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A6B6A" w14:textId="77777777" w:rsidR="00544E74" w:rsidRPr="00C72FB2" w:rsidRDefault="00544E74" w:rsidP="00361B04">
      <w:pPr>
        <w:pStyle w:val="1"/>
        <w:rPr>
          <w:rFonts w:eastAsiaTheme="minorHAnsi" w:cs="Times New Roman"/>
          <w:b w:val="0"/>
          <w:bCs/>
          <w:color w:val="000000" w:themeColor="text1"/>
          <w:sz w:val="22"/>
          <w:szCs w:val="22"/>
          <w:lang w:val="el-GR"/>
        </w:rPr>
      </w:pPr>
    </w:p>
    <w:p w14:paraId="3FB16BE4" w14:textId="77777777" w:rsidR="002D7B3B" w:rsidRPr="00C72FB2" w:rsidRDefault="002D7B3B" w:rsidP="002D7B3B">
      <w:pPr>
        <w:tabs>
          <w:tab w:val="left" w:pos="5387"/>
        </w:tabs>
        <w:ind w:firstLine="142"/>
        <w:jc w:val="center"/>
        <w:textAlignment w:val="baseline"/>
        <w:rPr>
          <w:rFonts w:eastAsia="Times New Roman"/>
          <w:b/>
          <w:bCs/>
          <w:color w:val="000000" w:themeColor="text1"/>
          <w:sz w:val="22"/>
          <w:szCs w:val="22"/>
          <w:shd w:val="clear" w:color="auto" w:fill="FFFFFF"/>
          <w:lang w:val="el-GR" w:eastAsia="el-GR"/>
        </w:rPr>
      </w:pPr>
      <w:r w:rsidRPr="00C72FB2">
        <w:rPr>
          <w:rFonts w:eastAsia="Times New Roman"/>
          <w:b/>
          <w:bCs/>
          <w:noProof/>
          <w:color w:val="000000" w:themeColor="text1"/>
          <w:sz w:val="22"/>
          <w:szCs w:val="22"/>
          <w:lang w:val="el-GR" w:eastAsia="el-GR"/>
        </w:rPr>
        <w:drawing>
          <wp:inline distT="0" distB="0" distL="0" distR="0" wp14:anchorId="5D623805" wp14:editId="1C0C0643">
            <wp:extent cx="495300" cy="495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solidFill>
                      <a:srgbClr val="FFFFFF">
                        <a:alpha val="0"/>
                      </a:srgbClr>
                    </a:solidFill>
                    <a:ln>
                      <a:noFill/>
                    </a:ln>
                  </pic:spPr>
                </pic:pic>
              </a:graphicData>
            </a:graphic>
          </wp:inline>
        </w:drawing>
      </w:r>
    </w:p>
    <w:p w14:paraId="1484D7FB" w14:textId="77777777" w:rsidR="002D7B3B" w:rsidRPr="00C72FB2" w:rsidRDefault="002D7B3B" w:rsidP="002D7B3B">
      <w:pPr>
        <w:ind w:firstLine="142"/>
        <w:jc w:val="center"/>
        <w:textAlignment w:val="baseline"/>
        <w:rPr>
          <w:rFonts w:eastAsia="Times New Roman"/>
          <w:b/>
          <w:bCs/>
          <w:color w:val="000000" w:themeColor="text1"/>
          <w:sz w:val="22"/>
          <w:szCs w:val="22"/>
          <w:shd w:val="clear" w:color="auto" w:fill="FFFFFF"/>
          <w:lang w:val="el-GR" w:eastAsia="el-GR"/>
        </w:rPr>
      </w:pPr>
    </w:p>
    <w:p w14:paraId="475E7CF8" w14:textId="77777777" w:rsidR="002D7B3B" w:rsidRPr="00FA2FF6" w:rsidRDefault="002D7B3B" w:rsidP="002D7B3B">
      <w:pPr>
        <w:ind w:firstLine="142"/>
        <w:jc w:val="center"/>
        <w:textAlignment w:val="baseline"/>
        <w:rPr>
          <w:rFonts w:eastAsia="Times New Roman"/>
          <w:b/>
          <w:bCs/>
          <w:color w:val="4472C4" w:themeColor="accent1"/>
          <w:sz w:val="22"/>
          <w:szCs w:val="22"/>
          <w:lang w:val="el-GR" w:eastAsia="el-GR"/>
        </w:rPr>
      </w:pPr>
      <w:r w:rsidRPr="00FA2FF6">
        <w:rPr>
          <w:rFonts w:eastAsia="Times New Roman"/>
          <w:b/>
          <w:bCs/>
          <w:color w:val="4472C4" w:themeColor="accent1"/>
          <w:sz w:val="22"/>
          <w:szCs w:val="22"/>
          <w:shd w:val="clear" w:color="auto" w:fill="FFFFFF"/>
          <w:lang w:val="el-GR" w:eastAsia="el-GR"/>
        </w:rPr>
        <w:t>ΕΛΛΗΝΙΚΗ ΔΗΜΟΚΡΑΤΙΑ</w:t>
      </w:r>
      <w:r w:rsidRPr="00FA2FF6">
        <w:rPr>
          <w:rFonts w:eastAsiaTheme="majorEastAsia"/>
          <w:b/>
          <w:bCs/>
          <w:color w:val="4472C4" w:themeColor="accent1"/>
          <w:sz w:val="22"/>
          <w:szCs w:val="22"/>
          <w:lang w:val="el-GR" w:eastAsia="el-GR"/>
        </w:rPr>
        <w:t> </w:t>
      </w:r>
    </w:p>
    <w:p w14:paraId="0EED0632" w14:textId="05AB9D4D" w:rsidR="002D7B3B" w:rsidRPr="00FA2FF6" w:rsidRDefault="007231CB" w:rsidP="002D7B3B">
      <w:pPr>
        <w:ind w:firstLine="142"/>
        <w:jc w:val="center"/>
        <w:textAlignment w:val="baseline"/>
        <w:rPr>
          <w:rFonts w:eastAsia="Times New Roman"/>
          <w:b/>
          <w:bCs/>
          <w:color w:val="4472C4" w:themeColor="accent1"/>
          <w:sz w:val="22"/>
          <w:szCs w:val="22"/>
          <w:lang w:val="el-GR" w:eastAsia="el-GR"/>
        </w:rPr>
      </w:pPr>
      <w:r w:rsidRPr="00FA2FF6">
        <w:rPr>
          <w:rFonts w:eastAsia="Times New Roman"/>
          <w:b/>
          <w:bCs/>
          <w:color w:val="4472C4" w:themeColor="accent1"/>
          <w:sz w:val="22"/>
          <w:szCs w:val="22"/>
          <w:shd w:val="clear" w:color="auto" w:fill="FFFFFF"/>
          <w:lang w:val="el-GR" w:eastAsia="el-GR"/>
        </w:rPr>
        <w:t xml:space="preserve">ΠΡΟΕΔΡΙΑ ΤΗΣ ΚΥΒΕΡΝΗΣΗΣ </w:t>
      </w:r>
    </w:p>
    <w:p w14:paraId="3613664F" w14:textId="4CBE25A4" w:rsidR="002D7B3B" w:rsidRPr="00FA2FF6" w:rsidRDefault="002D7B3B" w:rsidP="002D7B3B">
      <w:pPr>
        <w:ind w:firstLine="142"/>
        <w:jc w:val="center"/>
        <w:textAlignment w:val="baseline"/>
        <w:rPr>
          <w:rFonts w:eastAsia="Times New Roman"/>
          <w:b/>
          <w:bCs/>
          <w:color w:val="4472C4" w:themeColor="accent1"/>
          <w:sz w:val="22"/>
          <w:szCs w:val="22"/>
          <w:lang w:val="el-GR" w:eastAsia="el-GR"/>
        </w:rPr>
      </w:pPr>
      <w:r w:rsidRPr="00FA2FF6">
        <w:rPr>
          <w:rFonts w:eastAsia="Times New Roman"/>
          <w:b/>
          <w:bCs/>
          <w:color w:val="4472C4" w:themeColor="accent1"/>
          <w:sz w:val="22"/>
          <w:szCs w:val="22"/>
          <w:shd w:val="clear" w:color="auto" w:fill="FFFFFF"/>
          <w:lang w:val="el-GR" w:eastAsia="el-GR"/>
        </w:rPr>
        <w:t xml:space="preserve">ΓΕΝΙΚΗ ΓΡΑΜΜΑΤΕΙΑ </w:t>
      </w:r>
      <w:r w:rsidR="007231CB" w:rsidRPr="00FA2FF6">
        <w:rPr>
          <w:rFonts w:eastAsia="Times New Roman"/>
          <w:b/>
          <w:bCs/>
          <w:color w:val="4472C4" w:themeColor="accent1"/>
          <w:sz w:val="22"/>
          <w:szCs w:val="22"/>
          <w:shd w:val="clear" w:color="auto" w:fill="FFFFFF"/>
          <w:lang w:val="el-GR" w:eastAsia="el-GR"/>
        </w:rPr>
        <w:t>ΝΟΜΙΚΩΝ ΚΑΙ ΚΟΙΝΟΒΟΥΛΕΥΤΙΚΩΝ ΘΕΜΑΤΩΝ</w:t>
      </w:r>
      <w:r w:rsidRPr="00FA2FF6">
        <w:rPr>
          <w:rFonts w:eastAsiaTheme="majorEastAsia"/>
          <w:b/>
          <w:bCs/>
          <w:color w:val="4472C4" w:themeColor="accent1"/>
          <w:sz w:val="22"/>
          <w:szCs w:val="22"/>
          <w:lang w:val="el-GR" w:eastAsia="el-GR"/>
        </w:rPr>
        <w:t> </w:t>
      </w:r>
    </w:p>
    <w:p w14:paraId="7E7D88E8" w14:textId="77777777" w:rsidR="002D7B3B" w:rsidRPr="00FA2FF6" w:rsidRDefault="002D7B3B" w:rsidP="002D7B3B">
      <w:pPr>
        <w:ind w:firstLine="142"/>
        <w:jc w:val="center"/>
        <w:textAlignment w:val="baseline"/>
        <w:rPr>
          <w:rFonts w:eastAsia="Times New Roman"/>
          <w:b/>
          <w:bCs/>
          <w:color w:val="4472C4" w:themeColor="accent1"/>
          <w:sz w:val="22"/>
          <w:szCs w:val="22"/>
          <w:lang w:val="el-GR" w:eastAsia="el-GR"/>
        </w:rPr>
      </w:pPr>
      <w:r w:rsidRPr="00FA2FF6">
        <w:rPr>
          <w:rFonts w:eastAsia="Times New Roman"/>
          <w:b/>
          <w:bCs/>
          <w:color w:val="4472C4" w:themeColor="accent1"/>
          <w:sz w:val="22"/>
          <w:szCs w:val="22"/>
          <w:shd w:val="clear" w:color="auto" w:fill="FFFFFF"/>
          <w:lang w:val="el-GR" w:eastAsia="el-GR"/>
        </w:rPr>
        <w:t>ΑΥΤΟΤΕΛΕΣ ΤΜΗΜΑ ΔΙΟΙΚΗΤΙΚΩΝ ΚΩΔΙΚΟΠΟΙΗΣΕΩΝ - ΡΑΠΤΑΡΧΗΣ</w:t>
      </w:r>
      <w:r w:rsidRPr="00FA2FF6">
        <w:rPr>
          <w:rFonts w:eastAsiaTheme="majorEastAsia"/>
          <w:b/>
          <w:bCs/>
          <w:color w:val="4472C4" w:themeColor="accent1"/>
          <w:sz w:val="22"/>
          <w:szCs w:val="22"/>
          <w:lang w:val="el-GR" w:eastAsia="el-GR"/>
        </w:rPr>
        <w:t> </w:t>
      </w:r>
    </w:p>
    <w:p w14:paraId="30FA1BDA" w14:textId="77777777" w:rsidR="002D7B3B" w:rsidRPr="00C72FB2" w:rsidRDefault="002D7B3B" w:rsidP="002D7B3B">
      <w:pPr>
        <w:ind w:firstLine="142"/>
        <w:jc w:val="center"/>
        <w:textAlignment w:val="baseline"/>
        <w:rPr>
          <w:rFonts w:eastAsiaTheme="majorEastAsia"/>
          <w:b/>
          <w:bCs/>
          <w:color w:val="000000" w:themeColor="text1"/>
          <w:sz w:val="22"/>
          <w:szCs w:val="22"/>
          <w:lang w:val="el-GR" w:eastAsia="el-GR"/>
        </w:rPr>
      </w:pPr>
    </w:p>
    <w:p w14:paraId="060B3F82" w14:textId="77777777" w:rsidR="002D7B3B" w:rsidRPr="00C72FB2" w:rsidRDefault="002D7B3B" w:rsidP="002D7B3B">
      <w:pPr>
        <w:ind w:firstLine="142"/>
        <w:jc w:val="center"/>
        <w:textAlignment w:val="baseline"/>
        <w:rPr>
          <w:rFonts w:eastAsiaTheme="majorEastAsia"/>
          <w:b/>
          <w:bCs/>
          <w:color w:val="000000" w:themeColor="text1"/>
          <w:sz w:val="22"/>
          <w:szCs w:val="22"/>
          <w:lang w:val="el-GR" w:eastAsia="el-GR"/>
        </w:rPr>
      </w:pPr>
    </w:p>
    <w:p w14:paraId="78901260" w14:textId="77777777" w:rsidR="002D7B3B" w:rsidRPr="00FA2FF6" w:rsidRDefault="002D7B3B" w:rsidP="002D7B3B">
      <w:pPr>
        <w:ind w:firstLine="142"/>
        <w:jc w:val="center"/>
        <w:textAlignment w:val="baseline"/>
        <w:rPr>
          <w:rFonts w:eastAsiaTheme="majorEastAsia"/>
          <w:b/>
          <w:bCs/>
          <w:color w:val="4472C4" w:themeColor="accent1"/>
          <w:sz w:val="22"/>
          <w:szCs w:val="22"/>
          <w:shd w:val="clear" w:color="auto" w:fill="FFFFFF"/>
          <w:lang w:val="el-GR" w:eastAsia="el-GR"/>
        </w:rPr>
      </w:pPr>
    </w:p>
    <w:p w14:paraId="4A1DD6E6" w14:textId="77777777" w:rsidR="002D7B3B" w:rsidRPr="00FA2FF6" w:rsidRDefault="002D7B3B" w:rsidP="002D7B3B">
      <w:pPr>
        <w:spacing w:before="100" w:beforeAutospacing="1" w:after="100" w:afterAutospacing="1"/>
        <w:jc w:val="center"/>
        <w:rPr>
          <w:rFonts w:eastAsia="Times New Roman"/>
          <w:b/>
          <w:bCs/>
          <w:i/>
          <w:iCs/>
          <w:color w:val="4472C4" w:themeColor="accent1"/>
          <w:sz w:val="22"/>
          <w:szCs w:val="22"/>
          <w:lang w:val="el-GR" w:eastAsia="el-GR"/>
        </w:rPr>
      </w:pPr>
      <w:r w:rsidRPr="00FA2FF6">
        <w:rPr>
          <w:rFonts w:eastAsia="Times New Roman"/>
          <w:b/>
          <w:bCs/>
          <w:i/>
          <w:iCs/>
          <w:color w:val="4472C4" w:themeColor="accent1"/>
          <w:sz w:val="22"/>
          <w:szCs w:val="22"/>
          <w:shd w:val="clear" w:color="auto" w:fill="FFFFFF"/>
          <w:lang w:val="el-GR" w:eastAsia="el-GR"/>
        </w:rPr>
        <w:t>ΣΥΝΟΛΙΚΟΣ ΠΙΝΑΚΑΣ ΠΕΡΙΕΧΟΜ</w:t>
      </w:r>
      <w:r w:rsidRPr="00FA2FF6">
        <w:rPr>
          <w:rFonts w:eastAsia="Times New Roman"/>
          <w:b/>
          <w:bCs/>
          <w:i/>
          <w:iCs/>
          <w:color w:val="4472C4" w:themeColor="accent1"/>
          <w:sz w:val="22"/>
          <w:szCs w:val="22"/>
          <w:shd w:val="clear" w:color="auto" w:fill="FFFFFF"/>
          <w:lang w:eastAsia="el-GR"/>
        </w:rPr>
        <w:t>EN</w:t>
      </w:r>
      <w:r w:rsidRPr="00FA2FF6">
        <w:rPr>
          <w:rFonts w:eastAsia="Times New Roman"/>
          <w:b/>
          <w:bCs/>
          <w:i/>
          <w:iCs/>
          <w:color w:val="4472C4" w:themeColor="accent1"/>
          <w:sz w:val="22"/>
          <w:szCs w:val="22"/>
          <w:shd w:val="clear" w:color="auto" w:fill="FFFFFF"/>
          <w:lang w:val="el-GR" w:eastAsia="el-GR"/>
        </w:rPr>
        <w:t>ΩΝ</w:t>
      </w:r>
    </w:p>
    <w:p w14:paraId="75CA104A" w14:textId="77777777" w:rsidR="002D7B3B" w:rsidRPr="00FA2FF6" w:rsidRDefault="002D7B3B" w:rsidP="002D7B3B">
      <w:pPr>
        <w:ind w:firstLine="142"/>
        <w:jc w:val="center"/>
        <w:textAlignment w:val="baseline"/>
        <w:rPr>
          <w:rFonts w:eastAsia="Times New Roman"/>
          <w:b/>
          <w:bCs/>
          <w:color w:val="4472C4" w:themeColor="accent1"/>
          <w:sz w:val="22"/>
          <w:szCs w:val="22"/>
          <w:lang w:val="el-GR" w:eastAsia="el-GR"/>
        </w:rPr>
      </w:pPr>
      <w:r w:rsidRPr="00FA2FF6">
        <w:rPr>
          <w:rFonts w:eastAsia="Times New Roman"/>
          <w:b/>
          <w:bCs/>
          <w:color w:val="4472C4" w:themeColor="accent1"/>
          <w:sz w:val="22"/>
          <w:szCs w:val="22"/>
          <w:shd w:val="clear" w:color="auto" w:fill="FFFFFF"/>
          <w:lang w:val="el-GR" w:eastAsia="el-GR"/>
        </w:rPr>
        <w:t>ΠΑΝΔΕΚΤΗ  ΚΑΤΕΠΕΙΓΟΝΤΩΝ ΡΥΘΜΙΣΤΙΚΩΝ ΜΕΤΡΩΝ</w:t>
      </w:r>
    </w:p>
    <w:p w14:paraId="63DFE5CF" w14:textId="77777777" w:rsidR="002D7B3B" w:rsidRPr="00C72FB2" w:rsidRDefault="002D7B3B" w:rsidP="002D7B3B">
      <w:pPr>
        <w:ind w:firstLine="142"/>
        <w:jc w:val="left"/>
        <w:textAlignment w:val="baseline"/>
        <w:rPr>
          <w:rFonts w:eastAsia="Times New Roman"/>
          <w:b/>
          <w:bCs/>
          <w:color w:val="000000" w:themeColor="text1"/>
          <w:sz w:val="22"/>
          <w:szCs w:val="22"/>
          <w:shd w:val="clear" w:color="auto" w:fill="FFFFFF"/>
          <w:lang w:val="el-GR"/>
        </w:rPr>
      </w:pPr>
    </w:p>
    <w:p w14:paraId="1F802B04" w14:textId="77777777" w:rsidR="002D7B3B" w:rsidRPr="00C72FB2" w:rsidRDefault="002D7B3B" w:rsidP="002D7B3B">
      <w:pPr>
        <w:ind w:firstLine="142"/>
        <w:jc w:val="center"/>
        <w:textAlignment w:val="baseline"/>
        <w:rPr>
          <w:rFonts w:eastAsia="Times New Roman"/>
          <w:b/>
          <w:bCs/>
          <w:i/>
          <w:iCs/>
          <w:color w:val="000000" w:themeColor="text1"/>
          <w:sz w:val="22"/>
          <w:szCs w:val="22"/>
          <w:shd w:val="clear" w:color="auto" w:fill="FFFFFF"/>
          <w:lang w:val="el-GR" w:eastAsia="el-GR"/>
        </w:rPr>
      </w:pPr>
    </w:p>
    <w:p w14:paraId="12FEF2C0" w14:textId="77777777" w:rsidR="002D7B3B" w:rsidRPr="00C72FB2" w:rsidRDefault="002D7B3B" w:rsidP="002D7B3B">
      <w:pPr>
        <w:ind w:firstLine="142"/>
        <w:jc w:val="center"/>
        <w:textAlignment w:val="baseline"/>
        <w:rPr>
          <w:rFonts w:eastAsia="Times New Roman"/>
          <w:b/>
          <w:bCs/>
          <w:i/>
          <w:iCs/>
          <w:color w:val="000000" w:themeColor="text1"/>
          <w:sz w:val="22"/>
          <w:szCs w:val="22"/>
          <w:shd w:val="clear" w:color="auto" w:fill="FFFFFF"/>
          <w:lang w:val="el-GR" w:eastAsia="el-GR"/>
        </w:rPr>
      </w:pPr>
    </w:p>
    <w:p w14:paraId="59B36F5D" w14:textId="77777777" w:rsidR="002D7B3B" w:rsidRPr="00C72FB2" w:rsidRDefault="002D7B3B" w:rsidP="002D7B3B">
      <w:pPr>
        <w:ind w:firstLine="142"/>
        <w:jc w:val="center"/>
        <w:textAlignment w:val="baseline"/>
        <w:rPr>
          <w:rFonts w:eastAsia="Times New Roman"/>
          <w:b/>
          <w:bCs/>
          <w:i/>
          <w:iCs/>
          <w:color w:val="000000" w:themeColor="text1"/>
          <w:sz w:val="22"/>
          <w:szCs w:val="22"/>
          <w:shd w:val="clear" w:color="auto" w:fill="FFFFFF"/>
          <w:lang w:val="el-GR" w:eastAsia="el-GR"/>
        </w:rPr>
      </w:pPr>
    </w:p>
    <w:p w14:paraId="53C424CA" w14:textId="77777777" w:rsidR="002D7B3B" w:rsidRPr="00C72FB2" w:rsidRDefault="002D7B3B" w:rsidP="002D7B3B">
      <w:pPr>
        <w:ind w:firstLine="142"/>
        <w:jc w:val="center"/>
        <w:textAlignment w:val="baseline"/>
        <w:rPr>
          <w:rFonts w:eastAsia="Times New Roman"/>
          <w:b/>
          <w:bCs/>
          <w:color w:val="000000" w:themeColor="text1"/>
          <w:sz w:val="22"/>
          <w:szCs w:val="22"/>
          <w:shd w:val="clear" w:color="auto" w:fill="FFFFFF"/>
          <w:lang w:val="el-GR" w:eastAsia="el-GR"/>
        </w:rPr>
      </w:pPr>
    </w:p>
    <w:p w14:paraId="26C449B4" w14:textId="77777777" w:rsidR="002D7B3B" w:rsidRPr="00C72FB2" w:rsidRDefault="002D7B3B" w:rsidP="002D7B3B">
      <w:pPr>
        <w:ind w:firstLine="142"/>
        <w:jc w:val="center"/>
        <w:textAlignment w:val="baseline"/>
        <w:rPr>
          <w:rFonts w:eastAsia="Times New Roman"/>
          <w:b/>
          <w:bCs/>
          <w:color w:val="000000" w:themeColor="text1"/>
          <w:sz w:val="22"/>
          <w:szCs w:val="22"/>
          <w:shd w:val="clear" w:color="auto" w:fill="FFFFFF"/>
          <w:lang w:val="el-GR" w:eastAsia="el-GR"/>
        </w:rPr>
      </w:pPr>
    </w:p>
    <w:p w14:paraId="534C3C95" w14:textId="77777777" w:rsidR="002D7B3B" w:rsidRPr="00C72FB2" w:rsidRDefault="002D7B3B" w:rsidP="002D7B3B">
      <w:pPr>
        <w:ind w:firstLine="142"/>
        <w:jc w:val="center"/>
        <w:textAlignment w:val="baseline"/>
        <w:rPr>
          <w:rFonts w:eastAsia="Times New Roman"/>
          <w:b/>
          <w:bCs/>
          <w:color w:val="000000" w:themeColor="text1"/>
          <w:sz w:val="22"/>
          <w:szCs w:val="22"/>
          <w:shd w:val="clear" w:color="auto" w:fill="FFFFFF"/>
          <w:lang w:val="el-GR" w:eastAsia="el-GR"/>
        </w:rPr>
      </w:pPr>
    </w:p>
    <w:p w14:paraId="2EBCF0D4" w14:textId="77777777" w:rsidR="002D7B3B" w:rsidRPr="00C72FB2" w:rsidRDefault="002D7B3B" w:rsidP="002D7B3B">
      <w:pPr>
        <w:ind w:firstLine="142"/>
        <w:jc w:val="center"/>
        <w:textAlignment w:val="baseline"/>
        <w:rPr>
          <w:rFonts w:eastAsia="Times New Roman"/>
          <w:b/>
          <w:bCs/>
          <w:color w:val="000000" w:themeColor="text1"/>
          <w:sz w:val="22"/>
          <w:szCs w:val="22"/>
          <w:shd w:val="clear" w:color="auto" w:fill="FFFFFF"/>
          <w:lang w:val="el-GR" w:eastAsia="el-GR"/>
        </w:rPr>
      </w:pPr>
    </w:p>
    <w:p w14:paraId="216FC08C" w14:textId="77777777" w:rsidR="002D7B3B" w:rsidRPr="00C72FB2" w:rsidRDefault="002D7B3B" w:rsidP="002D7B3B">
      <w:pPr>
        <w:ind w:firstLine="142"/>
        <w:jc w:val="center"/>
        <w:textAlignment w:val="baseline"/>
        <w:rPr>
          <w:rFonts w:eastAsia="Times New Roman"/>
          <w:b/>
          <w:bCs/>
          <w:color w:val="000000" w:themeColor="text1"/>
          <w:sz w:val="22"/>
          <w:szCs w:val="22"/>
          <w:shd w:val="clear" w:color="auto" w:fill="FFFFFF"/>
          <w:lang w:val="el-GR" w:eastAsia="el-GR"/>
        </w:rPr>
      </w:pPr>
    </w:p>
    <w:p w14:paraId="573A71EE" w14:textId="77777777" w:rsidR="002D7B3B" w:rsidRPr="00C72FB2" w:rsidRDefault="002D7B3B" w:rsidP="002D7B3B">
      <w:pPr>
        <w:ind w:firstLine="142"/>
        <w:jc w:val="center"/>
        <w:textAlignment w:val="baseline"/>
        <w:rPr>
          <w:rFonts w:eastAsia="Times New Roman"/>
          <w:b/>
          <w:bCs/>
          <w:color w:val="000000" w:themeColor="text1"/>
          <w:sz w:val="22"/>
          <w:szCs w:val="22"/>
          <w:shd w:val="clear" w:color="auto" w:fill="FFFFFF"/>
          <w:lang w:val="el-GR" w:eastAsia="el-GR"/>
        </w:rPr>
      </w:pPr>
    </w:p>
    <w:p w14:paraId="7831A4B4" w14:textId="77777777" w:rsidR="002D7B3B" w:rsidRPr="00C72FB2" w:rsidRDefault="002D7B3B" w:rsidP="002D7B3B">
      <w:pPr>
        <w:ind w:firstLine="142"/>
        <w:jc w:val="left"/>
        <w:textAlignment w:val="baseline"/>
        <w:rPr>
          <w:rFonts w:eastAsia="Times New Roman"/>
          <w:b/>
          <w:bCs/>
          <w:color w:val="000000" w:themeColor="text1"/>
          <w:sz w:val="22"/>
          <w:szCs w:val="22"/>
          <w:shd w:val="clear" w:color="auto" w:fill="FFFFFF"/>
          <w:lang w:val="el-GR" w:eastAsia="el-GR"/>
        </w:rPr>
      </w:pPr>
    </w:p>
    <w:p w14:paraId="23888727" w14:textId="77777777" w:rsidR="002D7B3B" w:rsidRPr="00C72FB2" w:rsidRDefault="002D7B3B" w:rsidP="002D7B3B">
      <w:pPr>
        <w:ind w:firstLine="142"/>
        <w:jc w:val="left"/>
        <w:textAlignment w:val="baseline"/>
        <w:rPr>
          <w:rFonts w:eastAsia="Times New Roman"/>
          <w:b/>
          <w:bCs/>
          <w:color w:val="000000" w:themeColor="text1"/>
          <w:sz w:val="22"/>
          <w:szCs w:val="22"/>
          <w:shd w:val="clear" w:color="auto" w:fill="FFFFFF"/>
          <w:lang w:val="el-GR" w:eastAsia="el-GR"/>
        </w:rPr>
      </w:pPr>
    </w:p>
    <w:p w14:paraId="47B59D16" w14:textId="77777777" w:rsidR="002D7B3B" w:rsidRPr="00FA2FF6" w:rsidRDefault="002D7B3B" w:rsidP="002D7B3B">
      <w:pPr>
        <w:ind w:firstLine="142"/>
        <w:jc w:val="center"/>
        <w:textAlignment w:val="baseline"/>
        <w:rPr>
          <w:rFonts w:eastAsia="Times New Roman"/>
          <w:b/>
          <w:bCs/>
          <w:color w:val="4472C4" w:themeColor="accent1"/>
          <w:sz w:val="22"/>
          <w:szCs w:val="22"/>
          <w:lang w:val="el-GR" w:eastAsia="el-GR"/>
        </w:rPr>
      </w:pPr>
      <w:r w:rsidRPr="00FA2FF6">
        <w:rPr>
          <w:rFonts w:eastAsia="Times New Roman"/>
          <w:b/>
          <w:bCs/>
          <w:color w:val="4472C4" w:themeColor="accent1"/>
          <w:sz w:val="22"/>
          <w:szCs w:val="22"/>
          <w:shd w:val="clear" w:color="auto" w:fill="FFFFFF"/>
          <w:lang w:val="el-GR" w:eastAsia="el-GR"/>
        </w:rPr>
        <w:t>Περιοδική Έκδοση του Έργου «Διαρκής Κώδικα Νομοθεσίας – Ραπτάρχης»</w:t>
      </w:r>
    </w:p>
    <w:p w14:paraId="1D583E7E" w14:textId="6EDDE8A4" w:rsidR="002D7B3B" w:rsidRPr="00FA2FF6" w:rsidRDefault="002D7B3B" w:rsidP="002D7B3B">
      <w:pPr>
        <w:ind w:firstLine="142"/>
        <w:jc w:val="center"/>
        <w:textAlignment w:val="baseline"/>
        <w:rPr>
          <w:rFonts w:eastAsia="Times New Roman"/>
          <w:b/>
          <w:bCs/>
          <w:color w:val="4472C4" w:themeColor="accent1"/>
          <w:sz w:val="22"/>
          <w:szCs w:val="22"/>
          <w:shd w:val="clear" w:color="auto" w:fill="FFFFFF"/>
          <w:lang w:val="el-GR" w:eastAsia="el-GR"/>
        </w:rPr>
      </w:pPr>
      <w:r w:rsidRPr="00FA2FF6">
        <w:rPr>
          <w:rFonts w:eastAsia="Times New Roman"/>
          <w:b/>
          <w:bCs/>
          <w:color w:val="4472C4" w:themeColor="accent1"/>
          <w:sz w:val="22"/>
          <w:szCs w:val="22"/>
          <w:shd w:val="clear" w:color="auto" w:fill="FFFFFF"/>
          <w:lang w:val="el-GR" w:eastAsia="el-GR"/>
        </w:rPr>
        <w:t xml:space="preserve">Αθήνα, </w:t>
      </w:r>
      <w:r w:rsidR="00500013" w:rsidRPr="00FA2FF6">
        <w:rPr>
          <w:rFonts w:eastAsia="Times New Roman"/>
          <w:b/>
          <w:bCs/>
          <w:color w:val="4472C4" w:themeColor="accent1"/>
          <w:sz w:val="22"/>
          <w:szCs w:val="22"/>
          <w:shd w:val="clear" w:color="auto" w:fill="FFFFFF"/>
          <w:lang w:val="el-GR" w:eastAsia="el-GR"/>
        </w:rPr>
        <w:t>ΔΕΚΕΜΒΡΙΟΣ 2024</w:t>
      </w:r>
    </w:p>
    <w:p w14:paraId="434EC391" w14:textId="41DD9EAE" w:rsidR="002D7B3B" w:rsidRPr="00C72FB2" w:rsidRDefault="002D7B3B" w:rsidP="00860A9B">
      <w:pPr>
        <w:rPr>
          <w:b/>
          <w:bCs/>
          <w:color w:val="000000" w:themeColor="text1"/>
          <w:sz w:val="22"/>
          <w:szCs w:val="22"/>
          <w:lang w:val="el-GR"/>
        </w:rPr>
      </w:pPr>
    </w:p>
    <w:p w14:paraId="2106FA65" w14:textId="6BCC0D89" w:rsidR="00860A9B" w:rsidRPr="00C72FB2" w:rsidRDefault="00860A9B" w:rsidP="00860A9B">
      <w:pPr>
        <w:rPr>
          <w:b/>
          <w:bCs/>
          <w:color w:val="000000" w:themeColor="text1"/>
          <w:sz w:val="22"/>
          <w:szCs w:val="22"/>
          <w:lang w:val="el-GR"/>
        </w:rPr>
      </w:pPr>
    </w:p>
    <w:p w14:paraId="0E3026AD" w14:textId="68486F85" w:rsidR="00860A9B" w:rsidRPr="00C72FB2" w:rsidRDefault="00860A9B" w:rsidP="00860A9B">
      <w:pPr>
        <w:rPr>
          <w:b/>
          <w:bCs/>
          <w:color w:val="000000" w:themeColor="text1"/>
          <w:sz w:val="22"/>
          <w:szCs w:val="22"/>
          <w:lang w:val="el-GR"/>
        </w:rPr>
      </w:pPr>
    </w:p>
    <w:p w14:paraId="3DEB35C1" w14:textId="037A114C" w:rsidR="00860A9B" w:rsidRPr="00C72FB2" w:rsidRDefault="00860A9B" w:rsidP="00860A9B">
      <w:pPr>
        <w:rPr>
          <w:b/>
          <w:bCs/>
          <w:color w:val="000000" w:themeColor="text1"/>
          <w:sz w:val="22"/>
          <w:szCs w:val="22"/>
          <w:lang w:val="el-GR"/>
        </w:rPr>
      </w:pPr>
    </w:p>
    <w:sdt>
      <w:sdtPr>
        <w:rPr>
          <w:rFonts w:eastAsiaTheme="minorHAnsi" w:cs="Times New Roman"/>
          <w:b w:val="0"/>
          <w:color w:val="auto"/>
          <w:szCs w:val="24"/>
          <w:lang w:val="el-GR"/>
        </w:rPr>
        <w:id w:val="-42685221"/>
        <w:docPartObj>
          <w:docPartGallery w:val="Table of Contents"/>
          <w:docPartUnique/>
        </w:docPartObj>
      </w:sdtPr>
      <w:sdtEndPr>
        <w:rPr>
          <w:bCs/>
          <w:lang w:val="en-US"/>
        </w:rPr>
      </w:sdtEndPr>
      <w:sdtContent>
        <w:p w14:paraId="40ACCE5D" w14:textId="6C547287" w:rsidR="001F700A" w:rsidRDefault="001F700A">
          <w:pPr>
            <w:pStyle w:val="a4"/>
          </w:pPr>
          <w:r>
            <w:rPr>
              <w:lang w:val="el-GR"/>
            </w:rPr>
            <w:t>Περιεχόμενα</w:t>
          </w:r>
        </w:p>
        <w:p w14:paraId="2A192571" w14:textId="77435701" w:rsidR="001F700A" w:rsidRPr="001F700A" w:rsidRDefault="001F700A" w:rsidP="008C044B">
          <w:pPr>
            <w:pStyle w:val="10"/>
            <w:rPr>
              <w:rFonts w:asciiTheme="minorHAnsi" w:eastAsiaTheme="minorEastAsia" w:hAnsiTheme="minorHAnsi" w:cstheme="minorBidi"/>
              <w:sz w:val="22"/>
              <w:szCs w:val="22"/>
              <w:lang w:eastAsia="el-GR"/>
            </w:rPr>
          </w:pPr>
          <w:r w:rsidRPr="001F700A">
            <w:fldChar w:fldCharType="begin"/>
          </w:r>
          <w:r w:rsidRPr="001F700A">
            <w:instrText xml:space="preserve"> TOC \o "1-3" \h \z \u </w:instrText>
          </w:r>
          <w:r w:rsidRPr="001F700A">
            <w:fldChar w:fldCharType="separate"/>
          </w:r>
          <w:hyperlink w:anchor="_Toc160115508" w:history="1">
            <w:r w:rsidRPr="001F700A">
              <w:rPr>
                <w:rStyle w:val="-"/>
                <w:b/>
              </w:rPr>
              <w:t>ΠΕΡΙΕΧΟΜΕΝΑ ΤΟΜΟΥ Ι (Νομοθετήματα από 25.2.2020-27.3.2020, Αριθμ.1-100 )</w:t>
            </w:r>
            <w:r w:rsidRPr="001F700A">
              <w:rPr>
                <w:webHidden/>
              </w:rPr>
              <w:tab/>
            </w:r>
            <w:r w:rsidR="008C044B">
              <w:rPr>
                <w:webHidden/>
              </w:rPr>
              <w:t>4</w:t>
            </w:r>
          </w:hyperlink>
        </w:p>
        <w:p w14:paraId="21BE1AF2" w14:textId="03B2EA1B" w:rsidR="001F700A" w:rsidRPr="001F700A" w:rsidRDefault="00F73C2B" w:rsidP="008C044B">
          <w:pPr>
            <w:pStyle w:val="10"/>
            <w:rPr>
              <w:rFonts w:asciiTheme="minorHAnsi" w:eastAsiaTheme="minorEastAsia" w:hAnsiTheme="minorHAnsi" w:cstheme="minorBidi"/>
              <w:sz w:val="22"/>
              <w:szCs w:val="22"/>
              <w:lang w:eastAsia="el-GR"/>
            </w:rPr>
          </w:pPr>
          <w:hyperlink w:anchor="_Toc160115509" w:history="1">
            <w:r w:rsidR="001F700A" w:rsidRPr="001F700A">
              <w:rPr>
                <w:rStyle w:val="-"/>
                <w:b/>
              </w:rPr>
              <w:t>ΠΕΡΙΕΧΟΜΕΝΑ ΤΟΜΟΥ ΙΙ (Νομοθετήματα από 27.3.2020-15.4.2020, Αριθμ.101-180)</w:t>
            </w:r>
            <w:r w:rsidR="001F700A" w:rsidRPr="001F700A">
              <w:rPr>
                <w:webHidden/>
              </w:rPr>
              <w:tab/>
            </w:r>
            <w:r w:rsidR="008C044B">
              <w:rPr>
                <w:webHidden/>
              </w:rPr>
              <w:t>15</w:t>
            </w:r>
          </w:hyperlink>
        </w:p>
        <w:p w14:paraId="151C86EA" w14:textId="62F0FCCA" w:rsidR="001F700A" w:rsidRPr="001F700A" w:rsidRDefault="00F73C2B" w:rsidP="008C044B">
          <w:pPr>
            <w:pStyle w:val="10"/>
            <w:rPr>
              <w:rFonts w:asciiTheme="minorHAnsi" w:eastAsiaTheme="minorEastAsia" w:hAnsiTheme="minorHAnsi" w:cstheme="minorBidi"/>
              <w:sz w:val="22"/>
              <w:szCs w:val="22"/>
              <w:lang w:eastAsia="el-GR"/>
            </w:rPr>
          </w:pPr>
          <w:hyperlink w:anchor="_Toc160115510" w:history="1">
            <w:r w:rsidR="001F700A" w:rsidRPr="001F700A">
              <w:rPr>
                <w:rStyle w:val="-"/>
                <w:b/>
              </w:rPr>
              <w:t>ΠΕΡΙΕΧΟΜΕΝΑ ΤΟΜΟΥ III (Νομοθετήματα από 14.4.2020-13.5.2020, Αριθμ.181-280)</w:t>
            </w:r>
            <w:r w:rsidR="001F700A" w:rsidRPr="001F700A">
              <w:rPr>
                <w:webHidden/>
              </w:rPr>
              <w:tab/>
            </w:r>
            <w:r w:rsidR="008C044B">
              <w:rPr>
                <w:webHidden/>
              </w:rPr>
              <w:t>24</w:t>
            </w:r>
          </w:hyperlink>
        </w:p>
        <w:p w14:paraId="0270800D" w14:textId="1948F6D0" w:rsidR="001F700A" w:rsidRPr="001F700A" w:rsidRDefault="00F73C2B" w:rsidP="008C044B">
          <w:pPr>
            <w:pStyle w:val="10"/>
            <w:rPr>
              <w:rFonts w:asciiTheme="minorHAnsi" w:eastAsiaTheme="minorEastAsia" w:hAnsiTheme="minorHAnsi" w:cstheme="minorBidi"/>
              <w:sz w:val="22"/>
              <w:szCs w:val="22"/>
              <w:lang w:eastAsia="el-GR"/>
            </w:rPr>
          </w:pPr>
          <w:hyperlink w:anchor="_Toc160115511" w:history="1">
            <w:r w:rsidR="001F700A" w:rsidRPr="001F700A">
              <w:rPr>
                <w:rStyle w:val="-"/>
                <w:b/>
              </w:rPr>
              <w:t>ΠΕΡΙΕΧΟΜΕΝΑ ΤΟΜΟΥ IV (Νομοθετήματα από 13.5.2020-3.6.2020, Αριθμ.281-370)</w:t>
            </w:r>
            <w:r w:rsidR="001F700A" w:rsidRPr="001F700A">
              <w:rPr>
                <w:webHidden/>
              </w:rPr>
              <w:tab/>
            </w:r>
            <w:r w:rsidR="008C044B">
              <w:rPr>
                <w:webHidden/>
              </w:rPr>
              <w:t>35</w:t>
            </w:r>
          </w:hyperlink>
        </w:p>
        <w:p w14:paraId="30ED1950" w14:textId="6A625477" w:rsidR="001F700A" w:rsidRPr="001F700A" w:rsidRDefault="00F73C2B" w:rsidP="008C044B">
          <w:pPr>
            <w:pStyle w:val="10"/>
            <w:rPr>
              <w:rFonts w:asciiTheme="minorHAnsi" w:eastAsiaTheme="minorEastAsia" w:hAnsiTheme="minorHAnsi" w:cstheme="minorBidi"/>
              <w:sz w:val="22"/>
              <w:szCs w:val="22"/>
              <w:lang w:eastAsia="el-GR"/>
            </w:rPr>
          </w:pPr>
          <w:hyperlink w:anchor="_Toc160115512" w:history="1">
            <w:r w:rsidR="001F700A" w:rsidRPr="001F700A">
              <w:rPr>
                <w:rStyle w:val="-"/>
                <w:b/>
              </w:rPr>
              <w:t>ΠΕΡΙΕΧΟΜΕΝΑ ΤΟΜΟΥ V (Νομοθετήματα από 3.6.2020-29.6.2020, Αριθμ.371-470)</w:t>
            </w:r>
            <w:r w:rsidR="001F700A" w:rsidRPr="001F700A">
              <w:rPr>
                <w:webHidden/>
              </w:rPr>
              <w:tab/>
            </w:r>
            <w:r w:rsidR="008C044B">
              <w:rPr>
                <w:webHidden/>
              </w:rPr>
              <w:t>44</w:t>
            </w:r>
          </w:hyperlink>
        </w:p>
        <w:p w14:paraId="12F0DA73" w14:textId="574D3B83" w:rsidR="001F700A" w:rsidRPr="001F700A" w:rsidRDefault="00F73C2B" w:rsidP="008C044B">
          <w:pPr>
            <w:pStyle w:val="10"/>
            <w:rPr>
              <w:rFonts w:asciiTheme="minorHAnsi" w:eastAsiaTheme="minorEastAsia" w:hAnsiTheme="minorHAnsi" w:cstheme="minorBidi"/>
              <w:sz w:val="22"/>
              <w:szCs w:val="22"/>
              <w:lang w:eastAsia="el-GR"/>
            </w:rPr>
          </w:pPr>
          <w:hyperlink w:anchor="_Toc160115513" w:history="1">
            <w:r w:rsidR="001F700A" w:rsidRPr="001F700A">
              <w:rPr>
                <w:rStyle w:val="-"/>
                <w:b/>
              </w:rPr>
              <w:t>ΠΕΡΙΕΧΟΜΕΝΑ ΤΟΜΟΥ VI (Νομοθετήματα από 16.6.2020-31.7.2020, Αριθμ.471-580)</w:t>
            </w:r>
            <w:r w:rsidR="001F700A" w:rsidRPr="001F700A">
              <w:rPr>
                <w:webHidden/>
              </w:rPr>
              <w:tab/>
            </w:r>
            <w:r w:rsidR="008C044B">
              <w:rPr>
                <w:webHidden/>
              </w:rPr>
              <w:t>54</w:t>
            </w:r>
          </w:hyperlink>
        </w:p>
        <w:p w14:paraId="3CF923BA" w14:textId="4B21479D" w:rsidR="001F700A" w:rsidRPr="001F700A" w:rsidRDefault="00F73C2B" w:rsidP="008C044B">
          <w:pPr>
            <w:pStyle w:val="10"/>
            <w:rPr>
              <w:rFonts w:asciiTheme="minorHAnsi" w:eastAsiaTheme="minorEastAsia" w:hAnsiTheme="minorHAnsi" w:cstheme="minorBidi"/>
              <w:sz w:val="22"/>
              <w:szCs w:val="22"/>
              <w:lang w:eastAsia="el-GR"/>
            </w:rPr>
          </w:pPr>
          <w:hyperlink w:anchor="_Toc160115514" w:history="1">
            <w:r w:rsidR="001F700A" w:rsidRPr="001F700A">
              <w:rPr>
                <w:rStyle w:val="-"/>
                <w:b/>
              </w:rPr>
              <w:t>ΠΕΡΙΕΧΟΜΕΝΑ ΤΟΜΟΥ VII (Νομοθετήματα από 3.8.2020-14.9.2020, Αριθμ.581-703)</w:t>
            </w:r>
            <w:r w:rsidR="001F700A" w:rsidRPr="001F700A">
              <w:rPr>
                <w:webHidden/>
              </w:rPr>
              <w:tab/>
            </w:r>
            <w:r w:rsidR="008C044B">
              <w:rPr>
                <w:webHidden/>
              </w:rPr>
              <w:t>67</w:t>
            </w:r>
          </w:hyperlink>
        </w:p>
        <w:p w14:paraId="3CDC6805" w14:textId="45575095" w:rsidR="001F700A" w:rsidRPr="001F700A" w:rsidRDefault="00F73C2B" w:rsidP="008C044B">
          <w:pPr>
            <w:pStyle w:val="10"/>
            <w:rPr>
              <w:rFonts w:asciiTheme="minorHAnsi" w:eastAsiaTheme="minorEastAsia" w:hAnsiTheme="minorHAnsi" w:cstheme="minorBidi"/>
              <w:sz w:val="22"/>
              <w:szCs w:val="22"/>
              <w:lang w:eastAsia="el-GR"/>
            </w:rPr>
          </w:pPr>
          <w:hyperlink w:anchor="_Toc160115515" w:history="1">
            <w:r w:rsidR="001F700A" w:rsidRPr="001F700A">
              <w:rPr>
                <w:rStyle w:val="-"/>
                <w:b/>
              </w:rPr>
              <w:t>ΠΕΡΙΕΧΟΜΕΝΑ ΤΟΜΟΥ VIII (Νομοθετήματα από 15.9.2020-7.10.2020, Αριθμ.704-800)</w:t>
            </w:r>
            <w:r w:rsidR="001F700A" w:rsidRPr="001F700A">
              <w:rPr>
                <w:webHidden/>
              </w:rPr>
              <w:tab/>
            </w:r>
            <w:r w:rsidR="008C044B">
              <w:rPr>
                <w:webHidden/>
              </w:rPr>
              <w:t>80</w:t>
            </w:r>
          </w:hyperlink>
        </w:p>
        <w:p w14:paraId="6E8F4C4C" w14:textId="17151BB2" w:rsidR="001F700A" w:rsidRPr="001F700A" w:rsidRDefault="00F73C2B" w:rsidP="008C044B">
          <w:pPr>
            <w:pStyle w:val="10"/>
            <w:rPr>
              <w:rFonts w:asciiTheme="minorHAnsi" w:eastAsiaTheme="minorEastAsia" w:hAnsiTheme="minorHAnsi" w:cstheme="minorBidi"/>
              <w:sz w:val="22"/>
              <w:szCs w:val="22"/>
              <w:lang w:eastAsia="el-GR"/>
            </w:rPr>
          </w:pPr>
          <w:hyperlink w:anchor="_Toc160115516" w:history="1">
            <w:r w:rsidR="001F700A" w:rsidRPr="001F700A">
              <w:rPr>
                <w:rStyle w:val="-"/>
                <w:b/>
              </w:rPr>
              <w:t>ΠΕΡΙΕΧΟΜΕΝΑ ΤΟΜΟΥ ΙΧ (Νομοθετήματα από 8.10.2020-7.11.2020, Αριθμ.801-880)</w:t>
            </w:r>
            <w:r w:rsidR="001F700A" w:rsidRPr="001F700A">
              <w:rPr>
                <w:webHidden/>
              </w:rPr>
              <w:tab/>
            </w:r>
            <w:r w:rsidR="008C044B">
              <w:rPr>
                <w:webHidden/>
              </w:rPr>
              <w:t>93</w:t>
            </w:r>
          </w:hyperlink>
        </w:p>
        <w:p w14:paraId="0A6F0091" w14:textId="46DE27B1" w:rsidR="001F700A" w:rsidRPr="001F700A" w:rsidRDefault="00F73C2B" w:rsidP="008C044B">
          <w:pPr>
            <w:pStyle w:val="10"/>
            <w:rPr>
              <w:rFonts w:asciiTheme="minorHAnsi" w:eastAsiaTheme="minorEastAsia" w:hAnsiTheme="minorHAnsi" w:cstheme="minorBidi"/>
              <w:sz w:val="22"/>
              <w:szCs w:val="22"/>
              <w:lang w:eastAsia="el-GR"/>
            </w:rPr>
          </w:pPr>
          <w:hyperlink w:anchor="_Toc160115517" w:history="1">
            <w:r w:rsidR="001F700A" w:rsidRPr="001F700A">
              <w:rPr>
                <w:rStyle w:val="-"/>
                <w:b/>
              </w:rPr>
              <w:t>ΠΕΡΙΕΧΟΜΕΝΑ ΤΟΜΟΥ Χ (Νομοθετήματα από 9.11.2020-9.12.2021, Αριθμ.881-960)</w:t>
            </w:r>
            <w:r w:rsidR="001F700A" w:rsidRPr="001F700A">
              <w:rPr>
                <w:webHidden/>
              </w:rPr>
              <w:tab/>
            </w:r>
            <w:r w:rsidR="008C044B">
              <w:rPr>
                <w:webHidden/>
              </w:rPr>
              <w:t>102</w:t>
            </w:r>
          </w:hyperlink>
        </w:p>
        <w:p w14:paraId="5F755F04" w14:textId="332D2448" w:rsidR="001F700A" w:rsidRPr="001F700A" w:rsidRDefault="00F73C2B" w:rsidP="008C044B">
          <w:pPr>
            <w:pStyle w:val="10"/>
            <w:rPr>
              <w:rFonts w:asciiTheme="minorHAnsi" w:eastAsiaTheme="minorEastAsia" w:hAnsiTheme="minorHAnsi" w:cstheme="minorBidi"/>
              <w:sz w:val="22"/>
              <w:szCs w:val="22"/>
              <w:lang w:eastAsia="el-GR"/>
            </w:rPr>
          </w:pPr>
          <w:hyperlink w:anchor="_Toc160115518" w:history="1">
            <w:r w:rsidR="001F700A" w:rsidRPr="001F700A">
              <w:rPr>
                <w:rStyle w:val="-"/>
                <w:b/>
              </w:rPr>
              <w:t>ΠΕΡΙΕΧΟΜΕΝΑ ΤΟΜΟΥ XI(Νομοθετήματα από 9.12.2020-4.1.2021, Αριθμ.961-1030)</w:t>
            </w:r>
            <w:r w:rsidR="001F700A" w:rsidRPr="001F700A">
              <w:rPr>
                <w:webHidden/>
              </w:rPr>
              <w:tab/>
            </w:r>
            <w:r w:rsidR="008C044B">
              <w:rPr>
                <w:webHidden/>
              </w:rPr>
              <w:t>112</w:t>
            </w:r>
          </w:hyperlink>
        </w:p>
        <w:p w14:paraId="34CAF9F7" w14:textId="46165A20" w:rsidR="001F700A" w:rsidRPr="001F700A" w:rsidRDefault="00F73C2B" w:rsidP="008C044B">
          <w:pPr>
            <w:pStyle w:val="10"/>
            <w:rPr>
              <w:rFonts w:asciiTheme="minorHAnsi" w:eastAsiaTheme="minorEastAsia" w:hAnsiTheme="minorHAnsi" w:cstheme="minorBidi"/>
              <w:sz w:val="22"/>
              <w:szCs w:val="22"/>
              <w:lang w:eastAsia="el-GR"/>
            </w:rPr>
          </w:pPr>
          <w:hyperlink w:anchor="_Toc160115519" w:history="1">
            <w:r w:rsidR="001F700A" w:rsidRPr="001F700A">
              <w:rPr>
                <w:rStyle w:val="-"/>
                <w:b/>
              </w:rPr>
              <w:t>ΠΕΡΙΕΧΟΜΕΝΑ ΤΟΜΟΥ XII (Νομοθετήματα από 4.1.2021-13.1.2021, Αριθμ.1031-1099)</w:t>
            </w:r>
            <w:r w:rsidR="001F700A" w:rsidRPr="001F700A">
              <w:rPr>
                <w:webHidden/>
              </w:rPr>
              <w:tab/>
            </w:r>
            <w:r w:rsidR="008C044B">
              <w:rPr>
                <w:webHidden/>
              </w:rPr>
              <w:t>120</w:t>
            </w:r>
          </w:hyperlink>
        </w:p>
        <w:p w14:paraId="69E44694" w14:textId="1DA58204" w:rsidR="001F700A" w:rsidRPr="001F700A" w:rsidRDefault="00F73C2B" w:rsidP="008C044B">
          <w:pPr>
            <w:pStyle w:val="10"/>
            <w:rPr>
              <w:rFonts w:asciiTheme="minorHAnsi" w:eastAsiaTheme="minorEastAsia" w:hAnsiTheme="minorHAnsi" w:cstheme="minorBidi"/>
              <w:sz w:val="22"/>
              <w:szCs w:val="22"/>
              <w:lang w:eastAsia="el-GR"/>
            </w:rPr>
          </w:pPr>
          <w:hyperlink w:anchor="_Toc160115520" w:history="1">
            <w:r w:rsidR="001F700A" w:rsidRPr="001F700A">
              <w:rPr>
                <w:rStyle w:val="-"/>
                <w:b/>
              </w:rPr>
              <w:t>ΠΕΡΙΕΧΟΜΕΝΑ ΤΟΜΟΥ XIII(Νομοθετήματα από 29.1.2021-12.3.2021, Αριθμ.1100-1170)</w:t>
            </w:r>
            <w:r w:rsidR="001F700A" w:rsidRPr="001F700A">
              <w:rPr>
                <w:webHidden/>
              </w:rPr>
              <w:tab/>
            </w:r>
            <w:r w:rsidR="008C044B">
              <w:rPr>
                <w:webHidden/>
              </w:rPr>
              <w:t>130</w:t>
            </w:r>
          </w:hyperlink>
        </w:p>
        <w:p w14:paraId="75749166" w14:textId="67089EBA" w:rsidR="001F700A" w:rsidRPr="001F700A" w:rsidRDefault="00F73C2B" w:rsidP="008C044B">
          <w:pPr>
            <w:pStyle w:val="10"/>
            <w:rPr>
              <w:rFonts w:asciiTheme="minorHAnsi" w:eastAsiaTheme="minorEastAsia" w:hAnsiTheme="minorHAnsi" w:cstheme="minorBidi"/>
              <w:sz w:val="22"/>
              <w:szCs w:val="22"/>
              <w:lang w:eastAsia="el-GR"/>
            </w:rPr>
          </w:pPr>
          <w:hyperlink w:anchor="_Toc160115521" w:history="1">
            <w:r w:rsidR="001F700A" w:rsidRPr="001F700A">
              <w:rPr>
                <w:rStyle w:val="-"/>
                <w:b/>
              </w:rPr>
              <w:t>ΠΕΡΙΕΧΟΜΕΝΑ ΤΟΜΟΥ XIV (Νομοθετήματα από 8.3.2021-17.4.2021, Αριθμ.1171-1255)</w:t>
            </w:r>
            <w:r w:rsidR="001F700A" w:rsidRPr="001F700A">
              <w:rPr>
                <w:webHidden/>
              </w:rPr>
              <w:tab/>
            </w:r>
            <w:r w:rsidR="008C044B">
              <w:rPr>
                <w:webHidden/>
              </w:rPr>
              <w:t>139</w:t>
            </w:r>
          </w:hyperlink>
        </w:p>
        <w:p w14:paraId="13FAFD01" w14:textId="6820FA9A" w:rsidR="001F700A" w:rsidRPr="001F700A" w:rsidRDefault="00F73C2B" w:rsidP="008C044B">
          <w:pPr>
            <w:pStyle w:val="10"/>
            <w:rPr>
              <w:rFonts w:asciiTheme="minorHAnsi" w:eastAsiaTheme="minorEastAsia" w:hAnsiTheme="minorHAnsi" w:cstheme="minorBidi"/>
              <w:sz w:val="22"/>
              <w:szCs w:val="22"/>
              <w:lang w:eastAsia="el-GR"/>
            </w:rPr>
          </w:pPr>
          <w:hyperlink w:anchor="_Toc160115522" w:history="1">
            <w:r w:rsidR="001F700A" w:rsidRPr="001F700A">
              <w:rPr>
                <w:rStyle w:val="-"/>
                <w:b/>
              </w:rPr>
              <w:t>ΠΕΡΙΕΧΟΜΕΝΑ ΤΟΜΟΥ XV (Νομοθετήματα από 17.4.2021-24.5.2021, Αριθμ.1256-1335)</w:t>
            </w:r>
            <w:r w:rsidR="001F700A" w:rsidRPr="001F700A">
              <w:rPr>
                <w:webHidden/>
              </w:rPr>
              <w:tab/>
            </w:r>
            <w:r w:rsidR="008C044B">
              <w:rPr>
                <w:webHidden/>
              </w:rPr>
              <w:t>150</w:t>
            </w:r>
          </w:hyperlink>
        </w:p>
        <w:p w14:paraId="1EC8C816" w14:textId="32909E41" w:rsidR="001F700A" w:rsidRPr="001F700A" w:rsidRDefault="00F73C2B" w:rsidP="008C044B">
          <w:pPr>
            <w:pStyle w:val="10"/>
            <w:rPr>
              <w:rFonts w:asciiTheme="minorHAnsi" w:eastAsiaTheme="minorEastAsia" w:hAnsiTheme="minorHAnsi" w:cstheme="minorBidi"/>
              <w:sz w:val="22"/>
              <w:szCs w:val="22"/>
              <w:lang w:eastAsia="el-GR"/>
            </w:rPr>
          </w:pPr>
          <w:hyperlink w:anchor="_Toc160115523" w:history="1">
            <w:r w:rsidR="001F700A" w:rsidRPr="001F700A">
              <w:rPr>
                <w:rStyle w:val="-"/>
                <w:b/>
              </w:rPr>
              <w:t>ΠΕΡΙΕΧΟΜΕΝΑ ΤΟΜΟΥ XVI (Νομοθετήματα από 24.5.2021-2.7.2021, Αριθμ.1336-1420)</w:t>
            </w:r>
            <w:r w:rsidR="001F700A" w:rsidRPr="001F700A">
              <w:rPr>
                <w:webHidden/>
              </w:rPr>
              <w:tab/>
            </w:r>
            <w:r w:rsidR="008C044B">
              <w:rPr>
                <w:webHidden/>
              </w:rPr>
              <w:t>160</w:t>
            </w:r>
          </w:hyperlink>
        </w:p>
        <w:p w14:paraId="17B0BABA" w14:textId="07C1F861" w:rsidR="001F700A" w:rsidRPr="001F700A" w:rsidRDefault="00F73C2B" w:rsidP="008C044B">
          <w:pPr>
            <w:pStyle w:val="10"/>
            <w:rPr>
              <w:rFonts w:asciiTheme="minorHAnsi" w:eastAsiaTheme="minorEastAsia" w:hAnsiTheme="minorHAnsi" w:cstheme="minorBidi"/>
              <w:sz w:val="22"/>
              <w:szCs w:val="22"/>
              <w:lang w:eastAsia="el-GR"/>
            </w:rPr>
          </w:pPr>
          <w:hyperlink w:anchor="_Toc160115524" w:history="1">
            <w:r w:rsidR="001F700A" w:rsidRPr="001F700A">
              <w:rPr>
                <w:rStyle w:val="-"/>
                <w:b/>
              </w:rPr>
              <w:t>ΠΕΡΙΕΧΟΜΕΝΑ ΤΟΜΟΥ XVII(Νομοθετήματα από 1.7.2021- 17.8.2021 ,        Αριθ.1421-1510)</w:t>
            </w:r>
            <w:r w:rsidR="001F700A" w:rsidRPr="001F700A">
              <w:rPr>
                <w:webHidden/>
              </w:rPr>
              <w:tab/>
            </w:r>
            <w:r w:rsidR="008C044B">
              <w:rPr>
                <w:webHidden/>
              </w:rPr>
              <w:t>171</w:t>
            </w:r>
          </w:hyperlink>
        </w:p>
        <w:p w14:paraId="71F83707" w14:textId="23F1A283" w:rsidR="001F700A" w:rsidRPr="001F700A" w:rsidRDefault="00F73C2B" w:rsidP="008C044B">
          <w:pPr>
            <w:pStyle w:val="10"/>
            <w:rPr>
              <w:rFonts w:asciiTheme="minorHAnsi" w:eastAsiaTheme="minorEastAsia" w:hAnsiTheme="minorHAnsi" w:cstheme="minorBidi"/>
              <w:sz w:val="22"/>
              <w:szCs w:val="22"/>
              <w:lang w:eastAsia="el-GR"/>
            </w:rPr>
          </w:pPr>
          <w:hyperlink w:anchor="_Toc160115525" w:history="1">
            <w:r w:rsidR="001F700A" w:rsidRPr="001F700A">
              <w:rPr>
                <w:rStyle w:val="-"/>
                <w:b/>
              </w:rPr>
              <w:t>ΠΕΡΙΕΧΟΜΕΝΑ ΤΟΜΟΥ XVIII (Νομοθετήματα από 18.8.2021-5.10.2021, Αριθμ.1511-1610)</w:t>
            </w:r>
            <w:r w:rsidR="001F700A" w:rsidRPr="001F700A">
              <w:rPr>
                <w:webHidden/>
              </w:rPr>
              <w:tab/>
            </w:r>
            <w:r w:rsidR="008C044B">
              <w:rPr>
                <w:webHidden/>
              </w:rPr>
              <w:t>182</w:t>
            </w:r>
          </w:hyperlink>
        </w:p>
        <w:p w14:paraId="5A63EFFE" w14:textId="4986A480" w:rsidR="001F700A" w:rsidRPr="001F700A" w:rsidRDefault="00F73C2B" w:rsidP="008C044B">
          <w:pPr>
            <w:pStyle w:val="10"/>
            <w:rPr>
              <w:rFonts w:asciiTheme="minorHAnsi" w:eastAsiaTheme="minorEastAsia" w:hAnsiTheme="minorHAnsi" w:cstheme="minorBidi"/>
              <w:sz w:val="22"/>
              <w:szCs w:val="22"/>
              <w:lang w:eastAsia="el-GR"/>
            </w:rPr>
          </w:pPr>
          <w:hyperlink w:anchor="_Toc160115526" w:history="1">
            <w:r w:rsidR="001F700A" w:rsidRPr="001F700A">
              <w:rPr>
                <w:rStyle w:val="-"/>
                <w:b/>
              </w:rPr>
              <w:t>ΠΕΡΙΕΧΟΜΕΝΑ ΤΟΜΟΥ XIX (Νομοθετήματα από 15.10.2021-21.12.2021, Αριθμ.1611-1730)</w:t>
            </w:r>
            <w:r w:rsidR="001F700A" w:rsidRPr="001F700A">
              <w:rPr>
                <w:webHidden/>
              </w:rPr>
              <w:tab/>
            </w:r>
            <w:r w:rsidR="008C044B">
              <w:rPr>
                <w:webHidden/>
              </w:rPr>
              <w:t>196</w:t>
            </w:r>
          </w:hyperlink>
        </w:p>
        <w:p w14:paraId="46FAC534" w14:textId="58D55659" w:rsidR="001F700A" w:rsidRPr="001F700A" w:rsidRDefault="00F73C2B" w:rsidP="008C044B">
          <w:pPr>
            <w:pStyle w:val="10"/>
            <w:rPr>
              <w:rFonts w:asciiTheme="minorHAnsi" w:eastAsiaTheme="minorEastAsia" w:hAnsiTheme="minorHAnsi" w:cstheme="minorBidi"/>
              <w:sz w:val="22"/>
              <w:szCs w:val="22"/>
              <w:lang w:eastAsia="el-GR"/>
            </w:rPr>
          </w:pPr>
          <w:hyperlink w:anchor="_Toc160115527" w:history="1">
            <w:r w:rsidR="001F700A" w:rsidRPr="001F700A">
              <w:rPr>
                <w:rStyle w:val="-"/>
                <w:b/>
              </w:rPr>
              <w:t>ΠΕΡΙΕΧΟΜΕΝΑ ΤΟΜΟΥ ΧΧ (Νομοθετήματα από 22.12.2021-11.3.2022, Αριθμ.1731-1834)</w:t>
            </w:r>
            <w:r w:rsidR="001F700A" w:rsidRPr="001F700A">
              <w:rPr>
                <w:webHidden/>
              </w:rPr>
              <w:tab/>
            </w:r>
            <w:r w:rsidR="008C044B">
              <w:rPr>
                <w:webHidden/>
              </w:rPr>
              <w:t>211</w:t>
            </w:r>
          </w:hyperlink>
        </w:p>
        <w:p w14:paraId="1D6C453E" w14:textId="17625FB3" w:rsidR="001F700A" w:rsidRPr="001F700A" w:rsidRDefault="00F73C2B" w:rsidP="008C044B">
          <w:pPr>
            <w:pStyle w:val="10"/>
            <w:rPr>
              <w:rFonts w:asciiTheme="minorHAnsi" w:eastAsiaTheme="minorEastAsia" w:hAnsiTheme="minorHAnsi" w:cstheme="minorBidi"/>
              <w:sz w:val="22"/>
              <w:szCs w:val="22"/>
              <w:lang w:eastAsia="el-GR"/>
            </w:rPr>
          </w:pPr>
          <w:hyperlink w:anchor="_Toc160115528" w:history="1">
            <w:r w:rsidR="001F700A" w:rsidRPr="001F700A">
              <w:rPr>
                <w:rStyle w:val="-"/>
                <w:b/>
              </w:rPr>
              <w:t>ΠΕΡΙΕΧΟΜΕΝΑ ΤΟΜΟΥ ΧΧΙ (Νομοθετήματα από 14.3.2021-30.7.2022, Αριθμ.1835-1943)</w:t>
            </w:r>
            <w:r w:rsidR="001F700A" w:rsidRPr="001F700A">
              <w:rPr>
                <w:webHidden/>
              </w:rPr>
              <w:tab/>
            </w:r>
            <w:r w:rsidR="008C044B">
              <w:rPr>
                <w:webHidden/>
              </w:rPr>
              <w:t>224</w:t>
            </w:r>
          </w:hyperlink>
        </w:p>
        <w:p w14:paraId="5DA91DD5" w14:textId="1B2CC9CC" w:rsidR="001F700A" w:rsidRPr="001F700A" w:rsidRDefault="00F73C2B" w:rsidP="008C044B">
          <w:pPr>
            <w:pStyle w:val="10"/>
            <w:rPr>
              <w:rFonts w:asciiTheme="minorHAnsi" w:eastAsiaTheme="minorEastAsia" w:hAnsiTheme="minorHAnsi" w:cstheme="minorBidi"/>
              <w:sz w:val="22"/>
              <w:szCs w:val="22"/>
              <w:lang w:eastAsia="el-GR"/>
            </w:rPr>
          </w:pPr>
          <w:hyperlink w:anchor="_Toc160115529" w:history="1">
            <w:r w:rsidR="001F700A" w:rsidRPr="001F700A">
              <w:rPr>
                <w:rStyle w:val="-"/>
                <w:b/>
              </w:rPr>
              <w:t>ΠΕΡΙΕΧΟΜΕΝΑ ΤΟΜΟΥ ΧΧΙΙ (Νομοθετήματα από 14.3.2021-27.4.2022, Αριθμ.1835-1863)</w:t>
            </w:r>
            <w:r w:rsidR="001F700A" w:rsidRPr="001F700A">
              <w:rPr>
                <w:webHidden/>
              </w:rPr>
              <w:tab/>
            </w:r>
            <w:r w:rsidR="008C044B">
              <w:rPr>
                <w:webHidden/>
              </w:rPr>
              <w:t>240</w:t>
            </w:r>
          </w:hyperlink>
        </w:p>
        <w:p w14:paraId="3BEA6B11" w14:textId="2B8ACD2C" w:rsidR="001F700A" w:rsidRPr="008C044B" w:rsidRDefault="00F73C2B" w:rsidP="008C044B">
          <w:pPr>
            <w:pStyle w:val="10"/>
            <w:rPr>
              <w:rFonts w:asciiTheme="minorHAnsi" w:eastAsiaTheme="minorEastAsia" w:hAnsiTheme="minorHAnsi" w:cstheme="minorBidi"/>
              <w:sz w:val="22"/>
              <w:szCs w:val="22"/>
              <w:lang w:eastAsia="el-GR"/>
            </w:rPr>
          </w:pPr>
          <w:hyperlink w:anchor="_Toc160115530" w:history="1">
            <w:r w:rsidR="001F700A" w:rsidRPr="008C044B">
              <w:rPr>
                <w:rStyle w:val="-"/>
                <w:b/>
              </w:rPr>
              <w:t>ΠΕΡΙΕΧΟΜΕΝΑ ΤΟΜΟΥ ΚΑΤΑΓΡΑΦΗΣ ΕΓΚΥΚΛΙΩΝ ΑΝΑ ΥΠΟΥΡΓΕΙΟ</w:t>
            </w:r>
            <w:r w:rsidR="008C044B">
              <w:rPr>
                <w:rStyle w:val="-"/>
                <w:b/>
              </w:rPr>
              <w:t xml:space="preserve"> </w:t>
            </w:r>
            <w:r w:rsidR="001F700A" w:rsidRPr="008C044B">
              <w:rPr>
                <w:webHidden/>
              </w:rPr>
              <w:tab/>
            </w:r>
            <w:r w:rsidR="008C044B" w:rsidRPr="008C044B">
              <w:rPr>
                <w:webHidden/>
              </w:rPr>
              <w:t>252</w:t>
            </w:r>
          </w:hyperlink>
        </w:p>
        <w:p w14:paraId="407595F5" w14:textId="22943099" w:rsidR="001F700A" w:rsidRDefault="001F700A">
          <w:r w:rsidRPr="001F700A">
            <w:rPr>
              <w:b/>
              <w:bCs/>
            </w:rPr>
            <w:fldChar w:fldCharType="end"/>
          </w:r>
        </w:p>
      </w:sdtContent>
    </w:sdt>
    <w:p w14:paraId="2AB6ED14" w14:textId="68215CE6" w:rsidR="001F700A" w:rsidRDefault="001F700A">
      <w:pPr>
        <w:spacing w:before="0" w:after="160" w:line="259" w:lineRule="auto"/>
        <w:jc w:val="left"/>
        <w:rPr>
          <w:b/>
          <w:bCs/>
          <w:color w:val="000000" w:themeColor="text1"/>
          <w:sz w:val="22"/>
          <w:szCs w:val="22"/>
          <w:lang w:val="el-GR"/>
        </w:rPr>
      </w:pPr>
      <w:r>
        <w:rPr>
          <w:b/>
          <w:bCs/>
          <w:color w:val="000000" w:themeColor="text1"/>
          <w:sz w:val="22"/>
          <w:szCs w:val="22"/>
          <w:lang w:val="el-GR"/>
        </w:rPr>
        <w:br w:type="page"/>
      </w:r>
    </w:p>
    <w:p w14:paraId="62F5D8D1" w14:textId="77777777" w:rsidR="00160794" w:rsidRPr="00C72FB2" w:rsidRDefault="00160794" w:rsidP="00160794">
      <w:pPr>
        <w:rPr>
          <w:b/>
          <w:bCs/>
          <w:color w:val="000000" w:themeColor="text1"/>
          <w:sz w:val="22"/>
          <w:szCs w:val="22"/>
          <w:lang w:val="el-GR"/>
        </w:rPr>
      </w:pPr>
    </w:p>
    <w:p w14:paraId="67680D42" w14:textId="77777777" w:rsidR="00160794" w:rsidRPr="00C72FB2" w:rsidRDefault="00160794" w:rsidP="00160794">
      <w:pPr>
        <w:rPr>
          <w:b/>
          <w:bCs/>
          <w:color w:val="000000" w:themeColor="text1"/>
          <w:sz w:val="22"/>
          <w:szCs w:val="22"/>
          <w:lang w:val="el-GR"/>
        </w:rPr>
      </w:pPr>
    </w:p>
    <w:p w14:paraId="7F2F7B1B" w14:textId="77777777" w:rsidR="00160794" w:rsidRPr="00C72FB2" w:rsidRDefault="00160794" w:rsidP="00160794">
      <w:pPr>
        <w:rPr>
          <w:b/>
          <w:bCs/>
          <w:color w:val="000000" w:themeColor="text1"/>
          <w:sz w:val="22"/>
          <w:szCs w:val="22"/>
          <w:lang w:val="el-GR"/>
        </w:rPr>
      </w:pPr>
    </w:p>
    <w:p w14:paraId="59DD37AE" w14:textId="77777777" w:rsidR="00160794" w:rsidRPr="00C72FB2" w:rsidRDefault="00160794" w:rsidP="00160794">
      <w:pPr>
        <w:rPr>
          <w:b/>
          <w:bCs/>
          <w:color w:val="000000" w:themeColor="text1"/>
          <w:sz w:val="22"/>
          <w:szCs w:val="22"/>
          <w:lang w:val="el-GR"/>
        </w:rPr>
      </w:pPr>
    </w:p>
    <w:p w14:paraId="29A383C8" w14:textId="77777777" w:rsidR="00160794" w:rsidRPr="00C72FB2" w:rsidRDefault="00160794" w:rsidP="00C12933">
      <w:pPr>
        <w:rPr>
          <w:b/>
          <w:bCs/>
          <w:color w:val="000000" w:themeColor="text1"/>
          <w:sz w:val="22"/>
          <w:szCs w:val="22"/>
          <w:lang w:val="el-GR"/>
        </w:rPr>
      </w:pPr>
    </w:p>
    <w:p w14:paraId="15144A72" w14:textId="3D115C44" w:rsidR="00860A9B" w:rsidRPr="00C72FB2" w:rsidRDefault="00860A9B" w:rsidP="00860A9B">
      <w:pPr>
        <w:rPr>
          <w:b/>
          <w:bCs/>
          <w:color w:val="000000" w:themeColor="text1"/>
          <w:sz w:val="22"/>
          <w:szCs w:val="22"/>
          <w:lang w:val="el-GR"/>
        </w:rPr>
      </w:pPr>
    </w:p>
    <w:p w14:paraId="6EBC2441" w14:textId="13E3B0EC" w:rsidR="00544E74" w:rsidRPr="00FA6A4E" w:rsidRDefault="00544E74" w:rsidP="00414789">
      <w:pPr>
        <w:pStyle w:val="1"/>
        <w:rPr>
          <w:lang w:val="el-GR"/>
        </w:rPr>
      </w:pPr>
      <w:bookmarkStart w:id="0" w:name="_Toc103169564"/>
      <w:bookmarkStart w:id="1" w:name="_Toc160115508"/>
      <w:r w:rsidRPr="00FA6A4E">
        <w:rPr>
          <w:lang w:val="el-GR"/>
        </w:rPr>
        <w:t>ΠΕΡΙΕΧΟΜΕΝΑ ΤΟΜΟΥ Ι (Νομοθετήματα από 25.2.2020-27.3.2020, Αριθμ.1-100 )</w:t>
      </w:r>
      <w:bookmarkEnd w:id="0"/>
      <w:bookmarkEnd w:id="1"/>
    </w:p>
    <w:bookmarkStart w:id="2" w:name="_Hlk42195888"/>
    <w:bookmarkStart w:id="3" w:name="_Toc103169565"/>
    <w:bookmarkStart w:id="4" w:name="_Toc160115509"/>
    <w:p w14:paraId="30437F36" w14:textId="77777777" w:rsidR="00B43396" w:rsidRPr="005E5E8D" w:rsidRDefault="00500013" w:rsidP="00B43396">
      <w:pPr>
        <w:pStyle w:val="10"/>
        <w:rPr>
          <w:rStyle w:val="-"/>
        </w:rPr>
      </w:pPr>
      <w:r w:rsidRPr="00A3586A">
        <w:rPr>
          <w:rFonts w:asciiTheme="minorHAnsi" w:hAnsiTheme="minorHAnsi" w:cstheme="minorBidi"/>
        </w:rPr>
        <w:fldChar w:fldCharType="begin"/>
      </w:r>
      <w:r w:rsidRPr="00A3586A">
        <w:instrText xml:space="preserve"> TOC \o "1-3" \h \z \u </w:instrText>
      </w:r>
      <w:r w:rsidRPr="00A3586A">
        <w:rPr>
          <w:rFonts w:asciiTheme="minorHAnsi" w:hAnsiTheme="minorHAnsi" w:cstheme="minorBidi"/>
        </w:rPr>
        <w:fldChar w:fldCharType="separate"/>
      </w:r>
      <w:hyperlink w:anchor="_Toc193279944" w:history="1">
        <w:r w:rsidR="00B43396" w:rsidRPr="00A96309">
          <w:rPr>
            <w:rStyle w:val="-"/>
          </w:rPr>
          <w:t>ΣΧΟΛΙΑ ΓΕΝΙΚΗΣ ΕΦΑΡΜΟΓΗΣ ΓΙΑ ΤΟ ΣΥΝΟΛΟ ΤΗΣ ΠΑΡΟΥΣΑΣ ΔΙΟΙΚΗΤΙΚΗΣ ΚΩΔΙΚΟΠΟΙΗΣΗΣ</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_Toc193279944 \h </w:instrText>
        </w:r>
        <w:r w:rsidR="00B43396" w:rsidRPr="005E5E8D">
          <w:rPr>
            <w:rStyle w:val="-"/>
            <w:webHidden/>
          </w:rPr>
        </w:r>
        <w:r w:rsidR="00B43396" w:rsidRPr="005E5E8D">
          <w:rPr>
            <w:rStyle w:val="-"/>
            <w:webHidden/>
          </w:rPr>
          <w:fldChar w:fldCharType="separate"/>
        </w:r>
        <w:r w:rsidR="00B43396" w:rsidRPr="005E5E8D">
          <w:rPr>
            <w:rStyle w:val="-"/>
            <w:webHidden/>
          </w:rPr>
          <w:t>15</w:t>
        </w:r>
        <w:r w:rsidR="00B43396" w:rsidRPr="005E5E8D">
          <w:rPr>
            <w:rStyle w:val="-"/>
            <w:webHidden/>
          </w:rPr>
          <w:fldChar w:fldCharType="end"/>
        </w:r>
      </w:hyperlink>
    </w:p>
    <w:p w14:paraId="28741030" w14:textId="77777777" w:rsidR="00B43396" w:rsidRPr="005E5E8D" w:rsidRDefault="00F73C2B" w:rsidP="00B43396">
      <w:pPr>
        <w:pStyle w:val="10"/>
        <w:rPr>
          <w:rStyle w:val="-"/>
        </w:rPr>
      </w:pPr>
      <w:hyperlink w:anchor="_Toc193279945" w:history="1">
        <w:r w:rsidR="00B43396" w:rsidRPr="00A96309">
          <w:rPr>
            <w:rStyle w:val="-"/>
          </w:rPr>
          <w:t>1. ΠΡΑΞΗ ΝΟΜΟΘΕΤΙΚΟΥ ΠΕΡΙΕΧΟΜΕΝΟΥ της 25.2.2020 «Κατεπείγοντα μέτρα αποφυγής και περιορισμού της διάδοσης κορωνοϊού» (Α΄ 42)</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_Toc193279945 \h </w:instrText>
        </w:r>
        <w:r w:rsidR="00B43396" w:rsidRPr="005E5E8D">
          <w:rPr>
            <w:rStyle w:val="-"/>
            <w:webHidden/>
          </w:rPr>
        </w:r>
        <w:r w:rsidR="00B43396" w:rsidRPr="005E5E8D">
          <w:rPr>
            <w:rStyle w:val="-"/>
            <w:webHidden/>
          </w:rPr>
          <w:fldChar w:fldCharType="separate"/>
        </w:r>
        <w:r w:rsidR="00B43396" w:rsidRPr="005E5E8D">
          <w:rPr>
            <w:rStyle w:val="-"/>
            <w:webHidden/>
          </w:rPr>
          <w:t>17</w:t>
        </w:r>
        <w:r w:rsidR="00B43396" w:rsidRPr="005E5E8D">
          <w:rPr>
            <w:rStyle w:val="-"/>
            <w:webHidden/>
          </w:rPr>
          <w:fldChar w:fldCharType="end"/>
        </w:r>
      </w:hyperlink>
    </w:p>
    <w:p w14:paraId="079DC58D" w14:textId="77777777" w:rsidR="00B43396" w:rsidRPr="005E5E8D" w:rsidRDefault="00F73C2B" w:rsidP="00B43396">
      <w:pPr>
        <w:pStyle w:val="10"/>
        <w:rPr>
          <w:rStyle w:val="-"/>
        </w:rPr>
      </w:pPr>
      <w:hyperlink w:anchor="_Toc193279946" w:history="1">
        <w:r w:rsidR="00B43396" w:rsidRPr="00A96309">
          <w:rPr>
            <w:rStyle w:val="-"/>
          </w:rPr>
          <w:t>2. ΑΠΟΦΑΣΗ ΥΠΟΥΡΓΩΝ ΠΑΙΔΕΙΑΣ ΚΑΙ ΘΡΗΣΚΕΥΜΑΤΩΝ – ΥΓΕΙΑΣ  Αριθμ. Δ1α/ΓΠ.οικ. 13530 της 26/27.2.2020  «Επιβολή προληπτικού μέτρου προσωρινής αναστολής λειτουργίας του 105oυ Δημοτικού Σχολείου Θεσσαλονίκης την 27.02.2020» (Β΄ 647)</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_Toc193279946 \h </w:instrText>
        </w:r>
        <w:r w:rsidR="00B43396" w:rsidRPr="005E5E8D">
          <w:rPr>
            <w:rStyle w:val="-"/>
            <w:webHidden/>
          </w:rPr>
        </w:r>
        <w:r w:rsidR="00B43396" w:rsidRPr="005E5E8D">
          <w:rPr>
            <w:rStyle w:val="-"/>
            <w:webHidden/>
          </w:rPr>
          <w:fldChar w:fldCharType="separate"/>
        </w:r>
        <w:r w:rsidR="00B43396" w:rsidRPr="005E5E8D">
          <w:rPr>
            <w:rStyle w:val="-"/>
            <w:webHidden/>
          </w:rPr>
          <w:t>108</w:t>
        </w:r>
        <w:r w:rsidR="00B43396" w:rsidRPr="005E5E8D">
          <w:rPr>
            <w:rStyle w:val="-"/>
            <w:webHidden/>
          </w:rPr>
          <w:fldChar w:fldCharType="end"/>
        </w:r>
      </w:hyperlink>
    </w:p>
    <w:p w14:paraId="4AB069F8" w14:textId="77777777" w:rsidR="00B43396" w:rsidRPr="005E5E8D" w:rsidRDefault="00F73C2B" w:rsidP="00B43396">
      <w:pPr>
        <w:pStyle w:val="10"/>
        <w:rPr>
          <w:rStyle w:val="-"/>
        </w:rPr>
      </w:pPr>
      <w:hyperlink w:anchor="_Toc193279947" w:history="1">
        <w:r w:rsidR="00B43396" w:rsidRPr="00A96309">
          <w:rPr>
            <w:rStyle w:val="-"/>
          </w:rPr>
          <w:t>3. ΑΠΟΦΑΣΗ ΥΦΥΠΟΥΡΓΟΥ ΠΑΙΔΕΙΑΣ ΚΑΙ ΘΡΗΣΚΕΥΜΑΤΩΝ - ΥΠΟΥΡΓΟΥ ΥΓΕΙΑΣ Αριθμ. Δ1α/ΓΠ.οικ. 13775 της 27/27.2.2020 «Επιβολή του προληπτικού μέτρου προσωρινής αναστολής λειτουργίας του 105ου Δημοτικού Σχολείου Θεσσαλονίκης για δεκατέσσερις ημέρες» (Β΄ 648)</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_Toc193279947 \h </w:instrText>
        </w:r>
        <w:r w:rsidR="00B43396" w:rsidRPr="005E5E8D">
          <w:rPr>
            <w:rStyle w:val="-"/>
            <w:webHidden/>
          </w:rPr>
        </w:r>
        <w:r w:rsidR="00B43396" w:rsidRPr="005E5E8D">
          <w:rPr>
            <w:rStyle w:val="-"/>
            <w:webHidden/>
          </w:rPr>
          <w:fldChar w:fldCharType="separate"/>
        </w:r>
        <w:r w:rsidR="00B43396" w:rsidRPr="005E5E8D">
          <w:rPr>
            <w:rStyle w:val="-"/>
            <w:webHidden/>
          </w:rPr>
          <w:t>109</w:t>
        </w:r>
        <w:r w:rsidR="00B43396" w:rsidRPr="005E5E8D">
          <w:rPr>
            <w:rStyle w:val="-"/>
            <w:webHidden/>
          </w:rPr>
          <w:fldChar w:fldCharType="end"/>
        </w:r>
      </w:hyperlink>
    </w:p>
    <w:p w14:paraId="6CDE2E53" w14:textId="77777777" w:rsidR="00B43396" w:rsidRPr="005E5E8D" w:rsidRDefault="00F73C2B" w:rsidP="00B43396">
      <w:pPr>
        <w:pStyle w:val="10"/>
        <w:rPr>
          <w:rStyle w:val="-"/>
        </w:rPr>
      </w:pPr>
      <w:hyperlink w:anchor="_Toc193279948" w:history="1">
        <w:r w:rsidR="00B43396" w:rsidRPr="00A96309">
          <w:rPr>
            <w:rStyle w:val="-"/>
          </w:rPr>
          <w:t>4. ΑΠΟΦΑΣΗ ΥΠΟΥΡΓΩΝ ΠΡΟΣΤΑΣΙΑΣ ΤΟΥ ΠΟΛΙΤΗ - ΥΓΕΙΑΣ - ΠΟΛΙΤΙΣΜΟΥ ΚΑΙ ΑΘΛΗΤΙΣΜΟΥ – ΕΣΩΤΕΡΙΚΩΝ Αριθμ. 13776 της 27/27.2.2020 «Ματαίωση αποκριάτικων εκδηλώσεων και εκδηλώσεων Καθαράς Δευτέρας» (Β΄ 648)</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_Toc193279948 \h </w:instrText>
        </w:r>
        <w:r w:rsidR="00B43396" w:rsidRPr="005E5E8D">
          <w:rPr>
            <w:rStyle w:val="-"/>
            <w:webHidden/>
          </w:rPr>
        </w:r>
        <w:r w:rsidR="00B43396" w:rsidRPr="005E5E8D">
          <w:rPr>
            <w:rStyle w:val="-"/>
            <w:webHidden/>
          </w:rPr>
          <w:fldChar w:fldCharType="separate"/>
        </w:r>
        <w:r w:rsidR="00B43396" w:rsidRPr="005E5E8D">
          <w:rPr>
            <w:rStyle w:val="-"/>
            <w:webHidden/>
          </w:rPr>
          <w:t>110</w:t>
        </w:r>
        <w:r w:rsidR="00B43396" w:rsidRPr="005E5E8D">
          <w:rPr>
            <w:rStyle w:val="-"/>
            <w:webHidden/>
          </w:rPr>
          <w:fldChar w:fldCharType="end"/>
        </w:r>
      </w:hyperlink>
    </w:p>
    <w:p w14:paraId="22A42130" w14:textId="77777777" w:rsidR="00B43396" w:rsidRPr="005E5E8D" w:rsidRDefault="00F73C2B" w:rsidP="00B43396">
      <w:pPr>
        <w:pStyle w:val="10"/>
        <w:rPr>
          <w:rStyle w:val="-"/>
        </w:rPr>
      </w:pPr>
      <w:hyperlink w:anchor="_Toc193279949" w:history="1">
        <w:r w:rsidR="00B43396" w:rsidRPr="00A96309">
          <w:rPr>
            <w:rStyle w:val="-"/>
          </w:rPr>
          <w:t>5. ΑΠΟΦΑΣΗ ΥΠΟΥΡΓΟΥ ΥΓΕΙΑΣ Αριθμ. 13788 της 27/27.2.2020  «Επιβολή του μέτρου προσωρινού περιορισμού μαθητών Α΄ τμήματος Δ΄ τάξης του 105ου Δημοτικού Σχολείου Θεσσαλονίκης, συνοδών, οδηγού μεταφορικού μέσου και εκπαιδευτικών ιδίου τμήματος» (Β΄ 649)</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_Toc193279949 \h </w:instrText>
        </w:r>
        <w:r w:rsidR="00B43396" w:rsidRPr="005E5E8D">
          <w:rPr>
            <w:rStyle w:val="-"/>
            <w:webHidden/>
          </w:rPr>
        </w:r>
        <w:r w:rsidR="00B43396" w:rsidRPr="005E5E8D">
          <w:rPr>
            <w:rStyle w:val="-"/>
            <w:webHidden/>
          </w:rPr>
          <w:fldChar w:fldCharType="separate"/>
        </w:r>
        <w:r w:rsidR="00B43396" w:rsidRPr="005E5E8D">
          <w:rPr>
            <w:rStyle w:val="-"/>
            <w:webHidden/>
          </w:rPr>
          <w:t>111</w:t>
        </w:r>
        <w:r w:rsidR="00B43396" w:rsidRPr="005E5E8D">
          <w:rPr>
            <w:rStyle w:val="-"/>
            <w:webHidden/>
          </w:rPr>
          <w:fldChar w:fldCharType="end"/>
        </w:r>
      </w:hyperlink>
    </w:p>
    <w:p w14:paraId="0D99EBCF" w14:textId="77777777" w:rsidR="00B43396" w:rsidRPr="005E5E8D" w:rsidRDefault="00F73C2B" w:rsidP="00B43396">
      <w:pPr>
        <w:pStyle w:val="10"/>
        <w:rPr>
          <w:rStyle w:val="-"/>
        </w:rPr>
      </w:pPr>
      <w:hyperlink w:anchor="_Toc193279950" w:history="1">
        <w:r w:rsidR="00B43396" w:rsidRPr="00A96309">
          <w:rPr>
            <w:rStyle w:val="-"/>
          </w:rPr>
          <w:t>6. ΑΠΟΦΑΣΗ ΥΠΟΥΡΓΩΝ ΠΑΙΔΕΙΑΣ ΚΑΙ ΘΡΗΣΚΕΥΜΑΤΩΝ – ΥΓΕΙΑΣ Αριθμ. Δ1α/Γ.Π.οικ. 14154 της 28/28.2.2020 «Επιβολή του προληπτικού μέτρου προσωρινής αναστολής λειτουργίας του Νηπιαγωγείου «Ι.Μ. ΚΑΡΡΑΣ», του Γυμνασίου και Λυκείου του Κολλεγίου Αθηνών και του Γυμνασίου και Λυκείου του Κολλεγίου Ψυχικού την 28.02.2020» (Β΄ 665)</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_Toc193279950 \h </w:instrText>
        </w:r>
        <w:r w:rsidR="00B43396" w:rsidRPr="005E5E8D">
          <w:rPr>
            <w:rStyle w:val="-"/>
            <w:webHidden/>
          </w:rPr>
        </w:r>
        <w:r w:rsidR="00B43396" w:rsidRPr="005E5E8D">
          <w:rPr>
            <w:rStyle w:val="-"/>
            <w:webHidden/>
          </w:rPr>
          <w:fldChar w:fldCharType="separate"/>
        </w:r>
        <w:r w:rsidR="00B43396" w:rsidRPr="005E5E8D">
          <w:rPr>
            <w:rStyle w:val="-"/>
            <w:webHidden/>
          </w:rPr>
          <w:t>112</w:t>
        </w:r>
        <w:r w:rsidR="00B43396" w:rsidRPr="005E5E8D">
          <w:rPr>
            <w:rStyle w:val="-"/>
            <w:webHidden/>
          </w:rPr>
          <w:fldChar w:fldCharType="end"/>
        </w:r>
      </w:hyperlink>
    </w:p>
    <w:p w14:paraId="64F80E9B" w14:textId="77777777" w:rsidR="00B43396" w:rsidRPr="005E5E8D" w:rsidRDefault="00F73C2B" w:rsidP="00B43396">
      <w:pPr>
        <w:pStyle w:val="10"/>
        <w:rPr>
          <w:rStyle w:val="-"/>
        </w:rPr>
      </w:pPr>
      <w:hyperlink w:anchor="_Toc193279951" w:history="1">
        <w:r w:rsidR="00B43396" w:rsidRPr="00A96309">
          <w:rPr>
            <w:rStyle w:val="-"/>
          </w:rPr>
          <w:t>7. ΑΠΟΦΑΣΗ ΥΠΟΥΡΓΩΝ ΠΑΙΔΕΙΑΣ ΚΑΙ ΘΡΗΣΚΕΥΜΑΤΩΝ – ΥΓΕΙΑΣ Αριθμ. Δ1α/Γ.Π.οικ. 14166 της 28/28.2.2020 «Επιβολή του μέτρου προσωρινής αναστολής λειτουργίας σχολείων του Νομού Αττικής την 28.02.2020» (Β΄ 665)</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_Toc193279951 \h </w:instrText>
        </w:r>
        <w:r w:rsidR="00B43396" w:rsidRPr="005E5E8D">
          <w:rPr>
            <w:rStyle w:val="-"/>
            <w:webHidden/>
          </w:rPr>
        </w:r>
        <w:r w:rsidR="00B43396" w:rsidRPr="005E5E8D">
          <w:rPr>
            <w:rStyle w:val="-"/>
            <w:webHidden/>
          </w:rPr>
          <w:fldChar w:fldCharType="separate"/>
        </w:r>
        <w:r w:rsidR="00B43396" w:rsidRPr="005E5E8D">
          <w:rPr>
            <w:rStyle w:val="-"/>
            <w:webHidden/>
          </w:rPr>
          <w:t>113</w:t>
        </w:r>
        <w:r w:rsidR="00B43396" w:rsidRPr="005E5E8D">
          <w:rPr>
            <w:rStyle w:val="-"/>
            <w:webHidden/>
          </w:rPr>
          <w:fldChar w:fldCharType="end"/>
        </w:r>
      </w:hyperlink>
    </w:p>
    <w:p w14:paraId="1B55492C" w14:textId="77777777" w:rsidR="00B43396" w:rsidRPr="005E5E8D" w:rsidRDefault="00F73C2B" w:rsidP="00B43396">
      <w:pPr>
        <w:pStyle w:val="10"/>
        <w:rPr>
          <w:rStyle w:val="-"/>
        </w:rPr>
      </w:pPr>
      <w:hyperlink w:anchor="_Toc193279952" w:history="1">
        <w:r w:rsidR="00B43396" w:rsidRPr="00A96309">
          <w:rPr>
            <w:rStyle w:val="-"/>
          </w:rPr>
          <w:t>8. ΑΠΟΦΑΣΗ ΥΠΟΥΡΓΩΝ ΠΑΙΔΕΙΑΣ ΚΑΙ ΘΡΗΣΚΕΥΜΑΤΩΝ - ΥΓΕΙΑΣ Αριθμ. Δ1α/Γ.Π.οικ. 14243 της 28/28.2.2020 «Προσωρινή αναστολή όλων των οργανωμένων εκπαιδευτικών εκδρομών εκτός Ελλάδος» (Β΄ 666)</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_Toc193279952 \h </w:instrText>
        </w:r>
        <w:r w:rsidR="00B43396" w:rsidRPr="005E5E8D">
          <w:rPr>
            <w:rStyle w:val="-"/>
            <w:webHidden/>
          </w:rPr>
        </w:r>
        <w:r w:rsidR="00B43396" w:rsidRPr="005E5E8D">
          <w:rPr>
            <w:rStyle w:val="-"/>
            <w:webHidden/>
          </w:rPr>
          <w:fldChar w:fldCharType="separate"/>
        </w:r>
        <w:r w:rsidR="00B43396" w:rsidRPr="005E5E8D">
          <w:rPr>
            <w:rStyle w:val="-"/>
            <w:webHidden/>
          </w:rPr>
          <w:t>113</w:t>
        </w:r>
        <w:r w:rsidR="00B43396" w:rsidRPr="005E5E8D">
          <w:rPr>
            <w:rStyle w:val="-"/>
            <w:webHidden/>
          </w:rPr>
          <w:fldChar w:fldCharType="end"/>
        </w:r>
      </w:hyperlink>
    </w:p>
    <w:p w14:paraId="31E4CFF0" w14:textId="77777777" w:rsidR="00B43396" w:rsidRPr="005E5E8D" w:rsidRDefault="00F73C2B" w:rsidP="00B43396">
      <w:pPr>
        <w:pStyle w:val="10"/>
        <w:rPr>
          <w:rStyle w:val="-"/>
        </w:rPr>
      </w:pPr>
      <w:hyperlink w:anchor="_Toc193279953" w:history="1">
        <w:r w:rsidR="00B43396" w:rsidRPr="00A96309">
          <w:rPr>
            <w:rStyle w:val="-"/>
          </w:rPr>
          <w:t>9. ΑΠΟΦΑΣΗ ΥΠΟΥΡΓΩΝ ΠΑΙΔΕΙΑΣ ΚΑΙ ΘΡΗΣΚΕΥΜΑΤΩΝ – ΥΓΕΙΑΣ Αριθμ. Δ1α/ΓΠ.οικ. 14246 της 2/2.3.2020 «Επιβολή μέτρου προσωρινής αναστολής λειτουργίας επιμέρους σχολείων της Χώρας» (Β΄ 668)</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_Toc193279953 \h </w:instrText>
        </w:r>
        <w:r w:rsidR="00B43396" w:rsidRPr="005E5E8D">
          <w:rPr>
            <w:rStyle w:val="-"/>
            <w:webHidden/>
          </w:rPr>
        </w:r>
        <w:r w:rsidR="00B43396" w:rsidRPr="005E5E8D">
          <w:rPr>
            <w:rStyle w:val="-"/>
            <w:webHidden/>
          </w:rPr>
          <w:fldChar w:fldCharType="separate"/>
        </w:r>
        <w:r w:rsidR="00B43396" w:rsidRPr="005E5E8D">
          <w:rPr>
            <w:rStyle w:val="-"/>
            <w:webHidden/>
          </w:rPr>
          <w:t>114</w:t>
        </w:r>
        <w:r w:rsidR="00B43396" w:rsidRPr="005E5E8D">
          <w:rPr>
            <w:rStyle w:val="-"/>
            <w:webHidden/>
          </w:rPr>
          <w:fldChar w:fldCharType="end"/>
        </w:r>
      </w:hyperlink>
    </w:p>
    <w:p w14:paraId="3209F172" w14:textId="77777777" w:rsidR="00B43396" w:rsidRPr="005E5E8D" w:rsidRDefault="00F73C2B" w:rsidP="00B43396">
      <w:pPr>
        <w:pStyle w:val="10"/>
        <w:rPr>
          <w:rStyle w:val="-"/>
        </w:rPr>
      </w:pPr>
      <w:hyperlink w:anchor="_Toc193279954" w:history="1">
        <w:r w:rsidR="00B43396" w:rsidRPr="00A96309">
          <w:rPr>
            <w:rStyle w:val="-"/>
          </w:rPr>
          <w:t>10. ΑΠΟΦΑΣΗ ΥΠΟΥΡΓΩΝ ΠΡΟΣΤΑΣΙΑΣ ΤΟΥ ΠΟΛΙΤΗ - ΥΓΕΙΑΣ - ΠΟΛΙΤΙΣΜΟΥ ΚΑΙ ΑΘΛΗΤΙΣΜΟY – ΕΣΩΤΕΡΙΚΩΝ Αριθμ. Δ1α/ΓΠ.οικ. 15071 της 4/4.3.2020 «Επιβολή του μέτρου προσωρινής απαγόρευσης λειτουργίας θεάτρων, κινηματογράφων, χώρων αθλητικών και καλλιτεχνικών εκδηλώσεων, αρχαιολογικών χώρων και μουσείων των Περιφερειακών Ενοτήτων Ηλείας, Αχαΐας και Ζακύνθου, για το χρονικό διάστημα από 5.3.2020 έως και 6.3.2020» (Β΄ 701)</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_Toc193279954 \h </w:instrText>
        </w:r>
        <w:r w:rsidR="00B43396" w:rsidRPr="005E5E8D">
          <w:rPr>
            <w:rStyle w:val="-"/>
            <w:webHidden/>
          </w:rPr>
        </w:r>
        <w:r w:rsidR="00B43396" w:rsidRPr="005E5E8D">
          <w:rPr>
            <w:rStyle w:val="-"/>
            <w:webHidden/>
          </w:rPr>
          <w:fldChar w:fldCharType="separate"/>
        </w:r>
        <w:r w:rsidR="00B43396" w:rsidRPr="005E5E8D">
          <w:rPr>
            <w:rStyle w:val="-"/>
            <w:webHidden/>
          </w:rPr>
          <w:t>115</w:t>
        </w:r>
        <w:r w:rsidR="00B43396" w:rsidRPr="005E5E8D">
          <w:rPr>
            <w:rStyle w:val="-"/>
            <w:webHidden/>
          </w:rPr>
          <w:fldChar w:fldCharType="end"/>
        </w:r>
      </w:hyperlink>
    </w:p>
    <w:p w14:paraId="4280724A" w14:textId="77777777" w:rsidR="00B43396" w:rsidRPr="005E5E8D" w:rsidRDefault="00F73C2B" w:rsidP="00B43396">
      <w:pPr>
        <w:pStyle w:val="10"/>
        <w:rPr>
          <w:rStyle w:val="-"/>
        </w:rPr>
      </w:pPr>
      <w:hyperlink w:anchor="_Toc193279955" w:history="1">
        <w:r w:rsidR="00B43396" w:rsidRPr="00A96309">
          <w:rPr>
            <w:rStyle w:val="-"/>
          </w:rPr>
          <w:t>11. ΑΠΟΦΑΣΗ ΥΠΟΥΡΓΩΝ ΠΑΙΔΕΙΑΣ ΚΑΙ ΘΡΗΣΚΕΥΜΑΤΩΝ – ΥΓΕΙΑΣ  Αριθμ. Δ1α/ΓΠ.οικ. 15072 της 4/4.3.2020 «Επιβολή του μέτρου προσωρινής απαγόρευσης λειτουργίας όλων των σχολικών μονάδων και πάσης φύσεως εκπαιδευτικών δομών, φορέων και ιδρυμάτων, δημοσίων και ιδιωτικών, κάθε τύπου και βαθμού, των Περιφερειακών Ενοτήτων Ηλείας, Αχαΐας και Ζακύνθου, για το χρονικό διάστημα από 5.3.2020 έως και 6.3.2020» (Β΄ 701)</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_Toc193279955 \h </w:instrText>
        </w:r>
        <w:r w:rsidR="00B43396" w:rsidRPr="005E5E8D">
          <w:rPr>
            <w:rStyle w:val="-"/>
            <w:webHidden/>
          </w:rPr>
        </w:r>
        <w:r w:rsidR="00B43396" w:rsidRPr="005E5E8D">
          <w:rPr>
            <w:rStyle w:val="-"/>
            <w:webHidden/>
          </w:rPr>
          <w:fldChar w:fldCharType="separate"/>
        </w:r>
        <w:r w:rsidR="00B43396" w:rsidRPr="005E5E8D">
          <w:rPr>
            <w:rStyle w:val="-"/>
            <w:webHidden/>
          </w:rPr>
          <w:t>116</w:t>
        </w:r>
        <w:r w:rsidR="00B43396" w:rsidRPr="005E5E8D">
          <w:rPr>
            <w:rStyle w:val="-"/>
            <w:webHidden/>
          </w:rPr>
          <w:fldChar w:fldCharType="end"/>
        </w:r>
      </w:hyperlink>
    </w:p>
    <w:p w14:paraId="54AD4C7C" w14:textId="77777777" w:rsidR="00B43396" w:rsidRPr="005E5E8D" w:rsidRDefault="00F73C2B" w:rsidP="00B43396">
      <w:pPr>
        <w:pStyle w:val="10"/>
        <w:rPr>
          <w:rStyle w:val="-"/>
        </w:rPr>
      </w:pPr>
      <w:hyperlink w:anchor="_Toc193279956" w:history="1">
        <w:r w:rsidR="00B43396" w:rsidRPr="00A96309">
          <w:rPr>
            <w:rStyle w:val="-"/>
          </w:rPr>
          <w:t>12. ΑΠΟΦΑΣΗ ΥΠΟΥΡΓΩΝ ΠΑΙΔΕΙΑΣ ΚΑΙ ΘΡΗΣΚΕΥΜΑΤΩΝ – ΥΓΕΙΑΣ Αριθμ. Δ1α/Γ.Π.οικ. 15534 της 5/5.3.2020 «Επιβολή του μέτρου προσωρινής απαγόρευσης λειτουργίας των πάσης φύσεως  δομών του Πανεπιστημίου Κρήτης, που εδρεύουν στο Ρέθυμνο, για το χρονικό διάστημα από 5.3.2020 έως και 6.3.2020» (Β΄ 708)</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_Toc193279956 \h </w:instrText>
        </w:r>
        <w:r w:rsidR="00B43396" w:rsidRPr="005E5E8D">
          <w:rPr>
            <w:rStyle w:val="-"/>
            <w:webHidden/>
          </w:rPr>
        </w:r>
        <w:r w:rsidR="00B43396" w:rsidRPr="005E5E8D">
          <w:rPr>
            <w:rStyle w:val="-"/>
            <w:webHidden/>
          </w:rPr>
          <w:fldChar w:fldCharType="separate"/>
        </w:r>
        <w:r w:rsidR="00B43396" w:rsidRPr="005E5E8D">
          <w:rPr>
            <w:rStyle w:val="-"/>
            <w:webHidden/>
          </w:rPr>
          <w:t>117</w:t>
        </w:r>
        <w:r w:rsidR="00B43396" w:rsidRPr="005E5E8D">
          <w:rPr>
            <w:rStyle w:val="-"/>
            <w:webHidden/>
          </w:rPr>
          <w:fldChar w:fldCharType="end"/>
        </w:r>
      </w:hyperlink>
    </w:p>
    <w:p w14:paraId="175C1574" w14:textId="77777777" w:rsidR="00B43396" w:rsidRPr="005E5E8D" w:rsidRDefault="00F73C2B" w:rsidP="00B43396">
      <w:pPr>
        <w:pStyle w:val="10"/>
        <w:rPr>
          <w:rStyle w:val="-"/>
        </w:rPr>
      </w:pPr>
      <w:hyperlink w:anchor="_Toc193279957" w:history="1">
        <w:r w:rsidR="00B43396" w:rsidRPr="00A96309">
          <w:rPr>
            <w:rStyle w:val="-"/>
          </w:rPr>
          <w:t>13. ΑΠΟΦΑΣΗ ΥΠΟΥΡΓΩΝ ΠΡΟΣΤΑΣΙΑΣ ΤΟΥ ΠΟΛΙΤΗ - ΥΓΕΙΑΣ - ΠΟΛΙΤΙΣΜΟΥ ΚΑΙ ΑΘΛΗΤΙΣΜΟΥ – ΕΣΩΤΕΡΙΚΩΝ Αριθμ. Δ1α/Γ.Π.οικ. 15906 της 6/6.3.2020 «Επιβολή του μέτρου προσωρινής απαγόρευσης λειτουργίας θεάτρων, κινηματογράφων, χώρων αθλητικών και καλλιτεχνικών εκδηλώσεων, αρχαιολογικών χώρων και μουσείων των Περιφερειακών Ενοτήτων Ηλείας, Αχαΐας και Ζακύνθου, για το χρονικό διάστημα από 7-3-2020 έως και 18-3-2020, μη συμπεριλαμβανομένης της τελετής αφής της ολυμπιακής φλόγας» (Β΄ 723)</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_Toc193279957 \h </w:instrText>
        </w:r>
        <w:r w:rsidR="00B43396" w:rsidRPr="005E5E8D">
          <w:rPr>
            <w:rStyle w:val="-"/>
            <w:webHidden/>
          </w:rPr>
        </w:r>
        <w:r w:rsidR="00B43396" w:rsidRPr="005E5E8D">
          <w:rPr>
            <w:rStyle w:val="-"/>
            <w:webHidden/>
          </w:rPr>
          <w:fldChar w:fldCharType="separate"/>
        </w:r>
        <w:r w:rsidR="00B43396" w:rsidRPr="005E5E8D">
          <w:rPr>
            <w:rStyle w:val="-"/>
            <w:webHidden/>
          </w:rPr>
          <w:t>118</w:t>
        </w:r>
        <w:r w:rsidR="00B43396" w:rsidRPr="005E5E8D">
          <w:rPr>
            <w:rStyle w:val="-"/>
            <w:webHidden/>
          </w:rPr>
          <w:fldChar w:fldCharType="end"/>
        </w:r>
      </w:hyperlink>
    </w:p>
    <w:p w14:paraId="42AFC5E7" w14:textId="77777777" w:rsidR="00B43396" w:rsidRPr="005E5E8D" w:rsidRDefault="00F73C2B" w:rsidP="00B43396">
      <w:pPr>
        <w:pStyle w:val="10"/>
        <w:rPr>
          <w:rStyle w:val="-"/>
        </w:rPr>
      </w:pPr>
      <w:hyperlink w:anchor="_Toc193279958" w:history="1">
        <w:r w:rsidR="00B43396" w:rsidRPr="00A96309">
          <w:rPr>
            <w:rStyle w:val="-"/>
          </w:rPr>
          <w:t>14. ΑΠΟΦΑΣΗ ΥΠΟΥΡΓΩΝ ΠΑΙΔΕΙΑΣ ΚΑΙ ΘΡΗΣΚΕΥΜΑΤΩΝ – ΥΓΕΙΑΣ Αριθμ. Δ1α/ΓΠ.οικ.15910 της 6/6.3.2020  «Προσωρινή αναστολή όλων των οργανωμένων εκπαιδευτικών εκδρομών από   και προς τις Περιφερειακές Ενότητες Αχαΐας, Ηλείας και Ζακύνθου, για το χρονικό διάστημα από 7-3-2020 έως και 20-3-2020» (Β΄ 724)</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_Toc193279958 \h </w:instrText>
        </w:r>
        <w:r w:rsidR="00B43396" w:rsidRPr="005E5E8D">
          <w:rPr>
            <w:rStyle w:val="-"/>
            <w:webHidden/>
          </w:rPr>
        </w:r>
        <w:r w:rsidR="00B43396" w:rsidRPr="005E5E8D">
          <w:rPr>
            <w:rStyle w:val="-"/>
            <w:webHidden/>
          </w:rPr>
          <w:fldChar w:fldCharType="separate"/>
        </w:r>
        <w:r w:rsidR="00B43396" w:rsidRPr="005E5E8D">
          <w:rPr>
            <w:rStyle w:val="-"/>
            <w:webHidden/>
          </w:rPr>
          <w:t>119</w:t>
        </w:r>
        <w:r w:rsidR="00B43396" w:rsidRPr="005E5E8D">
          <w:rPr>
            <w:rStyle w:val="-"/>
            <w:webHidden/>
          </w:rPr>
          <w:fldChar w:fldCharType="end"/>
        </w:r>
      </w:hyperlink>
    </w:p>
    <w:p w14:paraId="6C4802AF" w14:textId="77777777" w:rsidR="00B43396" w:rsidRPr="005E5E8D" w:rsidRDefault="00F73C2B" w:rsidP="00B43396">
      <w:pPr>
        <w:pStyle w:val="10"/>
        <w:rPr>
          <w:rStyle w:val="-"/>
        </w:rPr>
      </w:pPr>
      <w:hyperlink w:anchor="_Toc193279959" w:history="1">
        <w:r w:rsidR="00B43396" w:rsidRPr="00A96309">
          <w:rPr>
            <w:rStyle w:val="-"/>
          </w:rPr>
          <w:t>15. ΑΠΟΦΑΣΗ ΥΠΟΥΡΓΩΝ ΠΑΙΔΕΙΑΣ ΚΑΙ ΘΡΗΣΚΕΥΜΑΤΩΝ – ΥΓΕΙΑΣ Αριθμ. Δ1α/Γ.Π.οικ.15911 της 6/6.3.2020 «Προσωρινή αναστολή όλων των οργανωμένων εκπαιδευτικών εκδρομών εκτός Ελλάδος» (Β΄ 724)</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_Toc193279959 \h </w:instrText>
        </w:r>
        <w:r w:rsidR="00B43396" w:rsidRPr="005E5E8D">
          <w:rPr>
            <w:rStyle w:val="-"/>
            <w:webHidden/>
          </w:rPr>
        </w:r>
        <w:r w:rsidR="00B43396" w:rsidRPr="005E5E8D">
          <w:rPr>
            <w:rStyle w:val="-"/>
            <w:webHidden/>
          </w:rPr>
          <w:fldChar w:fldCharType="separate"/>
        </w:r>
        <w:r w:rsidR="00B43396" w:rsidRPr="005E5E8D">
          <w:rPr>
            <w:rStyle w:val="-"/>
            <w:webHidden/>
          </w:rPr>
          <w:t>120</w:t>
        </w:r>
        <w:r w:rsidR="00B43396" w:rsidRPr="005E5E8D">
          <w:rPr>
            <w:rStyle w:val="-"/>
            <w:webHidden/>
          </w:rPr>
          <w:fldChar w:fldCharType="end"/>
        </w:r>
      </w:hyperlink>
    </w:p>
    <w:p w14:paraId="219BF6A0" w14:textId="77777777" w:rsidR="00B43396" w:rsidRPr="005E5E8D" w:rsidRDefault="00F73C2B" w:rsidP="00B43396">
      <w:pPr>
        <w:pStyle w:val="10"/>
        <w:rPr>
          <w:rStyle w:val="-"/>
        </w:rPr>
      </w:pPr>
      <w:hyperlink w:anchor="_Toc193279960" w:history="1">
        <w:r w:rsidR="00B43396" w:rsidRPr="00A96309">
          <w:rPr>
            <w:rStyle w:val="-"/>
          </w:rPr>
          <w:t>16. ΑΠΟΦΑΣΗ ΥΠΟΥΡΓΩΝ ΠΑΙΔΕΙΑΣ ΚΑΙ ΘΡΗΣΚΕΥΜΑΤΩΝ – ΥΓΕΙΑΣ, Αριθμ. Δ1α/ΓΠ.οικ. 15942 της 6/8.3.2020 «Επιβολή του μέτρου προσωρινής απαγόρευσης λειτουργίας όλων των σχολικών μονάδων και πάσης φύσεως εκπαιδευτικών δομών, φορέων και ιδρυμάτων, δημοσίων και ιδιωτικών, κάθε τύπου και βαθμού, των Περιφερειακών Ενοτήτων Ηλείας, Αχαΐας και Ζακύνθου, για το χρονικό διάστημα από 9.3.2020 έως και 18.3.2020, εξαιρουμένων των φοιτητικών εστιών» (Β΄ 725)</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_Toc193279960 \h </w:instrText>
        </w:r>
        <w:r w:rsidR="00B43396" w:rsidRPr="005E5E8D">
          <w:rPr>
            <w:rStyle w:val="-"/>
            <w:webHidden/>
          </w:rPr>
        </w:r>
        <w:r w:rsidR="00B43396" w:rsidRPr="005E5E8D">
          <w:rPr>
            <w:rStyle w:val="-"/>
            <w:webHidden/>
          </w:rPr>
          <w:fldChar w:fldCharType="separate"/>
        </w:r>
        <w:r w:rsidR="00B43396" w:rsidRPr="005E5E8D">
          <w:rPr>
            <w:rStyle w:val="-"/>
            <w:webHidden/>
          </w:rPr>
          <w:t>121</w:t>
        </w:r>
        <w:r w:rsidR="00B43396" w:rsidRPr="005E5E8D">
          <w:rPr>
            <w:rStyle w:val="-"/>
            <w:webHidden/>
          </w:rPr>
          <w:fldChar w:fldCharType="end"/>
        </w:r>
      </w:hyperlink>
    </w:p>
    <w:p w14:paraId="7751261F" w14:textId="77777777" w:rsidR="00B43396" w:rsidRPr="005E5E8D" w:rsidRDefault="00F73C2B" w:rsidP="00B43396">
      <w:pPr>
        <w:pStyle w:val="10"/>
        <w:rPr>
          <w:rStyle w:val="-"/>
        </w:rPr>
      </w:pPr>
      <w:hyperlink w:anchor="_Toc193279961" w:history="1">
        <w:r w:rsidR="00B43396" w:rsidRPr="00A96309">
          <w:rPr>
            <w:rStyle w:val="-"/>
          </w:rPr>
          <w:t>17. ΑΠΟΦΑΣΗ ΥΠΟΥΡΓΩΝ ΑΝΑΠΤΥΞΗΣ ΚΑΙ ΕΠΕΝΔΥΣΕΩΝ - ΠΡΟΣΤΑΣΙΑΣ ΤΟΥ ΠΟΛΙΤΗ - ΥΓΕΙΑΣ - ΠΟΛΙΤΙΣΜΟΥ ΚΑΙ ΑΘΛΗΤΙΣΜΟΥ – ΕΣΩΤΕΡΙΚΩΝ Αριθμ. Δ1α/ΓΠ.οικ. 15954 της 8/8.3.2020 «Επιβολή των μέτρων προσωρινής απαγόρευσης της παρουσίας κοινού σε αθλητικές εκδηλώσεις, της λειτουργίας χώρων διενέργειας συνεδριακών εκδηλώσεων και της λειτουργίας των Κέντρων Ανοιχτής Προστασίας Ηλικιωμένων (Κ.Α.Π.Η.)» (Β΄ 726)</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_Toc193279961 \h </w:instrText>
        </w:r>
        <w:r w:rsidR="00B43396" w:rsidRPr="005E5E8D">
          <w:rPr>
            <w:rStyle w:val="-"/>
            <w:webHidden/>
          </w:rPr>
        </w:r>
        <w:r w:rsidR="00B43396" w:rsidRPr="005E5E8D">
          <w:rPr>
            <w:rStyle w:val="-"/>
            <w:webHidden/>
          </w:rPr>
          <w:fldChar w:fldCharType="separate"/>
        </w:r>
        <w:r w:rsidR="00B43396" w:rsidRPr="005E5E8D">
          <w:rPr>
            <w:rStyle w:val="-"/>
            <w:webHidden/>
          </w:rPr>
          <w:t>122</w:t>
        </w:r>
        <w:r w:rsidR="00B43396" w:rsidRPr="005E5E8D">
          <w:rPr>
            <w:rStyle w:val="-"/>
            <w:webHidden/>
          </w:rPr>
          <w:fldChar w:fldCharType="end"/>
        </w:r>
      </w:hyperlink>
    </w:p>
    <w:p w14:paraId="7F3076D5" w14:textId="77777777" w:rsidR="00B43396" w:rsidRPr="005E5E8D" w:rsidRDefault="00F73C2B" w:rsidP="00B43396">
      <w:pPr>
        <w:pStyle w:val="10"/>
        <w:rPr>
          <w:rStyle w:val="-"/>
        </w:rPr>
      </w:pPr>
      <w:hyperlink w:anchor="_Toc193279962" w:history="1">
        <w:r w:rsidR="00B43396" w:rsidRPr="00A96309">
          <w:rPr>
            <w:rStyle w:val="-"/>
          </w:rPr>
          <w:t>18. ΑΠΟΦΑΣΗ ΥΠΟΥΡΓΩΝ ΠΑΙΔΕΙΑΣ ΚΑΙ ΘΡΗΣΚΕΥΜΑΤΩΝ – ΥΓΕΙΑΣ, Αριθμ. Δ1α/ΓΠ.οικ. 15956 της 8/8.3.2020 «Προσωρινή αναστολή όλων των οργανωμένων εκπαιδευτικών εκδρομών εντός της χώρας από 9.3.2020 έως και 22.3.2020» (Β΄ 727)</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_Toc193279962 \h </w:instrText>
        </w:r>
        <w:r w:rsidR="00B43396" w:rsidRPr="005E5E8D">
          <w:rPr>
            <w:rStyle w:val="-"/>
            <w:webHidden/>
          </w:rPr>
        </w:r>
        <w:r w:rsidR="00B43396" w:rsidRPr="005E5E8D">
          <w:rPr>
            <w:rStyle w:val="-"/>
            <w:webHidden/>
          </w:rPr>
          <w:fldChar w:fldCharType="separate"/>
        </w:r>
        <w:r w:rsidR="00B43396" w:rsidRPr="005E5E8D">
          <w:rPr>
            <w:rStyle w:val="-"/>
            <w:webHidden/>
          </w:rPr>
          <w:t>123</w:t>
        </w:r>
        <w:r w:rsidR="00B43396" w:rsidRPr="005E5E8D">
          <w:rPr>
            <w:rStyle w:val="-"/>
            <w:webHidden/>
          </w:rPr>
          <w:fldChar w:fldCharType="end"/>
        </w:r>
      </w:hyperlink>
    </w:p>
    <w:p w14:paraId="014BC816" w14:textId="77777777" w:rsidR="00B43396" w:rsidRPr="005E5E8D" w:rsidRDefault="00F73C2B" w:rsidP="00B43396">
      <w:pPr>
        <w:pStyle w:val="10"/>
        <w:rPr>
          <w:rStyle w:val="-"/>
        </w:rPr>
      </w:pPr>
      <w:hyperlink w:anchor="_Toc193279963" w:history="1">
        <w:r w:rsidR="00B43396" w:rsidRPr="00A96309">
          <w:rPr>
            <w:rStyle w:val="-"/>
          </w:rPr>
          <w:t>19. ΑΠΟΦΑΣΗ ΥΠΟΥΡΓΩΝ ΠΑΙΔΕΙΑΣ ΚΑΙ ΘΡΗΣΚΕΥΜΑΤΩΝ – ΥΓΕΙΑΣ, Αριθμ. Δ1α/ΓΠ.οικ. 15958 της 8/8.3.2020 «Επιβολή του μέτρου προσωρινής απαγόρευσης λειτουργίας επιμέρους σχολείων, για το χρονικό διάστημα από 9.3.2020 έως και 23.3.2020» (Β΄ 728)</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_Toc193279963 \h </w:instrText>
        </w:r>
        <w:r w:rsidR="00B43396" w:rsidRPr="005E5E8D">
          <w:rPr>
            <w:rStyle w:val="-"/>
            <w:webHidden/>
          </w:rPr>
        </w:r>
        <w:r w:rsidR="00B43396" w:rsidRPr="005E5E8D">
          <w:rPr>
            <w:rStyle w:val="-"/>
            <w:webHidden/>
          </w:rPr>
          <w:fldChar w:fldCharType="separate"/>
        </w:r>
        <w:r w:rsidR="00B43396" w:rsidRPr="005E5E8D">
          <w:rPr>
            <w:rStyle w:val="-"/>
            <w:webHidden/>
          </w:rPr>
          <w:t>123</w:t>
        </w:r>
        <w:r w:rsidR="00B43396" w:rsidRPr="005E5E8D">
          <w:rPr>
            <w:rStyle w:val="-"/>
            <w:webHidden/>
          </w:rPr>
          <w:fldChar w:fldCharType="end"/>
        </w:r>
      </w:hyperlink>
    </w:p>
    <w:p w14:paraId="5347AD76" w14:textId="77777777" w:rsidR="00B43396" w:rsidRPr="005E5E8D" w:rsidRDefault="00F73C2B" w:rsidP="00B43396">
      <w:pPr>
        <w:pStyle w:val="10"/>
        <w:rPr>
          <w:rStyle w:val="-"/>
        </w:rPr>
      </w:pPr>
      <w:hyperlink w:anchor="_Toc193279964" w:history="1">
        <w:r w:rsidR="00B43396" w:rsidRPr="00A96309">
          <w:rPr>
            <w:rStyle w:val="-"/>
          </w:rPr>
          <w:t>20. ΑΠΟΦΑΣΗ ΥΠΟΥΡΓΩΝ ΠΡΟΣΤΑΣΙΑΣ ΤΟΥ ΠΟΛΙΤΗ – ΥΓΕΙΑΣ - ΠΟΛΙΤΙΣΜΟΥ ΚΑΙ ΑΘΛΗΤΙΣΜΟY – ΕΣΩΤΕΡΙΚΩΝ Αριθμ. Δ1α/ΓΠ.οικ. 16395 της 9/9.3.2020 «Επιβολή του μέτρου προσωρινής απαγόρευσης λειτουργίας χώρων καλλιτεχνικών εκδηλώσεων, για το χρονικό διάστημα από 10.3.2020 έως και 24.3.2020» (Β΄ 731)</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_Toc193279964 \h </w:instrText>
        </w:r>
        <w:r w:rsidR="00B43396" w:rsidRPr="005E5E8D">
          <w:rPr>
            <w:rStyle w:val="-"/>
            <w:webHidden/>
          </w:rPr>
        </w:r>
        <w:r w:rsidR="00B43396" w:rsidRPr="005E5E8D">
          <w:rPr>
            <w:rStyle w:val="-"/>
            <w:webHidden/>
          </w:rPr>
          <w:fldChar w:fldCharType="separate"/>
        </w:r>
        <w:r w:rsidR="00B43396" w:rsidRPr="005E5E8D">
          <w:rPr>
            <w:rStyle w:val="-"/>
            <w:webHidden/>
          </w:rPr>
          <w:t>124</w:t>
        </w:r>
        <w:r w:rsidR="00B43396" w:rsidRPr="005E5E8D">
          <w:rPr>
            <w:rStyle w:val="-"/>
            <w:webHidden/>
          </w:rPr>
          <w:fldChar w:fldCharType="end"/>
        </w:r>
      </w:hyperlink>
    </w:p>
    <w:p w14:paraId="7FD66DEB" w14:textId="77777777" w:rsidR="00B43396" w:rsidRPr="005E5E8D" w:rsidRDefault="00F73C2B" w:rsidP="00B43396">
      <w:pPr>
        <w:pStyle w:val="10"/>
        <w:rPr>
          <w:rStyle w:val="-"/>
        </w:rPr>
      </w:pPr>
      <w:hyperlink w:anchor="_Toc193279965" w:history="1">
        <w:r w:rsidR="00B43396" w:rsidRPr="00A96309">
          <w:rPr>
            <w:rStyle w:val="-"/>
          </w:rPr>
          <w:t>21. ΑΠΟΦΑΣΗ ΥΠΟΥΡΓΩΝ ΠΑΙΔΕΙΑΣ ΚΑΙ ΘΡΗΣΚΕΥΜΑΤΩΝ – ΥΓΕΙΑΣ Αριθμ. Δ1α/ΓΠ.οικ. 16397 της 9/9.3.2020 «Επιβολή του μέτρου προσωρινής απαγόρευσης των πάσης φύσεως εκπαιδευτικών λειτουργιών με φυσική παρουσία των Ανώτατων Εκπαιδευτικών Ιδρυμάτων των Περιφερειακών Ενοτήτων Ηλείας, Αχαΐας και Ζακύνθου για το χρονικό διάστημα από 9.3.2020 έως και 18.3.2020» (Β΄ 731)</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_Toc193279965 \h </w:instrText>
        </w:r>
        <w:r w:rsidR="00B43396" w:rsidRPr="005E5E8D">
          <w:rPr>
            <w:rStyle w:val="-"/>
            <w:webHidden/>
          </w:rPr>
        </w:r>
        <w:r w:rsidR="00B43396" w:rsidRPr="005E5E8D">
          <w:rPr>
            <w:rStyle w:val="-"/>
            <w:webHidden/>
          </w:rPr>
          <w:fldChar w:fldCharType="separate"/>
        </w:r>
        <w:r w:rsidR="00B43396" w:rsidRPr="005E5E8D">
          <w:rPr>
            <w:rStyle w:val="-"/>
            <w:webHidden/>
          </w:rPr>
          <w:t>125</w:t>
        </w:r>
        <w:r w:rsidR="00B43396" w:rsidRPr="005E5E8D">
          <w:rPr>
            <w:rStyle w:val="-"/>
            <w:webHidden/>
          </w:rPr>
          <w:fldChar w:fldCharType="end"/>
        </w:r>
      </w:hyperlink>
    </w:p>
    <w:p w14:paraId="6043C4CF" w14:textId="77777777" w:rsidR="00B43396" w:rsidRPr="005E5E8D" w:rsidRDefault="00F73C2B" w:rsidP="00B43396">
      <w:pPr>
        <w:pStyle w:val="10"/>
        <w:rPr>
          <w:rStyle w:val="-"/>
        </w:rPr>
      </w:pPr>
      <w:hyperlink w:anchor="_Toc193279966" w:history="1">
        <w:r w:rsidR="00B43396" w:rsidRPr="00A96309">
          <w:rPr>
            <w:rStyle w:val="-"/>
          </w:rPr>
          <w:t>22. ΑΠΟΦΑΣΗ ΥΠΟΥΡΓΩΝ ΠΑΙΔΕΙΑΣ ΚΑΙ ΘΡΗΣΚΕΥΜΑΤΩΝ – ΥΓΕΙΑΣ, Αριθμ. Δ1α/ΓΠ.οικ. 16398 της 9/9.3.2020 «Επιβολή του μέτρου προσωρινής απαγόρευσης λειτουργίας επιμέρους σχολείων, για το χρονικό διάστημα από 10.3.2020 έως και 24.3.2020» (Β΄ 731)</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_Toc193279966 \h </w:instrText>
        </w:r>
        <w:r w:rsidR="00B43396" w:rsidRPr="005E5E8D">
          <w:rPr>
            <w:rStyle w:val="-"/>
            <w:webHidden/>
          </w:rPr>
        </w:r>
        <w:r w:rsidR="00B43396" w:rsidRPr="005E5E8D">
          <w:rPr>
            <w:rStyle w:val="-"/>
            <w:webHidden/>
          </w:rPr>
          <w:fldChar w:fldCharType="separate"/>
        </w:r>
        <w:r w:rsidR="00B43396" w:rsidRPr="005E5E8D">
          <w:rPr>
            <w:rStyle w:val="-"/>
            <w:webHidden/>
          </w:rPr>
          <w:t>126</w:t>
        </w:r>
        <w:r w:rsidR="00B43396" w:rsidRPr="005E5E8D">
          <w:rPr>
            <w:rStyle w:val="-"/>
            <w:webHidden/>
          </w:rPr>
          <w:fldChar w:fldCharType="end"/>
        </w:r>
      </w:hyperlink>
    </w:p>
    <w:p w14:paraId="22E21D88" w14:textId="77777777" w:rsidR="00B43396" w:rsidRPr="005E5E8D" w:rsidRDefault="00F73C2B" w:rsidP="00B43396">
      <w:pPr>
        <w:pStyle w:val="10"/>
        <w:rPr>
          <w:rStyle w:val="-"/>
        </w:rPr>
      </w:pPr>
      <w:hyperlink w:anchor="_Toc193279967" w:history="1">
        <w:r w:rsidR="00B43396" w:rsidRPr="00A96309">
          <w:rPr>
            <w:rStyle w:val="-"/>
          </w:rPr>
          <w:t>23. ΑΠΟΦΑΣΗ ΥΠΟΥΡΓΩΝ ΠΡΟΣΤΑΣΙΑΣ ΤΟΥ ΠΟΛΙΤΗ - ΥΓΕΙΑΣ - ΠΟΛΙΤΙΣΜΟΥ ΚΑΙ ΑΘΛΗΤΙΣΜΟΥ – ΕΣΩΤΕΡΙΚΩΝ Αριθμ. Δ1α/ΓΠ.οικ. 16837 της 10/10.3.2020 «Επιβολή του μέτρου προσωρινής απαγόρευσης λειτουργίας χώρων αθλητικών εκδηλώσεων και άλλων αθλητικών εγκαταστάσεων με παρουσία άνω των εξήντα (60) ατόμων στον αγωνιστικό χώρο διεξαγωγής του αθλήματος» (Β΄ 782)</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_Toc193279967 \h </w:instrText>
        </w:r>
        <w:r w:rsidR="00B43396" w:rsidRPr="005E5E8D">
          <w:rPr>
            <w:rStyle w:val="-"/>
            <w:webHidden/>
          </w:rPr>
        </w:r>
        <w:r w:rsidR="00B43396" w:rsidRPr="005E5E8D">
          <w:rPr>
            <w:rStyle w:val="-"/>
            <w:webHidden/>
          </w:rPr>
          <w:fldChar w:fldCharType="separate"/>
        </w:r>
        <w:r w:rsidR="00B43396" w:rsidRPr="005E5E8D">
          <w:rPr>
            <w:rStyle w:val="-"/>
            <w:webHidden/>
          </w:rPr>
          <w:t>126</w:t>
        </w:r>
        <w:r w:rsidR="00B43396" w:rsidRPr="005E5E8D">
          <w:rPr>
            <w:rStyle w:val="-"/>
            <w:webHidden/>
          </w:rPr>
          <w:fldChar w:fldCharType="end"/>
        </w:r>
      </w:hyperlink>
    </w:p>
    <w:p w14:paraId="5793A633" w14:textId="77777777" w:rsidR="00B43396" w:rsidRPr="005E5E8D" w:rsidRDefault="00F73C2B" w:rsidP="00B43396">
      <w:pPr>
        <w:pStyle w:val="10"/>
        <w:rPr>
          <w:rStyle w:val="-"/>
        </w:rPr>
      </w:pPr>
      <w:hyperlink w:anchor="_Toc193279968" w:history="1">
        <w:r w:rsidR="00B43396" w:rsidRPr="00A96309">
          <w:rPr>
            <w:rStyle w:val="-"/>
          </w:rPr>
          <w:t>24. ΑΠΟΦΑΣΗ ΥΠΟΥΡΓΩΝ ΑΝΑΠΤΥΞΗΣ ΚΑΙ ΕΠΕΝΔΥΣΕΩΝ - ΠΡΟΣΤΑΣΙΑΣ ΤΟΥ ΠΟΛΙΤΗ - ΠΑΙΔΕΙΑΣ ΚΑΙ ΘΡΗΣΚΕΥΜΑΤΩΝ - ΕΡΓΑΣΙΑΣ ΚΑΙ ΚΟΙΝΩΝΙΚΩΝ ΥΠΟΘΕΣΕΩΝ - ΥΓΕΙΑΣ  - ΠΟΛΙΤΙΣΜΟΥ ΚΑΙ ΑΘΛΗΤΙΣΜΟΥ – ΕΣΩΤΕΡΙΚΩΝ Αριθμ. Δ1α/ΓΠ.οικ. 16838 της 10/10.3.2020 «Επιβολή του μέτρου της προσωρινής απαγόρευσης λειτουργίας των βρεφονηπιακών και παιδικών σταθμών, νηπιαγωγείων, σχολικών μονάδων, ανωτάτων εκπαιδευτικών ιδρυμάτων, κέντρων ξένων γλωσσών, φροντιστηρίων και πάσης φύσεως εκπαιδευτικών δομών, φορέων και ιδρυμάτων, δημοσίων και ιδιωτικών, κάθε τύπου και βαθμού της χώρας για το χρονικό διάστημα από 11.3.2020 έως και 24.3.2020» (Β΄ 783)</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_Toc193279968 \h </w:instrText>
        </w:r>
        <w:r w:rsidR="00B43396" w:rsidRPr="005E5E8D">
          <w:rPr>
            <w:rStyle w:val="-"/>
            <w:webHidden/>
          </w:rPr>
        </w:r>
        <w:r w:rsidR="00B43396" w:rsidRPr="005E5E8D">
          <w:rPr>
            <w:rStyle w:val="-"/>
            <w:webHidden/>
          </w:rPr>
          <w:fldChar w:fldCharType="separate"/>
        </w:r>
        <w:r w:rsidR="00B43396" w:rsidRPr="005E5E8D">
          <w:rPr>
            <w:rStyle w:val="-"/>
            <w:webHidden/>
          </w:rPr>
          <w:t>128</w:t>
        </w:r>
        <w:r w:rsidR="00B43396" w:rsidRPr="005E5E8D">
          <w:rPr>
            <w:rStyle w:val="-"/>
            <w:webHidden/>
          </w:rPr>
          <w:fldChar w:fldCharType="end"/>
        </w:r>
      </w:hyperlink>
    </w:p>
    <w:p w14:paraId="565BCA6B" w14:textId="77777777" w:rsidR="00B43396" w:rsidRPr="005E5E8D" w:rsidRDefault="00F73C2B" w:rsidP="005E5E8D">
      <w:pPr>
        <w:pStyle w:val="10"/>
        <w:rPr>
          <w:rStyle w:val="-"/>
        </w:rPr>
      </w:pPr>
      <w:hyperlink w:anchor="_Toc193279969" w:history="1">
        <w:r w:rsidR="00B43396" w:rsidRPr="005E5E8D">
          <w:rPr>
            <w:rStyle w:val="-"/>
          </w:rPr>
          <w:t>24Α. ΝΟΜΟΣ ΥΠ' ΑΡΙΘΜ. 4674 της 10/11.03.2020 «Στρατηγική αναπτυξιακή προοπτική των Οργανισμών Τοπικής Αυτοδιοίκησης, ρύθμιση ζητημάτων αρμοδιότητας Υπουργείου Εσωτερικών και άλλες διατάξεις» (Α΄ 53)</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_Toc193279969 \h </w:instrText>
        </w:r>
        <w:r w:rsidR="00B43396" w:rsidRPr="005E5E8D">
          <w:rPr>
            <w:rStyle w:val="-"/>
            <w:webHidden/>
          </w:rPr>
        </w:r>
        <w:r w:rsidR="00B43396" w:rsidRPr="005E5E8D">
          <w:rPr>
            <w:rStyle w:val="-"/>
            <w:webHidden/>
          </w:rPr>
          <w:fldChar w:fldCharType="separate"/>
        </w:r>
        <w:r w:rsidR="00B43396" w:rsidRPr="005E5E8D">
          <w:rPr>
            <w:rStyle w:val="-"/>
            <w:webHidden/>
          </w:rPr>
          <w:t>128</w:t>
        </w:r>
        <w:r w:rsidR="00B43396" w:rsidRPr="005E5E8D">
          <w:rPr>
            <w:rStyle w:val="-"/>
            <w:webHidden/>
          </w:rPr>
          <w:fldChar w:fldCharType="end"/>
        </w:r>
      </w:hyperlink>
    </w:p>
    <w:p w14:paraId="1A71472F" w14:textId="77777777" w:rsidR="00B43396" w:rsidRDefault="00F73C2B" w:rsidP="005E5E8D">
      <w:pPr>
        <w:pStyle w:val="10"/>
        <w:rPr>
          <w:rFonts w:asciiTheme="minorHAnsi" w:hAnsiTheme="minorHAnsi" w:cstheme="minorBidi"/>
        </w:rPr>
      </w:pPr>
      <w:hyperlink w:anchor="_Toc193279970" w:history="1">
        <w:r w:rsidR="00B43396" w:rsidRPr="005E5E8D">
          <w:rPr>
            <w:rStyle w:val="-"/>
          </w:rPr>
          <w:t>24Β. ΝΟΜΟΣ ΥΠ’ ΑΡΙΘΜ. 4675 της 11/11.3.2020 «Πρόληψη, προστασία και προαγωγή της υγείας - ανάπτυξη των υπηρεσιών δημόσιας υγείας και άλλες διατάξεις» (Α΄54)</w:t>
        </w:r>
        <w:r w:rsidR="00B43396" w:rsidRPr="005E5E8D">
          <w:rPr>
            <w:rStyle w:val="-"/>
            <w:webHidden/>
          </w:rPr>
          <w:tab/>
        </w:r>
        <w:r w:rsidR="00B43396" w:rsidRPr="005E5E8D">
          <w:rPr>
            <w:rStyle w:val="-"/>
            <w:webHidden/>
          </w:rPr>
          <w:fldChar w:fldCharType="begin"/>
        </w:r>
        <w:r w:rsidR="00B43396" w:rsidRPr="005E5E8D">
          <w:rPr>
            <w:rStyle w:val="-"/>
            <w:webHidden/>
          </w:rPr>
          <w:instrText xml:space="preserve"> PAGEREF _Toc193279970 \h </w:instrText>
        </w:r>
        <w:r w:rsidR="00B43396" w:rsidRPr="005E5E8D">
          <w:rPr>
            <w:rStyle w:val="-"/>
            <w:webHidden/>
          </w:rPr>
        </w:r>
        <w:r w:rsidR="00B43396" w:rsidRPr="005E5E8D">
          <w:rPr>
            <w:rStyle w:val="-"/>
            <w:webHidden/>
          </w:rPr>
          <w:fldChar w:fldCharType="separate"/>
        </w:r>
        <w:r w:rsidR="00B43396" w:rsidRPr="005E5E8D">
          <w:rPr>
            <w:rStyle w:val="-"/>
            <w:webHidden/>
          </w:rPr>
          <w:t>130</w:t>
        </w:r>
        <w:r w:rsidR="00B43396" w:rsidRPr="005E5E8D">
          <w:rPr>
            <w:rStyle w:val="-"/>
            <w:webHidden/>
          </w:rPr>
          <w:fldChar w:fldCharType="end"/>
        </w:r>
      </w:hyperlink>
    </w:p>
    <w:p w14:paraId="06C4A786" w14:textId="77777777" w:rsidR="00B43396" w:rsidRDefault="00F73C2B" w:rsidP="00B43396">
      <w:pPr>
        <w:pStyle w:val="10"/>
        <w:rPr>
          <w:rFonts w:eastAsiaTheme="minorEastAsia"/>
          <w:lang w:eastAsia="el-GR"/>
        </w:rPr>
      </w:pPr>
      <w:hyperlink w:anchor="_Toc193279971" w:history="1">
        <w:r w:rsidR="00B43396" w:rsidRPr="00A96309">
          <w:rPr>
            <w:rStyle w:val="-"/>
          </w:rPr>
          <w:t>25. ΠΡΑΞΗ ΝΟΜΟΘΕΤΙΚΟΥ ΠΕΡΙΕΧΟΜΕΝΟΥ της 11.3.2020 «Κατεπείγοντα μέτρα αντιμετώπισης των αρνητικών συνεπειών της εμφάνισης του κορωνοϊού COVID-19 και της ανάγκης περιορισμού της διάδοσής του» (Α΄ 55)</w:t>
        </w:r>
        <w:r w:rsidR="00B43396">
          <w:rPr>
            <w:webHidden/>
          </w:rPr>
          <w:tab/>
        </w:r>
        <w:r w:rsidR="00B43396">
          <w:rPr>
            <w:webHidden/>
          </w:rPr>
          <w:fldChar w:fldCharType="begin"/>
        </w:r>
        <w:r w:rsidR="00B43396">
          <w:rPr>
            <w:webHidden/>
          </w:rPr>
          <w:instrText xml:space="preserve"> PAGEREF _Toc193279971 \h </w:instrText>
        </w:r>
        <w:r w:rsidR="00B43396">
          <w:rPr>
            <w:webHidden/>
          </w:rPr>
        </w:r>
        <w:r w:rsidR="00B43396">
          <w:rPr>
            <w:webHidden/>
          </w:rPr>
          <w:fldChar w:fldCharType="separate"/>
        </w:r>
        <w:r w:rsidR="00B43396">
          <w:rPr>
            <w:webHidden/>
          </w:rPr>
          <w:t>139</w:t>
        </w:r>
        <w:r w:rsidR="00B43396">
          <w:rPr>
            <w:webHidden/>
          </w:rPr>
          <w:fldChar w:fldCharType="end"/>
        </w:r>
      </w:hyperlink>
    </w:p>
    <w:p w14:paraId="415B842A" w14:textId="77777777" w:rsidR="00B43396" w:rsidRDefault="00F73C2B" w:rsidP="00B43396">
      <w:pPr>
        <w:pStyle w:val="10"/>
        <w:rPr>
          <w:rFonts w:eastAsiaTheme="minorEastAsia"/>
          <w:lang w:eastAsia="el-GR"/>
        </w:rPr>
      </w:pPr>
      <w:hyperlink w:anchor="_Toc193279972" w:history="1">
        <w:r w:rsidR="00B43396" w:rsidRPr="00A96309">
          <w:rPr>
            <w:rStyle w:val="-"/>
            <w:rFonts w:eastAsia="Calibri"/>
          </w:rPr>
          <w:t xml:space="preserve">26. ΑΠΟΦΑΣΗ ΥΠΟΥΡΓΩΝ ΑΝΑΠΤΥΞΗΣ ΚΑΙ ΕΠΕΝΔΥΣΕΩΝ - ΠΡΟΣΤΑΣΙΑΣ ΤΟΥ ΠΟΛΙΤΗ - ΕΡΓΑΣΙΑΣ ΚΑΙ ΚΟΙΝΩΝΙΚΩΝ ΥΠΟΘΕΣΕΩΝ - ΥΓΕΙΑΣ - ΠΟΛΙΤΙΣΜΟΥ ΚΑΙ ΑΘΛΗΤΙΣΜΟΥ – ΕΣΩΤΕΡΙΚΩΝ Αριθμ. Δ1α/ΓΠ.οικ. 17733 της 12/12.2020 «Επιβολή του μέτρου της προσωρινής απαγόρευσης λειτουργίας θεάτρων, κινηματογράφων, χώρων καλλιτεχνικών εκδηλώσεων, κέντρων διασκέδασης, παιδότοπων, δημόσιων και ιδιωτικών γυμναστηρίων, ιδιωτικών σχολών εκμάθησης αθλημάτων, κολυμβητηρίων κλειστών και ανοικτών </w:t>
        </w:r>
        <w:r w:rsidR="00B43396" w:rsidRPr="00A96309">
          <w:rPr>
            <w:rStyle w:val="-"/>
            <w:rFonts w:eastAsia="Calibri"/>
          </w:rPr>
          <w:lastRenderedPageBreak/>
          <w:t>στο σύνολο της Επικράτειας, για το χρονικό διάστημα από 13.3.2020 έως και 27.3.2020» (Β΄ 833)</w:t>
        </w:r>
        <w:r w:rsidR="00B43396">
          <w:rPr>
            <w:webHidden/>
          </w:rPr>
          <w:tab/>
        </w:r>
        <w:r w:rsidR="00B43396">
          <w:rPr>
            <w:webHidden/>
          </w:rPr>
          <w:fldChar w:fldCharType="begin"/>
        </w:r>
        <w:r w:rsidR="00B43396">
          <w:rPr>
            <w:webHidden/>
          </w:rPr>
          <w:instrText xml:space="preserve"> PAGEREF _Toc193279972 \h </w:instrText>
        </w:r>
        <w:r w:rsidR="00B43396">
          <w:rPr>
            <w:webHidden/>
          </w:rPr>
        </w:r>
        <w:r w:rsidR="00B43396">
          <w:rPr>
            <w:webHidden/>
          </w:rPr>
          <w:fldChar w:fldCharType="separate"/>
        </w:r>
        <w:r w:rsidR="00B43396">
          <w:rPr>
            <w:webHidden/>
          </w:rPr>
          <w:t>208</w:t>
        </w:r>
        <w:r w:rsidR="00B43396">
          <w:rPr>
            <w:webHidden/>
          </w:rPr>
          <w:fldChar w:fldCharType="end"/>
        </w:r>
      </w:hyperlink>
    </w:p>
    <w:p w14:paraId="6EEA19D8" w14:textId="77777777" w:rsidR="00B43396" w:rsidRDefault="00F73C2B" w:rsidP="00B43396">
      <w:pPr>
        <w:pStyle w:val="10"/>
        <w:rPr>
          <w:rFonts w:eastAsiaTheme="minorEastAsia"/>
          <w:lang w:eastAsia="el-GR"/>
        </w:rPr>
      </w:pPr>
      <w:hyperlink w:anchor="_Toc193279973" w:history="1">
        <w:r w:rsidR="00B43396" w:rsidRPr="00A96309">
          <w:rPr>
            <w:rStyle w:val="-"/>
            <w:rFonts w:eastAsia="Calibri"/>
          </w:rPr>
          <w:t>27. ΑΠΟΦΑΣΗ ΥΠΟΥΡΓΩΝ EΘΝΙΚΗΣ ΑΜΥΝΑΣ - ΥΓΕΙΑΣ – ΔΙΚΑΙΟΣΥΝΗΣ Αριθμ. Δ1α/ΓΠ.οικ. 17734 της 12/12.3.2020 «Επιβολή του μέτρου της προσωρινής αναστολής λειτουργίας όλων των Δικαστηρίων και Εισαγγελιών στο σύνολο της Επικράτειας και της Εθνικής Σχολής Δικαστικών Λειτουργών, για το χρονικό διάστημα από 13.3.2020 έως και 27.3.2020» (B΄ 833)</w:t>
        </w:r>
        <w:r w:rsidR="00B43396">
          <w:rPr>
            <w:webHidden/>
          </w:rPr>
          <w:tab/>
        </w:r>
        <w:r w:rsidR="00B43396">
          <w:rPr>
            <w:webHidden/>
          </w:rPr>
          <w:fldChar w:fldCharType="begin"/>
        </w:r>
        <w:r w:rsidR="00B43396">
          <w:rPr>
            <w:webHidden/>
          </w:rPr>
          <w:instrText xml:space="preserve"> PAGEREF _Toc193279973 \h </w:instrText>
        </w:r>
        <w:r w:rsidR="00B43396">
          <w:rPr>
            <w:webHidden/>
          </w:rPr>
        </w:r>
        <w:r w:rsidR="00B43396">
          <w:rPr>
            <w:webHidden/>
          </w:rPr>
          <w:fldChar w:fldCharType="separate"/>
        </w:r>
        <w:r w:rsidR="00B43396">
          <w:rPr>
            <w:webHidden/>
          </w:rPr>
          <w:t>210</w:t>
        </w:r>
        <w:r w:rsidR="00B43396">
          <w:rPr>
            <w:webHidden/>
          </w:rPr>
          <w:fldChar w:fldCharType="end"/>
        </w:r>
      </w:hyperlink>
    </w:p>
    <w:p w14:paraId="25EE6476" w14:textId="77777777" w:rsidR="00B43396" w:rsidRDefault="00F73C2B" w:rsidP="00B43396">
      <w:pPr>
        <w:pStyle w:val="10"/>
        <w:rPr>
          <w:rFonts w:eastAsiaTheme="minorEastAsia"/>
          <w:lang w:eastAsia="el-GR"/>
        </w:rPr>
      </w:pPr>
      <w:hyperlink w:anchor="_Toc193279974" w:history="1">
        <w:r w:rsidR="00B43396" w:rsidRPr="00A96309">
          <w:rPr>
            <w:rStyle w:val="-"/>
            <w:rFonts w:eastAsia="Calibri"/>
          </w:rPr>
          <w:t>28. ΑΠΟΦΑΣΗ ΥΠΟΥΡΓΩΝ ΟΙΚΟΝΟΜΙΚΩΝ – ΥΓΕΙΑΣ Αριθμ. οικ. 1542 της 11/13.3.2020 «Υλοποίηση μέτρων αποφυγής και περιορισμού της διάδοσης κορωνοϊού» (B΄ 848)</w:t>
        </w:r>
        <w:r w:rsidR="00B43396">
          <w:rPr>
            <w:webHidden/>
          </w:rPr>
          <w:tab/>
        </w:r>
        <w:r w:rsidR="00B43396">
          <w:rPr>
            <w:webHidden/>
          </w:rPr>
          <w:fldChar w:fldCharType="begin"/>
        </w:r>
        <w:r w:rsidR="00B43396">
          <w:rPr>
            <w:webHidden/>
          </w:rPr>
          <w:instrText xml:space="preserve"> PAGEREF _Toc193279974 \h </w:instrText>
        </w:r>
        <w:r w:rsidR="00B43396">
          <w:rPr>
            <w:webHidden/>
          </w:rPr>
        </w:r>
        <w:r w:rsidR="00B43396">
          <w:rPr>
            <w:webHidden/>
          </w:rPr>
          <w:fldChar w:fldCharType="separate"/>
        </w:r>
        <w:r w:rsidR="00B43396">
          <w:rPr>
            <w:webHidden/>
          </w:rPr>
          <w:t>213</w:t>
        </w:r>
        <w:r w:rsidR="00B43396">
          <w:rPr>
            <w:webHidden/>
          </w:rPr>
          <w:fldChar w:fldCharType="end"/>
        </w:r>
      </w:hyperlink>
    </w:p>
    <w:p w14:paraId="4590D969" w14:textId="77777777" w:rsidR="00B43396" w:rsidRDefault="00F73C2B" w:rsidP="00B43396">
      <w:pPr>
        <w:pStyle w:val="10"/>
        <w:rPr>
          <w:rFonts w:eastAsiaTheme="minorEastAsia"/>
          <w:lang w:eastAsia="el-GR"/>
        </w:rPr>
      </w:pPr>
      <w:hyperlink w:anchor="_Toc193279975" w:history="1">
        <w:r w:rsidR="00B43396" w:rsidRPr="00A96309">
          <w:rPr>
            <w:rStyle w:val="-"/>
            <w:rFonts w:eastAsia="Calibri"/>
          </w:rPr>
          <w:t>29. ΑΠΟΦΑΣΗ ΥΠΟΥΡΓΩΝ ΟΙΚΟΝΟΜΙΚΩΝ – ΕΣΩΤΕΡΙΚΩΝ – ΕΠΙΚΡΑΤΕΙΑΣ Αριθμ. 429 της 12/13.3.2020 «Αντικατάσταση της υπ΄ αριθμ. ΔΙΑΔΠ/Α/7841/19.04.2005 κοινής υπουργικής απόφασης (Β΄ 539). (B΄ 850)</w:t>
        </w:r>
        <w:r w:rsidR="00B43396">
          <w:rPr>
            <w:webHidden/>
          </w:rPr>
          <w:tab/>
        </w:r>
        <w:r w:rsidR="00B43396">
          <w:rPr>
            <w:webHidden/>
          </w:rPr>
          <w:fldChar w:fldCharType="begin"/>
        </w:r>
        <w:r w:rsidR="00B43396">
          <w:rPr>
            <w:webHidden/>
          </w:rPr>
          <w:instrText xml:space="preserve"> PAGEREF _Toc193279975 \h </w:instrText>
        </w:r>
        <w:r w:rsidR="00B43396">
          <w:rPr>
            <w:webHidden/>
          </w:rPr>
        </w:r>
        <w:r w:rsidR="00B43396">
          <w:rPr>
            <w:webHidden/>
          </w:rPr>
          <w:fldChar w:fldCharType="separate"/>
        </w:r>
        <w:r w:rsidR="00B43396">
          <w:rPr>
            <w:webHidden/>
          </w:rPr>
          <w:t>217</w:t>
        </w:r>
        <w:r w:rsidR="00B43396">
          <w:rPr>
            <w:webHidden/>
          </w:rPr>
          <w:fldChar w:fldCharType="end"/>
        </w:r>
      </w:hyperlink>
    </w:p>
    <w:p w14:paraId="60F1631D" w14:textId="77777777" w:rsidR="00B43396" w:rsidRDefault="00F73C2B" w:rsidP="00B43396">
      <w:pPr>
        <w:pStyle w:val="10"/>
        <w:rPr>
          <w:rFonts w:eastAsiaTheme="minorEastAsia"/>
          <w:lang w:eastAsia="el-GR"/>
        </w:rPr>
      </w:pPr>
      <w:hyperlink w:anchor="_Toc193279976" w:history="1">
        <w:r w:rsidR="00B43396" w:rsidRPr="00A96309">
          <w:rPr>
            <w:rStyle w:val="-"/>
            <w:rFonts w:eastAsia="Calibri"/>
          </w:rPr>
          <w:t>30. ΑΠΟΦΑΣΗ ΥΠΟΥΡΓΟΥ ΠΑΙΔΕΙΑΣ ΚΑΙ ΘΡΗΣΚΕΥΜΑΤΩΝ Αριθμ. 37528/Υ1 της 13/13.3.2020 «Είσοδος του κοινού στο κτήριο του Υπουργείου Παιδείας και Θρησκευμάτων» (</w:t>
        </w:r>
        <w:r w:rsidR="00B43396" w:rsidRPr="00A96309">
          <w:rPr>
            <w:rStyle w:val="-"/>
            <w:rFonts w:eastAsia="Calibri"/>
            <w:lang w:val="en-US"/>
          </w:rPr>
          <w:t>B</w:t>
        </w:r>
        <w:r w:rsidR="00B43396" w:rsidRPr="00A96309">
          <w:rPr>
            <w:rStyle w:val="-"/>
            <w:rFonts w:eastAsia="Calibri"/>
          </w:rPr>
          <w:t>΄ 852)</w:t>
        </w:r>
        <w:r w:rsidR="00B43396">
          <w:rPr>
            <w:webHidden/>
          </w:rPr>
          <w:tab/>
        </w:r>
        <w:r w:rsidR="00B43396">
          <w:rPr>
            <w:webHidden/>
          </w:rPr>
          <w:fldChar w:fldCharType="begin"/>
        </w:r>
        <w:r w:rsidR="00B43396">
          <w:rPr>
            <w:webHidden/>
          </w:rPr>
          <w:instrText xml:space="preserve"> PAGEREF _Toc193279976 \h </w:instrText>
        </w:r>
        <w:r w:rsidR="00B43396">
          <w:rPr>
            <w:webHidden/>
          </w:rPr>
        </w:r>
        <w:r w:rsidR="00B43396">
          <w:rPr>
            <w:webHidden/>
          </w:rPr>
          <w:fldChar w:fldCharType="separate"/>
        </w:r>
        <w:r w:rsidR="00B43396">
          <w:rPr>
            <w:webHidden/>
          </w:rPr>
          <w:t>222</w:t>
        </w:r>
        <w:r w:rsidR="00B43396">
          <w:rPr>
            <w:webHidden/>
          </w:rPr>
          <w:fldChar w:fldCharType="end"/>
        </w:r>
      </w:hyperlink>
    </w:p>
    <w:p w14:paraId="277444CD" w14:textId="77777777" w:rsidR="00B43396" w:rsidRDefault="00F73C2B" w:rsidP="00B43396">
      <w:pPr>
        <w:pStyle w:val="10"/>
        <w:rPr>
          <w:rFonts w:eastAsiaTheme="minorEastAsia"/>
          <w:lang w:eastAsia="el-GR"/>
        </w:rPr>
      </w:pPr>
      <w:hyperlink w:anchor="_Toc193279977" w:history="1">
        <w:r w:rsidR="00B43396" w:rsidRPr="00A96309">
          <w:rPr>
            <w:rStyle w:val="-"/>
            <w:rFonts w:eastAsia="Calibri"/>
          </w:rPr>
          <w:t>31. ΑΠΟΦΑΣΗ ΥΠΟΥΡΓΟΥ ΕΡΓΑΣΙΑΣ ΚΑΙ ΚΟΙΝΩΝΙΚΩΝ ΥΠΟΘΕΣΕΩΝ Αριθμ. 12338/Δ1.4372 της 12/13.3.2020 «Τροποποίηση της 40331/Δ1.13521/13-9-2019 (Β΄ 3520/19-9-2019)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απόφασης του Υπουργού Εργασίας και Κοινωνικών Υποθέσεων, όπως τροποποιήθηκε και ισχύει» (B΄ 854)</w:t>
        </w:r>
        <w:r w:rsidR="00B43396">
          <w:rPr>
            <w:webHidden/>
          </w:rPr>
          <w:tab/>
        </w:r>
        <w:r w:rsidR="00B43396">
          <w:rPr>
            <w:webHidden/>
          </w:rPr>
          <w:fldChar w:fldCharType="begin"/>
        </w:r>
        <w:r w:rsidR="00B43396">
          <w:rPr>
            <w:webHidden/>
          </w:rPr>
          <w:instrText xml:space="preserve"> PAGEREF _Toc193279977 \h </w:instrText>
        </w:r>
        <w:r w:rsidR="00B43396">
          <w:rPr>
            <w:webHidden/>
          </w:rPr>
        </w:r>
        <w:r w:rsidR="00B43396">
          <w:rPr>
            <w:webHidden/>
          </w:rPr>
          <w:fldChar w:fldCharType="separate"/>
        </w:r>
        <w:r w:rsidR="00B43396">
          <w:rPr>
            <w:webHidden/>
          </w:rPr>
          <w:t>224</w:t>
        </w:r>
        <w:r w:rsidR="00B43396">
          <w:rPr>
            <w:webHidden/>
          </w:rPr>
          <w:fldChar w:fldCharType="end"/>
        </w:r>
      </w:hyperlink>
    </w:p>
    <w:p w14:paraId="32802A37" w14:textId="77777777" w:rsidR="00B43396" w:rsidRDefault="00F73C2B" w:rsidP="00B43396">
      <w:pPr>
        <w:pStyle w:val="10"/>
        <w:rPr>
          <w:rFonts w:eastAsiaTheme="minorEastAsia"/>
          <w:lang w:eastAsia="el-GR"/>
        </w:rPr>
      </w:pPr>
      <w:hyperlink w:anchor="_Toc193279978" w:history="1">
        <w:r w:rsidR="00B43396" w:rsidRPr="00A96309">
          <w:rPr>
            <w:rStyle w:val="-"/>
            <w:rFonts w:eastAsia="Calibri"/>
          </w:rPr>
          <w:t>32. ΑΠΟΦΑΣΗ ΥΠΟΥΡΓΩΝ ΑΝΑΠΤΥΞΗΣ ΚΑΙ ΕΠΕΝΔΥΣΕΩΝ - ΠΡΟΣΤΑΣΙΑΣ ΤΟΥ ΠΟΛΙΤΗ - ΕΡΓΑΣΙΑΣ ΚΑΙ ΚΟΙΝΩΝΙΚΩΝ ΥΠΟΘΕΣΕΩΝ – ΥΓΕΙΑΣ - ΠΟΛΙΤΙΣΜΟΥ ΚΑΙ ΑΘΛΗΤΙΣΜΟΥ – ΕΣΩΤΕΡΙΚΩΝ Αριθμ. Δ1α/ΓΠ.οικ. 18149 της 13/13.3.2020 «Επιβολή του μέτρου της προσωρινής απαγόρευσης λειτουργίας επιμέρους ιδιωτικών επιχειρήσεων, μουσείων, αρχαιολογικών και ιστορικών χώρων, αθλητικών εγκαταστάσεων, καθώς και γενικά χώρων συνάθροισης κοινού, στο σύνολο της Επικράτειας, για το χρονικό διάστημα από 14.3.2020 έως και 27.3.2020»  (B΄ 855)</w:t>
        </w:r>
        <w:r w:rsidR="00B43396">
          <w:rPr>
            <w:webHidden/>
          </w:rPr>
          <w:tab/>
        </w:r>
        <w:r w:rsidR="00B43396">
          <w:rPr>
            <w:webHidden/>
          </w:rPr>
          <w:fldChar w:fldCharType="begin"/>
        </w:r>
        <w:r w:rsidR="00B43396">
          <w:rPr>
            <w:webHidden/>
          </w:rPr>
          <w:instrText xml:space="preserve"> PAGEREF _Toc193279978 \h </w:instrText>
        </w:r>
        <w:r w:rsidR="00B43396">
          <w:rPr>
            <w:webHidden/>
          </w:rPr>
        </w:r>
        <w:r w:rsidR="00B43396">
          <w:rPr>
            <w:webHidden/>
          </w:rPr>
          <w:fldChar w:fldCharType="separate"/>
        </w:r>
        <w:r w:rsidR="00B43396">
          <w:rPr>
            <w:webHidden/>
          </w:rPr>
          <w:t>234</w:t>
        </w:r>
        <w:r w:rsidR="00B43396">
          <w:rPr>
            <w:webHidden/>
          </w:rPr>
          <w:fldChar w:fldCharType="end"/>
        </w:r>
      </w:hyperlink>
    </w:p>
    <w:p w14:paraId="79E04D3A" w14:textId="77777777" w:rsidR="00B43396" w:rsidRDefault="00F73C2B" w:rsidP="00B43396">
      <w:pPr>
        <w:pStyle w:val="10"/>
        <w:rPr>
          <w:rFonts w:eastAsiaTheme="minorEastAsia"/>
          <w:lang w:eastAsia="el-GR"/>
        </w:rPr>
      </w:pPr>
      <w:hyperlink w:anchor="_Toc193279979" w:history="1">
        <w:r w:rsidR="00B43396" w:rsidRPr="00A96309">
          <w:rPr>
            <w:rStyle w:val="-"/>
            <w:rFonts w:eastAsia="Calibri"/>
          </w:rPr>
          <w:t>33. ΑΠΟΦΑΣΗ ΥΠΟΥΡΓΩΝ ΠΑΙΔΕΙΑΣ ΚΑΙ ΘΡΗΣΚΕΥΜΑΤΩΝ – ΥΓΕΙΑΣ Αριθμ. Δ1α/Γ.Π.οικ.18150 της 13/13.3.2020 «Προσωρινή αναστολή μετακινήσεων και επισκέψεων μαθητών και εκπαιδευτικών και διαδικασία απαγόρευσης λειτουργίας ελληνόγλωσσων σχολικών μονάδων και πάσης φύσεως εκπαιδευτικών δομών του εξωτερικού, για το χρονικό διάστημα από 14.3.2020 έως και 27.3.2020» (B΄ 855)</w:t>
        </w:r>
        <w:r w:rsidR="00B43396">
          <w:rPr>
            <w:webHidden/>
          </w:rPr>
          <w:tab/>
        </w:r>
        <w:r w:rsidR="00B43396">
          <w:rPr>
            <w:webHidden/>
          </w:rPr>
          <w:fldChar w:fldCharType="begin"/>
        </w:r>
        <w:r w:rsidR="00B43396">
          <w:rPr>
            <w:webHidden/>
          </w:rPr>
          <w:instrText xml:space="preserve"> PAGEREF _Toc193279979 \h </w:instrText>
        </w:r>
        <w:r w:rsidR="00B43396">
          <w:rPr>
            <w:webHidden/>
          </w:rPr>
        </w:r>
        <w:r w:rsidR="00B43396">
          <w:rPr>
            <w:webHidden/>
          </w:rPr>
          <w:fldChar w:fldCharType="separate"/>
        </w:r>
        <w:r w:rsidR="00B43396">
          <w:rPr>
            <w:webHidden/>
          </w:rPr>
          <w:t>236</w:t>
        </w:r>
        <w:r w:rsidR="00B43396">
          <w:rPr>
            <w:webHidden/>
          </w:rPr>
          <w:fldChar w:fldCharType="end"/>
        </w:r>
      </w:hyperlink>
    </w:p>
    <w:p w14:paraId="2CFFB4B0" w14:textId="77777777" w:rsidR="00B43396" w:rsidRDefault="00F73C2B" w:rsidP="00B43396">
      <w:pPr>
        <w:pStyle w:val="10"/>
        <w:rPr>
          <w:rFonts w:eastAsiaTheme="minorEastAsia"/>
          <w:lang w:eastAsia="el-GR"/>
        </w:rPr>
      </w:pPr>
      <w:hyperlink w:anchor="_Toc193279980" w:history="1">
        <w:r w:rsidR="00B43396" w:rsidRPr="00A96309">
          <w:rPr>
            <w:rStyle w:val="-"/>
            <w:rFonts w:eastAsia="Calibri"/>
          </w:rPr>
          <w:t>34. ΑΠΟΦΑΣΗ ΔΙΟΙΚΗΤΗ ΤΗΣ ΑΝΕΞΑΡΤΗΤΗΣ ΑΡΧΗΣ ΔΗΜΟΣΙΩΝ ΕΣΟΔΩΝ Αριθμ. Α.1046 της 12/14.3.2020 «Αναστολή λειτουργίας Φορολογικής και Τελωνειακής Ακαδημίας της ΑΑΔΕ (Ανεξάρτητη Αρχή Δημοσίων Εσόδων) για το χρονικό διάστημα 11.3.2020 έως και 24.3.2020» (Β΄ 856)</w:t>
        </w:r>
        <w:r w:rsidR="00B43396">
          <w:rPr>
            <w:webHidden/>
          </w:rPr>
          <w:tab/>
        </w:r>
        <w:r w:rsidR="00B43396">
          <w:rPr>
            <w:webHidden/>
          </w:rPr>
          <w:fldChar w:fldCharType="begin"/>
        </w:r>
        <w:r w:rsidR="00B43396">
          <w:rPr>
            <w:webHidden/>
          </w:rPr>
          <w:instrText xml:space="preserve"> PAGEREF _Toc193279980 \h </w:instrText>
        </w:r>
        <w:r w:rsidR="00B43396">
          <w:rPr>
            <w:webHidden/>
          </w:rPr>
        </w:r>
        <w:r w:rsidR="00B43396">
          <w:rPr>
            <w:webHidden/>
          </w:rPr>
          <w:fldChar w:fldCharType="separate"/>
        </w:r>
        <w:r w:rsidR="00B43396">
          <w:rPr>
            <w:webHidden/>
          </w:rPr>
          <w:t>236</w:t>
        </w:r>
        <w:r w:rsidR="00B43396">
          <w:rPr>
            <w:webHidden/>
          </w:rPr>
          <w:fldChar w:fldCharType="end"/>
        </w:r>
      </w:hyperlink>
    </w:p>
    <w:p w14:paraId="68C39F46" w14:textId="77777777" w:rsidR="00B43396" w:rsidRDefault="00F73C2B" w:rsidP="00B43396">
      <w:pPr>
        <w:pStyle w:val="10"/>
        <w:rPr>
          <w:rFonts w:eastAsiaTheme="minorEastAsia"/>
          <w:lang w:eastAsia="el-GR"/>
        </w:rPr>
      </w:pPr>
      <w:hyperlink w:anchor="_Toc193279981" w:history="1">
        <w:r w:rsidR="00B43396" w:rsidRPr="00A96309">
          <w:rPr>
            <w:rStyle w:val="-"/>
            <w:rFonts w:eastAsia="Calibri"/>
          </w:rPr>
          <w:t>35. ΑΠΟΦΑΣΗ ΥΠΟΥΡΓΩΝ ΑΝΑΠΤΥΞΗΣ ΚΑΙ ΕΠΕΝΔΥΣΕΩΝ - ΠΡΟΣΤΑΣΙΑΣ ΤΟΥ ΠΟΛΙΤΗ - ΕΡΓΑΣΙΑΣ ΚΑΙ ΚΟΙΝΩΝΙΚΩΝ ΥΠΟΘΕΣΕΩΝ - ΥΓΕΙΑΣ – ΕΣΩΤΕΡΙΚΩΝ Αριθμ. 18152 της 14/14.3.2020 «Επιβολή του μέτρου της προσωρινής απαγόρευσης λειτουργίας εποχικών τουριστικών καταλυμάτων από 15.3.2020 έως και 30.4.2020» (Β΄ 857)</w:t>
        </w:r>
        <w:r w:rsidR="00B43396">
          <w:rPr>
            <w:webHidden/>
          </w:rPr>
          <w:tab/>
        </w:r>
        <w:r w:rsidR="00B43396">
          <w:rPr>
            <w:webHidden/>
          </w:rPr>
          <w:fldChar w:fldCharType="begin"/>
        </w:r>
        <w:r w:rsidR="00B43396">
          <w:rPr>
            <w:webHidden/>
          </w:rPr>
          <w:instrText xml:space="preserve"> PAGEREF _Toc193279981 \h </w:instrText>
        </w:r>
        <w:r w:rsidR="00B43396">
          <w:rPr>
            <w:webHidden/>
          </w:rPr>
        </w:r>
        <w:r w:rsidR="00B43396">
          <w:rPr>
            <w:webHidden/>
          </w:rPr>
          <w:fldChar w:fldCharType="separate"/>
        </w:r>
        <w:r w:rsidR="00B43396">
          <w:rPr>
            <w:webHidden/>
          </w:rPr>
          <w:t>238</w:t>
        </w:r>
        <w:r w:rsidR="00B43396">
          <w:rPr>
            <w:webHidden/>
          </w:rPr>
          <w:fldChar w:fldCharType="end"/>
        </w:r>
      </w:hyperlink>
    </w:p>
    <w:p w14:paraId="33C22A61" w14:textId="77777777" w:rsidR="00B43396" w:rsidRDefault="00F73C2B" w:rsidP="00B43396">
      <w:pPr>
        <w:pStyle w:val="10"/>
        <w:rPr>
          <w:rFonts w:eastAsiaTheme="minorEastAsia"/>
          <w:lang w:eastAsia="el-GR"/>
        </w:rPr>
      </w:pPr>
      <w:hyperlink w:anchor="_Toc193279982" w:history="1">
        <w:r w:rsidR="00B43396" w:rsidRPr="00A96309">
          <w:rPr>
            <w:rStyle w:val="-"/>
            <w:rFonts w:eastAsia="Calibri"/>
          </w:rPr>
          <w:t>36. ΑΠΟΦΑΣΗ ΔΙΟΙΚΗΤΗ ΤΗΣ ΑΝΕΞΑΡΤΗΤΗΣ ΑΡΧΗΣ ΔΗΜΟΣΙΩΝ ΕΣΟΔΩΝ Αριθμ. ΔΔΑΔ Α 1037653 ΕΞ 2020 της 13/14.3.2020 «Μέτρα κατά της διασποράς του κορωνοϊού COVID-19 σε χώρους λειτουργίας των υπηρεσιών της Ανεξάρτητης Αρχής Δημοσίων Εσόδων» (B΄ 858)</w:t>
        </w:r>
        <w:r w:rsidR="00B43396">
          <w:rPr>
            <w:webHidden/>
          </w:rPr>
          <w:tab/>
        </w:r>
        <w:r w:rsidR="00B43396">
          <w:rPr>
            <w:webHidden/>
          </w:rPr>
          <w:fldChar w:fldCharType="begin"/>
        </w:r>
        <w:r w:rsidR="00B43396">
          <w:rPr>
            <w:webHidden/>
          </w:rPr>
          <w:instrText xml:space="preserve"> PAGEREF _Toc193279982 \h </w:instrText>
        </w:r>
        <w:r w:rsidR="00B43396">
          <w:rPr>
            <w:webHidden/>
          </w:rPr>
        </w:r>
        <w:r w:rsidR="00B43396">
          <w:rPr>
            <w:webHidden/>
          </w:rPr>
          <w:fldChar w:fldCharType="separate"/>
        </w:r>
        <w:r w:rsidR="00B43396">
          <w:rPr>
            <w:webHidden/>
          </w:rPr>
          <w:t>239</w:t>
        </w:r>
        <w:r w:rsidR="00B43396">
          <w:rPr>
            <w:webHidden/>
          </w:rPr>
          <w:fldChar w:fldCharType="end"/>
        </w:r>
      </w:hyperlink>
    </w:p>
    <w:p w14:paraId="3AE09EEF" w14:textId="77777777" w:rsidR="00B43396" w:rsidRDefault="00F73C2B" w:rsidP="00B43396">
      <w:pPr>
        <w:pStyle w:val="10"/>
        <w:rPr>
          <w:rFonts w:eastAsiaTheme="minorEastAsia"/>
          <w:lang w:eastAsia="el-GR"/>
        </w:rPr>
      </w:pPr>
      <w:hyperlink w:anchor="_Toc193279983" w:history="1">
        <w:r w:rsidR="00B43396" w:rsidRPr="00A96309">
          <w:rPr>
            <w:rStyle w:val="-"/>
            <w:rFonts w:eastAsia="Calibri"/>
          </w:rPr>
          <w:t>37. ΑΠΟΦΑΣΗ ΥΠΟΥΡΓΩΝ ΑΝΑΠΤΥΞΗΣ ΚΑΙ ΕΠΕΝΔΥΣΕΩΝ - ΠΡΟΣΤΑΣIΑΣ ΤΟΥ ΠΟΛΙΤΗ - ΕΡΓΑΣΙΑΣ ΚΑΙ ΚΟΙΝΩΝΙΚΩΝ ΥΠΟΘΕΣΕΩΝ - ΥΓΕΙΑΣ – ΕΣΩΤΕΡΙΚΩΝ Αριθμ. Δ1α/ΓΠ.οικ.18159 της 14/14.3.2020 «Επιβολή του μέτρου της προσωρινής απαγόρευσης λειτουργίας όλων των οργανωμένων παραλιών (δημόσιων, δημοτικών, ιδιωτικών), των χιονοδρομικών κέντρων, των αγορών των άρθρων 37 και 38 του ν. 4497/2017 (Α΄ 171) και ρύθμιση σχετικών ζητημάτων» (Β΄ 859)</w:t>
        </w:r>
        <w:r w:rsidR="00B43396">
          <w:rPr>
            <w:webHidden/>
          </w:rPr>
          <w:tab/>
        </w:r>
        <w:r w:rsidR="00B43396">
          <w:rPr>
            <w:webHidden/>
          </w:rPr>
          <w:fldChar w:fldCharType="begin"/>
        </w:r>
        <w:r w:rsidR="00B43396">
          <w:rPr>
            <w:webHidden/>
          </w:rPr>
          <w:instrText xml:space="preserve"> PAGEREF _Toc193279983 \h </w:instrText>
        </w:r>
        <w:r w:rsidR="00B43396">
          <w:rPr>
            <w:webHidden/>
          </w:rPr>
        </w:r>
        <w:r w:rsidR="00B43396">
          <w:rPr>
            <w:webHidden/>
          </w:rPr>
          <w:fldChar w:fldCharType="separate"/>
        </w:r>
        <w:r w:rsidR="00B43396">
          <w:rPr>
            <w:webHidden/>
          </w:rPr>
          <w:t>245</w:t>
        </w:r>
        <w:r w:rsidR="00B43396">
          <w:rPr>
            <w:webHidden/>
          </w:rPr>
          <w:fldChar w:fldCharType="end"/>
        </w:r>
      </w:hyperlink>
    </w:p>
    <w:p w14:paraId="563E0C8B" w14:textId="77777777" w:rsidR="00B43396" w:rsidRDefault="00F73C2B" w:rsidP="00B43396">
      <w:pPr>
        <w:pStyle w:val="10"/>
        <w:rPr>
          <w:rFonts w:eastAsiaTheme="minorEastAsia"/>
          <w:lang w:eastAsia="el-GR"/>
        </w:rPr>
      </w:pPr>
      <w:hyperlink w:anchor="_Toc193279984" w:history="1">
        <w:r w:rsidR="00B43396" w:rsidRPr="00A96309">
          <w:rPr>
            <w:rStyle w:val="-"/>
          </w:rPr>
          <w:t>38. ΠΡΑΞΗ ΝΟΜΟΘΕΤΙΚΟΥ ΠΕΡΙΕΧΟΜΕΝΟΥ της 14.3.2020 «Κατεπείγοντα μέτρα αντιμετώπισης της ανάγκης περιορισμού της διασποράς του κορωνοϊού COVID-19» (Α΄ 64)</w:t>
        </w:r>
        <w:r w:rsidR="00B43396">
          <w:rPr>
            <w:webHidden/>
          </w:rPr>
          <w:tab/>
        </w:r>
        <w:r w:rsidR="00B43396">
          <w:rPr>
            <w:webHidden/>
          </w:rPr>
          <w:fldChar w:fldCharType="begin"/>
        </w:r>
        <w:r w:rsidR="00B43396">
          <w:rPr>
            <w:webHidden/>
          </w:rPr>
          <w:instrText xml:space="preserve"> PAGEREF _Toc193279984 \h </w:instrText>
        </w:r>
        <w:r w:rsidR="00B43396">
          <w:rPr>
            <w:webHidden/>
          </w:rPr>
        </w:r>
        <w:r w:rsidR="00B43396">
          <w:rPr>
            <w:webHidden/>
          </w:rPr>
          <w:fldChar w:fldCharType="separate"/>
        </w:r>
        <w:r w:rsidR="00B43396">
          <w:rPr>
            <w:webHidden/>
          </w:rPr>
          <w:t>246</w:t>
        </w:r>
        <w:r w:rsidR="00B43396">
          <w:rPr>
            <w:webHidden/>
          </w:rPr>
          <w:fldChar w:fldCharType="end"/>
        </w:r>
      </w:hyperlink>
    </w:p>
    <w:p w14:paraId="2574028B" w14:textId="77777777" w:rsidR="00B43396" w:rsidRDefault="00F73C2B" w:rsidP="00B43396">
      <w:pPr>
        <w:pStyle w:val="10"/>
        <w:rPr>
          <w:rFonts w:eastAsiaTheme="minorEastAsia"/>
          <w:lang w:eastAsia="el-GR"/>
        </w:rPr>
      </w:pPr>
      <w:hyperlink w:anchor="_Toc193279985" w:history="1">
        <w:r w:rsidR="00B43396" w:rsidRPr="00A96309">
          <w:rPr>
            <w:rStyle w:val="-"/>
          </w:rPr>
          <w:t>39. ΑΠΟΦΑΣΗ ΥΠΟΥΡΓΩΝ ΥΓΕΙΑΣ - ΥΠΟΔΟΜΩΝ ΚΑΙ ΜΕΤΑΦΟΡΩΝ - ΝΑΥΤΙΛΙΑΣ ΚΑΙ ΝΗΣΙΩΤΙΚΗΣ ΠΟΛΙΤΙΚΗΣ Αριθμ. Δ1α/ΓΠ.οικ.18170 της 15/15.3.2020 «Επιβολή του μέτρου του προσωρινού περιορισμού συνδέσεων με το εξωτερικό και κατάπλου πλοίων αναψυχής προς περιορισμό της διάδοσης του κορωνοϊού CΟVID-19» (Β΄ 860)</w:t>
        </w:r>
        <w:r w:rsidR="00B43396">
          <w:rPr>
            <w:webHidden/>
          </w:rPr>
          <w:tab/>
        </w:r>
        <w:r w:rsidR="00B43396">
          <w:rPr>
            <w:webHidden/>
          </w:rPr>
          <w:fldChar w:fldCharType="begin"/>
        </w:r>
        <w:r w:rsidR="00B43396">
          <w:rPr>
            <w:webHidden/>
          </w:rPr>
          <w:instrText xml:space="preserve"> PAGEREF _Toc193279985 \h </w:instrText>
        </w:r>
        <w:r w:rsidR="00B43396">
          <w:rPr>
            <w:webHidden/>
          </w:rPr>
        </w:r>
        <w:r w:rsidR="00B43396">
          <w:rPr>
            <w:webHidden/>
          </w:rPr>
          <w:fldChar w:fldCharType="separate"/>
        </w:r>
        <w:r w:rsidR="00B43396">
          <w:rPr>
            <w:webHidden/>
          </w:rPr>
          <w:t>337</w:t>
        </w:r>
        <w:r w:rsidR="00B43396">
          <w:rPr>
            <w:webHidden/>
          </w:rPr>
          <w:fldChar w:fldCharType="end"/>
        </w:r>
      </w:hyperlink>
    </w:p>
    <w:p w14:paraId="6E92645D" w14:textId="77777777" w:rsidR="00B43396" w:rsidRDefault="00F73C2B" w:rsidP="00B43396">
      <w:pPr>
        <w:pStyle w:val="10"/>
        <w:rPr>
          <w:rFonts w:eastAsiaTheme="minorEastAsia"/>
          <w:lang w:eastAsia="el-GR"/>
        </w:rPr>
      </w:pPr>
      <w:hyperlink w:anchor="_Toc193279986" w:history="1">
        <w:r w:rsidR="00B43396" w:rsidRPr="00A96309">
          <w:rPr>
            <w:rStyle w:val="-"/>
          </w:rPr>
          <w:t>40. ΑΠΟΦΑΣΗ ΥΦΥΠΟΥΡΓΟΥ ΣΤΟΝ ΠΡΩΘΥΠΟΥΡΓΟ Αριθμ. 179 της 15/15.3.2020 «Δωρεάν μετάδοση ενημερωτικών μηνυμάτων για την προστασία της δημόσιας υγείας και τα μέτρα για την αποφυγή της διάδοσης του κορωνοϊού COVID-19 από τηλεοπτικούς και ραδιοφωνικούς σταθμούς» (B΄ 861)</w:t>
        </w:r>
        <w:r w:rsidR="00B43396">
          <w:rPr>
            <w:webHidden/>
          </w:rPr>
          <w:tab/>
        </w:r>
        <w:r w:rsidR="00B43396">
          <w:rPr>
            <w:webHidden/>
          </w:rPr>
          <w:fldChar w:fldCharType="begin"/>
        </w:r>
        <w:r w:rsidR="00B43396">
          <w:rPr>
            <w:webHidden/>
          </w:rPr>
          <w:instrText xml:space="preserve"> PAGEREF _Toc193279986 \h </w:instrText>
        </w:r>
        <w:r w:rsidR="00B43396">
          <w:rPr>
            <w:webHidden/>
          </w:rPr>
        </w:r>
        <w:r w:rsidR="00B43396">
          <w:rPr>
            <w:webHidden/>
          </w:rPr>
          <w:fldChar w:fldCharType="separate"/>
        </w:r>
        <w:r w:rsidR="00B43396">
          <w:rPr>
            <w:webHidden/>
          </w:rPr>
          <w:t>339</w:t>
        </w:r>
        <w:r w:rsidR="00B43396">
          <w:rPr>
            <w:webHidden/>
          </w:rPr>
          <w:fldChar w:fldCharType="end"/>
        </w:r>
      </w:hyperlink>
    </w:p>
    <w:p w14:paraId="012123C6" w14:textId="77777777" w:rsidR="00B43396" w:rsidRDefault="00F73C2B" w:rsidP="00B43396">
      <w:pPr>
        <w:pStyle w:val="10"/>
        <w:rPr>
          <w:rFonts w:eastAsiaTheme="minorEastAsia"/>
          <w:lang w:eastAsia="el-GR"/>
        </w:rPr>
      </w:pPr>
      <w:hyperlink w:anchor="_Toc193279987" w:history="1">
        <w:r w:rsidR="00B43396" w:rsidRPr="00A96309">
          <w:rPr>
            <w:rStyle w:val="-"/>
          </w:rPr>
          <w:t>41. ΑΠΟΦΑΣΗ ΥΠΟΥΡΓΩΝ ΑΝΑΠΤΥΞΗΣ ΚΑΙ ΕΠΕΝΔΥΣΕΩΝ - ΠΡΟΣΤΑΣΙΑΣ ΤΟΥ ΠΟΛΙΤΗ - ΥΓΕΙΑΣ – ΕΣΩΤΕΡΙΚΩΝ - ΥΠΟΔΟΜΩΝ ΚΑΙ ΜΕΤΑΦΟΡΩΝ Αριθμ. 18175 της 15/15.3.2020 «Επιβολή του μέτρου της προσωρινής απαγόρευσης λειτουργίας αναβατήρων (τελεφερίκ), στο σύνολο της Επικράτειας, για το χρονικό διάστημα από 16.3.2020 έως και 29.3.2020» (Β΄ 862)</w:t>
        </w:r>
        <w:r w:rsidR="00B43396">
          <w:rPr>
            <w:webHidden/>
          </w:rPr>
          <w:tab/>
        </w:r>
        <w:r w:rsidR="00B43396">
          <w:rPr>
            <w:webHidden/>
          </w:rPr>
          <w:fldChar w:fldCharType="begin"/>
        </w:r>
        <w:r w:rsidR="00B43396">
          <w:rPr>
            <w:webHidden/>
          </w:rPr>
          <w:instrText xml:space="preserve"> PAGEREF _Toc193279987 \h </w:instrText>
        </w:r>
        <w:r w:rsidR="00B43396">
          <w:rPr>
            <w:webHidden/>
          </w:rPr>
        </w:r>
        <w:r w:rsidR="00B43396">
          <w:rPr>
            <w:webHidden/>
          </w:rPr>
          <w:fldChar w:fldCharType="separate"/>
        </w:r>
        <w:r w:rsidR="00B43396">
          <w:rPr>
            <w:webHidden/>
          </w:rPr>
          <w:t>343</w:t>
        </w:r>
        <w:r w:rsidR="00B43396">
          <w:rPr>
            <w:webHidden/>
          </w:rPr>
          <w:fldChar w:fldCharType="end"/>
        </w:r>
      </w:hyperlink>
    </w:p>
    <w:p w14:paraId="6F660A44" w14:textId="77777777" w:rsidR="00B43396" w:rsidRDefault="00F73C2B" w:rsidP="00B43396">
      <w:pPr>
        <w:pStyle w:val="10"/>
        <w:rPr>
          <w:rFonts w:eastAsiaTheme="minorEastAsia"/>
          <w:lang w:eastAsia="el-GR"/>
        </w:rPr>
      </w:pPr>
      <w:hyperlink w:anchor="_Toc193279988" w:history="1">
        <w:r w:rsidR="00B43396" w:rsidRPr="00A96309">
          <w:rPr>
            <w:rStyle w:val="-"/>
          </w:rPr>
          <w:t>42. ΑΠΟΦΑΣΗ ΠΡΟΕΔΡΟΥ ΤΗΣ ΕΠΙΤΡΟΠΗΣ ΑΝΤΑΓΩΝΙΣΜΟΥ Αριθμ. οικ. 2175 της 13/15.3.2020 «Περιορισμός της λειτουργίας της Επιτροπής Ανταγωνισμού και εξ αποστάσεως παροχή εργασίας με τη χρήση ηλεκτρονικών μέσων και περιορισμός των ωρών εισόδου κοινού σύμφωνα με το άρθρο 5 της από 11.03.2020 πράξης νομοθετικού περιεχομένου (ΦΕΚ 55 Α΄)» (B΄ 863)</w:t>
        </w:r>
        <w:r w:rsidR="00B43396">
          <w:rPr>
            <w:webHidden/>
          </w:rPr>
          <w:tab/>
        </w:r>
        <w:r w:rsidR="00B43396">
          <w:rPr>
            <w:webHidden/>
          </w:rPr>
          <w:fldChar w:fldCharType="begin"/>
        </w:r>
        <w:r w:rsidR="00B43396">
          <w:rPr>
            <w:webHidden/>
          </w:rPr>
          <w:instrText xml:space="preserve"> PAGEREF _Toc193279988 \h </w:instrText>
        </w:r>
        <w:r w:rsidR="00B43396">
          <w:rPr>
            <w:webHidden/>
          </w:rPr>
        </w:r>
        <w:r w:rsidR="00B43396">
          <w:rPr>
            <w:webHidden/>
          </w:rPr>
          <w:fldChar w:fldCharType="separate"/>
        </w:r>
        <w:r w:rsidR="00B43396">
          <w:rPr>
            <w:webHidden/>
          </w:rPr>
          <w:t>344</w:t>
        </w:r>
        <w:r w:rsidR="00B43396">
          <w:rPr>
            <w:webHidden/>
          </w:rPr>
          <w:fldChar w:fldCharType="end"/>
        </w:r>
      </w:hyperlink>
    </w:p>
    <w:p w14:paraId="38A4BA68" w14:textId="77777777" w:rsidR="00B43396" w:rsidRDefault="00F73C2B" w:rsidP="00B43396">
      <w:pPr>
        <w:pStyle w:val="10"/>
        <w:rPr>
          <w:rFonts w:eastAsiaTheme="minorEastAsia"/>
          <w:lang w:eastAsia="el-GR"/>
        </w:rPr>
      </w:pPr>
      <w:hyperlink w:anchor="_Toc193279989" w:history="1">
        <w:r w:rsidR="00B43396" w:rsidRPr="00A96309">
          <w:rPr>
            <w:rStyle w:val="-"/>
          </w:rPr>
          <w:t>43. ΑΠΟΦΑΣΗ ΔΙΟΙΚΗΤΙΚΟΥ ΣΥΜΒΟΥΛΙΟΥ ΤΟΥ ΤΑΜΕΙΟΥ ΠΑΡΑΚΑΤΑΘΗΚΩΝ ΚΑΙ ΔΑΝΕΙΩΝ (Συνεδρίαση 3708/15-3-2020) της 15/15.3.2020 «Περιορισμός λειτουργίας του Ταμείου Παρακαταθηκών και Δανείων και καθορισμός ωρών προσέλευσης κοινού στο πλαίσιο λήψης μέτρων πρόληψης και προστασίας της δημόσιας υγείας έναντι του κορωνοϊού, σύμφωνα με την από 11.3.2020 εκδοθείσα πράξη νομοθετικού περιεχομένου (ΦΕΚ 55 Α΄)» (B΄ 863)</w:t>
        </w:r>
        <w:r w:rsidR="00B43396">
          <w:rPr>
            <w:webHidden/>
          </w:rPr>
          <w:tab/>
        </w:r>
        <w:r w:rsidR="00B43396">
          <w:rPr>
            <w:webHidden/>
          </w:rPr>
          <w:fldChar w:fldCharType="begin"/>
        </w:r>
        <w:r w:rsidR="00B43396">
          <w:rPr>
            <w:webHidden/>
          </w:rPr>
          <w:instrText xml:space="preserve"> PAGEREF _Toc193279989 \h </w:instrText>
        </w:r>
        <w:r w:rsidR="00B43396">
          <w:rPr>
            <w:webHidden/>
          </w:rPr>
        </w:r>
        <w:r w:rsidR="00B43396">
          <w:rPr>
            <w:webHidden/>
          </w:rPr>
          <w:fldChar w:fldCharType="separate"/>
        </w:r>
        <w:r w:rsidR="00B43396">
          <w:rPr>
            <w:webHidden/>
          </w:rPr>
          <w:t>346</w:t>
        </w:r>
        <w:r w:rsidR="00B43396">
          <w:rPr>
            <w:webHidden/>
          </w:rPr>
          <w:fldChar w:fldCharType="end"/>
        </w:r>
      </w:hyperlink>
    </w:p>
    <w:p w14:paraId="228FF5C9" w14:textId="77777777" w:rsidR="00B43396" w:rsidRDefault="00F73C2B" w:rsidP="00B43396">
      <w:pPr>
        <w:pStyle w:val="10"/>
        <w:rPr>
          <w:rFonts w:eastAsiaTheme="minorEastAsia"/>
          <w:lang w:eastAsia="el-GR"/>
        </w:rPr>
      </w:pPr>
      <w:hyperlink w:anchor="_Toc193279990" w:history="1">
        <w:r w:rsidR="00B43396" w:rsidRPr="00A96309">
          <w:rPr>
            <w:rStyle w:val="-"/>
          </w:rPr>
          <w:t>44. ΑΠΟΦΑΣΗ ΥΠΟΥΡΓΩΝ ΕΘΝΙΚΗΣ ΑΜΥΝΑΣ - ΥΓΕΙΑΣ – ΔΙΚΑΙΟΣΥΝΗΣ Αριθμ. Δ1α/ΓΠ.οικ.18176 της 15/15.3.2020 «Επιβολή του μέτρου της προσωρινής αναστολής λειτουργίας όλων των Δικαστηρίων και Εισαγγελιών στο σύνολο της Επικράτειας και της Εθνικής Σχολής Δικαστικών Λειτουργών, για το χρονικό διάστημα από 16.3.2020 έως και 27.3.2020» (B΄ 864)</w:t>
        </w:r>
        <w:r w:rsidR="00B43396">
          <w:rPr>
            <w:webHidden/>
          </w:rPr>
          <w:tab/>
        </w:r>
        <w:r w:rsidR="00B43396">
          <w:rPr>
            <w:webHidden/>
          </w:rPr>
          <w:fldChar w:fldCharType="begin"/>
        </w:r>
        <w:r w:rsidR="00B43396">
          <w:rPr>
            <w:webHidden/>
          </w:rPr>
          <w:instrText xml:space="preserve"> PAGEREF _Toc193279990 \h </w:instrText>
        </w:r>
        <w:r w:rsidR="00B43396">
          <w:rPr>
            <w:webHidden/>
          </w:rPr>
        </w:r>
        <w:r w:rsidR="00B43396">
          <w:rPr>
            <w:webHidden/>
          </w:rPr>
          <w:fldChar w:fldCharType="separate"/>
        </w:r>
        <w:r w:rsidR="00B43396">
          <w:rPr>
            <w:webHidden/>
          </w:rPr>
          <w:t>348</w:t>
        </w:r>
        <w:r w:rsidR="00B43396">
          <w:rPr>
            <w:webHidden/>
          </w:rPr>
          <w:fldChar w:fldCharType="end"/>
        </w:r>
      </w:hyperlink>
    </w:p>
    <w:p w14:paraId="07D4D6DF" w14:textId="77777777" w:rsidR="00B43396" w:rsidRDefault="00F73C2B" w:rsidP="00B43396">
      <w:pPr>
        <w:pStyle w:val="10"/>
        <w:rPr>
          <w:rFonts w:eastAsiaTheme="minorEastAsia"/>
          <w:lang w:eastAsia="el-GR"/>
        </w:rPr>
      </w:pPr>
      <w:hyperlink w:anchor="_Toc193279991" w:history="1">
        <w:r w:rsidR="00B43396" w:rsidRPr="00A96309">
          <w:rPr>
            <w:rStyle w:val="-"/>
          </w:rPr>
          <w:t>45. ΑΠΟΦΑΣΗ ΥΠΟΥΡΓΟΥ ΕΣΩΤΕΡΙΚΩΝ Αριθμ. ΔΙΔΑΔ/Φ. 70Α /32/οικ.7945 της 16/16.3.2020 «Καθορισμός ωρών λειτουργίας των Κέντρων Εξυπηρέτησης Πολιτών (Κ.Ε.Π.)» (Β΄ 865)</w:t>
        </w:r>
        <w:r w:rsidR="00B43396">
          <w:rPr>
            <w:webHidden/>
          </w:rPr>
          <w:tab/>
        </w:r>
        <w:r w:rsidR="00B43396">
          <w:rPr>
            <w:webHidden/>
          </w:rPr>
          <w:fldChar w:fldCharType="begin"/>
        </w:r>
        <w:r w:rsidR="00B43396">
          <w:rPr>
            <w:webHidden/>
          </w:rPr>
          <w:instrText xml:space="preserve"> PAGEREF _Toc193279991 \h </w:instrText>
        </w:r>
        <w:r w:rsidR="00B43396">
          <w:rPr>
            <w:webHidden/>
          </w:rPr>
        </w:r>
        <w:r w:rsidR="00B43396">
          <w:rPr>
            <w:webHidden/>
          </w:rPr>
          <w:fldChar w:fldCharType="separate"/>
        </w:r>
        <w:r w:rsidR="00B43396">
          <w:rPr>
            <w:webHidden/>
          </w:rPr>
          <w:t>351</w:t>
        </w:r>
        <w:r w:rsidR="00B43396">
          <w:rPr>
            <w:webHidden/>
          </w:rPr>
          <w:fldChar w:fldCharType="end"/>
        </w:r>
      </w:hyperlink>
    </w:p>
    <w:p w14:paraId="0B43DAFE" w14:textId="77777777" w:rsidR="00B43396" w:rsidRDefault="00F73C2B" w:rsidP="00B43396">
      <w:pPr>
        <w:pStyle w:val="10"/>
        <w:rPr>
          <w:rFonts w:eastAsiaTheme="minorEastAsia"/>
          <w:lang w:eastAsia="el-GR"/>
        </w:rPr>
      </w:pPr>
      <w:hyperlink w:anchor="_Toc193279992" w:history="1">
        <w:r w:rsidR="00B43396" w:rsidRPr="00A96309">
          <w:rPr>
            <w:rStyle w:val="-"/>
          </w:rPr>
          <w:t>46. ΑΠΟΦΑΣΗ ΥΠΟΥΡΓΟΥ ΟΙΚΟΝΟΜΙΚΩΝ Αριθμ. 31145 ΕΞ 2020 της 13/16.3.2020 «Περιορισμός των ωρών εισόδου κοινού στις Υπηρεσίες του Υπουργείου Οικονομικών» (Β΄ 866)</w:t>
        </w:r>
        <w:r w:rsidR="00B43396">
          <w:rPr>
            <w:webHidden/>
          </w:rPr>
          <w:tab/>
        </w:r>
        <w:r w:rsidR="00B43396">
          <w:rPr>
            <w:webHidden/>
          </w:rPr>
          <w:fldChar w:fldCharType="begin"/>
        </w:r>
        <w:r w:rsidR="00B43396">
          <w:rPr>
            <w:webHidden/>
          </w:rPr>
          <w:instrText xml:space="preserve"> PAGEREF _Toc193279992 \h </w:instrText>
        </w:r>
        <w:r w:rsidR="00B43396">
          <w:rPr>
            <w:webHidden/>
          </w:rPr>
        </w:r>
        <w:r w:rsidR="00B43396">
          <w:rPr>
            <w:webHidden/>
          </w:rPr>
          <w:fldChar w:fldCharType="separate"/>
        </w:r>
        <w:r w:rsidR="00B43396">
          <w:rPr>
            <w:webHidden/>
          </w:rPr>
          <w:t>352</w:t>
        </w:r>
        <w:r w:rsidR="00B43396">
          <w:rPr>
            <w:webHidden/>
          </w:rPr>
          <w:fldChar w:fldCharType="end"/>
        </w:r>
      </w:hyperlink>
    </w:p>
    <w:p w14:paraId="4534FBAB" w14:textId="77777777" w:rsidR="00B43396" w:rsidRDefault="00F73C2B" w:rsidP="00B43396">
      <w:pPr>
        <w:pStyle w:val="10"/>
        <w:rPr>
          <w:rFonts w:eastAsiaTheme="minorEastAsia"/>
          <w:lang w:eastAsia="el-GR"/>
        </w:rPr>
      </w:pPr>
      <w:hyperlink w:anchor="_Toc193279993" w:history="1">
        <w:r w:rsidR="00B43396" w:rsidRPr="00A96309">
          <w:rPr>
            <w:rStyle w:val="-"/>
          </w:rPr>
          <w:t>47. ΑΠΟΦΑΣΗ ΥΠΟΥΡΓΩΝ ΟΙΚΟΝΟΜΙΚΩΝ - ΕΡΓΑΣΙΑΣ ΚΑΙ ΚΟΙΝΩΝΙΚΩΝ ΥΠΟΘΕΣΕΩΝ – ΕΣΩΤΕΡΙΚΩΝ Αριθμ. οικ.12549/4426 της 16/16.3.2020 «Καθορισμός διαδικασίας έκτακτης πρόσληψης επικουρικού προσωπικού για την αντιμετώπιση εκτάκτων αναγκών από την εμφάνιση και διάδοση του κορωνοϊού COVID-19» (Β΄ 868)</w:t>
        </w:r>
        <w:r w:rsidR="00B43396">
          <w:rPr>
            <w:webHidden/>
          </w:rPr>
          <w:tab/>
        </w:r>
        <w:r w:rsidR="00B43396">
          <w:rPr>
            <w:webHidden/>
          </w:rPr>
          <w:fldChar w:fldCharType="begin"/>
        </w:r>
        <w:r w:rsidR="00B43396">
          <w:rPr>
            <w:webHidden/>
          </w:rPr>
          <w:instrText xml:space="preserve"> PAGEREF _Toc193279993 \h </w:instrText>
        </w:r>
        <w:r w:rsidR="00B43396">
          <w:rPr>
            <w:webHidden/>
          </w:rPr>
        </w:r>
        <w:r w:rsidR="00B43396">
          <w:rPr>
            <w:webHidden/>
          </w:rPr>
          <w:fldChar w:fldCharType="separate"/>
        </w:r>
        <w:r w:rsidR="00B43396">
          <w:rPr>
            <w:webHidden/>
          </w:rPr>
          <w:t>353</w:t>
        </w:r>
        <w:r w:rsidR="00B43396">
          <w:rPr>
            <w:webHidden/>
          </w:rPr>
          <w:fldChar w:fldCharType="end"/>
        </w:r>
      </w:hyperlink>
    </w:p>
    <w:p w14:paraId="1CA7AE35" w14:textId="77777777" w:rsidR="00B43396" w:rsidRDefault="00F73C2B" w:rsidP="00B43396">
      <w:pPr>
        <w:pStyle w:val="10"/>
        <w:rPr>
          <w:rFonts w:eastAsiaTheme="minorEastAsia"/>
          <w:lang w:eastAsia="el-GR"/>
        </w:rPr>
      </w:pPr>
      <w:hyperlink w:anchor="_Toc193279994" w:history="1">
        <w:r w:rsidR="00B43396" w:rsidRPr="00A96309">
          <w:rPr>
            <w:rStyle w:val="-"/>
          </w:rPr>
          <w:t>48. ΑΠΟΦΑΣΗ ΥΠΟΥΡΓΟΥ ΟΙΚΟΝΟΜΙΚΩΝ Αριθμ. 31767 ΕΞ 2020 της 16/16.3.2020 «Μέτρα κατά της διασποράς του κορωνοϊού COVID-19 σε χώρους λειτουργίας των υπηρεσιών του Υπουργείου Οικονομικών» (Β΄ 870)</w:t>
        </w:r>
        <w:r w:rsidR="00B43396">
          <w:rPr>
            <w:webHidden/>
          </w:rPr>
          <w:tab/>
        </w:r>
        <w:r w:rsidR="00B43396">
          <w:rPr>
            <w:webHidden/>
          </w:rPr>
          <w:fldChar w:fldCharType="begin"/>
        </w:r>
        <w:r w:rsidR="00B43396">
          <w:rPr>
            <w:webHidden/>
          </w:rPr>
          <w:instrText xml:space="preserve"> PAGEREF _Toc193279994 \h </w:instrText>
        </w:r>
        <w:r w:rsidR="00B43396">
          <w:rPr>
            <w:webHidden/>
          </w:rPr>
        </w:r>
        <w:r w:rsidR="00B43396">
          <w:rPr>
            <w:webHidden/>
          </w:rPr>
          <w:fldChar w:fldCharType="separate"/>
        </w:r>
        <w:r w:rsidR="00B43396">
          <w:rPr>
            <w:webHidden/>
          </w:rPr>
          <w:t>391</w:t>
        </w:r>
        <w:r w:rsidR="00B43396">
          <w:rPr>
            <w:webHidden/>
          </w:rPr>
          <w:fldChar w:fldCharType="end"/>
        </w:r>
      </w:hyperlink>
    </w:p>
    <w:p w14:paraId="67D2EDFC" w14:textId="77777777" w:rsidR="00B43396" w:rsidRDefault="00F73C2B" w:rsidP="00B43396">
      <w:pPr>
        <w:pStyle w:val="10"/>
        <w:rPr>
          <w:rFonts w:eastAsiaTheme="minorEastAsia"/>
          <w:lang w:eastAsia="el-GR"/>
        </w:rPr>
      </w:pPr>
      <w:hyperlink w:anchor="_Toc193279995" w:history="1">
        <w:r w:rsidR="00B43396" w:rsidRPr="00A96309">
          <w:rPr>
            <w:rStyle w:val="-"/>
          </w:rPr>
          <w:t>49. ΑΠΟΦΑΣΗ ΥΠΟΥΡΓΩΝ ΠΡΟΣΤΑΣΙΑΣ ΤΟΥ ΠΟΛΙΤΗ – ΠΕΡΙΒΑΛΛΟΝΤΟΣ ΚΑΙ ΕΝΕΡΓΕΙΑΣ - ΥΠΟΔΟΜΩΝ ΚΑΙ ΜΕΤΑΦΟΡΩΝ Αριθμ. 2500/1/16 της 16/16.3.2020 «Προσωρινή άρση των μέτρων περιορισμού κυκλοφορίας οχημάτων στο κέντρο της Αθήνας για το χρονικό διάστημα από 17.3.2020 έως και 30.4.2020» (Β΄ 871)</w:t>
        </w:r>
        <w:r w:rsidR="00B43396">
          <w:rPr>
            <w:webHidden/>
          </w:rPr>
          <w:tab/>
        </w:r>
        <w:r w:rsidR="00B43396">
          <w:rPr>
            <w:webHidden/>
          </w:rPr>
          <w:fldChar w:fldCharType="begin"/>
        </w:r>
        <w:r w:rsidR="00B43396">
          <w:rPr>
            <w:webHidden/>
          </w:rPr>
          <w:instrText xml:space="preserve"> PAGEREF _Toc193279995 \h </w:instrText>
        </w:r>
        <w:r w:rsidR="00B43396">
          <w:rPr>
            <w:webHidden/>
          </w:rPr>
        </w:r>
        <w:r w:rsidR="00B43396">
          <w:rPr>
            <w:webHidden/>
          </w:rPr>
          <w:fldChar w:fldCharType="separate"/>
        </w:r>
        <w:r w:rsidR="00B43396">
          <w:rPr>
            <w:webHidden/>
          </w:rPr>
          <w:t>391</w:t>
        </w:r>
        <w:r w:rsidR="00B43396">
          <w:rPr>
            <w:webHidden/>
          </w:rPr>
          <w:fldChar w:fldCharType="end"/>
        </w:r>
      </w:hyperlink>
    </w:p>
    <w:p w14:paraId="2200C85F" w14:textId="77777777" w:rsidR="00B43396" w:rsidRDefault="00F73C2B" w:rsidP="00B43396">
      <w:pPr>
        <w:pStyle w:val="10"/>
        <w:rPr>
          <w:rFonts w:eastAsiaTheme="minorEastAsia"/>
          <w:lang w:eastAsia="el-GR"/>
        </w:rPr>
      </w:pPr>
      <w:hyperlink w:anchor="_Toc193279996" w:history="1">
        <w:r w:rsidR="00B43396" w:rsidRPr="00A96309">
          <w:rPr>
            <w:rStyle w:val="-"/>
          </w:rPr>
          <w:t>50. ΑΠΟΦΑΣΗ ΥΠΟΥΡΓΩΝ ΠΑΙΔΕΙΑΣ ΚΑΙ ΘΡΗΣΚΕΥΜΑΤΩΝ-ΥΓΕΙΑΣ Αριθμ. 2867/Υ1 της 16/16.3.2020  «Επιβολή του μέτρου της προσωρινής απαγόρευσης της τέλεσης κάθε είδους λειτουργιών και ιεροπραξιών στους θρησκευτικούς χώρους λατρείας για το χρονικό διάστημα από 16.3.2020 έως 30.3.2020» (Β΄ 872)</w:t>
        </w:r>
        <w:r w:rsidR="00B43396">
          <w:rPr>
            <w:webHidden/>
          </w:rPr>
          <w:tab/>
        </w:r>
        <w:r w:rsidR="00B43396">
          <w:rPr>
            <w:webHidden/>
          </w:rPr>
          <w:fldChar w:fldCharType="begin"/>
        </w:r>
        <w:r w:rsidR="00B43396">
          <w:rPr>
            <w:webHidden/>
          </w:rPr>
          <w:instrText xml:space="preserve"> PAGEREF _Toc193279996 \h </w:instrText>
        </w:r>
        <w:r w:rsidR="00B43396">
          <w:rPr>
            <w:webHidden/>
          </w:rPr>
        </w:r>
        <w:r w:rsidR="00B43396">
          <w:rPr>
            <w:webHidden/>
          </w:rPr>
          <w:fldChar w:fldCharType="separate"/>
        </w:r>
        <w:r w:rsidR="00B43396">
          <w:rPr>
            <w:webHidden/>
          </w:rPr>
          <w:t>393</w:t>
        </w:r>
        <w:r w:rsidR="00B43396">
          <w:rPr>
            <w:webHidden/>
          </w:rPr>
          <w:fldChar w:fldCharType="end"/>
        </w:r>
      </w:hyperlink>
    </w:p>
    <w:p w14:paraId="1313A69A" w14:textId="77777777" w:rsidR="00B43396" w:rsidRDefault="00F73C2B" w:rsidP="00B43396">
      <w:pPr>
        <w:pStyle w:val="10"/>
        <w:rPr>
          <w:rFonts w:eastAsiaTheme="minorEastAsia"/>
          <w:lang w:eastAsia="el-GR"/>
        </w:rPr>
      </w:pPr>
      <w:hyperlink w:anchor="_Toc193279997" w:history="1">
        <w:r w:rsidR="00B43396" w:rsidRPr="00A96309">
          <w:rPr>
            <w:rStyle w:val="-"/>
          </w:rPr>
          <w:t>51. ΑΠΟΦΑΣΗ ΥΠΟΥΡΓΟΥ ΕΡΓΑΣΙΑΣ ΚΑΙ ΚΟΙΝΩΝΙΚΩΝ ΥΠΟΘΕΣΕΩΝ Aριθμ. Δ1. 12569/4435 της 16/17.3.2020 «Περιορισμός των ωρών εισόδου κοινού στο πρωτόκολλο και τις λοιπές υπηρεσίες του Υπουργείου Εργασίας και Κοινωνικών Υποθέσεων» (Β΄ 909)</w:t>
        </w:r>
        <w:r w:rsidR="00B43396">
          <w:rPr>
            <w:webHidden/>
          </w:rPr>
          <w:tab/>
        </w:r>
        <w:r w:rsidR="00B43396">
          <w:rPr>
            <w:webHidden/>
          </w:rPr>
          <w:fldChar w:fldCharType="begin"/>
        </w:r>
        <w:r w:rsidR="00B43396">
          <w:rPr>
            <w:webHidden/>
          </w:rPr>
          <w:instrText xml:space="preserve"> PAGEREF _Toc193279997 \h </w:instrText>
        </w:r>
        <w:r w:rsidR="00B43396">
          <w:rPr>
            <w:webHidden/>
          </w:rPr>
        </w:r>
        <w:r w:rsidR="00B43396">
          <w:rPr>
            <w:webHidden/>
          </w:rPr>
          <w:fldChar w:fldCharType="separate"/>
        </w:r>
        <w:r w:rsidR="00B43396">
          <w:rPr>
            <w:webHidden/>
          </w:rPr>
          <w:t>395</w:t>
        </w:r>
        <w:r w:rsidR="00B43396">
          <w:rPr>
            <w:webHidden/>
          </w:rPr>
          <w:fldChar w:fldCharType="end"/>
        </w:r>
      </w:hyperlink>
    </w:p>
    <w:p w14:paraId="73EB1D5C" w14:textId="77777777" w:rsidR="00B43396" w:rsidRDefault="00F73C2B" w:rsidP="00B43396">
      <w:pPr>
        <w:pStyle w:val="10"/>
        <w:rPr>
          <w:rFonts w:eastAsiaTheme="minorEastAsia"/>
          <w:lang w:eastAsia="el-GR"/>
        </w:rPr>
      </w:pPr>
      <w:hyperlink w:anchor="_Toc193279998" w:history="1">
        <w:r w:rsidR="00B43396" w:rsidRPr="00A96309">
          <w:rPr>
            <w:rStyle w:val="-"/>
          </w:rPr>
          <w:t>52. ΑΠΟΦΑΣΗ ΠΡΟΕΔΡΟΥ ΤΗΣ ΡΥΘΜΙΣΤΙΚΗΣ ΑΡΧΗΣ ΛΙΜΕΝΩΝ Αριθμ. απόφ. 44/2020 της 16/17.3.2020 «Μέτρα κατά της διασποράς του κορωνοϊού COVID-19 σε χώρους λειτουργίας των υπηρεσιών της Ρυθμιστικής Αρχής Λιμένων» (Β΄ 909)</w:t>
        </w:r>
        <w:r w:rsidR="00B43396">
          <w:rPr>
            <w:webHidden/>
          </w:rPr>
          <w:tab/>
        </w:r>
        <w:r w:rsidR="00B43396">
          <w:rPr>
            <w:webHidden/>
          </w:rPr>
          <w:fldChar w:fldCharType="begin"/>
        </w:r>
        <w:r w:rsidR="00B43396">
          <w:rPr>
            <w:webHidden/>
          </w:rPr>
          <w:instrText xml:space="preserve"> PAGEREF _Toc193279998 \h </w:instrText>
        </w:r>
        <w:r w:rsidR="00B43396">
          <w:rPr>
            <w:webHidden/>
          </w:rPr>
        </w:r>
        <w:r w:rsidR="00B43396">
          <w:rPr>
            <w:webHidden/>
          </w:rPr>
          <w:fldChar w:fldCharType="separate"/>
        </w:r>
        <w:r w:rsidR="00B43396">
          <w:rPr>
            <w:webHidden/>
          </w:rPr>
          <w:t>397</w:t>
        </w:r>
        <w:r w:rsidR="00B43396">
          <w:rPr>
            <w:webHidden/>
          </w:rPr>
          <w:fldChar w:fldCharType="end"/>
        </w:r>
      </w:hyperlink>
    </w:p>
    <w:p w14:paraId="1DD25433" w14:textId="77777777" w:rsidR="00B43396" w:rsidRDefault="00F73C2B" w:rsidP="00B43396">
      <w:pPr>
        <w:pStyle w:val="10"/>
        <w:rPr>
          <w:rFonts w:eastAsiaTheme="minorEastAsia"/>
          <w:lang w:eastAsia="el-GR"/>
        </w:rPr>
      </w:pPr>
      <w:hyperlink w:anchor="_Toc193279999" w:history="1">
        <w:r w:rsidR="00B43396" w:rsidRPr="00A96309">
          <w:rPr>
            <w:rStyle w:val="-"/>
          </w:rPr>
          <w:t>53. ΑΠΟΦΑΣΗ ΔΙΟΙΚΗΤΗ ΤΗΣ ΑΝΕΞΑΡΤΗΤΗΣ ΑΡΧΗΣ ΔΗΜΟΣΙΩΝ ΕΣΟΔΩΝ Αριθμ. Α.1048 της 16/17.3.2020 «Δωρεάν διάθεση αιθυλικής αλκοόλης στο Υπουργείο Υγείας προς το σκοπό παρασκευής αντισηπτικού στο πλαίσιο των μέτρων για την πρόληψη της εμφάνισης και την αντιμετώπιση της διάδοσης του κορωνοϊού» (Β΄ 910)</w:t>
        </w:r>
        <w:r w:rsidR="00B43396">
          <w:rPr>
            <w:webHidden/>
          </w:rPr>
          <w:tab/>
        </w:r>
        <w:r w:rsidR="00B43396">
          <w:rPr>
            <w:webHidden/>
          </w:rPr>
          <w:fldChar w:fldCharType="begin"/>
        </w:r>
        <w:r w:rsidR="00B43396">
          <w:rPr>
            <w:webHidden/>
          </w:rPr>
          <w:instrText xml:space="preserve"> PAGEREF _Toc193279999 \h </w:instrText>
        </w:r>
        <w:r w:rsidR="00B43396">
          <w:rPr>
            <w:webHidden/>
          </w:rPr>
        </w:r>
        <w:r w:rsidR="00B43396">
          <w:rPr>
            <w:webHidden/>
          </w:rPr>
          <w:fldChar w:fldCharType="separate"/>
        </w:r>
        <w:r w:rsidR="00B43396">
          <w:rPr>
            <w:webHidden/>
          </w:rPr>
          <w:t>401</w:t>
        </w:r>
        <w:r w:rsidR="00B43396">
          <w:rPr>
            <w:webHidden/>
          </w:rPr>
          <w:fldChar w:fldCharType="end"/>
        </w:r>
      </w:hyperlink>
    </w:p>
    <w:p w14:paraId="28F4F315" w14:textId="77777777" w:rsidR="00B43396" w:rsidRDefault="00F73C2B" w:rsidP="00B43396">
      <w:pPr>
        <w:pStyle w:val="10"/>
        <w:rPr>
          <w:rFonts w:eastAsiaTheme="minorEastAsia"/>
          <w:lang w:eastAsia="el-GR"/>
        </w:rPr>
      </w:pPr>
      <w:hyperlink w:anchor="_Toc193280000" w:history="1">
        <w:r w:rsidR="00B43396" w:rsidRPr="00A96309">
          <w:rPr>
            <w:rStyle w:val="-"/>
          </w:rPr>
          <w:t>54. ΑΠΟΦΑΣΗ ΥΠΟΥΡΓΟΥ ΥΓΕΙΑΣ Αριθμ. Α1ε/Γ.Π.οικ. 18087 της 13/17.3.2020 «Τροποποίηση ωραρίου εισόδου κοινού στο Τμήμα Γραμματείας (γραφεία Πρωτοκόλλου) και στα γραφεία της Κεντρικής Υπηρεσίας του Υπουργείου Υγείας» (Β΄ 913)</w:t>
        </w:r>
        <w:r w:rsidR="00B43396">
          <w:rPr>
            <w:webHidden/>
          </w:rPr>
          <w:tab/>
        </w:r>
        <w:r w:rsidR="00B43396">
          <w:rPr>
            <w:webHidden/>
          </w:rPr>
          <w:fldChar w:fldCharType="begin"/>
        </w:r>
        <w:r w:rsidR="00B43396">
          <w:rPr>
            <w:webHidden/>
          </w:rPr>
          <w:instrText xml:space="preserve"> PAGEREF _Toc193280000 \h </w:instrText>
        </w:r>
        <w:r w:rsidR="00B43396">
          <w:rPr>
            <w:webHidden/>
          </w:rPr>
        </w:r>
        <w:r w:rsidR="00B43396">
          <w:rPr>
            <w:webHidden/>
          </w:rPr>
          <w:fldChar w:fldCharType="separate"/>
        </w:r>
        <w:r w:rsidR="00B43396">
          <w:rPr>
            <w:webHidden/>
          </w:rPr>
          <w:t>403</w:t>
        </w:r>
        <w:r w:rsidR="00B43396">
          <w:rPr>
            <w:webHidden/>
          </w:rPr>
          <w:fldChar w:fldCharType="end"/>
        </w:r>
      </w:hyperlink>
    </w:p>
    <w:p w14:paraId="581E3C34" w14:textId="77777777" w:rsidR="00B43396" w:rsidRDefault="00F73C2B" w:rsidP="00B43396">
      <w:pPr>
        <w:pStyle w:val="10"/>
        <w:rPr>
          <w:rFonts w:eastAsiaTheme="minorEastAsia"/>
          <w:lang w:eastAsia="el-GR"/>
        </w:rPr>
      </w:pPr>
      <w:hyperlink w:anchor="_Toc193280001" w:history="1">
        <w:r w:rsidR="00B43396" w:rsidRPr="00A96309">
          <w:rPr>
            <w:rStyle w:val="-"/>
          </w:rPr>
          <w:t>55. ΑΠΟΦΑΣΗ ΥΠΟΥΡΓΟΥ ΤΟΥΡΙΣΜΟΥ Αριθμ. 4647 της 17/17.3.2020  «Μέτρα κατά της διασποράς του κορωνοϊού  COVID - 19 σε χώρους λειτουργίας των υπηρεσιών του Υπουργείου Τουρισμού» (Β΄ 914)</w:t>
        </w:r>
        <w:r w:rsidR="00B43396">
          <w:rPr>
            <w:webHidden/>
          </w:rPr>
          <w:tab/>
        </w:r>
        <w:r w:rsidR="00B43396">
          <w:rPr>
            <w:webHidden/>
          </w:rPr>
          <w:fldChar w:fldCharType="begin"/>
        </w:r>
        <w:r w:rsidR="00B43396">
          <w:rPr>
            <w:webHidden/>
          </w:rPr>
          <w:instrText xml:space="preserve"> PAGEREF _Toc193280001 \h </w:instrText>
        </w:r>
        <w:r w:rsidR="00B43396">
          <w:rPr>
            <w:webHidden/>
          </w:rPr>
        </w:r>
        <w:r w:rsidR="00B43396">
          <w:rPr>
            <w:webHidden/>
          </w:rPr>
          <w:fldChar w:fldCharType="separate"/>
        </w:r>
        <w:r w:rsidR="00B43396">
          <w:rPr>
            <w:webHidden/>
          </w:rPr>
          <w:t>403</w:t>
        </w:r>
        <w:r w:rsidR="00B43396">
          <w:rPr>
            <w:webHidden/>
          </w:rPr>
          <w:fldChar w:fldCharType="end"/>
        </w:r>
      </w:hyperlink>
    </w:p>
    <w:p w14:paraId="1AF86CFC" w14:textId="77777777" w:rsidR="00B43396" w:rsidRDefault="00F73C2B" w:rsidP="00B43396">
      <w:pPr>
        <w:pStyle w:val="10"/>
        <w:rPr>
          <w:rFonts w:eastAsiaTheme="minorEastAsia"/>
          <w:lang w:eastAsia="el-GR"/>
        </w:rPr>
      </w:pPr>
      <w:hyperlink w:anchor="_Toc193280002" w:history="1">
        <w:r w:rsidR="00B43396" w:rsidRPr="00A96309">
          <w:rPr>
            <w:rStyle w:val="-"/>
          </w:rPr>
          <w:t xml:space="preserve">56. ΑΠΟΦΑΣΗ ΥΠΟΥΡΓΩΝ ΑΝΑΠΤΥΞΗΣ  ΚΑΙ  ΕΠΕΝΔΥΣΕΩΝ ΠΡΟΣΤΑΣΙΑΣ ΤΟΥ ΠΟΛΙΤΗ - ΕΡΓΑΣΙΑΣ ΚΑΙ ΚΟΙΝΩΝΙΚΩΝ ΥΠΟΘΕΣΕΩΝ - ΥΓΕΙΑΣ ΠΟΛΙΤΙΣΜΟΥ ΚΑΙ ΑΘΛΗΤΙΣΜΟΥ - ΕΣΩΤΕΡΙΚΩΝ Αριθμ. Δ1α/ΓΠ.οικ. 19024 της 17/17.3.2020 «Επιβολή του μέτρου της προσωρινής απαγόρευσης λειτουργίας ιδιωτικών επιχειρήσεων, στο σύνολο της </w:t>
        </w:r>
        <w:r w:rsidR="00B43396" w:rsidRPr="00A96309">
          <w:rPr>
            <w:rStyle w:val="-"/>
          </w:rPr>
          <w:lastRenderedPageBreak/>
          <w:t>Επικράτειας, για το χρονικό διάστημα από 18.3.2020 έως και 31.3.2020, προς περιορισμό της διασποράς του κορωνοϊού COVID-19» (Β΄ 915)</w:t>
        </w:r>
        <w:r w:rsidR="00B43396">
          <w:rPr>
            <w:webHidden/>
          </w:rPr>
          <w:tab/>
        </w:r>
        <w:r w:rsidR="00B43396">
          <w:rPr>
            <w:webHidden/>
          </w:rPr>
          <w:fldChar w:fldCharType="begin"/>
        </w:r>
        <w:r w:rsidR="00B43396">
          <w:rPr>
            <w:webHidden/>
          </w:rPr>
          <w:instrText xml:space="preserve"> PAGEREF _Toc193280002 \h </w:instrText>
        </w:r>
        <w:r w:rsidR="00B43396">
          <w:rPr>
            <w:webHidden/>
          </w:rPr>
        </w:r>
        <w:r w:rsidR="00B43396">
          <w:rPr>
            <w:webHidden/>
          </w:rPr>
          <w:fldChar w:fldCharType="separate"/>
        </w:r>
        <w:r w:rsidR="00B43396">
          <w:rPr>
            <w:webHidden/>
          </w:rPr>
          <w:t>406</w:t>
        </w:r>
        <w:r w:rsidR="00B43396">
          <w:rPr>
            <w:webHidden/>
          </w:rPr>
          <w:fldChar w:fldCharType="end"/>
        </w:r>
      </w:hyperlink>
    </w:p>
    <w:p w14:paraId="4779CE12" w14:textId="77777777" w:rsidR="00B43396" w:rsidRDefault="00F73C2B" w:rsidP="00B43396">
      <w:pPr>
        <w:pStyle w:val="10"/>
        <w:rPr>
          <w:rFonts w:eastAsiaTheme="minorEastAsia"/>
          <w:lang w:eastAsia="el-GR"/>
        </w:rPr>
      </w:pPr>
      <w:hyperlink w:anchor="_Toc193280003" w:history="1">
        <w:r w:rsidR="00B43396" w:rsidRPr="00A96309">
          <w:rPr>
            <w:rStyle w:val="-"/>
          </w:rPr>
          <w:t>57. ΑΠΟΦΑΣΗ ΥΠΟΥΡΓΩΝ ΠΡΟΣΤΑΣΙΑΣ ΤΟΥ ΠΟΛΙΤΗ - ΥΓΕΙΑΣ - ΕΣΩΤΕΡΙΚΩΝ Αριθμ. Δ1α/ΓΠ.οικ. 19030 της 17/17.3.2020  «Επιβολή του μέτρου της απαγόρευσης εισόδου στη χώρα των υπηκόων τρίτων κρατών πλην των κρατών της Ευρωπαϊκής Ένωσης και της Συμφωνίας Σένγκεν προς περιορισμό της διασποράς του κορωνοϊού COVID-19» (Β΄ 916)</w:t>
        </w:r>
        <w:r w:rsidR="00B43396">
          <w:rPr>
            <w:webHidden/>
          </w:rPr>
          <w:tab/>
        </w:r>
        <w:r w:rsidR="00B43396">
          <w:rPr>
            <w:webHidden/>
          </w:rPr>
          <w:fldChar w:fldCharType="begin"/>
        </w:r>
        <w:r w:rsidR="00B43396">
          <w:rPr>
            <w:webHidden/>
          </w:rPr>
          <w:instrText xml:space="preserve"> PAGEREF _Toc193280003 \h </w:instrText>
        </w:r>
        <w:r w:rsidR="00B43396">
          <w:rPr>
            <w:webHidden/>
          </w:rPr>
        </w:r>
        <w:r w:rsidR="00B43396">
          <w:rPr>
            <w:webHidden/>
          </w:rPr>
          <w:fldChar w:fldCharType="separate"/>
        </w:r>
        <w:r w:rsidR="00B43396">
          <w:rPr>
            <w:webHidden/>
          </w:rPr>
          <w:t>411</w:t>
        </w:r>
        <w:r w:rsidR="00B43396">
          <w:rPr>
            <w:webHidden/>
          </w:rPr>
          <w:fldChar w:fldCharType="end"/>
        </w:r>
      </w:hyperlink>
    </w:p>
    <w:p w14:paraId="26E3702B" w14:textId="77777777" w:rsidR="00B43396" w:rsidRDefault="00F73C2B" w:rsidP="00B43396">
      <w:pPr>
        <w:pStyle w:val="10"/>
        <w:rPr>
          <w:rFonts w:eastAsiaTheme="minorEastAsia"/>
          <w:lang w:eastAsia="el-GR"/>
        </w:rPr>
      </w:pPr>
      <w:hyperlink w:anchor="_Toc193280004" w:history="1">
        <w:r w:rsidR="00B43396" w:rsidRPr="00A96309">
          <w:rPr>
            <w:rStyle w:val="-"/>
          </w:rPr>
          <w:t>58. ΑΠΟΦΑΣΗ ΥΠΟΥΡΓΩΝ ΥΓΕΙΑΣ – ΕΣΩΤΕΡΙΚΩΝ Αριθμ. ΔΙΔΑΔ/Φ. 64 /315/οικ.8030 της 18/18.3.2020 «Επέκταση της διευκόλυνσης ειδικής άδειας σε άλλες ομάδες ευπαθείς/αυξημένου κινδύνου για σοβαρή λοίμωξη COVID-19» (Β΄ 928)</w:t>
        </w:r>
        <w:r w:rsidR="00B43396">
          <w:rPr>
            <w:webHidden/>
          </w:rPr>
          <w:tab/>
        </w:r>
        <w:r w:rsidR="00B43396">
          <w:rPr>
            <w:webHidden/>
          </w:rPr>
          <w:fldChar w:fldCharType="begin"/>
        </w:r>
        <w:r w:rsidR="00B43396">
          <w:rPr>
            <w:webHidden/>
          </w:rPr>
          <w:instrText xml:space="preserve"> PAGEREF _Toc193280004 \h </w:instrText>
        </w:r>
        <w:r w:rsidR="00B43396">
          <w:rPr>
            <w:webHidden/>
          </w:rPr>
        </w:r>
        <w:r w:rsidR="00B43396">
          <w:rPr>
            <w:webHidden/>
          </w:rPr>
          <w:fldChar w:fldCharType="separate"/>
        </w:r>
        <w:r w:rsidR="00B43396">
          <w:rPr>
            <w:webHidden/>
          </w:rPr>
          <w:t>414</w:t>
        </w:r>
        <w:r w:rsidR="00B43396">
          <w:rPr>
            <w:webHidden/>
          </w:rPr>
          <w:fldChar w:fldCharType="end"/>
        </w:r>
      </w:hyperlink>
    </w:p>
    <w:p w14:paraId="7E52DD1C" w14:textId="77777777" w:rsidR="00B43396" w:rsidRDefault="00F73C2B" w:rsidP="00B43396">
      <w:pPr>
        <w:pStyle w:val="10"/>
        <w:rPr>
          <w:rFonts w:eastAsiaTheme="minorEastAsia"/>
          <w:lang w:eastAsia="el-GR"/>
        </w:rPr>
      </w:pPr>
      <w:hyperlink w:anchor="_Toc193280005" w:history="1">
        <w:r w:rsidR="00B43396" w:rsidRPr="00A96309">
          <w:rPr>
            <w:rStyle w:val="-"/>
          </w:rPr>
          <w:t>59. ΑΠΟΦΑΣΗ ΥΠΟΥΡΓΟΥ ΥΓΕΙΑΣ Αριθμ. Α1ε/Γ.Π.οικ. 19009 της 17/18.3.2020 «Έκτακτα μέτρα λειτουργίας της Κεντρικής Υπηρεσίας του Υπουργείου Υγείας για την αποφυγή της διασποράς του κορωνοϊού COVID» (Β΄ 929)</w:t>
        </w:r>
        <w:r w:rsidR="00B43396">
          <w:rPr>
            <w:webHidden/>
          </w:rPr>
          <w:tab/>
        </w:r>
        <w:r w:rsidR="00B43396">
          <w:rPr>
            <w:webHidden/>
          </w:rPr>
          <w:fldChar w:fldCharType="begin"/>
        </w:r>
        <w:r w:rsidR="00B43396">
          <w:rPr>
            <w:webHidden/>
          </w:rPr>
          <w:instrText xml:space="preserve"> PAGEREF _Toc193280005 \h </w:instrText>
        </w:r>
        <w:r w:rsidR="00B43396">
          <w:rPr>
            <w:webHidden/>
          </w:rPr>
        </w:r>
        <w:r w:rsidR="00B43396">
          <w:rPr>
            <w:webHidden/>
          </w:rPr>
          <w:fldChar w:fldCharType="separate"/>
        </w:r>
        <w:r w:rsidR="00B43396">
          <w:rPr>
            <w:webHidden/>
          </w:rPr>
          <w:t>414</w:t>
        </w:r>
        <w:r w:rsidR="00B43396">
          <w:rPr>
            <w:webHidden/>
          </w:rPr>
          <w:fldChar w:fldCharType="end"/>
        </w:r>
      </w:hyperlink>
    </w:p>
    <w:p w14:paraId="4BF983EA" w14:textId="77777777" w:rsidR="00B43396" w:rsidRDefault="00F73C2B" w:rsidP="00B43396">
      <w:pPr>
        <w:pStyle w:val="10"/>
        <w:rPr>
          <w:rFonts w:eastAsiaTheme="minorEastAsia"/>
          <w:lang w:eastAsia="el-GR"/>
        </w:rPr>
      </w:pPr>
      <w:hyperlink w:anchor="_Toc193280006" w:history="1">
        <w:r w:rsidR="00B43396" w:rsidRPr="00A96309">
          <w:rPr>
            <w:rStyle w:val="-"/>
          </w:rPr>
          <w:t>60. ΑΠΟΦΑΣΗ ΥΠΟΥΡΓΩΝ ΑΝΑΠΤΥΞΗΣ ΚΑΙ ΕΠΕΝΔΥΣΕΩΝ - ΠΡΟΣΤΑΣΙΑΣ ΤΟΥ ΠΟΛΙΤΗ - ΕΡΓΑΣΙΑΣ ΚΑΙ ΚΟΙΝΩΝΙΚΩΝ ΥΠΟΘΕΣΕΩΝ ΥΓΕΙΑΣ - ΕΣΩΤΕΡΙΚΩΝ Αριθμ. Δ1α/ΓΠ.οικ. 19419 της 18/19.3.2020 «Επιβολή του μέτρου της προσωρινής απαγόρευσης λειτουργίας των κύριων ξενοδοχειακών καταλυμάτων με την ονομασία «Ξενώνες φιλοξενίας νέων» (Youth Hostels), στο σύνολο της Επικράτειας, για το χρονικό διάστημα από 19.3.2020 έως και 30.4.2020» (Β΄ 930)</w:t>
        </w:r>
        <w:r w:rsidR="00B43396">
          <w:rPr>
            <w:webHidden/>
          </w:rPr>
          <w:tab/>
        </w:r>
        <w:r w:rsidR="00B43396">
          <w:rPr>
            <w:webHidden/>
          </w:rPr>
          <w:fldChar w:fldCharType="begin"/>
        </w:r>
        <w:r w:rsidR="00B43396">
          <w:rPr>
            <w:webHidden/>
          </w:rPr>
          <w:instrText xml:space="preserve"> PAGEREF _Toc193280006 \h </w:instrText>
        </w:r>
        <w:r w:rsidR="00B43396">
          <w:rPr>
            <w:webHidden/>
          </w:rPr>
        </w:r>
        <w:r w:rsidR="00B43396">
          <w:rPr>
            <w:webHidden/>
          </w:rPr>
          <w:fldChar w:fldCharType="separate"/>
        </w:r>
        <w:r w:rsidR="00B43396">
          <w:rPr>
            <w:webHidden/>
          </w:rPr>
          <w:t>415</w:t>
        </w:r>
        <w:r w:rsidR="00B43396">
          <w:rPr>
            <w:webHidden/>
          </w:rPr>
          <w:fldChar w:fldCharType="end"/>
        </w:r>
      </w:hyperlink>
    </w:p>
    <w:p w14:paraId="3E4694E1" w14:textId="77777777" w:rsidR="00B43396" w:rsidRDefault="00F73C2B" w:rsidP="00B43396">
      <w:pPr>
        <w:pStyle w:val="10"/>
        <w:rPr>
          <w:rFonts w:eastAsiaTheme="minorEastAsia"/>
          <w:lang w:eastAsia="el-GR"/>
        </w:rPr>
      </w:pPr>
      <w:hyperlink w:anchor="_Toc193280007" w:history="1">
        <w:r w:rsidR="00B43396" w:rsidRPr="00A96309">
          <w:rPr>
            <w:rStyle w:val="-"/>
          </w:rPr>
          <w:t>61. ΑΠΟΦΑΣΗ ΥΠΟΥΡΓΩΝ  ΑΝΑΠΤΥΞΗΣ ΚΑΙ ΕΠΕΝΔΥΣΕΩΝ - ΠΡΟΣΤΑΣΙΑΣ ΤΟΥ ΠΟΛΙΤΗ - ΕΡΓΑΣΙΑΣ ΚΑΙ ΚΟΙΝΩΝΙΚΩΝ ΥΠΟΘΕΣΕΩΝ - ΥΓΕΙΑΣ - ΕΣΩΤΕΡΙΚΩΝ - ΝΑΥΤΙΛΙΑΣ ΚΑΙ ΝΗΣΙΩΤΙΚΗΣ ΠΟΛΙΤΙΚΗΣ Αριθμ. Δ1α/ΓΠ.οικ.19420 της 18/18.3.2020 «Επιβολή του μέτρου της απαγόρευσης λειτουργίας των σχολών εκπαίδευσης υποψηφίων χειριστών ταχυπλόων σκαφών, των σχολών ναυαγοσωστικής εκπαίδευσης, των επιχειρήσεων παροχής καταδυτικών υπηρεσιών αναψυχής, των επιχειρήσεων εκμίσθωσης θαλασσίων μέσων αναψυχής, καθώς και των επιχειρήσεων εκμίσθωσης μηχανοκίνητων λέμβων και ταχυπλόων σκαφών, για το χρονικό διάστημα από 18-3-2020 έως και 20-4-2020» (Β΄ 931)</w:t>
        </w:r>
        <w:r w:rsidR="00B43396">
          <w:rPr>
            <w:webHidden/>
          </w:rPr>
          <w:tab/>
        </w:r>
        <w:r w:rsidR="00B43396">
          <w:rPr>
            <w:webHidden/>
          </w:rPr>
          <w:fldChar w:fldCharType="begin"/>
        </w:r>
        <w:r w:rsidR="00B43396">
          <w:rPr>
            <w:webHidden/>
          </w:rPr>
          <w:instrText xml:space="preserve"> PAGEREF _Toc193280007 \h </w:instrText>
        </w:r>
        <w:r w:rsidR="00B43396">
          <w:rPr>
            <w:webHidden/>
          </w:rPr>
        </w:r>
        <w:r w:rsidR="00B43396">
          <w:rPr>
            <w:webHidden/>
          </w:rPr>
          <w:fldChar w:fldCharType="separate"/>
        </w:r>
        <w:r w:rsidR="00B43396">
          <w:rPr>
            <w:webHidden/>
          </w:rPr>
          <w:t>416</w:t>
        </w:r>
        <w:r w:rsidR="00B43396">
          <w:rPr>
            <w:webHidden/>
          </w:rPr>
          <w:fldChar w:fldCharType="end"/>
        </w:r>
      </w:hyperlink>
    </w:p>
    <w:p w14:paraId="34CA52A8" w14:textId="77777777" w:rsidR="00B43396" w:rsidRDefault="00F73C2B" w:rsidP="00B43396">
      <w:pPr>
        <w:pStyle w:val="10"/>
        <w:rPr>
          <w:rFonts w:eastAsiaTheme="minorEastAsia"/>
          <w:lang w:eastAsia="el-GR"/>
        </w:rPr>
      </w:pPr>
      <w:hyperlink w:anchor="_Toc193280008" w:history="1">
        <w:r w:rsidR="00B43396" w:rsidRPr="00A96309">
          <w:rPr>
            <w:rStyle w:val="-"/>
          </w:rPr>
          <w:t>62. ΑΠΟΦΑΣΗ ΥΠΟΥΡΓΩΝ ΥΓΕΙΑΣ  ΚΑΙ ΝΑΥΤΙΛΙΑΣ ΚΑΙ ΝΗΣΙΩΤΙΚΗΣ ΠΟΛΙΤΙΚΗΣ Αριθμ. Δ1α/ΓΠ.οικ. 19421 της 18/18.3.2020 «Επιβολή του μέτρου του προσωρινού περιορισμού του κατάπλου ιδιωτικών πλοίων (σκαφών) αναψυχής προς περιορισμό της διάδοσης του κορωνοϊού COVID-19» (Β΄ 932)</w:t>
        </w:r>
        <w:r w:rsidR="00B43396">
          <w:rPr>
            <w:webHidden/>
          </w:rPr>
          <w:tab/>
        </w:r>
        <w:r w:rsidR="00B43396">
          <w:rPr>
            <w:webHidden/>
          </w:rPr>
          <w:fldChar w:fldCharType="begin"/>
        </w:r>
        <w:r w:rsidR="00B43396">
          <w:rPr>
            <w:webHidden/>
          </w:rPr>
          <w:instrText xml:space="preserve"> PAGEREF _Toc193280008 \h </w:instrText>
        </w:r>
        <w:r w:rsidR="00B43396">
          <w:rPr>
            <w:webHidden/>
          </w:rPr>
        </w:r>
        <w:r w:rsidR="00B43396">
          <w:rPr>
            <w:webHidden/>
          </w:rPr>
          <w:fldChar w:fldCharType="separate"/>
        </w:r>
        <w:r w:rsidR="00B43396">
          <w:rPr>
            <w:webHidden/>
          </w:rPr>
          <w:t>419</w:t>
        </w:r>
        <w:r w:rsidR="00B43396">
          <w:rPr>
            <w:webHidden/>
          </w:rPr>
          <w:fldChar w:fldCharType="end"/>
        </w:r>
      </w:hyperlink>
    </w:p>
    <w:p w14:paraId="50D1C57B" w14:textId="77777777" w:rsidR="00B43396" w:rsidRDefault="00F73C2B" w:rsidP="00B43396">
      <w:pPr>
        <w:pStyle w:val="10"/>
        <w:rPr>
          <w:rFonts w:eastAsiaTheme="minorEastAsia"/>
          <w:lang w:eastAsia="el-GR"/>
        </w:rPr>
      </w:pPr>
      <w:hyperlink w:anchor="_Toc193280009" w:history="1">
        <w:r w:rsidR="00B43396" w:rsidRPr="00A96309">
          <w:rPr>
            <w:rStyle w:val="-"/>
          </w:rPr>
          <w:t>63. ΑΠΟΦΑΣΗ ΥΠΟΥΡΓΩΝ ΟΙΚΟΝΟΜΙΚΩΝ – ΥΓΕΙΑΣ Αριθμ. Β1.α/οικ. 19627 της 19/19.3.2020 «Έκτακτη οικονομική ενίσχυση στα πλαίσια των μέτρων αποφυγής και περιορισμού της διάδοσης του κορωνοϊού» (Β΄ 934)</w:t>
        </w:r>
        <w:r w:rsidR="00B43396">
          <w:rPr>
            <w:webHidden/>
          </w:rPr>
          <w:tab/>
        </w:r>
        <w:r w:rsidR="00B43396">
          <w:rPr>
            <w:webHidden/>
          </w:rPr>
          <w:fldChar w:fldCharType="begin"/>
        </w:r>
        <w:r w:rsidR="00B43396">
          <w:rPr>
            <w:webHidden/>
          </w:rPr>
          <w:instrText xml:space="preserve"> PAGEREF _Toc193280009 \h </w:instrText>
        </w:r>
        <w:r w:rsidR="00B43396">
          <w:rPr>
            <w:webHidden/>
          </w:rPr>
        </w:r>
        <w:r w:rsidR="00B43396">
          <w:rPr>
            <w:webHidden/>
          </w:rPr>
          <w:fldChar w:fldCharType="separate"/>
        </w:r>
        <w:r w:rsidR="00B43396">
          <w:rPr>
            <w:webHidden/>
          </w:rPr>
          <w:t>420</w:t>
        </w:r>
        <w:r w:rsidR="00B43396">
          <w:rPr>
            <w:webHidden/>
          </w:rPr>
          <w:fldChar w:fldCharType="end"/>
        </w:r>
      </w:hyperlink>
    </w:p>
    <w:p w14:paraId="1A91E058" w14:textId="77777777" w:rsidR="00B43396" w:rsidRDefault="00F73C2B" w:rsidP="00B43396">
      <w:pPr>
        <w:pStyle w:val="10"/>
        <w:rPr>
          <w:rFonts w:eastAsiaTheme="minorEastAsia"/>
          <w:lang w:eastAsia="el-GR"/>
        </w:rPr>
      </w:pPr>
      <w:hyperlink w:anchor="_Toc193280010" w:history="1">
        <w:r w:rsidR="00B43396" w:rsidRPr="00A96309">
          <w:rPr>
            <w:rStyle w:val="-"/>
          </w:rPr>
          <w:t>64. ΑΠΟΦΑΣΗ ΥΠΟΥΡΓΩΝ ΑΝΑΠΤΥΞΗΣ ΚΑΙ ΕΠΕΝΔΥΣΕΩΝ – ΠΡΟΣΤΑΣΙΑΣ ΤΟΥ ΠΟΛΙΤΗ - ΕΡΓΑΣΙΑΣ ΚΑΙ ΚΟΙΝΩΝΙΚΩΝ ΥΠΟΘΕΣΕΩΝ - ΥΓΕΙΑΣ – ΕΣΩΤΕΡΙΚΩΝ Αριθμ. Δ1α/ΓΠ.οικ. 19738 της 19/19.3.2020 «Επιβολή του μέτρου της προσωρινής απαγόρευσης λειτουργίας των έμμισθων, άμισθων υποθηκοφυλακείων, των κτηματολογικών γραφείων Ρόδου, Κω - Λέρου, των κτηματολογικών γραφείων Πειραιά, Θεσσαλονίκης, καθώς και των κτηματολογικών γραφείων και υποκαταστημάτων του Φορέα «Ελληνικό Κτηματολόγιο», στο σύνολο της Επικράτειας, για το χρονικό διάστημα από 20.3.2020 έως και 2.4.2020» (Β΄ 936)</w:t>
        </w:r>
        <w:r w:rsidR="00B43396">
          <w:rPr>
            <w:webHidden/>
          </w:rPr>
          <w:tab/>
        </w:r>
        <w:r w:rsidR="00B43396">
          <w:rPr>
            <w:webHidden/>
          </w:rPr>
          <w:fldChar w:fldCharType="begin"/>
        </w:r>
        <w:r w:rsidR="00B43396">
          <w:rPr>
            <w:webHidden/>
          </w:rPr>
          <w:instrText xml:space="preserve"> PAGEREF _Toc193280010 \h </w:instrText>
        </w:r>
        <w:r w:rsidR="00B43396">
          <w:rPr>
            <w:webHidden/>
          </w:rPr>
        </w:r>
        <w:r w:rsidR="00B43396">
          <w:rPr>
            <w:webHidden/>
          </w:rPr>
          <w:fldChar w:fldCharType="separate"/>
        </w:r>
        <w:r w:rsidR="00B43396">
          <w:rPr>
            <w:webHidden/>
          </w:rPr>
          <w:t>422</w:t>
        </w:r>
        <w:r w:rsidR="00B43396">
          <w:rPr>
            <w:webHidden/>
          </w:rPr>
          <w:fldChar w:fldCharType="end"/>
        </w:r>
      </w:hyperlink>
    </w:p>
    <w:p w14:paraId="69584F95" w14:textId="77777777" w:rsidR="00B43396" w:rsidRDefault="00F73C2B" w:rsidP="00B43396">
      <w:pPr>
        <w:pStyle w:val="10"/>
        <w:rPr>
          <w:rFonts w:eastAsiaTheme="minorEastAsia"/>
          <w:lang w:eastAsia="el-GR"/>
        </w:rPr>
      </w:pPr>
      <w:hyperlink w:anchor="_Toc193280011" w:history="1">
        <w:r w:rsidR="00B43396" w:rsidRPr="00A96309">
          <w:rPr>
            <w:rStyle w:val="-"/>
          </w:rPr>
          <w:t>65. ΠΡΑΞΗ ΝΟΜΟΘΕΤΙΚΟΥ ΠΕΡΙΕΧΟΜΕΝΟΥ της 20.3.2020 «Κατεπείγοντα μέτρα για την αντιμετώπιση των συνεπειών του κινδύνου διασποράς του κορωνοϊού COVID-19, τη</w:t>
        </w:r>
        <w:r w:rsidR="00B43396" w:rsidRPr="00A96309">
          <w:rPr>
            <w:rStyle w:val="-"/>
            <w:vertAlign w:val="superscript"/>
          </w:rPr>
          <w:t xml:space="preserve"> </w:t>
        </w:r>
        <w:r w:rsidR="00B43396" w:rsidRPr="00A96309">
          <w:rPr>
            <w:rStyle w:val="-"/>
          </w:rPr>
          <w:t xml:space="preserve">στήριξη της </w:t>
        </w:r>
        <w:r w:rsidR="00B43396" w:rsidRPr="00A96309">
          <w:rPr>
            <w:rStyle w:val="-"/>
          </w:rPr>
          <w:lastRenderedPageBreak/>
          <w:t>κοινωνίας και της επιχειρηματικότητας και τη διασφάλιση της ομαλής λειτουργίας της αγοράς και της δημόσιας διοίκησης» (Α΄ 68)</w:t>
        </w:r>
        <w:r w:rsidR="00B43396">
          <w:rPr>
            <w:webHidden/>
          </w:rPr>
          <w:tab/>
        </w:r>
        <w:r w:rsidR="00B43396">
          <w:rPr>
            <w:webHidden/>
          </w:rPr>
          <w:fldChar w:fldCharType="begin"/>
        </w:r>
        <w:r w:rsidR="00B43396">
          <w:rPr>
            <w:webHidden/>
          </w:rPr>
          <w:instrText xml:space="preserve"> PAGEREF _Toc193280011 \h </w:instrText>
        </w:r>
        <w:r w:rsidR="00B43396">
          <w:rPr>
            <w:webHidden/>
          </w:rPr>
        </w:r>
        <w:r w:rsidR="00B43396">
          <w:rPr>
            <w:webHidden/>
          </w:rPr>
          <w:fldChar w:fldCharType="separate"/>
        </w:r>
        <w:r w:rsidR="00B43396">
          <w:rPr>
            <w:webHidden/>
          </w:rPr>
          <w:t>423</w:t>
        </w:r>
        <w:r w:rsidR="00B43396">
          <w:rPr>
            <w:webHidden/>
          </w:rPr>
          <w:fldChar w:fldCharType="end"/>
        </w:r>
      </w:hyperlink>
    </w:p>
    <w:p w14:paraId="7BF1E922" w14:textId="77777777" w:rsidR="00B43396" w:rsidRDefault="00F73C2B" w:rsidP="00B43396">
      <w:pPr>
        <w:pStyle w:val="10"/>
        <w:rPr>
          <w:rFonts w:eastAsiaTheme="minorEastAsia"/>
          <w:lang w:eastAsia="el-GR"/>
        </w:rPr>
      </w:pPr>
      <w:hyperlink w:anchor="_Toc193280012" w:history="1">
        <w:r w:rsidR="00B43396" w:rsidRPr="00A96309">
          <w:rPr>
            <w:rStyle w:val="-"/>
          </w:rPr>
          <w:t>66. ΑΠΟΦΑΣΗ ΥΠΟΥΡΓΩΝ ΥΓΕΙΑΣ - ΕΣΩΤΕΡΙΚΩΝ - ΜΕΤΑΝΑΣΤΕΥΣΗΣ ΚΑΙ ΑΣΥΛΟΥ Αριθμ. 12687/2020 της 16/20.3.2020 «Αναστολή της υπηρεσίας της υποδοχής του κοινού, σύμφωνα με τις διατάξεις του άρθρου 15 της από 11 Μαρτίου 2020 Πράξης Νομοθετικού Περιεχομένου (Α΄ 55)» (Β΄ 939)</w:t>
        </w:r>
        <w:r w:rsidR="00B43396">
          <w:rPr>
            <w:webHidden/>
          </w:rPr>
          <w:tab/>
        </w:r>
        <w:r w:rsidR="00B43396">
          <w:rPr>
            <w:webHidden/>
          </w:rPr>
          <w:fldChar w:fldCharType="begin"/>
        </w:r>
        <w:r w:rsidR="00B43396">
          <w:rPr>
            <w:webHidden/>
          </w:rPr>
          <w:instrText xml:space="preserve"> PAGEREF _Toc193280012 \h </w:instrText>
        </w:r>
        <w:r w:rsidR="00B43396">
          <w:rPr>
            <w:webHidden/>
          </w:rPr>
        </w:r>
        <w:r w:rsidR="00B43396">
          <w:rPr>
            <w:webHidden/>
          </w:rPr>
          <w:fldChar w:fldCharType="separate"/>
        </w:r>
        <w:r w:rsidR="00B43396">
          <w:rPr>
            <w:webHidden/>
          </w:rPr>
          <w:t>539</w:t>
        </w:r>
        <w:r w:rsidR="00B43396">
          <w:rPr>
            <w:webHidden/>
          </w:rPr>
          <w:fldChar w:fldCharType="end"/>
        </w:r>
      </w:hyperlink>
    </w:p>
    <w:p w14:paraId="0A89ADAC" w14:textId="77777777" w:rsidR="00B43396" w:rsidRDefault="00F73C2B" w:rsidP="00B43396">
      <w:pPr>
        <w:pStyle w:val="10"/>
        <w:rPr>
          <w:rFonts w:eastAsiaTheme="minorEastAsia"/>
          <w:lang w:eastAsia="el-GR"/>
        </w:rPr>
      </w:pPr>
      <w:hyperlink w:anchor="_Toc193280013" w:history="1">
        <w:r w:rsidR="00B43396" w:rsidRPr="00A96309">
          <w:rPr>
            <w:rStyle w:val="-"/>
          </w:rPr>
          <w:t>67. ΑΠΟΦΑΣΗ ΟΛΟΜΕΛΕΙΑΣ ΤΗΣ ΕΘΝΙΚΗΣ ΕΠΙΤΡΟΠΗΣ ΤΗΛΕΠΙΚΟΙΝΩΝΙΩΝ ΚΑΙ ΤΑΧΥΔΡΟΜΕΙΩΝ Αριθμ. 927/1 της 14/20.3.2020 «Λήψη επειγόντων μέτρων λειτουργίας της ΕΕΤΤ στο πλαίσιο εφαρμογής της από 11-3-2020 ΠΝΠ (ΦΕΚ 55/Α΄/11-3-2020) «Κατεπείγοντα μέτρα αντιμετώπισης των αρνητικών συνεπειών εμφάνισης του κορωνοϊού COVID-19 και της ανάγκης περιορισμού της διάδοσής του» (Β΄ 939)</w:t>
        </w:r>
        <w:r w:rsidR="00B43396">
          <w:rPr>
            <w:webHidden/>
          </w:rPr>
          <w:tab/>
        </w:r>
        <w:r w:rsidR="00B43396">
          <w:rPr>
            <w:webHidden/>
          </w:rPr>
          <w:fldChar w:fldCharType="begin"/>
        </w:r>
        <w:r w:rsidR="00B43396">
          <w:rPr>
            <w:webHidden/>
          </w:rPr>
          <w:instrText xml:space="preserve"> PAGEREF _Toc193280013 \h </w:instrText>
        </w:r>
        <w:r w:rsidR="00B43396">
          <w:rPr>
            <w:webHidden/>
          </w:rPr>
        </w:r>
        <w:r w:rsidR="00B43396">
          <w:rPr>
            <w:webHidden/>
          </w:rPr>
          <w:fldChar w:fldCharType="separate"/>
        </w:r>
        <w:r w:rsidR="00B43396">
          <w:rPr>
            <w:webHidden/>
          </w:rPr>
          <w:t>541</w:t>
        </w:r>
        <w:r w:rsidR="00B43396">
          <w:rPr>
            <w:webHidden/>
          </w:rPr>
          <w:fldChar w:fldCharType="end"/>
        </w:r>
      </w:hyperlink>
    </w:p>
    <w:p w14:paraId="5ED85DC0" w14:textId="77777777" w:rsidR="00B43396" w:rsidRDefault="00F73C2B" w:rsidP="00B43396">
      <w:pPr>
        <w:pStyle w:val="10"/>
        <w:rPr>
          <w:rFonts w:eastAsiaTheme="minorEastAsia"/>
          <w:lang w:eastAsia="el-GR"/>
        </w:rPr>
      </w:pPr>
      <w:hyperlink w:anchor="_Toc193280014" w:history="1">
        <w:r w:rsidR="00B43396" w:rsidRPr="00A96309">
          <w:rPr>
            <w:rStyle w:val="-"/>
          </w:rPr>
          <w:t>68. ΑΠΟΦΑΣΗ ΔΗΜΑΡΧΟΥ ΛΕΡΟΥ Αριθμ. 22 της 16/20.3.2020 «Τροποποίηση ωραρίου εξυπηρέτησης κοινού στις υπηρεσίες του Δήμου Λέρου, λόγω κορωνοϊού» (Β΄ 940)</w:t>
        </w:r>
        <w:r w:rsidR="00B43396">
          <w:rPr>
            <w:webHidden/>
          </w:rPr>
          <w:tab/>
        </w:r>
        <w:r w:rsidR="00B43396">
          <w:rPr>
            <w:webHidden/>
          </w:rPr>
          <w:fldChar w:fldCharType="begin"/>
        </w:r>
        <w:r w:rsidR="00B43396">
          <w:rPr>
            <w:webHidden/>
          </w:rPr>
          <w:instrText xml:space="preserve"> PAGEREF _Toc193280014 \h </w:instrText>
        </w:r>
        <w:r w:rsidR="00B43396">
          <w:rPr>
            <w:webHidden/>
          </w:rPr>
        </w:r>
        <w:r w:rsidR="00B43396">
          <w:rPr>
            <w:webHidden/>
          </w:rPr>
          <w:fldChar w:fldCharType="separate"/>
        </w:r>
        <w:r w:rsidR="00B43396">
          <w:rPr>
            <w:webHidden/>
          </w:rPr>
          <w:t>544</w:t>
        </w:r>
        <w:r w:rsidR="00B43396">
          <w:rPr>
            <w:webHidden/>
          </w:rPr>
          <w:fldChar w:fldCharType="end"/>
        </w:r>
      </w:hyperlink>
    </w:p>
    <w:p w14:paraId="2D91666B" w14:textId="77777777" w:rsidR="00B43396" w:rsidRDefault="00F73C2B" w:rsidP="00B43396">
      <w:pPr>
        <w:pStyle w:val="10"/>
        <w:rPr>
          <w:rFonts w:eastAsiaTheme="minorEastAsia"/>
          <w:lang w:eastAsia="el-GR"/>
        </w:rPr>
      </w:pPr>
      <w:hyperlink w:anchor="_Toc193280015" w:history="1">
        <w:r w:rsidR="00B43396" w:rsidRPr="00A96309">
          <w:rPr>
            <w:rStyle w:val="-"/>
          </w:rPr>
          <w:t>69. ΑΠΟΦΑΣΗ ΥΠΟΥΡΓΩΝ ΑΝΑΠΤΥΞΗΣ ΚΑΙ ΕΠΕΝΔΥΣΕΩΝ - ΠΡΟΣΤΑΣΙΑΣ ΤΟΥ ΠΟΛΙΤΗ - ΕΡΓΑΣΙΑΣ ΚΑΙ ΚΟΙΝΩΝΙΚΩΝ ΥΠΟΘΕΣΕΩΝ - ΥΓΕΙΑΣ - ΕΣΩΤΕΡΙΚΩΝ Αριθμ. Δ1α/ΓΠ.οικ. 20006 της 20/20.3.2020 «Επιβολή του μέτρου της προσωρινής απαγόρευσης λειτουργίας των λαϊκών αγορών της παραγράφου 9 του άρθρου 2 του ν. 4497/2017 (Α΄ 171) σε όλη την Επικράτεια, για το Σάββατο 21 Μαρτίου 2020 και επιμέρους ρυθμίσεις λειτουργίας αυτών από 23.3.2020 έως και 30.4.2020» (Β΄ 943)</w:t>
        </w:r>
        <w:r w:rsidR="00B43396">
          <w:rPr>
            <w:webHidden/>
          </w:rPr>
          <w:tab/>
        </w:r>
        <w:r w:rsidR="00B43396">
          <w:rPr>
            <w:webHidden/>
          </w:rPr>
          <w:fldChar w:fldCharType="begin"/>
        </w:r>
        <w:r w:rsidR="00B43396">
          <w:rPr>
            <w:webHidden/>
          </w:rPr>
          <w:instrText xml:space="preserve"> PAGEREF _Toc193280015 \h </w:instrText>
        </w:r>
        <w:r w:rsidR="00B43396">
          <w:rPr>
            <w:webHidden/>
          </w:rPr>
        </w:r>
        <w:r w:rsidR="00B43396">
          <w:rPr>
            <w:webHidden/>
          </w:rPr>
          <w:fldChar w:fldCharType="separate"/>
        </w:r>
        <w:r w:rsidR="00B43396">
          <w:rPr>
            <w:webHidden/>
          </w:rPr>
          <w:t>545</w:t>
        </w:r>
        <w:r w:rsidR="00B43396">
          <w:rPr>
            <w:webHidden/>
          </w:rPr>
          <w:fldChar w:fldCharType="end"/>
        </w:r>
      </w:hyperlink>
    </w:p>
    <w:p w14:paraId="3E12DE47" w14:textId="77777777" w:rsidR="00B43396" w:rsidRDefault="00F73C2B" w:rsidP="00B43396">
      <w:pPr>
        <w:pStyle w:val="10"/>
        <w:rPr>
          <w:rFonts w:eastAsiaTheme="minorEastAsia"/>
          <w:lang w:eastAsia="el-GR"/>
        </w:rPr>
      </w:pPr>
      <w:hyperlink w:anchor="_Toc193280016" w:history="1">
        <w:r w:rsidR="00B43396" w:rsidRPr="00A96309">
          <w:rPr>
            <w:rStyle w:val="-"/>
            <w:rFonts w:eastAsia="Calibri"/>
          </w:rPr>
          <w:t>70. ΑΠΟΦΑΣΗ ΥΠΟΥΡΓΩΝ ΠΡΟΣΤΑΣΙΑΣ ΤΟΥ ΠΟΛΙΤΗ - ΥΓΕΙΑΣ - ΕΣΩΤΕΡΙΚΩΝ - ΝΑΥΤΙΛΙΑΣ ΚΑΙ ΝΗΣΙΩΤΙΚΗΣ ΠΟΛΙΤΙΚΗΣ Αριθμ. Δ1α/ΓΠ.οικ. 20009 της 20/20.3.2020 «Επιβολή του μέτρου του εν μέρει προσωρινού περιορισμού κυκλοφορίας κάθε τύπου πλοίων και σκαφών καθώς και του απόπλου και κατάπλου ιδιωτικών πλοίων αναψυχής και επαγγελματικών τουριστικών πλοίων στην ελληνική Επικράτεια, προς περιορισμό της διάδοσης του κορωνοϊού CΟVID-19, για το χρονικό διάστημα από 21.3.2020 και ώρα 06:00 έως και 21.4.2020 και ώρα 06:00» (Β΄ 944)</w:t>
        </w:r>
        <w:r w:rsidR="00B43396">
          <w:rPr>
            <w:webHidden/>
          </w:rPr>
          <w:tab/>
        </w:r>
        <w:r w:rsidR="00B43396">
          <w:rPr>
            <w:webHidden/>
          </w:rPr>
          <w:fldChar w:fldCharType="begin"/>
        </w:r>
        <w:r w:rsidR="00B43396">
          <w:rPr>
            <w:webHidden/>
          </w:rPr>
          <w:instrText xml:space="preserve"> PAGEREF _Toc193280016 \h </w:instrText>
        </w:r>
        <w:r w:rsidR="00B43396">
          <w:rPr>
            <w:webHidden/>
          </w:rPr>
        </w:r>
        <w:r w:rsidR="00B43396">
          <w:rPr>
            <w:webHidden/>
          </w:rPr>
          <w:fldChar w:fldCharType="separate"/>
        </w:r>
        <w:r w:rsidR="00B43396">
          <w:rPr>
            <w:webHidden/>
          </w:rPr>
          <w:t>545</w:t>
        </w:r>
        <w:r w:rsidR="00B43396">
          <w:rPr>
            <w:webHidden/>
          </w:rPr>
          <w:fldChar w:fldCharType="end"/>
        </w:r>
      </w:hyperlink>
    </w:p>
    <w:p w14:paraId="74E6279A" w14:textId="77777777" w:rsidR="00B43396" w:rsidRDefault="00F73C2B" w:rsidP="00B43396">
      <w:pPr>
        <w:pStyle w:val="10"/>
        <w:rPr>
          <w:rFonts w:eastAsiaTheme="minorEastAsia"/>
          <w:lang w:eastAsia="el-GR"/>
        </w:rPr>
      </w:pPr>
      <w:hyperlink w:anchor="_Toc193280017" w:history="1">
        <w:r w:rsidR="00B43396" w:rsidRPr="00A96309">
          <w:rPr>
            <w:rStyle w:val="-"/>
          </w:rPr>
          <w:t>71. ΑΠΟΦΑΣΗ ΥΠΟΥΡΓΟΥ ΑΝΑΠΤΥΞΗΣ ΚΑΙ ΕΠΕΝΔΥΣΕΩΝ Αριθμ. 31927 της 21/21.3.2020 «Τροποποίηση του εθνικού πλαισίου ωραρίου λειτουργίας των εμπορικών καταστημάτων λιανικής πώλησης τροφίμων, λειτουργία τους κατά τις Κυριακές καθώς και καθιέρωση υποχρέωσης αυτών προς πώληση εφημερίδων» (Β΄ 945)</w:t>
        </w:r>
        <w:r w:rsidR="00B43396">
          <w:rPr>
            <w:webHidden/>
          </w:rPr>
          <w:tab/>
        </w:r>
        <w:r w:rsidR="00B43396">
          <w:rPr>
            <w:webHidden/>
          </w:rPr>
          <w:fldChar w:fldCharType="begin"/>
        </w:r>
        <w:r w:rsidR="00B43396">
          <w:rPr>
            <w:webHidden/>
          </w:rPr>
          <w:instrText xml:space="preserve"> PAGEREF _Toc193280017 \h </w:instrText>
        </w:r>
        <w:r w:rsidR="00B43396">
          <w:rPr>
            <w:webHidden/>
          </w:rPr>
        </w:r>
        <w:r w:rsidR="00B43396">
          <w:rPr>
            <w:webHidden/>
          </w:rPr>
          <w:fldChar w:fldCharType="separate"/>
        </w:r>
        <w:r w:rsidR="00B43396">
          <w:rPr>
            <w:webHidden/>
          </w:rPr>
          <w:t>547</w:t>
        </w:r>
        <w:r w:rsidR="00B43396">
          <w:rPr>
            <w:webHidden/>
          </w:rPr>
          <w:fldChar w:fldCharType="end"/>
        </w:r>
      </w:hyperlink>
    </w:p>
    <w:p w14:paraId="3C8A28AB" w14:textId="77777777" w:rsidR="00B43396" w:rsidRDefault="00F73C2B" w:rsidP="00B43396">
      <w:pPr>
        <w:pStyle w:val="10"/>
        <w:rPr>
          <w:rFonts w:eastAsiaTheme="minorEastAsia"/>
          <w:lang w:eastAsia="el-GR"/>
        </w:rPr>
      </w:pPr>
      <w:hyperlink w:anchor="_Toc193280018" w:history="1">
        <w:r w:rsidR="00B43396" w:rsidRPr="00A96309">
          <w:rPr>
            <w:rStyle w:val="-"/>
          </w:rPr>
          <w:t>72. ΑΠΟΦΑΣΗ ΔΙΟΙΚΗΤΗ ΤΗΣ ΑΝΕΞΑΡΤΗΤΗΣ ΑΡΧΗΣ ΔΗΜΟΣΙΩΝ ΕΣΟΔΩΝ Αριθμ. Α. 1051 της 20/21.3.2020 «Τροποποίηση της απόφασης Γ.Γ.Δ.Ε. ΠΟΛ.1022/ 2014 (179 Β΄) «Υποβολή καταστάσεων φορολογικών στοιχείων, για διασταύρωση πληροφοριών», όπως ισχύει» (Β΄ 947)</w:t>
        </w:r>
        <w:r w:rsidR="00B43396">
          <w:rPr>
            <w:webHidden/>
          </w:rPr>
          <w:tab/>
        </w:r>
        <w:r w:rsidR="00B43396">
          <w:rPr>
            <w:webHidden/>
          </w:rPr>
          <w:fldChar w:fldCharType="begin"/>
        </w:r>
        <w:r w:rsidR="00B43396">
          <w:rPr>
            <w:webHidden/>
          </w:rPr>
          <w:instrText xml:space="preserve"> PAGEREF _Toc193280018 \h </w:instrText>
        </w:r>
        <w:r w:rsidR="00B43396">
          <w:rPr>
            <w:webHidden/>
          </w:rPr>
        </w:r>
        <w:r w:rsidR="00B43396">
          <w:rPr>
            <w:webHidden/>
          </w:rPr>
          <w:fldChar w:fldCharType="separate"/>
        </w:r>
        <w:r w:rsidR="00B43396">
          <w:rPr>
            <w:webHidden/>
          </w:rPr>
          <w:t>549</w:t>
        </w:r>
        <w:r w:rsidR="00B43396">
          <w:rPr>
            <w:webHidden/>
          </w:rPr>
          <w:fldChar w:fldCharType="end"/>
        </w:r>
      </w:hyperlink>
    </w:p>
    <w:p w14:paraId="1B470D5A" w14:textId="77777777" w:rsidR="00B43396" w:rsidRDefault="00F73C2B" w:rsidP="00B43396">
      <w:pPr>
        <w:pStyle w:val="10"/>
        <w:rPr>
          <w:rFonts w:eastAsiaTheme="minorEastAsia"/>
          <w:lang w:eastAsia="el-GR"/>
        </w:rPr>
      </w:pPr>
      <w:hyperlink w:anchor="_Toc193280019" w:history="1">
        <w:r w:rsidR="00B43396" w:rsidRPr="00A96309">
          <w:rPr>
            <w:rStyle w:val="-"/>
          </w:rPr>
          <w:t>73. ΑΠΟΦΑΣΗ ΥΦΥΠΟYΡΓΟΥ ΟΙΚΟΝΟΜΙΚΩΝ - ΥΦΥΠΟΥΡΓΟΥ ΣΤΟΝ ΠΡΩΘΥΠΟΥΡΓΟ Αριθμ. 227 της 20/21.3.2020 «Καθορισμός διαδικασίας ανάθεσης υπηρεσιών επικοινωνίας και ενημέρωσης των πολιτών, καθώς και κάθε συναφούς υπηρεσίας που απαιτείται για την υλοποίηση της εκστρατείας στο πλαίσιο της προστασίας της δημόσιας υγείας και των μέτρων για την αποτροπή της διασποράς του κορωνοϊού COVID- 19» (Β΄ 948)</w:t>
        </w:r>
        <w:r w:rsidR="00B43396">
          <w:rPr>
            <w:webHidden/>
          </w:rPr>
          <w:tab/>
        </w:r>
        <w:r w:rsidR="00B43396">
          <w:rPr>
            <w:webHidden/>
          </w:rPr>
          <w:fldChar w:fldCharType="begin"/>
        </w:r>
        <w:r w:rsidR="00B43396">
          <w:rPr>
            <w:webHidden/>
          </w:rPr>
          <w:instrText xml:space="preserve"> PAGEREF _Toc193280019 \h </w:instrText>
        </w:r>
        <w:r w:rsidR="00B43396">
          <w:rPr>
            <w:webHidden/>
          </w:rPr>
        </w:r>
        <w:r w:rsidR="00B43396">
          <w:rPr>
            <w:webHidden/>
          </w:rPr>
          <w:fldChar w:fldCharType="separate"/>
        </w:r>
        <w:r w:rsidR="00B43396">
          <w:rPr>
            <w:webHidden/>
          </w:rPr>
          <w:t>550</w:t>
        </w:r>
        <w:r w:rsidR="00B43396">
          <w:rPr>
            <w:webHidden/>
          </w:rPr>
          <w:fldChar w:fldCharType="end"/>
        </w:r>
      </w:hyperlink>
    </w:p>
    <w:p w14:paraId="0FD7F862" w14:textId="77777777" w:rsidR="00B43396" w:rsidRDefault="00F73C2B" w:rsidP="00B43396">
      <w:pPr>
        <w:pStyle w:val="10"/>
        <w:rPr>
          <w:rFonts w:eastAsiaTheme="minorEastAsia"/>
          <w:lang w:eastAsia="el-GR"/>
        </w:rPr>
      </w:pPr>
      <w:hyperlink w:anchor="_Toc193280020" w:history="1">
        <w:r w:rsidR="00B43396" w:rsidRPr="00A96309">
          <w:rPr>
            <w:rStyle w:val="-"/>
            <w:rFonts w:eastAsia="Yu Gothic Light"/>
          </w:rPr>
          <w:t xml:space="preserve">74. ΑΠΟΦΑΣΗ ΥΦΥΠΟΥΡΓΟΥ ΟΙΚΟΝΟΜΙΚΩΝ Αριθμ. Α.1053 της 20/21.3.2020 «Καθορισμός των λεπτομερειών εφαρμογής του άρθρου 2 της από 11.03.2020 ΠΝΠ (ΦΕΚ 55 Α΄), με την οποία λαμβάνονται κατεπείγοντα μέτρα αντιμετώπισης των αρνητικών συνεπειών της </w:t>
        </w:r>
        <w:r w:rsidR="00B43396" w:rsidRPr="00A96309">
          <w:rPr>
            <w:rStyle w:val="-"/>
            <w:rFonts w:eastAsia="Yu Gothic Light"/>
          </w:rPr>
          <w:lastRenderedPageBreak/>
          <w:t>εμφάνισης του κορωνοϊού COVID-19 και της ανάγκης περιορισμού της διάδοσής του» (Β΄ 949)</w:t>
        </w:r>
        <w:r w:rsidR="00B43396">
          <w:rPr>
            <w:webHidden/>
          </w:rPr>
          <w:tab/>
        </w:r>
        <w:r w:rsidR="00B43396">
          <w:rPr>
            <w:webHidden/>
          </w:rPr>
          <w:fldChar w:fldCharType="begin"/>
        </w:r>
        <w:r w:rsidR="00B43396">
          <w:rPr>
            <w:webHidden/>
          </w:rPr>
          <w:instrText xml:space="preserve"> PAGEREF _Toc193280020 \h </w:instrText>
        </w:r>
        <w:r w:rsidR="00B43396">
          <w:rPr>
            <w:webHidden/>
          </w:rPr>
        </w:r>
        <w:r w:rsidR="00B43396">
          <w:rPr>
            <w:webHidden/>
          </w:rPr>
          <w:fldChar w:fldCharType="separate"/>
        </w:r>
        <w:r w:rsidR="00B43396">
          <w:rPr>
            <w:webHidden/>
          </w:rPr>
          <w:t>554</w:t>
        </w:r>
        <w:r w:rsidR="00B43396">
          <w:rPr>
            <w:webHidden/>
          </w:rPr>
          <w:fldChar w:fldCharType="end"/>
        </w:r>
      </w:hyperlink>
    </w:p>
    <w:p w14:paraId="6B609467" w14:textId="77777777" w:rsidR="00B43396" w:rsidRDefault="00F73C2B" w:rsidP="00B43396">
      <w:pPr>
        <w:pStyle w:val="10"/>
        <w:rPr>
          <w:rFonts w:eastAsiaTheme="minorEastAsia"/>
          <w:lang w:eastAsia="el-GR"/>
        </w:rPr>
      </w:pPr>
      <w:hyperlink w:anchor="_Toc193280021" w:history="1">
        <w:r w:rsidR="00B43396" w:rsidRPr="00A96309">
          <w:rPr>
            <w:rStyle w:val="-"/>
            <w:rFonts w:eastAsia="Yu Gothic Light"/>
          </w:rPr>
          <w:t xml:space="preserve">75. ΑΠΟΦΑΣΗ ΥΦΥΠΟΥΡΓΟΥ ΟΙΚΟΝΟΜΙΚΩΝ </w:t>
        </w:r>
        <w:r w:rsidR="00B43396" w:rsidRPr="00A96309">
          <w:rPr>
            <w:rStyle w:val="-"/>
            <w:rFonts w:eastAsia="Calibri"/>
          </w:rPr>
          <w:t>Αριθμ. Α.1054 της 20/21.3.2020 «Καθορισμός των λεπτομερειών εφαρμογής του άρθρου 1 της από 11.03.2020 ΠΝΠ (ΦΕΚ 55 Α΄), με την οποία λαμβάνονται κατεπείγοντα μέτρα αντιμετώπισης των αρνητικών συνεπειών της εμφάνισης του κορωνοϊού COVID-19 και της ανάγκης περιορισμού της διάδοσής του» (Β΄ 950)</w:t>
        </w:r>
        <w:r w:rsidR="00B43396">
          <w:rPr>
            <w:webHidden/>
          </w:rPr>
          <w:tab/>
        </w:r>
        <w:r w:rsidR="00B43396">
          <w:rPr>
            <w:webHidden/>
          </w:rPr>
          <w:fldChar w:fldCharType="begin"/>
        </w:r>
        <w:r w:rsidR="00B43396">
          <w:rPr>
            <w:webHidden/>
          </w:rPr>
          <w:instrText xml:space="preserve"> PAGEREF _Toc193280021 \h </w:instrText>
        </w:r>
        <w:r w:rsidR="00B43396">
          <w:rPr>
            <w:webHidden/>
          </w:rPr>
        </w:r>
        <w:r w:rsidR="00B43396">
          <w:rPr>
            <w:webHidden/>
          </w:rPr>
          <w:fldChar w:fldCharType="separate"/>
        </w:r>
        <w:r w:rsidR="00B43396">
          <w:rPr>
            <w:webHidden/>
          </w:rPr>
          <w:t>558</w:t>
        </w:r>
        <w:r w:rsidR="00B43396">
          <w:rPr>
            <w:webHidden/>
          </w:rPr>
          <w:fldChar w:fldCharType="end"/>
        </w:r>
      </w:hyperlink>
    </w:p>
    <w:p w14:paraId="732A1439" w14:textId="77777777" w:rsidR="00B43396" w:rsidRDefault="00F73C2B" w:rsidP="00B43396">
      <w:pPr>
        <w:pStyle w:val="10"/>
        <w:rPr>
          <w:rFonts w:eastAsiaTheme="minorEastAsia"/>
          <w:lang w:eastAsia="el-GR"/>
        </w:rPr>
      </w:pPr>
      <w:hyperlink w:anchor="_Toc193280022" w:history="1">
        <w:r w:rsidR="00B43396" w:rsidRPr="00A96309">
          <w:rPr>
            <w:rStyle w:val="-"/>
            <w:rFonts w:eastAsia="Yu Gothic Light"/>
          </w:rPr>
          <w:t xml:space="preserve">76. ΑΠΟΦΑΣΗ ΥΠΟΥΡΓΩΝ </w:t>
        </w:r>
        <w:r w:rsidR="00B43396" w:rsidRPr="00A96309">
          <w:rPr>
            <w:rStyle w:val="-"/>
            <w:rFonts w:eastAsia="Calibri"/>
          </w:rPr>
          <w:t>ΑΝΑΠΤΥΞΗΣ ΚΑΙ ΕΠΕΝΔΥΣΕΩΝ - ΠΡΟΣΤΑΣΙΑΣ ΤΟΥ ΠΟΛΙΤΗ - ΕΡΓΑΣΙΑΣ ΚΑΙ ΚΟΙΝΩΝΙΚΩΝ ΥΠΟΘΕΣΕΩΝ - ΥΓΕΙΑΣ - ΕΣΩΤΕΡΙΚΩΝ - ΥΠΟΔΟΜΩΝ ΚΑΙ ΜΕΤΑΦΟΡΩΝ Αριθμ. Δ1α/ΓΠ.οικ. 20015 της 21/21.3.2020 «Επιβολή του μέτρου της προσωρινής απαγόρευσης λειτουργίας Ιδιωτικών Κέντρων Τεχνικού Ελέγχου Οχημάτων (ΙΚΤΕΟ), στο σύνολο της Επικράτειας, για το χρονικό διάστημα από 23.3.2020 έως και 31.3.2020, προς περιορισμό της διασποράς του κορωνοϊού COVID-19» (Β΄ 951)</w:t>
        </w:r>
        <w:r w:rsidR="00B43396">
          <w:rPr>
            <w:webHidden/>
          </w:rPr>
          <w:tab/>
        </w:r>
        <w:r w:rsidR="00B43396">
          <w:rPr>
            <w:webHidden/>
          </w:rPr>
          <w:fldChar w:fldCharType="begin"/>
        </w:r>
        <w:r w:rsidR="00B43396">
          <w:rPr>
            <w:webHidden/>
          </w:rPr>
          <w:instrText xml:space="preserve"> PAGEREF _Toc193280022 \h </w:instrText>
        </w:r>
        <w:r w:rsidR="00B43396">
          <w:rPr>
            <w:webHidden/>
          </w:rPr>
        </w:r>
        <w:r w:rsidR="00B43396">
          <w:rPr>
            <w:webHidden/>
          </w:rPr>
          <w:fldChar w:fldCharType="separate"/>
        </w:r>
        <w:r w:rsidR="00B43396">
          <w:rPr>
            <w:webHidden/>
          </w:rPr>
          <w:t>561</w:t>
        </w:r>
        <w:r w:rsidR="00B43396">
          <w:rPr>
            <w:webHidden/>
          </w:rPr>
          <w:fldChar w:fldCharType="end"/>
        </w:r>
      </w:hyperlink>
    </w:p>
    <w:p w14:paraId="3056C29F" w14:textId="77777777" w:rsidR="00B43396" w:rsidRDefault="00F73C2B" w:rsidP="00B43396">
      <w:pPr>
        <w:pStyle w:val="10"/>
        <w:rPr>
          <w:rFonts w:eastAsiaTheme="minorEastAsia"/>
          <w:lang w:eastAsia="el-GR"/>
        </w:rPr>
      </w:pPr>
      <w:hyperlink w:anchor="_Toc193280023" w:history="1">
        <w:r w:rsidR="00B43396" w:rsidRPr="00A96309">
          <w:rPr>
            <w:rStyle w:val="-"/>
          </w:rPr>
          <w:t>77. ΑΠΟΦΑΣΗ ΠΡΥΤΑΝΗ ΤΟΥ ΠΑΝΕΠΙΣΤΗΜΙΟΥ ΠΑΤΡΩΝ Αριθμ. 15/256/9191 της 21/21.3.2020 «Ίδρυση Εργαστηρίου με την ονομασία «Εργαστήριο Μοριακής Διάγνωσης Λοιμογόνων Παραγόντων» (</w:t>
        </w:r>
        <w:r w:rsidR="00B43396" w:rsidRPr="00A96309">
          <w:rPr>
            <w:rStyle w:val="-"/>
            <w:lang w:val="en-US"/>
          </w:rPr>
          <w:t>Laboratory</w:t>
        </w:r>
        <w:r w:rsidR="00B43396" w:rsidRPr="00A96309">
          <w:rPr>
            <w:rStyle w:val="-"/>
          </w:rPr>
          <w:t xml:space="preserve"> </w:t>
        </w:r>
        <w:r w:rsidR="00B43396" w:rsidRPr="00A96309">
          <w:rPr>
            <w:rStyle w:val="-"/>
            <w:lang w:val="en-US"/>
          </w:rPr>
          <w:t>of</w:t>
        </w:r>
        <w:r w:rsidR="00B43396" w:rsidRPr="00A96309">
          <w:rPr>
            <w:rStyle w:val="-"/>
          </w:rPr>
          <w:t xml:space="preserve"> </w:t>
        </w:r>
        <w:r w:rsidR="00B43396" w:rsidRPr="00A96309">
          <w:rPr>
            <w:rStyle w:val="-"/>
            <w:lang w:val="en-US"/>
          </w:rPr>
          <w:t>Molecular</w:t>
        </w:r>
        <w:r w:rsidR="00B43396" w:rsidRPr="00A96309">
          <w:rPr>
            <w:rStyle w:val="-"/>
          </w:rPr>
          <w:t xml:space="preserve"> </w:t>
        </w:r>
        <w:r w:rsidR="00B43396" w:rsidRPr="00A96309">
          <w:rPr>
            <w:rStyle w:val="-"/>
            <w:lang w:val="en-US"/>
          </w:rPr>
          <w:t>Diagnosis</w:t>
        </w:r>
        <w:r w:rsidR="00B43396" w:rsidRPr="00A96309">
          <w:rPr>
            <w:rStyle w:val="-"/>
          </w:rPr>
          <w:t xml:space="preserve"> </w:t>
        </w:r>
        <w:r w:rsidR="00B43396" w:rsidRPr="00A96309">
          <w:rPr>
            <w:rStyle w:val="-"/>
            <w:lang w:val="en-US"/>
          </w:rPr>
          <w:t>of</w:t>
        </w:r>
        <w:r w:rsidR="00B43396" w:rsidRPr="00A96309">
          <w:rPr>
            <w:rStyle w:val="-"/>
          </w:rPr>
          <w:t xml:space="preserve"> </w:t>
        </w:r>
        <w:r w:rsidR="00B43396" w:rsidRPr="00A96309">
          <w:rPr>
            <w:rStyle w:val="-"/>
            <w:lang w:val="en-US"/>
          </w:rPr>
          <w:t>Infectious</w:t>
        </w:r>
        <w:r w:rsidR="00B43396" w:rsidRPr="00A96309">
          <w:rPr>
            <w:rStyle w:val="-"/>
          </w:rPr>
          <w:t xml:space="preserve"> </w:t>
        </w:r>
        <w:r w:rsidR="00B43396" w:rsidRPr="00A96309">
          <w:rPr>
            <w:rStyle w:val="-"/>
            <w:lang w:val="en-US"/>
          </w:rPr>
          <w:t>Agents</w:t>
        </w:r>
        <w:r w:rsidR="00B43396" w:rsidRPr="00A96309">
          <w:rPr>
            <w:rStyle w:val="-"/>
          </w:rPr>
          <w:t>) στο Τμήμα Ιατρικής της Σχολής Επιστημών Υγείας του Πανεπιστημίου Πατρών και καθορισμός του Εσωτερικού Κανονισμού του» (Β΄ 955)</w:t>
        </w:r>
        <w:r w:rsidR="00B43396">
          <w:rPr>
            <w:webHidden/>
          </w:rPr>
          <w:tab/>
        </w:r>
        <w:r w:rsidR="00B43396">
          <w:rPr>
            <w:webHidden/>
          </w:rPr>
          <w:fldChar w:fldCharType="begin"/>
        </w:r>
        <w:r w:rsidR="00B43396">
          <w:rPr>
            <w:webHidden/>
          </w:rPr>
          <w:instrText xml:space="preserve"> PAGEREF _Toc193280023 \h </w:instrText>
        </w:r>
        <w:r w:rsidR="00B43396">
          <w:rPr>
            <w:webHidden/>
          </w:rPr>
        </w:r>
        <w:r w:rsidR="00B43396">
          <w:rPr>
            <w:webHidden/>
          </w:rPr>
          <w:fldChar w:fldCharType="separate"/>
        </w:r>
        <w:r w:rsidR="00B43396">
          <w:rPr>
            <w:webHidden/>
          </w:rPr>
          <w:t>563</w:t>
        </w:r>
        <w:r w:rsidR="00B43396">
          <w:rPr>
            <w:webHidden/>
          </w:rPr>
          <w:fldChar w:fldCharType="end"/>
        </w:r>
      </w:hyperlink>
    </w:p>
    <w:p w14:paraId="0B75279B" w14:textId="77777777" w:rsidR="00B43396" w:rsidRDefault="00F73C2B" w:rsidP="00B43396">
      <w:pPr>
        <w:pStyle w:val="10"/>
        <w:rPr>
          <w:rFonts w:eastAsiaTheme="minorEastAsia"/>
          <w:lang w:eastAsia="el-GR"/>
        </w:rPr>
      </w:pPr>
      <w:hyperlink w:anchor="_Toc193280024" w:history="1">
        <w:r w:rsidR="00B43396" w:rsidRPr="00A96309">
          <w:rPr>
            <w:rStyle w:val="-"/>
          </w:rPr>
          <w:t>78. ΑΠΟΦΑΣΗ ΥΠΟΥΡΓΩΝ ΑΝΑΠΤΥΞΗΣ ΚΑΙ ΕΠΕΝΔΥΣΕΩΝ - ΠΡΟΣΤΑΣΙΑΣ ΤΟΥ ΠΟΛΙΤΗ - ΠΑΙΔΕΙΑΣ ΚΑΙ ΘΡΗΣΚΕΥΜΑΤΩΝ - ΕΡΓΑΣΙΑΣ ΚΑΙ ΚΟΙΝΩΝΙΚΩΝ ΥΠΟΘΕΣΕΩΝ - ΥΓΕΙΑΣ- ΠΟΛΙΤΙΣΜΟΥ ΚΑΙ ΑΘΛΗΤΙΣΜΟΥ – ΕΣΩΤΕΡΙΚΩΝ Αριθμ. Δ1α/ΓΠ.οικ. 20021 της 21/21.3.2020 «Επιβολή του μέτρου της προσωρινής απαγόρευσης λειτουργίας των βρεφονηπιακών και παιδικών σταθμών, νηπιαγωγείων, σχολικών μονάδων, ανωτάτων εκπαιδευτικών ιδρυμάτων, κέντρων ξένων γλωσσών, φροντιστηρίων και πάσης φύσεως εκπαιδευτικών δομών, φορέων και ιδρυμάτων, δημοσίων και ιδιωτικών, κάθε τύπου και βαθμού της χώρας, προσωρινής απαγόρευσης των εκπαιδευτικών εκδρομών εντός και εκτός της χώρας και προσωρινής απαγόρευσης μετακινήσεων και επισκέψεων μαθητών, φοιτητών, σπουδαστών και εκπαιδευτικών, καθώς και προσωρινής απαγόρευσης λειτουργίας ελληνόγλωσσων σχολικών μονάδων και πάσης φύσεως εκπαιδευτικών δομών του εξωτερικού για το χρονικό διάστημα από 21.3.2020 έως και 10.4.2020» (Β΄ 956)</w:t>
        </w:r>
        <w:r w:rsidR="00B43396">
          <w:rPr>
            <w:webHidden/>
          </w:rPr>
          <w:tab/>
        </w:r>
        <w:r w:rsidR="00B43396">
          <w:rPr>
            <w:webHidden/>
          </w:rPr>
          <w:fldChar w:fldCharType="begin"/>
        </w:r>
        <w:r w:rsidR="00B43396">
          <w:rPr>
            <w:webHidden/>
          </w:rPr>
          <w:instrText xml:space="preserve"> PAGEREF _Toc193280024 \h </w:instrText>
        </w:r>
        <w:r w:rsidR="00B43396">
          <w:rPr>
            <w:webHidden/>
          </w:rPr>
        </w:r>
        <w:r w:rsidR="00B43396">
          <w:rPr>
            <w:webHidden/>
          </w:rPr>
          <w:fldChar w:fldCharType="separate"/>
        </w:r>
        <w:r w:rsidR="00B43396">
          <w:rPr>
            <w:webHidden/>
          </w:rPr>
          <w:t>568</w:t>
        </w:r>
        <w:r w:rsidR="00B43396">
          <w:rPr>
            <w:webHidden/>
          </w:rPr>
          <w:fldChar w:fldCharType="end"/>
        </w:r>
      </w:hyperlink>
    </w:p>
    <w:p w14:paraId="287D109E" w14:textId="77777777" w:rsidR="00B43396" w:rsidRDefault="00F73C2B" w:rsidP="00B43396">
      <w:pPr>
        <w:pStyle w:val="10"/>
        <w:rPr>
          <w:rFonts w:eastAsiaTheme="minorEastAsia"/>
          <w:lang w:eastAsia="el-GR"/>
        </w:rPr>
      </w:pPr>
      <w:hyperlink w:anchor="_Toc193280025" w:history="1">
        <w:r w:rsidR="00B43396" w:rsidRPr="00A96309">
          <w:rPr>
            <w:rStyle w:val="-"/>
            <w:rFonts w:eastAsia="Calibri"/>
          </w:rPr>
          <w:t>79. ΑΠΟΦΑΣΗ ΥΠΟΥΡΓΩΝ ΠΡΟΣΤΑΣΙΑΣ ΤΟΥ ΠΟΛΙΤΗ – ΥΓΕΙΑΣ- ΜΕΤΑΝΑΣΤΕΥΣΗΣ ΚΑΙ ΑΣΥΛΟΥ Αριθμ. Δ1α/ΓΠ.οικ. 20030 της 21/22.3.2020 «Λήψη μέτρων κατά της εμφάνισης και διασποράς κρουσμάτων του κορωνοϊού COVID-19 στα Κέντρα Υποδοχής και Ταυτοποίησης, στο σύνολο της Επικράτειας, για το χρονικό διάστημα από 21.03.2020 έως και 21.04.2020» (Β΄ 985)</w:t>
        </w:r>
        <w:r w:rsidR="00B43396">
          <w:rPr>
            <w:webHidden/>
          </w:rPr>
          <w:tab/>
        </w:r>
        <w:r w:rsidR="00B43396">
          <w:rPr>
            <w:webHidden/>
          </w:rPr>
          <w:fldChar w:fldCharType="begin"/>
        </w:r>
        <w:r w:rsidR="00B43396">
          <w:rPr>
            <w:webHidden/>
          </w:rPr>
          <w:instrText xml:space="preserve"> PAGEREF _Toc193280025 \h </w:instrText>
        </w:r>
        <w:r w:rsidR="00B43396">
          <w:rPr>
            <w:webHidden/>
          </w:rPr>
        </w:r>
        <w:r w:rsidR="00B43396">
          <w:rPr>
            <w:webHidden/>
          </w:rPr>
          <w:fldChar w:fldCharType="separate"/>
        </w:r>
        <w:r w:rsidR="00B43396">
          <w:rPr>
            <w:webHidden/>
          </w:rPr>
          <w:t>572</w:t>
        </w:r>
        <w:r w:rsidR="00B43396">
          <w:rPr>
            <w:webHidden/>
          </w:rPr>
          <w:fldChar w:fldCharType="end"/>
        </w:r>
      </w:hyperlink>
    </w:p>
    <w:p w14:paraId="60F356C9" w14:textId="77777777" w:rsidR="00B43396" w:rsidRDefault="00F73C2B" w:rsidP="00B43396">
      <w:pPr>
        <w:pStyle w:val="10"/>
        <w:rPr>
          <w:rFonts w:eastAsiaTheme="minorEastAsia"/>
          <w:lang w:eastAsia="el-GR"/>
        </w:rPr>
      </w:pPr>
      <w:hyperlink w:anchor="_Toc193280026" w:history="1">
        <w:r w:rsidR="00B43396" w:rsidRPr="00A96309">
          <w:rPr>
            <w:rStyle w:val="-"/>
            <w:rFonts w:eastAsia="Calibri"/>
          </w:rPr>
          <w:t>80. ΑΠΟΦΑΣΗ ΥΠΟΥΡΓΩΝ ΠΡΟΣΤΑΣΙΑΣ ΤΟΥ ΠΟΛΙΤΗ - ΥΓΕΙΑΣ – ΕΣΩΤΕΡΙΚΩΝ Αριθμ. Δ1α/Γ.Π οικ 20036 της 22/22.3.2020 «Επιβολή του μέτρου του προσωρινού περιορισμού της κυκλοφορίας των πολιτών προς αντιμετώπιση του κινδύνου διασποράς του κορωνοϊού COVID-19» (Β΄ 986)</w:t>
        </w:r>
        <w:r w:rsidR="00B43396">
          <w:rPr>
            <w:webHidden/>
          </w:rPr>
          <w:tab/>
        </w:r>
        <w:r w:rsidR="00B43396">
          <w:rPr>
            <w:webHidden/>
          </w:rPr>
          <w:fldChar w:fldCharType="begin"/>
        </w:r>
        <w:r w:rsidR="00B43396">
          <w:rPr>
            <w:webHidden/>
          </w:rPr>
          <w:instrText xml:space="preserve"> PAGEREF _Toc193280026 \h </w:instrText>
        </w:r>
        <w:r w:rsidR="00B43396">
          <w:rPr>
            <w:webHidden/>
          </w:rPr>
        </w:r>
        <w:r w:rsidR="00B43396">
          <w:rPr>
            <w:webHidden/>
          </w:rPr>
          <w:fldChar w:fldCharType="separate"/>
        </w:r>
        <w:r w:rsidR="00B43396">
          <w:rPr>
            <w:webHidden/>
          </w:rPr>
          <w:t>576</w:t>
        </w:r>
        <w:r w:rsidR="00B43396">
          <w:rPr>
            <w:webHidden/>
          </w:rPr>
          <w:fldChar w:fldCharType="end"/>
        </w:r>
      </w:hyperlink>
    </w:p>
    <w:p w14:paraId="7255519B" w14:textId="77777777" w:rsidR="00B43396" w:rsidRDefault="00F73C2B" w:rsidP="00B43396">
      <w:pPr>
        <w:pStyle w:val="10"/>
        <w:rPr>
          <w:rFonts w:eastAsiaTheme="minorEastAsia"/>
          <w:lang w:eastAsia="el-GR"/>
        </w:rPr>
      </w:pPr>
      <w:hyperlink w:anchor="_Toc193280027" w:history="1">
        <w:r w:rsidR="00B43396" w:rsidRPr="00A96309">
          <w:rPr>
            <w:rStyle w:val="-"/>
          </w:rPr>
          <w:t xml:space="preserve">81. ΑΠΟΦΑΣΗ ΥΠΟΥΡΓΩΝ ΑΝΑΠΤΥΞΗΣ ΚΑΙ ΕΠΕΝΔΥΣΕΩΝ - ΠΡΟΣΤΑΣΙΑΣ ΤΟΥ ΠΟΛΙΤΗ - ΕΡΓΑΣΙΑΣ ΚΑΙ ΚΟΙΝΩΝΙΚΩΝ ΥΠΟΘΕΣΕΩΝ - ΥΓΕΙΑΣ – ΕΣΩΤΕΡΙΚΩΝ Αριθμ. Δ1α/ΓΠ.οικ. 20035 της 22/22.3.2020 «Επιβολή του μέτρου της προσωρινής απαγόρευσης λειτουργίας τουριστικών καταλυμάτων συνεχούς λειτουργίας, στο σύνολο της Επικράτειας, για </w:t>
        </w:r>
        <w:r w:rsidR="00B43396" w:rsidRPr="00A96309">
          <w:rPr>
            <w:rStyle w:val="-"/>
          </w:rPr>
          <w:lastRenderedPageBreak/>
          <w:t>το χρονικό διάστημα από 23.3.2020 ή 26.3.2020, κατά περίπτωση, έως και 30.4.2020» (Β΄ 987)</w:t>
        </w:r>
        <w:r w:rsidR="00B43396">
          <w:rPr>
            <w:webHidden/>
          </w:rPr>
          <w:tab/>
        </w:r>
        <w:r w:rsidR="00B43396">
          <w:rPr>
            <w:webHidden/>
          </w:rPr>
          <w:fldChar w:fldCharType="begin"/>
        </w:r>
        <w:r w:rsidR="00B43396">
          <w:rPr>
            <w:webHidden/>
          </w:rPr>
          <w:instrText xml:space="preserve"> PAGEREF _Toc193280027 \h </w:instrText>
        </w:r>
        <w:r w:rsidR="00B43396">
          <w:rPr>
            <w:webHidden/>
          </w:rPr>
        </w:r>
        <w:r w:rsidR="00B43396">
          <w:rPr>
            <w:webHidden/>
          </w:rPr>
          <w:fldChar w:fldCharType="separate"/>
        </w:r>
        <w:r w:rsidR="00B43396">
          <w:rPr>
            <w:webHidden/>
          </w:rPr>
          <w:t>582</w:t>
        </w:r>
        <w:r w:rsidR="00B43396">
          <w:rPr>
            <w:webHidden/>
          </w:rPr>
          <w:fldChar w:fldCharType="end"/>
        </w:r>
      </w:hyperlink>
    </w:p>
    <w:p w14:paraId="4E28996D" w14:textId="77777777" w:rsidR="00B43396" w:rsidRDefault="00F73C2B" w:rsidP="00B43396">
      <w:pPr>
        <w:pStyle w:val="10"/>
        <w:rPr>
          <w:rFonts w:eastAsiaTheme="minorEastAsia"/>
          <w:lang w:eastAsia="el-GR"/>
        </w:rPr>
      </w:pPr>
      <w:hyperlink w:anchor="_Toc193280028" w:history="1">
        <w:r w:rsidR="00B43396" w:rsidRPr="00A96309">
          <w:rPr>
            <w:rStyle w:val="-"/>
          </w:rPr>
          <w:t>82. ΑΠΟΦΑΣΗ ΤΩΝ ΥΠΟΥΡΓΩΝ ΑΝΑΠΤΥΞΗΣ ΚΑΙ ΕΠΕΝΔΥΣΕΩΝ – ΠΡΟΣΤΑΣΙΑΣ ΤΟΥ ΠΟΛΙΤΗ – ΕΡΓΑΣΙΑΣ ΚΑΙ ΚΟΙΝΩΝΙΚΩΝ ΥΠΟΘΕΣΕΩΝ – ΥΓΕΙΑΣ – ΕΣΩΤΕΡΙΚΩΝ Αριθ. Δ1 α/ΓΠ.οικ. 20040 της 22/22.3.2020 «Απαγόρευση λειτουργίας των κλάδων των λαϊκών αγορών της παραγράφου 9 του άρθρου 2 του ν. 4497/2017 για τους οποίους απαιτείται μετακίνηση από Περιφέρεια σε Περιφέρεια σε όλη την Επικράτεια από τη Δευτέρα, 23 Μαρτίου 2020 έως και το Σάββατο, 25 Απριλίου 2020». (Β΄ 988)</w:t>
        </w:r>
        <w:r w:rsidR="00B43396">
          <w:rPr>
            <w:webHidden/>
          </w:rPr>
          <w:tab/>
        </w:r>
        <w:r w:rsidR="00B43396">
          <w:rPr>
            <w:webHidden/>
          </w:rPr>
          <w:fldChar w:fldCharType="begin"/>
        </w:r>
        <w:r w:rsidR="00B43396">
          <w:rPr>
            <w:webHidden/>
          </w:rPr>
          <w:instrText xml:space="preserve"> PAGEREF _Toc193280028 \h </w:instrText>
        </w:r>
        <w:r w:rsidR="00B43396">
          <w:rPr>
            <w:webHidden/>
          </w:rPr>
        </w:r>
        <w:r w:rsidR="00B43396">
          <w:rPr>
            <w:webHidden/>
          </w:rPr>
          <w:fldChar w:fldCharType="separate"/>
        </w:r>
        <w:r w:rsidR="00B43396">
          <w:rPr>
            <w:webHidden/>
          </w:rPr>
          <w:t>585</w:t>
        </w:r>
        <w:r w:rsidR="00B43396">
          <w:rPr>
            <w:webHidden/>
          </w:rPr>
          <w:fldChar w:fldCharType="end"/>
        </w:r>
      </w:hyperlink>
    </w:p>
    <w:p w14:paraId="0692B6A7" w14:textId="77777777" w:rsidR="00B43396" w:rsidRDefault="00F73C2B" w:rsidP="00B43396">
      <w:pPr>
        <w:pStyle w:val="10"/>
        <w:rPr>
          <w:rFonts w:eastAsiaTheme="minorEastAsia"/>
          <w:lang w:eastAsia="el-GR"/>
        </w:rPr>
      </w:pPr>
      <w:hyperlink w:anchor="_Toc193280029" w:history="1">
        <w:r w:rsidR="00B43396" w:rsidRPr="00A96309">
          <w:rPr>
            <w:rStyle w:val="-"/>
          </w:rPr>
          <w:t>83. ΑΠΟΦΑΣΗ ΥΠΟΥΡΓΩΝ ΥΓΕΙΑΣ - ΥΠΟΔΟΜΩΝ ΚΑΙ ΜΕΤΑΦΟΡΩΝ - ΝΑΥΤΙΛΙΑΣ ΚΑΙ  ΝΗΣΙΩΤΙΚΗΣ ΠΟΛΙΤΙΚΗΣ Αριθμ. Δ1α/ΓΠ.οικ. 20042 της 22/22.3.2020 «Επιβολή του μέτρου του προσωρινού περιορισμού συνδέσεων με την Τουρκία και το Ηνωμένο Βασίλειο προς περιορισμό της διασποράς του κορωνοϊού COVID-19» (Β΄ 989)</w:t>
        </w:r>
        <w:r w:rsidR="00B43396">
          <w:rPr>
            <w:webHidden/>
          </w:rPr>
          <w:tab/>
        </w:r>
        <w:r w:rsidR="00B43396">
          <w:rPr>
            <w:webHidden/>
          </w:rPr>
          <w:fldChar w:fldCharType="begin"/>
        </w:r>
        <w:r w:rsidR="00B43396">
          <w:rPr>
            <w:webHidden/>
          </w:rPr>
          <w:instrText xml:space="preserve"> PAGEREF _Toc193280029 \h </w:instrText>
        </w:r>
        <w:r w:rsidR="00B43396">
          <w:rPr>
            <w:webHidden/>
          </w:rPr>
        </w:r>
        <w:r w:rsidR="00B43396">
          <w:rPr>
            <w:webHidden/>
          </w:rPr>
          <w:fldChar w:fldCharType="separate"/>
        </w:r>
        <w:r w:rsidR="00B43396">
          <w:rPr>
            <w:webHidden/>
          </w:rPr>
          <w:t>585</w:t>
        </w:r>
        <w:r w:rsidR="00B43396">
          <w:rPr>
            <w:webHidden/>
          </w:rPr>
          <w:fldChar w:fldCharType="end"/>
        </w:r>
      </w:hyperlink>
    </w:p>
    <w:p w14:paraId="4575E628" w14:textId="77777777" w:rsidR="00B43396" w:rsidRDefault="00F73C2B" w:rsidP="00B43396">
      <w:pPr>
        <w:pStyle w:val="10"/>
        <w:rPr>
          <w:rFonts w:eastAsiaTheme="minorEastAsia"/>
          <w:lang w:eastAsia="el-GR"/>
        </w:rPr>
      </w:pPr>
      <w:hyperlink w:anchor="_Toc193280030" w:history="1">
        <w:r w:rsidR="00B43396" w:rsidRPr="00A96309">
          <w:rPr>
            <w:rStyle w:val="-"/>
            <w:rFonts w:eastAsia="MS Mincho"/>
          </w:rPr>
          <w:t>84. ΑΠΟΦΑΣΗ ΥΠΟΥΡΓΟΥ ΕΡΓΑΣΙΑΣ ΚΑΙ ΚΟΙΝΩΝΙΚΩΝ ΥΠΟΘΕΣΕΩΝ Αριθμ. 12997/231 της 23/23.3.2020 «Μηχανισμός εφαρμογής των μέτρων στήριξης των εργαζομένων με εξαρτημένη εργασία για την αντιμετώπιση των επιπτώσεων του κορωνοϊού COVID-19» (Β΄ 993)</w:t>
        </w:r>
        <w:r w:rsidR="00B43396">
          <w:rPr>
            <w:webHidden/>
          </w:rPr>
          <w:tab/>
        </w:r>
        <w:r w:rsidR="00B43396">
          <w:rPr>
            <w:webHidden/>
          </w:rPr>
          <w:fldChar w:fldCharType="begin"/>
        </w:r>
        <w:r w:rsidR="00B43396">
          <w:rPr>
            <w:webHidden/>
          </w:rPr>
          <w:instrText xml:space="preserve"> PAGEREF _Toc193280030 \h </w:instrText>
        </w:r>
        <w:r w:rsidR="00B43396">
          <w:rPr>
            <w:webHidden/>
          </w:rPr>
        </w:r>
        <w:r w:rsidR="00B43396">
          <w:rPr>
            <w:webHidden/>
          </w:rPr>
          <w:fldChar w:fldCharType="separate"/>
        </w:r>
        <w:r w:rsidR="00B43396">
          <w:rPr>
            <w:webHidden/>
          </w:rPr>
          <w:t>587</w:t>
        </w:r>
        <w:r w:rsidR="00B43396">
          <w:rPr>
            <w:webHidden/>
          </w:rPr>
          <w:fldChar w:fldCharType="end"/>
        </w:r>
      </w:hyperlink>
    </w:p>
    <w:p w14:paraId="570B5CEE" w14:textId="77777777" w:rsidR="00B43396" w:rsidRDefault="00F73C2B" w:rsidP="00B43396">
      <w:pPr>
        <w:pStyle w:val="10"/>
        <w:rPr>
          <w:rFonts w:eastAsiaTheme="minorEastAsia"/>
          <w:lang w:eastAsia="el-GR"/>
        </w:rPr>
      </w:pPr>
      <w:hyperlink w:anchor="_Toc193280031" w:history="1">
        <w:r w:rsidR="00B43396" w:rsidRPr="00A96309">
          <w:rPr>
            <w:rStyle w:val="-"/>
          </w:rPr>
          <w:t>85. ΑΠΟΦΑΣΗ ΥΠΟΥΡΓΟΥ ΕΡΓΑΣΙΑΣ ΚΑΙ ΚΟΙΝΩΝΙΚΩΝ ΥΠΟΘΕΣΕΩΝ Αριθμ. 13031/Δ1.4551 της 23/23/3.2020 «Τροποποίηση της αριθμ. 40331/Δ1.13521/13-9-2019 (3520/Β΄/19-9-2019)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απόφασης του Υπουργού Εργασίας και Κοινωνικών Υποθέσεων, όπως τροποποιήθηκε και ισχύει</w:t>
        </w:r>
        <w:r w:rsidR="00B43396" w:rsidRPr="00A96309">
          <w:rPr>
            <w:rStyle w:val="-"/>
            <w:lang w:eastAsia="ja-JP"/>
          </w:rPr>
          <w:t>» (Β΄ 994)</w:t>
        </w:r>
        <w:r w:rsidR="00B43396">
          <w:rPr>
            <w:webHidden/>
          </w:rPr>
          <w:tab/>
        </w:r>
        <w:r w:rsidR="00B43396">
          <w:rPr>
            <w:webHidden/>
          </w:rPr>
          <w:fldChar w:fldCharType="begin"/>
        </w:r>
        <w:r w:rsidR="00B43396">
          <w:rPr>
            <w:webHidden/>
          </w:rPr>
          <w:instrText xml:space="preserve"> PAGEREF _Toc193280031 \h </w:instrText>
        </w:r>
        <w:r w:rsidR="00B43396">
          <w:rPr>
            <w:webHidden/>
          </w:rPr>
        </w:r>
        <w:r w:rsidR="00B43396">
          <w:rPr>
            <w:webHidden/>
          </w:rPr>
          <w:fldChar w:fldCharType="separate"/>
        </w:r>
        <w:r w:rsidR="00B43396">
          <w:rPr>
            <w:webHidden/>
          </w:rPr>
          <w:t>592</w:t>
        </w:r>
        <w:r w:rsidR="00B43396">
          <w:rPr>
            <w:webHidden/>
          </w:rPr>
          <w:fldChar w:fldCharType="end"/>
        </w:r>
      </w:hyperlink>
    </w:p>
    <w:p w14:paraId="69F8EC7A" w14:textId="77777777" w:rsidR="00B43396" w:rsidRDefault="00F73C2B" w:rsidP="00B43396">
      <w:pPr>
        <w:pStyle w:val="10"/>
        <w:rPr>
          <w:rFonts w:eastAsiaTheme="minorEastAsia"/>
          <w:lang w:eastAsia="el-GR"/>
        </w:rPr>
      </w:pPr>
      <w:hyperlink w:anchor="_Toc193280032" w:history="1">
        <w:r w:rsidR="00B43396" w:rsidRPr="00A96309">
          <w:rPr>
            <w:rStyle w:val="-"/>
          </w:rPr>
          <w:t>86. ΑΠΟΦΑΣΗ ΥΠΟΥΡΓΟΥ ΚΑΙ ΥΦΥΠΟΥΡΓΟΥ ΠΡΟΣΤΑΣΙΑΣ ΤΟΥ ΠΟΛΙΤΗ Αριθμ. 2513/2/12-α της 22/24.3.2020 «Παράταση χρόνου ανανέωσης αδειών κυκλοφορίας μοτοποδηλάτων» (Β΄ 997)</w:t>
        </w:r>
        <w:r w:rsidR="00B43396">
          <w:rPr>
            <w:webHidden/>
          </w:rPr>
          <w:tab/>
        </w:r>
        <w:r w:rsidR="00B43396">
          <w:rPr>
            <w:webHidden/>
          </w:rPr>
          <w:fldChar w:fldCharType="begin"/>
        </w:r>
        <w:r w:rsidR="00B43396">
          <w:rPr>
            <w:webHidden/>
          </w:rPr>
          <w:instrText xml:space="preserve"> PAGEREF _Toc193280032 \h </w:instrText>
        </w:r>
        <w:r w:rsidR="00B43396">
          <w:rPr>
            <w:webHidden/>
          </w:rPr>
        </w:r>
        <w:r w:rsidR="00B43396">
          <w:rPr>
            <w:webHidden/>
          </w:rPr>
          <w:fldChar w:fldCharType="separate"/>
        </w:r>
        <w:r w:rsidR="00B43396">
          <w:rPr>
            <w:webHidden/>
          </w:rPr>
          <w:t>599</w:t>
        </w:r>
        <w:r w:rsidR="00B43396">
          <w:rPr>
            <w:webHidden/>
          </w:rPr>
          <w:fldChar w:fldCharType="end"/>
        </w:r>
      </w:hyperlink>
    </w:p>
    <w:p w14:paraId="0D94F23E" w14:textId="77777777" w:rsidR="00B43396" w:rsidRDefault="00F73C2B" w:rsidP="00B43396">
      <w:pPr>
        <w:pStyle w:val="10"/>
        <w:rPr>
          <w:rFonts w:eastAsiaTheme="minorEastAsia"/>
          <w:lang w:eastAsia="el-GR"/>
        </w:rPr>
      </w:pPr>
      <w:hyperlink w:anchor="_Toc193280033" w:history="1">
        <w:r w:rsidR="00B43396" w:rsidRPr="00A96309">
          <w:rPr>
            <w:rStyle w:val="-"/>
          </w:rPr>
          <w:t>87. ΑΠΟΦΑΣΗ ΥΠΟΥΡΓΟΥ ΤΟΥΡΙΣΜΟΥ Αριθμ. 5052 της 24/24.3.2020 «Λειτουργία τουριστικών καταλυμάτων, κατ΄ εξαίρεση της επιβληθείσας προσωρινής απαγόρευσης λειτουργίας και ειδικοί όροι» (Β΄ 1018)</w:t>
        </w:r>
        <w:r w:rsidR="00B43396">
          <w:rPr>
            <w:webHidden/>
          </w:rPr>
          <w:tab/>
        </w:r>
        <w:r w:rsidR="00B43396">
          <w:rPr>
            <w:webHidden/>
          </w:rPr>
          <w:fldChar w:fldCharType="begin"/>
        </w:r>
        <w:r w:rsidR="00B43396">
          <w:rPr>
            <w:webHidden/>
          </w:rPr>
          <w:instrText xml:space="preserve"> PAGEREF _Toc193280033 \h </w:instrText>
        </w:r>
        <w:r w:rsidR="00B43396">
          <w:rPr>
            <w:webHidden/>
          </w:rPr>
        </w:r>
        <w:r w:rsidR="00B43396">
          <w:rPr>
            <w:webHidden/>
          </w:rPr>
          <w:fldChar w:fldCharType="separate"/>
        </w:r>
        <w:r w:rsidR="00B43396">
          <w:rPr>
            <w:webHidden/>
          </w:rPr>
          <w:t>600</w:t>
        </w:r>
        <w:r w:rsidR="00B43396">
          <w:rPr>
            <w:webHidden/>
          </w:rPr>
          <w:fldChar w:fldCharType="end"/>
        </w:r>
      </w:hyperlink>
    </w:p>
    <w:p w14:paraId="261DF9E9" w14:textId="77777777" w:rsidR="00B43396" w:rsidRDefault="00F73C2B" w:rsidP="00B43396">
      <w:pPr>
        <w:pStyle w:val="10"/>
        <w:rPr>
          <w:rFonts w:eastAsiaTheme="minorEastAsia"/>
          <w:lang w:eastAsia="el-GR"/>
        </w:rPr>
      </w:pPr>
      <w:hyperlink w:anchor="_Toc193280034" w:history="1">
        <w:r w:rsidR="00B43396" w:rsidRPr="00A96309">
          <w:rPr>
            <w:rStyle w:val="-"/>
          </w:rPr>
          <w:t>88. ΑΠΟΦΑΣΗ ΥΠΟΥΡΓΟΥ ΥΠΟΔΟΜΩΝ ΚΑΙ ΜΕΤΑΦΟΡΩΝ Αριθμ. 20319 της 24/24.3.2020 «Αναβολή διενέργειας διαγωνισμών, παράταση προθεσμιών και άλλες διατάξεις, για το χρονικό διάστημα από 24.3.2020 έως και 30.4.2020, προς περιορισμό της διασποράς του κορωνοϊού COVID-19» (Β΄ 1022)</w:t>
        </w:r>
        <w:r w:rsidR="00B43396">
          <w:rPr>
            <w:webHidden/>
          </w:rPr>
          <w:tab/>
        </w:r>
        <w:r w:rsidR="00B43396">
          <w:rPr>
            <w:webHidden/>
          </w:rPr>
          <w:fldChar w:fldCharType="begin"/>
        </w:r>
        <w:r w:rsidR="00B43396">
          <w:rPr>
            <w:webHidden/>
          </w:rPr>
          <w:instrText xml:space="preserve"> PAGEREF _Toc193280034 \h </w:instrText>
        </w:r>
        <w:r w:rsidR="00B43396">
          <w:rPr>
            <w:webHidden/>
          </w:rPr>
        </w:r>
        <w:r w:rsidR="00B43396">
          <w:rPr>
            <w:webHidden/>
          </w:rPr>
          <w:fldChar w:fldCharType="separate"/>
        </w:r>
        <w:r w:rsidR="00B43396">
          <w:rPr>
            <w:webHidden/>
          </w:rPr>
          <w:t>603</w:t>
        </w:r>
        <w:r w:rsidR="00B43396">
          <w:rPr>
            <w:webHidden/>
          </w:rPr>
          <w:fldChar w:fldCharType="end"/>
        </w:r>
      </w:hyperlink>
    </w:p>
    <w:p w14:paraId="67091AC3" w14:textId="77777777" w:rsidR="00B43396" w:rsidRDefault="00F73C2B" w:rsidP="00B43396">
      <w:pPr>
        <w:pStyle w:val="10"/>
        <w:rPr>
          <w:rFonts w:eastAsiaTheme="minorEastAsia"/>
          <w:lang w:eastAsia="el-GR"/>
        </w:rPr>
      </w:pPr>
      <w:hyperlink w:anchor="_Toc193280035" w:history="1">
        <w:r w:rsidR="00B43396" w:rsidRPr="00A96309">
          <w:rPr>
            <w:rStyle w:val="-"/>
          </w:rPr>
          <w:t>89. ΑΠΟΦΑΣΗ ΥΠΟΥΡΓΟΥ ΑΝΑΠΤΥΞΗΣ ΚΑΙ ΕΠΕΝΔΥΣΕΩΝ Αριθμ. 32859 της 24/24.3.2020 «Τροποποίηση του εθνικού πλαισίου ωραρίου λειτουργίας των εμπορικών καταστημάτων λιανικής πώλησης τροφίμων από 26-03-2020 έως και 25-04-2020» (Β΄ 1023)</w:t>
        </w:r>
        <w:r w:rsidR="00B43396">
          <w:rPr>
            <w:webHidden/>
          </w:rPr>
          <w:tab/>
        </w:r>
        <w:r w:rsidR="00B43396">
          <w:rPr>
            <w:webHidden/>
          </w:rPr>
          <w:fldChar w:fldCharType="begin"/>
        </w:r>
        <w:r w:rsidR="00B43396">
          <w:rPr>
            <w:webHidden/>
          </w:rPr>
          <w:instrText xml:space="preserve"> PAGEREF _Toc193280035 \h </w:instrText>
        </w:r>
        <w:r w:rsidR="00B43396">
          <w:rPr>
            <w:webHidden/>
          </w:rPr>
        </w:r>
        <w:r w:rsidR="00B43396">
          <w:rPr>
            <w:webHidden/>
          </w:rPr>
          <w:fldChar w:fldCharType="separate"/>
        </w:r>
        <w:r w:rsidR="00B43396">
          <w:rPr>
            <w:webHidden/>
          </w:rPr>
          <w:t>605</w:t>
        </w:r>
        <w:r w:rsidR="00B43396">
          <w:rPr>
            <w:webHidden/>
          </w:rPr>
          <w:fldChar w:fldCharType="end"/>
        </w:r>
      </w:hyperlink>
    </w:p>
    <w:p w14:paraId="635490BE" w14:textId="77777777" w:rsidR="00B43396" w:rsidRDefault="00F73C2B" w:rsidP="00B43396">
      <w:pPr>
        <w:pStyle w:val="10"/>
        <w:rPr>
          <w:rFonts w:eastAsiaTheme="minorEastAsia"/>
          <w:lang w:eastAsia="el-GR"/>
        </w:rPr>
      </w:pPr>
      <w:hyperlink w:anchor="_Toc193280036" w:history="1">
        <w:r w:rsidR="00B43396" w:rsidRPr="00A96309">
          <w:rPr>
            <w:rStyle w:val="-"/>
          </w:rPr>
          <w:t>90. ΑΠΟΦΑΣΗ ΥΦΥΠΟΥΡΓΟΥ ΟΙΚΟΝΟΜΙΚΩΝ Αριθμ. οικ. 19880 της 18/26.3.2020 «Καταβολή συντάξεων Δημοσίου μηνός Απριλίου 2020 την 27.03.2020» (Β΄ 1034)</w:t>
        </w:r>
        <w:r w:rsidR="00B43396">
          <w:rPr>
            <w:webHidden/>
          </w:rPr>
          <w:tab/>
        </w:r>
        <w:r w:rsidR="00B43396">
          <w:rPr>
            <w:webHidden/>
          </w:rPr>
          <w:fldChar w:fldCharType="begin"/>
        </w:r>
        <w:r w:rsidR="00B43396">
          <w:rPr>
            <w:webHidden/>
          </w:rPr>
          <w:instrText xml:space="preserve"> PAGEREF _Toc193280036 \h </w:instrText>
        </w:r>
        <w:r w:rsidR="00B43396">
          <w:rPr>
            <w:webHidden/>
          </w:rPr>
        </w:r>
        <w:r w:rsidR="00B43396">
          <w:rPr>
            <w:webHidden/>
          </w:rPr>
          <w:fldChar w:fldCharType="separate"/>
        </w:r>
        <w:r w:rsidR="00B43396">
          <w:rPr>
            <w:webHidden/>
          </w:rPr>
          <w:t>607</w:t>
        </w:r>
        <w:r w:rsidR="00B43396">
          <w:rPr>
            <w:webHidden/>
          </w:rPr>
          <w:fldChar w:fldCharType="end"/>
        </w:r>
      </w:hyperlink>
    </w:p>
    <w:p w14:paraId="3E41A410" w14:textId="77777777" w:rsidR="00B43396" w:rsidRDefault="00F73C2B" w:rsidP="00B43396">
      <w:pPr>
        <w:pStyle w:val="10"/>
        <w:rPr>
          <w:rFonts w:eastAsiaTheme="minorEastAsia"/>
          <w:lang w:eastAsia="el-GR"/>
        </w:rPr>
      </w:pPr>
      <w:hyperlink w:anchor="_Toc193280037" w:history="1">
        <w:r w:rsidR="00B43396" w:rsidRPr="00A96309">
          <w:rPr>
            <w:rStyle w:val="-"/>
          </w:rPr>
          <w:t>91. ΑΠΟΦΑΣΗ ΥΠΟΥΡΓ</w:t>
        </w:r>
        <w:r w:rsidR="00B43396" w:rsidRPr="00A96309">
          <w:rPr>
            <w:rStyle w:val="-"/>
            <w:lang w:eastAsia="ja-JP"/>
          </w:rPr>
          <w:t>ΩΝ</w:t>
        </w:r>
        <w:r w:rsidR="00B43396" w:rsidRPr="00A96309">
          <w:rPr>
            <w:rStyle w:val="-"/>
          </w:rPr>
          <w:t xml:space="preserve"> ΟΙΚΟΝΟΜΙΚΩΝ – ΠΑΙΔΕΙΑΣ ΚΑΙ ΘΡΗΣΚΕΥΜΑΤΩΝ Αριθμ. 40824/Ζ1 της 26/26.3.2020 «Προσωρινή στέγαση φοιτητών των Α.Ε.Ι. και αλλοδαπών επισκεπτών των Α.Ε.Ι. που βρίσκονται στην Ελλάδα μέσω ευρωπαϊκών ή διεθνών προγραμμάτων ή συνεργασιών, οι οποίοι στεγάζονται με φροντίδα των Α.Ε.Ι. ή/και του ΙΝΕΔΙΒΙΜ και </w:t>
        </w:r>
        <w:r w:rsidR="00B43396" w:rsidRPr="00A96309">
          <w:rPr>
            <w:rStyle w:val="-"/>
          </w:rPr>
          <w:lastRenderedPageBreak/>
          <w:t>αποδεδειγμένα δεν δύνανται να διαμείνουν σε κατοικία στην ημεδαπή, με μέριμνα του Ιδρύματος Νεολαίας και Διά Βίου Μάθησης (Ι.ΝΕ.ΔΙ.ΒΙ.Μ.)» (Β΄ 1041)</w:t>
        </w:r>
        <w:r w:rsidR="00B43396">
          <w:rPr>
            <w:webHidden/>
          </w:rPr>
          <w:tab/>
        </w:r>
        <w:r w:rsidR="00B43396">
          <w:rPr>
            <w:webHidden/>
          </w:rPr>
          <w:fldChar w:fldCharType="begin"/>
        </w:r>
        <w:r w:rsidR="00B43396">
          <w:rPr>
            <w:webHidden/>
          </w:rPr>
          <w:instrText xml:space="preserve"> PAGEREF _Toc193280037 \h </w:instrText>
        </w:r>
        <w:r w:rsidR="00B43396">
          <w:rPr>
            <w:webHidden/>
          </w:rPr>
        </w:r>
        <w:r w:rsidR="00B43396">
          <w:rPr>
            <w:webHidden/>
          </w:rPr>
          <w:fldChar w:fldCharType="separate"/>
        </w:r>
        <w:r w:rsidR="00B43396">
          <w:rPr>
            <w:webHidden/>
          </w:rPr>
          <w:t>607</w:t>
        </w:r>
        <w:r w:rsidR="00B43396">
          <w:rPr>
            <w:webHidden/>
          </w:rPr>
          <w:fldChar w:fldCharType="end"/>
        </w:r>
      </w:hyperlink>
    </w:p>
    <w:p w14:paraId="773FC7E2" w14:textId="77777777" w:rsidR="00B43396" w:rsidRDefault="00F73C2B" w:rsidP="00B43396">
      <w:pPr>
        <w:pStyle w:val="10"/>
        <w:rPr>
          <w:rFonts w:eastAsiaTheme="minorEastAsia"/>
          <w:lang w:eastAsia="el-GR"/>
        </w:rPr>
      </w:pPr>
      <w:hyperlink w:anchor="_Toc193280038" w:history="1">
        <w:r w:rsidR="00B43396" w:rsidRPr="00A96309">
          <w:rPr>
            <w:rStyle w:val="-"/>
          </w:rPr>
          <w:t>92. ΑΠΟΦΑΣΗ ΥΦΥΠΟΥΡΓ</w:t>
        </w:r>
        <w:r w:rsidR="00B43396" w:rsidRPr="00A96309">
          <w:rPr>
            <w:rStyle w:val="-"/>
            <w:lang w:eastAsia="ja-JP"/>
          </w:rPr>
          <w:t>ΟΥ</w:t>
        </w:r>
        <w:r w:rsidR="00B43396" w:rsidRPr="00A96309">
          <w:rPr>
            <w:rStyle w:val="-"/>
          </w:rPr>
          <w:t xml:space="preserve"> ΟΙΚΟΝΟΜΙΚΩΝ Αριθμ. 1061 της 24/26.3.2020 «Καθορισμός των λεπτομερειών εφαρμογής του άρθρου 2 της από 11.03.2020 Π.Ν.Π. (ΦΕΚ 55 Α΄), όπως τροποποιήθηκε με τις διατάξεις του άρθρου πέμπτου της από 20.03.2020 (ΦΕΚ 68 Α΄) πράξης νομοθετικού περιεχομένου με την οποία λαμβάνονται κατεπείγοντα μέτρα για την αντιμετώπιση των συνεπειών του κινδύνου διασποράς του κορωνοϊού COVID-19, τη στήριξη της κοινωνίας και της επιχειρηματικότητας και τη διασφάλιση της ομαλής λειτουργίας της αγοράς και της δημόσιας διοίκησης» (Β΄ 1043)</w:t>
        </w:r>
        <w:r w:rsidR="00B43396">
          <w:rPr>
            <w:webHidden/>
          </w:rPr>
          <w:tab/>
        </w:r>
        <w:r w:rsidR="00B43396">
          <w:rPr>
            <w:webHidden/>
          </w:rPr>
          <w:fldChar w:fldCharType="begin"/>
        </w:r>
        <w:r w:rsidR="00B43396">
          <w:rPr>
            <w:webHidden/>
          </w:rPr>
          <w:instrText xml:space="preserve"> PAGEREF _Toc193280038 \h </w:instrText>
        </w:r>
        <w:r w:rsidR="00B43396">
          <w:rPr>
            <w:webHidden/>
          </w:rPr>
        </w:r>
        <w:r w:rsidR="00B43396">
          <w:rPr>
            <w:webHidden/>
          </w:rPr>
          <w:fldChar w:fldCharType="separate"/>
        </w:r>
        <w:r w:rsidR="00B43396">
          <w:rPr>
            <w:webHidden/>
          </w:rPr>
          <w:t>609</w:t>
        </w:r>
        <w:r w:rsidR="00B43396">
          <w:rPr>
            <w:webHidden/>
          </w:rPr>
          <w:fldChar w:fldCharType="end"/>
        </w:r>
      </w:hyperlink>
    </w:p>
    <w:p w14:paraId="64E433A4" w14:textId="77777777" w:rsidR="00B43396" w:rsidRDefault="00F73C2B" w:rsidP="00B43396">
      <w:pPr>
        <w:pStyle w:val="10"/>
        <w:rPr>
          <w:rFonts w:eastAsiaTheme="minorEastAsia"/>
          <w:lang w:eastAsia="el-GR"/>
        </w:rPr>
      </w:pPr>
      <w:hyperlink w:anchor="_Toc193280039" w:history="1">
        <w:r w:rsidR="00B43396" w:rsidRPr="00A96309">
          <w:rPr>
            <w:rStyle w:val="-"/>
          </w:rPr>
          <w:t>93. ΑΠΟΦΑΣΗ ΥΦΥΠΟΥΡΓ</w:t>
        </w:r>
        <w:r w:rsidR="00B43396" w:rsidRPr="00A96309">
          <w:rPr>
            <w:rStyle w:val="-"/>
            <w:lang w:eastAsia="ja-JP"/>
          </w:rPr>
          <w:t>ΟΥ</w:t>
        </w:r>
        <w:r w:rsidR="00B43396" w:rsidRPr="00A96309">
          <w:rPr>
            <w:rStyle w:val="-"/>
          </w:rPr>
          <w:t xml:space="preserve"> ΟΙΚΟΝΟΜΙΚΩΝ Αριθμ. 1062 </w:t>
        </w:r>
        <w:r w:rsidR="00B43396" w:rsidRPr="00A96309">
          <w:rPr>
            <w:rStyle w:val="-"/>
            <w:lang w:eastAsia="ja-JP"/>
          </w:rPr>
          <w:t>της 24/26.3.2020 «</w:t>
        </w:r>
        <w:r w:rsidR="00B43396" w:rsidRPr="00A96309">
          <w:rPr>
            <w:rStyle w:val="-"/>
          </w:rPr>
          <w:t>Τροποποίηση της Α.1053/2020 (ΦΕΚ 949 Β΄) και του συνημμένου Πίνακα Κωδικών Αριθμών Δραστηριότητας επιχειρήσεων» (Β΄ 1043 Διορθ. Σφλμ. στο ΦΕΚ Β΄ 1303 της 11.4.2020)</w:t>
        </w:r>
        <w:r w:rsidR="00B43396">
          <w:rPr>
            <w:webHidden/>
          </w:rPr>
          <w:tab/>
        </w:r>
        <w:r w:rsidR="00B43396">
          <w:rPr>
            <w:webHidden/>
          </w:rPr>
          <w:fldChar w:fldCharType="begin"/>
        </w:r>
        <w:r w:rsidR="00B43396">
          <w:rPr>
            <w:webHidden/>
          </w:rPr>
          <w:instrText xml:space="preserve"> PAGEREF _Toc193280039 \h </w:instrText>
        </w:r>
        <w:r w:rsidR="00B43396">
          <w:rPr>
            <w:webHidden/>
          </w:rPr>
        </w:r>
        <w:r w:rsidR="00B43396">
          <w:rPr>
            <w:webHidden/>
          </w:rPr>
          <w:fldChar w:fldCharType="separate"/>
        </w:r>
        <w:r w:rsidR="00B43396">
          <w:rPr>
            <w:webHidden/>
          </w:rPr>
          <w:t>626</w:t>
        </w:r>
        <w:r w:rsidR="00B43396">
          <w:rPr>
            <w:webHidden/>
          </w:rPr>
          <w:fldChar w:fldCharType="end"/>
        </w:r>
      </w:hyperlink>
    </w:p>
    <w:p w14:paraId="219E153D" w14:textId="77777777" w:rsidR="00B43396" w:rsidRDefault="00F73C2B" w:rsidP="00B43396">
      <w:pPr>
        <w:pStyle w:val="10"/>
        <w:rPr>
          <w:rFonts w:eastAsiaTheme="minorEastAsia"/>
          <w:lang w:eastAsia="el-GR"/>
        </w:rPr>
      </w:pPr>
      <w:hyperlink w:anchor="_Toc193280040" w:history="1">
        <w:r w:rsidR="00B43396" w:rsidRPr="00A96309">
          <w:rPr>
            <w:rStyle w:val="-"/>
          </w:rPr>
          <w:t>94. ΑΠΟΦΑΣΗ ΥΦΥΠΟΥΡΓ</w:t>
        </w:r>
        <w:r w:rsidR="00B43396" w:rsidRPr="00A96309">
          <w:rPr>
            <w:rStyle w:val="-"/>
            <w:lang w:eastAsia="ja-JP"/>
          </w:rPr>
          <w:t>ΟΥ</w:t>
        </w:r>
        <w:r w:rsidR="00B43396" w:rsidRPr="00A96309">
          <w:rPr>
            <w:rStyle w:val="-"/>
          </w:rPr>
          <w:t xml:space="preserve"> ΟΙΚΟΝΟΜΙΚΩΝ Αριθμ. 1063 </w:t>
        </w:r>
        <w:r w:rsidR="00B43396" w:rsidRPr="00A96309">
          <w:rPr>
            <w:rStyle w:val="-"/>
            <w:lang w:eastAsia="ja-JP"/>
          </w:rPr>
          <w:t>της 24/26.3.2020 «</w:t>
        </w:r>
        <w:r w:rsidR="00B43396" w:rsidRPr="00A96309">
          <w:rPr>
            <w:rStyle w:val="-"/>
          </w:rPr>
          <w:t>Τροποποίηση της Α.1054/2020 (ΦΕΚ 950 Β΄) και του συνημμένου Πίνακα Κωδικών Αριθμών Δραστηριότητας επιχειρήσεων» (Β΄ 1043 Διόρθ. Σφάλμ. στο ΦΕΚ Β΄ 1303 της 11.4.2020)</w:t>
        </w:r>
        <w:r w:rsidR="00B43396">
          <w:rPr>
            <w:webHidden/>
          </w:rPr>
          <w:tab/>
        </w:r>
        <w:r w:rsidR="00B43396">
          <w:rPr>
            <w:webHidden/>
          </w:rPr>
          <w:fldChar w:fldCharType="begin"/>
        </w:r>
        <w:r w:rsidR="00B43396">
          <w:rPr>
            <w:webHidden/>
          </w:rPr>
          <w:instrText xml:space="preserve"> PAGEREF _Toc193280040 \h </w:instrText>
        </w:r>
        <w:r w:rsidR="00B43396">
          <w:rPr>
            <w:webHidden/>
          </w:rPr>
        </w:r>
        <w:r w:rsidR="00B43396">
          <w:rPr>
            <w:webHidden/>
          </w:rPr>
          <w:fldChar w:fldCharType="separate"/>
        </w:r>
        <w:r w:rsidR="00B43396">
          <w:rPr>
            <w:webHidden/>
          </w:rPr>
          <w:t>640</w:t>
        </w:r>
        <w:r w:rsidR="00B43396">
          <w:rPr>
            <w:webHidden/>
          </w:rPr>
          <w:fldChar w:fldCharType="end"/>
        </w:r>
      </w:hyperlink>
    </w:p>
    <w:p w14:paraId="48A185E6" w14:textId="77777777" w:rsidR="00B43396" w:rsidRDefault="00F73C2B" w:rsidP="00B43396">
      <w:pPr>
        <w:pStyle w:val="10"/>
        <w:rPr>
          <w:rFonts w:eastAsiaTheme="minorEastAsia"/>
          <w:lang w:eastAsia="el-GR"/>
        </w:rPr>
      </w:pPr>
      <w:hyperlink w:anchor="_Toc193280041" w:history="1">
        <w:r w:rsidR="00B43396" w:rsidRPr="00A96309">
          <w:rPr>
            <w:rStyle w:val="-"/>
          </w:rPr>
          <w:t>95. ΑΠΟΦΑΣΗ ΠΡΥΤΑΝΗ ΤΟΥ ΠΑΝΕΠΙΣΤΗΜΙΟΥ ΙΩΑΝΝΙΝΩΝ Aριθμ. 16496 της 20/26.3.2020 «Λειτουργία κέντρου αναφοράς για τον ιό COVID-19 στο χώρο του Εργαστηρίου Μικροβιολογίας του Τμήματος Ιατρικής του Πανεπιστημίου Ιωαννίνων» (Β΄ 1044)</w:t>
        </w:r>
        <w:r w:rsidR="00B43396">
          <w:rPr>
            <w:webHidden/>
          </w:rPr>
          <w:tab/>
        </w:r>
        <w:r w:rsidR="00B43396">
          <w:rPr>
            <w:webHidden/>
          </w:rPr>
          <w:fldChar w:fldCharType="begin"/>
        </w:r>
        <w:r w:rsidR="00B43396">
          <w:rPr>
            <w:webHidden/>
          </w:rPr>
          <w:instrText xml:space="preserve"> PAGEREF _Toc193280041 \h </w:instrText>
        </w:r>
        <w:r w:rsidR="00B43396">
          <w:rPr>
            <w:webHidden/>
          </w:rPr>
        </w:r>
        <w:r w:rsidR="00B43396">
          <w:rPr>
            <w:webHidden/>
          </w:rPr>
          <w:fldChar w:fldCharType="separate"/>
        </w:r>
        <w:r w:rsidR="00B43396">
          <w:rPr>
            <w:webHidden/>
          </w:rPr>
          <w:t>654</w:t>
        </w:r>
        <w:r w:rsidR="00B43396">
          <w:rPr>
            <w:webHidden/>
          </w:rPr>
          <w:fldChar w:fldCharType="end"/>
        </w:r>
      </w:hyperlink>
    </w:p>
    <w:p w14:paraId="779A9FFE" w14:textId="77777777" w:rsidR="00B43396" w:rsidRDefault="00F73C2B" w:rsidP="00B43396">
      <w:pPr>
        <w:pStyle w:val="10"/>
        <w:rPr>
          <w:rFonts w:eastAsiaTheme="minorEastAsia"/>
          <w:lang w:eastAsia="el-GR"/>
        </w:rPr>
      </w:pPr>
      <w:hyperlink w:anchor="_Toc193280042" w:history="1">
        <w:r w:rsidR="00B43396" w:rsidRPr="00A96309">
          <w:rPr>
            <w:rStyle w:val="-"/>
          </w:rPr>
          <w:t>96. ΑΠΟΦΑΣΗ ΥΠΟΥΡΓΩΝ ΟΙΚΟΝΟΜΙΚΩΝ - ΕΡΓΑΣΙΑΣ ΚΑΙ ΚΟΙΝΩΝΙΚΩΝ ΥΠΟΘΕΣΕΩΝ Αριθμ. Δ.15/Δ΄/οικ. 13226/325 της 26/26.3.2020 «Καθορισμός λεπτομερειών εφαρμογής του άρθρου 3 της από 11.03.2020 ΠΝΠ (ΦΕΚ 55/Α΄) με την οποία λαμβάνονται κατεπείγοντα μέτρα αντιμετώπισης των αρνητικών συνεπειών της εμφάνισης του κορωνοϊού COVID-19» (Β΄ 1044)</w:t>
        </w:r>
        <w:r w:rsidR="00B43396">
          <w:rPr>
            <w:webHidden/>
          </w:rPr>
          <w:tab/>
        </w:r>
        <w:r w:rsidR="00B43396">
          <w:rPr>
            <w:webHidden/>
          </w:rPr>
          <w:fldChar w:fldCharType="begin"/>
        </w:r>
        <w:r w:rsidR="00B43396">
          <w:rPr>
            <w:webHidden/>
          </w:rPr>
          <w:instrText xml:space="preserve"> PAGEREF _Toc193280042 \h </w:instrText>
        </w:r>
        <w:r w:rsidR="00B43396">
          <w:rPr>
            <w:webHidden/>
          </w:rPr>
        </w:r>
        <w:r w:rsidR="00B43396">
          <w:rPr>
            <w:webHidden/>
          </w:rPr>
          <w:fldChar w:fldCharType="separate"/>
        </w:r>
        <w:r w:rsidR="00B43396">
          <w:rPr>
            <w:webHidden/>
          </w:rPr>
          <w:t>656</w:t>
        </w:r>
        <w:r w:rsidR="00B43396">
          <w:rPr>
            <w:webHidden/>
          </w:rPr>
          <w:fldChar w:fldCharType="end"/>
        </w:r>
      </w:hyperlink>
    </w:p>
    <w:p w14:paraId="01F8D281" w14:textId="77777777" w:rsidR="00B43396" w:rsidRDefault="00F73C2B" w:rsidP="00B43396">
      <w:pPr>
        <w:pStyle w:val="10"/>
        <w:rPr>
          <w:rFonts w:eastAsiaTheme="minorEastAsia"/>
          <w:lang w:eastAsia="el-GR"/>
        </w:rPr>
      </w:pPr>
      <w:hyperlink w:anchor="_Toc193280043" w:history="1">
        <w:r w:rsidR="00B43396" w:rsidRPr="00A96309">
          <w:rPr>
            <w:rStyle w:val="-"/>
          </w:rPr>
          <w:t>97. NOMOΣ ΥΠ΄ ΑΡΙΘΜ. 4681 της 27/27.3.2020 «Κύρωση της από 10.2.2020 Π.Ν.Π. «Κατεπείγουσες ρυθμίσεις επίταξης ακινήτων για την αποφυγή διακινδύνευσης της δημόσιας τάξης και υγείας» (Α΄ 28) και της από 2.3.2020 Π.Ν.Π. «Αναστολή της υποβολής αιτήσεων χορήγησης ασύλου» (Α΄ 45) και άλλες διατάξεις» (Α΄ 74)</w:t>
        </w:r>
        <w:r w:rsidR="00B43396">
          <w:rPr>
            <w:webHidden/>
          </w:rPr>
          <w:tab/>
        </w:r>
        <w:r w:rsidR="00B43396">
          <w:rPr>
            <w:webHidden/>
          </w:rPr>
          <w:fldChar w:fldCharType="begin"/>
        </w:r>
        <w:r w:rsidR="00B43396">
          <w:rPr>
            <w:webHidden/>
          </w:rPr>
          <w:instrText xml:space="preserve"> PAGEREF _Toc193280043 \h </w:instrText>
        </w:r>
        <w:r w:rsidR="00B43396">
          <w:rPr>
            <w:webHidden/>
          </w:rPr>
        </w:r>
        <w:r w:rsidR="00B43396">
          <w:rPr>
            <w:webHidden/>
          </w:rPr>
          <w:fldChar w:fldCharType="separate"/>
        </w:r>
        <w:r w:rsidR="00B43396">
          <w:rPr>
            <w:webHidden/>
          </w:rPr>
          <w:t>659</w:t>
        </w:r>
        <w:r w:rsidR="00B43396">
          <w:rPr>
            <w:webHidden/>
          </w:rPr>
          <w:fldChar w:fldCharType="end"/>
        </w:r>
      </w:hyperlink>
    </w:p>
    <w:p w14:paraId="41B062D3" w14:textId="77777777" w:rsidR="00B43396" w:rsidRDefault="00F73C2B" w:rsidP="00B43396">
      <w:pPr>
        <w:pStyle w:val="10"/>
        <w:rPr>
          <w:rFonts w:eastAsiaTheme="minorEastAsia"/>
          <w:lang w:eastAsia="el-GR"/>
        </w:rPr>
      </w:pPr>
      <w:hyperlink w:anchor="_Toc193280044" w:history="1">
        <w:r w:rsidR="00B43396" w:rsidRPr="00A96309">
          <w:rPr>
            <w:rStyle w:val="-"/>
          </w:rPr>
          <w:t>98. ΑΠΟΦΑΣΗ ΔΙΟΙΚΗΤΗ ΤΗΣ ΑΝΕΞΑΡΤΗΤΗΣ ΑΡΧΗΣ ΔΗΜΟΣΙΩΝ ΕΣΟΔΩΝ Αριθμ. 1052 της 20/27.3.2020 «Παράταση της προθεσμίας υποβολής των δηλώσεων που προβλέπονται από την ΠΟΛ.1162/2018 (Β΄ 3579) απόφαση του Διοικητή της Α.Α.Δ.Ε. περί Υποβολής Δήλωσης Πληροφοριακών Στοιχείων Μίσθωσης Ακίνητης Περιουσίας με τη χρήση ηλεκτρονικής μεθόδου επικοινωνίας μέσω διαδικτύου και την ΠΟΛ.1187/2017 (Β΄ 4232 /4.12.2017) απόφαση του Διοικητή της Ανεξάρτητης Αρχής Δημοσίων Εσόδων περί βραχυχρόνιας μίσθωσης ακινήτων στο πλαίσιο της οικονομίας του διαμοιρασμού» (Β΄ 1072)</w:t>
        </w:r>
        <w:r w:rsidR="00B43396">
          <w:rPr>
            <w:webHidden/>
          </w:rPr>
          <w:tab/>
        </w:r>
        <w:r w:rsidR="00B43396">
          <w:rPr>
            <w:webHidden/>
          </w:rPr>
          <w:fldChar w:fldCharType="begin"/>
        </w:r>
        <w:r w:rsidR="00B43396">
          <w:rPr>
            <w:webHidden/>
          </w:rPr>
          <w:instrText xml:space="preserve"> PAGEREF _Toc193280044 \h </w:instrText>
        </w:r>
        <w:r w:rsidR="00B43396">
          <w:rPr>
            <w:webHidden/>
          </w:rPr>
        </w:r>
        <w:r w:rsidR="00B43396">
          <w:rPr>
            <w:webHidden/>
          </w:rPr>
          <w:fldChar w:fldCharType="separate"/>
        </w:r>
        <w:r w:rsidR="00B43396">
          <w:rPr>
            <w:webHidden/>
          </w:rPr>
          <w:t>661</w:t>
        </w:r>
        <w:r w:rsidR="00B43396">
          <w:rPr>
            <w:webHidden/>
          </w:rPr>
          <w:fldChar w:fldCharType="end"/>
        </w:r>
      </w:hyperlink>
    </w:p>
    <w:p w14:paraId="26CC08D4" w14:textId="37D5B96D" w:rsidR="00B43396" w:rsidRPr="00B43396" w:rsidRDefault="00F73C2B" w:rsidP="00B43396">
      <w:pPr>
        <w:pStyle w:val="20"/>
        <w:rPr>
          <w:rFonts w:asciiTheme="minorHAnsi" w:hAnsiTheme="minorHAnsi" w:cstheme="minorBidi"/>
        </w:rPr>
      </w:pPr>
      <w:hyperlink w:anchor="_Toc193280045" w:history="1">
        <w:r w:rsidR="00B43396" w:rsidRPr="00B43396">
          <w:rPr>
            <w:rStyle w:val="-"/>
          </w:rPr>
          <w:t>99. ΑΠΟΦΑΣΗ ΥΠΟΥΡΓΟΥ ΤΟΥΡΙΣΜΟΥ Αριθμ. 5248 της 27/27.3.2020 «Συνέχιση λειτουργίας τουριστικών καταλυμάτων, κατ΄ εξαίρεση της επιβληθείσας προσωρινής απαγόρευσης λειτουργίας και καθορισμός ειδικών όρων λειτουργίας τους» (Β΄ 1073)</w:t>
        </w:r>
        <w:r w:rsidR="00B43396" w:rsidRPr="00B43396">
          <w:rPr>
            <w:webHidden/>
          </w:rPr>
          <w:tab/>
        </w:r>
        <w:r w:rsidR="00B43396">
          <w:rPr>
            <w:webHidden/>
          </w:rPr>
          <w:t xml:space="preserve">                                                    </w:t>
        </w:r>
        <w:r w:rsidR="00B43396" w:rsidRPr="00B43396">
          <w:rPr>
            <w:webHidden/>
          </w:rPr>
          <w:fldChar w:fldCharType="begin"/>
        </w:r>
        <w:r w:rsidR="00B43396" w:rsidRPr="00B43396">
          <w:rPr>
            <w:webHidden/>
          </w:rPr>
          <w:instrText xml:space="preserve"> PAGEREF _Toc193280045 \h </w:instrText>
        </w:r>
        <w:r w:rsidR="00B43396" w:rsidRPr="00B43396">
          <w:rPr>
            <w:webHidden/>
          </w:rPr>
        </w:r>
        <w:r w:rsidR="00B43396" w:rsidRPr="00B43396">
          <w:rPr>
            <w:webHidden/>
          </w:rPr>
          <w:fldChar w:fldCharType="separate"/>
        </w:r>
        <w:r w:rsidR="00B43396" w:rsidRPr="00B43396">
          <w:rPr>
            <w:webHidden/>
          </w:rPr>
          <w:t>664</w:t>
        </w:r>
        <w:r w:rsidR="00B43396" w:rsidRPr="00B43396">
          <w:rPr>
            <w:webHidden/>
          </w:rPr>
          <w:fldChar w:fldCharType="end"/>
        </w:r>
      </w:hyperlink>
    </w:p>
    <w:p w14:paraId="71888E1F" w14:textId="7C7B8521" w:rsidR="00500013" w:rsidRDefault="00F73C2B" w:rsidP="00B43396">
      <w:pPr>
        <w:pStyle w:val="10"/>
        <w:rPr>
          <w:rFonts w:eastAsiaTheme="minorEastAsia"/>
          <w:lang w:eastAsia="el-GR"/>
        </w:rPr>
      </w:pPr>
      <w:hyperlink w:anchor="_Toc193280046" w:history="1">
        <w:r w:rsidR="00B43396" w:rsidRPr="00A96309">
          <w:rPr>
            <w:rStyle w:val="-"/>
          </w:rPr>
          <w:t>100. ΑΠΟΦΑΣΗ ΥΠΟΥΡΓ</w:t>
        </w:r>
        <w:r w:rsidR="00B43396" w:rsidRPr="00A96309">
          <w:rPr>
            <w:rStyle w:val="-"/>
            <w:lang w:eastAsia="ja-JP"/>
          </w:rPr>
          <w:t>ΩΝ</w:t>
        </w:r>
        <w:r w:rsidR="00B43396" w:rsidRPr="00A96309">
          <w:rPr>
            <w:rStyle w:val="-"/>
          </w:rPr>
          <w:t xml:space="preserve"> EΘΝΙΚΗΣ ΑΜΥΝΑΣ - ΥΓΕΙΑΣ – ΔΙΚΑΙΟΣΥΝΗΣ Αριθμ. Δ1α/Γ.Π.οικ.21159 της 27/27.3.2020 «Επιβολή του μέτρου της προσωρινής αναστολής λειτουργίας όλων των Δικαστηρίων και Εισαγγελιών στο σύνολο της Επικράτειας και της Εθνικής Σχολής Δικαστικών Λειτουργών, για το χρονικό διάστημα από 28.3.2020 έως και 10.4.2020» (Β΄ 1074)</w:t>
        </w:r>
        <w:r w:rsidR="00B43396">
          <w:rPr>
            <w:webHidden/>
          </w:rPr>
          <w:tab/>
        </w:r>
        <w:r w:rsidR="00B43396">
          <w:rPr>
            <w:webHidden/>
          </w:rPr>
          <w:fldChar w:fldCharType="begin"/>
        </w:r>
        <w:r w:rsidR="00B43396">
          <w:rPr>
            <w:webHidden/>
          </w:rPr>
          <w:instrText xml:space="preserve"> PAGEREF _Toc193280046 \h </w:instrText>
        </w:r>
        <w:r w:rsidR="00B43396">
          <w:rPr>
            <w:webHidden/>
          </w:rPr>
        </w:r>
        <w:r w:rsidR="00B43396">
          <w:rPr>
            <w:webHidden/>
          </w:rPr>
          <w:fldChar w:fldCharType="separate"/>
        </w:r>
        <w:r w:rsidR="00B43396">
          <w:rPr>
            <w:webHidden/>
          </w:rPr>
          <w:t>668</w:t>
        </w:r>
        <w:r w:rsidR="00B43396">
          <w:rPr>
            <w:webHidden/>
          </w:rPr>
          <w:fldChar w:fldCharType="end"/>
        </w:r>
      </w:hyperlink>
    </w:p>
    <w:p w14:paraId="6F8FE744" w14:textId="33F82DD5" w:rsidR="00500013" w:rsidRPr="00CD4F9C" w:rsidRDefault="00500013" w:rsidP="00B43396">
      <w:pPr>
        <w:ind w:firstLine="142"/>
        <w:rPr>
          <w:b/>
          <w:bCs/>
        </w:rPr>
      </w:pPr>
      <w:r w:rsidRPr="00A3586A">
        <w:rPr>
          <w:b/>
          <w:bCs/>
        </w:rPr>
        <w:lastRenderedPageBreak/>
        <w:fldChar w:fldCharType="end"/>
      </w:r>
      <w:bookmarkEnd w:id="2"/>
    </w:p>
    <w:p w14:paraId="20715A78" w14:textId="737F1E59" w:rsidR="00B00131" w:rsidRPr="00FA6A4E" w:rsidRDefault="00B00131" w:rsidP="00414789">
      <w:pPr>
        <w:pStyle w:val="1"/>
        <w:rPr>
          <w:lang w:val="el-GR"/>
        </w:rPr>
      </w:pPr>
      <w:r w:rsidRPr="00FA6A4E">
        <w:rPr>
          <w:lang w:val="el-GR"/>
        </w:rPr>
        <w:t xml:space="preserve">ΠΕΡΙΕΧΟΜΕΝΑ ΤΟΜΟΥ ΙΙ (Νομοθετήματα από </w:t>
      </w:r>
      <w:r w:rsidR="00544E74" w:rsidRPr="00FA6A4E">
        <w:rPr>
          <w:lang w:val="el-GR"/>
        </w:rPr>
        <w:t>27.3.2020-15.4.2020, Αριθμ.101-180</w:t>
      </w:r>
      <w:r w:rsidRPr="00FA6A4E">
        <w:rPr>
          <w:lang w:val="el-GR"/>
        </w:rPr>
        <w:t>)</w:t>
      </w:r>
      <w:bookmarkEnd w:id="3"/>
      <w:bookmarkEnd w:id="4"/>
    </w:p>
    <w:p w14:paraId="52BE10C3" w14:textId="77777777" w:rsidR="00500013" w:rsidRPr="00500013" w:rsidRDefault="00F73C2B" w:rsidP="008C044B">
      <w:pPr>
        <w:pStyle w:val="10"/>
        <w:rPr>
          <w:rFonts w:asciiTheme="minorHAnsi" w:eastAsiaTheme="minorEastAsia" w:hAnsiTheme="minorHAnsi" w:cstheme="minorBidi"/>
        </w:rPr>
      </w:pPr>
      <w:hyperlink w:anchor="_Toc192840913" w:history="1">
        <w:r w:rsidR="00500013" w:rsidRPr="00500013">
          <w:rPr>
            <w:rStyle w:val="-"/>
            <w:color w:val="auto"/>
            <w:u w:val="none"/>
          </w:rPr>
          <w:t>101. ΑΠΟΦΑΣΗ ΥΠΟΥΡΓΩΝ ΕΘΝΙΚΗΣ ΑΜΥΝΑΣ – ΥΓΕΙΑΣ Αριθμ. Δ1α/ΓΠ.οικ.21170 της 27/27.3.2020 «Παραχώρηση των εγκαταστάσεων όλων των θαλάμων, κλινών νοσηλείας και κλινών αυξημένης φροντίδας του Νοσηλευτικού Ιδρύματος Μετοχικού Ταμείου Στρατού (Ν.Ι.Μ.Τ.Σ.) για την κάλυψη αναγκών δημόσιας υγείας, που συνδέονται με την αντιμετώπιση του κορωνοϊού COVID-19» (Β΄ 1075)</w:t>
        </w:r>
        <w:r w:rsidR="00500013" w:rsidRPr="00500013">
          <w:rPr>
            <w:webHidden/>
          </w:rPr>
          <w:tab/>
        </w:r>
        <w:r w:rsidR="00500013" w:rsidRPr="00500013">
          <w:rPr>
            <w:webHidden/>
          </w:rPr>
          <w:fldChar w:fldCharType="begin"/>
        </w:r>
        <w:r w:rsidR="00500013" w:rsidRPr="00500013">
          <w:rPr>
            <w:webHidden/>
          </w:rPr>
          <w:instrText xml:space="preserve"> PAGEREF _Toc192840913 \h </w:instrText>
        </w:r>
        <w:r w:rsidR="00500013" w:rsidRPr="00500013">
          <w:rPr>
            <w:webHidden/>
          </w:rPr>
        </w:r>
        <w:r w:rsidR="00500013" w:rsidRPr="00500013">
          <w:rPr>
            <w:webHidden/>
          </w:rPr>
          <w:fldChar w:fldCharType="separate"/>
        </w:r>
        <w:r w:rsidR="00500013" w:rsidRPr="00500013">
          <w:rPr>
            <w:webHidden/>
          </w:rPr>
          <w:t>14</w:t>
        </w:r>
        <w:r w:rsidR="00500013" w:rsidRPr="00500013">
          <w:rPr>
            <w:webHidden/>
          </w:rPr>
          <w:fldChar w:fldCharType="end"/>
        </w:r>
      </w:hyperlink>
    </w:p>
    <w:p w14:paraId="6095DB69" w14:textId="77777777" w:rsidR="00500013" w:rsidRPr="00500013" w:rsidRDefault="00F73C2B" w:rsidP="008C044B">
      <w:pPr>
        <w:pStyle w:val="10"/>
        <w:rPr>
          <w:rFonts w:asciiTheme="minorHAnsi" w:eastAsiaTheme="minorEastAsia" w:hAnsiTheme="minorHAnsi" w:cstheme="minorBidi"/>
        </w:rPr>
      </w:pPr>
      <w:hyperlink w:anchor="_Toc192840914" w:history="1">
        <w:r w:rsidR="00500013" w:rsidRPr="00500013">
          <w:rPr>
            <w:rStyle w:val="-"/>
            <w:color w:val="auto"/>
            <w:u w:val="none"/>
          </w:rPr>
          <w:t>102. ΑΠΟΦΑΣΗ ΥΠΟΥΡΓΩΝ ΟΙΚΟΝΟΜΙΚΩΝ-ΥΓΕΙΑΣ Αριθμ. οικ.21168 της 27/27.3.2020 «Καθορισμός τρόπου αποζημίωσης των αναγκαστικά διατιθέμενων προς χρήση για τη δημόσια υγεία, υλικών και εγκαταστάσεων»  (Β΄ 1076)</w:t>
        </w:r>
        <w:r w:rsidR="00500013" w:rsidRPr="00500013">
          <w:rPr>
            <w:webHidden/>
          </w:rPr>
          <w:tab/>
        </w:r>
        <w:r w:rsidR="00500013" w:rsidRPr="00500013">
          <w:rPr>
            <w:webHidden/>
          </w:rPr>
          <w:fldChar w:fldCharType="begin"/>
        </w:r>
        <w:r w:rsidR="00500013" w:rsidRPr="00500013">
          <w:rPr>
            <w:webHidden/>
          </w:rPr>
          <w:instrText xml:space="preserve"> PAGEREF _Toc192840914 \h </w:instrText>
        </w:r>
        <w:r w:rsidR="00500013" w:rsidRPr="00500013">
          <w:rPr>
            <w:webHidden/>
          </w:rPr>
        </w:r>
        <w:r w:rsidR="00500013" w:rsidRPr="00500013">
          <w:rPr>
            <w:webHidden/>
          </w:rPr>
          <w:fldChar w:fldCharType="separate"/>
        </w:r>
        <w:r w:rsidR="00500013" w:rsidRPr="00500013">
          <w:rPr>
            <w:webHidden/>
          </w:rPr>
          <w:t>16</w:t>
        </w:r>
        <w:r w:rsidR="00500013" w:rsidRPr="00500013">
          <w:rPr>
            <w:webHidden/>
          </w:rPr>
          <w:fldChar w:fldCharType="end"/>
        </w:r>
      </w:hyperlink>
    </w:p>
    <w:p w14:paraId="700F2B6D" w14:textId="77777777" w:rsidR="00500013" w:rsidRPr="00500013" w:rsidRDefault="00F73C2B" w:rsidP="008C044B">
      <w:pPr>
        <w:pStyle w:val="10"/>
        <w:rPr>
          <w:rFonts w:asciiTheme="minorHAnsi" w:eastAsiaTheme="minorEastAsia" w:hAnsiTheme="minorHAnsi" w:cstheme="minorBidi"/>
        </w:rPr>
      </w:pPr>
      <w:hyperlink w:anchor="_Toc192840915" w:history="1">
        <w:r w:rsidR="00500013" w:rsidRPr="00500013">
          <w:rPr>
            <w:rStyle w:val="-"/>
            <w:color w:val="auto"/>
            <w:u w:val="none"/>
          </w:rPr>
          <w:t>103. ΑΠΟΦΑΣΗ ΥΠΟΥΡΓOY ΕΡΓΑΣΙΑΣ ΚΑΙ ΚΟΙΝΩΝΙΚΩΝ ΥΠΟΘΕΣΕΩΝ Αριθμ. Δ.15/Δ΄/οικ.13412/327 της 27/27.3.2020 «Καθορισμός λεπτομερειών εφαρμογής του άρθρου όγδοου της από 20.03.2020 Πράξης Νομοθετικού Περιεχομένου (Α΄ 68) με την οποία λαμβάνονται κατεπείγοντα μέτρα για την αντιμετώπιση των συνεπειών του κινδύνου διασποράς του κορωνοϊού COVID -19, τη στήριξη της κοινωνίας και της επιχειρηματικότητας και τη διασφάλιση της ομαλής λειτουργίας της αγοράς και της δημόσιας διοίκησης» (Β΄ 1077)</w:t>
        </w:r>
        <w:r w:rsidR="00500013" w:rsidRPr="00500013">
          <w:rPr>
            <w:webHidden/>
          </w:rPr>
          <w:tab/>
        </w:r>
        <w:r w:rsidR="00500013" w:rsidRPr="00500013">
          <w:rPr>
            <w:webHidden/>
          </w:rPr>
          <w:fldChar w:fldCharType="begin"/>
        </w:r>
        <w:r w:rsidR="00500013" w:rsidRPr="00500013">
          <w:rPr>
            <w:webHidden/>
          </w:rPr>
          <w:instrText xml:space="preserve"> PAGEREF _Toc192840915 \h </w:instrText>
        </w:r>
        <w:r w:rsidR="00500013" w:rsidRPr="00500013">
          <w:rPr>
            <w:webHidden/>
          </w:rPr>
        </w:r>
        <w:r w:rsidR="00500013" w:rsidRPr="00500013">
          <w:rPr>
            <w:webHidden/>
          </w:rPr>
          <w:fldChar w:fldCharType="separate"/>
        </w:r>
        <w:r w:rsidR="00500013" w:rsidRPr="00500013">
          <w:rPr>
            <w:webHidden/>
          </w:rPr>
          <w:t>17</w:t>
        </w:r>
        <w:r w:rsidR="00500013" w:rsidRPr="00500013">
          <w:rPr>
            <w:webHidden/>
          </w:rPr>
          <w:fldChar w:fldCharType="end"/>
        </w:r>
      </w:hyperlink>
    </w:p>
    <w:p w14:paraId="1101DE1A" w14:textId="77777777" w:rsidR="00500013" w:rsidRPr="00500013" w:rsidRDefault="00F73C2B" w:rsidP="008C044B">
      <w:pPr>
        <w:pStyle w:val="10"/>
        <w:rPr>
          <w:rFonts w:asciiTheme="minorHAnsi" w:eastAsiaTheme="minorEastAsia" w:hAnsiTheme="minorHAnsi" w:cstheme="minorBidi"/>
        </w:rPr>
      </w:pPr>
      <w:hyperlink w:anchor="_Toc192840916" w:history="1">
        <w:r w:rsidR="00500013" w:rsidRPr="00500013">
          <w:rPr>
            <w:rStyle w:val="-"/>
            <w:color w:val="auto"/>
            <w:u w:val="none"/>
          </w:rPr>
          <w:t>104. ΑΠΟΦΑΣΗ ΥΠΟΥΡΓΩΝ ΟΙΚΟΝΟΜΙΚΩΝ - ΕΡΓΑΣΙΑΣ ΚΑΙ ΚΟΙΝΩΝΙΚΩΝ ΥΠΟΘΕΣΕΩΝ Αριθμ. 12998/232 της 23/28.3.2020 «Μέτρα στήριξης εργαζομένων επιχειρήσεων- εργοδοτών του ιδιωτικού τομέα, που έχουν αριθμό μητρώου εργοδότη (ΑΜΕ) στον e- ΕΦΚΑ, των οποίων ή έχει ανασταλεί η επιχειρηματική τους δραστηριότητα, βάσει ΚΑΔ, με εντολή δημόσιας αρχής ή πλήττονται σημαντικά βάσει ΚΑΔ κύριας δραστηριότητας ή δευτερεύουσας βάσει των ακαθάριστων εσόδων έτους 2018, όπως ορίζονται από το Υπουργείο Οικονομικών, για την αντιμετώπιση των επιπτώσεων του κορωνοϊού COVID-19» (Β΄ 1078)</w:t>
        </w:r>
        <w:r w:rsidR="00500013" w:rsidRPr="00500013">
          <w:rPr>
            <w:webHidden/>
          </w:rPr>
          <w:tab/>
        </w:r>
        <w:r w:rsidR="00500013" w:rsidRPr="00500013">
          <w:rPr>
            <w:webHidden/>
          </w:rPr>
          <w:fldChar w:fldCharType="begin"/>
        </w:r>
        <w:r w:rsidR="00500013" w:rsidRPr="00500013">
          <w:rPr>
            <w:webHidden/>
          </w:rPr>
          <w:instrText xml:space="preserve"> PAGEREF _Toc192840916 \h </w:instrText>
        </w:r>
        <w:r w:rsidR="00500013" w:rsidRPr="00500013">
          <w:rPr>
            <w:webHidden/>
          </w:rPr>
        </w:r>
        <w:r w:rsidR="00500013" w:rsidRPr="00500013">
          <w:rPr>
            <w:webHidden/>
          </w:rPr>
          <w:fldChar w:fldCharType="separate"/>
        </w:r>
        <w:r w:rsidR="00500013" w:rsidRPr="00500013">
          <w:rPr>
            <w:webHidden/>
          </w:rPr>
          <w:t>20</w:t>
        </w:r>
        <w:r w:rsidR="00500013" w:rsidRPr="00500013">
          <w:rPr>
            <w:webHidden/>
          </w:rPr>
          <w:fldChar w:fldCharType="end"/>
        </w:r>
      </w:hyperlink>
    </w:p>
    <w:p w14:paraId="0FB23555" w14:textId="77777777" w:rsidR="00500013" w:rsidRPr="00500013" w:rsidRDefault="00F73C2B" w:rsidP="008C044B">
      <w:pPr>
        <w:pStyle w:val="10"/>
        <w:rPr>
          <w:rFonts w:asciiTheme="minorHAnsi" w:eastAsiaTheme="minorEastAsia" w:hAnsiTheme="minorHAnsi" w:cstheme="minorBidi"/>
        </w:rPr>
      </w:pPr>
      <w:hyperlink w:anchor="_Toc192840917" w:history="1">
        <w:r w:rsidR="00500013" w:rsidRPr="00500013">
          <w:rPr>
            <w:rStyle w:val="-"/>
            <w:color w:val="auto"/>
            <w:u w:val="none"/>
          </w:rPr>
          <w:t>105. ΑΠΟΦΑΣΗ ΔΙΟΙΚΗΤΗ ΤΗΣ ΑΝΕΞΑΡΤΗΤΗΣ ΑΡΧΗΣ ΔΗΜΟΣΙΩΝ ΕΣΟΔΩΝ Αριθμ. Α.1064 της 27/28.3.2020 «Παράταση του χρόνου υποβολής δηλώσεων φόρου συγκέντρωσης κεφαλαίου, τελών χαρτοσήμου, περιβαλλοντικού τέλους πλαστικής σακούλας, φόρου διαμονής και δηλώσεων φόρου κληρονομιών, δωρεών, γονικών παροχών και κερδών από τυχερά παίγνια με καταληκτική ημερομηνία υποβολής εντός των μηνών Μαρτίου και Απριλίου 2020» (Β΄ 1079)</w:t>
        </w:r>
        <w:r w:rsidR="00500013" w:rsidRPr="00500013">
          <w:rPr>
            <w:webHidden/>
          </w:rPr>
          <w:tab/>
        </w:r>
        <w:r w:rsidR="00500013" w:rsidRPr="00500013">
          <w:rPr>
            <w:webHidden/>
          </w:rPr>
          <w:fldChar w:fldCharType="begin"/>
        </w:r>
        <w:r w:rsidR="00500013" w:rsidRPr="00500013">
          <w:rPr>
            <w:webHidden/>
          </w:rPr>
          <w:instrText xml:space="preserve"> PAGEREF _Toc192840917 \h </w:instrText>
        </w:r>
        <w:r w:rsidR="00500013" w:rsidRPr="00500013">
          <w:rPr>
            <w:webHidden/>
          </w:rPr>
        </w:r>
        <w:r w:rsidR="00500013" w:rsidRPr="00500013">
          <w:rPr>
            <w:webHidden/>
          </w:rPr>
          <w:fldChar w:fldCharType="separate"/>
        </w:r>
        <w:r w:rsidR="00500013" w:rsidRPr="00500013">
          <w:rPr>
            <w:webHidden/>
          </w:rPr>
          <w:t>33</w:t>
        </w:r>
        <w:r w:rsidR="00500013" w:rsidRPr="00500013">
          <w:rPr>
            <w:webHidden/>
          </w:rPr>
          <w:fldChar w:fldCharType="end"/>
        </w:r>
      </w:hyperlink>
    </w:p>
    <w:p w14:paraId="42B4C5F6" w14:textId="77777777" w:rsidR="00500013" w:rsidRPr="00500013" w:rsidRDefault="00F73C2B" w:rsidP="008C044B">
      <w:pPr>
        <w:pStyle w:val="10"/>
        <w:rPr>
          <w:rFonts w:asciiTheme="minorHAnsi" w:eastAsiaTheme="minorEastAsia" w:hAnsiTheme="minorHAnsi" w:cstheme="minorBidi"/>
        </w:rPr>
      </w:pPr>
      <w:hyperlink w:anchor="_Toc192840918" w:history="1">
        <w:r w:rsidR="00500013" w:rsidRPr="00500013">
          <w:rPr>
            <w:rStyle w:val="-"/>
            <w:color w:val="auto"/>
            <w:u w:val="none"/>
          </w:rPr>
          <w:t>106. ΑΠΟΦΑΣΗ ΥΠΟΥΡΓΩΝ ΟΙΚΟΝΟΜΙΚΩΝ - ΥΓΕΙΑΣ – ΔΙΚΑΙΟΣΥΝΗΣ Αριθμ. απόφ. 124 της 20/28.3.2020 «Επιβολή του μέτρου της προσωρινής, μερικής αναστολής λειτουργίας της Κεντρικής Υπηρεσίας του Νομικού Συμβουλίου του Κράτους και του περιορισμού λειτουργίας των υπηρεσιακών μονάδων αυτού έως και 10-04-2020 για την αντιμετώπιση των αρνητικών συνεπειών της εμφάνισης του κορωνοϊού COVID-19 και της ανάγκης περιορισμού της μετάδοσής του» (Β΄ 1080)</w:t>
        </w:r>
        <w:r w:rsidR="00500013" w:rsidRPr="00500013">
          <w:rPr>
            <w:webHidden/>
          </w:rPr>
          <w:tab/>
        </w:r>
        <w:r w:rsidR="00500013" w:rsidRPr="00500013">
          <w:rPr>
            <w:webHidden/>
          </w:rPr>
          <w:fldChar w:fldCharType="begin"/>
        </w:r>
        <w:r w:rsidR="00500013" w:rsidRPr="00500013">
          <w:rPr>
            <w:webHidden/>
          </w:rPr>
          <w:instrText xml:space="preserve"> PAGEREF _Toc192840918 \h </w:instrText>
        </w:r>
        <w:r w:rsidR="00500013" w:rsidRPr="00500013">
          <w:rPr>
            <w:webHidden/>
          </w:rPr>
        </w:r>
        <w:r w:rsidR="00500013" w:rsidRPr="00500013">
          <w:rPr>
            <w:webHidden/>
          </w:rPr>
          <w:fldChar w:fldCharType="separate"/>
        </w:r>
        <w:r w:rsidR="00500013" w:rsidRPr="00500013">
          <w:rPr>
            <w:webHidden/>
          </w:rPr>
          <w:t>34</w:t>
        </w:r>
        <w:r w:rsidR="00500013" w:rsidRPr="00500013">
          <w:rPr>
            <w:webHidden/>
          </w:rPr>
          <w:fldChar w:fldCharType="end"/>
        </w:r>
      </w:hyperlink>
    </w:p>
    <w:p w14:paraId="2C1B3E2B" w14:textId="77777777" w:rsidR="00500013" w:rsidRPr="00500013" w:rsidRDefault="00F73C2B" w:rsidP="008C044B">
      <w:pPr>
        <w:pStyle w:val="10"/>
        <w:rPr>
          <w:rFonts w:asciiTheme="minorHAnsi" w:eastAsiaTheme="minorEastAsia" w:hAnsiTheme="minorHAnsi" w:cstheme="minorBidi"/>
        </w:rPr>
      </w:pPr>
      <w:hyperlink w:anchor="_Toc192840919" w:history="1">
        <w:r w:rsidR="00500013" w:rsidRPr="00500013">
          <w:rPr>
            <w:rStyle w:val="-"/>
            <w:color w:val="auto"/>
            <w:u w:val="none"/>
          </w:rPr>
          <w:t>107. ΑΠΟΦΑΣΗ ΥΠΟΥΡΓΩΝ ΑΝΑΠΤΥΞΗΣ ΚΑΙ ΕΠΕΝΔΥΣΕΩΝ - ΠΡΟΣΤΑΣΙΑΣ ΤΟΥ ΠΟΛΙΤΗ - ΕΡΓΑΣΙΑΣ ΚΑΙ ΚΟΙΝΩΝΙΚΩΝ ΥΠΟΘΕΣΕΩΝ - ΥΓΕΙΑΣ - ΠΟΛΙΤΙΣΜΟΥ ΚΑΙ ΑΘΛΗΤΙΣΜΟΥ - ΕΣΩΤΕΡΙΚΩΝ-ΥΠΟΔΟΜΩΝ ΚΑΙ ΜΕΤΑΦΟΡΩΝ Αριθμ. Δ1α/ΓΠ.οικ. 21268 της 28/28.3.2020 «Επιβολή του μέτρου της προσωρινής απαγόρευσης λειτουργίας ιδιωτικών επιχειρήσεων και άλλων χώρων συνάθροισης κοινού, στο σύνολο της Επικράτειας, για το χρονικό διάστημα από 28.3.2020 έως και 11.4.2020, προς περιορισμό της διασποράς του κορωνοϊού COVID-19» (Β΄ 1081)</w:t>
        </w:r>
        <w:r w:rsidR="00500013" w:rsidRPr="00500013">
          <w:rPr>
            <w:webHidden/>
          </w:rPr>
          <w:tab/>
        </w:r>
        <w:r w:rsidR="00500013" w:rsidRPr="00500013">
          <w:rPr>
            <w:webHidden/>
          </w:rPr>
          <w:fldChar w:fldCharType="begin"/>
        </w:r>
        <w:r w:rsidR="00500013" w:rsidRPr="00500013">
          <w:rPr>
            <w:webHidden/>
          </w:rPr>
          <w:instrText xml:space="preserve"> PAGEREF _Toc192840919 \h </w:instrText>
        </w:r>
        <w:r w:rsidR="00500013" w:rsidRPr="00500013">
          <w:rPr>
            <w:webHidden/>
          </w:rPr>
        </w:r>
        <w:r w:rsidR="00500013" w:rsidRPr="00500013">
          <w:rPr>
            <w:webHidden/>
          </w:rPr>
          <w:fldChar w:fldCharType="separate"/>
        </w:r>
        <w:r w:rsidR="00500013" w:rsidRPr="00500013">
          <w:rPr>
            <w:webHidden/>
          </w:rPr>
          <w:t>38</w:t>
        </w:r>
        <w:r w:rsidR="00500013" w:rsidRPr="00500013">
          <w:rPr>
            <w:webHidden/>
          </w:rPr>
          <w:fldChar w:fldCharType="end"/>
        </w:r>
      </w:hyperlink>
    </w:p>
    <w:p w14:paraId="2C2CBC42" w14:textId="77777777" w:rsidR="00500013" w:rsidRPr="00500013" w:rsidRDefault="00F73C2B" w:rsidP="008C044B">
      <w:pPr>
        <w:pStyle w:val="10"/>
        <w:rPr>
          <w:rFonts w:asciiTheme="minorHAnsi" w:eastAsiaTheme="minorEastAsia" w:hAnsiTheme="minorHAnsi" w:cstheme="minorBidi"/>
        </w:rPr>
      </w:pPr>
      <w:hyperlink w:anchor="_Toc192840920" w:history="1">
        <w:r w:rsidR="00500013" w:rsidRPr="00500013">
          <w:rPr>
            <w:rStyle w:val="-"/>
            <w:color w:val="auto"/>
            <w:u w:val="none"/>
          </w:rPr>
          <w:t>108. ΠΡΑΞΗ ΝΟΜΟΘΕΤΙΚΟΥ ΠΕΡΙΕΧΟΜΕΝΟΥ της 30.3.2020 «Μέτρα αντιμετώπισης της πανδημίας του κορωνοϊού COVID-19 και άλλες κατεπείγουσες διατάξεις» (Α΄ 75)</w:t>
        </w:r>
        <w:r w:rsidR="00500013" w:rsidRPr="00500013">
          <w:rPr>
            <w:webHidden/>
          </w:rPr>
          <w:tab/>
        </w:r>
        <w:r w:rsidR="00500013" w:rsidRPr="00500013">
          <w:rPr>
            <w:webHidden/>
          </w:rPr>
          <w:fldChar w:fldCharType="begin"/>
        </w:r>
        <w:r w:rsidR="00500013" w:rsidRPr="00500013">
          <w:rPr>
            <w:webHidden/>
          </w:rPr>
          <w:instrText xml:space="preserve"> PAGEREF _Toc192840920 \h </w:instrText>
        </w:r>
        <w:r w:rsidR="00500013" w:rsidRPr="00500013">
          <w:rPr>
            <w:webHidden/>
          </w:rPr>
        </w:r>
        <w:r w:rsidR="00500013" w:rsidRPr="00500013">
          <w:rPr>
            <w:webHidden/>
          </w:rPr>
          <w:fldChar w:fldCharType="separate"/>
        </w:r>
        <w:r w:rsidR="00500013" w:rsidRPr="00500013">
          <w:rPr>
            <w:webHidden/>
          </w:rPr>
          <w:t>45</w:t>
        </w:r>
        <w:r w:rsidR="00500013" w:rsidRPr="00500013">
          <w:rPr>
            <w:webHidden/>
          </w:rPr>
          <w:fldChar w:fldCharType="end"/>
        </w:r>
      </w:hyperlink>
    </w:p>
    <w:p w14:paraId="4B3EF223" w14:textId="77777777" w:rsidR="00500013" w:rsidRPr="00500013" w:rsidRDefault="00F73C2B" w:rsidP="008C044B">
      <w:pPr>
        <w:pStyle w:val="10"/>
        <w:rPr>
          <w:rFonts w:asciiTheme="minorHAnsi" w:eastAsiaTheme="minorEastAsia" w:hAnsiTheme="minorHAnsi" w:cstheme="minorBidi"/>
        </w:rPr>
      </w:pPr>
      <w:hyperlink w:anchor="_Toc192840921" w:history="1">
        <w:r w:rsidR="00500013" w:rsidRPr="00500013">
          <w:rPr>
            <w:rStyle w:val="-"/>
            <w:color w:val="auto"/>
            <w:u w:val="none"/>
          </w:rPr>
          <w:t>109. ΑΠΟΦΑΣΗ ΥΦΥΠΟΥΡΓΟΥ ΟΙΚΟΝΟΜΙΚΩΝ Αριθμ. Α.1066 της 30/30.3.2020 «Παράταση καταβολής βεβαιωμένων οφειλών για την αντιμετώπιση των έκτακτων αναγκών που προέκυψαν στα πλαίσια των κατεπειγόντων μέτρων αντιμετώπισης των αρνητικών συνεπειών της εμφάνισης του κορωνοϊού COVID-19 και της ανάγκης περιορισμού της διάδοσής του». (Β΄ 1083)</w:t>
        </w:r>
        <w:r w:rsidR="00500013" w:rsidRPr="00500013">
          <w:rPr>
            <w:webHidden/>
          </w:rPr>
          <w:tab/>
        </w:r>
        <w:r w:rsidR="00500013" w:rsidRPr="00500013">
          <w:rPr>
            <w:webHidden/>
          </w:rPr>
          <w:fldChar w:fldCharType="begin"/>
        </w:r>
        <w:r w:rsidR="00500013" w:rsidRPr="00500013">
          <w:rPr>
            <w:webHidden/>
          </w:rPr>
          <w:instrText xml:space="preserve"> PAGEREF _Toc192840921 \h </w:instrText>
        </w:r>
        <w:r w:rsidR="00500013" w:rsidRPr="00500013">
          <w:rPr>
            <w:webHidden/>
          </w:rPr>
        </w:r>
        <w:r w:rsidR="00500013" w:rsidRPr="00500013">
          <w:rPr>
            <w:webHidden/>
          </w:rPr>
          <w:fldChar w:fldCharType="separate"/>
        </w:r>
        <w:r w:rsidR="00500013" w:rsidRPr="00500013">
          <w:rPr>
            <w:webHidden/>
          </w:rPr>
          <w:t>122</w:t>
        </w:r>
        <w:r w:rsidR="00500013" w:rsidRPr="00500013">
          <w:rPr>
            <w:webHidden/>
          </w:rPr>
          <w:fldChar w:fldCharType="end"/>
        </w:r>
      </w:hyperlink>
    </w:p>
    <w:p w14:paraId="48DC1177" w14:textId="77777777" w:rsidR="00500013" w:rsidRPr="00500013" w:rsidRDefault="00F73C2B" w:rsidP="008C044B">
      <w:pPr>
        <w:pStyle w:val="10"/>
        <w:rPr>
          <w:rFonts w:asciiTheme="minorHAnsi" w:eastAsiaTheme="minorEastAsia" w:hAnsiTheme="minorHAnsi" w:cstheme="minorBidi"/>
        </w:rPr>
      </w:pPr>
      <w:hyperlink w:anchor="_Toc192840922" w:history="1">
        <w:r w:rsidR="00500013" w:rsidRPr="00500013">
          <w:rPr>
            <w:rStyle w:val="-"/>
            <w:color w:val="auto"/>
            <w:u w:val="none"/>
          </w:rPr>
          <w:t>110. ΑΠΟΦΑΣΗ ΥΠΟΥΡΓΟΥ ΜΕΤΑΝΑΣΤΕΥΣΗΣ ΚΑΙ ΑΣΥΛΟΥ Αριθμ. οικ. 12889/2020 της 23/30.3.2020 «Παράταση ισχύος των αδειών διαμονής και των δελτίων διαμονής και μόνιμης διαμονής, που εκδίδονται κατ΄ εφαρμογή του ν. 4251/2014 (Α΄ 80) και του π.δ. 106/2007 (Α΄ 135), καθώς και των βεβαιώσεων κατάθεσης αίτησης των άρθρων 8 και 9 του ν. 4251/2014 και των ειδικών βεβαιώσεων νόμιμης διαμονής του άρθρου 25 του ν. 4251/2014»  (Β΄ 1086)</w:t>
        </w:r>
        <w:r w:rsidR="00500013" w:rsidRPr="00500013">
          <w:rPr>
            <w:webHidden/>
          </w:rPr>
          <w:tab/>
        </w:r>
        <w:r w:rsidR="00500013" w:rsidRPr="00500013">
          <w:rPr>
            <w:webHidden/>
          </w:rPr>
          <w:fldChar w:fldCharType="begin"/>
        </w:r>
        <w:r w:rsidR="00500013" w:rsidRPr="00500013">
          <w:rPr>
            <w:webHidden/>
          </w:rPr>
          <w:instrText xml:space="preserve"> PAGEREF _Toc192840922 \h </w:instrText>
        </w:r>
        <w:r w:rsidR="00500013" w:rsidRPr="00500013">
          <w:rPr>
            <w:webHidden/>
          </w:rPr>
        </w:r>
        <w:r w:rsidR="00500013" w:rsidRPr="00500013">
          <w:rPr>
            <w:webHidden/>
          </w:rPr>
          <w:fldChar w:fldCharType="separate"/>
        </w:r>
        <w:r w:rsidR="00500013" w:rsidRPr="00500013">
          <w:rPr>
            <w:webHidden/>
          </w:rPr>
          <w:t>124</w:t>
        </w:r>
        <w:r w:rsidR="00500013" w:rsidRPr="00500013">
          <w:rPr>
            <w:webHidden/>
          </w:rPr>
          <w:fldChar w:fldCharType="end"/>
        </w:r>
      </w:hyperlink>
    </w:p>
    <w:p w14:paraId="3D96D986" w14:textId="77777777" w:rsidR="00500013" w:rsidRPr="00500013" w:rsidRDefault="00F73C2B" w:rsidP="008C044B">
      <w:pPr>
        <w:pStyle w:val="10"/>
        <w:rPr>
          <w:rFonts w:asciiTheme="minorHAnsi" w:eastAsiaTheme="minorEastAsia" w:hAnsiTheme="minorHAnsi" w:cstheme="minorBidi"/>
        </w:rPr>
      </w:pPr>
      <w:hyperlink w:anchor="_Toc192840923" w:history="1">
        <w:r w:rsidR="00500013" w:rsidRPr="00500013">
          <w:rPr>
            <w:rStyle w:val="-"/>
            <w:color w:val="auto"/>
            <w:u w:val="none"/>
          </w:rPr>
          <w:t>111. ΑΠΟΦΑΣΗ ΔΙΟΙΚΗΤΙΚΟΥ ΣΥΜΒΟΥΛΙΟΥ ΤΗΣ ΕΠΙΤΡΟΠΗΣ ΚΕΦΑΛΑΙΑΓΟΡΑΣ Αριθμ. 1/874 της 17/31.3.2020 «Απαγόρευση των ανοικτών πωλήσεων ή άλλων συναλλαγών πέραν των ανοιχτών πωλήσεων, οι οποίες δημιουργούν ή αυξάνουν την καθαρή αρνητική θέση σε μετοχές εισηγμένες στο Χρηματιστήριο Αθηνών, σύμφωνα με το άρθρο 20 του Κανονισμού (ΕΕ) 236/2012 για τις οποίες η αρμόδια αρχή είναι η Επιτροπή Κεφαλαιαγοράς, ανεξαρτήτως του τόπου εκτέλεσης της συναλλαγής» (Β΄ 1108)</w:t>
        </w:r>
        <w:r w:rsidR="00500013" w:rsidRPr="00500013">
          <w:rPr>
            <w:webHidden/>
          </w:rPr>
          <w:tab/>
        </w:r>
        <w:r w:rsidR="00500013" w:rsidRPr="00500013">
          <w:rPr>
            <w:webHidden/>
          </w:rPr>
          <w:fldChar w:fldCharType="begin"/>
        </w:r>
        <w:r w:rsidR="00500013" w:rsidRPr="00500013">
          <w:rPr>
            <w:webHidden/>
          </w:rPr>
          <w:instrText xml:space="preserve"> PAGEREF _Toc192840923 \h </w:instrText>
        </w:r>
        <w:r w:rsidR="00500013" w:rsidRPr="00500013">
          <w:rPr>
            <w:webHidden/>
          </w:rPr>
        </w:r>
        <w:r w:rsidR="00500013" w:rsidRPr="00500013">
          <w:rPr>
            <w:webHidden/>
          </w:rPr>
          <w:fldChar w:fldCharType="separate"/>
        </w:r>
        <w:r w:rsidR="00500013" w:rsidRPr="00500013">
          <w:rPr>
            <w:webHidden/>
          </w:rPr>
          <w:t>124</w:t>
        </w:r>
        <w:r w:rsidR="00500013" w:rsidRPr="00500013">
          <w:rPr>
            <w:webHidden/>
          </w:rPr>
          <w:fldChar w:fldCharType="end"/>
        </w:r>
      </w:hyperlink>
    </w:p>
    <w:p w14:paraId="5F23B49B" w14:textId="77777777" w:rsidR="00500013" w:rsidRPr="00500013" w:rsidRDefault="00F73C2B" w:rsidP="008C044B">
      <w:pPr>
        <w:pStyle w:val="10"/>
        <w:rPr>
          <w:rFonts w:asciiTheme="minorHAnsi" w:eastAsiaTheme="minorEastAsia" w:hAnsiTheme="minorHAnsi" w:cstheme="minorBidi"/>
        </w:rPr>
      </w:pPr>
      <w:hyperlink w:anchor="_Toc192840924" w:history="1">
        <w:r w:rsidR="00500013" w:rsidRPr="00500013">
          <w:rPr>
            <w:rStyle w:val="-"/>
            <w:color w:val="auto"/>
            <w:u w:val="none"/>
          </w:rPr>
          <w:t>112. ΑΠΟΦΑΣΗ ΥΠΟΥΡΓΟΥ ΕΞΩΤΕΡΙΚΩΝ Αριθμ. 085/ΑΣ 1724 της 31/31.3.2020 «Αναβολή, αναστολή, παράταση προθεσμιών σε διαγωνιστικές διαδικασίες, για το χρονικό διάστημα από 31.03.2020 έως 11.05.2020, προς περιορισμό διασποράς του κορωνοϊού COVID-19» (Β΄ 1112)</w:t>
        </w:r>
        <w:r w:rsidR="00500013" w:rsidRPr="00500013">
          <w:rPr>
            <w:webHidden/>
          </w:rPr>
          <w:tab/>
        </w:r>
        <w:r w:rsidR="00500013" w:rsidRPr="00500013">
          <w:rPr>
            <w:webHidden/>
          </w:rPr>
          <w:fldChar w:fldCharType="begin"/>
        </w:r>
        <w:r w:rsidR="00500013" w:rsidRPr="00500013">
          <w:rPr>
            <w:webHidden/>
          </w:rPr>
          <w:instrText xml:space="preserve"> PAGEREF _Toc192840924 \h </w:instrText>
        </w:r>
        <w:r w:rsidR="00500013" w:rsidRPr="00500013">
          <w:rPr>
            <w:webHidden/>
          </w:rPr>
        </w:r>
        <w:r w:rsidR="00500013" w:rsidRPr="00500013">
          <w:rPr>
            <w:webHidden/>
          </w:rPr>
          <w:fldChar w:fldCharType="separate"/>
        </w:r>
        <w:r w:rsidR="00500013" w:rsidRPr="00500013">
          <w:rPr>
            <w:webHidden/>
          </w:rPr>
          <w:t>126</w:t>
        </w:r>
        <w:r w:rsidR="00500013" w:rsidRPr="00500013">
          <w:rPr>
            <w:webHidden/>
          </w:rPr>
          <w:fldChar w:fldCharType="end"/>
        </w:r>
      </w:hyperlink>
    </w:p>
    <w:p w14:paraId="77D490B9" w14:textId="77777777" w:rsidR="00500013" w:rsidRPr="00500013" w:rsidRDefault="00F73C2B" w:rsidP="008C044B">
      <w:pPr>
        <w:pStyle w:val="10"/>
        <w:rPr>
          <w:rFonts w:asciiTheme="minorHAnsi" w:eastAsiaTheme="minorEastAsia" w:hAnsiTheme="minorHAnsi" w:cstheme="minorBidi"/>
        </w:rPr>
      </w:pPr>
      <w:hyperlink w:anchor="_Toc192840925" w:history="1">
        <w:r w:rsidR="00500013" w:rsidRPr="00500013">
          <w:rPr>
            <w:rStyle w:val="-"/>
            <w:color w:val="auto"/>
            <w:u w:val="none"/>
          </w:rPr>
          <w:t>113. ΑΠΟΦΑΣΗ ΥΦΥΠΟΥΡΓΟΥ ΟΙΚΟΝΟΜΙΚΩΝ Αριθμ. 1068 της 31/31.3.2020 «Παράταση καταβολής βεβαιωμένων οφειλών για την αντιμετώπιση των έκτακτων αναγκών που προέκυψαν στο πλαίσιο των κατεπειγόντων με τρων αντιμετώπισης των αρνητικών συνεπειών της εμφάνισης του κορωνοϊού COVID-19 και της ανάγκης περιορισμού της διάδοσής του, κατόπιν του πρώτου άρθρου της από 30.3.2020 Πράξης Νομοθετικού Περιεχομένου ΦΕΚ 75 Α΄» (Β΄1113)</w:t>
        </w:r>
        <w:r w:rsidR="00500013" w:rsidRPr="00500013">
          <w:rPr>
            <w:webHidden/>
          </w:rPr>
          <w:tab/>
        </w:r>
        <w:r w:rsidR="00500013" w:rsidRPr="00500013">
          <w:rPr>
            <w:webHidden/>
          </w:rPr>
          <w:fldChar w:fldCharType="begin"/>
        </w:r>
        <w:r w:rsidR="00500013" w:rsidRPr="00500013">
          <w:rPr>
            <w:webHidden/>
          </w:rPr>
          <w:instrText xml:space="preserve"> PAGEREF _Toc192840925 \h </w:instrText>
        </w:r>
        <w:r w:rsidR="00500013" w:rsidRPr="00500013">
          <w:rPr>
            <w:webHidden/>
          </w:rPr>
        </w:r>
        <w:r w:rsidR="00500013" w:rsidRPr="00500013">
          <w:rPr>
            <w:webHidden/>
          </w:rPr>
          <w:fldChar w:fldCharType="separate"/>
        </w:r>
        <w:r w:rsidR="00500013" w:rsidRPr="00500013">
          <w:rPr>
            <w:webHidden/>
          </w:rPr>
          <w:t>128</w:t>
        </w:r>
        <w:r w:rsidR="00500013" w:rsidRPr="00500013">
          <w:rPr>
            <w:webHidden/>
          </w:rPr>
          <w:fldChar w:fldCharType="end"/>
        </w:r>
      </w:hyperlink>
    </w:p>
    <w:p w14:paraId="30C0F10F" w14:textId="77777777" w:rsidR="00500013" w:rsidRPr="00500013" w:rsidRDefault="00F73C2B" w:rsidP="008C044B">
      <w:pPr>
        <w:pStyle w:val="10"/>
        <w:rPr>
          <w:rFonts w:asciiTheme="minorHAnsi" w:eastAsiaTheme="minorEastAsia" w:hAnsiTheme="minorHAnsi" w:cstheme="minorBidi"/>
        </w:rPr>
      </w:pPr>
      <w:hyperlink w:anchor="_Toc192840926" w:history="1">
        <w:r w:rsidR="00500013" w:rsidRPr="00500013">
          <w:rPr>
            <w:rStyle w:val="-"/>
            <w:color w:val="auto"/>
            <w:u w:val="none"/>
          </w:rPr>
          <w:t>114. ΑΠΟΦΑΣΗ ΥΠΟΥΡΓΩΝ ΑΝΑΠΤΥΞΗΣ ΚΑΙ ΕΠΕΝΔΥΣΕΩΝ - ΠΡΟΣΤΑΣΙΑΣ ΤΟΥ ΠΟΛΙΤΗ - ΕΡΓΑΣΙΑΣ ΚΑΙ ΚΟΙΝΩΝΙΚΩΝ ΥΠΟΘΕΣΕΩΝ - ΥΓΕΙΑΣ – ΕΣΩΤΕΡΙΚΩΝ Αριθμ. Δ1α/ΓΠ.οικ. 21961 της 1/1.4.2020 «Επιβολή του μέτρου της προσωρινής απαγόρευσης λειτουργίας επιμέρους λαϊκών αγορών της παραγράφου 9 του άρθρου 2 του ν. 4497/2017 (Α΄ 171), για χρονικό διάστημα από 1.4.2020 έως και 10.4.2020 για προληπτικούς λόγους δημόσιας υγείας προς περιορισμό της διασποράς του κορωνοϊού COVID-19» (Β΄ 1114)</w:t>
        </w:r>
        <w:r w:rsidR="00500013" w:rsidRPr="00500013">
          <w:rPr>
            <w:webHidden/>
          </w:rPr>
          <w:tab/>
        </w:r>
        <w:r w:rsidR="00500013" w:rsidRPr="00500013">
          <w:rPr>
            <w:webHidden/>
          </w:rPr>
          <w:fldChar w:fldCharType="begin"/>
        </w:r>
        <w:r w:rsidR="00500013" w:rsidRPr="00500013">
          <w:rPr>
            <w:webHidden/>
          </w:rPr>
          <w:instrText xml:space="preserve"> PAGEREF _Toc192840926 \h </w:instrText>
        </w:r>
        <w:r w:rsidR="00500013" w:rsidRPr="00500013">
          <w:rPr>
            <w:webHidden/>
          </w:rPr>
        </w:r>
        <w:r w:rsidR="00500013" w:rsidRPr="00500013">
          <w:rPr>
            <w:webHidden/>
          </w:rPr>
          <w:fldChar w:fldCharType="separate"/>
        </w:r>
        <w:r w:rsidR="00500013" w:rsidRPr="00500013">
          <w:rPr>
            <w:webHidden/>
          </w:rPr>
          <w:t>129</w:t>
        </w:r>
        <w:r w:rsidR="00500013" w:rsidRPr="00500013">
          <w:rPr>
            <w:webHidden/>
          </w:rPr>
          <w:fldChar w:fldCharType="end"/>
        </w:r>
      </w:hyperlink>
    </w:p>
    <w:p w14:paraId="74EC9CFF" w14:textId="77777777" w:rsidR="00500013" w:rsidRPr="00500013" w:rsidRDefault="00F73C2B" w:rsidP="008C044B">
      <w:pPr>
        <w:pStyle w:val="10"/>
        <w:rPr>
          <w:rFonts w:asciiTheme="minorHAnsi" w:eastAsiaTheme="minorEastAsia" w:hAnsiTheme="minorHAnsi" w:cstheme="minorBidi"/>
        </w:rPr>
      </w:pPr>
      <w:hyperlink w:anchor="_Toc192840927" w:history="1">
        <w:r w:rsidR="00500013" w:rsidRPr="00500013">
          <w:rPr>
            <w:rStyle w:val="-"/>
            <w:color w:val="auto"/>
            <w:u w:val="none"/>
          </w:rPr>
          <w:t>115. ΑΠΟΦΑΣΗ ΥΠΟΥΡΓΩΝ ΟΙΚΟΝΟΜΙΚΩΝ – ΥΓΕΙΑΣ Αριθμ. Δ1α/ΓΠ.οικ.21888 της 1/1.4.2020 «Επιβολή του μέτρου της αναγκαστικής διάθεσης στο δημόσιο ξενοδοχειακού καταλύματος για την κάλυψη έκτακτων αναγκών προσωρινής διαμονής ομάδας προσώπων εισερχόμενων στην Επικράτεια από χώρες υψηλής μετάδοσης της νόσου, για το χρονικό διάστημα από 22.3.2020 έως και 9.4.2020 για προληπτικούς λόγους δημόσιας υγείας που συνδέονται με την αντιμετώπιση του κορωνοϊού COVID-19» (Β΄ 1115)</w:t>
        </w:r>
        <w:r w:rsidR="00500013" w:rsidRPr="00500013">
          <w:rPr>
            <w:webHidden/>
          </w:rPr>
          <w:tab/>
        </w:r>
        <w:r w:rsidR="00500013" w:rsidRPr="00500013">
          <w:rPr>
            <w:webHidden/>
          </w:rPr>
          <w:fldChar w:fldCharType="begin"/>
        </w:r>
        <w:r w:rsidR="00500013" w:rsidRPr="00500013">
          <w:rPr>
            <w:webHidden/>
          </w:rPr>
          <w:instrText xml:space="preserve"> PAGEREF _Toc192840927 \h </w:instrText>
        </w:r>
        <w:r w:rsidR="00500013" w:rsidRPr="00500013">
          <w:rPr>
            <w:webHidden/>
          </w:rPr>
        </w:r>
        <w:r w:rsidR="00500013" w:rsidRPr="00500013">
          <w:rPr>
            <w:webHidden/>
          </w:rPr>
          <w:fldChar w:fldCharType="separate"/>
        </w:r>
        <w:r w:rsidR="00500013" w:rsidRPr="00500013">
          <w:rPr>
            <w:webHidden/>
          </w:rPr>
          <w:t>131</w:t>
        </w:r>
        <w:r w:rsidR="00500013" w:rsidRPr="00500013">
          <w:rPr>
            <w:webHidden/>
          </w:rPr>
          <w:fldChar w:fldCharType="end"/>
        </w:r>
      </w:hyperlink>
    </w:p>
    <w:p w14:paraId="344FC698" w14:textId="77777777" w:rsidR="00500013" w:rsidRPr="00500013" w:rsidRDefault="00F73C2B" w:rsidP="008C044B">
      <w:pPr>
        <w:pStyle w:val="10"/>
        <w:rPr>
          <w:rFonts w:asciiTheme="minorHAnsi" w:eastAsiaTheme="minorEastAsia" w:hAnsiTheme="minorHAnsi" w:cstheme="minorBidi"/>
        </w:rPr>
      </w:pPr>
      <w:hyperlink w:anchor="_Toc192840928" w:history="1">
        <w:r w:rsidR="00500013" w:rsidRPr="00500013">
          <w:rPr>
            <w:rStyle w:val="-"/>
            <w:color w:val="auto"/>
            <w:u w:val="none"/>
          </w:rPr>
          <w:t xml:space="preserve">116. ΑΠΟΦΑΣΗ  ΥΦΥΠΟΥΡΓΟΥ ΑΝΑΠΤΥΞΗΣ ΚΑΙ ΕΠΕΝΔΥΣΕΩΝ Αριθμ. 34077 της 30.3/1.4.2020 «Ρύθμιση επιμέρους ζητημάτων για την εφαρμογή του άρθρου εικοστού πρώτου από της 20.03.2020 της Πράξης Νομοθετικού Περιεχομένου «Κατεπείγοντα μέτρα για την αντιμετώπιση των συνεπειών του κινδύνου διασποράς του κορωνοϊού COVID-19, τη στήριξη της </w:t>
        </w:r>
        <w:r w:rsidR="00500013" w:rsidRPr="00500013">
          <w:rPr>
            <w:rStyle w:val="-"/>
            <w:color w:val="auto"/>
            <w:u w:val="none"/>
          </w:rPr>
          <w:lastRenderedPageBreak/>
          <w:t>κοινωνίας και της επιχειρηματικότητας και τη διασφάλιση της ομαλής λειτουργίας της αγοράς και της δημόσιας διοίκησης» (ΦΕΚ 68/Α΄/20-03-2020)» (Β΄ 1116)</w:t>
        </w:r>
        <w:r w:rsidR="00500013" w:rsidRPr="00500013">
          <w:rPr>
            <w:webHidden/>
          </w:rPr>
          <w:tab/>
        </w:r>
        <w:r w:rsidR="00500013" w:rsidRPr="00500013">
          <w:rPr>
            <w:webHidden/>
          </w:rPr>
          <w:fldChar w:fldCharType="begin"/>
        </w:r>
        <w:r w:rsidR="00500013" w:rsidRPr="00500013">
          <w:rPr>
            <w:webHidden/>
          </w:rPr>
          <w:instrText xml:space="preserve"> PAGEREF _Toc192840928 \h </w:instrText>
        </w:r>
        <w:r w:rsidR="00500013" w:rsidRPr="00500013">
          <w:rPr>
            <w:webHidden/>
          </w:rPr>
        </w:r>
        <w:r w:rsidR="00500013" w:rsidRPr="00500013">
          <w:rPr>
            <w:webHidden/>
          </w:rPr>
          <w:fldChar w:fldCharType="separate"/>
        </w:r>
        <w:r w:rsidR="00500013" w:rsidRPr="00500013">
          <w:rPr>
            <w:webHidden/>
          </w:rPr>
          <w:t>135</w:t>
        </w:r>
        <w:r w:rsidR="00500013" w:rsidRPr="00500013">
          <w:rPr>
            <w:webHidden/>
          </w:rPr>
          <w:fldChar w:fldCharType="end"/>
        </w:r>
      </w:hyperlink>
    </w:p>
    <w:p w14:paraId="738274AE" w14:textId="77777777" w:rsidR="00500013" w:rsidRPr="00500013" w:rsidRDefault="00F73C2B" w:rsidP="008C044B">
      <w:pPr>
        <w:pStyle w:val="10"/>
        <w:rPr>
          <w:rFonts w:asciiTheme="minorHAnsi" w:eastAsiaTheme="minorEastAsia" w:hAnsiTheme="minorHAnsi" w:cstheme="minorBidi"/>
        </w:rPr>
      </w:pPr>
      <w:hyperlink w:anchor="_Toc192840929" w:history="1">
        <w:r w:rsidR="00500013" w:rsidRPr="00500013">
          <w:rPr>
            <w:rStyle w:val="-"/>
            <w:color w:val="auto"/>
            <w:u w:val="none"/>
          </w:rPr>
          <w:t>117. ΑΠΟΦΑΣΗ ΥΠΟΥΡΓΩΝ ΑΝΑΠΤΥΞΗΣ ΚΑΙ ΕΠΕΝΔΥΣΕΩΝ - ΠΡΟΣΤΑΣΙΑΣ ΤΟΥ ΠΟΛΙΤΗ - ΕΡΓΑΣΙΑΣ ΚΑΙ ΚΟΙΝΩΝΙΚΩΝ ΥΠΟΘΕΣΕΩΝ - ΥΓΕΙΑΣ – ΕΣΩΤΕΡΙΚΩΝ Αριθμ. Δ1α/ΓΠ.οικ. 22124 της 1/1.4.2020 «Επιβολή του μέτρου της προσωρινής απαγόρευσης λειτουργίας των έμμισθων, άμισθων υποθηκοφυλακείων, των κτηματολογικών γραφείων Ρόδου, Κω-Λέρου, των κτηματολογικών γραφείων Πειραιά, Θεσσαλονίκης, καθώς και των κτηματολογικών γραφείων και υποκαταστημάτων του Φορέα «Ελληνικό Κτηματολόγιο», στο σύνολο της Επικράτειας, για το χρονικό διάστημα από 3.4.2020 έως και 10.4.2020». (Β΄ 1117)</w:t>
        </w:r>
        <w:r w:rsidR="00500013" w:rsidRPr="00500013">
          <w:rPr>
            <w:webHidden/>
          </w:rPr>
          <w:tab/>
        </w:r>
        <w:r w:rsidR="00500013" w:rsidRPr="00500013">
          <w:rPr>
            <w:webHidden/>
          </w:rPr>
          <w:fldChar w:fldCharType="begin"/>
        </w:r>
        <w:r w:rsidR="00500013" w:rsidRPr="00500013">
          <w:rPr>
            <w:webHidden/>
          </w:rPr>
          <w:instrText xml:space="preserve"> PAGEREF _Toc192840929 \h </w:instrText>
        </w:r>
        <w:r w:rsidR="00500013" w:rsidRPr="00500013">
          <w:rPr>
            <w:webHidden/>
          </w:rPr>
        </w:r>
        <w:r w:rsidR="00500013" w:rsidRPr="00500013">
          <w:rPr>
            <w:webHidden/>
          </w:rPr>
          <w:fldChar w:fldCharType="separate"/>
        </w:r>
        <w:r w:rsidR="00500013" w:rsidRPr="00500013">
          <w:rPr>
            <w:webHidden/>
          </w:rPr>
          <w:t>139</w:t>
        </w:r>
        <w:r w:rsidR="00500013" w:rsidRPr="00500013">
          <w:rPr>
            <w:webHidden/>
          </w:rPr>
          <w:fldChar w:fldCharType="end"/>
        </w:r>
      </w:hyperlink>
    </w:p>
    <w:p w14:paraId="6EC331A4" w14:textId="77777777" w:rsidR="00500013" w:rsidRPr="00500013" w:rsidRDefault="00F73C2B" w:rsidP="008C044B">
      <w:pPr>
        <w:pStyle w:val="10"/>
        <w:rPr>
          <w:rFonts w:asciiTheme="minorHAnsi" w:eastAsiaTheme="minorEastAsia" w:hAnsiTheme="minorHAnsi" w:cstheme="minorBidi"/>
        </w:rPr>
      </w:pPr>
      <w:hyperlink w:anchor="_Toc192840930" w:history="1">
        <w:r w:rsidR="00500013" w:rsidRPr="00500013">
          <w:rPr>
            <w:rStyle w:val="-"/>
            <w:color w:val="auto"/>
            <w:u w:val="none"/>
          </w:rPr>
          <w:t>118. ΑΠΟΦΑΣΗ ΟΛΟΜΕΛΕΙΑΣ ΤΗΣ ΕΘΝΙΚΗΣ ΕΠΙΤΡΟΠΗΣ ΤΗΛΕΠΙΚΟΙΝΩΝΙΩΝ ΚΑΙ ΤΑΧΥΔΡΟΜΕΙΩΝ Αριθμ. 928/46 της 18.3/2.4.2020 «Επείγοντα μέτρα για την αντιμετώπιση της ανάγκης περιορισμού της διασποράς του κορωνοϊού» (Β΄ 1123)</w:t>
        </w:r>
        <w:r w:rsidR="00500013" w:rsidRPr="00500013">
          <w:rPr>
            <w:webHidden/>
          </w:rPr>
          <w:tab/>
        </w:r>
        <w:r w:rsidR="00500013" w:rsidRPr="00500013">
          <w:rPr>
            <w:webHidden/>
          </w:rPr>
          <w:fldChar w:fldCharType="begin"/>
        </w:r>
        <w:r w:rsidR="00500013" w:rsidRPr="00500013">
          <w:rPr>
            <w:webHidden/>
          </w:rPr>
          <w:instrText xml:space="preserve"> PAGEREF _Toc192840930 \h </w:instrText>
        </w:r>
        <w:r w:rsidR="00500013" w:rsidRPr="00500013">
          <w:rPr>
            <w:webHidden/>
          </w:rPr>
        </w:r>
        <w:r w:rsidR="00500013" w:rsidRPr="00500013">
          <w:rPr>
            <w:webHidden/>
          </w:rPr>
          <w:fldChar w:fldCharType="separate"/>
        </w:r>
        <w:r w:rsidR="00500013" w:rsidRPr="00500013">
          <w:rPr>
            <w:webHidden/>
          </w:rPr>
          <w:t>140</w:t>
        </w:r>
        <w:r w:rsidR="00500013" w:rsidRPr="00500013">
          <w:rPr>
            <w:webHidden/>
          </w:rPr>
          <w:fldChar w:fldCharType="end"/>
        </w:r>
      </w:hyperlink>
    </w:p>
    <w:p w14:paraId="51545949" w14:textId="77777777" w:rsidR="00500013" w:rsidRPr="00500013" w:rsidRDefault="00F73C2B" w:rsidP="008C044B">
      <w:pPr>
        <w:pStyle w:val="10"/>
        <w:rPr>
          <w:rFonts w:asciiTheme="minorHAnsi" w:eastAsiaTheme="minorEastAsia" w:hAnsiTheme="minorHAnsi" w:cstheme="minorBidi"/>
        </w:rPr>
      </w:pPr>
      <w:hyperlink w:anchor="_Toc192840931" w:history="1">
        <w:r w:rsidR="00500013" w:rsidRPr="00500013">
          <w:rPr>
            <w:rStyle w:val="-"/>
            <w:color w:val="auto"/>
            <w:u w:val="none"/>
          </w:rPr>
          <w:t>119. ΑΠΟΦΑΣΗ ΥΠΟΥΡΓΩΝ ΟΙΚΟΝΟΜΙΚΩΝ - ΥΓΕΙΑΣ – ΕΣΩΤΕΡΙΚΩΝ Αριθμ. Α1α/οικ. 21721 της 31.3/2.4.2020 «Πρόσληψη προσωπικού στην Κεντρική Υπηρεσία του Υπουργείου Υγείας, για την αντιμετώπιση εκτάκτων αναγκών από την εμφάνιση και διάδοση του κορωνοϊού COVID-19» (Β΄ 1126)</w:t>
        </w:r>
        <w:r w:rsidR="00500013" w:rsidRPr="00500013">
          <w:rPr>
            <w:webHidden/>
          </w:rPr>
          <w:tab/>
        </w:r>
        <w:r w:rsidR="00500013" w:rsidRPr="00500013">
          <w:rPr>
            <w:webHidden/>
          </w:rPr>
          <w:fldChar w:fldCharType="begin"/>
        </w:r>
        <w:r w:rsidR="00500013" w:rsidRPr="00500013">
          <w:rPr>
            <w:webHidden/>
          </w:rPr>
          <w:instrText xml:space="preserve"> PAGEREF _Toc192840931 \h </w:instrText>
        </w:r>
        <w:r w:rsidR="00500013" w:rsidRPr="00500013">
          <w:rPr>
            <w:webHidden/>
          </w:rPr>
        </w:r>
        <w:r w:rsidR="00500013" w:rsidRPr="00500013">
          <w:rPr>
            <w:webHidden/>
          </w:rPr>
          <w:fldChar w:fldCharType="separate"/>
        </w:r>
        <w:r w:rsidR="00500013" w:rsidRPr="00500013">
          <w:rPr>
            <w:webHidden/>
          </w:rPr>
          <w:t>145</w:t>
        </w:r>
        <w:r w:rsidR="00500013" w:rsidRPr="00500013">
          <w:rPr>
            <w:webHidden/>
          </w:rPr>
          <w:fldChar w:fldCharType="end"/>
        </w:r>
      </w:hyperlink>
    </w:p>
    <w:p w14:paraId="2BF23756" w14:textId="77777777" w:rsidR="00500013" w:rsidRPr="00500013" w:rsidRDefault="00F73C2B" w:rsidP="008C044B">
      <w:pPr>
        <w:pStyle w:val="10"/>
        <w:rPr>
          <w:rFonts w:asciiTheme="minorHAnsi" w:eastAsiaTheme="minorEastAsia" w:hAnsiTheme="minorHAnsi" w:cstheme="minorBidi"/>
        </w:rPr>
      </w:pPr>
      <w:hyperlink w:anchor="_Toc192840932" w:history="1">
        <w:r w:rsidR="00500013" w:rsidRPr="00500013">
          <w:rPr>
            <w:rStyle w:val="-"/>
            <w:color w:val="auto"/>
            <w:u w:val="none"/>
          </w:rPr>
          <w:t>120.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Αριθμ. Δ1α/ΓΠ.οικ. 22261 της 2/2.4.2020 «Επιβολή του μέτρου του κατ΄ οίκον προσωρινού περιορισμού προσώπων που εισέρχονται στη χώρα από την αλλοδαπή προς περιορισμό της διάδοσης του κορωνοϊού COVID-19» (Β΄ 1127)</w:t>
        </w:r>
        <w:r w:rsidR="00500013" w:rsidRPr="00500013">
          <w:rPr>
            <w:webHidden/>
          </w:rPr>
          <w:tab/>
        </w:r>
        <w:r w:rsidR="00500013" w:rsidRPr="00500013">
          <w:rPr>
            <w:webHidden/>
          </w:rPr>
          <w:fldChar w:fldCharType="begin"/>
        </w:r>
        <w:r w:rsidR="00500013" w:rsidRPr="00500013">
          <w:rPr>
            <w:webHidden/>
          </w:rPr>
          <w:instrText xml:space="preserve"> PAGEREF _Toc192840932 \h </w:instrText>
        </w:r>
        <w:r w:rsidR="00500013" w:rsidRPr="00500013">
          <w:rPr>
            <w:webHidden/>
          </w:rPr>
        </w:r>
        <w:r w:rsidR="00500013" w:rsidRPr="00500013">
          <w:rPr>
            <w:webHidden/>
          </w:rPr>
          <w:fldChar w:fldCharType="separate"/>
        </w:r>
        <w:r w:rsidR="00500013" w:rsidRPr="00500013">
          <w:rPr>
            <w:webHidden/>
          </w:rPr>
          <w:t>147</w:t>
        </w:r>
        <w:r w:rsidR="00500013" w:rsidRPr="00500013">
          <w:rPr>
            <w:webHidden/>
          </w:rPr>
          <w:fldChar w:fldCharType="end"/>
        </w:r>
      </w:hyperlink>
    </w:p>
    <w:p w14:paraId="0641B4B7" w14:textId="77777777" w:rsidR="00500013" w:rsidRPr="00500013" w:rsidRDefault="00F73C2B" w:rsidP="008C044B">
      <w:pPr>
        <w:pStyle w:val="10"/>
        <w:rPr>
          <w:rFonts w:asciiTheme="minorHAnsi" w:eastAsiaTheme="minorEastAsia" w:hAnsiTheme="minorHAnsi" w:cstheme="minorBidi"/>
        </w:rPr>
      </w:pPr>
      <w:hyperlink w:anchor="_Toc192840933" w:history="1">
        <w:r w:rsidR="00500013" w:rsidRPr="00500013">
          <w:rPr>
            <w:rStyle w:val="-"/>
            <w:color w:val="auto"/>
            <w:u w:val="none"/>
          </w:rPr>
          <w:t>121. ΑΠΟΦΑΣH ΥΠΟΥΡΓΩΝ ΕΡΓΑΣΙΑΣ ΚΑΙ ΚΟΙΝΩΝΙΚΩΝ ΥΠΟΘΕΣΕΩΝ – ΝΑΥΤΙΛΙΑΣ ΚΑΙ ΝΗΣΙΩΤΙΚΗΣ ΠΟΛΙΤΙΚΗΣ Αριθμ. 2242.10/21372/2020 της 2/2.4.2020 «Μηχανισμός εφαρμογής των μέτρων στήριξης της ναυτικής εργασίας για την αντιμετώπιση των επιπτώσεων της πανδημίας του κορωνοϊού COVID-19». (Β΄ 1128)</w:t>
        </w:r>
        <w:r w:rsidR="00500013" w:rsidRPr="00500013">
          <w:rPr>
            <w:webHidden/>
          </w:rPr>
          <w:tab/>
        </w:r>
        <w:r w:rsidR="00500013" w:rsidRPr="00500013">
          <w:rPr>
            <w:webHidden/>
          </w:rPr>
          <w:fldChar w:fldCharType="begin"/>
        </w:r>
        <w:r w:rsidR="00500013" w:rsidRPr="00500013">
          <w:rPr>
            <w:webHidden/>
          </w:rPr>
          <w:instrText xml:space="preserve"> PAGEREF _Toc192840933 \h </w:instrText>
        </w:r>
        <w:r w:rsidR="00500013" w:rsidRPr="00500013">
          <w:rPr>
            <w:webHidden/>
          </w:rPr>
        </w:r>
        <w:r w:rsidR="00500013" w:rsidRPr="00500013">
          <w:rPr>
            <w:webHidden/>
          </w:rPr>
          <w:fldChar w:fldCharType="separate"/>
        </w:r>
        <w:r w:rsidR="00500013" w:rsidRPr="00500013">
          <w:rPr>
            <w:webHidden/>
          </w:rPr>
          <w:t>150</w:t>
        </w:r>
        <w:r w:rsidR="00500013" w:rsidRPr="00500013">
          <w:rPr>
            <w:webHidden/>
          </w:rPr>
          <w:fldChar w:fldCharType="end"/>
        </w:r>
      </w:hyperlink>
    </w:p>
    <w:p w14:paraId="21BE751F" w14:textId="77777777" w:rsidR="00500013" w:rsidRPr="00500013" w:rsidRDefault="00F73C2B" w:rsidP="008C044B">
      <w:pPr>
        <w:pStyle w:val="10"/>
        <w:rPr>
          <w:rFonts w:asciiTheme="minorHAnsi" w:eastAsiaTheme="minorEastAsia" w:hAnsiTheme="minorHAnsi" w:cstheme="minorBidi"/>
        </w:rPr>
      </w:pPr>
      <w:hyperlink w:anchor="_Toc192840934" w:history="1">
        <w:r w:rsidR="00500013" w:rsidRPr="00500013">
          <w:rPr>
            <w:rStyle w:val="-"/>
            <w:color w:val="auto"/>
            <w:u w:val="none"/>
          </w:rPr>
          <w:t>122. ΑΠΟΦΑΣH ΥΠΟΥΡΓΟY ΕΡΓΑΣΙΑΣ ΚΑΙ ΚΟΙΝΩΝΙΚΩΝ ΥΠΟΘΕΣΕΩΝ Αριθμ. 13272/Δ1.4607 της 30.3./2.4.2020 «Τροποποίηση της 40331/Δ1.13521/13.9.2019 (Β΄ 3520/19.9.2019)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απόφασης του Υπουργού Εργασίας και Κοινωνικών Υποθέσεων, όπως τροποποιήθηκε και ισχύει» (Β΄ 1131)</w:t>
        </w:r>
        <w:r w:rsidR="00500013" w:rsidRPr="00500013">
          <w:rPr>
            <w:webHidden/>
          </w:rPr>
          <w:tab/>
        </w:r>
        <w:r w:rsidR="00500013" w:rsidRPr="00500013">
          <w:rPr>
            <w:webHidden/>
          </w:rPr>
          <w:fldChar w:fldCharType="begin"/>
        </w:r>
        <w:r w:rsidR="00500013" w:rsidRPr="00500013">
          <w:rPr>
            <w:webHidden/>
          </w:rPr>
          <w:instrText xml:space="preserve"> PAGEREF _Toc192840934 \h </w:instrText>
        </w:r>
        <w:r w:rsidR="00500013" w:rsidRPr="00500013">
          <w:rPr>
            <w:webHidden/>
          </w:rPr>
        </w:r>
        <w:r w:rsidR="00500013" w:rsidRPr="00500013">
          <w:rPr>
            <w:webHidden/>
          </w:rPr>
          <w:fldChar w:fldCharType="separate"/>
        </w:r>
        <w:r w:rsidR="00500013" w:rsidRPr="00500013">
          <w:rPr>
            <w:webHidden/>
          </w:rPr>
          <w:t>156</w:t>
        </w:r>
        <w:r w:rsidR="00500013" w:rsidRPr="00500013">
          <w:rPr>
            <w:webHidden/>
          </w:rPr>
          <w:fldChar w:fldCharType="end"/>
        </w:r>
      </w:hyperlink>
    </w:p>
    <w:p w14:paraId="229FF949" w14:textId="77777777" w:rsidR="00500013" w:rsidRPr="00500013" w:rsidRDefault="00F73C2B" w:rsidP="008C044B">
      <w:pPr>
        <w:pStyle w:val="10"/>
        <w:rPr>
          <w:rFonts w:asciiTheme="minorHAnsi" w:eastAsiaTheme="minorEastAsia" w:hAnsiTheme="minorHAnsi" w:cstheme="minorBidi"/>
        </w:rPr>
      </w:pPr>
      <w:hyperlink w:anchor="_Toc192840935" w:history="1">
        <w:r w:rsidR="00500013" w:rsidRPr="00500013">
          <w:rPr>
            <w:rStyle w:val="-"/>
            <w:color w:val="auto"/>
            <w:u w:val="none"/>
          </w:rPr>
          <w:t>123. ΑΠΟΦΑΣΗ ΥΠΟΥΡΓΩΝ ΟΙΚΟΝΟΜΙΚΩΝ - ΑΝΑΠΤΥΞΗΣ ΚΑΙ ΕΠΕΝΔΥΣΕΩΝ Αριθμ. Α. 1076 της 2/2.4.2020 «Ηλεκτρονική πλατφόρμα για την υλοποίηση του προσωρινού μέτρου ενίσχυσης με τη μορφή Επιστρεπτέας Προκαταβολής σε επιχειρήσεις που επλήγησαν οικονομικά λόγω της εμφάνισης και διάδοσης του κορωνοϊού COVID-19 και διαδικασία υποβολής εκδήλωσης ενδιαφέροντος» (Β΄ 1135)</w:t>
        </w:r>
        <w:r w:rsidR="00500013" w:rsidRPr="00500013">
          <w:rPr>
            <w:webHidden/>
          </w:rPr>
          <w:tab/>
        </w:r>
        <w:r w:rsidR="00500013" w:rsidRPr="00500013">
          <w:rPr>
            <w:webHidden/>
          </w:rPr>
          <w:fldChar w:fldCharType="begin"/>
        </w:r>
        <w:r w:rsidR="00500013" w:rsidRPr="00500013">
          <w:rPr>
            <w:webHidden/>
          </w:rPr>
          <w:instrText xml:space="preserve"> PAGEREF _Toc192840935 \h </w:instrText>
        </w:r>
        <w:r w:rsidR="00500013" w:rsidRPr="00500013">
          <w:rPr>
            <w:webHidden/>
          </w:rPr>
        </w:r>
        <w:r w:rsidR="00500013" w:rsidRPr="00500013">
          <w:rPr>
            <w:webHidden/>
          </w:rPr>
          <w:fldChar w:fldCharType="separate"/>
        </w:r>
        <w:r w:rsidR="00500013" w:rsidRPr="00500013">
          <w:rPr>
            <w:webHidden/>
          </w:rPr>
          <w:t>164</w:t>
        </w:r>
        <w:r w:rsidR="00500013" w:rsidRPr="00500013">
          <w:rPr>
            <w:webHidden/>
          </w:rPr>
          <w:fldChar w:fldCharType="end"/>
        </w:r>
      </w:hyperlink>
    </w:p>
    <w:p w14:paraId="6E2B22E2" w14:textId="77777777" w:rsidR="00500013" w:rsidRPr="00500013" w:rsidRDefault="00F73C2B" w:rsidP="008C044B">
      <w:pPr>
        <w:pStyle w:val="10"/>
        <w:rPr>
          <w:rFonts w:asciiTheme="minorHAnsi" w:eastAsiaTheme="minorEastAsia" w:hAnsiTheme="minorHAnsi" w:cstheme="minorBidi"/>
        </w:rPr>
      </w:pPr>
      <w:hyperlink w:anchor="_Toc192840936" w:history="1">
        <w:r w:rsidR="00500013" w:rsidRPr="00500013">
          <w:rPr>
            <w:rStyle w:val="-"/>
            <w:color w:val="auto"/>
            <w:u w:val="none"/>
          </w:rPr>
          <w:t>124. ΑΠΟΦΑΣΗ  ΥΠΟΥΡΓΟΥ ΚΑΙ ΥΦΥΠΟΥΡΓΟΥ ΠΡΟΣΤΑΣΙΑΣ ΤΟΥ ΠΟΛΙΤΗ Αριθμ. 3009/2/174-α΄ της 24.3/3.4.2020 «Παράταση ισχύος αδειών κατοχής κυνηγετικών όπλων» (Β΄ 1154)</w:t>
        </w:r>
        <w:r w:rsidR="00500013" w:rsidRPr="00500013">
          <w:rPr>
            <w:webHidden/>
          </w:rPr>
          <w:tab/>
        </w:r>
        <w:r w:rsidR="00500013" w:rsidRPr="00500013">
          <w:rPr>
            <w:webHidden/>
          </w:rPr>
          <w:fldChar w:fldCharType="begin"/>
        </w:r>
        <w:r w:rsidR="00500013" w:rsidRPr="00500013">
          <w:rPr>
            <w:webHidden/>
          </w:rPr>
          <w:instrText xml:space="preserve"> PAGEREF _Toc192840936 \h </w:instrText>
        </w:r>
        <w:r w:rsidR="00500013" w:rsidRPr="00500013">
          <w:rPr>
            <w:webHidden/>
          </w:rPr>
        </w:r>
        <w:r w:rsidR="00500013" w:rsidRPr="00500013">
          <w:rPr>
            <w:webHidden/>
          </w:rPr>
          <w:fldChar w:fldCharType="separate"/>
        </w:r>
        <w:r w:rsidR="00500013" w:rsidRPr="00500013">
          <w:rPr>
            <w:webHidden/>
          </w:rPr>
          <w:t>168</w:t>
        </w:r>
        <w:r w:rsidR="00500013" w:rsidRPr="00500013">
          <w:rPr>
            <w:webHidden/>
          </w:rPr>
          <w:fldChar w:fldCharType="end"/>
        </w:r>
      </w:hyperlink>
    </w:p>
    <w:p w14:paraId="07E62F3E" w14:textId="77777777" w:rsidR="00500013" w:rsidRPr="00500013" w:rsidRDefault="00F73C2B" w:rsidP="008C044B">
      <w:pPr>
        <w:pStyle w:val="10"/>
        <w:rPr>
          <w:rFonts w:asciiTheme="minorHAnsi" w:eastAsiaTheme="minorEastAsia" w:hAnsiTheme="minorHAnsi" w:cstheme="minorBidi"/>
        </w:rPr>
      </w:pPr>
      <w:hyperlink w:anchor="_Toc192840937" w:history="1">
        <w:r w:rsidR="00500013" w:rsidRPr="00500013">
          <w:rPr>
            <w:rStyle w:val="-"/>
            <w:color w:val="auto"/>
            <w:u w:val="none"/>
          </w:rPr>
          <w:t xml:space="preserve">125. ΑΠΟΦΑΣΗ  ΥΦΥΠΟΥΡΓΟΥ ΟΙΚΟΝΟΜΙΚΩΝ Αριθμ. Α.1072 της 2/3.4.2020 «Καθορισμός των λεπτομερειών εφαρμογής του άρθρου 2 της από 11.3.2020 ΠΝΠ (ΦΕΚ 55 Α΄) </w:t>
        </w:r>
        <w:r w:rsidR="00500013" w:rsidRPr="00500013">
          <w:rPr>
            <w:rStyle w:val="-"/>
            <w:color w:val="auto"/>
            <w:u w:val="none"/>
          </w:rPr>
          <w:lastRenderedPageBreak/>
          <w:t>όπως τροποποιήθηκε και ισχύει με την οποία λαμβάνονται κατεπείγοντα μέτρα αντιμετώπισης των αρνητικών συνεπειών της εμφάνισης του κορωνοϊού COVID-19 και της ανάγκης περιορισμού της διάδοσής του» (Β΄ 1157)</w:t>
        </w:r>
        <w:r w:rsidR="00500013" w:rsidRPr="00500013">
          <w:rPr>
            <w:webHidden/>
          </w:rPr>
          <w:tab/>
        </w:r>
        <w:r w:rsidR="00500013" w:rsidRPr="00500013">
          <w:rPr>
            <w:webHidden/>
          </w:rPr>
          <w:fldChar w:fldCharType="begin"/>
        </w:r>
        <w:r w:rsidR="00500013" w:rsidRPr="00500013">
          <w:rPr>
            <w:webHidden/>
          </w:rPr>
          <w:instrText xml:space="preserve"> PAGEREF _Toc192840937 \h </w:instrText>
        </w:r>
        <w:r w:rsidR="00500013" w:rsidRPr="00500013">
          <w:rPr>
            <w:webHidden/>
          </w:rPr>
        </w:r>
        <w:r w:rsidR="00500013" w:rsidRPr="00500013">
          <w:rPr>
            <w:webHidden/>
          </w:rPr>
          <w:fldChar w:fldCharType="separate"/>
        </w:r>
        <w:r w:rsidR="00500013" w:rsidRPr="00500013">
          <w:rPr>
            <w:webHidden/>
          </w:rPr>
          <w:t>169</w:t>
        </w:r>
        <w:r w:rsidR="00500013" w:rsidRPr="00500013">
          <w:rPr>
            <w:webHidden/>
          </w:rPr>
          <w:fldChar w:fldCharType="end"/>
        </w:r>
      </w:hyperlink>
    </w:p>
    <w:p w14:paraId="24AF09CF" w14:textId="77777777" w:rsidR="00500013" w:rsidRPr="00500013" w:rsidRDefault="00F73C2B" w:rsidP="008C044B">
      <w:pPr>
        <w:pStyle w:val="10"/>
        <w:rPr>
          <w:rFonts w:asciiTheme="minorHAnsi" w:eastAsiaTheme="minorEastAsia" w:hAnsiTheme="minorHAnsi" w:cstheme="minorBidi"/>
        </w:rPr>
      </w:pPr>
      <w:hyperlink w:anchor="_Toc192840938" w:history="1">
        <w:r w:rsidR="00500013" w:rsidRPr="00500013">
          <w:rPr>
            <w:rStyle w:val="-"/>
            <w:color w:val="auto"/>
            <w:u w:val="none"/>
          </w:rPr>
          <w:t>126. ΑΠΟΦΑΣΗ  ΥΦΥΠΟΥΡΓΟΥ ΟΙΚΟΝΟΜΙΚΩΝ Αριθμ. Α.1073 της 2/3.4.2020 «Καθορισμός των λεπτομερειών εφαρμογής του άρθρου 1 της από 11.03.2020 ΠΝΠ (ΦΕΚ 55 Α΄), όπως τροποποιήθηκε και ισχύει, με την οποία λαμβάνονται κατεπείγοντα μέτρα αντιμετώπισης των αρνητικών συνεπειών της εμφάνισης του κορωνοϊού COVID-19 και της ανάγκης περιορισμού της διάδοσής του» (Β΄ 1158)</w:t>
        </w:r>
        <w:r w:rsidR="00500013" w:rsidRPr="00500013">
          <w:rPr>
            <w:webHidden/>
          </w:rPr>
          <w:tab/>
        </w:r>
        <w:r w:rsidR="00500013" w:rsidRPr="00500013">
          <w:rPr>
            <w:webHidden/>
          </w:rPr>
          <w:fldChar w:fldCharType="begin"/>
        </w:r>
        <w:r w:rsidR="00500013" w:rsidRPr="00500013">
          <w:rPr>
            <w:webHidden/>
          </w:rPr>
          <w:instrText xml:space="preserve"> PAGEREF _Toc192840938 \h </w:instrText>
        </w:r>
        <w:r w:rsidR="00500013" w:rsidRPr="00500013">
          <w:rPr>
            <w:webHidden/>
          </w:rPr>
        </w:r>
        <w:r w:rsidR="00500013" w:rsidRPr="00500013">
          <w:rPr>
            <w:webHidden/>
          </w:rPr>
          <w:fldChar w:fldCharType="separate"/>
        </w:r>
        <w:r w:rsidR="00500013" w:rsidRPr="00500013">
          <w:rPr>
            <w:webHidden/>
          </w:rPr>
          <w:t>191</w:t>
        </w:r>
        <w:r w:rsidR="00500013" w:rsidRPr="00500013">
          <w:rPr>
            <w:webHidden/>
          </w:rPr>
          <w:fldChar w:fldCharType="end"/>
        </w:r>
      </w:hyperlink>
    </w:p>
    <w:p w14:paraId="6A180B16" w14:textId="77777777" w:rsidR="00500013" w:rsidRPr="00500013" w:rsidRDefault="00F73C2B" w:rsidP="008C044B">
      <w:pPr>
        <w:pStyle w:val="10"/>
        <w:rPr>
          <w:rFonts w:asciiTheme="minorHAnsi" w:eastAsiaTheme="minorEastAsia" w:hAnsiTheme="minorHAnsi" w:cstheme="minorBidi"/>
        </w:rPr>
      </w:pPr>
      <w:hyperlink w:anchor="_Toc192840939" w:history="1">
        <w:r w:rsidR="00500013" w:rsidRPr="00500013">
          <w:rPr>
            <w:rStyle w:val="-"/>
            <w:color w:val="auto"/>
            <w:u w:val="none"/>
          </w:rPr>
          <w:t>127. ΑΠΟΦΑΣΗ  ΥΦΥΠΟΥΡΓΟΥ ΟΙΚΟΝΟΜΙΚΩΝ Αριθμ. Α.1074 της 2/3.4.2020 «Καθορισμός των λεπτομερειών εφαρμογής του άρθρου 2 της από 11.03.2020 ΠΝΠ (ΦΕΚ 55 Α΄), όπως τροποποιήθηκε και ισχύει, με την οποία λαμβάνονται κατεπείγοντα μέτρα για την αντιμετώπιση των συνεπειών του κινδύνου διασποράς του κορωνοϊού COVID-19, τη στήριξη της κοινωνίας και της επιχειρηματικότητας και τη διασφάλιση της ομαλής λειτουργίας της αγοράς και της δημόσιας διοίκησης» (Β΄ 1159)</w:t>
        </w:r>
        <w:r w:rsidR="00500013" w:rsidRPr="00500013">
          <w:rPr>
            <w:webHidden/>
          </w:rPr>
          <w:tab/>
        </w:r>
        <w:r w:rsidR="00500013" w:rsidRPr="00500013">
          <w:rPr>
            <w:webHidden/>
          </w:rPr>
          <w:fldChar w:fldCharType="begin"/>
        </w:r>
        <w:r w:rsidR="00500013" w:rsidRPr="00500013">
          <w:rPr>
            <w:webHidden/>
          </w:rPr>
          <w:instrText xml:space="preserve"> PAGEREF _Toc192840939 \h </w:instrText>
        </w:r>
        <w:r w:rsidR="00500013" w:rsidRPr="00500013">
          <w:rPr>
            <w:webHidden/>
          </w:rPr>
        </w:r>
        <w:r w:rsidR="00500013" w:rsidRPr="00500013">
          <w:rPr>
            <w:webHidden/>
          </w:rPr>
          <w:fldChar w:fldCharType="separate"/>
        </w:r>
        <w:r w:rsidR="00500013" w:rsidRPr="00500013">
          <w:rPr>
            <w:webHidden/>
          </w:rPr>
          <w:t>213</w:t>
        </w:r>
        <w:r w:rsidR="00500013" w:rsidRPr="00500013">
          <w:rPr>
            <w:webHidden/>
          </w:rPr>
          <w:fldChar w:fldCharType="end"/>
        </w:r>
      </w:hyperlink>
    </w:p>
    <w:p w14:paraId="376E305F" w14:textId="77777777" w:rsidR="00500013" w:rsidRPr="00500013" w:rsidRDefault="00F73C2B" w:rsidP="008C044B">
      <w:pPr>
        <w:pStyle w:val="10"/>
        <w:rPr>
          <w:rFonts w:asciiTheme="minorHAnsi" w:eastAsiaTheme="minorEastAsia" w:hAnsiTheme="minorHAnsi" w:cstheme="minorBidi"/>
        </w:rPr>
      </w:pPr>
      <w:hyperlink w:anchor="_Toc192840940" w:history="1">
        <w:r w:rsidR="00500013" w:rsidRPr="00500013">
          <w:rPr>
            <w:rStyle w:val="-"/>
            <w:color w:val="auto"/>
            <w:u w:val="none"/>
          </w:rPr>
          <w:t>128. ΑΠΟΦΑΣΗ  ΥΦΥΠΟΥΡΓΟΥ ΟΙΚΟΝΟΜΙΚΩΝ Αριθμ. Α.1075 της 2/3.4.2020 «Καθορισμός των λεπτομερειών εφαρμογής του άρθρου 2 της από 11.03.2020 ΠΝΠ (ΦΕΚ 55 Α΄), όπως τροποποιήθηκε και ισχύει, με την οποία λαμβάνονται κατεπείγοντα μέτρα για την αντιμετώπιση των συνεπειών του κινδύνου διασποράς του κορωνοϊού COVID-19, τη στήριξη της κοινωνίας και της επιχειρηματικότητας και τη διασφάλιση της ομαλής λειτουργίας της αγοράς και της δημόσιας διοίκησης» (Β΄ 1160)</w:t>
        </w:r>
        <w:r w:rsidR="00500013" w:rsidRPr="00500013">
          <w:rPr>
            <w:webHidden/>
          </w:rPr>
          <w:tab/>
        </w:r>
        <w:r w:rsidR="00500013" w:rsidRPr="00500013">
          <w:rPr>
            <w:webHidden/>
          </w:rPr>
          <w:fldChar w:fldCharType="begin"/>
        </w:r>
        <w:r w:rsidR="00500013" w:rsidRPr="00500013">
          <w:rPr>
            <w:webHidden/>
          </w:rPr>
          <w:instrText xml:space="preserve"> PAGEREF _Toc192840940 \h </w:instrText>
        </w:r>
        <w:r w:rsidR="00500013" w:rsidRPr="00500013">
          <w:rPr>
            <w:webHidden/>
          </w:rPr>
        </w:r>
        <w:r w:rsidR="00500013" w:rsidRPr="00500013">
          <w:rPr>
            <w:webHidden/>
          </w:rPr>
          <w:fldChar w:fldCharType="separate"/>
        </w:r>
        <w:r w:rsidR="00500013" w:rsidRPr="00500013">
          <w:rPr>
            <w:webHidden/>
          </w:rPr>
          <w:t>229</w:t>
        </w:r>
        <w:r w:rsidR="00500013" w:rsidRPr="00500013">
          <w:rPr>
            <w:webHidden/>
          </w:rPr>
          <w:fldChar w:fldCharType="end"/>
        </w:r>
      </w:hyperlink>
    </w:p>
    <w:p w14:paraId="19427D23" w14:textId="77777777" w:rsidR="00500013" w:rsidRPr="00500013" w:rsidRDefault="00F73C2B" w:rsidP="008C044B">
      <w:pPr>
        <w:pStyle w:val="10"/>
        <w:rPr>
          <w:rFonts w:asciiTheme="minorHAnsi" w:eastAsiaTheme="minorEastAsia" w:hAnsiTheme="minorHAnsi" w:cstheme="minorBidi"/>
        </w:rPr>
      </w:pPr>
      <w:hyperlink w:anchor="_Toc192840941" w:history="1">
        <w:r w:rsidR="00500013" w:rsidRPr="00500013">
          <w:rPr>
            <w:rStyle w:val="-"/>
            <w:color w:val="auto"/>
            <w:u w:val="none"/>
          </w:rPr>
          <w:t>129. NOMOΣ ΥΠ΄ ΑΡΙΘΜ. 4682 της 3/3.4.2020 «Κύρωση: α) της από 25.2.2020 Π.Ν.Π. «Κατεπείγοντα μέτρα αποφυγής και περιορισμού της διάδοσης κορωνοϊού» (Α΄ 42), β) της από 11.3.2020 Π.Ν.Π. «Κατεπείγοντα μέτρα αντιμετώπισης των αρνητικών συνεπειών της εμφάνισης του κορωνοϊού COVID-19 και της ανάγκης περιορισμού της διάδοσής του» (A΄ 55) και γ) της από 14.3.2020 Π.Ν.Π. «Κατεπείγοντα μέτρα αντιμετώπισης της ανάγκης περιορισμού της διασποράς του κορωνοϊού COVID-19» (Α΄ 64) και άλλες διατάξεις» (Α΄76)</w:t>
        </w:r>
        <w:r w:rsidR="00500013" w:rsidRPr="00500013">
          <w:rPr>
            <w:webHidden/>
          </w:rPr>
          <w:tab/>
        </w:r>
        <w:r w:rsidR="00500013" w:rsidRPr="00500013">
          <w:rPr>
            <w:webHidden/>
          </w:rPr>
          <w:fldChar w:fldCharType="begin"/>
        </w:r>
        <w:r w:rsidR="00500013" w:rsidRPr="00500013">
          <w:rPr>
            <w:webHidden/>
          </w:rPr>
          <w:instrText xml:space="preserve"> PAGEREF _Toc192840941 \h </w:instrText>
        </w:r>
        <w:r w:rsidR="00500013" w:rsidRPr="00500013">
          <w:rPr>
            <w:webHidden/>
          </w:rPr>
        </w:r>
        <w:r w:rsidR="00500013" w:rsidRPr="00500013">
          <w:rPr>
            <w:webHidden/>
          </w:rPr>
          <w:fldChar w:fldCharType="separate"/>
        </w:r>
        <w:r w:rsidR="00500013" w:rsidRPr="00500013">
          <w:rPr>
            <w:webHidden/>
          </w:rPr>
          <w:t>252</w:t>
        </w:r>
        <w:r w:rsidR="00500013" w:rsidRPr="00500013">
          <w:rPr>
            <w:webHidden/>
          </w:rPr>
          <w:fldChar w:fldCharType="end"/>
        </w:r>
      </w:hyperlink>
    </w:p>
    <w:p w14:paraId="26C76C47" w14:textId="77777777" w:rsidR="00500013" w:rsidRPr="00500013" w:rsidRDefault="00F73C2B" w:rsidP="008C044B">
      <w:pPr>
        <w:pStyle w:val="10"/>
        <w:rPr>
          <w:rFonts w:asciiTheme="minorHAnsi" w:eastAsiaTheme="minorEastAsia" w:hAnsiTheme="minorHAnsi" w:cstheme="minorBidi"/>
        </w:rPr>
      </w:pPr>
      <w:hyperlink w:anchor="_Toc192840942" w:history="1">
        <w:r w:rsidR="00500013" w:rsidRPr="00500013">
          <w:rPr>
            <w:rStyle w:val="-"/>
            <w:color w:val="auto"/>
            <w:u w:val="none"/>
          </w:rPr>
          <w:t>130. ΑΠΟΦΑΣΗ  ΥΠΟΥΡΓΟΥ ΕΡΓΑΣΙΑΣ ΚΑΙ ΚΟΙΝΩΝΙΚΩΝ ΥΠΟΘΕΣΕΩΝ Αριθμ. 13564/Δ1.4770 της 30.3./3.4.2020 «Τροποποίηση της 40331/Δ1.13521/13-9-2019 απόφασης του Υπουργού Εργασίας και Κοινωνικών Υποθέσεων (Β΄ 3520/19-9-2019)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όπως τροποποιήθηκε και ισχύει» (Β΄ 1161)</w:t>
        </w:r>
        <w:r w:rsidR="00500013" w:rsidRPr="00500013">
          <w:rPr>
            <w:webHidden/>
          </w:rPr>
          <w:tab/>
        </w:r>
        <w:r w:rsidR="00500013" w:rsidRPr="00500013">
          <w:rPr>
            <w:webHidden/>
          </w:rPr>
          <w:fldChar w:fldCharType="begin"/>
        </w:r>
        <w:r w:rsidR="00500013" w:rsidRPr="00500013">
          <w:rPr>
            <w:webHidden/>
          </w:rPr>
          <w:instrText xml:space="preserve"> PAGEREF _Toc192840942 \h </w:instrText>
        </w:r>
        <w:r w:rsidR="00500013" w:rsidRPr="00500013">
          <w:rPr>
            <w:webHidden/>
          </w:rPr>
        </w:r>
        <w:r w:rsidR="00500013" w:rsidRPr="00500013">
          <w:rPr>
            <w:webHidden/>
          </w:rPr>
          <w:fldChar w:fldCharType="separate"/>
        </w:r>
        <w:r w:rsidR="00500013" w:rsidRPr="00500013">
          <w:rPr>
            <w:webHidden/>
          </w:rPr>
          <w:t>256</w:t>
        </w:r>
        <w:r w:rsidR="00500013" w:rsidRPr="00500013">
          <w:rPr>
            <w:webHidden/>
          </w:rPr>
          <w:fldChar w:fldCharType="end"/>
        </w:r>
      </w:hyperlink>
    </w:p>
    <w:p w14:paraId="4B919AFC" w14:textId="77777777" w:rsidR="00500013" w:rsidRPr="00500013" w:rsidRDefault="00F73C2B" w:rsidP="008C044B">
      <w:pPr>
        <w:pStyle w:val="10"/>
        <w:rPr>
          <w:rFonts w:asciiTheme="minorHAnsi" w:eastAsiaTheme="minorEastAsia" w:hAnsiTheme="minorHAnsi" w:cstheme="minorBidi"/>
        </w:rPr>
      </w:pPr>
      <w:hyperlink w:anchor="_Toc192840943" w:history="1">
        <w:r w:rsidR="00500013" w:rsidRPr="00500013">
          <w:rPr>
            <w:rStyle w:val="-"/>
            <w:color w:val="auto"/>
            <w:u w:val="none"/>
          </w:rPr>
          <w:t xml:space="preserve">131. ΑΠΟΦΑΣΗ  ΥΠΟΥΡΓΟΥ ΟΙΚΟΝΟΜΙΚΩΝ Αριθμ. 35516 ΕΞ 2020 της 2/3.4.2020 «Τροποποίηση της 8843 ΕΞ 2020/27-01-2020 υπουργικής απόφασης (Β΄ 130) «Ανάθεση σε πιστοποιημένους εκτιμητές, εγγεγραμμένους στο Μητρώο Πιστοποιημένων Εκτιμητών στο πεδίο των ακινήτων του Υπουργείου Οικονομικών, της σύνταξης εισήγησης για τον καθορισμό των τιμών εκκίνησης και ρύθμιση θεμάτων σχετικά με τον καθορισμό της μεθοδολογίας, της τεκμηρίωσης, της μορφής των εισηγήσεων και τον χρόνο ολοκλήρωσης του έργου των πιστοποιημένων εκτιμητών, σύμφωνα με τις διατάξεις του άρθρου 41 του ν. 1249/1982», όπως έχει τροποποιηθεί από την με αριθμ. 31636 ΕΞ 2020/16-03-2020 υπουργική απόφαση (Β΄ 869), και της με αριθμ. 18749 ΕΞ 2020/20-02-2020 υπουργικής απόφασης (Β΄ 532) «Συμπληρωματική ανάθεση σε πιστοποιημένους εκτιμητές, εγγεγραμμένους στο Μητρώο Πιστοποιημένων Εκτιμητών στο πεδίο των ακινήτων του Υπουργείου Οικονομικών, της σύνταξης εισήγησης για τον καθορισμό των τιμών εκκίνησης και ρύθμιση θεμάτων σχετικά με τον καθορισμό της </w:t>
        </w:r>
        <w:r w:rsidR="00500013" w:rsidRPr="00500013">
          <w:rPr>
            <w:rStyle w:val="-"/>
            <w:color w:val="auto"/>
            <w:u w:val="none"/>
          </w:rPr>
          <w:lastRenderedPageBreak/>
          <w:t>μεθοδολογίας, της τεκμηρίωσης, της μορφής των εισηγήσεων και τον χρόνο ολοκλήρωσης του έργου των πιστοποιημένων εκτιμητών, σύμφωνα με τις διατάξεις του άρθρου 41 του ν. 1249/1982»» (Β΄ 1162)</w:t>
        </w:r>
        <w:r w:rsidR="00500013" w:rsidRPr="00500013">
          <w:rPr>
            <w:webHidden/>
          </w:rPr>
          <w:tab/>
        </w:r>
        <w:r w:rsidR="00500013" w:rsidRPr="00500013">
          <w:rPr>
            <w:webHidden/>
          </w:rPr>
          <w:fldChar w:fldCharType="begin"/>
        </w:r>
        <w:r w:rsidR="00500013" w:rsidRPr="00500013">
          <w:rPr>
            <w:webHidden/>
          </w:rPr>
          <w:instrText xml:space="preserve"> PAGEREF _Toc192840943 \h </w:instrText>
        </w:r>
        <w:r w:rsidR="00500013" w:rsidRPr="00500013">
          <w:rPr>
            <w:webHidden/>
          </w:rPr>
        </w:r>
        <w:r w:rsidR="00500013" w:rsidRPr="00500013">
          <w:rPr>
            <w:webHidden/>
          </w:rPr>
          <w:fldChar w:fldCharType="separate"/>
        </w:r>
        <w:r w:rsidR="00500013" w:rsidRPr="00500013">
          <w:rPr>
            <w:webHidden/>
          </w:rPr>
          <w:t>265</w:t>
        </w:r>
        <w:r w:rsidR="00500013" w:rsidRPr="00500013">
          <w:rPr>
            <w:webHidden/>
          </w:rPr>
          <w:fldChar w:fldCharType="end"/>
        </w:r>
      </w:hyperlink>
    </w:p>
    <w:p w14:paraId="2BF3A26B" w14:textId="77777777" w:rsidR="00500013" w:rsidRPr="00500013" w:rsidRDefault="00F73C2B" w:rsidP="008C044B">
      <w:pPr>
        <w:pStyle w:val="10"/>
        <w:rPr>
          <w:rFonts w:asciiTheme="minorHAnsi" w:eastAsiaTheme="minorEastAsia" w:hAnsiTheme="minorHAnsi" w:cstheme="minorBidi"/>
        </w:rPr>
      </w:pPr>
      <w:hyperlink w:anchor="_Toc192840944" w:history="1">
        <w:r w:rsidR="00500013" w:rsidRPr="00500013">
          <w:rPr>
            <w:rStyle w:val="-"/>
            <w:color w:val="auto"/>
            <w:u w:val="none"/>
          </w:rPr>
          <w:t>132. ΑΠΟΦΑΣΗ  ΥΠΟΥΡΓΩΝ ΟΙΚΟΝΟΜΙΚΩΝ - ΕΣΩΤΕΡΙΚΩΝ - ΜΕΤΑΝΑΣΤΕΥΣΗΣ ΚΑΙ ΑΣΥΛΟΥ Αριθμ. 3233 της 2/3.4.2020 «Πρόσληψη έκτακτου προσωπικού με συμβάσεις Ιδιωτικού Δικαίου Ορισμένου Χρόνου έως τρεις (3) μήνες για την κάλυψη έκτακτων αναγκών του Υπουργείου Μετανάστευσης και Ασύλου» (Β΄ 1163)</w:t>
        </w:r>
        <w:r w:rsidR="00500013" w:rsidRPr="00500013">
          <w:rPr>
            <w:webHidden/>
          </w:rPr>
          <w:tab/>
        </w:r>
        <w:r w:rsidR="00500013" w:rsidRPr="00500013">
          <w:rPr>
            <w:webHidden/>
          </w:rPr>
          <w:fldChar w:fldCharType="begin"/>
        </w:r>
        <w:r w:rsidR="00500013" w:rsidRPr="00500013">
          <w:rPr>
            <w:webHidden/>
          </w:rPr>
          <w:instrText xml:space="preserve"> PAGEREF _Toc192840944 \h </w:instrText>
        </w:r>
        <w:r w:rsidR="00500013" w:rsidRPr="00500013">
          <w:rPr>
            <w:webHidden/>
          </w:rPr>
        </w:r>
        <w:r w:rsidR="00500013" w:rsidRPr="00500013">
          <w:rPr>
            <w:webHidden/>
          </w:rPr>
          <w:fldChar w:fldCharType="separate"/>
        </w:r>
        <w:r w:rsidR="00500013" w:rsidRPr="00500013">
          <w:rPr>
            <w:webHidden/>
          </w:rPr>
          <w:t>268</w:t>
        </w:r>
        <w:r w:rsidR="00500013" w:rsidRPr="00500013">
          <w:rPr>
            <w:webHidden/>
          </w:rPr>
          <w:fldChar w:fldCharType="end"/>
        </w:r>
      </w:hyperlink>
    </w:p>
    <w:p w14:paraId="3CAAB9CA" w14:textId="77777777" w:rsidR="00500013" w:rsidRPr="00500013" w:rsidRDefault="00F73C2B" w:rsidP="008C044B">
      <w:pPr>
        <w:pStyle w:val="10"/>
        <w:rPr>
          <w:rFonts w:asciiTheme="minorHAnsi" w:eastAsiaTheme="minorEastAsia" w:hAnsiTheme="minorHAnsi" w:cstheme="minorBidi"/>
        </w:rPr>
      </w:pPr>
      <w:hyperlink w:anchor="_Toc192840945" w:history="1">
        <w:r w:rsidR="00500013" w:rsidRPr="00500013">
          <w:rPr>
            <w:rStyle w:val="-"/>
            <w:color w:val="auto"/>
            <w:u w:val="none"/>
          </w:rPr>
          <w:t>133. ΑΠΟΦΑΣΗ ΥΦΥΠΟΥΡΓΟΥ ΟΙΚΟΝΟΜΙΚΩΝ Αριθμ. οικ.2/16250/ΔΛΤΠ της 3/3.4.2020 «Σύσταση λογαριασμού στην Τράπεζα της Ελλάδος για την είσπραξη δωρεών προς αποπληρωμή εκτάκτων δαπανών για την αντιμετώπιση του κορωνοϊού COVID-19» (Β΄ 1164)</w:t>
        </w:r>
        <w:r w:rsidR="00500013" w:rsidRPr="00500013">
          <w:rPr>
            <w:webHidden/>
          </w:rPr>
          <w:tab/>
        </w:r>
        <w:r w:rsidR="00500013" w:rsidRPr="00500013">
          <w:rPr>
            <w:webHidden/>
          </w:rPr>
          <w:fldChar w:fldCharType="begin"/>
        </w:r>
        <w:r w:rsidR="00500013" w:rsidRPr="00500013">
          <w:rPr>
            <w:webHidden/>
          </w:rPr>
          <w:instrText xml:space="preserve"> PAGEREF _Toc192840945 \h </w:instrText>
        </w:r>
        <w:r w:rsidR="00500013" w:rsidRPr="00500013">
          <w:rPr>
            <w:webHidden/>
          </w:rPr>
        </w:r>
        <w:r w:rsidR="00500013" w:rsidRPr="00500013">
          <w:rPr>
            <w:webHidden/>
          </w:rPr>
          <w:fldChar w:fldCharType="separate"/>
        </w:r>
        <w:r w:rsidR="00500013" w:rsidRPr="00500013">
          <w:rPr>
            <w:webHidden/>
          </w:rPr>
          <w:t>273</w:t>
        </w:r>
        <w:r w:rsidR="00500013" w:rsidRPr="00500013">
          <w:rPr>
            <w:webHidden/>
          </w:rPr>
          <w:fldChar w:fldCharType="end"/>
        </w:r>
      </w:hyperlink>
    </w:p>
    <w:p w14:paraId="7CA648D4" w14:textId="77777777" w:rsidR="00500013" w:rsidRPr="00500013" w:rsidRDefault="00F73C2B" w:rsidP="008C044B">
      <w:pPr>
        <w:pStyle w:val="10"/>
        <w:rPr>
          <w:rFonts w:asciiTheme="minorHAnsi" w:eastAsiaTheme="minorEastAsia" w:hAnsiTheme="minorHAnsi" w:cstheme="minorBidi"/>
        </w:rPr>
      </w:pPr>
      <w:hyperlink w:anchor="_Toc192840946" w:history="1">
        <w:r w:rsidR="00500013" w:rsidRPr="00500013">
          <w:rPr>
            <w:rStyle w:val="-"/>
            <w:color w:val="auto"/>
            <w:u w:val="none"/>
          </w:rPr>
          <w:t>134. ΑΠΟΦΑΣΗ  ΥΠΟΥΡΓΟΥ ΥΓΕΙΑΣ Αριθμ. Δ1α/Γ.Π.οικ.22819 της 22.3/3.4.2020 «Επιβολή των μέτρων εργαστηριακού ελέγχου και προσωρινού περιορισμού ομάδας προσώπων εισερχόμενων στην Επικράτεια από χώρα υψηλής μετάδοσης της νόσου, για το χρονικό διάστημα από 22.3.2020 έως και 4.4.2020, για προληπτικούς λόγους δημόσιας υγείας, που συνδέονται με την αντιμετώπιση του κορωνοϊού COVID-19» (Β΄ 1166)</w:t>
        </w:r>
        <w:r w:rsidR="00500013" w:rsidRPr="00500013">
          <w:rPr>
            <w:webHidden/>
          </w:rPr>
          <w:tab/>
        </w:r>
        <w:r w:rsidR="00500013" w:rsidRPr="00500013">
          <w:rPr>
            <w:webHidden/>
          </w:rPr>
          <w:fldChar w:fldCharType="begin"/>
        </w:r>
        <w:r w:rsidR="00500013" w:rsidRPr="00500013">
          <w:rPr>
            <w:webHidden/>
          </w:rPr>
          <w:instrText xml:space="preserve"> PAGEREF _Toc192840946 \h </w:instrText>
        </w:r>
        <w:r w:rsidR="00500013" w:rsidRPr="00500013">
          <w:rPr>
            <w:webHidden/>
          </w:rPr>
        </w:r>
        <w:r w:rsidR="00500013" w:rsidRPr="00500013">
          <w:rPr>
            <w:webHidden/>
          </w:rPr>
          <w:fldChar w:fldCharType="separate"/>
        </w:r>
        <w:r w:rsidR="00500013" w:rsidRPr="00500013">
          <w:rPr>
            <w:webHidden/>
          </w:rPr>
          <w:t>275</w:t>
        </w:r>
        <w:r w:rsidR="00500013" w:rsidRPr="00500013">
          <w:rPr>
            <w:webHidden/>
          </w:rPr>
          <w:fldChar w:fldCharType="end"/>
        </w:r>
      </w:hyperlink>
    </w:p>
    <w:p w14:paraId="1244F40A" w14:textId="77777777" w:rsidR="00500013" w:rsidRPr="00500013" w:rsidRDefault="00F73C2B" w:rsidP="008C044B">
      <w:pPr>
        <w:pStyle w:val="10"/>
        <w:rPr>
          <w:rFonts w:asciiTheme="minorHAnsi" w:eastAsiaTheme="minorEastAsia" w:hAnsiTheme="minorHAnsi" w:cstheme="minorBidi"/>
        </w:rPr>
      </w:pPr>
      <w:hyperlink w:anchor="_Toc192840947" w:history="1">
        <w:r w:rsidR="00500013" w:rsidRPr="00500013">
          <w:rPr>
            <w:rStyle w:val="-"/>
            <w:color w:val="auto"/>
            <w:u w:val="none"/>
          </w:rPr>
          <w:t>135. ΑΠΟΦΑΣΗ  ΥΠΟΥΡΓΟΥ ΥΓΕΙΑΣ Αριθμ. Δ1α/Γ.Π.οικ.2282</w:t>
        </w:r>
        <w:r w:rsidR="00500013" w:rsidRPr="00500013">
          <w:rPr>
            <w:rStyle w:val="-"/>
            <w:color w:val="auto"/>
            <w:u w:val="none"/>
            <w:vertAlign w:val="superscript"/>
          </w:rPr>
          <w:t xml:space="preserve"> </w:t>
        </w:r>
        <w:r w:rsidR="00500013" w:rsidRPr="00500013">
          <w:rPr>
            <w:rStyle w:val="-"/>
            <w:color w:val="auto"/>
            <w:u w:val="none"/>
          </w:rPr>
          <w:t>της 26.3/3.4.2020 «Επιβολή των μέτρων εργαστηριακού ελέγχου και προσωρινού περιορισμού ομάδας προσώπων εισερχόμενων στην Επικράτεια από χώρα υψηλής μετάδοσης της νόσου, για το χρονικό διάστημα από 26.3.2020 έως και 9.4.2020, για προληπτικούς λόγους δημόσιας υγείας, που συνδέονται με την αντιμετώπιση του κορωνοϊού COVID-19» (Β΄ 1166)</w:t>
        </w:r>
        <w:r w:rsidR="00500013" w:rsidRPr="00500013">
          <w:rPr>
            <w:webHidden/>
          </w:rPr>
          <w:tab/>
        </w:r>
        <w:r w:rsidR="00500013" w:rsidRPr="00500013">
          <w:rPr>
            <w:webHidden/>
          </w:rPr>
          <w:fldChar w:fldCharType="begin"/>
        </w:r>
        <w:r w:rsidR="00500013" w:rsidRPr="00500013">
          <w:rPr>
            <w:webHidden/>
          </w:rPr>
          <w:instrText xml:space="preserve"> PAGEREF _Toc192840947 \h </w:instrText>
        </w:r>
        <w:r w:rsidR="00500013" w:rsidRPr="00500013">
          <w:rPr>
            <w:webHidden/>
          </w:rPr>
        </w:r>
        <w:r w:rsidR="00500013" w:rsidRPr="00500013">
          <w:rPr>
            <w:webHidden/>
          </w:rPr>
          <w:fldChar w:fldCharType="separate"/>
        </w:r>
        <w:r w:rsidR="00500013" w:rsidRPr="00500013">
          <w:rPr>
            <w:webHidden/>
          </w:rPr>
          <w:t>276</w:t>
        </w:r>
        <w:r w:rsidR="00500013" w:rsidRPr="00500013">
          <w:rPr>
            <w:webHidden/>
          </w:rPr>
          <w:fldChar w:fldCharType="end"/>
        </w:r>
      </w:hyperlink>
    </w:p>
    <w:p w14:paraId="7A52E365" w14:textId="77777777" w:rsidR="00500013" w:rsidRPr="00500013" w:rsidRDefault="00F73C2B" w:rsidP="008C044B">
      <w:pPr>
        <w:pStyle w:val="10"/>
        <w:rPr>
          <w:rFonts w:asciiTheme="minorHAnsi" w:eastAsiaTheme="minorEastAsia" w:hAnsiTheme="minorHAnsi" w:cstheme="minorBidi"/>
        </w:rPr>
      </w:pPr>
      <w:hyperlink w:anchor="_Toc192840948" w:history="1">
        <w:r w:rsidR="00500013" w:rsidRPr="00500013">
          <w:rPr>
            <w:rStyle w:val="-"/>
            <w:color w:val="auto"/>
            <w:u w:val="none"/>
          </w:rPr>
          <w:t>136. ΑΠΟΦΑΣΗ ΔΙΟΙΚΗΤΗ ΤΗΣ ΑΝΕΞΑΡΤΗΤΗΣ ΑΡΧΗΣ ΔΗΜΟΣΙΩΝ ΕΣΟΔΩΝ Αριθμ. Α.1065 της 27.3/6.4.2020 «Παράταση της προθεσμίας υποβολής στοιχείων και πληροφοριών της ΠΟΛ. 1033/2014 απόφασης, τα οποία διαβιβάζονται στην Α.Α.Δ.Ε. από ιδιωτικά θεραπευτήρια, σύμφωνα με το άρθρο 15 του ν. 4174/2013 (ΦΕΚ 170 Α΄)» (Β΄ 1175)</w:t>
        </w:r>
        <w:r w:rsidR="00500013" w:rsidRPr="00500013">
          <w:rPr>
            <w:webHidden/>
          </w:rPr>
          <w:tab/>
        </w:r>
        <w:r w:rsidR="00500013" w:rsidRPr="00500013">
          <w:rPr>
            <w:webHidden/>
          </w:rPr>
          <w:fldChar w:fldCharType="begin"/>
        </w:r>
        <w:r w:rsidR="00500013" w:rsidRPr="00500013">
          <w:rPr>
            <w:webHidden/>
          </w:rPr>
          <w:instrText xml:space="preserve"> PAGEREF _Toc192840948 \h </w:instrText>
        </w:r>
        <w:r w:rsidR="00500013" w:rsidRPr="00500013">
          <w:rPr>
            <w:webHidden/>
          </w:rPr>
        </w:r>
        <w:r w:rsidR="00500013" w:rsidRPr="00500013">
          <w:rPr>
            <w:webHidden/>
          </w:rPr>
          <w:fldChar w:fldCharType="separate"/>
        </w:r>
        <w:r w:rsidR="00500013" w:rsidRPr="00500013">
          <w:rPr>
            <w:webHidden/>
          </w:rPr>
          <w:t>278</w:t>
        </w:r>
        <w:r w:rsidR="00500013" w:rsidRPr="00500013">
          <w:rPr>
            <w:webHidden/>
          </w:rPr>
          <w:fldChar w:fldCharType="end"/>
        </w:r>
      </w:hyperlink>
    </w:p>
    <w:p w14:paraId="58EA89A2" w14:textId="77777777" w:rsidR="00500013" w:rsidRPr="00500013" w:rsidRDefault="00F73C2B" w:rsidP="008C044B">
      <w:pPr>
        <w:pStyle w:val="10"/>
        <w:rPr>
          <w:rFonts w:asciiTheme="minorHAnsi" w:eastAsiaTheme="minorEastAsia" w:hAnsiTheme="minorHAnsi" w:cstheme="minorBidi"/>
        </w:rPr>
      </w:pPr>
      <w:hyperlink w:anchor="_Toc192840949" w:history="1">
        <w:r w:rsidR="00500013" w:rsidRPr="00500013">
          <w:rPr>
            <w:rStyle w:val="-"/>
            <w:color w:val="auto"/>
            <w:u w:val="none"/>
          </w:rPr>
          <w:t>137. ΑΠΟΦΑΣΗ ΥΦΥΠΟΥΡΓΟΥ ΟΙΚΟΝΟΜΙΚΩΝ Αριθμ. Α. 1069 της 31.3/6.4.2020 «Παράταση υποβολής δήλωσης απόδοσης παρακρατούμενων φόρων για τις αμοιβές των πληρωμάτων των εμπορικών πλοίων» (Β΄ 1176)</w:t>
        </w:r>
        <w:r w:rsidR="00500013" w:rsidRPr="00500013">
          <w:rPr>
            <w:webHidden/>
          </w:rPr>
          <w:tab/>
        </w:r>
        <w:r w:rsidR="00500013" w:rsidRPr="00500013">
          <w:rPr>
            <w:webHidden/>
          </w:rPr>
          <w:fldChar w:fldCharType="begin"/>
        </w:r>
        <w:r w:rsidR="00500013" w:rsidRPr="00500013">
          <w:rPr>
            <w:webHidden/>
          </w:rPr>
          <w:instrText xml:space="preserve"> PAGEREF _Toc192840949 \h </w:instrText>
        </w:r>
        <w:r w:rsidR="00500013" w:rsidRPr="00500013">
          <w:rPr>
            <w:webHidden/>
          </w:rPr>
        </w:r>
        <w:r w:rsidR="00500013" w:rsidRPr="00500013">
          <w:rPr>
            <w:webHidden/>
          </w:rPr>
          <w:fldChar w:fldCharType="separate"/>
        </w:r>
        <w:r w:rsidR="00500013" w:rsidRPr="00500013">
          <w:rPr>
            <w:webHidden/>
          </w:rPr>
          <w:t>279</w:t>
        </w:r>
        <w:r w:rsidR="00500013" w:rsidRPr="00500013">
          <w:rPr>
            <w:webHidden/>
          </w:rPr>
          <w:fldChar w:fldCharType="end"/>
        </w:r>
      </w:hyperlink>
    </w:p>
    <w:p w14:paraId="38AEF414" w14:textId="77777777" w:rsidR="00500013" w:rsidRPr="00500013" w:rsidRDefault="00F73C2B" w:rsidP="008C044B">
      <w:pPr>
        <w:pStyle w:val="10"/>
        <w:rPr>
          <w:rFonts w:asciiTheme="minorHAnsi" w:eastAsiaTheme="minorEastAsia" w:hAnsiTheme="minorHAnsi" w:cstheme="minorBidi"/>
        </w:rPr>
      </w:pPr>
      <w:hyperlink w:anchor="_Toc192840950" w:history="1">
        <w:r w:rsidR="00500013" w:rsidRPr="00500013">
          <w:rPr>
            <w:rStyle w:val="-"/>
            <w:color w:val="auto"/>
            <w:u w:val="none"/>
          </w:rPr>
          <w:t>138. ΑΠΟΦΑΣΗ  ΥΦΥΠΟΥΡΓΟΥ ΟΙΚΟΝΟΜΙΚΩΝ - ΥΠΟΥΡΓΟΥ ΑΝΑΠΤΥΞΗΣ ΚΑΙ ΕΠΕΝΔΥΣΕΩΝ ΚΑΙ ΥΠΟΥΡΓΟΥ ΥΓΕΙΑΣ Αριθμ. Δ1α/οικ.22817 της 3/6.4.2020 «Περί λεπτομερειών σύστασης και περί συγκρότησης και λειτουργίας Κινητών Ομάδων Υγείας (Κ.ΟΜ.Υ.) Ειδικού Σκοπού για την αντιμετώπιση εκτάκτων αναγκών από την εμφάνιση και διάδοση του κορωνοϊού COVID-19» (Β΄ 1177)</w:t>
        </w:r>
        <w:r w:rsidR="00500013" w:rsidRPr="00500013">
          <w:rPr>
            <w:webHidden/>
          </w:rPr>
          <w:tab/>
        </w:r>
        <w:r w:rsidR="00500013" w:rsidRPr="00500013">
          <w:rPr>
            <w:webHidden/>
          </w:rPr>
          <w:fldChar w:fldCharType="begin"/>
        </w:r>
        <w:r w:rsidR="00500013" w:rsidRPr="00500013">
          <w:rPr>
            <w:webHidden/>
          </w:rPr>
          <w:instrText xml:space="preserve"> PAGEREF _Toc192840950 \h </w:instrText>
        </w:r>
        <w:r w:rsidR="00500013" w:rsidRPr="00500013">
          <w:rPr>
            <w:webHidden/>
          </w:rPr>
        </w:r>
        <w:r w:rsidR="00500013" w:rsidRPr="00500013">
          <w:rPr>
            <w:webHidden/>
          </w:rPr>
          <w:fldChar w:fldCharType="separate"/>
        </w:r>
        <w:r w:rsidR="00500013" w:rsidRPr="00500013">
          <w:rPr>
            <w:webHidden/>
          </w:rPr>
          <w:t>281</w:t>
        </w:r>
        <w:r w:rsidR="00500013" w:rsidRPr="00500013">
          <w:rPr>
            <w:webHidden/>
          </w:rPr>
          <w:fldChar w:fldCharType="end"/>
        </w:r>
      </w:hyperlink>
    </w:p>
    <w:p w14:paraId="2AD67025" w14:textId="77777777" w:rsidR="00500013" w:rsidRPr="00500013" w:rsidRDefault="00F73C2B" w:rsidP="008C044B">
      <w:pPr>
        <w:pStyle w:val="10"/>
        <w:rPr>
          <w:rFonts w:asciiTheme="minorHAnsi" w:eastAsiaTheme="minorEastAsia" w:hAnsiTheme="minorHAnsi" w:cstheme="minorBidi"/>
        </w:rPr>
      </w:pPr>
      <w:hyperlink w:anchor="_Toc192840951" w:history="1">
        <w:r w:rsidR="00500013" w:rsidRPr="00500013">
          <w:rPr>
            <w:rStyle w:val="-"/>
            <w:color w:val="auto"/>
            <w:u w:val="none"/>
          </w:rPr>
          <w:t>139. ΑΠΟΦΑΣΗ ΥΠΟΥΡΓΩΝ ΠΑΙΔΕΙΑΣ ΚΑΙ ΘΡΗΣΚΕΥΜΑΤΩΝ – ΥΓΕΙΑΣ Αριθμ. Δ1α/ΓΠ.οικ. 23093 της 6/6.4.2020 «Επιβολή του μέτρου της προσωρινής απαγόρευσης της τέλεσης κάθε είδους λειτουργιών και ιεροπραξιών στους θρησκευτικούς χώρους λατρείας για το χρονικό διάστημα από 12.4.2020 έως και 20.4.2020» (Β΄ 1178)</w:t>
        </w:r>
        <w:r w:rsidR="00500013" w:rsidRPr="00500013">
          <w:rPr>
            <w:webHidden/>
          </w:rPr>
          <w:tab/>
        </w:r>
        <w:r w:rsidR="00500013" w:rsidRPr="00500013">
          <w:rPr>
            <w:webHidden/>
          </w:rPr>
          <w:fldChar w:fldCharType="begin"/>
        </w:r>
        <w:r w:rsidR="00500013" w:rsidRPr="00500013">
          <w:rPr>
            <w:webHidden/>
          </w:rPr>
          <w:instrText xml:space="preserve"> PAGEREF _Toc192840951 \h </w:instrText>
        </w:r>
        <w:r w:rsidR="00500013" w:rsidRPr="00500013">
          <w:rPr>
            <w:webHidden/>
          </w:rPr>
        </w:r>
        <w:r w:rsidR="00500013" w:rsidRPr="00500013">
          <w:rPr>
            <w:webHidden/>
          </w:rPr>
          <w:fldChar w:fldCharType="separate"/>
        </w:r>
        <w:r w:rsidR="00500013" w:rsidRPr="00500013">
          <w:rPr>
            <w:webHidden/>
          </w:rPr>
          <w:t>290</w:t>
        </w:r>
        <w:r w:rsidR="00500013" w:rsidRPr="00500013">
          <w:rPr>
            <w:webHidden/>
          </w:rPr>
          <w:fldChar w:fldCharType="end"/>
        </w:r>
      </w:hyperlink>
    </w:p>
    <w:p w14:paraId="7F98FCDA" w14:textId="77777777" w:rsidR="00500013" w:rsidRPr="00500013" w:rsidRDefault="00F73C2B" w:rsidP="008C044B">
      <w:pPr>
        <w:pStyle w:val="10"/>
        <w:rPr>
          <w:rFonts w:asciiTheme="minorHAnsi" w:eastAsiaTheme="minorEastAsia" w:hAnsiTheme="minorHAnsi" w:cstheme="minorBidi"/>
        </w:rPr>
      </w:pPr>
      <w:hyperlink w:anchor="_Toc192840952" w:history="1">
        <w:r w:rsidR="00500013" w:rsidRPr="00500013">
          <w:rPr>
            <w:rStyle w:val="-"/>
            <w:color w:val="auto"/>
            <w:u w:val="none"/>
          </w:rPr>
          <w:t>140. ΑΠΟΦΑΣΗ ΥΠΟΥΡΓΩΝ ΑΝΑΠΤΥΞΗΣ ΚΑΙ ΕΠΕΝΔΥΣΕΩΝ - ΠΡΟΣΤΑΣΙΑΣ ΤΟΥ ΠΟΛΙΤΗ - ΕΡΓΑΣΙΑΣ ΚΑΙ ΚΟΙΝΩΝΙΚΩΝ ΥΠΟΘΕΣΕΩΝ - ΥΓΕΙΑΣ – ΕΣΩΤΕΡΙΚΩΝ Αριθμ. 23095 της 6/6.4.2020 «Επιβολή πρόσθετων περιοριστικών μέτρων στους Δήμους Μυκόνου και Θήρας προς αντιμετώπιση του κινδύνου διασποράς του κορωνοϊού COVID-19» (Β΄ 1179)</w:t>
        </w:r>
        <w:r w:rsidR="00500013" w:rsidRPr="00500013">
          <w:rPr>
            <w:webHidden/>
          </w:rPr>
          <w:tab/>
        </w:r>
        <w:r w:rsidR="00500013" w:rsidRPr="00500013">
          <w:rPr>
            <w:webHidden/>
          </w:rPr>
          <w:fldChar w:fldCharType="begin"/>
        </w:r>
        <w:r w:rsidR="00500013" w:rsidRPr="00500013">
          <w:rPr>
            <w:webHidden/>
          </w:rPr>
          <w:instrText xml:space="preserve"> PAGEREF _Toc192840952 \h </w:instrText>
        </w:r>
        <w:r w:rsidR="00500013" w:rsidRPr="00500013">
          <w:rPr>
            <w:webHidden/>
          </w:rPr>
        </w:r>
        <w:r w:rsidR="00500013" w:rsidRPr="00500013">
          <w:rPr>
            <w:webHidden/>
          </w:rPr>
          <w:fldChar w:fldCharType="separate"/>
        </w:r>
        <w:r w:rsidR="00500013" w:rsidRPr="00500013">
          <w:rPr>
            <w:webHidden/>
          </w:rPr>
          <w:t>292</w:t>
        </w:r>
        <w:r w:rsidR="00500013" w:rsidRPr="00500013">
          <w:rPr>
            <w:webHidden/>
          </w:rPr>
          <w:fldChar w:fldCharType="end"/>
        </w:r>
      </w:hyperlink>
    </w:p>
    <w:p w14:paraId="2B2926FD" w14:textId="77777777" w:rsidR="00500013" w:rsidRPr="00500013" w:rsidRDefault="00F73C2B" w:rsidP="008C044B">
      <w:pPr>
        <w:pStyle w:val="10"/>
        <w:rPr>
          <w:rFonts w:asciiTheme="minorHAnsi" w:eastAsiaTheme="minorEastAsia" w:hAnsiTheme="minorHAnsi" w:cstheme="minorBidi"/>
        </w:rPr>
      </w:pPr>
      <w:hyperlink w:anchor="_Toc192840953" w:history="1">
        <w:r w:rsidR="00500013" w:rsidRPr="00500013">
          <w:rPr>
            <w:rStyle w:val="-"/>
            <w:color w:val="auto"/>
            <w:u w:val="none"/>
          </w:rPr>
          <w:t>141. ΑΠΟΦΑΣΗ ΔΙΟΙΚΗΤΗ ΤΗΣ ΑΝΕΞΑΡΤΗΤΗΣ ΑΡΧΗΣ ΔΗΜΟΣΙΩΝ ΕΣΟΔΩΝ Αριθμ. Α.1077 της 3/7.4.2020 «Μεταβολή της διεύθυνσης κατοικίας φυσικών προσώπων με ηλεκτρονικό τρόπο για την χρονική περίοδο ισχύος των έκτακτων μέτρων που έχουν ληφθεί για την απαγόρευση της κυκλοφορίας» (Β΄ 1207)</w:t>
        </w:r>
        <w:r w:rsidR="00500013" w:rsidRPr="00500013">
          <w:rPr>
            <w:webHidden/>
          </w:rPr>
          <w:tab/>
        </w:r>
        <w:r w:rsidR="00500013" w:rsidRPr="00500013">
          <w:rPr>
            <w:webHidden/>
          </w:rPr>
          <w:fldChar w:fldCharType="begin"/>
        </w:r>
        <w:r w:rsidR="00500013" w:rsidRPr="00500013">
          <w:rPr>
            <w:webHidden/>
          </w:rPr>
          <w:instrText xml:space="preserve"> PAGEREF _Toc192840953 \h </w:instrText>
        </w:r>
        <w:r w:rsidR="00500013" w:rsidRPr="00500013">
          <w:rPr>
            <w:webHidden/>
          </w:rPr>
        </w:r>
        <w:r w:rsidR="00500013" w:rsidRPr="00500013">
          <w:rPr>
            <w:webHidden/>
          </w:rPr>
          <w:fldChar w:fldCharType="separate"/>
        </w:r>
        <w:r w:rsidR="00500013" w:rsidRPr="00500013">
          <w:rPr>
            <w:webHidden/>
          </w:rPr>
          <w:t>296</w:t>
        </w:r>
        <w:r w:rsidR="00500013" w:rsidRPr="00500013">
          <w:rPr>
            <w:webHidden/>
          </w:rPr>
          <w:fldChar w:fldCharType="end"/>
        </w:r>
      </w:hyperlink>
    </w:p>
    <w:p w14:paraId="64C9920C" w14:textId="77777777" w:rsidR="00500013" w:rsidRPr="00500013" w:rsidRDefault="00F73C2B" w:rsidP="008C044B">
      <w:pPr>
        <w:pStyle w:val="10"/>
        <w:rPr>
          <w:rFonts w:asciiTheme="minorHAnsi" w:eastAsiaTheme="minorEastAsia" w:hAnsiTheme="minorHAnsi" w:cstheme="minorBidi"/>
        </w:rPr>
      </w:pPr>
      <w:hyperlink w:anchor="_Toc192840954" w:history="1">
        <w:r w:rsidR="00500013" w:rsidRPr="00500013">
          <w:rPr>
            <w:rStyle w:val="-"/>
            <w:color w:val="auto"/>
            <w:u w:val="none"/>
          </w:rPr>
          <w:t>142. ΑΠΟΦΑΣΗ ΥΠΟΥΡΓΩΝ ΑΝΑΠΤΥΞΗΣ ΚΑΙ ΕΠΕΝΔΥΣΕΩΝ - ΠΡΟΣΤΑΣΙΑΣ ΤΟΥ ΠΟΛΙΤΗ - ΕΡΓΑΣΙΑΣ ΚΑΙ ΚΟΙΝΩΝΙΚΩΝ ΥΠΟΘΕΣΕΩΝ - ΥΓΕΙΑΣ - ΕΣΩΤΕΡΙΚΩΝ Αριθμ. Δ1α/ΓΠ.οικ. 23451 της 7/7.4.2020 «Προσωρινή απαγόρευση λειτουργίας και κανόνες λειτουργίας κλάδων λαϊκών αγορών της παρ. 9 του άρθρου 2 του ν. 4497/2017 (Α΄ 171), για το χρονικό διάστημα από τη δημοσίευση της παρούσας έως και τις 30.4.2020 για προληπτικούς λόγους δημόσιας υγείας προς περιορισμό της διασποράς του κορωνοϊού COVID-19» (Β΄ 1210)</w:t>
        </w:r>
        <w:r w:rsidR="00500013" w:rsidRPr="00500013">
          <w:rPr>
            <w:webHidden/>
          </w:rPr>
          <w:tab/>
        </w:r>
        <w:r w:rsidR="00500013" w:rsidRPr="00500013">
          <w:rPr>
            <w:webHidden/>
          </w:rPr>
          <w:fldChar w:fldCharType="begin"/>
        </w:r>
        <w:r w:rsidR="00500013" w:rsidRPr="00500013">
          <w:rPr>
            <w:webHidden/>
          </w:rPr>
          <w:instrText xml:space="preserve"> PAGEREF _Toc192840954 \h </w:instrText>
        </w:r>
        <w:r w:rsidR="00500013" w:rsidRPr="00500013">
          <w:rPr>
            <w:webHidden/>
          </w:rPr>
        </w:r>
        <w:r w:rsidR="00500013" w:rsidRPr="00500013">
          <w:rPr>
            <w:webHidden/>
          </w:rPr>
          <w:fldChar w:fldCharType="separate"/>
        </w:r>
        <w:r w:rsidR="00500013" w:rsidRPr="00500013">
          <w:rPr>
            <w:webHidden/>
          </w:rPr>
          <w:t>297</w:t>
        </w:r>
        <w:r w:rsidR="00500013" w:rsidRPr="00500013">
          <w:rPr>
            <w:webHidden/>
          </w:rPr>
          <w:fldChar w:fldCharType="end"/>
        </w:r>
      </w:hyperlink>
    </w:p>
    <w:p w14:paraId="23F4C3E8" w14:textId="77777777" w:rsidR="00500013" w:rsidRPr="00500013" w:rsidRDefault="00F73C2B" w:rsidP="008C044B">
      <w:pPr>
        <w:pStyle w:val="10"/>
        <w:rPr>
          <w:rFonts w:asciiTheme="minorHAnsi" w:eastAsiaTheme="minorEastAsia" w:hAnsiTheme="minorHAnsi" w:cstheme="minorBidi"/>
        </w:rPr>
      </w:pPr>
      <w:hyperlink w:anchor="_Toc192840955" w:history="1">
        <w:r w:rsidR="00500013" w:rsidRPr="00500013">
          <w:rPr>
            <w:rStyle w:val="-"/>
            <w:color w:val="auto"/>
            <w:u w:val="none"/>
          </w:rPr>
          <w:t>143. ΑΠΟΦΑΣΗ ΥΠΟΥΡΓΩΝ ΑΝΑΠΤΥΞΗΣ ΚΑΙ ΕΠΕΝΔΥΣΕΩΝ - ΠΡΟΣΤΑΣΙΑΣ ΤΟΥ ΠΟΛΙΤΗ - ΕΡΓΑΣΙΑΣ ΚΑΙ ΚΟΙΝΩΝΙΚΩΝ ΥΠΟΘΕΣΕΩΝ - ΥΓΕΙΑΣ - ΕΣΩΤΕΡΙΚΩΝ Αριθμ. Δ1α/Γ.Π.οικ. 23452 της 7/7.4.2020 «Επιβολή του μέτρου της προσωρινής απαγόρευσης λειτουργίας επιμέρους λαϊκών αγορών της παρ. 9 του άρθρου 2 του ν. 4497/2017 (Α΄ 171), για χρονικό διάστημα από 7.4.2020 έως και 16.4.2020, για προληπτικούς λόγους δημόσιας υγείας προς περιορισμό της διασποράς του κορωνοϊού COVID-19» (Β΄ 1211)</w:t>
        </w:r>
        <w:r w:rsidR="00500013" w:rsidRPr="00500013">
          <w:rPr>
            <w:webHidden/>
          </w:rPr>
          <w:tab/>
        </w:r>
        <w:r w:rsidR="00500013" w:rsidRPr="00500013">
          <w:rPr>
            <w:webHidden/>
          </w:rPr>
          <w:fldChar w:fldCharType="begin"/>
        </w:r>
        <w:r w:rsidR="00500013" w:rsidRPr="00500013">
          <w:rPr>
            <w:webHidden/>
          </w:rPr>
          <w:instrText xml:space="preserve"> PAGEREF _Toc192840955 \h </w:instrText>
        </w:r>
        <w:r w:rsidR="00500013" w:rsidRPr="00500013">
          <w:rPr>
            <w:webHidden/>
          </w:rPr>
        </w:r>
        <w:r w:rsidR="00500013" w:rsidRPr="00500013">
          <w:rPr>
            <w:webHidden/>
          </w:rPr>
          <w:fldChar w:fldCharType="separate"/>
        </w:r>
        <w:r w:rsidR="00500013" w:rsidRPr="00500013">
          <w:rPr>
            <w:webHidden/>
          </w:rPr>
          <w:t>299</w:t>
        </w:r>
        <w:r w:rsidR="00500013" w:rsidRPr="00500013">
          <w:rPr>
            <w:webHidden/>
          </w:rPr>
          <w:fldChar w:fldCharType="end"/>
        </w:r>
      </w:hyperlink>
    </w:p>
    <w:p w14:paraId="000C6431" w14:textId="77777777" w:rsidR="00500013" w:rsidRPr="00500013" w:rsidRDefault="00F73C2B" w:rsidP="008C044B">
      <w:pPr>
        <w:pStyle w:val="10"/>
        <w:rPr>
          <w:rFonts w:asciiTheme="minorHAnsi" w:eastAsiaTheme="minorEastAsia" w:hAnsiTheme="minorHAnsi" w:cstheme="minorBidi"/>
        </w:rPr>
      </w:pPr>
      <w:hyperlink w:anchor="_Toc192840956" w:history="1">
        <w:r w:rsidR="00500013" w:rsidRPr="00500013">
          <w:rPr>
            <w:rStyle w:val="-"/>
            <w:color w:val="auto"/>
            <w:u w:val="none"/>
          </w:rPr>
          <w:t>144. ΑΠΟΦΑΣΗ ΥΠΟΥΡΓΩΝ ΟΙΚΟΝΟΜΙΚΩΝ – ΥΓΕΙΑΣ Αριθμ. Β1.α/οικ.22461 της 3/8.4.2020 «Έκτακτη οικονομική ενίσχυση στο πλαίσιο των μέτρων αποφυγής και περιορισμού της διάδοσης του κορωνοϊού» (Β΄ 1213)</w:t>
        </w:r>
        <w:r w:rsidR="00500013" w:rsidRPr="00500013">
          <w:rPr>
            <w:webHidden/>
          </w:rPr>
          <w:tab/>
        </w:r>
        <w:r w:rsidR="00500013" w:rsidRPr="00500013">
          <w:rPr>
            <w:webHidden/>
          </w:rPr>
          <w:fldChar w:fldCharType="begin"/>
        </w:r>
        <w:r w:rsidR="00500013" w:rsidRPr="00500013">
          <w:rPr>
            <w:webHidden/>
          </w:rPr>
          <w:instrText xml:space="preserve"> PAGEREF _Toc192840956 \h </w:instrText>
        </w:r>
        <w:r w:rsidR="00500013" w:rsidRPr="00500013">
          <w:rPr>
            <w:webHidden/>
          </w:rPr>
        </w:r>
        <w:r w:rsidR="00500013" w:rsidRPr="00500013">
          <w:rPr>
            <w:webHidden/>
          </w:rPr>
          <w:fldChar w:fldCharType="separate"/>
        </w:r>
        <w:r w:rsidR="00500013" w:rsidRPr="00500013">
          <w:rPr>
            <w:webHidden/>
          </w:rPr>
          <w:t>301</w:t>
        </w:r>
        <w:r w:rsidR="00500013" w:rsidRPr="00500013">
          <w:rPr>
            <w:webHidden/>
          </w:rPr>
          <w:fldChar w:fldCharType="end"/>
        </w:r>
      </w:hyperlink>
    </w:p>
    <w:p w14:paraId="766C5529" w14:textId="77777777" w:rsidR="00500013" w:rsidRPr="00500013" w:rsidRDefault="00F73C2B" w:rsidP="008C044B">
      <w:pPr>
        <w:pStyle w:val="10"/>
        <w:rPr>
          <w:rFonts w:asciiTheme="minorHAnsi" w:eastAsiaTheme="minorEastAsia" w:hAnsiTheme="minorHAnsi" w:cstheme="minorBidi"/>
        </w:rPr>
      </w:pPr>
      <w:hyperlink w:anchor="_Toc192840957" w:history="1">
        <w:r w:rsidR="00500013" w:rsidRPr="00500013">
          <w:rPr>
            <w:rStyle w:val="-"/>
            <w:color w:val="auto"/>
            <w:u w:val="none"/>
          </w:rPr>
          <w:t>145. ΑΠΟΦΑΣΗ ΥΦΥΠΟΥΡΓΟΥ ΑΝΑΠΤΥΞΗΣ ΚΑΙ ΕΠΕΝΔΥΣΕΩΝ Αριθμ. 35839 της 6/8.4.2020 «Αναβολή διενέργειας διαγωνισμών, παράταση προθεσμιών και άλλες διατάξεις, για δημόσιες συμβάσεις έργων αρμοδιότητας της Γενικής Γραμματείας Έρευνας και Τεχνολογίας του Υπουργείου Ανάπτυξης και Επενδύσεων, για το χρονικό διάστημα έως και 15-5-2020, προς περιορισμό της διασποράς του κορωνοϊού COVID-19» (Β΄ 1215)</w:t>
        </w:r>
        <w:r w:rsidR="00500013" w:rsidRPr="00500013">
          <w:rPr>
            <w:webHidden/>
          </w:rPr>
          <w:tab/>
        </w:r>
        <w:r w:rsidR="00500013" w:rsidRPr="00500013">
          <w:rPr>
            <w:webHidden/>
          </w:rPr>
          <w:fldChar w:fldCharType="begin"/>
        </w:r>
        <w:r w:rsidR="00500013" w:rsidRPr="00500013">
          <w:rPr>
            <w:webHidden/>
          </w:rPr>
          <w:instrText xml:space="preserve"> PAGEREF _Toc192840957 \h </w:instrText>
        </w:r>
        <w:r w:rsidR="00500013" w:rsidRPr="00500013">
          <w:rPr>
            <w:webHidden/>
          </w:rPr>
        </w:r>
        <w:r w:rsidR="00500013" w:rsidRPr="00500013">
          <w:rPr>
            <w:webHidden/>
          </w:rPr>
          <w:fldChar w:fldCharType="separate"/>
        </w:r>
        <w:r w:rsidR="00500013" w:rsidRPr="00500013">
          <w:rPr>
            <w:webHidden/>
          </w:rPr>
          <w:t>302</w:t>
        </w:r>
        <w:r w:rsidR="00500013" w:rsidRPr="00500013">
          <w:rPr>
            <w:webHidden/>
          </w:rPr>
          <w:fldChar w:fldCharType="end"/>
        </w:r>
      </w:hyperlink>
    </w:p>
    <w:p w14:paraId="350BE9ED" w14:textId="77777777" w:rsidR="00500013" w:rsidRPr="00500013" w:rsidRDefault="00F73C2B" w:rsidP="008C044B">
      <w:pPr>
        <w:pStyle w:val="10"/>
        <w:rPr>
          <w:rFonts w:asciiTheme="minorHAnsi" w:eastAsiaTheme="minorEastAsia" w:hAnsiTheme="minorHAnsi" w:cstheme="minorBidi"/>
        </w:rPr>
      </w:pPr>
      <w:hyperlink w:anchor="_Toc192840958" w:history="1">
        <w:r w:rsidR="00500013" w:rsidRPr="00500013">
          <w:rPr>
            <w:rStyle w:val="-"/>
            <w:color w:val="auto"/>
            <w:u w:val="none"/>
          </w:rPr>
          <w:t>146. ΑΠΟΦΑΣΗ ΥΠΟΥΡΓΩΝ ΟΙΚΟΝΟΜΙΚΩΝ - ΥΓΕΙΑΣ - ΔΙΚΑΙΟΣΥΝΗΣ Αριθμ. 133 της 6/8.4.2020 «Επιβολή του μέτρου της προσωρινής μερικής αναστολής λειτουργίας της Κεντρικής Υπηρεσίας του Νομικού Συμβουλίου του Κράτους και του περιορισμού λειτουργίας των υπηρεσιακών μονάδων αυτού έως και 26-04-2020 για την αντιμετώπιση των αρνητικών συνεπειών της εμφάνισης του κορωνοϊού COVID-19 και της ανάγκης περιορισμού της μετάδοσής του» (Β΄ 1216)</w:t>
        </w:r>
        <w:r w:rsidR="00500013" w:rsidRPr="00500013">
          <w:rPr>
            <w:webHidden/>
          </w:rPr>
          <w:tab/>
        </w:r>
        <w:r w:rsidR="00500013" w:rsidRPr="00500013">
          <w:rPr>
            <w:webHidden/>
          </w:rPr>
          <w:fldChar w:fldCharType="begin"/>
        </w:r>
        <w:r w:rsidR="00500013" w:rsidRPr="00500013">
          <w:rPr>
            <w:webHidden/>
          </w:rPr>
          <w:instrText xml:space="preserve"> PAGEREF _Toc192840958 \h </w:instrText>
        </w:r>
        <w:r w:rsidR="00500013" w:rsidRPr="00500013">
          <w:rPr>
            <w:webHidden/>
          </w:rPr>
        </w:r>
        <w:r w:rsidR="00500013" w:rsidRPr="00500013">
          <w:rPr>
            <w:webHidden/>
          </w:rPr>
          <w:fldChar w:fldCharType="separate"/>
        </w:r>
        <w:r w:rsidR="00500013" w:rsidRPr="00500013">
          <w:rPr>
            <w:webHidden/>
          </w:rPr>
          <w:t>304</w:t>
        </w:r>
        <w:r w:rsidR="00500013" w:rsidRPr="00500013">
          <w:rPr>
            <w:webHidden/>
          </w:rPr>
          <w:fldChar w:fldCharType="end"/>
        </w:r>
      </w:hyperlink>
    </w:p>
    <w:p w14:paraId="2519FD18" w14:textId="77777777" w:rsidR="00500013" w:rsidRPr="00500013" w:rsidRDefault="00F73C2B" w:rsidP="008C044B">
      <w:pPr>
        <w:pStyle w:val="10"/>
        <w:rPr>
          <w:rFonts w:asciiTheme="minorHAnsi" w:eastAsiaTheme="minorEastAsia" w:hAnsiTheme="minorHAnsi" w:cstheme="minorBidi"/>
        </w:rPr>
      </w:pPr>
      <w:hyperlink w:anchor="_Toc192840959" w:history="1">
        <w:r w:rsidR="00500013" w:rsidRPr="00500013">
          <w:rPr>
            <w:rStyle w:val="-"/>
            <w:color w:val="auto"/>
            <w:u w:val="none"/>
          </w:rPr>
          <w:t>147. ΑΠΟΦΑΣΗ ΥΠΟΥΡΓΩΝ ΟΙΚΟΝΟΜΙΚΩΝ - ΕΡΓΑΣΙΑΣ ΚΑΙ ΚΟΙΝΩΝΙΚΩΝ ΥΠΟΘΕΣΕΩΝ Αριθμ. οικ. 14199/249 της 5/8.4.2020 «Μέτρα στήριξης εργαζομένων και επιχειρήσεων-εργοδοτών πάσης φύσεως εκπαιδευτικών δομών του ιδιωτικού τομέα, στους οποίους έχει επιβληθεί το μέτρο της προσωρινής απαγόρευσης λειτουργίας με εντολή δημόσιας αρχής για την αντιμετώπιση του κορωνοϊού COVID-19. Εξ αποστάσεως εργασία (τηλεκπαίδευση / τηλεκατάρτιση) εκπαιδευτικών και λοιπές διατάξεις» (Β΄ 1217)</w:t>
        </w:r>
        <w:r w:rsidR="00500013" w:rsidRPr="00500013">
          <w:rPr>
            <w:webHidden/>
          </w:rPr>
          <w:tab/>
        </w:r>
        <w:r w:rsidR="00500013" w:rsidRPr="00500013">
          <w:rPr>
            <w:webHidden/>
          </w:rPr>
          <w:fldChar w:fldCharType="begin"/>
        </w:r>
        <w:r w:rsidR="00500013" w:rsidRPr="00500013">
          <w:rPr>
            <w:webHidden/>
          </w:rPr>
          <w:instrText xml:space="preserve"> PAGEREF _Toc192840959 \h </w:instrText>
        </w:r>
        <w:r w:rsidR="00500013" w:rsidRPr="00500013">
          <w:rPr>
            <w:webHidden/>
          </w:rPr>
        </w:r>
        <w:r w:rsidR="00500013" w:rsidRPr="00500013">
          <w:rPr>
            <w:webHidden/>
          </w:rPr>
          <w:fldChar w:fldCharType="separate"/>
        </w:r>
        <w:r w:rsidR="00500013" w:rsidRPr="00500013">
          <w:rPr>
            <w:webHidden/>
          </w:rPr>
          <w:t>308</w:t>
        </w:r>
        <w:r w:rsidR="00500013" w:rsidRPr="00500013">
          <w:rPr>
            <w:webHidden/>
          </w:rPr>
          <w:fldChar w:fldCharType="end"/>
        </w:r>
      </w:hyperlink>
    </w:p>
    <w:p w14:paraId="710F4CF2" w14:textId="77777777" w:rsidR="00500013" w:rsidRPr="00500013" w:rsidRDefault="00F73C2B" w:rsidP="008C044B">
      <w:pPr>
        <w:pStyle w:val="10"/>
        <w:rPr>
          <w:rFonts w:asciiTheme="minorHAnsi" w:eastAsiaTheme="minorEastAsia" w:hAnsiTheme="minorHAnsi" w:cstheme="minorBidi"/>
        </w:rPr>
      </w:pPr>
      <w:hyperlink w:anchor="_Toc192840960" w:history="1">
        <w:r w:rsidR="00500013" w:rsidRPr="00500013">
          <w:rPr>
            <w:rStyle w:val="-"/>
            <w:color w:val="auto"/>
            <w:u w:val="none"/>
          </w:rPr>
          <w:t>148. ΑΠΟΦΑΣΗ ΥΠΟΥΡΓΟΥ ΕΡΓΑΣΙΑΣ ΚΑΙ ΚΟΙΝΩΝΙΚΩΝ ΥΠΟΘΕΣΕΩΝ Αριθμ. Φ.80000/13787/598 της 2/8.4.2020 «Παράταση μέχρι 30/4/2020 της αναβολής των συνεδριάσεων των Υγειονομικών Επιτροπών των Κέντρων Πιστοποίησης Αναπηρίας (Κ.Ε.Π.Α.) για την εξέταση αιτήσεων πιστοποίησης αναπηρίας» (Β΄ 1218)</w:t>
        </w:r>
        <w:r w:rsidR="00500013" w:rsidRPr="00500013">
          <w:rPr>
            <w:webHidden/>
          </w:rPr>
          <w:tab/>
        </w:r>
        <w:r w:rsidR="00500013" w:rsidRPr="00500013">
          <w:rPr>
            <w:webHidden/>
          </w:rPr>
          <w:fldChar w:fldCharType="begin"/>
        </w:r>
        <w:r w:rsidR="00500013" w:rsidRPr="00500013">
          <w:rPr>
            <w:webHidden/>
          </w:rPr>
          <w:instrText xml:space="preserve"> PAGEREF _Toc192840960 \h </w:instrText>
        </w:r>
        <w:r w:rsidR="00500013" w:rsidRPr="00500013">
          <w:rPr>
            <w:webHidden/>
          </w:rPr>
        </w:r>
        <w:r w:rsidR="00500013" w:rsidRPr="00500013">
          <w:rPr>
            <w:webHidden/>
          </w:rPr>
          <w:fldChar w:fldCharType="separate"/>
        </w:r>
        <w:r w:rsidR="00500013" w:rsidRPr="00500013">
          <w:rPr>
            <w:webHidden/>
          </w:rPr>
          <w:t>314</w:t>
        </w:r>
        <w:r w:rsidR="00500013" w:rsidRPr="00500013">
          <w:rPr>
            <w:webHidden/>
          </w:rPr>
          <w:fldChar w:fldCharType="end"/>
        </w:r>
      </w:hyperlink>
    </w:p>
    <w:p w14:paraId="7307C7D6" w14:textId="77777777" w:rsidR="00500013" w:rsidRPr="00500013" w:rsidRDefault="00F73C2B" w:rsidP="008C044B">
      <w:pPr>
        <w:pStyle w:val="10"/>
        <w:rPr>
          <w:rFonts w:asciiTheme="minorHAnsi" w:eastAsiaTheme="minorEastAsia" w:hAnsiTheme="minorHAnsi" w:cstheme="minorBidi"/>
        </w:rPr>
      </w:pPr>
      <w:hyperlink w:anchor="_Toc192840961" w:history="1">
        <w:r w:rsidR="00500013" w:rsidRPr="00500013">
          <w:rPr>
            <w:rStyle w:val="-"/>
            <w:color w:val="auto"/>
            <w:u w:val="none"/>
          </w:rPr>
          <w:t xml:space="preserve">149. ΑΠΟΦΑΣΗ ΥΠΟΥΡΓΟΥ ΕΡΓΑΣΙΑΣ ΚΑΙ ΚΟΙΝΩΝΙΚΩΝ ΥΠΟΘΕΣΕΩΝ Αριθμ. Δ.15 /Δ΄/ οικ. 13994 / 339 της 3/9.4.2020 «Καθορισμός διαδικασίας, τρόπου και χρόνου επιλογής για </w:t>
        </w:r>
        <w:r w:rsidR="00500013" w:rsidRPr="00500013">
          <w:rPr>
            <w:rStyle w:val="-"/>
            <w:color w:val="auto"/>
            <w:u w:val="none"/>
          </w:rPr>
          <w:lastRenderedPageBreak/>
          <w:t>την καταβολή μειωμένων ασφαλιστικών εισφορών από αυτοτελώς απασχολούμενους και ελεύθερους επαγγελματίες» (Β΄ 1265)</w:t>
        </w:r>
        <w:r w:rsidR="00500013" w:rsidRPr="00500013">
          <w:rPr>
            <w:webHidden/>
          </w:rPr>
          <w:tab/>
        </w:r>
        <w:r w:rsidR="00500013" w:rsidRPr="00500013">
          <w:rPr>
            <w:webHidden/>
          </w:rPr>
          <w:fldChar w:fldCharType="begin"/>
        </w:r>
        <w:r w:rsidR="00500013" w:rsidRPr="00500013">
          <w:rPr>
            <w:webHidden/>
          </w:rPr>
          <w:instrText xml:space="preserve"> PAGEREF _Toc192840961 \h </w:instrText>
        </w:r>
        <w:r w:rsidR="00500013" w:rsidRPr="00500013">
          <w:rPr>
            <w:webHidden/>
          </w:rPr>
        </w:r>
        <w:r w:rsidR="00500013" w:rsidRPr="00500013">
          <w:rPr>
            <w:webHidden/>
          </w:rPr>
          <w:fldChar w:fldCharType="separate"/>
        </w:r>
        <w:r w:rsidR="00500013" w:rsidRPr="00500013">
          <w:rPr>
            <w:webHidden/>
          </w:rPr>
          <w:t>315</w:t>
        </w:r>
        <w:r w:rsidR="00500013" w:rsidRPr="00500013">
          <w:rPr>
            <w:webHidden/>
          </w:rPr>
          <w:fldChar w:fldCharType="end"/>
        </w:r>
      </w:hyperlink>
    </w:p>
    <w:p w14:paraId="0C8A5A8D" w14:textId="77777777" w:rsidR="00500013" w:rsidRPr="00500013" w:rsidRDefault="00F73C2B" w:rsidP="008C044B">
      <w:pPr>
        <w:pStyle w:val="10"/>
        <w:rPr>
          <w:rFonts w:asciiTheme="minorHAnsi" w:eastAsiaTheme="minorEastAsia" w:hAnsiTheme="minorHAnsi" w:cstheme="minorBidi"/>
        </w:rPr>
      </w:pPr>
      <w:hyperlink w:anchor="_Toc192840962" w:history="1">
        <w:r w:rsidR="00500013" w:rsidRPr="00500013">
          <w:rPr>
            <w:rStyle w:val="-"/>
            <w:color w:val="auto"/>
            <w:u w:val="none"/>
          </w:rPr>
          <w:t>150. ΑΠΟΦΑΣΗ ΥΦΥΠΟΥΡΓΟΥ ANAΠΤΥΞΗΣ KAI ΕΠΕΝΔΥΣΕΩΝ Αριθμ. 37445 της 9/9.4.2020 «Ζητήματα εφαρμογής του άρθρου δέκατου εβδόμου της από 30.3.2020 Πράξης Νομοθετικού Περιεχομένου (Α΄ 75)» (Β΄ 1270)</w:t>
        </w:r>
        <w:r w:rsidR="00500013" w:rsidRPr="00500013">
          <w:rPr>
            <w:webHidden/>
          </w:rPr>
          <w:tab/>
        </w:r>
        <w:r w:rsidR="00500013" w:rsidRPr="00500013">
          <w:rPr>
            <w:webHidden/>
          </w:rPr>
          <w:fldChar w:fldCharType="begin"/>
        </w:r>
        <w:r w:rsidR="00500013" w:rsidRPr="00500013">
          <w:rPr>
            <w:webHidden/>
          </w:rPr>
          <w:instrText xml:space="preserve"> PAGEREF _Toc192840962 \h </w:instrText>
        </w:r>
        <w:r w:rsidR="00500013" w:rsidRPr="00500013">
          <w:rPr>
            <w:webHidden/>
          </w:rPr>
        </w:r>
        <w:r w:rsidR="00500013" w:rsidRPr="00500013">
          <w:rPr>
            <w:webHidden/>
          </w:rPr>
          <w:fldChar w:fldCharType="separate"/>
        </w:r>
        <w:r w:rsidR="00500013" w:rsidRPr="00500013">
          <w:rPr>
            <w:webHidden/>
          </w:rPr>
          <w:t>318</w:t>
        </w:r>
        <w:r w:rsidR="00500013" w:rsidRPr="00500013">
          <w:rPr>
            <w:webHidden/>
          </w:rPr>
          <w:fldChar w:fldCharType="end"/>
        </w:r>
      </w:hyperlink>
    </w:p>
    <w:p w14:paraId="32C085CD" w14:textId="77777777" w:rsidR="00500013" w:rsidRPr="00500013" w:rsidRDefault="00F73C2B" w:rsidP="008C044B">
      <w:pPr>
        <w:pStyle w:val="10"/>
        <w:rPr>
          <w:rFonts w:asciiTheme="minorHAnsi" w:eastAsiaTheme="minorEastAsia" w:hAnsiTheme="minorHAnsi" w:cstheme="minorBidi"/>
        </w:rPr>
      </w:pPr>
      <w:hyperlink w:anchor="_Toc192840963" w:history="1">
        <w:r w:rsidR="00500013" w:rsidRPr="00500013">
          <w:rPr>
            <w:rStyle w:val="-"/>
            <w:color w:val="auto"/>
            <w:u w:val="none"/>
          </w:rPr>
          <w:t>151. ΑΠΟΦΑΣΗ ΥΦΥΠΟΥΡΓΩΝ ΟΙΚΟΝΟΜΙΚΩΝ - ΠΑΙΔΕΙΑΣ ΚΑΙ ΘΡΗΣΚΕΥΜΑΤΩΝ Αριθμ. 44726/Ζ1 της 9/9.4.2020 «Καθορισμός της διαδικασίας διανομής των διδακτικών συγγραμμάτων προς τους φοιτητές των Α.Ε.Ι. και Α.Ε.Α., καθώς και λοιπά θέματα σχετικά με τη διαδικασία υποβολής δηλώσεων στο πληροφοριακό σύστημα «ΕΥΔΟΞΟΣ» για το εαρινό εξάμηνο του ακαδημαϊκού έτους 2019-2020» (Β΄ 1271)</w:t>
        </w:r>
        <w:r w:rsidR="00500013" w:rsidRPr="00500013">
          <w:rPr>
            <w:webHidden/>
          </w:rPr>
          <w:tab/>
        </w:r>
        <w:r w:rsidR="00500013" w:rsidRPr="00500013">
          <w:rPr>
            <w:webHidden/>
          </w:rPr>
          <w:fldChar w:fldCharType="begin"/>
        </w:r>
        <w:r w:rsidR="00500013" w:rsidRPr="00500013">
          <w:rPr>
            <w:webHidden/>
          </w:rPr>
          <w:instrText xml:space="preserve"> PAGEREF _Toc192840963 \h </w:instrText>
        </w:r>
        <w:r w:rsidR="00500013" w:rsidRPr="00500013">
          <w:rPr>
            <w:webHidden/>
          </w:rPr>
        </w:r>
        <w:r w:rsidR="00500013" w:rsidRPr="00500013">
          <w:rPr>
            <w:webHidden/>
          </w:rPr>
          <w:fldChar w:fldCharType="separate"/>
        </w:r>
        <w:r w:rsidR="00500013" w:rsidRPr="00500013">
          <w:rPr>
            <w:webHidden/>
          </w:rPr>
          <w:t>321</w:t>
        </w:r>
        <w:r w:rsidR="00500013" w:rsidRPr="00500013">
          <w:rPr>
            <w:webHidden/>
          </w:rPr>
          <w:fldChar w:fldCharType="end"/>
        </w:r>
      </w:hyperlink>
    </w:p>
    <w:p w14:paraId="1ED9D441" w14:textId="77777777" w:rsidR="00500013" w:rsidRPr="00500013" w:rsidRDefault="00F73C2B" w:rsidP="008C044B">
      <w:pPr>
        <w:pStyle w:val="10"/>
        <w:rPr>
          <w:rFonts w:asciiTheme="minorHAnsi" w:eastAsiaTheme="minorEastAsia" w:hAnsiTheme="minorHAnsi" w:cstheme="minorBidi"/>
        </w:rPr>
      </w:pPr>
      <w:hyperlink w:anchor="_Toc192840964" w:history="1">
        <w:r w:rsidR="00500013" w:rsidRPr="00500013">
          <w:rPr>
            <w:rStyle w:val="-"/>
            <w:color w:val="auto"/>
            <w:u w:val="none"/>
          </w:rPr>
          <w:t>152. ΑΠΟΦΑΣΗ ΥΠΟΥΡΓΩΝ ΑΝΑΠΤΥΞΗΣ ΚΑΙ ΕΠΕΝΔΥΣΕΩΝ - ΠΡΟΣΤΑΣΙΑΣ ΤΟΥ ΠΟΛΙΤΗ – ΕΡΓΑΣΙΑΣ ΚΑΙ ΚΟΙΝΩΝΙΚΩΝ ΥΠΟΘΕΣΕΩΝ - ΥΓΕΙΑΣ – ΕΣΩΤΕΡΙΚΩΝ Αριθμ. Δ1α/Γ.Π.οικ. 24113 της 9/9.4.2020 «Επιβολή του μέτρου της προσωρινής απαγόρευσης λειτουργίας λαϊκής αγοράς της παρ. 9 του άρθρου 2 του ν. 4497/2017 (Α΄ 171), για το χρονικό διάστημα από 9.4.2020 έως και 18.4.2020, για προληπτικούς λόγους δημόσιας υγείας προς περιορισμό της διασποράς του κορωνοϊού COVID-19» (Β΄ 1273)</w:t>
        </w:r>
        <w:r w:rsidR="00500013" w:rsidRPr="00500013">
          <w:rPr>
            <w:webHidden/>
          </w:rPr>
          <w:tab/>
        </w:r>
        <w:r w:rsidR="00500013" w:rsidRPr="00500013">
          <w:rPr>
            <w:webHidden/>
          </w:rPr>
          <w:fldChar w:fldCharType="begin"/>
        </w:r>
        <w:r w:rsidR="00500013" w:rsidRPr="00500013">
          <w:rPr>
            <w:webHidden/>
          </w:rPr>
          <w:instrText xml:space="preserve"> PAGEREF _Toc192840964 \h </w:instrText>
        </w:r>
        <w:r w:rsidR="00500013" w:rsidRPr="00500013">
          <w:rPr>
            <w:webHidden/>
          </w:rPr>
        </w:r>
        <w:r w:rsidR="00500013" w:rsidRPr="00500013">
          <w:rPr>
            <w:webHidden/>
          </w:rPr>
          <w:fldChar w:fldCharType="separate"/>
        </w:r>
        <w:r w:rsidR="00500013" w:rsidRPr="00500013">
          <w:rPr>
            <w:webHidden/>
          </w:rPr>
          <w:t>325</w:t>
        </w:r>
        <w:r w:rsidR="00500013" w:rsidRPr="00500013">
          <w:rPr>
            <w:webHidden/>
          </w:rPr>
          <w:fldChar w:fldCharType="end"/>
        </w:r>
      </w:hyperlink>
    </w:p>
    <w:p w14:paraId="25B07FBB" w14:textId="77777777" w:rsidR="00500013" w:rsidRPr="00500013" w:rsidRDefault="00F73C2B" w:rsidP="008C044B">
      <w:pPr>
        <w:pStyle w:val="10"/>
        <w:rPr>
          <w:rFonts w:asciiTheme="minorHAnsi" w:eastAsiaTheme="minorEastAsia" w:hAnsiTheme="minorHAnsi" w:cstheme="minorBidi"/>
        </w:rPr>
      </w:pPr>
      <w:hyperlink w:anchor="_Toc192840965" w:history="1">
        <w:r w:rsidR="00500013" w:rsidRPr="00500013">
          <w:rPr>
            <w:rStyle w:val="-"/>
            <w:color w:val="auto"/>
            <w:u w:val="none"/>
          </w:rPr>
          <w:t>153. ΑΠΟΦΑΣΗ ΥΠΟΥΡΓΟΥ ΑΝΑΠΤΥΞΗΣ ΚΑΙ ΕΠΕΝΔΥΣΕΩΝ Αριθμ. 36938 της 8/9.4.2020 «Διαμόρφωση εθνικού πλαισίου ωραρίου των εμπορικών καταστημάτων λιανικής πώλησης τροφίμων την Κυριακή 12.4.2020» (Β΄ 1274)</w:t>
        </w:r>
        <w:r w:rsidR="00500013" w:rsidRPr="00500013">
          <w:rPr>
            <w:webHidden/>
          </w:rPr>
          <w:tab/>
        </w:r>
        <w:r w:rsidR="00500013" w:rsidRPr="00500013">
          <w:rPr>
            <w:webHidden/>
          </w:rPr>
          <w:fldChar w:fldCharType="begin"/>
        </w:r>
        <w:r w:rsidR="00500013" w:rsidRPr="00500013">
          <w:rPr>
            <w:webHidden/>
          </w:rPr>
          <w:instrText xml:space="preserve"> PAGEREF _Toc192840965 \h </w:instrText>
        </w:r>
        <w:r w:rsidR="00500013" w:rsidRPr="00500013">
          <w:rPr>
            <w:webHidden/>
          </w:rPr>
        </w:r>
        <w:r w:rsidR="00500013" w:rsidRPr="00500013">
          <w:rPr>
            <w:webHidden/>
          </w:rPr>
          <w:fldChar w:fldCharType="separate"/>
        </w:r>
        <w:r w:rsidR="00500013" w:rsidRPr="00500013">
          <w:rPr>
            <w:webHidden/>
          </w:rPr>
          <w:t>326</w:t>
        </w:r>
        <w:r w:rsidR="00500013" w:rsidRPr="00500013">
          <w:rPr>
            <w:webHidden/>
          </w:rPr>
          <w:fldChar w:fldCharType="end"/>
        </w:r>
      </w:hyperlink>
    </w:p>
    <w:p w14:paraId="7F20F2A9" w14:textId="77777777" w:rsidR="00500013" w:rsidRPr="00500013" w:rsidRDefault="00F73C2B" w:rsidP="008C044B">
      <w:pPr>
        <w:pStyle w:val="10"/>
        <w:rPr>
          <w:rFonts w:asciiTheme="minorHAnsi" w:eastAsiaTheme="minorEastAsia" w:hAnsiTheme="minorHAnsi" w:cstheme="minorBidi"/>
        </w:rPr>
      </w:pPr>
      <w:hyperlink w:anchor="_Toc192840966" w:history="1">
        <w:r w:rsidR="00500013" w:rsidRPr="00500013">
          <w:rPr>
            <w:rStyle w:val="-"/>
            <w:color w:val="auto"/>
            <w:u w:val="none"/>
          </w:rPr>
          <w:t>154. ΑΠΟΦΑΣΗ ΥΠΟΥΡΓΩΝ ΟΙΚΟΝΟΜΙΚΩΝ - ΠΡΟΣΤΑΣΙΑΣ ΤΟΥ ΠΟΛΙΤΗ - ΥΓΕΙΑΣ-ΕΣΩΤΕΡΙΚΩΝ Αριθμ. 1016/14/62 της 9/9.4.2020 «Καθορισμός των οργάνων, της διαδικασίας ελέγχου διαπίστωσης των παραβάσεων των κατεπειγόντων μέτρων αντιμετώπισης της διασποράς του κορωνοιου COVID 19, βεβαίωσης και είσπραξης των σχετικών προστίμων, της διάθεσης των εσόδων από τα επιβληθέντα πρόστιμα, καθώς και κάθε άλλης αναγκαίας λεπτομέρειας για την εφαρμογή των εν λόγω μέτρων» (Β΄ 1275)</w:t>
        </w:r>
        <w:r w:rsidR="00500013" w:rsidRPr="00500013">
          <w:rPr>
            <w:webHidden/>
          </w:rPr>
          <w:tab/>
        </w:r>
        <w:r w:rsidR="00500013" w:rsidRPr="00500013">
          <w:rPr>
            <w:webHidden/>
          </w:rPr>
          <w:fldChar w:fldCharType="begin"/>
        </w:r>
        <w:r w:rsidR="00500013" w:rsidRPr="00500013">
          <w:rPr>
            <w:webHidden/>
          </w:rPr>
          <w:instrText xml:space="preserve"> PAGEREF _Toc192840966 \h </w:instrText>
        </w:r>
        <w:r w:rsidR="00500013" w:rsidRPr="00500013">
          <w:rPr>
            <w:webHidden/>
          </w:rPr>
        </w:r>
        <w:r w:rsidR="00500013" w:rsidRPr="00500013">
          <w:rPr>
            <w:webHidden/>
          </w:rPr>
          <w:fldChar w:fldCharType="separate"/>
        </w:r>
        <w:r w:rsidR="00500013" w:rsidRPr="00500013">
          <w:rPr>
            <w:webHidden/>
          </w:rPr>
          <w:t>328</w:t>
        </w:r>
        <w:r w:rsidR="00500013" w:rsidRPr="00500013">
          <w:rPr>
            <w:webHidden/>
          </w:rPr>
          <w:fldChar w:fldCharType="end"/>
        </w:r>
      </w:hyperlink>
    </w:p>
    <w:p w14:paraId="2E0A3368" w14:textId="77777777" w:rsidR="00500013" w:rsidRPr="00500013" w:rsidRDefault="00F73C2B" w:rsidP="008C044B">
      <w:pPr>
        <w:pStyle w:val="10"/>
        <w:rPr>
          <w:rFonts w:asciiTheme="minorHAnsi" w:eastAsiaTheme="minorEastAsia" w:hAnsiTheme="minorHAnsi" w:cstheme="minorBidi"/>
        </w:rPr>
      </w:pPr>
      <w:hyperlink w:anchor="_Toc192840967" w:history="1">
        <w:r w:rsidR="00500013" w:rsidRPr="00500013">
          <w:rPr>
            <w:rStyle w:val="-"/>
            <w:color w:val="auto"/>
            <w:u w:val="none"/>
          </w:rPr>
          <w:t>155. NOMOΣ υπ΄ αριθ. 4683 της 10/10.4.2020 «Κύρωση της από 20.3.2020 Π.Ν.Π. «Κατεπείγοντα μέτρα για την αντιμετώπιση των συνεπειών του κινδύνου διασποράς του κορωνοϊού COVID-19, τη στήριξη της κοινωνίας και της επιχειρηματικότητας και τη διασφάλιση της ομαλής λειτουργίας της αγοράς και της δημόσιας διοίκησης» (Α΄ 68) και άλλες διατάξεις» (Α΄ 83)</w:t>
        </w:r>
        <w:r w:rsidR="00500013" w:rsidRPr="00500013">
          <w:rPr>
            <w:webHidden/>
          </w:rPr>
          <w:tab/>
        </w:r>
        <w:r w:rsidR="00500013" w:rsidRPr="00500013">
          <w:rPr>
            <w:webHidden/>
          </w:rPr>
          <w:fldChar w:fldCharType="begin"/>
        </w:r>
        <w:r w:rsidR="00500013" w:rsidRPr="00500013">
          <w:rPr>
            <w:webHidden/>
          </w:rPr>
          <w:instrText xml:space="preserve"> PAGEREF _Toc192840967 \h </w:instrText>
        </w:r>
        <w:r w:rsidR="00500013" w:rsidRPr="00500013">
          <w:rPr>
            <w:webHidden/>
          </w:rPr>
        </w:r>
        <w:r w:rsidR="00500013" w:rsidRPr="00500013">
          <w:rPr>
            <w:webHidden/>
          </w:rPr>
          <w:fldChar w:fldCharType="separate"/>
        </w:r>
        <w:r w:rsidR="00500013" w:rsidRPr="00500013">
          <w:rPr>
            <w:webHidden/>
          </w:rPr>
          <w:t>331</w:t>
        </w:r>
        <w:r w:rsidR="00500013" w:rsidRPr="00500013">
          <w:rPr>
            <w:webHidden/>
          </w:rPr>
          <w:fldChar w:fldCharType="end"/>
        </w:r>
      </w:hyperlink>
    </w:p>
    <w:p w14:paraId="5862F9EA" w14:textId="77777777" w:rsidR="00500013" w:rsidRPr="00500013" w:rsidRDefault="00F73C2B" w:rsidP="008C044B">
      <w:pPr>
        <w:pStyle w:val="10"/>
        <w:rPr>
          <w:rFonts w:asciiTheme="minorHAnsi" w:eastAsiaTheme="minorEastAsia" w:hAnsiTheme="minorHAnsi" w:cstheme="minorBidi"/>
        </w:rPr>
      </w:pPr>
      <w:hyperlink w:anchor="_Toc192840968" w:history="1">
        <w:r w:rsidR="00500013" w:rsidRPr="00500013">
          <w:rPr>
            <w:rStyle w:val="-"/>
            <w:color w:val="auto"/>
            <w:u w:val="none"/>
          </w:rPr>
          <w:t>156. ΑΠΟΦΑΣΗ ΥΠΟΥΡΓΟΥ ΠΡΟΣΤΑΣΙΑΣ ΤΟΥ ΠΟΛΙΤΗ ΚΑΙ ΟΙ ΥΦΥΠΟΥΡΓΟΙ ΠΕΡΙΒΑΛΛΟΝΤΟΣ ΚΑΙ ΕΝΕΡΓΕΙΑΣ - ΥΠΟΔΟΜΩΝ ΚΑΙ ΜΕΤΑΦΟΡΩΝ Αριθμ. Δ30/Δ5α/21231/2482 της 31.3./10.4.2020 «Τροποποίηση της Δ30/Δ5α/81473/9813/2020 (Β΄ 58) κοινής υπουργικής απόφασης «Μέτρα περιορισμού κυκλοφορίας φορτηγών αυτοκινήτων σε τμήματα των αυτοκινητοδρόμων και εθνικών οδών κατά τη διάρκεια του έτους 2020»» (Β΄ 1276)</w:t>
        </w:r>
        <w:r w:rsidR="00500013" w:rsidRPr="00500013">
          <w:rPr>
            <w:webHidden/>
          </w:rPr>
          <w:tab/>
        </w:r>
        <w:r w:rsidR="00500013" w:rsidRPr="00500013">
          <w:rPr>
            <w:webHidden/>
          </w:rPr>
          <w:fldChar w:fldCharType="begin"/>
        </w:r>
        <w:r w:rsidR="00500013" w:rsidRPr="00500013">
          <w:rPr>
            <w:webHidden/>
          </w:rPr>
          <w:instrText xml:space="preserve"> PAGEREF _Toc192840968 \h </w:instrText>
        </w:r>
        <w:r w:rsidR="00500013" w:rsidRPr="00500013">
          <w:rPr>
            <w:webHidden/>
          </w:rPr>
        </w:r>
        <w:r w:rsidR="00500013" w:rsidRPr="00500013">
          <w:rPr>
            <w:webHidden/>
          </w:rPr>
          <w:fldChar w:fldCharType="separate"/>
        </w:r>
        <w:r w:rsidR="00500013" w:rsidRPr="00500013">
          <w:rPr>
            <w:webHidden/>
          </w:rPr>
          <w:t>346</w:t>
        </w:r>
        <w:r w:rsidR="00500013" w:rsidRPr="00500013">
          <w:rPr>
            <w:webHidden/>
          </w:rPr>
          <w:fldChar w:fldCharType="end"/>
        </w:r>
      </w:hyperlink>
    </w:p>
    <w:p w14:paraId="681A7DBE" w14:textId="77777777" w:rsidR="00500013" w:rsidRPr="00500013" w:rsidRDefault="00F73C2B" w:rsidP="008C044B">
      <w:pPr>
        <w:pStyle w:val="10"/>
        <w:rPr>
          <w:rFonts w:asciiTheme="minorHAnsi" w:eastAsiaTheme="minorEastAsia" w:hAnsiTheme="minorHAnsi" w:cstheme="minorBidi"/>
        </w:rPr>
      </w:pPr>
      <w:hyperlink w:anchor="_Toc192840969" w:history="1">
        <w:r w:rsidR="00500013" w:rsidRPr="00500013">
          <w:rPr>
            <w:rStyle w:val="-"/>
            <w:color w:val="auto"/>
            <w:u w:val="none"/>
          </w:rPr>
          <w:t>157. ΑΠΟΦΑΣΗ ΠΡΟΕΔΡΟΥ ΤΗΣ ΒΟΥΛΗΣ ΤΩΝ ΕΛΛΗΝΩΝ Αριθμ. 1147 της 1/10.4.2020 Αναστολή εφαρμογής αποφάσεων Προέδρου της Βουλής «Καθορισμός ανώτατου ανά υπάλληλο αριθμού των ωρών που απαιτούνται για την εξυπηρέτηση των αναγκών της λειτουργίας του Κοινοβουλίου πέραν του κανονικού ωραρίου εργασίας και προσδιορισμός δικαιούχων» και «καθορισμού συνολικού αριθμού των ωρών υπερωριακής απασχολήσεως των επιστημονικών συνεργατών των Βουλευτών και Ελλήνων Βουλευτών του Ευρωπαϊκού Κοινοβουλίου» για τον μήνα Απρίλιο 2020, ενόψει έκτακτων και επειγουσών περιστάσεων» (Β΄ 1289)</w:t>
        </w:r>
        <w:r w:rsidR="00500013" w:rsidRPr="00500013">
          <w:rPr>
            <w:webHidden/>
          </w:rPr>
          <w:tab/>
        </w:r>
        <w:r w:rsidR="00500013" w:rsidRPr="00500013">
          <w:rPr>
            <w:webHidden/>
          </w:rPr>
          <w:fldChar w:fldCharType="begin"/>
        </w:r>
        <w:r w:rsidR="00500013" w:rsidRPr="00500013">
          <w:rPr>
            <w:webHidden/>
          </w:rPr>
          <w:instrText xml:space="preserve"> PAGEREF _Toc192840969 \h </w:instrText>
        </w:r>
        <w:r w:rsidR="00500013" w:rsidRPr="00500013">
          <w:rPr>
            <w:webHidden/>
          </w:rPr>
        </w:r>
        <w:r w:rsidR="00500013" w:rsidRPr="00500013">
          <w:rPr>
            <w:webHidden/>
          </w:rPr>
          <w:fldChar w:fldCharType="separate"/>
        </w:r>
        <w:r w:rsidR="00500013" w:rsidRPr="00500013">
          <w:rPr>
            <w:webHidden/>
          </w:rPr>
          <w:t>347</w:t>
        </w:r>
        <w:r w:rsidR="00500013" w:rsidRPr="00500013">
          <w:rPr>
            <w:webHidden/>
          </w:rPr>
          <w:fldChar w:fldCharType="end"/>
        </w:r>
      </w:hyperlink>
    </w:p>
    <w:p w14:paraId="5B56C5E7" w14:textId="77777777" w:rsidR="00500013" w:rsidRPr="00500013" w:rsidRDefault="00F73C2B" w:rsidP="008C044B">
      <w:pPr>
        <w:pStyle w:val="10"/>
        <w:rPr>
          <w:rFonts w:asciiTheme="minorHAnsi" w:eastAsiaTheme="minorEastAsia" w:hAnsiTheme="minorHAnsi" w:cstheme="minorBidi"/>
        </w:rPr>
      </w:pPr>
      <w:hyperlink w:anchor="_Toc192840970" w:history="1">
        <w:r w:rsidR="00500013" w:rsidRPr="00500013">
          <w:rPr>
            <w:rStyle w:val="-"/>
            <w:color w:val="auto"/>
            <w:u w:val="none"/>
          </w:rPr>
          <w:t>158. ΑΠΟΦΑΣΗ ΥΦΥΠΟΥΡΓΟΥ ANAΠΤΥΞΗΣ KAI ΕΠΕΝΔΥΣΕΩΝ Αριθμ. 37674 της 10/10.4.2020 «Πρόσκληση για την Επιδότηση Τόκων Υφιστάμενων Δανείων Μικρών και Μεσαίων Επιχειρήσεων πληττόμενων από τα μέτρα αντιμετώπισης της πανδημίας του ιού COVID-19» (Β΄ 1291)</w:t>
        </w:r>
        <w:r w:rsidR="00500013" w:rsidRPr="00500013">
          <w:rPr>
            <w:webHidden/>
          </w:rPr>
          <w:tab/>
        </w:r>
        <w:r w:rsidR="00500013" w:rsidRPr="00500013">
          <w:rPr>
            <w:webHidden/>
          </w:rPr>
          <w:fldChar w:fldCharType="begin"/>
        </w:r>
        <w:r w:rsidR="00500013" w:rsidRPr="00500013">
          <w:rPr>
            <w:webHidden/>
          </w:rPr>
          <w:instrText xml:space="preserve"> PAGEREF _Toc192840970 \h </w:instrText>
        </w:r>
        <w:r w:rsidR="00500013" w:rsidRPr="00500013">
          <w:rPr>
            <w:webHidden/>
          </w:rPr>
        </w:r>
        <w:r w:rsidR="00500013" w:rsidRPr="00500013">
          <w:rPr>
            <w:webHidden/>
          </w:rPr>
          <w:fldChar w:fldCharType="separate"/>
        </w:r>
        <w:r w:rsidR="00500013" w:rsidRPr="00500013">
          <w:rPr>
            <w:webHidden/>
          </w:rPr>
          <w:t>349</w:t>
        </w:r>
        <w:r w:rsidR="00500013" w:rsidRPr="00500013">
          <w:rPr>
            <w:webHidden/>
          </w:rPr>
          <w:fldChar w:fldCharType="end"/>
        </w:r>
      </w:hyperlink>
    </w:p>
    <w:p w14:paraId="2AF30DA1" w14:textId="77777777" w:rsidR="00500013" w:rsidRPr="00500013" w:rsidRDefault="00F73C2B" w:rsidP="008C044B">
      <w:pPr>
        <w:pStyle w:val="10"/>
        <w:rPr>
          <w:rFonts w:asciiTheme="minorHAnsi" w:eastAsiaTheme="minorEastAsia" w:hAnsiTheme="minorHAnsi" w:cstheme="minorBidi"/>
        </w:rPr>
      </w:pPr>
      <w:hyperlink w:anchor="_Toc192840971" w:history="1">
        <w:r w:rsidR="00500013" w:rsidRPr="00500013">
          <w:rPr>
            <w:rStyle w:val="-"/>
            <w:color w:val="auto"/>
            <w:u w:val="none"/>
          </w:rPr>
          <w:t>159. ΑΠΟΦΑΣΗ ΥΠΟΥΡΓΩΝ ΟΙΚΟΝΟΜΙΚΩΝ - ΕΞΩΤΕΡΙΚΩΝ Αριθμ. Φ.2420989001/ΑΣ 3661 της 27.3/10.4.2020 « Έγκριση δαπάνης διανυκτέρευσης σε ξενοδοχείο Ελλήνων πολιτών προς επαναπατρισμό» (Β΄ 1297)</w:t>
        </w:r>
        <w:r w:rsidR="00500013" w:rsidRPr="00500013">
          <w:rPr>
            <w:webHidden/>
          </w:rPr>
          <w:tab/>
        </w:r>
        <w:r w:rsidR="00500013" w:rsidRPr="00500013">
          <w:rPr>
            <w:webHidden/>
          </w:rPr>
          <w:fldChar w:fldCharType="begin"/>
        </w:r>
        <w:r w:rsidR="00500013" w:rsidRPr="00500013">
          <w:rPr>
            <w:webHidden/>
          </w:rPr>
          <w:instrText xml:space="preserve"> PAGEREF _Toc192840971 \h </w:instrText>
        </w:r>
        <w:r w:rsidR="00500013" w:rsidRPr="00500013">
          <w:rPr>
            <w:webHidden/>
          </w:rPr>
        </w:r>
        <w:r w:rsidR="00500013" w:rsidRPr="00500013">
          <w:rPr>
            <w:webHidden/>
          </w:rPr>
          <w:fldChar w:fldCharType="separate"/>
        </w:r>
        <w:r w:rsidR="00500013" w:rsidRPr="00500013">
          <w:rPr>
            <w:webHidden/>
          </w:rPr>
          <w:t>353</w:t>
        </w:r>
        <w:r w:rsidR="00500013" w:rsidRPr="00500013">
          <w:rPr>
            <w:webHidden/>
          </w:rPr>
          <w:fldChar w:fldCharType="end"/>
        </w:r>
      </w:hyperlink>
    </w:p>
    <w:p w14:paraId="495EA3BE" w14:textId="77777777" w:rsidR="00500013" w:rsidRPr="00500013" w:rsidRDefault="00F73C2B" w:rsidP="008C044B">
      <w:pPr>
        <w:pStyle w:val="10"/>
        <w:rPr>
          <w:rFonts w:asciiTheme="minorHAnsi" w:eastAsiaTheme="minorEastAsia" w:hAnsiTheme="minorHAnsi" w:cstheme="minorBidi"/>
        </w:rPr>
      </w:pPr>
      <w:hyperlink w:anchor="_Toc192840972" w:history="1">
        <w:r w:rsidR="00500013" w:rsidRPr="00500013">
          <w:rPr>
            <w:rStyle w:val="-"/>
            <w:color w:val="auto"/>
            <w:u w:val="none"/>
          </w:rPr>
          <w:t>160. ΑΠΟΦΑΣΗ ΥΠΟΥΡΓΩΝ ΥΓΕΙΑΣ - ΕΠΙΚΡΑΤΕΙΑΣ Αριθμ. 2650 της 10/10.4.2020 «Ρύθμιση ειδικότερων τεχνικών ζητημάτων για τη λειτουργία του Εθνικού Μητρώου Ασθενών από τον κορωνοϊό CΟVID-19, σύμφωνα με τα οριζόμενα στις διατάξεις των άρθρων εικοστού ένατου της από 30.3.2020 Πράξης Νομοθετικού Περιεχομένου (ΠΝΠ) «Μέτρα αντιμετώπισης της πανδημίας του κορωνοϊού COVID-19 και άλλες κατεπείγουσες διατάξεις» (Α΄ 75) και 83 του ν. 4600/2019 (Α΄ 43)» (Β΄ 1298)</w:t>
        </w:r>
        <w:r w:rsidR="00500013" w:rsidRPr="00500013">
          <w:rPr>
            <w:webHidden/>
          </w:rPr>
          <w:tab/>
        </w:r>
        <w:r w:rsidR="00500013" w:rsidRPr="00500013">
          <w:rPr>
            <w:webHidden/>
          </w:rPr>
          <w:fldChar w:fldCharType="begin"/>
        </w:r>
        <w:r w:rsidR="00500013" w:rsidRPr="00500013">
          <w:rPr>
            <w:webHidden/>
          </w:rPr>
          <w:instrText xml:space="preserve"> PAGEREF _Toc192840972 \h </w:instrText>
        </w:r>
        <w:r w:rsidR="00500013" w:rsidRPr="00500013">
          <w:rPr>
            <w:webHidden/>
          </w:rPr>
        </w:r>
        <w:r w:rsidR="00500013" w:rsidRPr="00500013">
          <w:rPr>
            <w:webHidden/>
          </w:rPr>
          <w:fldChar w:fldCharType="separate"/>
        </w:r>
        <w:r w:rsidR="00500013" w:rsidRPr="00500013">
          <w:rPr>
            <w:webHidden/>
          </w:rPr>
          <w:t>354</w:t>
        </w:r>
        <w:r w:rsidR="00500013" w:rsidRPr="00500013">
          <w:rPr>
            <w:webHidden/>
          </w:rPr>
          <w:fldChar w:fldCharType="end"/>
        </w:r>
      </w:hyperlink>
    </w:p>
    <w:p w14:paraId="4EBC8A16" w14:textId="77777777" w:rsidR="00500013" w:rsidRPr="00500013" w:rsidRDefault="00F73C2B" w:rsidP="008C044B">
      <w:pPr>
        <w:pStyle w:val="10"/>
        <w:rPr>
          <w:rFonts w:asciiTheme="minorHAnsi" w:eastAsiaTheme="minorEastAsia" w:hAnsiTheme="minorHAnsi" w:cstheme="minorBidi"/>
        </w:rPr>
      </w:pPr>
      <w:hyperlink w:anchor="_Toc192840973" w:history="1">
        <w:r w:rsidR="00500013" w:rsidRPr="00500013">
          <w:rPr>
            <w:rStyle w:val="-"/>
            <w:color w:val="auto"/>
            <w:u w:val="none"/>
          </w:rPr>
          <w:t>161. ΑΠΟΦΑΣΗ ΥΠΟΥΡΓΩΝ ΑΝΑΠΤΥΞΗΣ ΚΑΙ ΕΠΕΝΔΥΣΕΩΝ - ΠΡΟΣΤΑΣΙΑΣ ΤΟΥ ΠΟΛΙΤΗ - ΕΡΓΑΣΙΑΣ ΚΑΙ ΚΟΙΝΩΝΙΚΩΝ ΥΠΟΘΕΣΕΩΝ - ΥΓΕΙΑΣ - ΠΟΛΙΤΙΣΜΟΥ ΚΑΙ ΑΘΛΗΤΙΣΜΟΥ - ΕΣΩΤΕΡΙΚΩΝ - ΥΠΟΔΟΜΩΝ ΚΑΙ ΜΕΤΑΦΟΡΩΝ Αριθμ. Δ1α/ΓΠ.οικ.24406 της 10/10.4.2020 «Επιβολή του μέτρου της προσωρινής απαγόρευσης λειτουργίας ιδιωτικών επιχειρήσεων και άλλων χώρων συνάθροισης κοινού, στο σύνολο της Επικράτειας, για το χρονικό διάστημα από 12.4.2020 έως και 27.4.2020, προς περιορισμό της διασποράς του κορωνοϊού COVID-19» (Β΄ 1299)</w:t>
        </w:r>
        <w:r w:rsidR="00500013" w:rsidRPr="00500013">
          <w:rPr>
            <w:webHidden/>
          </w:rPr>
          <w:tab/>
        </w:r>
        <w:r w:rsidR="00500013" w:rsidRPr="00500013">
          <w:rPr>
            <w:webHidden/>
          </w:rPr>
          <w:fldChar w:fldCharType="begin"/>
        </w:r>
        <w:r w:rsidR="00500013" w:rsidRPr="00500013">
          <w:rPr>
            <w:webHidden/>
          </w:rPr>
          <w:instrText xml:space="preserve"> PAGEREF _Toc192840973 \h </w:instrText>
        </w:r>
        <w:r w:rsidR="00500013" w:rsidRPr="00500013">
          <w:rPr>
            <w:webHidden/>
          </w:rPr>
        </w:r>
        <w:r w:rsidR="00500013" w:rsidRPr="00500013">
          <w:rPr>
            <w:webHidden/>
          </w:rPr>
          <w:fldChar w:fldCharType="separate"/>
        </w:r>
        <w:r w:rsidR="00500013" w:rsidRPr="00500013">
          <w:rPr>
            <w:webHidden/>
          </w:rPr>
          <w:t>366</w:t>
        </w:r>
        <w:r w:rsidR="00500013" w:rsidRPr="00500013">
          <w:rPr>
            <w:webHidden/>
          </w:rPr>
          <w:fldChar w:fldCharType="end"/>
        </w:r>
      </w:hyperlink>
    </w:p>
    <w:p w14:paraId="320A5492" w14:textId="77777777" w:rsidR="00500013" w:rsidRPr="00500013" w:rsidRDefault="00F73C2B" w:rsidP="008C044B">
      <w:pPr>
        <w:pStyle w:val="10"/>
        <w:rPr>
          <w:rFonts w:asciiTheme="minorHAnsi" w:eastAsiaTheme="minorEastAsia" w:hAnsiTheme="minorHAnsi" w:cstheme="minorBidi"/>
        </w:rPr>
      </w:pPr>
      <w:hyperlink w:anchor="_Toc192840974" w:history="1">
        <w:r w:rsidR="00500013" w:rsidRPr="00500013">
          <w:rPr>
            <w:rStyle w:val="-"/>
            <w:color w:val="auto"/>
            <w:u w:val="none"/>
          </w:rPr>
          <w:t>162. ΑΠΟΦΑΣΗ  ΥΠΟΥΡΓΩΝ ΑΝΑΠΤΥΞΗΣ ΚΑΙ ΕΠΕΝΔΥΣΕΩΝ - ΠΡΟΣΤΑΣΙΑΣ ΤΟΥ ΠΟΛΙΤΗ - ΕΡΓΑΣΙΑΣ ΚΑΙ ΚΟΙΝΩΝΙΚΩΝ ΥΠΟΘΕΣΕΩΝ - ΥΓΕΙΑΣ - ΕΣΩΤΕΡΙΚΩΝ Αριθμ. Δ1α/Γ.Π.οικ.24409 της 10/10.4.2020 «Επιβολή του μέτρου της αναστολής λειτουργίας των λαϊκών αγορών της περ. 9 του άρθρου 2 του ν. 4497/2017 (Α΄ 171) και κάθε μορφής άσκησης πλανόδιου εμπορίου της περ. 3 του άρθρου 2 του ν. 4497/2017 στην Περιφέρεια Θεσσαλίας, για χρονικό διάστημα από τη δημοσίευση της παρούσας έως και 24.4.2020 για προληπτικούς λόγους δημόσιας υγείας προς περιορισμό της διασποράς του κορωνοϊού COVID-19» (Β΄ 1300)</w:t>
        </w:r>
        <w:r w:rsidR="00500013" w:rsidRPr="00500013">
          <w:rPr>
            <w:webHidden/>
          </w:rPr>
          <w:tab/>
        </w:r>
        <w:r w:rsidR="00500013" w:rsidRPr="00500013">
          <w:rPr>
            <w:webHidden/>
          </w:rPr>
          <w:fldChar w:fldCharType="begin"/>
        </w:r>
        <w:r w:rsidR="00500013" w:rsidRPr="00500013">
          <w:rPr>
            <w:webHidden/>
          </w:rPr>
          <w:instrText xml:space="preserve"> PAGEREF _Toc192840974 \h </w:instrText>
        </w:r>
        <w:r w:rsidR="00500013" w:rsidRPr="00500013">
          <w:rPr>
            <w:webHidden/>
          </w:rPr>
        </w:r>
        <w:r w:rsidR="00500013" w:rsidRPr="00500013">
          <w:rPr>
            <w:webHidden/>
          </w:rPr>
          <w:fldChar w:fldCharType="separate"/>
        </w:r>
        <w:r w:rsidR="00500013" w:rsidRPr="00500013">
          <w:rPr>
            <w:webHidden/>
          </w:rPr>
          <w:t>373</w:t>
        </w:r>
        <w:r w:rsidR="00500013" w:rsidRPr="00500013">
          <w:rPr>
            <w:webHidden/>
          </w:rPr>
          <w:fldChar w:fldCharType="end"/>
        </w:r>
      </w:hyperlink>
    </w:p>
    <w:p w14:paraId="515B3211" w14:textId="77777777" w:rsidR="00500013" w:rsidRPr="00500013" w:rsidRDefault="00F73C2B" w:rsidP="008C044B">
      <w:pPr>
        <w:pStyle w:val="10"/>
        <w:rPr>
          <w:rFonts w:asciiTheme="minorHAnsi" w:eastAsiaTheme="minorEastAsia" w:hAnsiTheme="minorHAnsi" w:cstheme="minorBidi"/>
        </w:rPr>
      </w:pPr>
      <w:hyperlink w:anchor="_Toc192840975" w:history="1">
        <w:r w:rsidR="00500013" w:rsidRPr="00500013">
          <w:rPr>
            <w:rStyle w:val="-"/>
            <w:color w:val="auto"/>
            <w:u w:val="none"/>
          </w:rPr>
          <w:t>163. ΑΠΟΦΑΣΗ ΥΠΟΥΡΓΩΝ EΘΝΙΚΗΣ ΑΜΥΝΑΣ - ΥΓΕΙΑΣ - ΔΙΚΑΙΟΣΥΝΗΣ Αριθμ. Δ1α/ΓΠ.οικ.24403 της 10/11.4.2020 «Επιβολή του μέτρου της προσωρινής αναστολής λειτουργίας όλων των Δικαστηρίων και Εισαγγελιών στο σύνολο της Επικράτειας και της Εθνικής Σχολής Δικαστικών Λειτουργών, για το χρονικό διάστημα από 11.4.2020 έως και 27.4.2020» (Β΄ 1301)</w:t>
        </w:r>
        <w:r w:rsidR="00500013" w:rsidRPr="00500013">
          <w:rPr>
            <w:webHidden/>
          </w:rPr>
          <w:tab/>
        </w:r>
        <w:r w:rsidR="00500013" w:rsidRPr="00500013">
          <w:rPr>
            <w:webHidden/>
          </w:rPr>
          <w:fldChar w:fldCharType="begin"/>
        </w:r>
        <w:r w:rsidR="00500013" w:rsidRPr="00500013">
          <w:rPr>
            <w:webHidden/>
          </w:rPr>
          <w:instrText xml:space="preserve"> PAGEREF _Toc192840975 \h </w:instrText>
        </w:r>
        <w:r w:rsidR="00500013" w:rsidRPr="00500013">
          <w:rPr>
            <w:webHidden/>
          </w:rPr>
        </w:r>
        <w:r w:rsidR="00500013" w:rsidRPr="00500013">
          <w:rPr>
            <w:webHidden/>
          </w:rPr>
          <w:fldChar w:fldCharType="separate"/>
        </w:r>
        <w:r w:rsidR="00500013" w:rsidRPr="00500013">
          <w:rPr>
            <w:webHidden/>
          </w:rPr>
          <w:t>375</w:t>
        </w:r>
        <w:r w:rsidR="00500013" w:rsidRPr="00500013">
          <w:rPr>
            <w:webHidden/>
          </w:rPr>
          <w:fldChar w:fldCharType="end"/>
        </w:r>
      </w:hyperlink>
    </w:p>
    <w:p w14:paraId="329C8587" w14:textId="77777777" w:rsidR="00500013" w:rsidRPr="00500013" w:rsidRDefault="00F73C2B" w:rsidP="008C044B">
      <w:pPr>
        <w:pStyle w:val="10"/>
        <w:rPr>
          <w:rFonts w:asciiTheme="minorHAnsi" w:eastAsiaTheme="minorEastAsia" w:hAnsiTheme="minorHAnsi" w:cstheme="minorBidi"/>
        </w:rPr>
      </w:pPr>
      <w:hyperlink w:anchor="_Toc192840976" w:history="1">
        <w:r w:rsidR="00500013" w:rsidRPr="00500013">
          <w:rPr>
            <w:rStyle w:val="-"/>
            <w:color w:val="auto"/>
            <w:u w:val="none"/>
          </w:rPr>
          <w:t>164. ΑΠΟΦΑΣΗ ΥΠΟΥΡΓΩΝ ΑΝΑΠΤΥΞΗΣ ΚΑΙ ΕΠΕΝΔΥΣΕΩΝ - ΠΡΟΣΤΑΣΙΑΣ ΤΟΥ ΠΟΛΙΤΗ - ΕΡΓΑΣΙΑΣ ΚΑΙ ΚΟΙΝΩΝΙΚΩΝ ΥΠΟΘΕΣΕΩΝ - ΥΓΕΙΑΣ - ΕΣΩΤΕΡΙΚΩΝ Αριθμ. Δ1α/ΓΠ.οικ.24404 της 10/11.4.2020 «Επιβολή του μέτρου της προσωρινής απαγόρευσης λειτουργίας των έμμισθων, άμισθων υποθηκοφυλακείων, των κτηματολογικών γραφείων Ρόδου, Κω - Λέρου, των κτηματολογικών γραφείων Πειραιά, Θεσσαλονίκης, καθώς και των κτηματολογικών γραφείων και υποκαταστημάτων του Φορέα «Ελληνικό Κτηματολόγιο», στο σύνολο της Επικράτειας, για το χρονικό διάστημα από 11.4.2020 έως και 27.4.2020» (Β΄ 1302)</w:t>
        </w:r>
        <w:r w:rsidR="00500013" w:rsidRPr="00500013">
          <w:rPr>
            <w:webHidden/>
          </w:rPr>
          <w:tab/>
        </w:r>
        <w:r w:rsidR="00500013" w:rsidRPr="00500013">
          <w:rPr>
            <w:webHidden/>
          </w:rPr>
          <w:fldChar w:fldCharType="begin"/>
        </w:r>
        <w:r w:rsidR="00500013" w:rsidRPr="00500013">
          <w:rPr>
            <w:webHidden/>
          </w:rPr>
          <w:instrText xml:space="preserve"> PAGEREF _Toc192840976 \h </w:instrText>
        </w:r>
        <w:r w:rsidR="00500013" w:rsidRPr="00500013">
          <w:rPr>
            <w:webHidden/>
          </w:rPr>
        </w:r>
        <w:r w:rsidR="00500013" w:rsidRPr="00500013">
          <w:rPr>
            <w:webHidden/>
          </w:rPr>
          <w:fldChar w:fldCharType="separate"/>
        </w:r>
        <w:r w:rsidR="00500013" w:rsidRPr="00500013">
          <w:rPr>
            <w:webHidden/>
          </w:rPr>
          <w:t>380</w:t>
        </w:r>
        <w:r w:rsidR="00500013" w:rsidRPr="00500013">
          <w:rPr>
            <w:webHidden/>
          </w:rPr>
          <w:fldChar w:fldCharType="end"/>
        </w:r>
      </w:hyperlink>
    </w:p>
    <w:p w14:paraId="39BB4D3B" w14:textId="77777777" w:rsidR="00500013" w:rsidRPr="00500013" w:rsidRDefault="00F73C2B" w:rsidP="008C044B">
      <w:pPr>
        <w:pStyle w:val="10"/>
        <w:rPr>
          <w:rFonts w:asciiTheme="minorHAnsi" w:eastAsiaTheme="minorEastAsia" w:hAnsiTheme="minorHAnsi" w:cstheme="minorBidi"/>
        </w:rPr>
      </w:pPr>
      <w:hyperlink w:anchor="_Toc192840977" w:history="1">
        <w:r w:rsidR="00500013" w:rsidRPr="00500013">
          <w:rPr>
            <w:rStyle w:val="-"/>
            <w:color w:val="auto"/>
            <w:u w:val="none"/>
          </w:rPr>
          <w:t xml:space="preserve">165. ΑΠΟΦΑΣΗ ΥΠΟΥΡΓΩΝ ΠΡΟΣΤΑΣΙΑΣ ΤΟΥ ΠΟΛΙΤΗ - ΥΓΕΙΑΣ - ΕΣΩΤΕΡΙΚΩΝ - ΥΠΟΔΟΜΩΝ ΚΑΙ ΜΕΤΑΦΟΡΩΝ - ΝΑΥΤΙΛΙΑΣ ΚΑΙ ΝΗΣΙΩΤΙΚΗΣ ΠΟΛΙΤΙΚΗΣ Αριθμ. Δ1α/ΓΠ.οικ.24407 της 11/11.4.2020 «Επιβολή του μέτρου του προσωρινού περιορισμού </w:t>
        </w:r>
        <w:r w:rsidR="00500013" w:rsidRPr="00500013">
          <w:rPr>
            <w:rStyle w:val="-"/>
            <w:color w:val="auto"/>
            <w:u w:val="none"/>
          </w:rPr>
          <w:lastRenderedPageBreak/>
          <w:t>συνδέσεων με τα νησιά προς περιορισμό της διασποράς του κορωνοϊού COVID-19» (Β΄ 1302)</w:t>
        </w:r>
        <w:r w:rsidR="00500013" w:rsidRPr="00500013">
          <w:rPr>
            <w:webHidden/>
          </w:rPr>
          <w:tab/>
        </w:r>
        <w:r w:rsidR="00500013" w:rsidRPr="00500013">
          <w:rPr>
            <w:webHidden/>
          </w:rPr>
          <w:fldChar w:fldCharType="begin"/>
        </w:r>
        <w:r w:rsidR="00500013" w:rsidRPr="00500013">
          <w:rPr>
            <w:webHidden/>
          </w:rPr>
          <w:instrText xml:space="preserve"> PAGEREF _Toc192840977 \h </w:instrText>
        </w:r>
        <w:r w:rsidR="00500013" w:rsidRPr="00500013">
          <w:rPr>
            <w:webHidden/>
          </w:rPr>
        </w:r>
        <w:r w:rsidR="00500013" w:rsidRPr="00500013">
          <w:rPr>
            <w:webHidden/>
          </w:rPr>
          <w:fldChar w:fldCharType="separate"/>
        </w:r>
        <w:r w:rsidR="00500013" w:rsidRPr="00500013">
          <w:rPr>
            <w:webHidden/>
          </w:rPr>
          <w:t>381</w:t>
        </w:r>
        <w:r w:rsidR="00500013" w:rsidRPr="00500013">
          <w:rPr>
            <w:webHidden/>
          </w:rPr>
          <w:fldChar w:fldCharType="end"/>
        </w:r>
      </w:hyperlink>
    </w:p>
    <w:p w14:paraId="618EAB52" w14:textId="77777777" w:rsidR="00500013" w:rsidRPr="00500013" w:rsidRDefault="00F73C2B" w:rsidP="008C044B">
      <w:pPr>
        <w:pStyle w:val="10"/>
        <w:rPr>
          <w:rFonts w:asciiTheme="minorHAnsi" w:eastAsiaTheme="minorEastAsia" w:hAnsiTheme="minorHAnsi" w:cstheme="minorBidi"/>
        </w:rPr>
      </w:pPr>
      <w:hyperlink w:anchor="_Toc192840978" w:history="1">
        <w:r w:rsidR="00500013" w:rsidRPr="00500013">
          <w:rPr>
            <w:rStyle w:val="-"/>
            <w:color w:val="auto"/>
            <w:u w:val="none"/>
          </w:rPr>
          <w:t>166. ΑΠΟΦΑΣΗ ΥΦΥΠΟΥΡΓΟΥ ΟΙΚΟΝΟΜΙΚΩΝ ΚΑΙ ΔΙΟΙΚΗΤΗ ΤΗΣ ΑΝΕΞΑΡΤΗΤΗΣ ΑΡΧΗΣ ΔΗΜΟΣΙΩΝ ΕΣΟΔΩΝ Αριθμ. Α.1081 της 10/11.4.2020 «Τροποποίηση των ημερομηνιών αναστολής των παραγράφων 1 και 3 του άρθρου έκτου της από 30.03.2020 Πράξης Νομοθετικού Περιεχομένου (75 Α')» (Β΄ 1303)</w:t>
        </w:r>
        <w:r w:rsidR="00500013" w:rsidRPr="00500013">
          <w:rPr>
            <w:webHidden/>
          </w:rPr>
          <w:tab/>
        </w:r>
        <w:r w:rsidR="00500013" w:rsidRPr="00500013">
          <w:rPr>
            <w:webHidden/>
          </w:rPr>
          <w:fldChar w:fldCharType="begin"/>
        </w:r>
        <w:r w:rsidR="00500013" w:rsidRPr="00500013">
          <w:rPr>
            <w:webHidden/>
          </w:rPr>
          <w:instrText xml:space="preserve"> PAGEREF _Toc192840978 \h </w:instrText>
        </w:r>
        <w:r w:rsidR="00500013" w:rsidRPr="00500013">
          <w:rPr>
            <w:webHidden/>
          </w:rPr>
        </w:r>
        <w:r w:rsidR="00500013" w:rsidRPr="00500013">
          <w:rPr>
            <w:webHidden/>
          </w:rPr>
          <w:fldChar w:fldCharType="separate"/>
        </w:r>
        <w:r w:rsidR="00500013" w:rsidRPr="00500013">
          <w:rPr>
            <w:webHidden/>
          </w:rPr>
          <w:t>385</w:t>
        </w:r>
        <w:r w:rsidR="00500013" w:rsidRPr="00500013">
          <w:rPr>
            <w:webHidden/>
          </w:rPr>
          <w:fldChar w:fldCharType="end"/>
        </w:r>
      </w:hyperlink>
    </w:p>
    <w:p w14:paraId="394F4F4B" w14:textId="77777777" w:rsidR="00500013" w:rsidRPr="00500013" w:rsidRDefault="00F73C2B" w:rsidP="008C044B">
      <w:pPr>
        <w:pStyle w:val="10"/>
        <w:rPr>
          <w:rFonts w:asciiTheme="minorHAnsi" w:eastAsiaTheme="minorEastAsia" w:hAnsiTheme="minorHAnsi" w:cstheme="minorBidi"/>
        </w:rPr>
      </w:pPr>
      <w:hyperlink w:anchor="_Toc192840979" w:history="1">
        <w:r w:rsidR="00500013" w:rsidRPr="00500013">
          <w:rPr>
            <w:rStyle w:val="-"/>
            <w:color w:val="auto"/>
            <w:u w:val="none"/>
          </w:rPr>
          <w:t>167. ΠΡΑΞΗ ΝΟΜΟΘΕΤΙΚΟΥ ΠΕΡΙΕΧΟΜΕΝΟΥ της 13.4.2020 «Μέτρα για την αντιμετώπιση των συνεχιζόμενων συνεπειών της πανδημίας του κορωνοϊού COVID-19 και άλλες κατεπείγουσες διατάξεις» (Α΄ 84)</w:t>
        </w:r>
        <w:r w:rsidR="00500013" w:rsidRPr="00500013">
          <w:rPr>
            <w:webHidden/>
          </w:rPr>
          <w:tab/>
        </w:r>
        <w:r w:rsidR="00500013" w:rsidRPr="00500013">
          <w:rPr>
            <w:webHidden/>
          </w:rPr>
          <w:fldChar w:fldCharType="begin"/>
        </w:r>
        <w:r w:rsidR="00500013" w:rsidRPr="00500013">
          <w:rPr>
            <w:webHidden/>
          </w:rPr>
          <w:instrText xml:space="preserve"> PAGEREF _Toc192840979 \h </w:instrText>
        </w:r>
        <w:r w:rsidR="00500013" w:rsidRPr="00500013">
          <w:rPr>
            <w:webHidden/>
          </w:rPr>
        </w:r>
        <w:r w:rsidR="00500013" w:rsidRPr="00500013">
          <w:rPr>
            <w:webHidden/>
          </w:rPr>
          <w:fldChar w:fldCharType="separate"/>
        </w:r>
        <w:r w:rsidR="00500013" w:rsidRPr="00500013">
          <w:rPr>
            <w:webHidden/>
          </w:rPr>
          <w:t>386</w:t>
        </w:r>
        <w:r w:rsidR="00500013" w:rsidRPr="00500013">
          <w:rPr>
            <w:webHidden/>
          </w:rPr>
          <w:fldChar w:fldCharType="end"/>
        </w:r>
      </w:hyperlink>
    </w:p>
    <w:p w14:paraId="32A1B64E" w14:textId="77777777" w:rsidR="00500013" w:rsidRPr="00500013" w:rsidRDefault="00F73C2B" w:rsidP="008C044B">
      <w:pPr>
        <w:pStyle w:val="10"/>
        <w:rPr>
          <w:rFonts w:asciiTheme="minorHAnsi" w:eastAsiaTheme="minorEastAsia" w:hAnsiTheme="minorHAnsi" w:cstheme="minorBidi"/>
        </w:rPr>
      </w:pPr>
      <w:hyperlink w:anchor="_Toc192840980" w:history="1">
        <w:r w:rsidR="00500013" w:rsidRPr="00500013">
          <w:rPr>
            <w:rStyle w:val="-"/>
            <w:color w:val="auto"/>
            <w:u w:val="none"/>
          </w:rPr>
          <w:t>168. ΑΠΟΦΑΣΗ ΥΠΟΥΡΓΩΝ ΑΝΑΠΤΥΞΗΣ ΚΑΙ ΕΠΕΝΔΥΣΕΩΝ - ΠΕΡΙΒΑΛΛΟΝΤΟΣ ΚΑΙ ΕΝΕΡΓΕΙΑΣ Αριθμ. ΥΠΕΝ/ΕΣΠΑΕΝ/31918/191 της 31.3/13.4.2020 «Τροποποίηση της με Α.Π. ΥΠΕΝ/ΕΣΠΑΕΝ/57409/ 458/27.06.2019 (Β '2583/27.06.2019) κοινής απόφασης Υπουργού Περιβάλλοντος και Ενέργειας και του Υπουργού Οικονομίας και Ανάπτυξης με τίτλο: Προκήρυξη Β' κύκλου του προγράμματος “Εξοικονόμηση κατ' οίκον II”, που θα υλοποιηθεί στο πλαίσιο του ΕΣΠΑ 2014-2020» (Β΄ 1338)</w:t>
        </w:r>
        <w:r w:rsidR="00500013" w:rsidRPr="00500013">
          <w:rPr>
            <w:webHidden/>
          </w:rPr>
          <w:tab/>
        </w:r>
        <w:r w:rsidR="00500013" w:rsidRPr="00500013">
          <w:rPr>
            <w:webHidden/>
          </w:rPr>
          <w:fldChar w:fldCharType="begin"/>
        </w:r>
        <w:r w:rsidR="00500013" w:rsidRPr="00500013">
          <w:rPr>
            <w:webHidden/>
          </w:rPr>
          <w:instrText xml:space="preserve"> PAGEREF _Toc192840980 \h </w:instrText>
        </w:r>
        <w:r w:rsidR="00500013" w:rsidRPr="00500013">
          <w:rPr>
            <w:webHidden/>
          </w:rPr>
        </w:r>
        <w:r w:rsidR="00500013" w:rsidRPr="00500013">
          <w:rPr>
            <w:webHidden/>
          </w:rPr>
          <w:fldChar w:fldCharType="separate"/>
        </w:r>
        <w:r w:rsidR="00500013" w:rsidRPr="00500013">
          <w:rPr>
            <w:webHidden/>
          </w:rPr>
          <w:t>443</w:t>
        </w:r>
        <w:r w:rsidR="00500013" w:rsidRPr="00500013">
          <w:rPr>
            <w:webHidden/>
          </w:rPr>
          <w:fldChar w:fldCharType="end"/>
        </w:r>
      </w:hyperlink>
    </w:p>
    <w:p w14:paraId="00DBA1CF" w14:textId="77777777" w:rsidR="00500013" w:rsidRPr="00500013" w:rsidRDefault="00F73C2B" w:rsidP="008C044B">
      <w:pPr>
        <w:pStyle w:val="10"/>
        <w:rPr>
          <w:rFonts w:asciiTheme="minorHAnsi" w:eastAsiaTheme="minorEastAsia" w:hAnsiTheme="minorHAnsi" w:cstheme="minorBidi"/>
        </w:rPr>
      </w:pPr>
      <w:hyperlink w:anchor="_Toc192840981" w:history="1">
        <w:r w:rsidR="00500013" w:rsidRPr="00500013">
          <w:rPr>
            <w:rStyle w:val="-"/>
            <w:color w:val="auto"/>
            <w:u w:val="none"/>
          </w:rPr>
          <w:t>169. ΑΠΟΦΑΣH ΥΠΟΥΡΓΩΝ ΑΝΑΠΤΥΞΗΣ ΚΑΙ ΕΠΕΝΔΥΣΕΩΝ - ΠΕΡΙΒΑΛΛΟΝΤΟΣ ΚΑΙ ΕΝΕΡΓΕΙΑΣ Αριθμ. ΥΠΕΝ/ΕΣΠΑΕΝ/31895/190 της 31.3/13.4.2020 «Τροποποίηση της με Α.Π. 171563/131/21.02.2018 (Β΄ 756/02.03.2018) κοινής απόφασης του Υπουργού Περιβάλλοντος και Ενέργειας και του Αναπληρωτή Υπουργού Οικονομίας και Ανάπτυξης με τίτλο: “Προκήρυξη του προγράμματος ‘Εξοικονόμηση κατ' οίκον II΄, που θα υλοποιηθεί στο πλαίσιο του ΕΣΠΑ 2014-2020”, όπως έχει τροποποιηθεί και ισχύει» (Β΄ 1338)</w:t>
        </w:r>
        <w:r w:rsidR="00500013" w:rsidRPr="00500013">
          <w:rPr>
            <w:webHidden/>
          </w:rPr>
          <w:tab/>
        </w:r>
        <w:r w:rsidR="00500013" w:rsidRPr="00500013">
          <w:rPr>
            <w:webHidden/>
          </w:rPr>
          <w:fldChar w:fldCharType="begin"/>
        </w:r>
        <w:r w:rsidR="00500013" w:rsidRPr="00500013">
          <w:rPr>
            <w:webHidden/>
          </w:rPr>
          <w:instrText xml:space="preserve"> PAGEREF _Toc192840981 \h </w:instrText>
        </w:r>
        <w:r w:rsidR="00500013" w:rsidRPr="00500013">
          <w:rPr>
            <w:webHidden/>
          </w:rPr>
        </w:r>
        <w:r w:rsidR="00500013" w:rsidRPr="00500013">
          <w:rPr>
            <w:webHidden/>
          </w:rPr>
          <w:fldChar w:fldCharType="separate"/>
        </w:r>
        <w:r w:rsidR="00500013" w:rsidRPr="00500013">
          <w:rPr>
            <w:webHidden/>
          </w:rPr>
          <w:t>450</w:t>
        </w:r>
        <w:r w:rsidR="00500013" w:rsidRPr="00500013">
          <w:rPr>
            <w:webHidden/>
          </w:rPr>
          <w:fldChar w:fldCharType="end"/>
        </w:r>
      </w:hyperlink>
    </w:p>
    <w:p w14:paraId="04DB4304" w14:textId="77777777" w:rsidR="00500013" w:rsidRPr="00500013" w:rsidRDefault="00F73C2B" w:rsidP="008C044B">
      <w:pPr>
        <w:pStyle w:val="10"/>
        <w:rPr>
          <w:rFonts w:asciiTheme="minorHAnsi" w:eastAsiaTheme="minorEastAsia" w:hAnsiTheme="minorHAnsi" w:cstheme="minorBidi"/>
        </w:rPr>
      </w:pPr>
      <w:hyperlink w:anchor="_Toc192840982" w:history="1">
        <w:r w:rsidR="00500013" w:rsidRPr="00500013">
          <w:rPr>
            <w:rStyle w:val="-"/>
            <w:color w:val="auto"/>
            <w:u w:val="none"/>
          </w:rPr>
          <w:t>170. ΑΠΟΦΑΣH ΥΠΟΥΡΓΩΝ ΟΙΚΟΝΟΜΙΚΩΝ - ΑΝΑΠΤΥΞΗΣ ΚΑΙ ΕΠΕΝΔΥΣΕΩΝ - ΝΑΥΤΙΛΙΑΣ ΚΑΙ ΝΗΣΙΩΤΙΚΗΣ ΠΟΛΙΤΙΚΗΣ Αριθμ. 4113.80_02/1137 της 10/13.4.2020 «Τροποποίηση της αριθμ. 568/2019 κοινής απόφασης “Πρόσκληση επιχειρήσεων για υποβολή αιτήσεων υπαγωγής στη Δράση ‘Μεταφορικό Ισοδύναμο΄ (Μ.Ι.) για το έτος 2019 (Β΄ 819)”» (Β΄ 1344)</w:t>
        </w:r>
        <w:r w:rsidR="00500013" w:rsidRPr="00500013">
          <w:rPr>
            <w:webHidden/>
          </w:rPr>
          <w:tab/>
        </w:r>
        <w:r w:rsidR="00500013" w:rsidRPr="00500013">
          <w:rPr>
            <w:webHidden/>
          </w:rPr>
          <w:fldChar w:fldCharType="begin"/>
        </w:r>
        <w:r w:rsidR="00500013" w:rsidRPr="00500013">
          <w:rPr>
            <w:webHidden/>
          </w:rPr>
          <w:instrText xml:space="preserve"> PAGEREF _Toc192840982 \h </w:instrText>
        </w:r>
        <w:r w:rsidR="00500013" w:rsidRPr="00500013">
          <w:rPr>
            <w:webHidden/>
          </w:rPr>
        </w:r>
        <w:r w:rsidR="00500013" w:rsidRPr="00500013">
          <w:rPr>
            <w:webHidden/>
          </w:rPr>
          <w:fldChar w:fldCharType="separate"/>
        </w:r>
        <w:r w:rsidR="00500013" w:rsidRPr="00500013">
          <w:rPr>
            <w:webHidden/>
          </w:rPr>
          <w:t>457</w:t>
        </w:r>
        <w:r w:rsidR="00500013" w:rsidRPr="00500013">
          <w:rPr>
            <w:webHidden/>
          </w:rPr>
          <w:fldChar w:fldCharType="end"/>
        </w:r>
      </w:hyperlink>
    </w:p>
    <w:p w14:paraId="6AA6A880" w14:textId="77777777" w:rsidR="00500013" w:rsidRPr="00500013" w:rsidRDefault="00F73C2B" w:rsidP="008C044B">
      <w:pPr>
        <w:pStyle w:val="10"/>
        <w:rPr>
          <w:rFonts w:asciiTheme="minorHAnsi" w:eastAsiaTheme="minorEastAsia" w:hAnsiTheme="minorHAnsi" w:cstheme="minorBidi"/>
        </w:rPr>
      </w:pPr>
      <w:hyperlink w:anchor="_Toc192840983" w:history="1">
        <w:r w:rsidR="00500013" w:rsidRPr="00500013">
          <w:rPr>
            <w:rStyle w:val="-"/>
            <w:color w:val="auto"/>
            <w:u w:val="none"/>
          </w:rPr>
          <w:t>171. ΑΠΟΦΑΣΗ ΥΠΟΥΡΓΟΥ ΝΑΥΤΙΛΙΑΣ ΚΑΙ ΝΗΣΙΩΤΙΚΗΣ ΠΟΛΙΤΙΚΗΣ Αριθμ. 2231.2-13/22758/2020 της 10/13.4.2020 «Παροχή εξ αποστάσεως Ναυτικής Επαγγελματικής Εκπαίδευσης στις Ακαδημίες Εμπορικού Ναυτικού/ Πλοιάρχων - Μηχανικών» (Β΄ 1345)</w:t>
        </w:r>
        <w:r w:rsidR="00500013" w:rsidRPr="00500013">
          <w:rPr>
            <w:webHidden/>
          </w:rPr>
          <w:tab/>
        </w:r>
        <w:r w:rsidR="00500013" w:rsidRPr="00500013">
          <w:rPr>
            <w:webHidden/>
          </w:rPr>
          <w:fldChar w:fldCharType="begin"/>
        </w:r>
        <w:r w:rsidR="00500013" w:rsidRPr="00500013">
          <w:rPr>
            <w:webHidden/>
          </w:rPr>
          <w:instrText xml:space="preserve"> PAGEREF _Toc192840983 \h </w:instrText>
        </w:r>
        <w:r w:rsidR="00500013" w:rsidRPr="00500013">
          <w:rPr>
            <w:webHidden/>
          </w:rPr>
        </w:r>
        <w:r w:rsidR="00500013" w:rsidRPr="00500013">
          <w:rPr>
            <w:webHidden/>
          </w:rPr>
          <w:fldChar w:fldCharType="separate"/>
        </w:r>
        <w:r w:rsidR="00500013" w:rsidRPr="00500013">
          <w:rPr>
            <w:webHidden/>
          </w:rPr>
          <w:t>460</w:t>
        </w:r>
        <w:r w:rsidR="00500013" w:rsidRPr="00500013">
          <w:rPr>
            <w:webHidden/>
          </w:rPr>
          <w:fldChar w:fldCharType="end"/>
        </w:r>
      </w:hyperlink>
    </w:p>
    <w:p w14:paraId="169B16BE" w14:textId="77777777" w:rsidR="00500013" w:rsidRPr="00500013" w:rsidRDefault="00F73C2B" w:rsidP="008C044B">
      <w:pPr>
        <w:pStyle w:val="10"/>
        <w:rPr>
          <w:rFonts w:asciiTheme="minorHAnsi" w:eastAsiaTheme="minorEastAsia" w:hAnsiTheme="minorHAnsi" w:cstheme="minorBidi"/>
        </w:rPr>
      </w:pPr>
      <w:hyperlink w:anchor="_Toc192840984" w:history="1">
        <w:r w:rsidR="00500013" w:rsidRPr="00500013">
          <w:rPr>
            <w:rStyle w:val="-"/>
            <w:color w:val="auto"/>
            <w:u w:val="none"/>
          </w:rPr>
          <w:t>172. ΑΠΟΦΑΣΗ ΥΠΟΥΡΓΩΝ ΑΝΑΠΤΥΞΗΣ ΚΑΙ ΕΠΕΝΔΥΣΕΩΝ - ΠΡΟΣΤΑΣΙΑΣ ΤΟΥ ΠΟΛΙΤΗ - ΕΡΓΑΣΙΑΣ ΚΑΙ ΚΟΙΝΩΝΙΚΩΝ ΥΠΟΘΕΣΕΩΝ - ΥΓΕΙΑΣ - ΕΣΩΤΕΡΙΚΩΝ Αριθμ. Δ1α/Γ.Π..οικ. 24767 της 13/13.4.2020 «Επιβολή του μέτρου της προσωρινής απαγόρευσης λειτουργίας επιμέρους λαϊκών αγορών της περ. 9 του άρθρου 2 του ν. 4497/2017 (Α' 171), για το χρονικό διάστημα από 13.4.2020 έως και 22.4.2020, για προληπτικούς λόγους δημόσιας υγείας προς περιορισμό της διασποράς του κορωνοϊού COVID-19» (Β΄ 1346)</w:t>
        </w:r>
        <w:r w:rsidR="00500013" w:rsidRPr="00500013">
          <w:rPr>
            <w:webHidden/>
          </w:rPr>
          <w:tab/>
        </w:r>
        <w:r w:rsidR="00500013" w:rsidRPr="00500013">
          <w:rPr>
            <w:webHidden/>
          </w:rPr>
          <w:fldChar w:fldCharType="begin"/>
        </w:r>
        <w:r w:rsidR="00500013" w:rsidRPr="00500013">
          <w:rPr>
            <w:webHidden/>
          </w:rPr>
          <w:instrText xml:space="preserve"> PAGEREF _Toc192840984 \h </w:instrText>
        </w:r>
        <w:r w:rsidR="00500013" w:rsidRPr="00500013">
          <w:rPr>
            <w:webHidden/>
          </w:rPr>
        </w:r>
        <w:r w:rsidR="00500013" w:rsidRPr="00500013">
          <w:rPr>
            <w:webHidden/>
          </w:rPr>
          <w:fldChar w:fldCharType="separate"/>
        </w:r>
        <w:r w:rsidR="00500013" w:rsidRPr="00500013">
          <w:rPr>
            <w:webHidden/>
          </w:rPr>
          <w:t>462</w:t>
        </w:r>
        <w:r w:rsidR="00500013" w:rsidRPr="00500013">
          <w:rPr>
            <w:webHidden/>
          </w:rPr>
          <w:fldChar w:fldCharType="end"/>
        </w:r>
      </w:hyperlink>
    </w:p>
    <w:p w14:paraId="56C44240" w14:textId="77777777" w:rsidR="00500013" w:rsidRPr="00500013" w:rsidRDefault="00F73C2B" w:rsidP="008C044B">
      <w:pPr>
        <w:pStyle w:val="10"/>
        <w:rPr>
          <w:rFonts w:asciiTheme="minorHAnsi" w:eastAsiaTheme="minorEastAsia" w:hAnsiTheme="minorHAnsi" w:cstheme="minorBidi"/>
        </w:rPr>
      </w:pPr>
      <w:hyperlink w:anchor="_Toc192840985" w:history="1">
        <w:r w:rsidR="00500013" w:rsidRPr="00500013">
          <w:rPr>
            <w:rStyle w:val="-"/>
            <w:color w:val="auto"/>
            <w:u w:val="none"/>
          </w:rPr>
          <w:t>173. ΑΠΟΦΑΣH ΥΠΟΥΡΓΟY ΕΡΓΑΣΙΑΣ ΚΑΙ ΚΟΙΝΩΝΙΚΩΝ ΥΠΟΘΕΣΕΩΝ Αριθμ. 14675/469 της 7/14.4.2020 «Τροποποίηση της 60201/Δ7.1422/20-12-2019 (4997/Β΄/31-12-2019) απόφασης του Υπουργού Εργασίας και Κοινωνικών Υποθέσεων “Κατηγοριοποίηση παραβάσεων και καθορισμός ύψους προστίμων που επιβάλλονται από τους Επιθεωρητές Εργασιακών Σχέσεων του Σώματος Επιθεώρησης Εργασίας (ΣΕΠΕ)”» (Β΄ 1378)</w:t>
        </w:r>
        <w:r w:rsidR="00500013" w:rsidRPr="00500013">
          <w:rPr>
            <w:webHidden/>
          </w:rPr>
          <w:tab/>
        </w:r>
        <w:r w:rsidR="00500013" w:rsidRPr="00500013">
          <w:rPr>
            <w:webHidden/>
          </w:rPr>
          <w:fldChar w:fldCharType="begin"/>
        </w:r>
        <w:r w:rsidR="00500013" w:rsidRPr="00500013">
          <w:rPr>
            <w:webHidden/>
          </w:rPr>
          <w:instrText xml:space="preserve"> PAGEREF _Toc192840985 \h </w:instrText>
        </w:r>
        <w:r w:rsidR="00500013" w:rsidRPr="00500013">
          <w:rPr>
            <w:webHidden/>
          </w:rPr>
        </w:r>
        <w:r w:rsidR="00500013" w:rsidRPr="00500013">
          <w:rPr>
            <w:webHidden/>
          </w:rPr>
          <w:fldChar w:fldCharType="separate"/>
        </w:r>
        <w:r w:rsidR="00500013" w:rsidRPr="00500013">
          <w:rPr>
            <w:webHidden/>
          </w:rPr>
          <w:t>464</w:t>
        </w:r>
        <w:r w:rsidR="00500013" w:rsidRPr="00500013">
          <w:rPr>
            <w:webHidden/>
          </w:rPr>
          <w:fldChar w:fldCharType="end"/>
        </w:r>
      </w:hyperlink>
    </w:p>
    <w:p w14:paraId="422E792D" w14:textId="77777777" w:rsidR="00500013" w:rsidRPr="00500013" w:rsidRDefault="00F73C2B" w:rsidP="008C044B">
      <w:pPr>
        <w:pStyle w:val="10"/>
        <w:rPr>
          <w:rFonts w:asciiTheme="minorHAnsi" w:eastAsiaTheme="minorEastAsia" w:hAnsiTheme="minorHAnsi" w:cstheme="minorBidi"/>
        </w:rPr>
      </w:pPr>
      <w:hyperlink w:anchor="_Toc192840986" w:history="1">
        <w:r w:rsidR="00500013" w:rsidRPr="00500013">
          <w:rPr>
            <w:rStyle w:val="-"/>
            <w:color w:val="auto"/>
            <w:u w:val="none"/>
          </w:rPr>
          <w:t>174. ΑΠΟΦΑΣΗ ΥΦΥΠΟΥΡΓΟΥ ΕΡΓΑΣΙΑΣ ΚΑΙ ΚΟΙΝΩΝΙΚΩΝ ΥΠΟΘΕΣΕΩΝ Αριθμ. Δ13οικ.14717/303 της 8/14.4.2020 «Παράταση ισχύος Εγκριτικών Αποφάσεων Ελάχιστου Εγγυημένου Εισοδήματος και Επιδόματος Στέγασης» (Β΄ 1379)</w:t>
        </w:r>
        <w:r w:rsidR="00500013" w:rsidRPr="00500013">
          <w:rPr>
            <w:webHidden/>
          </w:rPr>
          <w:tab/>
        </w:r>
        <w:r w:rsidR="00500013" w:rsidRPr="00500013">
          <w:rPr>
            <w:webHidden/>
          </w:rPr>
          <w:fldChar w:fldCharType="begin"/>
        </w:r>
        <w:r w:rsidR="00500013" w:rsidRPr="00500013">
          <w:rPr>
            <w:webHidden/>
          </w:rPr>
          <w:instrText xml:space="preserve"> PAGEREF _Toc192840986 \h </w:instrText>
        </w:r>
        <w:r w:rsidR="00500013" w:rsidRPr="00500013">
          <w:rPr>
            <w:webHidden/>
          </w:rPr>
        </w:r>
        <w:r w:rsidR="00500013" w:rsidRPr="00500013">
          <w:rPr>
            <w:webHidden/>
          </w:rPr>
          <w:fldChar w:fldCharType="separate"/>
        </w:r>
        <w:r w:rsidR="00500013" w:rsidRPr="00500013">
          <w:rPr>
            <w:webHidden/>
          </w:rPr>
          <w:t>467</w:t>
        </w:r>
        <w:r w:rsidR="00500013" w:rsidRPr="00500013">
          <w:rPr>
            <w:webHidden/>
          </w:rPr>
          <w:fldChar w:fldCharType="end"/>
        </w:r>
      </w:hyperlink>
    </w:p>
    <w:p w14:paraId="0BEB8AB8" w14:textId="77777777" w:rsidR="00500013" w:rsidRPr="00500013" w:rsidRDefault="00F73C2B" w:rsidP="008C044B">
      <w:pPr>
        <w:pStyle w:val="10"/>
        <w:rPr>
          <w:rFonts w:asciiTheme="minorHAnsi" w:eastAsiaTheme="minorEastAsia" w:hAnsiTheme="minorHAnsi" w:cstheme="minorBidi"/>
        </w:rPr>
      </w:pPr>
      <w:hyperlink w:anchor="_Toc192840987" w:history="1">
        <w:r w:rsidR="00500013" w:rsidRPr="00500013">
          <w:rPr>
            <w:rStyle w:val="-"/>
            <w:color w:val="auto"/>
            <w:u w:val="none"/>
          </w:rPr>
          <w:t>175. ΑΠΟΦΑΣΗ ΥΠΟΥΡΓΩΝ ΟΙΚΟΝΟΜΙΚΩΝ - ΔΙΚΑΙΟΣΥΝΗΣ - ΕΠΙΚΡΑΤΕΙΑΣ Αριθμ. 8721 ΕΞ 2020 της 7/14.4.2020 «Μέτρα Διευκόλυνσης Ηλεκτρονικής Έκδοσης και Παραλαβής Πιστοποιητικών -Αναστολή εφαρμογής διατάξεων για την υποχρεωτική εισφορά υπέρ ΤΑΧΔΙΚ (μεγαρόσημο) σε πιστοποιητικά που εκδίδονται από Υπηρεσίες Δικαστικών Αρχών» (Β΄ 1384)</w:t>
        </w:r>
        <w:r w:rsidR="00500013" w:rsidRPr="00500013">
          <w:rPr>
            <w:webHidden/>
          </w:rPr>
          <w:tab/>
        </w:r>
        <w:r w:rsidR="00500013" w:rsidRPr="00500013">
          <w:rPr>
            <w:webHidden/>
          </w:rPr>
          <w:fldChar w:fldCharType="begin"/>
        </w:r>
        <w:r w:rsidR="00500013" w:rsidRPr="00500013">
          <w:rPr>
            <w:webHidden/>
          </w:rPr>
          <w:instrText xml:space="preserve"> PAGEREF _Toc192840987 \h </w:instrText>
        </w:r>
        <w:r w:rsidR="00500013" w:rsidRPr="00500013">
          <w:rPr>
            <w:webHidden/>
          </w:rPr>
        </w:r>
        <w:r w:rsidR="00500013" w:rsidRPr="00500013">
          <w:rPr>
            <w:webHidden/>
          </w:rPr>
          <w:fldChar w:fldCharType="separate"/>
        </w:r>
        <w:r w:rsidR="00500013" w:rsidRPr="00500013">
          <w:rPr>
            <w:webHidden/>
          </w:rPr>
          <w:t>469</w:t>
        </w:r>
        <w:r w:rsidR="00500013" w:rsidRPr="00500013">
          <w:rPr>
            <w:webHidden/>
          </w:rPr>
          <w:fldChar w:fldCharType="end"/>
        </w:r>
      </w:hyperlink>
    </w:p>
    <w:p w14:paraId="66356060" w14:textId="77777777" w:rsidR="00500013" w:rsidRPr="00500013" w:rsidRDefault="00F73C2B" w:rsidP="008C044B">
      <w:pPr>
        <w:pStyle w:val="10"/>
        <w:rPr>
          <w:rFonts w:asciiTheme="minorHAnsi" w:eastAsiaTheme="minorEastAsia" w:hAnsiTheme="minorHAnsi" w:cstheme="minorBidi"/>
        </w:rPr>
      </w:pPr>
      <w:hyperlink w:anchor="_Toc192840988" w:history="1">
        <w:r w:rsidR="00500013" w:rsidRPr="00500013">
          <w:rPr>
            <w:rStyle w:val="-"/>
            <w:color w:val="auto"/>
            <w:u w:val="none"/>
          </w:rPr>
          <w:t>176. ΑΠΟΦΑΣΗ ΥΠΟΥΡΓΩΝ ΟΙΚΟΝΟΜΙΚΩΝ - ΑΝΑΠΤΥΞΗΣ ΚΑΙ ΕΠΕΝΔΥΣΕΩΝ - ΕΣΩΤΕΡΙΚΩΝ ΚΑΙ ΥΦΥΠΟΥΡΓΟΥ ΟΙΚΟΝΟΜΙΚΩΝ Αριθμ. 22766/09-04-2020 της 9/14.4.2020 «Ειδικό Αναπτυξιακό Πρόγραμμα ΟΤΑ α΄ και β΄ βαθμού, συνδέσμων Δήμων και Νομικών Προσώπων: ΟΤΑ Πρόγραμμα Ανάπτυξης και Αλληλεγγύης για την Τοπική Αυτοδιοίκηση “Αντώνης Τρίτσης”» (Β΄ 1386)</w:t>
        </w:r>
        <w:r w:rsidR="00500013" w:rsidRPr="00500013">
          <w:rPr>
            <w:webHidden/>
          </w:rPr>
          <w:tab/>
        </w:r>
        <w:r w:rsidR="00500013" w:rsidRPr="00500013">
          <w:rPr>
            <w:webHidden/>
          </w:rPr>
          <w:fldChar w:fldCharType="begin"/>
        </w:r>
        <w:r w:rsidR="00500013" w:rsidRPr="00500013">
          <w:rPr>
            <w:webHidden/>
          </w:rPr>
          <w:instrText xml:space="preserve"> PAGEREF _Toc192840988 \h </w:instrText>
        </w:r>
        <w:r w:rsidR="00500013" w:rsidRPr="00500013">
          <w:rPr>
            <w:webHidden/>
          </w:rPr>
        </w:r>
        <w:r w:rsidR="00500013" w:rsidRPr="00500013">
          <w:rPr>
            <w:webHidden/>
          </w:rPr>
          <w:fldChar w:fldCharType="separate"/>
        </w:r>
        <w:r w:rsidR="00500013" w:rsidRPr="00500013">
          <w:rPr>
            <w:webHidden/>
          </w:rPr>
          <w:t>471</w:t>
        </w:r>
        <w:r w:rsidR="00500013" w:rsidRPr="00500013">
          <w:rPr>
            <w:webHidden/>
          </w:rPr>
          <w:fldChar w:fldCharType="end"/>
        </w:r>
      </w:hyperlink>
    </w:p>
    <w:p w14:paraId="28BF312C" w14:textId="77777777" w:rsidR="00500013" w:rsidRPr="00500013" w:rsidRDefault="00F73C2B" w:rsidP="008C044B">
      <w:pPr>
        <w:pStyle w:val="10"/>
        <w:rPr>
          <w:rFonts w:asciiTheme="minorHAnsi" w:eastAsiaTheme="minorEastAsia" w:hAnsiTheme="minorHAnsi" w:cstheme="minorBidi"/>
        </w:rPr>
      </w:pPr>
      <w:hyperlink w:anchor="_Toc192840989" w:history="1">
        <w:r w:rsidR="00500013" w:rsidRPr="00500013">
          <w:rPr>
            <w:rStyle w:val="-"/>
            <w:color w:val="auto"/>
            <w:u w:val="none"/>
          </w:rPr>
          <w:t>177. ΑΠΟΦΑΣΗ ΥΠΟΥΡΓΟΥ ΥΓΕΙΑΣ Αριθμ. 2649 της 10/14.4.2020 «Σύσταση και βασικές παράμετροι λειτουργίας του Εθνικού Μητρώου Ασθενών από τον κορωνοϊό CΟVID-19, σύμφωνα με τα οριζόμενα στις δια τάξεις των άρθρων 29 της από 30.3.2020 Πράξης Νομοθετικού Περιεχομένου (ΠΝΠ) «Μέτρα αντιμετώπισης της πανδημίας του κορωνοϊού COVID-19 και άλλες κατεπείγουσες διατάξεις» (Α΄ 75) και 83 του ν. 4600/2019 (Α΄ 43)» (Β΄ 1390)</w:t>
        </w:r>
        <w:r w:rsidR="00500013" w:rsidRPr="00500013">
          <w:rPr>
            <w:webHidden/>
          </w:rPr>
          <w:tab/>
        </w:r>
        <w:r w:rsidR="00500013" w:rsidRPr="00500013">
          <w:rPr>
            <w:webHidden/>
          </w:rPr>
          <w:fldChar w:fldCharType="begin"/>
        </w:r>
        <w:r w:rsidR="00500013" w:rsidRPr="00500013">
          <w:rPr>
            <w:webHidden/>
          </w:rPr>
          <w:instrText xml:space="preserve"> PAGEREF _Toc192840989 \h </w:instrText>
        </w:r>
        <w:r w:rsidR="00500013" w:rsidRPr="00500013">
          <w:rPr>
            <w:webHidden/>
          </w:rPr>
        </w:r>
        <w:r w:rsidR="00500013" w:rsidRPr="00500013">
          <w:rPr>
            <w:webHidden/>
          </w:rPr>
          <w:fldChar w:fldCharType="separate"/>
        </w:r>
        <w:r w:rsidR="00500013" w:rsidRPr="00500013">
          <w:rPr>
            <w:webHidden/>
          </w:rPr>
          <w:t>493</w:t>
        </w:r>
        <w:r w:rsidR="00500013" w:rsidRPr="00500013">
          <w:rPr>
            <w:webHidden/>
          </w:rPr>
          <w:fldChar w:fldCharType="end"/>
        </w:r>
      </w:hyperlink>
    </w:p>
    <w:p w14:paraId="49CE26D9" w14:textId="77777777" w:rsidR="00500013" w:rsidRPr="00500013" w:rsidRDefault="00F73C2B" w:rsidP="008C044B">
      <w:pPr>
        <w:pStyle w:val="10"/>
        <w:rPr>
          <w:rFonts w:asciiTheme="minorHAnsi" w:eastAsiaTheme="minorEastAsia" w:hAnsiTheme="minorHAnsi" w:cstheme="minorBidi"/>
        </w:rPr>
      </w:pPr>
      <w:hyperlink w:anchor="_Toc192840990" w:history="1">
        <w:r w:rsidR="00500013" w:rsidRPr="00500013">
          <w:rPr>
            <w:rStyle w:val="-"/>
            <w:color w:val="auto"/>
            <w:u w:val="none"/>
          </w:rPr>
          <w:t>178. ΑΠΟΦΑΣΗ ΥΠΟΥΡΓΩΝ ΑΝΑΠΤΥΞΗΣ ΚΑΙ ΕΠΕΝΔΥΣΕΩΝ - ΠΡΟΣΤΑΣΙΑΣ ΤΟΥ ΠΟΛΙΤΗ Αριθμ. 38560 της 14/14.4.2020 «Παράταση αναστολής εφαρμογής της παρ. 8 του άρθρου 52 του ν. 2696/1999 (Α΄ 57) και των κατ΄ εξουσιοδότηση αυτής κοινών υπουργικών αποφάσεων, περί ωραρίου τροφοδοσίας των επιχειρήσεων, της παρ. 1 του άρθρου πρώτου της από 14.3.2020 Πράξης Νομοθετικού Περιεχομένου (Α΄ 64), όπως έχει αντικατασταθεί με την παρ. 1 του άρθρου εικοστού της από 20.3.2020 Πράξης Νομοθετικού Περιεχομένου (Α΄ 68)» (Β΄ 1391)</w:t>
        </w:r>
        <w:r w:rsidR="00500013" w:rsidRPr="00500013">
          <w:rPr>
            <w:webHidden/>
          </w:rPr>
          <w:tab/>
        </w:r>
        <w:r w:rsidR="00500013" w:rsidRPr="00500013">
          <w:rPr>
            <w:webHidden/>
          </w:rPr>
          <w:fldChar w:fldCharType="begin"/>
        </w:r>
        <w:r w:rsidR="00500013" w:rsidRPr="00500013">
          <w:rPr>
            <w:webHidden/>
          </w:rPr>
          <w:instrText xml:space="preserve"> PAGEREF _Toc192840990 \h </w:instrText>
        </w:r>
        <w:r w:rsidR="00500013" w:rsidRPr="00500013">
          <w:rPr>
            <w:webHidden/>
          </w:rPr>
        </w:r>
        <w:r w:rsidR="00500013" w:rsidRPr="00500013">
          <w:rPr>
            <w:webHidden/>
          </w:rPr>
          <w:fldChar w:fldCharType="separate"/>
        </w:r>
        <w:r w:rsidR="00500013" w:rsidRPr="00500013">
          <w:rPr>
            <w:webHidden/>
          </w:rPr>
          <w:t>498</w:t>
        </w:r>
        <w:r w:rsidR="00500013" w:rsidRPr="00500013">
          <w:rPr>
            <w:webHidden/>
          </w:rPr>
          <w:fldChar w:fldCharType="end"/>
        </w:r>
      </w:hyperlink>
    </w:p>
    <w:p w14:paraId="04B51FB6" w14:textId="77777777" w:rsidR="00500013" w:rsidRPr="00500013" w:rsidRDefault="00F73C2B" w:rsidP="008C044B">
      <w:pPr>
        <w:pStyle w:val="10"/>
        <w:rPr>
          <w:rFonts w:asciiTheme="minorHAnsi" w:eastAsiaTheme="minorEastAsia" w:hAnsiTheme="minorHAnsi" w:cstheme="minorBidi"/>
        </w:rPr>
      </w:pPr>
      <w:hyperlink w:anchor="_Toc192840991" w:history="1">
        <w:r w:rsidR="00500013" w:rsidRPr="00500013">
          <w:rPr>
            <w:rStyle w:val="-"/>
            <w:color w:val="auto"/>
            <w:u w:val="none"/>
          </w:rPr>
          <w:t>179. ΑΠΟΦΑΣΗ ΥΠΟΥΡΓΩΝ ΑΝΑΠΤΥΞΗΣ ΚΑΙ ΕΠΕΝΔΥΣΕΩΝ - ΠΡΟΣΤΑΣΙΑΣ ΤΟΥ ΠΟΛΙΤΗ - ΕΡΓΑΣΙΑΣ ΚΑΙ ΚΟΙΝΩΝΙΚΩΝ ΥΠΟΘΕΣΕΩΝ - ΥΓΕΙΑΣ - ΕΣΩΤΕΡΙΚΩΝ Αριθμ. Δ1α/ΓΠ.οικ.25136 της 14/14.4.2020 «Επιβολή του μέτρου της προσωρινής απαγόρευσης λειτουργίας επιμέρους λαϊκών αγορών της περ. 9 του άρθρου 2 του ν. 4497/2017 (Α΄ 171), για το χρονικό διάστημα από 14.4.2020 έως και 23.4.2020, για προληπτικούς λόγους δημόσιας υγείας προς περιορισμό της διασποράς του κορωνοϊού COVID-19» (Β΄ 1392)</w:t>
        </w:r>
        <w:r w:rsidR="00500013" w:rsidRPr="00500013">
          <w:rPr>
            <w:webHidden/>
          </w:rPr>
          <w:tab/>
        </w:r>
        <w:r w:rsidR="00500013" w:rsidRPr="00500013">
          <w:rPr>
            <w:webHidden/>
          </w:rPr>
          <w:fldChar w:fldCharType="begin"/>
        </w:r>
        <w:r w:rsidR="00500013" w:rsidRPr="00500013">
          <w:rPr>
            <w:webHidden/>
          </w:rPr>
          <w:instrText xml:space="preserve"> PAGEREF _Toc192840991 \h </w:instrText>
        </w:r>
        <w:r w:rsidR="00500013" w:rsidRPr="00500013">
          <w:rPr>
            <w:webHidden/>
          </w:rPr>
        </w:r>
        <w:r w:rsidR="00500013" w:rsidRPr="00500013">
          <w:rPr>
            <w:webHidden/>
          </w:rPr>
          <w:fldChar w:fldCharType="separate"/>
        </w:r>
        <w:r w:rsidR="00500013" w:rsidRPr="00500013">
          <w:rPr>
            <w:webHidden/>
          </w:rPr>
          <w:t>499</w:t>
        </w:r>
        <w:r w:rsidR="00500013" w:rsidRPr="00500013">
          <w:rPr>
            <w:webHidden/>
          </w:rPr>
          <w:fldChar w:fldCharType="end"/>
        </w:r>
      </w:hyperlink>
    </w:p>
    <w:p w14:paraId="338E4A88" w14:textId="77777777" w:rsidR="00500013" w:rsidRPr="00500013" w:rsidRDefault="00F73C2B" w:rsidP="008C044B">
      <w:pPr>
        <w:pStyle w:val="10"/>
        <w:rPr>
          <w:rFonts w:asciiTheme="minorHAnsi" w:eastAsiaTheme="minorEastAsia" w:hAnsiTheme="minorHAnsi" w:cstheme="minorBidi"/>
        </w:rPr>
      </w:pPr>
      <w:hyperlink w:anchor="_Toc192840992" w:history="1">
        <w:r w:rsidR="00500013" w:rsidRPr="00500013">
          <w:rPr>
            <w:rStyle w:val="-"/>
            <w:color w:val="auto"/>
            <w:u w:val="none"/>
          </w:rPr>
          <w:t>180. ΑΠΟΦΑΣH ΟΛΟΜΕΛΕΙΑΣ ΤΗΣ ΕΘΝΙΚΗΣ ΕΠΙΤΡΟΠΗΣ ΤΗΛΕΠΙΚΟΙΝΩΝΙΩΝ ΚΑΙ ΤΑΧΥΔΡΟΜΕΙΩΝ (ΕΕΤΤ) Αριθμ. 930/16 της 30.3./15.4.2020 «Τροποποίηση της απόφασης της ΕΕΤΤ ΑΠ 928/ 46/18-03-2020 “Επείγοντα μέτρα για την αντιμετώπιση της ανάγκης περιορισμού της διασποράς του κορωνοϊού”» (Β΄ 1413)</w:t>
        </w:r>
        <w:r w:rsidR="00500013" w:rsidRPr="00500013">
          <w:rPr>
            <w:webHidden/>
          </w:rPr>
          <w:tab/>
        </w:r>
        <w:r w:rsidR="00500013" w:rsidRPr="00500013">
          <w:rPr>
            <w:webHidden/>
          </w:rPr>
          <w:fldChar w:fldCharType="begin"/>
        </w:r>
        <w:r w:rsidR="00500013" w:rsidRPr="00500013">
          <w:rPr>
            <w:webHidden/>
          </w:rPr>
          <w:instrText xml:space="preserve"> PAGEREF _Toc192840992 \h </w:instrText>
        </w:r>
        <w:r w:rsidR="00500013" w:rsidRPr="00500013">
          <w:rPr>
            <w:webHidden/>
          </w:rPr>
        </w:r>
        <w:r w:rsidR="00500013" w:rsidRPr="00500013">
          <w:rPr>
            <w:webHidden/>
          </w:rPr>
          <w:fldChar w:fldCharType="separate"/>
        </w:r>
        <w:r w:rsidR="00500013" w:rsidRPr="00500013">
          <w:rPr>
            <w:webHidden/>
          </w:rPr>
          <w:t>501</w:t>
        </w:r>
        <w:r w:rsidR="00500013" w:rsidRPr="00500013">
          <w:rPr>
            <w:webHidden/>
          </w:rPr>
          <w:fldChar w:fldCharType="end"/>
        </w:r>
      </w:hyperlink>
    </w:p>
    <w:p w14:paraId="0185E1EF" w14:textId="38669710" w:rsidR="00544E74" w:rsidRPr="00C72FB2" w:rsidRDefault="00544E74" w:rsidP="00544E74">
      <w:pPr>
        <w:rPr>
          <w:b/>
          <w:bCs/>
          <w:color w:val="000000" w:themeColor="text1"/>
          <w:sz w:val="22"/>
          <w:szCs w:val="22"/>
          <w:lang w:val="el-GR"/>
        </w:rPr>
      </w:pPr>
    </w:p>
    <w:p w14:paraId="04ED24A0" w14:textId="76511A78" w:rsidR="00B00131" w:rsidRPr="00FA6A4E" w:rsidRDefault="00B00131" w:rsidP="00414789">
      <w:pPr>
        <w:pStyle w:val="1"/>
        <w:rPr>
          <w:lang w:val="el-GR"/>
        </w:rPr>
      </w:pPr>
      <w:bookmarkStart w:id="5" w:name="_Toc103169566"/>
      <w:bookmarkStart w:id="6" w:name="_Toc160115510"/>
      <w:r w:rsidRPr="00FA6A4E">
        <w:rPr>
          <w:lang w:val="el-GR"/>
        </w:rPr>
        <w:t xml:space="preserve">ΠΕΡΙΕΧΟΜΕΝΑ ΤΟΜΟΥ </w:t>
      </w:r>
      <w:r w:rsidRPr="00414789">
        <w:t>III</w:t>
      </w:r>
      <w:r w:rsidRPr="00FA6A4E">
        <w:rPr>
          <w:lang w:val="el-GR"/>
        </w:rPr>
        <w:t xml:space="preserve"> (Νομοθετήματα από 14.4.2020-13.5.2020, Αριθμ.181-280)</w:t>
      </w:r>
      <w:bookmarkEnd w:id="5"/>
      <w:bookmarkEnd w:id="6"/>
    </w:p>
    <w:bookmarkStart w:id="7" w:name="_Toc103169567"/>
    <w:bookmarkStart w:id="8" w:name="_Toc160115511"/>
    <w:p w14:paraId="4F0F0DFA" w14:textId="77777777" w:rsidR="00500013" w:rsidRPr="00500013" w:rsidRDefault="00500013" w:rsidP="008C044B">
      <w:pPr>
        <w:pStyle w:val="10"/>
        <w:rPr>
          <w:rFonts w:eastAsiaTheme="minorEastAsia"/>
          <w:lang w:eastAsia="el-GR"/>
        </w:rPr>
      </w:pPr>
      <w:r w:rsidRPr="00500013">
        <w:rPr>
          <w:rStyle w:val="-"/>
          <w:color w:val="auto"/>
          <w:u w:val="none"/>
        </w:rPr>
        <w:fldChar w:fldCharType="begin"/>
      </w:r>
      <w:r w:rsidRPr="00500013">
        <w:rPr>
          <w:rStyle w:val="-"/>
          <w:color w:val="auto"/>
          <w:u w:val="none"/>
        </w:rPr>
        <w:instrText xml:space="preserve"> </w:instrText>
      </w:r>
      <w:r w:rsidRPr="00500013">
        <w:instrText>HYPERLINK \l "_Toc192841125"</w:instrText>
      </w:r>
      <w:r w:rsidRPr="00500013">
        <w:rPr>
          <w:rStyle w:val="-"/>
          <w:color w:val="auto"/>
          <w:u w:val="none"/>
        </w:rPr>
        <w:instrText xml:space="preserve"> </w:instrText>
      </w:r>
      <w:r w:rsidRPr="00500013">
        <w:rPr>
          <w:rStyle w:val="-"/>
          <w:color w:val="auto"/>
          <w:u w:val="none"/>
        </w:rPr>
        <w:fldChar w:fldCharType="separate"/>
      </w:r>
      <w:r w:rsidRPr="00500013">
        <w:rPr>
          <w:rStyle w:val="-"/>
          <w:color w:val="auto"/>
          <w:u w:val="none"/>
        </w:rPr>
        <w:t>181. ΑΠΟΦΑΣΗ ΥΠΟΥΡΓΩΝ ΟΙΚΟΝΟΜΙΚΩΝ - ΑΝΑΠΤΥΞΗΣ ΚΑΙ ΕΠΕΝΔΥΣΕΩΝ - ΕΡΓΑΣΙΑΣ ΚΑΙ ΚΟΙΝΩΝΙΚΩΝ ΥΠΟΘΕΣΕΩΝ ΚΑΙ Ο ΥΦΥΠΟΥΡΓΟΣ ΑΝΑΠΤΥΞΗΣ ΚΑΙ ΕΠΕΝΔΥΣΕΩΝ Αριθμ. 350 της 14/15.4.2020 «Διαδικασία πληρωμών της υπ΄ αριθμ. πρωτοκόλλου 286/02.04.2020 πρόσκλησης 2/2020, ΑΔΑ: ΨΣ2246ΜΤΛΚ-ΞΙΩ» (Β΄ 1418)</w:t>
      </w:r>
      <w:r w:rsidRPr="00500013">
        <w:rPr>
          <w:webHidden/>
        </w:rPr>
        <w:tab/>
      </w:r>
      <w:r w:rsidRPr="00500013">
        <w:rPr>
          <w:webHidden/>
        </w:rPr>
        <w:fldChar w:fldCharType="begin"/>
      </w:r>
      <w:r w:rsidRPr="00500013">
        <w:rPr>
          <w:webHidden/>
        </w:rPr>
        <w:instrText xml:space="preserve"> PAGEREF _Toc192841125 \h </w:instrText>
      </w:r>
      <w:r w:rsidRPr="00500013">
        <w:rPr>
          <w:webHidden/>
        </w:rPr>
      </w:r>
      <w:r w:rsidRPr="00500013">
        <w:rPr>
          <w:webHidden/>
        </w:rPr>
        <w:fldChar w:fldCharType="separate"/>
      </w:r>
      <w:r w:rsidRPr="00500013">
        <w:rPr>
          <w:webHidden/>
        </w:rPr>
        <w:t>15</w:t>
      </w:r>
      <w:r w:rsidRPr="00500013">
        <w:rPr>
          <w:webHidden/>
        </w:rPr>
        <w:fldChar w:fldCharType="end"/>
      </w:r>
      <w:r w:rsidRPr="00500013">
        <w:rPr>
          <w:rStyle w:val="-"/>
          <w:color w:val="auto"/>
          <w:u w:val="none"/>
        </w:rPr>
        <w:fldChar w:fldCharType="end"/>
      </w:r>
    </w:p>
    <w:p w14:paraId="0F98162D" w14:textId="77777777" w:rsidR="00500013" w:rsidRPr="00500013" w:rsidRDefault="00F73C2B" w:rsidP="008C044B">
      <w:pPr>
        <w:pStyle w:val="10"/>
        <w:rPr>
          <w:rFonts w:eastAsiaTheme="minorEastAsia"/>
          <w:lang w:eastAsia="el-GR"/>
        </w:rPr>
      </w:pPr>
      <w:hyperlink w:anchor="_Toc192841126" w:history="1">
        <w:r w:rsidR="00500013" w:rsidRPr="00500013">
          <w:rPr>
            <w:rStyle w:val="-"/>
            <w:color w:val="auto"/>
            <w:u w:val="none"/>
          </w:rPr>
          <w:t xml:space="preserve">182. ΑΠΟΦΑΣΗ ΥΠΟΥΡΓΩΝ ΥΓΕΙΑΣ - ΥΠΟΔΟΜΩΝ ΚΑΙ ΜΕΤΑΦΟΡΩΝ - ΝΑΥΤΙΛΙΑΣ ΚΑΙ ΝΗΣΙΩΤΙΚΗΣ ΠΟΛΙΤΙΚΗΣ Αριθμ. Δ1α/ΓΠ.οικ. 25305 της 14/15.4.2020 «Επιβολή του μέτρου του προσωρινού περιορισμού συνδέσεων με το εξωτερικό και κατάπλου πλοίων αναψυχής </w:t>
        </w:r>
        <w:r w:rsidR="00500013" w:rsidRPr="00500013">
          <w:rPr>
            <w:rStyle w:val="-"/>
            <w:color w:val="auto"/>
            <w:u w:val="none"/>
          </w:rPr>
          <w:lastRenderedPageBreak/>
          <w:t>προς περιορισμό της διάδοσης του κορωνοϊού COVID-19, έως και τις 15.5.2020 και ώρα 15.00» (Β΄ 1421)</w:t>
        </w:r>
        <w:r w:rsidR="00500013" w:rsidRPr="00500013">
          <w:rPr>
            <w:webHidden/>
          </w:rPr>
          <w:tab/>
        </w:r>
        <w:r w:rsidR="00500013" w:rsidRPr="00500013">
          <w:rPr>
            <w:webHidden/>
          </w:rPr>
          <w:fldChar w:fldCharType="begin"/>
        </w:r>
        <w:r w:rsidR="00500013" w:rsidRPr="00500013">
          <w:rPr>
            <w:webHidden/>
          </w:rPr>
          <w:instrText xml:space="preserve"> PAGEREF _Toc192841126 \h </w:instrText>
        </w:r>
        <w:r w:rsidR="00500013" w:rsidRPr="00500013">
          <w:rPr>
            <w:webHidden/>
          </w:rPr>
        </w:r>
        <w:r w:rsidR="00500013" w:rsidRPr="00500013">
          <w:rPr>
            <w:webHidden/>
          </w:rPr>
          <w:fldChar w:fldCharType="separate"/>
        </w:r>
        <w:r w:rsidR="00500013" w:rsidRPr="00500013">
          <w:rPr>
            <w:webHidden/>
          </w:rPr>
          <w:t>22</w:t>
        </w:r>
        <w:r w:rsidR="00500013" w:rsidRPr="00500013">
          <w:rPr>
            <w:webHidden/>
          </w:rPr>
          <w:fldChar w:fldCharType="end"/>
        </w:r>
      </w:hyperlink>
    </w:p>
    <w:p w14:paraId="58977478" w14:textId="77777777" w:rsidR="00500013" w:rsidRPr="00500013" w:rsidRDefault="00F73C2B" w:rsidP="008C044B">
      <w:pPr>
        <w:pStyle w:val="10"/>
        <w:rPr>
          <w:rFonts w:eastAsiaTheme="minorEastAsia"/>
          <w:lang w:eastAsia="el-GR"/>
        </w:rPr>
      </w:pPr>
      <w:hyperlink w:anchor="_Toc192841127" w:history="1">
        <w:r w:rsidR="00500013" w:rsidRPr="00500013">
          <w:rPr>
            <w:rStyle w:val="-"/>
            <w:color w:val="auto"/>
            <w:u w:val="none"/>
          </w:rPr>
          <w:t>183. ΑΠΟΦΑΣΗ ΥΠΟΥΡΓΟΥ ΜΕΤΑΝΑΣΤΕΥΣΗΣ ΚΑΙ ΑΣΥΛΟΥ Αριθμ. οικ. 7330/2020 της 7/15.4.2020 «Παράταση ισχύος Αδειών Διαμονής, Δελτίων Αιτούντων Διεθνούς Προστασίας και λοιπών προθεσμιών που συνδέονται με τη διοικητική διαδικασία καταγραφής και εξέτασης αιτημάτων διεθνούς προστασίας α΄ και β΄ βαθμού» (Β΄ 1426)</w:t>
        </w:r>
        <w:r w:rsidR="00500013" w:rsidRPr="00500013">
          <w:rPr>
            <w:webHidden/>
          </w:rPr>
          <w:tab/>
        </w:r>
        <w:r w:rsidR="00500013" w:rsidRPr="00500013">
          <w:rPr>
            <w:webHidden/>
          </w:rPr>
          <w:fldChar w:fldCharType="begin"/>
        </w:r>
        <w:r w:rsidR="00500013" w:rsidRPr="00500013">
          <w:rPr>
            <w:webHidden/>
          </w:rPr>
          <w:instrText xml:space="preserve"> PAGEREF _Toc192841127 \h </w:instrText>
        </w:r>
        <w:r w:rsidR="00500013" w:rsidRPr="00500013">
          <w:rPr>
            <w:webHidden/>
          </w:rPr>
        </w:r>
        <w:r w:rsidR="00500013" w:rsidRPr="00500013">
          <w:rPr>
            <w:webHidden/>
          </w:rPr>
          <w:fldChar w:fldCharType="separate"/>
        </w:r>
        <w:r w:rsidR="00500013" w:rsidRPr="00500013">
          <w:rPr>
            <w:webHidden/>
          </w:rPr>
          <w:t>24</w:t>
        </w:r>
        <w:r w:rsidR="00500013" w:rsidRPr="00500013">
          <w:rPr>
            <w:webHidden/>
          </w:rPr>
          <w:fldChar w:fldCharType="end"/>
        </w:r>
      </w:hyperlink>
    </w:p>
    <w:p w14:paraId="455BFB4E" w14:textId="77777777" w:rsidR="00500013" w:rsidRPr="00500013" w:rsidRDefault="00F73C2B" w:rsidP="008C044B">
      <w:pPr>
        <w:pStyle w:val="10"/>
        <w:rPr>
          <w:rFonts w:eastAsiaTheme="minorEastAsia"/>
          <w:lang w:eastAsia="el-GR"/>
        </w:rPr>
      </w:pPr>
      <w:hyperlink w:anchor="_Toc192841128" w:history="1">
        <w:r w:rsidR="00500013" w:rsidRPr="00500013">
          <w:rPr>
            <w:rStyle w:val="-"/>
            <w:color w:val="auto"/>
            <w:u w:val="none"/>
          </w:rPr>
          <w:t>184. ΑΠΟΦΑΣΗ ΥΠΟΥΡΓΩΝ ΟΙΚΟΝΟΜΙΚΩΝ - ΑΝΑΠΤΥΞΗΣ ΚΑΙ ΕΠΕΝΔΥΣΕΩΝ - ΝΑΥΤΙΛΙΑΣ ΚΑΙ ΝΗΣΙΩΤΙΚΗΣ ΠΟΛΙΤΙΚΗΣ Αριθμ. 2252.1.1/23305/2020 της 14/15.4.2020 «Χρηματοδότηση συμβάσεων ανάθεσης δημόσιας υπηρεσίας του άρθρου εξηκοστού δεύτερου της Πράξης Νομοθετικού Περιεχομένου της 30/03/2020 (Α΄ 75)» (Β΄ 1426)</w:t>
        </w:r>
        <w:r w:rsidR="00500013" w:rsidRPr="00500013">
          <w:rPr>
            <w:webHidden/>
          </w:rPr>
          <w:tab/>
        </w:r>
        <w:r w:rsidR="00500013" w:rsidRPr="00500013">
          <w:rPr>
            <w:webHidden/>
          </w:rPr>
          <w:fldChar w:fldCharType="begin"/>
        </w:r>
        <w:r w:rsidR="00500013" w:rsidRPr="00500013">
          <w:rPr>
            <w:webHidden/>
          </w:rPr>
          <w:instrText xml:space="preserve"> PAGEREF _Toc192841128 \h </w:instrText>
        </w:r>
        <w:r w:rsidR="00500013" w:rsidRPr="00500013">
          <w:rPr>
            <w:webHidden/>
          </w:rPr>
        </w:r>
        <w:r w:rsidR="00500013" w:rsidRPr="00500013">
          <w:rPr>
            <w:webHidden/>
          </w:rPr>
          <w:fldChar w:fldCharType="separate"/>
        </w:r>
        <w:r w:rsidR="00500013" w:rsidRPr="00500013">
          <w:rPr>
            <w:webHidden/>
          </w:rPr>
          <w:t>25</w:t>
        </w:r>
        <w:r w:rsidR="00500013" w:rsidRPr="00500013">
          <w:rPr>
            <w:webHidden/>
          </w:rPr>
          <w:fldChar w:fldCharType="end"/>
        </w:r>
      </w:hyperlink>
    </w:p>
    <w:p w14:paraId="74C4C5C3" w14:textId="77777777" w:rsidR="00500013" w:rsidRPr="00500013" w:rsidRDefault="00F73C2B" w:rsidP="008C044B">
      <w:pPr>
        <w:pStyle w:val="10"/>
        <w:rPr>
          <w:rFonts w:eastAsiaTheme="minorEastAsia"/>
          <w:lang w:eastAsia="el-GR"/>
        </w:rPr>
      </w:pPr>
      <w:hyperlink w:anchor="_Toc192841129" w:history="1">
        <w:r w:rsidR="00500013" w:rsidRPr="00500013">
          <w:rPr>
            <w:rStyle w:val="-"/>
            <w:color w:val="auto"/>
            <w:u w:val="none"/>
          </w:rPr>
          <w:t>185. ΑΠΟΦΑΣΗ ΠΡΟΕΔΡΟΥ ΤΗΣ ΒΟΥΛΗΣ ΤΩΝ ΕΛΛΗΝΩΝ Αριθμ. Πρωτ. 5208 Διεκπ. 3672 της 15/15.4.2020 «Αναστολή, παράταση προθεσμιών και άλλες διατάξεις που αφορούν σε δημόσιες συμβάσεις έργων αρμοδιότητας της Βουλής των Ελλήνων για το χρονικό διάστημα από 15.4.2020 έως και 31.5.2020, προς περιορισμό της περαιτέρω μετάδοσης του κορωνοϊού COVID-19» (Β΄ 1429)</w:t>
        </w:r>
        <w:r w:rsidR="00500013" w:rsidRPr="00500013">
          <w:rPr>
            <w:webHidden/>
          </w:rPr>
          <w:tab/>
        </w:r>
        <w:r w:rsidR="00500013" w:rsidRPr="00500013">
          <w:rPr>
            <w:webHidden/>
          </w:rPr>
          <w:fldChar w:fldCharType="begin"/>
        </w:r>
        <w:r w:rsidR="00500013" w:rsidRPr="00500013">
          <w:rPr>
            <w:webHidden/>
          </w:rPr>
          <w:instrText xml:space="preserve"> PAGEREF _Toc192841129 \h </w:instrText>
        </w:r>
        <w:r w:rsidR="00500013" w:rsidRPr="00500013">
          <w:rPr>
            <w:webHidden/>
          </w:rPr>
        </w:r>
        <w:r w:rsidR="00500013" w:rsidRPr="00500013">
          <w:rPr>
            <w:webHidden/>
          </w:rPr>
          <w:fldChar w:fldCharType="separate"/>
        </w:r>
        <w:r w:rsidR="00500013" w:rsidRPr="00500013">
          <w:rPr>
            <w:webHidden/>
          </w:rPr>
          <w:t>27</w:t>
        </w:r>
        <w:r w:rsidR="00500013" w:rsidRPr="00500013">
          <w:rPr>
            <w:webHidden/>
          </w:rPr>
          <w:fldChar w:fldCharType="end"/>
        </w:r>
      </w:hyperlink>
    </w:p>
    <w:p w14:paraId="3BE3AF4B" w14:textId="77777777" w:rsidR="00500013" w:rsidRPr="00500013" w:rsidRDefault="00F73C2B" w:rsidP="008C044B">
      <w:pPr>
        <w:pStyle w:val="10"/>
        <w:rPr>
          <w:rFonts w:eastAsiaTheme="minorEastAsia"/>
          <w:lang w:eastAsia="el-GR"/>
        </w:rPr>
      </w:pPr>
      <w:hyperlink w:anchor="_Toc192841130" w:history="1">
        <w:r w:rsidR="00500013" w:rsidRPr="00500013">
          <w:rPr>
            <w:rStyle w:val="-"/>
            <w:color w:val="auto"/>
            <w:u w:val="none"/>
          </w:rPr>
          <w:t>186. ΑΠΟΦΑΣΗ ΥΠΟΥΡΓΩΝ ΑΝΑΠΤΥΞΗΣ ΚΑΙ ΕΠΕΝΔΥΣΕΩΝ - ΠΡΟΣΤΑΣΙΑΣ ΤΟΥ ΠΟΛΙΤΗ - ΕΡΓΑΣΙΑΣ ΚΑΙ ΚΟΙΝΩΝΙΚΩΝ ΥΠΟΘΕΣΕΩΝ - ΥΓΕΙΑΣ - ΕΣΩΤΕΡΙΚΩΝ Αριθμ. Δ1α/ΓΠ.οικ.25426 της 15/15.4.2020 «Επιβολή του μέτρου της προσωρινής απαγόρευσης λειτουργίας λαϊκής αγοράς της περ. 9 του άρθρου 2 του ν. 4497/2017 (Α΄ 171), για το χρονικό διάστημα από 15.4.2020 έως και 24.4.2020, για προληπτικούς λόγους δημόσιας υγείας προς περιορισμό της διασποράς του κορωνοϊού COVID-19» (Β΄ 1431)</w:t>
        </w:r>
        <w:r w:rsidR="00500013" w:rsidRPr="00500013">
          <w:rPr>
            <w:webHidden/>
          </w:rPr>
          <w:tab/>
        </w:r>
        <w:r w:rsidR="00500013" w:rsidRPr="00500013">
          <w:rPr>
            <w:webHidden/>
          </w:rPr>
          <w:fldChar w:fldCharType="begin"/>
        </w:r>
        <w:r w:rsidR="00500013" w:rsidRPr="00500013">
          <w:rPr>
            <w:webHidden/>
          </w:rPr>
          <w:instrText xml:space="preserve"> PAGEREF _Toc192841130 \h </w:instrText>
        </w:r>
        <w:r w:rsidR="00500013" w:rsidRPr="00500013">
          <w:rPr>
            <w:webHidden/>
          </w:rPr>
        </w:r>
        <w:r w:rsidR="00500013" w:rsidRPr="00500013">
          <w:rPr>
            <w:webHidden/>
          </w:rPr>
          <w:fldChar w:fldCharType="separate"/>
        </w:r>
        <w:r w:rsidR="00500013" w:rsidRPr="00500013">
          <w:rPr>
            <w:webHidden/>
          </w:rPr>
          <w:t>29</w:t>
        </w:r>
        <w:r w:rsidR="00500013" w:rsidRPr="00500013">
          <w:rPr>
            <w:webHidden/>
          </w:rPr>
          <w:fldChar w:fldCharType="end"/>
        </w:r>
      </w:hyperlink>
    </w:p>
    <w:p w14:paraId="28C8A7FD" w14:textId="77777777" w:rsidR="00500013" w:rsidRPr="00500013" w:rsidRDefault="00F73C2B" w:rsidP="008C044B">
      <w:pPr>
        <w:pStyle w:val="10"/>
        <w:rPr>
          <w:rFonts w:eastAsiaTheme="minorEastAsia"/>
          <w:lang w:eastAsia="el-GR"/>
        </w:rPr>
      </w:pPr>
      <w:hyperlink w:anchor="_Toc192841131" w:history="1">
        <w:r w:rsidR="00500013" w:rsidRPr="00500013">
          <w:rPr>
            <w:rStyle w:val="-"/>
            <w:color w:val="auto"/>
            <w:u w:val="none"/>
          </w:rPr>
          <w:t xml:space="preserve">187. ΑΠΟΦΑΣΗ ΔΙΟΙΚΗΤΙΚΟΥ ΣΥΜΒΟΥΛΙΟΥ ΤΟΥ ΕΘΝΙΚΟΥ ΟΡΓΑΝΙΣΜΟΥ ΔΗΜΟΣΙΑΣ ΥΓΕΙΑΣ (ΕΟΔΥ) Αριθμ. απόφ. 2  </w:t>
        </w:r>
        <w:r w:rsidR="00500013" w:rsidRPr="00500013">
          <w:rPr>
            <w:rStyle w:val="-"/>
            <w:color w:val="auto"/>
            <w:u w:val="none"/>
            <w:lang w:eastAsia="ja-JP"/>
          </w:rPr>
          <w:t>της 16.3/16.4.2020</w:t>
        </w:r>
        <w:r w:rsidR="00500013" w:rsidRPr="00500013">
          <w:rPr>
            <w:rStyle w:val="-"/>
            <w:color w:val="auto"/>
            <w:u w:val="none"/>
          </w:rPr>
          <w:t xml:space="preserve"> «Συμπλήρωση απόφασης καθιέρωσης υπερωριακής εργασίας και εργασίας κατά τις Κυριακές και εξαιρέσιμες ημέρες πέραν της υποχρεωτικής, υπαλλήλων του Εθνικού Οργανισμού Δημόσιας Διοίκησης αορίστου χρόνου και ορισμένου χρόνου για το έτος 2020 κατ΄ εφαρμογή του άρθρου 20 του ν. 4675/2020» (Β΄ 1435)</w:t>
        </w:r>
        <w:r w:rsidR="00500013" w:rsidRPr="00500013">
          <w:rPr>
            <w:webHidden/>
          </w:rPr>
          <w:tab/>
        </w:r>
        <w:r w:rsidR="00500013" w:rsidRPr="00500013">
          <w:rPr>
            <w:webHidden/>
          </w:rPr>
          <w:fldChar w:fldCharType="begin"/>
        </w:r>
        <w:r w:rsidR="00500013" w:rsidRPr="00500013">
          <w:rPr>
            <w:webHidden/>
          </w:rPr>
          <w:instrText xml:space="preserve"> PAGEREF _Toc192841131 \h </w:instrText>
        </w:r>
        <w:r w:rsidR="00500013" w:rsidRPr="00500013">
          <w:rPr>
            <w:webHidden/>
          </w:rPr>
        </w:r>
        <w:r w:rsidR="00500013" w:rsidRPr="00500013">
          <w:rPr>
            <w:webHidden/>
          </w:rPr>
          <w:fldChar w:fldCharType="separate"/>
        </w:r>
        <w:r w:rsidR="00500013" w:rsidRPr="00500013">
          <w:rPr>
            <w:webHidden/>
          </w:rPr>
          <w:t>30</w:t>
        </w:r>
        <w:r w:rsidR="00500013" w:rsidRPr="00500013">
          <w:rPr>
            <w:webHidden/>
          </w:rPr>
          <w:fldChar w:fldCharType="end"/>
        </w:r>
      </w:hyperlink>
    </w:p>
    <w:p w14:paraId="34E16349" w14:textId="77777777" w:rsidR="00500013" w:rsidRPr="00500013" w:rsidRDefault="00F73C2B" w:rsidP="008C044B">
      <w:pPr>
        <w:pStyle w:val="10"/>
        <w:rPr>
          <w:rFonts w:eastAsiaTheme="minorEastAsia"/>
          <w:lang w:eastAsia="el-GR"/>
        </w:rPr>
      </w:pPr>
      <w:hyperlink w:anchor="_Toc192841132" w:history="1">
        <w:r w:rsidR="00500013" w:rsidRPr="00500013">
          <w:rPr>
            <w:rStyle w:val="-"/>
            <w:color w:val="auto"/>
            <w:u w:val="none"/>
          </w:rPr>
          <w:t>188. ΑΠΟΦΑΣΗ ΔΗΜΑΡΧΟΥ ΑΛΜΥΡΟΥ Αριθμ. 36/2020 της 16.3/16.4.2020 «Ωράριο λειτουργίας του Δήμου Αλμυρού στα πλαίσια λήψης μέτρων προλήψης κατά της διασποράς του κορωνοϊου COVID-19» (Β΄ 1435)</w:t>
        </w:r>
        <w:r w:rsidR="00500013" w:rsidRPr="00500013">
          <w:rPr>
            <w:webHidden/>
          </w:rPr>
          <w:tab/>
        </w:r>
        <w:r w:rsidR="00500013" w:rsidRPr="00500013">
          <w:rPr>
            <w:webHidden/>
          </w:rPr>
          <w:fldChar w:fldCharType="begin"/>
        </w:r>
        <w:r w:rsidR="00500013" w:rsidRPr="00500013">
          <w:rPr>
            <w:webHidden/>
          </w:rPr>
          <w:instrText xml:space="preserve"> PAGEREF _Toc192841132 \h </w:instrText>
        </w:r>
        <w:r w:rsidR="00500013" w:rsidRPr="00500013">
          <w:rPr>
            <w:webHidden/>
          </w:rPr>
        </w:r>
        <w:r w:rsidR="00500013" w:rsidRPr="00500013">
          <w:rPr>
            <w:webHidden/>
          </w:rPr>
          <w:fldChar w:fldCharType="separate"/>
        </w:r>
        <w:r w:rsidR="00500013" w:rsidRPr="00500013">
          <w:rPr>
            <w:webHidden/>
          </w:rPr>
          <w:t>32</w:t>
        </w:r>
        <w:r w:rsidR="00500013" w:rsidRPr="00500013">
          <w:rPr>
            <w:webHidden/>
          </w:rPr>
          <w:fldChar w:fldCharType="end"/>
        </w:r>
      </w:hyperlink>
    </w:p>
    <w:p w14:paraId="45AAC135" w14:textId="77777777" w:rsidR="00500013" w:rsidRPr="00500013" w:rsidRDefault="00F73C2B" w:rsidP="008C044B">
      <w:pPr>
        <w:pStyle w:val="10"/>
        <w:rPr>
          <w:rFonts w:eastAsiaTheme="minorEastAsia"/>
          <w:lang w:eastAsia="el-GR"/>
        </w:rPr>
      </w:pPr>
      <w:hyperlink w:anchor="_Toc192841133" w:history="1">
        <w:r w:rsidR="00500013" w:rsidRPr="00500013">
          <w:rPr>
            <w:rStyle w:val="-"/>
            <w:color w:val="auto"/>
            <w:u w:val="none"/>
          </w:rPr>
          <w:t>189. ΑΠΟΦΑΣΗ ΔΗΜΑΡΧΟΥ ΑΡΓΟΣΤΟΛΙΟΥ Αριθμ. 99 της 13.3/16.4.2020 «Τροποποίηση των ωρών εισόδου κοινού στις Υπηρεσίες του Δήμου Αργοστολίου» (Β΄ 1435)</w:t>
        </w:r>
        <w:r w:rsidR="00500013" w:rsidRPr="00500013">
          <w:rPr>
            <w:webHidden/>
          </w:rPr>
          <w:tab/>
        </w:r>
        <w:r w:rsidR="00500013" w:rsidRPr="00500013">
          <w:rPr>
            <w:webHidden/>
          </w:rPr>
          <w:fldChar w:fldCharType="begin"/>
        </w:r>
        <w:r w:rsidR="00500013" w:rsidRPr="00500013">
          <w:rPr>
            <w:webHidden/>
          </w:rPr>
          <w:instrText xml:space="preserve"> PAGEREF _Toc192841133 \h </w:instrText>
        </w:r>
        <w:r w:rsidR="00500013" w:rsidRPr="00500013">
          <w:rPr>
            <w:webHidden/>
          </w:rPr>
        </w:r>
        <w:r w:rsidR="00500013" w:rsidRPr="00500013">
          <w:rPr>
            <w:webHidden/>
          </w:rPr>
          <w:fldChar w:fldCharType="separate"/>
        </w:r>
        <w:r w:rsidR="00500013" w:rsidRPr="00500013">
          <w:rPr>
            <w:webHidden/>
          </w:rPr>
          <w:t>32</w:t>
        </w:r>
        <w:r w:rsidR="00500013" w:rsidRPr="00500013">
          <w:rPr>
            <w:webHidden/>
          </w:rPr>
          <w:fldChar w:fldCharType="end"/>
        </w:r>
      </w:hyperlink>
    </w:p>
    <w:p w14:paraId="42C2F85A" w14:textId="77777777" w:rsidR="00500013" w:rsidRPr="00500013" w:rsidRDefault="00F73C2B" w:rsidP="008C044B">
      <w:pPr>
        <w:pStyle w:val="10"/>
        <w:rPr>
          <w:rFonts w:eastAsiaTheme="minorEastAsia"/>
          <w:lang w:eastAsia="el-GR"/>
        </w:rPr>
      </w:pPr>
      <w:hyperlink w:anchor="_Toc192841134" w:history="1">
        <w:r w:rsidR="00500013" w:rsidRPr="00500013">
          <w:rPr>
            <w:rStyle w:val="-"/>
            <w:color w:val="auto"/>
            <w:u w:val="none"/>
          </w:rPr>
          <w:t>190. ΑΠΟΦΑΣΗ ΔΗΜΑΡΧΟΥ ΛΥΚΟΒΡΥΣΗΣ - ΠΕΥΚΗΣ Αριθμ. 9241 της 13.3/16.4.2020 «Ωράριο λειτουργίας υπηρεσιών του Δήμου Λυκόβρυσης - Πεύκης - Εφαρμογή πράξης Νομοθετικού περιεχομένου (ΦΕΚ 55Α΄/11.03.2020)» (Β΄ 1435)</w:t>
        </w:r>
        <w:r w:rsidR="00500013" w:rsidRPr="00500013">
          <w:rPr>
            <w:webHidden/>
          </w:rPr>
          <w:tab/>
        </w:r>
        <w:r w:rsidR="00500013" w:rsidRPr="00500013">
          <w:rPr>
            <w:webHidden/>
          </w:rPr>
          <w:fldChar w:fldCharType="begin"/>
        </w:r>
        <w:r w:rsidR="00500013" w:rsidRPr="00500013">
          <w:rPr>
            <w:webHidden/>
          </w:rPr>
          <w:instrText xml:space="preserve"> PAGEREF _Toc192841134 \h </w:instrText>
        </w:r>
        <w:r w:rsidR="00500013" w:rsidRPr="00500013">
          <w:rPr>
            <w:webHidden/>
          </w:rPr>
        </w:r>
        <w:r w:rsidR="00500013" w:rsidRPr="00500013">
          <w:rPr>
            <w:webHidden/>
          </w:rPr>
          <w:fldChar w:fldCharType="separate"/>
        </w:r>
        <w:r w:rsidR="00500013" w:rsidRPr="00500013">
          <w:rPr>
            <w:webHidden/>
          </w:rPr>
          <w:t>32</w:t>
        </w:r>
        <w:r w:rsidR="00500013" w:rsidRPr="00500013">
          <w:rPr>
            <w:webHidden/>
          </w:rPr>
          <w:fldChar w:fldCharType="end"/>
        </w:r>
      </w:hyperlink>
    </w:p>
    <w:p w14:paraId="4CBE7654" w14:textId="77777777" w:rsidR="00500013" w:rsidRPr="00500013" w:rsidRDefault="00F73C2B" w:rsidP="008C044B">
      <w:pPr>
        <w:pStyle w:val="10"/>
        <w:rPr>
          <w:rFonts w:eastAsiaTheme="minorEastAsia"/>
          <w:lang w:eastAsia="el-GR"/>
        </w:rPr>
      </w:pPr>
      <w:hyperlink w:anchor="_Toc192841135" w:history="1">
        <w:r w:rsidR="00500013" w:rsidRPr="00500013">
          <w:rPr>
            <w:rStyle w:val="-"/>
            <w:color w:val="auto"/>
            <w:u w:val="none"/>
          </w:rPr>
          <w:t>191. ΑΠΟΦΑΣΗ ΔΗΜΑΡΧΟΥ ΙΕΡΑΣ ΠΟΛΗΣ ΜΕΣΟΛΟΓΓΙΟΥ Αριθμ. 507 της 13.3/16.4.2020 «Καθορισμός ωρών προσέλευσης κοινού στις Υπηρεσίες του Δήμου ΙΠ Μεσολογγίου» (Β΄ 1435)</w:t>
        </w:r>
        <w:r w:rsidR="00500013" w:rsidRPr="00500013">
          <w:rPr>
            <w:webHidden/>
          </w:rPr>
          <w:tab/>
        </w:r>
        <w:r w:rsidR="00500013" w:rsidRPr="00500013">
          <w:rPr>
            <w:webHidden/>
          </w:rPr>
          <w:fldChar w:fldCharType="begin"/>
        </w:r>
        <w:r w:rsidR="00500013" w:rsidRPr="00500013">
          <w:rPr>
            <w:webHidden/>
          </w:rPr>
          <w:instrText xml:space="preserve"> PAGEREF _Toc192841135 \h </w:instrText>
        </w:r>
        <w:r w:rsidR="00500013" w:rsidRPr="00500013">
          <w:rPr>
            <w:webHidden/>
          </w:rPr>
        </w:r>
        <w:r w:rsidR="00500013" w:rsidRPr="00500013">
          <w:rPr>
            <w:webHidden/>
          </w:rPr>
          <w:fldChar w:fldCharType="separate"/>
        </w:r>
        <w:r w:rsidR="00500013" w:rsidRPr="00500013">
          <w:rPr>
            <w:webHidden/>
          </w:rPr>
          <w:t>33</w:t>
        </w:r>
        <w:r w:rsidR="00500013" w:rsidRPr="00500013">
          <w:rPr>
            <w:webHidden/>
          </w:rPr>
          <w:fldChar w:fldCharType="end"/>
        </w:r>
      </w:hyperlink>
    </w:p>
    <w:p w14:paraId="41CE41FE" w14:textId="77777777" w:rsidR="00500013" w:rsidRPr="00500013" w:rsidRDefault="00F73C2B" w:rsidP="008C044B">
      <w:pPr>
        <w:pStyle w:val="10"/>
        <w:rPr>
          <w:rFonts w:eastAsiaTheme="minorEastAsia"/>
          <w:lang w:eastAsia="el-GR"/>
        </w:rPr>
      </w:pPr>
      <w:hyperlink w:anchor="_Toc192841136" w:history="1">
        <w:r w:rsidR="00500013" w:rsidRPr="00500013">
          <w:rPr>
            <w:rStyle w:val="-"/>
            <w:color w:val="auto"/>
            <w:u w:val="none"/>
          </w:rPr>
          <w:t>192. ΑΠΟΦΑΣΗ ΔΗΜΑΡΧΟΥ ΠΑΤΡΕΩΝ Αριθμ. 12277 της 13.3/16.4.2020 «Περιορισμός των ωρών εισόδου κοινού στις υπηρεσίες του Δήμου Πατρέων» (Β΄ 1435)</w:t>
        </w:r>
        <w:r w:rsidR="00500013" w:rsidRPr="00500013">
          <w:rPr>
            <w:webHidden/>
          </w:rPr>
          <w:tab/>
        </w:r>
        <w:r w:rsidR="00500013" w:rsidRPr="00500013">
          <w:rPr>
            <w:webHidden/>
          </w:rPr>
          <w:fldChar w:fldCharType="begin"/>
        </w:r>
        <w:r w:rsidR="00500013" w:rsidRPr="00500013">
          <w:rPr>
            <w:webHidden/>
          </w:rPr>
          <w:instrText xml:space="preserve"> PAGEREF _Toc192841136 \h </w:instrText>
        </w:r>
        <w:r w:rsidR="00500013" w:rsidRPr="00500013">
          <w:rPr>
            <w:webHidden/>
          </w:rPr>
        </w:r>
        <w:r w:rsidR="00500013" w:rsidRPr="00500013">
          <w:rPr>
            <w:webHidden/>
          </w:rPr>
          <w:fldChar w:fldCharType="separate"/>
        </w:r>
        <w:r w:rsidR="00500013" w:rsidRPr="00500013">
          <w:rPr>
            <w:webHidden/>
          </w:rPr>
          <w:t>33</w:t>
        </w:r>
        <w:r w:rsidR="00500013" w:rsidRPr="00500013">
          <w:rPr>
            <w:webHidden/>
          </w:rPr>
          <w:fldChar w:fldCharType="end"/>
        </w:r>
      </w:hyperlink>
    </w:p>
    <w:p w14:paraId="20C68012" w14:textId="77777777" w:rsidR="00500013" w:rsidRPr="00500013" w:rsidRDefault="00F73C2B" w:rsidP="008C044B">
      <w:pPr>
        <w:pStyle w:val="10"/>
        <w:rPr>
          <w:rFonts w:eastAsiaTheme="minorEastAsia"/>
          <w:lang w:eastAsia="el-GR"/>
        </w:rPr>
      </w:pPr>
      <w:hyperlink w:anchor="_Toc192841137" w:history="1">
        <w:r w:rsidR="00500013" w:rsidRPr="00500013">
          <w:rPr>
            <w:rStyle w:val="-"/>
            <w:color w:val="auto"/>
            <w:u w:val="none"/>
          </w:rPr>
          <w:t>193. ΑΠΟΦΑΣΗ ΔΗΜΑΡΧΟΥ ΧΑΝΙΩΝ Αριθμ. 125 της 13.3/16.4.2020 «Καθορισμός ωρών προσέλευσης κοινού στις υπηρεσίες του Δήμου Χανίων λόγω της ανάγκης περιορισμού της διάδοσης του κορωνοϊού COVID-19» (Β΄ 1435)</w:t>
        </w:r>
        <w:r w:rsidR="00500013" w:rsidRPr="00500013">
          <w:rPr>
            <w:webHidden/>
          </w:rPr>
          <w:tab/>
        </w:r>
        <w:r w:rsidR="00500013" w:rsidRPr="00500013">
          <w:rPr>
            <w:webHidden/>
          </w:rPr>
          <w:fldChar w:fldCharType="begin"/>
        </w:r>
        <w:r w:rsidR="00500013" w:rsidRPr="00500013">
          <w:rPr>
            <w:webHidden/>
          </w:rPr>
          <w:instrText xml:space="preserve"> PAGEREF _Toc192841137 \h </w:instrText>
        </w:r>
        <w:r w:rsidR="00500013" w:rsidRPr="00500013">
          <w:rPr>
            <w:webHidden/>
          </w:rPr>
        </w:r>
        <w:r w:rsidR="00500013" w:rsidRPr="00500013">
          <w:rPr>
            <w:webHidden/>
          </w:rPr>
          <w:fldChar w:fldCharType="separate"/>
        </w:r>
        <w:r w:rsidR="00500013" w:rsidRPr="00500013">
          <w:rPr>
            <w:webHidden/>
          </w:rPr>
          <w:t>33</w:t>
        </w:r>
        <w:r w:rsidR="00500013" w:rsidRPr="00500013">
          <w:rPr>
            <w:webHidden/>
          </w:rPr>
          <w:fldChar w:fldCharType="end"/>
        </w:r>
      </w:hyperlink>
    </w:p>
    <w:p w14:paraId="7A2C015C" w14:textId="77777777" w:rsidR="00500013" w:rsidRPr="00500013" w:rsidRDefault="00F73C2B" w:rsidP="008C044B">
      <w:pPr>
        <w:pStyle w:val="10"/>
        <w:rPr>
          <w:rFonts w:eastAsiaTheme="minorEastAsia"/>
          <w:lang w:eastAsia="el-GR"/>
        </w:rPr>
      </w:pPr>
      <w:hyperlink w:anchor="_Toc192841138" w:history="1">
        <w:r w:rsidR="00500013" w:rsidRPr="00500013">
          <w:rPr>
            <w:rStyle w:val="-"/>
            <w:color w:val="auto"/>
            <w:u w:val="none"/>
          </w:rPr>
          <w:t>194. ΑΠΟΦΑΣΗ ΔΗΜΑΡΧΟΥ ΑΡΓΟΣΤΟΛΙΟΥ Αριθμ. 98 στις 13.3./16.4.2020 «Καθορισμός ωρών εισόδου του κοινού στις υπηρεσίες των ΚΕΠ του Δήμου Αργοστολίου» (Β΄ 1435)</w:t>
        </w:r>
        <w:r w:rsidR="00500013" w:rsidRPr="00500013">
          <w:rPr>
            <w:webHidden/>
          </w:rPr>
          <w:tab/>
        </w:r>
        <w:r w:rsidR="00500013" w:rsidRPr="00500013">
          <w:rPr>
            <w:webHidden/>
          </w:rPr>
          <w:fldChar w:fldCharType="begin"/>
        </w:r>
        <w:r w:rsidR="00500013" w:rsidRPr="00500013">
          <w:rPr>
            <w:webHidden/>
          </w:rPr>
          <w:instrText xml:space="preserve"> PAGEREF _Toc192841138 \h </w:instrText>
        </w:r>
        <w:r w:rsidR="00500013" w:rsidRPr="00500013">
          <w:rPr>
            <w:webHidden/>
          </w:rPr>
        </w:r>
        <w:r w:rsidR="00500013" w:rsidRPr="00500013">
          <w:rPr>
            <w:webHidden/>
          </w:rPr>
          <w:fldChar w:fldCharType="separate"/>
        </w:r>
        <w:r w:rsidR="00500013" w:rsidRPr="00500013">
          <w:rPr>
            <w:webHidden/>
          </w:rPr>
          <w:t>33</w:t>
        </w:r>
        <w:r w:rsidR="00500013" w:rsidRPr="00500013">
          <w:rPr>
            <w:webHidden/>
          </w:rPr>
          <w:fldChar w:fldCharType="end"/>
        </w:r>
      </w:hyperlink>
    </w:p>
    <w:p w14:paraId="053D29ED" w14:textId="77777777" w:rsidR="00500013" w:rsidRPr="00500013" w:rsidRDefault="00F73C2B" w:rsidP="008C044B">
      <w:pPr>
        <w:pStyle w:val="10"/>
        <w:rPr>
          <w:rFonts w:eastAsiaTheme="minorEastAsia"/>
          <w:lang w:eastAsia="el-GR"/>
        </w:rPr>
      </w:pPr>
      <w:hyperlink w:anchor="_Toc192841139" w:history="1">
        <w:r w:rsidR="00500013" w:rsidRPr="00500013">
          <w:rPr>
            <w:rStyle w:val="-"/>
            <w:color w:val="auto"/>
            <w:u w:val="none"/>
          </w:rPr>
          <w:t>195. ΑΠΟΦΑΣΗ ΥΠΟΥΡΓΩΝ ΟΙΚΟΝΟΜΙΚΩΝ - ΑΝΑΠΤΥΞΗΣ ΚΑΙ ΕΠΕΝΔΥΣΕΩΝ - ΕΡΓΑΣΙΑΣ ΚΑΙ ΚΟΙΝΩΝΙΚΩΝ ΥΠΟΘΕΣΕΩΝ Αριθμ. 39162 ΕΞ 2020 της 15/16.4.2020 «Αποζημίωση ειδικού σκοπού για την ενίσχυση επιχειρήσεων, λόγω της εμφάνισης και διάδοσης του κορωνοϊού COVID-19» (Β΄ 1457)</w:t>
        </w:r>
        <w:r w:rsidR="00500013" w:rsidRPr="00500013">
          <w:rPr>
            <w:webHidden/>
          </w:rPr>
          <w:tab/>
        </w:r>
        <w:r w:rsidR="00500013" w:rsidRPr="00500013">
          <w:rPr>
            <w:webHidden/>
          </w:rPr>
          <w:fldChar w:fldCharType="begin"/>
        </w:r>
        <w:r w:rsidR="00500013" w:rsidRPr="00500013">
          <w:rPr>
            <w:webHidden/>
          </w:rPr>
          <w:instrText xml:space="preserve"> PAGEREF _Toc192841139 \h </w:instrText>
        </w:r>
        <w:r w:rsidR="00500013" w:rsidRPr="00500013">
          <w:rPr>
            <w:webHidden/>
          </w:rPr>
        </w:r>
        <w:r w:rsidR="00500013" w:rsidRPr="00500013">
          <w:rPr>
            <w:webHidden/>
          </w:rPr>
          <w:fldChar w:fldCharType="separate"/>
        </w:r>
        <w:r w:rsidR="00500013" w:rsidRPr="00500013">
          <w:rPr>
            <w:webHidden/>
          </w:rPr>
          <w:t>33</w:t>
        </w:r>
        <w:r w:rsidR="00500013" w:rsidRPr="00500013">
          <w:rPr>
            <w:webHidden/>
          </w:rPr>
          <w:fldChar w:fldCharType="end"/>
        </w:r>
      </w:hyperlink>
    </w:p>
    <w:p w14:paraId="167E142F" w14:textId="77777777" w:rsidR="00500013" w:rsidRPr="00500013" w:rsidRDefault="00F73C2B" w:rsidP="008C044B">
      <w:pPr>
        <w:pStyle w:val="10"/>
        <w:rPr>
          <w:rFonts w:eastAsiaTheme="minorEastAsia"/>
          <w:lang w:eastAsia="el-GR"/>
        </w:rPr>
      </w:pPr>
      <w:hyperlink w:anchor="_Toc192841140" w:history="1">
        <w:r w:rsidR="00500013" w:rsidRPr="00500013">
          <w:rPr>
            <w:rStyle w:val="-"/>
            <w:color w:val="auto"/>
            <w:u w:val="none"/>
          </w:rPr>
          <w:t>196. ΑΠΟΦΑΣH ΥΠΟΥΡΓΟY ΑΝΑΠΤΥΞΗΣ KAI ΕΠΕΝΔΥΣΕΩΝ Αριθμ. 38886 της 14/16.4.2020 «Διαμόρφωση εθνικού πλαισίου ωραρίου των υπεραγορών τροφίμων (super market) τη Μεγάλη Παρασκευή 17.4.2020» (Β΄ 1458)</w:t>
        </w:r>
        <w:r w:rsidR="00500013" w:rsidRPr="00500013">
          <w:rPr>
            <w:webHidden/>
          </w:rPr>
          <w:tab/>
        </w:r>
        <w:r w:rsidR="00500013" w:rsidRPr="00500013">
          <w:rPr>
            <w:webHidden/>
          </w:rPr>
          <w:fldChar w:fldCharType="begin"/>
        </w:r>
        <w:r w:rsidR="00500013" w:rsidRPr="00500013">
          <w:rPr>
            <w:webHidden/>
          </w:rPr>
          <w:instrText xml:space="preserve"> PAGEREF _Toc192841140 \h </w:instrText>
        </w:r>
        <w:r w:rsidR="00500013" w:rsidRPr="00500013">
          <w:rPr>
            <w:webHidden/>
          </w:rPr>
        </w:r>
        <w:r w:rsidR="00500013" w:rsidRPr="00500013">
          <w:rPr>
            <w:webHidden/>
          </w:rPr>
          <w:fldChar w:fldCharType="separate"/>
        </w:r>
        <w:r w:rsidR="00500013" w:rsidRPr="00500013">
          <w:rPr>
            <w:webHidden/>
          </w:rPr>
          <w:t>62</w:t>
        </w:r>
        <w:r w:rsidR="00500013" w:rsidRPr="00500013">
          <w:rPr>
            <w:webHidden/>
          </w:rPr>
          <w:fldChar w:fldCharType="end"/>
        </w:r>
      </w:hyperlink>
    </w:p>
    <w:p w14:paraId="7DD9138E" w14:textId="77777777" w:rsidR="00500013" w:rsidRPr="00500013" w:rsidRDefault="00F73C2B" w:rsidP="008C044B">
      <w:pPr>
        <w:pStyle w:val="10"/>
        <w:rPr>
          <w:rFonts w:eastAsiaTheme="minorEastAsia"/>
          <w:lang w:eastAsia="el-GR"/>
        </w:rPr>
      </w:pPr>
      <w:hyperlink w:anchor="_Toc192841141" w:history="1">
        <w:r w:rsidR="00500013" w:rsidRPr="00500013">
          <w:rPr>
            <w:rStyle w:val="-"/>
            <w:color w:val="auto"/>
            <w:u w:val="none"/>
          </w:rPr>
          <w:t>197. ΑΠΟΦΑΣH ΥΠΟΥΡΓΟΥ ΕΞΩΤΕΡΙΚΩΝ Αριθμ. 18732 της 8/16.4.2020 «Κατάρτιση καταλόγου Αρχών Εξωτερικής Υπηρεσίας του Υπουργείου Εξωτερικών, σύμφωνα με το άρ. 49 παρ. 1 εδ. β΄ της ΠΝΠ της 30.03.2020» (Β΄ 1462)</w:t>
        </w:r>
        <w:r w:rsidR="00500013" w:rsidRPr="00500013">
          <w:rPr>
            <w:webHidden/>
          </w:rPr>
          <w:tab/>
        </w:r>
        <w:r w:rsidR="00500013" w:rsidRPr="00500013">
          <w:rPr>
            <w:webHidden/>
          </w:rPr>
          <w:fldChar w:fldCharType="begin"/>
        </w:r>
        <w:r w:rsidR="00500013" w:rsidRPr="00500013">
          <w:rPr>
            <w:webHidden/>
          </w:rPr>
          <w:instrText xml:space="preserve"> PAGEREF _Toc192841141 \h </w:instrText>
        </w:r>
        <w:r w:rsidR="00500013" w:rsidRPr="00500013">
          <w:rPr>
            <w:webHidden/>
          </w:rPr>
        </w:r>
        <w:r w:rsidR="00500013" w:rsidRPr="00500013">
          <w:rPr>
            <w:webHidden/>
          </w:rPr>
          <w:fldChar w:fldCharType="separate"/>
        </w:r>
        <w:r w:rsidR="00500013" w:rsidRPr="00500013">
          <w:rPr>
            <w:webHidden/>
          </w:rPr>
          <w:t>62</w:t>
        </w:r>
        <w:r w:rsidR="00500013" w:rsidRPr="00500013">
          <w:rPr>
            <w:webHidden/>
          </w:rPr>
          <w:fldChar w:fldCharType="end"/>
        </w:r>
      </w:hyperlink>
    </w:p>
    <w:p w14:paraId="0BD02F8B" w14:textId="77777777" w:rsidR="00500013" w:rsidRPr="00500013" w:rsidRDefault="00F73C2B" w:rsidP="008C044B">
      <w:pPr>
        <w:pStyle w:val="10"/>
        <w:rPr>
          <w:rFonts w:eastAsiaTheme="minorEastAsia"/>
          <w:lang w:eastAsia="el-GR"/>
        </w:rPr>
      </w:pPr>
      <w:hyperlink w:anchor="_Toc192841142" w:history="1">
        <w:r w:rsidR="00500013" w:rsidRPr="00500013">
          <w:rPr>
            <w:rStyle w:val="-"/>
            <w:color w:val="auto"/>
            <w:u w:val="none"/>
          </w:rPr>
          <w:t>198. ΑΠΟΦΑΣΗ ΥΠΟΥΡΓΟΥ ΥΓΕΙΑΣ Αριθμ. ΕΑΛΕ/Γ.Π. 23136 της 15/16.4.2020 «Διαδικασία ένταξης άπορων και ανασφάλιστων ασθενών με χρόνια νεφρική ανεπάρκεια τελικού σταδίου που δεν έχουν ενταχθεί σε μόνιμη τακτική θέση σε Μονάδα Τεχνητού Νεφρού (Μ.Τ.Ν.) δημόσιου νοσοκομείου, σε συμβεβλημένες μονάδες αιμοκάθαρσης του ιδιωτικού τομέα, Μ.Τ.Ν. ιδιωτικών κλινικών και Μονάδες Χρόνιας Αιμοκάθαρσης (Μ.Χ.Α.) και διαδικασία αποζημίωσης των Μονάδων» (Β΄ 1467)</w:t>
        </w:r>
        <w:r w:rsidR="00500013" w:rsidRPr="00500013">
          <w:rPr>
            <w:webHidden/>
          </w:rPr>
          <w:tab/>
        </w:r>
        <w:r w:rsidR="00500013" w:rsidRPr="00500013">
          <w:rPr>
            <w:webHidden/>
          </w:rPr>
          <w:fldChar w:fldCharType="begin"/>
        </w:r>
        <w:r w:rsidR="00500013" w:rsidRPr="00500013">
          <w:rPr>
            <w:webHidden/>
          </w:rPr>
          <w:instrText xml:space="preserve"> PAGEREF _Toc192841142 \h </w:instrText>
        </w:r>
        <w:r w:rsidR="00500013" w:rsidRPr="00500013">
          <w:rPr>
            <w:webHidden/>
          </w:rPr>
        </w:r>
        <w:r w:rsidR="00500013" w:rsidRPr="00500013">
          <w:rPr>
            <w:webHidden/>
          </w:rPr>
          <w:fldChar w:fldCharType="separate"/>
        </w:r>
        <w:r w:rsidR="00500013" w:rsidRPr="00500013">
          <w:rPr>
            <w:webHidden/>
          </w:rPr>
          <w:t>64</w:t>
        </w:r>
        <w:r w:rsidR="00500013" w:rsidRPr="00500013">
          <w:rPr>
            <w:webHidden/>
          </w:rPr>
          <w:fldChar w:fldCharType="end"/>
        </w:r>
      </w:hyperlink>
    </w:p>
    <w:p w14:paraId="4CBC8BD6" w14:textId="77777777" w:rsidR="00500013" w:rsidRPr="00500013" w:rsidRDefault="00F73C2B" w:rsidP="008C044B">
      <w:pPr>
        <w:pStyle w:val="10"/>
        <w:rPr>
          <w:rFonts w:eastAsiaTheme="minorEastAsia"/>
          <w:lang w:eastAsia="el-GR"/>
        </w:rPr>
      </w:pPr>
      <w:hyperlink w:anchor="_Toc192841143" w:history="1">
        <w:r w:rsidR="00500013" w:rsidRPr="00500013">
          <w:rPr>
            <w:rStyle w:val="-"/>
            <w:color w:val="auto"/>
            <w:u w:val="none"/>
          </w:rPr>
          <w:t>199. ΑΠΟΦΑΣΗ ΥΠΟΥΡΓΩΝ ΟΙΚΟΝΟΜΙΚΩΝ - ΕΡΓΑΣΙΑΣ ΚΑΙ ΚΟΙΝΩΝΙΚΩΝ ΥΠΟΘΕΣΕΩΝ - ΕΣΩΤΕΡΙΚΩΝ Αριθμ. οικ. 15687/282 της 16/16.4.2020 «Χορήγηση εφάπαξ οικονομικής ενίσχυσης ύψους τετρακοσίων (400) ευρώ σε μη επιδοτούμενους μακροχρόνια ανέργους» (Β΄ 1468)</w:t>
        </w:r>
        <w:r w:rsidR="00500013" w:rsidRPr="00500013">
          <w:rPr>
            <w:webHidden/>
          </w:rPr>
          <w:tab/>
        </w:r>
        <w:r w:rsidR="00500013" w:rsidRPr="00500013">
          <w:rPr>
            <w:webHidden/>
          </w:rPr>
          <w:fldChar w:fldCharType="begin"/>
        </w:r>
        <w:r w:rsidR="00500013" w:rsidRPr="00500013">
          <w:rPr>
            <w:webHidden/>
          </w:rPr>
          <w:instrText xml:space="preserve"> PAGEREF _Toc192841143 \h </w:instrText>
        </w:r>
        <w:r w:rsidR="00500013" w:rsidRPr="00500013">
          <w:rPr>
            <w:webHidden/>
          </w:rPr>
        </w:r>
        <w:r w:rsidR="00500013" w:rsidRPr="00500013">
          <w:rPr>
            <w:webHidden/>
          </w:rPr>
          <w:fldChar w:fldCharType="separate"/>
        </w:r>
        <w:r w:rsidR="00500013" w:rsidRPr="00500013">
          <w:rPr>
            <w:webHidden/>
          </w:rPr>
          <w:t>65</w:t>
        </w:r>
        <w:r w:rsidR="00500013" w:rsidRPr="00500013">
          <w:rPr>
            <w:webHidden/>
          </w:rPr>
          <w:fldChar w:fldCharType="end"/>
        </w:r>
      </w:hyperlink>
    </w:p>
    <w:p w14:paraId="784D6E40" w14:textId="77777777" w:rsidR="00500013" w:rsidRPr="00500013" w:rsidRDefault="00F73C2B" w:rsidP="008C044B">
      <w:pPr>
        <w:pStyle w:val="10"/>
        <w:rPr>
          <w:rFonts w:eastAsiaTheme="minorEastAsia"/>
          <w:lang w:eastAsia="el-GR"/>
        </w:rPr>
      </w:pPr>
      <w:hyperlink w:anchor="_Toc192841144" w:history="1">
        <w:r w:rsidR="00500013" w:rsidRPr="00500013">
          <w:rPr>
            <w:rStyle w:val="-"/>
            <w:color w:val="auto"/>
            <w:u w:val="none"/>
          </w:rPr>
          <w:t>200. ΑΠΟΦΑΣΗ ΥΠΟΥΡΓΟΥ ΝΑΥΤΙΛΙΑΣ ΚΑΙ ΝΗΣΙΩΤΙΚΗΣ ΠΟΛΙΤΙΚΗΣ Αριθμ. 2252.1-1/23751/2020 της 16/16.4.2020 «Συμβάσεις ανάθεσης δημόσιας υπηρεσίας του άρθρου εξηκοστού δευτέρου της Πράξης Νομοθετικού Περιεχομένου ΠΝΠ 30.3.2020 (Α΄ 75) για τη διασφάλιση της ελάχιστης θαλάσσιας συγκοινωνιακής εξυπηρέτησης νησιωτικών περιοχών (Β΄ 1470)</w:t>
        </w:r>
        <w:r w:rsidR="00500013" w:rsidRPr="00500013">
          <w:rPr>
            <w:webHidden/>
          </w:rPr>
          <w:tab/>
        </w:r>
        <w:r w:rsidR="00500013" w:rsidRPr="00500013">
          <w:rPr>
            <w:webHidden/>
          </w:rPr>
          <w:fldChar w:fldCharType="begin"/>
        </w:r>
        <w:r w:rsidR="00500013" w:rsidRPr="00500013">
          <w:rPr>
            <w:webHidden/>
          </w:rPr>
          <w:instrText xml:space="preserve"> PAGEREF _Toc192841144 \h </w:instrText>
        </w:r>
        <w:r w:rsidR="00500013" w:rsidRPr="00500013">
          <w:rPr>
            <w:webHidden/>
          </w:rPr>
        </w:r>
        <w:r w:rsidR="00500013" w:rsidRPr="00500013">
          <w:rPr>
            <w:webHidden/>
          </w:rPr>
          <w:fldChar w:fldCharType="separate"/>
        </w:r>
        <w:r w:rsidR="00500013" w:rsidRPr="00500013">
          <w:rPr>
            <w:webHidden/>
          </w:rPr>
          <w:t>67</w:t>
        </w:r>
        <w:r w:rsidR="00500013" w:rsidRPr="00500013">
          <w:rPr>
            <w:webHidden/>
          </w:rPr>
          <w:fldChar w:fldCharType="end"/>
        </w:r>
      </w:hyperlink>
    </w:p>
    <w:p w14:paraId="4D8B8177" w14:textId="77777777" w:rsidR="00500013" w:rsidRPr="00500013" w:rsidRDefault="00F73C2B" w:rsidP="008C044B">
      <w:pPr>
        <w:pStyle w:val="10"/>
        <w:rPr>
          <w:rFonts w:eastAsiaTheme="minorEastAsia"/>
          <w:lang w:eastAsia="el-GR"/>
        </w:rPr>
      </w:pPr>
      <w:hyperlink w:anchor="_Toc192841145" w:history="1">
        <w:r w:rsidR="00500013" w:rsidRPr="00500013">
          <w:rPr>
            <w:rStyle w:val="-"/>
            <w:color w:val="auto"/>
            <w:u w:val="none"/>
          </w:rPr>
          <w:t>201. ΑΠΟΦΑΣΗ ΥΠΟΥΡΓΩΝ ΑΝΑΠΤΥΞΗΣ ΚΑΙ ΕΠΕΝΔΥΣΕΩΝ - ΠΡΟΣΤΑΣΙΑΣ ΤΟΥ ΠΟΛΙΤΗ - ΕΡΓΑΣΙΑΣ ΚΑΙ ΚΟΙΝΩΝΙΚΩΝ ΥΠΟΘΕΣΕΩΝ - ΥΓΕΙΑΣ - ΕΣΩΤΕΡΙΚΩΝ Αριθμ. Δ1α/ΓΠ.οικ. 25762 της 16/16.4.2020 «Επιβολή του μέτρου της προσωρινής απαγόρευσης λειτουργίας λαϊκής αγοράς της περ. 9 του άρθρου 2 του ν. 4497/2017 (Α΄ 171), για το χρονικό διάστημα από 16.4.2020 έως και 25.4.2020, για προληπτικούς λόγους δημόσιας υγείας προς περιορισμό της διασποράς του κορωνοϊού COVID-19» (Β΄ 1471)</w:t>
        </w:r>
        <w:r w:rsidR="00500013" w:rsidRPr="00500013">
          <w:rPr>
            <w:webHidden/>
          </w:rPr>
          <w:tab/>
        </w:r>
        <w:r w:rsidR="00500013" w:rsidRPr="00500013">
          <w:rPr>
            <w:webHidden/>
          </w:rPr>
          <w:fldChar w:fldCharType="begin"/>
        </w:r>
        <w:r w:rsidR="00500013" w:rsidRPr="00500013">
          <w:rPr>
            <w:webHidden/>
          </w:rPr>
          <w:instrText xml:space="preserve"> PAGEREF _Toc192841145 \h </w:instrText>
        </w:r>
        <w:r w:rsidR="00500013" w:rsidRPr="00500013">
          <w:rPr>
            <w:webHidden/>
          </w:rPr>
        </w:r>
        <w:r w:rsidR="00500013" w:rsidRPr="00500013">
          <w:rPr>
            <w:webHidden/>
          </w:rPr>
          <w:fldChar w:fldCharType="separate"/>
        </w:r>
        <w:r w:rsidR="00500013" w:rsidRPr="00500013">
          <w:rPr>
            <w:webHidden/>
          </w:rPr>
          <w:t>73</w:t>
        </w:r>
        <w:r w:rsidR="00500013" w:rsidRPr="00500013">
          <w:rPr>
            <w:webHidden/>
          </w:rPr>
          <w:fldChar w:fldCharType="end"/>
        </w:r>
      </w:hyperlink>
    </w:p>
    <w:p w14:paraId="7BF28194" w14:textId="77777777" w:rsidR="00500013" w:rsidRPr="00500013" w:rsidRDefault="00F73C2B" w:rsidP="008C044B">
      <w:pPr>
        <w:pStyle w:val="10"/>
        <w:rPr>
          <w:rFonts w:eastAsiaTheme="minorEastAsia"/>
          <w:lang w:eastAsia="el-GR"/>
        </w:rPr>
      </w:pPr>
      <w:hyperlink w:anchor="_Toc192841146" w:history="1">
        <w:r w:rsidR="00500013" w:rsidRPr="00500013">
          <w:rPr>
            <w:rStyle w:val="-"/>
            <w:color w:val="auto"/>
            <w:u w:val="none"/>
          </w:rPr>
          <w:t>202. ΑΠΟΦΑΣΗ ΔΙΟΙΚΗΤΗ ΤΗΣ ΑΝΕΞΑΡΤΗΤΗΣ ΑΡΧΗΣ ΔΗΜΟΣΙΩΝ ΕΣΟΔΩΝ Αριθμ. Α.1092 της 16/17.4.2020 «Παράταση της προθεσμίας υποβολής της «Κατάστασης Συμφωνητικών παραγράφου 16 άρθρου 8 ν. 1882/1990» Α΄ τριμήνου 2020» (Β΄ 1474)</w:t>
        </w:r>
        <w:r w:rsidR="00500013" w:rsidRPr="00500013">
          <w:rPr>
            <w:webHidden/>
          </w:rPr>
          <w:tab/>
        </w:r>
        <w:r w:rsidR="00500013" w:rsidRPr="00500013">
          <w:rPr>
            <w:webHidden/>
          </w:rPr>
          <w:fldChar w:fldCharType="begin"/>
        </w:r>
        <w:r w:rsidR="00500013" w:rsidRPr="00500013">
          <w:rPr>
            <w:webHidden/>
          </w:rPr>
          <w:instrText xml:space="preserve"> PAGEREF _Toc192841146 \h </w:instrText>
        </w:r>
        <w:r w:rsidR="00500013" w:rsidRPr="00500013">
          <w:rPr>
            <w:webHidden/>
          </w:rPr>
        </w:r>
        <w:r w:rsidR="00500013" w:rsidRPr="00500013">
          <w:rPr>
            <w:webHidden/>
          </w:rPr>
          <w:fldChar w:fldCharType="separate"/>
        </w:r>
        <w:r w:rsidR="00500013" w:rsidRPr="00500013">
          <w:rPr>
            <w:webHidden/>
          </w:rPr>
          <w:t>74</w:t>
        </w:r>
        <w:r w:rsidR="00500013" w:rsidRPr="00500013">
          <w:rPr>
            <w:webHidden/>
          </w:rPr>
          <w:fldChar w:fldCharType="end"/>
        </w:r>
      </w:hyperlink>
    </w:p>
    <w:p w14:paraId="2161F252" w14:textId="77777777" w:rsidR="00500013" w:rsidRPr="00500013" w:rsidRDefault="00F73C2B" w:rsidP="008C044B">
      <w:pPr>
        <w:pStyle w:val="10"/>
        <w:rPr>
          <w:rFonts w:eastAsiaTheme="minorEastAsia"/>
          <w:lang w:eastAsia="el-GR"/>
        </w:rPr>
      </w:pPr>
      <w:hyperlink w:anchor="_Toc192841147" w:history="1">
        <w:r w:rsidR="00500013" w:rsidRPr="00500013">
          <w:rPr>
            <w:rStyle w:val="-"/>
            <w:color w:val="auto"/>
            <w:u w:val="none"/>
          </w:rPr>
          <w:t>203. ΑΠΟΦΑΣΗ ΥΠΟΥΡΓΟΥ ΑΝΑΠΤΥΞΗΣ ΚΑΙ ΕΠΕΝΔΥΣΕΩΝ Αριθμ. 39733 της 17/17.4.2020 «Διαμόρφωση εθνικού πλαισίου ωραρίου των υπεραγορών τροφίμων (super market) τη Μεγάλη Παρασκευή 17.4.2020» (Β΄ 1478)</w:t>
        </w:r>
        <w:r w:rsidR="00500013" w:rsidRPr="00500013">
          <w:rPr>
            <w:webHidden/>
          </w:rPr>
          <w:tab/>
        </w:r>
        <w:r w:rsidR="00500013" w:rsidRPr="00500013">
          <w:rPr>
            <w:webHidden/>
          </w:rPr>
          <w:fldChar w:fldCharType="begin"/>
        </w:r>
        <w:r w:rsidR="00500013" w:rsidRPr="00500013">
          <w:rPr>
            <w:webHidden/>
          </w:rPr>
          <w:instrText xml:space="preserve"> PAGEREF _Toc192841147 \h </w:instrText>
        </w:r>
        <w:r w:rsidR="00500013" w:rsidRPr="00500013">
          <w:rPr>
            <w:webHidden/>
          </w:rPr>
        </w:r>
        <w:r w:rsidR="00500013" w:rsidRPr="00500013">
          <w:rPr>
            <w:webHidden/>
          </w:rPr>
          <w:fldChar w:fldCharType="separate"/>
        </w:r>
        <w:r w:rsidR="00500013" w:rsidRPr="00500013">
          <w:rPr>
            <w:webHidden/>
          </w:rPr>
          <w:t>75</w:t>
        </w:r>
        <w:r w:rsidR="00500013" w:rsidRPr="00500013">
          <w:rPr>
            <w:webHidden/>
          </w:rPr>
          <w:fldChar w:fldCharType="end"/>
        </w:r>
      </w:hyperlink>
    </w:p>
    <w:p w14:paraId="4599E877" w14:textId="77777777" w:rsidR="00500013" w:rsidRPr="00500013" w:rsidRDefault="00F73C2B" w:rsidP="008C044B">
      <w:pPr>
        <w:pStyle w:val="10"/>
        <w:rPr>
          <w:rFonts w:eastAsiaTheme="minorEastAsia"/>
          <w:lang w:eastAsia="el-GR"/>
        </w:rPr>
      </w:pPr>
      <w:hyperlink w:anchor="_Toc192841148" w:history="1">
        <w:r w:rsidR="00500013" w:rsidRPr="00500013">
          <w:rPr>
            <w:rStyle w:val="-"/>
            <w:color w:val="auto"/>
            <w:u w:val="none"/>
          </w:rPr>
          <w:t>204. ΑΠΟΦΑΣΗ ΥΠΟΥΡΓΩΝ ΥΓΕΙΑΣ - ΝΑΥΤΙΛΙΑΣ ΚΑΙ ΝΗΣΙΩΤΙΚΗΣ ΠΟΛΙΤΙΚΗΣ Αριθμ. Δ1α/ΓΠ.οικ. 25780 της 17/17.4.2020 «Επιβολή του μέτρου του προσωρινού περιορισμού του κατάπλου ιδιωτικών πλοίων (σκαφών) αναψυχής προς περιορισμό της διάδοσης του κορωνοϊού COVID-19 έως και τις 27.4.2020 και ώρα 23.00» (Β΄ 1479)</w:t>
        </w:r>
        <w:r w:rsidR="00500013" w:rsidRPr="00500013">
          <w:rPr>
            <w:webHidden/>
          </w:rPr>
          <w:tab/>
        </w:r>
        <w:r w:rsidR="00500013" w:rsidRPr="00500013">
          <w:rPr>
            <w:webHidden/>
          </w:rPr>
          <w:fldChar w:fldCharType="begin"/>
        </w:r>
        <w:r w:rsidR="00500013" w:rsidRPr="00500013">
          <w:rPr>
            <w:webHidden/>
          </w:rPr>
          <w:instrText xml:space="preserve"> PAGEREF _Toc192841148 \h </w:instrText>
        </w:r>
        <w:r w:rsidR="00500013" w:rsidRPr="00500013">
          <w:rPr>
            <w:webHidden/>
          </w:rPr>
        </w:r>
        <w:r w:rsidR="00500013" w:rsidRPr="00500013">
          <w:rPr>
            <w:webHidden/>
          </w:rPr>
          <w:fldChar w:fldCharType="separate"/>
        </w:r>
        <w:r w:rsidR="00500013" w:rsidRPr="00500013">
          <w:rPr>
            <w:webHidden/>
          </w:rPr>
          <w:t>77</w:t>
        </w:r>
        <w:r w:rsidR="00500013" w:rsidRPr="00500013">
          <w:rPr>
            <w:webHidden/>
          </w:rPr>
          <w:fldChar w:fldCharType="end"/>
        </w:r>
      </w:hyperlink>
    </w:p>
    <w:p w14:paraId="3C77EB4E" w14:textId="77777777" w:rsidR="00500013" w:rsidRPr="00500013" w:rsidRDefault="00F73C2B" w:rsidP="008C044B">
      <w:pPr>
        <w:pStyle w:val="10"/>
        <w:rPr>
          <w:rFonts w:eastAsiaTheme="minorEastAsia"/>
          <w:lang w:eastAsia="el-GR"/>
        </w:rPr>
      </w:pPr>
      <w:hyperlink w:anchor="_Toc192841149" w:history="1">
        <w:r w:rsidR="00500013" w:rsidRPr="00500013">
          <w:rPr>
            <w:rStyle w:val="-"/>
            <w:color w:val="auto"/>
            <w:u w:val="none"/>
          </w:rPr>
          <w:t xml:space="preserve">205. ΑΠΟΦΑΣΗ ΥΠΟΥΡΓΩΝ ΑΝΑΠΤΥΞΗΣ ΚΑΙ ΕΠΕΝΔΥΣΕΩΝ - ΥΓΕΙΑΣ Αριθμ. 39683 </w:t>
        </w:r>
        <w:r w:rsidR="00500013" w:rsidRPr="00500013">
          <w:rPr>
            <w:rFonts w:eastAsiaTheme="minorEastAsia"/>
            <w:lang w:eastAsia="el-GR"/>
          </w:rPr>
          <w:tab/>
        </w:r>
        <w:r w:rsidR="00500013" w:rsidRPr="00500013">
          <w:rPr>
            <w:rStyle w:val="-"/>
            <w:color w:val="auto"/>
            <w:u w:val="none"/>
          </w:rPr>
          <w:t>της 16/17.4.2020 «Δήλωση αποθεμάτων υγειονομικού υλικού και τροφίμων» (Β΄ 1481)</w:t>
        </w:r>
        <w:r w:rsidR="00500013" w:rsidRPr="00500013">
          <w:rPr>
            <w:webHidden/>
          </w:rPr>
          <w:tab/>
        </w:r>
        <w:r w:rsidR="00500013" w:rsidRPr="00500013">
          <w:rPr>
            <w:webHidden/>
          </w:rPr>
          <w:fldChar w:fldCharType="begin"/>
        </w:r>
        <w:r w:rsidR="00500013" w:rsidRPr="00500013">
          <w:rPr>
            <w:webHidden/>
          </w:rPr>
          <w:instrText xml:space="preserve"> PAGEREF _Toc192841149 \h </w:instrText>
        </w:r>
        <w:r w:rsidR="00500013" w:rsidRPr="00500013">
          <w:rPr>
            <w:webHidden/>
          </w:rPr>
        </w:r>
        <w:r w:rsidR="00500013" w:rsidRPr="00500013">
          <w:rPr>
            <w:webHidden/>
          </w:rPr>
          <w:fldChar w:fldCharType="separate"/>
        </w:r>
        <w:r w:rsidR="00500013" w:rsidRPr="00500013">
          <w:rPr>
            <w:webHidden/>
          </w:rPr>
          <w:t>77</w:t>
        </w:r>
        <w:r w:rsidR="00500013" w:rsidRPr="00500013">
          <w:rPr>
            <w:webHidden/>
          </w:rPr>
          <w:fldChar w:fldCharType="end"/>
        </w:r>
      </w:hyperlink>
    </w:p>
    <w:p w14:paraId="5F8AF383" w14:textId="77777777" w:rsidR="00500013" w:rsidRPr="00500013" w:rsidRDefault="00F73C2B" w:rsidP="008C044B">
      <w:pPr>
        <w:pStyle w:val="10"/>
        <w:rPr>
          <w:rFonts w:eastAsiaTheme="minorEastAsia"/>
          <w:lang w:eastAsia="el-GR"/>
        </w:rPr>
      </w:pPr>
      <w:hyperlink w:anchor="_Toc192841150" w:history="1">
        <w:r w:rsidR="00500013" w:rsidRPr="00500013">
          <w:rPr>
            <w:rStyle w:val="-"/>
            <w:color w:val="auto"/>
            <w:u w:val="none"/>
          </w:rPr>
          <w:t>206. ΑΠΟΦΑΣΗ ΥΠΟΥΡΓΟΥ ΜΕΤΑΝΑΣΤΕΥΣΗΣ ΚΑΙ ΑΣΥΛΟΥ Αριθμ.13850/2020 της 13/21.4.2020 «Ανακαθορισμός αρμόδιας αρχής έκδοσης αδειών διαμονής, που χορηγούνται σύμφωνα με τις διατάξεις του άρθρου 20 Β του ν. 4251/2014, όπως ισχύει» (Β΄ 1506)</w:t>
        </w:r>
        <w:r w:rsidR="00500013" w:rsidRPr="00500013">
          <w:rPr>
            <w:webHidden/>
          </w:rPr>
          <w:tab/>
        </w:r>
        <w:r w:rsidR="00500013" w:rsidRPr="00500013">
          <w:rPr>
            <w:webHidden/>
          </w:rPr>
          <w:fldChar w:fldCharType="begin"/>
        </w:r>
        <w:r w:rsidR="00500013" w:rsidRPr="00500013">
          <w:rPr>
            <w:webHidden/>
          </w:rPr>
          <w:instrText xml:space="preserve"> PAGEREF _Toc192841150 \h </w:instrText>
        </w:r>
        <w:r w:rsidR="00500013" w:rsidRPr="00500013">
          <w:rPr>
            <w:webHidden/>
          </w:rPr>
        </w:r>
        <w:r w:rsidR="00500013" w:rsidRPr="00500013">
          <w:rPr>
            <w:webHidden/>
          </w:rPr>
          <w:fldChar w:fldCharType="separate"/>
        </w:r>
        <w:r w:rsidR="00500013" w:rsidRPr="00500013">
          <w:rPr>
            <w:webHidden/>
          </w:rPr>
          <w:t>88</w:t>
        </w:r>
        <w:r w:rsidR="00500013" w:rsidRPr="00500013">
          <w:rPr>
            <w:webHidden/>
          </w:rPr>
          <w:fldChar w:fldCharType="end"/>
        </w:r>
      </w:hyperlink>
    </w:p>
    <w:p w14:paraId="70ACE32B" w14:textId="77777777" w:rsidR="00500013" w:rsidRPr="00500013" w:rsidRDefault="00F73C2B" w:rsidP="008C044B">
      <w:pPr>
        <w:pStyle w:val="10"/>
        <w:rPr>
          <w:rFonts w:eastAsiaTheme="minorEastAsia"/>
          <w:lang w:eastAsia="el-GR"/>
        </w:rPr>
      </w:pPr>
      <w:hyperlink w:anchor="_Toc192841151" w:history="1">
        <w:r w:rsidR="00500013" w:rsidRPr="00500013">
          <w:rPr>
            <w:rStyle w:val="-"/>
            <w:color w:val="auto"/>
            <w:u w:val="none"/>
          </w:rPr>
          <w:t>207. ΑΠΟΦΑΣΗ ΔΙΟΙΚΗΤΗ ΤΗΣ ΑΝΕΞΑΡΤΗΤΗΣ ΑΡΧΗΣ ΔΗΜΟΣΙΩΝ ΕΣΟΔΩΝ Αριθμ. Α.1088 της 13/22.4.2020 «Παράταση αναστολής λειτουργίας της Φορολογικής και Τελωνειακής Ακαδημίας της ΑΑΔΕ έως και τις 10.5.2020» (Β΄ 1526)</w:t>
        </w:r>
        <w:r w:rsidR="00500013" w:rsidRPr="00500013">
          <w:rPr>
            <w:webHidden/>
          </w:rPr>
          <w:tab/>
        </w:r>
        <w:r w:rsidR="00500013" w:rsidRPr="00500013">
          <w:rPr>
            <w:webHidden/>
          </w:rPr>
          <w:fldChar w:fldCharType="begin"/>
        </w:r>
        <w:r w:rsidR="00500013" w:rsidRPr="00500013">
          <w:rPr>
            <w:webHidden/>
          </w:rPr>
          <w:instrText xml:space="preserve"> PAGEREF _Toc192841151 \h </w:instrText>
        </w:r>
        <w:r w:rsidR="00500013" w:rsidRPr="00500013">
          <w:rPr>
            <w:webHidden/>
          </w:rPr>
        </w:r>
        <w:r w:rsidR="00500013" w:rsidRPr="00500013">
          <w:rPr>
            <w:webHidden/>
          </w:rPr>
          <w:fldChar w:fldCharType="separate"/>
        </w:r>
        <w:r w:rsidR="00500013" w:rsidRPr="00500013">
          <w:rPr>
            <w:webHidden/>
          </w:rPr>
          <w:t>90</w:t>
        </w:r>
        <w:r w:rsidR="00500013" w:rsidRPr="00500013">
          <w:rPr>
            <w:webHidden/>
          </w:rPr>
          <w:fldChar w:fldCharType="end"/>
        </w:r>
      </w:hyperlink>
    </w:p>
    <w:p w14:paraId="3393EF1E" w14:textId="77777777" w:rsidR="00500013" w:rsidRPr="00500013" w:rsidRDefault="00F73C2B" w:rsidP="008C044B">
      <w:pPr>
        <w:pStyle w:val="10"/>
        <w:rPr>
          <w:rFonts w:eastAsiaTheme="minorEastAsia"/>
          <w:lang w:eastAsia="el-GR"/>
        </w:rPr>
      </w:pPr>
      <w:hyperlink w:anchor="_Toc192841152" w:history="1">
        <w:r w:rsidR="00500013" w:rsidRPr="00500013">
          <w:rPr>
            <w:rStyle w:val="-"/>
            <w:color w:val="auto"/>
            <w:u w:val="none"/>
          </w:rPr>
          <w:t>208. ΑΠΟΦΑΣΗ ΥΠΟΥΡΓΟΥ ΕΠΙΚΡΑΤΕΙΑΣ Αριθμ. 9208 ΕΞ 2020 της 13/22.4.2020 «Τροποποίηση της ΔΗΔ/Φ.40/1057/14.1.2015 υπουργικής απόφασης (ΦΕΚ 116 Β΄) με θέμα “Ρύθμιση λεπτομερειακών και τεχνικών θεμάτων για την περαιτέρω ενίσχυση της διαφάνειας μέσω της ανάρτησης στο ‘Πρόγραμμα Διαύγεια΄ των δαπανών των επιχορηγούμενων φορέων (άρθρο 10 Β ν. 3861/2010, όπως προστέθηκε με το άρθρο 16 ν. 4305/2014)”» (Β΄ 1528)</w:t>
        </w:r>
        <w:r w:rsidR="00500013" w:rsidRPr="00500013">
          <w:rPr>
            <w:webHidden/>
          </w:rPr>
          <w:tab/>
        </w:r>
        <w:r w:rsidR="00500013" w:rsidRPr="00500013">
          <w:rPr>
            <w:webHidden/>
          </w:rPr>
          <w:fldChar w:fldCharType="begin"/>
        </w:r>
        <w:r w:rsidR="00500013" w:rsidRPr="00500013">
          <w:rPr>
            <w:webHidden/>
          </w:rPr>
          <w:instrText xml:space="preserve"> PAGEREF _Toc192841152 \h </w:instrText>
        </w:r>
        <w:r w:rsidR="00500013" w:rsidRPr="00500013">
          <w:rPr>
            <w:webHidden/>
          </w:rPr>
        </w:r>
        <w:r w:rsidR="00500013" w:rsidRPr="00500013">
          <w:rPr>
            <w:webHidden/>
          </w:rPr>
          <w:fldChar w:fldCharType="separate"/>
        </w:r>
        <w:r w:rsidR="00500013" w:rsidRPr="00500013">
          <w:rPr>
            <w:webHidden/>
          </w:rPr>
          <w:t>91</w:t>
        </w:r>
        <w:r w:rsidR="00500013" w:rsidRPr="00500013">
          <w:rPr>
            <w:webHidden/>
          </w:rPr>
          <w:fldChar w:fldCharType="end"/>
        </w:r>
      </w:hyperlink>
    </w:p>
    <w:p w14:paraId="4D492D89" w14:textId="77777777" w:rsidR="00500013" w:rsidRPr="00500013" w:rsidRDefault="00F73C2B" w:rsidP="008C044B">
      <w:pPr>
        <w:pStyle w:val="10"/>
        <w:rPr>
          <w:rFonts w:eastAsiaTheme="minorEastAsia"/>
          <w:lang w:eastAsia="el-GR"/>
        </w:rPr>
      </w:pPr>
      <w:hyperlink w:anchor="_Toc192841153" w:history="1">
        <w:r w:rsidR="00500013" w:rsidRPr="00500013">
          <w:rPr>
            <w:rStyle w:val="-"/>
            <w:color w:val="auto"/>
            <w:u w:val="none"/>
          </w:rPr>
          <w:t>209. ΑΠΟΦΑΣΗ ΥΦΥΠΟΥΡΓΩΝ ΟΙΚΟΝΟΜΙΚΩΝ - ΥΓΕΙΑΣ Αριθμ. Γ4α/Γ.Π.οικ. 25588 της 22.4.2020 «Ορισμός του ποσοστού των πρόσθετων εφημεριών της παρ. 6 του άρθρου 34 του ν. 4351/2015 (ΦΕΚ 164 Α΄)» (Β΄ 1530)</w:t>
        </w:r>
        <w:r w:rsidR="00500013" w:rsidRPr="00500013">
          <w:rPr>
            <w:webHidden/>
          </w:rPr>
          <w:tab/>
        </w:r>
        <w:r w:rsidR="00500013" w:rsidRPr="00500013">
          <w:rPr>
            <w:webHidden/>
          </w:rPr>
          <w:fldChar w:fldCharType="begin"/>
        </w:r>
        <w:r w:rsidR="00500013" w:rsidRPr="00500013">
          <w:rPr>
            <w:webHidden/>
          </w:rPr>
          <w:instrText xml:space="preserve"> PAGEREF _Toc192841153 \h </w:instrText>
        </w:r>
        <w:r w:rsidR="00500013" w:rsidRPr="00500013">
          <w:rPr>
            <w:webHidden/>
          </w:rPr>
        </w:r>
        <w:r w:rsidR="00500013" w:rsidRPr="00500013">
          <w:rPr>
            <w:webHidden/>
          </w:rPr>
          <w:fldChar w:fldCharType="separate"/>
        </w:r>
        <w:r w:rsidR="00500013" w:rsidRPr="00500013">
          <w:rPr>
            <w:webHidden/>
          </w:rPr>
          <w:t>93</w:t>
        </w:r>
        <w:r w:rsidR="00500013" w:rsidRPr="00500013">
          <w:rPr>
            <w:webHidden/>
          </w:rPr>
          <w:fldChar w:fldCharType="end"/>
        </w:r>
      </w:hyperlink>
    </w:p>
    <w:p w14:paraId="0B64C03B" w14:textId="77777777" w:rsidR="00500013" w:rsidRPr="00500013" w:rsidRDefault="00F73C2B" w:rsidP="008C044B">
      <w:pPr>
        <w:pStyle w:val="10"/>
        <w:rPr>
          <w:rFonts w:eastAsiaTheme="minorEastAsia"/>
          <w:lang w:eastAsia="el-GR"/>
        </w:rPr>
      </w:pPr>
      <w:hyperlink w:anchor="_Toc192841154" w:history="1">
        <w:r w:rsidR="00500013" w:rsidRPr="00500013">
          <w:rPr>
            <w:rStyle w:val="-"/>
            <w:color w:val="auto"/>
            <w:u w:val="none"/>
          </w:rPr>
          <w:t>210. ΑΠΟΦΑΣΗ ΥΠΟΥΡΓΩΝ ΟΙΚΟΝΟΜΙΚΩΝ - ΥΓΕΙΑΣ - ΕΣΩΤΕΡΙΚΩΝ Αριθμ. Γ4α/οικ.25562 της 22.4.2020 «Τοποθέτηση επικουρικών ιατρών στο Εθνικό Κέντρο Αιμοδοσίας (Ε.ΚΕ.Α.) για την αντιμετώπιση εκτάκτων αναγκών από την εμφάνιση και διάδοση του κορωνοϊού (COVID-19)» (Β΄ 1530)</w:t>
        </w:r>
        <w:r w:rsidR="00500013" w:rsidRPr="00500013">
          <w:rPr>
            <w:webHidden/>
          </w:rPr>
          <w:tab/>
        </w:r>
        <w:r w:rsidR="00500013" w:rsidRPr="00500013">
          <w:rPr>
            <w:webHidden/>
          </w:rPr>
          <w:fldChar w:fldCharType="begin"/>
        </w:r>
        <w:r w:rsidR="00500013" w:rsidRPr="00500013">
          <w:rPr>
            <w:webHidden/>
          </w:rPr>
          <w:instrText xml:space="preserve"> PAGEREF _Toc192841154 \h </w:instrText>
        </w:r>
        <w:r w:rsidR="00500013" w:rsidRPr="00500013">
          <w:rPr>
            <w:webHidden/>
          </w:rPr>
        </w:r>
        <w:r w:rsidR="00500013" w:rsidRPr="00500013">
          <w:rPr>
            <w:webHidden/>
          </w:rPr>
          <w:fldChar w:fldCharType="separate"/>
        </w:r>
        <w:r w:rsidR="00500013" w:rsidRPr="00500013">
          <w:rPr>
            <w:webHidden/>
          </w:rPr>
          <w:t>94</w:t>
        </w:r>
        <w:r w:rsidR="00500013" w:rsidRPr="00500013">
          <w:rPr>
            <w:webHidden/>
          </w:rPr>
          <w:fldChar w:fldCharType="end"/>
        </w:r>
      </w:hyperlink>
    </w:p>
    <w:p w14:paraId="332F5AA5" w14:textId="77777777" w:rsidR="00500013" w:rsidRPr="00500013" w:rsidRDefault="00F73C2B" w:rsidP="008C044B">
      <w:pPr>
        <w:pStyle w:val="10"/>
        <w:rPr>
          <w:rFonts w:eastAsiaTheme="minorEastAsia"/>
          <w:lang w:eastAsia="el-GR"/>
        </w:rPr>
      </w:pPr>
      <w:hyperlink w:anchor="_Toc192841155" w:history="1">
        <w:r w:rsidR="00500013" w:rsidRPr="00500013">
          <w:rPr>
            <w:rStyle w:val="-"/>
            <w:color w:val="auto"/>
            <w:u w:val="none"/>
          </w:rPr>
          <w:t>211. ΑΠΟΦΑΣΗ ΔΗΜΑΡΧΟΥ ΘΕΣΣΑΛΟΝΙΚΗΣ Αριθμ. απόφ. 3761 Της 13/22.4.2020 «Τροποποίηση της 17955/20.12.2019 (Β΄ 4975) απόφασης Δημάρχου περί καθιέρωσης υπερωριακής, νυκτερινής και Κυριακών και εξαιρέσιμων ημερών εργασίας του Δήμου Θεσσαλονίκης για το Α΄ εξάμηνο του 2020, Προσαύξηση τριάντα τοις εκατό των ορίων της υπερωριακής εργασίας των ένστολων της Διεύθυνσης Δημοτικής Αστυνομίας σύμφωνα με την Πράξη Νομοθετικού Περιεχομένου «Μέτρα αντιμετώπισης της πανδημίας του κορωνοϊού COVID-19 και άλλες κατεπείγουσες διατάξεις» ΦΕΚ 75/Α΄/30.03.2020, άρθρο 43, παρ. 7» (Β΄ 1541)</w:t>
        </w:r>
        <w:r w:rsidR="00500013" w:rsidRPr="00500013">
          <w:rPr>
            <w:webHidden/>
          </w:rPr>
          <w:tab/>
        </w:r>
        <w:r w:rsidR="00500013" w:rsidRPr="00500013">
          <w:rPr>
            <w:webHidden/>
          </w:rPr>
          <w:fldChar w:fldCharType="begin"/>
        </w:r>
        <w:r w:rsidR="00500013" w:rsidRPr="00500013">
          <w:rPr>
            <w:webHidden/>
          </w:rPr>
          <w:instrText xml:space="preserve"> PAGEREF _Toc192841155 \h </w:instrText>
        </w:r>
        <w:r w:rsidR="00500013" w:rsidRPr="00500013">
          <w:rPr>
            <w:webHidden/>
          </w:rPr>
        </w:r>
        <w:r w:rsidR="00500013" w:rsidRPr="00500013">
          <w:rPr>
            <w:webHidden/>
          </w:rPr>
          <w:fldChar w:fldCharType="separate"/>
        </w:r>
        <w:r w:rsidR="00500013" w:rsidRPr="00500013">
          <w:rPr>
            <w:webHidden/>
          </w:rPr>
          <w:t>97</w:t>
        </w:r>
        <w:r w:rsidR="00500013" w:rsidRPr="00500013">
          <w:rPr>
            <w:webHidden/>
          </w:rPr>
          <w:fldChar w:fldCharType="end"/>
        </w:r>
      </w:hyperlink>
    </w:p>
    <w:p w14:paraId="3AB54329" w14:textId="77777777" w:rsidR="00500013" w:rsidRPr="00500013" w:rsidRDefault="00F73C2B" w:rsidP="008C044B">
      <w:pPr>
        <w:pStyle w:val="10"/>
        <w:rPr>
          <w:rFonts w:eastAsiaTheme="minorEastAsia"/>
          <w:lang w:eastAsia="el-GR"/>
        </w:rPr>
      </w:pPr>
      <w:hyperlink w:anchor="_Toc192841156" w:history="1">
        <w:r w:rsidR="00500013" w:rsidRPr="00500013">
          <w:rPr>
            <w:rStyle w:val="-"/>
            <w:color w:val="auto"/>
            <w:u w:val="none"/>
          </w:rPr>
          <w:t>212. ΑΠΟΦΑΣΗ ΔΗΜΑΡΧΟΥ ΑΘΗΝΑΙΩΝ Αριθμ. 072998 της 2/22.4.2020 «Προσαύξηση για το χρονικό διάστημα 23-3-2020 έως 30-6-2020, του προβλεπόμενου από το άρθρο 20 του ν. 4354/2015 αριθμού ωρών της απογευματινής υπερωρίας κ.λπ. απασχόλησης κατά τριάντα τοις εκατό (30%) του ένστολου προσωπικού της Δημοτικής Αστυνομίας» (Β΄ 1543)</w:t>
        </w:r>
        <w:r w:rsidR="00500013" w:rsidRPr="00500013">
          <w:rPr>
            <w:webHidden/>
          </w:rPr>
          <w:tab/>
        </w:r>
        <w:r w:rsidR="00500013" w:rsidRPr="00500013">
          <w:rPr>
            <w:webHidden/>
          </w:rPr>
          <w:fldChar w:fldCharType="begin"/>
        </w:r>
        <w:r w:rsidR="00500013" w:rsidRPr="00500013">
          <w:rPr>
            <w:webHidden/>
          </w:rPr>
          <w:instrText xml:space="preserve"> PAGEREF _Toc192841156 \h </w:instrText>
        </w:r>
        <w:r w:rsidR="00500013" w:rsidRPr="00500013">
          <w:rPr>
            <w:webHidden/>
          </w:rPr>
        </w:r>
        <w:r w:rsidR="00500013" w:rsidRPr="00500013">
          <w:rPr>
            <w:webHidden/>
          </w:rPr>
          <w:fldChar w:fldCharType="separate"/>
        </w:r>
        <w:r w:rsidR="00500013" w:rsidRPr="00500013">
          <w:rPr>
            <w:webHidden/>
          </w:rPr>
          <w:t>97</w:t>
        </w:r>
        <w:r w:rsidR="00500013" w:rsidRPr="00500013">
          <w:rPr>
            <w:webHidden/>
          </w:rPr>
          <w:fldChar w:fldCharType="end"/>
        </w:r>
      </w:hyperlink>
    </w:p>
    <w:p w14:paraId="56DE3FDA" w14:textId="77777777" w:rsidR="00500013" w:rsidRPr="00500013" w:rsidRDefault="00F73C2B" w:rsidP="008C044B">
      <w:pPr>
        <w:pStyle w:val="10"/>
        <w:rPr>
          <w:rFonts w:eastAsiaTheme="minorEastAsia"/>
          <w:lang w:eastAsia="el-GR"/>
        </w:rPr>
      </w:pPr>
      <w:hyperlink w:anchor="_Toc192841157" w:history="1">
        <w:r w:rsidR="00500013" w:rsidRPr="00500013">
          <w:rPr>
            <w:rStyle w:val="-"/>
            <w:color w:val="auto"/>
            <w:u w:val="none"/>
          </w:rPr>
          <w:t>213. ΑΠΟΦΑΣΗ ΥΠΟΥΡΓΩΝ ΟΙΚΟΝΟΜΙΚΩΝ - ΜΕΤΑΝΑΣΤΕΥΣΗΣ ΚΑΙ ΑΣΥΛΟΥ Αριθμ. οικ.14020 /2020 της 22/22.4.2020 «Υποβολή συμπληρωματικών δικαιολογητικών για χορήγηση ή ανανέωση άδειας διαμονής και επίδοση αδειών διαμονής σύμφωνα με τις διατάξεις του ν. 4251/2014, όπως ισχύει» (Β΄ 1546)</w:t>
        </w:r>
        <w:r w:rsidR="00500013" w:rsidRPr="00500013">
          <w:rPr>
            <w:webHidden/>
          </w:rPr>
          <w:tab/>
        </w:r>
        <w:r w:rsidR="00500013" w:rsidRPr="00500013">
          <w:rPr>
            <w:webHidden/>
          </w:rPr>
          <w:fldChar w:fldCharType="begin"/>
        </w:r>
        <w:r w:rsidR="00500013" w:rsidRPr="00500013">
          <w:rPr>
            <w:webHidden/>
          </w:rPr>
          <w:instrText xml:space="preserve"> PAGEREF _Toc192841157 \h </w:instrText>
        </w:r>
        <w:r w:rsidR="00500013" w:rsidRPr="00500013">
          <w:rPr>
            <w:webHidden/>
          </w:rPr>
        </w:r>
        <w:r w:rsidR="00500013" w:rsidRPr="00500013">
          <w:rPr>
            <w:webHidden/>
          </w:rPr>
          <w:fldChar w:fldCharType="separate"/>
        </w:r>
        <w:r w:rsidR="00500013" w:rsidRPr="00500013">
          <w:rPr>
            <w:webHidden/>
          </w:rPr>
          <w:t>98</w:t>
        </w:r>
        <w:r w:rsidR="00500013" w:rsidRPr="00500013">
          <w:rPr>
            <w:webHidden/>
          </w:rPr>
          <w:fldChar w:fldCharType="end"/>
        </w:r>
      </w:hyperlink>
    </w:p>
    <w:p w14:paraId="274484BC" w14:textId="77777777" w:rsidR="00500013" w:rsidRPr="00500013" w:rsidRDefault="00F73C2B" w:rsidP="008C044B">
      <w:pPr>
        <w:pStyle w:val="10"/>
        <w:rPr>
          <w:rFonts w:eastAsiaTheme="minorEastAsia"/>
          <w:lang w:eastAsia="el-GR"/>
        </w:rPr>
      </w:pPr>
      <w:hyperlink w:anchor="_Toc192841158" w:history="1">
        <w:r w:rsidR="00500013" w:rsidRPr="00500013">
          <w:rPr>
            <w:rStyle w:val="-"/>
            <w:color w:val="auto"/>
            <w:u w:val="none"/>
          </w:rPr>
          <w:t>214. ΑΠΟΦΑΣΗ ΥΠΟΥΡΓΟΥ ΑΝΑΠΤΥΞΗΣ ΚΑΙ ΕΠΕΝΔΥΣΕΩΝ Αριθμ. 40587 της 22/22.4.2020 «Τροποποίηση του εθνικού πλαισίου ωραρίου λειτουργίας των υπεραγορών τροφίμων (super market) από 25.4.2020 έως και 9.5.2020» (Β΄ 1546)</w:t>
        </w:r>
        <w:r w:rsidR="00500013" w:rsidRPr="00500013">
          <w:rPr>
            <w:webHidden/>
          </w:rPr>
          <w:tab/>
        </w:r>
        <w:r w:rsidR="00500013" w:rsidRPr="00500013">
          <w:rPr>
            <w:webHidden/>
          </w:rPr>
          <w:fldChar w:fldCharType="begin"/>
        </w:r>
        <w:r w:rsidR="00500013" w:rsidRPr="00500013">
          <w:rPr>
            <w:webHidden/>
          </w:rPr>
          <w:instrText xml:space="preserve"> PAGEREF _Toc192841158 \h </w:instrText>
        </w:r>
        <w:r w:rsidR="00500013" w:rsidRPr="00500013">
          <w:rPr>
            <w:webHidden/>
          </w:rPr>
        </w:r>
        <w:r w:rsidR="00500013" w:rsidRPr="00500013">
          <w:rPr>
            <w:webHidden/>
          </w:rPr>
          <w:fldChar w:fldCharType="separate"/>
        </w:r>
        <w:r w:rsidR="00500013" w:rsidRPr="00500013">
          <w:rPr>
            <w:webHidden/>
          </w:rPr>
          <w:t>100</w:t>
        </w:r>
        <w:r w:rsidR="00500013" w:rsidRPr="00500013">
          <w:rPr>
            <w:webHidden/>
          </w:rPr>
          <w:fldChar w:fldCharType="end"/>
        </w:r>
      </w:hyperlink>
    </w:p>
    <w:p w14:paraId="0AA4E16A" w14:textId="77777777" w:rsidR="00500013" w:rsidRPr="00500013" w:rsidRDefault="00F73C2B" w:rsidP="008C044B">
      <w:pPr>
        <w:pStyle w:val="10"/>
        <w:rPr>
          <w:rFonts w:eastAsiaTheme="minorEastAsia"/>
          <w:lang w:eastAsia="el-GR"/>
        </w:rPr>
      </w:pPr>
      <w:hyperlink w:anchor="_Toc192841159" w:history="1">
        <w:r w:rsidR="00500013" w:rsidRPr="00500013">
          <w:rPr>
            <w:rStyle w:val="-"/>
            <w:color w:val="auto"/>
            <w:u w:val="none"/>
          </w:rPr>
          <w:t>215. ΑΠΟΦΑΣΗ ΥΠΟΥΡΓΩΝ ΟΙΚΟΝΟΜΙΚΩΝ - ΕΡΓΑΣΙΑΣ ΚΑΙ ΚΟΙΝΩΝΙΚΩΝ ΥΠΟΘΕΣΕΩΝ Αριθμ. οικ.16073/287 της 22/22.4.2020 «Μέτρα στήριξης εργαζομένων ειδικών κατηγοριών, οι οποίοι πλήττονται σημαντικά λόγω των αρνητικών συνεπειών της εμφάνισης κορωνοϊού COVID -19» (Β΄ 1547 Διορθ. Σφλμ. στο ΦΕΚ Β΄ 1841 της 13.5.2020)</w:t>
        </w:r>
        <w:r w:rsidR="00500013" w:rsidRPr="00500013">
          <w:rPr>
            <w:webHidden/>
          </w:rPr>
          <w:tab/>
        </w:r>
        <w:r w:rsidR="00500013" w:rsidRPr="00500013">
          <w:rPr>
            <w:webHidden/>
          </w:rPr>
          <w:fldChar w:fldCharType="begin"/>
        </w:r>
        <w:r w:rsidR="00500013" w:rsidRPr="00500013">
          <w:rPr>
            <w:webHidden/>
          </w:rPr>
          <w:instrText xml:space="preserve"> PAGEREF _Toc192841159 \h </w:instrText>
        </w:r>
        <w:r w:rsidR="00500013" w:rsidRPr="00500013">
          <w:rPr>
            <w:webHidden/>
          </w:rPr>
        </w:r>
        <w:r w:rsidR="00500013" w:rsidRPr="00500013">
          <w:rPr>
            <w:webHidden/>
          </w:rPr>
          <w:fldChar w:fldCharType="separate"/>
        </w:r>
        <w:r w:rsidR="00500013" w:rsidRPr="00500013">
          <w:rPr>
            <w:webHidden/>
          </w:rPr>
          <w:t>102</w:t>
        </w:r>
        <w:r w:rsidR="00500013" w:rsidRPr="00500013">
          <w:rPr>
            <w:webHidden/>
          </w:rPr>
          <w:fldChar w:fldCharType="end"/>
        </w:r>
      </w:hyperlink>
    </w:p>
    <w:p w14:paraId="72684D10" w14:textId="77777777" w:rsidR="00500013" w:rsidRPr="00500013" w:rsidRDefault="00F73C2B" w:rsidP="008C044B">
      <w:pPr>
        <w:pStyle w:val="10"/>
        <w:rPr>
          <w:rFonts w:eastAsiaTheme="minorEastAsia"/>
          <w:lang w:eastAsia="el-GR"/>
        </w:rPr>
      </w:pPr>
      <w:hyperlink w:anchor="_Toc192841160" w:history="1">
        <w:r w:rsidR="00500013" w:rsidRPr="00500013">
          <w:rPr>
            <w:rStyle w:val="-"/>
            <w:color w:val="auto"/>
            <w:u w:val="none"/>
          </w:rPr>
          <w:t>216. ΑΠΟΦΑΣΗ ΥΠΟΥΡΓΩΝ ΠΡΟΣΤΑΣΙΑΣ ΤΟΥ ΠΟΛΙΤΗ - ΥΓΕΙΑΣ -ΜΕΤΑΝΑΣΤΕΥΣΗΣ ΚΑΙ ΑΣΥΛΟΥ Αριθμ. Δ1Α/ΓΠ.οικ. 26340 της 22/22.4.2020 «Λήψη μέτρων κατά της εμφάνισης και διασποράς κρουσμάτων του κορωνοϊού COVID-19 στη Δομή Φιλοξενίας Μεταναστών Κρανιδίου για το χρονικό διάστημα από 22.4.2020 έως και 5.5.2020» (Β΄ 1548)</w:t>
        </w:r>
        <w:r w:rsidR="00500013" w:rsidRPr="00500013">
          <w:rPr>
            <w:webHidden/>
          </w:rPr>
          <w:tab/>
        </w:r>
        <w:r w:rsidR="00500013" w:rsidRPr="00500013">
          <w:rPr>
            <w:webHidden/>
          </w:rPr>
          <w:fldChar w:fldCharType="begin"/>
        </w:r>
        <w:r w:rsidR="00500013" w:rsidRPr="00500013">
          <w:rPr>
            <w:webHidden/>
          </w:rPr>
          <w:instrText xml:space="preserve"> PAGEREF _Toc192841160 \h </w:instrText>
        </w:r>
        <w:r w:rsidR="00500013" w:rsidRPr="00500013">
          <w:rPr>
            <w:webHidden/>
          </w:rPr>
        </w:r>
        <w:r w:rsidR="00500013" w:rsidRPr="00500013">
          <w:rPr>
            <w:webHidden/>
          </w:rPr>
          <w:fldChar w:fldCharType="separate"/>
        </w:r>
        <w:r w:rsidR="00500013" w:rsidRPr="00500013">
          <w:rPr>
            <w:webHidden/>
          </w:rPr>
          <w:t>109</w:t>
        </w:r>
        <w:r w:rsidR="00500013" w:rsidRPr="00500013">
          <w:rPr>
            <w:webHidden/>
          </w:rPr>
          <w:fldChar w:fldCharType="end"/>
        </w:r>
      </w:hyperlink>
    </w:p>
    <w:p w14:paraId="26614970" w14:textId="77777777" w:rsidR="00500013" w:rsidRPr="00500013" w:rsidRDefault="00F73C2B" w:rsidP="008C044B">
      <w:pPr>
        <w:pStyle w:val="10"/>
        <w:rPr>
          <w:rFonts w:eastAsiaTheme="minorEastAsia"/>
          <w:lang w:eastAsia="el-GR"/>
        </w:rPr>
      </w:pPr>
      <w:hyperlink w:anchor="_Toc192841161" w:history="1">
        <w:r w:rsidR="00500013" w:rsidRPr="00500013">
          <w:rPr>
            <w:rStyle w:val="-"/>
            <w:color w:val="auto"/>
            <w:u w:val="none"/>
          </w:rPr>
          <w:t>217. ΑΠΟΦΑΣΗ ΔΙΟΙΚΗΤΙΚΟΥ ΣΥΜΒΟΥΛΙΟΥ ΤΗΣ ΕΠΙΤΡΟΠΗΣ ΚΕΦΑΛΑΙΑΓΟΡΑΣ Αριθμ. 6/877/15.4.2020 της 15/23.4.2020 «Παράταση της απαγόρευσης των ανοικτών πωλήσεων ή άλλων συναλλαγών πέραν των ανοιχτών πωλήσεων, οι οποίες δημιουργούν ή αυξάνουν την καθαρή αρνητική θέση σε μετοχές εισηγμένες στο Χρηματιστήριο Αθηνών, σύμφωνα με το άρθρο 24 του Κανονισμού (ΕΕ) 236/2012, για τις οποίες η αρμόδια αρχή είναι η Επιτροπή Κεφαλαιαγοράς, ανεξαρτήτως του τόπου εκτέλεσης της συναλλαγής» (Β΄ 1557)</w:t>
        </w:r>
        <w:r w:rsidR="00500013" w:rsidRPr="00500013">
          <w:rPr>
            <w:webHidden/>
          </w:rPr>
          <w:tab/>
        </w:r>
        <w:r w:rsidR="00500013" w:rsidRPr="00500013">
          <w:rPr>
            <w:webHidden/>
          </w:rPr>
          <w:fldChar w:fldCharType="begin"/>
        </w:r>
        <w:r w:rsidR="00500013" w:rsidRPr="00500013">
          <w:rPr>
            <w:webHidden/>
          </w:rPr>
          <w:instrText xml:space="preserve"> PAGEREF _Toc192841161 \h </w:instrText>
        </w:r>
        <w:r w:rsidR="00500013" w:rsidRPr="00500013">
          <w:rPr>
            <w:webHidden/>
          </w:rPr>
        </w:r>
        <w:r w:rsidR="00500013" w:rsidRPr="00500013">
          <w:rPr>
            <w:webHidden/>
          </w:rPr>
          <w:fldChar w:fldCharType="separate"/>
        </w:r>
        <w:r w:rsidR="00500013" w:rsidRPr="00500013">
          <w:rPr>
            <w:webHidden/>
          </w:rPr>
          <w:t>112</w:t>
        </w:r>
        <w:r w:rsidR="00500013" w:rsidRPr="00500013">
          <w:rPr>
            <w:webHidden/>
          </w:rPr>
          <w:fldChar w:fldCharType="end"/>
        </w:r>
      </w:hyperlink>
    </w:p>
    <w:p w14:paraId="7D4B1371" w14:textId="77777777" w:rsidR="00500013" w:rsidRPr="00500013" w:rsidRDefault="00F73C2B" w:rsidP="008C044B">
      <w:pPr>
        <w:pStyle w:val="10"/>
        <w:rPr>
          <w:rFonts w:eastAsiaTheme="minorEastAsia"/>
          <w:lang w:eastAsia="el-GR"/>
        </w:rPr>
      </w:pPr>
      <w:hyperlink w:anchor="_Toc192841162" w:history="1">
        <w:r w:rsidR="00500013" w:rsidRPr="00500013">
          <w:rPr>
            <w:rStyle w:val="-"/>
            <w:color w:val="auto"/>
            <w:u w:val="none"/>
          </w:rPr>
          <w:t>218. ΝΟΜΟΣ ΥΠ΄ ΑΡΙΘΜ. 4684 της 25/25.4.2020 «Κύρωση της από 30.3.2020 Π.Ν.Π. «Μέτρα αντιμετώπισης της πανδημίας του κορωνοϊού COVID-19 και άλλες κατεπείγουσες διατάξεις» (A΄ 75) και άλλες διατάξεις» (Α΄ 86)</w:t>
        </w:r>
        <w:r w:rsidR="00500013" w:rsidRPr="00500013">
          <w:rPr>
            <w:webHidden/>
          </w:rPr>
          <w:tab/>
        </w:r>
        <w:r w:rsidR="00500013" w:rsidRPr="00500013">
          <w:rPr>
            <w:webHidden/>
          </w:rPr>
          <w:fldChar w:fldCharType="begin"/>
        </w:r>
        <w:r w:rsidR="00500013" w:rsidRPr="00500013">
          <w:rPr>
            <w:webHidden/>
          </w:rPr>
          <w:instrText xml:space="preserve"> PAGEREF _Toc192841162 \h </w:instrText>
        </w:r>
        <w:r w:rsidR="00500013" w:rsidRPr="00500013">
          <w:rPr>
            <w:webHidden/>
          </w:rPr>
        </w:r>
        <w:r w:rsidR="00500013" w:rsidRPr="00500013">
          <w:rPr>
            <w:webHidden/>
          </w:rPr>
          <w:fldChar w:fldCharType="separate"/>
        </w:r>
        <w:r w:rsidR="00500013" w:rsidRPr="00500013">
          <w:rPr>
            <w:webHidden/>
          </w:rPr>
          <w:t>114</w:t>
        </w:r>
        <w:r w:rsidR="00500013" w:rsidRPr="00500013">
          <w:rPr>
            <w:webHidden/>
          </w:rPr>
          <w:fldChar w:fldCharType="end"/>
        </w:r>
      </w:hyperlink>
    </w:p>
    <w:p w14:paraId="4435DA60" w14:textId="77777777" w:rsidR="00500013" w:rsidRPr="00500013" w:rsidRDefault="00F73C2B" w:rsidP="008C044B">
      <w:pPr>
        <w:pStyle w:val="10"/>
        <w:rPr>
          <w:rFonts w:eastAsiaTheme="minorEastAsia"/>
          <w:lang w:eastAsia="el-GR"/>
        </w:rPr>
      </w:pPr>
      <w:hyperlink w:anchor="_Toc192841163" w:history="1">
        <w:r w:rsidR="00500013" w:rsidRPr="00500013">
          <w:rPr>
            <w:rStyle w:val="-"/>
            <w:color w:val="auto"/>
            <w:u w:val="none"/>
          </w:rPr>
          <w:t>219. ΑΠΟΦΑΣΗ ΥΠΟΥΡΓΩΝ ΑΝΑΠΤΥΞΗΣ ΚΑΙ ΕΠΕΝΔΥΣΕΩΝ - ΠΡΟΣΤΑΣΙΑΣ ΤΟΥ ΠΟΛΙΤΗ - ΕΡΓΑΣΙΑΣ ΚΑΙ ΚΟΙΝΩΝΙΚΩΝ ΥΠΟΘΕΣΕΩΝ - ΥΓΕΙΑΣ - ΕΣΩΤΕΡΙΚΩΝ Αριθμ. Δ1α/ΓΠ.οικ.26782 της 24/25.4.2020 «Επιβολή του μέτρου της προσωρινής απαγόρευσης λειτουργίας λαϊκής αγοράς της περ. 9 του άρθρου 2 του ν. 4497/2017 (Α΄ 171), για το χρονικό διάστημα από 24.4.2020 έως και 3.5.2020, για προληπτικούς λόγους δημόσιας υγείας προς περιορισμό της διασποράς του κορωνοϊού COVID-19» (Β΄ 1584)</w:t>
        </w:r>
        <w:r w:rsidR="00500013" w:rsidRPr="00500013">
          <w:rPr>
            <w:webHidden/>
          </w:rPr>
          <w:tab/>
        </w:r>
        <w:r w:rsidR="00500013" w:rsidRPr="00500013">
          <w:rPr>
            <w:webHidden/>
          </w:rPr>
          <w:fldChar w:fldCharType="begin"/>
        </w:r>
        <w:r w:rsidR="00500013" w:rsidRPr="00500013">
          <w:rPr>
            <w:webHidden/>
          </w:rPr>
          <w:instrText xml:space="preserve"> PAGEREF _Toc192841163 \h </w:instrText>
        </w:r>
        <w:r w:rsidR="00500013" w:rsidRPr="00500013">
          <w:rPr>
            <w:webHidden/>
          </w:rPr>
        </w:r>
        <w:r w:rsidR="00500013" w:rsidRPr="00500013">
          <w:rPr>
            <w:webHidden/>
          </w:rPr>
          <w:fldChar w:fldCharType="separate"/>
        </w:r>
        <w:r w:rsidR="00500013" w:rsidRPr="00500013">
          <w:rPr>
            <w:webHidden/>
          </w:rPr>
          <w:t>124</w:t>
        </w:r>
        <w:r w:rsidR="00500013" w:rsidRPr="00500013">
          <w:rPr>
            <w:webHidden/>
          </w:rPr>
          <w:fldChar w:fldCharType="end"/>
        </w:r>
      </w:hyperlink>
    </w:p>
    <w:p w14:paraId="61076652" w14:textId="77777777" w:rsidR="00500013" w:rsidRPr="00500013" w:rsidRDefault="00F73C2B" w:rsidP="008C044B">
      <w:pPr>
        <w:pStyle w:val="10"/>
        <w:rPr>
          <w:rFonts w:eastAsiaTheme="minorEastAsia"/>
          <w:lang w:eastAsia="el-GR"/>
        </w:rPr>
      </w:pPr>
      <w:hyperlink w:anchor="_Toc192841164" w:history="1">
        <w:r w:rsidR="00500013" w:rsidRPr="00500013">
          <w:rPr>
            <w:rStyle w:val="-"/>
            <w:color w:val="auto"/>
            <w:u w:val="none"/>
          </w:rPr>
          <w:t>220. ΑΠΟΦΑΣΗ ΥΠΟΥΡΓΩΝ ΠΡΟΣΤΑΣΙΑΣ ΤΟΥ ΠΟΛΙΤΗ - ΥΓΕΙΑΣ - ΜΕΤΑΝΑΣΤΕΥΣΗΣ ΚΑΙ ΑΣΥΛΟΥ Αριθμ. Δ1Α/ΓΠ.οικ. 26792 της 24/25.4.2020 «Λήψη μέτρων κατά της εμφάνισης και διασποράς κρουσμάτων του κορωνοϊού COVID-19 σε επιμέρους δομές φιλοξενίας πολιτών τρίτων χωρών για το χρονικό διάστημα από 24.4.2020 έως και 7.5.2020» (Β΄ 1584)</w:t>
        </w:r>
        <w:r w:rsidR="00500013" w:rsidRPr="00500013">
          <w:rPr>
            <w:webHidden/>
          </w:rPr>
          <w:tab/>
        </w:r>
        <w:r w:rsidR="00500013" w:rsidRPr="00500013">
          <w:rPr>
            <w:webHidden/>
          </w:rPr>
          <w:fldChar w:fldCharType="begin"/>
        </w:r>
        <w:r w:rsidR="00500013" w:rsidRPr="00500013">
          <w:rPr>
            <w:webHidden/>
          </w:rPr>
          <w:instrText xml:space="preserve"> PAGEREF _Toc192841164 \h </w:instrText>
        </w:r>
        <w:r w:rsidR="00500013" w:rsidRPr="00500013">
          <w:rPr>
            <w:webHidden/>
          </w:rPr>
        </w:r>
        <w:r w:rsidR="00500013" w:rsidRPr="00500013">
          <w:rPr>
            <w:webHidden/>
          </w:rPr>
          <w:fldChar w:fldCharType="separate"/>
        </w:r>
        <w:r w:rsidR="00500013" w:rsidRPr="00500013">
          <w:rPr>
            <w:webHidden/>
          </w:rPr>
          <w:t>126</w:t>
        </w:r>
        <w:r w:rsidR="00500013" w:rsidRPr="00500013">
          <w:rPr>
            <w:webHidden/>
          </w:rPr>
          <w:fldChar w:fldCharType="end"/>
        </w:r>
      </w:hyperlink>
    </w:p>
    <w:p w14:paraId="73ED42A2" w14:textId="77777777" w:rsidR="00500013" w:rsidRPr="00500013" w:rsidRDefault="00F73C2B" w:rsidP="008C044B">
      <w:pPr>
        <w:pStyle w:val="10"/>
        <w:rPr>
          <w:rFonts w:eastAsiaTheme="minorEastAsia"/>
          <w:lang w:eastAsia="el-GR"/>
        </w:rPr>
      </w:pPr>
      <w:hyperlink w:anchor="_Toc192841165" w:history="1">
        <w:r w:rsidR="00500013" w:rsidRPr="00500013">
          <w:rPr>
            <w:rStyle w:val="-"/>
            <w:color w:val="auto"/>
            <w:u w:val="none"/>
          </w:rPr>
          <w:t>221. ΑΠΟΦΑΣΗ ΥΠΟΥΡΓΩΝ ΑΝΑΠΤΥΞΗΣ ΚΑΙ ΕΠΕΝΔΥΣΕΩΝ - ΠΡΟΣΤΑΣΙΑΣ ΤΟΥ ΠΟΛΙΤΗ - ΕΡΓΑΣΙΑΣ ΚΑΙ ΚΟΙΝΩΝΙΚΩΝ ΥΠΟΘΕΣΕΩΝ - ΥΓΕΙΑΣ - ΕΣΩΤΕΡΙΚΩΝ Αριθμ. Δ1α/ΓΠ.οικ.26805 της 25/25.4.2020 «Καθεστώς λειτουργίας για το χρονικό διάστημα από 28.4.2020 έως και 15.5.2020 των έμμισθων, άμισθων υποθηκοφυλακείων, των κτηματολογικών γραφείων Ρόδου, Κω - Λέρου, των κτηματολογικών γραφείων Πειραιά, Θεσσαλονίκης, καθώς και των κτηματολογικών γραφείων και υποκαταστημάτων του Φορέα «Ελληνικό Κτηματολόγιο», στο σύνολο της Επικράτειας» (Β΄ 1587)</w:t>
        </w:r>
        <w:r w:rsidR="00500013" w:rsidRPr="00500013">
          <w:rPr>
            <w:webHidden/>
          </w:rPr>
          <w:tab/>
        </w:r>
        <w:r w:rsidR="00500013" w:rsidRPr="00500013">
          <w:rPr>
            <w:webHidden/>
          </w:rPr>
          <w:fldChar w:fldCharType="begin"/>
        </w:r>
        <w:r w:rsidR="00500013" w:rsidRPr="00500013">
          <w:rPr>
            <w:webHidden/>
          </w:rPr>
          <w:instrText xml:space="preserve"> PAGEREF _Toc192841165 \h </w:instrText>
        </w:r>
        <w:r w:rsidR="00500013" w:rsidRPr="00500013">
          <w:rPr>
            <w:webHidden/>
          </w:rPr>
        </w:r>
        <w:r w:rsidR="00500013" w:rsidRPr="00500013">
          <w:rPr>
            <w:webHidden/>
          </w:rPr>
          <w:fldChar w:fldCharType="separate"/>
        </w:r>
        <w:r w:rsidR="00500013" w:rsidRPr="00500013">
          <w:rPr>
            <w:webHidden/>
          </w:rPr>
          <w:t>130</w:t>
        </w:r>
        <w:r w:rsidR="00500013" w:rsidRPr="00500013">
          <w:rPr>
            <w:webHidden/>
          </w:rPr>
          <w:fldChar w:fldCharType="end"/>
        </w:r>
      </w:hyperlink>
    </w:p>
    <w:p w14:paraId="702241CD" w14:textId="77777777" w:rsidR="00500013" w:rsidRPr="00500013" w:rsidRDefault="00F73C2B" w:rsidP="008C044B">
      <w:pPr>
        <w:pStyle w:val="10"/>
        <w:rPr>
          <w:rFonts w:eastAsiaTheme="minorEastAsia"/>
          <w:lang w:eastAsia="el-GR"/>
        </w:rPr>
      </w:pPr>
      <w:hyperlink w:anchor="_Toc192841166" w:history="1">
        <w:r w:rsidR="00500013" w:rsidRPr="00500013">
          <w:rPr>
            <w:rStyle w:val="-"/>
            <w:color w:val="auto"/>
            <w:u w:val="none"/>
          </w:rPr>
          <w:t>222. ΑΠΟΦΑΣΗ ΥΠΟΥΡΓΩΝ EΘΝΙΚΗΣ ΑΜΥΝΑΣ - ΥΓΕΙΑΣ - ΔΙΚΑΙΟΣΥΝΗΣ Αριθμ. Δ1α/ΓΠ.οικ.26804 της 25/25.4.2020 «Επιβολή του μέτρου της προσωρινής αναστολής λειτουργίας των Δικαστηρίων και Εισαγγελιών στο σύνολο της Επικράτειας και της Εθνικής Σχολής Δικαστικών Λειτουργών, για το χρονικό διάστημα από 28.4.2020 έως και 15.5.2020» (Β΄ 1588)</w:t>
        </w:r>
        <w:r w:rsidR="00500013" w:rsidRPr="00500013">
          <w:rPr>
            <w:webHidden/>
          </w:rPr>
          <w:tab/>
        </w:r>
        <w:r w:rsidR="00500013" w:rsidRPr="00500013">
          <w:rPr>
            <w:webHidden/>
          </w:rPr>
          <w:fldChar w:fldCharType="begin"/>
        </w:r>
        <w:r w:rsidR="00500013" w:rsidRPr="00500013">
          <w:rPr>
            <w:webHidden/>
          </w:rPr>
          <w:instrText xml:space="preserve"> PAGEREF _Toc192841166 \h </w:instrText>
        </w:r>
        <w:r w:rsidR="00500013" w:rsidRPr="00500013">
          <w:rPr>
            <w:webHidden/>
          </w:rPr>
        </w:r>
        <w:r w:rsidR="00500013" w:rsidRPr="00500013">
          <w:rPr>
            <w:webHidden/>
          </w:rPr>
          <w:fldChar w:fldCharType="separate"/>
        </w:r>
        <w:r w:rsidR="00500013" w:rsidRPr="00500013">
          <w:rPr>
            <w:webHidden/>
          </w:rPr>
          <w:t>132</w:t>
        </w:r>
        <w:r w:rsidR="00500013" w:rsidRPr="00500013">
          <w:rPr>
            <w:webHidden/>
          </w:rPr>
          <w:fldChar w:fldCharType="end"/>
        </w:r>
      </w:hyperlink>
    </w:p>
    <w:p w14:paraId="6D434689" w14:textId="77777777" w:rsidR="00500013" w:rsidRPr="00500013" w:rsidRDefault="00F73C2B" w:rsidP="008C044B">
      <w:pPr>
        <w:pStyle w:val="10"/>
        <w:rPr>
          <w:rFonts w:eastAsiaTheme="minorEastAsia"/>
          <w:lang w:eastAsia="el-GR"/>
        </w:rPr>
      </w:pPr>
      <w:hyperlink w:anchor="_Toc192841167" w:history="1">
        <w:r w:rsidR="00500013" w:rsidRPr="00500013">
          <w:rPr>
            <w:rStyle w:val="-"/>
            <w:color w:val="auto"/>
            <w:u w:val="none"/>
          </w:rPr>
          <w:t>223. ΑΠΟΦΑΣΗ ΥΠΟΥΡΓΩΝ ΠΡΟΣΤΑΣΙΑΣ ΤΟΥ ΠΟΛΙΤΗ - ΥΓΕΙΑΣ - ΕΣΩΤΕΡΙΚΩΝ - ΝΑΥΤΙΛΙΑΣ ΚΑΙ ΝΗΣΙΩΤΙΚΗΣ ΠΟΛΙΤΙΚΗΣ Αριθμ. Δ1α/ΓΠ.οικ.26803 της 25/25.4.2020 «Παράταση ισχύος του μέτρου της απαγόρευσης του απόπλου και κατάπλου ιδιωτικών πλοίων αναψυχής και επαγγελματικών τουριστικών πλοίων στην ελληνική Επικράτεια, προς περιορισμό της διάδοσης του κορωνοϊού COVID-19» (Β΄ 1589)</w:t>
        </w:r>
        <w:r w:rsidR="00500013" w:rsidRPr="00500013">
          <w:rPr>
            <w:webHidden/>
          </w:rPr>
          <w:tab/>
        </w:r>
        <w:r w:rsidR="00500013" w:rsidRPr="00500013">
          <w:rPr>
            <w:webHidden/>
          </w:rPr>
          <w:fldChar w:fldCharType="begin"/>
        </w:r>
        <w:r w:rsidR="00500013" w:rsidRPr="00500013">
          <w:rPr>
            <w:webHidden/>
          </w:rPr>
          <w:instrText xml:space="preserve"> PAGEREF _Toc192841167 \h </w:instrText>
        </w:r>
        <w:r w:rsidR="00500013" w:rsidRPr="00500013">
          <w:rPr>
            <w:webHidden/>
          </w:rPr>
        </w:r>
        <w:r w:rsidR="00500013" w:rsidRPr="00500013">
          <w:rPr>
            <w:webHidden/>
          </w:rPr>
          <w:fldChar w:fldCharType="separate"/>
        </w:r>
        <w:r w:rsidR="00500013" w:rsidRPr="00500013">
          <w:rPr>
            <w:webHidden/>
          </w:rPr>
          <w:t>138</w:t>
        </w:r>
        <w:r w:rsidR="00500013" w:rsidRPr="00500013">
          <w:rPr>
            <w:webHidden/>
          </w:rPr>
          <w:fldChar w:fldCharType="end"/>
        </w:r>
      </w:hyperlink>
    </w:p>
    <w:p w14:paraId="48F5F9B8" w14:textId="77777777" w:rsidR="00500013" w:rsidRPr="00500013" w:rsidRDefault="00F73C2B" w:rsidP="008C044B">
      <w:pPr>
        <w:pStyle w:val="10"/>
        <w:rPr>
          <w:rFonts w:eastAsiaTheme="minorEastAsia"/>
          <w:lang w:eastAsia="el-GR"/>
        </w:rPr>
      </w:pPr>
      <w:hyperlink w:anchor="_Toc192841168" w:history="1">
        <w:r w:rsidR="00500013" w:rsidRPr="00500013">
          <w:rPr>
            <w:rStyle w:val="-"/>
            <w:color w:val="auto"/>
            <w:u w:val="none"/>
          </w:rPr>
          <w:t>224. ΑΠΟΦΑΣH ΥΦΥΠΟΥΡΓΟY ANAΠΤΥΞΗΣ ΚΑΙ ΕΠΕΝΔΥΣΕΩΝ Αριθμ. 41787 της 27/27.4.2020 «Προκήρυξη της δράσης “Αποζημίωση ειδικού σκοπού για την ενίσχυση επιχειρήσεων λόγω της εμφάνισης και διάδοσης του κορωνοϊού COVID-19”» (Β΄ 1612)</w:t>
        </w:r>
        <w:r w:rsidR="00500013" w:rsidRPr="00500013">
          <w:rPr>
            <w:webHidden/>
          </w:rPr>
          <w:tab/>
        </w:r>
        <w:r w:rsidR="00500013" w:rsidRPr="00500013">
          <w:rPr>
            <w:webHidden/>
          </w:rPr>
          <w:fldChar w:fldCharType="begin"/>
        </w:r>
        <w:r w:rsidR="00500013" w:rsidRPr="00500013">
          <w:rPr>
            <w:webHidden/>
          </w:rPr>
          <w:instrText xml:space="preserve"> PAGEREF _Toc192841168 \h </w:instrText>
        </w:r>
        <w:r w:rsidR="00500013" w:rsidRPr="00500013">
          <w:rPr>
            <w:webHidden/>
          </w:rPr>
        </w:r>
        <w:r w:rsidR="00500013" w:rsidRPr="00500013">
          <w:rPr>
            <w:webHidden/>
          </w:rPr>
          <w:fldChar w:fldCharType="separate"/>
        </w:r>
        <w:r w:rsidR="00500013" w:rsidRPr="00500013">
          <w:rPr>
            <w:webHidden/>
          </w:rPr>
          <w:t>140</w:t>
        </w:r>
        <w:r w:rsidR="00500013" w:rsidRPr="00500013">
          <w:rPr>
            <w:webHidden/>
          </w:rPr>
          <w:fldChar w:fldCharType="end"/>
        </w:r>
      </w:hyperlink>
    </w:p>
    <w:p w14:paraId="1F79DCBD" w14:textId="77777777" w:rsidR="00500013" w:rsidRPr="00500013" w:rsidRDefault="00F73C2B" w:rsidP="008C044B">
      <w:pPr>
        <w:pStyle w:val="10"/>
        <w:rPr>
          <w:rFonts w:eastAsiaTheme="minorEastAsia"/>
          <w:lang w:eastAsia="el-GR"/>
        </w:rPr>
      </w:pPr>
      <w:hyperlink w:anchor="_Toc192841169" w:history="1">
        <w:r w:rsidR="00500013" w:rsidRPr="00500013">
          <w:rPr>
            <w:rStyle w:val="-"/>
            <w:color w:val="auto"/>
            <w:u w:val="none"/>
          </w:rPr>
          <w:t>225. ΑΠΟΦΑΣH ΥΠΟΥΡΓΩΝ ΑΝΑΠΤΥΞΗΣ ΚΑΙ ΕΠΕΝΔΥΣΕΩΝ - ΠΡΟΣΤΑΣΙΑΣ ΤΟΥ ΠΟΛΙΤΗ - ΕΡΓΑΣΙΑΣ ΚΑΙ ΚΟΙΝΩΝΙΚΩΝ ΥΠΟΘΕΣΕΩΝ - ΥΓΕΙΑΣ - ΕΣΩΤΕΡΙΚΩΝ Αριθμ. Δ1α/ΓΠ.οικ. 27014 της 27/27.4.2020 «Επιβολή του μέτρου της προσωρινής απαγόρευσης λειτουργίας επιμέρους λαϊκών αγορών της περ. 9 του άρθρου 2 του ν. 4497/2017 (Α΄ 171), για το χρονικό διάστημα από 27.4.2020 έως και 6.5.2020, για προληπτικούς λόγους δημόσιας υγείας προς περιορισμό της διασποράς του κορωνοϊού COVID-19» (Β΄ 1614)</w:t>
        </w:r>
        <w:r w:rsidR="00500013" w:rsidRPr="00500013">
          <w:rPr>
            <w:webHidden/>
          </w:rPr>
          <w:tab/>
        </w:r>
        <w:r w:rsidR="00500013" w:rsidRPr="00500013">
          <w:rPr>
            <w:webHidden/>
          </w:rPr>
          <w:fldChar w:fldCharType="begin"/>
        </w:r>
        <w:r w:rsidR="00500013" w:rsidRPr="00500013">
          <w:rPr>
            <w:webHidden/>
          </w:rPr>
          <w:instrText xml:space="preserve"> PAGEREF _Toc192841169 \h </w:instrText>
        </w:r>
        <w:r w:rsidR="00500013" w:rsidRPr="00500013">
          <w:rPr>
            <w:webHidden/>
          </w:rPr>
        </w:r>
        <w:r w:rsidR="00500013" w:rsidRPr="00500013">
          <w:rPr>
            <w:webHidden/>
          </w:rPr>
          <w:fldChar w:fldCharType="separate"/>
        </w:r>
        <w:r w:rsidR="00500013" w:rsidRPr="00500013">
          <w:rPr>
            <w:webHidden/>
          </w:rPr>
          <w:t>145</w:t>
        </w:r>
        <w:r w:rsidR="00500013" w:rsidRPr="00500013">
          <w:rPr>
            <w:webHidden/>
          </w:rPr>
          <w:fldChar w:fldCharType="end"/>
        </w:r>
      </w:hyperlink>
    </w:p>
    <w:p w14:paraId="211610C9" w14:textId="77777777" w:rsidR="00500013" w:rsidRPr="00500013" w:rsidRDefault="00F73C2B" w:rsidP="008C044B">
      <w:pPr>
        <w:pStyle w:val="10"/>
        <w:rPr>
          <w:rFonts w:eastAsiaTheme="minorEastAsia"/>
          <w:lang w:eastAsia="el-GR"/>
        </w:rPr>
      </w:pPr>
      <w:hyperlink w:anchor="_Toc192841170" w:history="1">
        <w:r w:rsidR="00500013" w:rsidRPr="00500013">
          <w:rPr>
            <w:rStyle w:val="-"/>
            <w:color w:val="auto"/>
            <w:u w:val="none"/>
          </w:rPr>
          <w:t>226. ΑΠΟΦΑΣΗ ΥΠΟΥΡΓΩΝ ΟΙΚΟΝΟΜΙΚΩΝ - ΑΝΑΠΤΥΞΗΣ ΚΑΙ ΕΠΕΝΔΥΣΕΩΝ - ΕΡΓΑΣΙΑΣ ΚΑΙ ΚΟΙΝΩΝΙΚΩΝ ΥΠΟΘΕΣΕΩΝ Αριθμ. Οικ.16604/3224 της 27/29.4.2020 «Οικονομική Ενίσχυση - Αποζημίωση Ειδικού Σκοπού» (Β΄ 1629)</w:t>
        </w:r>
        <w:r w:rsidR="00500013" w:rsidRPr="00500013">
          <w:rPr>
            <w:webHidden/>
          </w:rPr>
          <w:tab/>
        </w:r>
        <w:r w:rsidR="00500013" w:rsidRPr="00500013">
          <w:rPr>
            <w:webHidden/>
          </w:rPr>
          <w:fldChar w:fldCharType="begin"/>
        </w:r>
        <w:r w:rsidR="00500013" w:rsidRPr="00500013">
          <w:rPr>
            <w:webHidden/>
          </w:rPr>
          <w:instrText xml:space="preserve"> PAGEREF _Toc192841170 \h </w:instrText>
        </w:r>
        <w:r w:rsidR="00500013" w:rsidRPr="00500013">
          <w:rPr>
            <w:webHidden/>
          </w:rPr>
        </w:r>
        <w:r w:rsidR="00500013" w:rsidRPr="00500013">
          <w:rPr>
            <w:webHidden/>
          </w:rPr>
          <w:fldChar w:fldCharType="separate"/>
        </w:r>
        <w:r w:rsidR="00500013" w:rsidRPr="00500013">
          <w:rPr>
            <w:webHidden/>
          </w:rPr>
          <w:t>146</w:t>
        </w:r>
        <w:r w:rsidR="00500013" w:rsidRPr="00500013">
          <w:rPr>
            <w:webHidden/>
          </w:rPr>
          <w:fldChar w:fldCharType="end"/>
        </w:r>
      </w:hyperlink>
    </w:p>
    <w:p w14:paraId="668EA57E" w14:textId="77777777" w:rsidR="00500013" w:rsidRPr="00500013" w:rsidRDefault="00F73C2B" w:rsidP="008C044B">
      <w:pPr>
        <w:pStyle w:val="10"/>
        <w:rPr>
          <w:rFonts w:eastAsiaTheme="minorEastAsia"/>
          <w:lang w:eastAsia="el-GR"/>
        </w:rPr>
      </w:pPr>
      <w:hyperlink w:anchor="_Toc192841171" w:history="1">
        <w:r w:rsidR="00500013" w:rsidRPr="00500013">
          <w:rPr>
            <w:rStyle w:val="-"/>
            <w:color w:val="auto"/>
            <w:u w:val="none"/>
          </w:rPr>
          <w:t>227. ΑΠΟΦΑΣΗ ΥΠΟΥΡΓΩΝ ΑΝΑΠΤΥΞΗΣ ΚΑΙ ΕΠΕΝΔΥΣΕΩΝ - ΠΡΟΣΤΑΣΙΑΣ ΤΟΥ ΠΟΛΙΤΗ - ΕΡΓΑΣΙΑΣ ΚΑΙ ΚΟΙΝΩΝΙΚΩΝ ΥΠΟΘΕΣΕΩΝ - ΥΓΕΙΑΣ - ΕΣΩΤΕΡΙΚΩΝ Αριθμ. Δ1α/ΓΠ.οικ. 27524  της 29/29.4.2020 «Επιβολή του μέτρου της προσωρινής απαγόρευσης λειτουργίας λαϊκής αγοράς της περ. 9 του άρθρου 2 του ν. 4497/2017 (Α΄ 171), για το χρονικό διάστημα από 29.4.2020 έως και 8.5.2020, για προληπτικούς λόγους δημόσιας υγείας προς περιορισμό της διασποράς του κορωνοϊού COVID-19» (Β΄ 1631)</w:t>
        </w:r>
        <w:r w:rsidR="00500013" w:rsidRPr="00500013">
          <w:rPr>
            <w:webHidden/>
          </w:rPr>
          <w:tab/>
        </w:r>
        <w:r w:rsidR="00500013" w:rsidRPr="00500013">
          <w:rPr>
            <w:webHidden/>
          </w:rPr>
          <w:fldChar w:fldCharType="begin"/>
        </w:r>
        <w:r w:rsidR="00500013" w:rsidRPr="00500013">
          <w:rPr>
            <w:webHidden/>
          </w:rPr>
          <w:instrText xml:space="preserve"> PAGEREF _Toc192841171 \h </w:instrText>
        </w:r>
        <w:r w:rsidR="00500013" w:rsidRPr="00500013">
          <w:rPr>
            <w:webHidden/>
          </w:rPr>
        </w:r>
        <w:r w:rsidR="00500013" w:rsidRPr="00500013">
          <w:rPr>
            <w:webHidden/>
          </w:rPr>
          <w:fldChar w:fldCharType="separate"/>
        </w:r>
        <w:r w:rsidR="00500013" w:rsidRPr="00500013">
          <w:rPr>
            <w:webHidden/>
          </w:rPr>
          <w:t>164</w:t>
        </w:r>
        <w:r w:rsidR="00500013" w:rsidRPr="00500013">
          <w:rPr>
            <w:webHidden/>
          </w:rPr>
          <w:fldChar w:fldCharType="end"/>
        </w:r>
      </w:hyperlink>
    </w:p>
    <w:p w14:paraId="096FAEA4" w14:textId="77777777" w:rsidR="00500013" w:rsidRPr="00500013" w:rsidRDefault="00F73C2B" w:rsidP="008C044B">
      <w:pPr>
        <w:pStyle w:val="10"/>
        <w:rPr>
          <w:rFonts w:eastAsiaTheme="minorEastAsia"/>
          <w:lang w:eastAsia="el-GR"/>
        </w:rPr>
      </w:pPr>
      <w:hyperlink w:anchor="_Toc192841172" w:history="1">
        <w:r w:rsidR="00500013" w:rsidRPr="00500013">
          <w:rPr>
            <w:rStyle w:val="-"/>
            <w:color w:val="auto"/>
            <w:u w:val="none"/>
          </w:rPr>
          <w:t>228. ΑΠΟΦΑΣΗ ΥΠΟΥΡΓΩΝ ΑΝΑΠΤΥΞΗΣ ΚΑΙ ΕΠΕΝΔΥΣΕΩΝ - ΠΡΟΣΤΑΣΙΑΣ ΤΟΥ ΠΟΛΙΤΗ - ΕΡΓΑΣΙΑΣ ΚΑΙ ΚΟΙΝΩΝΙΚΩΝ ΥΠΟΘΕΣΕΩΝ - ΥΓΕΙΑΣ - ΕΣΩΤΕΡΙΚΩΝ Αριθμ. Δ1α/Γ.Π.οικ. 27805 τηςε 30/30.4.2020 «Προσωρινή απαγόρευση λειτουργίας και κανόνες λειτουργίας κλάδων λαϊκών αγορών της περ. 9 του άρθρου 2 του ν. 4497/2017 (Α΄ 171), για χρονικό διάστημα από 30.4.2020 έως και 31.5.2020 ή 10.5.2020 κατά περίπτωση, για προληπτικούς λόγους δημόσιας υγείας προς περιορισμό της διασποράς του κορωνοϊού COVID-19» (Β΄ 1640)</w:t>
        </w:r>
        <w:r w:rsidR="00500013" w:rsidRPr="00500013">
          <w:rPr>
            <w:webHidden/>
          </w:rPr>
          <w:tab/>
        </w:r>
        <w:r w:rsidR="00500013" w:rsidRPr="00500013">
          <w:rPr>
            <w:webHidden/>
          </w:rPr>
          <w:fldChar w:fldCharType="begin"/>
        </w:r>
        <w:r w:rsidR="00500013" w:rsidRPr="00500013">
          <w:rPr>
            <w:webHidden/>
          </w:rPr>
          <w:instrText xml:space="preserve"> PAGEREF _Toc192841172 \h </w:instrText>
        </w:r>
        <w:r w:rsidR="00500013" w:rsidRPr="00500013">
          <w:rPr>
            <w:webHidden/>
          </w:rPr>
        </w:r>
        <w:r w:rsidR="00500013" w:rsidRPr="00500013">
          <w:rPr>
            <w:webHidden/>
          </w:rPr>
          <w:fldChar w:fldCharType="separate"/>
        </w:r>
        <w:r w:rsidR="00500013" w:rsidRPr="00500013">
          <w:rPr>
            <w:webHidden/>
          </w:rPr>
          <w:t>165</w:t>
        </w:r>
        <w:r w:rsidR="00500013" w:rsidRPr="00500013">
          <w:rPr>
            <w:webHidden/>
          </w:rPr>
          <w:fldChar w:fldCharType="end"/>
        </w:r>
      </w:hyperlink>
    </w:p>
    <w:p w14:paraId="1C8B7138" w14:textId="77777777" w:rsidR="00500013" w:rsidRPr="00500013" w:rsidRDefault="00F73C2B" w:rsidP="008C044B">
      <w:pPr>
        <w:pStyle w:val="10"/>
        <w:rPr>
          <w:rFonts w:eastAsiaTheme="minorEastAsia"/>
          <w:lang w:eastAsia="el-GR"/>
        </w:rPr>
      </w:pPr>
      <w:hyperlink w:anchor="_Toc192841173" w:history="1">
        <w:r w:rsidR="00500013" w:rsidRPr="00500013">
          <w:rPr>
            <w:rStyle w:val="-"/>
            <w:color w:val="auto"/>
            <w:u w:val="none"/>
          </w:rPr>
          <w:t>229. ΠΡΑΞΗ ΝΟΜΟΘΕΤΙΚΟΥ ΠΕΡΙΕΧΟΜΕΝΟΥ της 1/1.5.2020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(Α΄ 90)</w:t>
        </w:r>
        <w:r w:rsidR="00500013" w:rsidRPr="00500013">
          <w:rPr>
            <w:webHidden/>
          </w:rPr>
          <w:tab/>
        </w:r>
        <w:r w:rsidR="00500013" w:rsidRPr="00500013">
          <w:rPr>
            <w:webHidden/>
          </w:rPr>
          <w:fldChar w:fldCharType="begin"/>
        </w:r>
        <w:r w:rsidR="00500013" w:rsidRPr="00500013">
          <w:rPr>
            <w:webHidden/>
          </w:rPr>
          <w:instrText xml:space="preserve"> PAGEREF _Toc192841173 \h </w:instrText>
        </w:r>
        <w:r w:rsidR="00500013" w:rsidRPr="00500013">
          <w:rPr>
            <w:webHidden/>
          </w:rPr>
        </w:r>
        <w:r w:rsidR="00500013" w:rsidRPr="00500013">
          <w:rPr>
            <w:webHidden/>
          </w:rPr>
          <w:fldChar w:fldCharType="separate"/>
        </w:r>
        <w:r w:rsidR="00500013" w:rsidRPr="00500013">
          <w:rPr>
            <w:webHidden/>
          </w:rPr>
          <w:t>167</w:t>
        </w:r>
        <w:r w:rsidR="00500013" w:rsidRPr="00500013">
          <w:rPr>
            <w:webHidden/>
          </w:rPr>
          <w:fldChar w:fldCharType="end"/>
        </w:r>
      </w:hyperlink>
    </w:p>
    <w:p w14:paraId="2C832831" w14:textId="77777777" w:rsidR="00500013" w:rsidRPr="00500013" w:rsidRDefault="00F73C2B" w:rsidP="008C044B">
      <w:pPr>
        <w:pStyle w:val="10"/>
        <w:rPr>
          <w:rFonts w:eastAsiaTheme="minorEastAsia"/>
          <w:lang w:eastAsia="el-GR"/>
        </w:rPr>
      </w:pPr>
      <w:hyperlink w:anchor="_Toc192841174" w:history="1">
        <w:r w:rsidR="00500013" w:rsidRPr="00500013">
          <w:rPr>
            <w:rStyle w:val="-"/>
            <w:color w:val="auto"/>
            <w:u w:val="none"/>
          </w:rPr>
          <w:t>230. ΑΠΟΦΑΣH ΥΠΟΥΡΓΟY ΝΑΥΤΙΛΙΑΣ ΚΑΙ ΝΗΣΙΩΤΙΚΗΣ ΠΟΛΙΤΙΚΗΣ Αριθμ. 2252.1.1/25613/2020 της 1/1.5.2020 «Συμβάσεις ανάθεσης δημόσιας υπηρεσίας του άρθρου εξηκοστού δευτέρου της από 30.3.2020 Πράξης Νομοθετικού Περιεχομένου (Α΄ 75) για τη διασφάλιση της ελάχιστης θαλάσσιας συγκοινωνιακής εξυπηρέτησης νησιωτικών περιοχών για την περίοδο 01.05.2020 – 31.05.2020» (Β΄ 1642)</w:t>
        </w:r>
        <w:r w:rsidR="00500013" w:rsidRPr="00500013">
          <w:rPr>
            <w:webHidden/>
          </w:rPr>
          <w:tab/>
        </w:r>
        <w:r w:rsidR="00500013" w:rsidRPr="00500013">
          <w:rPr>
            <w:webHidden/>
          </w:rPr>
          <w:fldChar w:fldCharType="begin"/>
        </w:r>
        <w:r w:rsidR="00500013" w:rsidRPr="00500013">
          <w:rPr>
            <w:webHidden/>
          </w:rPr>
          <w:instrText xml:space="preserve"> PAGEREF _Toc192841174 \h </w:instrText>
        </w:r>
        <w:r w:rsidR="00500013" w:rsidRPr="00500013">
          <w:rPr>
            <w:webHidden/>
          </w:rPr>
        </w:r>
        <w:r w:rsidR="00500013" w:rsidRPr="00500013">
          <w:rPr>
            <w:webHidden/>
          </w:rPr>
          <w:fldChar w:fldCharType="separate"/>
        </w:r>
        <w:r w:rsidR="00500013" w:rsidRPr="00500013">
          <w:rPr>
            <w:webHidden/>
          </w:rPr>
          <w:t>235</w:t>
        </w:r>
        <w:r w:rsidR="00500013" w:rsidRPr="00500013">
          <w:rPr>
            <w:webHidden/>
          </w:rPr>
          <w:fldChar w:fldCharType="end"/>
        </w:r>
      </w:hyperlink>
    </w:p>
    <w:p w14:paraId="3EA9B824" w14:textId="77777777" w:rsidR="00500013" w:rsidRPr="00500013" w:rsidRDefault="00F73C2B" w:rsidP="008C044B">
      <w:pPr>
        <w:pStyle w:val="10"/>
        <w:rPr>
          <w:rFonts w:eastAsiaTheme="minorEastAsia"/>
          <w:lang w:eastAsia="el-GR"/>
        </w:rPr>
      </w:pPr>
      <w:hyperlink w:anchor="_Toc192841175" w:history="1">
        <w:r w:rsidR="00500013" w:rsidRPr="00500013">
          <w:rPr>
            <w:rStyle w:val="-"/>
            <w:color w:val="auto"/>
            <w:u w:val="none"/>
          </w:rPr>
          <w:t>231. ΑΠΟΦΑΣH ΥΠΟΥΡΓΩΝ ΠΑΙΔΕΙΑΣ ΚΑΙ ΘΡΗΣΚΕΥΜΑΤΩΝ - ΥΓΕΙΑΣ Αριθμ. Δ1α/ΓΠ.οικ. 27807 της 2/2.5.2020 «Επιβολή του μέτρου της προσωρινής απαγόρευσης της τέλεσης λειτουργιών και ιεροπραξιών στους θρησκευτικούς χώρους λατρείας και μέτρα προστασίας της δημόσιας υγείας έναντι του κορωνοϊού COVID-19 στους χώρους αυτούς για το χρονικό διάστημα από 4.5.2020 έως και 16.5.2020» (Β΄ 1643)</w:t>
        </w:r>
        <w:r w:rsidR="00500013" w:rsidRPr="00500013">
          <w:rPr>
            <w:webHidden/>
          </w:rPr>
          <w:tab/>
        </w:r>
        <w:r w:rsidR="00500013" w:rsidRPr="00500013">
          <w:rPr>
            <w:webHidden/>
          </w:rPr>
          <w:fldChar w:fldCharType="begin"/>
        </w:r>
        <w:r w:rsidR="00500013" w:rsidRPr="00500013">
          <w:rPr>
            <w:webHidden/>
          </w:rPr>
          <w:instrText xml:space="preserve"> PAGEREF _Toc192841175 \h </w:instrText>
        </w:r>
        <w:r w:rsidR="00500013" w:rsidRPr="00500013">
          <w:rPr>
            <w:webHidden/>
          </w:rPr>
        </w:r>
        <w:r w:rsidR="00500013" w:rsidRPr="00500013">
          <w:rPr>
            <w:webHidden/>
          </w:rPr>
          <w:fldChar w:fldCharType="separate"/>
        </w:r>
        <w:r w:rsidR="00500013" w:rsidRPr="00500013">
          <w:rPr>
            <w:webHidden/>
          </w:rPr>
          <w:t>242</w:t>
        </w:r>
        <w:r w:rsidR="00500013" w:rsidRPr="00500013">
          <w:rPr>
            <w:webHidden/>
          </w:rPr>
          <w:fldChar w:fldCharType="end"/>
        </w:r>
      </w:hyperlink>
    </w:p>
    <w:p w14:paraId="100A1CD7" w14:textId="77777777" w:rsidR="00500013" w:rsidRPr="00500013" w:rsidRDefault="00F73C2B" w:rsidP="008C044B">
      <w:pPr>
        <w:pStyle w:val="10"/>
        <w:rPr>
          <w:rFonts w:eastAsiaTheme="minorEastAsia"/>
          <w:lang w:eastAsia="el-GR"/>
        </w:rPr>
      </w:pPr>
      <w:hyperlink w:anchor="_Toc192841176" w:history="1">
        <w:r w:rsidR="00500013" w:rsidRPr="00500013">
          <w:rPr>
            <w:rStyle w:val="-"/>
            <w:color w:val="auto"/>
            <w:u w:val="none"/>
          </w:rPr>
          <w:t>232. ΑΠΟΦΑΣΗ ΥΠΟΥΡΓΩΝ ΑΝΑΠΤΥΞΗΣ ΚΑΙ ΕΠΕΝΔΥΣΕΩΝ - ΠΡΟΣΤΑΣΙΑΣ ΤΟΥ ΠΟΛΙΤΗ - ΕΡΓΑΣΙΑΣ ΚΑΙ ΚΟΙΝΩΝΙΚΩΝ ΥΠΟΘΕΣΕΩΝ - ΥΓΕΙΑΣ - ΠΟΛΙΤΙΣΜΟΥ ΚΑΙ ΑΘΛΗΤΙΣΜΟΥ - ΕΣΩΤΕΡΙΚΩΝ - ΥΠΟΔΟΜΩΝ ΚΑΙ ΜΕΤΑΦΟΡΩΝ Αριθμ. Δ1α/ΓΠ.οικ.27813 της 3/3.5.2020 «Επιβολή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4.5.2020 έως και 10.5.2020, προς περιορισμό της διασποράς του κορωνοϊού COVID-19» (Β΄ 1644)</w:t>
        </w:r>
        <w:r w:rsidR="00500013" w:rsidRPr="00500013">
          <w:rPr>
            <w:webHidden/>
          </w:rPr>
          <w:tab/>
        </w:r>
        <w:r w:rsidR="00500013" w:rsidRPr="00500013">
          <w:rPr>
            <w:webHidden/>
          </w:rPr>
          <w:fldChar w:fldCharType="begin"/>
        </w:r>
        <w:r w:rsidR="00500013" w:rsidRPr="00500013">
          <w:rPr>
            <w:webHidden/>
          </w:rPr>
          <w:instrText xml:space="preserve"> PAGEREF _Toc192841176 \h </w:instrText>
        </w:r>
        <w:r w:rsidR="00500013" w:rsidRPr="00500013">
          <w:rPr>
            <w:webHidden/>
          </w:rPr>
        </w:r>
        <w:r w:rsidR="00500013" w:rsidRPr="00500013">
          <w:rPr>
            <w:webHidden/>
          </w:rPr>
          <w:fldChar w:fldCharType="separate"/>
        </w:r>
        <w:r w:rsidR="00500013" w:rsidRPr="00500013">
          <w:rPr>
            <w:webHidden/>
          </w:rPr>
          <w:t>245</w:t>
        </w:r>
        <w:r w:rsidR="00500013" w:rsidRPr="00500013">
          <w:rPr>
            <w:webHidden/>
          </w:rPr>
          <w:fldChar w:fldCharType="end"/>
        </w:r>
      </w:hyperlink>
    </w:p>
    <w:p w14:paraId="6F011CD3" w14:textId="77777777" w:rsidR="00500013" w:rsidRPr="00500013" w:rsidRDefault="00F73C2B" w:rsidP="008C044B">
      <w:pPr>
        <w:pStyle w:val="10"/>
        <w:rPr>
          <w:rFonts w:eastAsiaTheme="minorEastAsia"/>
          <w:lang w:eastAsia="el-GR"/>
        </w:rPr>
      </w:pPr>
      <w:hyperlink w:anchor="_Toc192841177" w:history="1">
        <w:r w:rsidR="00500013" w:rsidRPr="00500013">
          <w:rPr>
            <w:rStyle w:val="-"/>
            <w:color w:val="auto"/>
            <w:u w:val="none"/>
          </w:rPr>
          <w:t>233. ΑΠΟΦΑΣΗ ΥΠΟΥΡΓΩΝ ΟΙΚΟΝΟΜΙΚΩΝ - ΑΝΑΠΤΥΞΗΣ ΚΑΙ ΕΠΕΝΔΥΣΕΩΝ Αριθμ. ΓΔΟΥ 94 της 2/3.5.2020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(Β΄ 1645)</w:t>
        </w:r>
        <w:r w:rsidR="00500013" w:rsidRPr="00500013">
          <w:rPr>
            <w:webHidden/>
          </w:rPr>
          <w:tab/>
        </w:r>
        <w:r w:rsidR="00500013" w:rsidRPr="00500013">
          <w:rPr>
            <w:webHidden/>
          </w:rPr>
          <w:fldChar w:fldCharType="begin"/>
        </w:r>
        <w:r w:rsidR="00500013" w:rsidRPr="00500013">
          <w:rPr>
            <w:webHidden/>
          </w:rPr>
          <w:instrText xml:space="preserve"> PAGEREF _Toc192841177 \h </w:instrText>
        </w:r>
        <w:r w:rsidR="00500013" w:rsidRPr="00500013">
          <w:rPr>
            <w:webHidden/>
          </w:rPr>
        </w:r>
        <w:r w:rsidR="00500013" w:rsidRPr="00500013">
          <w:rPr>
            <w:webHidden/>
          </w:rPr>
          <w:fldChar w:fldCharType="separate"/>
        </w:r>
        <w:r w:rsidR="00500013" w:rsidRPr="00500013">
          <w:rPr>
            <w:webHidden/>
          </w:rPr>
          <w:t>252</w:t>
        </w:r>
        <w:r w:rsidR="00500013" w:rsidRPr="00500013">
          <w:rPr>
            <w:webHidden/>
          </w:rPr>
          <w:fldChar w:fldCharType="end"/>
        </w:r>
      </w:hyperlink>
    </w:p>
    <w:p w14:paraId="18BBB7C0" w14:textId="77777777" w:rsidR="00500013" w:rsidRPr="00500013" w:rsidRDefault="00F73C2B" w:rsidP="008C044B">
      <w:pPr>
        <w:pStyle w:val="10"/>
        <w:rPr>
          <w:rFonts w:eastAsiaTheme="minorEastAsia"/>
          <w:lang w:eastAsia="el-GR"/>
        </w:rPr>
      </w:pPr>
      <w:hyperlink w:anchor="_Toc192841178" w:history="1">
        <w:r w:rsidR="00500013" w:rsidRPr="00500013">
          <w:rPr>
            <w:rStyle w:val="-"/>
            <w:color w:val="auto"/>
            <w:u w:val="none"/>
          </w:rPr>
          <w:t>234. ΑΠΟΦΑΣΗ ΥΦΥΠΟΥΡΓΩΝ ΟΙΚΟΝΟΜΙΚΩΝ Αριθμ. Α. 1099 της 30.4/3.5.2020 «Καθορισμός των απαιτούμενων στοιχείων και δικαιολογητικών, του τρόπου διαβίβασης ή αποστολής τους στη Φορολογική Διοίκηση από τους φορολογούμενους ή τρίτους, των εξαιρούμενων ΚΑΔ και κάθε άλλης αναγκαίας λεπτομέρειας τεχνικού ή διαδικαστικού χαρακτήρα για την εφαρμογή της παρ. 2 του άρθρου δεύτερου της από 30.03.2020 Πράξης Νομοθετικού Περιεχομένου (Α΄ 75), με την οποία λαμβάνονται μέτρα αντιμετώπισης της πανδημίας του κορωνοϊού COVID-19» (Β΄ 1646)</w:t>
        </w:r>
        <w:r w:rsidR="00500013" w:rsidRPr="00500013">
          <w:rPr>
            <w:webHidden/>
          </w:rPr>
          <w:tab/>
        </w:r>
        <w:r w:rsidR="00500013" w:rsidRPr="00500013">
          <w:rPr>
            <w:webHidden/>
          </w:rPr>
          <w:fldChar w:fldCharType="begin"/>
        </w:r>
        <w:r w:rsidR="00500013" w:rsidRPr="00500013">
          <w:rPr>
            <w:webHidden/>
          </w:rPr>
          <w:instrText xml:space="preserve"> PAGEREF _Toc192841178 \h </w:instrText>
        </w:r>
        <w:r w:rsidR="00500013" w:rsidRPr="00500013">
          <w:rPr>
            <w:webHidden/>
          </w:rPr>
        </w:r>
        <w:r w:rsidR="00500013" w:rsidRPr="00500013">
          <w:rPr>
            <w:webHidden/>
          </w:rPr>
          <w:fldChar w:fldCharType="separate"/>
        </w:r>
        <w:r w:rsidR="00500013" w:rsidRPr="00500013">
          <w:rPr>
            <w:webHidden/>
          </w:rPr>
          <w:t>292</w:t>
        </w:r>
        <w:r w:rsidR="00500013" w:rsidRPr="00500013">
          <w:rPr>
            <w:webHidden/>
          </w:rPr>
          <w:fldChar w:fldCharType="end"/>
        </w:r>
      </w:hyperlink>
    </w:p>
    <w:p w14:paraId="74850635" w14:textId="77777777" w:rsidR="00500013" w:rsidRPr="00500013" w:rsidRDefault="00F73C2B" w:rsidP="008C044B">
      <w:pPr>
        <w:pStyle w:val="10"/>
        <w:rPr>
          <w:rFonts w:eastAsiaTheme="minorEastAsia"/>
          <w:lang w:eastAsia="el-GR"/>
        </w:rPr>
      </w:pPr>
      <w:hyperlink w:anchor="_Toc192841179" w:history="1">
        <w:r w:rsidR="00500013" w:rsidRPr="00500013">
          <w:rPr>
            <w:rStyle w:val="-"/>
            <w:color w:val="auto"/>
            <w:u w:val="none"/>
          </w:rPr>
          <w:t>235. ΑΠΟΦΑΣH ΥΠΟΥΡΓΩΝ ΟΙΚΟΝΟΜΙΚΩΝ - ΑΝΑΠΤΥΞΗΣ ΚΑΙ ΕΠΕΝΔΥΣΕΩΝ - ΠΡΟΣΤΑΣΙΑΣ ΤΟΥ ΠΟΛΙΤΗ - ΕΡΓΑΣΙΑΣ ΚΑΙ ΚΟΙΝΩΝΙΚΩΝ ΥΠΟΘΕΣΕΩΝ - ΥΓΕΙΑΣ - ΕΣΩΤΕΡΙΚΩΝ-ΥΠΟΔΟΜΩΝ ΚΑΙ ΜΕΤΑΦΟΡΩΝ Αριθμ. Δ1α/ΓΠ.οικ. 27815 της 3/3.5.2020 «Κανόνες κοινωνικής αποστασιοποίησης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 (Β΄ 1647)</w:t>
        </w:r>
        <w:r w:rsidR="00500013" w:rsidRPr="00500013">
          <w:rPr>
            <w:webHidden/>
          </w:rPr>
          <w:tab/>
        </w:r>
        <w:r w:rsidR="00500013" w:rsidRPr="00500013">
          <w:rPr>
            <w:webHidden/>
          </w:rPr>
          <w:fldChar w:fldCharType="begin"/>
        </w:r>
        <w:r w:rsidR="00500013" w:rsidRPr="00500013">
          <w:rPr>
            <w:webHidden/>
          </w:rPr>
          <w:instrText xml:space="preserve"> PAGEREF _Toc192841179 \h </w:instrText>
        </w:r>
        <w:r w:rsidR="00500013" w:rsidRPr="00500013">
          <w:rPr>
            <w:webHidden/>
          </w:rPr>
        </w:r>
        <w:r w:rsidR="00500013" w:rsidRPr="00500013">
          <w:rPr>
            <w:webHidden/>
          </w:rPr>
          <w:fldChar w:fldCharType="separate"/>
        </w:r>
        <w:r w:rsidR="00500013" w:rsidRPr="00500013">
          <w:rPr>
            <w:webHidden/>
          </w:rPr>
          <w:t>298</w:t>
        </w:r>
        <w:r w:rsidR="00500013" w:rsidRPr="00500013">
          <w:rPr>
            <w:webHidden/>
          </w:rPr>
          <w:fldChar w:fldCharType="end"/>
        </w:r>
      </w:hyperlink>
    </w:p>
    <w:p w14:paraId="2E4C07B5" w14:textId="77777777" w:rsidR="00500013" w:rsidRPr="00500013" w:rsidRDefault="00F73C2B" w:rsidP="008C044B">
      <w:pPr>
        <w:pStyle w:val="10"/>
        <w:rPr>
          <w:rFonts w:eastAsiaTheme="minorEastAsia"/>
          <w:lang w:eastAsia="el-GR"/>
        </w:rPr>
      </w:pPr>
      <w:hyperlink w:anchor="_Toc192841180" w:history="1">
        <w:r w:rsidR="00500013" w:rsidRPr="00500013">
          <w:rPr>
            <w:rStyle w:val="-"/>
            <w:color w:val="auto"/>
            <w:u w:val="none"/>
          </w:rPr>
          <w:t>236. ΑΠΟΦΑΣΗ ΥΠΟΥΡΓΩΝ ΠΡΟΣΤΑΣΙΑΣ ΤΟΥ ΠΟΛΙΤΗ - ΥΓΕΙΑΣ – ΕΣΩΤΕΡΙΚΩΝ Αριθμ. Δ1α/ΓΠ.οικ. 27818 της 3/3.5.2020 «Επιβολή του μέτρου του εν μέρει προσωρινού περιορισμού της κυκλοφορίας των πολιτών στην Επικράτεια, πέραν των ορίων της οικείας Περιφέρειας ή Περιφερειακής Ενότητας, προς αντιμετώπιση του κινδύνου διασποράς του κορωνοϊού COVID-19, από τις 4.5.2020 και ώρα 06:00 έως τις 18.5.2020 και ώρα 06:00» (Β΄ 1648)</w:t>
        </w:r>
        <w:r w:rsidR="00500013" w:rsidRPr="00500013">
          <w:rPr>
            <w:webHidden/>
          </w:rPr>
          <w:tab/>
        </w:r>
        <w:r w:rsidR="00500013" w:rsidRPr="00500013">
          <w:rPr>
            <w:webHidden/>
          </w:rPr>
          <w:fldChar w:fldCharType="begin"/>
        </w:r>
        <w:r w:rsidR="00500013" w:rsidRPr="00500013">
          <w:rPr>
            <w:webHidden/>
          </w:rPr>
          <w:instrText xml:space="preserve"> PAGEREF _Toc192841180 \h </w:instrText>
        </w:r>
        <w:r w:rsidR="00500013" w:rsidRPr="00500013">
          <w:rPr>
            <w:webHidden/>
          </w:rPr>
        </w:r>
        <w:r w:rsidR="00500013" w:rsidRPr="00500013">
          <w:rPr>
            <w:webHidden/>
          </w:rPr>
          <w:fldChar w:fldCharType="separate"/>
        </w:r>
        <w:r w:rsidR="00500013" w:rsidRPr="00500013">
          <w:rPr>
            <w:webHidden/>
          </w:rPr>
          <w:t>311</w:t>
        </w:r>
        <w:r w:rsidR="00500013" w:rsidRPr="00500013">
          <w:rPr>
            <w:webHidden/>
          </w:rPr>
          <w:fldChar w:fldCharType="end"/>
        </w:r>
      </w:hyperlink>
    </w:p>
    <w:p w14:paraId="35D06653" w14:textId="77777777" w:rsidR="00500013" w:rsidRPr="00500013" w:rsidRDefault="00F73C2B" w:rsidP="008C044B">
      <w:pPr>
        <w:pStyle w:val="10"/>
        <w:rPr>
          <w:rFonts w:eastAsiaTheme="minorEastAsia"/>
          <w:lang w:eastAsia="el-GR"/>
        </w:rPr>
      </w:pPr>
      <w:hyperlink w:anchor="_Toc192841181" w:history="1">
        <w:r w:rsidR="00500013" w:rsidRPr="00500013">
          <w:rPr>
            <w:rStyle w:val="-"/>
            <w:color w:val="auto"/>
            <w:u w:val="none"/>
          </w:rPr>
          <w:t>237. ΑΠΟΦΑΣΗ ΥΠΟΥΡΓΩΝ ΠΡΟΣΤΑΣΙΑΣ ΤΟΥ ΠΟΛΙΤΗ - ΥΓΕΙΑΣ - ΕΣΩΤΕΡΙΚΩΝ - ΥΠΟΔΟΜΩΝ ΚΑΙ ΜΕΤΑΦΟΡΩΝ - ΝΑΥΤΙΛΙΑΣ ΚΑΙ ΝΗΣΙΩΤΙΚΗΣ ΠΟΛΙΤΙΚΗΣ Αριθμ. Δ1α/ΓΠ.οικ. 27820 της 3/3.5.2020 «Επιβολή του μέτρου του προσωρινού περιορισμού συνδέσεων με τα νησιά, προς περιορισμό της διασποράς του κορωνοϊού COVID-19, από τις 4.5.2020 και ώρα 06.00 έως και τις 18.5.2020 και ώρα 06.00» (Β΄ 1649)</w:t>
        </w:r>
        <w:r w:rsidR="00500013" w:rsidRPr="00500013">
          <w:rPr>
            <w:webHidden/>
          </w:rPr>
          <w:tab/>
        </w:r>
        <w:r w:rsidR="00500013" w:rsidRPr="00500013">
          <w:rPr>
            <w:webHidden/>
          </w:rPr>
          <w:fldChar w:fldCharType="begin"/>
        </w:r>
        <w:r w:rsidR="00500013" w:rsidRPr="00500013">
          <w:rPr>
            <w:webHidden/>
          </w:rPr>
          <w:instrText xml:space="preserve"> PAGEREF _Toc192841181 \h </w:instrText>
        </w:r>
        <w:r w:rsidR="00500013" w:rsidRPr="00500013">
          <w:rPr>
            <w:webHidden/>
          </w:rPr>
        </w:r>
        <w:r w:rsidR="00500013" w:rsidRPr="00500013">
          <w:rPr>
            <w:webHidden/>
          </w:rPr>
          <w:fldChar w:fldCharType="separate"/>
        </w:r>
        <w:r w:rsidR="00500013" w:rsidRPr="00500013">
          <w:rPr>
            <w:webHidden/>
          </w:rPr>
          <w:t>313</w:t>
        </w:r>
        <w:r w:rsidR="00500013" w:rsidRPr="00500013">
          <w:rPr>
            <w:webHidden/>
          </w:rPr>
          <w:fldChar w:fldCharType="end"/>
        </w:r>
      </w:hyperlink>
    </w:p>
    <w:p w14:paraId="16F24124" w14:textId="77777777" w:rsidR="00500013" w:rsidRPr="00500013" w:rsidRDefault="00F73C2B" w:rsidP="008C044B">
      <w:pPr>
        <w:pStyle w:val="10"/>
        <w:rPr>
          <w:rFonts w:eastAsiaTheme="minorEastAsia"/>
          <w:lang w:eastAsia="el-GR"/>
        </w:rPr>
      </w:pPr>
      <w:hyperlink w:anchor="_Toc192841182" w:history="1">
        <w:r w:rsidR="00500013" w:rsidRPr="00500013">
          <w:rPr>
            <w:rStyle w:val="-"/>
            <w:color w:val="auto"/>
            <w:u w:val="none"/>
          </w:rPr>
          <w:t>238. ΑΠΟΦΑΣΗ ΥΠΟΥΡΓΩΝ ΠΡΟΣΤΑΣΙΑΣ ΤΟΥ ΠΟΛΙΤΗ - ΥΓΕΙΑΣ - ΕΣΩΤΕΡΙΚΩΝ - ΝΑΥΤΙΛΙΑΣ ΚΑΙ ΝΗΣΙΩΤΙΚΗΣ ΠΟΛΙΤΙΚΗΣ Αριθμ. Δ1α/ΓΠ.οικ. 27823 της 3/3.5.2020 «Επιβολή του μέτρου της απαγόρευσης του απόπλου και κατάπλου ιδιωτικών πλοίων αναψυχής και επαγγελματικών τουριστικών πλοίων στην ελληνική Επικράτεια, προς περιορισμό της διάδοσης του κορωνοϊού CΟVID-19, για το χρονικό διάστημα από 4.5.2020 και ώρα 06:00 έως και 18.5.2020 και ώρα 06:00» (Β΄ 1651)</w:t>
        </w:r>
        <w:r w:rsidR="00500013" w:rsidRPr="00500013">
          <w:rPr>
            <w:webHidden/>
          </w:rPr>
          <w:tab/>
        </w:r>
        <w:r w:rsidR="00500013" w:rsidRPr="00500013">
          <w:rPr>
            <w:webHidden/>
          </w:rPr>
          <w:fldChar w:fldCharType="begin"/>
        </w:r>
        <w:r w:rsidR="00500013" w:rsidRPr="00500013">
          <w:rPr>
            <w:webHidden/>
          </w:rPr>
          <w:instrText xml:space="preserve"> PAGEREF _Toc192841182 \h </w:instrText>
        </w:r>
        <w:r w:rsidR="00500013" w:rsidRPr="00500013">
          <w:rPr>
            <w:webHidden/>
          </w:rPr>
        </w:r>
        <w:r w:rsidR="00500013" w:rsidRPr="00500013">
          <w:rPr>
            <w:webHidden/>
          </w:rPr>
          <w:fldChar w:fldCharType="separate"/>
        </w:r>
        <w:r w:rsidR="00500013" w:rsidRPr="00500013">
          <w:rPr>
            <w:webHidden/>
          </w:rPr>
          <w:t>313</w:t>
        </w:r>
        <w:r w:rsidR="00500013" w:rsidRPr="00500013">
          <w:rPr>
            <w:webHidden/>
          </w:rPr>
          <w:fldChar w:fldCharType="end"/>
        </w:r>
      </w:hyperlink>
    </w:p>
    <w:p w14:paraId="66B9C463" w14:textId="77777777" w:rsidR="00500013" w:rsidRPr="00500013" w:rsidRDefault="00F73C2B" w:rsidP="008C044B">
      <w:pPr>
        <w:pStyle w:val="10"/>
        <w:rPr>
          <w:rFonts w:eastAsiaTheme="minorEastAsia"/>
          <w:lang w:eastAsia="el-GR"/>
        </w:rPr>
      </w:pPr>
      <w:hyperlink w:anchor="_Toc192841183" w:history="1">
        <w:r w:rsidR="00500013" w:rsidRPr="00500013">
          <w:rPr>
            <w:rStyle w:val="-"/>
            <w:color w:val="auto"/>
            <w:u w:val="none"/>
          </w:rPr>
          <w:t xml:space="preserve">239. ΑΠΟΦΑΣΗ ΥΠΟΥΡΓΟΥ ΜΕΤΑΝΑΣΤΕΥΣΗΣ ΚΑΙ ΑΣΥΛΟΥ Αριθμ. οικ.14119/2020 της 24.4./4.5.2020 «Παράταση ισχύος των αδειών διαμονής και των δελτίων διαμονής και μόνιμης </w:t>
        </w:r>
        <w:r w:rsidR="00500013" w:rsidRPr="00500013">
          <w:rPr>
            <w:rStyle w:val="-"/>
            <w:color w:val="auto"/>
            <w:u w:val="none"/>
          </w:rPr>
          <w:lastRenderedPageBreak/>
          <w:t>διαμονής, που εκδίδονται κατ΄ εφαρμογή του ν. 4251/2014 (Α΄ 80) και του π.δ. 106/2007 (Α΄ 135), καθώς και των βεβαιώσεων κατάθεσης αίτησης των άρθρων 8 και 9 του ν. 4251/2014 και των ειδικών βεβαιώσεων νόμιμης διαμονής του άρθρου 25 του ν. 4251/2014» (Β΄ 1654)</w:t>
        </w:r>
        <w:r w:rsidR="00500013" w:rsidRPr="00500013">
          <w:rPr>
            <w:webHidden/>
          </w:rPr>
          <w:tab/>
        </w:r>
        <w:r w:rsidR="00500013" w:rsidRPr="00500013">
          <w:rPr>
            <w:webHidden/>
          </w:rPr>
          <w:fldChar w:fldCharType="begin"/>
        </w:r>
        <w:r w:rsidR="00500013" w:rsidRPr="00500013">
          <w:rPr>
            <w:webHidden/>
          </w:rPr>
          <w:instrText xml:space="preserve"> PAGEREF _Toc192841183 \h </w:instrText>
        </w:r>
        <w:r w:rsidR="00500013" w:rsidRPr="00500013">
          <w:rPr>
            <w:webHidden/>
          </w:rPr>
        </w:r>
        <w:r w:rsidR="00500013" w:rsidRPr="00500013">
          <w:rPr>
            <w:webHidden/>
          </w:rPr>
          <w:fldChar w:fldCharType="separate"/>
        </w:r>
        <w:r w:rsidR="00500013" w:rsidRPr="00500013">
          <w:rPr>
            <w:webHidden/>
          </w:rPr>
          <w:t>315</w:t>
        </w:r>
        <w:r w:rsidR="00500013" w:rsidRPr="00500013">
          <w:rPr>
            <w:webHidden/>
          </w:rPr>
          <w:fldChar w:fldCharType="end"/>
        </w:r>
      </w:hyperlink>
    </w:p>
    <w:p w14:paraId="7FB000A6" w14:textId="77777777" w:rsidR="00500013" w:rsidRPr="00500013" w:rsidRDefault="00F73C2B" w:rsidP="008C044B">
      <w:pPr>
        <w:pStyle w:val="10"/>
        <w:rPr>
          <w:rFonts w:eastAsiaTheme="minorEastAsia"/>
          <w:lang w:eastAsia="el-GR"/>
        </w:rPr>
      </w:pPr>
      <w:hyperlink w:anchor="_Toc192841184" w:history="1">
        <w:r w:rsidR="00500013" w:rsidRPr="00500013">
          <w:rPr>
            <w:rStyle w:val="-"/>
            <w:color w:val="auto"/>
            <w:u w:val="none"/>
          </w:rPr>
          <w:t>240. ΑΠΟΦΑΣΗ ΥΠΟΥΡΓΩΝ ΟΙΚΟΝΟΜΙΚΩΝ - ΕΡΓΑΣΙΑΣ ΚΑΙ ΚΟΙΝΩΝΙΚΩΝ ΥΠΟΘΕΣΕΩΝ - ΕΣΩΤΕΡΙΚΩΝ - ΕΠΙΚΡΑΤΕΙΑΣ Αριθμ. Δ13/οικ.16250/321 της 24.4/4.5.2020 «Τροποποίηση της Δ13/οικ./33475/1935/15-6-2018 (ΦΕΚ Β΄/2281) κοινής υπουργικής απόφασης “Καθορισμός των όρων και των προϋποθέσεων εφαρμογής του προγράμματος Κοινωνικό Εισόδημα Αλληλεγγύης, όπως τροποποιήθηκε με την Δ13/ οικ./54653/2701/18-10-2018 (Β΄/4837)” και την Δ13/ οικ.25150/557/3-6-2019 (Β΄/2194) κοινή υπουργική απόφαση και ισχύει» (Β΄ 1655)</w:t>
        </w:r>
        <w:r w:rsidR="00500013" w:rsidRPr="00500013">
          <w:rPr>
            <w:webHidden/>
          </w:rPr>
          <w:tab/>
        </w:r>
        <w:r w:rsidR="00500013" w:rsidRPr="00500013">
          <w:rPr>
            <w:webHidden/>
          </w:rPr>
          <w:fldChar w:fldCharType="begin"/>
        </w:r>
        <w:r w:rsidR="00500013" w:rsidRPr="00500013">
          <w:rPr>
            <w:webHidden/>
          </w:rPr>
          <w:instrText xml:space="preserve"> PAGEREF _Toc192841184 \h </w:instrText>
        </w:r>
        <w:r w:rsidR="00500013" w:rsidRPr="00500013">
          <w:rPr>
            <w:webHidden/>
          </w:rPr>
        </w:r>
        <w:r w:rsidR="00500013" w:rsidRPr="00500013">
          <w:rPr>
            <w:webHidden/>
          </w:rPr>
          <w:fldChar w:fldCharType="separate"/>
        </w:r>
        <w:r w:rsidR="00500013" w:rsidRPr="00500013">
          <w:rPr>
            <w:webHidden/>
          </w:rPr>
          <w:t>317</w:t>
        </w:r>
        <w:r w:rsidR="00500013" w:rsidRPr="00500013">
          <w:rPr>
            <w:webHidden/>
          </w:rPr>
          <w:fldChar w:fldCharType="end"/>
        </w:r>
      </w:hyperlink>
    </w:p>
    <w:p w14:paraId="1E15D5B8" w14:textId="77777777" w:rsidR="00500013" w:rsidRPr="00500013" w:rsidRDefault="00F73C2B" w:rsidP="008C044B">
      <w:pPr>
        <w:pStyle w:val="10"/>
        <w:rPr>
          <w:rFonts w:eastAsiaTheme="minorEastAsia"/>
          <w:lang w:eastAsia="el-GR"/>
        </w:rPr>
      </w:pPr>
      <w:hyperlink w:anchor="_Toc192841185" w:history="1">
        <w:r w:rsidR="00500013" w:rsidRPr="00500013">
          <w:rPr>
            <w:rStyle w:val="-"/>
            <w:rFonts w:eastAsia="MS Mincho"/>
            <w:color w:val="auto"/>
            <w:u w:val="none"/>
            <w:lang w:eastAsia="ja-JP"/>
          </w:rPr>
          <w:t>241. ΑΠΟΦΑΣΗ ΔΗΜΑΡΧΟΥ ΜΕΤΑΜΟΡΦΩΣΗΣ ΑΤΤΙΚΗΣ Αριθμ. απόφ. 214 της 14.4/4.5.2020 «Καθιέρωση εξαιρέσεων από την πενθήμερη εργασία και καθιέρωση πρόσθετης υπερωριακής απασχόλησης για το προσωπικό του Δήμου Μεταμόρφωσης στο πλαίσιο λήψης μέτρων για την αντιμετώπιση της πανδημίας του κορωνοϊού COVID-19» (Β΄ 1666)</w:t>
        </w:r>
        <w:r w:rsidR="00500013" w:rsidRPr="00500013">
          <w:rPr>
            <w:webHidden/>
          </w:rPr>
          <w:tab/>
        </w:r>
        <w:r w:rsidR="00500013" w:rsidRPr="00500013">
          <w:rPr>
            <w:webHidden/>
          </w:rPr>
          <w:fldChar w:fldCharType="begin"/>
        </w:r>
        <w:r w:rsidR="00500013" w:rsidRPr="00500013">
          <w:rPr>
            <w:webHidden/>
          </w:rPr>
          <w:instrText xml:space="preserve"> PAGEREF _Toc192841185 \h </w:instrText>
        </w:r>
        <w:r w:rsidR="00500013" w:rsidRPr="00500013">
          <w:rPr>
            <w:webHidden/>
          </w:rPr>
        </w:r>
        <w:r w:rsidR="00500013" w:rsidRPr="00500013">
          <w:rPr>
            <w:webHidden/>
          </w:rPr>
          <w:fldChar w:fldCharType="separate"/>
        </w:r>
        <w:r w:rsidR="00500013" w:rsidRPr="00500013">
          <w:rPr>
            <w:webHidden/>
          </w:rPr>
          <w:t>317</w:t>
        </w:r>
        <w:r w:rsidR="00500013" w:rsidRPr="00500013">
          <w:rPr>
            <w:webHidden/>
          </w:rPr>
          <w:fldChar w:fldCharType="end"/>
        </w:r>
      </w:hyperlink>
    </w:p>
    <w:p w14:paraId="46B4BF99" w14:textId="77777777" w:rsidR="00500013" w:rsidRPr="00500013" w:rsidRDefault="00F73C2B" w:rsidP="008C044B">
      <w:pPr>
        <w:pStyle w:val="10"/>
        <w:rPr>
          <w:rFonts w:eastAsiaTheme="minorEastAsia"/>
          <w:lang w:eastAsia="el-GR"/>
        </w:rPr>
      </w:pPr>
      <w:hyperlink w:anchor="_Toc192841186" w:history="1">
        <w:r w:rsidR="00500013" w:rsidRPr="00500013">
          <w:rPr>
            <w:rStyle w:val="-"/>
            <w:rFonts w:eastAsia="MS Mincho"/>
            <w:color w:val="auto"/>
            <w:u w:val="none"/>
            <w:lang w:eastAsia="ja-JP"/>
          </w:rPr>
          <w:t>242. ΑΠΟΦΑΣΗ ΔΗΜΑΡΧΟΥ ΠΕΛΛΑΣ Αριθμ. απόφ. 235/2020 της 9.4/4.5.2020 «Καθιέρωση εξαιρέσεων από την εφαρμογή πενθήμερης εργασίας για το προσωπικό που απασχολείται στο τμήμα Κοινωνικής Προστασίας της Διεύθυνσης Κοινωνικής Προστασίας, Παιδείας, Πολιτισμού, Αθλητισμού και N. Γενιάς» (Β΄ 1666)</w:t>
        </w:r>
        <w:r w:rsidR="00500013" w:rsidRPr="00500013">
          <w:rPr>
            <w:webHidden/>
          </w:rPr>
          <w:tab/>
        </w:r>
        <w:r w:rsidR="00500013" w:rsidRPr="00500013">
          <w:rPr>
            <w:webHidden/>
          </w:rPr>
          <w:fldChar w:fldCharType="begin"/>
        </w:r>
        <w:r w:rsidR="00500013" w:rsidRPr="00500013">
          <w:rPr>
            <w:webHidden/>
          </w:rPr>
          <w:instrText xml:space="preserve"> PAGEREF _Toc192841186 \h </w:instrText>
        </w:r>
        <w:r w:rsidR="00500013" w:rsidRPr="00500013">
          <w:rPr>
            <w:webHidden/>
          </w:rPr>
        </w:r>
        <w:r w:rsidR="00500013" w:rsidRPr="00500013">
          <w:rPr>
            <w:webHidden/>
          </w:rPr>
          <w:fldChar w:fldCharType="separate"/>
        </w:r>
        <w:r w:rsidR="00500013" w:rsidRPr="00500013">
          <w:rPr>
            <w:webHidden/>
          </w:rPr>
          <w:t>317</w:t>
        </w:r>
        <w:r w:rsidR="00500013" w:rsidRPr="00500013">
          <w:rPr>
            <w:webHidden/>
          </w:rPr>
          <w:fldChar w:fldCharType="end"/>
        </w:r>
      </w:hyperlink>
    </w:p>
    <w:p w14:paraId="1F271C90" w14:textId="77777777" w:rsidR="00500013" w:rsidRPr="00500013" w:rsidRDefault="00F73C2B" w:rsidP="008C044B">
      <w:pPr>
        <w:pStyle w:val="10"/>
        <w:rPr>
          <w:rFonts w:eastAsiaTheme="minorEastAsia"/>
          <w:lang w:eastAsia="el-GR"/>
        </w:rPr>
      </w:pPr>
      <w:hyperlink w:anchor="_Toc192841187" w:history="1">
        <w:r w:rsidR="00500013" w:rsidRPr="00500013">
          <w:rPr>
            <w:rStyle w:val="-"/>
            <w:rFonts w:eastAsia="MS Mincho"/>
            <w:color w:val="auto"/>
            <w:u w:val="none"/>
            <w:lang w:eastAsia="ja-JP"/>
          </w:rPr>
          <w:t>243. ΑΠΟΦΑΣΗ ΥΠΟΥΡΓΟΥ ΝΑΥΤΙΛΙΑΣ ΚΑΙ ΝΗΣΙΩΤΙΚΗΣ ΠΟΛΙΤΙΚΗΣ Αριθμ. 2252.1-19/24568/20 της 24.4/4.5.2020 «Χορήγηση προκαταβολής μισθωμάτων για τις συμβάσεις παροχής δημόσιας υπηρεσίας» (Β΄ 1690)</w:t>
        </w:r>
        <w:r w:rsidR="00500013" w:rsidRPr="00500013">
          <w:rPr>
            <w:webHidden/>
          </w:rPr>
          <w:tab/>
        </w:r>
        <w:r w:rsidR="00500013" w:rsidRPr="00500013">
          <w:rPr>
            <w:webHidden/>
          </w:rPr>
          <w:fldChar w:fldCharType="begin"/>
        </w:r>
        <w:r w:rsidR="00500013" w:rsidRPr="00500013">
          <w:rPr>
            <w:webHidden/>
          </w:rPr>
          <w:instrText xml:space="preserve"> PAGEREF _Toc192841187 \h </w:instrText>
        </w:r>
        <w:r w:rsidR="00500013" w:rsidRPr="00500013">
          <w:rPr>
            <w:webHidden/>
          </w:rPr>
        </w:r>
        <w:r w:rsidR="00500013" w:rsidRPr="00500013">
          <w:rPr>
            <w:webHidden/>
          </w:rPr>
          <w:fldChar w:fldCharType="separate"/>
        </w:r>
        <w:r w:rsidR="00500013" w:rsidRPr="00500013">
          <w:rPr>
            <w:webHidden/>
          </w:rPr>
          <w:t>318</w:t>
        </w:r>
        <w:r w:rsidR="00500013" w:rsidRPr="00500013">
          <w:rPr>
            <w:webHidden/>
          </w:rPr>
          <w:fldChar w:fldCharType="end"/>
        </w:r>
      </w:hyperlink>
    </w:p>
    <w:p w14:paraId="3A7F7AD5" w14:textId="77777777" w:rsidR="00500013" w:rsidRPr="00500013" w:rsidRDefault="00F73C2B" w:rsidP="008C044B">
      <w:pPr>
        <w:pStyle w:val="10"/>
        <w:rPr>
          <w:rFonts w:eastAsiaTheme="minorEastAsia"/>
          <w:lang w:eastAsia="el-GR"/>
        </w:rPr>
      </w:pPr>
      <w:hyperlink w:anchor="_Toc192841188" w:history="1">
        <w:r w:rsidR="00500013" w:rsidRPr="00500013">
          <w:rPr>
            <w:rStyle w:val="-"/>
            <w:color w:val="auto"/>
            <w:u w:val="none"/>
          </w:rPr>
          <w:t>244. ΑΠΟΦΑΣΗ ΥΠΟΥΡΓΟΥ ΕΡΓΑΣΙΑΣ ΚΑΙ ΚΟΙΝΩΝΙΚΩΝ ΥΠΟΘΕΣΕΩΝ Αριθμ. 17239/Δ1.5936 της 4/4.5.2020 «Τροποποίηση της αριθμ. 40331/Δ1.13521/ 13.9.2019 (Β΄  3 520/19.9.2019)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όπως τροποποιήθηκε και ισχύει» (Β΄ 1695)</w:t>
        </w:r>
        <w:r w:rsidR="00500013" w:rsidRPr="00500013">
          <w:rPr>
            <w:webHidden/>
          </w:rPr>
          <w:tab/>
        </w:r>
        <w:r w:rsidR="00500013" w:rsidRPr="00500013">
          <w:rPr>
            <w:webHidden/>
          </w:rPr>
          <w:fldChar w:fldCharType="begin"/>
        </w:r>
        <w:r w:rsidR="00500013" w:rsidRPr="00500013">
          <w:rPr>
            <w:webHidden/>
          </w:rPr>
          <w:instrText xml:space="preserve"> PAGEREF _Toc192841188 \h </w:instrText>
        </w:r>
        <w:r w:rsidR="00500013" w:rsidRPr="00500013">
          <w:rPr>
            <w:webHidden/>
          </w:rPr>
        </w:r>
        <w:r w:rsidR="00500013" w:rsidRPr="00500013">
          <w:rPr>
            <w:webHidden/>
          </w:rPr>
          <w:fldChar w:fldCharType="separate"/>
        </w:r>
        <w:r w:rsidR="00500013" w:rsidRPr="00500013">
          <w:rPr>
            <w:webHidden/>
          </w:rPr>
          <w:t>320</w:t>
        </w:r>
        <w:r w:rsidR="00500013" w:rsidRPr="00500013">
          <w:rPr>
            <w:webHidden/>
          </w:rPr>
          <w:fldChar w:fldCharType="end"/>
        </w:r>
      </w:hyperlink>
    </w:p>
    <w:p w14:paraId="479811E6" w14:textId="77777777" w:rsidR="00500013" w:rsidRPr="00500013" w:rsidRDefault="00F73C2B" w:rsidP="008C044B">
      <w:pPr>
        <w:pStyle w:val="10"/>
        <w:rPr>
          <w:rFonts w:eastAsiaTheme="minorEastAsia"/>
          <w:lang w:eastAsia="el-GR"/>
        </w:rPr>
      </w:pPr>
      <w:hyperlink w:anchor="_Toc192841189" w:history="1">
        <w:r w:rsidR="00500013" w:rsidRPr="00500013">
          <w:rPr>
            <w:rStyle w:val="-"/>
            <w:color w:val="auto"/>
            <w:u w:val="none"/>
          </w:rPr>
          <w:t>245. ΑΠΟΦΑΣH ΥΠΟΥΡΓΩΝ ΑΝΑΠΤΥΞΗΣ ΚΑΙ ΕΠΕΝΔΥΣΕΩΝ - ΠΡΟΣΤΑΣΙΑΣ ΤΟΥ ΠΟΛΙΤΗ - ΕΡΓΑΣΙΑΣ ΚΑΙ ΚΟΙΝΩΝΙΚΩΝ ΥΠΟΘΕΣΕΩΝ - ΥΓΕΙΑΣ - ΕΣΩΤΕΡΙΚΩΝ Αριθμ. Δ1α/Γ.Π.οικ. 28051 της 4/4.5.2020 «Επιβολή του μέτρου της προσωρινής απαγόρευσης λειτουργίας λαϊκής αγοράς της περ. 9 του άρθρου 2 του ν. 4497/2017 (Α΄ 171), για το χρονικό διάστημα από 4.5.2020 έως και 13.5.2020, για προληπτικούς λόγους δημόσιας υγείας προς περιορισμό της διασποράς του κορωνοϊού COVID-19» (Β΄ 1696).</w:t>
        </w:r>
        <w:r w:rsidR="00500013" w:rsidRPr="00500013">
          <w:rPr>
            <w:webHidden/>
          </w:rPr>
          <w:tab/>
        </w:r>
        <w:r w:rsidR="00500013" w:rsidRPr="00500013">
          <w:rPr>
            <w:webHidden/>
          </w:rPr>
          <w:fldChar w:fldCharType="begin"/>
        </w:r>
        <w:r w:rsidR="00500013" w:rsidRPr="00500013">
          <w:rPr>
            <w:webHidden/>
          </w:rPr>
          <w:instrText xml:space="preserve"> PAGEREF _Toc192841189 \h </w:instrText>
        </w:r>
        <w:r w:rsidR="00500013" w:rsidRPr="00500013">
          <w:rPr>
            <w:webHidden/>
          </w:rPr>
        </w:r>
        <w:r w:rsidR="00500013" w:rsidRPr="00500013">
          <w:rPr>
            <w:webHidden/>
          </w:rPr>
          <w:fldChar w:fldCharType="separate"/>
        </w:r>
        <w:r w:rsidR="00500013" w:rsidRPr="00500013">
          <w:rPr>
            <w:webHidden/>
          </w:rPr>
          <w:t>327</w:t>
        </w:r>
        <w:r w:rsidR="00500013" w:rsidRPr="00500013">
          <w:rPr>
            <w:webHidden/>
          </w:rPr>
          <w:fldChar w:fldCharType="end"/>
        </w:r>
      </w:hyperlink>
    </w:p>
    <w:p w14:paraId="2FF37A33" w14:textId="77777777" w:rsidR="00500013" w:rsidRPr="00500013" w:rsidRDefault="00F73C2B" w:rsidP="008C044B">
      <w:pPr>
        <w:pStyle w:val="10"/>
        <w:rPr>
          <w:rFonts w:eastAsiaTheme="minorEastAsia"/>
          <w:lang w:eastAsia="el-GR"/>
        </w:rPr>
      </w:pPr>
      <w:hyperlink w:anchor="_Toc192841190" w:history="1">
        <w:r w:rsidR="00500013" w:rsidRPr="00500013">
          <w:rPr>
            <w:rStyle w:val="-"/>
            <w:color w:val="auto"/>
            <w:u w:val="none"/>
          </w:rPr>
          <w:t>246. ΑΠΟΦΑΣΗ ΥΠΟΥΡΓΩΝ ΑΝΑΠΤΥΞΗΣ ΚΑΙ ΕΠΕΝΔΥΣΕΩΝ- ΠΡΟΣΤΑΣΙΑΣ ΤΟΥ ΠΟΛΙΤΗ ΠΑΙΔΕΙΑΣ ΚΑΙ ΘΡΗΣΚΕΥΜΑΤΩΝ - ΕΡΓΑΣΙΑΣ ΚΑΙ ΚΟΙΝΩΝΙΚΩΝ ΥΠΟΘΕΣΕΩΝ - ΥΓΕΙΑΣ - ΠΟΛΙΤΙΣΜΟΥ ΚΑΙ ΑΘΛΗΤΙΣΜΟΥ - ΕΣΩΤΕΡΙΚΩΝ Αριθμ. Δ1α/ΓΠ.οικ. 28237 της 5/5.5.2020 «Παράταση ισχύος της υπ' αρ. Δ1α/ΓΠ.οικ.20021/ 21.3.2020 κοινής απόφασης των Υπουργών Ανάπτυξης και Επενδύσεων, Προστασίας του Πολίτη, Παιδείας και Θρησκευμάτων, Εργασίας και Κοινωνικών Υποθέσεων, Υγείας, Πολιτισμού και Αθλητισμού και Εσωτερικών, όπως έχει ήδη παραταθεί με την υπ' αρ. Δ1α/ΓΠ.οικ.24343/10.4.2020 (Β΄ 1293) όμοια απόφαση, έως και τις 31.5.2020 και επανέναρξη λειτουργίας συγκεκριμένων εκπαιδευτικών δομών» (Β΄ 1699)</w:t>
        </w:r>
        <w:r w:rsidR="00500013" w:rsidRPr="00500013">
          <w:rPr>
            <w:webHidden/>
          </w:rPr>
          <w:tab/>
        </w:r>
        <w:r w:rsidR="00500013" w:rsidRPr="00500013">
          <w:rPr>
            <w:webHidden/>
          </w:rPr>
          <w:fldChar w:fldCharType="begin"/>
        </w:r>
        <w:r w:rsidR="00500013" w:rsidRPr="00500013">
          <w:rPr>
            <w:webHidden/>
          </w:rPr>
          <w:instrText xml:space="preserve"> PAGEREF _Toc192841190 \h </w:instrText>
        </w:r>
        <w:r w:rsidR="00500013" w:rsidRPr="00500013">
          <w:rPr>
            <w:webHidden/>
          </w:rPr>
        </w:r>
        <w:r w:rsidR="00500013" w:rsidRPr="00500013">
          <w:rPr>
            <w:webHidden/>
          </w:rPr>
          <w:fldChar w:fldCharType="separate"/>
        </w:r>
        <w:r w:rsidR="00500013" w:rsidRPr="00500013">
          <w:rPr>
            <w:webHidden/>
          </w:rPr>
          <w:t>329</w:t>
        </w:r>
        <w:r w:rsidR="00500013" w:rsidRPr="00500013">
          <w:rPr>
            <w:webHidden/>
          </w:rPr>
          <w:fldChar w:fldCharType="end"/>
        </w:r>
      </w:hyperlink>
    </w:p>
    <w:p w14:paraId="2AA3C19B" w14:textId="77777777" w:rsidR="00500013" w:rsidRPr="00500013" w:rsidRDefault="00F73C2B" w:rsidP="008C044B">
      <w:pPr>
        <w:pStyle w:val="10"/>
        <w:rPr>
          <w:rFonts w:eastAsiaTheme="minorEastAsia"/>
          <w:lang w:eastAsia="el-GR"/>
        </w:rPr>
      </w:pPr>
      <w:hyperlink w:anchor="_Toc192841191" w:history="1">
        <w:r w:rsidR="00500013" w:rsidRPr="00500013">
          <w:rPr>
            <w:rStyle w:val="-"/>
            <w:color w:val="auto"/>
            <w:u w:val="none"/>
          </w:rPr>
          <w:t>247. ΑΠΟΦΑΣΗ ΥΠΟΥΡΓΩΝ ΕΣΩΤΕΡΙΚΩΝ - ΝΑΥΤΙΛΙΑΣ ΚΑΙ ΝΗΣΙΩΤΙΚΗΣ ΠΟΛΙΤΙΚΗΣ Αριθμ. 3161.22/24685/2020 της 27.4/6.5.2020 «Πρόσληψη έκτακτου ναυτικού προσωπικού για κάλυψη έκτακτων υπηρεσιακών αναγκών των Πλοηγικών Σταθμών». (Β΄ 1704)</w:t>
        </w:r>
        <w:r w:rsidR="00500013" w:rsidRPr="00500013">
          <w:rPr>
            <w:webHidden/>
          </w:rPr>
          <w:tab/>
        </w:r>
        <w:r w:rsidR="00500013" w:rsidRPr="00500013">
          <w:rPr>
            <w:webHidden/>
          </w:rPr>
          <w:fldChar w:fldCharType="begin"/>
        </w:r>
        <w:r w:rsidR="00500013" w:rsidRPr="00500013">
          <w:rPr>
            <w:webHidden/>
          </w:rPr>
          <w:instrText xml:space="preserve"> PAGEREF _Toc192841191 \h </w:instrText>
        </w:r>
        <w:r w:rsidR="00500013" w:rsidRPr="00500013">
          <w:rPr>
            <w:webHidden/>
          </w:rPr>
        </w:r>
        <w:r w:rsidR="00500013" w:rsidRPr="00500013">
          <w:rPr>
            <w:webHidden/>
          </w:rPr>
          <w:fldChar w:fldCharType="separate"/>
        </w:r>
        <w:r w:rsidR="00500013" w:rsidRPr="00500013">
          <w:rPr>
            <w:webHidden/>
          </w:rPr>
          <w:t>332</w:t>
        </w:r>
        <w:r w:rsidR="00500013" w:rsidRPr="00500013">
          <w:rPr>
            <w:webHidden/>
          </w:rPr>
          <w:fldChar w:fldCharType="end"/>
        </w:r>
      </w:hyperlink>
    </w:p>
    <w:p w14:paraId="6747314C" w14:textId="77777777" w:rsidR="00500013" w:rsidRPr="00500013" w:rsidRDefault="00F73C2B" w:rsidP="008C044B">
      <w:pPr>
        <w:pStyle w:val="10"/>
        <w:rPr>
          <w:rFonts w:eastAsiaTheme="minorEastAsia"/>
          <w:lang w:eastAsia="el-GR"/>
        </w:rPr>
      </w:pPr>
      <w:hyperlink w:anchor="_Toc192841192" w:history="1">
        <w:r w:rsidR="00500013" w:rsidRPr="00500013">
          <w:rPr>
            <w:rStyle w:val="-"/>
            <w:color w:val="auto"/>
            <w:u w:val="none"/>
          </w:rPr>
          <w:t>248. ΑΠΟΦΑΣΗ ΥΠΗΡΕΣΙΑΚΗΣ ΓΡΑΜΜΑΤΕΩΣ ΤΟΥ ΥΠΟΥΡΓΕΙΟΥ ΕΣΩΤΕΡΙΚΩΝ Αριθμ. ΔΙΔΚ/Φ.5/3/οικ. 9608 της 30.4/6.5.2020 «Καθιέρωση υπερωριακής απασχόλησης για το προσωπικό που υπηρετεί στο Υπουργείο Εσωτερικών για το Α΄ εξάμηνο του 2020» (Β΄ 1708)</w:t>
        </w:r>
        <w:r w:rsidR="00500013" w:rsidRPr="00500013">
          <w:rPr>
            <w:webHidden/>
          </w:rPr>
          <w:tab/>
        </w:r>
        <w:r w:rsidR="00500013" w:rsidRPr="00500013">
          <w:rPr>
            <w:webHidden/>
          </w:rPr>
          <w:fldChar w:fldCharType="begin"/>
        </w:r>
        <w:r w:rsidR="00500013" w:rsidRPr="00500013">
          <w:rPr>
            <w:webHidden/>
          </w:rPr>
          <w:instrText xml:space="preserve"> PAGEREF _Toc192841192 \h </w:instrText>
        </w:r>
        <w:r w:rsidR="00500013" w:rsidRPr="00500013">
          <w:rPr>
            <w:webHidden/>
          </w:rPr>
        </w:r>
        <w:r w:rsidR="00500013" w:rsidRPr="00500013">
          <w:rPr>
            <w:webHidden/>
          </w:rPr>
          <w:fldChar w:fldCharType="separate"/>
        </w:r>
        <w:r w:rsidR="00500013" w:rsidRPr="00500013">
          <w:rPr>
            <w:webHidden/>
          </w:rPr>
          <w:t>341</w:t>
        </w:r>
        <w:r w:rsidR="00500013" w:rsidRPr="00500013">
          <w:rPr>
            <w:webHidden/>
          </w:rPr>
          <w:fldChar w:fldCharType="end"/>
        </w:r>
      </w:hyperlink>
    </w:p>
    <w:p w14:paraId="313B1038" w14:textId="77777777" w:rsidR="00500013" w:rsidRPr="00500013" w:rsidRDefault="00F73C2B" w:rsidP="008C044B">
      <w:pPr>
        <w:pStyle w:val="10"/>
        <w:rPr>
          <w:rFonts w:eastAsiaTheme="minorEastAsia"/>
          <w:lang w:eastAsia="el-GR"/>
        </w:rPr>
      </w:pPr>
      <w:hyperlink w:anchor="_Toc192841193" w:history="1">
        <w:r w:rsidR="00500013" w:rsidRPr="00500013">
          <w:rPr>
            <w:rStyle w:val="-"/>
            <w:color w:val="auto"/>
            <w:u w:val="none"/>
          </w:rPr>
          <w:t>249. ΑΠΟΦΑΣΗ ΥΠΟΥΡΓΩΝ ΠΑΙΔΕΙΑΣ ΚΑΙ ΘΡΗΣΚΕΥΜΑΤΩΝ - ΥΓΕΙΑΣ - ΕΣΩΤΕΡΙΚΩΝ Αριθμ. 51888/ΓΔ4 της 6/6.5.2020 «Τρόπος επαναλειτουργίας σχολικών μονάδων μετά τη λήξη της προσωρινής απαγόρευσης λειτουργίας τους» (Β΄ 1739)</w:t>
        </w:r>
        <w:r w:rsidR="00500013" w:rsidRPr="00500013">
          <w:rPr>
            <w:webHidden/>
          </w:rPr>
          <w:tab/>
        </w:r>
        <w:r w:rsidR="00500013" w:rsidRPr="00500013">
          <w:rPr>
            <w:webHidden/>
          </w:rPr>
          <w:fldChar w:fldCharType="begin"/>
        </w:r>
        <w:r w:rsidR="00500013" w:rsidRPr="00500013">
          <w:rPr>
            <w:webHidden/>
          </w:rPr>
          <w:instrText xml:space="preserve"> PAGEREF _Toc192841193 \h </w:instrText>
        </w:r>
        <w:r w:rsidR="00500013" w:rsidRPr="00500013">
          <w:rPr>
            <w:webHidden/>
          </w:rPr>
        </w:r>
        <w:r w:rsidR="00500013" w:rsidRPr="00500013">
          <w:rPr>
            <w:webHidden/>
          </w:rPr>
          <w:fldChar w:fldCharType="separate"/>
        </w:r>
        <w:r w:rsidR="00500013" w:rsidRPr="00500013">
          <w:rPr>
            <w:webHidden/>
          </w:rPr>
          <w:t>345</w:t>
        </w:r>
        <w:r w:rsidR="00500013" w:rsidRPr="00500013">
          <w:rPr>
            <w:webHidden/>
          </w:rPr>
          <w:fldChar w:fldCharType="end"/>
        </w:r>
      </w:hyperlink>
    </w:p>
    <w:p w14:paraId="41EA057E" w14:textId="77777777" w:rsidR="00500013" w:rsidRPr="00500013" w:rsidRDefault="00F73C2B" w:rsidP="008C044B">
      <w:pPr>
        <w:pStyle w:val="10"/>
        <w:rPr>
          <w:rFonts w:eastAsiaTheme="minorEastAsia"/>
          <w:lang w:eastAsia="el-GR"/>
        </w:rPr>
      </w:pPr>
      <w:hyperlink w:anchor="_Toc192841194" w:history="1">
        <w:r w:rsidR="00500013" w:rsidRPr="00500013">
          <w:rPr>
            <w:rStyle w:val="-"/>
            <w:color w:val="auto"/>
            <w:u w:val="none"/>
          </w:rPr>
          <w:t>250. ΑΠΟΦΑΣΗ ΥΦΥΠΟΥΡΓΟΥ ΟΙΚΟΝΟΜΙΚΩΝ Αριθμ. 2/18635/ΔΠΓΚ της 5/6.5.2020 «Τροποποίηση της αριθ. 2/58493/ΔΠΓΚ/31.07.2018 απόφασης του Αναπληρωτή Υπουργού Οικονομικών «Οικονομική και Διοικητική Ταξινόμηση του Κρατικού Προϋπολογισμού» (Β΄ 3240)» (Β΄ 1740)</w:t>
        </w:r>
        <w:r w:rsidR="00500013" w:rsidRPr="00500013">
          <w:rPr>
            <w:webHidden/>
          </w:rPr>
          <w:tab/>
        </w:r>
        <w:r w:rsidR="00500013" w:rsidRPr="00500013">
          <w:rPr>
            <w:webHidden/>
          </w:rPr>
          <w:fldChar w:fldCharType="begin"/>
        </w:r>
        <w:r w:rsidR="00500013" w:rsidRPr="00500013">
          <w:rPr>
            <w:webHidden/>
          </w:rPr>
          <w:instrText xml:space="preserve"> PAGEREF _Toc192841194 \h </w:instrText>
        </w:r>
        <w:r w:rsidR="00500013" w:rsidRPr="00500013">
          <w:rPr>
            <w:webHidden/>
          </w:rPr>
        </w:r>
        <w:r w:rsidR="00500013" w:rsidRPr="00500013">
          <w:rPr>
            <w:webHidden/>
          </w:rPr>
          <w:fldChar w:fldCharType="separate"/>
        </w:r>
        <w:r w:rsidR="00500013" w:rsidRPr="00500013">
          <w:rPr>
            <w:webHidden/>
          </w:rPr>
          <w:t>348</w:t>
        </w:r>
        <w:r w:rsidR="00500013" w:rsidRPr="00500013">
          <w:rPr>
            <w:webHidden/>
          </w:rPr>
          <w:fldChar w:fldCharType="end"/>
        </w:r>
      </w:hyperlink>
    </w:p>
    <w:p w14:paraId="49E181BF" w14:textId="77777777" w:rsidR="00500013" w:rsidRPr="00500013" w:rsidRDefault="00F73C2B" w:rsidP="008C044B">
      <w:pPr>
        <w:pStyle w:val="10"/>
        <w:rPr>
          <w:rFonts w:eastAsiaTheme="minorEastAsia"/>
          <w:lang w:eastAsia="el-GR"/>
        </w:rPr>
      </w:pPr>
      <w:hyperlink w:anchor="_Toc192841195" w:history="1">
        <w:r w:rsidR="00500013" w:rsidRPr="00500013">
          <w:rPr>
            <w:rStyle w:val="-"/>
            <w:color w:val="auto"/>
            <w:u w:val="none"/>
          </w:rPr>
          <w:t>251. ΝΟΜΟΣ ΥΠ΄ ΑΡΙΘΜ. 4685 της 7/7.5.2020 «Εκσυγχρονισμός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 (Α΄ 92)</w:t>
        </w:r>
        <w:r w:rsidR="00500013" w:rsidRPr="00500013">
          <w:rPr>
            <w:webHidden/>
          </w:rPr>
          <w:tab/>
        </w:r>
        <w:r w:rsidR="00500013" w:rsidRPr="00500013">
          <w:rPr>
            <w:webHidden/>
          </w:rPr>
          <w:fldChar w:fldCharType="begin"/>
        </w:r>
        <w:r w:rsidR="00500013" w:rsidRPr="00500013">
          <w:rPr>
            <w:webHidden/>
          </w:rPr>
          <w:instrText xml:space="preserve"> PAGEREF _Toc192841195 \h </w:instrText>
        </w:r>
        <w:r w:rsidR="00500013" w:rsidRPr="00500013">
          <w:rPr>
            <w:webHidden/>
          </w:rPr>
        </w:r>
        <w:r w:rsidR="00500013" w:rsidRPr="00500013">
          <w:rPr>
            <w:webHidden/>
          </w:rPr>
          <w:fldChar w:fldCharType="separate"/>
        </w:r>
        <w:r w:rsidR="00500013" w:rsidRPr="00500013">
          <w:rPr>
            <w:webHidden/>
          </w:rPr>
          <w:t>350</w:t>
        </w:r>
        <w:r w:rsidR="00500013" w:rsidRPr="00500013">
          <w:rPr>
            <w:webHidden/>
          </w:rPr>
          <w:fldChar w:fldCharType="end"/>
        </w:r>
      </w:hyperlink>
    </w:p>
    <w:p w14:paraId="6B3B6775" w14:textId="77777777" w:rsidR="00500013" w:rsidRPr="00500013" w:rsidRDefault="00F73C2B" w:rsidP="008C044B">
      <w:pPr>
        <w:pStyle w:val="10"/>
        <w:rPr>
          <w:rFonts w:eastAsiaTheme="minorEastAsia"/>
          <w:lang w:eastAsia="el-GR"/>
        </w:rPr>
      </w:pPr>
      <w:hyperlink w:anchor="_Toc192841196" w:history="1">
        <w:r w:rsidR="00500013" w:rsidRPr="00500013">
          <w:rPr>
            <w:rStyle w:val="-"/>
            <w:color w:val="auto"/>
            <w:u w:val="none"/>
          </w:rPr>
          <w:t>252. ΑΠΟΦΑΣΗ ΥΠΟΥΡΓΟΥ ΚΑΙ ΥΦΥΠΟΥΡΓΟΥ ΠΡΟΣΤΑΣΙΑΣ ΤΟΥ ΠΟΛΙΤΗ Αριθμ. 1016/109/248-α΄ της 29.4/7.5.2020 «Παράταση ισχύος αδειών εργασίας τύπου Α΄ και Β΄ του προσωπικού ασφαλείας των Ι.Ε.Π.Υ.Α.» (Β΄ 1748)</w:t>
        </w:r>
        <w:r w:rsidR="00500013" w:rsidRPr="00500013">
          <w:rPr>
            <w:webHidden/>
          </w:rPr>
          <w:tab/>
        </w:r>
        <w:r w:rsidR="00500013" w:rsidRPr="00500013">
          <w:rPr>
            <w:webHidden/>
          </w:rPr>
          <w:fldChar w:fldCharType="begin"/>
        </w:r>
        <w:r w:rsidR="00500013" w:rsidRPr="00500013">
          <w:rPr>
            <w:webHidden/>
          </w:rPr>
          <w:instrText xml:space="preserve"> PAGEREF _Toc192841196 \h </w:instrText>
        </w:r>
        <w:r w:rsidR="00500013" w:rsidRPr="00500013">
          <w:rPr>
            <w:webHidden/>
          </w:rPr>
        </w:r>
        <w:r w:rsidR="00500013" w:rsidRPr="00500013">
          <w:rPr>
            <w:webHidden/>
          </w:rPr>
          <w:fldChar w:fldCharType="separate"/>
        </w:r>
        <w:r w:rsidR="00500013" w:rsidRPr="00500013">
          <w:rPr>
            <w:webHidden/>
          </w:rPr>
          <w:t>351</w:t>
        </w:r>
        <w:r w:rsidR="00500013" w:rsidRPr="00500013">
          <w:rPr>
            <w:webHidden/>
          </w:rPr>
          <w:fldChar w:fldCharType="end"/>
        </w:r>
      </w:hyperlink>
    </w:p>
    <w:p w14:paraId="60FCE2FF" w14:textId="77777777" w:rsidR="00500013" w:rsidRPr="00500013" w:rsidRDefault="00F73C2B" w:rsidP="008C044B">
      <w:pPr>
        <w:pStyle w:val="10"/>
        <w:rPr>
          <w:rFonts w:eastAsiaTheme="minorEastAsia"/>
          <w:lang w:eastAsia="el-GR"/>
        </w:rPr>
      </w:pPr>
      <w:hyperlink w:anchor="_Toc192841197" w:history="1">
        <w:r w:rsidR="00500013" w:rsidRPr="00500013">
          <w:rPr>
            <w:rStyle w:val="-"/>
            <w:color w:val="auto"/>
            <w:u w:val="none"/>
          </w:rPr>
          <w:t>253. ΑΠΟΦΑΣΗ ΔΙΟΙΚΗΤΗ ΤΗΣ ΑΝΕΞΑΡΤΗΤΗΣ ΑΡΧΗΣ ΔΗΜΟΣΙΩΝ ΕΣΟΔΩΝ Αριθμ. Α.1100 της 29.4/7.5.2020 «Τροποποίηση της απόφασης του Διοικητή της Α.Α.Δ.Ε. Α. 1011/16.1.2020(85Β') “Απόσυρση από τη χρήση μοντέλων Φορολογικών Ηλεκτρονικών Μηχανισμών (ΦΗΜ), που έλαβαν άδεια καταλληλότητας με βάση τις Α.Υ.Ο.Ο. ΠΟΛ. 1234/9.10.2002 (1362 Β΄) και ΠΟΛ1135/ 26-10-2005 (1592 Β΄), εκτός των Ε.Α.Φ.Δ.Σ.Σ. και των ΑΔΗΜΕ Ταξιμέτρων”» (Β΄ 1751)</w:t>
        </w:r>
        <w:r w:rsidR="00500013" w:rsidRPr="00500013">
          <w:rPr>
            <w:webHidden/>
          </w:rPr>
          <w:tab/>
        </w:r>
        <w:r w:rsidR="00500013" w:rsidRPr="00500013">
          <w:rPr>
            <w:webHidden/>
          </w:rPr>
          <w:fldChar w:fldCharType="begin"/>
        </w:r>
        <w:r w:rsidR="00500013" w:rsidRPr="00500013">
          <w:rPr>
            <w:webHidden/>
          </w:rPr>
          <w:instrText xml:space="preserve"> PAGEREF _Toc192841197 \h </w:instrText>
        </w:r>
        <w:r w:rsidR="00500013" w:rsidRPr="00500013">
          <w:rPr>
            <w:webHidden/>
          </w:rPr>
        </w:r>
        <w:r w:rsidR="00500013" w:rsidRPr="00500013">
          <w:rPr>
            <w:webHidden/>
          </w:rPr>
          <w:fldChar w:fldCharType="separate"/>
        </w:r>
        <w:r w:rsidR="00500013" w:rsidRPr="00500013">
          <w:rPr>
            <w:webHidden/>
          </w:rPr>
          <w:t>353</w:t>
        </w:r>
        <w:r w:rsidR="00500013" w:rsidRPr="00500013">
          <w:rPr>
            <w:webHidden/>
          </w:rPr>
          <w:fldChar w:fldCharType="end"/>
        </w:r>
      </w:hyperlink>
    </w:p>
    <w:p w14:paraId="609D3544" w14:textId="77777777" w:rsidR="00500013" w:rsidRPr="00500013" w:rsidRDefault="00F73C2B" w:rsidP="008C044B">
      <w:pPr>
        <w:pStyle w:val="10"/>
        <w:rPr>
          <w:rFonts w:eastAsiaTheme="minorEastAsia"/>
          <w:lang w:eastAsia="el-GR"/>
        </w:rPr>
      </w:pPr>
      <w:hyperlink w:anchor="_Toc192841198" w:history="1">
        <w:r w:rsidR="00500013" w:rsidRPr="00500013">
          <w:rPr>
            <w:rStyle w:val="-"/>
            <w:color w:val="auto"/>
            <w:u w:val="none"/>
          </w:rPr>
          <w:t>254. ΑΠΟΦΑΣΗ ΥΠΟΥΡΓΩΝ ΕΡΓΑΣΙΑΣ ΚΑΙ ΚΟΙΝΩΝΙΚΩΝ ΥΠΟΘΕΣΕΩΝ - ΕΠΙΚΡΑΤΕΙΑΣ Αριθμ. οικ. 17535/Δ1.6002 της 6/7.5.2020 «Ηλεκτρονικές Συναλλαγές Ασφαλισμένων του Ηλεκτρονικού Εθνικού Φορέα Κοινωνικής Ασφάλισης e-Ε.Φ.Κ.Α» (Β΄ 1754)</w:t>
        </w:r>
        <w:r w:rsidR="00500013" w:rsidRPr="00500013">
          <w:rPr>
            <w:webHidden/>
          </w:rPr>
          <w:tab/>
        </w:r>
        <w:r w:rsidR="00500013" w:rsidRPr="00500013">
          <w:rPr>
            <w:webHidden/>
          </w:rPr>
          <w:fldChar w:fldCharType="begin"/>
        </w:r>
        <w:r w:rsidR="00500013" w:rsidRPr="00500013">
          <w:rPr>
            <w:webHidden/>
          </w:rPr>
          <w:instrText xml:space="preserve"> PAGEREF _Toc192841198 \h </w:instrText>
        </w:r>
        <w:r w:rsidR="00500013" w:rsidRPr="00500013">
          <w:rPr>
            <w:webHidden/>
          </w:rPr>
        </w:r>
        <w:r w:rsidR="00500013" w:rsidRPr="00500013">
          <w:rPr>
            <w:webHidden/>
          </w:rPr>
          <w:fldChar w:fldCharType="separate"/>
        </w:r>
        <w:r w:rsidR="00500013" w:rsidRPr="00500013">
          <w:rPr>
            <w:webHidden/>
          </w:rPr>
          <w:t>355</w:t>
        </w:r>
        <w:r w:rsidR="00500013" w:rsidRPr="00500013">
          <w:rPr>
            <w:webHidden/>
          </w:rPr>
          <w:fldChar w:fldCharType="end"/>
        </w:r>
      </w:hyperlink>
    </w:p>
    <w:p w14:paraId="0A11495F" w14:textId="77777777" w:rsidR="00500013" w:rsidRPr="00500013" w:rsidRDefault="00F73C2B" w:rsidP="008C044B">
      <w:pPr>
        <w:pStyle w:val="10"/>
        <w:rPr>
          <w:rFonts w:eastAsiaTheme="minorEastAsia"/>
          <w:lang w:eastAsia="el-GR"/>
        </w:rPr>
      </w:pPr>
      <w:hyperlink w:anchor="_Toc192841199" w:history="1">
        <w:r w:rsidR="00500013" w:rsidRPr="00500013">
          <w:rPr>
            <w:rStyle w:val="-"/>
            <w:color w:val="auto"/>
            <w:u w:val="none"/>
          </w:rPr>
          <w:t>255. ΑΠΟΦΑΣΗ ΥΠΟΥΡΓΩΝ ΑΝΑΠΤΥΞΗΣ ΚΑΙ ΕΠΕΝΔΥΣΕΩΝ - ΠΡΟΣΤΑΣΙΑΣ ΤΟΥ ΠΟΛΙΤΗ - ΕΡΓΑΣΙΑΣ ΚΑΙ ΚΟΙΝΩΝΙΚΩΝ ΥΠΟΘΕΣΕΩΝ - ΥΓΕΙΑΣ - ΕΣΩΤΕΡΙΚΩΝ Αριθμ. Δ1α/ΓΠ.οικ. 28902 της 7/7.5.2020 «Επιβολή του μέτρου της προσωρινής απαγόρευσης λειτουργίας επιμέρους λαϊκών αγορών της περ. 9 του άρθρου 2 του ν. 4497/2017 (Α΄ 171), για το χρονικό διάστημα από 7.5.2020 έως και 16.5.2020, για προληπτικούς λόγους δημόσιας υγείας προς περιορισμό της διασποράς του κορωνοϊού COVID-19.» (Β΄ 1756)</w:t>
        </w:r>
        <w:r w:rsidR="00500013" w:rsidRPr="00500013">
          <w:rPr>
            <w:webHidden/>
          </w:rPr>
          <w:tab/>
        </w:r>
        <w:r w:rsidR="00500013" w:rsidRPr="00500013">
          <w:rPr>
            <w:webHidden/>
          </w:rPr>
          <w:fldChar w:fldCharType="begin"/>
        </w:r>
        <w:r w:rsidR="00500013" w:rsidRPr="00500013">
          <w:rPr>
            <w:webHidden/>
          </w:rPr>
          <w:instrText xml:space="preserve"> PAGEREF _Toc192841199 \h </w:instrText>
        </w:r>
        <w:r w:rsidR="00500013" w:rsidRPr="00500013">
          <w:rPr>
            <w:webHidden/>
          </w:rPr>
        </w:r>
        <w:r w:rsidR="00500013" w:rsidRPr="00500013">
          <w:rPr>
            <w:webHidden/>
          </w:rPr>
          <w:fldChar w:fldCharType="separate"/>
        </w:r>
        <w:r w:rsidR="00500013" w:rsidRPr="00500013">
          <w:rPr>
            <w:webHidden/>
          </w:rPr>
          <w:t>365</w:t>
        </w:r>
        <w:r w:rsidR="00500013" w:rsidRPr="00500013">
          <w:rPr>
            <w:webHidden/>
          </w:rPr>
          <w:fldChar w:fldCharType="end"/>
        </w:r>
      </w:hyperlink>
    </w:p>
    <w:p w14:paraId="543888EB" w14:textId="77777777" w:rsidR="00500013" w:rsidRPr="00500013" w:rsidRDefault="00F73C2B" w:rsidP="008C044B">
      <w:pPr>
        <w:pStyle w:val="10"/>
        <w:rPr>
          <w:rFonts w:eastAsiaTheme="minorEastAsia"/>
          <w:lang w:eastAsia="el-GR"/>
        </w:rPr>
      </w:pPr>
      <w:hyperlink w:anchor="_Toc192841200" w:history="1">
        <w:r w:rsidR="00500013" w:rsidRPr="00500013">
          <w:rPr>
            <w:rStyle w:val="-"/>
            <w:color w:val="auto"/>
            <w:u w:val="none"/>
          </w:rPr>
          <w:t>256. ΑΠΟΦΑΣΗ ΥΠΟΥΡΓΩΝ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27731 της 6/7.5.2020 «Μέτρα τήρησης αποστάσεων κατά τις μετακινήσεις των μαθητών δημοσίων και ιδιωτικών σχολείων και τροποποίηση των μέτρων προστασίας σε επιβατηγά οχήματα δημόσιας και ιδιωτικής χρήσης» (Β΄ 1757)</w:t>
        </w:r>
        <w:r w:rsidR="00500013" w:rsidRPr="00500013">
          <w:rPr>
            <w:webHidden/>
          </w:rPr>
          <w:tab/>
        </w:r>
        <w:r w:rsidR="00500013" w:rsidRPr="00500013">
          <w:rPr>
            <w:webHidden/>
          </w:rPr>
          <w:fldChar w:fldCharType="begin"/>
        </w:r>
        <w:r w:rsidR="00500013" w:rsidRPr="00500013">
          <w:rPr>
            <w:webHidden/>
          </w:rPr>
          <w:instrText xml:space="preserve"> PAGEREF _Toc192841200 \h </w:instrText>
        </w:r>
        <w:r w:rsidR="00500013" w:rsidRPr="00500013">
          <w:rPr>
            <w:webHidden/>
          </w:rPr>
        </w:r>
        <w:r w:rsidR="00500013" w:rsidRPr="00500013">
          <w:rPr>
            <w:webHidden/>
          </w:rPr>
          <w:fldChar w:fldCharType="separate"/>
        </w:r>
        <w:r w:rsidR="00500013" w:rsidRPr="00500013">
          <w:rPr>
            <w:webHidden/>
          </w:rPr>
          <w:t>367</w:t>
        </w:r>
        <w:r w:rsidR="00500013" w:rsidRPr="00500013">
          <w:rPr>
            <w:webHidden/>
          </w:rPr>
          <w:fldChar w:fldCharType="end"/>
        </w:r>
      </w:hyperlink>
    </w:p>
    <w:p w14:paraId="17E97D2F" w14:textId="77777777" w:rsidR="00500013" w:rsidRPr="00500013" w:rsidRDefault="00F73C2B" w:rsidP="008C044B">
      <w:pPr>
        <w:pStyle w:val="10"/>
        <w:rPr>
          <w:rFonts w:eastAsiaTheme="minorEastAsia"/>
          <w:lang w:eastAsia="el-GR"/>
        </w:rPr>
      </w:pPr>
      <w:hyperlink w:anchor="_Toc192841201" w:history="1">
        <w:r w:rsidR="00500013" w:rsidRPr="00500013">
          <w:rPr>
            <w:rStyle w:val="-"/>
            <w:color w:val="auto"/>
            <w:u w:val="none"/>
          </w:rPr>
          <w:t>257. ΑΠΟΦΑΣΗ ΔΗΜΑΡΧΟΥ ΠΑΛΑΙΟΥ ΦΑΛΗΡΟΥ Αριθμ. 274 της 27.4/8.5.2020 «Καθιέρωση υπερωριακής απασχόλησης προσωπικού με σχέση εργασίας Ιδιωτικού Δικαίου Ορισμένου Χρόνου για το α΄ εξάμηνο έτους 2020» (Β΄ 1759)</w:t>
        </w:r>
        <w:r w:rsidR="00500013" w:rsidRPr="00500013">
          <w:rPr>
            <w:webHidden/>
          </w:rPr>
          <w:tab/>
        </w:r>
        <w:r w:rsidR="00500013" w:rsidRPr="00500013">
          <w:rPr>
            <w:webHidden/>
          </w:rPr>
          <w:fldChar w:fldCharType="begin"/>
        </w:r>
        <w:r w:rsidR="00500013" w:rsidRPr="00500013">
          <w:rPr>
            <w:webHidden/>
          </w:rPr>
          <w:instrText xml:space="preserve"> PAGEREF _Toc192841201 \h </w:instrText>
        </w:r>
        <w:r w:rsidR="00500013" w:rsidRPr="00500013">
          <w:rPr>
            <w:webHidden/>
          </w:rPr>
        </w:r>
        <w:r w:rsidR="00500013" w:rsidRPr="00500013">
          <w:rPr>
            <w:webHidden/>
          </w:rPr>
          <w:fldChar w:fldCharType="separate"/>
        </w:r>
        <w:r w:rsidR="00500013" w:rsidRPr="00500013">
          <w:rPr>
            <w:webHidden/>
          </w:rPr>
          <w:t>367</w:t>
        </w:r>
        <w:r w:rsidR="00500013" w:rsidRPr="00500013">
          <w:rPr>
            <w:webHidden/>
          </w:rPr>
          <w:fldChar w:fldCharType="end"/>
        </w:r>
      </w:hyperlink>
    </w:p>
    <w:p w14:paraId="7374376F" w14:textId="77777777" w:rsidR="00500013" w:rsidRPr="00500013" w:rsidRDefault="00F73C2B" w:rsidP="008C044B">
      <w:pPr>
        <w:pStyle w:val="10"/>
        <w:rPr>
          <w:rFonts w:eastAsiaTheme="minorEastAsia"/>
          <w:lang w:eastAsia="el-GR"/>
        </w:rPr>
      </w:pPr>
      <w:hyperlink w:anchor="_Toc192841202" w:history="1">
        <w:r w:rsidR="00500013" w:rsidRPr="00500013">
          <w:rPr>
            <w:rStyle w:val="-"/>
            <w:color w:val="auto"/>
            <w:u w:val="none"/>
          </w:rPr>
          <w:t>258. ΑΠΟΦΑΣΗ ΥΦΥΠΟΥΡΓΟΥ ΠΑΙΔΕΙΑΣ ΚΑΙ ΘΡΗΣΚΕΥΜΑΤΩΝ Αριθμ. 52488/ΓΔ4 της 7/8.5.2020 «Λήξη μαθημάτων διδακτικού έτους 2019-2020» (Β΄1764)</w:t>
        </w:r>
        <w:r w:rsidR="00500013" w:rsidRPr="00500013">
          <w:rPr>
            <w:webHidden/>
          </w:rPr>
          <w:tab/>
        </w:r>
        <w:r w:rsidR="00500013" w:rsidRPr="00500013">
          <w:rPr>
            <w:webHidden/>
          </w:rPr>
          <w:fldChar w:fldCharType="begin"/>
        </w:r>
        <w:r w:rsidR="00500013" w:rsidRPr="00500013">
          <w:rPr>
            <w:webHidden/>
          </w:rPr>
          <w:instrText xml:space="preserve"> PAGEREF _Toc192841202 \h </w:instrText>
        </w:r>
        <w:r w:rsidR="00500013" w:rsidRPr="00500013">
          <w:rPr>
            <w:webHidden/>
          </w:rPr>
        </w:r>
        <w:r w:rsidR="00500013" w:rsidRPr="00500013">
          <w:rPr>
            <w:webHidden/>
          </w:rPr>
          <w:fldChar w:fldCharType="separate"/>
        </w:r>
        <w:r w:rsidR="00500013" w:rsidRPr="00500013">
          <w:rPr>
            <w:webHidden/>
          </w:rPr>
          <w:t>367</w:t>
        </w:r>
        <w:r w:rsidR="00500013" w:rsidRPr="00500013">
          <w:rPr>
            <w:webHidden/>
          </w:rPr>
          <w:fldChar w:fldCharType="end"/>
        </w:r>
      </w:hyperlink>
    </w:p>
    <w:p w14:paraId="4C7F827A" w14:textId="77777777" w:rsidR="00500013" w:rsidRPr="00500013" w:rsidRDefault="00F73C2B" w:rsidP="008C044B">
      <w:pPr>
        <w:pStyle w:val="10"/>
        <w:rPr>
          <w:rFonts w:eastAsiaTheme="minorEastAsia"/>
          <w:lang w:eastAsia="el-GR"/>
        </w:rPr>
      </w:pPr>
      <w:hyperlink w:anchor="_Toc192841203" w:history="1">
        <w:r w:rsidR="00500013" w:rsidRPr="00500013">
          <w:rPr>
            <w:rStyle w:val="-"/>
            <w:color w:val="auto"/>
            <w:u w:val="none"/>
          </w:rPr>
          <w:t>259. ΑΠΟΦΑΣΗ ΥΦΥΠΟΥΡΓΟΥ ΠΑΙΔΕΙΑΣ ΚΑΙ ΘΡΗΣΚΕΥΜΑΤΩΝ Αριθμ. 52826/Δ2 της 8/8.5.2020 «Προαγωγή - Απόλυση μαθητών/τριών Γυμνασίων και Γενικών Λυκείων κατά το σχολικό έτος 2019-2020» (Β΄ 1765)</w:t>
        </w:r>
        <w:r w:rsidR="00500013" w:rsidRPr="00500013">
          <w:rPr>
            <w:webHidden/>
          </w:rPr>
          <w:tab/>
        </w:r>
        <w:r w:rsidR="00500013" w:rsidRPr="00500013">
          <w:rPr>
            <w:webHidden/>
          </w:rPr>
          <w:fldChar w:fldCharType="begin"/>
        </w:r>
        <w:r w:rsidR="00500013" w:rsidRPr="00500013">
          <w:rPr>
            <w:webHidden/>
          </w:rPr>
          <w:instrText xml:space="preserve"> PAGEREF _Toc192841203 \h </w:instrText>
        </w:r>
        <w:r w:rsidR="00500013" w:rsidRPr="00500013">
          <w:rPr>
            <w:webHidden/>
          </w:rPr>
        </w:r>
        <w:r w:rsidR="00500013" w:rsidRPr="00500013">
          <w:rPr>
            <w:webHidden/>
          </w:rPr>
          <w:fldChar w:fldCharType="separate"/>
        </w:r>
        <w:r w:rsidR="00500013" w:rsidRPr="00500013">
          <w:rPr>
            <w:webHidden/>
          </w:rPr>
          <w:t>368</w:t>
        </w:r>
        <w:r w:rsidR="00500013" w:rsidRPr="00500013">
          <w:rPr>
            <w:webHidden/>
          </w:rPr>
          <w:fldChar w:fldCharType="end"/>
        </w:r>
      </w:hyperlink>
    </w:p>
    <w:p w14:paraId="52BD648D" w14:textId="77777777" w:rsidR="00500013" w:rsidRPr="00500013" w:rsidRDefault="00F73C2B" w:rsidP="008C044B">
      <w:pPr>
        <w:pStyle w:val="10"/>
        <w:rPr>
          <w:rFonts w:eastAsiaTheme="minorEastAsia"/>
          <w:lang w:eastAsia="el-GR"/>
        </w:rPr>
      </w:pPr>
      <w:hyperlink w:anchor="_Toc192841204" w:history="1">
        <w:r w:rsidR="00500013" w:rsidRPr="00500013">
          <w:rPr>
            <w:rStyle w:val="-"/>
            <w:color w:val="auto"/>
            <w:u w:val="none"/>
          </w:rPr>
          <w:t>260. ΑΠΟΦΑΣΗ ΥΦΥΠΟΥΡΓΟΥ ΠΑΙΔΕΙΑΣ ΚΑΙ ΘΡΗΣΚΕΥΜΑΤΩΝ Αριθμ. 52840/ΓΔ4 της 8/8.5.2020 «Ρύθμιση απουσιών μαθητών/τριών διδακτικού έτους 2019-2020» (Β΄ 1765)</w:t>
        </w:r>
        <w:r w:rsidR="00500013" w:rsidRPr="00500013">
          <w:rPr>
            <w:webHidden/>
          </w:rPr>
          <w:tab/>
        </w:r>
        <w:r w:rsidR="00500013" w:rsidRPr="00500013">
          <w:rPr>
            <w:webHidden/>
          </w:rPr>
          <w:fldChar w:fldCharType="begin"/>
        </w:r>
        <w:r w:rsidR="00500013" w:rsidRPr="00500013">
          <w:rPr>
            <w:webHidden/>
          </w:rPr>
          <w:instrText xml:space="preserve"> PAGEREF _Toc192841204 \h </w:instrText>
        </w:r>
        <w:r w:rsidR="00500013" w:rsidRPr="00500013">
          <w:rPr>
            <w:webHidden/>
          </w:rPr>
        </w:r>
        <w:r w:rsidR="00500013" w:rsidRPr="00500013">
          <w:rPr>
            <w:webHidden/>
          </w:rPr>
          <w:fldChar w:fldCharType="separate"/>
        </w:r>
        <w:r w:rsidR="00500013" w:rsidRPr="00500013">
          <w:rPr>
            <w:webHidden/>
          </w:rPr>
          <w:t>375</w:t>
        </w:r>
        <w:r w:rsidR="00500013" w:rsidRPr="00500013">
          <w:rPr>
            <w:webHidden/>
          </w:rPr>
          <w:fldChar w:fldCharType="end"/>
        </w:r>
      </w:hyperlink>
    </w:p>
    <w:p w14:paraId="46C75415" w14:textId="77777777" w:rsidR="00500013" w:rsidRPr="00500013" w:rsidRDefault="00F73C2B" w:rsidP="008C044B">
      <w:pPr>
        <w:pStyle w:val="10"/>
        <w:rPr>
          <w:rFonts w:eastAsiaTheme="minorEastAsia"/>
          <w:lang w:eastAsia="el-GR"/>
        </w:rPr>
      </w:pPr>
      <w:hyperlink w:anchor="_Toc192841205" w:history="1">
        <w:r w:rsidR="00500013" w:rsidRPr="00500013">
          <w:rPr>
            <w:rStyle w:val="-"/>
            <w:color w:val="auto"/>
            <w:u w:val="none"/>
          </w:rPr>
          <w:t>261. ΑΠΟΦΑΣΗ ΥΦΥΠΟΥΡΓΟΥ ΠΑΙΔΕΙΑΣ ΚΑΙ ΘΡΗΣΚΕΥΜΑΤΩΝ Αριθμ. Φ4/53112/Δ4 της 8/8.5.2020 «Προαγωγή - απόλυση μαθητών/-τριών ημερήσιων και εσπερινών ΕΠΑ.Λ. κατά το σχολικό έτος 2019-2020» (Β΄ 1766)</w:t>
        </w:r>
        <w:r w:rsidR="00500013" w:rsidRPr="00500013">
          <w:rPr>
            <w:webHidden/>
          </w:rPr>
          <w:tab/>
        </w:r>
        <w:r w:rsidR="00500013" w:rsidRPr="00500013">
          <w:rPr>
            <w:webHidden/>
          </w:rPr>
          <w:fldChar w:fldCharType="begin"/>
        </w:r>
        <w:r w:rsidR="00500013" w:rsidRPr="00500013">
          <w:rPr>
            <w:webHidden/>
          </w:rPr>
          <w:instrText xml:space="preserve"> PAGEREF _Toc192841205 \h </w:instrText>
        </w:r>
        <w:r w:rsidR="00500013" w:rsidRPr="00500013">
          <w:rPr>
            <w:webHidden/>
          </w:rPr>
        </w:r>
        <w:r w:rsidR="00500013" w:rsidRPr="00500013">
          <w:rPr>
            <w:webHidden/>
          </w:rPr>
          <w:fldChar w:fldCharType="separate"/>
        </w:r>
        <w:r w:rsidR="00500013" w:rsidRPr="00500013">
          <w:rPr>
            <w:webHidden/>
          </w:rPr>
          <w:t>377</w:t>
        </w:r>
        <w:r w:rsidR="00500013" w:rsidRPr="00500013">
          <w:rPr>
            <w:webHidden/>
          </w:rPr>
          <w:fldChar w:fldCharType="end"/>
        </w:r>
      </w:hyperlink>
    </w:p>
    <w:p w14:paraId="67F181D1" w14:textId="77777777" w:rsidR="00500013" w:rsidRPr="00500013" w:rsidRDefault="00F73C2B" w:rsidP="008C044B">
      <w:pPr>
        <w:pStyle w:val="10"/>
        <w:rPr>
          <w:rFonts w:eastAsiaTheme="minorEastAsia"/>
          <w:lang w:eastAsia="el-GR"/>
        </w:rPr>
      </w:pPr>
      <w:hyperlink w:anchor="_Toc192841206" w:history="1">
        <w:r w:rsidR="00500013" w:rsidRPr="00500013">
          <w:rPr>
            <w:rStyle w:val="-"/>
            <w:color w:val="auto"/>
            <w:u w:val="none"/>
          </w:rPr>
          <w:t>262. ΑΠΟΦΑΣΗ ΥΠΟΥΡΓΩΝ ΠΑΙΔΕΙΑΣ ΚΑΙ ΘΡΗΣΚΕΥΜΑΤΩΝ - ΕΠΙΚΡΑΤΕΙΑΣ Αριθμ. 53128/Δ1 τη 8/8.5.2020 «Ηλεκτρονικές εγγραφές στα δημόσια νηπιαγωγεία γενικής παιδείας» (Β΄ 1767)</w:t>
        </w:r>
        <w:r w:rsidR="00500013" w:rsidRPr="00500013">
          <w:rPr>
            <w:webHidden/>
          </w:rPr>
          <w:tab/>
        </w:r>
        <w:r w:rsidR="00500013" w:rsidRPr="00500013">
          <w:rPr>
            <w:webHidden/>
          </w:rPr>
          <w:fldChar w:fldCharType="begin"/>
        </w:r>
        <w:r w:rsidR="00500013" w:rsidRPr="00500013">
          <w:rPr>
            <w:webHidden/>
          </w:rPr>
          <w:instrText xml:space="preserve"> PAGEREF _Toc192841206 \h </w:instrText>
        </w:r>
        <w:r w:rsidR="00500013" w:rsidRPr="00500013">
          <w:rPr>
            <w:webHidden/>
          </w:rPr>
        </w:r>
        <w:r w:rsidR="00500013" w:rsidRPr="00500013">
          <w:rPr>
            <w:webHidden/>
          </w:rPr>
          <w:fldChar w:fldCharType="separate"/>
        </w:r>
        <w:r w:rsidR="00500013" w:rsidRPr="00500013">
          <w:rPr>
            <w:webHidden/>
          </w:rPr>
          <w:t>383</w:t>
        </w:r>
        <w:r w:rsidR="00500013" w:rsidRPr="00500013">
          <w:rPr>
            <w:webHidden/>
          </w:rPr>
          <w:fldChar w:fldCharType="end"/>
        </w:r>
      </w:hyperlink>
    </w:p>
    <w:p w14:paraId="370E271D" w14:textId="77777777" w:rsidR="00500013" w:rsidRPr="00500013" w:rsidRDefault="00F73C2B" w:rsidP="008C044B">
      <w:pPr>
        <w:pStyle w:val="10"/>
        <w:rPr>
          <w:rFonts w:eastAsiaTheme="minorEastAsia"/>
          <w:lang w:eastAsia="el-GR"/>
        </w:rPr>
      </w:pPr>
      <w:hyperlink w:anchor="_Toc192841207" w:history="1">
        <w:r w:rsidR="00500013" w:rsidRPr="00500013">
          <w:rPr>
            <w:rStyle w:val="-"/>
            <w:color w:val="auto"/>
            <w:u w:val="none"/>
          </w:rPr>
          <w:t>263. ΑΠΟΦΑΣΗ ΥΦΥΠΟΥΡΓΟΥ ΑΝΑΠΤΥΞΗΣ ΚΑΙ ΕΠΕΝΔΥΣΕΩΝ Αριθμ. 2500/6 της 7/8.5.2020 «Σύσταση Ταμείου με την επωνυμία “Ταμείο Εγγυοδοσίας Επιχειρήσεων COVID-19”» (Β΄ 1768)</w:t>
        </w:r>
        <w:r w:rsidR="00500013" w:rsidRPr="00500013">
          <w:rPr>
            <w:webHidden/>
          </w:rPr>
          <w:tab/>
        </w:r>
        <w:r w:rsidR="00500013" w:rsidRPr="00500013">
          <w:rPr>
            <w:webHidden/>
          </w:rPr>
          <w:fldChar w:fldCharType="begin"/>
        </w:r>
        <w:r w:rsidR="00500013" w:rsidRPr="00500013">
          <w:rPr>
            <w:webHidden/>
          </w:rPr>
          <w:instrText xml:space="preserve"> PAGEREF _Toc192841207 \h </w:instrText>
        </w:r>
        <w:r w:rsidR="00500013" w:rsidRPr="00500013">
          <w:rPr>
            <w:webHidden/>
          </w:rPr>
        </w:r>
        <w:r w:rsidR="00500013" w:rsidRPr="00500013">
          <w:rPr>
            <w:webHidden/>
          </w:rPr>
          <w:fldChar w:fldCharType="separate"/>
        </w:r>
        <w:r w:rsidR="00500013" w:rsidRPr="00500013">
          <w:rPr>
            <w:webHidden/>
          </w:rPr>
          <w:t>389</w:t>
        </w:r>
        <w:r w:rsidR="00500013" w:rsidRPr="00500013">
          <w:rPr>
            <w:webHidden/>
          </w:rPr>
          <w:fldChar w:fldCharType="end"/>
        </w:r>
      </w:hyperlink>
    </w:p>
    <w:p w14:paraId="34FF4480" w14:textId="77777777" w:rsidR="00500013" w:rsidRPr="00500013" w:rsidRDefault="00F73C2B" w:rsidP="008C044B">
      <w:pPr>
        <w:pStyle w:val="10"/>
        <w:rPr>
          <w:rFonts w:eastAsiaTheme="minorEastAsia"/>
          <w:lang w:eastAsia="el-GR"/>
        </w:rPr>
      </w:pPr>
      <w:hyperlink w:anchor="_Toc192841208" w:history="1">
        <w:r w:rsidR="00500013" w:rsidRPr="00500013">
          <w:rPr>
            <w:rStyle w:val="-"/>
            <w:color w:val="auto"/>
            <w:u w:val="none"/>
          </w:rPr>
          <w:t>264. ΑΠΟΦΑΣΗ ΥΠΟΥΡΓΟΥ ΥΓΕΙΑΣ Αριθμ. ΕΑΛΕ/Γ.Π. 28304 της 7/9.5.2020 «Παράταση της μη υποχρέωσης θεώρησης των γνωματεύσεων του Ενιαίου Κανονισμού Παροχών Υγείας του ΕΟΠΥΥ από ελεγκτή ιατρό» (Β΄ 1774)</w:t>
        </w:r>
        <w:r w:rsidR="00500013" w:rsidRPr="00500013">
          <w:rPr>
            <w:webHidden/>
          </w:rPr>
          <w:tab/>
        </w:r>
        <w:r w:rsidR="00500013" w:rsidRPr="00500013">
          <w:rPr>
            <w:webHidden/>
          </w:rPr>
          <w:fldChar w:fldCharType="begin"/>
        </w:r>
        <w:r w:rsidR="00500013" w:rsidRPr="00500013">
          <w:rPr>
            <w:webHidden/>
          </w:rPr>
          <w:instrText xml:space="preserve"> PAGEREF _Toc192841208 \h </w:instrText>
        </w:r>
        <w:r w:rsidR="00500013" w:rsidRPr="00500013">
          <w:rPr>
            <w:webHidden/>
          </w:rPr>
        </w:r>
        <w:r w:rsidR="00500013" w:rsidRPr="00500013">
          <w:rPr>
            <w:webHidden/>
          </w:rPr>
          <w:fldChar w:fldCharType="separate"/>
        </w:r>
        <w:r w:rsidR="00500013" w:rsidRPr="00500013">
          <w:rPr>
            <w:webHidden/>
          </w:rPr>
          <w:t>400</w:t>
        </w:r>
        <w:r w:rsidR="00500013" w:rsidRPr="00500013">
          <w:rPr>
            <w:webHidden/>
          </w:rPr>
          <w:fldChar w:fldCharType="end"/>
        </w:r>
      </w:hyperlink>
    </w:p>
    <w:p w14:paraId="3FF3A87C" w14:textId="77777777" w:rsidR="00500013" w:rsidRPr="00500013" w:rsidRDefault="00F73C2B" w:rsidP="008C044B">
      <w:pPr>
        <w:pStyle w:val="10"/>
        <w:rPr>
          <w:rFonts w:eastAsiaTheme="minorEastAsia"/>
          <w:lang w:eastAsia="el-GR"/>
        </w:rPr>
      </w:pPr>
      <w:hyperlink w:anchor="_Toc192841209" w:history="1">
        <w:r w:rsidR="00500013" w:rsidRPr="00500013">
          <w:rPr>
            <w:rStyle w:val="-"/>
            <w:color w:val="auto"/>
            <w:u w:val="none"/>
          </w:rPr>
          <w:t>265. ΑΠΟΦΑΣΗ ΥΠΟΥΡΓΩΝ ΟΙΚΟΝΟΜΙΚΩΝ – ΕΡΓΑΣΙΑΣ ΚΑΙ ΚΟΙΝΩΝΙΚΩΝ ΥΠΟΘΕΣΕΩΝ Αριθμ. Δ.15/Δ΄/οικ.16484/499 της 7/9.5.2020 «Καθορισμός λεπτομερειών εφαρμογής του άρθρου 3 της από 11-03-2020 Πράξης Νομοθετικού Περιεχομένου (Α΄ 55), όπως ισχύει, με την οποία λαμβάνονται κατεπείγοντα μέτρα αντιμετώπισης των αρνητικών συνεπειών της εμφάνισης του κορωνοϊού COVID-19.» (Β΄ 1775)</w:t>
        </w:r>
        <w:r w:rsidR="00500013" w:rsidRPr="00500013">
          <w:rPr>
            <w:webHidden/>
          </w:rPr>
          <w:tab/>
        </w:r>
        <w:r w:rsidR="00500013" w:rsidRPr="00500013">
          <w:rPr>
            <w:webHidden/>
          </w:rPr>
          <w:fldChar w:fldCharType="begin"/>
        </w:r>
        <w:r w:rsidR="00500013" w:rsidRPr="00500013">
          <w:rPr>
            <w:webHidden/>
          </w:rPr>
          <w:instrText xml:space="preserve"> PAGEREF _Toc192841209 \h </w:instrText>
        </w:r>
        <w:r w:rsidR="00500013" w:rsidRPr="00500013">
          <w:rPr>
            <w:webHidden/>
          </w:rPr>
        </w:r>
        <w:r w:rsidR="00500013" w:rsidRPr="00500013">
          <w:rPr>
            <w:webHidden/>
          </w:rPr>
          <w:fldChar w:fldCharType="separate"/>
        </w:r>
        <w:r w:rsidR="00500013" w:rsidRPr="00500013">
          <w:rPr>
            <w:webHidden/>
          </w:rPr>
          <w:t>401</w:t>
        </w:r>
        <w:r w:rsidR="00500013" w:rsidRPr="00500013">
          <w:rPr>
            <w:webHidden/>
          </w:rPr>
          <w:fldChar w:fldCharType="end"/>
        </w:r>
      </w:hyperlink>
    </w:p>
    <w:p w14:paraId="0193698E" w14:textId="77777777" w:rsidR="00500013" w:rsidRPr="00500013" w:rsidRDefault="00F73C2B" w:rsidP="008C044B">
      <w:pPr>
        <w:pStyle w:val="10"/>
        <w:rPr>
          <w:rFonts w:eastAsiaTheme="minorEastAsia"/>
          <w:lang w:eastAsia="el-GR"/>
        </w:rPr>
      </w:pPr>
      <w:hyperlink w:anchor="_Toc192841210" w:history="1">
        <w:r w:rsidR="00500013" w:rsidRPr="00500013">
          <w:rPr>
            <w:rStyle w:val="-"/>
            <w:color w:val="auto"/>
            <w:u w:val="none"/>
          </w:rPr>
          <w:t>266. ΑΠΟΦΑΣΗ ΥΠΟΥΡΓΟΥ ΕΡΓΑΣΙΑΣ ΚΑΙ ΚΟΙΝΩΝΙΚΩΝ ΥΠΟΘΕΣΕΩΝ Αριθμ. Δ.15/Δ΄/οικ.16486/500 της 7/9.5.2020 «Καθορισμός λεπτομερειών εφαρμογής του άρθρου όγδοου της από 20-03-2020 Πράξης Νομοθετικού Περιεχομένου (Α΄ 68), όπως ισχύει, με την οποία λαμβάνονται κατεπείγοντα μέτρα για την αντιμετώπιση των συνεπειών του κινδύνου διασποράς του κορωνοϊού COVID-19, τη στήριξη της κοινωνίας και της επιχειρηματικότητας και τη διασφάλιση της ομαλής λειτουργίας της αγοράς και της δημόσιας διοίκησης» (Β΄ 1775)</w:t>
        </w:r>
        <w:r w:rsidR="00500013" w:rsidRPr="00500013">
          <w:rPr>
            <w:webHidden/>
          </w:rPr>
          <w:tab/>
        </w:r>
        <w:r w:rsidR="00500013" w:rsidRPr="00500013">
          <w:rPr>
            <w:webHidden/>
          </w:rPr>
          <w:fldChar w:fldCharType="begin"/>
        </w:r>
        <w:r w:rsidR="00500013" w:rsidRPr="00500013">
          <w:rPr>
            <w:webHidden/>
          </w:rPr>
          <w:instrText xml:space="preserve"> PAGEREF _Toc192841210 \h </w:instrText>
        </w:r>
        <w:r w:rsidR="00500013" w:rsidRPr="00500013">
          <w:rPr>
            <w:webHidden/>
          </w:rPr>
        </w:r>
        <w:r w:rsidR="00500013" w:rsidRPr="00500013">
          <w:rPr>
            <w:webHidden/>
          </w:rPr>
          <w:fldChar w:fldCharType="separate"/>
        </w:r>
        <w:r w:rsidR="00500013" w:rsidRPr="00500013">
          <w:rPr>
            <w:webHidden/>
          </w:rPr>
          <w:t>416</w:t>
        </w:r>
        <w:r w:rsidR="00500013" w:rsidRPr="00500013">
          <w:rPr>
            <w:webHidden/>
          </w:rPr>
          <w:fldChar w:fldCharType="end"/>
        </w:r>
      </w:hyperlink>
    </w:p>
    <w:p w14:paraId="0F450B29" w14:textId="77777777" w:rsidR="00500013" w:rsidRPr="00500013" w:rsidRDefault="00F73C2B" w:rsidP="008C044B">
      <w:pPr>
        <w:pStyle w:val="10"/>
        <w:rPr>
          <w:rFonts w:eastAsiaTheme="minorEastAsia"/>
          <w:lang w:eastAsia="el-GR"/>
        </w:rPr>
      </w:pPr>
      <w:hyperlink w:anchor="_Toc192841211" w:history="1">
        <w:r w:rsidR="00500013" w:rsidRPr="00500013">
          <w:rPr>
            <w:rStyle w:val="-"/>
            <w:color w:val="auto"/>
            <w:u w:val="none"/>
          </w:rPr>
          <w:t xml:space="preserve">267. </w:t>
        </w:r>
        <w:r w:rsidR="00500013" w:rsidRPr="00500013">
          <w:rPr>
            <w:rStyle w:val="-"/>
            <w:i/>
            <w:iCs/>
            <w:color w:val="auto"/>
            <w:u w:val="none"/>
          </w:rPr>
          <w:t>(βλ. προηγούμενο νομοθέτημα αριθ. 266)</w:t>
        </w:r>
        <w:r w:rsidR="00500013" w:rsidRPr="00500013">
          <w:rPr>
            <w:webHidden/>
          </w:rPr>
          <w:tab/>
        </w:r>
        <w:r w:rsidR="00500013" w:rsidRPr="00500013">
          <w:rPr>
            <w:webHidden/>
          </w:rPr>
          <w:fldChar w:fldCharType="begin"/>
        </w:r>
        <w:r w:rsidR="00500013" w:rsidRPr="00500013">
          <w:rPr>
            <w:webHidden/>
          </w:rPr>
          <w:instrText xml:space="preserve"> PAGEREF _Toc192841211 \h </w:instrText>
        </w:r>
        <w:r w:rsidR="00500013" w:rsidRPr="00500013">
          <w:rPr>
            <w:webHidden/>
          </w:rPr>
        </w:r>
        <w:r w:rsidR="00500013" w:rsidRPr="00500013">
          <w:rPr>
            <w:webHidden/>
          </w:rPr>
          <w:fldChar w:fldCharType="separate"/>
        </w:r>
        <w:r w:rsidR="00500013" w:rsidRPr="00500013">
          <w:rPr>
            <w:webHidden/>
          </w:rPr>
          <w:t>431</w:t>
        </w:r>
        <w:r w:rsidR="00500013" w:rsidRPr="00500013">
          <w:rPr>
            <w:webHidden/>
          </w:rPr>
          <w:fldChar w:fldCharType="end"/>
        </w:r>
      </w:hyperlink>
    </w:p>
    <w:p w14:paraId="66C9DB91" w14:textId="77777777" w:rsidR="00500013" w:rsidRPr="00500013" w:rsidRDefault="00F73C2B" w:rsidP="008C044B">
      <w:pPr>
        <w:pStyle w:val="10"/>
        <w:rPr>
          <w:rFonts w:eastAsiaTheme="minorEastAsia"/>
          <w:lang w:eastAsia="el-GR"/>
        </w:rPr>
      </w:pPr>
      <w:hyperlink w:anchor="_Toc192841212" w:history="1">
        <w:r w:rsidR="00500013" w:rsidRPr="00500013">
          <w:rPr>
            <w:rStyle w:val="-"/>
            <w:color w:val="auto"/>
            <w:u w:val="none"/>
          </w:rPr>
          <w:t>268. ΑΠΟΦΑΣΗ ΥΠΟΥΡΓΩΝ ΑΝΑΠΤΥΞΗΣ ΚΑΙ ΕΠΕΝΔΥΣΕΩΝ - ΠΡΟΣΤΑΣΙΑΣ ΤΟΥ ΠΟΛΙΤΗ - ΕΡΓΑΣΙΑΣ ΚΑΙ ΚΟΙΝΩΝΙΚΩΝ ΥΠΟΘΕΣΕΩΝ - ΥΓΕΙΑΣ - ΠΟΛΙΤΙΣΜΟΥ ΚΑΙ ΑΘΛΗΤΙΣΜΟΥ - ΕΣΩΤΕΡΙΚΩΝ - ΥΠΟΔΟΜΩΝ ΚΑΙ ΜΕΤΑΦΟΡΩΝ Αριθμ. Δ1α/ΓΠ.οικ. 29110 της 9/10.5.2020 «Επιβολή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11.5.2020 έως και 17.5.2020, προς περιορισμό της διασποράς του κορωνοϊού COVID-19» (Β΄ 1776)</w:t>
        </w:r>
        <w:r w:rsidR="00500013" w:rsidRPr="00500013">
          <w:rPr>
            <w:webHidden/>
          </w:rPr>
          <w:tab/>
        </w:r>
        <w:r w:rsidR="00500013" w:rsidRPr="00500013">
          <w:rPr>
            <w:webHidden/>
          </w:rPr>
          <w:fldChar w:fldCharType="begin"/>
        </w:r>
        <w:r w:rsidR="00500013" w:rsidRPr="00500013">
          <w:rPr>
            <w:webHidden/>
          </w:rPr>
          <w:instrText xml:space="preserve"> PAGEREF _Toc192841212 \h </w:instrText>
        </w:r>
        <w:r w:rsidR="00500013" w:rsidRPr="00500013">
          <w:rPr>
            <w:webHidden/>
          </w:rPr>
        </w:r>
        <w:r w:rsidR="00500013" w:rsidRPr="00500013">
          <w:rPr>
            <w:webHidden/>
          </w:rPr>
          <w:fldChar w:fldCharType="separate"/>
        </w:r>
        <w:r w:rsidR="00500013" w:rsidRPr="00500013">
          <w:rPr>
            <w:webHidden/>
          </w:rPr>
          <w:t>432</w:t>
        </w:r>
        <w:r w:rsidR="00500013" w:rsidRPr="00500013">
          <w:rPr>
            <w:webHidden/>
          </w:rPr>
          <w:fldChar w:fldCharType="end"/>
        </w:r>
      </w:hyperlink>
    </w:p>
    <w:p w14:paraId="68F92D71" w14:textId="77777777" w:rsidR="00500013" w:rsidRPr="00500013" w:rsidRDefault="00F73C2B" w:rsidP="008C044B">
      <w:pPr>
        <w:pStyle w:val="10"/>
        <w:rPr>
          <w:rFonts w:eastAsiaTheme="minorEastAsia"/>
          <w:lang w:eastAsia="el-GR"/>
        </w:rPr>
      </w:pPr>
      <w:hyperlink w:anchor="_Toc192841213" w:history="1">
        <w:r w:rsidR="00500013" w:rsidRPr="00500013">
          <w:rPr>
            <w:rStyle w:val="-"/>
            <w:rFonts w:eastAsia="Calibri"/>
            <w:color w:val="auto"/>
            <w:u w:val="none"/>
          </w:rPr>
          <w:t>269. ΑΠΟΦΑΣΗ ΥΠΟΥΡΓΩΝ ΟΙΚΟΝΟΜΙΚΩΝ - ΕΡΓΑΣΙΑΣ ΚΑΙ ΚΟΙΝΩΝΙΚΩΝ ΥΠΟΘΕΣΕΩΝ - ΥΓΕΙΑΣ Αριθμ. οικ. 17787/520 της 8/10.5.2020 «Παράταση της ισχύος του έκτακτου και προσωρινού μέτρου της χορήγησης άδειας ειδικού σκοπού για την αντιμετώπιση και τον περιορισμό της διάδοσης του κορωνοϊού COVID-19, του άρθρου 4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(Β΄ 1778)</w:t>
        </w:r>
        <w:r w:rsidR="00500013" w:rsidRPr="00500013">
          <w:rPr>
            <w:webHidden/>
          </w:rPr>
          <w:tab/>
        </w:r>
        <w:r w:rsidR="00500013" w:rsidRPr="00500013">
          <w:rPr>
            <w:webHidden/>
          </w:rPr>
          <w:fldChar w:fldCharType="begin"/>
        </w:r>
        <w:r w:rsidR="00500013" w:rsidRPr="00500013">
          <w:rPr>
            <w:webHidden/>
          </w:rPr>
          <w:instrText xml:space="preserve"> PAGEREF _Toc192841213 \h </w:instrText>
        </w:r>
        <w:r w:rsidR="00500013" w:rsidRPr="00500013">
          <w:rPr>
            <w:webHidden/>
          </w:rPr>
        </w:r>
        <w:r w:rsidR="00500013" w:rsidRPr="00500013">
          <w:rPr>
            <w:webHidden/>
          </w:rPr>
          <w:fldChar w:fldCharType="separate"/>
        </w:r>
        <w:r w:rsidR="00500013" w:rsidRPr="00500013">
          <w:rPr>
            <w:webHidden/>
          </w:rPr>
          <w:t>438</w:t>
        </w:r>
        <w:r w:rsidR="00500013" w:rsidRPr="00500013">
          <w:rPr>
            <w:webHidden/>
          </w:rPr>
          <w:fldChar w:fldCharType="end"/>
        </w:r>
      </w:hyperlink>
    </w:p>
    <w:p w14:paraId="3A512F74" w14:textId="77777777" w:rsidR="00500013" w:rsidRPr="00500013" w:rsidRDefault="00F73C2B" w:rsidP="008C044B">
      <w:pPr>
        <w:pStyle w:val="10"/>
        <w:rPr>
          <w:rFonts w:eastAsiaTheme="minorEastAsia"/>
          <w:lang w:eastAsia="el-GR"/>
        </w:rPr>
      </w:pPr>
      <w:hyperlink w:anchor="_Toc192841214" w:history="1">
        <w:r w:rsidR="00500013" w:rsidRPr="00500013">
          <w:rPr>
            <w:rStyle w:val="-"/>
            <w:rFonts w:eastAsia="Calibri"/>
            <w:color w:val="auto"/>
            <w:u w:val="none"/>
          </w:rPr>
          <w:t>270. ΑΠΟΦΑΣΗ ΥΠΟΥΡΓΩΝ ΟΙΚΟΝΟΜΙΚΩΝ - ΕΡΓΑΣΙΑΣ ΚΑΙ ΚΟΙΝΩΝΙΚΩΝ ΥΠΟΘΕΣΕΩΝ Αριθμ. οικ.17788/346 της 8/10.5.2020 «Περαιτέρω μέτρα στήριξης εργαζομένων και επιχειρήσεων - εργοδοτών του ιδιωτικού τομέα για την αντιμετώπιση των συνεχιζόμενων συνεπειών της πανδημίας του κορωνοϊού COVID-19 και την σταδιακή επαναλειτουργία της αγοράς εργασίας» (Β΄ 1779)</w:t>
        </w:r>
        <w:r w:rsidR="00500013" w:rsidRPr="00500013">
          <w:rPr>
            <w:webHidden/>
          </w:rPr>
          <w:tab/>
        </w:r>
        <w:r w:rsidR="00500013" w:rsidRPr="00500013">
          <w:rPr>
            <w:webHidden/>
          </w:rPr>
          <w:fldChar w:fldCharType="begin"/>
        </w:r>
        <w:r w:rsidR="00500013" w:rsidRPr="00500013">
          <w:rPr>
            <w:webHidden/>
          </w:rPr>
          <w:instrText xml:space="preserve"> PAGEREF _Toc192841214 \h </w:instrText>
        </w:r>
        <w:r w:rsidR="00500013" w:rsidRPr="00500013">
          <w:rPr>
            <w:webHidden/>
          </w:rPr>
        </w:r>
        <w:r w:rsidR="00500013" w:rsidRPr="00500013">
          <w:rPr>
            <w:webHidden/>
          </w:rPr>
          <w:fldChar w:fldCharType="separate"/>
        </w:r>
        <w:r w:rsidR="00500013" w:rsidRPr="00500013">
          <w:rPr>
            <w:webHidden/>
          </w:rPr>
          <w:t>440</w:t>
        </w:r>
        <w:r w:rsidR="00500013" w:rsidRPr="00500013">
          <w:rPr>
            <w:webHidden/>
          </w:rPr>
          <w:fldChar w:fldCharType="end"/>
        </w:r>
      </w:hyperlink>
    </w:p>
    <w:p w14:paraId="57964217" w14:textId="77777777" w:rsidR="00500013" w:rsidRPr="00500013" w:rsidRDefault="00F73C2B" w:rsidP="008C044B">
      <w:pPr>
        <w:pStyle w:val="10"/>
        <w:rPr>
          <w:rFonts w:eastAsiaTheme="minorEastAsia"/>
          <w:lang w:eastAsia="el-GR"/>
        </w:rPr>
      </w:pPr>
      <w:hyperlink w:anchor="_Toc192841215" w:history="1">
        <w:r w:rsidR="00500013" w:rsidRPr="00500013">
          <w:rPr>
            <w:rStyle w:val="-"/>
            <w:color w:val="auto"/>
            <w:u w:val="none"/>
          </w:rPr>
          <w:t>271.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 29114 της 10/10.5.2020 «Κανόνες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 (Β΄ 1780)</w:t>
        </w:r>
        <w:r w:rsidR="00500013" w:rsidRPr="00500013">
          <w:rPr>
            <w:webHidden/>
          </w:rPr>
          <w:tab/>
        </w:r>
        <w:r w:rsidR="00500013" w:rsidRPr="00500013">
          <w:rPr>
            <w:webHidden/>
          </w:rPr>
          <w:fldChar w:fldCharType="begin"/>
        </w:r>
        <w:r w:rsidR="00500013" w:rsidRPr="00500013">
          <w:rPr>
            <w:webHidden/>
          </w:rPr>
          <w:instrText xml:space="preserve"> PAGEREF _Toc192841215 \h </w:instrText>
        </w:r>
        <w:r w:rsidR="00500013" w:rsidRPr="00500013">
          <w:rPr>
            <w:webHidden/>
          </w:rPr>
        </w:r>
        <w:r w:rsidR="00500013" w:rsidRPr="00500013">
          <w:rPr>
            <w:webHidden/>
          </w:rPr>
          <w:fldChar w:fldCharType="separate"/>
        </w:r>
        <w:r w:rsidR="00500013" w:rsidRPr="00500013">
          <w:rPr>
            <w:webHidden/>
          </w:rPr>
          <w:t>457</w:t>
        </w:r>
        <w:r w:rsidR="00500013" w:rsidRPr="00500013">
          <w:rPr>
            <w:webHidden/>
          </w:rPr>
          <w:fldChar w:fldCharType="end"/>
        </w:r>
      </w:hyperlink>
    </w:p>
    <w:p w14:paraId="3A725B1A" w14:textId="77777777" w:rsidR="00500013" w:rsidRPr="00500013" w:rsidRDefault="00F73C2B" w:rsidP="008C044B">
      <w:pPr>
        <w:pStyle w:val="10"/>
        <w:rPr>
          <w:rFonts w:eastAsiaTheme="minorEastAsia"/>
          <w:lang w:eastAsia="el-GR"/>
        </w:rPr>
      </w:pPr>
      <w:hyperlink w:anchor="_Toc192841216" w:history="1">
        <w:r w:rsidR="00500013" w:rsidRPr="00500013">
          <w:rPr>
            <w:rStyle w:val="-"/>
            <w:color w:val="auto"/>
            <w:u w:val="none"/>
          </w:rPr>
          <w:t>272. ΑΠΟΦΑΣΗ ΥΠΟΥΡΓΩΝ ΠΡΟΣΤΑΣΙΑΣ ΤΟΥ ΠΟΛΙΤΗ - ΥΓΕΙΑΣ - ΕΣΩΤΕΡΙΚΩΝ - ΥΠΟΔΟΜΩΝ ΚΑΙ ΜΕΤΑΦΟΡΩΝ - ΝΑΥΤΙΛΙΑΣ ΚΑΙ ΝΗΣΙΩΤΙΚΗΣ ΠΟΛΙΤΙΚΗΣ Αριθμ. Δ1α/ΓΠ.οικ.29116 της 10/10.5.2020 «Επιβολή του μέτρου του προσωρινού περιορισμού συνδέσεων με τα νησιά προς περιορισμό της διασποράς του κορωνοϊού COVID-19 από τις 11.5.2020 και ώρα 06.00 έως και τις 18.5.2020 και ώρα 06.00» (</w:t>
        </w:r>
        <w:r w:rsidR="00500013" w:rsidRPr="00500013">
          <w:rPr>
            <w:rStyle w:val="-"/>
            <w:rFonts w:eastAsia="Calibri"/>
            <w:color w:val="auto"/>
            <w:u w:val="none"/>
          </w:rPr>
          <w:t>Β΄ 1781)</w:t>
        </w:r>
        <w:r w:rsidR="00500013" w:rsidRPr="00500013">
          <w:rPr>
            <w:webHidden/>
          </w:rPr>
          <w:tab/>
        </w:r>
        <w:r w:rsidR="00500013" w:rsidRPr="00500013">
          <w:rPr>
            <w:webHidden/>
          </w:rPr>
          <w:fldChar w:fldCharType="begin"/>
        </w:r>
        <w:r w:rsidR="00500013" w:rsidRPr="00500013">
          <w:rPr>
            <w:webHidden/>
          </w:rPr>
          <w:instrText xml:space="preserve"> PAGEREF _Toc192841216 \h </w:instrText>
        </w:r>
        <w:r w:rsidR="00500013" w:rsidRPr="00500013">
          <w:rPr>
            <w:webHidden/>
          </w:rPr>
        </w:r>
        <w:r w:rsidR="00500013" w:rsidRPr="00500013">
          <w:rPr>
            <w:webHidden/>
          </w:rPr>
          <w:fldChar w:fldCharType="separate"/>
        </w:r>
        <w:r w:rsidR="00500013" w:rsidRPr="00500013">
          <w:rPr>
            <w:webHidden/>
          </w:rPr>
          <w:t>465</w:t>
        </w:r>
        <w:r w:rsidR="00500013" w:rsidRPr="00500013">
          <w:rPr>
            <w:webHidden/>
          </w:rPr>
          <w:fldChar w:fldCharType="end"/>
        </w:r>
      </w:hyperlink>
    </w:p>
    <w:p w14:paraId="501DB9C1" w14:textId="77777777" w:rsidR="00500013" w:rsidRPr="00500013" w:rsidRDefault="00F73C2B" w:rsidP="008C044B">
      <w:pPr>
        <w:pStyle w:val="10"/>
        <w:rPr>
          <w:rFonts w:eastAsiaTheme="minorEastAsia"/>
          <w:lang w:eastAsia="el-GR"/>
        </w:rPr>
      </w:pPr>
      <w:hyperlink w:anchor="_Toc192841217" w:history="1">
        <w:r w:rsidR="00500013" w:rsidRPr="00500013">
          <w:rPr>
            <w:rStyle w:val="-"/>
            <w:color w:val="auto"/>
            <w:u w:val="none"/>
          </w:rPr>
          <w:t>273. ΑΠΟΦΑΣΗ ΥΠΟΥΡΓΟΥ ΕΣΩΤΕΡΙΚΩΝ Αριθμ. ΔΙΔΑΔ/Φ.64/340/οικ.9911 της 8/11.5.2020 «Παράταση αναστολής πάσης φύσεως προθεσμιών για υποβολή αιτήματος ή διοικητικής προσφυγής ενώπιον της διοίκησης» (</w:t>
        </w:r>
        <w:r w:rsidR="00500013" w:rsidRPr="00500013">
          <w:rPr>
            <w:rStyle w:val="-"/>
            <w:rFonts w:eastAsia="MS Mincho"/>
            <w:color w:val="auto"/>
            <w:u w:val="none"/>
            <w:lang w:eastAsia="ja-JP"/>
          </w:rPr>
          <w:t>Β΄ 1799)</w:t>
        </w:r>
        <w:r w:rsidR="00500013" w:rsidRPr="00500013">
          <w:rPr>
            <w:webHidden/>
          </w:rPr>
          <w:tab/>
        </w:r>
        <w:r w:rsidR="00500013" w:rsidRPr="00500013">
          <w:rPr>
            <w:webHidden/>
          </w:rPr>
          <w:fldChar w:fldCharType="begin"/>
        </w:r>
        <w:r w:rsidR="00500013" w:rsidRPr="00500013">
          <w:rPr>
            <w:webHidden/>
          </w:rPr>
          <w:instrText xml:space="preserve"> PAGEREF _Toc192841217 \h </w:instrText>
        </w:r>
        <w:r w:rsidR="00500013" w:rsidRPr="00500013">
          <w:rPr>
            <w:webHidden/>
          </w:rPr>
        </w:r>
        <w:r w:rsidR="00500013" w:rsidRPr="00500013">
          <w:rPr>
            <w:webHidden/>
          </w:rPr>
          <w:fldChar w:fldCharType="separate"/>
        </w:r>
        <w:r w:rsidR="00500013" w:rsidRPr="00500013">
          <w:rPr>
            <w:webHidden/>
          </w:rPr>
          <w:t>468</w:t>
        </w:r>
        <w:r w:rsidR="00500013" w:rsidRPr="00500013">
          <w:rPr>
            <w:webHidden/>
          </w:rPr>
          <w:fldChar w:fldCharType="end"/>
        </w:r>
      </w:hyperlink>
    </w:p>
    <w:p w14:paraId="1F6BFBA1" w14:textId="77777777" w:rsidR="00500013" w:rsidRPr="00500013" w:rsidRDefault="00F73C2B" w:rsidP="008C044B">
      <w:pPr>
        <w:pStyle w:val="10"/>
        <w:rPr>
          <w:rFonts w:eastAsiaTheme="minorEastAsia"/>
          <w:lang w:eastAsia="el-GR"/>
        </w:rPr>
      </w:pPr>
      <w:hyperlink w:anchor="_Toc192841218" w:history="1">
        <w:r w:rsidR="00500013" w:rsidRPr="00500013">
          <w:rPr>
            <w:rStyle w:val="-"/>
            <w:color w:val="auto"/>
            <w:u w:val="none"/>
          </w:rPr>
          <w:t>274. ΑΠΟΦΑΣΗ ΥΠΟΥΡΓΩΝ ΥΓΕΙΑΣ - ΕΣΩΤΕΡΙΚΩΝ Αριθμ. ΔΙΔΑΔ/Φ.64/341/9188 της 11/11.5.2020 «Επέκταση της διευκόλυνσης ειδικής άδειας σε άλλες ομάδες ευπαθείς/αυξημένου κινδύνου για σοβαρή λοίμωξη από COVID 19» (Β΄ 1800)</w:t>
        </w:r>
        <w:r w:rsidR="00500013" w:rsidRPr="00500013">
          <w:rPr>
            <w:webHidden/>
          </w:rPr>
          <w:tab/>
        </w:r>
        <w:r w:rsidR="00500013" w:rsidRPr="00500013">
          <w:rPr>
            <w:webHidden/>
          </w:rPr>
          <w:fldChar w:fldCharType="begin"/>
        </w:r>
        <w:r w:rsidR="00500013" w:rsidRPr="00500013">
          <w:rPr>
            <w:webHidden/>
          </w:rPr>
          <w:instrText xml:space="preserve"> PAGEREF _Toc192841218 \h </w:instrText>
        </w:r>
        <w:r w:rsidR="00500013" w:rsidRPr="00500013">
          <w:rPr>
            <w:webHidden/>
          </w:rPr>
        </w:r>
        <w:r w:rsidR="00500013" w:rsidRPr="00500013">
          <w:rPr>
            <w:webHidden/>
          </w:rPr>
          <w:fldChar w:fldCharType="separate"/>
        </w:r>
        <w:r w:rsidR="00500013" w:rsidRPr="00500013">
          <w:rPr>
            <w:webHidden/>
          </w:rPr>
          <w:t>469</w:t>
        </w:r>
        <w:r w:rsidR="00500013" w:rsidRPr="00500013">
          <w:rPr>
            <w:webHidden/>
          </w:rPr>
          <w:fldChar w:fldCharType="end"/>
        </w:r>
      </w:hyperlink>
    </w:p>
    <w:p w14:paraId="0CA11327" w14:textId="77777777" w:rsidR="00500013" w:rsidRPr="00500013" w:rsidRDefault="00F73C2B" w:rsidP="008C044B">
      <w:pPr>
        <w:pStyle w:val="10"/>
        <w:rPr>
          <w:rFonts w:eastAsiaTheme="minorEastAsia"/>
          <w:lang w:eastAsia="el-GR"/>
        </w:rPr>
      </w:pPr>
      <w:hyperlink w:anchor="_Toc192841219" w:history="1">
        <w:r w:rsidR="00500013" w:rsidRPr="00500013">
          <w:rPr>
            <w:rStyle w:val="-"/>
            <w:color w:val="auto"/>
            <w:u w:val="none"/>
          </w:rPr>
          <w:t>275. NOMOΣ υπ΄ αριθ. 4686 της 12/12.5.2020 «Βελτίωση της μεταναστευτικής νομοθεσίας, τροποποίηση διατάξεων των νόμων 4636/2019 (A΄ 169), 4375/2016 (A΄ 51), 4251/2014 (Α΄ 80) και άλλες διατάξεις» (Α΄ 96)</w:t>
        </w:r>
        <w:r w:rsidR="00500013" w:rsidRPr="00500013">
          <w:rPr>
            <w:webHidden/>
          </w:rPr>
          <w:tab/>
        </w:r>
        <w:r w:rsidR="00500013" w:rsidRPr="00500013">
          <w:rPr>
            <w:webHidden/>
          </w:rPr>
          <w:fldChar w:fldCharType="begin"/>
        </w:r>
        <w:r w:rsidR="00500013" w:rsidRPr="00500013">
          <w:rPr>
            <w:webHidden/>
          </w:rPr>
          <w:instrText xml:space="preserve"> PAGEREF _Toc192841219 \h </w:instrText>
        </w:r>
        <w:r w:rsidR="00500013" w:rsidRPr="00500013">
          <w:rPr>
            <w:webHidden/>
          </w:rPr>
        </w:r>
        <w:r w:rsidR="00500013" w:rsidRPr="00500013">
          <w:rPr>
            <w:webHidden/>
          </w:rPr>
          <w:fldChar w:fldCharType="separate"/>
        </w:r>
        <w:r w:rsidR="00500013" w:rsidRPr="00500013">
          <w:rPr>
            <w:webHidden/>
          </w:rPr>
          <w:t>469</w:t>
        </w:r>
        <w:r w:rsidR="00500013" w:rsidRPr="00500013">
          <w:rPr>
            <w:webHidden/>
          </w:rPr>
          <w:fldChar w:fldCharType="end"/>
        </w:r>
      </w:hyperlink>
    </w:p>
    <w:p w14:paraId="1A687378" w14:textId="77777777" w:rsidR="00500013" w:rsidRPr="00500013" w:rsidRDefault="00F73C2B" w:rsidP="008C044B">
      <w:pPr>
        <w:pStyle w:val="10"/>
        <w:rPr>
          <w:rFonts w:eastAsiaTheme="minorEastAsia"/>
          <w:lang w:eastAsia="el-GR"/>
        </w:rPr>
      </w:pPr>
      <w:hyperlink w:anchor="_Toc192841220" w:history="1">
        <w:r w:rsidR="00500013" w:rsidRPr="00500013">
          <w:rPr>
            <w:rStyle w:val="-"/>
            <w:color w:val="auto"/>
            <w:u w:val="none"/>
          </w:rPr>
          <w:t>275A. ΑΠΟΦΑΣΗ ΥΠΟΥΡΓΩΝ ΟΙΚΟΝΟΜΙΚΩΝ - ΕΡΓΑΣΙΑΣ ΚΑΙ ΚΟΙΝΩΝΙΚΩΝ ΥΠΟΘΕΣΕΩΝ Αριθμ. οικ. ΓΔ2/16764/106 της 30.4/12.5.2020 «Προσδιορισμός της διαδικασίας για την κάλυψη των ασφαλιστικών εισφορών λόγω αναστολής συμβάσεων εργασίας» (Β΄ 1805)</w:t>
        </w:r>
        <w:r w:rsidR="00500013" w:rsidRPr="00500013">
          <w:rPr>
            <w:webHidden/>
          </w:rPr>
          <w:tab/>
        </w:r>
        <w:r w:rsidR="00500013" w:rsidRPr="00500013">
          <w:rPr>
            <w:webHidden/>
          </w:rPr>
          <w:fldChar w:fldCharType="begin"/>
        </w:r>
        <w:r w:rsidR="00500013" w:rsidRPr="00500013">
          <w:rPr>
            <w:webHidden/>
          </w:rPr>
          <w:instrText xml:space="preserve"> PAGEREF _Toc192841220 \h </w:instrText>
        </w:r>
        <w:r w:rsidR="00500013" w:rsidRPr="00500013">
          <w:rPr>
            <w:webHidden/>
          </w:rPr>
        </w:r>
        <w:r w:rsidR="00500013" w:rsidRPr="00500013">
          <w:rPr>
            <w:webHidden/>
          </w:rPr>
          <w:fldChar w:fldCharType="separate"/>
        </w:r>
        <w:r w:rsidR="00500013" w:rsidRPr="00500013">
          <w:rPr>
            <w:webHidden/>
          </w:rPr>
          <w:t>470</w:t>
        </w:r>
        <w:r w:rsidR="00500013" w:rsidRPr="00500013">
          <w:rPr>
            <w:webHidden/>
          </w:rPr>
          <w:fldChar w:fldCharType="end"/>
        </w:r>
      </w:hyperlink>
    </w:p>
    <w:p w14:paraId="34229431" w14:textId="77777777" w:rsidR="00500013" w:rsidRPr="00500013" w:rsidRDefault="00F73C2B" w:rsidP="008C044B">
      <w:pPr>
        <w:pStyle w:val="10"/>
        <w:rPr>
          <w:rFonts w:eastAsiaTheme="minorEastAsia"/>
          <w:lang w:eastAsia="el-GR"/>
        </w:rPr>
      </w:pPr>
      <w:hyperlink w:anchor="_Toc192841221" w:history="1">
        <w:r w:rsidR="00500013" w:rsidRPr="00500013">
          <w:rPr>
            <w:rStyle w:val="-"/>
            <w:color w:val="auto"/>
            <w:u w:val="none"/>
          </w:rPr>
          <w:t>276. ΑΠΟΦΑΣΗ ΔΙΟΙΚΗΤΗ ΤΗΣ ΑΝΕΞΑΡΤΗΤΗΣ ΑΡΧΗΣ ΔΗΜΟΣΙΩΝ ΕΣΟΔΩΝ Αριθμ. 1102 της 29.4/12.5.2020 «Τροποποίηση της απόφασης του Διοικητή της Ανεξάρτητης Αρχής Δημοσίων Εσόδων Α.1024/ 2020 (ΦΕΚ 317Β΄/6-2-2020) “Συμπληρωματικές τεχνικές προδιαγραφές πρωτοκόλλου επικοινωνίας και κρυπτογράφησης για την διαβίβαση δεδομένων στο πληροφοριακό σύστημα των ΦΗΜ”» (Β΄ 1812)</w:t>
        </w:r>
        <w:r w:rsidR="00500013" w:rsidRPr="00500013">
          <w:rPr>
            <w:webHidden/>
          </w:rPr>
          <w:tab/>
        </w:r>
        <w:r w:rsidR="00500013" w:rsidRPr="00500013">
          <w:rPr>
            <w:webHidden/>
          </w:rPr>
          <w:fldChar w:fldCharType="begin"/>
        </w:r>
        <w:r w:rsidR="00500013" w:rsidRPr="00500013">
          <w:rPr>
            <w:webHidden/>
          </w:rPr>
          <w:instrText xml:space="preserve"> PAGEREF _Toc192841221 \h </w:instrText>
        </w:r>
        <w:r w:rsidR="00500013" w:rsidRPr="00500013">
          <w:rPr>
            <w:webHidden/>
          </w:rPr>
        </w:r>
        <w:r w:rsidR="00500013" w:rsidRPr="00500013">
          <w:rPr>
            <w:webHidden/>
          </w:rPr>
          <w:fldChar w:fldCharType="separate"/>
        </w:r>
        <w:r w:rsidR="00500013" w:rsidRPr="00500013">
          <w:rPr>
            <w:webHidden/>
          </w:rPr>
          <w:t>471</w:t>
        </w:r>
        <w:r w:rsidR="00500013" w:rsidRPr="00500013">
          <w:rPr>
            <w:webHidden/>
          </w:rPr>
          <w:fldChar w:fldCharType="end"/>
        </w:r>
      </w:hyperlink>
    </w:p>
    <w:p w14:paraId="2D9BEE39" w14:textId="77777777" w:rsidR="00500013" w:rsidRPr="00500013" w:rsidRDefault="00F73C2B" w:rsidP="008C044B">
      <w:pPr>
        <w:pStyle w:val="10"/>
        <w:rPr>
          <w:rFonts w:eastAsiaTheme="minorEastAsia"/>
          <w:lang w:eastAsia="el-GR"/>
        </w:rPr>
      </w:pPr>
      <w:hyperlink w:anchor="_Toc192841222" w:history="1">
        <w:r w:rsidR="00500013" w:rsidRPr="00500013">
          <w:rPr>
            <w:rStyle w:val="-"/>
            <w:rFonts w:eastAsia="Calibri"/>
            <w:color w:val="auto"/>
            <w:u w:val="none"/>
          </w:rPr>
          <w:t xml:space="preserve">277. ΑΠΟΦΑΣΗ ΥΠΟΥΡΓΩΝ ΠΑΙΔΕΙΑΣ ΚΑΙ ΘΡΗΣΚΕΥΜΑΤΩΝ - ΥΓΕΙΑΣ Αριθμ. Δ1α/ΓΠ.οικ. 29519 της 12/12.5.2020 «Επιβολή προσωρινών μέτρων στους θρησκευτικούς </w:t>
        </w:r>
        <w:r w:rsidR="00500013" w:rsidRPr="00500013">
          <w:rPr>
            <w:rStyle w:val="-"/>
            <w:rFonts w:eastAsia="Calibri"/>
            <w:color w:val="auto"/>
            <w:u w:val="none"/>
          </w:rPr>
          <w:lastRenderedPageBreak/>
          <w:t>χώρους λατρείας για την προστασία της δημόσιας υγείας έναντι του κορωνοϊού COVID-19, για το χρονικό διάστημα από 17.5.2020 έως και 5.6.2020» (Β΄ 1816)</w:t>
        </w:r>
        <w:r w:rsidR="00500013" w:rsidRPr="00500013">
          <w:rPr>
            <w:webHidden/>
          </w:rPr>
          <w:tab/>
        </w:r>
        <w:r w:rsidR="00500013" w:rsidRPr="00500013">
          <w:rPr>
            <w:webHidden/>
          </w:rPr>
          <w:fldChar w:fldCharType="begin"/>
        </w:r>
        <w:r w:rsidR="00500013" w:rsidRPr="00500013">
          <w:rPr>
            <w:webHidden/>
          </w:rPr>
          <w:instrText xml:space="preserve"> PAGEREF _Toc192841222 \h </w:instrText>
        </w:r>
        <w:r w:rsidR="00500013" w:rsidRPr="00500013">
          <w:rPr>
            <w:webHidden/>
          </w:rPr>
        </w:r>
        <w:r w:rsidR="00500013" w:rsidRPr="00500013">
          <w:rPr>
            <w:webHidden/>
          </w:rPr>
          <w:fldChar w:fldCharType="separate"/>
        </w:r>
        <w:r w:rsidR="00500013" w:rsidRPr="00500013">
          <w:rPr>
            <w:webHidden/>
          </w:rPr>
          <w:t>473</w:t>
        </w:r>
        <w:r w:rsidR="00500013" w:rsidRPr="00500013">
          <w:rPr>
            <w:webHidden/>
          </w:rPr>
          <w:fldChar w:fldCharType="end"/>
        </w:r>
      </w:hyperlink>
    </w:p>
    <w:p w14:paraId="520ED30D" w14:textId="77777777" w:rsidR="00500013" w:rsidRPr="00500013" w:rsidRDefault="00F73C2B" w:rsidP="008C044B">
      <w:pPr>
        <w:pStyle w:val="10"/>
        <w:rPr>
          <w:rFonts w:eastAsiaTheme="minorEastAsia"/>
          <w:lang w:eastAsia="el-GR"/>
        </w:rPr>
      </w:pPr>
      <w:hyperlink w:anchor="_Toc192841223" w:history="1">
        <w:r w:rsidR="00500013" w:rsidRPr="00500013">
          <w:rPr>
            <w:rStyle w:val="-"/>
            <w:color w:val="auto"/>
            <w:u w:val="none"/>
          </w:rPr>
          <w:t>278. ΑΠΟΦΑΣΗ ΥΦΥΠΟΥΡΓΟΥ ΟΙΚΟΝΟΜΙΚΩΝ Αριθμ. Α.1105 της 8/13.5.2020 «Καθορισμός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κυρώθηκε με το άρθρο 2 του ν. 4682/2020 (Α΄ 76), τροποποιήθηκε και ισχύει» (Β΄ 1821)</w:t>
        </w:r>
        <w:r w:rsidR="00500013" w:rsidRPr="00500013">
          <w:rPr>
            <w:webHidden/>
          </w:rPr>
          <w:tab/>
        </w:r>
        <w:r w:rsidR="00500013" w:rsidRPr="00500013">
          <w:rPr>
            <w:webHidden/>
          </w:rPr>
          <w:fldChar w:fldCharType="begin"/>
        </w:r>
        <w:r w:rsidR="00500013" w:rsidRPr="00500013">
          <w:rPr>
            <w:webHidden/>
          </w:rPr>
          <w:instrText xml:space="preserve"> PAGEREF _Toc192841223 \h </w:instrText>
        </w:r>
        <w:r w:rsidR="00500013" w:rsidRPr="00500013">
          <w:rPr>
            <w:webHidden/>
          </w:rPr>
        </w:r>
        <w:r w:rsidR="00500013" w:rsidRPr="00500013">
          <w:rPr>
            <w:webHidden/>
          </w:rPr>
          <w:fldChar w:fldCharType="separate"/>
        </w:r>
        <w:r w:rsidR="00500013" w:rsidRPr="00500013">
          <w:rPr>
            <w:webHidden/>
          </w:rPr>
          <w:t>477</w:t>
        </w:r>
        <w:r w:rsidR="00500013" w:rsidRPr="00500013">
          <w:rPr>
            <w:webHidden/>
          </w:rPr>
          <w:fldChar w:fldCharType="end"/>
        </w:r>
      </w:hyperlink>
    </w:p>
    <w:p w14:paraId="1DC38B77" w14:textId="77777777" w:rsidR="00500013" w:rsidRPr="00500013" w:rsidRDefault="00F73C2B" w:rsidP="008C044B">
      <w:pPr>
        <w:pStyle w:val="10"/>
        <w:rPr>
          <w:rFonts w:eastAsiaTheme="minorEastAsia"/>
          <w:lang w:eastAsia="el-GR"/>
        </w:rPr>
      </w:pPr>
      <w:hyperlink w:anchor="_Toc192841224" w:history="1">
        <w:r w:rsidR="00500013" w:rsidRPr="00500013">
          <w:rPr>
            <w:rStyle w:val="-"/>
            <w:rFonts w:eastAsia="Calibri"/>
            <w:color w:val="auto"/>
            <w:u w:val="none"/>
          </w:rPr>
          <w:t>279. ΑΠΟΦΑΣΗ ΥΦΥΠΟΥΡΓΟΥ ΟΙΚΟΝΟΜΙΚΩΝ Αριθμ. Α.1108 της 8/13.5.2020 «Καθορισμός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κυρώθηκε με το άρθρο 2 του ν. 4682/2020 (Α΄ 76), τροποποιήθηκε και ισχύει» (Β΄ 1822)</w:t>
        </w:r>
        <w:r w:rsidR="00500013" w:rsidRPr="00500013">
          <w:rPr>
            <w:webHidden/>
          </w:rPr>
          <w:tab/>
        </w:r>
        <w:r w:rsidR="00500013" w:rsidRPr="00500013">
          <w:rPr>
            <w:webHidden/>
          </w:rPr>
          <w:fldChar w:fldCharType="begin"/>
        </w:r>
        <w:r w:rsidR="00500013" w:rsidRPr="00500013">
          <w:rPr>
            <w:webHidden/>
          </w:rPr>
          <w:instrText xml:space="preserve"> PAGEREF _Toc192841224 \h </w:instrText>
        </w:r>
        <w:r w:rsidR="00500013" w:rsidRPr="00500013">
          <w:rPr>
            <w:webHidden/>
          </w:rPr>
        </w:r>
        <w:r w:rsidR="00500013" w:rsidRPr="00500013">
          <w:rPr>
            <w:webHidden/>
          </w:rPr>
          <w:fldChar w:fldCharType="separate"/>
        </w:r>
        <w:r w:rsidR="00500013" w:rsidRPr="00500013">
          <w:rPr>
            <w:webHidden/>
          </w:rPr>
          <w:t>481</w:t>
        </w:r>
        <w:r w:rsidR="00500013" w:rsidRPr="00500013">
          <w:rPr>
            <w:webHidden/>
          </w:rPr>
          <w:fldChar w:fldCharType="end"/>
        </w:r>
      </w:hyperlink>
    </w:p>
    <w:p w14:paraId="7F76E2E3" w14:textId="77777777" w:rsidR="00500013" w:rsidRPr="00500013" w:rsidRDefault="00F73C2B" w:rsidP="00500013">
      <w:pPr>
        <w:pStyle w:val="1"/>
        <w:rPr>
          <w:rStyle w:val="-"/>
          <w:b w:val="0"/>
          <w:noProof/>
          <w:color w:val="auto"/>
          <w:u w:val="none"/>
          <w:lang w:val="el-GR"/>
        </w:rPr>
      </w:pPr>
      <w:hyperlink w:anchor="_Toc192841225" w:history="1">
        <w:r w:rsidR="00500013" w:rsidRPr="00500013">
          <w:rPr>
            <w:rStyle w:val="-"/>
            <w:rFonts w:eastAsia="Calibri" w:cs="Times New Roman"/>
            <w:b w:val="0"/>
            <w:bCs/>
            <w:noProof/>
            <w:color w:val="auto"/>
            <w:u w:val="none"/>
            <w:lang w:val="el-GR"/>
          </w:rPr>
          <w:t>280. ΑΠΟΦΑΣΗ ΥΦΥΠΟΥΡΓΟΥ ΟΙΚΟΝΟΜΙΚΩΝ Αριθμ. Α.1106 της 8/13.5.2020 «Καθορισμός των λεπτομερειών εφαρμογής του άρθρου 2 της από 11.03.2020 Πράξης Νομοθετικού Περιεχομένου (Α΄</w:t>
        </w:r>
        <w:r w:rsidR="00500013" w:rsidRPr="00500013">
          <w:rPr>
            <w:rStyle w:val="-"/>
            <w:rFonts w:eastAsia="Calibri" w:cs="Times New Roman"/>
            <w:b w:val="0"/>
            <w:bCs/>
            <w:noProof/>
            <w:color w:val="auto"/>
            <w:u w:val="none"/>
          </w:rPr>
          <w:t> </w:t>
        </w:r>
        <w:r w:rsidR="00500013" w:rsidRPr="00500013">
          <w:rPr>
            <w:rStyle w:val="-"/>
            <w:rFonts w:eastAsia="Calibri" w:cs="Times New Roman"/>
            <w:b w:val="0"/>
            <w:bCs/>
            <w:noProof/>
            <w:color w:val="auto"/>
            <w:u w:val="none"/>
            <w:lang w:val="el-GR"/>
          </w:rPr>
          <w:t>55), όπως τροποποιήθηκε και ισχύει, όπως αυτή κυρώθηκε με το άρθρο 2 του ν.</w:t>
        </w:r>
        <w:r w:rsidR="00500013" w:rsidRPr="00500013">
          <w:rPr>
            <w:rStyle w:val="-"/>
            <w:rFonts w:eastAsia="Calibri" w:cs="Times New Roman"/>
            <w:b w:val="0"/>
            <w:bCs/>
            <w:noProof/>
            <w:color w:val="auto"/>
            <w:u w:val="none"/>
          </w:rPr>
          <w:t> </w:t>
        </w:r>
        <w:r w:rsidR="00500013" w:rsidRPr="00500013">
          <w:rPr>
            <w:rStyle w:val="-"/>
            <w:rFonts w:eastAsia="Calibri" w:cs="Times New Roman"/>
            <w:b w:val="0"/>
            <w:bCs/>
            <w:noProof/>
            <w:color w:val="auto"/>
            <w:u w:val="none"/>
            <w:lang w:val="el-GR"/>
          </w:rPr>
          <w:t xml:space="preserve">4682/2020 (Α΄ 76), με την οποία λαμβάνονται “Κατεπείγοντα μέτρα αντιμετώπισης των αρνητικών συνεπειών της εμφάνισης του κορωνοϊού </w:t>
        </w:r>
        <w:r w:rsidR="00500013" w:rsidRPr="00500013">
          <w:rPr>
            <w:rStyle w:val="-"/>
            <w:rFonts w:eastAsia="Calibri" w:cs="Times New Roman"/>
            <w:b w:val="0"/>
            <w:bCs/>
            <w:noProof/>
            <w:color w:val="auto"/>
            <w:u w:val="none"/>
          </w:rPr>
          <w:t>COVID</w:t>
        </w:r>
        <w:r w:rsidR="00500013" w:rsidRPr="00500013">
          <w:rPr>
            <w:rStyle w:val="-"/>
            <w:rFonts w:eastAsia="Calibri" w:cs="Times New Roman"/>
            <w:b w:val="0"/>
            <w:bCs/>
            <w:noProof/>
            <w:color w:val="auto"/>
            <w:u w:val="none"/>
            <w:lang w:val="el-GR"/>
          </w:rPr>
          <w:t>-19 και της ανάγκης περιορισμού της διάδοσής του”» (Β΄ 1823</w:t>
        </w:r>
        <w:r w:rsidR="00500013" w:rsidRPr="00500013">
          <w:rPr>
            <w:rStyle w:val="-"/>
            <w:rFonts w:eastAsia="Calibri" w:cs="Times New Roman"/>
            <w:b w:val="0"/>
            <w:noProof/>
            <w:color w:val="auto"/>
            <w:u w:val="none"/>
            <w:lang w:val="el-GR"/>
          </w:rPr>
          <w:t>)</w:t>
        </w:r>
        <w:r w:rsidR="00500013" w:rsidRPr="00500013">
          <w:rPr>
            <w:b w:val="0"/>
            <w:noProof/>
            <w:webHidden/>
            <w:color w:val="auto"/>
            <w:lang w:val="el-GR"/>
          </w:rPr>
          <w:tab/>
        </w:r>
        <w:r w:rsidR="00500013" w:rsidRPr="00500013">
          <w:rPr>
            <w:b w:val="0"/>
            <w:noProof/>
            <w:webHidden/>
            <w:color w:val="auto"/>
          </w:rPr>
          <w:fldChar w:fldCharType="begin"/>
        </w:r>
        <w:r w:rsidR="00500013" w:rsidRPr="00500013">
          <w:rPr>
            <w:b w:val="0"/>
            <w:noProof/>
            <w:webHidden/>
            <w:color w:val="auto"/>
            <w:lang w:val="el-GR"/>
          </w:rPr>
          <w:instrText xml:space="preserve"> </w:instrText>
        </w:r>
        <w:r w:rsidR="00500013" w:rsidRPr="00500013">
          <w:rPr>
            <w:b w:val="0"/>
            <w:noProof/>
            <w:webHidden/>
            <w:color w:val="auto"/>
          </w:rPr>
          <w:instrText>PAGEREF</w:instrText>
        </w:r>
        <w:r w:rsidR="00500013" w:rsidRPr="00500013">
          <w:rPr>
            <w:b w:val="0"/>
            <w:noProof/>
            <w:webHidden/>
            <w:color w:val="auto"/>
            <w:lang w:val="el-GR"/>
          </w:rPr>
          <w:instrText xml:space="preserve"> _</w:instrText>
        </w:r>
        <w:r w:rsidR="00500013" w:rsidRPr="00500013">
          <w:rPr>
            <w:b w:val="0"/>
            <w:noProof/>
            <w:webHidden/>
            <w:color w:val="auto"/>
          </w:rPr>
          <w:instrText>Toc</w:instrText>
        </w:r>
        <w:r w:rsidR="00500013" w:rsidRPr="00500013">
          <w:rPr>
            <w:b w:val="0"/>
            <w:noProof/>
            <w:webHidden/>
            <w:color w:val="auto"/>
            <w:lang w:val="el-GR"/>
          </w:rPr>
          <w:instrText>192841225 \</w:instrText>
        </w:r>
        <w:r w:rsidR="00500013" w:rsidRPr="00500013">
          <w:rPr>
            <w:b w:val="0"/>
            <w:noProof/>
            <w:webHidden/>
            <w:color w:val="auto"/>
          </w:rPr>
          <w:instrText>h</w:instrText>
        </w:r>
        <w:r w:rsidR="00500013" w:rsidRPr="00500013">
          <w:rPr>
            <w:b w:val="0"/>
            <w:noProof/>
            <w:webHidden/>
            <w:color w:val="auto"/>
            <w:lang w:val="el-GR"/>
          </w:rPr>
          <w:instrText xml:space="preserve"> </w:instrText>
        </w:r>
        <w:r w:rsidR="00500013" w:rsidRPr="00500013">
          <w:rPr>
            <w:b w:val="0"/>
            <w:noProof/>
            <w:webHidden/>
            <w:color w:val="auto"/>
          </w:rPr>
        </w:r>
        <w:r w:rsidR="00500013" w:rsidRPr="00500013">
          <w:rPr>
            <w:b w:val="0"/>
            <w:noProof/>
            <w:webHidden/>
            <w:color w:val="auto"/>
          </w:rPr>
          <w:fldChar w:fldCharType="separate"/>
        </w:r>
        <w:r w:rsidR="00500013" w:rsidRPr="00500013">
          <w:rPr>
            <w:b w:val="0"/>
            <w:noProof/>
            <w:webHidden/>
            <w:color w:val="auto"/>
            <w:lang w:val="el-GR"/>
          </w:rPr>
          <w:t>484</w:t>
        </w:r>
        <w:r w:rsidR="00500013" w:rsidRPr="00500013">
          <w:rPr>
            <w:b w:val="0"/>
            <w:noProof/>
            <w:webHidden/>
            <w:color w:val="auto"/>
          </w:rPr>
          <w:fldChar w:fldCharType="end"/>
        </w:r>
      </w:hyperlink>
    </w:p>
    <w:p w14:paraId="5EA8E5F7" w14:textId="78C02C78" w:rsidR="006466C6" w:rsidRPr="00FA6A4E" w:rsidRDefault="00B00131" w:rsidP="00500013">
      <w:pPr>
        <w:pStyle w:val="1"/>
        <w:rPr>
          <w:lang w:val="el-GR"/>
        </w:rPr>
      </w:pPr>
      <w:r w:rsidRPr="00FA6A4E">
        <w:rPr>
          <w:lang w:val="el-GR"/>
        </w:rPr>
        <w:t xml:space="preserve">ΠΕΡΙΕΧΟΜΕΝΑ ΤΟΜΟΥ </w:t>
      </w:r>
      <w:r w:rsidRPr="00414789">
        <w:t>IV</w:t>
      </w:r>
      <w:r w:rsidRPr="00FA6A4E">
        <w:rPr>
          <w:lang w:val="el-GR"/>
        </w:rPr>
        <w:t xml:space="preserve"> (Νομοθετήματα από 13.5.2020-3.6.2020, Αριθμ.281-370)</w:t>
      </w:r>
      <w:bookmarkEnd w:id="7"/>
      <w:bookmarkEnd w:id="8"/>
    </w:p>
    <w:p w14:paraId="0F71A57D" w14:textId="77777777" w:rsidR="00414789" w:rsidRPr="00FA6A4E" w:rsidRDefault="00414789" w:rsidP="00414789">
      <w:pPr>
        <w:rPr>
          <w:lang w:val="el-GR"/>
        </w:rPr>
      </w:pPr>
    </w:p>
    <w:p w14:paraId="50D14FC5"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586" w:history="1">
        <w:r w:rsidR="00005455" w:rsidRPr="00005455">
          <w:rPr>
            <w:rFonts w:eastAsia="MS Mincho"/>
            <w:bCs/>
            <w:noProof/>
            <w:sz w:val="22"/>
            <w:szCs w:val="22"/>
            <w:lang w:val="el-GR" w:eastAsia="ja-JP"/>
          </w:rPr>
          <w:t>281. ΑΠΟΦΑΣΗ ΥΠΟΥΡΓΩΝ ΑΝΑΠΤΥΞΗΣ ΚΑΙ ΕΠΕΝΔΥΣΕΩΝ - ΥΓΕΙΑΣ Αριθμ. 46553 της 13/13.5.2020 «Τροποποίηση και παράταση ισχύος της υπ΄ αρ. 39683/16.4.2020 απόφασης των Υπουργών Ανάπτυξης και Επενδύσεων και Υγείας (Β΄ 1481)» (Β΄ 1837)</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_Toc192841586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14</w:t>
        </w:r>
        <w:r w:rsidR="00005455" w:rsidRPr="00005455">
          <w:rPr>
            <w:noProof/>
            <w:webHidden/>
            <w:sz w:val="22"/>
            <w:szCs w:val="22"/>
            <w:lang w:val="el-GR"/>
          </w:rPr>
          <w:fldChar w:fldCharType="end"/>
        </w:r>
      </w:hyperlink>
    </w:p>
    <w:p w14:paraId="08EE0DC3"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587" w:history="1">
        <w:r w:rsidR="00005455" w:rsidRPr="00005455">
          <w:rPr>
            <w:rFonts w:eastAsia="MS Mincho"/>
            <w:bCs/>
            <w:noProof/>
            <w:sz w:val="22"/>
            <w:szCs w:val="22"/>
            <w:lang w:val="el-GR" w:eastAsia="ja-JP"/>
          </w:rPr>
          <w:t>282. ΑΠΟΦΑΣΗ ΥΠΟΥΡΓΟΥ ΠΑΙΔΕΙΑΣ ΚΑΙ ΘΡΗΣΚΕΥΜΑΤΩΝ Αριθμ. Κ1/54905 της 13/13.5.2020 «Τροποποίηση της 5954/23-6-2014 (ΦΕΚ 1807/ Β΄/2-7-2014) υπουργικής απόφασης “Κανονισμός Λειτουργίας Ινστιτούτων Επαγγελματικής Κατάρτισης (ΙΕΚ) που υπάγονται στη Γενική Γραμματεία Διά Βίου Μάθησης (Γ.Γ.Δ.Β.Μ.)”» (Β΄ 1838</w:t>
        </w:r>
        <w:r w:rsidR="00005455" w:rsidRPr="00005455">
          <w:rPr>
            <w:rFonts w:eastAsia="MS Mincho"/>
            <w:noProof/>
            <w:sz w:val="22"/>
            <w:szCs w:val="22"/>
            <w:lang w:val="el-GR" w:eastAsia="ja-JP"/>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_Toc192841587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21</w:t>
        </w:r>
        <w:r w:rsidR="00005455" w:rsidRPr="00005455">
          <w:rPr>
            <w:noProof/>
            <w:webHidden/>
            <w:sz w:val="22"/>
            <w:szCs w:val="22"/>
            <w:lang w:val="el-GR"/>
          </w:rPr>
          <w:fldChar w:fldCharType="end"/>
        </w:r>
      </w:hyperlink>
    </w:p>
    <w:p w14:paraId="2F92B979"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588" w:history="1">
        <w:r w:rsidR="00005455" w:rsidRPr="00005455">
          <w:rPr>
            <w:rFonts w:eastAsia="MS Mincho"/>
            <w:bCs/>
            <w:noProof/>
            <w:sz w:val="22"/>
            <w:szCs w:val="22"/>
            <w:lang w:val="el-GR" w:eastAsia="ja-JP"/>
          </w:rPr>
          <w:t>283. ΑΠΟΦΑΣΗ ΥΠΟΥΡΓΟΥ ΠΑΙΔΕΙΑΣ ΚΑΙ ΘΡΗΣΚΕΥΜΑΤΩΝ Αριθμ. Κ1/54904 της 13/13.5.2020 «Τροποποίηση της 5953/23-6-2014 υπουργικής απόφασης (ΦΕΚ 1861/Β΄/8-7-2014) “Κανονισμός Οργάνωσης και Λειτουργίας των Σχολείων Δεύτερης Ευκαιρίας (ΣΔΕ)”» (Β΄ 1838)</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_Toc192841588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23</w:t>
        </w:r>
        <w:r w:rsidR="00005455" w:rsidRPr="00005455">
          <w:rPr>
            <w:noProof/>
            <w:webHidden/>
            <w:sz w:val="22"/>
            <w:szCs w:val="22"/>
            <w:lang w:val="el-GR"/>
          </w:rPr>
          <w:fldChar w:fldCharType="end"/>
        </w:r>
      </w:hyperlink>
    </w:p>
    <w:p w14:paraId="2AE22350"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589" w:history="1">
        <w:r w:rsidR="00005455" w:rsidRPr="00005455">
          <w:rPr>
            <w:rFonts w:eastAsia="MS Mincho"/>
            <w:bCs/>
            <w:noProof/>
            <w:sz w:val="22"/>
            <w:szCs w:val="22"/>
            <w:lang w:val="el-GR" w:eastAsia="ja-JP"/>
          </w:rPr>
          <w:t>284. ΑΠΟΦΑΣΗ ΥΠΟΥΡΓΩΝ ΑΝΑΠΤΥΞΗΣ ΚΑΙ ΕΠΕΝΔΥΣΕΩΝ - ΠΡΟΣΤΑΣΙΑΣ ΤΟΥ ΠΟΛΙΤΗ - ΕΡΓΑΣΙΑΣ ΚΑΙ ΚΟΙΝΩΝΙΚΩΝ ΥΠΟΘΕΣΕΩΝ - ΥΓΕΙΑΣ - ΕΣΩΤΕΡΙΚΩΝ Αριθμ. Δ1α/ΓΠ.οικ.29889 της 13/13.5.2020 «Επιβολή του μέτρου της προσωρινής απαγόρευσης λειτουργίας επιμέρους λαϊκών αγορών της περ. 9 του άρθρου 2 του ν. 4497/2017 (Α΄ 171), για το χρονικό διάστημα από 13.5.2020 έως και 22.5.2020, για προληπτικούς λόγους δημόσιας υγείας προς περιορισμό της διασποράς του κορωνοϊού COVID-19» (Β΄ 1840)</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_Toc192841589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25</w:t>
        </w:r>
        <w:r w:rsidR="00005455" w:rsidRPr="00005455">
          <w:rPr>
            <w:noProof/>
            <w:webHidden/>
            <w:sz w:val="22"/>
            <w:szCs w:val="22"/>
            <w:lang w:val="el-GR"/>
          </w:rPr>
          <w:fldChar w:fldCharType="end"/>
        </w:r>
      </w:hyperlink>
    </w:p>
    <w:p w14:paraId="40716B0F"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590" w:history="1">
        <w:r w:rsidR="00005455" w:rsidRPr="00005455">
          <w:rPr>
            <w:rFonts w:eastAsia="MS Mincho"/>
            <w:bCs/>
            <w:noProof/>
            <w:sz w:val="22"/>
            <w:szCs w:val="22"/>
            <w:lang w:val="el-GR" w:eastAsia="ja-JP"/>
          </w:rPr>
          <w:t>285. ΑΠΟΦΑΣΗ ΥΠΟΥΡΓΟΥ ΠΑΙΔΕΙΑΣ ΚΑΙ ΘΡΗΣΚΕΥΜΑΤΩΝ Αριθμ. Φ9/55323/ΓΓ4 της 13/13.5.2020 «Επανέναρξη λειτουργίας του «Μεταλυκειακού έτους – Τάξη μαθητείας» αποφοίτων ΕΠΑ.Λ. περιόδου 2019 – 2020» (Β΄ 1844)</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_Toc192841590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26</w:t>
        </w:r>
        <w:r w:rsidR="00005455" w:rsidRPr="00005455">
          <w:rPr>
            <w:noProof/>
            <w:webHidden/>
            <w:sz w:val="22"/>
            <w:szCs w:val="22"/>
            <w:lang w:val="el-GR"/>
          </w:rPr>
          <w:fldChar w:fldCharType="end"/>
        </w:r>
      </w:hyperlink>
    </w:p>
    <w:p w14:paraId="5A2504BA"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591" w:history="1">
        <w:r w:rsidR="00005455" w:rsidRPr="00005455">
          <w:rPr>
            <w:rFonts w:eastAsia="MS Mincho"/>
            <w:bCs/>
            <w:noProof/>
            <w:sz w:val="22"/>
            <w:szCs w:val="22"/>
            <w:lang w:val="el-GR" w:eastAsia="ja-JP"/>
          </w:rPr>
          <w:t>286. ΑΠΟΦΑΣΗ ΥΠΟΥΡΓΩΝ ΠΑΙΔΕΙΑΣ ΚΑΙ ΘΡΗΣΚΕΥΜΑΤΩΝ - ΥΓΕΙΑΣ - ΕΣΩΤΕΡΙΚΩΝ Αριθμ. K1/55547 της 13/13.5.2020 «Τρόπος επαναλειτουργίας όλων των φορέων μη τυπικής εκπαίδευσης του άρθρου 17 του ν. 4186/2013 (Α΄ 193), των Σχολείων Δεύτερης Ευκαιρίας και των τμημάτων του “Μεταλυκειακού έτους-τάξη μαθητείας” μετά τη λήξη της προσωρινής απαγόρευσης λειτουργίας» (Β΄ 1845)</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_Toc192841591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30</w:t>
        </w:r>
        <w:r w:rsidR="00005455" w:rsidRPr="00005455">
          <w:rPr>
            <w:noProof/>
            <w:webHidden/>
            <w:sz w:val="22"/>
            <w:szCs w:val="22"/>
            <w:lang w:val="el-GR"/>
          </w:rPr>
          <w:fldChar w:fldCharType="end"/>
        </w:r>
      </w:hyperlink>
    </w:p>
    <w:p w14:paraId="59332B16"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592" w:history="1">
        <w:r w:rsidR="00005455" w:rsidRPr="00005455">
          <w:rPr>
            <w:rFonts w:eastAsia="MS Mincho"/>
            <w:bCs/>
            <w:noProof/>
            <w:sz w:val="22"/>
            <w:szCs w:val="22"/>
            <w:lang w:val="el-GR" w:eastAsia="ja-JP"/>
          </w:rPr>
          <w:t>287. ΑΠΟΦΑΣΗ ΥΠΟΥΡΓΩΝ ΠΑΙΔΕΙΑΣ ΚΑΙ ΘΡΗΣΚΕΥΜΑΤΩΝ - ΥΓΕΙΑΣ Αριθμ. 55591/ΓΔ4 της 13/13.5.2020 «Τρόπος ασφαλούς διεξαγωγής κάθε είδους εξετάσεων σε δημόσια και ιδιωτικά σχολεία» (Β΄ 1846)</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_Toc192841592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33</w:t>
        </w:r>
        <w:r w:rsidR="00005455" w:rsidRPr="00005455">
          <w:rPr>
            <w:noProof/>
            <w:webHidden/>
            <w:sz w:val="22"/>
            <w:szCs w:val="22"/>
            <w:lang w:val="el-GR"/>
          </w:rPr>
          <w:fldChar w:fldCharType="end"/>
        </w:r>
      </w:hyperlink>
    </w:p>
    <w:p w14:paraId="1B08CAD4"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593" w:history="1">
        <w:r w:rsidR="00005455" w:rsidRPr="00005455">
          <w:rPr>
            <w:rFonts w:eastAsia="MS Mincho"/>
            <w:bCs/>
            <w:noProof/>
            <w:sz w:val="22"/>
            <w:szCs w:val="22"/>
            <w:lang w:val="el-GR" w:eastAsia="ja-JP"/>
          </w:rPr>
          <w:t>288. ΑΠΟΦΑΣΗ ΔΙΟΙΚΗΤΗ ΤΗΣ ΑΝΕΞΑΡΤΗΤΗΣ ΑΡΧΗΣ ΔΗΜΟΣΙΩΝ ΕΣΟΔΩΝ Αριθμ. Α.1109 της 8/15.5.2020 «Παράταση της προθεσμίας υποβολής πληροφοριών και μηδενικών αναφορών (nil reporting) σχετικά με το έτος 2019 από τα Δηλούντα Ελληνικά Χρηματοπιστωτικά Ιδρύματα στο πλαίσιο εφαρμογής του ν. 4493/2017 (Α΄ 164) και της αριθμ. ΠΟΛ. 1094/21.5.2018 απόφασης του Διοικητή της ΑΑΔΕ (Β΄ 1891)» (Β΄ 1851)</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_Toc192841593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35</w:t>
        </w:r>
        <w:r w:rsidR="00005455" w:rsidRPr="00005455">
          <w:rPr>
            <w:noProof/>
            <w:webHidden/>
            <w:sz w:val="22"/>
            <w:szCs w:val="22"/>
            <w:lang w:val="el-GR"/>
          </w:rPr>
          <w:fldChar w:fldCharType="end"/>
        </w:r>
      </w:hyperlink>
    </w:p>
    <w:p w14:paraId="3B59E6B5"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594" w:history="1">
        <w:r w:rsidR="00005455" w:rsidRPr="00005455">
          <w:rPr>
            <w:rFonts w:eastAsia="MS Mincho"/>
            <w:bCs/>
            <w:noProof/>
            <w:sz w:val="22"/>
            <w:szCs w:val="22"/>
            <w:lang w:val="el-GR" w:eastAsia="ja-JP"/>
          </w:rPr>
          <w:t>289. ΑΠΟΦΑΣΗ ΥΠΟΥΡΓΟΥ ΚΑΙ ΥΦΥΠΟΥΡΓΟΥ ΑΓΡΟΤΙΚΗΣ ΑΝΑΠΤΥΞΗΣ ΚΑΙ ΤΡΟΦΙΜΩΝ Αριθμ. 1154 της 14/15.5.2020 «Τροποποίηση - συμπλήρωση της αριθμ. 1122/ 20.07.2017 (ΦΕΚ 2656/Β΄/28.07.2017) υπουργικής απόφασης “Όροι και ρυθμίσεις σχετικά με τη διαχείριση, τον έλεγχο και την υλοποίηση των Μέτρων 3.1.8 – ‘Υγεία και Ασφάλεια΄ και 4.1.20 – ‘Ενεργειακή απόδοση και μετριασμός της κλιματικής αλλαγής, επενδύσεις επί του σκάφους, έλεγχοι και συστήματα ενεργειακής απόδοσης, διερεύνηση της συμβολής των εναλλακτικών συστημάτων πρόωσης και του σχεδιασμού του κύτους΄ της Ενωσιακής Προτεραιότητας 1, του Επιχειρησιακού Προγράμματος Αλιείας και Θάλασσας 2014 – 2020”, όπως τροποποιήθηκε με την αριθμ. 1467/14.06.2019 (ΦΕΚ 2486/Β΄/2019) όμοιά της» (Β΄ 1854)</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_Toc192841594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37</w:t>
        </w:r>
        <w:r w:rsidR="00005455" w:rsidRPr="00005455">
          <w:rPr>
            <w:noProof/>
            <w:webHidden/>
            <w:sz w:val="22"/>
            <w:szCs w:val="22"/>
            <w:lang w:val="el-GR"/>
          </w:rPr>
          <w:fldChar w:fldCharType="end"/>
        </w:r>
      </w:hyperlink>
    </w:p>
    <w:p w14:paraId="02F4705F"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595" w:history="1">
        <w:r w:rsidR="00005455" w:rsidRPr="00005455">
          <w:rPr>
            <w:rFonts w:eastAsia="MS Mincho"/>
            <w:bCs/>
            <w:noProof/>
            <w:sz w:val="22"/>
            <w:szCs w:val="22"/>
            <w:lang w:val="el-GR" w:eastAsia="ja-JP"/>
          </w:rPr>
          <w:t>290. ΑΠΟΦΑΣ</w:t>
        </w:r>
        <w:r w:rsidR="00005455" w:rsidRPr="00005455">
          <w:rPr>
            <w:rFonts w:eastAsia="MS Mincho"/>
            <w:bCs/>
            <w:noProof/>
            <w:sz w:val="22"/>
            <w:szCs w:val="22"/>
            <w:lang w:eastAsia="ja-JP"/>
          </w:rPr>
          <w:t>H</w:t>
        </w:r>
        <w:r w:rsidR="00005455" w:rsidRPr="00005455">
          <w:rPr>
            <w:rFonts w:eastAsia="MS Mincho"/>
            <w:bCs/>
            <w:noProof/>
            <w:sz w:val="22"/>
            <w:szCs w:val="22"/>
            <w:lang w:val="el-GR" w:eastAsia="ja-JP"/>
          </w:rPr>
          <w:t xml:space="preserve"> ΥΠΟΥΡΓΟ</w:t>
        </w:r>
        <w:r w:rsidR="00005455" w:rsidRPr="00005455">
          <w:rPr>
            <w:rFonts w:eastAsia="MS Mincho"/>
            <w:bCs/>
            <w:noProof/>
            <w:sz w:val="22"/>
            <w:szCs w:val="22"/>
            <w:lang w:eastAsia="ja-JP"/>
          </w:rPr>
          <w:t>Y</w:t>
        </w:r>
        <w:r w:rsidR="00005455" w:rsidRPr="00005455">
          <w:rPr>
            <w:rFonts w:eastAsia="MS Mincho"/>
            <w:bCs/>
            <w:noProof/>
            <w:sz w:val="22"/>
            <w:szCs w:val="22"/>
            <w:lang w:val="el-GR" w:eastAsia="ja-JP"/>
          </w:rPr>
          <w:t xml:space="preserve"> ΥΓΕΙΑΣ - ΕΣΩΤΕΡΙΚΩΝ Αριθμ. ΔΙΔΑΔ/Φ.64/346/9011 της 14/15.5.2020 «Καθορισμός ομάδων αυξημένου κινδύνου για σοβαρή λοίμωξη COVID 19» (Β΄ 1856</w:t>
        </w:r>
        <w:r w:rsidR="00005455" w:rsidRPr="00005455">
          <w:rPr>
            <w:rFonts w:eastAsia="MS Mincho"/>
            <w:noProof/>
            <w:sz w:val="22"/>
            <w:szCs w:val="22"/>
            <w:lang w:val="el-GR" w:eastAsia="ja-JP"/>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_Toc192841595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44</w:t>
        </w:r>
        <w:r w:rsidR="00005455" w:rsidRPr="00005455">
          <w:rPr>
            <w:noProof/>
            <w:webHidden/>
            <w:sz w:val="22"/>
            <w:szCs w:val="22"/>
            <w:lang w:val="el-GR"/>
          </w:rPr>
          <w:fldChar w:fldCharType="end"/>
        </w:r>
      </w:hyperlink>
    </w:p>
    <w:p w14:paraId="76878BFB"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596" w:history="1">
        <w:r w:rsidR="00005455" w:rsidRPr="00005455">
          <w:rPr>
            <w:rFonts w:eastAsia="MS Mincho"/>
            <w:bCs/>
            <w:noProof/>
            <w:sz w:val="22"/>
            <w:szCs w:val="22"/>
            <w:lang w:val="el-GR" w:eastAsia="ja-JP"/>
          </w:rPr>
          <w:t>291. ΑΠΟΦΑΣ</w:t>
        </w:r>
        <w:r w:rsidR="00005455" w:rsidRPr="00005455">
          <w:rPr>
            <w:rFonts w:eastAsia="MS Mincho"/>
            <w:bCs/>
            <w:noProof/>
            <w:sz w:val="22"/>
            <w:szCs w:val="22"/>
            <w:lang w:eastAsia="ja-JP"/>
          </w:rPr>
          <w:t>H</w:t>
        </w:r>
        <w:r w:rsidR="00005455" w:rsidRPr="00005455">
          <w:rPr>
            <w:rFonts w:eastAsia="MS Mincho"/>
            <w:bCs/>
            <w:noProof/>
            <w:sz w:val="22"/>
            <w:szCs w:val="22"/>
            <w:lang w:val="el-GR" w:eastAsia="ja-JP"/>
          </w:rPr>
          <w:t xml:space="preserve"> ΥΠΟΥΡΓΩΝ ΑΝΑΠΤΥΞΗΣ ΚΑΙ ΕΠΕΝΔΥΣΕΩΝ - ΠΡΟΣΤΑΣΙΑΣ ΤΟΥ ΠΟΛΙΤΗ - EΘΝΙΚΗΣ ΑΜΥΝΑΣ - ΕΡΓΑΣΙΑΣ ΚΑΙ ΚΟΙΝΩΝΙΚΩΝ ΥΠΟΘΕΣΕΩΝ - ΥΓΕΙΑΣ - ΔΙΚΑΙΟΣΥΝΗΣ - ΕΣΩΤΕΡΙΚΩΝ Αριθμ. Δ1α/ΓΠ.οικ. 30340 της 15/15.5.2020 «Επιβολή του μέτρου της εν μέρει προσωρινής αναστολής λειτουργίας των Δικαστηρίων και Εισαγγελιών στο σύνολο της Επικράτειας, για το χρονικό διάστημα από 16.5.2020 έως και 31.5.2020 και επιβολή του μέτρου της εν μέρει προσωρινής αναστολής λειτουργίας της Εθνική Σχολής Δικαστικών Λειτουργών για το χρονικό διάστημα από 16.5.2020 έως και 1.6.2020 και τρόπος επαναλειτουργίας της από τις 2.6.2020» (Β΄ 1857)</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_Toc192841596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44</w:t>
        </w:r>
        <w:r w:rsidR="00005455" w:rsidRPr="00005455">
          <w:rPr>
            <w:noProof/>
            <w:webHidden/>
            <w:sz w:val="22"/>
            <w:szCs w:val="22"/>
            <w:lang w:val="el-GR"/>
          </w:rPr>
          <w:fldChar w:fldCharType="end"/>
        </w:r>
      </w:hyperlink>
    </w:p>
    <w:p w14:paraId="4912011D"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597" w:history="1">
        <w:r w:rsidR="00005455" w:rsidRPr="00005455">
          <w:rPr>
            <w:rFonts w:eastAsia="MS Mincho"/>
            <w:bCs/>
            <w:noProof/>
            <w:sz w:val="22"/>
            <w:szCs w:val="22"/>
            <w:lang w:val="el-GR" w:eastAsia="ja-JP"/>
          </w:rPr>
          <w:t>292. ΑΠΟΦΑΣΗ ΥΦΥΠΟΥΡΓΟΥ ΟΙΚΟΝΟΜΙΚΩΝ - ΔΙΟΙΚΗΤΗ ΤΗΣ ΑΝΕΞΑΡΤΗΤΗΣ ΑΡΧΗΣ ΔΗΜΟΣΙΩΝ ΕΣΟΔΩΝ Αριθμ. Α.1114 της 14/15.5.2020 «Ρύθμιση ειδικών θεμάτων για την εφαρμογή των διατάξεων του άρθρου 2 της από 13.04.2020 Πράξης Νομοθετικού Περιεχομένου “Μέτρα για την αντιμετώπιση των συνεχιζόμενων συνεπειών της πανδημίας του κορωνοϊού COVID-19 και άλλες κατεπείγουσες διατάξεις” (Α΄84)» (Β΄ 1858</w:t>
        </w:r>
        <w:r w:rsidR="00005455" w:rsidRPr="00005455">
          <w:rPr>
            <w:rFonts w:eastAsia="MS Mincho"/>
            <w:noProof/>
            <w:sz w:val="22"/>
            <w:szCs w:val="22"/>
            <w:lang w:val="el-GR" w:eastAsia="ja-JP"/>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_Toc192841597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51</w:t>
        </w:r>
        <w:r w:rsidR="00005455" w:rsidRPr="00005455">
          <w:rPr>
            <w:noProof/>
            <w:webHidden/>
            <w:sz w:val="22"/>
            <w:szCs w:val="22"/>
            <w:lang w:val="el-GR"/>
          </w:rPr>
          <w:fldChar w:fldCharType="end"/>
        </w:r>
      </w:hyperlink>
    </w:p>
    <w:p w14:paraId="52C199B7"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598" w:history="1">
        <w:r w:rsidR="00005455" w:rsidRPr="00005455">
          <w:rPr>
            <w:rFonts w:eastAsia="MS Mincho"/>
            <w:bCs/>
            <w:noProof/>
            <w:sz w:val="22"/>
            <w:szCs w:val="22"/>
            <w:lang w:val="el-GR" w:eastAsia="ja-JP"/>
          </w:rPr>
          <w:t>293. ΑΠΟΦΑΣΗ ΥΠΟΥΡΓΟΥ ΚΑΙ ΥΦΥΠΟΥΡΓΟΥ ΠΑΙΔΕΙΑΣ ΚΑΙ ΘΡΗΣΚΕΥΜΑΤΩΝ Aριθμ. 57233/Υ1 της 15/15.5.2020 «Σύγχρονη εξ΄ αποστάσεως εκπαίδευση» (Β΄ 1859)</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_Toc192841598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52</w:t>
        </w:r>
        <w:r w:rsidR="00005455" w:rsidRPr="00005455">
          <w:rPr>
            <w:noProof/>
            <w:webHidden/>
            <w:sz w:val="22"/>
            <w:szCs w:val="22"/>
            <w:lang w:val="el-GR"/>
          </w:rPr>
          <w:fldChar w:fldCharType="end"/>
        </w:r>
      </w:hyperlink>
    </w:p>
    <w:p w14:paraId="6832D5B3"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599" w:history="1">
        <w:r w:rsidR="00005455" w:rsidRPr="00005455">
          <w:rPr>
            <w:rFonts w:eastAsia="MS Mincho"/>
            <w:bCs/>
            <w:noProof/>
            <w:sz w:val="22"/>
            <w:szCs w:val="22"/>
            <w:lang w:val="el-GR" w:eastAsia="ja-JP"/>
          </w:rPr>
          <w:t>294. ΑΠΟΦΑΣΗ ΥΠΟΥΡΓΩΝ ΥΓΕΙΑΣ - ΥΠΟΔΟΜΩΝ ΚΑΙ ΜΕΤΑΦΟΡΩΝ - ΝΑΥΤΙΛΙΑΣ ΚΑΙ ΝΗΣΙΩΤΙΚΗΣ ΠΟΛΙΤΙΚΗΣ Αριθμ. Δ1α/Γ.Π.οικ. 30341 της 15/15.5.2020 «Επιβολή του μέτρου του προσωρινού περιορισμού συνδέσεων με το εξωτερικό και του κατάπλου πλοίων αναψυχής έως και τις 31.5.2020 και ώρα 15.00, προς περιορισμό της διάδοσης του κορωνοϊού COVID-19» (Β΄ 1860)</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_Toc192841599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58</w:t>
        </w:r>
        <w:r w:rsidR="00005455" w:rsidRPr="00005455">
          <w:rPr>
            <w:noProof/>
            <w:webHidden/>
            <w:sz w:val="22"/>
            <w:szCs w:val="22"/>
            <w:lang w:val="el-GR"/>
          </w:rPr>
          <w:fldChar w:fldCharType="end"/>
        </w:r>
      </w:hyperlink>
    </w:p>
    <w:p w14:paraId="013D142A"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00" w:history="1">
        <w:r w:rsidR="00005455" w:rsidRPr="00005455">
          <w:rPr>
            <w:rFonts w:eastAsia="MS Mincho"/>
            <w:bCs/>
            <w:noProof/>
            <w:sz w:val="22"/>
            <w:szCs w:val="22"/>
            <w:lang w:val="el-GR" w:eastAsia="ja-JP"/>
          </w:rPr>
          <w:t>295. ΑΠΟΦΑΣΗ ΥΠΟΥΡΓΩΝ ΟΙΚΟΝΟΜΙΚΩΝ - ΑΝΑΠΤΥΞΗΣ ΚΑΙ ΕΠΕΝΔΥΣΕΩΝ - ΠΡΟΣΤΑΣΙΑΣ ΤΟΥ ΠΟΛΙΤΗ - ΕΡΓΑΣΙΑΣ ΚΑΙ ΚΟΙΝΩΝΙΚΩΝ ΥΠΟΘΕΣΕΩΝ - ΥΓΕΙΑΣ - ΕΣΩΤΕΡΙΚΩΝ Αριθμ. Δ1α/ΓΠ.οικ. 30603 της 15/15.5.23020 «Κανόνες τήρησης αποστάσεων σε οργανωμένες ιδιωτικές και μη παραλίες στο σύνολο της Επικράτειας, προς περιορισμό της διασποράς του κορωνοϊού COVID-19» (Β΄ 1861)</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_Toc192841600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61</w:t>
        </w:r>
        <w:r w:rsidR="00005455" w:rsidRPr="00005455">
          <w:rPr>
            <w:noProof/>
            <w:webHidden/>
            <w:sz w:val="22"/>
            <w:szCs w:val="22"/>
            <w:lang w:val="el-GR"/>
          </w:rPr>
          <w:fldChar w:fldCharType="end"/>
        </w:r>
      </w:hyperlink>
    </w:p>
    <w:p w14:paraId="1F3B4476"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01" w:history="1">
        <w:r w:rsidR="00005455" w:rsidRPr="00005455">
          <w:rPr>
            <w:bCs/>
            <w:noProof/>
            <w:sz w:val="22"/>
            <w:szCs w:val="22"/>
            <w:lang w:val="el-GR"/>
          </w:rPr>
          <w:t>295</w:t>
        </w:r>
        <w:r w:rsidR="00005455" w:rsidRPr="00005455">
          <w:rPr>
            <w:bCs/>
            <w:noProof/>
            <w:sz w:val="22"/>
            <w:szCs w:val="22"/>
          </w:rPr>
          <w:t>A</w:t>
        </w:r>
        <w:r w:rsidR="00005455" w:rsidRPr="00005455">
          <w:rPr>
            <w:bCs/>
            <w:noProof/>
            <w:sz w:val="22"/>
            <w:szCs w:val="22"/>
            <w:lang w:val="el-GR"/>
          </w:rPr>
          <w:t>. ΑΠΟΦΑΣΗ ΥΠΟΥΡΓΩΝ ΟΙΚΟΝΟΜΙΚΩΝ - ΠΕΡΙΒΑΛΛΟΝΤΟΣ ΚΑΙ ΕΝΕΡΓΕΙΑΣ – ΕΣΩΤΕΡΙΚΩΝ Αριθμ. 47458 ΕΞ 2020 της 15/15.5.2020 «Καθορισμός όρων, προϋποθέσεων, τεχνικών θεμάτων, αναγκαίων λεπτομερειών και διαδικασίας για την παραχώρηση απλής χρήσης αιγιαλού, παραλίας, όχθης και παρόχθιας ζώνης, υδάτινου στοιχείου θάλασσας, λιμνοθάλασσας, μεγάλων λιμνών και πλεύσιμων ποταμών.» (</w:t>
        </w:r>
        <w:r w:rsidR="00005455" w:rsidRPr="00005455">
          <w:rPr>
            <w:noProof/>
            <w:sz w:val="22"/>
            <w:szCs w:val="22"/>
            <w:lang w:val="el-GR"/>
          </w:rPr>
          <w:t>Β΄ 1864</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_Toc192841601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69</w:t>
        </w:r>
        <w:r w:rsidR="00005455" w:rsidRPr="00005455">
          <w:rPr>
            <w:noProof/>
            <w:webHidden/>
            <w:sz w:val="22"/>
            <w:szCs w:val="22"/>
            <w:lang w:val="el-GR"/>
          </w:rPr>
          <w:fldChar w:fldCharType="end"/>
        </w:r>
      </w:hyperlink>
    </w:p>
    <w:p w14:paraId="3FBE14FF"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02" w:history="1">
        <w:r w:rsidR="00005455" w:rsidRPr="00005455">
          <w:rPr>
            <w:rFonts w:eastAsia="MS Mincho"/>
            <w:bCs/>
            <w:noProof/>
            <w:sz w:val="22"/>
            <w:szCs w:val="22"/>
            <w:lang w:val="el-GR" w:eastAsia="ja-JP"/>
          </w:rPr>
          <w:t>296. ΑΠΟΦΑΣΗ ΥΠΟΥΡΓΩΝ ΠΑΙΔΕΙΑΣ ΚΑΙ ΘΡΗΣΚΕΥΜΑΤΩΝ - ΕΡΓΑΣΙΑΣ ΚΑΙ ΚΟΙΝΩΝΙΚΩΝ ΥΠΟΘΕΣΕΩΝ - ΥΓΕΙΑΣ Αριθμ. οικ. 18656/369 της 15/16.5.2020 «Επανέναρξη λειτουργίας των εκπαιδευτικών δομών του ΟΑΕΔ και εφαρμογή μέτρων αποστασιοποίησης μετά τη λήξη της προσωρινής απαγόρευσης λειτουργίας» (Β΄ 1865)</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_Toc192841602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77</w:t>
        </w:r>
        <w:r w:rsidR="00005455" w:rsidRPr="00005455">
          <w:rPr>
            <w:noProof/>
            <w:webHidden/>
            <w:sz w:val="22"/>
            <w:szCs w:val="22"/>
            <w:lang w:val="el-GR"/>
          </w:rPr>
          <w:fldChar w:fldCharType="end"/>
        </w:r>
      </w:hyperlink>
    </w:p>
    <w:p w14:paraId="7A384D77"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03" w:history="1">
        <w:r w:rsidR="00005455" w:rsidRPr="00005455">
          <w:rPr>
            <w:rFonts w:eastAsia="MS Mincho"/>
            <w:bCs/>
            <w:noProof/>
            <w:sz w:val="22"/>
            <w:szCs w:val="22"/>
            <w:lang w:val="el-GR" w:eastAsia="ja-JP"/>
          </w:rPr>
          <w:t>297. ΑΠΟΦΑΣΗ ΥΠΟΥΡΓΩΝ ΑΝΑΠΤΥΞΗΣ ΚΑΙ ΕΠΕΝΔΥΣΕΩΝ - ΠΡΟΣΤΑΣΙΑΣ ΤΟΥ ΠΟΛΙΤΗ - ΕΡΓΑΣΙΑΣ ΚΑΙ ΚΟΙΝΩΝΙΚΩΝ ΥΠΟΘΕΣΕΩΝ - ΥΓΕΙΑΣ - ΕΣΩΤΕΡΙΚΩΝ Αριθμ. Δ1α/ΓΠ.οικ.30606 της 16/16.5.2020 «Επιβολή του μέτρου της προσωρινής απαγόρευσης λειτουργίας επιμέρους λαϊκών αγορών της περ. 9 του άρθρου 2 του ν. 4497/2017 (Α΄ 171), για το χρονικό διάστημα από 16.5.2020 έως και 25.5.2020, για προληπτικούς λόγους δημόσιας υγείας προς περιορισμό της διασποράς του κορωνοϊού COVID-19» (Β΄ 1866)</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_Toc192841603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79</w:t>
        </w:r>
        <w:r w:rsidR="00005455" w:rsidRPr="00005455">
          <w:rPr>
            <w:noProof/>
            <w:webHidden/>
            <w:sz w:val="22"/>
            <w:szCs w:val="22"/>
            <w:lang w:val="el-GR"/>
          </w:rPr>
          <w:fldChar w:fldCharType="end"/>
        </w:r>
      </w:hyperlink>
    </w:p>
    <w:p w14:paraId="5D00DA0C"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04" w:history="1">
        <w:r w:rsidR="00005455" w:rsidRPr="00005455">
          <w:rPr>
            <w:bCs/>
            <w:noProof/>
            <w:sz w:val="22"/>
            <w:szCs w:val="22"/>
            <w:lang w:val="el-GR" w:eastAsia="ja-JP"/>
          </w:rPr>
          <w:t>298. ΑΠΟΦΑΣΗ ΥΠΟΥΡΓΩΝ ΑΝΑΠΤΥΞΗΣ ΚΑΙ ΕΠΕΝΔΥΣΕΩΝ - ΠΡΟΣΤΑΣΙΑΣ ΤΟΥ ΠΟΛΙΤΗ - ΠΑΙΔΕΙΑΣ ΚΑΙ ΘΡΗΣΚΕΥΜΑΤΩΝ - ΕΡΓΑΣΙΑΣ ΚΑΙ ΚΟΙΝΩΝΙΚΩΝ ΥΠΟΘΕΣΕΩΝ - ΥΓΕΙΑΣ - ΠΟΛΙΤΙΣΜΟΥ ΚΑΙ ΑΘΛΗΤΙΣΜΟΥ - ΕΣΩΤΕΡΙΚΩΝ Αριθμ. ΥΠΠΟΑ/ΓΡΥΠ/221365/5719 της 16/16.5.2020 «Επανέναρξη και κανόνες λειτουργίας δομών της καλλιτεχνικής εκπαίδευσης» (Β΄ 1867)</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_Toc192841604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81</w:t>
        </w:r>
        <w:r w:rsidR="00005455" w:rsidRPr="00005455">
          <w:rPr>
            <w:noProof/>
            <w:webHidden/>
            <w:sz w:val="22"/>
            <w:szCs w:val="22"/>
            <w:lang w:val="el-GR"/>
          </w:rPr>
          <w:fldChar w:fldCharType="end"/>
        </w:r>
      </w:hyperlink>
    </w:p>
    <w:p w14:paraId="04B9D61B"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05" w:history="1">
        <w:r w:rsidR="00005455" w:rsidRPr="00005455">
          <w:rPr>
            <w:rFonts w:eastAsia="MS Mincho"/>
            <w:bCs/>
            <w:noProof/>
            <w:sz w:val="22"/>
            <w:szCs w:val="22"/>
            <w:lang w:val="el-GR" w:eastAsia="ja-JP"/>
          </w:rPr>
          <w:t>299. ΑΠΟΦΑΣΗ ΥΠΟΥΡΓΩΝ ΑΝΑΠΤΥΞΗΣ ΚΑΙ ΕΠΕΝΔΥΣΕΩΝ - ΠΡΟΣΤΑΣΙΑΣ ΤΟΥ ΠΟΛΙΤΗ - ΕΡΓΑΣΙΑΣ ΚΑΙ ΚΟΙΝΩΝΙΚΩΝ ΥΠΟΘΕΣΕΩΝ - ΥΓΕΙΑΣ - ΠΟΛΙΤΙΣΜΟΥ ΚΑΙ ΑΘΛΗΤΙΣΜΟΥ - ΕΣΩΤΕΡΙΚΩΝ - ΥΠΟΔΟΜΩΝ ΚΑΙ ΜΕΤΑΦΟΡΩΝ Αριθμ. Δ1α/ΓΠ.οικ. 30608 της 16/17.5.2020 «Επιβολή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18.5.2020 έως και 24.5.2020, προς περιορισμό της διασποράς του κορωνοϊού COVID-19» (Β΄ 1868)</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_Toc192841605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81</w:t>
        </w:r>
        <w:r w:rsidR="00005455" w:rsidRPr="00005455">
          <w:rPr>
            <w:noProof/>
            <w:webHidden/>
            <w:sz w:val="22"/>
            <w:szCs w:val="22"/>
            <w:lang w:val="el-GR"/>
          </w:rPr>
          <w:fldChar w:fldCharType="end"/>
        </w:r>
      </w:hyperlink>
    </w:p>
    <w:p w14:paraId="685771D1"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06" w:history="1">
        <w:r w:rsidR="00005455" w:rsidRPr="00005455">
          <w:rPr>
            <w:rFonts w:eastAsia="MS Mincho"/>
            <w:bCs/>
            <w:noProof/>
            <w:sz w:val="22"/>
            <w:szCs w:val="22"/>
            <w:lang w:val="el-GR" w:eastAsia="ja-JP"/>
          </w:rPr>
          <w:t>300. ΑΠΟΦΑΣΗ ΥΠΟΥΡΓΩΝ ΟΙΚΟΝΟΜΙΚΩΝ - ΑΝΑΠΤΥΞΗΣ ΚΑΙ ΕΠΕΝΔΥΣΕΩΝ - ΠΡΟΣΤΑΣΙΑΣ ΤΟΥ ΠΟΛΙΤΗ - ΠΑΙΔΕΙΑΣ ΚΑΙ ΘΡΗΣΚΕΥΜΑΤΩΝ - ΕΡΓΑΣΙΑΣ ΚΑΙ ΚΟΙΝΩΝΙΚΩΝ ΥΠΟΘΕΣΕΩΝ - ΥΓΕΙΑΣ - ΠΟΛΙΤΙΣΜΟΥ ΚΑΙ ΑΘΛΗΤΙΣΜΟΥ - ΕΣΩΤΕΡΙΚΩΝ - ΥΠΟΔΟΜΩΝ ΚΑΙ ΜΕΤΑΦΟΡΩΝ Αριθμ. Δ1α/ΓΠ.οικ. 30612 της 16/17.5.2020 «Κανόνες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 (Β΄ 1869)</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_Toc192841606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88</w:t>
        </w:r>
        <w:r w:rsidR="00005455" w:rsidRPr="00005455">
          <w:rPr>
            <w:noProof/>
            <w:webHidden/>
            <w:sz w:val="22"/>
            <w:szCs w:val="22"/>
            <w:lang w:val="el-GR"/>
          </w:rPr>
          <w:fldChar w:fldCharType="end"/>
        </w:r>
      </w:hyperlink>
    </w:p>
    <w:p w14:paraId="7DB65EFA"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07" w:history="1">
        <w:r w:rsidR="00005455" w:rsidRPr="00005455">
          <w:rPr>
            <w:rFonts w:eastAsia="MS Mincho"/>
            <w:bCs/>
            <w:noProof/>
            <w:sz w:val="22"/>
            <w:szCs w:val="22"/>
            <w:lang w:val="el-GR" w:eastAsia="ja-JP"/>
          </w:rPr>
          <w:t>301. ΑΠΟΦΑΣΗ ΥΠΟΥΡΓΩΝ ΠΡΟΣΤΑΣΙΑΣ ΤΟΥ ΠΟΛΙΤΗ - ΥΓΕΙΑΣ - ΕΣΩΤΕΡΙΚΩΝ -ΥΠΟΔΟΜΩΝ ΚΑΙ ΜΕΤΑΦΟΡΩΝ - ΝΑΥΤΙΛΙΑΣ ΚΑΙ ΝΗΣΙΩΤΙΚΗΣ ΠΟΛΙΤΙΚΗΣ Αριθμ. Δ1α/Γ.Π.οικ.30620 της 17/17.5.2020 «Επιβολή του μέτρου του προσωρινού περιορισμού συνδέσεων με τα νησιά προς περιορισμό της διασποράς του κορωνοϊού COVID-19 από τις 18.5.2020 και ώρα 06:00 έως και τις 25.5.2020 και ώρα 06:00» (Β΄ 1870)</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_Toc192841607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97</w:t>
        </w:r>
        <w:r w:rsidR="00005455" w:rsidRPr="00005455">
          <w:rPr>
            <w:noProof/>
            <w:webHidden/>
            <w:sz w:val="22"/>
            <w:szCs w:val="22"/>
            <w:lang w:val="el-GR"/>
          </w:rPr>
          <w:fldChar w:fldCharType="end"/>
        </w:r>
      </w:hyperlink>
    </w:p>
    <w:p w14:paraId="586686EB"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08" w:history="1">
        <w:r w:rsidR="00005455" w:rsidRPr="00005455">
          <w:rPr>
            <w:rFonts w:eastAsia="MS Mincho"/>
            <w:bCs/>
            <w:noProof/>
            <w:sz w:val="22"/>
            <w:szCs w:val="22"/>
            <w:lang w:val="el-GR" w:eastAsia="ja-JP"/>
          </w:rPr>
          <w:t xml:space="preserve">302. ΑΠΟΦΑΣΗ ΥΠΟΥΡΓΩΝ ΠΡΟΣΤΑΣΙΑΣ ΤΟΥ ΠΟΛΙΤΗ - ΥΓΕΙΑΣ - ΕΣΩΤΕΡΙΚΩΝ - ΝΑΥΤΙΛΙΑΣ ΚΑΙ ΝΗΣΙΩΤΙΚΗΣ ΠΟΛΙΤΙΚΗΣ Αριθμ. Δ1α/Γ.Π.οικ. 30621 της 17/17.5.2020 «Επιβολή του μέτρου της απαγόρευσης του απόπλου και κατάπλου ιδιωτικών πλοίων αναψυχής και επαγγελματικών τουριστικών </w:t>
        </w:r>
        <w:r w:rsidR="00005455" w:rsidRPr="00005455">
          <w:rPr>
            <w:rFonts w:eastAsia="MS Mincho"/>
            <w:bCs/>
            <w:noProof/>
            <w:sz w:val="22"/>
            <w:szCs w:val="22"/>
            <w:lang w:val="el-GR" w:eastAsia="ja-JP"/>
          </w:rPr>
          <w:lastRenderedPageBreak/>
          <w:t>πλοίων στην ελληνική Επικράτεια, προς περιορισμό της διάδοσης του κορωνοϊού COVID-19 για το χρονικό διάστημα από 18.5.2020 και ώρα 06:00 έως και 25.5.2020 και ώρα 06:00» (Β΄ 1871)</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_Toc192841608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101</w:t>
        </w:r>
        <w:r w:rsidR="00005455" w:rsidRPr="00005455">
          <w:rPr>
            <w:noProof/>
            <w:webHidden/>
            <w:sz w:val="22"/>
            <w:szCs w:val="22"/>
            <w:lang w:val="el-GR"/>
          </w:rPr>
          <w:fldChar w:fldCharType="end"/>
        </w:r>
      </w:hyperlink>
    </w:p>
    <w:p w14:paraId="7052C700"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09" w:history="1">
        <w:r w:rsidR="00005455" w:rsidRPr="00005455">
          <w:rPr>
            <w:bCs/>
            <w:noProof/>
            <w:sz w:val="22"/>
            <w:szCs w:val="22"/>
            <w:lang w:val="el-GR"/>
          </w:rPr>
          <w:t>303. ΑΠΟΦΑΣΗ ΥΦΥΠΟΥΡΓΟΥ ΕΡΓΑΣΙΑΣ ΚΑΙ ΚΟΙΝΩΝΙΚΩΝ ΥΠΟΘΕΣΕΩΝ Αριθμ. Δ13οικ.17784/368 της 8/18.5.2020 «Παράταση ισχύος εγκριτικών αποφάσεων Ελάχιστου Εγγυημένου Εισοδήματος και Επιδόματος Στέγασης» (Β΄ 1897)</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_Toc192841609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102</w:t>
        </w:r>
        <w:r w:rsidR="00005455" w:rsidRPr="00005455">
          <w:rPr>
            <w:noProof/>
            <w:webHidden/>
            <w:sz w:val="22"/>
            <w:szCs w:val="22"/>
            <w:lang w:val="el-GR"/>
          </w:rPr>
          <w:fldChar w:fldCharType="end"/>
        </w:r>
      </w:hyperlink>
    </w:p>
    <w:p w14:paraId="32A93ED7"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10" w:history="1">
        <w:r w:rsidR="00005455" w:rsidRPr="00005455">
          <w:rPr>
            <w:bCs/>
            <w:noProof/>
            <w:sz w:val="22"/>
            <w:szCs w:val="22"/>
            <w:lang w:val="el-GR"/>
          </w:rPr>
          <w:t>304. ΑΠΟΦΑΣΗ ΥΠΟΥΡΓΟΥ ΝΑΥΤΙΛΙΑΣ ΚΑΙ ΝΗΣΙΩΤΙΚΗΣ ΠΟΛΙΤΙΚΗΣ Αριθμ. 2814.5/28557/2020 της 18/18.5.2020 «Καθορισμός Έκτακτης Επιχορήγησης του Οίκου Ναύτου για το οικονομικό έτος 2020» (</w:t>
        </w:r>
        <w:r w:rsidR="00005455" w:rsidRPr="00005455">
          <w:rPr>
            <w:noProof/>
            <w:sz w:val="22"/>
            <w:szCs w:val="22"/>
            <w:lang w:val="el-GR"/>
          </w:rPr>
          <w:t>Β΄ 1908</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_Toc192841610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104</w:t>
        </w:r>
        <w:r w:rsidR="00005455" w:rsidRPr="00005455">
          <w:rPr>
            <w:noProof/>
            <w:webHidden/>
            <w:sz w:val="22"/>
            <w:szCs w:val="22"/>
            <w:lang w:val="el-GR"/>
          </w:rPr>
          <w:fldChar w:fldCharType="end"/>
        </w:r>
      </w:hyperlink>
    </w:p>
    <w:p w14:paraId="21DC910E"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11" w:history="1">
        <w:r w:rsidR="00005455" w:rsidRPr="00005455">
          <w:rPr>
            <w:bCs/>
            <w:noProof/>
            <w:sz w:val="22"/>
            <w:szCs w:val="22"/>
            <w:lang w:val="el-GR"/>
          </w:rPr>
          <w:t>305. ΑΠΟΦΑΣΗ ΥΠΟΥΡΓΟΥ ΠΑΙΔΕΙΑΣ ΚΑΙ ΘΡΗΣΚΕΥΜΑΤΩΝ Αριθμ. K1/58549 της 19/20.5.2020 «Ανάθεση υλοποίησης έργου προμήθειας αντισηπτικών στο ίδρυμα Νεολαίας Διά Βίου Μάθησης» (</w:t>
        </w:r>
        <w:r w:rsidR="00005455" w:rsidRPr="00005455">
          <w:rPr>
            <w:noProof/>
            <w:sz w:val="22"/>
            <w:szCs w:val="22"/>
            <w:lang w:val="el-GR"/>
          </w:rPr>
          <w:t>Β΄ 1928</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_Toc192841611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106</w:t>
        </w:r>
        <w:r w:rsidR="00005455" w:rsidRPr="00005455">
          <w:rPr>
            <w:noProof/>
            <w:webHidden/>
            <w:sz w:val="22"/>
            <w:szCs w:val="22"/>
            <w:lang w:val="el-GR"/>
          </w:rPr>
          <w:fldChar w:fldCharType="end"/>
        </w:r>
      </w:hyperlink>
    </w:p>
    <w:p w14:paraId="25B57C7C"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12" w:history="1">
        <w:r w:rsidR="00005455" w:rsidRPr="00005455">
          <w:rPr>
            <w:bCs/>
            <w:noProof/>
            <w:sz w:val="22"/>
            <w:szCs w:val="22"/>
            <w:lang w:val="el-GR"/>
          </w:rPr>
          <w:t>306. ΑΠΟΦΑΣΗ ΥΦΥΠΟΥΡΓΟΥ ΠΑΙΔΕΙΑΣ ΚΑΙ ΘΡΗΣΚΕΥΜΑΤΩΝ Αριθμ. 59181/Ζ1 της 19/20.5.2020 «Ρυθμίσεις σχετικά με την εκπαιδευτική διαδικασία των προγραμμάτων σπουδών πρώτου και δεύτερου κύκλου, τη διενέργεια κλινικών και εργαστηριακών ασκήσεων, την πρακτική άσκηση φοιτητών και τη διεξαγωγή των εξετάσεων κατά το εαρινό εξάμηνο του ακαδημαϊκού έτους 2019-2020» (</w:t>
        </w:r>
        <w:r w:rsidR="00005455" w:rsidRPr="00005455">
          <w:rPr>
            <w:noProof/>
            <w:sz w:val="22"/>
            <w:szCs w:val="22"/>
            <w:lang w:val="el-GR"/>
          </w:rPr>
          <w:t>Β΄ 1935</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_Toc192841612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107</w:t>
        </w:r>
        <w:r w:rsidR="00005455" w:rsidRPr="00005455">
          <w:rPr>
            <w:noProof/>
            <w:webHidden/>
            <w:sz w:val="22"/>
            <w:szCs w:val="22"/>
            <w:lang w:val="el-GR"/>
          </w:rPr>
          <w:fldChar w:fldCharType="end"/>
        </w:r>
      </w:hyperlink>
    </w:p>
    <w:p w14:paraId="3E7575F1"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13" w:history="1">
        <w:r w:rsidR="00005455" w:rsidRPr="00005455">
          <w:rPr>
            <w:bCs/>
            <w:noProof/>
            <w:sz w:val="22"/>
            <w:szCs w:val="22"/>
            <w:lang w:val="el-GR"/>
          </w:rPr>
          <w:t>307. ΑΠΟΦΑΣΗ ΥΠΟΥΡΓΩΝ ΟΙΚΟΝΟΜΙΚΩΝ - ΠΟΛΙΤΙΣΜΟΥ ΚΑΙ ΑΘΛΗΤΙΣΜΟΥ Αριθμ. ΥΠΠΟΑ/ΓΡΥΠ/230566/5900 της 19/20.5.2020 «Καθορισμός προϋποθέσεων, διαδικασίας, τρόπου καταβολής και λοιπών λεπτομερειών για την επιχορήγηση φορέων, επιχειρήσεων, φυσικών και νομικών προσώπων και αυτοαπασχολούμενων στο θέατρο μέσω δράσεων και προγραμμάτων» (</w:t>
        </w:r>
        <w:r w:rsidR="00005455" w:rsidRPr="00005455">
          <w:rPr>
            <w:noProof/>
            <w:sz w:val="22"/>
            <w:szCs w:val="22"/>
            <w:lang w:val="el-GR"/>
          </w:rPr>
          <w:t>Β΄ 1938</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_Toc192841613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114</w:t>
        </w:r>
        <w:r w:rsidR="00005455" w:rsidRPr="00005455">
          <w:rPr>
            <w:noProof/>
            <w:webHidden/>
            <w:sz w:val="22"/>
            <w:szCs w:val="22"/>
            <w:lang w:val="el-GR"/>
          </w:rPr>
          <w:fldChar w:fldCharType="end"/>
        </w:r>
      </w:hyperlink>
    </w:p>
    <w:p w14:paraId="3B3A70AC"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14" w:history="1">
        <w:r w:rsidR="00005455" w:rsidRPr="00005455">
          <w:rPr>
            <w:bCs/>
            <w:noProof/>
            <w:sz w:val="22"/>
            <w:szCs w:val="22"/>
            <w:lang w:val="el-GR"/>
          </w:rPr>
          <w:t>308. ΑΠΟΦΑΣΗ ΥΦΥΠΟΥΡΓΟΥ ΑΝΑΠΤΥΞΗΣ ΚΑΙ ΕΠΕΝΔΥΣΕΩΝ Αριθμ. 47091 της 13/21.5.2020 «Τροποποίηση των ποσοστών δέσμευσης πόρων του Επιχειρησιακού Προγράμματος “ΕΠ Ανταγωνιστικότητα, Επιχειρηματικότητα και Καινοτομία 2014- 2020”» (</w:t>
        </w:r>
        <w:r w:rsidR="00005455" w:rsidRPr="00005455">
          <w:rPr>
            <w:noProof/>
            <w:sz w:val="22"/>
            <w:szCs w:val="22"/>
            <w:lang w:val="el-GR"/>
          </w:rPr>
          <w:t>Β΄ 1940</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_Toc192841614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124</w:t>
        </w:r>
        <w:r w:rsidR="00005455" w:rsidRPr="00005455">
          <w:rPr>
            <w:noProof/>
            <w:webHidden/>
            <w:sz w:val="22"/>
            <w:szCs w:val="22"/>
            <w:lang w:val="el-GR"/>
          </w:rPr>
          <w:fldChar w:fldCharType="end"/>
        </w:r>
      </w:hyperlink>
    </w:p>
    <w:p w14:paraId="4C015352"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15" w:history="1">
        <w:r w:rsidR="00005455" w:rsidRPr="00005455">
          <w:rPr>
            <w:bCs/>
            <w:noProof/>
            <w:sz w:val="22"/>
            <w:szCs w:val="22"/>
            <w:lang w:val="el-GR"/>
          </w:rPr>
          <w:t>309. ΑΠΟΦΑΣΗ ΥΦΥΠΟΥΡΓΟΥ ΑΝΑΠΤΥΞΗΣ ΚΑΙ ΕΠΕΝΔΥΣΕΩΝ Αριθμ. 50370 της 20/21.5.2020 «Δήλωση δεδομένων τιμών στην ψηφιακή πλατφόρμα e-Καταναλωτής» (</w:t>
        </w:r>
        <w:r w:rsidR="00005455" w:rsidRPr="00005455">
          <w:rPr>
            <w:noProof/>
            <w:sz w:val="22"/>
            <w:szCs w:val="22"/>
            <w:lang w:val="el-GR"/>
          </w:rPr>
          <w:t>Β΄ 1966</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_Toc192841615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126</w:t>
        </w:r>
        <w:r w:rsidR="00005455" w:rsidRPr="00005455">
          <w:rPr>
            <w:noProof/>
            <w:webHidden/>
            <w:sz w:val="22"/>
            <w:szCs w:val="22"/>
            <w:lang w:val="el-GR"/>
          </w:rPr>
          <w:fldChar w:fldCharType="end"/>
        </w:r>
      </w:hyperlink>
    </w:p>
    <w:p w14:paraId="69E64CA6"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16" w:history="1">
        <w:r w:rsidR="00005455" w:rsidRPr="00005455">
          <w:rPr>
            <w:bCs/>
            <w:noProof/>
            <w:sz w:val="22"/>
            <w:szCs w:val="22"/>
            <w:lang w:val="el-GR"/>
          </w:rPr>
          <w:t>310. ΑΠΟΦΑΣΗ ΥΠΟΥΡΓΩΝ ΠΑΙΔΕΙΑΣ ΚΑΙ ΘΡΗΣΚΕΥΜΑΤΩΝ - ΥΓΕΙΑΣ - ΕΣΩΤΕΡΙΚΩΝ Αριθμ. Φ.251/ 60473 /Α5 της 21/21.5.2020 «Τρόπος διεξαγωγής των πανελλαδικών εξετάσεων 2020, γραπτών ή προφορικών» (</w:t>
        </w:r>
        <w:r w:rsidR="00005455" w:rsidRPr="00005455">
          <w:rPr>
            <w:noProof/>
            <w:sz w:val="22"/>
            <w:szCs w:val="22"/>
            <w:lang w:val="el-GR"/>
          </w:rPr>
          <w:t>Β΄ 1967</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_Toc192841616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130</w:t>
        </w:r>
        <w:r w:rsidR="00005455" w:rsidRPr="00005455">
          <w:rPr>
            <w:noProof/>
            <w:webHidden/>
            <w:sz w:val="22"/>
            <w:szCs w:val="22"/>
            <w:lang w:val="el-GR"/>
          </w:rPr>
          <w:fldChar w:fldCharType="end"/>
        </w:r>
      </w:hyperlink>
    </w:p>
    <w:p w14:paraId="431770AB"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17" w:history="1">
        <w:r w:rsidR="00005455" w:rsidRPr="00005455">
          <w:rPr>
            <w:bCs/>
            <w:noProof/>
            <w:sz w:val="22"/>
            <w:szCs w:val="22"/>
            <w:lang w:val="el-GR"/>
          </w:rPr>
          <w:t>311. ΑΠΟΦΑΣΗ ΥΠΟΥΡΓΩΝ ΠΡΟΣΤΑΣΙΑΣ ΤΟΥ ΠΟΛΙΤΗ - ΥΓΕΙΑΣ - ΕΣΩΤΕΡΙΚΩΝ - ΥΠΟΔΟΜΩΝ ΚΑΙ ΜΕΤΑΦΟΡΩΝ Αριθμ. Δ1α/ΓΠ.οικ. 31688 της 21/21.5.2020 «Επιβολή προσωρινών κυκλοφοριακών μέτρων και ρυθμίσεων στην περιοχή του Κέντρου της Αθήνας προς αντιμετώπιση του κινδύνου διασποράς του κορωνοϊού COVID-19» (</w:t>
        </w:r>
        <w:r w:rsidR="00005455" w:rsidRPr="00005455">
          <w:rPr>
            <w:noProof/>
            <w:sz w:val="22"/>
            <w:szCs w:val="22"/>
            <w:lang w:val="el-GR"/>
          </w:rPr>
          <w:t>Β΄ 1970</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_Toc192841617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132</w:t>
        </w:r>
        <w:r w:rsidR="00005455" w:rsidRPr="00005455">
          <w:rPr>
            <w:noProof/>
            <w:webHidden/>
            <w:sz w:val="22"/>
            <w:szCs w:val="22"/>
            <w:lang w:val="el-GR"/>
          </w:rPr>
          <w:fldChar w:fldCharType="end"/>
        </w:r>
      </w:hyperlink>
    </w:p>
    <w:p w14:paraId="754A2D54"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18" w:history="1">
        <w:r w:rsidR="00005455" w:rsidRPr="00005455">
          <w:rPr>
            <w:bCs/>
            <w:noProof/>
            <w:sz w:val="22"/>
            <w:szCs w:val="22"/>
            <w:lang w:val="el-GR"/>
          </w:rPr>
          <w:t>312. ΑΠΟΦΑΣΗ ΥΠΟΥΡΓΩΝ ΠΑΙΔΕΙΑΣ ΚΑΙ ΘΡΗΣΚΕΥΜΑΤΩΝ - ΥΓΕΙΑΣ Αριθμ. 60720/Ζ1 της 21/21.5.2020 «Τρόπος επαναλειτουργίας της εκπαιδευτικής διαδικασίας των Ανωτάτων Εκπαιδευτικών Ιδρυμάτων (Α.Ε.Ι.) και των δομών των Α.Ε.Ι. μετά την προσωρινή απαγόρευση λειτουργίας τους» (</w:t>
        </w:r>
        <w:r w:rsidR="00005455" w:rsidRPr="00005455">
          <w:rPr>
            <w:noProof/>
            <w:sz w:val="22"/>
            <w:szCs w:val="22"/>
            <w:lang w:val="el-GR"/>
          </w:rPr>
          <w:t>Β΄ 1971</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_Toc192841618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136</w:t>
        </w:r>
        <w:r w:rsidR="00005455" w:rsidRPr="00005455">
          <w:rPr>
            <w:noProof/>
            <w:webHidden/>
            <w:sz w:val="22"/>
            <w:szCs w:val="22"/>
            <w:lang w:val="el-GR"/>
          </w:rPr>
          <w:fldChar w:fldCharType="end"/>
        </w:r>
      </w:hyperlink>
    </w:p>
    <w:p w14:paraId="39B9EE38"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19" w:history="1">
        <w:r w:rsidR="00005455" w:rsidRPr="00005455">
          <w:rPr>
            <w:bCs/>
            <w:noProof/>
            <w:sz w:val="22"/>
            <w:szCs w:val="22"/>
            <w:lang w:val="el-GR"/>
          </w:rPr>
          <w:t>313. ΑΠΟΦΑΣΗ ΔΙΟΙΚΗΤΗ ΤΗΣ ΑΝΕΞΑΡΤΗΤΗΣ ΑΡΧΗΣ ΔΗΜΟΣΙΩΝ ΕΣΟΔΩΝ Αριθμ. Α.1111 της 11/22.5.2020 «Παράταση της προθεσμίας αποδοχής ή απόρριψης των ηλεκτρονικών αιτήσεων από τις τελωνειακές αρχές για την επιστροφή Ε.Φ.Κ. καυσίμων στους δικαιούχους επιστροφής κατ΄ εφαρμογή της αριθμ. Α. 1072/22-2-2019 απόφασης Διοικητή ΑΑΔΕ (ΦΕΚ 750 Β΄)» (</w:t>
        </w:r>
        <w:r w:rsidR="00005455" w:rsidRPr="00005455">
          <w:rPr>
            <w:noProof/>
            <w:sz w:val="22"/>
            <w:szCs w:val="22"/>
            <w:lang w:val="el-GR"/>
          </w:rPr>
          <w:t>Β΄ 1976</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_Toc192841619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142</w:t>
        </w:r>
        <w:r w:rsidR="00005455" w:rsidRPr="00005455">
          <w:rPr>
            <w:noProof/>
            <w:webHidden/>
            <w:sz w:val="22"/>
            <w:szCs w:val="22"/>
            <w:lang w:val="el-GR"/>
          </w:rPr>
          <w:fldChar w:fldCharType="end"/>
        </w:r>
      </w:hyperlink>
    </w:p>
    <w:p w14:paraId="2CF4BA2E"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20" w:history="1">
        <w:r w:rsidR="00005455" w:rsidRPr="00005455">
          <w:rPr>
            <w:bCs/>
            <w:noProof/>
            <w:sz w:val="22"/>
            <w:szCs w:val="22"/>
            <w:lang w:val="el-GR"/>
          </w:rPr>
          <w:t>314. ΑΠΟΦΑΣΗ ΔΙΟΙΚΗΤΗ ΤΗΣ ΑΝΕΞΑΡΤΗΤΗΣ ΑΡΧΗΣ ΔΗΜΟΣΙΩΝ ΕΣΟΔΩΝ Αριθμ. Α.1115  της 18/21.5.2020 «Παράταση αναστολής λειτουργίας της Φορολογικής και Τελωνειακής Ακαδημίας της ΑΑΔΕ έως και τις 31.05.2020» (</w:t>
        </w:r>
        <w:r w:rsidR="00005455" w:rsidRPr="00005455">
          <w:rPr>
            <w:noProof/>
            <w:sz w:val="22"/>
            <w:szCs w:val="22"/>
            <w:lang w:val="el-GR"/>
          </w:rPr>
          <w:t>Β΄ 1979</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_Toc192841620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143</w:t>
        </w:r>
        <w:r w:rsidR="00005455" w:rsidRPr="00005455">
          <w:rPr>
            <w:noProof/>
            <w:webHidden/>
            <w:sz w:val="22"/>
            <w:szCs w:val="22"/>
            <w:lang w:val="el-GR"/>
          </w:rPr>
          <w:fldChar w:fldCharType="end"/>
        </w:r>
      </w:hyperlink>
    </w:p>
    <w:p w14:paraId="43973666"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21" w:history="1">
        <w:r w:rsidR="00005455" w:rsidRPr="00005455">
          <w:rPr>
            <w:bCs/>
            <w:noProof/>
            <w:sz w:val="22"/>
            <w:szCs w:val="22"/>
            <w:lang w:val="el-GR"/>
          </w:rPr>
          <w:t>315. ΑΠΟΦΑΣΗ ΠΡΟΕΔΡΟΥ ΤΗΣ ΒΟΥΛΗΣ ΤΩΝ ΕΛΛΗΝΩΝ Αριθμ. Πρωτ. 6028 Διεκπ. 4163 της 21/22.5.2020 «Ρύθμιση θεμάτων που αφορούν στην αεροπορική μετακίνηση των Βουλευτών Επαρχίας» (</w:t>
        </w:r>
        <w:r w:rsidR="00005455" w:rsidRPr="00005455">
          <w:rPr>
            <w:noProof/>
            <w:sz w:val="22"/>
            <w:szCs w:val="22"/>
            <w:lang w:val="el-GR"/>
          </w:rPr>
          <w:t>Β΄ 1980</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_Toc192841621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144</w:t>
        </w:r>
        <w:r w:rsidR="00005455" w:rsidRPr="00005455">
          <w:rPr>
            <w:noProof/>
            <w:webHidden/>
            <w:sz w:val="22"/>
            <w:szCs w:val="22"/>
            <w:lang w:val="el-GR"/>
          </w:rPr>
          <w:fldChar w:fldCharType="end"/>
        </w:r>
      </w:hyperlink>
    </w:p>
    <w:p w14:paraId="1B0ED008"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22" w:history="1">
        <w:r w:rsidR="00005455" w:rsidRPr="00005455">
          <w:rPr>
            <w:bCs/>
            <w:noProof/>
            <w:sz w:val="22"/>
            <w:szCs w:val="22"/>
            <w:lang w:val="el-GR"/>
          </w:rPr>
          <w:t>316. ΑΠΟΦΑΣΗ ΥΦΥΠΟΥΡΓΟΥ ΟΙΚΟΝΟΜΙΚΩΝ Αριθμ. οικ. 24763 της 19/22.5.2020 «Καταβολή συντάξεων Δημοσίου μηνός Ιουνίου 2020 την 29.05.2020» (</w:t>
        </w:r>
        <w:r w:rsidR="00005455" w:rsidRPr="00005455">
          <w:rPr>
            <w:noProof/>
            <w:sz w:val="22"/>
            <w:szCs w:val="22"/>
            <w:lang w:val="el-GR"/>
          </w:rPr>
          <w:t>Β΄ 1981</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_Toc192841622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146</w:t>
        </w:r>
        <w:r w:rsidR="00005455" w:rsidRPr="00005455">
          <w:rPr>
            <w:noProof/>
            <w:webHidden/>
            <w:sz w:val="22"/>
            <w:szCs w:val="22"/>
            <w:lang w:val="el-GR"/>
          </w:rPr>
          <w:fldChar w:fldCharType="end"/>
        </w:r>
      </w:hyperlink>
    </w:p>
    <w:p w14:paraId="224F88BE"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23" w:history="1">
        <w:r w:rsidR="00005455" w:rsidRPr="00005455">
          <w:rPr>
            <w:bCs/>
            <w:noProof/>
            <w:sz w:val="22"/>
            <w:szCs w:val="22"/>
            <w:lang w:val="el-GR"/>
          </w:rPr>
          <w:t>317. ΑΠΟΦΑΣΗ ΥΠΟΥΡΓΩΝ ΟΙΚΟΝΟΜΙΚΩΝ - ΑΝΑΠΤΥΞΗΣ ΚΑΙ ΕΠΕΝΔΥΣΕΩΝ - ΠΡΟΣΤΑΣΙΑΣ ΤΟΥ ΠΟΛΙΤΗ - ΕΡΓΑΣΙΑΣ ΚΑΙ ΚΟΙΝΩΝΙΚΩΝ ΥΠΟΘΕΣΕΩΝ - ΥΓΕΙΑΣ - ΕΣΩΤΕΡΙΚΩΝ Αριθμ. Δ1α/ΓΠ.οικ. 31972 της 22/22.5.2020 «Κανόνες τήρησης αποστάσεων σε οργανωμένες ιδιωτικές και μη παραλίες στο σύνολο της επικράτειας, προς περιορισμό της διασποράς του κορωνοϊού COVID-19, ισχύος από τις 23.5.2020 έως και την 1.6.2020» (</w:t>
        </w:r>
        <w:r w:rsidR="00005455" w:rsidRPr="00005455">
          <w:rPr>
            <w:noProof/>
            <w:sz w:val="22"/>
            <w:szCs w:val="22"/>
            <w:lang w:val="el-GR"/>
          </w:rPr>
          <w:t>Β΄ 1982</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_Toc192841623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147</w:t>
        </w:r>
        <w:r w:rsidR="00005455" w:rsidRPr="00005455">
          <w:rPr>
            <w:noProof/>
            <w:webHidden/>
            <w:sz w:val="22"/>
            <w:szCs w:val="22"/>
            <w:lang w:val="el-GR"/>
          </w:rPr>
          <w:fldChar w:fldCharType="end"/>
        </w:r>
      </w:hyperlink>
    </w:p>
    <w:p w14:paraId="603D9F96"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24" w:history="1">
        <w:r w:rsidR="00005455" w:rsidRPr="00005455">
          <w:rPr>
            <w:bCs/>
            <w:noProof/>
            <w:sz w:val="22"/>
            <w:szCs w:val="22"/>
            <w:lang w:val="el-GR"/>
          </w:rPr>
          <w:t>318. ΑΠΟΦΑΣΗ ΥΠΟΥΡΓΩΝ ΠΕΡΙΒΑΛΛΟΝΤΟΣ ΚΑΙ ΕΝΕΡΓΕΙΑΣ - ΕΣΩΤΕΡΙΚΩΝ - ΜΕΤΑΝΑΣΤΕΥΣΗΣ ΚΑΙ ΑΣΥΛΟΥ Αριθμ. TT 4713 της 22/23.5.2020 «Χορήγηση άδειας χωροθέτησης και κατασκευής - άρση άδειας χωροθέτησης και κατασκευής (</w:t>
        </w:r>
        <w:r w:rsidR="00005455" w:rsidRPr="00005455">
          <w:rPr>
            <w:noProof/>
            <w:sz w:val="22"/>
            <w:szCs w:val="22"/>
            <w:lang w:val="el-GR"/>
          </w:rPr>
          <w:t>Β΄ 1986</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_Toc192841624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155</w:t>
        </w:r>
        <w:r w:rsidR="00005455" w:rsidRPr="00005455">
          <w:rPr>
            <w:noProof/>
            <w:webHidden/>
            <w:sz w:val="22"/>
            <w:szCs w:val="22"/>
            <w:lang w:val="el-GR"/>
          </w:rPr>
          <w:fldChar w:fldCharType="end"/>
        </w:r>
      </w:hyperlink>
    </w:p>
    <w:p w14:paraId="37203108"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25" w:history="1">
        <w:r w:rsidR="00005455" w:rsidRPr="00005455">
          <w:rPr>
            <w:bCs/>
            <w:noProof/>
            <w:sz w:val="22"/>
            <w:szCs w:val="22"/>
            <w:lang w:val="el-GR"/>
          </w:rPr>
          <w:t>319. ΑΠΟΦΑΣΗ ΥΠΟΥΡΓΩΝ ΠΕΡΙΒΑΛΛΟΝΤΟΣ ΚΑΙ ΕΝΕΡΓΕΙΑΣ - ΕΣΩΤΕΡΙΚΩΝ - ΜΕΤΑΝΑΣΤΕΥΣΗΣ ΚΑΙ ΑΣΥΛΟΥ Αριθμ. 4714 της 22/23.5.2020 «Χορήγηση άδειας χωροθέτησης και κατασκευής - άρση άδειας χωροθέτησης και κατασκευής» (</w:t>
        </w:r>
        <w:r w:rsidR="00005455" w:rsidRPr="00005455">
          <w:rPr>
            <w:noProof/>
            <w:sz w:val="22"/>
            <w:szCs w:val="22"/>
            <w:lang w:val="el-GR"/>
          </w:rPr>
          <w:t>Β΄ 1986</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_Toc192841625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157</w:t>
        </w:r>
        <w:r w:rsidR="00005455" w:rsidRPr="00005455">
          <w:rPr>
            <w:noProof/>
            <w:webHidden/>
            <w:sz w:val="22"/>
            <w:szCs w:val="22"/>
            <w:lang w:val="el-GR"/>
          </w:rPr>
          <w:fldChar w:fldCharType="end"/>
        </w:r>
      </w:hyperlink>
    </w:p>
    <w:p w14:paraId="6905DD31"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26" w:history="1">
        <w:r w:rsidR="00005455" w:rsidRPr="00005455">
          <w:rPr>
            <w:bCs/>
            <w:noProof/>
            <w:sz w:val="22"/>
            <w:szCs w:val="22"/>
            <w:lang w:val="el-GR"/>
          </w:rPr>
          <w:t>320. ΑΠΟΦΑΣΗ ΥΠΟΥΡΓΩΝ ΠΕΡΙΒΑΛΛΟΝΤΟΣ ΚΑΙ ΕΝΕΡΓΕΙΑΣ - ΕΣΩΤΕΡΙΚΩΝ - ΜΕΤΑΝΑΣΤΕΥΣΗΣ ΚΑΙ ΑΣΥΛΟΥ Αριθμ. 4715 της 22/23.5.2020 «Χορήγηση άδειας χωροθέτησης και κατασκευής» (</w:t>
        </w:r>
        <w:r w:rsidR="00005455" w:rsidRPr="00005455">
          <w:rPr>
            <w:noProof/>
            <w:sz w:val="22"/>
            <w:szCs w:val="22"/>
            <w:lang w:val="el-GR"/>
          </w:rPr>
          <w:t>Β΄ 1986</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_Toc192841626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159</w:t>
        </w:r>
        <w:r w:rsidR="00005455" w:rsidRPr="00005455">
          <w:rPr>
            <w:noProof/>
            <w:webHidden/>
            <w:sz w:val="22"/>
            <w:szCs w:val="22"/>
            <w:lang w:val="el-GR"/>
          </w:rPr>
          <w:fldChar w:fldCharType="end"/>
        </w:r>
      </w:hyperlink>
    </w:p>
    <w:p w14:paraId="2103801D"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27" w:history="1">
        <w:r w:rsidR="00005455" w:rsidRPr="00005455">
          <w:rPr>
            <w:bCs/>
            <w:noProof/>
            <w:sz w:val="22"/>
            <w:szCs w:val="22"/>
            <w:lang w:val="el-GR"/>
          </w:rPr>
          <w:t>321. ΑΠΟΦΑΣΗ ΥΠΟΥΡΓΩΝ ΠΕΡΙΒΑΛΛΟΝΤΟΣ ΚΑΙ ΕΝΕΡΓΕΙΑΣ - ΕΣΩΤΕΡΙΚΩΝ - ΜΕΤΑΝΑΣΤΕΥΣΗΣ ΚΑΙ ΑΣΥΛΟΥ Αριθμ. 4722 της 22/23.5.2020 «Χορήγηση άδειας χωροθέτησης και κατασκευής» (</w:t>
        </w:r>
        <w:r w:rsidR="00005455" w:rsidRPr="00005455">
          <w:rPr>
            <w:noProof/>
            <w:sz w:val="22"/>
            <w:szCs w:val="22"/>
            <w:lang w:val="el-GR"/>
          </w:rPr>
          <w:t>Β΄ 1986</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_Toc192841627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160</w:t>
        </w:r>
        <w:r w:rsidR="00005455" w:rsidRPr="00005455">
          <w:rPr>
            <w:noProof/>
            <w:webHidden/>
            <w:sz w:val="22"/>
            <w:szCs w:val="22"/>
            <w:lang w:val="el-GR"/>
          </w:rPr>
          <w:fldChar w:fldCharType="end"/>
        </w:r>
      </w:hyperlink>
    </w:p>
    <w:p w14:paraId="1E568DD0"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28" w:history="1">
        <w:r w:rsidR="00005455" w:rsidRPr="00005455">
          <w:rPr>
            <w:bCs/>
            <w:noProof/>
            <w:sz w:val="22"/>
            <w:szCs w:val="22"/>
            <w:lang w:val="el-GR"/>
          </w:rPr>
          <w:t>322. ΑΠΟΦΑΣΗ ΥΠΟΥΡΓΩΝ ΑΝΑΠΤΥΞΗΣ ΚΑΙ ΕΠΕΝΔΥΣΕΩΝ - ΠΡΟΣΤΑΣΙΑΣ ΤΟΥ ΠΟΛΙΤΗ - ΕΡΓΑΣΙΑΣ ΚΑΙ ΚΟΙΝΩΝΙΚΩΝ ΥΠΟΘΕΣΕΩΝ - ΥΓΕΙΑΣ - ΠΟΛΙΤΙΣΜΟΥ ΚΑΙ ΑΘΛΗΤΙΣΜΟΥ - ΕΣΩΤΕΡΙΚΩΝ - ΥΠΟΔΟΜΩΝ ΚΑΙ ΜΕΤΑΦΟΡΩΝ Αριθμ. Δ1α/ΓΠ.οικ. 32008 της 23/23.5.2020 «Επιβολή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25.5.2020 έως και 31.5.2020, προς περιορισμό της διασποράς του κορωνοϊού COVID-19» (</w:t>
        </w:r>
        <w:r w:rsidR="00005455" w:rsidRPr="00005455">
          <w:rPr>
            <w:noProof/>
            <w:sz w:val="22"/>
            <w:szCs w:val="22"/>
            <w:lang w:val="el-GR"/>
          </w:rPr>
          <w:t>Β΄ 1987</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_Toc192841628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162</w:t>
        </w:r>
        <w:r w:rsidR="00005455" w:rsidRPr="00005455">
          <w:rPr>
            <w:noProof/>
            <w:webHidden/>
            <w:sz w:val="22"/>
            <w:szCs w:val="22"/>
            <w:lang w:val="el-GR"/>
          </w:rPr>
          <w:fldChar w:fldCharType="end"/>
        </w:r>
      </w:hyperlink>
    </w:p>
    <w:p w14:paraId="798B1DA8"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29" w:history="1">
        <w:r w:rsidR="00005455" w:rsidRPr="00005455">
          <w:rPr>
            <w:bCs/>
            <w:noProof/>
            <w:sz w:val="22"/>
            <w:szCs w:val="22"/>
            <w:lang w:val="el-GR"/>
          </w:rPr>
          <w:t>323. ΑΠΟΦΑΣΗ ΥΠΟΥΡΓΩΝ ΟΙΚΟΝΟΜΙΚΩΝ - ΑΝΑΠΤΥΞΗΣ ΚΑΙ ΕΠΕΝΔΥΣΕΩΝ - ΠΡΟΣΤΑΣΙΑΣ ΤΟΥ ΠΟΛΙΤΗ - ΠΑΙΔΕΙΑΣ ΚΑΙ ΘΡΗΣΚΕΥΜΑΤΩΝ - ΕΡΓΑΣΙΑΣ ΚΑΙ ΚΟΙΝΩΝΙΚΩΝ ΥΠΟΘΕΣΕΩΝ - ΥΓΕΙΑΣ - ΠΟΛΙΤΙΣΜΟΥ ΚΑΙ ΑΘΛΗΤΙΣΜΟΥ - ΕΣΩΤΕΡΙΚΩΝΥΠΟΔΟΜΩΝ ΚΑΙ ΜΕΤΑΦΟΡΩΝΝΑΥΤΙΛΙΑΣ ΚΑΙ ΝΗΣΙΩΤΙΚΗΣ ΠΟΛΙΤΙΚΗΣ Αριθμ. Δ1α/Γ.Π.οικ. 32009 της 23/23.5.2020 «Κανόνες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 (</w:t>
        </w:r>
        <w:r w:rsidR="00005455" w:rsidRPr="00005455">
          <w:rPr>
            <w:noProof/>
            <w:sz w:val="22"/>
            <w:szCs w:val="22"/>
            <w:lang w:val="el-GR"/>
          </w:rPr>
          <w:t>Β΄ 1988)</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_Toc192841629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170</w:t>
        </w:r>
        <w:r w:rsidR="00005455" w:rsidRPr="00005455">
          <w:rPr>
            <w:noProof/>
            <w:webHidden/>
            <w:sz w:val="22"/>
            <w:szCs w:val="22"/>
            <w:lang w:val="el-GR"/>
          </w:rPr>
          <w:fldChar w:fldCharType="end"/>
        </w:r>
      </w:hyperlink>
    </w:p>
    <w:p w14:paraId="68FD9F9A"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30" w:history="1">
        <w:r w:rsidR="00005455" w:rsidRPr="00005455">
          <w:rPr>
            <w:noProof/>
            <w:sz w:val="22"/>
            <w:szCs w:val="22"/>
            <w:lang w:val="el-GR"/>
          </w:rPr>
          <w:t>324. NOMOΣ ΥΠ΄ ΑΡΙΘΜ. 4688 της 24/24.5.2020 «Ειδικές μορφές τουρισμού, διατάξεις για την τουριστική ανάπτυξη και άλλες διατάξεις» (Α΄ 101 Επανεκτ.)</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_Toc192841630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181</w:t>
        </w:r>
        <w:r w:rsidR="00005455" w:rsidRPr="00005455">
          <w:rPr>
            <w:noProof/>
            <w:webHidden/>
            <w:sz w:val="22"/>
            <w:szCs w:val="22"/>
            <w:lang w:val="el-GR"/>
          </w:rPr>
          <w:fldChar w:fldCharType="end"/>
        </w:r>
      </w:hyperlink>
    </w:p>
    <w:p w14:paraId="64E0D499"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31" w:history="1">
        <w:r w:rsidR="00005455" w:rsidRPr="00005455">
          <w:rPr>
            <w:bCs/>
            <w:noProof/>
            <w:sz w:val="22"/>
            <w:szCs w:val="22"/>
            <w:lang w:val="el-GR"/>
          </w:rPr>
          <w:t>325. ΑΠΟΦΑΣΗ ΥΠΟΥΡΓΟΥ ΝΑΥΤΙΛΙΑΣ ΚΑΙ ΝΗΣΙΩΤΙΚΗΣ ΠΟΛΙΤΙΚΗΣ Αριθμ. 2231.3/30019/2020 της 21/24.5.2020 «Παροχή εξ αποστάσεως ναυτικής επαγγελματικής κατάρτισης και επιμόρφωσης στα Κέντρα Επιμόρφωσης Στελεχών Εμπορικού Ναυτικού (Κ.Ε.Σ.Ε.Ν. Π/Μ - PH/ΡΕ), στις Δημόσιες Σχολές Εμπορικού Ναυτικού Σωστικών και Πυροσβεστικών Μέσων (Δ.Σ.Ε.Ν./Σ.Π.Μ.) και στη Δημόσια Σχολή Μετεκπαίδευσης Θαλαμηπόλων Ε.Ν. (ΔΣΕΝ/ΜΕΤ/ΘΑΛΑΜΗΠΟΛΩΝ)» (</w:t>
        </w:r>
        <w:r w:rsidR="00005455" w:rsidRPr="00005455">
          <w:rPr>
            <w:noProof/>
            <w:sz w:val="22"/>
            <w:szCs w:val="22"/>
            <w:lang w:val="el-GR"/>
          </w:rPr>
          <w:t>Β΄ 1992</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_Toc192841631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186</w:t>
        </w:r>
        <w:r w:rsidR="00005455" w:rsidRPr="00005455">
          <w:rPr>
            <w:noProof/>
            <w:webHidden/>
            <w:sz w:val="22"/>
            <w:szCs w:val="22"/>
            <w:lang w:val="el-GR"/>
          </w:rPr>
          <w:fldChar w:fldCharType="end"/>
        </w:r>
      </w:hyperlink>
    </w:p>
    <w:p w14:paraId="2048E2E0"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32" w:history="1">
        <w:r w:rsidR="00005455" w:rsidRPr="00005455">
          <w:rPr>
            <w:bCs/>
            <w:noProof/>
            <w:sz w:val="22"/>
            <w:szCs w:val="22"/>
            <w:lang w:val="el-GR"/>
          </w:rPr>
          <w:t>326. ΑΠΟΦΑΣΗ ΥΠΟΥΡΓΩΝ ΠΡΟΣΤΑΣΙΑΣ ΤΟΥ ΠΟΛΙΤΗ - ΥΓΕΙΑΣ - ΕΣΩΤΕΡΙΚΩΝ - ΝΑΥΤΙΛΙΑΣ ΚΑΙ ΝΗΣΙΩΤΙΚΗΣ ΠΟΛΙΤΙΚΗΣ Αριθμ. Δ1α/ΓΠ.οικ. 32011 της 24/24.5.2020 «Επιβολή του μέτρου της απαγόρευσης του απόπλου και κατάπλου κρουαζιερόπλοιων, ιδιωτικών πλοίων αναψυχής και επαγγελματικών τουριστικών πλοίων στην ελληνική Επικράτεια, προς περιορισμό της διάδοσης του κορωνοϊού COVID-19 για το χρονικό διάστημα από 25.5.2020 κι ώρα 06.00 έως και 1.6.2020 και ώρα 06.00» (</w:t>
        </w:r>
        <w:r w:rsidR="00005455" w:rsidRPr="00005455">
          <w:rPr>
            <w:noProof/>
            <w:sz w:val="22"/>
            <w:szCs w:val="22"/>
            <w:lang w:val="el-GR"/>
          </w:rPr>
          <w:t>Β΄ 1994</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_Toc192841632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189</w:t>
        </w:r>
        <w:r w:rsidR="00005455" w:rsidRPr="00005455">
          <w:rPr>
            <w:noProof/>
            <w:webHidden/>
            <w:sz w:val="22"/>
            <w:szCs w:val="22"/>
            <w:lang w:val="el-GR"/>
          </w:rPr>
          <w:fldChar w:fldCharType="end"/>
        </w:r>
      </w:hyperlink>
    </w:p>
    <w:p w14:paraId="2734776E"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33" w:history="1">
        <w:r w:rsidR="00005455" w:rsidRPr="00005455">
          <w:rPr>
            <w:bCs/>
            <w:noProof/>
            <w:sz w:val="22"/>
            <w:szCs w:val="22"/>
            <w:lang w:val="el-GR"/>
          </w:rPr>
          <w:t>327. ΑΠΟΦΑΣΗ ΥΦΥΠΟΥΡΓΟΥ ΠΑΙΔΕΙΑΣ ΚΑΙ ΘΡΗΣΚΕΥΜΑΤΩΝ Αριθμ. 61265/Δ2 της 22/25.5.2020 «Τροποποίηση της 61178/Δ2/18-04-2018 υπουργικής απόφασης (Β΄ 1375) με θέμα “Λειτουργία Καλλιτεχνικών Γυμνασίων”» (Β΄ 2015)</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_Toc192841633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190</w:t>
        </w:r>
        <w:r w:rsidR="00005455" w:rsidRPr="00005455">
          <w:rPr>
            <w:noProof/>
            <w:webHidden/>
            <w:sz w:val="22"/>
            <w:szCs w:val="22"/>
            <w:lang w:val="el-GR"/>
          </w:rPr>
          <w:fldChar w:fldCharType="end"/>
        </w:r>
      </w:hyperlink>
    </w:p>
    <w:p w14:paraId="22D67873"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34" w:history="1">
        <w:r w:rsidR="00005455" w:rsidRPr="00005455">
          <w:rPr>
            <w:bCs/>
            <w:noProof/>
            <w:sz w:val="22"/>
            <w:szCs w:val="22"/>
            <w:lang w:val="el-GR"/>
          </w:rPr>
          <w:t>328. ΑΠΟΦΑΣΗ ΥΦΥΠΟΥΡΓΟΥ ΠΑΙΔΕΙΑΣ ΚΑΙ ΘΡΗΣΚΕΥΜΑΤΩΝ Αριθμ. 61387/Δ2 της 22/25.5.2020 «Τροποποίηση της 58167/Δ2/13-04-2018 υπουργικής απόφασης (Β΄ 1371) με θέμα “Λειτουργία Μουσικών Σχολείων”, όπως έχει τροποποιηθεί και ισχύει» (Β΄ 2016)</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_Toc192841634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192</w:t>
        </w:r>
        <w:r w:rsidR="00005455" w:rsidRPr="00005455">
          <w:rPr>
            <w:noProof/>
            <w:webHidden/>
            <w:sz w:val="22"/>
            <w:szCs w:val="22"/>
            <w:lang w:val="el-GR"/>
          </w:rPr>
          <w:fldChar w:fldCharType="end"/>
        </w:r>
      </w:hyperlink>
    </w:p>
    <w:p w14:paraId="18D7A42E"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35" w:history="1">
        <w:r w:rsidR="00005455" w:rsidRPr="00005455">
          <w:rPr>
            <w:bCs/>
            <w:noProof/>
            <w:sz w:val="22"/>
            <w:szCs w:val="22"/>
            <w:lang w:val="el-GR"/>
          </w:rPr>
          <w:t>329. ΑΠΟΦΑΣΗ ΥΠΟΥΡΓΩΝ ΠΡΟΣΤΑΣΙΑΣ ΤΟΥ ΠΟΛΙΤΗ - ΥΓΕΙΑΣ - ΜΕΤΑΝΑΣΤΕΥΣΗΣ ΚΑΙ ΑΣΥΛΟΥ Αριθμ. Δ1α/Γ.Π.οικ. 32363 της 25/26.5.2020 «Λήψη μέτρων κατά της εμφάνισης και διασποράς κρουσμάτων του κορωνοϊού COVID-19 στη Δομή Φιλοξενίας Μεταναστών Κρανιδίου για το χρονικό διάστημα από 25.5.2020 έως και 8.6.2020» (Β΄ 2019)</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_Toc192841635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195</w:t>
        </w:r>
        <w:r w:rsidR="00005455" w:rsidRPr="00005455">
          <w:rPr>
            <w:noProof/>
            <w:webHidden/>
            <w:sz w:val="22"/>
            <w:szCs w:val="22"/>
            <w:lang w:val="el-GR"/>
          </w:rPr>
          <w:fldChar w:fldCharType="end"/>
        </w:r>
      </w:hyperlink>
    </w:p>
    <w:p w14:paraId="23C2285E"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36" w:history="1">
        <w:r w:rsidR="00005455" w:rsidRPr="00005455">
          <w:rPr>
            <w:bCs/>
            <w:noProof/>
            <w:sz w:val="22"/>
            <w:szCs w:val="22"/>
            <w:lang w:val="el-GR"/>
          </w:rPr>
          <w:t>330. ΑΠΟΦΑΣΗ ΥΠΟΥΡΓΟΥ ΥΓΕΙΑΣ Αριθμ. Δ3(α)/ 27165 της 21/26.5.2020 «Εφαρμογή κλειστών προϋπολογισμών στον ΕΟΠΥΥ για τα προϊόντα της Γ-Σφαιρίνης» (Β΄ 2021)</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_Toc192841636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197</w:t>
        </w:r>
        <w:r w:rsidR="00005455" w:rsidRPr="00005455">
          <w:rPr>
            <w:noProof/>
            <w:webHidden/>
            <w:sz w:val="22"/>
            <w:szCs w:val="22"/>
            <w:lang w:val="el-GR"/>
          </w:rPr>
          <w:fldChar w:fldCharType="end"/>
        </w:r>
      </w:hyperlink>
    </w:p>
    <w:p w14:paraId="6A9365B4"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37" w:history="1">
        <w:r w:rsidR="00005455" w:rsidRPr="00005455">
          <w:rPr>
            <w:bCs/>
            <w:noProof/>
            <w:sz w:val="22"/>
            <w:szCs w:val="22"/>
            <w:lang w:val="el-GR"/>
          </w:rPr>
          <w:t>331. ΑΠΟΦΑΣΗ ΥΠΟΥΡΓΟΥ ΥΓΕΙΑΣ Αριθμ. Δ3(α)οικ. 31618 της 21/26.5.2020 «Εφαρμογή κλειστού προϋπολογισμού στα νοσοκομεία του ΕΣΥ και στο ΓΝ Θεσσαλονίκης “Παπαγεωργίου” για τα προϊόντα της Γ-Σφαιρίνης» (Β΄ 2021)</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_Toc192841637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200</w:t>
        </w:r>
        <w:r w:rsidR="00005455" w:rsidRPr="00005455">
          <w:rPr>
            <w:noProof/>
            <w:webHidden/>
            <w:sz w:val="22"/>
            <w:szCs w:val="22"/>
            <w:lang w:val="el-GR"/>
          </w:rPr>
          <w:fldChar w:fldCharType="end"/>
        </w:r>
      </w:hyperlink>
    </w:p>
    <w:p w14:paraId="33B19623"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38" w:history="1">
        <w:r w:rsidR="00005455" w:rsidRPr="00005455">
          <w:rPr>
            <w:bCs/>
            <w:noProof/>
            <w:sz w:val="22"/>
            <w:szCs w:val="22"/>
            <w:lang w:val="el-GR"/>
          </w:rPr>
          <w:t>332. ΑΠΟΦΑΣΗ ΥΠΟΥΡΓΩΝ ΠΑΙΔΕΙΑΣ ΚΑΙ ΘΡΗΣΚΕΥΜΑΤΩΝ - ΥΓΕΙΑΣ Αριθμ. 63314/ΓΔ4 της 26/27.5.2020 «Τρόπος επαναλειτουργίας σχολικών μονάδων πρωτοβάθμιας εκπαίδευσης και σχολικών μονάδων ειδικής αγωγής και εκπαίδευσης μετά τη λήξη της προσωρινής απαγόρευσης λειτουργίας τους» (</w:t>
        </w:r>
        <w:r w:rsidR="00005455" w:rsidRPr="00005455">
          <w:rPr>
            <w:noProof/>
            <w:sz w:val="22"/>
            <w:szCs w:val="22"/>
            <w:lang w:val="el-GR"/>
          </w:rPr>
          <w:t>Β΄ 2026</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_Toc192841638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202</w:t>
        </w:r>
        <w:r w:rsidR="00005455" w:rsidRPr="00005455">
          <w:rPr>
            <w:noProof/>
            <w:webHidden/>
            <w:sz w:val="22"/>
            <w:szCs w:val="22"/>
            <w:lang w:val="el-GR"/>
          </w:rPr>
          <w:fldChar w:fldCharType="end"/>
        </w:r>
      </w:hyperlink>
    </w:p>
    <w:p w14:paraId="3ED99E32"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39" w:history="1">
        <w:r w:rsidR="00005455" w:rsidRPr="00005455">
          <w:rPr>
            <w:bCs/>
            <w:noProof/>
            <w:sz w:val="22"/>
            <w:szCs w:val="22"/>
            <w:lang w:val="el-GR"/>
          </w:rPr>
          <w:t>333. ΑΠΟΦΑΣ</w:t>
        </w:r>
        <w:r w:rsidR="00005455" w:rsidRPr="00005455">
          <w:rPr>
            <w:bCs/>
            <w:noProof/>
            <w:sz w:val="22"/>
            <w:szCs w:val="22"/>
          </w:rPr>
          <w:t>H</w:t>
        </w:r>
        <w:r w:rsidR="00005455" w:rsidRPr="00005455">
          <w:rPr>
            <w:bCs/>
            <w:noProof/>
            <w:sz w:val="22"/>
            <w:szCs w:val="22"/>
            <w:lang w:val="el-GR"/>
          </w:rPr>
          <w:t xml:space="preserve"> ΥΠΟΥΡΓΩ</w:t>
        </w:r>
        <w:r w:rsidR="00005455" w:rsidRPr="00005455">
          <w:rPr>
            <w:bCs/>
            <w:noProof/>
            <w:sz w:val="22"/>
            <w:szCs w:val="22"/>
          </w:rPr>
          <w:t>N</w:t>
        </w:r>
        <w:r w:rsidR="00005455" w:rsidRPr="00005455">
          <w:rPr>
            <w:bCs/>
            <w:noProof/>
            <w:sz w:val="22"/>
            <w:szCs w:val="22"/>
            <w:lang w:val="el-GR"/>
          </w:rPr>
          <w:t xml:space="preserve"> ΟΙΚΟΝΟΜΙΚΩΝ - ΠΑΙΔΕΙΑΣ ΚΑΙ ΘΡΗΣΚΕΥΜΑΤΩΝ - ΕΣΩΤΕΡΙΚΩΝ Αριθμ. Κ1/63267 της 26/27.5.2020 «Έγκριση πρόσθετης χρηματοδότησης για το έργο των σχολικών καθαριστών-τριών κατά το σχολικό έτος 2019-2020, λόγω αυξημένων αναγκών καθαριότητας των σχολικών μονάδων κατά τη διάρκεια του ωρολογίου προγράμματος, οι οποίες προκύπτουν από την επαναλειτουργία των σχολείων και τα ληφθέντα μέτρα τήρησης κοινωνικών αποστάσεων για την αποτροπή διάδοσης του κορωνοϊού COVID-19» (Β΄ 2027)</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_Toc192841639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205</w:t>
        </w:r>
        <w:r w:rsidR="00005455" w:rsidRPr="00005455">
          <w:rPr>
            <w:noProof/>
            <w:webHidden/>
            <w:sz w:val="22"/>
            <w:szCs w:val="22"/>
            <w:lang w:val="el-GR"/>
          </w:rPr>
          <w:fldChar w:fldCharType="end"/>
        </w:r>
      </w:hyperlink>
    </w:p>
    <w:p w14:paraId="3D96CA11"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40" w:history="1">
        <w:r w:rsidR="00005455" w:rsidRPr="00005455">
          <w:rPr>
            <w:bCs/>
            <w:noProof/>
            <w:sz w:val="22"/>
            <w:szCs w:val="22"/>
            <w:lang w:val="el-GR"/>
          </w:rPr>
          <w:t>334. ΑΠΟΦΑΣΗ ΥΠΟΥΡΓΩΝ ΟΙΚΟΝΟΜΙΚΩΝ - ΠΑΙΔΕΙΑΣ ΚΑΙ ΘΡΗΣΚΕΥΜΑΤΩΝ Αριθμ. K1/63261 της 26/27.5.2020 «Τροποποίηση της υπ΄ αρ. 2/51692/0022/4.9.2007 (Β΄ 1873) κοινής απόφασης των Υπουργών Οικονομίας και Οικονομικών και Εθνικής Παιδείας και Θρησκευμάτων “Καθορισμός αμοιβής καθαριστριών των σχολείων Α/θμιας και Β/θμιας Εκπαίδευσης με σύμβαση μίσθωσης έργου”» (Β΄ 2027)</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_Toc192841640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207</w:t>
        </w:r>
        <w:r w:rsidR="00005455" w:rsidRPr="00005455">
          <w:rPr>
            <w:noProof/>
            <w:webHidden/>
            <w:sz w:val="22"/>
            <w:szCs w:val="22"/>
            <w:lang w:val="el-GR"/>
          </w:rPr>
          <w:fldChar w:fldCharType="end"/>
        </w:r>
      </w:hyperlink>
    </w:p>
    <w:p w14:paraId="5CD2C936"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41" w:history="1">
        <w:r w:rsidR="00005455" w:rsidRPr="00005455">
          <w:rPr>
            <w:bCs/>
            <w:noProof/>
            <w:sz w:val="22"/>
            <w:szCs w:val="22"/>
            <w:lang w:val="el-GR"/>
          </w:rPr>
          <w:t>335. ΑΠΟΦΑΣΗ ΥΠΟΥΡΓΩΝ ΑΝΑΠΤΥΞΗΣ ΚΑΙ ΕΠΕΝΔΥΣΕΩΝ - ΠΡΟΣΤΑΣΙΑΣ ΤΟΥ ΠΟΛΙΤΗ - ΕΡΓΑΣΙΑΣ ΚΑΙ ΚΟΙΝΩΝΙΚΩΝ ΥΠΟΘΕΣΕΩΝ - ΥΓΕΙΑΣ - ΕΣΩΤΕΡΙΚΩΝ - ΝΑΥΤΙΛΙΑΣ ΚΑΙ ΝΗΣΙΩΤΙΚΗΣ ΠΟΛΙΤΙΚΗΣ Αριθμ. Δ1α/ΓΠ.οικ. 32909 της 27/28.5.2020 «Μέτρα προστασίας στα ιδιωτικά και επαγγελματικά πλοία αναψυχής, καθώς και στα επαγγελματικά τουριστικά ημερόπλοια στο σύνολο της Επικράτειας, προς περιορισμό της διάδοσης του κορωνοϊού COVID-19». (Β΄ 2028)</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_Toc192841641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209</w:t>
        </w:r>
        <w:r w:rsidR="00005455" w:rsidRPr="00005455">
          <w:rPr>
            <w:noProof/>
            <w:webHidden/>
            <w:sz w:val="22"/>
            <w:szCs w:val="22"/>
            <w:lang w:val="el-GR"/>
          </w:rPr>
          <w:fldChar w:fldCharType="end"/>
        </w:r>
      </w:hyperlink>
    </w:p>
    <w:p w14:paraId="1D7E110F"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42" w:history="1">
        <w:r w:rsidR="00005455" w:rsidRPr="00005455">
          <w:rPr>
            <w:bCs/>
            <w:noProof/>
            <w:sz w:val="22"/>
            <w:szCs w:val="22"/>
            <w:lang w:val="el-GR"/>
          </w:rPr>
          <w:t>336. ΑΠΟΦΑΣΗ ΥΦΥΠΟΥΡΓΟΥ ΠΑΙΔΕΙΑΣ ΚΑΙ ΘΡΗΣΚΕΥΜΑΤΩΝ Αριθμ. Φ.7/ΦΜ/63728/ΓΔ4 της 27/28.5.2020 «Ρύθμιση απουσιών μαθητών/τριών Πρωτοβάθμιας Εκπαίδευσης και Σ.Μ.Ε.Α.Ε. Π.Ε. και Δ.Ε. διδακτικού έτους 2019-2020» (</w:t>
        </w:r>
        <w:r w:rsidR="00005455" w:rsidRPr="00005455">
          <w:rPr>
            <w:noProof/>
            <w:sz w:val="22"/>
            <w:szCs w:val="22"/>
            <w:lang w:val="el-GR"/>
          </w:rPr>
          <w:t>Β΄ 2031</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_Toc192841642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211</w:t>
        </w:r>
        <w:r w:rsidR="00005455" w:rsidRPr="00005455">
          <w:rPr>
            <w:noProof/>
            <w:webHidden/>
            <w:sz w:val="22"/>
            <w:szCs w:val="22"/>
            <w:lang w:val="el-GR"/>
          </w:rPr>
          <w:fldChar w:fldCharType="end"/>
        </w:r>
      </w:hyperlink>
    </w:p>
    <w:p w14:paraId="08612A45"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43" w:history="1">
        <w:r w:rsidR="00005455" w:rsidRPr="00005455">
          <w:rPr>
            <w:bCs/>
            <w:noProof/>
            <w:sz w:val="22"/>
            <w:szCs w:val="22"/>
            <w:lang w:val="el-GR"/>
          </w:rPr>
          <w:t>337. ΑΠΟΦΑΣΗ ΥΠΟΥΡΓΩΝ ΑΝΑΠΤΥΞΗΣ ΚΑΙ ΕΠΕΝΔΥΣΕΩΝ - ΠΡΟΣΤΑΣΙΑΣ ΤΟΥ ΠΟΛΙΤΗ - EΘΝΙΚΗΣ ΑΜΥΝΑΣ - ΕΡΓΑΣΙΑΣ ΚΑΙ ΚΟΙΝΩΝΙΚΩΝ ΥΠΟΘΕΣΕΩΝ - ΥΓΕΙΑΣ - ΔΙΚΑΙΟΣΥΝΗΣ - ΕΣΩΤΕΡΙΚΩΝ Αριθμ. Δ1α/ΓΠ.οικ. 33202 της 28/28.5.2020 «Κανόνες τήρησης αποστάσεων στα δικαστήρια και τις εισαγγελίες της χώρας και επιβολή του μέτρου της εν μέρει προσωρινής αναστολής των δικών ενώπιον των ποινικών δικαστηρίων από 1.6.2020 έως και 21.6.2020, για προληπτικούς λόγους δημόσιας υγείας, προς περιορισμό της διασποράς του κορωνοϊού COVID-19» (</w:t>
        </w:r>
        <w:r w:rsidR="00005455" w:rsidRPr="00005455">
          <w:rPr>
            <w:noProof/>
            <w:sz w:val="22"/>
            <w:szCs w:val="22"/>
            <w:lang w:val="el-GR"/>
          </w:rPr>
          <w:t>Β΄ 2033</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_Toc192841643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213</w:t>
        </w:r>
        <w:r w:rsidR="00005455" w:rsidRPr="00005455">
          <w:rPr>
            <w:noProof/>
            <w:webHidden/>
            <w:sz w:val="22"/>
            <w:szCs w:val="22"/>
            <w:lang w:val="el-GR"/>
          </w:rPr>
          <w:fldChar w:fldCharType="end"/>
        </w:r>
      </w:hyperlink>
    </w:p>
    <w:p w14:paraId="129F46ED"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44" w:history="1">
        <w:r w:rsidR="00005455" w:rsidRPr="00005455">
          <w:rPr>
            <w:bCs/>
            <w:noProof/>
            <w:sz w:val="22"/>
            <w:szCs w:val="22"/>
            <w:lang w:val="el-GR"/>
          </w:rPr>
          <w:t>338. ΑΠΟΦΑΣΗ ΥΦΥΠΟΥΡΓ</w:t>
        </w:r>
        <w:r w:rsidR="00005455" w:rsidRPr="00005455">
          <w:rPr>
            <w:bCs/>
            <w:noProof/>
            <w:sz w:val="22"/>
            <w:szCs w:val="22"/>
          </w:rPr>
          <w:t>OY</w:t>
        </w:r>
        <w:r w:rsidR="00005455" w:rsidRPr="00005455">
          <w:rPr>
            <w:bCs/>
            <w:noProof/>
            <w:sz w:val="22"/>
            <w:szCs w:val="22"/>
            <w:lang w:val="el-GR"/>
          </w:rPr>
          <w:t xml:space="preserve"> ΠΑΙΔΕΙΑΣ ΚΑΙ ΘΡΗΣΚΕΥΜΑΤΩΝ Αριθμ. 65538/ΓΔ4 της 29/29.5.2020 «Αξιολόγηση κατ΄ ιδίαν διδαχθέντων και στρατεύσιμων μαθητών 2019-2020» (Β΄ 2035)</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_Toc192841644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216</w:t>
        </w:r>
        <w:r w:rsidR="00005455" w:rsidRPr="00005455">
          <w:rPr>
            <w:noProof/>
            <w:webHidden/>
            <w:sz w:val="22"/>
            <w:szCs w:val="22"/>
            <w:lang w:val="el-GR"/>
          </w:rPr>
          <w:fldChar w:fldCharType="end"/>
        </w:r>
      </w:hyperlink>
    </w:p>
    <w:p w14:paraId="0370ABDF"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45" w:history="1">
        <w:r w:rsidR="00005455" w:rsidRPr="00005455">
          <w:rPr>
            <w:bCs/>
            <w:noProof/>
            <w:sz w:val="22"/>
            <w:szCs w:val="22"/>
            <w:lang w:val="el-GR"/>
          </w:rPr>
          <w:t>339. NOMOΣ ΥΠ΄ ΑΡΙΘΜ. 4690 της 30/30.5.2020 «Κύρωση: α) της από 13.4.2020 Π.Ν.Π. «Μέτρα για την αντιμετώπιση των συνεχιζόμενων συνεπειών της πανδημίας του κορωνοϊού COVID-19 και άλλες κατεπείγουσες διατάξεις» (A΄ 84) και β) της από 1.5.2020 Π.Ν.Π.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(Α΄ 90) και άλλες διατάξεις» (</w:t>
        </w:r>
        <w:r w:rsidR="00005455" w:rsidRPr="00005455">
          <w:rPr>
            <w:noProof/>
            <w:sz w:val="22"/>
            <w:szCs w:val="22"/>
            <w:lang w:val="el-GR"/>
          </w:rPr>
          <w:t>Α΄ 104</w:t>
        </w:r>
        <w:r w:rsidR="00005455" w:rsidRPr="00005455">
          <w:rPr>
            <w:rFonts w:ascii="Book Antiqua" w:hAnsi="Book Antiqua"/>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_Toc192841645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220</w:t>
        </w:r>
        <w:r w:rsidR="00005455" w:rsidRPr="00005455">
          <w:rPr>
            <w:noProof/>
            <w:webHidden/>
            <w:sz w:val="22"/>
            <w:szCs w:val="22"/>
            <w:lang w:val="el-GR"/>
          </w:rPr>
          <w:fldChar w:fldCharType="end"/>
        </w:r>
      </w:hyperlink>
    </w:p>
    <w:p w14:paraId="147E3F37"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46" w:history="1">
        <w:r w:rsidR="00005455" w:rsidRPr="00005455">
          <w:rPr>
            <w:rFonts w:eastAsia="Calibri"/>
            <w:bCs/>
            <w:noProof/>
            <w:sz w:val="22"/>
            <w:szCs w:val="22"/>
            <w:lang w:val="el-GR"/>
          </w:rPr>
          <w:t>340. ΑΠΟΦΑΣΗ ΥΠΟΥΡΓΩΝ ΠΑΙΔΕΙΑΣ ΚΑΙ ΘΡΗΣΚΕΥΜΑΤΩΝ - ΥΓΕΙΑΣ Αριθμ. Δ1α/ΓΠ.οικ. 33457 της 29/30.5.2020 «Επιβολή του μέτρου της προσωρινής απαγόρευσης λειτουργίας εκπαιδευτικών δομών του Υπουργείου Παιδείας και Θρησκευμάτων από 1.6.2020 έως και τη λήξη του σχολικού, εκπαιδευτικού και ακαδημαϊκού έτους 2019-2020» (Β΄ 2038)</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_Toc192841646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312</w:t>
        </w:r>
        <w:r w:rsidR="00005455" w:rsidRPr="00005455">
          <w:rPr>
            <w:noProof/>
            <w:webHidden/>
            <w:sz w:val="22"/>
            <w:szCs w:val="22"/>
            <w:lang w:val="el-GR"/>
          </w:rPr>
          <w:fldChar w:fldCharType="end"/>
        </w:r>
      </w:hyperlink>
    </w:p>
    <w:p w14:paraId="4A4BD31B"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47" w:history="1">
        <w:r w:rsidR="00005455" w:rsidRPr="00005455">
          <w:rPr>
            <w:rFonts w:eastAsia="Calibri"/>
            <w:bCs/>
            <w:noProof/>
            <w:sz w:val="22"/>
            <w:szCs w:val="22"/>
            <w:lang w:val="el-GR"/>
          </w:rPr>
          <w:t>341. ΑΠΟΦΑΣΗ ΥΦΥΠΟΥΡΓΟΥ ΟΙΚΟΝΟΜΙΚΩΝ Aριθμ. Α.1118 της 21/30.5.2020 «Αναστολή εφαρμογής των διατάξεων της υπ΄ αρ. απόφασης Α.1018/2020 “Εξειδίκευση και απόδειξη της πλήρωσης του κριτηρίου της χρήσης και εκμετάλλευσης στις εκμισθώσεις επαγγελματικών πλοίων αναψυχής”» (Β΄ 2041)</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_Toc192841647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315</w:t>
        </w:r>
        <w:r w:rsidR="00005455" w:rsidRPr="00005455">
          <w:rPr>
            <w:noProof/>
            <w:webHidden/>
            <w:sz w:val="22"/>
            <w:szCs w:val="22"/>
            <w:lang w:val="el-GR"/>
          </w:rPr>
          <w:fldChar w:fldCharType="end"/>
        </w:r>
      </w:hyperlink>
    </w:p>
    <w:p w14:paraId="59EEA081"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48" w:history="1">
        <w:r w:rsidR="00005455" w:rsidRPr="00005455">
          <w:rPr>
            <w:bCs/>
            <w:noProof/>
            <w:sz w:val="22"/>
            <w:szCs w:val="22"/>
            <w:lang w:val="el-GR"/>
          </w:rPr>
          <w:t>342. ΑΠΟΦΑΣΗ ΥΠΟΥΡΓΩΝ ΠΕΡΙΒΑΛΛΟΝΤΟΣ ΚΑΙ ΕΝΕΡΓΕΙΑΣ – ΕΣΩΤΕΡΙΚΩΝ - ΜΕΤΑΝΑΣΤΕΥΣΗΣ ΚΑΙ ΑΣΥΛΟΥ Αριθμ. 4712 της 22/30.5.2020 «Χορήγηση άδειας χωροθέτησης και κατασκευής» (Β΄ 2043)</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_Toc192841648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317</w:t>
        </w:r>
        <w:r w:rsidR="00005455" w:rsidRPr="00005455">
          <w:rPr>
            <w:noProof/>
            <w:webHidden/>
            <w:sz w:val="22"/>
            <w:szCs w:val="22"/>
            <w:lang w:val="el-GR"/>
          </w:rPr>
          <w:fldChar w:fldCharType="end"/>
        </w:r>
      </w:hyperlink>
    </w:p>
    <w:p w14:paraId="32904BB5"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49" w:history="1">
        <w:r w:rsidR="00005455" w:rsidRPr="00005455">
          <w:rPr>
            <w:bCs/>
            <w:noProof/>
            <w:sz w:val="22"/>
            <w:szCs w:val="22"/>
            <w:lang w:val="el-GR"/>
          </w:rPr>
          <w:t>343. ΑΠΟΦΑΣΗ ΥΠΟΥΡΓΩΝ ΠΕΡΙΒΑΛΛΟΝΤΟΣ ΚΑΙ ΕΝΕΡΓΕΙΑΣ - ΕΣΩΤΕΡΙΚΩΝ - ΜΕΤΑΝΑΣΤΕΥΣΗΣ ΚΑΙ ΑΣΥΛΟΥ Αριθμ. 4711 της 22//30.5.2020 «Χορήγηση άδειας χωροθέτησης και κατασκευής» (Β΄ 2043)</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_Toc192841649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318</w:t>
        </w:r>
        <w:r w:rsidR="00005455" w:rsidRPr="00005455">
          <w:rPr>
            <w:noProof/>
            <w:webHidden/>
            <w:sz w:val="22"/>
            <w:szCs w:val="22"/>
            <w:lang w:val="el-GR"/>
          </w:rPr>
          <w:fldChar w:fldCharType="end"/>
        </w:r>
      </w:hyperlink>
    </w:p>
    <w:p w14:paraId="64B5263C"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50" w:history="1">
        <w:r w:rsidR="00005455" w:rsidRPr="00005455">
          <w:rPr>
            <w:bCs/>
            <w:noProof/>
            <w:sz w:val="22"/>
            <w:szCs w:val="22"/>
            <w:lang w:val="el-GR"/>
          </w:rPr>
          <w:t>344. ΑΠΟΦΑΣΗ ΥΠΟΥΡΓΩΝ ΠΕΡΙΒΑΛΛΟΝΤΟΣ ΚΑΙ ΕΝΕΡΓΕΙΑΣ - ΕΣΩΤΕΡΙΚΩΝ - ΜΕΤΑΝΑΣΤΕΥΣΗΣ ΚΑΙ ΑΣΥΛΟΥ Αριθμ. 5099 της 29/30.5.2020 «Χορήγηση άδειας χωροθέτησης και κατασκευής - άρση άδειας χωροθέτησης και κατασκευής» (Β΄ 2043)</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_Toc192841650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320</w:t>
        </w:r>
        <w:r w:rsidR="00005455" w:rsidRPr="00005455">
          <w:rPr>
            <w:noProof/>
            <w:webHidden/>
            <w:sz w:val="22"/>
            <w:szCs w:val="22"/>
            <w:lang w:val="el-GR"/>
          </w:rPr>
          <w:fldChar w:fldCharType="end"/>
        </w:r>
      </w:hyperlink>
    </w:p>
    <w:p w14:paraId="1488B094"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51" w:history="1">
        <w:r w:rsidR="00005455" w:rsidRPr="00005455">
          <w:rPr>
            <w:bCs/>
            <w:noProof/>
            <w:sz w:val="22"/>
            <w:szCs w:val="22"/>
            <w:lang w:val="el-GR"/>
          </w:rPr>
          <w:t>345. ΑΠΟΦΑΣΗ ΥΠΟΥΡΓΟΥ ΝΑΥΤΙΛΙΑΣ ΚΑΙ ΝΗΣΙΩΤΙΚΗΣ ΠΟΛΙΤΙΚΗΣ Αριθμ. 2122.7-3/29953/2020 της 21/30.5.2020 «Διάθεση ενός κατασχεμένου οχήματος στο Λιμενικό Σώμα - Ελληνική Ακτοφυλακή για κάλυψη αναγκών του» (Β΄ 2071)</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_Toc192841651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322</w:t>
        </w:r>
        <w:r w:rsidR="00005455" w:rsidRPr="00005455">
          <w:rPr>
            <w:noProof/>
            <w:webHidden/>
            <w:sz w:val="22"/>
            <w:szCs w:val="22"/>
            <w:lang w:val="el-GR"/>
          </w:rPr>
          <w:fldChar w:fldCharType="end"/>
        </w:r>
      </w:hyperlink>
    </w:p>
    <w:p w14:paraId="5AEADD01"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52" w:history="1">
        <w:r w:rsidR="00005455" w:rsidRPr="00005455">
          <w:rPr>
            <w:bCs/>
            <w:noProof/>
            <w:sz w:val="22"/>
            <w:szCs w:val="22"/>
            <w:lang w:val="el-GR"/>
          </w:rPr>
          <w:t>346. ΑΠΟΦΑΣΗ ΥΠΟΥΡΓΟΥ ΝΑΥΤΙΛΙΑΣ ΚΑΙ ΝΗΣΙΩΤΙΚΗΣ ΠΟΛΙΤΙΚΗΣ Αριθμ. 2122.7-3/29962/2020 της 21/30.5.2020 «Διάθεση ενός κατασχεμένου οχήματος στο Λιμενικό Σώμα - Ελληνική Ακτοφυλακή για κάλυψη αναγκών του» (Β΄ 2071</w:t>
        </w:r>
        <w:r w:rsidR="00005455" w:rsidRPr="00005455">
          <w:rPr>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_Toc192841652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324</w:t>
        </w:r>
        <w:r w:rsidR="00005455" w:rsidRPr="00005455">
          <w:rPr>
            <w:noProof/>
            <w:webHidden/>
            <w:sz w:val="22"/>
            <w:szCs w:val="22"/>
            <w:lang w:val="el-GR"/>
          </w:rPr>
          <w:fldChar w:fldCharType="end"/>
        </w:r>
      </w:hyperlink>
    </w:p>
    <w:p w14:paraId="7F2D54E3"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53" w:history="1">
        <w:r w:rsidR="00005455" w:rsidRPr="00005455">
          <w:rPr>
            <w:bCs/>
            <w:noProof/>
            <w:sz w:val="22"/>
            <w:szCs w:val="22"/>
            <w:lang w:val="el-GR"/>
          </w:rPr>
          <w:t>347. ΑΠΟΦΑΣΗ ΥΠΟΥΡΓΟΥ ΝΑΥΤΙΛΙΑΣ ΚΑΙ ΝΗΣΙΩΤΙΚΗΣ ΠΟΛΙΤΙΚΗΣ Αριθμ. 2122.7-3/29966/2020 της 21/30.5.2020 «Διάθεση ενός κατασχεμένου οχήματος στο Λ.Σ.- ΕΛ.ΑΚΤ. για κάλυψη αναγκών του» (Β΄ 2074)</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_Toc192841653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325</w:t>
        </w:r>
        <w:r w:rsidR="00005455" w:rsidRPr="00005455">
          <w:rPr>
            <w:noProof/>
            <w:webHidden/>
            <w:sz w:val="22"/>
            <w:szCs w:val="22"/>
            <w:lang w:val="el-GR"/>
          </w:rPr>
          <w:fldChar w:fldCharType="end"/>
        </w:r>
      </w:hyperlink>
    </w:p>
    <w:p w14:paraId="091E8D64"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54" w:history="1">
        <w:r w:rsidR="00005455" w:rsidRPr="00005455">
          <w:rPr>
            <w:bCs/>
            <w:noProof/>
            <w:sz w:val="22"/>
            <w:szCs w:val="22"/>
            <w:lang w:val="el-GR"/>
          </w:rPr>
          <w:t>348. ΑΠΟΦΑΣΗ ΥΠΟΥΡΓΟΥ ΝΑΥΤΙΛΙΑΣ ΚΑΙ ΝΗΣΙΩΤΙΚΗΣ ΠΟΛΙΤΙΚΗΣ Αριθμ. 2122.7-3/29969/2020 της 21/30.5.2020 «Διάθεση της κατασχεμένου οχήματος στο Λ.Σ.- ΕΛ.ΑΚΤ. για κάλυψη αναγκών του» (Β΄ 2074)</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_Toc192841654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327</w:t>
        </w:r>
        <w:r w:rsidR="00005455" w:rsidRPr="00005455">
          <w:rPr>
            <w:noProof/>
            <w:webHidden/>
            <w:sz w:val="22"/>
            <w:szCs w:val="22"/>
            <w:lang w:val="el-GR"/>
          </w:rPr>
          <w:fldChar w:fldCharType="end"/>
        </w:r>
      </w:hyperlink>
    </w:p>
    <w:p w14:paraId="7422F1CB"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55" w:history="1">
        <w:r w:rsidR="00005455" w:rsidRPr="00005455">
          <w:rPr>
            <w:rFonts w:eastAsia="Calibri"/>
            <w:bCs/>
            <w:noProof/>
            <w:sz w:val="22"/>
            <w:szCs w:val="22"/>
            <w:lang w:val="el-GR"/>
          </w:rPr>
          <w:t>349. ΑΠΟΦΑΣΗ ΥΠΟΥΡΓΩΝ ΟΙΚΟΝΟΜΙΚΩΝ - ΕΡΓΑΣΙΑΣ ΚΑΙ ΚΟΙΝΩΝΙΚΩΝ ΥΠΟΘΕΣΕΩΝ Αριθμ. Δ.15/Δ΄/οικ.18044/575 της 25/30.5.2020 «Καθορισμός λεπτομερειών εφαρμογής του άρθρου 3 της από 11.03.2020 Πράξης Νομοθετικού Περιεχομένου (Α΄ 55), όπως κυρώθηκε και ισχύει, με την οποία λαμβάνονται κατεπείγοντα μέτρα αντιμετώπισης των αρνητικών συνεπειών της εμφάνισης του κορωνοϊού COVID-19» (Β΄ 2076)</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_Toc192841655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329</w:t>
        </w:r>
        <w:r w:rsidR="00005455" w:rsidRPr="00005455">
          <w:rPr>
            <w:noProof/>
            <w:webHidden/>
            <w:sz w:val="22"/>
            <w:szCs w:val="22"/>
            <w:lang w:val="el-GR"/>
          </w:rPr>
          <w:fldChar w:fldCharType="end"/>
        </w:r>
      </w:hyperlink>
    </w:p>
    <w:p w14:paraId="7BA2E8FC"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56" w:history="1">
        <w:r w:rsidR="00005455" w:rsidRPr="00005455">
          <w:rPr>
            <w:rFonts w:eastAsia="Calibri"/>
            <w:bCs/>
            <w:noProof/>
            <w:sz w:val="22"/>
            <w:szCs w:val="22"/>
            <w:lang w:val="el-GR"/>
          </w:rPr>
          <w:t>350. ΑΠΟΦΑΣΗ ΥΠΟΥΡΓΩΝ ΠΡΟΣΤΑΣΙΑΣ ΤΟΥ ΠΟΛΙΤΗ - ΠΑΙΔΕΙΑΣ ΚΑΙ ΘΡΗΣΚΕΥΜΑΤΩΝ - ΥΓΕΙΑΣ Αριθμ. 6500/1/23 της 29/30.5.2020 «Τρόπος επανέναρξης της εκπαιδευτικής διαδικασίας Σχολών της Αστυνομικής και της Πυροσβεστικής Ακαδημίας, μετά την προσωρινή απαγόρευση λειτουργίας τους» (Β΄ 2082)</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_Toc192841656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344</w:t>
        </w:r>
        <w:r w:rsidR="00005455" w:rsidRPr="00005455">
          <w:rPr>
            <w:noProof/>
            <w:webHidden/>
            <w:sz w:val="22"/>
            <w:szCs w:val="22"/>
            <w:lang w:val="el-GR"/>
          </w:rPr>
          <w:fldChar w:fldCharType="end"/>
        </w:r>
      </w:hyperlink>
    </w:p>
    <w:p w14:paraId="33D10FA6"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57" w:history="1">
        <w:r w:rsidR="00005455" w:rsidRPr="00005455">
          <w:rPr>
            <w:rFonts w:eastAsia="Calibri"/>
            <w:noProof/>
            <w:sz w:val="22"/>
            <w:szCs w:val="22"/>
            <w:lang w:val="el-GR"/>
          </w:rPr>
          <w:t xml:space="preserve">351. ΑΠΟΦΑΣΗ ΥΠΟΥΡΓΩΝ ΟΙΚΟΝΟΜΙΚΩΝ - ΥΓΕΙΑΣ - ΤΟΥΡΙΣΜΟΥ Αριθμ. 1881/29.5.2020 της 30/30.5.2020 «Ειδικά πρωτόκολλα υγειονομικού περιεχομένου βάσει των οποίων λειτουργούν οι τουριστικές επιχειρήσεις στο πλαίσιο της λήψης μέτρων έναντι του κορωνοϊού COVID-19» </w:t>
        </w:r>
        <w:r w:rsidR="00005455" w:rsidRPr="00005455">
          <w:rPr>
            <w:rFonts w:eastAsia="Calibri"/>
            <w:i/>
            <w:noProof/>
            <w:sz w:val="22"/>
            <w:szCs w:val="22"/>
            <w:lang w:val="el-GR"/>
          </w:rPr>
          <w:t>(Β΄2084)</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_Toc192841657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348</w:t>
        </w:r>
        <w:r w:rsidR="00005455" w:rsidRPr="00005455">
          <w:rPr>
            <w:noProof/>
            <w:webHidden/>
            <w:sz w:val="22"/>
            <w:szCs w:val="22"/>
            <w:lang w:val="el-GR"/>
          </w:rPr>
          <w:fldChar w:fldCharType="end"/>
        </w:r>
      </w:hyperlink>
    </w:p>
    <w:p w14:paraId="76520FC5"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58" w:history="1">
        <w:r w:rsidR="00005455" w:rsidRPr="00005455">
          <w:rPr>
            <w:rFonts w:eastAsia="Calibri"/>
            <w:bCs/>
            <w:noProof/>
            <w:sz w:val="22"/>
            <w:szCs w:val="22"/>
            <w:lang w:val="el-GR"/>
          </w:rPr>
          <w:t>352. ΑΠΟΦΑΣΗ ΥΠΟΥΡΓΩΝ ΑΝΑΠΤΥΞΗΣ ΚΑΙ ΕΠΕΝΔΥΣΕΩΝ - ΠΡΟΣΤΑΣΙΑΣ ΤΟΥ ΠΟΛΙΤΗ - ΕΡΓΑΣΙΑΣ ΚΑΙ ΚΟΙΝΩΝΙΚΩΝ ΥΠΟΘΕΣΕΩΝ - ΥΓΕΙΑΣ - ΕΣΩΤΕΡΙΚΩΝ Αριθμ. Δ1α/ΓΠ.οικ. 33452 της 29/30.5.2020 «Μέτρα για την ασφαλή επαναλειτουργία των βρεφικών, βρεφονηπιακών και παιδικών σταθμών και τον περιορισμό της διασποράς του κορωνοϊού COVID-19» (Β΄ 2085)</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_Toc192841658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362</w:t>
        </w:r>
        <w:r w:rsidR="00005455" w:rsidRPr="00005455">
          <w:rPr>
            <w:noProof/>
            <w:webHidden/>
            <w:sz w:val="22"/>
            <w:szCs w:val="22"/>
            <w:lang w:val="el-GR"/>
          </w:rPr>
          <w:fldChar w:fldCharType="end"/>
        </w:r>
      </w:hyperlink>
    </w:p>
    <w:p w14:paraId="4533E8CF"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59" w:history="1">
        <w:r w:rsidR="00005455" w:rsidRPr="00005455">
          <w:rPr>
            <w:rFonts w:eastAsia="Calibri"/>
            <w:bCs/>
            <w:noProof/>
            <w:sz w:val="22"/>
            <w:szCs w:val="22"/>
            <w:lang w:val="el-GR"/>
          </w:rPr>
          <w:t>353. ΑΠΟΦΑΣΗ ΥΠΟΥΡΓΩΝ ΑΝΑΠΤΥΞΗΣ ΚΑΙ ΕΠΕΝΔΥΣΕΩΝ - ΠΡΟΣΤΑΣΙΑΣ ΤΟΥ ΠΟΛΙΤΗ - ΕΡΓΑΣΙΑΣ ΚΑΙ ΚΟΙΝΩΝΙΚΩΝ ΥΠΟΘΕΣΕΩΝ - ΥΓΕΙΑΣ - ΠΟΛΙΤΙΣΜΟΥ ΚΑΙ ΑΘΛΗΤΙΣΜΟΥ - ΕΣΩΤΕΡΙΚΩΝ-ΥΠΟΔΟΜΩΝ ΚΑΙ ΜΕΤΑΦΟΡΩΝ Αριθμ. Δ1α/ΓΠ.οικ. 33464 της 30/30.5.2020 «Επιβολή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1.6.2020 έως και 7.6.2020, προς περιορισμό της διασποράς του κορωνοϊού COVID-19» (Β΄ 2086</w:t>
        </w:r>
        <w:r w:rsidR="00005455" w:rsidRPr="00005455">
          <w:rPr>
            <w:rFonts w:eastAsia="Calibri"/>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_Toc192841659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362</w:t>
        </w:r>
        <w:r w:rsidR="00005455" w:rsidRPr="00005455">
          <w:rPr>
            <w:noProof/>
            <w:webHidden/>
            <w:sz w:val="22"/>
            <w:szCs w:val="22"/>
            <w:lang w:val="el-GR"/>
          </w:rPr>
          <w:fldChar w:fldCharType="end"/>
        </w:r>
      </w:hyperlink>
    </w:p>
    <w:p w14:paraId="73772AEF"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60" w:history="1">
        <w:r w:rsidR="00005455" w:rsidRPr="00005455">
          <w:rPr>
            <w:rFonts w:eastAsia="Calibri"/>
            <w:bCs/>
            <w:noProof/>
            <w:sz w:val="22"/>
            <w:szCs w:val="22"/>
            <w:lang w:val="el-GR"/>
          </w:rPr>
          <w:t>354. ΑΠΟΦΑΣΗ ΥΠΟΥΡΓΩΝ ΟΙΚΟΝΟΜΙΚΩΝ - ΑΝΑΠΤΥΞΗΣ ΚΑΙ ΕΠΕΝΔΥΣΕΩΝ - ΠΡΟΣΤΑΣΙΑΣ ΤΟΥ ΠΟΛΙΤΗ - ΠΑΙΔΕΙΑΣ ΚΑΙ ΘΡΗΣΚΕΥΜΑΤΩΝ - ΕΡΓΑΣΙΑΣ ΚΑΙ ΚΟΙΝΩΝΙΚΩΝ ΥΠΟΘΕΣΕΩΝ - ΥΓΕΙΑΣ - ΠΟΛΙΤΙΣΜΟΥ ΚΑΙ ΑΘΛΗΤΙΣΜΟΥ - ΕΣΩΤΕΡΙΚΩΝ - ΥΠΟΔΟΜΩΝ ΚΑΙ ΜΕΤΑΦΟΡΩΝ - ΝΑΥΤΙΛΙΑΣ ΚΑΙ ΝΗΣΙΩΤΙΚΗΣ ΠΟΛΙΤΙΚΗΣΑριθμ. Δ1α/ΓΠ.οικ. 33465 της 31/31.5.2020 «Κανόνες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 (Β΄ 2087)</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_Toc192841660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363</w:t>
        </w:r>
        <w:r w:rsidR="00005455" w:rsidRPr="00005455">
          <w:rPr>
            <w:noProof/>
            <w:webHidden/>
            <w:sz w:val="22"/>
            <w:szCs w:val="22"/>
            <w:lang w:val="el-GR"/>
          </w:rPr>
          <w:fldChar w:fldCharType="end"/>
        </w:r>
      </w:hyperlink>
    </w:p>
    <w:p w14:paraId="3DB6F595"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61" w:history="1">
        <w:r w:rsidR="00005455" w:rsidRPr="00005455">
          <w:rPr>
            <w:rFonts w:eastAsia="Calibri"/>
            <w:bCs/>
            <w:noProof/>
            <w:sz w:val="22"/>
            <w:szCs w:val="22"/>
            <w:lang w:val="el-GR"/>
          </w:rPr>
          <w:t>355. ΑΠΟΦΑΣ</w:t>
        </w:r>
        <w:r w:rsidR="00005455" w:rsidRPr="00005455">
          <w:rPr>
            <w:rFonts w:eastAsia="Calibri"/>
            <w:bCs/>
            <w:noProof/>
            <w:sz w:val="22"/>
            <w:szCs w:val="22"/>
          </w:rPr>
          <w:t>H</w:t>
        </w:r>
        <w:r w:rsidR="00005455" w:rsidRPr="00005455">
          <w:rPr>
            <w:rFonts w:eastAsia="Calibri"/>
            <w:bCs/>
            <w:noProof/>
            <w:sz w:val="22"/>
            <w:szCs w:val="22"/>
            <w:lang w:val="el-GR"/>
          </w:rPr>
          <w:t xml:space="preserve"> ΥΦΥΠΟΥΡΓΟ</w:t>
        </w:r>
        <w:r w:rsidR="00005455" w:rsidRPr="00005455">
          <w:rPr>
            <w:rFonts w:eastAsia="Calibri"/>
            <w:bCs/>
            <w:noProof/>
            <w:sz w:val="22"/>
            <w:szCs w:val="22"/>
          </w:rPr>
          <w:t>Y</w:t>
        </w:r>
        <w:r w:rsidR="00005455" w:rsidRPr="00005455">
          <w:rPr>
            <w:rFonts w:eastAsia="Calibri"/>
            <w:bCs/>
            <w:noProof/>
            <w:sz w:val="22"/>
            <w:szCs w:val="22"/>
            <w:lang w:val="el-GR"/>
          </w:rPr>
          <w:t xml:space="preserve"> ΟΙΚΟΝΟΜΙΚΩΝ ΚΑΙ ΔΙΟΙΚΗΤΗ ΤΗΣ ΑΝΕΞΑΡΤΗΤΗΣ ΑΡΧΗΣ ΔΗΜΟΣΙΩΝ ΕΣΟΔΩΝ Aριθμ. Α. 1122 της 29/31.5.2020 «Παράταση της προθεσμίας του δεύτερου εδαφίου της παρ. 4 του άρθρου έκτου της από 30.03.2020 Πράξης Νομοθετικού Περιεχομένου (Α΄75) ως προς την εξέταση της ενδικοφανούς προσφυγής του άρθρου 63 του ν. 4174/2013» (Β΄ 2088</w:t>
        </w:r>
        <w:r w:rsidR="00005455" w:rsidRPr="00005455">
          <w:rPr>
            <w:rFonts w:eastAsia="Calibri"/>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_Toc192841661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363</w:t>
        </w:r>
        <w:r w:rsidR="00005455" w:rsidRPr="00005455">
          <w:rPr>
            <w:noProof/>
            <w:webHidden/>
            <w:sz w:val="22"/>
            <w:szCs w:val="22"/>
            <w:lang w:val="el-GR"/>
          </w:rPr>
          <w:fldChar w:fldCharType="end"/>
        </w:r>
      </w:hyperlink>
    </w:p>
    <w:p w14:paraId="2EF81831"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62" w:history="1">
        <w:r w:rsidR="00005455" w:rsidRPr="00005455">
          <w:rPr>
            <w:rFonts w:eastAsia="Calibri"/>
            <w:bCs/>
            <w:noProof/>
            <w:sz w:val="22"/>
            <w:szCs w:val="22"/>
            <w:lang w:val="el-GR"/>
          </w:rPr>
          <w:t>356. ΑΠΟΦΑΣΗ ΥΠΟΥΡΓΩΝ ΟΙΚΟΝΟΜΙΚΩΝ - ΑΝΑΠΤΥΞΗΣ ΚΑΙ ΕΠΕΝΔΥΣΕΩΝ - ΠΡΟΣΤΑΣΙΑΣ ΤΟΥ ΠΟΛΙΤΗ - ΕΡΓΑΣΙΑΣ ΚΑΙ ΚΟΙΝΩΝΙΚΩΝ ΥΠΟΘΕΣΕΩΝ - ΥΓΕΙΑΣ - ΕΣΩΤΕΡΙΚΩΝ -ΥΠΟΔΟΜΩΝ ΚΑΙ ΜΕΤΑΦΟΡΩΝ - ΝΑΥΤΙΛΙΑΣ ΚΑΙ ΝΗΣΙΩΤΙΚΗΣ ΠΟΛΙΤΙΚΗΣ Αριθμ. Δ1α/ΓΠ.οικ. 33470 της 31/31.5.2020 «Επιβολή του μέτρου του κατ΄ οίκον προσωρινού περιορισμού προσώπων που εισέρχονται στη χώρα από την αλλοδαπή προς περιορισμό της διάδοσης του κορωνοϊού COVID-19» (Β΄ 2089)</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_Toc192841662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364</w:t>
        </w:r>
        <w:r w:rsidR="00005455" w:rsidRPr="00005455">
          <w:rPr>
            <w:noProof/>
            <w:webHidden/>
            <w:sz w:val="22"/>
            <w:szCs w:val="22"/>
            <w:lang w:val="el-GR"/>
          </w:rPr>
          <w:fldChar w:fldCharType="end"/>
        </w:r>
      </w:hyperlink>
    </w:p>
    <w:p w14:paraId="7EC4D914"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63" w:history="1">
        <w:r w:rsidR="00005455" w:rsidRPr="00005455">
          <w:rPr>
            <w:rFonts w:eastAsia="Calibri"/>
            <w:bCs/>
            <w:noProof/>
            <w:sz w:val="22"/>
            <w:szCs w:val="22"/>
            <w:lang w:val="el-GR"/>
          </w:rPr>
          <w:t>357. ΑΠΟΦΑΣΗ ΥΠΟΥΡΓΩΝ ΟΙΚΟΝΟΜΙΚΩΝ - ΥΠΟΔΟΜΩΝ ΚΑΙ ΜΕΤΑΦΟΡΩΝ Αριθμ. Α 31226/1613 της 31/31.5.2020 «Καθορισμός του ύψους των τύπων κομίστρου μετακίνησης με τα μέσα των εταιρειών παροχής συγκοινωνιακού έργου, στην περιοχή αρμοδιότητας του Ο.Α.Σ.Α. Α.Ε. (Ο.ΣΥ. Α.Ε. και ΣΤΑ.ΣΥ Α.Ε.), κατά το χρονικό διάστημα από 01.06.2020 εώς 31.10.2020, με βάση τη μείωση του συντελεστή ΦΠΑ από 24% σε 13%» (Β΄ 2090)</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_Toc192841663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367</w:t>
        </w:r>
        <w:r w:rsidR="00005455" w:rsidRPr="00005455">
          <w:rPr>
            <w:noProof/>
            <w:webHidden/>
            <w:sz w:val="22"/>
            <w:szCs w:val="22"/>
            <w:lang w:val="el-GR"/>
          </w:rPr>
          <w:fldChar w:fldCharType="end"/>
        </w:r>
      </w:hyperlink>
    </w:p>
    <w:p w14:paraId="60C8C6D4"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64" w:history="1">
        <w:r w:rsidR="00005455" w:rsidRPr="00005455">
          <w:rPr>
            <w:rFonts w:eastAsia="Calibri"/>
            <w:bCs/>
            <w:noProof/>
            <w:sz w:val="22"/>
            <w:szCs w:val="22"/>
            <w:lang w:val="el-GR"/>
          </w:rPr>
          <w:t>358. ΑΠΟΦΑΣΗ ΥΠΟΥΡΓΩΝ ΟΙΚΟΝΟΜΙΚΩΝ - ΥΠΟΔΟΜΩΝ ΚΑΙ ΜΕΤΑΦΟΡΩΝ Αριθμ. Α 31201/1611 της 31/31.5.2020 «Καθορισμός ύψους των τύπων κομίστρου μετακίνησης με τα μέσα των εταιρειών παροχής συγκοινωνιακού έργου, στην περιοχή αρμοδιότητας του Ο.Σ.Ε.Θ. Α.Ε. κατά το χρονικό διάστημα από 01.06.2020 εώς 31.10.2020» (Β΄ 2090</w:t>
        </w:r>
        <w:r w:rsidR="00005455" w:rsidRPr="00005455">
          <w:rPr>
            <w:rFonts w:eastAsia="Calibri"/>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_Toc192841664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375</w:t>
        </w:r>
        <w:r w:rsidR="00005455" w:rsidRPr="00005455">
          <w:rPr>
            <w:noProof/>
            <w:webHidden/>
            <w:sz w:val="22"/>
            <w:szCs w:val="22"/>
            <w:lang w:val="el-GR"/>
          </w:rPr>
          <w:fldChar w:fldCharType="end"/>
        </w:r>
      </w:hyperlink>
    </w:p>
    <w:p w14:paraId="1180A8E2"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65" w:history="1">
        <w:r w:rsidR="00005455" w:rsidRPr="00005455">
          <w:rPr>
            <w:rFonts w:eastAsia="Calibri"/>
            <w:bCs/>
            <w:noProof/>
            <w:sz w:val="22"/>
            <w:szCs w:val="22"/>
            <w:lang w:val="el-GR"/>
          </w:rPr>
          <w:t>359. ΑΠΟΦΑΣΗ ΥΠΟΥΡΓΩΝ ΑΝΑΠΤΥΞΗΣ ΚΑΙ ΕΠΕΝΔΥΣΕΩΝ - ΠΡΟΣΤΑΣΙΑΣ ΤΟΥ ΠΟΛΙΤΗ - ΕΡΓΑΣΙΑΣ ΚΑΙ ΚΟΙΝΩΝΙΚΩΝ ΥΠΟΘΕΣΕΩΝ - ΥΓΕΙΑΣ - ΠΕΡΙΒΑΛΛΟΝΤΟΣ ΚΑΙ ΕΝΕΡΓΕΙΑΣ - ΔΙΚΑΙΟΣΥΝΗΣ - ΕΣΩΤΕΡΙΚΩΝ Αριθμ. Δ1α/ΓΠ.οικ. 33466 της 31/31.5.2020 «Κανόνες τήρησης αποστάσεων και καθεστώς λειτουργίας, για το χρονικό διάστημα από 1.6.2020 έως και 15.7.2020, των έμμισθων, άμισθων υποθηκοφυλακείων, των κτηματολογικών γραφείων Ρόδου, Κω - Λέρου, των κτηματολογικών γραφείων Πειραιά, Θεσσαλονίκης, καθώς και των κτηματολογικών γραφείων και υποκαταστημάτων του Φορέα “Ελληνικό Κτηματολόγιο”, στο σύνολο της Επικράτειας, προς περιορισμό της διασποράς του κορωνοϊού COVID-19» (Β΄ 2093</w:t>
        </w:r>
        <w:r w:rsidR="00005455" w:rsidRPr="00005455">
          <w:rPr>
            <w:rFonts w:eastAsia="Calibri"/>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_Toc192841665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379</w:t>
        </w:r>
        <w:r w:rsidR="00005455" w:rsidRPr="00005455">
          <w:rPr>
            <w:noProof/>
            <w:webHidden/>
            <w:sz w:val="22"/>
            <w:szCs w:val="22"/>
            <w:lang w:val="el-GR"/>
          </w:rPr>
          <w:fldChar w:fldCharType="end"/>
        </w:r>
      </w:hyperlink>
    </w:p>
    <w:p w14:paraId="0FDB8EDE"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66" w:history="1">
        <w:r w:rsidR="00005455" w:rsidRPr="00005455">
          <w:rPr>
            <w:rFonts w:eastAsia="Calibri"/>
            <w:bCs/>
            <w:noProof/>
            <w:sz w:val="22"/>
            <w:szCs w:val="22"/>
            <w:lang w:val="el-GR"/>
          </w:rPr>
          <w:t>360. ΑΠΟΦΑΣΗ ΥΠΟΥΡΓΩΝ ΠΡΟΣΤΑΣΙΑΣ ΤΟΥ ΠΟΛΙΤΗ - ΥΓΕΙΑΣ - ΕΣΩΤΕΡΙΚΩΝ - ΝΑΥΤΙΛΙΑΣ ΚΑΙ ΝΗΣΙΩΤΙΚΗΣ ΠΟΛΙΤΙΚΗΣ Αριθμ. Δ1α/ΓΠ.οικ. 33474 της 31/31.5.2020 «Επιβολή του μέτρου της απαγόρευσης του απόπλου και κατάπλου κρουαζιερόπλοιων στην ελληνική Επικράτεια, προς περιορισμό της διάδοσης του κορωνοϊού COVID-19 για το χρονικό διάστημα από 1.6.2020 κι ώρα 06.00 έως και 8.6.2020 και ώρα 12.00» (Β΄ 2094</w:t>
        </w:r>
        <w:r w:rsidR="00005455" w:rsidRPr="00005455">
          <w:rPr>
            <w:rFonts w:eastAsia="Calibri"/>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_Toc192841666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382</w:t>
        </w:r>
        <w:r w:rsidR="00005455" w:rsidRPr="00005455">
          <w:rPr>
            <w:noProof/>
            <w:webHidden/>
            <w:sz w:val="22"/>
            <w:szCs w:val="22"/>
            <w:lang w:val="el-GR"/>
          </w:rPr>
          <w:fldChar w:fldCharType="end"/>
        </w:r>
      </w:hyperlink>
    </w:p>
    <w:p w14:paraId="750486EE"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67" w:history="1">
        <w:r w:rsidR="00005455" w:rsidRPr="00005455">
          <w:rPr>
            <w:rFonts w:eastAsia="Calibri"/>
            <w:bCs/>
            <w:noProof/>
            <w:sz w:val="22"/>
            <w:szCs w:val="22"/>
            <w:lang w:val="el-GR"/>
          </w:rPr>
          <w:t>361. ΑΠΟΦΑΣΗ ΥΠΟΥΡΓΩΝ ΟΙΚΟΝΟΜΙΚΩΝ - ΑΝΑΠΤΥΞΗΣ ΚΑΙ ΕΠΕΝΔΥΣΕΩΝ - ΠΡΟΣΤΑΣΙΑΣ ΤΟΥ ΠΟΛΙΤΗ - ΕΡΓΑΣΙΑΣ ΚΑΙ ΚΟΙΝΩΝΙΚΩΝ ΥΠΟΘΕΣΕΩΝ - ΥΓΕΙΑΣ - ΕΣΩΤΕΡΙΚΩΝ Αριθμ. Δ1α/Γ.Π.οικ. 33475 της 1/1.6.2020 «Κανόνες τήρησης αποστάσεων σε οργανωμένες ιδιωτικές και μη παραλίες στο σύνολο της επικράτειας, προς περιορισμό της διασποράς του κορωνοϊού COVID-19, ισχύος από τις 2.6.2020 έως και τις 8.6.2020» (Β΄ 2095)</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_Toc192841667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384</w:t>
        </w:r>
        <w:r w:rsidR="00005455" w:rsidRPr="00005455">
          <w:rPr>
            <w:noProof/>
            <w:webHidden/>
            <w:sz w:val="22"/>
            <w:szCs w:val="22"/>
            <w:lang w:val="el-GR"/>
          </w:rPr>
          <w:fldChar w:fldCharType="end"/>
        </w:r>
      </w:hyperlink>
    </w:p>
    <w:p w14:paraId="49B93FB6"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68" w:history="1">
        <w:r w:rsidR="00005455" w:rsidRPr="00005455">
          <w:rPr>
            <w:bCs/>
            <w:noProof/>
            <w:sz w:val="22"/>
            <w:szCs w:val="22"/>
            <w:lang w:val="el-GR"/>
          </w:rPr>
          <w:t>362. ΑΠΟΦΑΣΗ ΥΠΟΥΡΓΟΥ ΚΑΙ ΥΦΥΠΟΥΡΓΟΥ ΑΓΡΟΤΙΚΗΣ ΑΝΑΠΤΥΞΗΣ ΚΑΙ ΤΡΟΦΙΜΩΝ Αριθμ. 606/133751 της 25.5/2.6.2020 «7η τροποποίηση της υπ΄ αρ. 593/37447/31.3.2017 απόφασης του Υπουργού Αγροτικής Ανάπτυξης και Τροφίμων «Καθορισμός των λεπτομερειών εφαρμογής του Υπομέτρου 4.2 “Στήριξη για επενδύσεις στη μεταποίηση, εμπορία ή και ανάπτυξη γεωργικών προϊόντων” του Προγράμματος Αγροτικής Ανάπτυξης (ΠΑΑ) της Ελλάδας περιόδου 2014-2020» (Β΄ 1190)» (</w:t>
        </w:r>
        <w:r w:rsidR="00005455" w:rsidRPr="00005455">
          <w:rPr>
            <w:noProof/>
            <w:sz w:val="22"/>
            <w:szCs w:val="22"/>
            <w:lang w:val="el-GR"/>
          </w:rPr>
          <w:t>Β΄ 2096</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_Toc192841668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384</w:t>
        </w:r>
        <w:r w:rsidR="00005455" w:rsidRPr="00005455">
          <w:rPr>
            <w:noProof/>
            <w:webHidden/>
            <w:sz w:val="22"/>
            <w:szCs w:val="22"/>
            <w:lang w:val="el-GR"/>
          </w:rPr>
          <w:fldChar w:fldCharType="end"/>
        </w:r>
      </w:hyperlink>
    </w:p>
    <w:p w14:paraId="62CE0EA5"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69" w:history="1">
        <w:r w:rsidR="00005455" w:rsidRPr="00005455">
          <w:rPr>
            <w:bCs/>
            <w:noProof/>
            <w:sz w:val="22"/>
            <w:szCs w:val="22"/>
            <w:lang w:val="el-GR"/>
          </w:rPr>
          <w:t>363. ΑΠΟΦΑΣΗ ΕΚΤΕΛΕΣΤΙΚΗΣ ΕΠΙΤΡΟΠΗΣ ΤΗΣ ΤΡΑΠΕΖΑΣ ΤΗΣ ΕΛΛΑΔΟΣ (Συνεδρίαση: 172/29.5.2020) της 2.6.2020 «Όροι και προϋποθέσεις για την εξ αποστάσεως ηλεκτρονική ταυτοποίηση φυσικών προσώπων κατά τη σύναψη επιχειρηματικής σχέσης με τα πιστωτικά ιδρύματα και τους χρηματοπιστωτικούς οργανισμούς που εποπτεύονται από την Τράπεζα της Ελλάδος» (Β΄ 2098)</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_Toc192841669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391</w:t>
        </w:r>
        <w:r w:rsidR="00005455" w:rsidRPr="00005455">
          <w:rPr>
            <w:noProof/>
            <w:webHidden/>
            <w:sz w:val="22"/>
            <w:szCs w:val="22"/>
            <w:lang w:val="el-GR"/>
          </w:rPr>
          <w:fldChar w:fldCharType="end"/>
        </w:r>
      </w:hyperlink>
    </w:p>
    <w:p w14:paraId="1614AE81"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70" w:history="1">
        <w:r w:rsidR="00005455" w:rsidRPr="00005455">
          <w:rPr>
            <w:bCs/>
            <w:noProof/>
            <w:sz w:val="22"/>
            <w:szCs w:val="22"/>
            <w:lang w:val="el-GR"/>
          </w:rPr>
          <w:t>364. ΑΠΟΦΑΣΗ ΕΚΤΕΛΕΣΤΙΚΗΣ ΕΠΙΤΡΟΠΗΣ ΤΗΣ ΤΡΑΠΕΖΑΣ ΤΗΣ ΕΛΛΑΔΟΣ (Συνεδρίαση: 172/29.5.2020) της 2/6/2020 «Τροποποίηση της απόφασης της Επιτροπής Τραπεζικών και Πιστωτικών Θεμάτων 281/5/ 17.3.2009 “Πρόληψη της χρησιμοποίησης των εποπτευομένων από την Τράπεζα της Ελλάδος πιστωτικών ιδρυμάτων και χρηματοπιστωτικών οργανισμών για τη νομιμοποίηση εσόδων από παράνομες δραστηριότητες και τη χρηματοδότηση της τρομοκρατίας”» (</w:t>
        </w:r>
        <w:r w:rsidR="00005455" w:rsidRPr="00005455">
          <w:rPr>
            <w:noProof/>
            <w:sz w:val="22"/>
            <w:szCs w:val="22"/>
            <w:lang w:val="el-GR"/>
          </w:rPr>
          <w:t>Β΄ 2098</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_Toc192841670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402</w:t>
        </w:r>
        <w:r w:rsidR="00005455" w:rsidRPr="00005455">
          <w:rPr>
            <w:noProof/>
            <w:webHidden/>
            <w:sz w:val="22"/>
            <w:szCs w:val="22"/>
            <w:lang w:val="el-GR"/>
          </w:rPr>
          <w:fldChar w:fldCharType="end"/>
        </w:r>
      </w:hyperlink>
    </w:p>
    <w:p w14:paraId="3277472F"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71" w:history="1">
        <w:r w:rsidR="00005455" w:rsidRPr="00005455">
          <w:rPr>
            <w:bCs/>
            <w:noProof/>
            <w:sz w:val="22"/>
            <w:szCs w:val="22"/>
            <w:lang w:val="el-GR"/>
          </w:rPr>
          <w:t>364</w:t>
        </w:r>
        <w:r w:rsidR="00005455" w:rsidRPr="00005455">
          <w:rPr>
            <w:bCs/>
            <w:noProof/>
            <w:sz w:val="22"/>
            <w:szCs w:val="22"/>
          </w:rPr>
          <w:t>A</w:t>
        </w:r>
        <w:r w:rsidR="00005455" w:rsidRPr="00005455">
          <w:rPr>
            <w:bCs/>
            <w:noProof/>
            <w:sz w:val="22"/>
            <w:szCs w:val="22"/>
            <w:lang w:val="el-GR"/>
          </w:rPr>
          <w:t>. ΑΠΟΦΑΣΗ ΥΦΥΠΟΥΡΓΟΥ ΥΠΟΔΟΜΩΝ ΚΑΙ ΜΕΤΑΦΟΡΩΝ Αριθμ. οικ. Γ4/29303/861 20.5/2.6.2020 « Τροποποίηση της υπ΄ αρ. ΣΤ-29900/77 απόφασης του Υπουργού Συγκοινωνιών «Περί της διαδικασίας εκδόσεως των εγκρίσεων, για κυκλοφορία στην Ελλάδα αυτοκινήτων οχημάτων κ.λπ.» (Β΄1318)» (</w:t>
        </w:r>
        <w:r w:rsidR="00005455" w:rsidRPr="00005455">
          <w:rPr>
            <w:noProof/>
            <w:sz w:val="22"/>
            <w:szCs w:val="22"/>
            <w:lang w:val="el-GR"/>
          </w:rPr>
          <w:t>Β΄ 2107</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_Toc192841671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404</w:t>
        </w:r>
        <w:r w:rsidR="00005455" w:rsidRPr="00005455">
          <w:rPr>
            <w:noProof/>
            <w:webHidden/>
            <w:sz w:val="22"/>
            <w:szCs w:val="22"/>
            <w:lang w:val="el-GR"/>
          </w:rPr>
          <w:fldChar w:fldCharType="end"/>
        </w:r>
      </w:hyperlink>
    </w:p>
    <w:p w14:paraId="24F29205"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72" w:history="1">
        <w:r w:rsidR="00005455" w:rsidRPr="00005455">
          <w:rPr>
            <w:bCs/>
            <w:noProof/>
            <w:sz w:val="22"/>
            <w:szCs w:val="22"/>
            <w:lang w:val="el-GR"/>
          </w:rPr>
          <w:t>365. ΑΠΟΦΑΣΗ ΥΠΟΥΡΓΩΝ ΠΑΙΔΕΙΑΣ ΚΑΙ ΘΡΗΣΚΕΥΜΑΤΩΝ - ΥΓΕΙΑΣ Αριθμ. Δ1α/Γ.Π.οικ.34060 της 2/2.6.2020 «Επιβολή προσωρινών μέτρων στους θρησκευτικούς χώρους λατρείας για την προστασία της δημόσιας υγείας έναντι του κορωνοϊού COVID-19, για το χρονικό διάστημα από 6.6.2020 έως και 9.7.2020» (Β΄ 2111)</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_Toc192841672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405</w:t>
        </w:r>
        <w:r w:rsidR="00005455" w:rsidRPr="00005455">
          <w:rPr>
            <w:noProof/>
            <w:webHidden/>
            <w:sz w:val="22"/>
            <w:szCs w:val="22"/>
            <w:lang w:val="el-GR"/>
          </w:rPr>
          <w:fldChar w:fldCharType="end"/>
        </w:r>
      </w:hyperlink>
    </w:p>
    <w:p w14:paraId="08D88949"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73" w:history="1">
        <w:r w:rsidR="00005455" w:rsidRPr="00005455">
          <w:rPr>
            <w:bCs/>
            <w:noProof/>
            <w:sz w:val="22"/>
            <w:szCs w:val="22"/>
            <w:lang w:val="el-GR"/>
          </w:rPr>
          <w:t>366. ΑΠΟΦΑΣΗ ΥΦΥΠΟΥΡΓΟΥ ΑΝΑΠΤΥΞΗΣ ΚΑΙ ΕΠΕΝΔΥΣΕΩΝ Αριθμ. 55559 της 2/2.6.2020 «Αντικατάσταση της υπ΄ αρ. 166/2.1.2020 (Β΄ 2) απόφασης για την ανάληψη συνολικής ετήσιας υποχρέωσης έναντι του προϋπολογισμού δημοσίων επενδύσεων για τα έργα του Προγράμματος Δημοσίων Επενδύσεων 2020» (Β΄ 2113)</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_Toc192841673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407</w:t>
        </w:r>
        <w:r w:rsidR="00005455" w:rsidRPr="00005455">
          <w:rPr>
            <w:noProof/>
            <w:webHidden/>
            <w:sz w:val="22"/>
            <w:szCs w:val="22"/>
            <w:lang w:val="el-GR"/>
          </w:rPr>
          <w:fldChar w:fldCharType="end"/>
        </w:r>
      </w:hyperlink>
    </w:p>
    <w:p w14:paraId="76176339"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74" w:history="1">
        <w:r w:rsidR="00005455" w:rsidRPr="00005455">
          <w:rPr>
            <w:bCs/>
            <w:noProof/>
            <w:sz w:val="22"/>
            <w:szCs w:val="22"/>
            <w:lang w:val="el-GR"/>
          </w:rPr>
          <w:t>367. ΑΠΟΦΑΣ</w:t>
        </w:r>
        <w:r w:rsidR="00005455" w:rsidRPr="00005455">
          <w:rPr>
            <w:bCs/>
            <w:noProof/>
            <w:sz w:val="22"/>
            <w:szCs w:val="22"/>
          </w:rPr>
          <w:t>H</w:t>
        </w:r>
        <w:r w:rsidR="00005455" w:rsidRPr="00005455">
          <w:rPr>
            <w:bCs/>
            <w:noProof/>
            <w:sz w:val="22"/>
            <w:szCs w:val="22"/>
            <w:lang w:val="el-GR"/>
          </w:rPr>
          <w:t xml:space="preserve"> ΥΠΟΥΡΓΩ</w:t>
        </w:r>
        <w:r w:rsidR="00005455" w:rsidRPr="00005455">
          <w:rPr>
            <w:bCs/>
            <w:noProof/>
            <w:sz w:val="22"/>
            <w:szCs w:val="22"/>
          </w:rPr>
          <w:t>N</w:t>
        </w:r>
        <w:r w:rsidR="00005455" w:rsidRPr="00005455">
          <w:rPr>
            <w:bCs/>
            <w:noProof/>
            <w:sz w:val="22"/>
            <w:szCs w:val="22"/>
            <w:lang w:val="el-GR"/>
          </w:rPr>
          <w:t xml:space="preserve"> ΥΓΕΙΑΣ - ΥΠΟΔΟΜΩΝ ΚΑΙ ΜΕΤΑΦΟΡΩΝ - ΝΑΥΤΙΛΙΑΣ ΚΑΙ ΝΗΣΙΩΤΙΚΗΣ ΠΟΛΙΤΙΚΗΣ Αριθμ. Δ1α/Γ.Π.οικ. 34084 της 2/2.6.2020 «Επιβολή του μέτρου του προσωρινού περιορισμού συνδέσεων με το Κατάρ προς περιορισμό της διασποράς του κορωνοϊού COVID-19» (Β΄ 2114)</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_Toc192841674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408</w:t>
        </w:r>
        <w:r w:rsidR="00005455" w:rsidRPr="00005455">
          <w:rPr>
            <w:noProof/>
            <w:webHidden/>
            <w:sz w:val="22"/>
            <w:szCs w:val="22"/>
            <w:lang w:val="el-GR"/>
          </w:rPr>
          <w:fldChar w:fldCharType="end"/>
        </w:r>
      </w:hyperlink>
    </w:p>
    <w:p w14:paraId="7A467A43"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75" w:history="1">
        <w:r w:rsidR="00005455" w:rsidRPr="00005455">
          <w:rPr>
            <w:bCs/>
            <w:noProof/>
            <w:sz w:val="22"/>
            <w:szCs w:val="22"/>
            <w:lang w:val="el-GR"/>
          </w:rPr>
          <w:t>368. ΑΠΟΦΑΣΗ ΥΠΟΥΡΓΟΥ ΚΑΙ ΥΦΥΠΟΥΡΓΟΥ ΑΓΡΟΤΙΚΗΣ ΑΝΑΠΤΥΞΗΣ ΚΑΙ ΤΡΟΦΙΜΩΝ Αριθμ. 1416/139156 της 29.5/3.6.2020 «Τροποποίηση της υπ΄ αρ. 61/16616/31.01.2018 απόφασης του Υπουργού Αγροτικής Ανάπτυξης και Τροφίμων «Συμπληρωματικά μέτρα για την εφαρμογή του Κανονισμού (ΕΕ) αριθ. 1308/2013 του Ευρωπαϊκού Κοινοβουλίου και του Συμβουλίου, του κατ΄ εξουσιοδότηση Κανονισμού (ΕΕ) αριθ. 611/2014 της Επιτροπής και του Εκτελεστικού Κανονισμού (ΕΕ) αριθ. 615/2014 της Επιτροπής, σχετικά με τα προγράμματα εργασίας για τη στήριξη των τομέων του ελαιολάδου και των επιτραπέζιων ελιών» (Β΄ 271)» (</w:t>
        </w:r>
        <w:r w:rsidR="00005455" w:rsidRPr="00005455">
          <w:rPr>
            <w:noProof/>
            <w:sz w:val="22"/>
            <w:szCs w:val="22"/>
            <w:lang w:val="el-GR"/>
          </w:rPr>
          <w:t>Β΄ 2120</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_Toc192841675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410</w:t>
        </w:r>
        <w:r w:rsidR="00005455" w:rsidRPr="00005455">
          <w:rPr>
            <w:noProof/>
            <w:webHidden/>
            <w:sz w:val="22"/>
            <w:szCs w:val="22"/>
            <w:lang w:val="el-GR"/>
          </w:rPr>
          <w:fldChar w:fldCharType="end"/>
        </w:r>
      </w:hyperlink>
    </w:p>
    <w:p w14:paraId="7CCD6694"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76" w:history="1">
        <w:r w:rsidR="00005455" w:rsidRPr="00005455">
          <w:rPr>
            <w:bCs/>
            <w:noProof/>
            <w:sz w:val="22"/>
            <w:szCs w:val="22"/>
            <w:lang w:val="el-GR"/>
          </w:rPr>
          <w:t>369. ΑΠΟΦΑΣΗ ΥΠΟΥΡΓΟΥ ΝΑΥΤΙΛΙΑΣ ΚΑΙ ΝΗΣΙΩΤΙΚΗΣ ΠΟΛΙΤΙΚΗΣ Αριθμ. 2122.7-3/29958/2020 της 21.5./3.6.2020 «Διάθεση ενός κατασχεμένου οχήματος στο ΛΙΜΕΝΙΚΟ ΣΩΜΑ - ΕΛΛΗΝΙΚΗΣ ΑΚΤΟΦΥΛΑΚΗΣ για κάλυψη αναγκών του» (</w:t>
        </w:r>
        <w:r w:rsidR="00005455" w:rsidRPr="00005455">
          <w:rPr>
            <w:noProof/>
            <w:sz w:val="22"/>
            <w:szCs w:val="22"/>
            <w:lang w:val="el-GR"/>
          </w:rPr>
          <w:t>Β΄ 2136</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_Toc192841676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411</w:t>
        </w:r>
        <w:r w:rsidR="00005455" w:rsidRPr="00005455">
          <w:rPr>
            <w:noProof/>
            <w:webHidden/>
            <w:sz w:val="22"/>
            <w:szCs w:val="22"/>
            <w:lang w:val="el-GR"/>
          </w:rPr>
          <w:fldChar w:fldCharType="end"/>
        </w:r>
      </w:hyperlink>
    </w:p>
    <w:p w14:paraId="6EE540E9"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677" w:history="1">
        <w:r w:rsidR="00005455" w:rsidRPr="00005455">
          <w:rPr>
            <w:bCs/>
            <w:noProof/>
            <w:sz w:val="22"/>
            <w:szCs w:val="22"/>
            <w:lang w:val="el-GR"/>
          </w:rPr>
          <w:t>370. ΑΠΟΦΑΣΗ ΔΙΟΙΚΗΤΗ ΤΗΣ ΑΝΕΞΑΡΤΗΤΗΣ ΑΡΧΗΣ ΔΗΜΟΣΙΩΝ ΕΣΟΔΩΝ Αριθμ. Α. 1119 της 20.5./3.6.2020 «Παράταση υποβολής Συγκεντρωτικών Παραστατικών Εφοδιασμού (ΣΠΕ) πλοίων» (</w:t>
        </w:r>
        <w:r w:rsidR="00005455" w:rsidRPr="00005455">
          <w:rPr>
            <w:noProof/>
            <w:sz w:val="22"/>
            <w:szCs w:val="22"/>
            <w:lang w:val="el-GR"/>
          </w:rPr>
          <w:t>Β΄ 2138</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_Toc192841677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413</w:t>
        </w:r>
        <w:r w:rsidR="00005455" w:rsidRPr="00005455">
          <w:rPr>
            <w:noProof/>
            <w:webHidden/>
            <w:sz w:val="22"/>
            <w:szCs w:val="22"/>
            <w:lang w:val="el-GR"/>
          </w:rPr>
          <w:fldChar w:fldCharType="end"/>
        </w:r>
      </w:hyperlink>
    </w:p>
    <w:p w14:paraId="0ECB1E96" w14:textId="53B48EA6" w:rsidR="00B00131" w:rsidRPr="00C72FB2" w:rsidRDefault="00B00131" w:rsidP="00B00131">
      <w:pPr>
        <w:rPr>
          <w:b/>
          <w:bCs/>
          <w:color w:val="000000" w:themeColor="text1"/>
          <w:sz w:val="22"/>
          <w:szCs w:val="22"/>
          <w:lang w:val="el-GR"/>
        </w:rPr>
      </w:pPr>
    </w:p>
    <w:p w14:paraId="572CA071" w14:textId="5DB3C83D" w:rsidR="00A66B4A" w:rsidRPr="00FA6A4E" w:rsidRDefault="00A66B4A" w:rsidP="00414789">
      <w:pPr>
        <w:pStyle w:val="1"/>
        <w:rPr>
          <w:lang w:val="el-GR"/>
        </w:rPr>
      </w:pPr>
      <w:bookmarkStart w:id="9" w:name="_Toc160115512"/>
      <w:bookmarkStart w:id="10" w:name="_Toc103169569"/>
      <w:r w:rsidRPr="00FA6A4E">
        <w:rPr>
          <w:lang w:val="el-GR"/>
        </w:rPr>
        <w:t xml:space="preserve">ΠΕΡΙΕΧΟΜΕΝΑ ΤΟΜΟΥ </w:t>
      </w:r>
      <w:r w:rsidRPr="00414789">
        <w:t>V</w:t>
      </w:r>
      <w:r w:rsidRPr="00FA6A4E">
        <w:rPr>
          <w:lang w:val="el-GR"/>
        </w:rPr>
        <w:t xml:space="preserve"> (Νομοθετήματα από 3.6.2020-29.6.2020, Αριθμ.371-470)</w:t>
      </w:r>
      <w:bookmarkEnd w:id="9"/>
    </w:p>
    <w:p w14:paraId="5515B941" w14:textId="77777777" w:rsidR="00414789" w:rsidRPr="00FA6A4E" w:rsidRDefault="00414789" w:rsidP="00414789">
      <w:pPr>
        <w:rPr>
          <w:lang w:val="el-GR"/>
        </w:rPr>
      </w:pPr>
    </w:p>
    <w:bookmarkStart w:id="11" w:name="_Toc160115513"/>
    <w:p w14:paraId="1EBF4664" w14:textId="77777777" w:rsidR="00005455" w:rsidRPr="00005455" w:rsidRDefault="00005455"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r w:rsidRPr="00005455">
        <w:rPr>
          <w:noProof/>
          <w:sz w:val="22"/>
          <w:szCs w:val="22"/>
          <w:lang w:val="el-GR"/>
        </w:rPr>
        <w:fldChar w:fldCharType="begin"/>
      </w:r>
      <w:r w:rsidRPr="00005455">
        <w:rPr>
          <w:noProof/>
          <w:sz w:val="22"/>
          <w:szCs w:val="22"/>
          <w:lang w:val="el-GR"/>
        </w:rPr>
        <w:instrText xml:space="preserve"> HYPERLINK \l "_Toc192841740" </w:instrText>
      </w:r>
      <w:r w:rsidRPr="00005455">
        <w:rPr>
          <w:noProof/>
          <w:sz w:val="22"/>
          <w:szCs w:val="22"/>
          <w:lang w:val="el-GR"/>
        </w:rPr>
        <w:fldChar w:fldCharType="separate"/>
      </w:r>
      <w:r w:rsidRPr="00005455">
        <w:rPr>
          <w:bCs/>
          <w:noProof/>
          <w:sz w:val="22"/>
          <w:szCs w:val="22"/>
          <w:lang w:val="el-GR"/>
        </w:rPr>
        <w:t>371. ΑΠΟΦΑΣΗ ΥΠΟΥΡΓΩΝ ΟΙΚΟΝΟΜΙΚΩΝ - ΕΡΓΑΣΙΑΣ ΚΑΙ ΚΟΙΝΩΝΙΚΩΝ ΥΠΟΘΕΣΕΩΝ Αριθμ. 21036/1737 της 2/3.6.2020 «Καθορισμός επιδόματος εορτών Πάσχα 2020 και χρόνος καταβολής αυτού. Προσδιορισμός του επιδόματος εορτών Πάσχα που καλύπτεται από τον κρατικό προϋπολογισμό και διαδικασία πληρωμής του» (</w:t>
      </w:r>
      <w:r w:rsidRPr="00005455">
        <w:rPr>
          <w:noProof/>
          <w:sz w:val="22"/>
          <w:szCs w:val="22"/>
          <w:lang w:val="el-GR"/>
        </w:rPr>
        <w:t>Β΄ 2141</w:t>
      </w:r>
      <w:r w:rsidRPr="00005455">
        <w:rPr>
          <w:bCs/>
          <w:noProof/>
          <w:sz w:val="22"/>
          <w:szCs w:val="22"/>
          <w:lang w:val="el-GR"/>
        </w:rPr>
        <w:t xml:space="preserve"> Διόρθ. Σφλμ. στο Β΄ 2196 της 5.6.2020)</w:t>
      </w:r>
      <w:r w:rsidRPr="00005455">
        <w:rPr>
          <w:noProof/>
          <w:webHidden/>
          <w:sz w:val="22"/>
          <w:szCs w:val="22"/>
          <w:lang w:val="el-GR"/>
        </w:rPr>
        <w:tab/>
      </w:r>
      <w:r w:rsidRPr="00005455">
        <w:rPr>
          <w:noProof/>
          <w:webHidden/>
          <w:sz w:val="22"/>
          <w:szCs w:val="22"/>
          <w:lang w:val="el-GR"/>
        </w:rPr>
        <w:fldChar w:fldCharType="begin"/>
      </w:r>
      <w:r w:rsidRPr="00005455">
        <w:rPr>
          <w:noProof/>
          <w:webHidden/>
          <w:sz w:val="22"/>
          <w:szCs w:val="22"/>
          <w:lang w:val="el-GR"/>
        </w:rPr>
        <w:instrText xml:space="preserve"> PAGEREF _Toc192841740 \h </w:instrText>
      </w:r>
      <w:r w:rsidRPr="00005455">
        <w:rPr>
          <w:noProof/>
          <w:webHidden/>
          <w:sz w:val="22"/>
          <w:szCs w:val="22"/>
          <w:lang w:val="el-GR"/>
        </w:rPr>
      </w:r>
      <w:r w:rsidRPr="00005455">
        <w:rPr>
          <w:noProof/>
          <w:webHidden/>
          <w:sz w:val="22"/>
          <w:szCs w:val="22"/>
          <w:lang w:val="el-GR"/>
        </w:rPr>
        <w:fldChar w:fldCharType="separate"/>
      </w:r>
      <w:r w:rsidRPr="00005455">
        <w:rPr>
          <w:noProof/>
          <w:webHidden/>
          <w:sz w:val="22"/>
          <w:szCs w:val="22"/>
          <w:lang w:val="el-GR"/>
        </w:rPr>
        <w:t>16</w:t>
      </w:r>
      <w:r w:rsidRPr="00005455">
        <w:rPr>
          <w:noProof/>
          <w:webHidden/>
          <w:sz w:val="22"/>
          <w:szCs w:val="22"/>
          <w:lang w:val="el-GR"/>
        </w:rPr>
        <w:fldChar w:fldCharType="end"/>
      </w:r>
      <w:r w:rsidRPr="00005455">
        <w:rPr>
          <w:noProof/>
          <w:sz w:val="22"/>
          <w:szCs w:val="22"/>
          <w:lang w:val="el-GR"/>
        </w:rPr>
        <w:fldChar w:fldCharType="end"/>
      </w:r>
    </w:p>
    <w:p w14:paraId="2AFC3A5A"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41" w:history="1">
        <w:r w:rsidR="00005455" w:rsidRPr="00005455">
          <w:rPr>
            <w:bCs/>
            <w:noProof/>
            <w:sz w:val="22"/>
            <w:szCs w:val="22"/>
            <w:lang w:val="el-GR"/>
          </w:rPr>
          <w:t>372. ΑΠΟΦΑΣΗ ΥΦΥΠΟΥΡΓΟΥ ΑΝΑΠΤΥΞΗΣ ΚΑΙ ΕΠΕΝΔΥΣΕΩΝ Αριθμ. 55966 της 2/3.6.2020 «Αντικατάσταση της υπ΄ αρ. 9301/28.1.2020 απόφασης του Υφυπουργού Ανάπτυξης και Επενδύσεων (Β΄ 276) για την κατανομή πιστώσεων Προϋπολογισμού Δημοσίων Επενδύσεων έτους 2020 στις Περιφέρειες» (</w:t>
        </w:r>
        <w:r w:rsidR="00005455" w:rsidRPr="00005455">
          <w:rPr>
            <w:noProof/>
            <w:sz w:val="22"/>
            <w:szCs w:val="22"/>
            <w:lang w:val="el-GR"/>
          </w:rPr>
          <w:t>Β΄ 2142</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_Toc192841741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41</w:t>
        </w:r>
        <w:r w:rsidR="00005455" w:rsidRPr="00005455">
          <w:rPr>
            <w:noProof/>
            <w:webHidden/>
            <w:sz w:val="22"/>
            <w:szCs w:val="22"/>
            <w:lang w:val="el-GR"/>
          </w:rPr>
          <w:fldChar w:fldCharType="end"/>
        </w:r>
      </w:hyperlink>
    </w:p>
    <w:p w14:paraId="2957683D"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42" w:history="1">
        <w:r w:rsidR="00005455" w:rsidRPr="00005455">
          <w:rPr>
            <w:bCs/>
            <w:noProof/>
            <w:sz w:val="22"/>
            <w:szCs w:val="22"/>
            <w:lang w:val="el-GR"/>
          </w:rPr>
          <w:t>373. ΑΠΟΦΑΣΗ ΥΠΟΥΡΓΩΝ ΟΙΚΟΝΟΜΙΚΩΝ - ΑΝΑΠΤΥΞΗΣ ΚΑΙ ΕΠΕΝΔΥΣΕΩΝ Αριθμ. 56707 της 3/3.6.2020 «Τροποποίηση της υπ΄ αρ. 135915/30.12.2019 (Β΄ 4880) κοινής υπουργικής απόφασης με τίτλο “Υλοποίηση Προγράμματος ΔΗΜΙΟΥΡΓΙΑΣ ΧΡΗΜΑΤΟΔΟΤΙΚΩΝ ΕΡΓΑΛΕΙΩΝ από την Ελληνική Αναπτυξιακή Τράπεζα Α.Ε.”» (</w:t>
        </w:r>
        <w:r w:rsidR="00005455" w:rsidRPr="00005455">
          <w:rPr>
            <w:noProof/>
            <w:sz w:val="22"/>
            <w:szCs w:val="22"/>
            <w:lang w:val="el-GR"/>
          </w:rPr>
          <w:t>Β΄ 2143</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_Toc192841742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43</w:t>
        </w:r>
        <w:r w:rsidR="00005455" w:rsidRPr="00005455">
          <w:rPr>
            <w:noProof/>
            <w:webHidden/>
            <w:sz w:val="22"/>
            <w:szCs w:val="22"/>
            <w:lang w:val="el-GR"/>
          </w:rPr>
          <w:fldChar w:fldCharType="end"/>
        </w:r>
      </w:hyperlink>
    </w:p>
    <w:p w14:paraId="1946A1F6"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43" w:history="1">
        <w:r w:rsidR="00005455" w:rsidRPr="00005455">
          <w:rPr>
            <w:bCs/>
            <w:noProof/>
            <w:sz w:val="22"/>
            <w:szCs w:val="22"/>
            <w:lang w:val="el-GR"/>
          </w:rPr>
          <w:t>373</w:t>
        </w:r>
        <w:r w:rsidR="00005455" w:rsidRPr="00005455">
          <w:rPr>
            <w:bCs/>
            <w:noProof/>
            <w:sz w:val="22"/>
            <w:szCs w:val="22"/>
          </w:rPr>
          <w:t>A</w:t>
        </w:r>
        <w:r w:rsidR="00005455" w:rsidRPr="00005455">
          <w:rPr>
            <w:bCs/>
            <w:noProof/>
            <w:sz w:val="22"/>
            <w:szCs w:val="22"/>
            <w:lang w:val="el-GR"/>
          </w:rPr>
          <w:t>. ΑΠΟΦΑΣΗ ΥΠΟΥΡΓΩΝ ΟΙΚΟΝΟΜΙΚΩΝ - ΑΝΑΠΤΥΞΗΣ ΚΑΙ ΕΠΕΝΔΥΣΕΩΝ Αριθμ. 56706 της 3/3.6.2020 «Τροποποίηση της υπ΄ αρ. 135912/30.12.2019 (Β΄ 4880) κοινής υπουργικής απόφασης με τίτλο “Υλοποίηση Προγράμματος ΓΙΑ ΤΗ ΣΤΗΡΙΞΗ ΤΗΣ ΕΠΙΧΕΙΡΗΜΑΤΙΚΟΤΗΤΑΣ, ΜΕΣΩ ΕΝΑΛΛΑΚΤΙΚΩΝ ΜΟΡΦΩΝ ΧΡΗΜΑΤΟΔΟΤΗΣΗΣ από την Ελληνική Αναπτυξιακή Τράπεζα Α.Ε.”» (</w:t>
        </w:r>
        <w:r w:rsidR="00005455" w:rsidRPr="00005455">
          <w:rPr>
            <w:noProof/>
            <w:sz w:val="22"/>
            <w:szCs w:val="22"/>
            <w:lang w:val="el-GR"/>
          </w:rPr>
          <w:t>Β΄ 2143</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_Toc192841743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45</w:t>
        </w:r>
        <w:r w:rsidR="00005455" w:rsidRPr="00005455">
          <w:rPr>
            <w:noProof/>
            <w:webHidden/>
            <w:sz w:val="22"/>
            <w:szCs w:val="22"/>
            <w:lang w:val="el-GR"/>
          </w:rPr>
          <w:fldChar w:fldCharType="end"/>
        </w:r>
      </w:hyperlink>
    </w:p>
    <w:p w14:paraId="45C01DE1"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44" w:history="1">
        <w:r w:rsidR="00005455" w:rsidRPr="00005455">
          <w:rPr>
            <w:bCs/>
            <w:noProof/>
            <w:sz w:val="22"/>
            <w:szCs w:val="22"/>
            <w:lang w:val="el-GR"/>
          </w:rPr>
          <w:t>374. ΑΠΟΦΑΣΗ ΥΠΟΥΡΓΩΝ ΟΙΚΟΝΟΜΙΚΩΝ - ΑΝΑΠΤΥΞΗΣ ΚΑΙ ΕΠΕΝΔΥΣΕΩΝ - ΠΡΟΣΤΑΣΙΑΣ ΤΟΥ ΠΟΛΙΤΗ - ΕΡΓΑΣΙΑΣ ΚΑΙ ΚΟΙΝΩΝΙΚΩΝ ΥΠΟΘΕΣΕΩΝ - ΥΓΕΙΑΣ - ΕΣΩΤΕΡΙΚΩΝ Αριθμ. Δ1α/ΓΠ.οικ. 34429 της 3/3.6.2020 «Κανόνες τήρησης αποστάσεων σε οργανωμένες ιδιωτικές και μη παραλίες στο σύνολο της επικράτειας, προς περιορισμό της διασποράς του κορωνοϊού COVID-19, ισχύος από τις 5.6.2020 έως και τις 15.6.2020» (Β΄ 2144)</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_Toc192841744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47</w:t>
        </w:r>
        <w:r w:rsidR="00005455" w:rsidRPr="00005455">
          <w:rPr>
            <w:noProof/>
            <w:webHidden/>
            <w:sz w:val="22"/>
            <w:szCs w:val="22"/>
            <w:lang w:val="el-GR"/>
          </w:rPr>
          <w:fldChar w:fldCharType="end"/>
        </w:r>
      </w:hyperlink>
    </w:p>
    <w:p w14:paraId="76470D76"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45" w:history="1">
        <w:r w:rsidR="00005455" w:rsidRPr="00005455">
          <w:rPr>
            <w:bCs/>
            <w:noProof/>
            <w:sz w:val="22"/>
            <w:szCs w:val="22"/>
            <w:lang w:val="el-GR"/>
          </w:rPr>
          <w:t>375. ΑΠΟΦΑΣΗ ΥΠΟΥΡΓΩΝ ΑΝΑΠΤΥΞΗΣ ΚΑΙ ΕΠΕΝΔΥΣΕΩΝ – ΠΡΟΣΤΑΣΙΑΣ ΤΟΥ ΠΟΛΙΤΗ – ΕΡΓΑΣΙΑΣ ΚΑΙ ΚΟΙΝΩΝΙΚΩΝ ΥΠΟΘΕΣΕΩΝ – ΥΓΕΙΑΣ – ΠΟΛΙΤΙΣΜΟΥ ΚΑΙ ΑΘΛΗΤΙΣΜΟΥ – ΕΣΩΤΕΡΙΚΩΝ – ΥΠΟΔΟΜΩΝ ΚΑΙ ΜΕΤΑΦΟΡΩΝ Αριθμ. Δ1α/ΓΠ.οικ. 34439 της 3/3.6.2020 «Επιβολή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5.6.2020 έως και 14.6.2020, προς περιορισμό της διασποράς του κορωνοϊού COVID-19» (</w:t>
        </w:r>
        <w:r w:rsidR="00005455" w:rsidRPr="00005455">
          <w:rPr>
            <w:noProof/>
            <w:sz w:val="22"/>
            <w:szCs w:val="22"/>
            <w:lang w:val="el-GR"/>
          </w:rPr>
          <w:t>Β΄ 2146</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_Toc192841745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47</w:t>
        </w:r>
        <w:r w:rsidR="00005455" w:rsidRPr="00005455">
          <w:rPr>
            <w:noProof/>
            <w:webHidden/>
            <w:sz w:val="22"/>
            <w:szCs w:val="22"/>
            <w:lang w:val="el-GR"/>
          </w:rPr>
          <w:fldChar w:fldCharType="end"/>
        </w:r>
      </w:hyperlink>
    </w:p>
    <w:p w14:paraId="1EDC6812"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46" w:history="1">
        <w:r w:rsidR="00005455" w:rsidRPr="00005455">
          <w:rPr>
            <w:rFonts w:eastAsia="Calibri"/>
            <w:bCs/>
            <w:noProof/>
            <w:sz w:val="22"/>
            <w:szCs w:val="22"/>
            <w:lang w:val="el-GR"/>
          </w:rPr>
          <w:t>376. ΑΠΟΦΑΣΗ ΥΦΥΠΟΥΡΓΟΥ ΟΙΚΟΝΟΜΙΚΩΝ Αριθμ. 2/21060/ΔΠΓΚ της 26.5/4.6.2020 «Τροποποίηση της υπ΄ αρ. 2/58493/ΔΠΓΚ/ 31.07.2018 απόφασης του Αναπληρωτή Υπουργού Οικονομικών «Οικονομική και Διοικητική Ταξινόμηση του κρατικού προϋπολογισμού» (Β΄ 3240)» (Β΄ 2157)</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_Toc192841746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54</w:t>
        </w:r>
        <w:r w:rsidR="00005455" w:rsidRPr="00005455">
          <w:rPr>
            <w:noProof/>
            <w:webHidden/>
            <w:sz w:val="22"/>
            <w:szCs w:val="22"/>
            <w:lang w:val="el-GR"/>
          </w:rPr>
          <w:fldChar w:fldCharType="end"/>
        </w:r>
      </w:hyperlink>
    </w:p>
    <w:p w14:paraId="08914C4A"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47" w:history="1">
        <w:r w:rsidR="00005455" w:rsidRPr="00005455">
          <w:rPr>
            <w:rFonts w:eastAsia="Calibri"/>
            <w:bCs/>
            <w:noProof/>
            <w:sz w:val="22"/>
            <w:szCs w:val="22"/>
            <w:lang w:val="el-GR"/>
          </w:rPr>
          <w:t>377. ΑΠΟΦΑΣΗ ΥΠΟΥΡΓΟΥ ΝΑΥΤΙΛΙΑΣ ΚΑΙ ΝΗΣΙΩΤΙΚΗΣ ΠΟΛΙΤΙΚΗΣ Αριθμ. 2814.5/32065/2020 της 29.5/4.6.2020 «Καθορισμός έκτακτης επιχορήγησης του Οίκου Ναύτου για το οικονομικό έτος 2020» (Β΄ 2159)</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_Toc192841747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56</w:t>
        </w:r>
        <w:r w:rsidR="00005455" w:rsidRPr="00005455">
          <w:rPr>
            <w:noProof/>
            <w:webHidden/>
            <w:sz w:val="22"/>
            <w:szCs w:val="22"/>
            <w:lang w:val="el-GR"/>
          </w:rPr>
          <w:fldChar w:fldCharType="end"/>
        </w:r>
      </w:hyperlink>
    </w:p>
    <w:p w14:paraId="49286CE1"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48" w:history="1">
        <w:r w:rsidR="00005455" w:rsidRPr="00005455">
          <w:rPr>
            <w:rFonts w:eastAsia="Calibri"/>
            <w:bCs/>
            <w:noProof/>
            <w:sz w:val="22"/>
            <w:szCs w:val="22"/>
            <w:lang w:val="el-GR"/>
          </w:rPr>
          <w:t>378. ΑΠΟΦΑΣΗ ΥΦΥΠΟΥΡΓΟΥ ΟΙΚΟΝΟΜΙΚΩΝ Αριθμ. 2/22377/0025 της 3/4.6.2020 «Παροχή της Εγγύησης του Ελληνικού Δημοσίου στην Ευρωπαϊκή Ένωση ύψους 342.618.750,00 € στο πλαίσιο του κανονισμού 2020/672 του Ευρωπαϊκού Συμβουλίου σχετικά με την θέσπιση ευρωπαϊκού μέσου προσωρινής στήριξης για τον μετριασμό των κινδύνων ανεργίας σε κατάσταση έκτακτης ανάγκης (SURE) λόγω της επιδημικής έκρηξης της νόσου COVID-19» (Β΄ 2167)</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_Toc192841748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57</w:t>
        </w:r>
        <w:r w:rsidR="00005455" w:rsidRPr="00005455">
          <w:rPr>
            <w:noProof/>
            <w:webHidden/>
            <w:sz w:val="22"/>
            <w:szCs w:val="22"/>
            <w:lang w:val="el-GR"/>
          </w:rPr>
          <w:fldChar w:fldCharType="end"/>
        </w:r>
      </w:hyperlink>
    </w:p>
    <w:p w14:paraId="2EE5BDD8"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49" w:history="1">
        <w:r w:rsidR="00005455" w:rsidRPr="00005455">
          <w:rPr>
            <w:rFonts w:eastAsia="Calibri"/>
            <w:bCs/>
            <w:noProof/>
            <w:sz w:val="22"/>
            <w:szCs w:val="22"/>
            <w:lang w:val="el-GR"/>
          </w:rPr>
          <w:t>379. ΑΠΟΦΑΣΗ ΥΠΟΥΡΓΩΝ ΟΙΚΟΝΟΜΙΚΩΝ -ΑΝΑΠΤΥΞΗΣ ΚΑΙ ΕΠΕΝΔΥΣΕΩΝ – ΠΡΟΣΤΑΣΙΑΣ ΤΟΥ ΠΟΛΙΤΗ – ΠΑΙΔΕΙΑΣ ΚΑΙ ΘΡΗΣΚΕΥΜΑΤΩΝ – ΕΡΓΑΣΙΑΣ ΚΑΙ ΚΟΙΝΩΝΙΚΩΝ ΥΠΟΘΕΣΕΩΝ – ΥΓΕΙΑΣ – ΠΟΛΙΤΙΣΜΟΥ ΚΑΙ ΑΘΛΗΤΙΣΜΟΥ –ΕΣΩΤΕΡΙΚΩΝ-ΥΠΟΔΟΜΩΝ ΚΑΙ ΜΕΤΑΦΟΡΩΝ-ΝΑΥΤΙΛΙΑΣ ΚΑΙ ΝΗΣΙΩΤΙΚΗΣ ΠΟΛΙΤΙΚΗΣ Αριθμ. Δ1α/ΓΠ.οικ. 34781 της 4/4.6.2020 «Κανόνες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 (Β΄ 2168</w:t>
        </w:r>
        <w:r w:rsidR="00005455" w:rsidRPr="00005455">
          <w:rPr>
            <w:rFonts w:eastAsia="Calibri"/>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_Toc192841749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59</w:t>
        </w:r>
        <w:r w:rsidR="00005455" w:rsidRPr="00005455">
          <w:rPr>
            <w:noProof/>
            <w:webHidden/>
            <w:sz w:val="22"/>
            <w:szCs w:val="22"/>
            <w:lang w:val="el-GR"/>
          </w:rPr>
          <w:fldChar w:fldCharType="end"/>
        </w:r>
      </w:hyperlink>
    </w:p>
    <w:p w14:paraId="3EB0D399"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50" w:history="1">
        <w:r w:rsidR="00005455" w:rsidRPr="00005455">
          <w:rPr>
            <w:bCs/>
            <w:noProof/>
            <w:sz w:val="22"/>
            <w:szCs w:val="22"/>
            <w:lang w:val="el-GR"/>
          </w:rPr>
          <w:t>380. ΑΠΟΦΑΣΗ ΥΦΥΠΟΥΡΓΟΥ ΠΑΙΔΕΙΑΣ ΚΑΙ ΘΡΗΣΚΕΥΜΑΤΩΝ Αριθμ. 64444/Ν1 της 28.5/5.6.2020 «Αφαίρεση άδειας Ιδιωτικού Σχολείου Πρωτοβάθμιας Εκπαίδευσης – Συστεγαζόμενου Νηπιαγωγείου λόγω παράβασης των μέτρων αντιμετώπισης της διασποράς του κορονοϊού COVID-19» (</w:t>
        </w:r>
        <w:r w:rsidR="00005455" w:rsidRPr="00005455">
          <w:rPr>
            <w:noProof/>
            <w:sz w:val="22"/>
            <w:szCs w:val="22"/>
            <w:lang w:val="el-GR"/>
          </w:rPr>
          <w:t>Β΄ 2178</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_Toc192841750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77</w:t>
        </w:r>
        <w:r w:rsidR="00005455" w:rsidRPr="00005455">
          <w:rPr>
            <w:noProof/>
            <w:webHidden/>
            <w:sz w:val="22"/>
            <w:szCs w:val="22"/>
            <w:lang w:val="el-GR"/>
          </w:rPr>
          <w:fldChar w:fldCharType="end"/>
        </w:r>
      </w:hyperlink>
    </w:p>
    <w:p w14:paraId="20B25D0A"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51" w:history="1">
        <w:r w:rsidR="00005455" w:rsidRPr="00005455">
          <w:rPr>
            <w:bCs/>
            <w:noProof/>
            <w:sz w:val="22"/>
            <w:szCs w:val="22"/>
            <w:lang w:val="el-GR"/>
          </w:rPr>
          <w:t>381. ΑΠΟΦΑΣΗ ΓΕΝΙΚΟΥ ΓΡΑΜΜΑΤΕΑ ΤΟΥ ΥΠΟΥΡΓΕΙΟΥ ΕΘΝΙΚΗΣ ΑΜΥΝΑΣ Αριθμ. Φ. 473/28/632549/Σ. 1309 της 26.5/5.6.2020 «Απονομή ηθικής αμοιβής σε υπάλληλο του ΥΠΕΘΑ/ΓΕΣ» (Β΄ 2185)</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_Toc192841751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78</w:t>
        </w:r>
        <w:r w:rsidR="00005455" w:rsidRPr="00005455">
          <w:rPr>
            <w:noProof/>
            <w:webHidden/>
            <w:sz w:val="22"/>
            <w:szCs w:val="22"/>
            <w:lang w:val="el-GR"/>
          </w:rPr>
          <w:fldChar w:fldCharType="end"/>
        </w:r>
      </w:hyperlink>
    </w:p>
    <w:p w14:paraId="75A814E8"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52" w:history="1">
        <w:r w:rsidR="00005455" w:rsidRPr="00005455">
          <w:rPr>
            <w:bCs/>
            <w:noProof/>
            <w:sz w:val="22"/>
            <w:szCs w:val="22"/>
            <w:lang w:val="el-GR"/>
          </w:rPr>
          <w:t>382. ΑΠΟΦΑΣΗ ΥΠΟΥΡΓΩΝ ΠΡΟΣΤΑΣΙΑΣ ΤΟΥ ΠΟΛΙΤΗ – ΥΓΕΙΑΣ – ΜΕΤΑΝΑΣΤΕΥΣΗΣ ΚΑΙ ΑΣΥΛΟΥ Αριθμ. Δ1α/ΓΠ.οικ. 35114 της 5/5.6.2020 «Λήψη μέτρων κατά της εμφάνισης και διασποράς κρουσμάτων του κορωνοϊού COVID-19 στη δομή φιλοξενίας μεταναστών “ΠΟΛΥΚΑΣΤΡΟΥ”, στη θέση “ΝΕΑ ΚΑΒΑΛΑ” του Δήμου Παιονίας Κιλκίς, για το χρονικό διάστημα από 5.6.2020 έως και 19.6.2020» (Β΄ 2190)</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_Toc192841752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79</w:t>
        </w:r>
        <w:r w:rsidR="00005455" w:rsidRPr="00005455">
          <w:rPr>
            <w:noProof/>
            <w:webHidden/>
            <w:sz w:val="22"/>
            <w:szCs w:val="22"/>
            <w:lang w:val="el-GR"/>
          </w:rPr>
          <w:fldChar w:fldCharType="end"/>
        </w:r>
      </w:hyperlink>
    </w:p>
    <w:p w14:paraId="4C370509"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53" w:history="1">
        <w:r w:rsidR="00005455" w:rsidRPr="00005455">
          <w:rPr>
            <w:bCs/>
            <w:noProof/>
            <w:sz w:val="22"/>
            <w:szCs w:val="22"/>
            <w:lang w:val="el-GR"/>
          </w:rPr>
          <w:t xml:space="preserve">383. ΑΠΟΦΑΣΗ ΥΠΟΥΡΓΟΥ ΕΡΓΑΣΙΑΣ ΚΑΙ ΚΟΙΝΩΝΙΚΩΝ ΥΠΟΘΕΣΕΩΝ Αριθμ. Δ.15/Δ΄/οικ.18269/584 της 3/5.6.2020 «Καθορισμός λεπτομερειών εφαρμογής του άρθρου όγδοου της από </w:t>
        </w:r>
        <w:r w:rsidR="00005455" w:rsidRPr="00005455">
          <w:rPr>
            <w:bCs/>
            <w:noProof/>
            <w:sz w:val="22"/>
            <w:szCs w:val="22"/>
            <w:lang w:val="el-GR"/>
          </w:rPr>
          <w:lastRenderedPageBreak/>
          <w:t>20.03.2020 Πράξης Νομοθετικού Περιεχομένου (Α΄ 68΄), όπως ισχύει, με την οποία λαμβάνονται κατεπείγοντα μέτρα για την αντιμετώπιση των συνεπειών του κινδύνου της διασποράς του κορωνοϊού Covid – 19, τη στήριξη της κοινωνίας και της επιχειρηματικότητας και τη διασφάλιση της ομαλής λειτουργίας της αγοράς και της δημόσιας διοίκησης» (</w:t>
        </w:r>
        <w:r w:rsidR="00005455" w:rsidRPr="00005455">
          <w:rPr>
            <w:noProof/>
            <w:sz w:val="22"/>
            <w:szCs w:val="22"/>
            <w:lang w:val="el-GR"/>
          </w:rPr>
          <w:t>Β΄ 2195</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_Toc192841753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79</w:t>
        </w:r>
        <w:r w:rsidR="00005455" w:rsidRPr="00005455">
          <w:rPr>
            <w:noProof/>
            <w:webHidden/>
            <w:sz w:val="22"/>
            <w:szCs w:val="22"/>
            <w:lang w:val="el-GR"/>
          </w:rPr>
          <w:fldChar w:fldCharType="end"/>
        </w:r>
      </w:hyperlink>
    </w:p>
    <w:p w14:paraId="75C914BD"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54" w:history="1">
        <w:r w:rsidR="00005455" w:rsidRPr="00005455">
          <w:rPr>
            <w:bCs/>
            <w:noProof/>
            <w:sz w:val="22"/>
            <w:szCs w:val="22"/>
            <w:lang w:val="el-GR"/>
          </w:rPr>
          <w:t>384. ΑΠΟΦΑΣΗ ΥΦΥΠΟΥΡΓΟΥ ΥΓΕΙΑΣ Αριθμ. Γ2γ/32602 της 5/6.6.2020 «Ορισμός των Υγειονομικών Περιφερειών (Υ.ΠΕ.), ως Κεντρικών Αρχών Αγορών (Κ.Α.Α.), βάσει της παρ. 2 του άρθρου 41 του ν. 4412/2016, για την παροχή κεντρικών δραστηριοτήτων αγορών και ειδικότερα για την προμήθεια Ιατροτεχνολογικών Προϊόντων (Μέτρων Ατομικής Προστασίας), για την κάλυψη αναγκών των φορέων αρμοδιότητάς τους» (</w:t>
        </w:r>
        <w:r w:rsidR="00005455" w:rsidRPr="00005455">
          <w:rPr>
            <w:noProof/>
            <w:sz w:val="22"/>
            <w:szCs w:val="22"/>
            <w:lang w:val="el-GR"/>
          </w:rPr>
          <w:t>Β΄ 2199)</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_Toc192841754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94</w:t>
        </w:r>
        <w:r w:rsidR="00005455" w:rsidRPr="00005455">
          <w:rPr>
            <w:noProof/>
            <w:webHidden/>
            <w:sz w:val="22"/>
            <w:szCs w:val="22"/>
            <w:lang w:val="el-GR"/>
          </w:rPr>
          <w:fldChar w:fldCharType="end"/>
        </w:r>
      </w:hyperlink>
    </w:p>
    <w:p w14:paraId="3E2D9B22"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55" w:history="1">
        <w:r w:rsidR="00005455" w:rsidRPr="00005455">
          <w:rPr>
            <w:bCs/>
            <w:noProof/>
            <w:sz w:val="22"/>
            <w:szCs w:val="22"/>
            <w:lang w:val="el-GR"/>
          </w:rPr>
          <w:t>385. ΑΠΟΦΑΣΗ ΥΠΟΥΡΓΩΝ ΥΠΟΔΟΜΩΝ ΚΑΙ ΜΕΤΑΦΟΡΩΝ – ΤΟΥΡΙΣΜΟΥ Αριθμ. Οικ. Α 32546/1683 της 5/6.6.2020 «Καθορισμός του ελάχιστου τιμήματος μίσθωσης για τα Ε.Ι.Χ. οχήματα που εκμισθώνονται, με οδηγό, ολικώς μέσω προκρατήσεως, κατά το χρονικό διάστημα από 01.06.2020 εώς 31.10.2020 συνεπεία της μείωσης του συντελεστή Φ.Π.Α. από 24% σε 13% για συγκεκριμένες υπηρεσίες» (</w:t>
        </w:r>
        <w:r w:rsidR="00005455" w:rsidRPr="00005455">
          <w:rPr>
            <w:noProof/>
            <w:sz w:val="22"/>
            <w:szCs w:val="22"/>
            <w:lang w:val="el-GR"/>
          </w:rPr>
          <w:t>Β΄ 2200</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_Toc192841755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97</w:t>
        </w:r>
        <w:r w:rsidR="00005455" w:rsidRPr="00005455">
          <w:rPr>
            <w:noProof/>
            <w:webHidden/>
            <w:sz w:val="22"/>
            <w:szCs w:val="22"/>
            <w:lang w:val="el-GR"/>
          </w:rPr>
          <w:fldChar w:fldCharType="end"/>
        </w:r>
      </w:hyperlink>
    </w:p>
    <w:p w14:paraId="76A54695"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56" w:history="1">
        <w:r w:rsidR="00005455" w:rsidRPr="00005455">
          <w:rPr>
            <w:bCs/>
            <w:noProof/>
            <w:sz w:val="22"/>
            <w:szCs w:val="22"/>
            <w:lang w:val="el-GR"/>
          </w:rPr>
          <w:t>386. ΑΠΟΦΑΣΗ ΥΦΥΠΟΥΡΓΟΥ ΥΠΟΔΟΜΩΝ ΚΑΙ ΜΕΤΑΦΟΡΩΝ Αριθμ. Οικ. Α 32481/1681 της 5/6.6.2020 «Καθορισμός συγκεκριμένου κομίστρου ορισμένων διαδρομών με επιβατηγά δημόσιας χρήσης (Ε.Δ.Χ) – ΤΑΞΙ αυτοκίνητα στο νομό Αττικής, την Περιφερειακή Ενότητα Θεσσαλονίκης και τη Δημοτική Ενότητα Καβάλας κατά το χρονικό διάστημα από 01.06.2020 εώς 31.10.2020 με βάση τη μείωση του συντελεστή ΦΠΑ από 24% σε 13%» (</w:t>
        </w:r>
        <w:r w:rsidR="00005455" w:rsidRPr="00005455">
          <w:rPr>
            <w:noProof/>
            <w:sz w:val="22"/>
            <w:szCs w:val="22"/>
            <w:lang w:val="el-GR"/>
          </w:rPr>
          <w:t>Β΄ 2200</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_Toc192841756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100</w:t>
        </w:r>
        <w:r w:rsidR="00005455" w:rsidRPr="00005455">
          <w:rPr>
            <w:noProof/>
            <w:webHidden/>
            <w:sz w:val="22"/>
            <w:szCs w:val="22"/>
            <w:lang w:val="el-GR"/>
          </w:rPr>
          <w:fldChar w:fldCharType="end"/>
        </w:r>
      </w:hyperlink>
    </w:p>
    <w:p w14:paraId="3D91BD29"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57" w:history="1">
        <w:r w:rsidR="00005455" w:rsidRPr="00005455">
          <w:rPr>
            <w:bCs/>
            <w:noProof/>
            <w:sz w:val="22"/>
            <w:szCs w:val="22"/>
            <w:lang w:val="el-GR"/>
          </w:rPr>
          <w:t>387. ΑΠΟΦΑΣΗ ΥΦΥΠΟΥΡΓΟΥ ΠΑΙΔΕΙΑΣ ΚΑΙ ΘΡΗΣΚΕΥΜΑΤΩΝ Αριθμ. Φ.7/ΦΜ/67997/ΓΔ4 της 4/6.6.2020 «Ρυθμίσεις βαθμολογίας τριμήνων στα Δημοτικά Σχολεία για το σχολικό έτος 2019-2020» (</w:t>
        </w:r>
        <w:r w:rsidR="00005455" w:rsidRPr="00005455">
          <w:rPr>
            <w:noProof/>
            <w:sz w:val="22"/>
            <w:szCs w:val="22"/>
            <w:lang w:val="el-GR"/>
          </w:rPr>
          <w:t>Β΄ 2202</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_Toc192841757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103</w:t>
        </w:r>
        <w:r w:rsidR="00005455" w:rsidRPr="00005455">
          <w:rPr>
            <w:noProof/>
            <w:webHidden/>
            <w:sz w:val="22"/>
            <w:szCs w:val="22"/>
            <w:lang w:val="el-GR"/>
          </w:rPr>
          <w:fldChar w:fldCharType="end"/>
        </w:r>
      </w:hyperlink>
    </w:p>
    <w:p w14:paraId="1B12B1A0"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58" w:history="1">
        <w:r w:rsidR="00005455" w:rsidRPr="00005455">
          <w:rPr>
            <w:bCs/>
            <w:noProof/>
            <w:sz w:val="22"/>
            <w:szCs w:val="22"/>
            <w:lang w:val="el-GR"/>
          </w:rPr>
          <w:t>388. ΑΠΟΦΑΣΗ ΥΠΟΥΡΓΩΝ ΠΑΙΔΕΙΑΣ ΚΑΙ ΘΡΗΣΚΕΥΜΑΤΩΝ – ΥΓΕΙΑΣ Αριθμ. Δ1α/Γ.Π.οικ. 35445 της 9/9.6.2020 «Επιβολή του μέτρου προσωρινής απαγόρευσης των πάσης φύσεως εκπαιδευτικών λειτουργιών σχολικών μονάδων του Δήμου Τοπείρου της Περιφερειακής Ενότητας Ξάνθης, για το χρονικό διάστημα από 9.6.2020 έως και 19.6.2020» (</w:t>
        </w:r>
        <w:r w:rsidR="00005455" w:rsidRPr="00005455">
          <w:rPr>
            <w:noProof/>
            <w:sz w:val="22"/>
            <w:szCs w:val="22"/>
            <w:lang w:val="el-GR"/>
          </w:rPr>
          <w:t>Β΄ 2215</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_Toc192841758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105</w:t>
        </w:r>
        <w:r w:rsidR="00005455" w:rsidRPr="00005455">
          <w:rPr>
            <w:noProof/>
            <w:webHidden/>
            <w:sz w:val="22"/>
            <w:szCs w:val="22"/>
            <w:lang w:val="el-GR"/>
          </w:rPr>
          <w:fldChar w:fldCharType="end"/>
        </w:r>
      </w:hyperlink>
    </w:p>
    <w:p w14:paraId="373517E6"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59" w:history="1">
        <w:r w:rsidR="00005455" w:rsidRPr="00005455">
          <w:rPr>
            <w:bCs/>
            <w:noProof/>
            <w:sz w:val="22"/>
            <w:szCs w:val="22"/>
            <w:lang w:val="el-GR"/>
          </w:rPr>
          <w:t>389. ΑΠΟΦΑΣΗ ΥΠΟΥΡΓΩΝ ΟΙΚΟΝΟΜΙΚΩΝ -ΑΝΑΠΤΥΞΗΣ ΚΑΙ ΕΠΕΝΔΥΣΕΩΝ – ΠΡΟΣΤΑΣΙΑΣ ΤΟΥ ΠΟΛΙΤΗ – ΕΡΓΑΣΙΑΣ ΚΑΙ ΚΟΙΝΩΝΙΚΩΝ ΥΠΟΘΕΣΕΩΝ – ΥΓΕΙΑΣ – ΕΣΩΤΕΡΙΚΩΝ Αριθμ. Δ1α/Γ.Π.οικ. 35444 της 9/9.6.2020 «Κανόνες τήρησης αποστάσεων σε οργανωμένες ιδιωτικές και μη παραλίες στο σύνολο της επικράτειας, προς περιορισμό της διασποράς του κορωνοϊού COVID-19, ισχύος από τις 9.6.2020 έως και τις 23.6.2020» (</w:t>
        </w:r>
        <w:r w:rsidR="00005455" w:rsidRPr="00005455">
          <w:rPr>
            <w:noProof/>
            <w:sz w:val="22"/>
            <w:szCs w:val="22"/>
            <w:lang w:val="el-GR"/>
          </w:rPr>
          <w:t>Β΄ 2216</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_Toc192841759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106</w:t>
        </w:r>
        <w:r w:rsidR="00005455" w:rsidRPr="00005455">
          <w:rPr>
            <w:noProof/>
            <w:webHidden/>
            <w:sz w:val="22"/>
            <w:szCs w:val="22"/>
            <w:lang w:val="el-GR"/>
          </w:rPr>
          <w:fldChar w:fldCharType="end"/>
        </w:r>
      </w:hyperlink>
    </w:p>
    <w:p w14:paraId="0AE2A50E"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60" w:history="1">
        <w:r w:rsidR="00005455" w:rsidRPr="00005455">
          <w:rPr>
            <w:bCs/>
            <w:noProof/>
            <w:sz w:val="22"/>
            <w:szCs w:val="22"/>
            <w:lang w:val="el-GR"/>
          </w:rPr>
          <w:t>390. ΑΠΟΦΑΣ</w:t>
        </w:r>
        <w:r w:rsidR="00005455" w:rsidRPr="00005455">
          <w:rPr>
            <w:bCs/>
            <w:noProof/>
            <w:sz w:val="22"/>
            <w:szCs w:val="22"/>
          </w:rPr>
          <w:t>H</w:t>
        </w:r>
        <w:r w:rsidR="00005455" w:rsidRPr="00005455">
          <w:rPr>
            <w:bCs/>
            <w:noProof/>
            <w:sz w:val="22"/>
            <w:szCs w:val="22"/>
            <w:lang w:val="el-GR"/>
          </w:rPr>
          <w:t xml:space="preserve"> ΥΦΥΠΟΥΡΓ</w:t>
        </w:r>
        <w:r w:rsidR="00005455" w:rsidRPr="00005455">
          <w:rPr>
            <w:bCs/>
            <w:noProof/>
            <w:sz w:val="22"/>
            <w:szCs w:val="22"/>
          </w:rPr>
          <w:t>OY</w:t>
        </w:r>
        <w:r w:rsidR="00005455" w:rsidRPr="00005455">
          <w:rPr>
            <w:bCs/>
            <w:noProof/>
            <w:sz w:val="22"/>
            <w:szCs w:val="22"/>
            <w:lang w:val="el-GR"/>
          </w:rPr>
          <w:t xml:space="preserve"> ΟΙΚΟΝΟΜΙΚΩΝ Αριθμ. Α.1135 της 9/10.6.2020 «Προσδιορισμός πληττόμενων επιχειρήσεων για την απαλλαγή από την υποχρέωση καταβολής του 40% του συνολικού μισθώματος για τον μήνα Ιούνιο 2020» (Β΄ 2219)</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_Toc192841760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106</w:t>
        </w:r>
        <w:r w:rsidR="00005455" w:rsidRPr="00005455">
          <w:rPr>
            <w:noProof/>
            <w:webHidden/>
            <w:sz w:val="22"/>
            <w:szCs w:val="22"/>
            <w:lang w:val="el-GR"/>
          </w:rPr>
          <w:fldChar w:fldCharType="end"/>
        </w:r>
      </w:hyperlink>
    </w:p>
    <w:p w14:paraId="33E2BD0A"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61" w:history="1">
        <w:r w:rsidR="00005455" w:rsidRPr="00005455">
          <w:rPr>
            <w:bCs/>
            <w:noProof/>
            <w:sz w:val="22"/>
            <w:szCs w:val="22"/>
            <w:lang w:val="el-GR"/>
          </w:rPr>
          <w:t>391. ΑΠΟΦΑΣΗ ΥΠΟΥΡΓΩΝ ΠΑΙΔΕΙΑΣ ΚΑΙ ΘΡΗΣΚΕΥΜΑΤΩΝ - ΥΓΕΙΑΣ Αριθμ. Δ1α/ΓΠ.οικ. 35859 της 10/10.6.2020 «Επιβολή του μέτρου προσωρινής απαγόρευσης των πάσης φύσεως εκπαιδευτικών λειτουργιών σχολικών μονάδων του Δήμου Ξάνθης της Περιφερειακής Ενότητας Ξάνθης, για το χρονικό διάστημα από 10.6.2020 έως και 20.6.2020» (Β΄ 2220)</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_Toc192841761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113</w:t>
        </w:r>
        <w:r w:rsidR="00005455" w:rsidRPr="00005455">
          <w:rPr>
            <w:noProof/>
            <w:webHidden/>
            <w:sz w:val="22"/>
            <w:szCs w:val="22"/>
            <w:lang w:val="el-GR"/>
          </w:rPr>
          <w:fldChar w:fldCharType="end"/>
        </w:r>
      </w:hyperlink>
    </w:p>
    <w:p w14:paraId="1C7AEFE4"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62" w:history="1">
        <w:r w:rsidR="00005455" w:rsidRPr="00005455">
          <w:rPr>
            <w:rFonts w:eastAsia="Calibri"/>
            <w:bCs/>
            <w:noProof/>
            <w:sz w:val="22"/>
            <w:szCs w:val="22"/>
            <w:lang w:val="el-GR"/>
          </w:rPr>
          <w:t>392. ΑΠΟΦΑΣΗ ΥΠΟΥΡΓΟΥ ΕΡΓΑΣΙΑΣ ΚΑΙ ΚΟΙΝΩΝΙΚΩΝ ΥΠΟΘΕΣΕΩΝ Αριθμ. Δ. 15/Δ΄/οικ.21058/659 της 3/11.6.2020 «Καθορισμός διαδικασίας, τρόπου και χρόνου επιλογής για την καταβολή μειωμένων ασφαλιστικών εισφορών μηνός Μαΐου 2020 από αυτοτελώς απασχολούμενους και ελεύθερους επαγγελματίες» (Β΄ 2225)</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_Toc192841762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114</w:t>
        </w:r>
        <w:r w:rsidR="00005455" w:rsidRPr="00005455">
          <w:rPr>
            <w:noProof/>
            <w:webHidden/>
            <w:sz w:val="22"/>
            <w:szCs w:val="22"/>
            <w:lang w:val="el-GR"/>
          </w:rPr>
          <w:fldChar w:fldCharType="end"/>
        </w:r>
      </w:hyperlink>
    </w:p>
    <w:p w14:paraId="3351CDB4"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63" w:history="1">
        <w:r w:rsidR="00005455" w:rsidRPr="00005455">
          <w:rPr>
            <w:bCs/>
            <w:noProof/>
            <w:sz w:val="22"/>
            <w:szCs w:val="22"/>
            <w:lang w:val="el-GR"/>
          </w:rPr>
          <w:t>393. ΑΠΟΦΑΣΗ ΥΠΟΥΡΓΩΝ ΜΕΤΑΝΑΣΤΕΥΣΗΣ ΚΑΙ ΑΣΥΛΟΥ Αριθμ. 11341/2020 της 11/11.6.2020 Παράταση ισχύος Δελτίων Αιτούντων Διεθνή Προστασία (Δ.Α.Δ.Π.)» (</w:t>
        </w:r>
        <w:r w:rsidR="00005455" w:rsidRPr="00005455">
          <w:rPr>
            <w:noProof/>
            <w:sz w:val="22"/>
            <w:szCs w:val="22"/>
            <w:lang w:val="el-GR"/>
          </w:rPr>
          <w:t>Β΄ 2252</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_Toc192841763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117</w:t>
        </w:r>
        <w:r w:rsidR="00005455" w:rsidRPr="00005455">
          <w:rPr>
            <w:noProof/>
            <w:webHidden/>
            <w:sz w:val="22"/>
            <w:szCs w:val="22"/>
            <w:lang w:val="el-GR"/>
          </w:rPr>
          <w:fldChar w:fldCharType="end"/>
        </w:r>
      </w:hyperlink>
    </w:p>
    <w:p w14:paraId="644D3DFE"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64" w:history="1">
        <w:r w:rsidR="00005455" w:rsidRPr="00005455">
          <w:rPr>
            <w:noProof/>
            <w:sz w:val="22"/>
            <w:szCs w:val="22"/>
            <w:lang w:val="el-GR"/>
          </w:rPr>
          <w:t>394. NOMOΣ ΥΠ΄ ΑΡΙΘΜ. 4692 της 12/12.6.2020 «Αναβάθμιση του Σχολείου και άλλες διατάξεις» (Α΄ 111)</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_Toc192841764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118</w:t>
        </w:r>
        <w:r w:rsidR="00005455" w:rsidRPr="00005455">
          <w:rPr>
            <w:noProof/>
            <w:webHidden/>
            <w:sz w:val="22"/>
            <w:szCs w:val="22"/>
            <w:lang w:val="el-GR"/>
          </w:rPr>
          <w:fldChar w:fldCharType="end"/>
        </w:r>
      </w:hyperlink>
    </w:p>
    <w:p w14:paraId="02501DAE"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65" w:history="1">
        <w:r w:rsidR="00005455" w:rsidRPr="00005455">
          <w:rPr>
            <w:bCs/>
            <w:noProof/>
            <w:sz w:val="22"/>
            <w:szCs w:val="22"/>
            <w:lang w:val="el-GR"/>
          </w:rPr>
          <w:t>395. ΑΠΟΦΑΣΗ ΥΠΟΥΡΓΩΝ ΕΣΩΤΕΡΙΚΩΝ  - ΕΠΙΚΡΑΤΕΙΑΣ ΚΑΙ ΥΦΥΠΟΥΡΓΟΥ ΨΗΦΙΑΚΗΣ ΔΙΑΚΥΒΕΡΝΗΣΗΣ Αριθμ. 14720 ΕΞ 2020 της 9/12.6.2020 «Χορήγηση αποσπασμάτων ληξιαρχικών πράξεων και πιστοποιητικών δημοτολογίου μέσω της Ενιαίας Ψηφιακής Πύλης της Δημόσιας Διοίκησης» (</w:t>
        </w:r>
        <w:r w:rsidR="00005455" w:rsidRPr="00005455">
          <w:rPr>
            <w:noProof/>
            <w:sz w:val="22"/>
            <w:szCs w:val="22"/>
            <w:lang w:val="el-GR"/>
          </w:rPr>
          <w:t>Β΄ 2255</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_Toc192841765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131</w:t>
        </w:r>
        <w:r w:rsidR="00005455" w:rsidRPr="00005455">
          <w:rPr>
            <w:noProof/>
            <w:webHidden/>
            <w:sz w:val="22"/>
            <w:szCs w:val="22"/>
            <w:lang w:val="el-GR"/>
          </w:rPr>
          <w:fldChar w:fldCharType="end"/>
        </w:r>
      </w:hyperlink>
    </w:p>
    <w:p w14:paraId="568F5EF9"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66" w:history="1">
        <w:r w:rsidR="00005455" w:rsidRPr="00005455">
          <w:rPr>
            <w:bCs/>
            <w:noProof/>
            <w:sz w:val="22"/>
            <w:szCs w:val="22"/>
            <w:lang w:val="el-GR"/>
          </w:rPr>
          <w:t>396. ΑΠΟΦΑΣ</w:t>
        </w:r>
        <w:r w:rsidR="00005455" w:rsidRPr="00005455">
          <w:rPr>
            <w:bCs/>
            <w:noProof/>
            <w:sz w:val="22"/>
            <w:szCs w:val="22"/>
          </w:rPr>
          <w:t>H</w:t>
        </w:r>
        <w:r w:rsidR="00005455" w:rsidRPr="00005455">
          <w:rPr>
            <w:bCs/>
            <w:noProof/>
            <w:sz w:val="22"/>
            <w:szCs w:val="22"/>
            <w:lang w:val="el-GR"/>
          </w:rPr>
          <w:t xml:space="preserve"> ΥΦΥΠΟΥΡΓΟ</w:t>
        </w:r>
        <w:r w:rsidR="00005455" w:rsidRPr="00005455">
          <w:rPr>
            <w:bCs/>
            <w:noProof/>
            <w:sz w:val="22"/>
            <w:szCs w:val="22"/>
          </w:rPr>
          <w:t>Y</w:t>
        </w:r>
        <w:r w:rsidR="00005455" w:rsidRPr="00005455">
          <w:rPr>
            <w:bCs/>
            <w:noProof/>
            <w:sz w:val="22"/>
            <w:szCs w:val="22"/>
            <w:lang w:val="el-GR"/>
          </w:rPr>
          <w:t xml:space="preserve"> ΑΝΑΠΤΥΞΗΣ ΚΑΙ ΕΠΕΝΔΥΣΕΩΝ Αριθμ. 3154/B2/563 της 10/12.6.2020 «4η τροποποίηση της υπ΄ αρ. 7314/1819/ 29.11.2016 απόφασης του Αναπληρωτή Υπουργού Οικονομίας και Ανάπτυξης “Σύσταση Ταμείου Χαρτοφυλακίου με την επωνυμία ‘ΤΑΜΕΙΟ ΕΠΙΧΕΙΡΗΜΑΤΙΚΟΤΗΤΑΣ ΙΙ΄” (Β΄ 3904)» (Β΄ 2259)</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_Toc192841766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135</w:t>
        </w:r>
        <w:r w:rsidR="00005455" w:rsidRPr="00005455">
          <w:rPr>
            <w:noProof/>
            <w:webHidden/>
            <w:sz w:val="22"/>
            <w:szCs w:val="22"/>
            <w:lang w:val="el-GR"/>
          </w:rPr>
          <w:fldChar w:fldCharType="end"/>
        </w:r>
      </w:hyperlink>
    </w:p>
    <w:p w14:paraId="553B4A3A"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67" w:history="1">
        <w:r w:rsidR="00005455" w:rsidRPr="00005455">
          <w:rPr>
            <w:bCs/>
            <w:noProof/>
            <w:sz w:val="22"/>
            <w:szCs w:val="22"/>
            <w:lang w:val="el-GR"/>
          </w:rPr>
          <w:t>397. ΑΠΟΦΑΣ</w:t>
        </w:r>
        <w:r w:rsidR="00005455" w:rsidRPr="00005455">
          <w:rPr>
            <w:bCs/>
            <w:noProof/>
            <w:sz w:val="22"/>
            <w:szCs w:val="22"/>
          </w:rPr>
          <w:t>H</w:t>
        </w:r>
        <w:r w:rsidR="00005455" w:rsidRPr="00005455">
          <w:rPr>
            <w:bCs/>
            <w:noProof/>
            <w:sz w:val="22"/>
            <w:szCs w:val="22"/>
            <w:lang w:val="el-GR"/>
          </w:rPr>
          <w:t xml:space="preserve"> ΥΠΟΥΡΓ</w:t>
        </w:r>
        <w:r w:rsidR="00005455" w:rsidRPr="00005455">
          <w:rPr>
            <w:bCs/>
            <w:noProof/>
            <w:sz w:val="22"/>
            <w:szCs w:val="22"/>
          </w:rPr>
          <w:t>OY</w:t>
        </w:r>
        <w:r w:rsidR="00005455" w:rsidRPr="00005455">
          <w:rPr>
            <w:bCs/>
            <w:noProof/>
            <w:sz w:val="22"/>
            <w:szCs w:val="22"/>
            <w:lang w:val="el-GR"/>
          </w:rPr>
          <w:t xml:space="preserve"> ΕΡΓΑΣΙΑΣ ΚΑΙ ΚΟΙΝΩΝΙΚΩΝ ΥΠΟΘΕΣΕΩΝ Αριθμ. Δ.15/Δ΄/οικ.21056/658 της 3/12.6.2020 «Καθορισμός διαδικασίας, τρόπου και χρόνου επιλογής για την καταβολή μειωμένων ασφαλιστικών εισφορών μηνός Απριλίου 2020 από αυτοτελώς απασχολούμενους και ελεύθερους επαγγελματίες» (Β΄ 2264</w:t>
        </w:r>
        <w:r w:rsidR="00005455" w:rsidRPr="00005455">
          <w:rPr>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_Toc192841767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140</w:t>
        </w:r>
        <w:r w:rsidR="00005455" w:rsidRPr="00005455">
          <w:rPr>
            <w:noProof/>
            <w:webHidden/>
            <w:sz w:val="22"/>
            <w:szCs w:val="22"/>
            <w:lang w:val="el-GR"/>
          </w:rPr>
          <w:fldChar w:fldCharType="end"/>
        </w:r>
      </w:hyperlink>
    </w:p>
    <w:p w14:paraId="5E9B86C2"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68" w:history="1">
        <w:r w:rsidR="00005455" w:rsidRPr="00005455">
          <w:rPr>
            <w:bCs/>
            <w:noProof/>
            <w:sz w:val="22"/>
            <w:szCs w:val="22"/>
            <w:lang w:val="el-GR"/>
          </w:rPr>
          <w:t>398. ΑΠΟΦΑΣΗ ΥΠΟΥΡΓΩΝ ΟΙΚΟΝΟΜΙΚΩΝ - ΥΓΕΙΑΣ Αριθμ. Β1.α/οικ.34620 της 4/12.6.2020 «Έκτακτη οικονομική ενίσχυση στα πλαίσια των μέτρων αποφυγής και περιορισμού της διάδοσης του κορωνοϊού» (Β΄ 2264)</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_Toc192841768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143</w:t>
        </w:r>
        <w:r w:rsidR="00005455" w:rsidRPr="00005455">
          <w:rPr>
            <w:noProof/>
            <w:webHidden/>
            <w:sz w:val="22"/>
            <w:szCs w:val="22"/>
            <w:lang w:val="el-GR"/>
          </w:rPr>
          <w:fldChar w:fldCharType="end"/>
        </w:r>
      </w:hyperlink>
    </w:p>
    <w:p w14:paraId="0F8DABB4"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69" w:history="1">
        <w:r w:rsidR="00005455" w:rsidRPr="00005455">
          <w:rPr>
            <w:bCs/>
            <w:noProof/>
            <w:sz w:val="22"/>
            <w:szCs w:val="22"/>
            <w:lang w:val="el-GR"/>
          </w:rPr>
          <w:t>399. ΑΠΟΦΑΣΗ ΥΠΟΥΡΓΩΝ ΟΙΚΟΝΟΜΙΚΩΝ - ΥΓΕΙΑΣ Αριθμ. Β1.α/οικ.34618 της 4/12.6.2020 «Έκτακτη οικονομική ενίσχυση για την κάλυψη αναγκών φορέων του Υπουργείου Παιδείας και Θρησκευμάτων στα πλαίσια των μέτρων αποφυγής και περιορισμού της διάδοσης του κορωνοϊού στις επιμέρους εκπαιδευτικές δομές» (Β΄ 2264)</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_Toc192841769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144</w:t>
        </w:r>
        <w:r w:rsidR="00005455" w:rsidRPr="00005455">
          <w:rPr>
            <w:noProof/>
            <w:webHidden/>
            <w:sz w:val="22"/>
            <w:szCs w:val="22"/>
            <w:lang w:val="el-GR"/>
          </w:rPr>
          <w:fldChar w:fldCharType="end"/>
        </w:r>
      </w:hyperlink>
    </w:p>
    <w:p w14:paraId="4900C918"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70" w:history="1">
        <w:r w:rsidR="00005455" w:rsidRPr="00005455">
          <w:rPr>
            <w:bCs/>
            <w:noProof/>
            <w:sz w:val="22"/>
            <w:szCs w:val="22"/>
            <w:lang w:val="el-GR"/>
          </w:rPr>
          <w:t>400. ΑΠΟΦΑΣΗ ΣΥΜΒΟΥΛΙΟΥ ΝΟΜΙΣΜΑΤΙΚΗΣ ΠΟΛΙΤΙΚΗΣ ΤΗΣ ΤΡΑΠΕΖΑΣ ΤΗΣ ΕΛΛΑΔΟΣ Αριθμ. πράξης 114 της 12/12.6.2020 «Τροποποίηση της πράξης ΣΝΠ 87/28.2.2013 σχετικά με συμπληρωματικά προσωρινά μέτρα όσον αφορά τις πράξεις αναχρηματοδότησης του Ευρωσυστήματος και την καταλληλότητα των ασφαλειών» (Β΄ 2266)</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_Toc192841770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145</w:t>
        </w:r>
        <w:r w:rsidR="00005455" w:rsidRPr="00005455">
          <w:rPr>
            <w:noProof/>
            <w:webHidden/>
            <w:sz w:val="22"/>
            <w:szCs w:val="22"/>
            <w:lang w:val="el-GR"/>
          </w:rPr>
          <w:fldChar w:fldCharType="end"/>
        </w:r>
      </w:hyperlink>
    </w:p>
    <w:p w14:paraId="3E2F7A1B"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71" w:history="1">
        <w:r w:rsidR="00005455" w:rsidRPr="00005455">
          <w:rPr>
            <w:bCs/>
            <w:noProof/>
            <w:sz w:val="22"/>
            <w:szCs w:val="22"/>
            <w:lang w:val="el-GR"/>
          </w:rPr>
          <w:t>401. ΑΠΟΦΑΣΗ ΥΠΟΥΡΓΩΝ ΟΙΚΟΝΟΜΙΚΩΝ - ΕΡΓΑΣΙΑΣ ΚΑΙ ΚΟΙΝΩΝΙΚΩΝ ΥΠΟΘΕΣΕΩΝ Αριθμ. οικ. 23102/477 της 12/13.6.2020 «Μέτρα οικονομικής ενίσχυσης εποχικά εργαζομένων - Αναστολή συμβάσεων εργασίας εργαζομένων των επιχειρήσεων - εργοδοτών του ιδιωτικού τομέα που πλήττονται σημαντικά (Β΄ 2268)</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_Toc192841771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151</w:t>
        </w:r>
        <w:r w:rsidR="00005455" w:rsidRPr="00005455">
          <w:rPr>
            <w:noProof/>
            <w:webHidden/>
            <w:sz w:val="22"/>
            <w:szCs w:val="22"/>
            <w:lang w:val="el-GR"/>
          </w:rPr>
          <w:fldChar w:fldCharType="end"/>
        </w:r>
      </w:hyperlink>
    </w:p>
    <w:p w14:paraId="3E6C3639"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72" w:history="1">
        <w:r w:rsidR="00005455" w:rsidRPr="00005455">
          <w:rPr>
            <w:rFonts w:eastAsia="Calibri"/>
            <w:bCs/>
            <w:noProof/>
            <w:sz w:val="22"/>
            <w:szCs w:val="22"/>
            <w:lang w:val="el-GR"/>
          </w:rPr>
          <w:t>402. ΑΠΟΦΑΣΗ ΔΙΟΙΚΗΤΗ ΤΗΣ ΑΝΕΞΑΡΤΗΤΗΣ ΑΡΧΗΣ ΔΗΜΟΣΙΩΝ ΕΣΟΔΩΝ Αριθμ. Α. 1139 της 12/13.6.2020 «Τροποποίηση της ΠΟΛ.1162/2018 (Β΄ 3579) απόφασης του Διοικητή της Α.Α.Δ.Ε. “Υποβολή Δήλωσης Πληροφοριακών Στοιχείων Μίσθωσης Ακίνητης Περιουσίας με τη χρήση ηλεκτρονικής μεθόδου επικοινωνίας μέσω διαδικτύου”» (</w:t>
        </w:r>
        <w:r w:rsidR="00005455" w:rsidRPr="00005455">
          <w:rPr>
            <w:rFonts w:eastAsia="Calibri"/>
            <w:bCs/>
            <w:noProof/>
            <w:sz w:val="22"/>
            <w:szCs w:val="22"/>
          </w:rPr>
          <w:t>B</w:t>
        </w:r>
        <w:r w:rsidR="00005455" w:rsidRPr="00005455">
          <w:rPr>
            <w:rFonts w:eastAsia="Calibri"/>
            <w:bCs/>
            <w:noProof/>
            <w:sz w:val="22"/>
            <w:szCs w:val="22"/>
            <w:lang w:val="el-GR"/>
          </w:rPr>
          <w:t>΄ 2269)</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_Toc192841772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166</w:t>
        </w:r>
        <w:r w:rsidR="00005455" w:rsidRPr="00005455">
          <w:rPr>
            <w:noProof/>
            <w:webHidden/>
            <w:sz w:val="22"/>
            <w:szCs w:val="22"/>
            <w:lang w:val="el-GR"/>
          </w:rPr>
          <w:fldChar w:fldCharType="end"/>
        </w:r>
      </w:hyperlink>
    </w:p>
    <w:p w14:paraId="58690F6F"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73" w:history="1">
        <w:r w:rsidR="00005455" w:rsidRPr="00005455">
          <w:rPr>
            <w:rFonts w:eastAsia="Calibri"/>
            <w:bCs/>
            <w:noProof/>
            <w:sz w:val="22"/>
            <w:szCs w:val="22"/>
            <w:lang w:val="el-GR"/>
          </w:rPr>
          <w:t>403. ΑΠΟΦΑΣΗ ΥΠΟΥΡΓΩΝ ΟΙΚΟΝΟΜΙΚΩΝ - ΤΟΥΡΙΣΜΟΥ Αριθμ. 8825 της 12/13.6.2020 «Μίσθωση τουριστικών καταλυμάτων για την κάλυψη αναγκών δημόσιας υγείας για την προσωρινή διαμονή φυσικών προσώπων για την αντιμετώπιση του κινδύνου της μετάδοσης του COVID-19΄» (Β΄ 2270)</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_Toc192841773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172</w:t>
        </w:r>
        <w:r w:rsidR="00005455" w:rsidRPr="00005455">
          <w:rPr>
            <w:noProof/>
            <w:webHidden/>
            <w:sz w:val="22"/>
            <w:szCs w:val="22"/>
            <w:lang w:val="el-GR"/>
          </w:rPr>
          <w:fldChar w:fldCharType="end"/>
        </w:r>
      </w:hyperlink>
    </w:p>
    <w:p w14:paraId="5181F049"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74" w:history="1">
        <w:r w:rsidR="00005455" w:rsidRPr="00005455">
          <w:rPr>
            <w:bCs/>
            <w:noProof/>
            <w:sz w:val="22"/>
            <w:szCs w:val="22"/>
            <w:lang w:val="el-GR"/>
          </w:rPr>
          <w:t>404. ΑΠΟΦΑΣΗ ΥΠΟΥΡΓΩΝ ΑΝΑΠΤΥΞΗΣ ΚΑΙ ΕΠΕΝΔΥΣΕΩΝ - ΠΡΟΣΤΑΣΙΑΣ ΤΟΥ ΠΟΛΙΤΗ - ΕΡΓΑΣΙΑΣ ΚΑΙ ΚΟΙΝΩΝΙΚΩΝ ΥΠΟΘΕΣΕΩΝ - ΥΓΕΙΑΣ - ΠΟΛΙΤΙΣΜΟΥ ΚΑΙ ΑΘΛΗΤΙΣΜΟΥ - ΕΣΩΤΕΡΙΚΩΝ - ΥΠΟΔΟΜΩΝ ΚΑΙ ΜΕΤΑΦΟΡΩΝ Αριθμ. Δ1α/ΓΠ.οικ.36810 της 13/13.6.2020 «Επιβολή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15.6.2020 έως και 28.6.2020, προς περιορισμό της διασποράς του κορωνοϊού COVID-19» (Β΄ 2271)</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_Toc192841774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177</w:t>
        </w:r>
        <w:r w:rsidR="00005455" w:rsidRPr="00005455">
          <w:rPr>
            <w:noProof/>
            <w:webHidden/>
            <w:sz w:val="22"/>
            <w:szCs w:val="22"/>
            <w:lang w:val="el-GR"/>
          </w:rPr>
          <w:fldChar w:fldCharType="end"/>
        </w:r>
      </w:hyperlink>
    </w:p>
    <w:p w14:paraId="00EC0DFE"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75" w:history="1">
        <w:r w:rsidR="00005455" w:rsidRPr="00005455">
          <w:rPr>
            <w:bCs/>
            <w:noProof/>
            <w:sz w:val="22"/>
            <w:szCs w:val="22"/>
            <w:lang w:val="el-GR"/>
          </w:rPr>
          <w:t>405. ΑΠΟΦΑΣΗ ΥΠΟΥΡΓΟΥ ΕΡΓΑΣΙΑΣ ΚΑΙ ΚΟΙΝΩΝΙΚΩΝ ΥΠΟΘΕΣΕΩΝ Αριθμ. 22804/Δ1. 7772 της 12/14.6.2020 «Τροποποίηση της υπ΄ αρ. 40331/Δ1.13521/ 13-9-2019 (Β΄ 3520)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όπως τροποποιήθηκε και ισχύει» (Β΄ 2273)</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_Toc192841775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178</w:t>
        </w:r>
        <w:r w:rsidR="00005455" w:rsidRPr="00005455">
          <w:rPr>
            <w:noProof/>
            <w:webHidden/>
            <w:sz w:val="22"/>
            <w:szCs w:val="22"/>
            <w:lang w:val="el-GR"/>
          </w:rPr>
          <w:fldChar w:fldCharType="end"/>
        </w:r>
      </w:hyperlink>
    </w:p>
    <w:p w14:paraId="7AE18B35"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76" w:history="1">
        <w:r w:rsidR="00005455" w:rsidRPr="00005455">
          <w:rPr>
            <w:bCs/>
            <w:noProof/>
            <w:sz w:val="22"/>
            <w:szCs w:val="22"/>
            <w:lang w:val="el-GR"/>
          </w:rPr>
          <w:t>406. ΑΠΟΦΑΣ</w:t>
        </w:r>
        <w:r w:rsidR="00005455" w:rsidRPr="00005455">
          <w:rPr>
            <w:bCs/>
            <w:noProof/>
            <w:sz w:val="22"/>
            <w:szCs w:val="22"/>
          </w:rPr>
          <w:t>H</w:t>
        </w:r>
        <w:r w:rsidR="00005455" w:rsidRPr="00005455">
          <w:rPr>
            <w:bCs/>
            <w:noProof/>
            <w:sz w:val="22"/>
            <w:szCs w:val="22"/>
            <w:lang w:val="el-GR"/>
          </w:rPr>
          <w:t xml:space="preserve"> ΥΠΟΥΡΓΩΝ ΟΙΚΟΝΟΜΙΚΩΝ - ΑΝΑΠΤΥΞΗΣ ΚΑΙ ΕΠΕΝΔΥΣΕΩΝ - ΕΡΓΑΣΙΑΣ ΚΑΙ ΚΟΙΝΩΝΙΚΩΝ ΥΠΟΘΕΣΕΩΝ Αριθμ. οικ.23103/478 της 13/14.6.2020 «Καθορισμός του πλαισίου εφαρμογής του Μηχανισμού ενίσχυσης της απασχόλησης “ΣΥΝΕΡΓΑΣΙΑ”» (Β΄ 2274)</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_Toc192841776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186</w:t>
        </w:r>
        <w:r w:rsidR="00005455" w:rsidRPr="00005455">
          <w:rPr>
            <w:noProof/>
            <w:webHidden/>
            <w:sz w:val="22"/>
            <w:szCs w:val="22"/>
            <w:lang w:val="el-GR"/>
          </w:rPr>
          <w:fldChar w:fldCharType="end"/>
        </w:r>
      </w:hyperlink>
    </w:p>
    <w:p w14:paraId="39A66A77"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77" w:history="1">
        <w:r w:rsidR="00005455" w:rsidRPr="00005455">
          <w:rPr>
            <w:bCs/>
            <w:noProof/>
            <w:sz w:val="22"/>
            <w:szCs w:val="22"/>
            <w:lang w:val="el-GR"/>
          </w:rPr>
          <w:t>407. ΑΠΟΦΑΣΗ ΥΠΟΥΡΓΩΝ ΟΙΚΟΝΟΜΙΚΩΝ - ΑΝΑΠΤΥΞΗΣ ΚΑΙ ΕΠΕΝΔΥΣΕΩΝ υπ’ Αριθμ. 131 της 13/14.6.2020 «Διαδικασία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κορωνοϊούτηςID-19 κατά τους μήνες Μάρτιο, Απρίλιο και Μάιο 2020» (Β΄ 2276)</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_Toc192841777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220</w:t>
        </w:r>
        <w:r w:rsidR="00005455" w:rsidRPr="00005455">
          <w:rPr>
            <w:noProof/>
            <w:webHidden/>
            <w:sz w:val="22"/>
            <w:szCs w:val="22"/>
            <w:lang w:val="el-GR"/>
          </w:rPr>
          <w:fldChar w:fldCharType="end"/>
        </w:r>
      </w:hyperlink>
    </w:p>
    <w:p w14:paraId="404F2023"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78" w:history="1">
        <w:r w:rsidR="00005455" w:rsidRPr="00005455">
          <w:rPr>
            <w:bCs/>
            <w:noProof/>
            <w:sz w:val="22"/>
            <w:szCs w:val="22"/>
            <w:lang w:val="el-GR"/>
          </w:rPr>
          <w:t>408. ΑΠΟΦΑΣΗ ΥΠΟΥΡΓΩΝ ΟΙΚΟΝΟΜΙΚΩΝ – ΑΝΑΠΤΥΞΗΣ ΚΑΙ ΕΠΕΝΔΥΣΕΩΝ - ΠΡΟΣΤΑΣΙΑΣ ΤΟΥ ΠΟΛΙΤΗ – ΠΑΙΔΕΙΑΣ ΚΑΙ ΘΡΗΣΚΕΥΜΑΤΩΝ - ΕΡΓΑΣΙΑΣ ΚΑΙ ΚΟΙΝΩΝΙΚΩΝ ΥΠΟΘΕΣΕΩΝ - ΥΓΕΙΑΣ - ΠΟΛΙΤΙΣΜΟΥ ΚΑΙ ΑΘΛΗΤΙΣΜΟΥ - ΕΣΩΤΕΡΙΚΩΝ - ΥΠΟΔΟΜΩΝ ΚΑΙ ΜΕΤΑΦΟΡΩΝ - ΝΑΥΤΙΛΙΑΣ ΚΑΙ ΝΗΣΙΩΤΙΚΗΣ ΠΟΛΙΤΙΚΗΣ Αριθμ. Δ1α/ΓΠ.οικ. 36857 της 13/14.6.2020 «Κανόνες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 (Β΄ 2277)</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_Toc192841778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225</w:t>
        </w:r>
        <w:r w:rsidR="00005455" w:rsidRPr="00005455">
          <w:rPr>
            <w:noProof/>
            <w:webHidden/>
            <w:sz w:val="22"/>
            <w:szCs w:val="22"/>
            <w:lang w:val="el-GR"/>
          </w:rPr>
          <w:fldChar w:fldCharType="end"/>
        </w:r>
      </w:hyperlink>
    </w:p>
    <w:p w14:paraId="3690AE70"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79" w:history="1">
        <w:r w:rsidR="00005455" w:rsidRPr="00005455">
          <w:rPr>
            <w:bCs/>
            <w:noProof/>
            <w:sz w:val="22"/>
            <w:szCs w:val="22"/>
            <w:lang w:val="el-GR"/>
          </w:rPr>
          <w:t>409. ΑΠΟΦΑΣΗ ΥΠΟΥΡΓΟΥ ΕΡΓΑΣΙΑΣ ΚΑΙ ΚΟΙΝΩΝΙΚΩΝ ΥΠΟΘΕΣΕΩΝ Αριθμ. 22043 /Δ1.7451 της 11/14.6.2020 «Τροποποίηση της υπ΄αρ. 40331/Δ1.13521/ 13-9-2019 (Β΄3520)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απόφαση του Υπουργού Εργασίας και Κοινωνικών Υποθέσεων, όπως τροποποιήθηκε και ισχύει» (</w:t>
        </w:r>
        <w:r w:rsidR="00005455" w:rsidRPr="00005455">
          <w:rPr>
            <w:noProof/>
            <w:sz w:val="22"/>
            <w:szCs w:val="22"/>
            <w:lang w:val="el-GR"/>
          </w:rPr>
          <w:t>Β΄ 2278</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_Toc192841779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225</w:t>
        </w:r>
        <w:r w:rsidR="00005455" w:rsidRPr="00005455">
          <w:rPr>
            <w:noProof/>
            <w:webHidden/>
            <w:sz w:val="22"/>
            <w:szCs w:val="22"/>
            <w:lang w:val="el-GR"/>
          </w:rPr>
          <w:fldChar w:fldCharType="end"/>
        </w:r>
      </w:hyperlink>
    </w:p>
    <w:p w14:paraId="6780E2B7"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80" w:history="1">
        <w:r w:rsidR="00005455" w:rsidRPr="00005455">
          <w:rPr>
            <w:bCs/>
            <w:noProof/>
            <w:sz w:val="22"/>
            <w:szCs w:val="22"/>
            <w:lang w:val="el-GR"/>
          </w:rPr>
          <w:t>410. ΑΠΟΦΑΣΗ ΥΠΟΥΡΓΩΝ ΥΓΕΙΑΣ - ΥΠΟΔΟΜΩΝ ΚΑΙ ΜΕΤΑΦΟΡΩΝ - ΝΑΥΤΙΛΙΑΣ ΚΑΙ ΝΗΣΙΩΤΙΚΗΣ ΠΟΛΙΤΙΚΗΣ Αριθμ. Δ1α/ΓΠ.οικ. 3681’ της 14/14.6.2020 «Επιβολή του μέτρου του προσωρινού περιορισμού συνδέσεων με Τουρκία και Ηνωμένο Βασίλειο, προς περιορισμό της διασποράς του κορωνοιού COVID-19, για το χρονικό διάστημα από τις 15.6.2020 έως και τις 30.6.2020» (</w:t>
        </w:r>
        <w:r w:rsidR="00005455" w:rsidRPr="00005455">
          <w:rPr>
            <w:noProof/>
            <w:sz w:val="22"/>
            <w:szCs w:val="22"/>
            <w:lang w:val="el-GR"/>
          </w:rPr>
          <w:t>Β΄ 2279)</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_Toc192841780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232</w:t>
        </w:r>
        <w:r w:rsidR="00005455" w:rsidRPr="00005455">
          <w:rPr>
            <w:noProof/>
            <w:webHidden/>
            <w:sz w:val="22"/>
            <w:szCs w:val="22"/>
            <w:lang w:val="el-GR"/>
          </w:rPr>
          <w:fldChar w:fldCharType="end"/>
        </w:r>
      </w:hyperlink>
    </w:p>
    <w:p w14:paraId="56867320"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81" w:history="1">
        <w:r w:rsidR="00005455" w:rsidRPr="00005455">
          <w:rPr>
            <w:noProof/>
            <w:sz w:val="22"/>
            <w:szCs w:val="22"/>
            <w:lang w:val="el-GR"/>
          </w:rPr>
          <w:t xml:space="preserve">411. </w:t>
        </w:r>
        <w:r w:rsidR="00005455" w:rsidRPr="00005455">
          <w:rPr>
            <w:rFonts w:eastAsia="Calibri"/>
            <w:noProof/>
            <w:sz w:val="22"/>
            <w:szCs w:val="22"/>
            <w:lang w:val="el-GR"/>
          </w:rPr>
          <w:t>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Αριθμ. Δ1α/ΓΠ. της. 36855 της 14/14.6.2020 «Επιβολή του μέτρου του υποχρεωτικού ιατρικού ελέγχου και του προσωρινού περιορισμού προσώπων που εισέρχονται στη χώρα από την αλλοδαπή προς περιορισμό της διάδοσης του κορωνοϊού COVID-19» (</w:t>
        </w:r>
        <w:r w:rsidR="00005455" w:rsidRPr="00005455">
          <w:rPr>
            <w:rFonts w:eastAsia="Calibri"/>
            <w:bCs/>
            <w:noProof/>
            <w:sz w:val="22"/>
            <w:szCs w:val="22"/>
            <w:lang w:val="el-GR"/>
          </w:rPr>
          <w:t>Β΄ 2281)</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_Toc192841781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234</w:t>
        </w:r>
        <w:r w:rsidR="00005455" w:rsidRPr="00005455">
          <w:rPr>
            <w:noProof/>
            <w:webHidden/>
            <w:sz w:val="22"/>
            <w:szCs w:val="22"/>
            <w:lang w:val="el-GR"/>
          </w:rPr>
          <w:fldChar w:fldCharType="end"/>
        </w:r>
      </w:hyperlink>
    </w:p>
    <w:p w14:paraId="7EFB7AFF"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82" w:history="1">
        <w:r w:rsidR="00005455" w:rsidRPr="00005455">
          <w:rPr>
            <w:noProof/>
            <w:sz w:val="22"/>
            <w:szCs w:val="22"/>
            <w:lang w:val="el-GR"/>
          </w:rPr>
          <w:t>412.</w:t>
        </w:r>
        <w:r w:rsidR="00005455" w:rsidRPr="00005455">
          <w:rPr>
            <w:rFonts w:eastAsia="Calibri"/>
            <w:noProof/>
            <w:sz w:val="22"/>
            <w:szCs w:val="22"/>
            <w:lang w:val="el-GR"/>
          </w:rPr>
          <w:t xml:space="preserve"> ΑΠΟΦΑΣΗ ΥΠΟΥΡΓΩΝ ΥΓΕΙΑΣ-ΥΠΟΔΟΜΩΝ ΚΑΙ ΜΕΤΑΦΟΡΩΝ ‐ ΝΑΥΤΙΛΙΑΣ ΚΑΙ ΝΗΣΙΩΤΙΚΗΣ ΠΟΛΙΤΙΚΗΣ Αριθμ. Δ1α/ΓΠ.οικ. 36808 της 14/14.6.2020 «Επιβολή του μέτρου του προσωρινού περιορισμού συνδέσεων με το εξωτερικό και του κατάπλου πλοίων αναψυχής, για το χρονικό διάστημα από τις 15.6.2020 έως και τις 30.6.2020, προς περιορισμό της διάδοσης του κορωνοϊού COVID‐19» (</w:t>
        </w:r>
        <w:r w:rsidR="00005455" w:rsidRPr="00005455">
          <w:rPr>
            <w:rFonts w:eastAsia="Calibri"/>
            <w:bCs/>
            <w:noProof/>
            <w:sz w:val="22"/>
            <w:szCs w:val="22"/>
            <w:lang w:val="el-GR"/>
          </w:rPr>
          <w:t>Β΄ 2283)</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_Toc192841782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237</w:t>
        </w:r>
        <w:r w:rsidR="00005455" w:rsidRPr="00005455">
          <w:rPr>
            <w:noProof/>
            <w:webHidden/>
            <w:sz w:val="22"/>
            <w:szCs w:val="22"/>
            <w:lang w:val="el-GR"/>
          </w:rPr>
          <w:fldChar w:fldCharType="end"/>
        </w:r>
      </w:hyperlink>
    </w:p>
    <w:p w14:paraId="10AA89D1"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83" w:history="1">
        <w:r w:rsidR="00005455" w:rsidRPr="00005455">
          <w:rPr>
            <w:rFonts w:eastAsia="Calibri"/>
            <w:bCs/>
            <w:noProof/>
            <w:sz w:val="22"/>
            <w:szCs w:val="22"/>
            <w:lang w:val="el-GR"/>
          </w:rPr>
          <w:t>414. ΑΠΟΦΑΣΗ ΣΥΝΤΟΝΙΣΤΗ ΑΠΟΚΕΝΤΡΩΜΕΝΗΣ ΔΙΟΙΚΗΣΗΣ ΑΤΤΙΚΗΣ Αριθμ. 31845/8413 της 29.5/15.6.2020 «Συμπλήρωση της υπ΄ αρ. 125776/31641/ 13-12-2020 απόφασης περί καθιέρωσης διαφορετικού ωραρίου λειτουργίας υπηρεσιών του Δήμου Αθηναίων» (Β΄ 2323)</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_Toc192841783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242</w:t>
        </w:r>
        <w:r w:rsidR="00005455" w:rsidRPr="00005455">
          <w:rPr>
            <w:noProof/>
            <w:webHidden/>
            <w:sz w:val="22"/>
            <w:szCs w:val="22"/>
            <w:lang w:val="el-GR"/>
          </w:rPr>
          <w:fldChar w:fldCharType="end"/>
        </w:r>
      </w:hyperlink>
    </w:p>
    <w:p w14:paraId="7975D018"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84" w:history="1">
        <w:r w:rsidR="00005455" w:rsidRPr="00005455">
          <w:rPr>
            <w:bCs/>
            <w:noProof/>
            <w:sz w:val="22"/>
            <w:szCs w:val="22"/>
            <w:lang w:val="el-GR"/>
          </w:rPr>
          <w:t>416. ΑΠΟΦΑΣΗ ΥΠΟΥΡΓΟΥ ΚΑΙ ΥΦΥΠΟΥΡΓΟΥ ΠΡΟΣΤΑΣΙΑΣ ΤΟΥ ΠΟΛΙΤΗ Αριθμ. 3009/2/17της΄ της 5/15.6.2020 «Παράταση ισχύος αδειών κατοχής σκοπευτικών όπλων» (</w:t>
        </w:r>
        <w:r w:rsidR="00005455" w:rsidRPr="00005455">
          <w:rPr>
            <w:noProof/>
            <w:sz w:val="22"/>
            <w:szCs w:val="22"/>
            <w:lang w:val="el-GR"/>
          </w:rPr>
          <w:t>Β΄ 2336</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_Toc192841784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242</w:t>
        </w:r>
        <w:r w:rsidR="00005455" w:rsidRPr="00005455">
          <w:rPr>
            <w:noProof/>
            <w:webHidden/>
            <w:sz w:val="22"/>
            <w:szCs w:val="22"/>
            <w:lang w:val="el-GR"/>
          </w:rPr>
          <w:fldChar w:fldCharType="end"/>
        </w:r>
      </w:hyperlink>
    </w:p>
    <w:p w14:paraId="37BD1943"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85" w:history="1">
        <w:r w:rsidR="00005455" w:rsidRPr="00005455">
          <w:rPr>
            <w:bCs/>
            <w:noProof/>
            <w:sz w:val="22"/>
            <w:szCs w:val="22"/>
            <w:lang w:val="el-GR"/>
          </w:rPr>
          <w:t>417. ΑΠΟΦΑΣΗ ΥΠΟΥΡΓΟΥ ΝΑΥΤΙΛΙΑΣ ΚΑΙ ΝΗΣΙΩΤΙΚΗΣ ΠΟΛΙΤΙΚΗΣ Αριθμ. 2122.7-3/32405/2020 της 1/16.6.2020 «Διάθεση ενός κατασχεμένου οχήματος στο Λ.ΣΕΛ.ΑΚΤ. για κάλυψη αναγκών του» (Β΄ 2340</w:t>
        </w:r>
        <w:r w:rsidR="00005455" w:rsidRPr="00005455">
          <w:rPr>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_Toc192841785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243</w:t>
        </w:r>
        <w:r w:rsidR="00005455" w:rsidRPr="00005455">
          <w:rPr>
            <w:noProof/>
            <w:webHidden/>
            <w:sz w:val="22"/>
            <w:szCs w:val="22"/>
            <w:lang w:val="el-GR"/>
          </w:rPr>
          <w:fldChar w:fldCharType="end"/>
        </w:r>
      </w:hyperlink>
    </w:p>
    <w:p w14:paraId="6C7EF295"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86" w:history="1">
        <w:r w:rsidR="00005455" w:rsidRPr="00005455">
          <w:rPr>
            <w:bCs/>
            <w:noProof/>
            <w:sz w:val="22"/>
            <w:szCs w:val="22"/>
            <w:lang w:val="el-GR"/>
          </w:rPr>
          <w:t>418. ΑΠΟΦΑΣΗ ΥΠΟΥΡΓΟΥ ΝΑΥΤΙΛΙΑΣ ΚΑΙ ΝΗΣΙΩΤΙΚΗΣ ΠΟΛΙΤΙΚΗΣ Αριθμ. 2122.7-3/32403/2020 της 1/16.6.2020 «Διάθεση ενός κατασχεμένου οχήματος στο Λ.ΣΕΛ.ΑΚΤ για κάλυψη αναγκών του» (Β΄ 2340)</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_Toc192841786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245</w:t>
        </w:r>
        <w:r w:rsidR="00005455" w:rsidRPr="00005455">
          <w:rPr>
            <w:noProof/>
            <w:webHidden/>
            <w:sz w:val="22"/>
            <w:szCs w:val="22"/>
            <w:lang w:val="el-GR"/>
          </w:rPr>
          <w:fldChar w:fldCharType="end"/>
        </w:r>
      </w:hyperlink>
    </w:p>
    <w:p w14:paraId="5D2D36C3"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87" w:history="1">
        <w:r w:rsidR="00005455" w:rsidRPr="00005455">
          <w:rPr>
            <w:bCs/>
            <w:noProof/>
            <w:sz w:val="22"/>
            <w:szCs w:val="22"/>
            <w:lang w:val="el-GR"/>
          </w:rPr>
          <w:t>419. ΑΠΟΦΑΣΗ ΥΠΟΥΡΓΟΥ ΔΙΚΑΙΟΣΥΝΗΣ Αριθμ. 23307 της 5/16.6.2020 «Ορισμός τόπου συνεδρίασης του Ειρηνοδικείου Γιαννιτσών» (Β΄ 2361)</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_Toc192841787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246</w:t>
        </w:r>
        <w:r w:rsidR="00005455" w:rsidRPr="00005455">
          <w:rPr>
            <w:noProof/>
            <w:webHidden/>
            <w:sz w:val="22"/>
            <w:szCs w:val="22"/>
            <w:lang w:val="el-GR"/>
          </w:rPr>
          <w:fldChar w:fldCharType="end"/>
        </w:r>
      </w:hyperlink>
    </w:p>
    <w:p w14:paraId="2A9AC1C4"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88" w:history="1">
        <w:r w:rsidR="00005455" w:rsidRPr="00005455">
          <w:rPr>
            <w:bCs/>
            <w:noProof/>
            <w:sz w:val="22"/>
            <w:szCs w:val="22"/>
            <w:lang w:val="el-GR"/>
          </w:rPr>
          <w:t>420. ΑΠΟΦΑΣΗ ΔΙΟΙΚΗΤΗ ΤΗΣ ΑΝΕΞΑΡΤΗΤΗΣ ΑΡΧΗΣ ΔΗΜΟΣΙΩΝ ΕΣΟΔΩΝ Αριθμ. Α.1131 της 1/16.6.2020 «Παράταση αναστολής της εκπαιδευτικής λειτουργίας (με φυσική παρουσία) της Φορολογικής και Τελωνειακής Ακαδημίας της Α.Α.Δ.Ε. έως και τις 30.6.2020» (Β΄ 2364)</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_Toc192841788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247</w:t>
        </w:r>
        <w:r w:rsidR="00005455" w:rsidRPr="00005455">
          <w:rPr>
            <w:noProof/>
            <w:webHidden/>
            <w:sz w:val="22"/>
            <w:szCs w:val="22"/>
            <w:lang w:val="el-GR"/>
          </w:rPr>
          <w:fldChar w:fldCharType="end"/>
        </w:r>
      </w:hyperlink>
    </w:p>
    <w:p w14:paraId="0E083766"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89" w:history="1">
        <w:r w:rsidR="00005455" w:rsidRPr="00005455">
          <w:rPr>
            <w:bCs/>
            <w:noProof/>
            <w:sz w:val="22"/>
            <w:szCs w:val="22"/>
            <w:lang w:val="el-GR"/>
          </w:rPr>
          <w:t>421. ΑΠΟΦΑΣΗ ΥΠΟΥΡΓΟΥ ΝΑΥΤΙΛΙΑΣ ΚΑΙ ΝΗΣΙΩΤΙΚΗΣ ΠΟΛΙΤΙΚΗΣ Αριθμ. 2231.2-13/35373/2020 της 11/16.6.2020 «Τροποποίηση Κανονισμών Ακαδημιών Εμπορικού Ναυτικού (Α.Ε.Ν.) για την ολοκλήρωση του τρέχοντος εκπαιδευτικού έτους» (Β΄2368)</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_Toc192841789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248</w:t>
        </w:r>
        <w:r w:rsidR="00005455" w:rsidRPr="00005455">
          <w:rPr>
            <w:noProof/>
            <w:webHidden/>
            <w:sz w:val="22"/>
            <w:szCs w:val="22"/>
            <w:lang w:val="el-GR"/>
          </w:rPr>
          <w:fldChar w:fldCharType="end"/>
        </w:r>
      </w:hyperlink>
    </w:p>
    <w:p w14:paraId="6C420A8F"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90" w:history="1">
        <w:r w:rsidR="00005455" w:rsidRPr="00005455">
          <w:rPr>
            <w:bCs/>
            <w:noProof/>
            <w:sz w:val="22"/>
            <w:szCs w:val="22"/>
            <w:lang w:val="el-GR"/>
          </w:rPr>
          <w:t>422. ΑΠΟΦΑΣΗ ΕΘΝΙΚΗΣ ΕΠΙΤΡΟΠΗΣ ΤΗΛΕΠΙΚΟΙΝΩΝΙΩΝ ΚΑΙ ΤΑΧΥΔΡΟΜΕΙΩΝ (ΕΕΤΤ) Αριθμ. 939/ της 1/16.6.2020 «Υποβολή δικαιολογητικών καταβολής αναδρομικών τελών έτους 2019 στην ΕΕΤΤ για τις επιχειρήσεις με Γενική/Ειδική Άδεια παροχής Ταχυδρομικών Υπηρεσιών» (Β΄ 2368</w:t>
        </w:r>
        <w:r w:rsidR="00005455" w:rsidRPr="00005455">
          <w:rPr>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_Toc192841790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250</w:t>
        </w:r>
        <w:r w:rsidR="00005455" w:rsidRPr="00005455">
          <w:rPr>
            <w:noProof/>
            <w:webHidden/>
            <w:sz w:val="22"/>
            <w:szCs w:val="22"/>
            <w:lang w:val="el-GR"/>
          </w:rPr>
          <w:fldChar w:fldCharType="end"/>
        </w:r>
      </w:hyperlink>
    </w:p>
    <w:p w14:paraId="3C9C0D3B"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91" w:history="1">
        <w:r w:rsidR="00005455" w:rsidRPr="00005455">
          <w:rPr>
            <w:bCs/>
            <w:noProof/>
            <w:sz w:val="22"/>
            <w:szCs w:val="22"/>
            <w:lang w:val="el-GR"/>
          </w:rPr>
          <w:t>423. ΑΠΟΦΑΣΗ ΥΠΟΥΡΓΟΥ ΔΙΚΑΙΟΣΥΝΗΣ Αριθμ. 22713 οικ./φ.328 της 9/16.6.2020 «Τροποποίηση της υπ΄ αρ. 61463/Φ.328/21.8.2019 (Β΄3413) απόφασης του Υπουργού Δικαιοσύνης, “Σύσταση και συγκρότηση ειδικής νομοπαρασκευαστικής επιτροπής με αντικείμενο την κατάρτιση σχεδίου νόμου για την ενσωμάτωση στην εθνική έννομη τάξη της Οδηγίας (EE) 2019/713 του Ευρωπαϊκού Κοινοβουλίου και του Συμβουλίου της 17ης Απριλίου 2019 «για την καταπολέμηση της απάτης και της πλαστογραφίας μέσων πληρωμής πλην των μετρητών και την αντικατάσταση της απόφασης-πλαίσιο 2001/413/ΔΕΥ του Συμβουλίου», τη σύνταξη της σχετικής αιτιολογικής έκθεσης, της έκθεσης αξιολόγησης συνεπειών ρυθμίσεων και του πίνακα αντιστοίχισης των προτεινόμενων με το σχέδιο νόμου διατάξεων με τις διατάξεις της Οδηγίας”, όπως τροποποιήθηκε με τις υπ΄ αρ.: 1) 63324οικ./φ.328/21.10.2019 (Β΄  4158) και 2) 83914 οικ./φ.328/23.12.2019 (Β΄ 5101) όμοιες - Παράταση της διάρκειας των εργασιών της επιτροπής»</w:t>
        </w:r>
        <w:r w:rsidR="00005455" w:rsidRPr="00005455">
          <w:rPr>
            <w:noProof/>
            <w:sz w:val="22"/>
            <w:szCs w:val="22"/>
            <w:lang w:val="el-GR"/>
          </w:rPr>
          <w:t xml:space="preserve"> (</w:t>
        </w:r>
        <w:r w:rsidR="00005455" w:rsidRPr="00005455">
          <w:rPr>
            <w:bCs/>
            <w:noProof/>
            <w:sz w:val="22"/>
            <w:szCs w:val="22"/>
            <w:lang w:val="el-GR"/>
          </w:rPr>
          <w:t>Β΄ 2374</w:t>
        </w:r>
        <w:r w:rsidR="00005455" w:rsidRPr="00005455">
          <w:rPr>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_Toc192841791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252</w:t>
        </w:r>
        <w:r w:rsidR="00005455" w:rsidRPr="00005455">
          <w:rPr>
            <w:noProof/>
            <w:webHidden/>
            <w:sz w:val="22"/>
            <w:szCs w:val="22"/>
            <w:lang w:val="el-GR"/>
          </w:rPr>
          <w:fldChar w:fldCharType="end"/>
        </w:r>
      </w:hyperlink>
    </w:p>
    <w:p w14:paraId="49B45EE2"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92" w:history="1">
        <w:r w:rsidR="00005455" w:rsidRPr="00005455">
          <w:rPr>
            <w:bCs/>
            <w:noProof/>
            <w:sz w:val="22"/>
            <w:szCs w:val="22"/>
            <w:lang w:val="el-GR"/>
          </w:rPr>
          <w:t>424.</w:t>
        </w:r>
        <w:r w:rsidR="00005455" w:rsidRPr="00005455">
          <w:rPr>
            <w:noProof/>
            <w:sz w:val="22"/>
            <w:szCs w:val="22"/>
            <w:lang w:val="el-GR"/>
          </w:rPr>
          <w:t xml:space="preserve"> </w:t>
        </w:r>
        <w:r w:rsidR="00005455" w:rsidRPr="00005455">
          <w:rPr>
            <w:bCs/>
            <w:noProof/>
            <w:sz w:val="22"/>
            <w:szCs w:val="22"/>
            <w:lang w:val="el-GR"/>
          </w:rPr>
          <w:t>ΑΠΟΦΑΣΗ ΥΠΟΥΡΓΩΝ ΟΙΚΟΝΟΜΙΚΩΝ - ΑΝΑΠΤΥΞΗΣ ΚΑΙ ΕΠΕΝΔΥΣΕΩΝ - ΕΡΓΑΣΙΑΣ ΚΑΙ ΚΟΙΝΩΝΙΚΩΝ ΥΠΟΘΕΣΕΩΝ Αριθμ. ΓΔΟΥ 134 της 16/16.6.2020 «Αποζημίωση ειδικού σκοπού για την ενίσχυση επιχειρήσεων λόγω της εμφάνισης και διάδοσης του κορωνοϊού COVID-19, για τον μήνα Μάιο 2020»</w:t>
        </w:r>
        <w:r w:rsidR="00005455" w:rsidRPr="00005455">
          <w:rPr>
            <w:noProof/>
            <w:sz w:val="22"/>
            <w:szCs w:val="22"/>
            <w:lang w:val="el-GR"/>
          </w:rPr>
          <w:t xml:space="preserve"> (</w:t>
        </w:r>
        <w:r w:rsidR="00005455" w:rsidRPr="00005455">
          <w:rPr>
            <w:bCs/>
            <w:noProof/>
            <w:sz w:val="22"/>
            <w:szCs w:val="22"/>
            <w:lang w:val="el-GR"/>
          </w:rPr>
          <w:t>Β΄ 2377</w:t>
        </w:r>
        <w:r w:rsidR="00005455" w:rsidRPr="00005455">
          <w:rPr>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_Toc192841792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253</w:t>
        </w:r>
        <w:r w:rsidR="00005455" w:rsidRPr="00005455">
          <w:rPr>
            <w:noProof/>
            <w:webHidden/>
            <w:sz w:val="22"/>
            <w:szCs w:val="22"/>
            <w:lang w:val="el-GR"/>
          </w:rPr>
          <w:fldChar w:fldCharType="end"/>
        </w:r>
      </w:hyperlink>
    </w:p>
    <w:p w14:paraId="27A8E4C3"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93" w:history="1">
        <w:r w:rsidR="00005455" w:rsidRPr="00005455">
          <w:rPr>
            <w:bCs/>
            <w:noProof/>
            <w:sz w:val="22"/>
            <w:szCs w:val="22"/>
            <w:lang w:val="el-GR"/>
          </w:rPr>
          <w:t>425. ΑΠΟΦΑΣΗ ΥΠΟΥΡΓΩΝ ΑΝΑΠΤΥΞΗΣ ΚΑΙ ΕΠΕΝΔΥΣΕΩΝ - ΠΡΟΣΤΑΣΙΑΣ ΤΟΥ ΠΟΛΙΤΗ - ΕΡΓΑΣΙΑΣ ΚΑΙ ΚΟΙΝΩΝΙΚΩΝ ΥΠΟΘΕΣΕΩΝ - ΥΓΕΙΑΣ - ΠΟΛΙΤΙΣΜΟΥ ΚΑΙ ΑΘΛΗΤΙΣΜΟΥ – ΕΣΩΤΕΡΙΚΩΝ-ΥΠΟΔΟΜΩΝ ΚΑΙ ΜΕΤΑΦΟΡΩΝ Αριθμ. Δ1α/ΓΠ.οικ. 37670 της 16/16.6.2020 «Επιβολή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17.6.2020 έως και 28.6.2020, προς περιορισμό της διασποράς του κορωνοϊού COVID-19»</w:t>
        </w:r>
        <w:r w:rsidR="00005455" w:rsidRPr="00005455">
          <w:rPr>
            <w:noProof/>
            <w:sz w:val="22"/>
            <w:szCs w:val="22"/>
            <w:lang w:val="el-GR"/>
          </w:rPr>
          <w:t xml:space="preserve"> (</w:t>
        </w:r>
        <w:r w:rsidR="00005455" w:rsidRPr="00005455">
          <w:rPr>
            <w:bCs/>
            <w:noProof/>
            <w:sz w:val="22"/>
            <w:szCs w:val="22"/>
            <w:lang w:val="el-GR"/>
          </w:rPr>
          <w:t>Β΄ 2380</w:t>
        </w:r>
        <w:r w:rsidR="00005455" w:rsidRPr="00005455">
          <w:rPr>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_Toc192841793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260</w:t>
        </w:r>
        <w:r w:rsidR="00005455" w:rsidRPr="00005455">
          <w:rPr>
            <w:noProof/>
            <w:webHidden/>
            <w:sz w:val="22"/>
            <w:szCs w:val="22"/>
            <w:lang w:val="el-GR"/>
          </w:rPr>
          <w:fldChar w:fldCharType="end"/>
        </w:r>
      </w:hyperlink>
    </w:p>
    <w:p w14:paraId="155CCC75"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94" w:history="1">
        <w:r w:rsidR="00005455" w:rsidRPr="00005455">
          <w:rPr>
            <w:bCs/>
            <w:noProof/>
            <w:sz w:val="22"/>
            <w:szCs w:val="22"/>
            <w:lang w:val="el-GR"/>
          </w:rPr>
          <w:t xml:space="preserve">426. NOMOΣ ΥΠ΄ ΑΡΙΘΜ. 4693 της 15/17.6.2020 «Κύρωση της από 21.5.2020 τροποποίησης της από 3.6.2019 Επιμέρους Σύμβασης Δωρεάς για το έργο V της από 6.9.2018 Σύμβασης Δωρεάς μεταξύ του </w:t>
        </w:r>
        <w:r w:rsidR="00005455" w:rsidRPr="00005455">
          <w:rPr>
            <w:bCs/>
            <w:noProof/>
            <w:sz w:val="22"/>
            <w:szCs w:val="22"/>
            <w:lang w:val="el-GR"/>
          </w:rPr>
          <w:lastRenderedPageBreak/>
          <w:t>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τον ν. 4564/2018 (Α΄ 170) και άλλες διατάξεις» (</w:t>
        </w:r>
        <w:r w:rsidR="00005455" w:rsidRPr="00005455">
          <w:rPr>
            <w:noProof/>
            <w:sz w:val="22"/>
            <w:szCs w:val="22"/>
            <w:lang w:val="el-GR"/>
          </w:rPr>
          <w:t>Α΄ 116</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_Toc192841794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265</w:t>
        </w:r>
        <w:r w:rsidR="00005455" w:rsidRPr="00005455">
          <w:rPr>
            <w:noProof/>
            <w:webHidden/>
            <w:sz w:val="22"/>
            <w:szCs w:val="22"/>
            <w:lang w:val="el-GR"/>
          </w:rPr>
          <w:fldChar w:fldCharType="end"/>
        </w:r>
      </w:hyperlink>
    </w:p>
    <w:p w14:paraId="241C6026"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95" w:history="1">
        <w:r w:rsidR="00005455" w:rsidRPr="00005455">
          <w:rPr>
            <w:bCs/>
            <w:noProof/>
            <w:sz w:val="22"/>
            <w:szCs w:val="22"/>
            <w:lang w:val="el-GR"/>
          </w:rPr>
          <w:t>426</w:t>
        </w:r>
        <w:r w:rsidR="00005455" w:rsidRPr="00005455">
          <w:rPr>
            <w:bCs/>
            <w:noProof/>
            <w:sz w:val="22"/>
            <w:szCs w:val="22"/>
          </w:rPr>
          <w:t>A</w:t>
        </w:r>
        <w:r w:rsidR="00005455" w:rsidRPr="00005455">
          <w:rPr>
            <w:bCs/>
            <w:noProof/>
            <w:sz w:val="22"/>
            <w:szCs w:val="22"/>
            <w:lang w:val="el-GR"/>
          </w:rPr>
          <w:t>. ΑΠΟΦΑΣ</w:t>
        </w:r>
        <w:r w:rsidR="00005455" w:rsidRPr="00005455">
          <w:rPr>
            <w:bCs/>
            <w:noProof/>
            <w:sz w:val="22"/>
            <w:szCs w:val="22"/>
          </w:rPr>
          <w:t>H</w:t>
        </w:r>
        <w:r w:rsidR="00005455" w:rsidRPr="00005455">
          <w:rPr>
            <w:bCs/>
            <w:noProof/>
            <w:sz w:val="22"/>
            <w:szCs w:val="22"/>
            <w:lang w:val="el-GR"/>
          </w:rPr>
          <w:t xml:space="preserve"> ΥΠΟΥΡΓΩΝ ΟΙΚΟΝΟΜΙΚΩΝ - ΑΝΑΠΤΥΞΗΣ ΚΑΙ ΕΠΕΝΔΥΣΕΩΝ - ΤΟΥΡΙΣΜΟΥ - ΕΠΙΚΡΑΤΕΙΑΣ Αριθμ. 9022 της 16/17.6.2020 «Πρόγραμμα “Τουρισμός για όλους” έτους 2020» (Β΄ 2393)</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_Toc192841795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274</w:t>
        </w:r>
        <w:r w:rsidR="00005455" w:rsidRPr="00005455">
          <w:rPr>
            <w:noProof/>
            <w:webHidden/>
            <w:sz w:val="22"/>
            <w:szCs w:val="22"/>
            <w:lang w:val="el-GR"/>
          </w:rPr>
          <w:fldChar w:fldCharType="end"/>
        </w:r>
      </w:hyperlink>
    </w:p>
    <w:p w14:paraId="6FA15BC2"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96" w:history="1">
        <w:r w:rsidR="00005455" w:rsidRPr="00005455">
          <w:rPr>
            <w:bCs/>
            <w:noProof/>
            <w:sz w:val="22"/>
            <w:szCs w:val="22"/>
            <w:lang w:val="el-GR"/>
          </w:rPr>
          <w:t>427. ΑΠΟΦΑΣΗ ΥΦΥΠΟΥΡΓΟΥ ΟΙΚΟΝΟΜΙΚΩΝ Αριθμ. Α.1148 της 15/17.6.2020 «Καθορισμός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κυρώθηκε με το άρθρο 2 του ν. 4682/2020 (Α΄ 76), τροποποιήθηκε και ισχύει» (Β΄ 2398)</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_Toc192841796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288</w:t>
        </w:r>
        <w:r w:rsidR="00005455" w:rsidRPr="00005455">
          <w:rPr>
            <w:noProof/>
            <w:webHidden/>
            <w:sz w:val="22"/>
            <w:szCs w:val="22"/>
            <w:lang w:val="el-GR"/>
          </w:rPr>
          <w:fldChar w:fldCharType="end"/>
        </w:r>
      </w:hyperlink>
    </w:p>
    <w:p w14:paraId="1C4A0608"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97" w:history="1">
        <w:r w:rsidR="00005455" w:rsidRPr="00005455">
          <w:rPr>
            <w:bCs/>
            <w:noProof/>
            <w:sz w:val="22"/>
            <w:szCs w:val="22"/>
            <w:lang w:val="el-GR"/>
          </w:rPr>
          <w:t>428. ΑΠΟΦΑΣΗ ΥΠΟΥΡΓΩΝ ΟΙΚΟΝΟΜΙΚΩΝ - ΑΝΑΠΤΥΞΗΣ ΚΑΙ ΕΠΕΝΔΥΣΕΩΝ - ΠΡΟΣΤΑΣΙΑΣ ΤΟΥ ΠΟΛΙΤΗ - ΠΑΙΔΕΙΑΣ ΚΑΙ ΘΡΗΣΚΕΥΜΑΤΩΝ - ΕΡΓΑΣΙΑΣ ΚΑΙ ΚΟΙΝΩΝΙΚΩΝ ΥΠΟΘΕΣΕΩΝ - ΥΓΕΙΑΣ - ΠΟΛΙΤΙΣΜΟΥ ΚΑΙ ΑΘΛΗΤΙΣΜΟΥ - ΕΣΩΤΕΡΙΚΩΝ - ΥΠΟΔΟΜΩΝ ΚΑΙ ΜΕΤΑΦΟΡΩΝ - ΝΑΥΤΙΛΙΑΣ ΚΑΙ ΝΗΣΙΩΤΙΚΗΣ ΠΟΛΙΤΙΚΗΣ Αριθμ. Δ1α/Γ.Π.οικ. 37992 της 17/17.6.2020 «Κανόνες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 (Β΄ 2401)</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_Toc192841797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292</w:t>
        </w:r>
        <w:r w:rsidR="00005455" w:rsidRPr="00005455">
          <w:rPr>
            <w:noProof/>
            <w:webHidden/>
            <w:sz w:val="22"/>
            <w:szCs w:val="22"/>
            <w:lang w:val="el-GR"/>
          </w:rPr>
          <w:fldChar w:fldCharType="end"/>
        </w:r>
      </w:hyperlink>
    </w:p>
    <w:p w14:paraId="5ED631C1"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98" w:history="1">
        <w:r w:rsidR="00005455" w:rsidRPr="00005455">
          <w:rPr>
            <w:bCs/>
            <w:noProof/>
            <w:sz w:val="22"/>
            <w:szCs w:val="22"/>
            <w:lang w:val="el-GR"/>
          </w:rPr>
          <w:t>429. ΑΠΟΦΑΣΗ ΥΠΟΥΡΓΟΥ ΚΑΙ ΥΦΥΠΟΥΡΓΟΣ ΑΓΡΟΤΙΚΗΣ ΑΝΑΠΤΥΞΗΣ ΚΑΙ ΤΡΟΦΙΜΩΝ Αριθμ. 1102/154398 της 11/18.6.2020 «Τροποποίηση της υπ΄ αρ. 4270/139407/28.12.2017 απόφασης του Υπουργού και του Υφυπουργού Αγροτικής Ανάπτυξης και Τροφίμων “Kαθορισμός των αναγκαίων συμπληρωματικών μέτρων για την εφαρμογή των Κανονισμών (ΕΕ) 1308/2013 του Ευρωπαϊκού Κοινοβουλίου και του Συμβουλίου (L 347), (ΕΕ) 2017/891 της Επιτροπής (L 138) και (ΕΕ) 2017/892 της Επιτροπής (L 138), σχετικά με τα κριτήρια αναγνώρισης Οργανώσεων Παραγωγών του τομέα των οπωροκηπευτικών και την Εθνική Στρατηγική για βιώσιμα Επιχειρησιακά Προγράμματα στον τομέα των Οπωροκηπευτικών” (Β΄5)» (Β΄ 2403)</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_Toc192841798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292</w:t>
        </w:r>
        <w:r w:rsidR="00005455" w:rsidRPr="00005455">
          <w:rPr>
            <w:noProof/>
            <w:webHidden/>
            <w:sz w:val="22"/>
            <w:szCs w:val="22"/>
            <w:lang w:val="el-GR"/>
          </w:rPr>
          <w:fldChar w:fldCharType="end"/>
        </w:r>
      </w:hyperlink>
    </w:p>
    <w:p w14:paraId="5A3F9294"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799" w:history="1">
        <w:r w:rsidR="00005455" w:rsidRPr="00005455">
          <w:rPr>
            <w:bCs/>
            <w:noProof/>
            <w:sz w:val="22"/>
            <w:szCs w:val="22"/>
            <w:lang w:val="el-GR"/>
          </w:rPr>
          <w:t>430. ΑΠΟΦΑΣΗ ΥΠΟΥΡΓΩΝ ΟΙΚΟΝΟΜΙΚΩΝ - ΑΝΑΠΤΥΞΗΣ ΚΑΙ ΕΠΕΝΔΥΣΕΩΝ - ΠΡΟΣΤΑΣΙΑΣ ΤΟΥ ΠΟΛΙΤΗ - ΕΡΓΑΣΙΑΣ ΚΑΙ ΚΟΙΝΩΝΙΚΩΝ ΥΠΟΘΕΣΕΩΝ - ΥΓΕΙΑΣ - ΕΣΩΤΕΡΙΚΩΝ Αριθμ. Δ1α/Γ.Π.οικ. 38424 της 18/18.6.2020 «Κανόνες τήρησης αποστάσεων σε οργανωμένες ιδιωτικές και μη παραλίες στο σύνολο της επικράτειας, προς περιορισμό της διασποράς του κορωνοϊού COVID-19, ισχύος από τις 18.6.2020 έως και τις 2.7.2020» (Β΄ 2420)</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_Toc192841799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295</w:t>
        </w:r>
        <w:r w:rsidR="00005455" w:rsidRPr="00005455">
          <w:rPr>
            <w:noProof/>
            <w:webHidden/>
            <w:sz w:val="22"/>
            <w:szCs w:val="22"/>
            <w:lang w:val="el-GR"/>
          </w:rPr>
          <w:fldChar w:fldCharType="end"/>
        </w:r>
      </w:hyperlink>
    </w:p>
    <w:p w14:paraId="53E70CF5"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00" w:history="1">
        <w:r w:rsidR="00005455" w:rsidRPr="00005455">
          <w:rPr>
            <w:bCs/>
            <w:noProof/>
            <w:sz w:val="22"/>
            <w:szCs w:val="22"/>
            <w:lang w:val="el-GR"/>
          </w:rPr>
          <w:t>431. ΑΠΟΦΑΣΗ ΥΠΟΥΡΓΩΝ ΑΝΑΠΤΥΞΗΣ ΚΑΙ ΕΠΕΝΔΥΣΕΩΝ - ΠΡΟΣΤΑΣΙΑΣ ΤΟΥ ΠΟΛΙΤΗ - ΕΡΓΑΣΙΑΣ ΚΑΙ ΚΟΙΝΩΝΙΚΩΝ ΥΠΟΘΕΣΕΩΝ - ΥΓΕΙΑΣ - ΕΣΩΤΕΡΙΚΩΝ Αριθμ. Δ1α/ΓΠ.οικ. 38429 της 18/18.6.2020 «Επιβολή του μέτρου της προσωρινής απαγόρευσης λειτουργίας επιμέρους λαϊκών αγορών της περ. 9 του άρθρου 2 του ν. 4497/2017 (Α΄ 171), για το χρονικό διάστημα από 18.6.2020 έως και 27.6.2020, για προληπτικούς λόγους δημόσιας υγείας προς περιορισμό της διασποράς του κορωνοϊού COVID-19» (Β΄ 2421)</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_Toc192841800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296</w:t>
        </w:r>
        <w:r w:rsidR="00005455" w:rsidRPr="00005455">
          <w:rPr>
            <w:noProof/>
            <w:webHidden/>
            <w:sz w:val="22"/>
            <w:szCs w:val="22"/>
            <w:lang w:val="el-GR"/>
          </w:rPr>
          <w:fldChar w:fldCharType="end"/>
        </w:r>
      </w:hyperlink>
    </w:p>
    <w:p w14:paraId="61E900FF"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01" w:history="1">
        <w:r w:rsidR="00005455" w:rsidRPr="00005455">
          <w:rPr>
            <w:bCs/>
            <w:noProof/>
            <w:sz w:val="22"/>
            <w:szCs w:val="22"/>
            <w:lang w:val="el-GR"/>
          </w:rPr>
          <w:t>432. ΑΠΟΦΑΣΗ ΔΙΟΙΚΗΤΗ ΤΗΣ ΑΝΕΞΑΡΤΗΤΗΣ ΑΡΧΗΣ ΔΗΜΟΣΙΩΝ ΕΣΟΔΩΝ Αριθμ. 1137 της 11/18.6.2020 «Καθορισμός της διαδικασίας υποβολής δηλώσεων φορολογίας κεφαλαίου, κοινοποίησης των πράξεων προσδιορισμού του φόρου και λήψης πιστοποιητικών των φορολογιών κεφαλαίου» (Β΄ 2423)</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_Toc192841801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299</w:t>
        </w:r>
        <w:r w:rsidR="00005455" w:rsidRPr="00005455">
          <w:rPr>
            <w:noProof/>
            <w:webHidden/>
            <w:sz w:val="22"/>
            <w:szCs w:val="22"/>
            <w:lang w:val="el-GR"/>
          </w:rPr>
          <w:fldChar w:fldCharType="end"/>
        </w:r>
      </w:hyperlink>
    </w:p>
    <w:p w14:paraId="42D8295A"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02" w:history="1">
        <w:r w:rsidR="00005455" w:rsidRPr="00005455">
          <w:rPr>
            <w:bCs/>
            <w:noProof/>
            <w:sz w:val="22"/>
            <w:szCs w:val="22"/>
            <w:lang w:val="el-GR"/>
          </w:rPr>
          <w:t>433. ΑΠΟΦΑΣΗ ΔΗΜΑΡΧΟΥ ΔΙΣΤΟΜΟΥ - ΑΡΑΧΩΒΑΣ - ΑΝΤΙΚΥΡΑΣ Αριθμ.  149 της 4/19.6.2020 «Καθιέρωση εργασίας καθ' υπέρβαση του υποχρεωτικού ωραρίου σε υπηρεσίες του Δήμου Διστόμου-Αράχωβας-Αντίκυρας για το B΄ Εξάμηνο 2020» (Β΄ 2436)</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_Toc192841802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303</w:t>
        </w:r>
        <w:r w:rsidR="00005455" w:rsidRPr="00005455">
          <w:rPr>
            <w:noProof/>
            <w:webHidden/>
            <w:sz w:val="22"/>
            <w:szCs w:val="22"/>
            <w:lang w:val="el-GR"/>
          </w:rPr>
          <w:fldChar w:fldCharType="end"/>
        </w:r>
      </w:hyperlink>
    </w:p>
    <w:p w14:paraId="79B73F0E"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03" w:history="1">
        <w:r w:rsidR="00005455" w:rsidRPr="00005455">
          <w:rPr>
            <w:bCs/>
            <w:noProof/>
            <w:sz w:val="22"/>
            <w:szCs w:val="22"/>
            <w:lang w:val="el-GR"/>
          </w:rPr>
          <w:t>434. ΑΠΟΦΑΣΗ ΔΗΜΑΡΧΟΥ ΔΙΣΤΟΜΟΥ - ΑΡΑΧΩΒΑΣ – ΑΝΤΙΚΥΡΑΣ Αριθμ. 150 της 4/19.6.2020 «Καθιέρωση υπερωριακής απογευματινής, νυχτερινής εργασίας και υπερωριακής εργασίας τις Κυριακές και εξαιρέσιμες ημέρες των υπαλλήλων του Τμήματος Περιβάλλοντος και Καθαριότητας του Δήμου Διστόμου - Αράχωβας - Αντίκυρας για το B΄ εξάμηνο του 2020» (Β΄ 2436)</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_Toc192841803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304</w:t>
        </w:r>
        <w:r w:rsidR="00005455" w:rsidRPr="00005455">
          <w:rPr>
            <w:noProof/>
            <w:webHidden/>
            <w:sz w:val="22"/>
            <w:szCs w:val="22"/>
            <w:lang w:val="el-GR"/>
          </w:rPr>
          <w:fldChar w:fldCharType="end"/>
        </w:r>
      </w:hyperlink>
    </w:p>
    <w:p w14:paraId="05FAE25E"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04" w:history="1">
        <w:r w:rsidR="00005455" w:rsidRPr="00005455">
          <w:rPr>
            <w:bCs/>
            <w:noProof/>
            <w:sz w:val="22"/>
            <w:szCs w:val="22"/>
            <w:lang w:val="el-GR"/>
          </w:rPr>
          <w:t>435. ΑΠΟΦΑΣΗ ΥΠΟΥΡΓΟΥ ΜΕΤΑΝΑΣΤΕΥΣΗΣ ΚΑΙ ΑΣΥΛΟΥ Αριθμ. 16379/2020 της 5/19.6.2020 «Ανακαθορισμός αρμόδιας αρχής έκδοσης αδειών διαμονής που χορηγούνται σύμφωνα με τις διατάξεις του άρθρου 20 παρ. Β του ν. 4251/2014, όπως ισχύει» (Β΄ 2438)</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_Toc192841804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304</w:t>
        </w:r>
        <w:r w:rsidR="00005455" w:rsidRPr="00005455">
          <w:rPr>
            <w:noProof/>
            <w:webHidden/>
            <w:sz w:val="22"/>
            <w:szCs w:val="22"/>
            <w:lang w:val="el-GR"/>
          </w:rPr>
          <w:fldChar w:fldCharType="end"/>
        </w:r>
      </w:hyperlink>
    </w:p>
    <w:p w14:paraId="04CAE161"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05" w:history="1">
        <w:r w:rsidR="00005455" w:rsidRPr="00005455">
          <w:rPr>
            <w:bCs/>
            <w:noProof/>
            <w:sz w:val="22"/>
            <w:szCs w:val="22"/>
            <w:lang w:val="el-GR"/>
          </w:rPr>
          <w:t>436. ΑΠΟΦΑΣΗ ΔΙΟΙΚΗΤΗ ΤΟΥ ΘΕΡΑΠΕΥΤΗΡΙΟΥ ΧΡΟΝΙΩΝ ΠΑΘΗΣΕΩΝ ΕΥΡΥΤΑΝΙΑΣ Αριθμ. 738 της 4/19.6.2020 «Καθιέρωση εργασίας με αποζημίωση, κατά τις νυχτερινές ώρες και κατά τις Κυριακές και εξαιρέσιμες ημέρες προς συμπλήρωση της εβδομαδιαίας υποχρεωτικής εργασίας, για το μόνιμο προσωπικό κατηγορίας ΥΕ Βοηθητικού Προσωπικού του Θεραπευτηρίου κατά το έτος 2020» (Β΄ 2438)</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_Toc192841805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305</w:t>
        </w:r>
        <w:r w:rsidR="00005455" w:rsidRPr="00005455">
          <w:rPr>
            <w:noProof/>
            <w:webHidden/>
            <w:sz w:val="22"/>
            <w:szCs w:val="22"/>
            <w:lang w:val="el-GR"/>
          </w:rPr>
          <w:fldChar w:fldCharType="end"/>
        </w:r>
      </w:hyperlink>
    </w:p>
    <w:p w14:paraId="763506AC"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06" w:history="1">
        <w:r w:rsidR="00005455" w:rsidRPr="00005455">
          <w:rPr>
            <w:bCs/>
            <w:noProof/>
            <w:sz w:val="22"/>
            <w:szCs w:val="22"/>
            <w:lang w:val="el-GR"/>
          </w:rPr>
          <w:t>437. ΑΠΟΦΑΣΗ ΥΦΥΠΟΥΡΓΟΥ ΟΙΚΟΝΟΜΙΚΩΝ Αριθμ. Α.1149 της 15/19.6.2020 «Καθορισμός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κυρώθηκε με το άρθρο 2 του ν. 4682/2020 (Α΄ 76), τροποποιήθηκε και ισχύει» (Β΄ 2447)</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_Toc192841806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306</w:t>
        </w:r>
        <w:r w:rsidR="00005455" w:rsidRPr="00005455">
          <w:rPr>
            <w:noProof/>
            <w:webHidden/>
            <w:sz w:val="22"/>
            <w:szCs w:val="22"/>
            <w:lang w:val="el-GR"/>
          </w:rPr>
          <w:fldChar w:fldCharType="end"/>
        </w:r>
      </w:hyperlink>
    </w:p>
    <w:p w14:paraId="6B4DFCC7"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07" w:history="1">
        <w:r w:rsidR="00005455" w:rsidRPr="00005455">
          <w:rPr>
            <w:bCs/>
            <w:noProof/>
            <w:sz w:val="22"/>
            <w:szCs w:val="22"/>
            <w:lang w:val="el-GR"/>
          </w:rPr>
          <w:t>438. ΑΠΟΦΑΣΗ ΥΦΥΠΟΥΡΓΟΥ ΟΙΚΟΝΟΜΙΚΩΝ Αριθμ. Α.1147 της 15/19.6.2020 «Καθορισμός των λεπτομερειών εφαρμογής του άρθρου 2 της από 11.03.2020 Π.Ν.Π. (Α΄ 55) όπως τροποποιήθηκε και ισχύει, όπως αυτή κυρώθηκε με το άρθρο 2 του ν. 4682/2020 (Α΄ 76), με την οποία λαμβάνονται «Κατεπείγοντα μέτρα αντιμετώπισης των αρνητικών συνεπειών της εμφάνισης του κορωνοϊού COVID-19 και της ανάγκης περιορισμού της διάδοσής του» (Β΄ 2449)</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_Toc192841807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309</w:t>
        </w:r>
        <w:r w:rsidR="00005455" w:rsidRPr="00005455">
          <w:rPr>
            <w:noProof/>
            <w:webHidden/>
            <w:sz w:val="22"/>
            <w:szCs w:val="22"/>
            <w:lang w:val="el-GR"/>
          </w:rPr>
          <w:fldChar w:fldCharType="end"/>
        </w:r>
      </w:hyperlink>
    </w:p>
    <w:p w14:paraId="29E747B8"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08" w:history="1">
        <w:r w:rsidR="00005455" w:rsidRPr="00005455">
          <w:rPr>
            <w:bCs/>
            <w:noProof/>
            <w:sz w:val="22"/>
            <w:szCs w:val="22"/>
            <w:lang w:val="el-GR"/>
          </w:rPr>
          <w:t>439. ΑΠΟΦΑΣΗ ΥΠΟΥΡΓΩΝ ΠΑΙΔΕΙΑΣ ΚΑΙ ΘΡΗΣΚΕΥΜΑΤΩΝ - ΥΓΕΙΑΣ Αριθμ. Δ1α/ΓΠ.οικ. 38642 της 19/19.6.2020 «Επιβολή του μέτρου προσωρινής απαγόρευσης των πάσης φύσεως εκπαιδευτικών λειτουργιών σχολικών μονάδων των Δήμου Ξάνθης και Μύκης της Περιφερειακής Ενότητας Ξάνθης, για το χρονικό διάστημα από 19.6.2020 έως και 27.6.2020» (Β΄ 2451)</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_Toc192841808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312</w:t>
        </w:r>
        <w:r w:rsidR="00005455" w:rsidRPr="00005455">
          <w:rPr>
            <w:noProof/>
            <w:webHidden/>
            <w:sz w:val="22"/>
            <w:szCs w:val="22"/>
            <w:lang w:val="el-GR"/>
          </w:rPr>
          <w:fldChar w:fldCharType="end"/>
        </w:r>
      </w:hyperlink>
    </w:p>
    <w:p w14:paraId="28B72733"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09" w:history="1">
        <w:r w:rsidR="00005455" w:rsidRPr="00005455">
          <w:rPr>
            <w:bCs/>
            <w:noProof/>
            <w:sz w:val="22"/>
            <w:szCs w:val="22"/>
            <w:lang w:val="el-GR"/>
          </w:rPr>
          <w:t>440. ΑΠΟΦΑΣΗ ΥΠΟΥΡΓΩΝ ΠΑΙΔΕΙΑΣ ΚΑΙ ΘΡΗΣΚΕΥΜΑΤΩΝ - ΥΓΕΙΑΣ - ΕΣΩΤΕΡΙΚΩΝ Αριθμ. Φ.251/77655/Α5 της 19/20.6.2020 «Τρόπος διεξαγωγής των πανελλαδικών εξετάσεων ειδικών και μουσικών μαθημάτων και πρακτικών δοκιμασιών που απαιτούνται για την εισαγωγή στα ΤΕΦΑΑ, έτους 2020» (Β΄ 2455)</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_Toc192841809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313</w:t>
        </w:r>
        <w:r w:rsidR="00005455" w:rsidRPr="00005455">
          <w:rPr>
            <w:noProof/>
            <w:webHidden/>
            <w:sz w:val="22"/>
            <w:szCs w:val="22"/>
            <w:lang w:val="el-GR"/>
          </w:rPr>
          <w:fldChar w:fldCharType="end"/>
        </w:r>
      </w:hyperlink>
    </w:p>
    <w:p w14:paraId="1567A2B3"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10" w:history="1">
        <w:r w:rsidR="00005455" w:rsidRPr="00005455">
          <w:rPr>
            <w:bCs/>
            <w:noProof/>
            <w:sz w:val="22"/>
            <w:szCs w:val="22"/>
            <w:lang w:val="el-GR"/>
          </w:rPr>
          <w:t>441. ΑΠΟΦΑΣΗ ΥΠΟΥΡΓΩΝ EΘΝΙΚΗΣ ΑΜΥΝΑΣ - ΥΓΕΙΑΣ - ΔΙΚΑΙΟΣΥΝΗΣ Αριθμ. Δ1α/ΓΠ.οικ. 38746/19.6.2020 της 20/20.6.2020 «Εκ νέου επιβολή του μέτρου της εν μέρει προσωρινής αναστολής των δικών ενώπιον των ποινικών δικαστηρίων της Περιφερειακής Ενότητας Ξάνθης για το χρονικό διάστημα από 22.6.2020 έως και 15.7.2020» (Β΄ 2456)</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_Toc192841810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317</w:t>
        </w:r>
        <w:r w:rsidR="00005455" w:rsidRPr="00005455">
          <w:rPr>
            <w:noProof/>
            <w:webHidden/>
            <w:sz w:val="22"/>
            <w:szCs w:val="22"/>
            <w:lang w:val="el-GR"/>
          </w:rPr>
          <w:fldChar w:fldCharType="end"/>
        </w:r>
      </w:hyperlink>
    </w:p>
    <w:p w14:paraId="43D97855"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11" w:history="1">
        <w:r w:rsidR="00005455" w:rsidRPr="00005455">
          <w:rPr>
            <w:bCs/>
            <w:noProof/>
            <w:sz w:val="22"/>
            <w:szCs w:val="22"/>
            <w:lang w:val="el-GR"/>
          </w:rPr>
          <w:t>442. ΑΠΟΦΑΣΗ ΥΦΥΠΟΥΡΓΟΥ ΟΙΚΟΝΟΜΙΚΩΝ Αριθμ. Α.1143 της 15/22.6.2020 «Απαλλαγή από τον ΦΠΑ της δωρεάν παράδοσης αγαθών και της δωρεάν παροχής υπηρεσιών από υποκειμένους στον ΦΠΑ για την κάλυψη της ανάγκης περιορισμού της διασποράς του κορωνοϊού COVID-19» (Β΄ 2472)</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_Toc192841811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319</w:t>
        </w:r>
        <w:r w:rsidR="00005455" w:rsidRPr="00005455">
          <w:rPr>
            <w:noProof/>
            <w:webHidden/>
            <w:sz w:val="22"/>
            <w:szCs w:val="22"/>
            <w:lang w:val="el-GR"/>
          </w:rPr>
          <w:fldChar w:fldCharType="end"/>
        </w:r>
      </w:hyperlink>
    </w:p>
    <w:p w14:paraId="08EA1D6A"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12" w:history="1">
        <w:r w:rsidR="00005455" w:rsidRPr="00005455">
          <w:rPr>
            <w:bCs/>
            <w:noProof/>
            <w:sz w:val="22"/>
            <w:szCs w:val="22"/>
            <w:lang w:val="el-GR"/>
          </w:rPr>
          <w:t>443. ΑΠΟΦΑΣΗ ΥΠΟΥΡΓΟΥ ΔΙΚΑΙΟΣΥΝΗΣ Αριθμ. 25018οικ. της 12/22.6.2020 «Διενέργεια της δοκιμασίας επάρκειας υποψήφιων δικηγόρων για το έτος 2020» (Β΄ 2474)</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_Toc192841812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321</w:t>
        </w:r>
        <w:r w:rsidR="00005455" w:rsidRPr="00005455">
          <w:rPr>
            <w:noProof/>
            <w:webHidden/>
            <w:sz w:val="22"/>
            <w:szCs w:val="22"/>
            <w:lang w:val="el-GR"/>
          </w:rPr>
          <w:fldChar w:fldCharType="end"/>
        </w:r>
      </w:hyperlink>
    </w:p>
    <w:p w14:paraId="18771865"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13" w:history="1">
        <w:r w:rsidR="00005455" w:rsidRPr="00005455">
          <w:rPr>
            <w:bCs/>
            <w:noProof/>
            <w:sz w:val="22"/>
            <w:szCs w:val="22"/>
            <w:lang w:val="el-GR"/>
          </w:rPr>
          <w:t>444. ΑΠΟΦΑΣΗ ΥΠΟΥΡΓΩΝ ΟΙΚΟΝΟΜΙΚΩΝ - ΕΡΓΑΣΙΑΣ ΚΑΙ ΚΟΙΝΩΝΙΚΩΝ ΥΠΟΘΕΣΕΩΝ Αριθμ. οικ. 24760/550 της 22/22.6.2020 «Παράταση διάρκειας τακτικής επιδότησης ανεργίας, επιδόματος μακροχρονίως ανέργων και βοηθημάτων ανεργίας» (Β΄ 2484)</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_Toc192841813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322</w:t>
        </w:r>
        <w:r w:rsidR="00005455" w:rsidRPr="00005455">
          <w:rPr>
            <w:noProof/>
            <w:webHidden/>
            <w:sz w:val="22"/>
            <w:szCs w:val="22"/>
            <w:lang w:val="el-GR"/>
          </w:rPr>
          <w:fldChar w:fldCharType="end"/>
        </w:r>
      </w:hyperlink>
    </w:p>
    <w:p w14:paraId="2BEF869A"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14" w:history="1">
        <w:r w:rsidR="00005455" w:rsidRPr="00005455">
          <w:rPr>
            <w:bCs/>
            <w:noProof/>
            <w:sz w:val="22"/>
            <w:szCs w:val="22"/>
            <w:lang w:val="el-GR"/>
          </w:rPr>
          <w:t>445. ΑΠΟΦΑΣΗ ΥΠΟΥΡΓΟΥ ΠΟΛΙΤΙΣΜΟΥ ΚΑΙ ΑΘΛΗΤΙΣΜΟΥ Αριθμ. ΥΠΠΟΑ/ΑΤΝΕΚΕ/305174/1225 της 19/23.6.2020 «Καθορισμός ημερομηνίας ισχύος εισιτηρίων που εκδόθηκαν μέχρι 30-3-2020, και λοιπών αναγκαίων τεχνικών και διαδικαστικών λεπτομερειών για την εφαρμογή της ρύθμισης του άρθρου πεντηκοστού έκτου της από 30-3-2020 Πράξης Νομοθετικού Περιεχομένου (ΠΝΠ)» (Β΄ 2494)</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_Toc192841814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325</w:t>
        </w:r>
        <w:r w:rsidR="00005455" w:rsidRPr="00005455">
          <w:rPr>
            <w:noProof/>
            <w:webHidden/>
            <w:sz w:val="22"/>
            <w:szCs w:val="22"/>
            <w:lang w:val="el-GR"/>
          </w:rPr>
          <w:fldChar w:fldCharType="end"/>
        </w:r>
      </w:hyperlink>
    </w:p>
    <w:p w14:paraId="1F0B865B"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15" w:history="1">
        <w:r w:rsidR="00005455" w:rsidRPr="00005455">
          <w:rPr>
            <w:bCs/>
            <w:noProof/>
            <w:sz w:val="22"/>
            <w:szCs w:val="22"/>
            <w:lang w:val="el-GR"/>
          </w:rPr>
          <w:t>446. ΑΠΟΦΑΣΗ ΥΦΥΠΟΥΡΓΟΥ ΑΝΑΠΤΥΞΗΣ ΚΑΙ ΕΠΕΝΔΥΣΕΩΝ Αριθμ. 64260-22/06/2020 της 22/23.6.2020 «Ζητήματα εφαρμογής του άρθρου δέκατου εβδόμου της από 30.3.2020 Πράξης Νομοθετικού Περιεχομένου (Α΄ 75), όπως κυρώθηκε με το άρθρο 1 του ν. 4684/2020 (Α΄ 86) και τροποποιήθηκε με το άρθρο 134 του ν. 4692/2020 (Α΄ 111)» (Β΄ 2496)</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_Toc192841815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327</w:t>
        </w:r>
        <w:r w:rsidR="00005455" w:rsidRPr="00005455">
          <w:rPr>
            <w:noProof/>
            <w:webHidden/>
            <w:sz w:val="22"/>
            <w:szCs w:val="22"/>
            <w:lang w:val="el-GR"/>
          </w:rPr>
          <w:fldChar w:fldCharType="end"/>
        </w:r>
      </w:hyperlink>
    </w:p>
    <w:p w14:paraId="182E24AE"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16" w:history="1">
        <w:r w:rsidR="00005455" w:rsidRPr="00005455">
          <w:rPr>
            <w:bCs/>
            <w:noProof/>
            <w:sz w:val="22"/>
            <w:szCs w:val="22"/>
            <w:lang w:val="el-GR"/>
          </w:rPr>
          <w:t>447. ΑΠΟΦΑΣ</w:t>
        </w:r>
        <w:r w:rsidR="00005455" w:rsidRPr="00005455">
          <w:rPr>
            <w:bCs/>
            <w:noProof/>
            <w:sz w:val="22"/>
            <w:szCs w:val="22"/>
          </w:rPr>
          <w:t>H</w:t>
        </w:r>
        <w:r w:rsidR="00005455" w:rsidRPr="00005455">
          <w:rPr>
            <w:bCs/>
            <w:noProof/>
            <w:sz w:val="22"/>
            <w:szCs w:val="22"/>
            <w:lang w:val="el-GR"/>
          </w:rPr>
          <w:t xml:space="preserve"> ΔΗΜΑΡΧΟ</w:t>
        </w:r>
        <w:r w:rsidR="00005455" w:rsidRPr="00005455">
          <w:rPr>
            <w:bCs/>
            <w:noProof/>
            <w:sz w:val="22"/>
            <w:szCs w:val="22"/>
          </w:rPr>
          <w:t>Y</w:t>
        </w:r>
        <w:r w:rsidR="00005455" w:rsidRPr="00005455">
          <w:rPr>
            <w:bCs/>
            <w:noProof/>
            <w:sz w:val="22"/>
            <w:szCs w:val="22"/>
            <w:lang w:val="el-GR"/>
          </w:rPr>
          <w:t xml:space="preserve"> ΠΑΤΡΕΩΝ Αριθμ. Εσωτ. Αλλ.: 6377/2020 της 28.5/24.6.2020 «Καθιέρωση υπερωριακής εργασίας καθ΄ υπέρβαση του υποχρεωτικού ωραρίου καθώς και εργασίας προς συμπλήρωση του υποχρεωτικού ωραρίου για τακτικούς υπαλλήλους δημοσίου δικαίου και Ι.Δ.Α.Χ. και για έκτακτο προσωπικό Ι.Δ.Ο.Χ. του Δήμου Πατρέων για το Β΄ εξάμηνο του 2020» (Β΄ 2506)</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_Toc192841816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330</w:t>
        </w:r>
        <w:r w:rsidR="00005455" w:rsidRPr="00005455">
          <w:rPr>
            <w:noProof/>
            <w:webHidden/>
            <w:sz w:val="22"/>
            <w:szCs w:val="22"/>
            <w:lang w:val="el-GR"/>
          </w:rPr>
          <w:fldChar w:fldCharType="end"/>
        </w:r>
      </w:hyperlink>
    </w:p>
    <w:p w14:paraId="3D41F5F6"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17" w:history="1">
        <w:r w:rsidR="00005455" w:rsidRPr="00005455">
          <w:rPr>
            <w:bCs/>
            <w:noProof/>
            <w:sz w:val="22"/>
            <w:szCs w:val="22"/>
            <w:lang w:val="el-GR"/>
          </w:rPr>
          <w:t>448. ΑΠΟΦΑΣΗ ΣΥΓΚΛΗΤΟΥ ΤΟΥ ΠΑΝΕΠΙΣΤΗΜΙΟΥ ΚΡΗΤΗΣ (Συνεδρίαση 432η/28.5.2020) Αριθμ. 5496 της 4/24.6.2020 «Κανονισμός του Πανεπιστημίου Κρήτης σε περίπτωση αδυναμίας λειτουργίας του Ιδρύματος για λόγους προστασίας της δημόσιας υγείας» (Β΄ 2515)</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_Toc192841817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330</w:t>
        </w:r>
        <w:r w:rsidR="00005455" w:rsidRPr="00005455">
          <w:rPr>
            <w:noProof/>
            <w:webHidden/>
            <w:sz w:val="22"/>
            <w:szCs w:val="22"/>
            <w:lang w:val="el-GR"/>
          </w:rPr>
          <w:fldChar w:fldCharType="end"/>
        </w:r>
      </w:hyperlink>
    </w:p>
    <w:p w14:paraId="2685B489"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18" w:history="1">
        <w:r w:rsidR="00005455" w:rsidRPr="00005455">
          <w:rPr>
            <w:bCs/>
            <w:noProof/>
            <w:sz w:val="22"/>
            <w:szCs w:val="22"/>
            <w:lang w:val="el-GR"/>
          </w:rPr>
          <w:t>449. ΑΠΟΦΑΣΗ ΠΡΟΕΔΡΟΥ ΤΟΥ ΕΙΔΙΚΟΥ ΔΙΑΒΑΘΜΙΔΙΚΟΥ ΣΥΝΔΕΣΜΟΥ ΝΟΜΟΥ ΑΤΤΙΚΗΣ Αριθμ.: 6508 της 12/24.6.2020 «Συμπληρωματική απόφαση “Καθιέρωσης απογευματινής υπερωριακής εργασίας πέρα από τις ώρες υποχρεωτικής απασχόλησης, καθώς και απασχόλησης κατά τις Κυριακές, εξαιρέσιμες και νυκτερινές ώρες, Ιδιωτικού Δικαίου Ορισμένου Χρόνου προσωπικού του ΕΔΣΝΑ για το έτος 2020”» (Β΄ 2535)</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_Toc192841818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338</w:t>
        </w:r>
        <w:r w:rsidR="00005455" w:rsidRPr="00005455">
          <w:rPr>
            <w:noProof/>
            <w:webHidden/>
            <w:sz w:val="22"/>
            <w:szCs w:val="22"/>
            <w:lang w:val="el-GR"/>
          </w:rPr>
          <w:fldChar w:fldCharType="end"/>
        </w:r>
      </w:hyperlink>
    </w:p>
    <w:p w14:paraId="726BC143"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19" w:history="1">
        <w:r w:rsidR="00005455" w:rsidRPr="00005455">
          <w:rPr>
            <w:bCs/>
            <w:noProof/>
            <w:sz w:val="22"/>
            <w:szCs w:val="22"/>
            <w:lang w:val="el-GR"/>
          </w:rPr>
          <w:t>450. ΑΠΟΦΑΣΗ ΥΠΟΥΡΓΩΝ ΟΙΚΟΝΟΜΙΚΩΝ - ΠΟΛΙΤΙΣΜΟΥ ΚΑΙ ΑΘΛΗΤΙΣΜΟΥ Αριθμ. ΥΠΠΟΑ/ΓΡΥΠ/313832/8127 της 23/24.6.2020 «Καθορισμός προϋποθέσεων, διαδικασίας, τρόπου καταβολής και λοιπών λεπτομερειών για την επιχορήγηση φορέων, επιχειρήσεων, φυσικών και νομικών προσώπων και αυτοαπασχολούμενων στον χορό μέσω δράσεων και προγραμμάτων» (Β΄ 2544)</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_Toc192841819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338</w:t>
        </w:r>
        <w:r w:rsidR="00005455" w:rsidRPr="00005455">
          <w:rPr>
            <w:noProof/>
            <w:webHidden/>
            <w:sz w:val="22"/>
            <w:szCs w:val="22"/>
            <w:lang w:val="el-GR"/>
          </w:rPr>
          <w:fldChar w:fldCharType="end"/>
        </w:r>
      </w:hyperlink>
    </w:p>
    <w:p w14:paraId="2AE20AD9"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20" w:history="1">
        <w:r w:rsidR="00005455" w:rsidRPr="00005455">
          <w:rPr>
            <w:bCs/>
            <w:noProof/>
            <w:sz w:val="22"/>
            <w:szCs w:val="22"/>
            <w:lang w:val="el-GR"/>
          </w:rPr>
          <w:t>451. ΑΠΟΦΑΣΗ ΥΠΟΥΡΓΩΝ ΟΙΚΟΝΟΜΙΚΩΝ - ΠΟΛΙΤΙΣΜΟΥ ΚΑΙ ΑΘΛΗΤΙΣΜΟΥ Αριθμ. ΥΠΠΟΑ/ΓΡΥΠ/313871/8133 της 22/24.6.2020 «Καθορισμός προϋποθέσεων, διαδικασίας, τρόπου καταβολής και λοιπών λεπτομερειών για την επιχορήγηση φορέων, επιχειρήσεων, φυσικών και νομικών προσώπων και αυτοαπασχολούμενων στο video game development μέσω δράσεων και προγραμμάτων» (Β΄ 2545)</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_Toc192841820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347</w:t>
        </w:r>
        <w:r w:rsidR="00005455" w:rsidRPr="00005455">
          <w:rPr>
            <w:noProof/>
            <w:webHidden/>
            <w:sz w:val="22"/>
            <w:szCs w:val="22"/>
            <w:lang w:val="el-GR"/>
          </w:rPr>
          <w:fldChar w:fldCharType="end"/>
        </w:r>
      </w:hyperlink>
    </w:p>
    <w:p w14:paraId="3CC6E2B3"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21" w:history="1">
        <w:r w:rsidR="00005455" w:rsidRPr="00005455">
          <w:rPr>
            <w:bCs/>
            <w:noProof/>
            <w:sz w:val="22"/>
            <w:szCs w:val="22"/>
            <w:lang w:val="el-GR"/>
          </w:rPr>
          <w:t>452. ΑΠΟΦΑΣΗ ΥΠΟΥΡΓΩΝ ΟΙΚΟΝΟΜΙΚΩΝ - ΠΟΛΙΤΙΣΜΟΥ ΚΑΙ ΑΘΛΗΤΙΣΜΟΥ Αριθμ. ΥΠΠΟΑ/ΓΡΥΠ/313834/8128 της 22/24.6.2020 «Καθορισμός προϋποθέσεων, διαδικασίας, τρόπου καταβολής και λοιπών λεπτομερειών για την επιχορήγηση φορέων, επιχειρήσεων, φυσικών και νομικών προσώπων και αυτοαπασχολούμενων στα εικαστικά μέσω δράσεων και προγραμμάτων» (Β΄ 2546)</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_Toc192841821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355</w:t>
        </w:r>
        <w:r w:rsidR="00005455" w:rsidRPr="00005455">
          <w:rPr>
            <w:noProof/>
            <w:webHidden/>
            <w:sz w:val="22"/>
            <w:szCs w:val="22"/>
            <w:lang w:val="el-GR"/>
          </w:rPr>
          <w:fldChar w:fldCharType="end"/>
        </w:r>
      </w:hyperlink>
    </w:p>
    <w:p w14:paraId="34F3CBE3"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22" w:history="1">
        <w:r w:rsidR="00005455" w:rsidRPr="00005455">
          <w:rPr>
            <w:bCs/>
            <w:noProof/>
            <w:sz w:val="22"/>
            <w:szCs w:val="22"/>
            <w:lang w:val="el-GR"/>
          </w:rPr>
          <w:t>453. ΑΠΟΦΑΣΗ ΥΠΟΥΡΓΩΝ ΟΙΚΟΝΟΜΙΚΩΝ - ΠΟΛΙΤΙΣΜΟΥ ΚΑΙ ΑΘΛΗΤΙΣΜΟΥ Αριθμ. ΥΠΠΟΑ/ΓΡΥΠ/313837/8129 της 22/24.6.2020 «Καθορισμός προϋποθέσεων, διαδικασίας, τρόπου καταβολής και λοιπών λεπτομερειών για την επιχορήγηση φορέων, επιχειρήσεων, φυσικών και νομικών προσώπων και αυτοαπασχολούμενων στο design μέσω δράσεων και προγραμμάτων» (Β΄ 2547)</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_Toc192841822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364</w:t>
        </w:r>
        <w:r w:rsidR="00005455" w:rsidRPr="00005455">
          <w:rPr>
            <w:noProof/>
            <w:webHidden/>
            <w:sz w:val="22"/>
            <w:szCs w:val="22"/>
            <w:lang w:val="el-GR"/>
          </w:rPr>
          <w:fldChar w:fldCharType="end"/>
        </w:r>
      </w:hyperlink>
    </w:p>
    <w:p w14:paraId="07E19BA9"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23" w:history="1">
        <w:r w:rsidR="00005455" w:rsidRPr="00005455">
          <w:rPr>
            <w:bCs/>
            <w:noProof/>
            <w:sz w:val="22"/>
            <w:szCs w:val="22"/>
            <w:lang w:val="el-GR"/>
          </w:rPr>
          <w:t xml:space="preserve">454. ΑΠΟΦΑΣΗ ΥΠΟΥΡΓΟΥ ΚΑΙ ΥΦΥΠΟΥΡΓΟΥ ΑΓΡΟΤΙΚΗΣ ΑΝΑΠΤΥΞΗΣ ΚΑΙ ΤΡΟΦΙΜΩΝ Aριθμ. 1495/149106 Της 5/26.6.2020 «Τροποποίηση λόγω εκτάκτων συνθηκών που σχετίζονται με την πανδημία του κορωνοϊού COVID-19 (α) της υπ΄ αρ. 1536/118137/24-05-2019 υπουργικής απόφασης σχετικά με την εφαρμογή του Προγράμματος Αναδιάρθρωσης και Μετατροπής των αμπελουργικών εκτάσεων στην Ελλάδα - Εθνικό «Πρόγραμμα Στήριξης του αμπελοοινικού τομέα 2019-2023» (Β΄ 2096), </w:t>
        </w:r>
        <w:r w:rsidR="00005455" w:rsidRPr="00005455">
          <w:rPr>
            <w:bCs/>
            <w:noProof/>
            <w:sz w:val="22"/>
            <w:szCs w:val="22"/>
            <w:lang w:val="el-GR"/>
          </w:rPr>
          <w:lastRenderedPageBreak/>
          <w:t>(β) της διάρκειας ισχύος των αδειών αμπελοφυτεύσεων που λήγουν το 2020 και (γ) της υπ΄ αρ. 866/ 86629/2020 υπουργικής απόφασης σχετικά με την παράταση υποβολής αίτησης για άδεια νέας φύτευσης κατά το έτος 2020 (Β΄ 1422)» (</w:t>
        </w:r>
        <w:r w:rsidR="00005455" w:rsidRPr="00005455">
          <w:rPr>
            <w:noProof/>
            <w:sz w:val="22"/>
            <w:szCs w:val="22"/>
            <w:lang w:val="el-GR"/>
          </w:rPr>
          <w:t>Β΄ 2553</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_Toc192841823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373</w:t>
        </w:r>
        <w:r w:rsidR="00005455" w:rsidRPr="00005455">
          <w:rPr>
            <w:noProof/>
            <w:webHidden/>
            <w:sz w:val="22"/>
            <w:szCs w:val="22"/>
            <w:lang w:val="el-GR"/>
          </w:rPr>
          <w:fldChar w:fldCharType="end"/>
        </w:r>
      </w:hyperlink>
    </w:p>
    <w:p w14:paraId="751D4DDA"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24" w:history="1">
        <w:r w:rsidR="00005455" w:rsidRPr="00005455">
          <w:rPr>
            <w:bCs/>
            <w:noProof/>
            <w:sz w:val="22"/>
            <w:szCs w:val="22"/>
            <w:lang w:val="el-GR"/>
          </w:rPr>
          <w:t>455. ΑΠΟΦΑΣ</w:t>
        </w:r>
        <w:r w:rsidR="00005455" w:rsidRPr="00005455">
          <w:rPr>
            <w:bCs/>
            <w:noProof/>
            <w:sz w:val="22"/>
            <w:szCs w:val="22"/>
          </w:rPr>
          <w:t>H</w:t>
        </w:r>
        <w:r w:rsidR="00005455" w:rsidRPr="00005455">
          <w:rPr>
            <w:bCs/>
            <w:noProof/>
            <w:sz w:val="22"/>
            <w:szCs w:val="22"/>
            <w:lang w:val="el-GR"/>
          </w:rPr>
          <w:t xml:space="preserve"> ΔΙΟΙΚΗΤΗ ΤΗΣ ΑΝΕΞΑΡΤΗΤΗΣ ΑΡΧΗΣ ΔΗΜΟΣΙΩΝ ΕΣΟΔΩΝ Αριθμ. Α. 1155 της 19/26.6.2020 «Παράταση της προθεσμίας υποβολής πληροφοριών και μηδενικών αναφορών (nil reporting) από τα Δηλούντα Ελληνικά Χρηματοπιστωτικά Ιδρύματα στο πλαίσιο εφαρμογής του Κοινού Προτύπου Αναφοράς (ΚΠΑ)» (Β΄ 2557)</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_Toc192841824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390</w:t>
        </w:r>
        <w:r w:rsidR="00005455" w:rsidRPr="00005455">
          <w:rPr>
            <w:noProof/>
            <w:webHidden/>
            <w:sz w:val="22"/>
            <w:szCs w:val="22"/>
            <w:lang w:val="el-GR"/>
          </w:rPr>
          <w:fldChar w:fldCharType="end"/>
        </w:r>
      </w:hyperlink>
    </w:p>
    <w:p w14:paraId="00408B87"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25" w:history="1">
        <w:r w:rsidR="00005455" w:rsidRPr="00005455">
          <w:rPr>
            <w:bCs/>
            <w:noProof/>
            <w:sz w:val="22"/>
            <w:szCs w:val="22"/>
            <w:lang w:val="el-GR"/>
          </w:rPr>
          <w:t>456. ΑΠΟΦΑΣΗ ΔΙΟΙΚΗΤΗ ΤΟΥ ΘΕΡΑΠΕΥΤΗΡΙΟΥ ΧΡΟΝΙΩΝ ΠΑΘΗΣΕΩΝ ΕΥΡΥΤΑΝΙΑΣ Αριθμ. 726 της 4/26.6.2020 «Καθιέρωση εργασίας με αποζημίωση, κατά τις νυχτερινές ώρες και κατά τις Κυριακές και εξαιρέσιμες ημέρες προς συμπλήρωση της εβδομαδιαίας υποχρεωτικής εργασίας, για το Έκτακτο Επικουρικό Προσωπικό (τρεις -3- υπάλληλοι ΥΕ Βοηθητικού Υγειονομικού Προσωπικού) του Θεραπευτηρίου κατά το έτος 2020» (</w:t>
        </w:r>
        <w:r w:rsidR="00005455" w:rsidRPr="00005455">
          <w:rPr>
            <w:noProof/>
            <w:sz w:val="22"/>
            <w:szCs w:val="22"/>
            <w:lang w:val="el-GR"/>
          </w:rPr>
          <w:t>Β΄ 2563</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_Toc192841825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393</w:t>
        </w:r>
        <w:r w:rsidR="00005455" w:rsidRPr="00005455">
          <w:rPr>
            <w:noProof/>
            <w:webHidden/>
            <w:sz w:val="22"/>
            <w:szCs w:val="22"/>
            <w:lang w:val="el-GR"/>
          </w:rPr>
          <w:fldChar w:fldCharType="end"/>
        </w:r>
      </w:hyperlink>
    </w:p>
    <w:p w14:paraId="473559BD"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26" w:history="1">
        <w:r w:rsidR="00005455" w:rsidRPr="00005455">
          <w:rPr>
            <w:rFonts w:eastAsia="Calibri"/>
            <w:bCs/>
            <w:noProof/>
            <w:sz w:val="22"/>
            <w:szCs w:val="22"/>
            <w:lang w:val="el-GR"/>
          </w:rPr>
          <w:t>457. ΑΠΟΦΑΣΗ ΣΥΝΤΟΝΙΣΤΗ ΑΠΟΚΕΝΤΡΩΜΕΝΗΣ ΔΙΟΙΚΗΣΗΣ ΘΕΣΣΑΛΙΑΣ - ΣΤΕΡΕΑΣ ΕΛΛΑΔΑΣ Αριθμ. 5806/56870 της 14.5/26.6.2020 «Καθιέρωση εξαιρέσεων από την εφαρμογή πενθήμερης εργασίας των υπαλλήλων του Δήμου Λαρισαίων, υπό την ισχύ των έκτακτων μέτρων για τη μη εξάπλωση του κορωνοϊού» (Β΄ 2564)</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_Toc192841826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393</w:t>
        </w:r>
        <w:r w:rsidR="00005455" w:rsidRPr="00005455">
          <w:rPr>
            <w:noProof/>
            <w:webHidden/>
            <w:sz w:val="22"/>
            <w:szCs w:val="22"/>
            <w:lang w:val="el-GR"/>
          </w:rPr>
          <w:fldChar w:fldCharType="end"/>
        </w:r>
      </w:hyperlink>
    </w:p>
    <w:p w14:paraId="64C07B21"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27" w:history="1">
        <w:r w:rsidR="00005455" w:rsidRPr="00005455">
          <w:rPr>
            <w:rFonts w:eastAsia="Times New Roman"/>
            <w:bCs/>
            <w:noProof/>
            <w:sz w:val="22"/>
            <w:szCs w:val="22"/>
            <w:lang w:val="el-GR"/>
          </w:rPr>
          <w:t>458. ΑΠΟΦΑΣΗ ΠΡΟΕΔΡΟΥ ΤΟΥ Ν.Π.Δ.Δ. ΔΗΜΟΥ ΚΑΛΛΙΘΕΑΣ «ΟΡΓΑΝΙΣΜΟΣ ΠΑΙΔΙΚΗΣ ΑΓΩΓΗΣ ΚΑΙ ΑΘΛΗΣΗΣ "ΓΙΑΝΝΗΣ ΓΑΛΛΟΣ"» αριθμ. 62/2020 της 9/26.6.2020 «Καθιέρωση με αποζημίωση εργασίας, καθ' υπέρβαση του υποχρεωτικού ωραρίου και προς συμπλήρωση αυτού, για το τακτικό και το με σχέση εργασίας ιδιωτικού δικαίου αορίστου και ορισμένου χρόνου, προσωπικό του νομικού προσώπου, για το Β΄ εξάμηνο του 2020»</w:t>
        </w:r>
        <w:r w:rsidR="00005455" w:rsidRPr="00005455">
          <w:rPr>
            <w:rFonts w:eastAsia="Calibri"/>
            <w:bCs/>
            <w:noProof/>
            <w:sz w:val="22"/>
            <w:szCs w:val="22"/>
            <w:lang w:val="el-GR"/>
          </w:rPr>
          <w:t xml:space="preserve"> (Β΄ 2565)</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_Toc192841827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394</w:t>
        </w:r>
        <w:r w:rsidR="00005455" w:rsidRPr="00005455">
          <w:rPr>
            <w:noProof/>
            <w:webHidden/>
            <w:sz w:val="22"/>
            <w:szCs w:val="22"/>
            <w:lang w:val="el-GR"/>
          </w:rPr>
          <w:fldChar w:fldCharType="end"/>
        </w:r>
      </w:hyperlink>
    </w:p>
    <w:p w14:paraId="4740968D"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28" w:history="1">
        <w:r w:rsidR="00005455" w:rsidRPr="00005455">
          <w:rPr>
            <w:rFonts w:eastAsia="Calibri"/>
            <w:bCs/>
            <w:noProof/>
            <w:sz w:val="22"/>
            <w:szCs w:val="22"/>
            <w:lang w:val="el-GR"/>
          </w:rPr>
          <w:t>459. ΑΠΟΦΑΣΗ ΔΗΜΑΡΧΟΥ ΝΑΥΠΑΚΤΙΑΣ Αριθμ. 402 Α. της 9/26.6.2020 «Καθιέρωση υπερωριακής, απογευματινής, Κυριακών και εξαιρέσιμων ημερών και νυκτερινής εργασίας καθ΄ υπέρβαση του υποχρεωτικού ωραρίου, με αμοιβή για το προσωπικό του Δήμου Ναυπακτίας β΄ εξαμήνου του έτους 2020 και Β. Καθιέρωση εργασίας με αποζημίωση κατά τις νυχτερινές ώρες προς συμπλήρωση της υποχρεωτικής εβδομαδιαίας για το προσωπικό του Δήμου Ναυπακτίας β΄ εξαμήνου του έτους 2020» (</w:t>
        </w:r>
        <w:r w:rsidR="00005455" w:rsidRPr="00005455">
          <w:rPr>
            <w:rFonts w:eastAsia="Calibri"/>
            <w:noProof/>
            <w:sz w:val="22"/>
            <w:szCs w:val="22"/>
            <w:lang w:val="el-GR"/>
          </w:rPr>
          <w:t>Β΄ 2567</w:t>
        </w:r>
        <w:r w:rsidR="00005455" w:rsidRPr="00005455">
          <w:rPr>
            <w:rFonts w:eastAsia="Calibri"/>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_Toc192841828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394</w:t>
        </w:r>
        <w:r w:rsidR="00005455" w:rsidRPr="00005455">
          <w:rPr>
            <w:noProof/>
            <w:webHidden/>
            <w:sz w:val="22"/>
            <w:szCs w:val="22"/>
            <w:lang w:val="el-GR"/>
          </w:rPr>
          <w:fldChar w:fldCharType="end"/>
        </w:r>
      </w:hyperlink>
    </w:p>
    <w:p w14:paraId="13DC78D7"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29" w:history="1">
        <w:r w:rsidR="00005455" w:rsidRPr="00005455">
          <w:rPr>
            <w:rFonts w:eastAsia="Calibri"/>
            <w:bCs/>
            <w:noProof/>
            <w:sz w:val="22"/>
            <w:szCs w:val="22"/>
            <w:lang w:val="el-GR"/>
          </w:rPr>
          <w:t>460. ΑΠΟΦΑΣΗ ΥΠΟΥΡΓΟΥ ΔΙΚΑΙΟΣΥΝΗΣ Αριθμ. 28827 10/26.6.2020 «Παράταση της θητείας των αιρετών εκπροσώπων των υπαλλήλων του Ελεγκτικού Συνεδρίου στα Υπηρεσιακά Συμβούλια αυτού και ορισμός νέων προθεσμιών σχετικά με τη διενέργεια εκλογών για την ανάδειξη των ανωτέρω εκπροσώπων» (</w:t>
        </w:r>
        <w:r w:rsidR="00005455" w:rsidRPr="00005455">
          <w:rPr>
            <w:rFonts w:eastAsia="Calibri"/>
            <w:noProof/>
            <w:sz w:val="22"/>
            <w:szCs w:val="22"/>
            <w:lang w:val="el-GR"/>
          </w:rPr>
          <w:t>Β΄ 2585</w:t>
        </w:r>
        <w:r w:rsidR="00005455" w:rsidRPr="00005455">
          <w:rPr>
            <w:rFonts w:eastAsia="Calibri"/>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_Toc192841829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394</w:t>
        </w:r>
        <w:r w:rsidR="00005455" w:rsidRPr="00005455">
          <w:rPr>
            <w:noProof/>
            <w:webHidden/>
            <w:sz w:val="22"/>
            <w:szCs w:val="22"/>
            <w:lang w:val="el-GR"/>
          </w:rPr>
          <w:fldChar w:fldCharType="end"/>
        </w:r>
      </w:hyperlink>
    </w:p>
    <w:p w14:paraId="0C148CE0"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30" w:history="1">
        <w:r w:rsidR="00005455" w:rsidRPr="00005455">
          <w:rPr>
            <w:rFonts w:eastAsia="Calibri"/>
            <w:bCs/>
            <w:noProof/>
            <w:sz w:val="22"/>
            <w:szCs w:val="22"/>
            <w:lang w:val="el-GR"/>
          </w:rPr>
          <w:t>461. ΑΠΟΦΑΣΗ ΥΠΟΥΡΓΟΥ ΚΑΙ ΥΦΥΠΟΥΡΓΟΥ ΑΓΡΟΤΙΚΗΣ ΑΝΑΠΤΥΞΗΣ ΚΑΙ ΤΡΟΦΙΜΩΝ Aριθμ. 1314/127161 της 15/26.6.2020 «Τροποποίηση της υπ΄ αρ. 1771/149520/21-06-2019 κοινής απόφασης του Υπουργού και της Υφυπουργού Αγροτικής Ανάπτυξης και Τροφίμων “Επενδύσεις σε επιχειρήσεις οινοπαραγωγής σύμφωνα με το άρθρο 50 του Κανονισμού (ΕΕ) υπ΄ αρ. 1308/2013 για την περίοδο 2020-2023” για τις αιτήσεις που αφορούν την περίοδο 2019- 2020 λόγω των ειδικών συνθηκών που έχουν διαμορφωθεί εξαιτίας της πανδημίας του COVID-19» (</w:t>
        </w:r>
        <w:r w:rsidR="00005455" w:rsidRPr="00005455">
          <w:rPr>
            <w:rFonts w:eastAsia="Calibri"/>
            <w:noProof/>
            <w:sz w:val="22"/>
            <w:szCs w:val="22"/>
            <w:lang w:val="el-GR"/>
          </w:rPr>
          <w:t>Β΄ 2591</w:t>
        </w:r>
        <w:r w:rsidR="00005455" w:rsidRPr="00005455">
          <w:rPr>
            <w:rFonts w:eastAsia="Calibri"/>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_Toc192841830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397</w:t>
        </w:r>
        <w:r w:rsidR="00005455" w:rsidRPr="00005455">
          <w:rPr>
            <w:noProof/>
            <w:webHidden/>
            <w:sz w:val="22"/>
            <w:szCs w:val="22"/>
            <w:lang w:val="el-GR"/>
          </w:rPr>
          <w:fldChar w:fldCharType="end"/>
        </w:r>
      </w:hyperlink>
    </w:p>
    <w:p w14:paraId="0B6D2CC5"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31" w:history="1">
        <w:r w:rsidR="00005455" w:rsidRPr="00005455">
          <w:rPr>
            <w:bCs/>
            <w:noProof/>
            <w:sz w:val="22"/>
            <w:szCs w:val="22"/>
            <w:lang w:val="el-GR"/>
          </w:rPr>
          <w:t>462. ΑΠΟΦΑΣΗ ΥΠΟΥΡΓΟΥ ΚΑΙ ΥΦΥΠΟΥΡΓΟΥ ΑΓΡΟΤΙΚΗΣ ΑΝΑΠΤΥΞΗΣ ΚΑΙ ΤΡΟΦΙΜΩΝ Αριθμ. 1600/163029 της 22/26.6.2020 «Καθορισμός των αναγκαίων συμπληρωματικών μέτρων για την εφαρμογή του μέτρου πρώιμης συγκομιδής σύμφωνα με το άρθρο 47 του Κανονισμού (ΕΕ) υπ΄αρ. 1308/2013 για την περίοδο 2019- 2020» (</w:t>
        </w:r>
        <w:r w:rsidR="00005455" w:rsidRPr="00005455">
          <w:rPr>
            <w:noProof/>
            <w:sz w:val="22"/>
            <w:szCs w:val="22"/>
            <w:lang w:val="el-GR"/>
          </w:rPr>
          <w:t>Β΄ 2594</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_Toc192841831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400</w:t>
        </w:r>
        <w:r w:rsidR="00005455" w:rsidRPr="00005455">
          <w:rPr>
            <w:noProof/>
            <w:webHidden/>
            <w:sz w:val="22"/>
            <w:szCs w:val="22"/>
            <w:lang w:val="el-GR"/>
          </w:rPr>
          <w:fldChar w:fldCharType="end"/>
        </w:r>
      </w:hyperlink>
    </w:p>
    <w:p w14:paraId="765B284D"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32" w:history="1">
        <w:r w:rsidR="00005455" w:rsidRPr="00005455">
          <w:rPr>
            <w:bCs/>
            <w:noProof/>
            <w:sz w:val="22"/>
            <w:szCs w:val="22"/>
            <w:lang w:val="el-GR"/>
          </w:rPr>
          <w:t xml:space="preserve">463. ΑΠΟΦΑΣΗ ΥΠΟΥΡΓΩΝ ΟΙΚΟΝΟΜΙΚΩΝ - ΥΓΕΙΑΣ - ΕΣΩΤΕΡΙΚΩΝ Αριθμ. Γ4β/Γ.Π.39470 της 23/26.6.2020 «Τροποποίηση της υπ΄ αρ. Γ4β/Γ.Π.οικ.7980/ 7-2-2020 κοινής απόφασης των Υπουργών Οικονομικών και Εσωτερικών και του Υφυπουργού Υγείας «Καθορισμός της διαδικασίας πρόσληψης του </w:t>
        </w:r>
        <w:r w:rsidR="00005455" w:rsidRPr="00005455">
          <w:rPr>
            <w:bCs/>
            <w:noProof/>
            <w:sz w:val="22"/>
            <w:szCs w:val="22"/>
            <w:lang w:val="el-GR"/>
          </w:rPr>
          <w:lastRenderedPageBreak/>
          <w:t>λοιπού, πλην ιατρών, επικουρικού προσωπικού, της κατάρτισης και τήρησης ηλεκτρονικών καταλόγων, της υποβολής αιτήσεων και ελέγχου δικαιολογητικών, των κριτηρίων, της μοριοδότησης και των προσόντων κατά κλάδο και ειδικότητα» (Β΄ 460)» (</w:t>
        </w:r>
        <w:r w:rsidR="00005455" w:rsidRPr="00005455">
          <w:rPr>
            <w:noProof/>
            <w:sz w:val="22"/>
            <w:szCs w:val="22"/>
            <w:lang w:val="el-GR"/>
          </w:rPr>
          <w:t>Β΄ 2596)</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_Toc192841832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419</w:t>
        </w:r>
        <w:r w:rsidR="00005455" w:rsidRPr="00005455">
          <w:rPr>
            <w:noProof/>
            <w:webHidden/>
            <w:sz w:val="22"/>
            <w:szCs w:val="22"/>
            <w:lang w:val="el-GR"/>
          </w:rPr>
          <w:fldChar w:fldCharType="end"/>
        </w:r>
      </w:hyperlink>
    </w:p>
    <w:p w14:paraId="22260EA8"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33" w:history="1">
        <w:r w:rsidR="00005455" w:rsidRPr="00005455">
          <w:rPr>
            <w:bCs/>
            <w:noProof/>
            <w:sz w:val="22"/>
            <w:szCs w:val="22"/>
            <w:lang w:val="el-GR"/>
          </w:rPr>
          <w:t>464. ΑΠΟΦΑΣΗ ΥΠΟΥΡΓΩΝ ΑΝΑΠΤΥΞΗΣ ΚΑΙ ΕΠΕΝΔΥΣΕΩΝ - ΠΡΟΣΤΑΣΙΑΣ ΤΟΥ ΠΟΛΙΤΗ - ΕΡΓΑΣΙΑΣ ΚΑΙ ΚΟΙΝΩΝΙΚΩΝ ΥΠΟΘΕΣΕΩΝ - ΥΓΕΙΑΣ - ΕΣΩΤΕΡΙΚΩΝ Αριθμ. Δ1α/ΓΠ.οικ. 40380 της 26/26.6.2020 «Επιβολή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29.6.2020 έως και 12.7.2020, προς περιορισμό της διασποράς του κορωνοϊού COVID-19» (</w:t>
        </w:r>
        <w:r w:rsidR="00005455" w:rsidRPr="00005455">
          <w:rPr>
            <w:noProof/>
            <w:sz w:val="22"/>
            <w:szCs w:val="22"/>
            <w:lang w:val="el-GR"/>
          </w:rPr>
          <w:t>Β΄ 2598</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_Toc192841833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423</w:t>
        </w:r>
        <w:r w:rsidR="00005455" w:rsidRPr="00005455">
          <w:rPr>
            <w:noProof/>
            <w:webHidden/>
            <w:sz w:val="22"/>
            <w:szCs w:val="22"/>
            <w:lang w:val="el-GR"/>
          </w:rPr>
          <w:fldChar w:fldCharType="end"/>
        </w:r>
      </w:hyperlink>
    </w:p>
    <w:p w14:paraId="290D0019"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34" w:history="1">
        <w:r w:rsidR="00005455" w:rsidRPr="00005455">
          <w:rPr>
            <w:bCs/>
            <w:noProof/>
            <w:sz w:val="22"/>
            <w:szCs w:val="22"/>
            <w:lang w:val="el-GR"/>
          </w:rPr>
          <w:t>465. ΑΠΟΦΑΣΗ ΥΠΟΥΡΓΟΥ ΕΡΓΑΣΙΑΣ ΚΑΙ ΚΟΙΝΩΝΙΚΩΝ ΥΠΟΘΕΣΕΩΝ Αριθμ. Δ.15/Δ΄/οικ.21552/681 της 26/27.6.2020 «Καθορισμός λεπτομερειών εφαρμογής του άρθρου όγδοου της από 20.03.2020 Πράξης Νομοθετικού Περιεχομένου «Κατεπείγοντα μέτρα για την αντιμετώπιση των συνεπειών του κινδύνου διασποράς του κορωνοϊού COVID-19, τη στήριξη της κοινωνίας και της επιχειρηματικότητας και τη διασφάλιση της ομαλής λειτουργίας της αγοράς και της δημόσιας διοίκησης» (Α΄ 68), όπως κυρώθηκε με το άρθρο 1 του ν. 4683/2020 (Α΄ 83) και ισχύει» (</w:t>
        </w:r>
        <w:r w:rsidR="00005455" w:rsidRPr="00005455">
          <w:rPr>
            <w:noProof/>
            <w:sz w:val="22"/>
            <w:szCs w:val="22"/>
            <w:lang w:val="el-GR"/>
          </w:rPr>
          <w:t>Β΄ 2599</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_Toc192841834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427</w:t>
        </w:r>
        <w:r w:rsidR="00005455" w:rsidRPr="00005455">
          <w:rPr>
            <w:noProof/>
            <w:webHidden/>
            <w:sz w:val="22"/>
            <w:szCs w:val="22"/>
            <w:lang w:val="el-GR"/>
          </w:rPr>
          <w:fldChar w:fldCharType="end"/>
        </w:r>
      </w:hyperlink>
    </w:p>
    <w:p w14:paraId="72C99A58"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35" w:history="1">
        <w:r w:rsidR="00005455" w:rsidRPr="00005455">
          <w:rPr>
            <w:bCs/>
            <w:noProof/>
            <w:sz w:val="22"/>
            <w:szCs w:val="22"/>
            <w:lang w:val="el-GR"/>
          </w:rPr>
          <w:t>466. ΑΠΟΦΑΣΗ ΥΠΟΥΡΓΟΥ ΤΟΥΡΙΣΜΟΥ Αριθμ. 9800 της 26/27.6.2020 «Επιλογή τουριστικών καταλυμάτων για την προσωρινή διαμονή φυσικών προσώπων για την αντιμετώπιση του κινδύνου μετάδοσης του COVID-19» (</w:t>
        </w:r>
        <w:r w:rsidR="00005455" w:rsidRPr="00005455">
          <w:rPr>
            <w:noProof/>
            <w:sz w:val="22"/>
            <w:szCs w:val="22"/>
            <w:lang w:val="el-GR"/>
          </w:rPr>
          <w:t>Β΄ 2600</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_Toc192841835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432</w:t>
        </w:r>
        <w:r w:rsidR="00005455" w:rsidRPr="00005455">
          <w:rPr>
            <w:noProof/>
            <w:webHidden/>
            <w:sz w:val="22"/>
            <w:szCs w:val="22"/>
            <w:lang w:val="el-GR"/>
          </w:rPr>
          <w:fldChar w:fldCharType="end"/>
        </w:r>
      </w:hyperlink>
    </w:p>
    <w:p w14:paraId="3B3304F3"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36" w:history="1">
        <w:r w:rsidR="00005455" w:rsidRPr="00005455">
          <w:rPr>
            <w:bCs/>
            <w:noProof/>
            <w:sz w:val="22"/>
            <w:szCs w:val="22"/>
            <w:lang w:val="el-GR"/>
          </w:rPr>
          <w:t>467. ΑΠΟΦΑΣΗ ΥΠΟΥΡΓΩΝ ΟΙΚΟΝΟΜΙΚΩΝ - ΑΝΑΠΤΥΞΗΣ ΚΑΙ ΕΠΕΝΔΥΣΕΩΝ - ΠΡΟΣΤΑΣΙΑΣ ΤΟΥ ΠΟΛΙΤΗ - ΠΑΙΔΕΙΑΣ ΚΑΙ ΘΡΗΣΚΕΥΜΑΤΩΝ - ΕΡΓΑΣΙΑΣ ΚΑΙ ΚΟΙΝΩΝΙΚΩΝ ΥΠΟΘΕΣΕΩΝ - ΥΓΕΙΑΣ - ΠΟΛΙΤΙΣΜΟΥ ΚΑΙ ΑΘΛΗΤΙΣΜΟΥ - ΕΣΩΤΕΡΙΚΩΝ - ΥΠΟΔΟΜΩΝ ΚΑΙ ΜΕΤΑΦΟΡΩΝ - ΝΑΥΤΙΛΙΑΣ ΚΑΙ ΝΗΣΙΩΤΙΚΗΣ ΠΟΛΙΤΙΚΗΣ Αριθμ. Δ1α/ΓΠ.οικ. 40381 της 27/27.6.2020 «Κανόνες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 (</w:t>
        </w:r>
        <w:r w:rsidR="00005455" w:rsidRPr="00005455">
          <w:rPr>
            <w:noProof/>
            <w:sz w:val="22"/>
            <w:szCs w:val="22"/>
            <w:lang w:val="el-GR"/>
          </w:rPr>
          <w:t>Β΄ 2601</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_Toc192841836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433</w:t>
        </w:r>
        <w:r w:rsidR="00005455" w:rsidRPr="00005455">
          <w:rPr>
            <w:noProof/>
            <w:webHidden/>
            <w:sz w:val="22"/>
            <w:szCs w:val="22"/>
            <w:lang w:val="el-GR"/>
          </w:rPr>
          <w:fldChar w:fldCharType="end"/>
        </w:r>
      </w:hyperlink>
    </w:p>
    <w:p w14:paraId="2F51B62B"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37" w:history="1">
        <w:r w:rsidR="00005455" w:rsidRPr="00005455">
          <w:rPr>
            <w:bCs/>
            <w:noProof/>
            <w:sz w:val="22"/>
            <w:szCs w:val="22"/>
            <w:lang w:val="el-GR"/>
          </w:rPr>
          <w:t>468. ΠΡΑΞ</w:t>
        </w:r>
        <w:r w:rsidR="00005455" w:rsidRPr="00005455">
          <w:rPr>
            <w:bCs/>
            <w:noProof/>
            <w:sz w:val="22"/>
            <w:szCs w:val="22"/>
          </w:rPr>
          <w:t>H</w:t>
        </w:r>
        <w:r w:rsidR="00005455" w:rsidRPr="00005455">
          <w:rPr>
            <w:bCs/>
            <w:noProof/>
            <w:sz w:val="22"/>
            <w:szCs w:val="22"/>
            <w:lang w:val="el-GR"/>
          </w:rPr>
          <w:t xml:space="preserve"> ΥΠΟΥΡΓΙΚΟΥ ΣΥΜΒΟΥΛΙΟΥ 23 της 18./28.6.2020 Σύσταση, συγκρότηση και λειτουργία της Κυβερνητικής Επιτροπής Συντονισμού και Παρακολούθησης της Κυβερνητικής Πολιτικής για την αντιμετώπιση της πανδημίας του κορωνοϊού COVID-19» (</w:t>
        </w:r>
        <w:r w:rsidR="00005455" w:rsidRPr="00005455">
          <w:rPr>
            <w:noProof/>
            <w:sz w:val="22"/>
            <w:szCs w:val="22"/>
            <w:lang w:val="el-GR"/>
          </w:rPr>
          <w:t>Α΄ 125</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_Toc192841837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434</w:t>
        </w:r>
        <w:r w:rsidR="00005455" w:rsidRPr="00005455">
          <w:rPr>
            <w:noProof/>
            <w:webHidden/>
            <w:sz w:val="22"/>
            <w:szCs w:val="22"/>
            <w:lang w:val="el-GR"/>
          </w:rPr>
          <w:fldChar w:fldCharType="end"/>
        </w:r>
      </w:hyperlink>
    </w:p>
    <w:p w14:paraId="6CC66BEE"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38" w:history="1">
        <w:r w:rsidR="00005455" w:rsidRPr="00005455">
          <w:rPr>
            <w:bCs/>
            <w:noProof/>
            <w:sz w:val="22"/>
            <w:szCs w:val="22"/>
            <w:lang w:val="el-GR"/>
          </w:rPr>
          <w:t>469.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Υπ΄ αρ. Δ1α/ΓΠ.οικ. 40383 της 28/28.6.2020 «Επιβολή του μέτρου του δειγματοληπτικού εργαστηριακού ελέγχου και του προσωρινού περιορισμού προσώπων που εισέρχονται από την αλλοδαπή, προς περιορισμό της διασποράς του κορωνοϊού COVID-19» (</w:t>
        </w:r>
        <w:r w:rsidR="00005455" w:rsidRPr="00005455">
          <w:rPr>
            <w:noProof/>
            <w:sz w:val="22"/>
            <w:szCs w:val="22"/>
            <w:lang w:val="el-GR"/>
          </w:rPr>
          <w:t>Β΄ 2602</w:t>
        </w:r>
        <w:r w:rsidR="00005455" w:rsidRPr="00005455">
          <w:rPr>
            <w:bCs/>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_Toc192841838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437</w:t>
        </w:r>
        <w:r w:rsidR="00005455" w:rsidRPr="00005455">
          <w:rPr>
            <w:noProof/>
            <w:webHidden/>
            <w:sz w:val="22"/>
            <w:szCs w:val="22"/>
            <w:lang w:val="el-GR"/>
          </w:rPr>
          <w:fldChar w:fldCharType="end"/>
        </w:r>
      </w:hyperlink>
    </w:p>
    <w:p w14:paraId="13278146" w14:textId="77777777" w:rsidR="00005455" w:rsidRPr="00005455" w:rsidRDefault="00F73C2B" w:rsidP="00005455">
      <w:pPr>
        <w:tabs>
          <w:tab w:val="right" w:leader="dot" w:pos="8296"/>
        </w:tabs>
        <w:spacing w:before="0" w:after="100" w:line="256" w:lineRule="auto"/>
        <w:rPr>
          <w:rFonts w:asciiTheme="minorHAnsi" w:eastAsiaTheme="minorEastAsia" w:hAnsiTheme="minorHAnsi" w:cstheme="minorBidi"/>
          <w:noProof/>
          <w:sz w:val="22"/>
          <w:szCs w:val="22"/>
          <w:lang w:val="el-GR" w:eastAsia="el-GR"/>
        </w:rPr>
      </w:pPr>
      <w:hyperlink w:anchor="_Toc192841839" w:history="1">
        <w:r w:rsidR="00005455" w:rsidRPr="00005455">
          <w:rPr>
            <w:bCs/>
            <w:noProof/>
            <w:sz w:val="22"/>
            <w:szCs w:val="22"/>
            <w:lang w:val="el-GR"/>
          </w:rPr>
          <w:t>470. ΑΠΟΦΑΣΗ ΠΕΡΙΦΕΡΕΙΑΡΧΗ ΑΤΤΙΚΗΣ Αριθμ. 371853 της 5/29.6.2020 «Τροποποίηση-συμπλήρωση απόφασης έγκρισης εργασίας νυχτερινής, Κυριακών και εξαιρέσιμων ημερών υπηρεσιών της Περιφέρειας Αττικής, για το έτος 2020» (Β΄ 2608</w:t>
        </w:r>
        <w:r w:rsidR="00005455" w:rsidRPr="00005455">
          <w:rPr>
            <w:noProof/>
            <w:sz w:val="22"/>
            <w:szCs w:val="22"/>
            <w:lang w:val="el-GR"/>
          </w:rPr>
          <w:t>)</w:t>
        </w:r>
        <w:r w:rsidR="00005455" w:rsidRPr="00005455">
          <w:rPr>
            <w:noProof/>
            <w:webHidden/>
            <w:sz w:val="22"/>
            <w:szCs w:val="22"/>
            <w:lang w:val="el-GR"/>
          </w:rPr>
          <w:tab/>
        </w:r>
        <w:r w:rsidR="00005455" w:rsidRPr="00005455">
          <w:rPr>
            <w:noProof/>
            <w:webHidden/>
            <w:sz w:val="22"/>
            <w:szCs w:val="22"/>
            <w:lang w:val="el-GR"/>
          </w:rPr>
          <w:fldChar w:fldCharType="begin"/>
        </w:r>
        <w:r w:rsidR="00005455" w:rsidRPr="00005455">
          <w:rPr>
            <w:noProof/>
            <w:webHidden/>
            <w:sz w:val="22"/>
            <w:szCs w:val="22"/>
            <w:lang w:val="el-GR"/>
          </w:rPr>
          <w:instrText xml:space="preserve"> PAGEREF _Toc192841839 \h </w:instrText>
        </w:r>
        <w:r w:rsidR="00005455" w:rsidRPr="00005455">
          <w:rPr>
            <w:noProof/>
            <w:webHidden/>
            <w:sz w:val="22"/>
            <w:szCs w:val="22"/>
            <w:lang w:val="el-GR"/>
          </w:rPr>
        </w:r>
        <w:r w:rsidR="00005455" w:rsidRPr="00005455">
          <w:rPr>
            <w:noProof/>
            <w:webHidden/>
            <w:sz w:val="22"/>
            <w:szCs w:val="22"/>
            <w:lang w:val="el-GR"/>
          </w:rPr>
          <w:fldChar w:fldCharType="separate"/>
        </w:r>
        <w:r w:rsidR="00005455" w:rsidRPr="00005455">
          <w:rPr>
            <w:noProof/>
            <w:webHidden/>
            <w:sz w:val="22"/>
            <w:szCs w:val="22"/>
            <w:lang w:val="el-GR"/>
          </w:rPr>
          <w:t>438</w:t>
        </w:r>
        <w:r w:rsidR="00005455" w:rsidRPr="00005455">
          <w:rPr>
            <w:noProof/>
            <w:webHidden/>
            <w:sz w:val="22"/>
            <w:szCs w:val="22"/>
            <w:lang w:val="el-GR"/>
          </w:rPr>
          <w:fldChar w:fldCharType="end"/>
        </w:r>
      </w:hyperlink>
    </w:p>
    <w:p w14:paraId="1619DD0A" w14:textId="6FDEF367" w:rsidR="00361B04" w:rsidRPr="00FA6A4E" w:rsidRDefault="00361B04" w:rsidP="00414789">
      <w:pPr>
        <w:pStyle w:val="1"/>
        <w:rPr>
          <w:lang w:val="el-GR"/>
        </w:rPr>
      </w:pPr>
      <w:r w:rsidRPr="00FA6A4E">
        <w:rPr>
          <w:lang w:val="el-GR"/>
        </w:rPr>
        <w:t xml:space="preserve">ΠΕΡΙΕΧΟΜΕΝΑ ΤΟΜΟΥ </w:t>
      </w:r>
      <w:r w:rsidRPr="00414789">
        <w:t>VI</w:t>
      </w:r>
      <w:r w:rsidRPr="00FA6A4E">
        <w:rPr>
          <w:lang w:val="el-GR"/>
        </w:rPr>
        <w:t xml:space="preserve"> (Νομοθετήματα από 16.6.2020-31</w:t>
      </w:r>
      <w:r w:rsidR="00240877" w:rsidRPr="00FA6A4E">
        <w:rPr>
          <w:lang w:val="el-GR"/>
        </w:rPr>
        <w:t>.7.2020, Αριθμ.471-580</w:t>
      </w:r>
      <w:r w:rsidRPr="00FA6A4E">
        <w:rPr>
          <w:lang w:val="el-GR"/>
        </w:rPr>
        <w:t>)</w:t>
      </w:r>
      <w:bookmarkEnd w:id="10"/>
      <w:bookmarkEnd w:id="11"/>
    </w:p>
    <w:bookmarkStart w:id="12" w:name="_Hlk64397901"/>
    <w:p w14:paraId="5DA88CD3" w14:textId="77777777" w:rsidR="00005455" w:rsidRPr="00731AE9" w:rsidRDefault="00240877" w:rsidP="008C044B">
      <w:pPr>
        <w:pStyle w:val="10"/>
        <w:rPr>
          <w:rFonts w:asciiTheme="minorHAnsi" w:eastAsiaTheme="minorEastAsia" w:hAnsiTheme="minorHAnsi" w:cstheme="minorBidi"/>
          <w:lang w:eastAsia="el-GR"/>
        </w:rPr>
      </w:pPr>
      <w:r w:rsidRPr="00C72FB2">
        <w:rPr>
          <w:rFonts w:eastAsia="MS Gothic"/>
          <w:b/>
          <w:noProof w:val="0"/>
          <w:color w:val="000000" w:themeColor="text1"/>
          <w:sz w:val="22"/>
          <w:szCs w:val="22"/>
          <w:lang w:eastAsia="ja-JP"/>
        </w:rPr>
        <w:fldChar w:fldCharType="begin"/>
      </w:r>
      <w:r w:rsidRPr="00C72FB2">
        <w:rPr>
          <w:b/>
          <w:color w:val="000000" w:themeColor="text1"/>
          <w:sz w:val="22"/>
          <w:szCs w:val="22"/>
        </w:rPr>
        <w:instrText xml:space="preserve"> TOC \o "1-3" \h \z \u </w:instrText>
      </w:r>
      <w:r w:rsidRPr="00C72FB2">
        <w:rPr>
          <w:b/>
          <w:noProof w:val="0"/>
          <w:color w:val="000000" w:themeColor="text1"/>
          <w:sz w:val="22"/>
          <w:szCs w:val="22"/>
        </w:rPr>
        <w:fldChar w:fldCharType="separate"/>
      </w:r>
      <w:hyperlink w:anchor="_Toc192841895" w:history="1">
        <w:r w:rsidR="00005455" w:rsidRPr="00731AE9">
          <w:rPr>
            <w:rStyle w:val="-"/>
          </w:rPr>
          <w:t>471. ΑΠΟΦΑΣΗ ΔΗΜΑΡΧΟΥ ΗΛΙΟΥΠΟΛΗΣ Αριθμ. 688 της 16/29.6.2020 «Καθιέρωση υπερωριακής εργασίας του προσωπικού του Δήμου Ηλιούπολης Β΄ Εξαμήνου έτους 2020» (Β΄ 2617)</w:t>
        </w:r>
        <w:r w:rsidR="00005455" w:rsidRPr="00731AE9">
          <w:rPr>
            <w:webHidden/>
          </w:rPr>
          <w:tab/>
        </w:r>
        <w:r w:rsidR="00005455" w:rsidRPr="00731AE9">
          <w:rPr>
            <w:webHidden/>
          </w:rPr>
          <w:fldChar w:fldCharType="begin"/>
        </w:r>
        <w:r w:rsidR="00005455" w:rsidRPr="00731AE9">
          <w:rPr>
            <w:webHidden/>
          </w:rPr>
          <w:instrText xml:space="preserve"> PAGEREF _Toc192841895 \h </w:instrText>
        </w:r>
        <w:r w:rsidR="00005455" w:rsidRPr="00731AE9">
          <w:rPr>
            <w:webHidden/>
          </w:rPr>
        </w:r>
        <w:r w:rsidR="00005455" w:rsidRPr="00731AE9">
          <w:rPr>
            <w:noProof w:val="0"/>
            <w:webHidden/>
          </w:rPr>
          <w:fldChar w:fldCharType="separate"/>
        </w:r>
        <w:r w:rsidR="00005455" w:rsidRPr="00731AE9">
          <w:rPr>
            <w:webHidden/>
          </w:rPr>
          <w:t>16</w:t>
        </w:r>
        <w:r w:rsidR="00005455" w:rsidRPr="00731AE9">
          <w:rPr>
            <w:webHidden/>
          </w:rPr>
          <w:fldChar w:fldCharType="end"/>
        </w:r>
      </w:hyperlink>
    </w:p>
    <w:p w14:paraId="262F75D6" w14:textId="77777777" w:rsidR="00005455" w:rsidRPr="00731AE9" w:rsidRDefault="00F73C2B" w:rsidP="008C044B">
      <w:pPr>
        <w:pStyle w:val="10"/>
        <w:rPr>
          <w:rFonts w:asciiTheme="minorHAnsi" w:eastAsiaTheme="minorEastAsia" w:hAnsiTheme="minorHAnsi" w:cstheme="minorBidi"/>
          <w:lang w:eastAsia="el-GR"/>
        </w:rPr>
      </w:pPr>
      <w:hyperlink w:anchor="_Toc192841896" w:history="1">
        <w:r w:rsidR="00005455" w:rsidRPr="00731AE9">
          <w:rPr>
            <w:rStyle w:val="-"/>
          </w:rPr>
          <w:t>472. ΑΠΟΦΑΣΗ ΔΙΟΙΚΗΤΗ ΤΟΥ ΓΕΝΙΚΟΥ ΝΟΣΟΚΟΜΕΙΟΥ ΑΜΦΙΣΣΑΣ Αριθμ. 579/Δ.Σ. της 1/29.6.2020 «Έγκριση υπερωριακής απασχόλησης υπαλλήλων της καθαριότητας του Γενικού Νοσοκομείου Άμφισσας για τον μήνα Ιούνιο έτους 2020» (Β΄ 2624)</w:t>
        </w:r>
        <w:r w:rsidR="00005455" w:rsidRPr="00731AE9">
          <w:rPr>
            <w:webHidden/>
          </w:rPr>
          <w:tab/>
        </w:r>
        <w:r w:rsidR="00005455" w:rsidRPr="00731AE9">
          <w:rPr>
            <w:webHidden/>
          </w:rPr>
          <w:fldChar w:fldCharType="begin"/>
        </w:r>
        <w:r w:rsidR="00005455" w:rsidRPr="00731AE9">
          <w:rPr>
            <w:webHidden/>
          </w:rPr>
          <w:instrText xml:space="preserve"> PAGEREF _Toc192841896 \h </w:instrText>
        </w:r>
        <w:r w:rsidR="00005455" w:rsidRPr="00731AE9">
          <w:rPr>
            <w:webHidden/>
          </w:rPr>
        </w:r>
        <w:r w:rsidR="00005455" w:rsidRPr="00731AE9">
          <w:rPr>
            <w:noProof w:val="0"/>
            <w:webHidden/>
          </w:rPr>
          <w:fldChar w:fldCharType="separate"/>
        </w:r>
        <w:r w:rsidR="00005455" w:rsidRPr="00731AE9">
          <w:rPr>
            <w:webHidden/>
          </w:rPr>
          <w:t>16</w:t>
        </w:r>
        <w:r w:rsidR="00005455" w:rsidRPr="00731AE9">
          <w:rPr>
            <w:webHidden/>
          </w:rPr>
          <w:fldChar w:fldCharType="end"/>
        </w:r>
      </w:hyperlink>
    </w:p>
    <w:p w14:paraId="05C85DE6" w14:textId="77777777" w:rsidR="00005455" w:rsidRPr="00731AE9" w:rsidRDefault="00F73C2B" w:rsidP="008C044B">
      <w:pPr>
        <w:pStyle w:val="10"/>
        <w:rPr>
          <w:rFonts w:asciiTheme="minorHAnsi" w:eastAsiaTheme="minorEastAsia" w:hAnsiTheme="minorHAnsi" w:cstheme="minorBidi"/>
          <w:lang w:eastAsia="el-GR"/>
        </w:rPr>
      </w:pPr>
      <w:hyperlink w:anchor="_Toc192841897" w:history="1">
        <w:r w:rsidR="00005455" w:rsidRPr="00731AE9">
          <w:rPr>
            <w:rStyle w:val="-"/>
          </w:rPr>
          <w:t>473. ΑΠΟΦΑΣΗ ΥΦΥΠΟΥΡΓΟΥ ΟΙΚΟΝΟΜΙΚΩΝ Αριθμ. Α.1150 της 15.5/29.6.2020 «Διαδικασία καταβολής Φ.Π.Α. για κατασκευαστικές εργασίες σε ξενοδοχειακά καταλύματα» (Β΄ 2627)</w:t>
        </w:r>
        <w:r w:rsidR="00005455" w:rsidRPr="00731AE9">
          <w:rPr>
            <w:webHidden/>
          </w:rPr>
          <w:tab/>
        </w:r>
        <w:r w:rsidR="00005455" w:rsidRPr="00731AE9">
          <w:rPr>
            <w:webHidden/>
          </w:rPr>
          <w:fldChar w:fldCharType="begin"/>
        </w:r>
        <w:r w:rsidR="00005455" w:rsidRPr="00731AE9">
          <w:rPr>
            <w:webHidden/>
          </w:rPr>
          <w:instrText xml:space="preserve"> PAGEREF _Toc192841897 \h </w:instrText>
        </w:r>
        <w:r w:rsidR="00005455" w:rsidRPr="00731AE9">
          <w:rPr>
            <w:webHidden/>
          </w:rPr>
        </w:r>
        <w:r w:rsidR="00005455" w:rsidRPr="00731AE9">
          <w:rPr>
            <w:noProof w:val="0"/>
            <w:webHidden/>
          </w:rPr>
          <w:fldChar w:fldCharType="separate"/>
        </w:r>
        <w:r w:rsidR="00005455" w:rsidRPr="00731AE9">
          <w:rPr>
            <w:webHidden/>
          </w:rPr>
          <w:t>16</w:t>
        </w:r>
        <w:r w:rsidR="00005455" w:rsidRPr="00731AE9">
          <w:rPr>
            <w:webHidden/>
          </w:rPr>
          <w:fldChar w:fldCharType="end"/>
        </w:r>
      </w:hyperlink>
    </w:p>
    <w:p w14:paraId="72C6FB25" w14:textId="77777777" w:rsidR="00005455" w:rsidRPr="00731AE9" w:rsidRDefault="00F73C2B" w:rsidP="008C044B">
      <w:pPr>
        <w:pStyle w:val="10"/>
        <w:rPr>
          <w:rFonts w:asciiTheme="minorHAnsi" w:eastAsiaTheme="minorEastAsia" w:hAnsiTheme="minorHAnsi" w:cstheme="minorBidi"/>
          <w:lang w:eastAsia="el-GR"/>
        </w:rPr>
      </w:pPr>
      <w:hyperlink w:anchor="_Toc192841898" w:history="1">
        <w:r w:rsidR="00005455" w:rsidRPr="00731AE9">
          <w:rPr>
            <w:rStyle w:val="-"/>
          </w:rPr>
          <w:t>474. NOMOΣ ΥΠ΄ ΑΡΙΘΜ. 4701 της 30/30.6.2020 «Πλαίσιο χορήγησης μικροχρηματοδοτήσεων, ρυθμίσεις χρηματοπιστωτικού τομέα και άλλες διατάξεις» (Α΄ 128)</w:t>
        </w:r>
        <w:r w:rsidR="00005455" w:rsidRPr="00731AE9">
          <w:rPr>
            <w:webHidden/>
          </w:rPr>
          <w:tab/>
        </w:r>
        <w:r w:rsidR="00005455" w:rsidRPr="00731AE9">
          <w:rPr>
            <w:webHidden/>
          </w:rPr>
          <w:fldChar w:fldCharType="begin"/>
        </w:r>
        <w:r w:rsidR="00005455" w:rsidRPr="00731AE9">
          <w:rPr>
            <w:webHidden/>
          </w:rPr>
          <w:instrText xml:space="preserve"> PAGEREF _Toc192841898 \h </w:instrText>
        </w:r>
        <w:r w:rsidR="00005455" w:rsidRPr="00731AE9">
          <w:rPr>
            <w:webHidden/>
          </w:rPr>
        </w:r>
        <w:r w:rsidR="00005455" w:rsidRPr="00731AE9">
          <w:rPr>
            <w:noProof w:val="0"/>
            <w:webHidden/>
          </w:rPr>
          <w:fldChar w:fldCharType="separate"/>
        </w:r>
        <w:r w:rsidR="00005455" w:rsidRPr="00731AE9">
          <w:rPr>
            <w:webHidden/>
          </w:rPr>
          <w:t>18</w:t>
        </w:r>
        <w:r w:rsidR="00005455" w:rsidRPr="00731AE9">
          <w:rPr>
            <w:webHidden/>
          </w:rPr>
          <w:fldChar w:fldCharType="end"/>
        </w:r>
      </w:hyperlink>
    </w:p>
    <w:p w14:paraId="569DBC4B" w14:textId="77777777" w:rsidR="00005455" w:rsidRPr="00731AE9" w:rsidRDefault="00F73C2B" w:rsidP="008C044B">
      <w:pPr>
        <w:pStyle w:val="10"/>
        <w:rPr>
          <w:rFonts w:asciiTheme="minorHAnsi" w:eastAsiaTheme="minorEastAsia" w:hAnsiTheme="minorHAnsi" w:cstheme="minorBidi"/>
          <w:lang w:eastAsia="el-GR"/>
        </w:rPr>
      </w:pPr>
      <w:hyperlink w:anchor="_Toc192841899" w:history="1">
        <w:r w:rsidR="00005455" w:rsidRPr="00731AE9">
          <w:rPr>
            <w:rStyle w:val="-"/>
            <w:rFonts w:eastAsia="Calibri"/>
          </w:rPr>
          <w:t>475. ΑΠΟΦΑΣΗ ΠΡΟΕΔΡΟΥ ΤΗΣ ΕΛΛΗΝΙΚΗΣ ΣΤΑΤΙΣΤΙΚΗΣ ΑΡΧΗΣ Αριθμ. 4030/A1-3325 της 12/30.6.2020 «Καθιέρωση απογευματινής υπερωριακής εργασίας για τους υπαλλήλους της Διεύθυνσης Στατιστικών Πληθυσμού, Απασχόλησης και Κόστους Ζωής της ΕΛ.ΣΤΑΤ. για τους μήνες από Ιούλιο έως και Δεκέμβριο 2020» (Β΄ 2632)</w:t>
        </w:r>
        <w:r w:rsidR="00005455" w:rsidRPr="00731AE9">
          <w:rPr>
            <w:webHidden/>
          </w:rPr>
          <w:tab/>
        </w:r>
        <w:r w:rsidR="00005455" w:rsidRPr="00731AE9">
          <w:rPr>
            <w:webHidden/>
          </w:rPr>
          <w:fldChar w:fldCharType="begin"/>
        </w:r>
        <w:r w:rsidR="00005455" w:rsidRPr="00731AE9">
          <w:rPr>
            <w:webHidden/>
          </w:rPr>
          <w:instrText xml:space="preserve"> PAGEREF _Toc192841899 \h </w:instrText>
        </w:r>
        <w:r w:rsidR="00005455" w:rsidRPr="00731AE9">
          <w:rPr>
            <w:webHidden/>
          </w:rPr>
        </w:r>
        <w:r w:rsidR="00005455" w:rsidRPr="00731AE9">
          <w:rPr>
            <w:noProof w:val="0"/>
            <w:webHidden/>
          </w:rPr>
          <w:fldChar w:fldCharType="separate"/>
        </w:r>
        <w:r w:rsidR="00005455" w:rsidRPr="00731AE9">
          <w:rPr>
            <w:webHidden/>
          </w:rPr>
          <w:t>25</w:t>
        </w:r>
        <w:r w:rsidR="00005455" w:rsidRPr="00731AE9">
          <w:rPr>
            <w:webHidden/>
          </w:rPr>
          <w:fldChar w:fldCharType="end"/>
        </w:r>
      </w:hyperlink>
    </w:p>
    <w:p w14:paraId="7C4D5AD7" w14:textId="77777777" w:rsidR="00005455" w:rsidRPr="00731AE9" w:rsidRDefault="00F73C2B" w:rsidP="008C044B">
      <w:pPr>
        <w:pStyle w:val="10"/>
        <w:rPr>
          <w:rFonts w:asciiTheme="minorHAnsi" w:eastAsiaTheme="minorEastAsia" w:hAnsiTheme="minorHAnsi" w:cstheme="minorBidi"/>
          <w:lang w:eastAsia="el-GR"/>
        </w:rPr>
      </w:pPr>
      <w:hyperlink w:anchor="_Toc192841900" w:history="1">
        <w:r w:rsidR="00005455" w:rsidRPr="00731AE9">
          <w:rPr>
            <w:rStyle w:val="-"/>
          </w:rPr>
          <w:t>476. ΑΠΟΦΑΣΗ ΠΡΟΕΔΡΟΥ ΤΗΣ ΕΛΛΗΝΙΚΗΣ ΣΤΑΤΙΣΤΙΚΗΣ ΑΡΧΗΣ Αριθμ. 4032/A1-3324 της 12/30.6.2020 «Καθιέρωση απογευματινής υπερωριακής εργασίας για τους υπαλλήλους της Διεύθυνσης Τομεακών Στατιστικών της ΕΛ.ΣΤΑΤ. για τους μήνες από Ιούλιο έως και Δεκέμβριο 2020» (Β΄ 2633)</w:t>
        </w:r>
        <w:r w:rsidR="00005455" w:rsidRPr="00731AE9">
          <w:rPr>
            <w:webHidden/>
          </w:rPr>
          <w:tab/>
        </w:r>
        <w:r w:rsidR="00005455" w:rsidRPr="00731AE9">
          <w:rPr>
            <w:webHidden/>
          </w:rPr>
          <w:fldChar w:fldCharType="begin"/>
        </w:r>
        <w:r w:rsidR="00005455" w:rsidRPr="00731AE9">
          <w:rPr>
            <w:webHidden/>
          </w:rPr>
          <w:instrText xml:space="preserve"> PAGEREF _Toc192841900 \h </w:instrText>
        </w:r>
        <w:r w:rsidR="00005455" w:rsidRPr="00731AE9">
          <w:rPr>
            <w:webHidden/>
          </w:rPr>
        </w:r>
        <w:r w:rsidR="00005455" w:rsidRPr="00731AE9">
          <w:rPr>
            <w:noProof w:val="0"/>
            <w:webHidden/>
          </w:rPr>
          <w:fldChar w:fldCharType="separate"/>
        </w:r>
        <w:r w:rsidR="00005455" w:rsidRPr="00731AE9">
          <w:rPr>
            <w:webHidden/>
          </w:rPr>
          <w:t>25</w:t>
        </w:r>
        <w:r w:rsidR="00005455" w:rsidRPr="00731AE9">
          <w:rPr>
            <w:webHidden/>
          </w:rPr>
          <w:fldChar w:fldCharType="end"/>
        </w:r>
      </w:hyperlink>
    </w:p>
    <w:p w14:paraId="3EA2E2E4" w14:textId="77777777" w:rsidR="00005455" w:rsidRPr="00731AE9" w:rsidRDefault="00F73C2B" w:rsidP="008C044B">
      <w:pPr>
        <w:pStyle w:val="10"/>
        <w:rPr>
          <w:rFonts w:asciiTheme="minorHAnsi" w:eastAsiaTheme="minorEastAsia" w:hAnsiTheme="minorHAnsi" w:cstheme="minorBidi"/>
          <w:lang w:eastAsia="el-GR"/>
        </w:rPr>
      </w:pPr>
      <w:hyperlink w:anchor="_Toc192841901" w:history="1">
        <w:r w:rsidR="00005455" w:rsidRPr="00731AE9">
          <w:rPr>
            <w:rStyle w:val="-"/>
          </w:rPr>
          <w:t>477. ΑΠΟΦΑΣΗ ΠΡΟΕΔΡΟΥ ΤΗΣ ΕΛΛΗΝΙΚΗΣ ΣΤΑΤΙΣΤΙΚΗΣ ΑΡΧΗΣ Αριθμ. 4029/A1-3210 της 12/30.6.2020 «Καθιέρωση απογευματινής υπερωριακής εργασίας για τους υπαλλήλους της Διεύθυνσης Στατιστικών Επιχειρήσεων της ΕΛ.ΣΤΑΤ. για τους μήνες από Ιούλιο έως και Δεκέμβριο 2020» (Β΄ 2633)</w:t>
        </w:r>
        <w:r w:rsidR="00005455" w:rsidRPr="00731AE9">
          <w:rPr>
            <w:webHidden/>
          </w:rPr>
          <w:tab/>
        </w:r>
        <w:r w:rsidR="00005455" w:rsidRPr="00731AE9">
          <w:rPr>
            <w:webHidden/>
          </w:rPr>
          <w:fldChar w:fldCharType="begin"/>
        </w:r>
        <w:r w:rsidR="00005455" w:rsidRPr="00731AE9">
          <w:rPr>
            <w:webHidden/>
          </w:rPr>
          <w:instrText xml:space="preserve"> PAGEREF _Toc192841901 \h </w:instrText>
        </w:r>
        <w:r w:rsidR="00005455" w:rsidRPr="00731AE9">
          <w:rPr>
            <w:webHidden/>
          </w:rPr>
        </w:r>
        <w:r w:rsidR="00005455" w:rsidRPr="00731AE9">
          <w:rPr>
            <w:noProof w:val="0"/>
            <w:webHidden/>
          </w:rPr>
          <w:fldChar w:fldCharType="separate"/>
        </w:r>
        <w:r w:rsidR="00005455" w:rsidRPr="00731AE9">
          <w:rPr>
            <w:webHidden/>
          </w:rPr>
          <w:t>25</w:t>
        </w:r>
        <w:r w:rsidR="00005455" w:rsidRPr="00731AE9">
          <w:rPr>
            <w:webHidden/>
          </w:rPr>
          <w:fldChar w:fldCharType="end"/>
        </w:r>
      </w:hyperlink>
    </w:p>
    <w:p w14:paraId="09E7172E" w14:textId="77777777" w:rsidR="00005455" w:rsidRPr="00731AE9" w:rsidRDefault="00F73C2B" w:rsidP="008C044B">
      <w:pPr>
        <w:pStyle w:val="10"/>
        <w:rPr>
          <w:rFonts w:asciiTheme="minorHAnsi" w:eastAsiaTheme="minorEastAsia" w:hAnsiTheme="minorHAnsi" w:cstheme="minorBidi"/>
          <w:lang w:eastAsia="el-GR"/>
        </w:rPr>
      </w:pPr>
      <w:hyperlink w:anchor="_Toc192841902" w:history="1">
        <w:r w:rsidR="00005455" w:rsidRPr="00731AE9">
          <w:rPr>
            <w:rStyle w:val="-"/>
          </w:rPr>
          <w:t>478. ΑΠΟΦΑΣΗ ΔΗΜΑΡΧΟΥ ΑΘΗΝΑΙΩΝ Αριθμ. 137106 της 22/30.6.2020 «Καθιέρωση υπερωριακής εργασίας, καθώς και εργασίας για Κυριακές - αργίες και νυχτερινές ώρες, για τους υπαλλήλους με σχέση εργασίας Ιδιωτικού Δικαίου του Δήμου Αθηναίων για τους μήνες Ιούλιο έως Σεπτέμβριο έτους 2020» (Β΄ 2640)</w:t>
        </w:r>
        <w:r w:rsidR="00005455" w:rsidRPr="00731AE9">
          <w:rPr>
            <w:webHidden/>
          </w:rPr>
          <w:tab/>
        </w:r>
        <w:r w:rsidR="00005455" w:rsidRPr="00731AE9">
          <w:rPr>
            <w:webHidden/>
          </w:rPr>
          <w:fldChar w:fldCharType="begin"/>
        </w:r>
        <w:r w:rsidR="00005455" w:rsidRPr="00731AE9">
          <w:rPr>
            <w:webHidden/>
          </w:rPr>
          <w:instrText xml:space="preserve"> PAGEREF _Toc192841902 \h </w:instrText>
        </w:r>
        <w:r w:rsidR="00005455" w:rsidRPr="00731AE9">
          <w:rPr>
            <w:webHidden/>
          </w:rPr>
        </w:r>
        <w:r w:rsidR="00005455" w:rsidRPr="00731AE9">
          <w:rPr>
            <w:noProof w:val="0"/>
            <w:webHidden/>
          </w:rPr>
          <w:fldChar w:fldCharType="separate"/>
        </w:r>
        <w:r w:rsidR="00005455" w:rsidRPr="00731AE9">
          <w:rPr>
            <w:webHidden/>
          </w:rPr>
          <w:t>25</w:t>
        </w:r>
        <w:r w:rsidR="00005455" w:rsidRPr="00731AE9">
          <w:rPr>
            <w:webHidden/>
          </w:rPr>
          <w:fldChar w:fldCharType="end"/>
        </w:r>
      </w:hyperlink>
    </w:p>
    <w:p w14:paraId="0170E4BB" w14:textId="77777777" w:rsidR="00005455" w:rsidRPr="00731AE9" w:rsidRDefault="00F73C2B" w:rsidP="008C044B">
      <w:pPr>
        <w:pStyle w:val="10"/>
        <w:rPr>
          <w:rFonts w:asciiTheme="minorHAnsi" w:eastAsiaTheme="minorEastAsia" w:hAnsiTheme="minorHAnsi" w:cstheme="minorBidi"/>
          <w:lang w:eastAsia="el-GR"/>
        </w:rPr>
      </w:pPr>
      <w:hyperlink w:anchor="_Toc192841903" w:history="1">
        <w:r w:rsidR="00005455" w:rsidRPr="00731AE9">
          <w:rPr>
            <w:rStyle w:val="-"/>
          </w:rPr>
          <w:t>479. ΑΠΟΦΑΣΗ ΔΗΜΑΡΧΟΥ ΑΘΗΝΑΙΩΝ Αριθμ. 136977 της 22/30.6.2020 «Καθιέρωση υπερωριακής κ.λπ. εργασίας για τους μονίμους υπαλλήλους των διαφόρων υπηρεσιών του Δήμου Αθηναίων για το χρονικό διάστημα Ιούλιος - Σεπτέμβριος 2020» (Β΄ 2640)</w:t>
        </w:r>
        <w:r w:rsidR="00005455" w:rsidRPr="00731AE9">
          <w:rPr>
            <w:webHidden/>
          </w:rPr>
          <w:tab/>
        </w:r>
        <w:r w:rsidR="00005455" w:rsidRPr="00731AE9">
          <w:rPr>
            <w:webHidden/>
          </w:rPr>
          <w:fldChar w:fldCharType="begin"/>
        </w:r>
        <w:r w:rsidR="00005455" w:rsidRPr="00731AE9">
          <w:rPr>
            <w:webHidden/>
          </w:rPr>
          <w:instrText xml:space="preserve"> PAGEREF _Toc192841903 \h </w:instrText>
        </w:r>
        <w:r w:rsidR="00005455" w:rsidRPr="00731AE9">
          <w:rPr>
            <w:webHidden/>
          </w:rPr>
        </w:r>
        <w:r w:rsidR="00005455" w:rsidRPr="00731AE9">
          <w:rPr>
            <w:noProof w:val="0"/>
            <w:webHidden/>
          </w:rPr>
          <w:fldChar w:fldCharType="separate"/>
        </w:r>
        <w:r w:rsidR="00005455" w:rsidRPr="00731AE9">
          <w:rPr>
            <w:webHidden/>
          </w:rPr>
          <w:t>26</w:t>
        </w:r>
        <w:r w:rsidR="00005455" w:rsidRPr="00731AE9">
          <w:rPr>
            <w:webHidden/>
          </w:rPr>
          <w:fldChar w:fldCharType="end"/>
        </w:r>
      </w:hyperlink>
    </w:p>
    <w:p w14:paraId="63038311" w14:textId="77777777" w:rsidR="00005455" w:rsidRPr="00731AE9" w:rsidRDefault="00F73C2B" w:rsidP="008C044B">
      <w:pPr>
        <w:pStyle w:val="10"/>
        <w:rPr>
          <w:rFonts w:asciiTheme="minorHAnsi" w:eastAsiaTheme="minorEastAsia" w:hAnsiTheme="minorHAnsi" w:cstheme="minorBidi"/>
          <w:lang w:eastAsia="el-GR"/>
        </w:rPr>
      </w:pPr>
      <w:hyperlink w:anchor="_Toc192841904" w:history="1">
        <w:r w:rsidR="00005455" w:rsidRPr="00731AE9">
          <w:rPr>
            <w:rStyle w:val="-"/>
          </w:rPr>
          <w:t>480. ΑΠΟΦΑΣΗ ΥΠΟΥΡΓΩΝ ΟΙΚΟΝΟΜΙΚΩΝ - ΕΠΙΚΡΑΤΕΙΑΣ Αριθμ. 17144 ΕΞ 2020 της 18/30.6.2020 «Έκτακτη οικονομική ενίσχυση στο πλαίσιο των μέτρων αποφυγής και περιορισμού της διάδοσης του κορωνοϊού» (Β΄ 2645)</w:t>
        </w:r>
        <w:r w:rsidR="00005455" w:rsidRPr="00731AE9">
          <w:rPr>
            <w:webHidden/>
          </w:rPr>
          <w:tab/>
        </w:r>
        <w:r w:rsidR="00005455" w:rsidRPr="00731AE9">
          <w:rPr>
            <w:webHidden/>
          </w:rPr>
          <w:fldChar w:fldCharType="begin"/>
        </w:r>
        <w:r w:rsidR="00005455" w:rsidRPr="00731AE9">
          <w:rPr>
            <w:webHidden/>
          </w:rPr>
          <w:instrText xml:space="preserve"> PAGEREF _Toc192841904 \h </w:instrText>
        </w:r>
        <w:r w:rsidR="00005455" w:rsidRPr="00731AE9">
          <w:rPr>
            <w:webHidden/>
          </w:rPr>
        </w:r>
        <w:r w:rsidR="00005455" w:rsidRPr="00731AE9">
          <w:rPr>
            <w:noProof w:val="0"/>
            <w:webHidden/>
          </w:rPr>
          <w:fldChar w:fldCharType="separate"/>
        </w:r>
        <w:r w:rsidR="00005455" w:rsidRPr="00731AE9">
          <w:rPr>
            <w:webHidden/>
          </w:rPr>
          <w:t>26</w:t>
        </w:r>
        <w:r w:rsidR="00005455" w:rsidRPr="00731AE9">
          <w:rPr>
            <w:webHidden/>
          </w:rPr>
          <w:fldChar w:fldCharType="end"/>
        </w:r>
      </w:hyperlink>
    </w:p>
    <w:p w14:paraId="18C818AB" w14:textId="77777777" w:rsidR="00005455" w:rsidRPr="00731AE9" w:rsidRDefault="00F73C2B" w:rsidP="008C044B">
      <w:pPr>
        <w:pStyle w:val="10"/>
        <w:rPr>
          <w:rFonts w:asciiTheme="minorHAnsi" w:eastAsiaTheme="minorEastAsia" w:hAnsiTheme="minorHAnsi" w:cstheme="minorBidi"/>
          <w:lang w:eastAsia="el-GR"/>
        </w:rPr>
      </w:pPr>
      <w:hyperlink w:anchor="_Toc192841905" w:history="1">
        <w:r w:rsidR="00005455" w:rsidRPr="00731AE9">
          <w:rPr>
            <w:rStyle w:val="-"/>
          </w:rPr>
          <w:t>481. ΑΠΟΦΑΣΗ ΥΠΟΥΡΓΩΝ ΟΙΚΟΝΟΜΙΚΩΝ - ΑΓΡΟΤΙΚΗΣ ΑΝΑΠΤΥΞΗΣ ΚΑΙ ΤΡΟΦΙΜΩΝ Αριθμ. 94/165904 της 23/30.6.2020 «Χορήγηση ενισχύσεων ήσσονος σημασίας (de minimis) στον τομέα της Αλιείας στα πλαίσια εφαρμογής του Κανονισμού (ΕΕ) αριθμ. 717/2014 της Επιτροπής (ΕΕ L190/45, 28.06.2014)» (Β΄ 2648)</w:t>
        </w:r>
        <w:r w:rsidR="00005455" w:rsidRPr="00731AE9">
          <w:rPr>
            <w:webHidden/>
          </w:rPr>
          <w:tab/>
        </w:r>
        <w:r w:rsidR="00005455" w:rsidRPr="00731AE9">
          <w:rPr>
            <w:webHidden/>
          </w:rPr>
          <w:fldChar w:fldCharType="begin"/>
        </w:r>
        <w:r w:rsidR="00005455" w:rsidRPr="00731AE9">
          <w:rPr>
            <w:webHidden/>
          </w:rPr>
          <w:instrText xml:space="preserve"> PAGEREF _Toc192841905 \h </w:instrText>
        </w:r>
        <w:r w:rsidR="00005455" w:rsidRPr="00731AE9">
          <w:rPr>
            <w:webHidden/>
          </w:rPr>
        </w:r>
        <w:r w:rsidR="00005455" w:rsidRPr="00731AE9">
          <w:rPr>
            <w:noProof w:val="0"/>
            <w:webHidden/>
          </w:rPr>
          <w:fldChar w:fldCharType="separate"/>
        </w:r>
        <w:r w:rsidR="00005455" w:rsidRPr="00731AE9">
          <w:rPr>
            <w:webHidden/>
          </w:rPr>
          <w:t>27</w:t>
        </w:r>
        <w:r w:rsidR="00005455" w:rsidRPr="00731AE9">
          <w:rPr>
            <w:webHidden/>
          </w:rPr>
          <w:fldChar w:fldCharType="end"/>
        </w:r>
      </w:hyperlink>
    </w:p>
    <w:p w14:paraId="4F670FDE" w14:textId="77777777" w:rsidR="00005455" w:rsidRPr="00731AE9" w:rsidRDefault="00F73C2B" w:rsidP="008C044B">
      <w:pPr>
        <w:pStyle w:val="10"/>
        <w:rPr>
          <w:rFonts w:asciiTheme="minorHAnsi" w:eastAsiaTheme="minorEastAsia" w:hAnsiTheme="minorHAnsi" w:cstheme="minorBidi"/>
          <w:lang w:eastAsia="el-GR"/>
        </w:rPr>
      </w:pPr>
      <w:hyperlink w:anchor="_Toc192841906" w:history="1">
        <w:r w:rsidR="00005455" w:rsidRPr="00731AE9">
          <w:rPr>
            <w:rStyle w:val="-"/>
          </w:rPr>
          <w:t>482. ΑΠΟΦΑΣΗ ΕΘΝΙΚΗΣ ΕΠΙΤΡΟΠΗΣ ΤΗΛΕΠΙΚΟΙΝΩΝΙΩΝ ΚΑΙ ΤΑΧΥΔΡΟΜΕΙΩΝ Αριθμ. 943/1 της 24/30.6.2020 «Παράταση καταβολής ετησίων διοικητικών τελών έτους 2019 μετά των απαραίτητων εγγράφων» (Β΄ 2652)</w:t>
        </w:r>
        <w:r w:rsidR="00005455" w:rsidRPr="00731AE9">
          <w:rPr>
            <w:webHidden/>
          </w:rPr>
          <w:tab/>
        </w:r>
        <w:r w:rsidR="00005455" w:rsidRPr="00731AE9">
          <w:rPr>
            <w:webHidden/>
          </w:rPr>
          <w:fldChar w:fldCharType="begin"/>
        </w:r>
        <w:r w:rsidR="00005455" w:rsidRPr="00731AE9">
          <w:rPr>
            <w:webHidden/>
          </w:rPr>
          <w:instrText xml:space="preserve"> PAGEREF _Toc192841906 \h </w:instrText>
        </w:r>
        <w:r w:rsidR="00005455" w:rsidRPr="00731AE9">
          <w:rPr>
            <w:webHidden/>
          </w:rPr>
        </w:r>
        <w:r w:rsidR="00005455" w:rsidRPr="00731AE9">
          <w:rPr>
            <w:noProof w:val="0"/>
            <w:webHidden/>
          </w:rPr>
          <w:fldChar w:fldCharType="separate"/>
        </w:r>
        <w:r w:rsidR="00005455" w:rsidRPr="00731AE9">
          <w:rPr>
            <w:webHidden/>
          </w:rPr>
          <w:t>34</w:t>
        </w:r>
        <w:r w:rsidR="00005455" w:rsidRPr="00731AE9">
          <w:rPr>
            <w:webHidden/>
          </w:rPr>
          <w:fldChar w:fldCharType="end"/>
        </w:r>
      </w:hyperlink>
    </w:p>
    <w:p w14:paraId="3FD896E2" w14:textId="77777777" w:rsidR="00005455" w:rsidRPr="00731AE9" w:rsidRDefault="00F73C2B" w:rsidP="008C044B">
      <w:pPr>
        <w:pStyle w:val="10"/>
        <w:rPr>
          <w:rFonts w:asciiTheme="minorHAnsi" w:eastAsiaTheme="minorEastAsia" w:hAnsiTheme="minorHAnsi" w:cstheme="minorBidi"/>
          <w:lang w:eastAsia="el-GR"/>
        </w:rPr>
      </w:pPr>
      <w:hyperlink w:anchor="_Toc192841907" w:history="1">
        <w:r w:rsidR="00005455" w:rsidRPr="00731AE9">
          <w:rPr>
            <w:rStyle w:val="-"/>
          </w:rPr>
          <w:t>483. ΑΠΟΦΑΣH ΥΠΟΥΡΓΩΝ ΟΙΚΟΝΟΜΙΚΩΝ - ΕΠΙΚΡΑΤΕΙΑΣ Αριθμ. 66780 ΕΞ 2020 της 29/30.6.2020 «Παράταση αναστολής λειτουργίας του πληροφοριακού συστήματος “Κεντρικό Μητρώο Πραγματικών Δικαιούχων” του άρθρου 20 του ν. 4557/2018» (Β΄ 2655)</w:t>
        </w:r>
        <w:r w:rsidR="00005455" w:rsidRPr="00731AE9">
          <w:rPr>
            <w:webHidden/>
          </w:rPr>
          <w:tab/>
        </w:r>
        <w:r w:rsidR="00005455" w:rsidRPr="00731AE9">
          <w:rPr>
            <w:webHidden/>
          </w:rPr>
          <w:fldChar w:fldCharType="begin"/>
        </w:r>
        <w:r w:rsidR="00005455" w:rsidRPr="00731AE9">
          <w:rPr>
            <w:webHidden/>
          </w:rPr>
          <w:instrText xml:space="preserve"> PAGEREF _Toc192841907 \h </w:instrText>
        </w:r>
        <w:r w:rsidR="00005455" w:rsidRPr="00731AE9">
          <w:rPr>
            <w:webHidden/>
          </w:rPr>
        </w:r>
        <w:r w:rsidR="00005455" w:rsidRPr="00731AE9">
          <w:rPr>
            <w:noProof w:val="0"/>
            <w:webHidden/>
          </w:rPr>
          <w:fldChar w:fldCharType="separate"/>
        </w:r>
        <w:r w:rsidR="00005455" w:rsidRPr="00731AE9">
          <w:rPr>
            <w:webHidden/>
          </w:rPr>
          <w:t>36</w:t>
        </w:r>
        <w:r w:rsidR="00005455" w:rsidRPr="00731AE9">
          <w:rPr>
            <w:webHidden/>
          </w:rPr>
          <w:fldChar w:fldCharType="end"/>
        </w:r>
      </w:hyperlink>
    </w:p>
    <w:p w14:paraId="732130C5" w14:textId="77777777" w:rsidR="00005455" w:rsidRPr="00731AE9" w:rsidRDefault="00F73C2B" w:rsidP="008C044B">
      <w:pPr>
        <w:pStyle w:val="10"/>
        <w:rPr>
          <w:rFonts w:asciiTheme="minorHAnsi" w:eastAsiaTheme="minorEastAsia" w:hAnsiTheme="minorHAnsi" w:cstheme="minorBidi"/>
          <w:lang w:eastAsia="el-GR"/>
        </w:rPr>
      </w:pPr>
      <w:hyperlink w:anchor="_Toc192841908" w:history="1">
        <w:r w:rsidR="00005455" w:rsidRPr="00731AE9">
          <w:rPr>
            <w:rStyle w:val="-"/>
          </w:rPr>
          <w:t>484. ΑΠΟΦΑΣΗ ΓΕΝΙΚΟΥ ΓΡΑΜΜΑΤΕΑ ΥΠΗΡΕΣΙΩΝ ΥΓΕΙΑΣ ΤΟΥ ΥΠΟΥΡΓΕΙΟΥ ΥΓΕΙΑΣ Αριθμ. Γ6α/Γ.Π.39226 της 30/30.6.2020 «Καθορισμός διαδικασίας για τη λήψη ειδικότητας α) “Επείγουσας και Εντατικής Νοσηλευτικής”, β) “Νοσηλευτικής Δημόσιας Υγείας/Κοινοτικής Νοσηλευτικής”» (Β΄ 2656)</w:t>
        </w:r>
        <w:r w:rsidR="00005455" w:rsidRPr="00731AE9">
          <w:rPr>
            <w:webHidden/>
          </w:rPr>
          <w:tab/>
        </w:r>
        <w:r w:rsidR="00005455" w:rsidRPr="00731AE9">
          <w:rPr>
            <w:webHidden/>
          </w:rPr>
          <w:fldChar w:fldCharType="begin"/>
        </w:r>
        <w:r w:rsidR="00005455" w:rsidRPr="00731AE9">
          <w:rPr>
            <w:webHidden/>
          </w:rPr>
          <w:instrText xml:space="preserve"> PAGEREF _Toc192841908 \h </w:instrText>
        </w:r>
        <w:r w:rsidR="00005455" w:rsidRPr="00731AE9">
          <w:rPr>
            <w:webHidden/>
          </w:rPr>
        </w:r>
        <w:r w:rsidR="00005455" w:rsidRPr="00731AE9">
          <w:rPr>
            <w:noProof w:val="0"/>
            <w:webHidden/>
          </w:rPr>
          <w:fldChar w:fldCharType="separate"/>
        </w:r>
        <w:r w:rsidR="00005455" w:rsidRPr="00731AE9">
          <w:rPr>
            <w:webHidden/>
          </w:rPr>
          <w:t>38</w:t>
        </w:r>
        <w:r w:rsidR="00005455" w:rsidRPr="00731AE9">
          <w:rPr>
            <w:webHidden/>
          </w:rPr>
          <w:fldChar w:fldCharType="end"/>
        </w:r>
      </w:hyperlink>
    </w:p>
    <w:p w14:paraId="5B58D925" w14:textId="77777777" w:rsidR="00005455" w:rsidRPr="00731AE9" w:rsidRDefault="00F73C2B" w:rsidP="008C044B">
      <w:pPr>
        <w:pStyle w:val="10"/>
        <w:rPr>
          <w:rFonts w:asciiTheme="minorHAnsi" w:eastAsiaTheme="minorEastAsia" w:hAnsiTheme="minorHAnsi" w:cstheme="minorBidi"/>
          <w:lang w:eastAsia="el-GR"/>
        </w:rPr>
      </w:pPr>
      <w:hyperlink w:anchor="_Toc192841909" w:history="1">
        <w:r w:rsidR="00005455" w:rsidRPr="00731AE9">
          <w:rPr>
            <w:rStyle w:val="-"/>
          </w:rPr>
          <w:t>485. ΑΠΟΦΑΣΗ ΥΠΟΥΡΓΩΝ ΠΡΟΣΤΑΣΙΑΣ ΤΟΥ ΠΟΛΙΤΗ - ΥΓΕΙΑΣ - ΕΣΩΤΕΡΙΚΩΝ Αριθμ. Δ1α/ΓΠ.οικ. 41013 της 30/30.6.2020 «Επιβολή του μέτρου της απαγόρευσης εισόδου στη χώρα των υπηκόων τρίτων κρατών πλην των κρατών της Ευρωπαϊκής Ένωσης και της Συμφωνίας Σένγκεν προς περιορισμό της διασποράς του κορωνοϊού COVID-19 για το χρονικό διάστημα από 1.7.2020 έως και 15.7.2020» (Β΄ 2658)</w:t>
        </w:r>
        <w:r w:rsidR="00005455" w:rsidRPr="00731AE9">
          <w:rPr>
            <w:webHidden/>
          </w:rPr>
          <w:tab/>
        </w:r>
        <w:r w:rsidR="00005455" w:rsidRPr="00731AE9">
          <w:rPr>
            <w:webHidden/>
          </w:rPr>
          <w:fldChar w:fldCharType="begin"/>
        </w:r>
        <w:r w:rsidR="00005455" w:rsidRPr="00731AE9">
          <w:rPr>
            <w:webHidden/>
          </w:rPr>
          <w:instrText xml:space="preserve"> PAGEREF _Toc192841909 \h </w:instrText>
        </w:r>
        <w:r w:rsidR="00005455" w:rsidRPr="00731AE9">
          <w:rPr>
            <w:webHidden/>
          </w:rPr>
        </w:r>
        <w:r w:rsidR="00005455" w:rsidRPr="00731AE9">
          <w:rPr>
            <w:noProof w:val="0"/>
            <w:webHidden/>
          </w:rPr>
          <w:fldChar w:fldCharType="separate"/>
        </w:r>
        <w:r w:rsidR="00005455" w:rsidRPr="00731AE9">
          <w:rPr>
            <w:webHidden/>
          </w:rPr>
          <w:t>62</w:t>
        </w:r>
        <w:r w:rsidR="00005455" w:rsidRPr="00731AE9">
          <w:rPr>
            <w:webHidden/>
          </w:rPr>
          <w:fldChar w:fldCharType="end"/>
        </w:r>
      </w:hyperlink>
    </w:p>
    <w:p w14:paraId="7A8F49B6" w14:textId="77777777" w:rsidR="00005455" w:rsidRPr="00731AE9" w:rsidRDefault="00F73C2B" w:rsidP="008C044B">
      <w:pPr>
        <w:pStyle w:val="10"/>
        <w:rPr>
          <w:rFonts w:asciiTheme="minorHAnsi" w:eastAsiaTheme="minorEastAsia" w:hAnsiTheme="minorHAnsi" w:cstheme="minorBidi"/>
          <w:lang w:eastAsia="el-GR"/>
        </w:rPr>
      </w:pPr>
      <w:hyperlink w:anchor="_Toc192841910" w:history="1">
        <w:r w:rsidR="00005455" w:rsidRPr="00731AE9">
          <w:rPr>
            <w:rStyle w:val="-"/>
          </w:rPr>
          <w:t>486. ΑΠΟΦΑΣΗ ΥΠΟΥΡΓΩΝ ΥΓΕΙΑΣ - ΥΠΟΔΟΜΩΝ ΚΑΙ ΜΕΤΑΦΟΡΩΝ - ΝΑΥΤΙΛΙΑΣ ΚΑΙ ΝΗΣΙΩΤΙΚΗΣ ΠΟΛΙΤΙΚΗΣ Αριθμ. Δ1α/Γ.Π.οικ. 41015 της 30/30.6.2020 «Επιβολή του μέτρου του προσωρινού περιορισμού συνδέσεων με Τουρκία, Ηνωμένο Βασίλειο, Βόρεια Μακεδονία, Αλβανία και Σουηδία, προς περιορισμό της διασποράς του κορωνοϊού COVID-19, για το χρονικό διάστημα από την 1.7.2020 έως και τις 15.7.2020» (Β΄ 2660)</w:t>
        </w:r>
        <w:r w:rsidR="00005455" w:rsidRPr="00731AE9">
          <w:rPr>
            <w:webHidden/>
          </w:rPr>
          <w:tab/>
        </w:r>
        <w:r w:rsidR="00005455" w:rsidRPr="00731AE9">
          <w:rPr>
            <w:webHidden/>
          </w:rPr>
          <w:fldChar w:fldCharType="begin"/>
        </w:r>
        <w:r w:rsidR="00005455" w:rsidRPr="00731AE9">
          <w:rPr>
            <w:webHidden/>
          </w:rPr>
          <w:instrText xml:space="preserve"> PAGEREF _Toc192841910 \h </w:instrText>
        </w:r>
        <w:r w:rsidR="00005455" w:rsidRPr="00731AE9">
          <w:rPr>
            <w:webHidden/>
          </w:rPr>
        </w:r>
        <w:r w:rsidR="00005455" w:rsidRPr="00731AE9">
          <w:rPr>
            <w:noProof w:val="0"/>
            <w:webHidden/>
          </w:rPr>
          <w:fldChar w:fldCharType="separate"/>
        </w:r>
        <w:r w:rsidR="00005455" w:rsidRPr="00731AE9">
          <w:rPr>
            <w:webHidden/>
          </w:rPr>
          <w:t>66</w:t>
        </w:r>
        <w:r w:rsidR="00005455" w:rsidRPr="00731AE9">
          <w:rPr>
            <w:webHidden/>
          </w:rPr>
          <w:fldChar w:fldCharType="end"/>
        </w:r>
      </w:hyperlink>
    </w:p>
    <w:p w14:paraId="660BD32F" w14:textId="77777777" w:rsidR="00005455" w:rsidRPr="00731AE9" w:rsidRDefault="00F73C2B" w:rsidP="008C044B">
      <w:pPr>
        <w:pStyle w:val="10"/>
        <w:rPr>
          <w:rFonts w:asciiTheme="minorHAnsi" w:eastAsiaTheme="minorEastAsia" w:hAnsiTheme="minorHAnsi" w:cstheme="minorBidi"/>
          <w:lang w:eastAsia="el-GR"/>
        </w:rPr>
      </w:pPr>
      <w:hyperlink w:anchor="_Toc192841911" w:history="1">
        <w:r w:rsidR="00005455" w:rsidRPr="00731AE9">
          <w:rPr>
            <w:rStyle w:val="-"/>
          </w:rPr>
          <w:t>487. ΑΠΟΦΑΣΗ ΥΠΟΥΡΓΩΝ ΠΡΟΣΤΑΣΙΑΣ ΤΟΥ ΠΟΛΙΤΗ - ΥΓΕΙΑΣ - ΕΣΩΤΕΡΙΚΩΝ - ΝΑΥΤΙΛΙΑΣ ΚΑΙ ΝΗΣΙΩΤΙΚΗΣ ΠΟΛΙΤΙΚΗΣ Αριθμ. Δ1α/Γ.Π.οικ. 41080 της 30/30.6.2020 «Επιβολή του μέτρου της απαγόρευσης του απόπλου και κατάπλου κρουαζιερόπλοιων στην ελληνική Επικράτεια, προς περιορισμό της διάδοσης του κορωνοϊού COVID-19, για το χρονικό διάστημα από 1.7.2020 έως και 15.7.2020» (Β΄ 2661)</w:t>
        </w:r>
        <w:r w:rsidR="00005455" w:rsidRPr="00731AE9">
          <w:rPr>
            <w:webHidden/>
          </w:rPr>
          <w:tab/>
        </w:r>
        <w:r w:rsidR="00005455" w:rsidRPr="00731AE9">
          <w:rPr>
            <w:webHidden/>
          </w:rPr>
          <w:fldChar w:fldCharType="begin"/>
        </w:r>
        <w:r w:rsidR="00005455" w:rsidRPr="00731AE9">
          <w:rPr>
            <w:webHidden/>
          </w:rPr>
          <w:instrText xml:space="preserve"> PAGEREF _Toc192841911 \h </w:instrText>
        </w:r>
        <w:r w:rsidR="00005455" w:rsidRPr="00731AE9">
          <w:rPr>
            <w:webHidden/>
          </w:rPr>
        </w:r>
        <w:r w:rsidR="00005455" w:rsidRPr="00731AE9">
          <w:rPr>
            <w:noProof w:val="0"/>
            <w:webHidden/>
          </w:rPr>
          <w:fldChar w:fldCharType="separate"/>
        </w:r>
        <w:r w:rsidR="00005455" w:rsidRPr="00731AE9">
          <w:rPr>
            <w:webHidden/>
          </w:rPr>
          <w:t>70</w:t>
        </w:r>
        <w:r w:rsidR="00005455" w:rsidRPr="00731AE9">
          <w:rPr>
            <w:webHidden/>
          </w:rPr>
          <w:fldChar w:fldCharType="end"/>
        </w:r>
      </w:hyperlink>
    </w:p>
    <w:p w14:paraId="6EB1ACE1" w14:textId="77777777" w:rsidR="00005455" w:rsidRPr="00731AE9" w:rsidRDefault="00F73C2B" w:rsidP="008C044B">
      <w:pPr>
        <w:pStyle w:val="10"/>
        <w:rPr>
          <w:rFonts w:asciiTheme="minorHAnsi" w:eastAsiaTheme="minorEastAsia" w:hAnsiTheme="minorHAnsi" w:cstheme="minorBidi"/>
          <w:lang w:eastAsia="el-GR"/>
        </w:rPr>
      </w:pPr>
      <w:hyperlink w:anchor="_Toc192841912" w:history="1">
        <w:r w:rsidR="00005455" w:rsidRPr="00731AE9">
          <w:rPr>
            <w:rStyle w:val="-"/>
          </w:rPr>
          <w:t>488. ΑΠΟΦΑΣΗ ΥΠΟΥΡΓΩΝ ΑΝΑΠΤΥΞΗΣ ΚΑΙ ΕΠΕΝΔΥΣΕΩΝ - ΠΡΟΣΤΑΣΙΑΣ ΤΟΥ ΠΟΛΙΤΗ - ΕΡΓΑΣΙΑΣ ΚΑΙ ΚΟΙΝΩΝΙΚΩΝ ΥΠΟΘΕΣΕΩΝ - ΥΓΕΙΑΣ - ΕΣΩΤΕΡΙΚΩΝ - ΝΑΥΤΙΛΙΑΣ ΚΑΙ ΝΗΣΙΩΤΙΚΗΣ ΠΟΛΙΤΙΚΗΣ Αριθμ. Δ1α/Γ.Π.οικ. 41081 της 30/30.6.2020 «Μέτρα προστασίας στα ιδιωτικά και επαγγελματικά πλοία αναψυχής, καθώς και στα επαγγελματικά τουριστικά ημερόπλοια στο σύνολο της Επικράτειας, προς περιορισμό της διάδοσης του κορωνοϊού COVID-19» (Β΄ 2662)</w:t>
        </w:r>
        <w:r w:rsidR="00005455" w:rsidRPr="00731AE9">
          <w:rPr>
            <w:webHidden/>
          </w:rPr>
          <w:tab/>
        </w:r>
        <w:r w:rsidR="00005455" w:rsidRPr="00731AE9">
          <w:rPr>
            <w:webHidden/>
          </w:rPr>
          <w:fldChar w:fldCharType="begin"/>
        </w:r>
        <w:r w:rsidR="00005455" w:rsidRPr="00731AE9">
          <w:rPr>
            <w:webHidden/>
          </w:rPr>
          <w:instrText xml:space="preserve"> PAGEREF _Toc192841912 \h </w:instrText>
        </w:r>
        <w:r w:rsidR="00005455" w:rsidRPr="00731AE9">
          <w:rPr>
            <w:webHidden/>
          </w:rPr>
        </w:r>
        <w:r w:rsidR="00005455" w:rsidRPr="00731AE9">
          <w:rPr>
            <w:noProof w:val="0"/>
            <w:webHidden/>
          </w:rPr>
          <w:fldChar w:fldCharType="separate"/>
        </w:r>
        <w:r w:rsidR="00005455" w:rsidRPr="00731AE9">
          <w:rPr>
            <w:webHidden/>
          </w:rPr>
          <w:t>73</w:t>
        </w:r>
        <w:r w:rsidR="00005455" w:rsidRPr="00731AE9">
          <w:rPr>
            <w:webHidden/>
          </w:rPr>
          <w:fldChar w:fldCharType="end"/>
        </w:r>
      </w:hyperlink>
    </w:p>
    <w:p w14:paraId="314228C7" w14:textId="77777777" w:rsidR="00005455" w:rsidRPr="00731AE9" w:rsidRDefault="00F73C2B" w:rsidP="008C044B">
      <w:pPr>
        <w:pStyle w:val="10"/>
        <w:rPr>
          <w:rFonts w:asciiTheme="minorHAnsi" w:eastAsiaTheme="minorEastAsia" w:hAnsiTheme="minorHAnsi" w:cstheme="minorBidi"/>
          <w:lang w:eastAsia="el-GR"/>
        </w:rPr>
      </w:pPr>
      <w:hyperlink w:anchor="_Toc192841913" w:history="1">
        <w:r w:rsidR="00005455" w:rsidRPr="00731AE9">
          <w:rPr>
            <w:rStyle w:val="-"/>
            <w:rFonts w:eastAsia="Times New Roman"/>
          </w:rPr>
          <w:t>489. ΑΠΟΦΑΣΗ ΥΠΟΥΡΓΩΝ ΑΝΑΠΤΥΞΗΣ ΚΑΙ ΕΠΕΝΔΥΣΕΩΝ - ΠΡΟΣΤΑΣΙΑΣ ΤΟΥ ΠΟΛΙΤΗ - ΕΡΓΑΣΙΑΣ ΚΑΙ ΚΟΙΝΩΝΙΚΩΝ ΥΠΟΘΕΣΕΩΝ - ΥΓΕΙΑΣ - ΕΣΩΤΕΡΙΚΩΝ - ΝΑΥΤΙΛΙΑΣ ΚΑΙ ΝΗΣΙΩΤΙΚΗΣ ΠΟΛΙΤΙΚΗΣ Αριθμ. Δ1α/Γ.Π.οικ. 41089 της 30/30.6.2020 «Μέτρα προστασίας στα ιδιωτικά και επαγγελματικά πλοία αναψυχής, ανεξαρτήτως σημαίας, που προέρχονται από το εξωτερικό, στο σύνολο της Επικράτειας, προς περιορισμό της διάδοσης του κορωνοϊού COVID-19» (Β΄ 2663)</w:t>
        </w:r>
        <w:r w:rsidR="00005455" w:rsidRPr="00731AE9">
          <w:rPr>
            <w:webHidden/>
          </w:rPr>
          <w:tab/>
        </w:r>
        <w:r w:rsidR="00005455" w:rsidRPr="00731AE9">
          <w:rPr>
            <w:webHidden/>
          </w:rPr>
          <w:fldChar w:fldCharType="begin"/>
        </w:r>
        <w:r w:rsidR="00005455" w:rsidRPr="00731AE9">
          <w:rPr>
            <w:webHidden/>
          </w:rPr>
          <w:instrText xml:space="preserve"> PAGEREF _Toc192841913 \h </w:instrText>
        </w:r>
        <w:r w:rsidR="00005455" w:rsidRPr="00731AE9">
          <w:rPr>
            <w:webHidden/>
          </w:rPr>
        </w:r>
        <w:r w:rsidR="00005455" w:rsidRPr="00731AE9">
          <w:rPr>
            <w:noProof w:val="0"/>
            <w:webHidden/>
          </w:rPr>
          <w:fldChar w:fldCharType="separate"/>
        </w:r>
        <w:r w:rsidR="00005455" w:rsidRPr="00731AE9">
          <w:rPr>
            <w:webHidden/>
          </w:rPr>
          <w:t>76</w:t>
        </w:r>
        <w:r w:rsidR="00005455" w:rsidRPr="00731AE9">
          <w:rPr>
            <w:webHidden/>
          </w:rPr>
          <w:fldChar w:fldCharType="end"/>
        </w:r>
      </w:hyperlink>
    </w:p>
    <w:p w14:paraId="522329A4" w14:textId="77777777" w:rsidR="00005455" w:rsidRPr="00731AE9" w:rsidRDefault="00F73C2B" w:rsidP="008C044B">
      <w:pPr>
        <w:pStyle w:val="10"/>
        <w:rPr>
          <w:rFonts w:asciiTheme="minorHAnsi" w:eastAsiaTheme="minorEastAsia" w:hAnsiTheme="minorHAnsi" w:cstheme="minorBidi"/>
          <w:lang w:eastAsia="el-GR"/>
        </w:rPr>
      </w:pPr>
      <w:hyperlink w:anchor="_Toc192841914" w:history="1">
        <w:r w:rsidR="00005455" w:rsidRPr="00731AE9">
          <w:rPr>
            <w:rStyle w:val="-"/>
            <w:rFonts w:eastAsia="Calibri"/>
          </w:rPr>
          <w:t>490. ΑΠΟΦΑΣΗ ΥΦΥΠΟΥΡΓΟΥ ΟΙΚΟΝΟΜΙΚΩΝ Αριθμ. Α. 1156 της 24.6/1.7.2020 «Παράταση της προθεσμίας υποβολής των δηλώσεων φορολογίας εισοδήματος φορολογικού έτους 2019 φυσικών προσώπων του άρθρου 3 και νομικών προσώπων και νομικών οντοτήτων του άρθρου 45 του ν. 4172/2013» (Β΄ 2681)</w:t>
        </w:r>
        <w:r w:rsidR="00005455" w:rsidRPr="00731AE9">
          <w:rPr>
            <w:webHidden/>
          </w:rPr>
          <w:tab/>
        </w:r>
        <w:r w:rsidR="00005455" w:rsidRPr="00731AE9">
          <w:rPr>
            <w:webHidden/>
          </w:rPr>
          <w:fldChar w:fldCharType="begin"/>
        </w:r>
        <w:r w:rsidR="00005455" w:rsidRPr="00731AE9">
          <w:rPr>
            <w:webHidden/>
          </w:rPr>
          <w:instrText xml:space="preserve"> PAGEREF _Toc192841914 \h </w:instrText>
        </w:r>
        <w:r w:rsidR="00005455" w:rsidRPr="00731AE9">
          <w:rPr>
            <w:webHidden/>
          </w:rPr>
        </w:r>
        <w:r w:rsidR="00005455" w:rsidRPr="00731AE9">
          <w:rPr>
            <w:noProof w:val="0"/>
            <w:webHidden/>
          </w:rPr>
          <w:fldChar w:fldCharType="separate"/>
        </w:r>
        <w:r w:rsidR="00005455" w:rsidRPr="00731AE9">
          <w:rPr>
            <w:webHidden/>
          </w:rPr>
          <w:t>79</w:t>
        </w:r>
        <w:r w:rsidR="00005455" w:rsidRPr="00731AE9">
          <w:rPr>
            <w:webHidden/>
          </w:rPr>
          <w:fldChar w:fldCharType="end"/>
        </w:r>
      </w:hyperlink>
    </w:p>
    <w:p w14:paraId="2A016021" w14:textId="77777777" w:rsidR="00005455" w:rsidRPr="00731AE9" w:rsidRDefault="00F73C2B" w:rsidP="008C044B">
      <w:pPr>
        <w:pStyle w:val="10"/>
        <w:rPr>
          <w:rFonts w:asciiTheme="minorHAnsi" w:eastAsiaTheme="minorEastAsia" w:hAnsiTheme="minorHAnsi" w:cstheme="minorBidi"/>
          <w:lang w:eastAsia="el-GR"/>
        </w:rPr>
      </w:pPr>
      <w:hyperlink w:anchor="_Toc192841915" w:history="1">
        <w:r w:rsidR="00005455" w:rsidRPr="00731AE9">
          <w:rPr>
            <w:rStyle w:val="-"/>
            <w:rFonts w:eastAsia="Calibri"/>
          </w:rPr>
          <w:t>491. ΑΠΟΦΑΣΗ ΥΠΟΥΡΓΩΝ ΠΑΙΔΕΙΑΣ ΚΑΙ ΘΡΗΣΚΕΥΜΑΤΩΝ - ΤΟΥΡΙΣΜΟΥ Αριθμ. 9777 της 26.6/1.7.2020 «Τροποποίηση της υπ΄ αρ. 5981/29.11.2007 κοινής απόφασης των Υπουργών Εθνικής Παιδείας και Θρησκευμάτων και Τουριστικής Ανάπτυξης “Κανονισμός σπουδών ΑΣΤΕ του Ο.Τ.Ε.Κ.” (Β΄ 2340)» (Β΄ 2682)</w:t>
        </w:r>
        <w:r w:rsidR="00005455" w:rsidRPr="00731AE9">
          <w:rPr>
            <w:webHidden/>
          </w:rPr>
          <w:tab/>
        </w:r>
        <w:r w:rsidR="00005455" w:rsidRPr="00731AE9">
          <w:rPr>
            <w:webHidden/>
          </w:rPr>
          <w:fldChar w:fldCharType="begin"/>
        </w:r>
        <w:r w:rsidR="00005455" w:rsidRPr="00731AE9">
          <w:rPr>
            <w:webHidden/>
          </w:rPr>
          <w:instrText xml:space="preserve"> PAGEREF _Toc192841915 \h </w:instrText>
        </w:r>
        <w:r w:rsidR="00005455" w:rsidRPr="00731AE9">
          <w:rPr>
            <w:webHidden/>
          </w:rPr>
        </w:r>
        <w:r w:rsidR="00005455" w:rsidRPr="00731AE9">
          <w:rPr>
            <w:noProof w:val="0"/>
            <w:webHidden/>
          </w:rPr>
          <w:fldChar w:fldCharType="separate"/>
        </w:r>
        <w:r w:rsidR="00005455" w:rsidRPr="00731AE9">
          <w:rPr>
            <w:webHidden/>
          </w:rPr>
          <w:t>81</w:t>
        </w:r>
        <w:r w:rsidR="00005455" w:rsidRPr="00731AE9">
          <w:rPr>
            <w:webHidden/>
          </w:rPr>
          <w:fldChar w:fldCharType="end"/>
        </w:r>
      </w:hyperlink>
    </w:p>
    <w:p w14:paraId="11D1ACE1" w14:textId="77777777" w:rsidR="00005455" w:rsidRPr="00731AE9" w:rsidRDefault="00F73C2B" w:rsidP="008C044B">
      <w:pPr>
        <w:pStyle w:val="10"/>
        <w:rPr>
          <w:rFonts w:asciiTheme="minorHAnsi" w:eastAsiaTheme="minorEastAsia" w:hAnsiTheme="minorHAnsi" w:cstheme="minorBidi"/>
          <w:lang w:eastAsia="el-GR"/>
        </w:rPr>
      </w:pPr>
      <w:hyperlink w:anchor="_Toc192841916" w:history="1">
        <w:r w:rsidR="00005455" w:rsidRPr="00731AE9">
          <w:rPr>
            <w:rStyle w:val="-"/>
            <w:rFonts w:eastAsia="Calibri"/>
          </w:rPr>
          <w:t>492. ΑΠΟΦΑΣΗ ΥΠΟΥΡΓΩΝ ΠΑΙΔΕΙΑΣ ΚΑΙ ΘΡΗΣΚΕΥΜΑΤΩΝ - ΤΟΥΡΙΣΜΟΥ Αριθμ. 9776 της 26.6/1.7.2020 Τροποποίηση της υπ΄ αρ. 12315/7.11.2007 κοινής απόφασης των Υπουργών Εθνικής Παιδείας και Θρησκευμάτων και Τουριστικής Ανάπτυξης «Κανονισμός σπουδών των Ινστιτούτων Επαγγελματικής Κατάρτισης του Ο.Τ.Ε.Κ.» (Β΄ 2682).</w:t>
        </w:r>
        <w:r w:rsidR="00005455" w:rsidRPr="00731AE9">
          <w:rPr>
            <w:webHidden/>
          </w:rPr>
          <w:tab/>
        </w:r>
        <w:r w:rsidR="00005455" w:rsidRPr="00731AE9">
          <w:rPr>
            <w:webHidden/>
          </w:rPr>
          <w:fldChar w:fldCharType="begin"/>
        </w:r>
        <w:r w:rsidR="00005455" w:rsidRPr="00731AE9">
          <w:rPr>
            <w:webHidden/>
          </w:rPr>
          <w:instrText xml:space="preserve"> PAGEREF _Toc192841916 \h </w:instrText>
        </w:r>
        <w:r w:rsidR="00005455" w:rsidRPr="00731AE9">
          <w:rPr>
            <w:webHidden/>
          </w:rPr>
        </w:r>
        <w:r w:rsidR="00005455" w:rsidRPr="00731AE9">
          <w:rPr>
            <w:noProof w:val="0"/>
            <w:webHidden/>
          </w:rPr>
          <w:fldChar w:fldCharType="separate"/>
        </w:r>
        <w:r w:rsidR="00005455" w:rsidRPr="00731AE9">
          <w:rPr>
            <w:webHidden/>
          </w:rPr>
          <w:t>82</w:t>
        </w:r>
        <w:r w:rsidR="00005455" w:rsidRPr="00731AE9">
          <w:rPr>
            <w:webHidden/>
          </w:rPr>
          <w:fldChar w:fldCharType="end"/>
        </w:r>
      </w:hyperlink>
    </w:p>
    <w:p w14:paraId="33E1F3E1" w14:textId="77777777" w:rsidR="00005455" w:rsidRPr="00731AE9" w:rsidRDefault="00F73C2B" w:rsidP="008C044B">
      <w:pPr>
        <w:pStyle w:val="10"/>
        <w:rPr>
          <w:rFonts w:asciiTheme="minorHAnsi" w:eastAsiaTheme="minorEastAsia" w:hAnsiTheme="minorHAnsi" w:cstheme="minorBidi"/>
          <w:lang w:eastAsia="el-GR"/>
        </w:rPr>
      </w:pPr>
      <w:hyperlink w:anchor="_Toc192841917" w:history="1">
        <w:r w:rsidR="00005455" w:rsidRPr="00731AE9">
          <w:rPr>
            <w:rStyle w:val="-"/>
          </w:rPr>
          <w:t>493. ΑΠΟΦΑΣΗ ΥΦΥΠΟΥΡΓΟΥ ΠΑΙΔΕΙΑΣ ΚΑΙ ΘΡΗΣΚΕΥΜΑΤΩΝ Αριθμ. 82609/ΓΔ4 της 29.6/1.7.2020 «Έναρξη μαθημάτων σχολικών μονάδων Πρωτοβάθμιας και Δευτεροβάθμιας Εκπαίδευσης για το σχολικό έτος 2020-2021» (Β΄ 2686)</w:t>
        </w:r>
        <w:r w:rsidR="00005455" w:rsidRPr="00731AE9">
          <w:rPr>
            <w:webHidden/>
          </w:rPr>
          <w:tab/>
        </w:r>
        <w:r w:rsidR="00005455" w:rsidRPr="00731AE9">
          <w:rPr>
            <w:webHidden/>
          </w:rPr>
          <w:fldChar w:fldCharType="begin"/>
        </w:r>
        <w:r w:rsidR="00005455" w:rsidRPr="00731AE9">
          <w:rPr>
            <w:webHidden/>
          </w:rPr>
          <w:instrText xml:space="preserve"> PAGEREF _Toc192841917 \h </w:instrText>
        </w:r>
        <w:r w:rsidR="00005455" w:rsidRPr="00731AE9">
          <w:rPr>
            <w:webHidden/>
          </w:rPr>
        </w:r>
        <w:r w:rsidR="00005455" w:rsidRPr="00731AE9">
          <w:rPr>
            <w:noProof w:val="0"/>
            <w:webHidden/>
          </w:rPr>
          <w:fldChar w:fldCharType="separate"/>
        </w:r>
        <w:r w:rsidR="00005455" w:rsidRPr="00731AE9">
          <w:rPr>
            <w:webHidden/>
          </w:rPr>
          <w:t>83</w:t>
        </w:r>
        <w:r w:rsidR="00005455" w:rsidRPr="00731AE9">
          <w:rPr>
            <w:webHidden/>
          </w:rPr>
          <w:fldChar w:fldCharType="end"/>
        </w:r>
      </w:hyperlink>
    </w:p>
    <w:p w14:paraId="7E55C4CB" w14:textId="77777777" w:rsidR="00005455" w:rsidRPr="00731AE9" w:rsidRDefault="00F73C2B" w:rsidP="008C044B">
      <w:pPr>
        <w:pStyle w:val="10"/>
        <w:rPr>
          <w:rFonts w:asciiTheme="minorHAnsi" w:eastAsiaTheme="minorEastAsia" w:hAnsiTheme="minorHAnsi" w:cstheme="minorBidi"/>
          <w:lang w:eastAsia="el-GR"/>
        </w:rPr>
      </w:pPr>
      <w:hyperlink w:anchor="_Toc192841918" w:history="1">
        <w:r w:rsidR="00005455" w:rsidRPr="00731AE9">
          <w:rPr>
            <w:rStyle w:val="-"/>
          </w:rPr>
          <w:t>494. ΑΠΟΦΑΣΗ ΥΠΟΥΡΓΩΝ ΟΙΚΟΝΟΜΙΚΩΝ - ΕΣΩΤΕΡΙΚΩΝ Αριθμ. 39432  της 24.6/2.7.020 «Έγκριση σύμβασης δωρεάς μεταξύ της εταιρίας με την επωνυμία «ΑΒ Βασιλόπουλος Μονοπρόσωπη Α.Ε.» και του Δήμου Αθηναίων, για την κάλυψη των αυξημένων αναγκών που ανακύπτουν λόγω του κορωνοϊού COVID-19 και τη στήριξη του προγράμματος “Βοήθεια στο Σπίτι Plus” στο πλαίσιο της συμμετοχής της στο πρόγραμμα “Υιοθέτησε την πόλη σου”» (Β΄ 2694)</w:t>
        </w:r>
        <w:r w:rsidR="00005455" w:rsidRPr="00731AE9">
          <w:rPr>
            <w:webHidden/>
          </w:rPr>
          <w:tab/>
        </w:r>
        <w:r w:rsidR="00005455" w:rsidRPr="00731AE9">
          <w:rPr>
            <w:webHidden/>
          </w:rPr>
          <w:fldChar w:fldCharType="begin"/>
        </w:r>
        <w:r w:rsidR="00005455" w:rsidRPr="00731AE9">
          <w:rPr>
            <w:webHidden/>
          </w:rPr>
          <w:instrText xml:space="preserve"> PAGEREF _Toc192841918 \h </w:instrText>
        </w:r>
        <w:r w:rsidR="00005455" w:rsidRPr="00731AE9">
          <w:rPr>
            <w:webHidden/>
          </w:rPr>
        </w:r>
        <w:r w:rsidR="00005455" w:rsidRPr="00731AE9">
          <w:rPr>
            <w:noProof w:val="0"/>
            <w:webHidden/>
          </w:rPr>
          <w:fldChar w:fldCharType="separate"/>
        </w:r>
        <w:r w:rsidR="00005455" w:rsidRPr="00731AE9">
          <w:rPr>
            <w:webHidden/>
          </w:rPr>
          <w:t>86</w:t>
        </w:r>
        <w:r w:rsidR="00005455" w:rsidRPr="00731AE9">
          <w:rPr>
            <w:webHidden/>
          </w:rPr>
          <w:fldChar w:fldCharType="end"/>
        </w:r>
      </w:hyperlink>
    </w:p>
    <w:p w14:paraId="3B6B9995" w14:textId="77777777" w:rsidR="00005455" w:rsidRPr="00731AE9" w:rsidRDefault="00F73C2B" w:rsidP="008C044B">
      <w:pPr>
        <w:pStyle w:val="10"/>
        <w:rPr>
          <w:rFonts w:asciiTheme="minorHAnsi" w:eastAsiaTheme="minorEastAsia" w:hAnsiTheme="minorHAnsi" w:cstheme="minorBidi"/>
          <w:lang w:eastAsia="el-GR"/>
        </w:rPr>
      </w:pPr>
      <w:hyperlink w:anchor="_Toc192841919" w:history="1">
        <w:r w:rsidR="00005455" w:rsidRPr="00731AE9">
          <w:rPr>
            <w:rStyle w:val="-"/>
          </w:rPr>
          <w:t>495. ΑΠΟΦΑΣΗ ΥΠΟΥΡΓΩΝ ΟΙΚΟΝΟΜΙΚΩΝ - ΕΣΩΤΕΡΙΚΩΝ Αριθμ. 39427 της 24.6/2.7.2020 «Έγκριση σύμβασης δωρεάς μεταξύ του «ΙΔΡΥΜΑΤΟΣ ΜΠΟΔΟΣΑΚΗ» και του Δήμου Αθηναίων, για την κάλυψη των αυξημένων αναγκών που ανακύπτουν λόγω του κορωνοϊού COVID-19» στο πλαίσιο της συμμετοχής του στο πρόγραμμα “Υιοθέτησε την πόλη σου”» (Β΄ 2694)</w:t>
        </w:r>
        <w:r w:rsidR="00005455" w:rsidRPr="00731AE9">
          <w:rPr>
            <w:webHidden/>
          </w:rPr>
          <w:tab/>
        </w:r>
        <w:r w:rsidR="00005455" w:rsidRPr="00731AE9">
          <w:rPr>
            <w:webHidden/>
          </w:rPr>
          <w:fldChar w:fldCharType="begin"/>
        </w:r>
        <w:r w:rsidR="00005455" w:rsidRPr="00731AE9">
          <w:rPr>
            <w:webHidden/>
          </w:rPr>
          <w:instrText xml:space="preserve"> PAGEREF _Toc192841919 \h </w:instrText>
        </w:r>
        <w:r w:rsidR="00005455" w:rsidRPr="00731AE9">
          <w:rPr>
            <w:webHidden/>
          </w:rPr>
        </w:r>
        <w:r w:rsidR="00005455" w:rsidRPr="00731AE9">
          <w:rPr>
            <w:noProof w:val="0"/>
            <w:webHidden/>
          </w:rPr>
          <w:fldChar w:fldCharType="separate"/>
        </w:r>
        <w:r w:rsidR="00005455" w:rsidRPr="00731AE9">
          <w:rPr>
            <w:webHidden/>
          </w:rPr>
          <w:t>87</w:t>
        </w:r>
        <w:r w:rsidR="00005455" w:rsidRPr="00731AE9">
          <w:rPr>
            <w:webHidden/>
          </w:rPr>
          <w:fldChar w:fldCharType="end"/>
        </w:r>
      </w:hyperlink>
    </w:p>
    <w:p w14:paraId="29EFAA18" w14:textId="77777777" w:rsidR="00005455" w:rsidRPr="00731AE9" w:rsidRDefault="00F73C2B" w:rsidP="008C044B">
      <w:pPr>
        <w:pStyle w:val="10"/>
        <w:rPr>
          <w:rFonts w:asciiTheme="minorHAnsi" w:eastAsiaTheme="minorEastAsia" w:hAnsiTheme="minorHAnsi" w:cstheme="minorBidi"/>
          <w:lang w:eastAsia="el-GR"/>
        </w:rPr>
      </w:pPr>
      <w:hyperlink w:anchor="_Toc192841920" w:history="1">
        <w:r w:rsidR="00005455" w:rsidRPr="00731AE9">
          <w:rPr>
            <w:rStyle w:val="-"/>
          </w:rPr>
          <w:t>496. NOMOΣ ΥΠ΄ ΑΡΙΘΜ. 4702 της 3/3.7.2020 «Κύρωση: α) της από 23.6.2020 τροποποίησης της από 6.9.2018 Σύμβασης Δωρεάς, β) των από 23.6.2020 Επιμέρους Συμβάσεων Δωρεάς για τα Έργα ΙΧ και Χ και γ) της από 23.6.2020 τροποποίησης της Επιμέρους Σύμβασης Δωρεάς για το Έργο VII - Τραύμα της από 6.9.2018 Σύμβασης Δωρεάς μεταξύ του Ιδρύματος «ΚΟΙΝΩΦΕΛΕΣ ΙΔΡΥΜΑ ΣΤΑΥΡΟΣ Σ. ΝΙΑΡΧΟΣ» και του Ελληνικού Δημοσίου για την ενίσχυση και αναβάθμιση των υποδομών στον τομέα της υγείας, που κυρώθηκε με τον ν. 4564/2018 (Α΄ 89), συμπλήρωση του ν. 4693/2020 (Α΄ 116) και άλλες διατάξεις» (Α΄ 130)</w:t>
        </w:r>
        <w:r w:rsidR="00005455" w:rsidRPr="00731AE9">
          <w:rPr>
            <w:webHidden/>
          </w:rPr>
          <w:tab/>
        </w:r>
        <w:r w:rsidR="00005455" w:rsidRPr="00731AE9">
          <w:rPr>
            <w:webHidden/>
          </w:rPr>
          <w:fldChar w:fldCharType="begin"/>
        </w:r>
        <w:r w:rsidR="00005455" w:rsidRPr="00731AE9">
          <w:rPr>
            <w:webHidden/>
          </w:rPr>
          <w:instrText xml:space="preserve"> PAGEREF _Toc192841920 \h </w:instrText>
        </w:r>
        <w:r w:rsidR="00005455" w:rsidRPr="00731AE9">
          <w:rPr>
            <w:webHidden/>
          </w:rPr>
        </w:r>
        <w:r w:rsidR="00005455" w:rsidRPr="00731AE9">
          <w:rPr>
            <w:noProof w:val="0"/>
            <w:webHidden/>
          </w:rPr>
          <w:fldChar w:fldCharType="separate"/>
        </w:r>
        <w:r w:rsidR="00005455" w:rsidRPr="00731AE9">
          <w:rPr>
            <w:webHidden/>
          </w:rPr>
          <w:t>88</w:t>
        </w:r>
        <w:r w:rsidR="00005455" w:rsidRPr="00731AE9">
          <w:rPr>
            <w:webHidden/>
          </w:rPr>
          <w:fldChar w:fldCharType="end"/>
        </w:r>
      </w:hyperlink>
    </w:p>
    <w:p w14:paraId="6A5D20B3" w14:textId="77777777" w:rsidR="00005455" w:rsidRPr="00731AE9" w:rsidRDefault="00F73C2B" w:rsidP="008C044B">
      <w:pPr>
        <w:pStyle w:val="10"/>
        <w:rPr>
          <w:rFonts w:asciiTheme="minorHAnsi" w:eastAsiaTheme="minorEastAsia" w:hAnsiTheme="minorHAnsi" w:cstheme="minorBidi"/>
          <w:lang w:eastAsia="el-GR"/>
        </w:rPr>
      </w:pPr>
      <w:hyperlink w:anchor="_Toc192841921" w:history="1">
        <w:r w:rsidR="00005455" w:rsidRPr="00731AE9">
          <w:rPr>
            <w:rStyle w:val="-"/>
          </w:rPr>
          <w:t>497. ΑΠΟΦΑΣΗ ΔΙΟΙΚΗΤΙΚΟΥ ΣΥΜΒΟΥΛΙΟΥ ΤΟΥ ΓΕΝΙΚΟΥ ΝΟΣΟΚΟΜΕΙΟΥ ΘΕΣΣΑΛΟΝΙΚΗΣ «Γ. ΠΑΠΑΝΙΚΟΛΑΟΥ Αριθμ. 12/26 της 28.5/3.7.2020 «Τροποποίηση της υπ΄ αρ. 3ης τακτικής συνεδρίασης της 26-2-2020 (θέμα 31ο) απόφασης του Δ.Σ. για την αποζημίωση υπερωριακής απασχόλησης, καθώς και νυχτερινής εργασίμων ημερών και ημερησίας ή νυκτερινής που παρέχεται Κυριακές και εξαιρέσιμες ημέρες των υπαλλήλων του Νοσοκομείου μας, μόνιμων και ιδιωτικού δικαίου, για το έτος 2020» (Β΄ 2705)</w:t>
        </w:r>
        <w:r w:rsidR="00005455" w:rsidRPr="00731AE9">
          <w:rPr>
            <w:webHidden/>
          </w:rPr>
          <w:tab/>
        </w:r>
        <w:r w:rsidR="00005455" w:rsidRPr="00731AE9">
          <w:rPr>
            <w:webHidden/>
          </w:rPr>
          <w:fldChar w:fldCharType="begin"/>
        </w:r>
        <w:r w:rsidR="00005455" w:rsidRPr="00731AE9">
          <w:rPr>
            <w:webHidden/>
          </w:rPr>
          <w:instrText xml:space="preserve"> PAGEREF _Toc192841921 \h </w:instrText>
        </w:r>
        <w:r w:rsidR="00005455" w:rsidRPr="00731AE9">
          <w:rPr>
            <w:webHidden/>
          </w:rPr>
        </w:r>
        <w:r w:rsidR="00005455" w:rsidRPr="00731AE9">
          <w:rPr>
            <w:noProof w:val="0"/>
            <w:webHidden/>
          </w:rPr>
          <w:fldChar w:fldCharType="separate"/>
        </w:r>
        <w:r w:rsidR="00005455" w:rsidRPr="00731AE9">
          <w:rPr>
            <w:webHidden/>
          </w:rPr>
          <w:t>91</w:t>
        </w:r>
        <w:r w:rsidR="00005455" w:rsidRPr="00731AE9">
          <w:rPr>
            <w:webHidden/>
          </w:rPr>
          <w:fldChar w:fldCharType="end"/>
        </w:r>
      </w:hyperlink>
    </w:p>
    <w:p w14:paraId="11BC65E5" w14:textId="77777777" w:rsidR="00005455" w:rsidRPr="00731AE9" w:rsidRDefault="00F73C2B" w:rsidP="008C044B">
      <w:pPr>
        <w:pStyle w:val="10"/>
        <w:rPr>
          <w:rFonts w:asciiTheme="minorHAnsi" w:eastAsiaTheme="minorEastAsia" w:hAnsiTheme="minorHAnsi" w:cstheme="minorBidi"/>
          <w:lang w:eastAsia="el-GR"/>
        </w:rPr>
      </w:pPr>
      <w:hyperlink w:anchor="_Toc192841922" w:history="1">
        <w:r w:rsidR="00005455" w:rsidRPr="00731AE9">
          <w:rPr>
            <w:rStyle w:val="-"/>
          </w:rPr>
          <w:t>498. ΑΠΟΦΑΣΗ ΥΠΟΥΡΓΟΥ ΚΑΙ ΥΦΥΠΟΥΡΓΟΥ ΑΓΡΟΤΙΚΗΣ ΑΝΑΠΤΥΞΗΣ ΚΑΙ ΤΡΟΦΙΜΩΝ Αριθμ. 3218 της 25.6/3.7.2020 «3η τροποποίηση της υπουργικής απόφασης 13214/30-11-2017 (B΄ 4268): Πλαίσιο υλοποίησης Υπομέτρου 19.2, Τοπική Ανάπτυξη με Πρωτοβουλία Τοπικών Κοινοτήτων, (ΤΑΠΤοΚ) του Προγράμματος Αγροτικής Ανάπτυξης 2014-2020, για παρεμβάσεις Ιδιωτικού χαρακτήρα και λοιπές διατάξεις εφαρμογής των Τοπικών Προγραμμάτων» (Β΄ 2723)</w:t>
        </w:r>
        <w:r w:rsidR="00005455" w:rsidRPr="00731AE9">
          <w:rPr>
            <w:webHidden/>
          </w:rPr>
          <w:tab/>
        </w:r>
        <w:r w:rsidR="00005455" w:rsidRPr="00731AE9">
          <w:rPr>
            <w:webHidden/>
          </w:rPr>
          <w:fldChar w:fldCharType="begin"/>
        </w:r>
        <w:r w:rsidR="00005455" w:rsidRPr="00731AE9">
          <w:rPr>
            <w:webHidden/>
          </w:rPr>
          <w:instrText xml:space="preserve"> PAGEREF _Toc192841922 \h </w:instrText>
        </w:r>
        <w:r w:rsidR="00005455" w:rsidRPr="00731AE9">
          <w:rPr>
            <w:webHidden/>
          </w:rPr>
        </w:r>
        <w:r w:rsidR="00005455" w:rsidRPr="00731AE9">
          <w:rPr>
            <w:noProof w:val="0"/>
            <w:webHidden/>
          </w:rPr>
          <w:fldChar w:fldCharType="separate"/>
        </w:r>
        <w:r w:rsidR="00005455" w:rsidRPr="00731AE9">
          <w:rPr>
            <w:webHidden/>
          </w:rPr>
          <w:t>91</w:t>
        </w:r>
        <w:r w:rsidR="00005455" w:rsidRPr="00731AE9">
          <w:rPr>
            <w:webHidden/>
          </w:rPr>
          <w:fldChar w:fldCharType="end"/>
        </w:r>
      </w:hyperlink>
    </w:p>
    <w:p w14:paraId="039DC721" w14:textId="77777777" w:rsidR="00005455" w:rsidRPr="00731AE9" w:rsidRDefault="00F73C2B" w:rsidP="008C044B">
      <w:pPr>
        <w:pStyle w:val="10"/>
        <w:rPr>
          <w:rFonts w:asciiTheme="minorHAnsi" w:eastAsiaTheme="minorEastAsia" w:hAnsiTheme="minorHAnsi" w:cstheme="minorBidi"/>
          <w:lang w:eastAsia="el-GR"/>
        </w:rPr>
      </w:pPr>
      <w:hyperlink w:anchor="_Toc192841923" w:history="1">
        <w:r w:rsidR="00005455" w:rsidRPr="00731AE9">
          <w:rPr>
            <w:rStyle w:val="-"/>
          </w:rPr>
          <w:t>499. ΑΠΟΦΑΣΗ ΔΙΟΙΚΗΤΗ ΤΗΣ ΑΝΕΞΑΡΤΗΤΗΣ ΑΡΧΗΣ ΔΗΜΟΣΙΩΝ ΕΣΟΔΩΝ Aριθμ. 1159 της 30.6/3.7.2020 «Τροποποίηση της απόφασης Γ.Γ.Δ.Ε. ΠΟΛ.1022/ 2014 (Β΄ 179) “Υποβολή καταστάσεων φορολογικών στοιχείων, για διασταύρωση πληροφοριών”, όπως ισχύει» (Β΄ 2725)</w:t>
        </w:r>
        <w:r w:rsidR="00005455" w:rsidRPr="00731AE9">
          <w:rPr>
            <w:webHidden/>
          </w:rPr>
          <w:tab/>
        </w:r>
        <w:r w:rsidR="00005455" w:rsidRPr="00731AE9">
          <w:rPr>
            <w:webHidden/>
          </w:rPr>
          <w:fldChar w:fldCharType="begin"/>
        </w:r>
        <w:r w:rsidR="00005455" w:rsidRPr="00731AE9">
          <w:rPr>
            <w:webHidden/>
          </w:rPr>
          <w:instrText xml:space="preserve"> PAGEREF _Toc192841923 \h </w:instrText>
        </w:r>
        <w:r w:rsidR="00005455" w:rsidRPr="00731AE9">
          <w:rPr>
            <w:webHidden/>
          </w:rPr>
        </w:r>
        <w:r w:rsidR="00005455" w:rsidRPr="00731AE9">
          <w:rPr>
            <w:noProof w:val="0"/>
            <w:webHidden/>
          </w:rPr>
          <w:fldChar w:fldCharType="separate"/>
        </w:r>
        <w:r w:rsidR="00005455" w:rsidRPr="00731AE9">
          <w:rPr>
            <w:webHidden/>
          </w:rPr>
          <w:t>136</w:t>
        </w:r>
        <w:r w:rsidR="00005455" w:rsidRPr="00731AE9">
          <w:rPr>
            <w:webHidden/>
          </w:rPr>
          <w:fldChar w:fldCharType="end"/>
        </w:r>
      </w:hyperlink>
    </w:p>
    <w:p w14:paraId="56ECF4A9" w14:textId="77777777" w:rsidR="00005455" w:rsidRPr="00731AE9" w:rsidRDefault="00F73C2B" w:rsidP="008C044B">
      <w:pPr>
        <w:pStyle w:val="10"/>
        <w:rPr>
          <w:rFonts w:asciiTheme="minorHAnsi" w:eastAsiaTheme="minorEastAsia" w:hAnsiTheme="minorHAnsi" w:cstheme="minorBidi"/>
          <w:lang w:eastAsia="el-GR"/>
        </w:rPr>
      </w:pPr>
      <w:hyperlink w:anchor="_Toc192841924" w:history="1">
        <w:r w:rsidR="00005455" w:rsidRPr="00731AE9">
          <w:rPr>
            <w:rStyle w:val="-"/>
          </w:rPr>
          <w:t xml:space="preserve">500. ΑΠΟΦΑΣΗ ΥΠΟΥΡΓΩΝ ΑΝΑΠΤΥΞΗΣ ΚΑΙ ΕΠΕΝΔΥΣΕΩΝ - ΠΑΙΔΕΙΑΣ ΚΑΙ ΘΡΗΣΚΕΥΜΑΤΩΝ - ΑΓΡΟΤΙΚΗΣ ΑΝΑΠΤΥΞΗΣ ΚΑΙ ΤΡΟΦΙΜΩΝ Αριθμ. 1062/17834 της 2/3.7.2020 «Τροποποίηση της υπ΄ αρ. 462/41906/01.03.2019 κοινής απόφασης των Υπουργών Οικονομίας και Ανάπτυξης, Παιδείας, Έρευνας και Θρησκευμάτων και Αγροτικής Ανάπτυξης και Τροφίμων «Καθορισμός των αναγκαίων συμπληρωματικών μέτρων για την εφαρμογή των Κανονισμών (ΕΕ) υπ΄ αρ. 1308/2013 του Ευρωπαϊκού Κοινοβουλίου και του Συμβουλίου (ΕΕ L </w:t>
        </w:r>
        <w:r w:rsidR="00005455" w:rsidRPr="00731AE9">
          <w:rPr>
            <w:rStyle w:val="-"/>
          </w:rPr>
          <w:lastRenderedPageBreak/>
          <w:t>347 της 20.12.2013, σ. 671), (ΕΕ) αριθμ. 2017/39 της Επιτροπής (ΕΕ L 5 της 10.01.2017 σ. 1) και (ΕΕ) αριθμ. 2017/40 της Επιτροπής (ΕΕ L 5 της 10.01.2017, σ. 11) σχετικά με την υλοποίηση του Ευρωπαϊκού Σχολικού Προγράμματος διανομής φρούτων, λαχανικών και γάλακτος» (Β΄ 783)» (Β΄ 2728)</w:t>
        </w:r>
        <w:r w:rsidR="00005455" w:rsidRPr="00731AE9">
          <w:rPr>
            <w:webHidden/>
          </w:rPr>
          <w:tab/>
        </w:r>
        <w:r w:rsidR="00005455" w:rsidRPr="00731AE9">
          <w:rPr>
            <w:webHidden/>
          </w:rPr>
          <w:fldChar w:fldCharType="begin"/>
        </w:r>
        <w:r w:rsidR="00005455" w:rsidRPr="00731AE9">
          <w:rPr>
            <w:webHidden/>
          </w:rPr>
          <w:instrText xml:space="preserve"> PAGEREF _Toc192841924 \h </w:instrText>
        </w:r>
        <w:r w:rsidR="00005455" w:rsidRPr="00731AE9">
          <w:rPr>
            <w:webHidden/>
          </w:rPr>
        </w:r>
        <w:r w:rsidR="00005455" w:rsidRPr="00731AE9">
          <w:rPr>
            <w:noProof w:val="0"/>
            <w:webHidden/>
          </w:rPr>
          <w:fldChar w:fldCharType="separate"/>
        </w:r>
        <w:r w:rsidR="00005455" w:rsidRPr="00731AE9">
          <w:rPr>
            <w:webHidden/>
          </w:rPr>
          <w:t>137</w:t>
        </w:r>
        <w:r w:rsidR="00005455" w:rsidRPr="00731AE9">
          <w:rPr>
            <w:webHidden/>
          </w:rPr>
          <w:fldChar w:fldCharType="end"/>
        </w:r>
      </w:hyperlink>
    </w:p>
    <w:p w14:paraId="5B72CFA9" w14:textId="77777777" w:rsidR="00005455" w:rsidRPr="00731AE9" w:rsidRDefault="00F73C2B" w:rsidP="008C044B">
      <w:pPr>
        <w:pStyle w:val="10"/>
        <w:rPr>
          <w:rFonts w:asciiTheme="minorHAnsi" w:eastAsiaTheme="minorEastAsia" w:hAnsiTheme="minorHAnsi" w:cstheme="minorBidi"/>
          <w:lang w:eastAsia="el-GR"/>
        </w:rPr>
      </w:pPr>
      <w:hyperlink w:anchor="_Toc192841925" w:history="1">
        <w:r w:rsidR="00005455" w:rsidRPr="00731AE9">
          <w:rPr>
            <w:rStyle w:val="-"/>
          </w:rPr>
          <w:t>501. ΑΠΟΦΑΣΗ ΥΠΟΥΡΓΩΝ ΟΙΚΟΝΟΜΙΚΩΝ - ΑΝΑΠΤΥΞΗΣ ΚΑΙ ΕΠΕΝΔΥΣΕΩΝ Αριθμ. ΓΔΟΥ 148 της 3/3.7.2020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Απρίλιο και Μάιο 2020» (Β΄ 2729)</w:t>
        </w:r>
        <w:r w:rsidR="00005455" w:rsidRPr="00731AE9">
          <w:rPr>
            <w:webHidden/>
          </w:rPr>
          <w:tab/>
        </w:r>
        <w:r w:rsidR="00005455" w:rsidRPr="00731AE9">
          <w:rPr>
            <w:webHidden/>
          </w:rPr>
          <w:fldChar w:fldCharType="begin"/>
        </w:r>
        <w:r w:rsidR="00005455" w:rsidRPr="00731AE9">
          <w:rPr>
            <w:webHidden/>
          </w:rPr>
          <w:instrText xml:space="preserve"> PAGEREF _Toc192841925 \h </w:instrText>
        </w:r>
        <w:r w:rsidR="00005455" w:rsidRPr="00731AE9">
          <w:rPr>
            <w:webHidden/>
          </w:rPr>
        </w:r>
        <w:r w:rsidR="00005455" w:rsidRPr="00731AE9">
          <w:rPr>
            <w:noProof w:val="0"/>
            <w:webHidden/>
          </w:rPr>
          <w:fldChar w:fldCharType="separate"/>
        </w:r>
        <w:r w:rsidR="00005455" w:rsidRPr="00731AE9">
          <w:rPr>
            <w:webHidden/>
          </w:rPr>
          <w:t>146</w:t>
        </w:r>
        <w:r w:rsidR="00005455" w:rsidRPr="00731AE9">
          <w:rPr>
            <w:webHidden/>
          </w:rPr>
          <w:fldChar w:fldCharType="end"/>
        </w:r>
      </w:hyperlink>
    </w:p>
    <w:p w14:paraId="5E955F2F" w14:textId="77777777" w:rsidR="00005455" w:rsidRPr="00731AE9" w:rsidRDefault="00F73C2B" w:rsidP="008C044B">
      <w:pPr>
        <w:pStyle w:val="10"/>
        <w:rPr>
          <w:rFonts w:asciiTheme="minorHAnsi" w:eastAsiaTheme="minorEastAsia" w:hAnsiTheme="minorHAnsi" w:cstheme="minorBidi"/>
          <w:lang w:eastAsia="el-GR"/>
        </w:rPr>
      </w:pPr>
      <w:hyperlink w:anchor="_Toc192841926" w:history="1">
        <w:r w:rsidR="00005455" w:rsidRPr="00731AE9">
          <w:rPr>
            <w:rStyle w:val="-"/>
          </w:rPr>
          <w:t>502. ΑΠΟΦΑΣΗ ΥΠΟΥΡΓΩΝ ΟΙΚΟΝΟΜΙΚΩΝ - ΑΝΑΠΤΥΞΗΣ ΚΑΙ ΕΠΕΝΔΥΣΕΩΝ - ΝΑΥΤΙΛΙΑΣ ΚΑΙ ΝΗΣΙΩΤΙΚΗΣ ΠΟΛΙΤΙΚΗΣ Αριθμ. 2252.1.1/41958/2020 της 3/4.7.2020 «Συμπληρωματική χρηματοδότηση συμβάσεων ανάθεσης δημόσιας υπηρεσίας του άρθρου εξηκοστού δεύτερου της από 30.3.2020 Πράξης Νομοθετικού Περιεχομένου (Α΄ 75) και επανακαθορισμός των δικαιούχων» (Β΄ 2735)</w:t>
        </w:r>
        <w:r w:rsidR="00005455" w:rsidRPr="00731AE9">
          <w:rPr>
            <w:webHidden/>
          </w:rPr>
          <w:tab/>
        </w:r>
        <w:r w:rsidR="00005455" w:rsidRPr="00731AE9">
          <w:rPr>
            <w:webHidden/>
          </w:rPr>
          <w:fldChar w:fldCharType="begin"/>
        </w:r>
        <w:r w:rsidR="00005455" w:rsidRPr="00731AE9">
          <w:rPr>
            <w:webHidden/>
          </w:rPr>
          <w:instrText xml:space="preserve"> PAGEREF _Toc192841926 \h </w:instrText>
        </w:r>
        <w:r w:rsidR="00005455" w:rsidRPr="00731AE9">
          <w:rPr>
            <w:webHidden/>
          </w:rPr>
        </w:r>
        <w:r w:rsidR="00005455" w:rsidRPr="00731AE9">
          <w:rPr>
            <w:noProof w:val="0"/>
            <w:webHidden/>
          </w:rPr>
          <w:fldChar w:fldCharType="separate"/>
        </w:r>
        <w:r w:rsidR="00005455" w:rsidRPr="00731AE9">
          <w:rPr>
            <w:webHidden/>
          </w:rPr>
          <w:t>179</w:t>
        </w:r>
        <w:r w:rsidR="00005455" w:rsidRPr="00731AE9">
          <w:rPr>
            <w:webHidden/>
          </w:rPr>
          <w:fldChar w:fldCharType="end"/>
        </w:r>
      </w:hyperlink>
    </w:p>
    <w:p w14:paraId="23717148" w14:textId="77777777" w:rsidR="00005455" w:rsidRPr="00731AE9" w:rsidRDefault="00F73C2B" w:rsidP="008C044B">
      <w:pPr>
        <w:pStyle w:val="10"/>
        <w:rPr>
          <w:rFonts w:asciiTheme="minorHAnsi" w:eastAsiaTheme="minorEastAsia" w:hAnsiTheme="minorHAnsi" w:cstheme="minorBidi"/>
          <w:lang w:eastAsia="el-GR"/>
        </w:rPr>
      </w:pPr>
      <w:hyperlink w:anchor="_Toc192841927" w:history="1">
        <w:r w:rsidR="00005455" w:rsidRPr="00731AE9">
          <w:rPr>
            <w:rStyle w:val="-"/>
          </w:rPr>
          <w:t>503. ΑΠΟΦΑΣΗ ΥΠΟΥΡΓΩΝ ΟΙΚΟΝΟΜΙΚΩΝ - ΕΡΓΑΣΙΑΣ ΚΑΙ ΚΟΙΝΩΝΙΚΩΝ ΥΠΟΘΕΣΕΩΝ Αριθμ. Α.1158 της 30.6/4.7.2020 «Ανακαθορισμός του χρόνου επικαιροποίησης των δημοσιοποιούμενων καταστάσεων ληξιπρόθεσμων οφειλών για το έτος 2020» (Β΄ 2745 Διόρθ. Σφαλμ. στο Β΄ 3277/6.8.2020)</w:t>
        </w:r>
        <w:r w:rsidR="00005455" w:rsidRPr="00731AE9">
          <w:rPr>
            <w:webHidden/>
          </w:rPr>
          <w:tab/>
        </w:r>
        <w:r w:rsidR="00005455" w:rsidRPr="00731AE9">
          <w:rPr>
            <w:webHidden/>
          </w:rPr>
          <w:fldChar w:fldCharType="begin"/>
        </w:r>
        <w:r w:rsidR="00005455" w:rsidRPr="00731AE9">
          <w:rPr>
            <w:webHidden/>
          </w:rPr>
          <w:instrText xml:space="preserve"> PAGEREF _Toc192841927 \h </w:instrText>
        </w:r>
        <w:r w:rsidR="00005455" w:rsidRPr="00731AE9">
          <w:rPr>
            <w:webHidden/>
          </w:rPr>
        </w:r>
        <w:r w:rsidR="00005455" w:rsidRPr="00731AE9">
          <w:rPr>
            <w:noProof w:val="0"/>
            <w:webHidden/>
          </w:rPr>
          <w:fldChar w:fldCharType="separate"/>
        </w:r>
        <w:r w:rsidR="00005455" w:rsidRPr="00731AE9">
          <w:rPr>
            <w:webHidden/>
          </w:rPr>
          <w:t>182</w:t>
        </w:r>
        <w:r w:rsidR="00005455" w:rsidRPr="00731AE9">
          <w:rPr>
            <w:webHidden/>
          </w:rPr>
          <w:fldChar w:fldCharType="end"/>
        </w:r>
      </w:hyperlink>
    </w:p>
    <w:p w14:paraId="52139D83" w14:textId="77777777" w:rsidR="00005455" w:rsidRPr="00731AE9" w:rsidRDefault="00F73C2B" w:rsidP="008C044B">
      <w:pPr>
        <w:pStyle w:val="10"/>
        <w:rPr>
          <w:rFonts w:asciiTheme="minorHAnsi" w:eastAsiaTheme="minorEastAsia" w:hAnsiTheme="minorHAnsi" w:cstheme="minorBidi"/>
          <w:lang w:eastAsia="el-GR"/>
        </w:rPr>
      </w:pPr>
      <w:hyperlink w:anchor="_Toc192841928" w:history="1">
        <w:r w:rsidR="00005455" w:rsidRPr="00731AE9">
          <w:rPr>
            <w:rStyle w:val="-"/>
          </w:rPr>
          <w:t>504. ΑΠΟΦΑΣΗ ΥΠΟΥΡΓΟΥ ΕΣΩΤΕΡΙΚΩΝ Αριθμ. ΔΙΔΑΔ/Φ. 70Α/37/οικ.12736 της 125.6/7.7.2020 «Μεταβίβαση στον Υπουργό Τουρισμού της αρμοδιότητας ορισμού του κατά ημέρα ωραρίου εργασίας και απασχόλησης και κατά τις Κυριακές και ημέρες αργίας για τους υπαλλήλους του Υπουργείου Τουρισμού» (Β΄ 2753)</w:t>
        </w:r>
        <w:r w:rsidR="00005455" w:rsidRPr="00731AE9">
          <w:rPr>
            <w:webHidden/>
          </w:rPr>
          <w:tab/>
        </w:r>
        <w:r w:rsidR="00005455" w:rsidRPr="00731AE9">
          <w:rPr>
            <w:webHidden/>
          </w:rPr>
          <w:fldChar w:fldCharType="begin"/>
        </w:r>
        <w:r w:rsidR="00005455" w:rsidRPr="00731AE9">
          <w:rPr>
            <w:webHidden/>
          </w:rPr>
          <w:instrText xml:space="preserve"> PAGEREF _Toc192841928 \h </w:instrText>
        </w:r>
        <w:r w:rsidR="00005455" w:rsidRPr="00731AE9">
          <w:rPr>
            <w:webHidden/>
          </w:rPr>
        </w:r>
        <w:r w:rsidR="00005455" w:rsidRPr="00731AE9">
          <w:rPr>
            <w:noProof w:val="0"/>
            <w:webHidden/>
          </w:rPr>
          <w:fldChar w:fldCharType="separate"/>
        </w:r>
        <w:r w:rsidR="00005455" w:rsidRPr="00731AE9">
          <w:rPr>
            <w:webHidden/>
          </w:rPr>
          <w:t>184</w:t>
        </w:r>
        <w:r w:rsidR="00005455" w:rsidRPr="00731AE9">
          <w:rPr>
            <w:webHidden/>
          </w:rPr>
          <w:fldChar w:fldCharType="end"/>
        </w:r>
      </w:hyperlink>
    </w:p>
    <w:p w14:paraId="558E99EF" w14:textId="77777777" w:rsidR="00005455" w:rsidRPr="00731AE9" w:rsidRDefault="00F73C2B" w:rsidP="008C044B">
      <w:pPr>
        <w:pStyle w:val="10"/>
        <w:rPr>
          <w:rFonts w:asciiTheme="minorHAnsi" w:eastAsiaTheme="minorEastAsia" w:hAnsiTheme="minorHAnsi" w:cstheme="minorBidi"/>
          <w:lang w:eastAsia="el-GR"/>
        </w:rPr>
      </w:pPr>
      <w:hyperlink w:anchor="_Toc192841929" w:history="1">
        <w:r w:rsidR="00005455" w:rsidRPr="00731AE9">
          <w:rPr>
            <w:rStyle w:val="-"/>
          </w:rPr>
          <w:t>505. ΑΠΟΦΑΣΗ ΥΠΟΥΡΓΩΝ ΑΝΑΠΤΥΞΗΣ ΚΑΙ ΕΠΕΝΔΥΣΕΩΝ - ΠΕΡΙΒΑΛΛΟΝΤΟΣ ΚΑΙ ΕΝΕΡΓΕΙΑΣ Αριθμ. ΥΠΕΝ/ΕΣΠΑΕΝ/62281/399 της 30.6/7.7.2020 «Τροποποίηση της υπ΄αρ. 171563/131/21.02.2018 κοινής απόφασης του Υπουργού Περιβάλλοντος και Ενέργειας και του Αναπληρωτή Υπουργού Οικονομίας και Ανάπτυξης με τίτλο: «Προκήρυξη του προγράμματος "Εξοικονόμηση κατ΄ οίκον II", που θα υλοποιηθεί στο πλαίσιο του ΕΣΠΑ 2014- 2020» (Β΄756), όπως έχει τροποποιηθεί και ισχύει» (Β΄ 2760)</w:t>
        </w:r>
        <w:r w:rsidR="00005455" w:rsidRPr="00731AE9">
          <w:rPr>
            <w:webHidden/>
          </w:rPr>
          <w:tab/>
        </w:r>
        <w:r w:rsidR="00005455" w:rsidRPr="00731AE9">
          <w:rPr>
            <w:webHidden/>
          </w:rPr>
          <w:fldChar w:fldCharType="begin"/>
        </w:r>
        <w:r w:rsidR="00005455" w:rsidRPr="00731AE9">
          <w:rPr>
            <w:webHidden/>
          </w:rPr>
          <w:instrText xml:space="preserve"> PAGEREF _Toc192841929 \h </w:instrText>
        </w:r>
        <w:r w:rsidR="00005455" w:rsidRPr="00731AE9">
          <w:rPr>
            <w:webHidden/>
          </w:rPr>
        </w:r>
        <w:r w:rsidR="00005455" w:rsidRPr="00731AE9">
          <w:rPr>
            <w:noProof w:val="0"/>
            <w:webHidden/>
          </w:rPr>
          <w:fldChar w:fldCharType="separate"/>
        </w:r>
        <w:r w:rsidR="00005455" w:rsidRPr="00731AE9">
          <w:rPr>
            <w:webHidden/>
          </w:rPr>
          <w:t>186</w:t>
        </w:r>
        <w:r w:rsidR="00005455" w:rsidRPr="00731AE9">
          <w:rPr>
            <w:webHidden/>
          </w:rPr>
          <w:fldChar w:fldCharType="end"/>
        </w:r>
      </w:hyperlink>
    </w:p>
    <w:p w14:paraId="5AB43C84" w14:textId="77777777" w:rsidR="00005455" w:rsidRPr="00731AE9" w:rsidRDefault="00F73C2B" w:rsidP="008C044B">
      <w:pPr>
        <w:pStyle w:val="10"/>
        <w:rPr>
          <w:rFonts w:asciiTheme="minorHAnsi" w:eastAsiaTheme="minorEastAsia" w:hAnsiTheme="minorHAnsi" w:cstheme="minorBidi"/>
          <w:lang w:eastAsia="el-GR"/>
        </w:rPr>
      </w:pPr>
      <w:hyperlink w:anchor="_Toc192841930" w:history="1">
        <w:r w:rsidR="00005455" w:rsidRPr="00731AE9">
          <w:rPr>
            <w:rStyle w:val="-"/>
          </w:rPr>
          <w:t>506. ΑΠΟΦΑΣΗ ΥΠΟΥΡΓΩΝ ΟΙΚΟΝΟΜΙΚΩΝ - ΑΝΑΠΤΥΞΗΣ ΚΑΙ ΕΠΕΝΔΥΣΕΩΝ - ΑΓΡΟΤΙΚΗΣ ΑΝΑΠΤΥΞΗΣ ΚΑΙ ΤΡΟΦΙΜΩΝ Αριθμ. 1723/179088 της 3/7.7.2020 «Καθορισμός των λεπτομερειών εφαρμογής του μέτρου της απόσταξης οίνου σε περίπτωση κρίσης που πραγματοποιείται στο πλαίσιο του άρθρου 3 του κατ΄ εξουσιοδότηση Καν (ΕΕ) 2020/592» (Β΄ 2764)</w:t>
        </w:r>
        <w:r w:rsidR="00005455" w:rsidRPr="00731AE9">
          <w:rPr>
            <w:webHidden/>
          </w:rPr>
          <w:tab/>
        </w:r>
        <w:r w:rsidR="00005455" w:rsidRPr="00731AE9">
          <w:rPr>
            <w:webHidden/>
          </w:rPr>
          <w:fldChar w:fldCharType="begin"/>
        </w:r>
        <w:r w:rsidR="00005455" w:rsidRPr="00731AE9">
          <w:rPr>
            <w:webHidden/>
          </w:rPr>
          <w:instrText xml:space="preserve"> PAGEREF _Toc192841930 \h </w:instrText>
        </w:r>
        <w:r w:rsidR="00005455" w:rsidRPr="00731AE9">
          <w:rPr>
            <w:webHidden/>
          </w:rPr>
        </w:r>
        <w:r w:rsidR="00005455" w:rsidRPr="00731AE9">
          <w:rPr>
            <w:noProof w:val="0"/>
            <w:webHidden/>
          </w:rPr>
          <w:fldChar w:fldCharType="separate"/>
        </w:r>
        <w:r w:rsidR="00005455" w:rsidRPr="00731AE9">
          <w:rPr>
            <w:webHidden/>
          </w:rPr>
          <w:t>191</w:t>
        </w:r>
        <w:r w:rsidR="00005455" w:rsidRPr="00731AE9">
          <w:rPr>
            <w:webHidden/>
          </w:rPr>
          <w:fldChar w:fldCharType="end"/>
        </w:r>
      </w:hyperlink>
    </w:p>
    <w:p w14:paraId="4F8273DC" w14:textId="77777777" w:rsidR="00005455" w:rsidRPr="00731AE9" w:rsidRDefault="00F73C2B" w:rsidP="008C044B">
      <w:pPr>
        <w:pStyle w:val="10"/>
        <w:rPr>
          <w:rFonts w:asciiTheme="minorHAnsi" w:eastAsiaTheme="minorEastAsia" w:hAnsiTheme="minorHAnsi" w:cstheme="minorBidi"/>
          <w:lang w:eastAsia="el-GR"/>
        </w:rPr>
      </w:pPr>
      <w:hyperlink w:anchor="_Toc192841931" w:history="1">
        <w:r w:rsidR="00005455" w:rsidRPr="00731AE9">
          <w:rPr>
            <w:rStyle w:val="-"/>
          </w:rPr>
          <w:t>507. ΑΠΟΦΑΣΗ ΥΠΟΥΡΓΩΝ ΟΙΚΟΝΟΜΙΚΩΝ - ΑΝΑΠΤΥΞΗΣ ΚΑΙ ΕΠΕΝΔΥΣΕΩΝ - ΠΡΟΣΤΑΣΙΑΣ ΤΟΥ ΠΟΛΙΤΗ - ΠΑΙΔΕΙΑΣ ΚΑΙ ΘΡΗΣΚΕΥΜΑΤΩΝ - ΕΡΓΑΣΙΑΣ ΚΑΙ ΚΟΙΝΩΝΙΚΩΝ ΥΠΟΘΕΣΕΩΝ - ΥΓΕΙΑΣ - ΠΟΛΙΤΙΣΜΟΥ ΚΑΙ ΑΘΛΗΤΙΣΜΟΥ -ΕΣΩΤΕΡΙΚΩΝΥΠΟΔΟΜΩΝ ΚΑΙ ΜΕΤΑΦΟΡΩΝ-ΝΑΥΤΙΛΙΑΣ ΚΑΙ ΝΗΣΙΩΤΙΚΗΣ ΠΟΛΙΤΙΚΗΣ Αριθμ. Δ1α/ΓΠ.οικ. 42887 της 7/7.7.2020 «Κανόνες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 (Β΄ 2767)</w:t>
        </w:r>
        <w:r w:rsidR="00005455" w:rsidRPr="00731AE9">
          <w:rPr>
            <w:webHidden/>
          </w:rPr>
          <w:tab/>
        </w:r>
        <w:r w:rsidR="00005455" w:rsidRPr="00731AE9">
          <w:rPr>
            <w:webHidden/>
          </w:rPr>
          <w:fldChar w:fldCharType="begin"/>
        </w:r>
        <w:r w:rsidR="00005455" w:rsidRPr="00731AE9">
          <w:rPr>
            <w:webHidden/>
          </w:rPr>
          <w:instrText xml:space="preserve"> PAGEREF _Toc192841931 \h </w:instrText>
        </w:r>
        <w:r w:rsidR="00005455" w:rsidRPr="00731AE9">
          <w:rPr>
            <w:webHidden/>
          </w:rPr>
        </w:r>
        <w:r w:rsidR="00005455" w:rsidRPr="00731AE9">
          <w:rPr>
            <w:noProof w:val="0"/>
            <w:webHidden/>
          </w:rPr>
          <w:fldChar w:fldCharType="separate"/>
        </w:r>
        <w:r w:rsidR="00005455" w:rsidRPr="00731AE9">
          <w:rPr>
            <w:webHidden/>
          </w:rPr>
          <w:t>222</w:t>
        </w:r>
        <w:r w:rsidR="00005455" w:rsidRPr="00731AE9">
          <w:rPr>
            <w:webHidden/>
          </w:rPr>
          <w:fldChar w:fldCharType="end"/>
        </w:r>
      </w:hyperlink>
    </w:p>
    <w:p w14:paraId="5AA3ABF1" w14:textId="77777777" w:rsidR="00005455" w:rsidRPr="00731AE9" w:rsidRDefault="00F73C2B" w:rsidP="008C044B">
      <w:pPr>
        <w:pStyle w:val="10"/>
        <w:rPr>
          <w:rFonts w:asciiTheme="minorHAnsi" w:eastAsiaTheme="minorEastAsia" w:hAnsiTheme="minorHAnsi" w:cstheme="minorBidi"/>
          <w:lang w:eastAsia="el-GR"/>
        </w:rPr>
      </w:pPr>
      <w:hyperlink w:anchor="_Toc192841932" w:history="1">
        <w:r w:rsidR="00005455" w:rsidRPr="00731AE9">
          <w:rPr>
            <w:rStyle w:val="-"/>
          </w:rPr>
          <w:t>508. ΑΠΟΦΑΣΗ ΥΠΟΥΡΓΟΥ ΠΟΛΙΤΙΣΜΟΥ ΚΑΙ ΑΘΛΗΤΙΣΜΟΥ Αριθμ. ΥΠΠΟΑ/ΓΔΣΠ/ΔΚΕ/ΤΕΘΧ/328947/8157/2258/728 της 30.6/8.7.2020 «Εισαγωγικές εξετάσεις Ανωτέρων Σχολών Χορού, σχολικού έτους 2020-2021» (Β΄ 2769)</w:t>
        </w:r>
        <w:r w:rsidR="00005455" w:rsidRPr="00731AE9">
          <w:rPr>
            <w:webHidden/>
          </w:rPr>
          <w:tab/>
        </w:r>
        <w:r w:rsidR="00005455" w:rsidRPr="00731AE9">
          <w:rPr>
            <w:webHidden/>
          </w:rPr>
          <w:fldChar w:fldCharType="begin"/>
        </w:r>
        <w:r w:rsidR="00005455" w:rsidRPr="00731AE9">
          <w:rPr>
            <w:webHidden/>
          </w:rPr>
          <w:instrText xml:space="preserve"> PAGEREF _Toc192841932 \h </w:instrText>
        </w:r>
        <w:r w:rsidR="00005455" w:rsidRPr="00731AE9">
          <w:rPr>
            <w:webHidden/>
          </w:rPr>
        </w:r>
        <w:r w:rsidR="00005455" w:rsidRPr="00731AE9">
          <w:rPr>
            <w:noProof w:val="0"/>
            <w:webHidden/>
          </w:rPr>
          <w:fldChar w:fldCharType="separate"/>
        </w:r>
        <w:r w:rsidR="00005455" w:rsidRPr="00731AE9">
          <w:rPr>
            <w:webHidden/>
          </w:rPr>
          <w:t>241</w:t>
        </w:r>
        <w:r w:rsidR="00005455" w:rsidRPr="00731AE9">
          <w:rPr>
            <w:webHidden/>
          </w:rPr>
          <w:fldChar w:fldCharType="end"/>
        </w:r>
      </w:hyperlink>
    </w:p>
    <w:p w14:paraId="54082167" w14:textId="77777777" w:rsidR="00005455" w:rsidRPr="00731AE9" w:rsidRDefault="00F73C2B" w:rsidP="008C044B">
      <w:pPr>
        <w:pStyle w:val="10"/>
        <w:rPr>
          <w:rFonts w:asciiTheme="minorHAnsi" w:eastAsiaTheme="minorEastAsia" w:hAnsiTheme="minorHAnsi" w:cstheme="minorBidi"/>
          <w:lang w:eastAsia="el-GR"/>
        </w:rPr>
      </w:pPr>
      <w:hyperlink w:anchor="_Toc192841933" w:history="1">
        <w:r w:rsidR="00005455" w:rsidRPr="00731AE9">
          <w:rPr>
            <w:rStyle w:val="-"/>
          </w:rPr>
          <w:t>509. ΑΠΟΦΑΣΗ ΥΠΟΥΡΓΟΥ ΠΟΛΙΤΙΣΜΟΥ ΚΑΙ ΑΘΛΗΤΙΣΜΟΥ Αριθμ. ΥΠΠΟΑ/ΓΔΣΠ/ΔΚΕ/ΤΕΘΧ/334109/8288/2290/755 της 1/8.7.2020 «Παράταση προθεσμίας διεξαγωγής εισαγωγικών, επαναληπτικών, κατατακτηρίων και διπλωματικών εξετάσεων Ανωτέρων Σχολών Δραματικής Τέχνης και Ανώτερων Σχολών Χορού» (Β΄ 2769)</w:t>
        </w:r>
        <w:r w:rsidR="00005455" w:rsidRPr="00731AE9">
          <w:rPr>
            <w:webHidden/>
          </w:rPr>
          <w:tab/>
        </w:r>
        <w:r w:rsidR="00005455" w:rsidRPr="00731AE9">
          <w:rPr>
            <w:webHidden/>
          </w:rPr>
          <w:fldChar w:fldCharType="begin"/>
        </w:r>
        <w:r w:rsidR="00005455" w:rsidRPr="00731AE9">
          <w:rPr>
            <w:webHidden/>
          </w:rPr>
          <w:instrText xml:space="preserve"> PAGEREF _Toc192841933 \h </w:instrText>
        </w:r>
        <w:r w:rsidR="00005455" w:rsidRPr="00731AE9">
          <w:rPr>
            <w:webHidden/>
          </w:rPr>
        </w:r>
        <w:r w:rsidR="00005455" w:rsidRPr="00731AE9">
          <w:rPr>
            <w:noProof w:val="0"/>
            <w:webHidden/>
          </w:rPr>
          <w:fldChar w:fldCharType="separate"/>
        </w:r>
        <w:r w:rsidR="00005455" w:rsidRPr="00731AE9">
          <w:rPr>
            <w:webHidden/>
          </w:rPr>
          <w:t>245</w:t>
        </w:r>
        <w:r w:rsidR="00005455" w:rsidRPr="00731AE9">
          <w:rPr>
            <w:webHidden/>
          </w:rPr>
          <w:fldChar w:fldCharType="end"/>
        </w:r>
      </w:hyperlink>
    </w:p>
    <w:p w14:paraId="56F658FD" w14:textId="77777777" w:rsidR="00005455" w:rsidRPr="00731AE9" w:rsidRDefault="00F73C2B" w:rsidP="008C044B">
      <w:pPr>
        <w:pStyle w:val="10"/>
        <w:rPr>
          <w:rFonts w:asciiTheme="minorHAnsi" w:eastAsiaTheme="minorEastAsia" w:hAnsiTheme="minorHAnsi" w:cstheme="minorBidi"/>
          <w:lang w:eastAsia="el-GR"/>
        </w:rPr>
      </w:pPr>
      <w:hyperlink w:anchor="_Toc192841934" w:history="1">
        <w:r w:rsidR="00005455" w:rsidRPr="00731AE9">
          <w:rPr>
            <w:rStyle w:val="-"/>
          </w:rPr>
          <w:t>510. ΑΠΟΦΑΣΗ ΥΦΥΠΟΥΡΓΟΥ ΥΓΕΙΑΣ Αριθμ. Γ4β/Γ.Π.οικ.41763 της 2/8.7.2020 «Κατανομή ιδιωτών ιατρών σε δημόσια νοσοκομεία μεταξύ των Υ.ΠΕ. για την αντιμετώπιση έκτακτων αναγκών» (Β΄2771)</w:t>
        </w:r>
        <w:r w:rsidR="00005455" w:rsidRPr="00731AE9">
          <w:rPr>
            <w:webHidden/>
          </w:rPr>
          <w:tab/>
        </w:r>
        <w:r w:rsidR="00005455" w:rsidRPr="00731AE9">
          <w:rPr>
            <w:webHidden/>
          </w:rPr>
          <w:fldChar w:fldCharType="begin"/>
        </w:r>
        <w:r w:rsidR="00005455" w:rsidRPr="00731AE9">
          <w:rPr>
            <w:webHidden/>
          </w:rPr>
          <w:instrText xml:space="preserve"> PAGEREF _Toc192841934 \h </w:instrText>
        </w:r>
        <w:r w:rsidR="00005455" w:rsidRPr="00731AE9">
          <w:rPr>
            <w:webHidden/>
          </w:rPr>
        </w:r>
        <w:r w:rsidR="00005455" w:rsidRPr="00731AE9">
          <w:rPr>
            <w:noProof w:val="0"/>
            <w:webHidden/>
          </w:rPr>
          <w:fldChar w:fldCharType="separate"/>
        </w:r>
        <w:r w:rsidR="00005455" w:rsidRPr="00731AE9">
          <w:rPr>
            <w:webHidden/>
          </w:rPr>
          <w:t>247</w:t>
        </w:r>
        <w:r w:rsidR="00005455" w:rsidRPr="00731AE9">
          <w:rPr>
            <w:webHidden/>
          </w:rPr>
          <w:fldChar w:fldCharType="end"/>
        </w:r>
      </w:hyperlink>
    </w:p>
    <w:p w14:paraId="43C0C351" w14:textId="77777777" w:rsidR="00005455" w:rsidRPr="00731AE9" w:rsidRDefault="00F73C2B" w:rsidP="008C044B">
      <w:pPr>
        <w:pStyle w:val="10"/>
        <w:rPr>
          <w:rFonts w:asciiTheme="minorHAnsi" w:eastAsiaTheme="minorEastAsia" w:hAnsiTheme="minorHAnsi" w:cstheme="minorBidi"/>
          <w:lang w:eastAsia="el-GR"/>
        </w:rPr>
      </w:pPr>
      <w:hyperlink w:anchor="_Toc192841935" w:history="1">
        <w:r w:rsidR="00005455" w:rsidRPr="00731AE9">
          <w:rPr>
            <w:rStyle w:val="-"/>
          </w:rPr>
          <w:t>511. ΑΠΟΦΑΣΗ ΥΠΟΥΡΓΩΝ ΑΝΑΠΤΥΞΗΣ ΚΑΙ ΕΠΕΝΔΥΣΕΩΝ - ΠΡΟΣΤΑΣΙΑΣ ΤΟΥ ΠΟΛΙΤΗ - ΕΡΓΑΣΙΑΣ ΚΑΙ ΚΟΙΝΩΝΙΚΩΝ ΥΠΟΘΕΣΕΩΝ - ΥΓΕΙΑΣ - ΕΣΩΤΕΡΙΚΩΝ Αριθμ. Δ1α/Γ.Π.οικ. 43647 της 9/9.7.2020 «Επιβολή του μέτρου της προσωρινής απαγόρευσης λειτουργίας λαϊκής αγοράς της περ. 9 του άρθρου 2 του ν. 4497/2017 (Α΄ 171), για το χρονικό διάστημα από 9.7.2020 έως και 18.7.2020, για προληπτικούς λόγους δημόσιας υγείας προς περιορισμό της διασποράς του κορωνοϊού COVID-19» (Β΄ 2776)</w:t>
        </w:r>
        <w:r w:rsidR="00005455" w:rsidRPr="00731AE9">
          <w:rPr>
            <w:webHidden/>
          </w:rPr>
          <w:tab/>
        </w:r>
        <w:r w:rsidR="00005455" w:rsidRPr="00731AE9">
          <w:rPr>
            <w:webHidden/>
          </w:rPr>
          <w:fldChar w:fldCharType="begin"/>
        </w:r>
        <w:r w:rsidR="00005455" w:rsidRPr="00731AE9">
          <w:rPr>
            <w:webHidden/>
          </w:rPr>
          <w:instrText xml:space="preserve"> PAGEREF _Toc192841935 \h </w:instrText>
        </w:r>
        <w:r w:rsidR="00005455" w:rsidRPr="00731AE9">
          <w:rPr>
            <w:webHidden/>
          </w:rPr>
        </w:r>
        <w:r w:rsidR="00005455" w:rsidRPr="00731AE9">
          <w:rPr>
            <w:noProof w:val="0"/>
            <w:webHidden/>
          </w:rPr>
          <w:fldChar w:fldCharType="separate"/>
        </w:r>
        <w:r w:rsidR="00005455" w:rsidRPr="00731AE9">
          <w:rPr>
            <w:webHidden/>
          </w:rPr>
          <w:t>248</w:t>
        </w:r>
        <w:r w:rsidR="00005455" w:rsidRPr="00731AE9">
          <w:rPr>
            <w:webHidden/>
          </w:rPr>
          <w:fldChar w:fldCharType="end"/>
        </w:r>
      </w:hyperlink>
    </w:p>
    <w:p w14:paraId="5511D95C" w14:textId="77777777" w:rsidR="00005455" w:rsidRPr="00731AE9" w:rsidRDefault="00F73C2B" w:rsidP="008C044B">
      <w:pPr>
        <w:pStyle w:val="10"/>
        <w:rPr>
          <w:rFonts w:asciiTheme="minorHAnsi" w:eastAsiaTheme="minorEastAsia" w:hAnsiTheme="minorHAnsi" w:cstheme="minorBidi"/>
          <w:lang w:eastAsia="el-GR"/>
        </w:rPr>
      </w:pPr>
      <w:hyperlink w:anchor="_Toc192841936" w:history="1">
        <w:r w:rsidR="00005455" w:rsidRPr="00731AE9">
          <w:rPr>
            <w:rStyle w:val="-"/>
          </w:rPr>
          <w:t>512. ΑΠΟΦΑΣΗ ΣΥΓΚΛΗΤΟΥ ΤΟΥ ΔΗΜΟΚΡΙΤΕΙΟΥ ΠΑΝΕΠΙΣΤΗΜΙΟΥ ΘΡΑΚΗΣ Αριθμ. απόφ. 23/32/02-07-2020 της 2/9.7.2020 «Καθομολόγηση αποφοίτων των Τμημάτων του του Δημοκρίτειου Πανεπιστημίου Θράκης σε έκτακτες περιστάσεις» (Β΄ 2784)</w:t>
        </w:r>
        <w:r w:rsidR="00005455" w:rsidRPr="00731AE9">
          <w:rPr>
            <w:webHidden/>
          </w:rPr>
          <w:tab/>
        </w:r>
        <w:r w:rsidR="00005455" w:rsidRPr="00731AE9">
          <w:rPr>
            <w:webHidden/>
          </w:rPr>
          <w:fldChar w:fldCharType="begin"/>
        </w:r>
        <w:r w:rsidR="00005455" w:rsidRPr="00731AE9">
          <w:rPr>
            <w:webHidden/>
          </w:rPr>
          <w:instrText xml:space="preserve"> PAGEREF _Toc192841936 \h </w:instrText>
        </w:r>
        <w:r w:rsidR="00005455" w:rsidRPr="00731AE9">
          <w:rPr>
            <w:webHidden/>
          </w:rPr>
        </w:r>
        <w:r w:rsidR="00005455" w:rsidRPr="00731AE9">
          <w:rPr>
            <w:noProof w:val="0"/>
            <w:webHidden/>
          </w:rPr>
          <w:fldChar w:fldCharType="separate"/>
        </w:r>
        <w:r w:rsidR="00005455" w:rsidRPr="00731AE9">
          <w:rPr>
            <w:webHidden/>
          </w:rPr>
          <w:t>250</w:t>
        </w:r>
        <w:r w:rsidR="00005455" w:rsidRPr="00731AE9">
          <w:rPr>
            <w:webHidden/>
          </w:rPr>
          <w:fldChar w:fldCharType="end"/>
        </w:r>
      </w:hyperlink>
    </w:p>
    <w:p w14:paraId="28CC7D95" w14:textId="77777777" w:rsidR="00005455" w:rsidRPr="00731AE9" w:rsidRDefault="00F73C2B" w:rsidP="008C044B">
      <w:pPr>
        <w:pStyle w:val="10"/>
        <w:rPr>
          <w:rFonts w:asciiTheme="minorHAnsi" w:eastAsiaTheme="minorEastAsia" w:hAnsiTheme="minorHAnsi" w:cstheme="minorBidi"/>
          <w:lang w:eastAsia="el-GR"/>
        </w:rPr>
      </w:pPr>
      <w:hyperlink w:anchor="_Toc192841937" w:history="1">
        <w:r w:rsidR="00005455" w:rsidRPr="00731AE9">
          <w:rPr>
            <w:rStyle w:val="-"/>
          </w:rPr>
          <w:t>513. ΑΠΟΦΑΣΗ ΥΠΟΥΡΓΩΝ ΟΙΚΟΝΟΜΙΚΩΝ – ΥΓΕΙΑΣ Αριθμ. Δ1α/ΓΠ.οικ.44063 της 10/10.7.2020 «Επιβολή του μέτρου της αναγκαστικής διάθεσης στο Δημόσιο ξενοδοχειακού καταλύματος για την κάλυψη έκτακτων αναγκών προσωρινής διαμονής φυσικών προσώπων, για προληπτικούς λόγους δημόσιας υγείας, στο πλαίσιο αντιμετώπισης του κινδύνου μετάδοσης του κορωνοϊού COVID-19, για το χρονικό διάστημα από 10.7.2020 έως και 30.09.2020» (Β΄ 2789)</w:t>
        </w:r>
        <w:r w:rsidR="00005455" w:rsidRPr="00731AE9">
          <w:rPr>
            <w:webHidden/>
          </w:rPr>
          <w:tab/>
        </w:r>
        <w:r w:rsidR="00005455" w:rsidRPr="00731AE9">
          <w:rPr>
            <w:webHidden/>
          </w:rPr>
          <w:fldChar w:fldCharType="begin"/>
        </w:r>
        <w:r w:rsidR="00005455" w:rsidRPr="00731AE9">
          <w:rPr>
            <w:webHidden/>
          </w:rPr>
          <w:instrText xml:space="preserve"> PAGEREF _Toc192841937 \h </w:instrText>
        </w:r>
        <w:r w:rsidR="00005455" w:rsidRPr="00731AE9">
          <w:rPr>
            <w:webHidden/>
          </w:rPr>
        </w:r>
        <w:r w:rsidR="00005455" w:rsidRPr="00731AE9">
          <w:rPr>
            <w:noProof w:val="0"/>
            <w:webHidden/>
          </w:rPr>
          <w:fldChar w:fldCharType="separate"/>
        </w:r>
        <w:r w:rsidR="00005455" w:rsidRPr="00731AE9">
          <w:rPr>
            <w:webHidden/>
          </w:rPr>
          <w:t>251</w:t>
        </w:r>
        <w:r w:rsidR="00005455" w:rsidRPr="00731AE9">
          <w:rPr>
            <w:webHidden/>
          </w:rPr>
          <w:fldChar w:fldCharType="end"/>
        </w:r>
      </w:hyperlink>
    </w:p>
    <w:p w14:paraId="47FA8AD4" w14:textId="77777777" w:rsidR="00005455" w:rsidRPr="00731AE9" w:rsidRDefault="00F73C2B" w:rsidP="008C044B">
      <w:pPr>
        <w:pStyle w:val="10"/>
        <w:rPr>
          <w:rFonts w:asciiTheme="minorHAnsi" w:eastAsiaTheme="minorEastAsia" w:hAnsiTheme="minorHAnsi" w:cstheme="minorBidi"/>
          <w:lang w:eastAsia="el-GR"/>
        </w:rPr>
      </w:pPr>
      <w:hyperlink w:anchor="_Toc192841938" w:history="1">
        <w:r w:rsidR="00005455" w:rsidRPr="00731AE9">
          <w:rPr>
            <w:rStyle w:val="-"/>
          </w:rPr>
          <w:t>514. ΑΠΟΦΑΣΗ ΥΠΟΥΡΓΟΥ ΤΟΥΡΙΣΜΟΥ Αριθμ. 10639 της 9/11.7.2020 «Τροποποίηση της υπ΄  αρ. 9800/26.06.2020 Υπουργικής Απόφασης «Επιλογή τουριστικών καταλυμάτων για την προσωρινή διαμονή φυσικών προσώπων για την αντιμετώπιση του κινδύνου μετάδοσης του COVID-19» (ΦΕΚ Β΄2600), όπως ισχύει» (Β΄ 2795)</w:t>
        </w:r>
        <w:r w:rsidR="00005455" w:rsidRPr="00731AE9">
          <w:rPr>
            <w:webHidden/>
          </w:rPr>
          <w:tab/>
        </w:r>
        <w:r w:rsidR="00005455" w:rsidRPr="00731AE9">
          <w:rPr>
            <w:webHidden/>
          </w:rPr>
          <w:fldChar w:fldCharType="begin"/>
        </w:r>
        <w:r w:rsidR="00005455" w:rsidRPr="00731AE9">
          <w:rPr>
            <w:webHidden/>
          </w:rPr>
          <w:instrText xml:space="preserve"> PAGEREF _Toc192841938 \h </w:instrText>
        </w:r>
        <w:r w:rsidR="00005455" w:rsidRPr="00731AE9">
          <w:rPr>
            <w:webHidden/>
          </w:rPr>
        </w:r>
        <w:r w:rsidR="00005455" w:rsidRPr="00731AE9">
          <w:rPr>
            <w:noProof w:val="0"/>
            <w:webHidden/>
          </w:rPr>
          <w:fldChar w:fldCharType="separate"/>
        </w:r>
        <w:r w:rsidR="00005455" w:rsidRPr="00731AE9">
          <w:rPr>
            <w:webHidden/>
          </w:rPr>
          <w:t>254</w:t>
        </w:r>
        <w:r w:rsidR="00005455" w:rsidRPr="00731AE9">
          <w:rPr>
            <w:webHidden/>
          </w:rPr>
          <w:fldChar w:fldCharType="end"/>
        </w:r>
      </w:hyperlink>
    </w:p>
    <w:p w14:paraId="71ACCEB7" w14:textId="77777777" w:rsidR="00005455" w:rsidRPr="00731AE9" w:rsidRDefault="00F73C2B" w:rsidP="008C044B">
      <w:pPr>
        <w:pStyle w:val="10"/>
        <w:rPr>
          <w:rFonts w:asciiTheme="minorHAnsi" w:eastAsiaTheme="minorEastAsia" w:hAnsiTheme="minorHAnsi" w:cstheme="minorBidi"/>
          <w:lang w:eastAsia="el-GR"/>
        </w:rPr>
      </w:pPr>
      <w:hyperlink w:anchor="_Toc192841939" w:history="1">
        <w:r w:rsidR="00005455" w:rsidRPr="00731AE9">
          <w:rPr>
            <w:rStyle w:val="-"/>
          </w:rPr>
          <w:t>515. ΑΠΟΦΑΣΗ ΥΠΟΥΡΓΩΝ ΑΝΑΠΤΥΞΗΣ ΚΑΙ ΕΠΕΝΔΥΣΕΩΝ - ΠΡΟΣΤΑΣΙΑΣ ΤΟΥ ΠΟΛΙΤΗ - ΕΡΓΑΣΙΑΣ ΚΑΙ ΚΟΙΝΩΝΙΚΩΝ ΥΠΟΘΕΣΕΩΝ - ΥΓΕΙΑΣ - ΕΣΩΤΕΡΙΚΩΝ Αριθμ. Δ1α/ΓΠ.οικ. 44074 της 11/11.7.2020 «Επιβολή του μέτρου της προσωρινής απαγόρευσης λειτουργίας επιμέρους ιδιωτικών επιχειρήσεων και άλλων χώρων συνάθροισης κοινού, στο σύνολο της Επικράτειας, για το χρονικό διάστημα από 13.7.2020 έως και 26.7.2020, προς περιορισμό της διασποράς του κορωνοϊού COVID-19» (Β΄ 2797)</w:t>
        </w:r>
        <w:r w:rsidR="00005455" w:rsidRPr="00731AE9">
          <w:rPr>
            <w:webHidden/>
          </w:rPr>
          <w:tab/>
        </w:r>
        <w:r w:rsidR="00005455" w:rsidRPr="00731AE9">
          <w:rPr>
            <w:webHidden/>
          </w:rPr>
          <w:fldChar w:fldCharType="begin"/>
        </w:r>
        <w:r w:rsidR="00005455" w:rsidRPr="00731AE9">
          <w:rPr>
            <w:webHidden/>
          </w:rPr>
          <w:instrText xml:space="preserve"> PAGEREF _Toc192841939 \h </w:instrText>
        </w:r>
        <w:r w:rsidR="00005455" w:rsidRPr="00731AE9">
          <w:rPr>
            <w:webHidden/>
          </w:rPr>
        </w:r>
        <w:r w:rsidR="00005455" w:rsidRPr="00731AE9">
          <w:rPr>
            <w:noProof w:val="0"/>
            <w:webHidden/>
          </w:rPr>
          <w:fldChar w:fldCharType="separate"/>
        </w:r>
        <w:r w:rsidR="00005455" w:rsidRPr="00731AE9">
          <w:rPr>
            <w:webHidden/>
          </w:rPr>
          <w:t>255</w:t>
        </w:r>
        <w:r w:rsidR="00005455" w:rsidRPr="00731AE9">
          <w:rPr>
            <w:webHidden/>
          </w:rPr>
          <w:fldChar w:fldCharType="end"/>
        </w:r>
      </w:hyperlink>
    </w:p>
    <w:p w14:paraId="0D832B4F" w14:textId="77777777" w:rsidR="00005455" w:rsidRPr="00731AE9" w:rsidRDefault="00F73C2B" w:rsidP="008C044B">
      <w:pPr>
        <w:pStyle w:val="10"/>
        <w:rPr>
          <w:rFonts w:asciiTheme="minorHAnsi" w:eastAsiaTheme="minorEastAsia" w:hAnsiTheme="minorHAnsi" w:cstheme="minorBidi"/>
          <w:lang w:eastAsia="el-GR"/>
        </w:rPr>
      </w:pPr>
      <w:hyperlink w:anchor="_Toc192841940" w:history="1">
        <w:r w:rsidR="00005455" w:rsidRPr="00731AE9">
          <w:rPr>
            <w:rStyle w:val="-"/>
          </w:rPr>
          <w:t>516. ΑΠΟΦΑΣΗ ΥΠΟΥΡΓΩΝ ΟΙΚΟΝΟΜΙΚΩΝ - ΑΝΑΠΤΥΞΗΣ ΚΑΙ ΕΠΕΝΔΥΣΕΩΝ - ΠΡΟΣΤΑΣΙΑΣ ΤΟΥ ΠΟΛΙΤΗ - ΠΑΙΔΕΙΑΣ ΚΑΙ ΘΡΗΣΚΕΥΜΑΤΩΝ - ΕΡΓΑΣΙΑΣ ΚΑΙ ΚΟΙΝΩΝΙΚΩΝ ΥΠΟΘΕΣΕΩΝ - ΥΓΕΙΑΣ - ΠΟΛΙΤΙΣΜΟΥ ΚΑΙ ΑΘΛΗΤΙΣΜΟΥ -ΕΣΩΤΕΡΙΚΩΝΥΠΟΔΟΜΩΝ ΚΑΙ ΜΕΤΑΦΟΡΩΝ-ΝΑΥΤΙΛΙΑΣ ΚΑΙ ΝΗΣΙΩΤΙΚΗΣ ΠΟΛΙΤΙΚΗΣ Αριθμ. Δ1α/ΓΠ.οικ. 44076 της 11/11.7.2020 «Κανόνες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 (Β΄ 2798)</w:t>
        </w:r>
        <w:r w:rsidR="00005455" w:rsidRPr="00731AE9">
          <w:rPr>
            <w:webHidden/>
          </w:rPr>
          <w:tab/>
        </w:r>
        <w:r w:rsidR="00005455" w:rsidRPr="00731AE9">
          <w:rPr>
            <w:webHidden/>
          </w:rPr>
          <w:fldChar w:fldCharType="begin"/>
        </w:r>
        <w:r w:rsidR="00005455" w:rsidRPr="00731AE9">
          <w:rPr>
            <w:webHidden/>
          </w:rPr>
          <w:instrText xml:space="preserve"> PAGEREF _Toc192841940 \h </w:instrText>
        </w:r>
        <w:r w:rsidR="00005455" w:rsidRPr="00731AE9">
          <w:rPr>
            <w:webHidden/>
          </w:rPr>
        </w:r>
        <w:r w:rsidR="00005455" w:rsidRPr="00731AE9">
          <w:rPr>
            <w:noProof w:val="0"/>
            <w:webHidden/>
          </w:rPr>
          <w:fldChar w:fldCharType="separate"/>
        </w:r>
        <w:r w:rsidR="00005455" w:rsidRPr="00731AE9">
          <w:rPr>
            <w:webHidden/>
          </w:rPr>
          <w:t>256</w:t>
        </w:r>
        <w:r w:rsidR="00005455" w:rsidRPr="00731AE9">
          <w:rPr>
            <w:webHidden/>
          </w:rPr>
          <w:fldChar w:fldCharType="end"/>
        </w:r>
      </w:hyperlink>
    </w:p>
    <w:p w14:paraId="7C212DAB" w14:textId="77777777" w:rsidR="00005455" w:rsidRPr="00731AE9" w:rsidRDefault="00F73C2B" w:rsidP="008C044B">
      <w:pPr>
        <w:pStyle w:val="10"/>
        <w:rPr>
          <w:rFonts w:asciiTheme="minorHAnsi" w:eastAsiaTheme="minorEastAsia" w:hAnsiTheme="minorHAnsi" w:cstheme="minorBidi"/>
          <w:lang w:eastAsia="el-GR"/>
        </w:rPr>
      </w:pPr>
      <w:hyperlink w:anchor="_Toc192841941" w:history="1">
        <w:r w:rsidR="00005455" w:rsidRPr="00731AE9">
          <w:rPr>
            <w:rStyle w:val="-"/>
          </w:rPr>
          <w:t>517. ΑΠΟΦΑΣΗ ΠΡΟΕΔΡΟΥ ΤΟΥ ΝΠΔΔ «ΚΟΙΝΩΝΙΚΟΣ ΟΡΓΑΝΙΣΜΟΣ ΔΗΜΟΥ ΠΑΤΡΕΩΝ Αριθμ. 135 της 12.6/13.7.2020 «΄Εγκριση υπερωριακής απασχόλησης υπαλλήλων του ΝΠΔΔ «Κοινωνικός Οργανισμός Δήμου Πατρέων» β΄ εξαμήνου 2020» (Β΄ 2804)</w:t>
        </w:r>
        <w:r w:rsidR="00005455" w:rsidRPr="00731AE9">
          <w:rPr>
            <w:webHidden/>
          </w:rPr>
          <w:tab/>
        </w:r>
        <w:r w:rsidR="00005455" w:rsidRPr="00731AE9">
          <w:rPr>
            <w:webHidden/>
          </w:rPr>
          <w:fldChar w:fldCharType="begin"/>
        </w:r>
        <w:r w:rsidR="00005455" w:rsidRPr="00731AE9">
          <w:rPr>
            <w:webHidden/>
          </w:rPr>
          <w:instrText xml:space="preserve"> PAGEREF _Toc192841941 \h </w:instrText>
        </w:r>
        <w:r w:rsidR="00005455" w:rsidRPr="00731AE9">
          <w:rPr>
            <w:webHidden/>
          </w:rPr>
        </w:r>
        <w:r w:rsidR="00005455" w:rsidRPr="00731AE9">
          <w:rPr>
            <w:noProof w:val="0"/>
            <w:webHidden/>
          </w:rPr>
          <w:fldChar w:fldCharType="separate"/>
        </w:r>
        <w:r w:rsidR="00005455" w:rsidRPr="00731AE9">
          <w:rPr>
            <w:webHidden/>
          </w:rPr>
          <w:t>277</w:t>
        </w:r>
        <w:r w:rsidR="00005455" w:rsidRPr="00731AE9">
          <w:rPr>
            <w:webHidden/>
          </w:rPr>
          <w:fldChar w:fldCharType="end"/>
        </w:r>
      </w:hyperlink>
    </w:p>
    <w:p w14:paraId="1FE1ED43" w14:textId="77777777" w:rsidR="00005455" w:rsidRPr="00731AE9" w:rsidRDefault="00F73C2B" w:rsidP="008C044B">
      <w:pPr>
        <w:pStyle w:val="10"/>
        <w:rPr>
          <w:rFonts w:asciiTheme="minorHAnsi" w:eastAsiaTheme="minorEastAsia" w:hAnsiTheme="minorHAnsi" w:cstheme="minorBidi"/>
          <w:lang w:eastAsia="el-GR"/>
        </w:rPr>
      </w:pPr>
      <w:hyperlink w:anchor="_Toc192841942" w:history="1">
        <w:r w:rsidR="00005455" w:rsidRPr="00731AE9">
          <w:rPr>
            <w:rStyle w:val="-"/>
          </w:rPr>
          <w:t>518. ΑΠΟΦΑΣΗ ΣΥΝΤΟΝΙΣΤΗ ΑΠΟΚΕΝΤΡΩΜΕΝΗΣ ΔΙΟΙΚΗΣΗΣ ΠΕΛΟΠΟΝΝΗΣΟΥ, ΔΥΤΙΚΗΣ ΕΛΛΑΔΑΣ ΚΑΙ ΙΟΝΙΟΥ Αριθμ. 97130 της 18.6/13.7.2020 «Καθιέρωση υπερωριακής απογευματινής απασχόλησης υπαλλήλων της Αποκεντρωμένης Διοίκησης Πελοποννήσου, Δυτικής Ελλάδας και Ιονίου» (Β΄ 2819)</w:t>
        </w:r>
        <w:r w:rsidR="00005455" w:rsidRPr="00731AE9">
          <w:rPr>
            <w:webHidden/>
          </w:rPr>
          <w:tab/>
        </w:r>
        <w:r w:rsidR="00005455" w:rsidRPr="00731AE9">
          <w:rPr>
            <w:webHidden/>
          </w:rPr>
          <w:fldChar w:fldCharType="begin"/>
        </w:r>
        <w:r w:rsidR="00005455" w:rsidRPr="00731AE9">
          <w:rPr>
            <w:webHidden/>
          </w:rPr>
          <w:instrText xml:space="preserve"> PAGEREF _Toc192841942 \h </w:instrText>
        </w:r>
        <w:r w:rsidR="00005455" w:rsidRPr="00731AE9">
          <w:rPr>
            <w:webHidden/>
          </w:rPr>
        </w:r>
        <w:r w:rsidR="00005455" w:rsidRPr="00731AE9">
          <w:rPr>
            <w:noProof w:val="0"/>
            <w:webHidden/>
          </w:rPr>
          <w:fldChar w:fldCharType="separate"/>
        </w:r>
        <w:r w:rsidR="00005455" w:rsidRPr="00731AE9">
          <w:rPr>
            <w:webHidden/>
          </w:rPr>
          <w:t>277</w:t>
        </w:r>
        <w:r w:rsidR="00005455" w:rsidRPr="00731AE9">
          <w:rPr>
            <w:webHidden/>
          </w:rPr>
          <w:fldChar w:fldCharType="end"/>
        </w:r>
      </w:hyperlink>
    </w:p>
    <w:p w14:paraId="3957EBCC" w14:textId="77777777" w:rsidR="00005455" w:rsidRPr="00731AE9" w:rsidRDefault="00F73C2B" w:rsidP="008C044B">
      <w:pPr>
        <w:pStyle w:val="10"/>
        <w:rPr>
          <w:rFonts w:asciiTheme="minorHAnsi" w:eastAsiaTheme="minorEastAsia" w:hAnsiTheme="minorHAnsi" w:cstheme="minorBidi"/>
          <w:lang w:eastAsia="el-GR"/>
        </w:rPr>
      </w:pPr>
      <w:hyperlink w:anchor="_Toc192841943" w:history="1">
        <w:r w:rsidR="00005455" w:rsidRPr="00731AE9">
          <w:rPr>
            <w:rStyle w:val="-"/>
          </w:rPr>
          <w:t>519. ΑΠΟΦΑΣΗ ΔΗΜΑΡΧΟΥ ΔΥΤΙΚΗΣ ΑΧΑΪΑΣ Αριθμ. 135 της 16.6/13.7.2020 «Καθιέρωση υπερωριακής εργασίας, νυχτερινής και κατά τις Κυριακές και εξαιρέσιμες ημέρες απασχόλησης Β΄ εξαμήνου έτους 2020, των Διευθύνσεων: α) Διοικητικών και Οικονομικών Υπηρεσιών, β) Καθαριότητας και Περιβάλλοντος, γ) Διεύθυνσης: Τεχνικών Υπηρεσιών και δ) των Αυτοτελών Τμημάτων: α) Πολεοδομίας, β) Προγραμματισμού, Οργάνωσης και Πληροφορικής και γ) Τοπικής Οικονομικής Ανάπτυξης» (Β΄ 2826)</w:t>
        </w:r>
        <w:r w:rsidR="00005455" w:rsidRPr="00731AE9">
          <w:rPr>
            <w:webHidden/>
          </w:rPr>
          <w:tab/>
        </w:r>
        <w:r w:rsidR="00005455" w:rsidRPr="00731AE9">
          <w:rPr>
            <w:webHidden/>
          </w:rPr>
          <w:fldChar w:fldCharType="begin"/>
        </w:r>
        <w:r w:rsidR="00005455" w:rsidRPr="00731AE9">
          <w:rPr>
            <w:webHidden/>
          </w:rPr>
          <w:instrText xml:space="preserve"> PAGEREF _Toc192841943 \h </w:instrText>
        </w:r>
        <w:r w:rsidR="00005455" w:rsidRPr="00731AE9">
          <w:rPr>
            <w:webHidden/>
          </w:rPr>
        </w:r>
        <w:r w:rsidR="00005455" w:rsidRPr="00731AE9">
          <w:rPr>
            <w:noProof w:val="0"/>
            <w:webHidden/>
          </w:rPr>
          <w:fldChar w:fldCharType="separate"/>
        </w:r>
        <w:r w:rsidR="00005455" w:rsidRPr="00731AE9">
          <w:rPr>
            <w:webHidden/>
          </w:rPr>
          <w:t>278</w:t>
        </w:r>
        <w:r w:rsidR="00005455" w:rsidRPr="00731AE9">
          <w:rPr>
            <w:webHidden/>
          </w:rPr>
          <w:fldChar w:fldCharType="end"/>
        </w:r>
      </w:hyperlink>
    </w:p>
    <w:p w14:paraId="7CFDBD62" w14:textId="77777777" w:rsidR="00005455" w:rsidRPr="00731AE9" w:rsidRDefault="00F73C2B" w:rsidP="008C044B">
      <w:pPr>
        <w:pStyle w:val="10"/>
        <w:rPr>
          <w:rFonts w:asciiTheme="minorHAnsi" w:eastAsiaTheme="minorEastAsia" w:hAnsiTheme="minorHAnsi" w:cstheme="minorBidi"/>
          <w:lang w:eastAsia="el-GR"/>
        </w:rPr>
      </w:pPr>
      <w:hyperlink w:anchor="_Toc192841944" w:history="1">
        <w:r w:rsidR="00005455" w:rsidRPr="00731AE9">
          <w:rPr>
            <w:rStyle w:val="-"/>
          </w:rPr>
          <w:t>520. ΑΠΟΦΑΣΗ ΥΠΟΥΡΓΟΥ ΥΠΟΔΟΜΩΝ ΚΑΙ ΜΕΤΑΦΟΡΩΝ Αριθμ. ΓΔΔΥ/Δ9/Α 9180 της 1/13.7.2020 «Απόφαση έγκρισης απασχόλησης του μόνιμου προσωπικού της Υπηρεσίας Πολιτικής Αεροπορίας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01.07.2020 μέχρι 31.12.2020» (Β΄ 2832)</w:t>
        </w:r>
        <w:r w:rsidR="00005455" w:rsidRPr="00731AE9">
          <w:rPr>
            <w:webHidden/>
          </w:rPr>
          <w:tab/>
        </w:r>
        <w:r w:rsidR="00005455" w:rsidRPr="00731AE9">
          <w:rPr>
            <w:webHidden/>
          </w:rPr>
          <w:fldChar w:fldCharType="begin"/>
        </w:r>
        <w:r w:rsidR="00005455" w:rsidRPr="00731AE9">
          <w:rPr>
            <w:webHidden/>
          </w:rPr>
          <w:instrText xml:space="preserve"> PAGEREF _Toc192841944 \h </w:instrText>
        </w:r>
        <w:r w:rsidR="00005455" w:rsidRPr="00731AE9">
          <w:rPr>
            <w:webHidden/>
          </w:rPr>
        </w:r>
        <w:r w:rsidR="00005455" w:rsidRPr="00731AE9">
          <w:rPr>
            <w:noProof w:val="0"/>
            <w:webHidden/>
          </w:rPr>
          <w:fldChar w:fldCharType="separate"/>
        </w:r>
        <w:r w:rsidR="00005455" w:rsidRPr="00731AE9">
          <w:rPr>
            <w:webHidden/>
          </w:rPr>
          <w:t>278</w:t>
        </w:r>
        <w:r w:rsidR="00005455" w:rsidRPr="00731AE9">
          <w:rPr>
            <w:webHidden/>
          </w:rPr>
          <w:fldChar w:fldCharType="end"/>
        </w:r>
      </w:hyperlink>
    </w:p>
    <w:p w14:paraId="2D57555C" w14:textId="77777777" w:rsidR="00005455" w:rsidRPr="00731AE9" w:rsidRDefault="00F73C2B" w:rsidP="008C044B">
      <w:pPr>
        <w:pStyle w:val="10"/>
        <w:rPr>
          <w:rFonts w:asciiTheme="minorHAnsi" w:eastAsiaTheme="minorEastAsia" w:hAnsiTheme="minorHAnsi" w:cstheme="minorBidi"/>
          <w:lang w:eastAsia="el-GR"/>
        </w:rPr>
      </w:pPr>
      <w:hyperlink w:anchor="_Toc192841945" w:history="1">
        <w:r w:rsidR="00005455" w:rsidRPr="00731AE9">
          <w:rPr>
            <w:rStyle w:val="-"/>
          </w:rPr>
          <w:t>521. ΑΠΟΦΑΣΗ ΥΠΟΥΡΓΟΥ ΥΠΟΔΟΜΩΝ ΚΑΙ ΜΕΤΑΦΟΡΩΝ Αριθμ. ΓΔΔΥ/Δ9/Α 9181 της 1/13.7.2020 «Απόφαση έγκρισης απασχόλησης του με σχέση εργασίας Ιδιωτικού Δικαίου Αορίστου Χρόνου προσωπικού της ΥΠΑ κατά τις απογευματινές ώρες καθώς και κατά τις Κυριακές και εξαιρέσιμες ημέρες για συμπλήρωση του υποχρεωτικού ωραρίου εργασίας ή πέραν αυτού, για το χρονικό διάστημα από 01.07.2020 μέχρι 31.12.2020» (Β΄ 2832)</w:t>
        </w:r>
        <w:r w:rsidR="00005455" w:rsidRPr="00731AE9">
          <w:rPr>
            <w:webHidden/>
          </w:rPr>
          <w:tab/>
        </w:r>
        <w:r w:rsidR="00005455" w:rsidRPr="00731AE9">
          <w:rPr>
            <w:webHidden/>
          </w:rPr>
          <w:fldChar w:fldCharType="begin"/>
        </w:r>
        <w:r w:rsidR="00005455" w:rsidRPr="00731AE9">
          <w:rPr>
            <w:webHidden/>
          </w:rPr>
          <w:instrText xml:space="preserve"> PAGEREF _Toc192841945 \h </w:instrText>
        </w:r>
        <w:r w:rsidR="00005455" w:rsidRPr="00731AE9">
          <w:rPr>
            <w:webHidden/>
          </w:rPr>
        </w:r>
        <w:r w:rsidR="00005455" w:rsidRPr="00731AE9">
          <w:rPr>
            <w:noProof w:val="0"/>
            <w:webHidden/>
          </w:rPr>
          <w:fldChar w:fldCharType="separate"/>
        </w:r>
        <w:r w:rsidR="00005455" w:rsidRPr="00731AE9">
          <w:rPr>
            <w:webHidden/>
          </w:rPr>
          <w:t>278</w:t>
        </w:r>
        <w:r w:rsidR="00005455" w:rsidRPr="00731AE9">
          <w:rPr>
            <w:webHidden/>
          </w:rPr>
          <w:fldChar w:fldCharType="end"/>
        </w:r>
      </w:hyperlink>
    </w:p>
    <w:p w14:paraId="0A726E89" w14:textId="77777777" w:rsidR="00005455" w:rsidRPr="00731AE9" w:rsidRDefault="00F73C2B" w:rsidP="008C044B">
      <w:pPr>
        <w:pStyle w:val="10"/>
        <w:rPr>
          <w:rFonts w:asciiTheme="minorHAnsi" w:eastAsiaTheme="minorEastAsia" w:hAnsiTheme="minorHAnsi" w:cstheme="minorBidi"/>
          <w:lang w:eastAsia="el-GR"/>
        </w:rPr>
      </w:pPr>
      <w:hyperlink w:anchor="_Toc192841946" w:history="1">
        <w:r w:rsidR="00005455" w:rsidRPr="00731AE9">
          <w:rPr>
            <w:rStyle w:val="-"/>
          </w:rPr>
          <w:t>522. ΑΠΟΦΑΣΗ ΥΦΥΠΟΥΡΓΩΝ ΟΙΚΟΝΟΜΙΚΩΝ - ΥΓΕΙΑΣ Αριθμ. Γ2γ/Γ.Π. 40655 της 2/13.7.2020 «Ετήσια ειδική αποζημίωση για προμήθεια υπηρεσιακής στολής σε υπαλλήλους του Εθνικού Κέντρου Άμεσης Βοήθειας (Ε.Κ.Α.Β.)» (Β΄ 2834)</w:t>
        </w:r>
        <w:r w:rsidR="00005455" w:rsidRPr="00731AE9">
          <w:rPr>
            <w:webHidden/>
          </w:rPr>
          <w:tab/>
        </w:r>
        <w:r w:rsidR="00005455" w:rsidRPr="00731AE9">
          <w:rPr>
            <w:webHidden/>
          </w:rPr>
          <w:fldChar w:fldCharType="begin"/>
        </w:r>
        <w:r w:rsidR="00005455" w:rsidRPr="00731AE9">
          <w:rPr>
            <w:webHidden/>
          </w:rPr>
          <w:instrText xml:space="preserve"> PAGEREF _Toc192841946 \h </w:instrText>
        </w:r>
        <w:r w:rsidR="00005455" w:rsidRPr="00731AE9">
          <w:rPr>
            <w:webHidden/>
          </w:rPr>
        </w:r>
        <w:r w:rsidR="00005455" w:rsidRPr="00731AE9">
          <w:rPr>
            <w:noProof w:val="0"/>
            <w:webHidden/>
          </w:rPr>
          <w:fldChar w:fldCharType="separate"/>
        </w:r>
        <w:r w:rsidR="00005455" w:rsidRPr="00731AE9">
          <w:rPr>
            <w:webHidden/>
          </w:rPr>
          <w:t>278</w:t>
        </w:r>
        <w:r w:rsidR="00005455" w:rsidRPr="00731AE9">
          <w:rPr>
            <w:webHidden/>
          </w:rPr>
          <w:fldChar w:fldCharType="end"/>
        </w:r>
      </w:hyperlink>
    </w:p>
    <w:p w14:paraId="63073584" w14:textId="77777777" w:rsidR="00005455" w:rsidRPr="00731AE9" w:rsidRDefault="00F73C2B" w:rsidP="008C044B">
      <w:pPr>
        <w:pStyle w:val="10"/>
        <w:rPr>
          <w:rFonts w:asciiTheme="minorHAnsi" w:eastAsiaTheme="minorEastAsia" w:hAnsiTheme="minorHAnsi" w:cstheme="minorBidi"/>
          <w:lang w:eastAsia="el-GR"/>
        </w:rPr>
      </w:pPr>
      <w:hyperlink w:anchor="_Toc192841947" w:history="1">
        <w:r w:rsidR="00005455" w:rsidRPr="00731AE9">
          <w:rPr>
            <w:rStyle w:val="-"/>
          </w:rPr>
          <w:t>523. ΑΠΟΦΑΣΗ ΥΠΟΥΡΓΩΝ ΑΝΑΠΤΥΞΗΣ ΚΑΙ ΕΠΕΝΔΥΣΕΩΝ - ΠΕΡΙΒΑΛΛΟΝΤΟΣ ΚΑΙ ΕΝΕΡΓΕΙΑΣ Αριθμ. ΥΠΕΝ/ΕΣΠΑΕΝ/63628/410 της 2/13.7.2020 «Τροποποίηση της υπ΄ αρ. Α.Π. ΥΠΕΝ/ΕΣΠΑΕΝ/ 57409/458/27.6.2019 (Β΄ 2583) κοινής απόφασης του Υπουργού Περιβάλλοντος και Ενέργειας και του Υπουργού Οικονομίας και Ανάπτυξης με τίτλο: Προκήρυξη Β΄ κύκλου του προγράμματος «Εξοικονόμηση κατ΄ οίκον II», που θα υλοποιηθεί στο πλαίσιο του ΕΣΠΑ 2014-2020» (Β΄ 2841)</w:t>
        </w:r>
        <w:r w:rsidR="00005455" w:rsidRPr="00731AE9">
          <w:rPr>
            <w:webHidden/>
          </w:rPr>
          <w:tab/>
        </w:r>
        <w:r w:rsidR="00005455" w:rsidRPr="00731AE9">
          <w:rPr>
            <w:webHidden/>
          </w:rPr>
          <w:fldChar w:fldCharType="begin"/>
        </w:r>
        <w:r w:rsidR="00005455" w:rsidRPr="00731AE9">
          <w:rPr>
            <w:webHidden/>
          </w:rPr>
          <w:instrText xml:space="preserve"> PAGEREF _Toc192841947 \h </w:instrText>
        </w:r>
        <w:r w:rsidR="00005455" w:rsidRPr="00731AE9">
          <w:rPr>
            <w:webHidden/>
          </w:rPr>
        </w:r>
        <w:r w:rsidR="00005455" w:rsidRPr="00731AE9">
          <w:rPr>
            <w:noProof w:val="0"/>
            <w:webHidden/>
          </w:rPr>
          <w:fldChar w:fldCharType="separate"/>
        </w:r>
        <w:r w:rsidR="00005455" w:rsidRPr="00731AE9">
          <w:rPr>
            <w:webHidden/>
          </w:rPr>
          <w:t>280</w:t>
        </w:r>
        <w:r w:rsidR="00005455" w:rsidRPr="00731AE9">
          <w:rPr>
            <w:webHidden/>
          </w:rPr>
          <w:fldChar w:fldCharType="end"/>
        </w:r>
      </w:hyperlink>
    </w:p>
    <w:p w14:paraId="269CE830" w14:textId="77777777" w:rsidR="00005455" w:rsidRPr="00731AE9" w:rsidRDefault="00F73C2B" w:rsidP="008C044B">
      <w:pPr>
        <w:pStyle w:val="10"/>
        <w:rPr>
          <w:rFonts w:asciiTheme="minorHAnsi" w:eastAsiaTheme="minorEastAsia" w:hAnsiTheme="minorHAnsi" w:cstheme="minorBidi"/>
          <w:lang w:eastAsia="el-GR"/>
        </w:rPr>
      </w:pPr>
      <w:hyperlink w:anchor="_Toc192841948" w:history="1">
        <w:r w:rsidR="00005455" w:rsidRPr="00731AE9">
          <w:rPr>
            <w:rStyle w:val="-"/>
          </w:rPr>
          <w:t>524. ΑΠΟΦΑΣΗ ΕΘΝΙΚΗΣ ΕΠΙΤΡΟΠΗΣ ΤΗΛΕΠΙΚΟΙΝΩΝΙΩΝ ΚΑΙ ΤΑΧΥΔΡΟΜΕΙΩΝ (ΕΕΤΤ) Αριθμ. 944/5 της 29.6/13.7.2020 «Παράταση υποβολής στοιχείων συνδέσεων ευρυζωνικής πρόσβασης σύμφωνα με τα οριζόμενα στο Παράρτημα 26 της Προσφοράς Αναφοράς ΟΤΕ 2018 για τη Χονδρική Τοπική Πρόσβαση» (Β΄ 2843)</w:t>
        </w:r>
        <w:r w:rsidR="00005455" w:rsidRPr="00731AE9">
          <w:rPr>
            <w:webHidden/>
          </w:rPr>
          <w:tab/>
        </w:r>
        <w:r w:rsidR="00005455" w:rsidRPr="00731AE9">
          <w:rPr>
            <w:webHidden/>
          </w:rPr>
          <w:fldChar w:fldCharType="begin"/>
        </w:r>
        <w:r w:rsidR="00005455" w:rsidRPr="00731AE9">
          <w:rPr>
            <w:webHidden/>
          </w:rPr>
          <w:instrText xml:space="preserve"> PAGEREF _Toc192841948 \h </w:instrText>
        </w:r>
        <w:r w:rsidR="00005455" w:rsidRPr="00731AE9">
          <w:rPr>
            <w:webHidden/>
          </w:rPr>
        </w:r>
        <w:r w:rsidR="00005455" w:rsidRPr="00731AE9">
          <w:rPr>
            <w:noProof w:val="0"/>
            <w:webHidden/>
          </w:rPr>
          <w:fldChar w:fldCharType="separate"/>
        </w:r>
        <w:r w:rsidR="00005455" w:rsidRPr="00731AE9">
          <w:rPr>
            <w:webHidden/>
          </w:rPr>
          <w:t>286</w:t>
        </w:r>
        <w:r w:rsidR="00005455" w:rsidRPr="00731AE9">
          <w:rPr>
            <w:webHidden/>
          </w:rPr>
          <w:fldChar w:fldCharType="end"/>
        </w:r>
      </w:hyperlink>
    </w:p>
    <w:p w14:paraId="6C844E1B" w14:textId="77777777" w:rsidR="00005455" w:rsidRPr="00731AE9" w:rsidRDefault="00F73C2B" w:rsidP="008C044B">
      <w:pPr>
        <w:pStyle w:val="10"/>
        <w:rPr>
          <w:rFonts w:asciiTheme="minorHAnsi" w:eastAsiaTheme="minorEastAsia" w:hAnsiTheme="minorHAnsi" w:cstheme="minorBidi"/>
          <w:lang w:eastAsia="el-GR"/>
        </w:rPr>
      </w:pPr>
      <w:hyperlink w:anchor="_Toc192841949" w:history="1">
        <w:r w:rsidR="00005455" w:rsidRPr="00731AE9">
          <w:rPr>
            <w:rStyle w:val="-"/>
          </w:rPr>
          <w:t>525. ΑΠΟΦΑΣΗ ΥΠΟΥΡΓΟΥ ΝΑΥΤΙΛΙΑΣ ΚΑΙ ΝΗΣΙΩΤΙΚΗΣ ΠΟΛΙΤΙΚΗΣ Αριθμ. 2252.1.1/ 43945 /2020 της 9/13.7.2020 «Συμβάσεις ανάθεσης δημόσιας υπηρεσίας του άρθρου εξηκοστού δευτέρου της από 30.3.2020 Πράξης Νομοθετικού Περιεχομένου (Α΄ 75), όπως έχει κυρωθεί με το άρθρο 1 του ν. 4684/2020 (Α ΄86) για τη διασφάλιση της θαλάσσιας συγκοινωνιακής εξυπηρέτησης νησιωτικών περιοχών και την ανάγκη ανάκτησης του ακτοπλοϊκού δικτύου για την περίοδο 11.07.2020 – 20.07.2020» (Β΄ 2851)</w:t>
        </w:r>
        <w:r w:rsidR="00005455" w:rsidRPr="00731AE9">
          <w:rPr>
            <w:webHidden/>
          </w:rPr>
          <w:tab/>
        </w:r>
        <w:r w:rsidR="00005455" w:rsidRPr="00731AE9">
          <w:rPr>
            <w:webHidden/>
          </w:rPr>
          <w:fldChar w:fldCharType="begin"/>
        </w:r>
        <w:r w:rsidR="00005455" w:rsidRPr="00731AE9">
          <w:rPr>
            <w:webHidden/>
          </w:rPr>
          <w:instrText xml:space="preserve"> PAGEREF _Toc192841949 \h </w:instrText>
        </w:r>
        <w:r w:rsidR="00005455" w:rsidRPr="00731AE9">
          <w:rPr>
            <w:webHidden/>
          </w:rPr>
        </w:r>
        <w:r w:rsidR="00005455" w:rsidRPr="00731AE9">
          <w:rPr>
            <w:noProof w:val="0"/>
            <w:webHidden/>
          </w:rPr>
          <w:fldChar w:fldCharType="separate"/>
        </w:r>
        <w:r w:rsidR="00005455" w:rsidRPr="00731AE9">
          <w:rPr>
            <w:webHidden/>
          </w:rPr>
          <w:t>288</w:t>
        </w:r>
        <w:r w:rsidR="00005455" w:rsidRPr="00731AE9">
          <w:rPr>
            <w:webHidden/>
          </w:rPr>
          <w:fldChar w:fldCharType="end"/>
        </w:r>
      </w:hyperlink>
    </w:p>
    <w:p w14:paraId="2AB54564" w14:textId="77777777" w:rsidR="00005455" w:rsidRPr="00731AE9" w:rsidRDefault="00F73C2B" w:rsidP="008C044B">
      <w:pPr>
        <w:pStyle w:val="10"/>
        <w:rPr>
          <w:rFonts w:asciiTheme="minorHAnsi" w:eastAsiaTheme="minorEastAsia" w:hAnsiTheme="minorHAnsi" w:cstheme="minorBidi"/>
          <w:lang w:eastAsia="el-GR"/>
        </w:rPr>
      </w:pPr>
      <w:hyperlink w:anchor="_Toc192841950" w:history="1">
        <w:r w:rsidR="00005455" w:rsidRPr="00731AE9">
          <w:rPr>
            <w:rStyle w:val="-"/>
          </w:rPr>
          <w:t xml:space="preserve">526. ΑΠΟΦΑΣΗ ΥΠΟΥΡΓΩΝ ΑΝΑΠΤΥΞΗΣ ΚΑΙ ΕΠΕΝΔΥΣΕΩΝ - ΠΡΟΣΤΑΣΙΑΣ ΤΟΥ ΠΟΛΙΤΗ - ΕΡΓΑΣΙΑΣ ΚΑΙ ΚΟΙΝΩΝΙΚΩΝ ΥΠΟΘΕΣΕΩΝ - ΥΓΕΙΑΣ - ΕΣΩΤΕΡΙΚΩΝ Αριθμ. Δ1α/Γ.Π.οικ. 44457 της 13/13.7.2020 «Επιβολή του μέτρου της προσωρινής απαγόρευσης πανηγύρεων και άλλων αντίστοιχων δημόσιων ανοικτών εκδηλώσεων, στο σύνολο της </w:t>
        </w:r>
        <w:r w:rsidR="00005455" w:rsidRPr="00731AE9">
          <w:rPr>
            <w:rStyle w:val="-"/>
          </w:rPr>
          <w:lastRenderedPageBreak/>
          <w:t>Επικράτειας, για το χρονικό διάστημα από 13.7.2020 έως και 31.7.2020, προς περιορισμό της διασποράς του κορωνοϊού COVID-19» (Β΄ 2857)</w:t>
        </w:r>
        <w:r w:rsidR="00005455" w:rsidRPr="00731AE9">
          <w:rPr>
            <w:webHidden/>
          </w:rPr>
          <w:tab/>
        </w:r>
        <w:r w:rsidR="00005455" w:rsidRPr="00731AE9">
          <w:rPr>
            <w:webHidden/>
          </w:rPr>
          <w:fldChar w:fldCharType="begin"/>
        </w:r>
        <w:r w:rsidR="00005455" w:rsidRPr="00731AE9">
          <w:rPr>
            <w:webHidden/>
          </w:rPr>
          <w:instrText xml:space="preserve"> PAGEREF _Toc192841950 \h </w:instrText>
        </w:r>
        <w:r w:rsidR="00005455" w:rsidRPr="00731AE9">
          <w:rPr>
            <w:webHidden/>
          </w:rPr>
        </w:r>
        <w:r w:rsidR="00005455" w:rsidRPr="00731AE9">
          <w:rPr>
            <w:noProof w:val="0"/>
            <w:webHidden/>
          </w:rPr>
          <w:fldChar w:fldCharType="separate"/>
        </w:r>
        <w:r w:rsidR="00005455" w:rsidRPr="00731AE9">
          <w:rPr>
            <w:webHidden/>
          </w:rPr>
          <w:t>293</w:t>
        </w:r>
        <w:r w:rsidR="00005455" w:rsidRPr="00731AE9">
          <w:rPr>
            <w:webHidden/>
          </w:rPr>
          <w:fldChar w:fldCharType="end"/>
        </w:r>
      </w:hyperlink>
    </w:p>
    <w:p w14:paraId="0733D03E" w14:textId="77777777" w:rsidR="00005455" w:rsidRPr="00731AE9" w:rsidRDefault="00F73C2B" w:rsidP="008C044B">
      <w:pPr>
        <w:pStyle w:val="10"/>
        <w:rPr>
          <w:rFonts w:asciiTheme="minorHAnsi" w:eastAsiaTheme="minorEastAsia" w:hAnsiTheme="minorHAnsi" w:cstheme="minorBidi"/>
          <w:lang w:eastAsia="el-GR"/>
        </w:rPr>
      </w:pPr>
      <w:hyperlink w:anchor="_Toc192841951" w:history="1">
        <w:r w:rsidR="00005455" w:rsidRPr="00731AE9">
          <w:rPr>
            <w:rStyle w:val="-"/>
          </w:rPr>
          <w:t>527. ΑΠΟΦΑΣΗ ΥΠΗΡΕΣΙΑΚΟΥ ΓΡΑΜΜΑΤΕΑ ΤΟΥ ΥΠΟΥΡΓΕΙΟΥ ΑΓΡΟΤΙΚΗΣ ΑΝΑΠΤΥΞΗΣ ΚΑΙ TPΟΦΙMΩN Αριθμ. 79/177516 της 2/14.7.2020 «Έγκριση υπερωριακής απογευματινής εργασίας για τους υπαλλήλους του Υπουργείου Αγροτικής Ανάπτυξης και Τροφίμων κατά το Β΄ εξάμηνο έτους 2020» (Β΄ 2862)</w:t>
        </w:r>
        <w:r w:rsidR="00005455" w:rsidRPr="00731AE9">
          <w:rPr>
            <w:webHidden/>
          </w:rPr>
          <w:tab/>
        </w:r>
        <w:r w:rsidR="00005455" w:rsidRPr="00731AE9">
          <w:rPr>
            <w:webHidden/>
          </w:rPr>
          <w:fldChar w:fldCharType="begin"/>
        </w:r>
        <w:r w:rsidR="00005455" w:rsidRPr="00731AE9">
          <w:rPr>
            <w:webHidden/>
          </w:rPr>
          <w:instrText xml:space="preserve"> PAGEREF _Toc192841951 \h </w:instrText>
        </w:r>
        <w:r w:rsidR="00005455" w:rsidRPr="00731AE9">
          <w:rPr>
            <w:webHidden/>
          </w:rPr>
        </w:r>
        <w:r w:rsidR="00005455" w:rsidRPr="00731AE9">
          <w:rPr>
            <w:noProof w:val="0"/>
            <w:webHidden/>
          </w:rPr>
          <w:fldChar w:fldCharType="separate"/>
        </w:r>
        <w:r w:rsidR="00005455" w:rsidRPr="00731AE9">
          <w:rPr>
            <w:webHidden/>
          </w:rPr>
          <w:t>294</w:t>
        </w:r>
        <w:r w:rsidR="00005455" w:rsidRPr="00731AE9">
          <w:rPr>
            <w:webHidden/>
          </w:rPr>
          <w:fldChar w:fldCharType="end"/>
        </w:r>
      </w:hyperlink>
    </w:p>
    <w:p w14:paraId="69C895DD" w14:textId="77777777" w:rsidR="00005455" w:rsidRPr="00731AE9" w:rsidRDefault="00F73C2B" w:rsidP="008C044B">
      <w:pPr>
        <w:pStyle w:val="10"/>
        <w:rPr>
          <w:rFonts w:asciiTheme="minorHAnsi" w:eastAsiaTheme="minorEastAsia" w:hAnsiTheme="minorHAnsi" w:cstheme="minorBidi"/>
          <w:lang w:eastAsia="el-GR"/>
        </w:rPr>
      </w:pPr>
      <w:hyperlink w:anchor="_Toc192841952" w:history="1">
        <w:r w:rsidR="00005455" w:rsidRPr="00731AE9">
          <w:rPr>
            <w:rStyle w:val="-"/>
          </w:rPr>
          <w:t>528. ΑΠΟΦΑΣΗ ΥΠΟΥΡΓΩΝ ΑΝΑΠΤΥΞΗΣ ΚΑΙ ΕΠΕΝΔΥΣΕΩΝ - ΠΡΟΣΤΑΣΙΑΣ ΤΟΥ ΠΟΛΙΤΗ - EΘΝΙΚΗΣ ΑΜΥΝΑΣ - ΕΡΓΑΣΙΑΣ ΚΑΙ ΚΟΙΝΩΝΙΚΩΝ ΥΠΟΘΕΣΕΩΝ - ΥΓΕΙΑΣ – ΔΙΚΑΙΟΣΥΝΗΣ- ΕΣΩΤΕΡΙΚΩΝ Αριθμ. Δ1α/ΓΠ.οικ. 44822 της 14/14.7.2020 «Κανόνες τήρησης αποστάσεων στα δικαστήρια και τις εισαγγελίες της χώρας από 16.7.2020 έως και 15.9.2020 για προληπτικούς λόγους δημόσιας υγείας, προς περιορισμό της διασποράς του κορωνοϊού COVID-19» (Β΄ 2865)</w:t>
        </w:r>
        <w:r w:rsidR="00005455" w:rsidRPr="00731AE9">
          <w:rPr>
            <w:webHidden/>
          </w:rPr>
          <w:tab/>
        </w:r>
        <w:r w:rsidR="00005455" w:rsidRPr="00731AE9">
          <w:rPr>
            <w:webHidden/>
          </w:rPr>
          <w:fldChar w:fldCharType="begin"/>
        </w:r>
        <w:r w:rsidR="00005455" w:rsidRPr="00731AE9">
          <w:rPr>
            <w:webHidden/>
          </w:rPr>
          <w:instrText xml:space="preserve"> PAGEREF _Toc192841952 \h </w:instrText>
        </w:r>
        <w:r w:rsidR="00005455" w:rsidRPr="00731AE9">
          <w:rPr>
            <w:webHidden/>
          </w:rPr>
        </w:r>
        <w:r w:rsidR="00005455" w:rsidRPr="00731AE9">
          <w:rPr>
            <w:noProof w:val="0"/>
            <w:webHidden/>
          </w:rPr>
          <w:fldChar w:fldCharType="separate"/>
        </w:r>
        <w:r w:rsidR="00005455" w:rsidRPr="00731AE9">
          <w:rPr>
            <w:webHidden/>
          </w:rPr>
          <w:t>297</w:t>
        </w:r>
        <w:r w:rsidR="00005455" w:rsidRPr="00731AE9">
          <w:rPr>
            <w:webHidden/>
          </w:rPr>
          <w:fldChar w:fldCharType="end"/>
        </w:r>
      </w:hyperlink>
    </w:p>
    <w:p w14:paraId="4F2A3A18" w14:textId="77777777" w:rsidR="00005455" w:rsidRPr="00731AE9" w:rsidRDefault="00F73C2B" w:rsidP="008C044B">
      <w:pPr>
        <w:pStyle w:val="10"/>
        <w:rPr>
          <w:rFonts w:asciiTheme="minorHAnsi" w:eastAsiaTheme="minorEastAsia" w:hAnsiTheme="minorHAnsi" w:cstheme="minorBidi"/>
          <w:lang w:eastAsia="el-GR"/>
        </w:rPr>
      </w:pPr>
      <w:hyperlink w:anchor="_Toc192841953" w:history="1">
        <w:r w:rsidR="00005455" w:rsidRPr="00731AE9">
          <w:rPr>
            <w:rStyle w:val="-"/>
          </w:rPr>
          <w:t>529. ΑΠΟΦΑΣΗ ΥΦΥΠΟΥΡΓΟΥ ΟΙΚΟΝΟΜΙΚΩΝ Αριθμ. Α. 1164 της 9/15.7.2020 «Προσδιορισμός πληττόμενων επιχειρήσεων για την απαλλαγή από την υποχρέωση καταβολής του 40% του συνολικού μισθώματος για τους μήνες Ιούλιο και Αύγουστο 2020» (Β΄ 2867)</w:t>
        </w:r>
        <w:r w:rsidR="00005455" w:rsidRPr="00731AE9">
          <w:rPr>
            <w:webHidden/>
          </w:rPr>
          <w:tab/>
        </w:r>
        <w:r w:rsidR="00005455" w:rsidRPr="00731AE9">
          <w:rPr>
            <w:webHidden/>
          </w:rPr>
          <w:fldChar w:fldCharType="begin"/>
        </w:r>
        <w:r w:rsidR="00005455" w:rsidRPr="00731AE9">
          <w:rPr>
            <w:webHidden/>
          </w:rPr>
          <w:instrText xml:space="preserve"> PAGEREF _Toc192841953 \h </w:instrText>
        </w:r>
        <w:r w:rsidR="00005455" w:rsidRPr="00731AE9">
          <w:rPr>
            <w:webHidden/>
          </w:rPr>
        </w:r>
        <w:r w:rsidR="00005455" w:rsidRPr="00731AE9">
          <w:rPr>
            <w:noProof w:val="0"/>
            <w:webHidden/>
          </w:rPr>
          <w:fldChar w:fldCharType="separate"/>
        </w:r>
        <w:r w:rsidR="00005455" w:rsidRPr="00731AE9">
          <w:rPr>
            <w:webHidden/>
          </w:rPr>
          <w:t>299</w:t>
        </w:r>
        <w:r w:rsidR="00005455" w:rsidRPr="00731AE9">
          <w:rPr>
            <w:webHidden/>
          </w:rPr>
          <w:fldChar w:fldCharType="end"/>
        </w:r>
      </w:hyperlink>
    </w:p>
    <w:p w14:paraId="22037965" w14:textId="77777777" w:rsidR="00005455" w:rsidRPr="00731AE9" w:rsidRDefault="00F73C2B" w:rsidP="008C044B">
      <w:pPr>
        <w:pStyle w:val="10"/>
        <w:rPr>
          <w:rFonts w:asciiTheme="minorHAnsi" w:eastAsiaTheme="minorEastAsia" w:hAnsiTheme="minorHAnsi" w:cstheme="minorBidi"/>
          <w:lang w:eastAsia="el-GR"/>
        </w:rPr>
      </w:pPr>
      <w:hyperlink w:anchor="_Toc192841954" w:history="1">
        <w:r w:rsidR="00005455" w:rsidRPr="00731AE9">
          <w:rPr>
            <w:rStyle w:val="-"/>
          </w:rPr>
          <w:t>530. ΑΠΟΦΑΣΗ ΥΠΟΥΡΓΩΝ ΥΓΕΙΑΣ - ΥΠΟΔΟΜΩΝ ΚΑΙ ΜΕΤΑΦΟΡΩΝ - ΝΑΥΤΙΛΙΑΣ ΚΑΙ ΝΗΣΙΩΤΙΚΗΣ ΠΟΛΙΤΙΚΗΣ Αριθμ. Δ1α/Γ.Π.οικ. 45231  της 15/15.7.2020 «Επιβολή του μέτρου του προσωρινού περιορισμού συνδέσεων με την Τουρκία, την Αλβανία, τη Βόρεια Μακεδονία και τη Σουηδία, προς περιορισμό της διασποράς του κορωνοϊού COVID-19» (Β΄ 2868)</w:t>
        </w:r>
        <w:r w:rsidR="00005455" w:rsidRPr="00731AE9">
          <w:rPr>
            <w:webHidden/>
          </w:rPr>
          <w:tab/>
        </w:r>
        <w:r w:rsidR="00005455" w:rsidRPr="00731AE9">
          <w:rPr>
            <w:webHidden/>
          </w:rPr>
          <w:fldChar w:fldCharType="begin"/>
        </w:r>
        <w:r w:rsidR="00005455" w:rsidRPr="00731AE9">
          <w:rPr>
            <w:webHidden/>
          </w:rPr>
          <w:instrText xml:space="preserve"> PAGEREF _Toc192841954 \h </w:instrText>
        </w:r>
        <w:r w:rsidR="00005455" w:rsidRPr="00731AE9">
          <w:rPr>
            <w:webHidden/>
          </w:rPr>
        </w:r>
        <w:r w:rsidR="00005455" w:rsidRPr="00731AE9">
          <w:rPr>
            <w:noProof w:val="0"/>
            <w:webHidden/>
          </w:rPr>
          <w:fldChar w:fldCharType="separate"/>
        </w:r>
        <w:r w:rsidR="00005455" w:rsidRPr="00731AE9">
          <w:rPr>
            <w:webHidden/>
          </w:rPr>
          <w:t>303</w:t>
        </w:r>
        <w:r w:rsidR="00005455" w:rsidRPr="00731AE9">
          <w:rPr>
            <w:webHidden/>
          </w:rPr>
          <w:fldChar w:fldCharType="end"/>
        </w:r>
      </w:hyperlink>
    </w:p>
    <w:p w14:paraId="7A54E6E3" w14:textId="77777777" w:rsidR="00005455" w:rsidRPr="00731AE9" w:rsidRDefault="00F73C2B" w:rsidP="008C044B">
      <w:pPr>
        <w:pStyle w:val="10"/>
        <w:rPr>
          <w:rFonts w:asciiTheme="minorHAnsi" w:eastAsiaTheme="minorEastAsia" w:hAnsiTheme="minorHAnsi" w:cstheme="minorBidi"/>
          <w:lang w:eastAsia="el-GR"/>
        </w:rPr>
      </w:pPr>
      <w:hyperlink w:anchor="_Toc192841955" w:history="1">
        <w:r w:rsidR="00005455" w:rsidRPr="00731AE9">
          <w:rPr>
            <w:rStyle w:val="-"/>
          </w:rPr>
          <w:t>531. ΑΠΟΦΑΣΗ ΥΠΟΥΡΓΩΝ ΑΝΑΠΤΥΞΗΣ ΚΑΙ ΕΠΕΝΔΥΣΕΩΝ - ΠΡΟΣΤΑΣΙΑΣ ΤΟΥ ΠΟΛΙΤΗ - ΕΡΓΑΣΙΑΣ ΚΑΙ ΚΟΙΝΩΝΙΚΩΝ ΥΠΟΘΕΣΕΩΝ - ΥΓΕΙΑΣ - ΕΣΩΤΕΡΙΚΩΝ - ΝΑΥΤΙΛΙΑΣ ΚΑΙ ΝΗΣΙΩΤΙΚΗΣ ΠΟΛΙΤΙΚΗΣ Αριθμ. Δ1α/Γ.Π.οικ. 45233 της 15/15.7.2020 «Μέτρα προστασίας στα ιδιωτικά και επαγγελματικά πλοία αναψυχής, ανεξαρτήτως σημαίας, που προέρχονται από το εξωτερικό, στο σύνολο της Επικράτειας, προς περιορισμό της διάδοσης του κορωνοϊού COVID-19» (Β΄ 2873)</w:t>
        </w:r>
        <w:r w:rsidR="00005455" w:rsidRPr="00731AE9">
          <w:rPr>
            <w:webHidden/>
          </w:rPr>
          <w:tab/>
        </w:r>
        <w:r w:rsidR="00005455" w:rsidRPr="00731AE9">
          <w:rPr>
            <w:webHidden/>
          </w:rPr>
          <w:fldChar w:fldCharType="begin"/>
        </w:r>
        <w:r w:rsidR="00005455" w:rsidRPr="00731AE9">
          <w:rPr>
            <w:webHidden/>
          </w:rPr>
          <w:instrText xml:space="preserve"> PAGEREF _Toc192841955 \h </w:instrText>
        </w:r>
        <w:r w:rsidR="00005455" w:rsidRPr="00731AE9">
          <w:rPr>
            <w:webHidden/>
          </w:rPr>
        </w:r>
        <w:r w:rsidR="00005455" w:rsidRPr="00731AE9">
          <w:rPr>
            <w:noProof w:val="0"/>
            <w:webHidden/>
          </w:rPr>
          <w:fldChar w:fldCharType="separate"/>
        </w:r>
        <w:r w:rsidR="00005455" w:rsidRPr="00731AE9">
          <w:rPr>
            <w:webHidden/>
          </w:rPr>
          <w:t>306</w:t>
        </w:r>
        <w:r w:rsidR="00005455" w:rsidRPr="00731AE9">
          <w:rPr>
            <w:webHidden/>
          </w:rPr>
          <w:fldChar w:fldCharType="end"/>
        </w:r>
      </w:hyperlink>
    </w:p>
    <w:p w14:paraId="262A9272" w14:textId="77777777" w:rsidR="00005455" w:rsidRPr="00731AE9" w:rsidRDefault="00F73C2B" w:rsidP="008C044B">
      <w:pPr>
        <w:pStyle w:val="10"/>
        <w:rPr>
          <w:rFonts w:asciiTheme="minorHAnsi" w:eastAsiaTheme="minorEastAsia" w:hAnsiTheme="minorHAnsi" w:cstheme="minorBidi"/>
          <w:lang w:eastAsia="el-GR"/>
        </w:rPr>
      </w:pPr>
      <w:hyperlink w:anchor="_Toc192841956" w:history="1">
        <w:r w:rsidR="00005455" w:rsidRPr="00731AE9">
          <w:rPr>
            <w:rStyle w:val="-"/>
            <w:rFonts w:eastAsia="Times New Roman"/>
          </w:rPr>
          <w:t>532. ΑΠΟΦΑΣΗ ΥΠΟΥΡΓΩΝ ΠΡΟΣΤΑΣΙΑΣ ΤΟΥ ΠΟΛΙΤΗ - ΥΓΕΙΑΣ -ΕΣΩΤΕΡΙΚΩΝ Αριθμ. Δ1α/Γ.Π.οικ. 45237 της 15/15.7.2020 «Επιβολή του μέτρου της απαγόρευσης εισόδου στη χώρα των υπηκόων τρίτων κρατών πλην των κρατών της Ευρωπαϊκής Ένωσης και της Συμφωνίας Σένγκεν, προς περιορισμό της διασποράς του κορωνοϊού COVID-19, για το χρονικό διάστημα από 15.7.2020 έως και 31.7.2020» (Β΄ 2874)</w:t>
        </w:r>
        <w:r w:rsidR="00005455" w:rsidRPr="00731AE9">
          <w:rPr>
            <w:webHidden/>
          </w:rPr>
          <w:tab/>
        </w:r>
        <w:r w:rsidR="00005455" w:rsidRPr="00731AE9">
          <w:rPr>
            <w:webHidden/>
          </w:rPr>
          <w:fldChar w:fldCharType="begin"/>
        </w:r>
        <w:r w:rsidR="00005455" w:rsidRPr="00731AE9">
          <w:rPr>
            <w:webHidden/>
          </w:rPr>
          <w:instrText xml:space="preserve"> PAGEREF _Toc192841956 \h </w:instrText>
        </w:r>
        <w:r w:rsidR="00005455" w:rsidRPr="00731AE9">
          <w:rPr>
            <w:webHidden/>
          </w:rPr>
        </w:r>
        <w:r w:rsidR="00005455" w:rsidRPr="00731AE9">
          <w:rPr>
            <w:noProof w:val="0"/>
            <w:webHidden/>
          </w:rPr>
          <w:fldChar w:fldCharType="separate"/>
        </w:r>
        <w:r w:rsidR="00005455" w:rsidRPr="00731AE9">
          <w:rPr>
            <w:webHidden/>
          </w:rPr>
          <w:t>309</w:t>
        </w:r>
        <w:r w:rsidR="00005455" w:rsidRPr="00731AE9">
          <w:rPr>
            <w:webHidden/>
          </w:rPr>
          <w:fldChar w:fldCharType="end"/>
        </w:r>
      </w:hyperlink>
    </w:p>
    <w:p w14:paraId="4A40DC2E" w14:textId="77777777" w:rsidR="00005455" w:rsidRPr="00731AE9" w:rsidRDefault="00F73C2B" w:rsidP="008C044B">
      <w:pPr>
        <w:pStyle w:val="10"/>
        <w:rPr>
          <w:rFonts w:asciiTheme="minorHAnsi" w:eastAsiaTheme="minorEastAsia" w:hAnsiTheme="minorHAnsi" w:cstheme="minorBidi"/>
          <w:lang w:eastAsia="el-GR"/>
        </w:rPr>
      </w:pPr>
      <w:hyperlink w:anchor="_Toc192841957" w:history="1">
        <w:r w:rsidR="00005455" w:rsidRPr="00731AE9">
          <w:rPr>
            <w:rStyle w:val="-"/>
            <w:rFonts w:eastAsia="Times New Roman"/>
          </w:rPr>
          <w:t>533. ΑΠΟΦΑΣΗ ΥΠΟΥΡΓΩΝ ΑΝΑΠΤΥΞΗΣ ΚΑΙ ΕΠΕΝΔΥΣΕΩΝ - ΠΡΟΣΤΑΣΙΑΣ ΤΟΥ ΠΟΛΙΤΗ - ΕΡΓΑΣΙΑΣ ΚΑΙ ΚΟΙΝΩΝΙΚΩΝ ΥΠΟΘΕΣΕΩΝ - ΥΓΕΙΑΣ - ΕΣΩΤΕΡΙΚΩΝ - ΝΑΥΤΙΛΙΑΣ ΚΑΙ ΝΗΣΙΩΤΙΚΗΣ ΠΟΛΙΤΙΚΗΣ Αριθμ. Δ1α/Γ.Π.οικ. 45235 της 15/15.7.2020 «Μέτρα προστασίας στα ιδιωτικά και επαγγελματικά πλοία αναψυχής, καθώς και στα επαγγελματικά τουριστικά ημερόπλοια στο σύνολο της Επικράτειας, προς περιορισμό της διάδοσης του κορωνοϊού COVID-19» (Β΄ 2876)</w:t>
        </w:r>
        <w:r w:rsidR="00005455" w:rsidRPr="00731AE9">
          <w:rPr>
            <w:webHidden/>
          </w:rPr>
          <w:tab/>
        </w:r>
        <w:r w:rsidR="00005455" w:rsidRPr="00731AE9">
          <w:rPr>
            <w:webHidden/>
          </w:rPr>
          <w:fldChar w:fldCharType="begin"/>
        </w:r>
        <w:r w:rsidR="00005455" w:rsidRPr="00731AE9">
          <w:rPr>
            <w:webHidden/>
          </w:rPr>
          <w:instrText xml:space="preserve"> PAGEREF _Toc192841957 \h </w:instrText>
        </w:r>
        <w:r w:rsidR="00005455" w:rsidRPr="00731AE9">
          <w:rPr>
            <w:webHidden/>
          </w:rPr>
        </w:r>
        <w:r w:rsidR="00005455" w:rsidRPr="00731AE9">
          <w:rPr>
            <w:noProof w:val="0"/>
            <w:webHidden/>
          </w:rPr>
          <w:fldChar w:fldCharType="separate"/>
        </w:r>
        <w:r w:rsidR="00005455" w:rsidRPr="00731AE9">
          <w:rPr>
            <w:webHidden/>
          </w:rPr>
          <w:t>309</w:t>
        </w:r>
        <w:r w:rsidR="00005455" w:rsidRPr="00731AE9">
          <w:rPr>
            <w:webHidden/>
          </w:rPr>
          <w:fldChar w:fldCharType="end"/>
        </w:r>
      </w:hyperlink>
    </w:p>
    <w:p w14:paraId="354BB677" w14:textId="77777777" w:rsidR="00005455" w:rsidRPr="00731AE9" w:rsidRDefault="00F73C2B" w:rsidP="008C044B">
      <w:pPr>
        <w:pStyle w:val="10"/>
        <w:rPr>
          <w:rFonts w:asciiTheme="minorHAnsi" w:eastAsiaTheme="minorEastAsia" w:hAnsiTheme="minorHAnsi" w:cstheme="minorBidi"/>
          <w:lang w:eastAsia="el-GR"/>
        </w:rPr>
      </w:pPr>
      <w:hyperlink w:anchor="_Toc192841958" w:history="1">
        <w:r w:rsidR="00005455" w:rsidRPr="00731AE9">
          <w:rPr>
            <w:rStyle w:val="-"/>
            <w:rFonts w:eastAsia="MS Gothic"/>
            <w:lang w:eastAsia="ja-JP"/>
          </w:rPr>
          <w:t xml:space="preserve">534. ΑΠΟΦΑΣΗ ΥΠΟΥΡΓΟΥ ΝΑΥΤΙΛΙΑΣ ΚΑΙ ΝΗΣΙΩΤΙΚΗΣ ΠΟΛΙΤΙΚΗΣ Αριθμ. 2252.1.1/45330/2020 της 15/16.7.2020 «Παράταση της περιόδου εφαρμογής του άρθρου εξηκοστού δευτέρου της από 30.3.2020 Πράξης Νομοθετικού Περιεχομένου (Α΄ 75), όπως έχει κυρωθεί με τον ν. 4684/2020 για τη διασφάλιση της θαλάσσιας συγκοινωνιακής εξυπηρέτησης </w:t>
        </w:r>
        <w:r w:rsidR="00005455" w:rsidRPr="00731AE9">
          <w:rPr>
            <w:rStyle w:val="-"/>
            <w:rFonts w:eastAsia="MS Gothic"/>
            <w:lang w:eastAsia="ja-JP"/>
          </w:rPr>
          <w:lastRenderedPageBreak/>
          <w:t>νησιωτικών περιοχών και την ανάγκη ανάκτησης του ακτοπλοϊκού δικτύου για την περίοδο 21.07.2020-7.08.2020 (Α΄ 86)» (Β΄ 2878)</w:t>
        </w:r>
        <w:r w:rsidR="00005455" w:rsidRPr="00731AE9">
          <w:rPr>
            <w:webHidden/>
          </w:rPr>
          <w:tab/>
        </w:r>
        <w:r w:rsidR="00005455" w:rsidRPr="00731AE9">
          <w:rPr>
            <w:webHidden/>
          </w:rPr>
          <w:fldChar w:fldCharType="begin"/>
        </w:r>
        <w:r w:rsidR="00005455" w:rsidRPr="00731AE9">
          <w:rPr>
            <w:webHidden/>
          </w:rPr>
          <w:instrText xml:space="preserve"> PAGEREF _Toc192841958 \h </w:instrText>
        </w:r>
        <w:r w:rsidR="00005455" w:rsidRPr="00731AE9">
          <w:rPr>
            <w:webHidden/>
          </w:rPr>
        </w:r>
        <w:r w:rsidR="00005455" w:rsidRPr="00731AE9">
          <w:rPr>
            <w:noProof w:val="0"/>
            <w:webHidden/>
          </w:rPr>
          <w:fldChar w:fldCharType="separate"/>
        </w:r>
        <w:r w:rsidR="00005455" w:rsidRPr="00731AE9">
          <w:rPr>
            <w:webHidden/>
          </w:rPr>
          <w:t>312</w:t>
        </w:r>
        <w:r w:rsidR="00005455" w:rsidRPr="00731AE9">
          <w:rPr>
            <w:webHidden/>
          </w:rPr>
          <w:fldChar w:fldCharType="end"/>
        </w:r>
      </w:hyperlink>
    </w:p>
    <w:p w14:paraId="34A3C055" w14:textId="77777777" w:rsidR="00005455" w:rsidRPr="00731AE9" w:rsidRDefault="00F73C2B" w:rsidP="008C044B">
      <w:pPr>
        <w:pStyle w:val="10"/>
        <w:rPr>
          <w:rFonts w:asciiTheme="minorHAnsi" w:eastAsiaTheme="minorEastAsia" w:hAnsiTheme="minorHAnsi" w:cstheme="minorBidi"/>
          <w:lang w:eastAsia="el-GR"/>
        </w:rPr>
      </w:pPr>
      <w:hyperlink w:anchor="_Toc192841959" w:history="1">
        <w:r w:rsidR="00005455" w:rsidRPr="00731AE9">
          <w:rPr>
            <w:rStyle w:val="-"/>
            <w:rFonts w:eastAsia="MS Gothic"/>
            <w:lang w:eastAsia="ja-JP"/>
          </w:rPr>
          <w:t>535. ΑΠΟΦΑΣΗ ΥΠΟΥΡΓΟΥ ΠΑΙΔΕΙΑΣ ΚΑΙ ΘΡΗΣΚΕΥΜΑΤΩΝ Αριθμ. Φ.153/89638 /Α5 της 9/16.7.2020 «Τροποποίηση της υπ΄ αρ. Φ.151/116946/Β6/ 11-10-2011 (Β΄ 2438) απόφασης της Υπουργού Παιδείας, Διά Βίου Μάθησης και Θρησκευμάτων “Εισαγωγή σπουδαστών στο πρώτο έτος σπουδών του Τμήματος Εικαστικών και Εφαρμοσμένων Τεχνών της Σχολής Καλών Τεχνών του Α.Π.Θ.”, για το ακαδημαϊκό έτος 2020-2021 και για όσο χρονικό διάστημα ισχύουν τα μέτρα που έχουν προβλεφθεί για την αντιμετώπιση της υγειονομικής κρίσης (COVID-19)» (Β΄ 2880)</w:t>
        </w:r>
        <w:r w:rsidR="00005455" w:rsidRPr="00731AE9">
          <w:rPr>
            <w:webHidden/>
          </w:rPr>
          <w:tab/>
        </w:r>
        <w:r w:rsidR="00005455" w:rsidRPr="00731AE9">
          <w:rPr>
            <w:webHidden/>
          </w:rPr>
          <w:fldChar w:fldCharType="begin"/>
        </w:r>
        <w:r w:rsidR="00005455" w:rsidRPr="00731AE9">
          <w:rPr>
            <w:webHidden/>
          </w:rPr>
          <w:instrText xml:space="preserve"> PAGEREF _Toc192841959 \h </w:instrText>
        </w:r>
        <w:r w:rsidR="00005455" w:rsidRPr="00731AE9">
          <w:rPr>
            <w:webHidden/>
          </w:rPr>
        </w:r>
        <w:r w:rsidR="00005455" w:rsidRPr="00731AE9">
          <w:rPr>
            <w:noProof w:val="0"/>
            <w:webHidden/>
          </w:rPr>
          <w:fldChar w:fldCharType="separate"/>
        </w:r>
        <w:r w:rsidR="00005455" w:rsidRPr="00731AE9">
          <w:rPr>
            <w:webHidden/>
          </w:rPr>
          <w:t>317</w:t>
        </w:r>
        <w:r w:rsidR="00005455" w:rsidRPr="00731AE9">
          <w:rPr>
            <w:webHidden/>
          </w:rPr>
          <w:fldChar w:fldCharType="end"/>
        </w:r>
      </w:hyperlink>
    </w:p>
    <w:p w14:paraId="09165333" w14:textId="77777777" w:rsidR="00005455" w:rsidRPr="00731AE9" w:rsidRDefault="00F73C2B" w:rsidP="008C044B">
      <w:pPr>
        <w:pStyle w:val="10"/>
        <w:rPr>
          <w:rFonts w:asciiTheme="minorHAnsi" w:eastAsiaTheme="minorEastAsia" w:hAnsiTheme="minorHAnsi" w:cstheme="minorBidi"/>
          <w:lang w:eastAsia="el-GR"/>
        </w:rPr>
      </w:pPr>
      <w:hyperlink w:anchor="_Toc192841960" w:history="1">
        <w:r w:rsidR="00005455" w:rsidRPr="00731AE9">
          <w:rPr>
            <w:rStyle w:val="-"/>
            <w:rFonts w:eastAsia="MS Gothic"/>
            <w:lang w:eastAsia="ja-JP"/>
          </w:rPr>
          <w:t>536. ΑΠΟΦΑΣΗ ΓΕΝΙΚΟΥ ΓΡΑΜΜΑΤΕΑ ΥΠΗΡΕΣΙΩΝ ΥΓΕΙΑΣ ΤΟΥ ΥΠΟΥΡΓΕΙΟΥ ΥΓΕΙΑΣ Αριθμ. Γ6α/Γ.Π.38396 της 10/16.7.2020 «Λειτουργία Δημοσίων Ινστιτούτων Επαγγελματικής Κατάρτισης (Δ.Ι.Ε.Κ.) αρμοδιότητας Υπουργείου Υγείας, εκπαιδευτικής περιόδου 2020- 2021» (Β΄ 2881)</w:t>
        </w:r>
        <w:r w:rsidR="00005455" w:rsidRPr="00731AE9">
          <w:rPr>
            <w:webHidden/>
          </w:rPr>
          <w:tab/>
        </w:r>
        <w:r w:rsidR="00005455" w:rsidRPr="00731AE9">
          <w:rPr>
            <w:webHidden/>
          </w:rPr>
          <w:fldChar w:fldCharType="begin"/>
        </w:r>
        <w:r w:rsidR="00005455" w:rsidRPr="00731AE9">
          <w:rPr>
            <w:webHidden/>
          </w:rPr>
          <w:instrText xml:space="preserve"> PAGEREF _Toc192841960 \h </w:instrText>
        </w:r>
        <w:r w:rsidR="00005455" w:rsidRPr="00731AE9">
          <w:rPr>
            <w:webHidden/>
          </w:rPr>
        </w:r>
        <w:r w:rsidR="00005455" w:rsidRPr="00731AE9">
          <w:rPr>
            <w:noProof w:val="0"/>
            <w:webHidden/>
          </w:rPr>
          <w:fldChar w:fldCharType="separate"/>
        </w:r>
        <w:r w:rsidR="00005455" w:rsidRPr="00731AE9">
          <w:rPr>
            <w:webHidden/>
          </w:rPr>
          <w:t>319</w:t>
        </w:r>
        <w:r w:rsidR="00005455" w:rsidRPr="00731AE9">
          <w:rPr>
            <w:webHidden/>
          </w:rPr>
          <w:fldChar w:fldCharType="end"/>
        </w:r>
      </w:hyperlink>
    </w:p>
    <w:p w14:paraId="38828898" w14:textId="77777777" w:rsidR="00005455" w:rsidRPr="00731AE9" w:rsidRDefault="00F73C2B" w:rsidP="008C044B">
      <w:pPr>
        <w:pStyle w:val="10"/>
        <w:rPr>
          <w:rFonts w:asciiTheme="minorHAnsi" w:eastAsiaTheme="minorEastAsia" w:hAnsiTheme="minorHAnsi" w:cstheme="minorBidi"/>
          <w:lang w:eastAsia="el-GR"/>
        </w:rPr>
      </w:pPr>
      <w:hyperlink w:anchor="_Toc192841961" w:history="1">
        <w:r w:rsidR="00005455" w:rsidRPr="00731AE9">
          <w:rPr>
            <w:rStyle w:val="-"/>
          </w:rPr>
          <w:t>537. NOMOΣ ΥΠ΄ ΑΡΙΘΜ. 4706 της 16/17.7.2020 «Εταιρική διακυβέρνηση ανωνύμων εταιρειών, σύγχρονη αγορά κεφαλαίου, ενσωμάτωση στην ελληνική νομοθεσία της Οδηγίας (ΕΕ) 2017/828 του Ευρωπαϊκού Κοινοβουλίου και του Συμβουλίου, μέτρα προς εφαρμογή του Κανονισμού (ΕΕ) 2017/1131 και άλλες διατάξεις» (Α΄ 136)</w:t>
        </w:r>
        <w:r w:rsidR="00005455" w:rsidRPr="00731AE9">
          <w:rPr>
            <w:webHidden/>
          </w:rPr>
          <w:tab/>
        </w:r>
        <w:r w:rsidR="00005455" w:rsidRPr="00731AE9">
          <w:rPr>
            <w:webHidden/>
          </w:rPr>
          <w:fldChar w:fldCharType="begin"/>
        </w:r>
        <w:r w:rsidR="00005455" w:rsidRPr="00731AE9">
          <w:rPr>
            <w:webHidden/>
          </w:rPr>
          <w:instrText xml:space="preserve"> PAGEREF _Toc192841961 \h </w:instrText>
        </w:r>
        <w:r w:rsidR="00005455" w:rsidRPr="00731AE9">
          <w:rPr>
            <w:webHidden/>
          </w:rPr>
        </w:r>
        <w:r w:rsidR="00005455" w:rsidRPr="00731AE9">
          <w:rPr>
            <w:noProof w:val="0"/>
            <w:webHidden/>
          </w:rPr>
          <w:fldChar w:fldCharType="separate"/>
        </w:r>
        <w:r w:rsidR="00005455" w:rsidRPr="00731AE9">
          <w:rPr>
            <w:webHidden/>
          </w:rPr>
          <w:t>326</w:t>
        </w:r>
        <w:r w:rsidR="00005455" w:rsidRPr="00731AE9">
          <w:rPr>
            <w:webHidden/>
          </w:rPr>
          <w:fldChar w:fldCharType="end"/>
        </w:r>
      </w:hyperlink>
    </w:p>
    <w:p w14:paraId="02BF0A7C" w14:textId="77777777" w:rsidR="00005455" w:rsidRPr="00731AE9" w:rsidRDefault="00F73C2B" w:rsidP="008C044B">
      <w:pPr>
        <w:pStyle w:val="10"/>
        <w:rPr>
          <w:rFonts w:asciiTheme="minorHAnsi" w:eastAsiaTheme="minorEastAsia" w:hAnsiTheme="minorHAnsi" w:cstheme="minorBidi"/>
          <w:lang w:eastAsia="el-GR"/>
        </w:rPr>
      </w:pPr>
      <w:hyperlink w:anchor="_Toc192841962" w:history="1">
        <w:r w:rsidR="00005455" w:rsidRPr="00731AE9">
          <w:rPr>
            <w:rStyle w:val="-"/>
          </w:rPr>
          <w:t>538. ΑΠΟΦΑΣΗ ΠΕΡΙΦΕΡΕΙΑΡΧΗ ΘΕΣΣΑΛΙΑΣ Aριθμ. 141848 της 1/17.7.2020 «Διαπίστωση της ανάγκης και καθιέρωση υπερωριακής απογευματινής εργασίας, νυχτερινές κατά τις καθημερινές ώρες, Κυριακές, εξαιρέσιμες και νυχτερινές, 3 (τριών) υπαλλήλων του Τμήματος Πολιτικής Προστασίας της Π.Ε. Λάρισας Περιφέρειας Θεσσαλίας, εκ των οποίων 2 (δύο) Ιδιωτικού Δικαίου Ορισμένου Χρόνου (Ι.Δ.Ο.Χ.), από τον Ιούλιο έως και τον Δεκέμβριο, κατά το έτος 2020» (Β΄ 2885)</w:t>
        </w:r>
        <w:r w:rsidR="00005455" w:rsidRPr="00731AE9">
          <w:rPr>
            <w:webHidden/>
          </w:rPr>
          <w:tab/>
        </w:r>
        <w:r w:rsidR="00005455" w:rsidRPr="00731AE9">
          <w:rPr>
            <w:webHidden/>
          </w:rPr>
          <w:fldChar w:fldCharType="begin"/>
        </w:r>
        <w:r w:rsidR="00005455" w:rsidRPr="00731AE9">
          <w:rPr>
            <w:webHidden/>
          </w:rPr>
          <w:instrText xml:space="preserve"> PAGEREF _Toc192841962 \h </w:instrText>
        </w:r>
        <w:r w:rsidR="00005455" w:rsidRPr="00731AE9">
          <w:rPr>
            <w:webHidden/>
          </w:rPr>
        </w:r>
        <w:r w:rsidR="00005455" w:rsidRPr="00731AE9">
          <w:rPr>
            <w:noProof w:val="0"/>
            <w:webHidden/>
          </w:rPr>
          <w:fldChar w:fldCharType="separate"/>
        </w:r>
        <w:r w:rsidR="00005455" w:rsidRPr="00731AE9">
          <w:rPr>
            <w:webHidden/>
          </w:rPr>
          <w:t>329</w:t>
        </w:r>
        <w:r w:rsidR="00005455" w:rsidRPr="00731AE9">
          <w:rPr>
            <w:webHidden/>
          </w:rPr>
          <w:fldChar w:fldCharType="end"/>
        </w:r>
      </w:hyperlink>
    </w:p>
    <w:p w14:paraId="7601F3A9" w14:textId="77777777" w:rsidR="00005455" w:rsidRPr="00731AE9" w:rsidRDefault="00F73C2B" w:rsidP="008C044B">
      <w:pPr>
        <w:pStyle w:val="10"/>
        <w:rPr>
          <w:rFonts w:asciiTheme="minorHAnsi" w:eastAsiaTheme="minorEastAsia" w:hAnsiTheme="minorHAnsi" w:cstheme="minorBidi"/>
          <w:lang w:eastAsia="el-GR"/>
        </w:rPr>
      </w:pPr>
      <w:hyperlink w:anchor="_Toc192841963" w:history="1">
        <w:r w:rsidR="00005455" w:rsidRPr="00731AE9">
          <w:rPr>
            <w:rStyle w:val="-"/>
          </w:rPr>
          <w:t>539. ΑΠΟΦΑΣΗ ΠΕΡΙΦΕΡΕΙΑΡΧΗ ΣΤΕΡΕΑΣ ΕΛΛΑΔΑΣ Αριθμ. 120625/2011 της 24.6/17.7.2020 «Καθιέρωση υπερωριακής απασχόλησης των υπαλλήλων της Περιφερειακής Ενότητας Φωκίδας για το Β΄ εξάμηνο 2020» (Β΄ 2902)</w:t>
        </w:r>
        <w:r w:rsidR="00005455" w:rsidRPr="00731AE9">
          <w:rPr>
            <w:webHidden/>
          </w:rPr>
          <w:tab/>
        </w:r>
        <w:r w:rsidR="00005455" w:rsidRPr="00731AE9">
          <w:rPr>
            <w:webHidden/>
          </w:rPr>
          <w:fldChar w:fldCharType="begin"/>
        </w:r>
        <w:r w:rsidR="00005455" w:rsidRPr="00731AE9">
          <w:rPr>
            <w:webHidden/>
          </w:rPr>
          <w:instrText xml:space="preserve"> PAGEREF _Toc192841963 \h </w:instrText>
        </w:r>
        <w:r w:rsidR="00005455" w:rsidRPr="00731AE9">
          <w:rPr>
            <w:webHidden/>
          </w:rPr>
        </w:r>
        <w:r w:rsidR="00005455" w:rsidRPr="00731AE9">
          <w:rPr>
            <w:noProof w:val="0"/>
            <w:webHidden/>
          </w:rPr>
          <w:fldChar w:fldCharType="separate"/>
        </w:r>
        <w:r w:rsidR="00005455" w:rsidRPr="00731AE9">
          <w:rPr>
            <w:webHidden/>
          </w:rPr>
          <w:t>329</w:t>
        </w:r>
        <w:r w:rsidR="00005455" w:rsidRPr="00731AE9">
          <w:rPr>
            <w:webHidden/>
          </w:rPr>
          <w:fldChar w:fldCharType="end"/>
        </w:r>
      </w:hyperlink>
    </w:p>
    <w:p w14:paraId="43ED9894" w14:textId="77777777" w:rsidR="00005455" w:rsidRPr="00731AE9" w:rsidRDefault="00F73C2B" w:rsidP="008C044B">
      <w:pPr>
        <w:pStyle w:val="10"/>
        <w:rPr>
          <w:rFonts w:asciiTheme="minorHAnsi" w:eastAsiaTheme="minorEastAsia" w:hAnsiTheme="minorHAnsi" w:cstheme="minorBidi"/>
          <w:lang w:eastAsia="el-GR"/>
        </w:rPr>
      </w:pPr>
      <w:hyperlink w:anchor="_Toc192841964" w:history="1">
        <w:r w:rsidR="00005455" w:rsidRPr="00731AE9">
          <w:rPr>
            <w:rStyle w:val="-"/>
          </w:rPr>
          <w:t>540. ΑΠΟΦΑΣΗ ΔΙΟΙΚΗΤΙΚΟΥ ΣΥΜΒΟΥΛΙΟΥ ΤΗΣ ΠΕΡΙΦΕΡΕΙΑΚΗΣ ΕΝΩΣΗΣ ΔΗΜΩΝ (Π.Ε.Δ.) ΔΥΤΙΚΗΣ ΕΛΛΑΔΑΣ Αριθμ. 70της 28.5/17.7.2020 «Έγκριση Υπερωριακής απασχόλησης εργαζομένων της Περιφερειακής Ένωσης Δήμων (Π.Ε.Δ.) Δυτικής Ελλάδας» (Β΄ 2911)</w:t>
        </w:r>
        <w:r w:rsidR="00005455" w:rsidRPr="00731AE9">
          <w:rPr>
            <w:webHidden/>
          </w:rPr>
          <w:tab/>
        </w:r>
        <w:r w:rsidR="00005455" w:rsidRPr="00731AE9">
          <w:rPr>
            <w:webHidden/>
          </w:rPr>
          <w:fldChar w:fldCharType="begin"/>
        </w:r>
        <w:r w:rsidR="00005455" w:rsidRPr="00731AE9">
          <w:rPr>
            <w:webHidden/>
          </w:rPr>
          <w:instrText xml:space="preserve"> PAGEREF _Toc192841964 \h </w:instrText>
        </w:r>
        <w:r w:rsidR="00005455" w:rsidRPr="00731AE9">
          <w:rPr>
            <w:webHidden/>
          </w:rPr>
        </w:r>
        <w:r w:rsidR="00005455" w:rsidRPr="00731AE9">
          <w:rPr>
            <w:noProof w:val="0"/>
            <w:webHidden/>
          </w:rPr>
          <w:fldChar w:fldCharType="separate"/>
        </w:r>
        <w:r w:rsidR="00005455" w:rsidRPr="00731AE9">
          <w:rPr>
            <w:webHidden/>
          </w:rPr>
          <w:t>329</w:t>
        </w:r>
        <w:r w:rsidR="00005455" w:rsidRPr="00731AE9">
          <w:rPr>
            <w:webHidden/>
          </w:rPr>
          <w:fldChar w:fldCharType="end"/>
        </w:r>
      </w:hyperlink>
    </w:p>
    <w:p w14:paraId="0D032BD4" w14:textId="77777777" w:rsidR="00005455" w:rsidRPr="00731AE9" w:rsidRDefault="00F73C2B" w:rsidP="008C044B">
      <w:pPr>
        <w:pStyle w:val="10"/>
        <w:rPr>
          <w:rFonts w:asciiTheme="minorHAnsi" w:eastAsiaTheme="minorEastAsia" w:hAnsiTheme="minorHAnsi" w:cstheme="minorBidi"/>
          <w:lang w:eastAsia="el-GR"/>
        </w:rPr>
      </w:pPr>
      <w:hyperlink w:anchor="_Toc192841965" w:history="1">
        <w:r w:rsidR="00005455" w:rsidRPr="00731AE9">
          <w:rPr>
            <w:rStyle w:val="-"/>
          </w:rPr>
          <w:t>541. ΑΠΟΦΑΣH ΥΠΟΥΡΓΩΝ ΑΝΑΠΤΥΞΗΣ ΚΑΙ ΕΠΕΝΔΥΣΕΩΝ - ΕΞΩΤΕΡΙΚΩΝ - ΑΓΡΟΤΙΚΗΣ ΑΝΑΠΤΥΞΗΣ ΚΑΙ ΤΡΟΦΙΜΩΝ Αριθμ. 782/181320 της 6/17.7.2020 «Τροποποίηση της υπ΄ αρ. 491/62337/27.3.2019 απόφασης των Υπουργών Οικονομίας και Ανάπτυξης, Εξωτερικών και Αγροτικής Ανάπτυξης και Τροφίμων “Συμπληρωματικά μέτρα για την εφαρμογή του κανονισμού (ΕΕ) υπ΄ αρ. 1308/2013 του Ευρωπαϊκού Κοινοβουλίου και του Συμβουλίου (ΕΕ L 347 της 20.12.2013, σ. 671), του κατ΄ εξουσιοδότηση κανονισμού (ΕΕ) 2016/1149 της Επιτροπής (ΕΕ L 190 της 15.7.2016, σ. 1) και του εκτελεστικού κανονισμού (ΕΕ) 2016/1150 της Επιτροπής (ΕΕ L 190 της 15.7.2016, σ. 23), σχετικά με το ειδικό μέτρο στήριξης της προώθησης οίνων σε τρίτες χώρες για την προγραμματική περίοδο 2019-2023 (Β΄ 1549)”» (Β΄ 2936)</w:t>
        </w:r>
        <w:r w:rsidR="00005455" w:rsidRPr="00731AE9">
          <w:rPr>
            <w:webHidden/>
          </w:rPr>
          <w:tab/>
        </w:r>
        <w:r w:rsidR="00005455" w:rsidRPr="00731AE9">
          <w:rPr>
            <w:webHidden/>
          </w:rPr>
          <w:fldChar w:fldCharType="begin"/>
        </w:r>
        <w:r w:rsidR="00005455" w:rsidRPr="00731AE9">
          <w:rPr>
            <w:webHidden/>
          </w:rPr>
          <w:instrText xml:space="preserve"> PAGEREF _Toc192841965 \h </w:instrText>
        </w:r>
        <w:r w:rsidR="00005455" w:rsidRPr="00731AE9">
          <w:rPr>
            <w:webHidden/>
          </w:rPr>
        </w:r>
        <w:r w:rsidR="00005455" w:rsidRPr="00731AE9">
          <w:rPr>
            <w:noProof w:val="0"/>
            <w:webHidden/>
          </w:rPr>
          <w:fldChar w:fldCharType="separate"/>
        </w:r>
        <w:r w:rsidR="00005455" w:rsidRPr="00731AE9">
          <w:rPr>
            <w:webHidden/>
          </w:rPr>
          <w:t>330</w:t>
        </w:r>
        <w:r w:rsidR="00005455" w:rsidRPr="00731AE9">
          <w:rPr>
            <w:webHidden/>
          </w:rPr>
          <w:fldChar w:fldCharType="end"/>
        </w:r>
      </w:hyperlink>
    </w:p>
    <w:p w14:paraId="4DB5111F" w14:textId="77777777" w:rsidR="00005455" w:rsidRPr="00731AE9" w:rsidRDefault="00F73C2B" w:rsidP="008C044B">
      <w:pPr>
        <w:pStyle w:val="10"/>
        <w:rPr>
          <w:rFonts w:asciiTheme="minorHAnsi" w:eastAsiaTheme="minorEastAsia" w:hAnsiTheme="minorHAnsi" w:cstheme="minorBidi"/>
          <w:lang w:eastAsia="el-GR"/>
        </w:rPr>
      </w:pPr>
      <w:hyperlink w:anchor="_Toc192841966" w:history="1">
        <w:r w:rsidR="00005455" w:rsidRPr="00731AE9">
          <w:rPr>
            <w:rStyle w:val="-"/>
          </w:rPr>
          <w:t xml:space="preserve">542. ΑΠΟΦΑΣΗ ΣΥΝΤΟΝΙΣΤΗ ΑΠΟΚΕΝΤΡΩΜΕΝΗΣ ΔΙΟΙΚΗΣΗΣ ΑΤΤΙΚΗΣ Αριθμ. 50367/13226 της 3/20.7.2020 «Έγκριση υπερωριακής απασχόλησης των υπαλλήλων των Τμημάτων Μητρώου Αρρένων και του Τμήματος Αεροϋγειονομείου Αθηνών της Δ/νσης Αστικής </w:t>
        </w:r>
        <w:r w:rsidR="00005455" w:rsidRPr="00731AE9">
          <w:rPr>
            <w:rStyle w:val="-"/>
          </w:rPr>
          <w:lastRenderedPageBreak/>
          <w:t>Κατάστασης και Κοινωνικών Υποθέσεων της Αποκεντρωμένης Διοίκησης Αττικής, για το β΄ εξάμηνο του έτους 2020 και έως 31/12/2020» (Β΄ 2987)</w:t>
        </w:r>
        <w:r w:rsidR="00005455" w:rsidRPr="00731AE9">
          <w:rPr>
            <w:webHidden/>
          </w:rPr>
          <w:tab/>
        </w:r>
        <w:r w:rsidR="00005455" w:rsidRPr="00731AE9">
          <w:rPr>
            <w:webHidden/>
          </w:rPr>
          <w:fldChar w:fldCharType="begin"/>
        </w:r>
        <w:r w:rsidR="00005455" w:rsidRPr="00731AE9">
          <w:rPr>
            <w:webHidden/>
          </w:rPr>
          <w:instrText xml:space="preserve"> PAGEREF _Toc192841966 \h </w:instrText>
        </w:r>
        <w:r w:rsidR="00005455" w:rsidRPr="00731AE9">
          <w:rPr>
            <w:webHidden/>
          </w:rPr>
        </w:r>
        <w:r w:rsidR="00005455" w:rsidRPr="00731AE9">
          <w:rPr>
            <w:noProof w:val="0"/>
            <w:webHidden/>
          </w:rPr>
          <w:fldChar w:fldCharType="separate"/>
        </w:r>
        <w:r w:rsidR="00005455" w:rsidRPr="00731AE9">
          <w:rPr>
            <w:webHidden/>
          </w:rPr>
          <w:t>341</w:t>
        </w:r>
        <w:r w:rsidR="00005455" w:rsidRPr="00731AE9">
          <w:rPr>
            <w:webHidden/>
          </w:rPr>
          <w:fldChar w:fldCharType="end"/>
        </w:r>
      </w:hyperlink>
    </w:p>
    <w:p w14:paraId="365EB970" w14:textId="77777777" w:rsidR="00005455" w:rsidRPr="00731AE9" w:rsidRDefault="00F73C2B" w:rsidP="008C044B">
      <w:pPr>
        <w:pStyle w:val="10"/>
        <w:rPr>
          <w:rFonts w:asciiTheme="minorHAnsi" w:eastAsiaTheme="minorEastAsia" w:hAnsiTheme="minorHAnsi" w:cstheme="minorBidi"/>
          <w:lang w:eastAsia="el-GR"/>
        </w:rPr>
      </w:pPr>
      <w:hyperlink w:anchor="_Toc192841967" w:history="1">
        <w:r w:rsidR="00005455" w:rsidRPr="00731AE9">
          <w:rPr>
            <w:rStyle w:val="-"/>
          </w:rPr>
          <w:t>543. ΑΠΟΦΑΣΗ ΣΥΝΤΟΝΙΣΤΗ ΑΠΟΚΕΝΤΡΩΜΕΝΗΣ ΔΙΟΙΚΗΣΗΣ ΑΤΤΙΚΗΣ Αριθμ. 50220/13189 της 3/20.7.2020 «Έγκριση υπερωριακής απασχόλησης των υπαλλήλων των Δ/νσεων Αλλοδαπών και Μετανάστευσης της Αποκεντρωμένης Διοίκησης Αττικής, για το β΄ εξάμηνο του έτους 2020 και έως 31/12/2020» (Β΄ 2987)</w:t>
        </w:r>
        <w:r w:rsidR="00005455" w:rsidRPr="00731AE9">
          <w:rPr>
            <w:webHidden/>
          </w:rPr>
          <w:tab/>
        </w:r>
        <w:r w:rsidR="00005455" w:rsidRPr="00731AE9">
          <w:rPr>
            <w:webHidden/>
          </w:rPr>
          <w:fldChar w:fldCharType="begin"/>
        </w:r>
        <w:r w:rsidR="00005455" w:rsidRPr="00731AE9">
          <w:rPr>
            <w:webHidden/>
          </w:rPr>
          <w:instrText xml:space="preserve"> PAGEREF _Toc192841967 \h </w:instrText>
        </w:r>
        <w:r w:rsidR="00005455" w:rsidRPr="00731AE9">
          <w:rPr>
            <w:webHidden/>
          </w:rPr>
        </w:r>
        <w:r w:rsidR="00005455" w:rsidRPr="00731AE9">
          <w:rPr>
            <w:noProof w:val="0"/>
            <w:webHidden/>
          </w:rPr>
          <w:fldChar w:fldCharType="separate"/>
        </w:r>
        <w:r w:rsidR="00005455" w:rsidRPr="00731AE9">
          <w:rPr>
            <w:webHidden/>
          </w:rPr>
          <w:t>342</w:t>
        </w:r>
        <w:r w:rsidR="00005455" w:rsidRPr="00731AE9">
          <w:rPr>
            <w:webHidden/>
          </w:rPr>
          <w:fldChar w:fldCharType="end"/>
        </w:r>
      </w:hyperlink>
    </w:p>
    <w:p w14:paraId="6AFCDC18" w14:textId="77777777" w:rsidR="00005455" w:rsidRPr="00731AE9" w:rsidRDefault="00F73C2B" w:rsidP="008C044B">
      <w:pPr>
        <w:pStyle w:val="10"/>
        <w:rPr>
          <w:rFonts w:asciiTheme="minorHAnsi" w:eastAsiaTheme="minorEastAsia" w:hAnsiTheme="minorHAnsi" w:cstheme="minorBidi"/>
          <w:lang w:eastAsia="el-GR"/>
        </w:rPr>
      </w:pPr>
      <w:hyperlink w:anchor="_Toc192841968" w:history="1">
        <w:r w:rsidR="00005455" w:rsidRPr="00731AE9">
          <w:rPr>
            <w:rStyle w:val="-"/>
            <w:rFonts w:eastAsia="Times New Roman"/>
          </w:rPr>
          <w:t>544. ΑΠΟΦΑΣΗ ΥΠΟΥΡΓΩΝ ΟΙΚΟΝΟΜΙΚΩΝ - ΕΣΩΤΕΡΙΚΩΝ Αριθμ. 42999 της 9/20.7.2020 «Πράξη Έγκρισης Σύμβασης Δωρεάς μεταξύ του Σωματείου «ΣΥΜΠΡΑΞΗ ΓΙΑ ΤΗΝ ΑΘΗΝΑ» με την υποστήριξη της εταιρίας «EUROLIFE ERB INSURANCE GROUP» και του Δήμου Αθηναίων, για την κάλυψη των αυξημένων αναγκών που ανακύπτουν λόγω του κορωνοϊού COVID-19 στο πλαίσιο της συμμετοχής του στο πρόγραμμα “Υιοθέτησε την πόλη σου”» (Β΄ 2999)</w:t>
        </w:r>
        <w:r w:rsidR="00005455" w:rsidRPr="00731AE9">
          <w:rPr>
            <w:webHidden/>
          </w:rPr>
          <w:tab/>
        </w:r>
        <w:r w:rsidR="00005455" w:rsidRPr="00731AE9">
          <w:rPr>
            <w:webHidden/>
          </w:rPr>
          <w:fldChar w:fldCharType="begin"/>
        </w:r>
        <w:r w:rsidR="00005455" w:rsidRPr="00731AE9">
          <w:rPr>
            <w:webHidden/>
          </w:rPr>
          <w:instrText xml:space="preserve"> PAGEREF _Toc192841968 \h </w:instrText>
        </w:r>
        <w:r w:rsidR="00005455" w:rsidRPr="00731AE9">
          <w:rPr>
            <w:webHidden/>
          </w:rPr>
        </w:r>
        <w:r w:rsidR="00005455" w:rsidRPr="00731AE9">
          <w:rPr>
            <w:noProof w:val="0"/>
            <w:webHidden/>
          </w:rPr>
          <w:fldChar w:fldCharType="separate"/>
        </w:r>
        <w:r w:rsidR="00005455" w:rsidRPr="00731AE9">
          <w:rPr>
            <w:webHidden/>
          </w:rPr>
          <w:t>342</w:t>
        </w:r>
        <w:r w:rsidR="00005455" w:rsidRPr="00731AE9">
          <w:rPr>
            <w:webHidden/>
          </w:rPr>
          <w:fldChar w:fldCharType="end"/>
        </w:r>
      </w:hyperlink>
    </w:p>
    <w:p w14:paraId="01947FD4" w14:textId="77777777" w:rsidR="00005455" w:rsidRPr="00731AE9" w:rsidRDefault="00F73C2B" w:rsidP="008C044B">
      <w:pPr>
        <w:pStyle w:val="10"/>
        <w:rPr>
          <w:rFonts w:asciiTheme="minorHAnsi" w:eastAsiaTheme="minorEastAsia" w:hAnsiTheme="minorHAnsi" w:cstheme="minorBidi"/>
          <w:lang w:eastAsia="el-GR"/>
        </w:rPr>
      </w:pPr>
      <w:hyperlink w:anchor="_Toc192841969" w:history="1">
        <w:r w:rsidR="00005455" w:rsidRPr="00731AE9">
          <w:rPr>
            <w:rStyle w:val="-"/>
            <w:rFonts w:eastAsia="Times New Roman"/>
          </w:rPr>
          <w:t>545. ΑΠΟΦΑΣΗ ΥΠΟΥΡΓΟΥ ΜΕΤΑΝΑΣΤΕΥΣΗΣ ΚΑΙ ΑΣΥΛΟΥ Αριθμ. οικ. 21221/2020 της 14/20.7.2020 «Παράταση ισχύος των αδειών διαμονής και των δελτίων διαμονής και μόνιμης διαμονής, που εκδίδονται κατ΄ εφαρμογή του ν. 4251/2014 (Α΄ 80) και του π.δ. 106/2007 (Α΄ 135), καθώς και των βεβαιώσεων κατάθεσης αίτησης των άρθρων 8 και 9 του ν. 4251/2014» (Β΄ 3007)</w:t>
        </w:r>
        <w:r w:rsidR="00005455" w:rsidRPr="00731AE9">
          <w:rPr>
            <w:webHidden/>
          </w:rPr>
          <w:tab/>
        </w:r>
        <w:r w:rsidR="00005455" w:rsidRPr="00731AE9">
          <w:rPr>
            <w:webHidden/>
          </w:rPr>
          <w:fldChar w:fldCharType="begin"/>
        </w:r>
        <w:r w:rsidR="00005455" w:rsidRPr="00731AE9">
          <w:rPr>
            <w:webHidden/>
          </w:rPr>
          <w:instrText xml:space="preserve"> PAGEREF _Toc192841969 \h </w:instrText>
        </w:r>
        <w:r w:rsidR="00005455" w:rsidRPr="00731AE9">
          <w:rPr>
            <w:webHidden/>
          </w:rPr>
        </w:r>
        <w:r w:rsidR="00005455" w:rsidRPr="00731AE9">
          <w:rPr>
            <w:noProof w:val="0"/>
            <w:webHidden/>
          </w:rPr>
          <w:fldChar w:fldCharType="separate"/>
        </w:r>
        <w:r w:rsidR="00005455" w:rsidRPr="00731AE9">
          <w:rPr>
            <w:webHidden/>
          </w:rPr>
          <w:t>343</w:t>
        </w:r>
        <w:r w:rsidR="00005455" w:rsidRPr="00731AE9">
          <w:rPr>
            <w:webHidden/>
          </w:rPr>
          <w:fldChar w:fldCharType="end"/>
        </w:r>
      </w:hyperlink>
    </w:p>
    <w:p w14:paraId="38F8AC47" w14:textId="77777777" w:rsidR="00005455" w:rsidRPr="00731AE9" w:rsidRDefault="00F73C2B" w:rsidP="008C044B">
      <w:pPr>
        <w:pStyle w:val="10"/>
        <w:rPr>
          <w:rFonts w:asciiTheme="minorHAnsi" w:eastAsiaTheme="minorEastAsia" w:hAnsiTheme="minorHAnsi" w:cstheme="minorBidi"/>
          <w:lang w:eastAsia="el-GR"/>
        </w:rPr>
      </w:pPr>
      <w:hyperlink w:anchor="_Toc192841970" w:history="1">
        <w:r w:rsidR="00005455" w:rsidRPr="00731AE9">
          <w:rPr>
            <w:rStyle w:val="-"/>
            <w:rFonts w:eastAsia="Times New Roman"/>
          </w:rPr>
          <w:t>546. ΑΠΟΦΑΣΗ ΥΠΟΥΡΓΩΝ ΥΓΕΙΑΣ - ΥΠΟΔΟΜΩΝ ΚΑΙ ΜΕΤΑΦΟΡΩΝ Αριθμ. Δ1α/ΓΠ.οικ. 46164 της 20/20.7.2020 «Επιβολή του μέτρου του προσωρινού περιορισμού των χερσαίων συνδέσεων της Χώρας, προς περιορισμό της διασποράς του κορωνοϊού COVID-19» (Β΄ 3009)</w:t>
        </w:r>
        <w:r w:rsidR="00005455" w:rsidRPr="00731AE9">
          <w:rPr>
            <w:webHidden/>
          </w:rPr>
          <w:tab/>
        </w:r>
        <w:r w:rsidR="00005455" w:rsidRPr="00731AE9">
          <w:rPr>
            <w:webHidden/>
          </w:rPr>
          <w:fldChar w:fldCharType="begin"/>
        </w:r>
        <w:r w:rsidR="00005455" w:rsidRPr="00731AE9">
          <w:rPr>
            <w:webHidden/>
          </w:rPr>
          <w:instrText xml:space="preserve"> PAGEREF _Toc192841970 \h </w:instrText>
        </w:r>
        <w:r w:rsidR="00005455" w:rsidRPr="00731AE9">
          <w:rPr>
            <w:webHidden/>
          </w:rPr>
        </w:r>
        <w:r w:rsidR="00005455" w:rsidRPr="00731AE9">
          <w:rPr>
            <w:noProof w:val="0"/>
            <w:webHidden/>
          </w:rPr>
          <w:fldChar w:fldCharType="separate"/>
        </w:r>
        <w:r w:rsidR="00005455" w:rsidRPr="00731AE9">
          <w:rPr>
            <w:webHidden/>
          </w:rPr>
          <w:t>345</w:t>
        </w:r>
        <w:r w:rsidR="00005455" w:rsidRPr="00731AE9">
          <w:rPr>
            <w:webHidden/>
          </w:rPr>
          <w:fldChar w:fldCharType="end"/>
        </w:r>
      </w:hyperlink>
    </w:p>
    <w:p w14:paraId="36F5E57A" w14:textId="77777777" w:rsidR="00005455" w:rsidRPr="00731AE9" w:rsidRDefault="00F73C2B" w:rsidP="008C044B">
      <w:pPr>
        <w:pStyle w:val="10"/>
        <w:rPr>
          <w:rFonts w:asciiTheme="minorHAnsi" w:eastAsiaTheme="minorEastAsia" w:hAnsiTheme="minorHAnsi" w:cstheme="minorBidi"/>
          <w:lang w:eastAsia="el-GR"/>
        </w:rPr>
      </w:pPr>
      <w:hyperlink w:anchor="_Toc192841971" w:history="1">
        <w:r w:rsidR="00005455" w:rsidRPr="00731AE9">
          <w:rPr>
            <w:rStyle w:val="-"/>
          </w:rPr>
          <w:t>547. NOMOΣ ΥΠ΄ ΑΡΙΘΜ. 4708 της 21/21.7.2020 «Κέντρο Πολιτισμού και Δημιουργίας ΑΚΡΟΠΟΛ και λοιπές διατάξεις» (Α΄ 140)</w:t>
        </w:r>
        <w:r w:rsidR="00005455" w:rsidRPr="00731AE9">
          <w:rPr>
            <w:webHidden/>
          </w:rPr>
          <w:tab/>
        </w:r>
        <w:r w:rsidR="00005455" w:rsidRPr="00731AE9">
          <w:rPr>
            <w:webHidden/>
          </w:rPr>
          <w:fldChar w:fldCharType="begin"/>
        </w:r>
        <w:r w:rsidR="00005455" w:rsidRPr="00731AE9">
          <w:rPr>
            <w:webHidden/>
          </w:rPr>
          <w:instrText xml:space="preserve"> PAGEREF _Toc192841971 \h </w:instrText>
        </w:r>
        <w:r w:rsidR="00005455" w:rsidRPr="00731AE9">
          <w:rPr>
            <w:webHidden/>
          </w:rPr>
        </w:r>
        <w:r w:rsidR="00005455" w:rsidRPr="00731AE9">
          <w:rPr>
            <w:noProof w:val="0"/>
            <w:webHidden/>
          </w:rPr>
          <w:fldChar w:fldCharType="separate"/>
        </w:r>
        <w:r w:rsidR="00005455" w:rsidRPr="00731AE9">
          <w:rPr>
            <w:webHidden/>
          </w:rPr>
          <w:t>346</w:t>
        </w:r>
        <w:r w:rsidR="00005455" w:rsidRPr="00731AE9">
          <w:rPr>
            <w:webHidden/>
          </w:rPr>
          <w:fldChar w:fldCharType="end"/>
        </w:r>
      </w:hyperlink>
    </w:p>
    <w:p w14:paraId="12715BC7" w14:textId="77777777" w:rsidR="00005455" w:rsidRPr="00731AE9" w:rsidRDefault="00F73C2B" w:rsidP="008C044B">
      <w:pPr>
        <w:pStyle w:val="10"/>
        <w:rPr>
          <w:rFonts w:asciiTheme="minorHAnsi" w:eastAsiaTheme="minorEastAsia" w:hAnsiTheme="minorHAnsi" w:cstheme="minorBidi"/>
          <w:lang w:eastAsia="el-GR"/>
        </w:rPr>
      </w:pPr>
      <w:hyperlink w:anchor="_Toc192841972" w:history="1">
        <w:r w:rsidR="00005455" w:rsidRPr="00731AE9">
          <w:rPr>
            <w:rStyle w:val="-"/>
            <w:rFonts w:eastAsia="Times New Roman"/>
          </w:rPr>
          <w:t>548. ΑΠΟΦΑΣΗ ΔΙΟΙΚΗΤΗ ΤΗΣ 2ης ΥΓΕΙΟΝΟΜΙΚΗΣ ΠΕΡΙΦΕΡΕΙΑΣ ΠΕΙΡΑΙΩΣ ΚΑΙ ΑΙΓΑΙΟΥ Αριθμ. ΔΑΑΔ 34614 της 30.6/21.7.2020 «Έγκριση καθιέρωσης υπερωριακής απασχόλησης πλέον τριάντα (30) υπαλλήλων της Κ.Υ. της 2ης Υγειονομικής Περιφέρειας Πειραιώς και Αιγαίου για το Β΄ εξάμηνο του έτους 2020» (Β΄ 3015)</w:t>
        </w:r>
        <w:r w:rsidR="00005455" w:rsidRPr="00731AE9">
          <w:rPr>
            <w:webHidden/>
          </w:rPr>
          <w:tab/>
        </w:r>
        <w:r w:rsidR="00005455" w:rsidRPr="00731AE9">
          <w:rPr>
            <w:webHidden/>
          </w:rPr>
          <w:fldChar w:fldCharType="begin"/>
        </w:r>
        <w:r w:rsidR="00005455" w:rsidRPr="00731AE9">
          <w:rPr>
            <w:webHidden/>
          </w:rPr>
          <w:instrText xml:space="preserve"> PAGEREF _Toc192841972 \h </w:instrText>
        </w:r>
        <w:r w:rsidR="00005455" w:rsidRPr="00731AE9">
          <w:rPr>
            <w:webHidden/>
          </w:rPr>
        </w:r>
        <w:r w:rsidR="00005455" w:rsidRPr="00731AE9">
          <w:rPr>
            <w:noProof w:val="0"/>
            <w:webHidden/>
          </w:rPr>
          <w:fldChar w:fldCharType="separate"/>
        </w:r>
        <w:r w:rsidR="00005455" w:rsidRPr="00731AE9">
          <w:rPr>
            <w:webHidden/>
          </w:rPr>
          <w:t>349</w:t>
        </w:r>
        <w:r w:rsidR="00005455" w:rsidRPr="00731AE9">
          <w:rPr>
            <w:webHidden/>
          </w:rPr>
          <w:fldChar w:fldCharType="end"/>
        </w:r>
      </w:hyperlink>
    </w:p>
    <w:p w14:paraId="21DAAEB2" w14:textId="77777777" w:rsidR="00005455" w:rsidRPr="00731AE9" w:rsidRDefault="00F73C2B" w:rsidP="008C044B">
      <w:pPr>
        <w:pStyle w:val="10"/>
        <w:rPr>
          <w:rFonts w:asciiTheme="minorHAnsi" w:eastAsiaTheme="minorEastAsia" w:hAnsiTheme="minorHAnsi" w:cstheme="minorBidi"/>
          <w:lang w:eastAsia="el-GR"/>
        </w:rPr>
      </w:pPr>
      <w:hyperlink w:anchor="_Toc192841973" w:history="1">
        <w:r w:rsidR="00005455" w:rsidRPr="00731AE9">
          <w:rPr>
            <w:rStyle w:val="-"/>
            <w:rFonts w:eastAsia="Times New Roman"/>
          </w:rPr>
          <w:t>549. ΑΠΟΦΑΣΗ ΥΠΗΡΕΣΙΑΚΗΣ ΓΡΑΜΜΑΤΕΩΣ ΤΟΥ ΥΠΟΥΡΓΕΙΟΥ ΕΡΓΑΣΙΑΣ ΚΑΙ ΚΟΙΝΩΝΙΚΩΝ ΥΠΟΘΕΣΕΩΝ Αριθμ. 17750/Δ1.6094 της 8.5/21.7.2020 «Εκχώρηση δικαιώματος τελικής υπογραφής του/- ης Υπηρεσιακού/-ής Γραμματέως του Υπουργείου Εργασίας και Κοινωνικών Υποθέσεων σε υπαγόμενα σε αυτόν/-ήν διοικητικά όργανα» (Β΄ 3026)</w:t>
        </w:r>
        <w:r w:rsidR="00005455" w:rsidRPr="00731AE9">
          <w:rPr>
            <w:webHidden/>
          </w:rPr>
          <w:tab/>
        </w:r>
        <w:r w:rsidR="00005455" w:rsidRPr="00731AE9">
          <w:rPr>
            <w:webHidden/>
          </w:rPr>
          <w:fldChar w:fldCharType="begin"/>
        </w:r>
        <w:r w:rsidR="00005455" w:rsidRPr="00731AE9">
          <w:rPr>
            <w:webHidden/>
          </w:rPr>
          <w:instrText xml:space="preserve"> PAGEREF _Toc192841973 \h </w:instrText>
        </w:r>
        <w:r w:rsidR="00005455" w:rsidRPr="00731AE9">
          <w:rPr>
            <w:webHidden/>
          </w:rPr>
        </w:r>
        <w:r w:rsidR="00005455" w:rsidRPr="00731AE9">
          <w:rPr>
            <w:noProof w:val="0"/>
            <w:webHidden/>
          </w:rPr>
          <w:fldChar w:fldCharType="separate"/>
        </w:r>
        <w:r w:rsidR="00005455" w:rsidRPr="00731AE9">
          <w:rPr>
            <w:webHidden/>
          </w:rPr>
          <w:t>349</w:t>
        </w:r>
        <w:r w:rsidR="00005455" w:rsidRPr="00731AE9">
          <w:rPr>
            <w:webHidden/>
          </w:rPr>
          <w:fldChar w:fldCharType="end"/>
        </w:r>
      </w:hyperlink>
    </w:p>
    <w:p w14:paraId="5D6CAE7D" w14:textId="77777777" w:rsidR="00005455" w:rsidRPr="00731AE9" w:rsidRDefault="00F73C2B" w:rsidP="008C044B">
      <w:pPr>
        <w:pStyle w:val="10"/>
        <w:rPr>
          <w:rFonts w:asciiTheme="minorHAnsi" w:eastAsiaTheme="minorEastAsia" w:hAnsiTheme="minorHAnsi" w:cstheme="minorBidi"/>
          <w:lang w:eastAsia="el-GR"/>
        </w:rPr>
      </w:pPr>
      <w:hyperlink w:anchor="_Toc192841974" w:history="1">
        <w:r w:rsidR="00005455" w:rsidRPr="00731AE9">
          <w:rPr>
            <w:rStyle w:val="-"/>
            <w:rFonts w:eastAsia="Times New Roman"/>
          </w:rPr>
          <w:t>550. ΑΠΟΦΑΣΗ ΠΕΡΙΦΕΡΕΙΑΡΧΗ ΘΕΣΣΑΛΙΑΣ Αριθμ. 136036 της 26.6/21.7.2020 «Διαπίστωση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το Β΄ εξάμηνο του έτους 2020, για το προσωπικό της Δ/νσης Δημόσιας Υγείας και Κοινωνικής Μέριμνας της Περιφερειακής Ενότητας Λάρισας και ενός οδηγού της Π.Ε. Λάρισας» (Β΄ 3026)</w:t>
        </w:r>
        <w:r w:rsidR="00005455" w:rsidRPr="00731AE9">
          <w:rPr>
            <w:webHidden/>
          </w:rPr>
          <w:tab/>
        </w:r>
        <w:r w:rsidR="00005455" w:rsidRPr="00731AE9">
          <w:rPr>
            <w:webHidden/>
          </w:rPr>
          <w:fldChar w:fldCharType="begin"/>
        </w:r>
        <w:r w:rsidR="00005455" w:rsidRPr="00731AE9">
          <w:rPr>
            <w:webHidden/>
          </w:rPr>
          <w:instrText xml:space="preserve"> PAGEREF _Toc192841974 \h </w:instrText>
        </w:r>
        <w:r w:rsidR="00005455" w:rsidRPr="00731AE9">
          <w:rPr>
            <w:webHidden/>
          </w:rPr>
        </w:r>
        <w:r w:rsidR="00005455" w:rsidRPr="00731AE9">
          <w:rPr>
            <w:noProof w:val="0"/>
            <w:webHidden/>
          </w:rPr>
          <w:fldChar w:fldCharType="separate"/>
        </w:r>
        <w:r w:rsidR="00005455" w:rsidRPr="00731AE9">
          <w:rPr>
            <w:webHidden/>
          </w:rPr>
          <w:t>349</w:t>
        </w:r>
        <w:r w:rsidR="00005455" w:rsidRPr="00731AE9">
          <w:rPr>
            <w:webHidden/>
          </w:rPr>
          <w:fldChar w:fldCharType="end"/>
        </w:r>
      </w:hyperlink>
    </w:p>
    <w:p w14:paraId="2D6EEAB8" w14:textId="77777777" w:rsidR="00005455" w:rsidRPr="00731AE9" w:rsidRDefault="00F73C2B" w:rsidP="008C044B">
      <w:pPr>
        <w:pStyle w:val="10"/>
        <w:rPr>
          <w:rFonts w:asciiTheme="minorHAnsi" w:eastAsiaTheme="minorEastAsia" w:hAnsiTheme="minorHAnsi" w:cstheme="minorBidi"/>
          <w:lang w:eastAsia="el-GR"/>
        </w:rPr>
      </w:pPr>
      <w:hyperlink w:anchor="_Toc192841975" w:history="1">
        <w:r w:rsidR="00005455" w:rsidRPr="00731AE9">
          <w:rPr>
            <w:rStyle w:val="-"/>
            <w:rFonts w:eastAsia="Times New Roman"/>
          </w:rPr>
          <w:t>551. ΑΠΟΦΑΣΗ ΥΠΟΥΡΓΩΝ ΨΗΦΙΑΚΗΣ ΔΙΑΚΥΒΕΡΝΗΣΗΣ - ΕΠΙΚΡΑΤΕΙΑΣ Αριθμ. 20530 ΕΞ 2020 της 21/21.7.2020 «Καθορισμός διαδικασίας παροχής διοικητικών πληροφοριών και διεκπεραίωσης υποθέσεων πολιτών και επιχειρήσεων από τα Κέντρα Εξυπηρέτησης Πολιτών (Κ.Ε.Π.) με τηλεδιάσκεψη» (Β΄ 3030) (Επανεκτύπωση)</w:t>
        </w:r>
        <w:r w:rsidR="00005455" w:rsidRPr="00731AE9">
          <w:rPr>
            <w:webHidden/>
          </w:rPr>
          <w:tab/>
        </w:r>
        <w:r w:rsidR="00005455" w:rsidRPr="00731AE9">
          <w:rPr>
            <w:webHidden/>
          </w:rPr>
          <w:fldChar w:fldCharType="begin"/>
        </w:r>
        <w:r w:rsidR="00005455" w:rsidRPr="00731AE9">
          <w:rPr>
            <w:webHidden/>
          </w:rPr>
          <w:instrText xml:space="preserve"> PAGEREF _Toc192841975 \h </w:instrText>
        </w:r>
        <w:r w:rsidR="00005455" w:rsidRPr="00731AE9">
          <w:rPr>
            <w:webHidden/>
          </w:rPr>
        </w:r>
        <w:r w:rsidR="00005455" w:rsidRPr="00731AE9">
          <w:rPr>
            <w:noProof w:val="0"/>
            <w:webHidden/>
          </w:rPr>
          <w:fldChar w:fldCharType="separate"/>
        </w:r>
        <w:r w:rsidR="00005455" w:rsidRPr="00731AE9">
          <w:rPr>
            <w:webHidden/>
          </w:rPr>
          <w:t>350</w:t>
        </w:r>
        <w:r w:rsidR="00005455" w:rsidRPr="00731AE9">
          <w:rPr>
            <w:webHidden/>
          </w:rPr>
          <w:fldChar w:fldCharType="end"/>
        </w:r>
      </w:hyperlink>
    </w:p>
    <w:p w14:paraId="132F719C" w14:textId="77777777" w:rsidR="00005455" w:rsidRPr="00731AE9" w:rsidRDefault="00F73C2B" w:rsidP="008C044B">
      <w:pPr>
        <w:pStyle w:val="10"/>
        <w:rPr>
          <w:rFonts w:asciiTheme="minorHAnsi" w:eastAsiaTheme="minorEastAsia" w:hAnsiTheme="minorHAnsi" w:cstheme="minorBidi"/>
          <w:lang w:eastAsia="el-GR"/>
        </w:rPr>
      </w:pPr>
      <w:hyperlink w:anchor="_Toc192841976" w:history="1">
        <w:r w:rsidR="00005455" w:rsidRPr="00731AE9">
          <w:rPr>
            <w:rStyle w:val="-"/>
            <w:rFonts w:eastAsia="Times New Roman"/>
          </w:rPr>
          <w:t>552. ΑΠΟΦΑΣΗ ΠΕΡΙΦΕΡΕΙΑΡΧΗ ΘΕΣΣΑΛΙΑΣ Αριθμ. οικ. 17285 της 3/22.7.2020 «Διαπίστωση της ανάγκης για υπερωριακή απασχόληση, καθιέρωση με αμοιβή υπερωριακής εργασίας, εργασίας κατά τις Κυριακές και εξαιρέσιμες ημέρες, εργασίας κατά τις νυχτερινές ώρες των εργάσιμων, Κυριακών και εξαιρέσιμων ημερών για το Β΄ εξάμηνο του 2020, για τους υπαλλήλους της Διεύθυνσης Δημόσιας Υγείας της Περιφέρειας Θεσσαλίας» (Β΄ 3036)</w:t>
        </w:r>
        <w:r w:rsidR="00005455" w:rsidRPr="00731AE9">
          <w:rPr>
            <w:webHidden/>
          </w:rPr>
          <w:tab/>
        </w:r>
        <w:r w:rsidR="00005455" w:rsidRPr="00731AE9">
          <w:rPr>
            <w:webHidden/>
          </w:rPr>
          <w:fldChar w:fldCharType="begin"/>
        </w:r>
        <w:r w:rsidR="00005455" w:rsidRPr="00731AE9">
          <w:rPr>
            <w:webHidden/>
          </w:rPr>
          <w:instrText xml:space="preserve"> PAGEREF _Toc192841976 \h </w:instrText>
        </w:r>
        <w:r w:rsidR="00005455" w:rsidRPr="00731AE9">
          <w:rPr>
            <w:webHidden/>
          </w:rPr>
        </w:r>
        <w:r w:rsidR="00005455" w:rsidRPr="00731AE9">
          <w:rPr>
            <w:noProof w:val="0"/>
            <w:webHidden/>
          </w:rPr>
          <w:fldChar w:fldCharType="separate"/>
        </w:r>
        <w:r w:rsidR="00005455" w:rsidRPr="00731AE9">
          <w:rPr>
            <w:webHidden/>
          </w:rPr>
          <w:t>355</w:t>
        </w:r>
        <w:r w:rsidR="00005455" w:rsidRPr="00731AE9">
          <w:rPr>
            <w:webHidden/>
          </w:rPr>
          <w:fldChar w:fldCharType="end"/>
        </w:r>
      </w:hyperlink>
    </w:p>
    <w:p w14:paraId="1E261C34" w14:textId="77777777" w:rsidR="00005455" w:rsidRPr="00731AE9" w:rsidRDefault="00F73C2B" w:rsidP="008C044B">
      <w:pPr>
        <w:pStyle w:val="10"/>
        <w:rPr>
          <w:rFonts w:asciiTheme="minorHAnsi" w:eastAsiaTheme="minorEastAsia" w:hAnsiTheme="minorHAnsi" w:cstheme="minorBidi"/>
          <w:lang w:eastAsia="el-GR"/>
        </w:rPr>
      </w:pPr>
      <w:hyperlink w:anchor="_Toc192841977" w:history="1">
        <w:r w:rsidR="00005455" w:rsidRPr="00731AE9">
          <w:rPr>
            <w:rStyle w:val="-"/>
            <w:rFonts w:eastAsia="Times New Roman"/>
          </w:rPr>
          <w:t>553. ΑΠΟΦΑΣΗ ΠΡΟΕΔΡΟΥ ΤΟΥ ΠΝΕΥΜΑΤΙΚΟΥ - ΚΟΙΝΩΝΙΚΟΥ - ΑΘΛΗΤΙΚΟΥ ΚΕΝΤΡΟΥ ΔΗΜΟΥ ΙΕΡΑΣ ΠΟΛΕΩΣ ΜΕΣΟΛΟΓΓΙΟΥ Αριθμ. 214 της 23.6/22.7.2020 «Καθιέρωση ωρών υπερωριακής εργασίας πρακτικογράφου Διοικητικού Συμβουλίου και υπαλλήλων: ΠΕ Νηπιαγωγών, ΤΕ Βρεφονηπιοκόμων,ΠΕ Διοικητικών και ΠΕ Διοικητικών (Οικονομολόγων) ΔΕ Διοικητικών και ΔΕ υπαλλήλου γραφείου ΙΔΑΧ και ΤΕ Μουσικού ΙΔΑΧ και για έκτακτο προσωπικό ΙΔΟΧ για το Β΄εξάμηνο του 2020» (Β΄ 3036)</w:t>
        </w:r>
        <w:r w:rsidR="00005455" w:rsidRPr="00731AE9">
          <w:rPr>
            <w:webHidden/>
          </w:rPr>
          <w:tab/>
        </w:r>
        <w:r w:rsidR="00005455" w:rsidRPr="00731AE9">
          <w:rPr>
            <w:webHidden/>
          </w:rPr>
          <w:fldChar w:fldCharType="begin"/>
        </w:r>
        <w:r w:rsidR="00005455" w:rsidRPr="00731AE9">
          <w:rPr>
            <w:webHidden/>
          </w:rPr>
          <w:instrText xml:space="preserve"> PAGEREF _Toc192841977 \h </w:instrText>
        </w:r>
        <w:r w:rsidR="00005455" w:rsidRPr="00731AE9">
          <w:rPr>
            <w:webHidden/>
          </w:rPr>
        </w:r>
        <w:r w:rsidR="00005455" w:rsidRPr="00731AE9">
          <w:rPr>
            <w:noProof w:val="0"/>
            <w:webHidden/>
          </w:rPr>
          <w:fldChar w:fldCharType="separate"/>
        </w:r>
        <w:r w:rsidR="00005455" w:rsidRPr="00731AE9">
          <w:rPr>
            <w:webHidden/>
          </w:rPr>
          <w:t>356</w:t>
        </w:r>
        <w:r w:rsidR="00005455" w:rsidRPr="00731AE9">
          <w:rPr>
            <w:webHidden/>
          </w:rPr>
          <w:fldChar w:fldCharType="end"/>
        </w:r>
      </w:hyperlink>
    </w:p>
    <w:p w14:paraId="3714C903" w14:textId="77777777" w:rsidR="00005455" w:rsidRPr="00731AE9" w:rsidRDefault="00F73C2B" w:rsidP="008C044B">
      <w:pPr>
        <w:pStyle w:val="10"/>
        <w:rPr>
          <w:rFonts w:asciiTheme="minorHAnsi" w:eastAsiaTheme="minorEastAsia" w:hAnsiTheme="minorHAnsi" w:cstheme="minorBidi"/>
          <w:lang w:eastAsia="el-GR"/>
        </w:rPr>
      </w:pPr>
      <w:hyperlink w:anchor="_Toc192841978" w:history="1">
        <w:r w:rsidR="00005455" w:rsidRPr="00731AE9">
          <w:rPr>
            <w:rStyle w:val="-"/>
            <w:rFonts w:eastAsia="Times New Roman"/>
          </w:rPr>
          <w:t>554. ΑΠΟΦΑΣΗ ΥΠΟΥΡΓΩΝ ΟΙΚΟΝΟΜΙΚΩΝ - ΠΑΙΔΕΙΑΣ ΚΑΙ ΘΡΗΣΚΕΥΜΑΤΩΝ - ΤΟΥΡΙΣΜΟΥ Aριθμ. 10750 της 10/22.7.2020 «Τροποποίηση της υπ΄ αρ. 5001/19.03.2018 κοινής απόφασης των Υπουργών Παιδείας, Έρευνας και Θρησκευμάτων, Οικονομικών και Τουρισμού με τίτλο “Καθορισμός διαδικασίας και δικαιολογητικών για την πληρωμή του στεγαστικού επιδόματος των σπουδαστών των Ανωτέρων Σχολών Τουριστικής Εκπαίδευσης του Υπουργείου Τουρισμού” (Β΄ 1023)» (Β΄ 3040)</w:t>
        </w:r>
        <w:r w:rsidR="00005455" w:rsidRPr="00731AE9">
          <w:rPr>
            <w:webHidden/>
          </w:rPr>
          <w:tab/>
        </w:r>
        <w:r w:rsidR="00005455" w:rsidRPr="00731AE9">
          <w:rPr>
            <w:webHidden/>
          </w:rPr>
          <w:fldChar w:fldCharType="begin"/>
        </w:r>
        <w:r w:rsidR="00005455" w:rsidRPr="00731AE9">
          <w:rPr>
            <w:webHidden/>
          </w:rPr>
          <w:instrText xml:space="preserve"> PAGEREF _Toc192841978 \h </w:instrText>
        </w:r>
        <w:r w:rsidR="00005455" w:rsidRPr="00731AE9">
          <w:rPr>
            <w:webHidden/>
          </w:rPr>
        </w:r>
        <w:r w:rsidR="00005455" w:rsidRPr="00731AE9">
          <w:rPr>
            <w:noProof w:val="0"/>
            <w:webHidden/>
          </w:rPr>
          <w:fldChar w:fldCharType="separate"/>
        </w:r>
        <w:r w:rsidR="00005455" w:rsidRPr="00731AE9">
          <w:rPr>
            <w:webHidden/>
          </w:rPr>
          <w:t>356</w:t>
        </w:r>
        <w:r w:rsidR="00005455" w:rsidRPr="00731AE9">
          <w:rPr>
            <w:webHidden/>
          </w:rPr>
          <w:fldChar w:fldCharType="end"/>
        </w:r>
      </w:hyperlink>
    </w:p>
    <w:p w14:paraId="337054ED" w14:textId="77777777" w:rsidR="00005455" w:rsidRPr="00731AE9" w:rsidRDefault="00F73C2B" w:rsidP="008C044B">
      <w:pPr>
        <w:pStyle w:val="10"/>
        <w:rPr>
          <w:rFonts w:asciiTheme="minorHAnsi" w:eastAsiaTheme="minorEastAsia" w:hAnsiTheme="minorHAnsi" w:cstheme="minorBidi"/>
          <w:lang w:eastAsia="el-GR"/>
        </w:rPr>
      </w:pPr>
      <w:hyperlink w:anchor="_Toc192841979" w:history="1">
        <w:r w:rsidR="00005455" w:rsidRPr="00731AE9">
          <w:rPr>
            <w:rStyle w:val="-"/>
            <w:rFonts w:eastAsia="Times New Roman"/>
          </w:rPr>
          <w:t>555. ΑΠΟΦΑΣΗ ΥΠΟΥΡΓΟΥ ΝΑΥΤΙΛΙΑΣ ΚΑΙ ΝΗΣΙΩΤΙΚΗΣ ΠΟΛΙΤΙΚΗΣ Αριθμ. 2242.10-4/ 45684/2020 της 15/22.7.2020 «Αποστολή τέκνων ασφαλισμένων στον Οίκο Ναύτου σε ιδιωτικές κατασκηνώσεις Αττικής και περιφέρειας, για τη θερινή περίοδο 2020» (Β΄ 3041)</w:t>
        </w:r>
        <w:r w:rsidR="00005455" w:rsidRPr="00731AE9">
          <w:rPr>
            <w:webHidden/>
          </w:rPr>
          <w:tab/>
        </w:r>
        <w:r w:rsidR="00005455" w:rsidRPr="00731AE9">
          <w:rPr>
            <w:webHidden/>
          </w:rPr>
          <w:fldChar w:fldCharType="begin"/>
        </w:r>
        <w:r w:rsidR="00005455" w:rsidRPr="00731AE9">
          <w:rPr>
            <w:webHidden/>
          </w:rPr>
          <w:instrText xml:space="preserve"> PAGEREF _Toc192841979 \h </w:instrText>
        </w:r>
        <w:r w:rsidR="00005455" w:rsidRPr="00731AE9">
          <w:rPr>
            <w:webHidden/>
          </w:rPr>
        </w:r>
        <w:r w:rsidR="00005455" w:rsidRPr="00731AE9">
          <w:rPr>
            <w:noProof w:val="0"/>
            <w:webHidden/>
          </w:rPr>
          <w:fldChar w:fldCharType="separate"/>
        </w:r>
        <w:r w:rsidR="00005455" w:rsidRPr="00731AE9">
          <w:rPr>
            <w:webHidden/>
          </w:rPr>
          <w:t>358</w:t>
        </w:r>
        <w:r w:rsidR="00005455" w:rsidRPr="00731AE9">
          <w:rPr>
            <w:webHidden/>
          </w:rPr>
          <w:fldChar w:fldCharType="end"/>
        </w:r>
      </w:hyperlink>
    </w:p>
    <w:p w14:paraId="7776E3F5" w14:textId="77777777" w:rsidR="00005455" w:rsidRPr="00731AE9" w:rsidRDefault="00F73C2B" w:rsidP="008C044B">
      <w:pPr>
        <w:pStyle w:val="10"/>
        <w:rPr>
          <w:rFonts w:asciiTheme="minorHAnsi" w:eastAsiaTheme="minorEastAsia" w:hAnsiTheme="minorHAnsi" w:cstheme="minorBidi"/>
          <w:lang w:eastAsia="el-GR"/>
        </w:rPr>
      </w:pPr>
      <w:hyperlink w:anchor="_Toc192841980" w:history="1">
        <w:r w:rsidR="00005455" w:rsidRPr="00731AE9">
          <w:rPr>
            <w:rStyle w:val="-"/>
            <w:rFonts w:eastAsia="MS Gothic"/>
            <w:lang w:eastAsia="ja-JP"/>
          </w:rPr>
          <w:t>556. ΑΠΟΦΑΣΗ ΣΥΝΤΟΝΙΣΤΡΙΑΣ ΑΠΟΚΕΝΤΡΩΜΕΝΗΣ ΔΙΟΙΚΗΣΗΣ ΚΡΗΤΗΣ Αριθμ. 10645 της 16/22.7.2020 «Έγκριση υπερωριακής απασχόλησης σαράντα έξι (46) υπαλλήλων που υπηρετούν στη Διεύθυνση Αλλοδαπών και Μετανάστευσης της Αποκεντρωμένης Διοίκησης Κρήτης για το Β΄ εξάμηνο του έτους 2020 και έως 31/12/2020» (Β΄ 3045)</w:t>
        </w:r>
        <w:r w:rsidR="00005455" w:rsidRPr="00731AE9">
          <w:rPr>
            <w:webHidden/>
          </w:rPr>
          <w:tab/>
        </w:r>
        <w:r w:rsidR="00005455" w:rsidRPr="00731AE9">
          <w:rPr>
            <w:webHidden/>
          </w:rPr>
          <w:fldChar w:fldCharType="begin"/>
        </w:r>
        <w:r w:rsidR="00005455" w:rsidRPr="00731AE9">
          <w:rPr>
            <w:webHidden/>
          </w:rPr>
          <w:instrText xml:space="preserve"> PAGEREF _Toc192841980 \h </w:instrText>
        </w:r>
        <w:r w:rsidR="00005455" w:rsidRPr="00731AE9">
          <w:rPr>
            <w:webHidden/>
          </w:rPr>
        </w:r>
        <w:r w:rsidR="00005455" w:rsidRPr="00731AE9">
          <w:rPr>
            <w:noProof w:val="0"/>
            <w:webHidden/>
          </w:rPr>
          <w:fldChar w:fldCharType="separate"/>
        </w:r>
        <w:r w:rsidR="00005455" w:rsidRPr="00731AE9">
          <w:rPr>
            <w:webHidden/>
          </w:rPr>
          <w:t>360</w:t>
        </w:r>
        <w:r w:rsidR="00005455" w:rsidRPr="00731AE9">
          <w:rPr>
            <w:webHidden/>
          </w:rPr>
          <w:fldChar w:fldCharType="end"/>
        </w:r>
      </w:hyperlink>
    </w:p>
    <w:p w14:paraId="2714225F" w14:textId="77777777" w:rsidR="00005455" w:rsidRPr="00731AE9" w:rsidRDefault="00F73C2B" w:rsidP="008C044B">
      <w:pPr>
        <w:pStyle w:val="10"/>
        <w:rPr>
          <w:rFonts w:asciiTheme="minorHAnsi" w:eastAsiaTheme="minorEastAsia" w:hAnsiTheme="minorHAnsi" w:cstheme="minorBidi"/>
          <w:lang w:eastAsia="el-GR"/>
        </w:rPr>
      </w:pPr>
      <w:hyperlink w:anchor="_Toc192841981" w:history="1">
        <w:r w:rsidR="00005455" w:rsidRPr="00731AE9">
          <w:rPr>
            <w:rStyle w:val="-"/>
            <w:rFonts w:eastAsia="MS Gothic"/>
            <w:lang w:eastAsia="ja-JP"/>
          </w:rPr>
          <w:t>557. ΑΠΟΦΑΣΗ ΔΙΟΙΚΗΤΗ ΤΗΣ ΑΝΕΞΑΡΤΗΤΗΣ ΑΡΧΗΣ ΔΗΜΟΣΙΩΝ ΕΣΟΔΩΝ Αριθμ. Α1171 της 20/22.7.2020 «Εμπρόθεσμη υποβολή της “Δήλωσης Covid” του άρθρου 11 της ΠΟΛ. 1162/2018 (Β΄ 3579) απόφασης του Διοικητή της Α.Α.Δ.Ε.» (Β΄ 3048)</w:t>
        </w:r>
        <w:r w:rsidR="00005455" w:rsidRPr="00731AE9">
          <w:rPr>
            <w:webHidden/>
          </w:rPr>
          <w:tab/>
        </w:r>
        <w:r w:rsidR="00005455" w:rsidRPr="00731AE9">
          <w:rPr>
            <w:webHidden/>
          </w:rPr>
          <w:fldChar w:fldCharType="begin"/>
        </w:r>
        <w:r w:rsidR="00005455" w:rsidRPr="00731AE9">
          <w:rPr>
            <w:webHidden/>
          </w:rPr>
          <w:instrText xml:space="preserve"> PAGEREF _Toc192841981 \h </w:instrText>
        </w:r>
        <w:r w:rsidR="00005455" w:rsidRPr="00731AE9">
          <w:rPr>
            <w:webHidden/>
          </w:rPr>
        </w:r>
        <w:r w:rsidR="00005455" w:rsidRPr="00731AE9">
          <w:rPr>
            <w:noProof w:val="0"/>
            <w:webHidden/>
          </w:rPr>
          <w:fldChar w:fldCharType="separate"/>
        </w:r>
        <w:r w:rsidR="00005455" w:rsidRPr="00731AE9">
          <w:rPr>
            <w:webHidden/>
          </w:rPr>
          <w:t>360</w:t>
        </w:r>
        <w:r w:rsidR="00005455" w:rsidRPr="00731AE9">
          <w:rPr>
            <w:webHidden/>
          </w:rPr>
          <w:fldChar w:fldCharType="end"/>
        </w:r>
      </w:hyperlink>
    </w:p>
    <w:p w14:paraId="4A774D6F" w14:textId="77777777" w:rsidR="00005455" w:rsidRPr="00731AE9" w:rsidRDefault="00F73C2B" w:rsidP="008C044B">
      <w:pPr>
        <w:pStyle w:val="10"/>
        <w:rPr>
          <w:rFonts w:asciiTheme="minorHAnsi" w:eastAsiaTheme="minorEastAsia" w:hAnsiTheme="minorHAnsi" w:cstheme="minorBidi"/>
          <w:lang w:eastAsia="el-GR"/>
        </w:rPr>
      </w:pPr>
      <w:hyperlink w:anchor="_Toc192841982" w:history="1">
        <w:r w:rsidR="00005455" w:rsidRPr="00731AE9">
          <w:rPr>
            <w:rStyle w:val="-"/>
          </w:rPr>
          <w:t>557Α. NOMOΣ ΥΠ΄ ΑΡΙΘΜ. 4710 της 23/23.7.2020 Προώθηση της ηλεκτροκίνησης και άλλες διατάξεις (Α΄ 142)</w:t>
        </w:r>
        <w:r w:rsidR="00005455" w:rsidRPr="00731AE9">
          <w:rPr>
            <w:webHidden/>
          </w:rPr>
          <w:tab/>
        </w:r>
        <w:r w:rsidR="00005455" w:rsidRPr="00731AE9">
          <w:rPr>
            <w:webHidden/>
          </w:rPr>
          <w:fldChar w:fldCharType="begin"/>
        </w:r>
        <w:r w:rsidR="00005455" w:rsidRPr="00731AE9">
          <w:rPr>
            <w:webHidden/>
          </w:rPr>
          <w:instrText xml:space="preserve"> PAGEREF _Toc192841982 \h </w:instrText>
        </w:r>
        <w:r w:rsidR="00005455" w:rsidRPr="00731AE9">
          <w:rPr>
            <w:webHidden/>
          </w:rPr>
        </w:r>
        <w:r w:rsidR="00005455" w:rsidRPr="00731AE9">
          <w:rPr>
            <w:noProof w:val="0"/>
            <w:webHidden/>
          </w:rPr>
          <w:fldChar w:fldCharType="separate"/>
        </w:r>
        <w:r w:rsidR="00005455" w:rsidRPr="00731AE9">
          <w:rPr>
            <w:webHidden/>
          </w:rPr>
          <w:t>362</w:t>
        </w:r>
        <w:r w:rsidR="00005455" w:rsidRPr="00731AE9">
          <w:rPr>
            <w:webHidden/>
          </w:rPr>
          <w:fldChar w:fldCharType="end"/>
        </w:r>
      </w:hyperlink>
    </w:p>
    <w:p w14:paraId="5DE27AA2" w14:textId="77777777" w:rsidR="00005455" w:rsidRPr="00731AE9" w:rsidRDefault="00F73C2B" w:rsidP="008C044B">
      <w:pPr>
        <w:pStyle w:val="10"/>
        <w:rPr>
          <w:rFonts w:asciiTheme="minorHAnsi" w:eastAsiaTheme="minorEastAsia" w:hAnsiTheme="minorHAnsi" w:cstheme="minorBidi"/>
          <w:lang w:eastAsia="el-GR"/>
        </w:rPr>
      </w:pPr>
      <w:hyperlink w:anchor="_Toc192841983" w:history="1">
        <w:r w:rsidR="00005455" w:rsidRPr="00731AE9">
          <w:rPr>
            <w:rStyle w:val="-"/>
          </w:rPr>
          <w:t>557Β. ΑΠΟΦΑΣΗ ΥΠΟΥΡΓΟΥ ΠΕΡΙΒΑΛΛΟΝΤΟΣ ΚΑΙ ΕΝΕΡΓΕΙΑΣ Αριθμ. ΥΠΕΝ/ΔΔΔ/68735/1777 της 14/23.7.2020« Ρυθμίσεις θήρας για την κυνηγετική περίοδο 2020-2021» (Β΄ 3053) Διορθ. Σφαλμ. στο ΦΕΚ Β΄ 3452 της 19.8.2020.</w:t>
        </w:r>
        <w:r w:rsidR="00005455" w:rsidRPr="00731AE9">
          <w:rPr>
            <w:webHidden/>
          </w:rPr>
          <w:tab/>
        </w:r>
        <w:r w:rsidR="00005455" w:rsidRPr="00731AE9">
          <w:rPr>
            <w:webHidden/>
          </w:rPr>
          <w:fldChar w:fldCharType="begin"/>
        </w:r>
        <w:r w:rsidR="00005455" w:rsidRPr="00731AE9">
          <w:rPr>
            <w:webHidden/>
          </w:rPr>
          <w:instrText xml:space="preserve"> PAGEREF _Toc192841983 \h </w:instrText>
        </w:r>
        <w:r w:rsidR="00005455" w:rsidRPr="00731AE9">
          <w:rPr>
            <w:webHidden/>
          </w:rPr>
        </w:r>
        <w:r w:rsidR="00005455" w:rsidRPr="00731AE9">
          <w:rPr>
            <w:noProof w:val="0"/>
            <w:webHidden/>
          </w:rPr>
          <w:fldChar w:fldCharType="separate"/>
        </w:r>
        <w:r w:rsidR="00005455" w:rsidRPr="00731AE9">
          <w:rPr>
            <w:webHidden/>
          </w:rPr>
          <w:t>370</w:t>
        </w:r>
        <w:r w:rsidR="00005455" w:rsidRPr="00731AE9">
          <w:rPr>
            <w:webHidden/>
          </w:rPr>
          <w:fldChar w:fldCharType="end"/>
        </w:r>
      </w:hyperlink>
    </w:p>
    <w:p w14:paraId="5487747D" w14:textId="77777777" w:rsidR="00005455" w:rsidRPr="00731AE9" w:rsidRDefault="00F73C2B" w:rsidP="008C044B">
      <w:pPr>
        <w:pStyle w:val="10"/>
        <w:rPr>
          <w:rFonts w:asciiTheme="minorHAnsi" w:eastAsiaTheme="minorEastAsia" w:hAnsiTheme="minorHAnsi" w:cstheme="minorBidi"/>
          <w:lang w:eastAsia="el-GR"/>
        </w:rPr>
      </w:pPr>
      <w:hyperlink w:anchor="_Toc192841984" w:history="1">
        <w:r w:rsidR="00005455" w:rsidRPr="00731AE9">
          <w:rPr>
            <w:rStyle w:val="-"/>
            <w:rFonts w:eastAsia="Times New Roman"/>
          </w:rPr>
          <w:t>558. ΑΠΟΦΑΣH ΔΙΟΙΚΗΤΗ ΤΗΣ ΑΝΕΞΑΡΤΗΤΗΣ ΑΡΧΗΣ ΔΗΜΟΣΙΩΝ ΕΣΟΔΩΝ Αριθμ. Α.1165 της 14/23.7.2020 «Παράταση προθεσμίας εισαγωγής ή παραλαβής βιομηχανοποιημένων καπνών με επικολλημένες ένσημες ταινίες φορολογίας μηδενικής αξίας που διατίθενται με απαλλαγή από τις φορολογικές επιβαρύνσεις και επιστροφής ενσήμων ταινιών μηδενικής αξίας προς καταστροφή» (Β΄ 3057)</w:t>
        </w:r>
        <w:r w:rsidR="00005455" w:rsidRPr="00731AE9">
          <w:rPr>
            <w:webHidden/>
          </w:rPr>
          <w:tab/>
        </w:r>
        <w:r w:rsidR="00005455" w:rsidRPr="00731AE9">
          <w:rPr>
            <w:webHidden/>
          </w:rPr>
          <w:fldChar w:fldCharType="begin"/>
        </w:r>
        <w:r w:rsidR="00005455" w:rsidRPr="00731AE9">
          <w:rPr>
            <w:webHidden/>
          </w:rPr>
          <w:instrText xml:space="preserve"> PAGEREF _Toc192841984 \h </w:instrText>
        </w:r>
        <w:r w:rsidR="00005455" w:rsidRPr="00731AE9">
          <w:rPr>
            <w:webHidden/>
          </w:rPr>
        </w:r>
        <w:r w:rsidR="00005455" w:rsidRPr="00731AE9">
          <w:rPr>
            <w:noProof w:val="0"/>
            <w:webHidden/>
          </w:rPr>
          <w:fldChar w:fldCharType="separate"/>
        </w:r>
        <w:r w:rsidR="00005455" w:rsidRPr="00731AE9">
          <w:rPr>
            <w:webHidden/>
          </w:rPr>
          <w:t>379</w:t>
        </w:r>
        <w:r w:rsidR="00005455" w:rsidRPr="00731AE9">
          <w:rPr>
            <w:webHidden/>
          </w:rPr>
          <w:fldChar w:fldCharType="end"/>
        </w:r>
      </w:hyperlink>
    </w:p>
    <w:p w14:paraId="6B8CBEDE" w14:textId="77777777" w:rsidR="00005455" w:rsidRPr="00731AE9" w:rsidRDefault="00F73C2B" w:rsidP="008C044B">
      <w:pPr>
        <w:pStyle w:val="10"/>
        <w:rPr>
          <w:rFonts w:asciiTheme="minorHAnsi" w:eastAsiaTheme="minorEastAsia" w:hAnsiTheme="minorHAnsi" w:cstheme="minorBidi"/>
          <w:lang w:eastAsia="el-GR"/>
        </w:rPr>
      </w:pPr>
      <w:hyperlink w:anchor="_Toc192841985" w:history="1">
        <w:r w:rsidR="00005455" w:rsidRPr="00731AE9">
          <w:rPr>
            <w:rStyle w:val="-"/>
            <w:rFonts w:eastAsia="MS Gothic"/>
            <w:lang w:eastAsia="ja-JP"/>
          </w:rPr>
          <w:t>559. ΑΠΟΦΑΣΗ ΔΙΟΙΚΗΤΙΚΟΥ ΣΥΜΒΟΥΛΙΟΥ ΤΟΥ ΚΕΝΤΡΟΥ ΚΟΙΝΩΝΙΚΗΣ ΠΡΟΝΟΙΑΣ ΠΕΡΙΦΕΡΕΙΑΣ ΗΠΕΙΡΟΥ Αριθμ. απόφ. 10/2020 Θ.6/22-06-2020 της 24.6/23.7.2020 «Έγκριση εργασίας κατά τις Κυριακές και εξαιρέσιμες ημέρες, με αμοιβή για τους υπαλλήλους του έκτακτου επικουρικού προσωπικού του Κέντρου Κοινωνικής Πρόνοιας Περιφέρειας Ηπείρου οικ. έτους 2020» (Β΄ 3060)</w:t>
        </w:r>
        <w:r w:rsidR="00005455" w:rsidRPr="00731AE9">
          <w:rPr>
            <w:webHidden/>
          </w:rPr>
          <w:tab/>
        </w:r>
        <w:r w:rsidR="00005455" w:rsidRPr="00731AE9">
          <w:rPr>
            <w:webHidden/>
          </w:rPr>
          <w:fldChar w:fldCharType="begin"/>
        </w:r>
        <w:r w:rsidR="00005455" w:rsidRPr="00731AE9">
          <w:rPr>
            <w:webHidden/>
          </w:rPr>
          <w:instrText xml:space="preserve"> PAGEREF _Toc192841985 \h </w:instrText>
        </w:r>
        <w:r w:rsidR="00005455" w:rsidRPr="00731AE9">
          <w:rPr>
            <w:webHidden/>
          </w:rPr>
        </w:r>
        <w:r w:rsidR="00005455" w:rsidRPr="00731AE9">
          <w:rPr>
            <w:noProof w:val="0"/>
            <w:webHidden/>
          </w:rPr>
          <w:fldChar w:fldCharType="separate"/>
        </w:r>
        <w:r w:rsidR="00005455" w:rsidRPr="00731AE9">
          <w:rPr>
            <w:webHidden/>
          </w:rPr>
          <w:t>381</w:t>
        </w:r>
        <w:r w:rsidR="00005455" w:rsidRPr="00731AE9">
          <w:rPr>
            <w:webHidden/>
          </w:rPr>
          <w:fldChar w:fldCharType="end"/>
        </w:r>
      </w:hyperlink>
    </w:p>
    <w:p w14:paraId="1183343A" w14:textId="77777777" w:rsidR="00005455" w:rsidRPr="00731AE9" w:rsidRDefault="00F73C2B" w:rsidP="008C044B">
      <w:pPr>
        <w:pStyle w:val="10"/>
        <w:rPr>
          <w:rFonts w:asciiTheme="minorHAnsi" w:eastAsiaTheme="minorEastAsia" w:hAnsiTheme="minorHAnsi" w:cstheme="minorBidi"/>
          <w:lang w:eastAsia="el-GR"/>
        </w:rPr>
      </w:pPr>
      <w:hyperlink w:anchor="_Toc192841986" w:history="1">
        <w:r w:rsidR="00005455" w:rsidRPr="00731AE9">
          <w:rPr>
            <w:rStyle w:val="-"/>
            <w:rFonts w:eastAsia="MS Gothic"/>
            <w:lang w:eastAsia="ja-JP"/>
          </w:rPr>
          <w:t>560. ΑΠΟΦΑΣΗ ΥΦΥΠΟΥΡΓΟΥ ΠΑΙΔΕΙΑΣ ΚΑΙ ΘΡΗΣΚΕΥΜΑΤΩΝ Αριθμ. 98540 /Ζ1 της 23/23.7.2020 «Διεξαγωγή των εξετάσεων κατά την επαναληπτική εξεταστική του Σεπτεμβρίου για το ακαδημαϊκό έτος 2019-2020» (Β΄ 3073)</w:t>
        </w:r>
        <w:r w:rsidR="00005455" w:rsidRPr="00731AE9">
          <w:rPr>
            <w:webHidden/>
          </w:rPr>
          <w:tab/>
        </w:r>
        <w:r w:rsidR="00005455" w:rsidRPr="00731AE9">
          <w:rPr>
            <w:webHidden/>
          </w:rPr>
          <w:fldChar w:fldCharType="begin"/>
        </w:r>
        <w:r w:rsidR="00005455" w:rsidRPr="00731AE9">
          <w:rPr>
            <w:webHidden/>
          </w:rPr>
          <w:instrText xml:space="preserve"> PAGEREF _Toc192841986 \h </w:instrText>
        </w:r>
        <w:r w:rsidR="00005455" w:rsidRPr="00731AE9">
          <w:rPr>
            <w:webHidden/>
          </w:rPr>
        </w:r>
        <w:r w:rsidR="00005455" w:rsidRPr="00731AE9">
          <w:rPr>
            <w:noProof w:val="0"/>
            <w:webHidden/>
          </w:rPr>
          <w:fldChar w:fldCharType="separate"/>
        </w:r>
        <w:r w:rsidR="00005455" w:rsidRPr="00731AE9">
          <w:rPr>
            <w:webHidden/>
          </w:rPr>
          <w:t>382</w:t>
        </w:r>
        <w:r w:rsidR="00005455" w:rsidRPr="00731AE9">
          <w:rPr>
            <w:webHidden/>
          </w:rPr>
          <w:fldChar w:fldCharType="end"/>
        </w:r>
      </w:hyperlink>
    </w:p>
    <w:p w14:paraId="717745FF" w14:textId="77777777" w:rsidR="00005455" w:rsidRPr="00731AE9" w:rsidRDefault="00F73C2B" w:rsidP="008C044B">
      <w:pPr>
        <w:pStyle w:val="10"/>
        <w:rPr>
          <w:rFonts w:asciiTheme="minorHAnsi" w:eastAsiaTheme="minorEastAsia" w:hAnsiTheme="minorHAnsi" w:cstheme="minorBidi"/>
          <w:lang w:eastAsia="el-GR"/>
        </w:rPr>
      </w:pPr>
      <w:hyperlink w:anchor="_Toc192841987" w:history="1">
        <w:r w:rsidR="00005455" w:rsidRPr="00731AE9">
          <w:rPr>
            <w:rStyle w:val="-"/>
          </w:rPr>
          <w:t>561. ΑΠΟΦΑΣΗ ΥΠΟΥΡΓΩΝ ΟΙΚΟΝΟΜΙΚΩΝ - ΤΟΥΡΙΣΜΟΥ Αριθμ. 11677 της 23/23.7.2020 «Έκτακτη οικονομική ενίσχυση των κατ΄ εξαίρεση λειτουργούντων τουριστικών καταλυμάτων» (Β΄  3073)</w:t>
        </w:r>
        <w:r w:rsidR="00005455" w:rsidRPr="00731AE9">
          <w:rPr>
            <w:webHidden/>
          </w:rPr>
          <w:tab/>
        </w:r>
        <w:r w:rsidR="00005455" w:rsidRPr="00731AE9">
          <w:rPr>
            <w:webHidden/>
          </w:rPr>
          <w:fldChar w:fldCharType="begin"/>
        </w:r>
        <w:r w:rsidR="00005455" w:rsidRPr="00731AE9">
          <w:rPr>
            <w:webHidden/>
          </w:rPr>
          <w:instrText xml:space="preserve"> PAGEREF _Toc192841987 \h </w:instrText>
        </w:r>
        <w:r w:rsidR="00005455" w:rsidRPr="00731AE9">
          <w:rPr>
            <w:webHidden/>
          </w:rPr>
        </w:r>
        <w:r w:rsidR="00005455" w:rsidRPr="00731AE9">
          <w:rPr>
            <w:noProof w:val="0"/>
            <w:webHidden/>
          </w:rPr>
          <w:fldChar w:fldCharType="separate"/>
        </w:r>
        <w:r w:rsidR="00005455" w:rsidRPr="00731AE9">
          <w:rPr>
            <w:webHidden/>
          </w:rPr>
          <w:t>383</w:t>
        </w:r>
        <w:r w:rsidR="00005455" w:rsidRPr="00731AE9">
          <w:rPr>
            <w:webHidden/>
          </w:rPr>
          <w:fldChar w:fldCharType="end"/>
        </w:r>
      </w:hyperlink>
    </w:p>
    <w:p w14:paraId="07C538EF" w14:textId="77777777" w:rsidR="00005455" w:rsidRPr="00731AE9" w:rsidRDefault="00F73C2B" w:rsidP="008C044B">
      <w:pPr>
        <w:pStyle w:val="10"/>
        <w:rPr>
          <w:rFonts w:asciiTheme="minorHAnsi" w:eastAsiaTheme="minorEastAsia" w:hAnsiTheme="minorHAnsi" w:cstheme="minorBidi"/>
          <w:lang w:eastAsia="el-GR"/>
        </w:rPr>
      </w:pPr>
      <w:hyperlink w:anchor="_Toc192841988" w:history="1">
        <w:r w:rsidR="00005455" w:rsidRPr="00731AE9">
          <w:rPr>
            <w:rStyle w:val="-"/>
          </w:rPr>
          <w:t>562. ΑΠΟΦΑΣΗ ΔΙΟΙΚΗΤΗ ΤΗΣ ΑΝΕΞΑΡΤΗΤΗΣ ΑΡΧΗΣ ΔΗΜΟΣΙΩΝ ΕΣΟΔΩΝ Αριθμ. Α.1174 της 22/24.7.2020 «Απόδοση Αριθμού Φορολογικού Μητρώου (Α.Φ.Μ.) σε πολίτες τρίτης χώρας που απασχολούνται σε αγροτικές εργασίες σύμφωνα με τις διατάξεις του άρθρου τεσσαρακοστού δεύτερου του Μέρους Θ της από 01.05.2020 Πράξης Νομοθετικού Περιεχομένου (Α΄ 90), όπως κυρώθηκε με τις διατάξεις του άρθρου 2 του ν. 4690/2020 (Α΄104)» (Β΄ 3095)</w:t>
        </w:r>
        <w:r w:rsidR="00005455" w:rsidRPr="00731AE9">
          <w:rPr>
            <w:webHidden/>
          </w:rPr>
          <w:tab/>
        </w:r>
        <w:r w:rsidR="00005455" w:rsidRPr="00731AE9">
          <w:rPr>
            <w:webHidden/>
          </w:rPr>
          <w:fldChar w:fldCharType="begin"/>
        </w:r>
        <w:r w:rsidR="00005455" w:rsidRPr="00731AE9">
          <w:rPr>
            <w:webHidden/>
          </w:rPr>
          <w:instrText xml:space="preserve"> PAGEREF _Toc192841988 \h </w:instrText>
        </w:r>
        <w:r w:rsidR="00005455" w:rsidRPr="00731AE9">
          <w:rPr>
            <w:webHidden/>
          </w:rPr>
        </w:r>
        <w:r w:rsidR="00005455" w:rsidRPr="00731AE9">
          <w:rPr>
            <w:noProof w:val="0"/>
            <w:webHidden/>
          </w:rPr>
          <w:fldChar w:fldCharType="separate"/>
        </w:r>
        <w:r w:rsidR="00005455" w:rsidRPr="00731AE9">
          <w:rPr>
            <w:webHidden/>
          </w:rPr>
          <w:t>386</w:t>
        </w:r>
        <w:r w:rsidR="00005455" w:rsidRPr="00731AE9">
          <w:rPr>
            <w:webHidden/>
          </w:rPr>
          <w:fldChar w:fldCharType="end"/>
        </w:r>
      </w:hyperlink>
    </w:p>
    <w:p w14:paraId="3425CE84" w14:textId="77777777" w:rsidR="00005455" w:rsidRPr="00731AE9" w:rsidRDefault="00F73C2B" w:rsidP="008C044B">
      <w:pPr>
        <w:pStyle w:val="10"/>
        <w:rPr>
          <w:rFonts w:asciiTheme="minorHAnsi" w:eastAsiaTheme="minorEastAsia" w:hAnsiTheme="minorHAnsi" w:cstheme="minorBidi"/>
          <w:lang w:eastAsia="el-GR"/>
        </w:rPr>
      </w:pPr>
      <w:hyperlink w:anchor="_Toc192841989" w:history="1">
        <w:r w:rsidR="00005455" w:rsidRPr="00731AE9">
          <w:rPr>
            <w:rStyle w:val="-"/>
          </w:rPr>
          <w:t>563. ΑΠΟΦΑΣΗ ΥΠΟΥΡΓΩΝ ΥΓΕΙΑΣ - ΥΠΟΔΟΜΩΝ ΚΑΙ ΜΕΤΑΦΟΡΩΝ Αριθμ. Δ1α/Γ.Π.οικ. 47417 της 24/24.7.2020 «Επιβολή προληπτικών ελέγχων στα σημεία εισόδου στη Χώρα μέσω αεροπορικών συνδέσεων με τη Βουλγαρία και τη Ρουμανία, προς περιορισμό της διασποράς του κορωνοϊού COVID-19» (Β΄ 3096)</w:t>
        </w:r>
        <w:r w:rsidR="00005455" w:rsidRPr="00731AE9">
          <w:rPr>
            <w:webHidden/>
          </w:rPr>
          <w:tab/>
        </w:r>
        <w:r w:rsidR="00005455" w:rsidRPr="00731AE9">
          <w:rPr>
            <w:webHidden/>
          </w:rPr>
          <w:fldChar w:fldCharType="begin"/>
        </w:r>
        <w:r w:rsidR="00005455" w:rsidRPr="00731AE9">
          <w:rPr>
            <w:webHidden/>
          </w:rPr>
          <w:instrText xml:space="preserve"> PAGEREF _Toc192841989 \h </w:instrText>
        </w:r>
        <w:r w:rsidR="00005455" w:rsidRPr="00731AE9">
          <w:rPr>
            <w:webHidden/>
          </w:rPr>
        </w:r>
        <w:r w:rsidR="00005455" w:rsidRPr="00731AE9">
          <w:rPr>
            <w:noProof w:val="0"/>
            <w:webHidden/>
          </w:rPr>
          <w:fldChar w:fldCharType="separate"/>
        </w:r>
        <w:r w:rsidR="00005455" w:rsidRPr="00731AE9">
          <w:rPr>
            <w:webHidden/>
          </w:rPr>
          <w:t>388</w:t>
        </w:r>
        <w:r w:rsidR="00005455" w:rsidRPr="00731AE9">
          <w:rPr>
            <w:webHidden/>
          </w:rPr>
          <w:fldChar w:fldCharType="end"/>
        </w:r>
      </w:hyperlink>
    </w:p>
    <w:p w14:paraId="29705F71" w14:textId="77777777" w:rsidR="00005455" w:rsidRPr="00731AE9" w:rsidRDefault="00F73C2B" w:rsidP="008C044B">
      <w:pPr>
        <w:pStyle w:val="10"/>
        <w:rPr>
          <w:rFonts w:asciiTheme="minorHAnsi" w:eastAsiaTheme="minorEastAsia" w:hAnsiTheme="minorHAnsi" w:cstheme="minorBidi"/>
          <w:lang w:eastAsia="el-GR"/>
        </w:rPr>
      </w:pPr>
      <w:hyperlink w:anchor="_Toc192841990" w:history="1">
        <w:r w:rsidR="00005455" w:rsidRPr="00731AE9">
          <w:rPr>
            <w:rStyle w:val="-"/>
          </w:rPr>
          <w:t>564. ΑΠΟΦΑΣΗ ΥΠΟΥΡΓΩΝ ΟΙΚΟΝΟΜΙΚΩΝ - ΑΝΑΠΤΥΞΗΣ ΚΑΙ ΕΠΕΝΔΥΣΕΩΝΠΡΟΣΤΑΣΙΑΣ ΤΟΥ ΠΟΛΙΤΗ - ΠΑΙΔΕΙΑΣ ΚΑΙ ΘΡΗΣΚΕΥΜΑΤΩΝ - ΕΡΓΑΣΙΑΣ ΚΑΙ ΚΟΙΝΩΝΙΚΩΝ ΥΠΟΘΕΣΕΩΝ - ΥΓΕΙΑΣ - ΠΟΛΙΤΙΣΜΟΥ ΚΑΙ ΑΘΛΗΤΙΣΜΟΥ - ΕΣΩΤΕΡΙΚΩΝ - ΥΠΟΔΟΜΩΝ ΚΑΙ ΜΕΤΑΦΟΡΩΝ - ΝΑΥΤΙΛΙΑΣ ΚΑΙ ΝΗΣΙΩΤΙΚΗΣ ΠΟΛΙΤΙΚΗΣ Αριθμ. . Δ1α/ΓΠ.οικ. 47421 της 25/26.7.2020 «Κανόνες τήρησης αποστάσεων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 (Β΄ 3099)</w:t>
        </w:r>
        <w:r w:rsidR="00005455" w:rsidRPr="00731AE9">
          <w:rPr>
            <w:webHidden/>
          </w:rPr>
          <w:tab/>
        </w:r>
        <w:r w:rsidR="00005455" w:rsidRPr="00731AE9">
          <w:rPr>
            <w:webHidden/>
          </w:rPr>
          <w:fldChar w:fldCharType="begin"/>
        </w:r>
        <w:r w:rsidR="00005455" w:rsidRPr="00731AE9">
          <w:rPr>
            <w:webHidden/>
          </w:rPr>
          <w:instrText xml:space="preserve"> PAGEREF _Toc192841990 \h </w:instrText>
        </w:r>
        <w:r w:rsidR="00005455" w:rsidRPr="00731AE9">
          <w:rPr>
            <w:webHidden/>
          </w:rPr>
        </w:r>
        <w:r w:rsidR="00005455" w:rsidRPr="00731AE9">
          <w:rPr>
            <w:noProof w:val="0"/>
            <w:webHidden/>
          </w:rPr>
          <w:fldChar w:fldCharType="separate"/>
        </w:r>
        <w:r w:rsidR="00005455" w:rsidRPr="00731AE9">
          <w:rPr>
            <w:webHidden/>
          </w:rPr>
          <w:t>389</w:t>
        </w:r>
        <w:r w:rsidR="00005455" w:rsidRPr="00731AE9">
          <w:rPr>
            <w:webHidden/>
          </w:rPr>
          <w:fldChar w:fldCharType="end"/>
        </w:r>
      </w:hyperlink>
    </w:p>
    <w:p w14:paraId="570A4273" w14:textId="77777777" w:rsidR="00005455" w:rsidRPr="00731AE9" w:rsidRDefault="00F73C2B" w:rsidP="008C044B">
      <w:pPr>
        <w:pStyle w:val="10"/>
        <w:rPr>
          <w:rFonts w:asciiTheme="minorHAnsi" w:eastAsiaTheme="minorEastAsia" w:hAnsiTheme="minorHAnsi" w:cstheme="minorBidi"/>
          <w:lang w:eastAsia="el-GR"/>
        </w:rPr>
      </w:pPr>
      <w:hyperlink w:anchor="_Toc192841991" w:history="1">
        <w:r w:rsidR="00005455" w:rsidRPr="00731AE9">
          <w:rPr>
            <w:rStyle w:val="-"/>
          </w:rPr>
          <w:t>565. ΑΠΟΦΑΣΗ ΓΕΝΙΚΗΣ ΓΡΑΜΜΑΤΕΩΣ ΑΝΤΕΓΚΛΗΜΑΤΙΚΗΣ ΠΟΛΙΤΙΚΗΣ ΤΟΥ ΥΠΟΥΡΓΕΙΟΥ ΠΡΟΣΤΑΣΙΑΣ ΤΟΥ ΠΟΛΙΤΗ Αριθμ. 10123οικ. της 2/28.7.2020 «Καθιέρωση απογευματινής υπερωριακής εργασίας υπαλλήλων που υπηρετούν στη Γενική Γραμματεία Αντεγκληματικής Πολιτικής του Υπουργείου Προστασίας του Πολίτη έως 31-12-2020» (Β΄ 3115)</w:t>
        </w:r>
        <w:r w:rsidR="00005455" w:rsidRPr="00731AE9">
          <w:rPr>
            <w:webHidden/>
          </w:rPr>
          <w:tab/>
        </w:r>
        <w:r w:rsidR="00005455" w:rsidRPr="00731AE9">
          <w:rPr>
            <w:webHidden/>
          </w:rPr>
          <w:fldChar w:fldCharType="begin"/>
        </w:r>
        <w:r w:rsidR="00005455" w:rsidRPr="00731AE9">
          <w:rPr>
            <w:webHidden/>
          </w:rPr>
          <w:instrText xml:space="preserve"> PAGEREF _Toc192841991 \h </w:instrText>
        </w:r>
        <w:r w:rsidR="00005455" w:rsidRPr="00731AE9">
          <w:rPr>
            <w:webHidden/>
          </w:rPr>
        </w:r>
        <w:r w:rsidR="00005455" w:rsidRPr="00731AE9">
          <w:rPr>
            <w:noProof w:val="0"/>
            <w:webHidden/>
          </w:rPr>
          <w:fldChar w:fldCharType="separate"/>
        </w:r>
        <w:r w:rsidR="00005455" w:rsidRPr="00731AE9">
          <w:rPr>
            <w:webHidden/>
          </w:rPr>
          <w:t>389</w:t>
        </w:r>
        <w:r w:rsidR="00005455" w:rsidRPr="00731AE9">
          <w:rPr>
            <w:webHidden/>
          </w:rPr>
          <w:fldChar w:fldCharType="end"/>
        </w:r>
      </w:hyperlink>
    </w:p>
    <w:p w14:paraId="3FA40BCC" w14:textId="77777777" w:rsidR="00005455" w:rsidRPr="00731AE9" w:rsidRDefault="00F73C2B" w:rsidP="008C044B">
      <w:pPr>
        <w:pStyle w:val="10"/>
        <w:rPr>
          <w:rFonts w:asciiTheme="minorHAnsi" w:eastAsiaTheme="minorEastAsia" w:hAnsiTheme="minorHAnsi" w:cstheme="minorBidi"/>
          <w:lang w:eastAsia="el-GR"/>
        </w:rPr>
      </w:pPr>
      <w:hyperlink w:anchor="_Toc192841992" w:history="1">
        <w:r w:rsidR="00005455" w:rsidRPr="00731AE9">
          <w:rPr>
            <w:rStyle w:val="-"/>
          </w:rPr>
          <w:t>566. ΑΠΟΦΑΣΗ ΥΠΟΥΡΓΩΝ ΟΙΚΟΝΟΜΙΚΩΝ - ΑΝΑΠΤΥΞΗΣ ΚΑΙ ΕΠΕΝΔΥΣΕΩΝ - ΠΡΟΣΤΑΣΙΑΣ ΤΟΥ ΠΟΛΙΤΗ - ΕΡΓΑΣΙΑΣ ΚΑΙ ΚΟΙΝΩΝΙΚΩΝ ΥΠΟΘΕΣΕΩΝ - ΥΓΕΙΑΣ - ΠΟΛΙΤΙΣΜΟΥ ΚΑΙ ΑΘΛΗΤΙΣΜΟΥ - ΕΣΩΤΕΡΙΚΩΝ Αριθμ. Δ1α/ΓΠ.οικ. 48002 της 28/28.7.2020 «Εφαρμογή του μέτρου της υποχρεωτικής χρήσης μη ιατρικής μάσκας σε εμπορικές επιχειρήσεις, επιχειρήσεις παροχής υπηρεσιών, χώρους γραφείων και άλλους χώρους συνάθροισης κοινού στο σύνολο της Επικράτειας, προς περιορισμό της διασποράς του κορωνοϊού COVID-19» (Β΄ 3131)</w:t>
        </w:r>
        <w:r w:rsidR="00005455" w:rsidRPr="00731AE9">
          <w:rPr>
            <w:webHidden/>
          </w:rPr>
          <w:tab/>
        </w:r>
        <w:r w:rsidR="00005455" w:rsidRPr="00731AE9">
          <w:rPr>
            <w:webHidden/>
          </w:rPr>
          <w:fldChar w:fldCharType="begin"/>
        </w:r>
        <w:r w:rsidR="00005455" w:rsidRPr="00731AE9">
          <w:rPr>
            <w:webHidden/>
          </w:rPr>
          <w:instrText xml:space="preserve"> PAGEREF _Toc192841992 \h </w:instrText>
        </w:r>
        <w:r w:rsidR="00005455" w:rsidRPr="00731AE9">
          <w:rPr>
            <w:webHidden/>
          </w:rPr>
        </w:r>
        <w:r w:rsidR="00005455" w:rsidRPr="00731AE9">
          <w:rPr>
            <w:noProof w:val="0"/>
            <w:webHidden/>
          </w:rPr>
          <w:fldChar w:fldCharType="separate"/>
        </w:r>
        <w:r w:rsidR="00005455" w:rsidRPr="00731AE9">
          <w:rPr>
            <w:webHidden/>
          </w:rPr>
          <w:t>390</w:t>
        </w:r>
        <w:r w:rsidR="00005455" w:rsidRPr="00731AE9">
          <w:rPr>
            <w:webHidden/>
          </w:rPr>
          <w:fldChar w:fldCharType="end"/>
        </w:r>
      </w:hyperlink>
    </w:p>
    <w:p w14:paraId="136558AB" w14:textId="77777777" w:rsidR="00005455" w:rsidRPr="00731AE9" w:rsidRDefault="00F73C2B" w:rsidP="008C044B">
      <w:pPr>
        <w:pStyle w:val="10"/>
        <w:rPr>
          <w:rFonts w:asciiTheme="minorHAnsi" w:eastAsiaTheme="minorEastAsia" w:hAnsiTheme="minorHAnsi" w:cstheme="minorBidi"/>
          <w:lang w:eastAsia="el-GR"/>
        </w:rPr>
      </w:pPr>
      <w:hyperlink w:anchor="_Toc192841993" w:history="1">
        <w:r w:rsidR="00005455" w:rsidRPr="00731AE9">
          <w:rPr>
            <w:rStyle w:val="-"/>
          </w:rPr>
          <w:t>566Α. NOMOΣ ΥΠ’ ΑΡΙΘΜ. 4711 της 27/29.7.2020 «Απλούστευση πλαισίου άσκησης οικονομικών δραστηριοτήτων αρμοδιότητας Υπουργείου Αγροτικής Ανάπτυξης και Τροφίμων και άλλες διατάξεις» (Α’ 145)</w:t>
        </w:r>
        <w:r w:rsidR="00005455" w:rsidRPr="00731AE9">
          <w:rPr>
            <w:webHidden/>
          </w:rPr>
          <w:tab/>
        </w:r>
        <w:r w:rsidR="00005455" w:rsidRPr="00731AE9">
          <w:rPr>
            <w:webHidden/>
          </w:rPr>
          <w:fldChar w:fldCharType="begin"/>
        </w:r>
        <w:r w:rsidR="00005455" w:rsidRPr="00731AE9">
          <w:rPr>
            <w:webHidden/>
          </w:rPr>
          <w:instrText xml:space="preserve"> PAGEREF _Toc192841993 \h </w:instrText>
        </w:r>
        <w:r w:rsidR="00005455" w:rsidRPr="00731AE9">
          <w:rPr>
            <w:webHidden/>
          </w:rPr>
        </w:r>
        <w:r w:rsidR="00005455" w:rsidRPr="00731AE9">
          <w:rPr>
            <w:noProof w:val="0"/>
            <w:webHidden/>
          </w:rPr>
          <w:fldChar w:fldCharType="separate"/>
        </w:r>
        <w:r w:rsidR="00005455" w:rsidRPr="00731AE9">
          <w:rPr>
            <w:webHidden/>
          </w:rPr>
          <w:t>390</w:t>
        </w:r>
        <w:r w:rsidR="00005455" w:rsidRPr="00731AE9">
          <w:rPr>
            <w:webHidden/>
          </w:rPr>
          <w:fldChar w:fldCharType="end"/>
        </w:r>
      </w:hyperlink>
    </w:p>
    <w:p w14:paraId="32075D82" w14:textId="77777777" w:rsidR="00005455" w:rsidRPr="00731AE9" w:rsidRDefault="00F73C2B" w:rsidP="008C044B">
      <w:pPr>
        <w:pStyle w:val="10"/>
        <w:rPr>
          <w:rFonts w:asciiTheme="minorHAnsi" w:eastAsiaTheme="minorEastAsia" w:hAnsiTheme="minorHAnsi" w:cstheme="minorBidi"/>
          <w:lang w:eastAsia="el-GR"/>
        </w:rPr>
      </w:pPr>
      <w:hyperlink w:anchor="_Toc192841994" w:history="1">
        <w:r w:rsidR="00005455" w:rsidRPr="00731AE9">
          <w:rPr>
            <w:rStyle w:val="-"/>
          </w:rPr>
          <w:t xml:space="preserve">567. NOMOΣ ΥΠ΄ ΑΡΙΘΜ. 4712 της 29/29.7.2020 «Διυπηρεσιακή Μονάδα Ελέγχου Αγοράς, ρύθμιση της οικονομικής δραστηριότητας, αντιμετώπιση του παράνομου εμπορίου, πρόστιμα για τη διακίνηση και εμπορία απομιμητικών/παραποιημένων προϊόντων, ρύθμιση θεμάτων για τη </w:t>
        </w:r>
        <w:r w:rsidR="00005455" w:rsidRPr="00731AE9">
          <w:rPr>
            <w:rStyle w:val="-"/>
          </w:rPr>
          <w:lastRenderedPageBreak/>
          <w:t>βιομηχανία, τις ιδιωτικές επενδύσεις, τις συμπράξεις δημοσίου και ιδιωτικού τομέα, την έρευνα, την καινοτομία και το Οικονομικό Επιμελητήριο Ελλάδος και λοιπές διατάξεις» (Α΄ 146)</w:t>
        </w:r>
        <w:r w:rsidR="00005455" w:rsidRPr="00731AE9">
          <w:rPr>
            <w:webHidden/>
          </w:rPr>
          <w:tab/>
        </w:r>
        <w:r w:rsidR="00005455" w:rsidRPr="00731AE9">
          <w:rPr>
            <w:webHidden/>
          </w:rPr>
          <w:fldChar w:fldCharType="begin"/>
        </w:r>
        <w:r w:rsidR="00005455" w:rsidRPr="00731AE9">
          <w:rPr>
            <w:webHidden/>
          </w:rPr>
          <w:instrText xml:space="preserve"> PAGEREF _Toc192841994 \h </w:instrText>
        </w:r>
        <w:r w:rsidR="00005455" w:rsidRPr="00731AE9">
          <w:rPr>
            <w:webHidden/>
          </w:rPr>
        </w:r>
        <w:r w:rsidR="00005455" w:rsidRPr="00731AE9">
          <w:rPr>
            <w:noProof w:val="0"/>
            <w:webHidden/>
          </w:rPr>
          <w:fldChar w:fldCharType="separate"/>
        </w:r>
        <w:r w:rsidR="00005455" w:rsidRPr="00731AE9">
          <w:rPr>
            <w:webHidden/>
          </w:rPr>
          <w:t>392</w:t>
        </w:r>
        <w:r w:rsidR="00005455" w:rsidRPr="00731AE9">
          <w:rPr>
            <w:webHidden/>
          </w:rPr>
          <w:fldChar w:fldCharType="end"/>
        </w:r>
      </w:hyperlink>
    </w:p>
    <w:p w14:paraId="5F9AFF58" w14:textId="77777777" w:rsidR="00005455" w:rsidRPr="00731AE9" w:rsidRDefault="00F73C2B" w:rsidP="008C044B">
      <w:pPr>
        <w:pStyle w:val="10"/>
        <w:rPr>
          <w:rFonts w:asciiTheme="minorHAnsi" w:eastAsiaTheme="minorEastAsia" w:hAnsiTheme="minorHAnsi" w:cstheme="minorBidi"/>
          <w:lang w:eastAsia="el-GR"/>
        </w:rPr>
      </w:pPr>
      <w:hyperlink w:anchor="_Toc192841995" w:history="1">
        <w:r w:rsidR="00005455" w:rsidRPr="00731AE9">
          <w:rPr>
            <w:rStyle w:val="-"/>
          </w:rPr>
          <w:t>568. ΝΟΜΟΣ ΥΠ΄ ΑΡΙΘΜ. 4713 της 29/29.7.2020 «Εκσυγχρονισμός της ιδιωτικής εκπαίδευσης και άλλες επείγουσες διατάξεις αρμοδιότητας Υπουργείου Παιδείας και Θρησκευμάτων (Α΄ 147)</w:t>
        </w:r>
        <w:r w:rsidR="00005455" w:rsidRPr="00731AE9">
          <w:rPr>
            <w:webHidden/>
          </w:rPr>
          <w:tab/>
        </w:r>
        <w:r w:rsidR="00005455" w:rsidRPr="00731AE9">
          <w:rPr>
            <w:webHidden/>
          </w:rPr>
          <w:fldChar w:fldCharType="begin"/>
        </w:r>
        <w:r w:rsidR="00005455" w:rsidRPr="00731AE9">
          <w:rPr>
            <w:webHidden/>
          </w:rPr>
          <w:instrText xml:space="preserve"> PAGEREF _Toc192841995 \h </w:instrText>
        </w:r>
        <w:r w:rsidR="00005455" w:rsidRPr="00731AE9">
          <w:rPr>
            <w:webHidden/>
          </w:rPr>
        </w:r>
        <w:r w:rsidR="00005455" w:rsidRPr="00731AE9">
          <w:rPr>
            <w:noProof w:val="0"/>
            <w:webHidden/>
          </w:rPr>
          <w:fldChar w:fldCharType="separate"/>
        </w:r>
        <w:r w:rsidR="00005455" w:rsidRPr="00731AE9">
          <w:rPr>
            <w:webHidden/>
          </w:rPr>
          <w:t>397</w:t>
        </w:r>
        <w:r w:rsidR="00005455" w:rsidRPr="00731AE9">
          <w:rPr>
            <w:webHidden/>
          </w:rPr>
          <w:fldChar w:fldCharType="end"/>
        </w:r>
      </w:hyperlink>
    </w:p>
    <w:p w14:paraId="5842B8DF" w14:textId="77777777" w:rsidR="00005455" w:rsidRPr="00731AE9" w:rsidRDefault="00F73C2B" w:rsidP="008C044B">
      <w:pPr>
        <w:pStyle w:val="10"/>
        <w:rPr>
          <w:rFonts w:asciiTheme="minorHAnsi" w:eastAsiaTheme="minorEastAsia" w:hAnsiTheme="minorHAnsi" w:cstheme="minorBidi"/>
          <w:lang w:eastAsia="el-GR"/>
        </w:rPr>
      </w:pPr>
      <w:hyperlink w:anchor="_Toc192841996" w:history="1">
        <w:r w:rsidR="00005455" w:rsidRPr="00731AE9">
          <w:rPr>
            <w:rStyle w:val="-"/>
            <w:rFonts w:eastAsia="MS Gothic"/>
            <w:lang w:eastAsia="ja-JP"/>
          </w:rPr>
          <w:t>569. ΑΠΟΦΑΣΗ ΥΠΟΥΡΓΩΝ ΠΡΟΣΤΑΣΙΑΣ ΤΟΥ ΠΟΛΙΤΗ - ΥΓΕΙΑΣ - ΕΣΩΤΕΡΙΚΩΝ Αριθμ. Δ1α/Γ.Π.οικ. 48292 της 29/30.7.2020 «Επιβολή του μέτρου της απαγόρευσης εισόδου στη Χώρα των υπηκόων τρίτων κρατών πλην των κρατών της Ευρωπαϊκής Ένωσης και της Συμφωνίας Σένγκεν προς περιορισμό της διασποράς του κορωνοϊού COVID-19 για το χρονικό διάστημα από 30.7.2020 έως και 14.8.2020» (Β΄ 3133)</w:t>
        </w:r>
        <w:r w:rsidR="00005455" w:rsidRPr="00731AE9">
          <w:rPr>
            <w:webHidden/>
          </w:rPr>
          <w:tab/>
        </w:r>
        <w:r w:rsidR="00005455" w:rsidRPr="00731AE9">
          <w:rPr>
            <w:webHidden/>
          </w:rPr>
          <w:fldChar w:fldCharType="begin"/>
        </w:r>
        <w:r w:rsidR="00005455" w:rsidRPr="00731AE9">
          <w:rPr>
            <w:webHidden/>
          </w:rPr>
          <w:instrText xml:space="preserve"> PAGEREF _Toc192841996 \h </w:instrText>
        </w:r>
        <w:r w:rsidR="00005455" w:rsidRPr="00731AE9">
          <w:rPr>
            <w:webHidden/>
          </w:rPr>
        </w:r>
        <w:r w:rsidR="00005455" w:rsidRPr="00731AE9">
          <w:rPr>
            <w:noProof w:val="0"/>
            <w:webHidden/>
          </w:rPr>
          <w:fldChar w:fldCharType="separate"/>
        </w:r>
        <w:r w:rsidR="00005455" w:rsidRPr="00731AE9">
          <w:rPr>
            <w:webHidden/>
          </w:rPr>
          <w:t>399</w:t>
        </w:r>
        <w:r w:rsidR="00005455" w:rsidRPr="00731AE9">
          <w:rPr>
            <w:webHidden/>
          </w:rPr>
          <w:fldChar w:fldCharType="end"/>
        </w:r>
      </w:hyperlink>
    </w:p>
    <w:p w14:paraId="12BB1E0D" w14:textId="77777777" w:rsidR="00005455" w:rsidRPr="00731AE9" w:rsidRDefault="00F73C2B" w:rsidP="008C044B">
      <w:pPr>
        <w:pStyle w:val="10"/>
        <w:rPr>
          <w:rFonts w:asciiTheme="minorHAnsi" w:eastAsiaTheme="minorEastAsia" w:hAnsiTheme="minorHAnsi" w:cstheme="minorBidi"/>
          <w:lang w:eastAsia="el-GR"/>
        </w:rPr>
      </w:pPr>
      <w:hyperlink w:anchor="_Toc192841997" w:history="1">
        <w:r w:rsidR="00005455" w:rsidRPr="00731AE9">
          <w:rPr>
            <w:rStyle w:val="-"/>
            <w:rFonts w:eastAsia="MS Gothic"/>
            <w:lang w:eastAsia="ja-JP"/>
          </w:rPr>
          <w:t>570. ΑΠΟΦΑΣΗ ΥΠΟΥΡΓΟΥ ΚΑΙ ΥΦΥΠΟΥΡΓΟΥ ΠΕΡΙΒΑΛΛΟΝΤΟΣ ΚΑΙ ΕΝΕΡΓΕΙΑΣ Αριθμ. ΥΠΕΝ/ΔΑΟΚΑ/74209/2111 της 29/30.7.2020 «Έγκριση οικοδομικής άδειας και περιβαλλοντικών όρων για την κατασκευή και λειτουργία πενήντα (50) νέων κλινών μονάδων εντατικής θεραπείας εντός τμήματος του Γενικού Νοσοκομείου Νοσημάτων Θώρακος Αθηνών “Η Σωτηρία” (Β΄ 3140)</w:t>
        </w:r>
        <w:r w:rsidR="00005455" w:rsidRPr="00731AE9">
          <w:rPr>
            <w:webHidden/>
          </w:rPr>
          <w:tab/>
        </w:r>
        <w:r w:rsidR="00005455" w:rsidRPr="00731AE9">
          <w:rPr>
            <w:webHidden/>
          </w:rPr>
          <w:fldChar w:fldCharType="begin"/>
        </w:r>
        <w:r w:rsidR="00005455" w:rsidRPr="00731AE9">
          <w:rPr>
            <w:webHidden/>
          </w:rPr>
          <w:instrText xml:space="preserve"> PAGEREF _Toc192841997 \h </w:instrText>
        </w:r>
        <w:r w:rsidR="00005455" w:rsidRPr="00731AE9">
          <w:rPr>
            <w:webHidden/>
          </w:rPr>
        </w:r>
        <w:r w:rsidR="00005455" w:rsidRPr="00731AE9">
          <w:rPr>
            <w:noProof w:val="0"/>
            <w:webHidden/>
          </w:rPr>
          <w:fldChar w:fldCharType="separate"/>
        </w:r>
        <w:r w:rsidR="00005455" w:rsidRPr="00731AE9">
          <w:rPr>
            <w:webHidden/>
          </w:rPr>
          <w:t>401</w:t>
        </w:r>
        <w:r w:rsidR="00005455" w:rsidRPr="00731AE9">
          <w:rPr>
            <w:webHidden/>
          </w:rPr>
          <w:fldChar w:fldCharType="end"/>
        </w:r>
      </w:hyperlink>
    </w:p>
    <w:p w14:paraId="2F7CA6CD" w14:textId="77777777" w:rsidR="00005455" w:rsidRPr="00731AE9" w:rsidRDefault="00F73C2B" w:rsidP="008C044B">
      <w:pPr>
        <w:pStyle w:val="10"/>
        <w:rPr>
          <w:rFonts w:asciiTheme="minorHAnsi" w:eastAsiaTheme="minorEastAsia" w:hAnsiTheme="minorHAnsi" w:cstheme="minorBidi"/>
          <w:lang w:eastAsia="el-GR"/>
        </w:rPr>
      </w:pPr>
      <w:hyperlink w:anchor="_Toc192841998" w:history="1">
        <w:r w:rsidR="00005455" w:rsidRPr="00731AE9">
          <w:rPr>
            <w:rStyle w:val="-"/>
            <w:rFonts w:eastAsia="MS Gothic"/>
            <w:lang w:eastAsia="ja-JP"/>
          </w:rPr>
          <w:t>571. ΑΠΟΦΑΣΗ ΥΦΥΠΟΥΡΓΩΝ ΟΙΚΟΝΟΜΙΚΩΝ - ΕΡΓΑΣΙΑΣ ΚΑΙ ΚΟΙΝΩΝΙΚΩΝ ΥΠΟΘΕΣΕΩΝ Αριθμ. Δ12α/ ΓΠ. 23962/711 της 2/30.7.2020 «Ανάθεση Οργάνωσης και λειτουργίας των κατασκηνώσεων για Άτομα με Αναπηρίες για το έτος 2020» (Β΄ 3141)</w:t>
        </w:r>
        <w:r w:rsidR="00005455" w:rsidRPr="00731AE9">
          <w:rPr>
            <w:webHidden/>
          </w:rPr>
          <w:tab/>
        </w:r>
        <w:r w:rsidR="00005455" w:rsidRPr="00731AE9">
          <w:rPr>
            <w:webHidden/>
          </w:rPr>
          <w:fldChar w:fldCharType="begin"/>
        </w:r>
        <w:r w:rsidR="00005455" w:rsidRPr="00731AE9">
          <w:rPr>
            <w:webHidden/>
          </w:rPr>
          <w:instrText xml:space="preserve"> PAGEREF _Toc192841998 \h </w:instrText>
        </w:r>
        <w:r w:rsidR="00005455" w:rsidRPr="00731AE9">
          <w:rPr>
            <w:webHidden/>
          </w:rPr>
        </w:r>
        <w:r w:rsidR="00005455" w:rsidRPr="00731AE9">
          <w:rPr>
            <w:noProof w:val="0"/>
            <w:webHidden/>
          </w:rPr>
          <w:fldChar w:fldCharType="separate"/>
        </w:r>
        <w:r w:rsidR="00005455" w:rsidRPr="00731AE9">
          <w:rPr>
            <w:webHidden/>
          </w:rPr>
          <w:t>415</w:t>
        </w:r>
        <w:r w:rsidR="00005455" w:rsidRPr="00731AE9">
          <w:rPr>
            <w:webHidden/>
          </w:rPr>
          <w:fldChar w:fldCharType="end"/>
        </w:r>
      </w:hyperlink>
    </w:p>
    <w:p w14:paraId="5C17C44A" w14:textId="77777777" w:rsidR="00005455" w:rsidRPr="00731AE9" w:rsidRDefault="00F73C2B" w:rsidP="008C044B">
      <w:pPr>
        <w:pStyle w:val="10"/>
        <w:rPr>
          <w:rFonts w:asciiTheme="minorHAnsi" w:eastAsiaTheme="minorEastAsia" w:hAnsiTheme="minorHAnsi" w:cstheme="minorBidi"/>
          <w:lang w:eastAsia="el-GR"/>
        </w:rPr>
      </w:pPr>
      <w:hyperlink w:anchor="_Toc192841999" w:history="1">
        <w:r w:rsidR="00005455" w:rsidRPr="00731AE9">
          <w:rPr>
            <w:rStyle w:val="-"/>
            <w:rFonts w:eastAsia="MS Gothic"/>
            <w:lang w:eastAsia="ja-JP"/>
          </w:rPr>
          <w:t>572. NOMOΣ ΥΠ΄ ΑΡΙΘΜ. 4714 της 31/31.7.2020 «Φορολογικές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 (Α΄ 148)</w:t>
        </w:r>
        <w:r w:rsidR="00005455" w:rsidRPr="00731AE9">
          <w:rPr>
            <w:webHidden/>
          </w:rPr>
          <w:tab/>
        </w:r>
        <w:r w:rsidR="00005455" w:rsidRPr="00731AE9">
          <w:rPr>
            <w:webHidden/>
          </w:rPr>
          <w:fldChar w:fldCharType="begin"/>
        </w:r>
        <w:r w:rsidR="00005455" w:rsidRPr="00731AE9">
          <w:rPr>
            <w:webHidden/>
          </w:rPr>
          <w:instrText xml:space="preserve"> PAGEREF _Toc192841999 \h </w:instrText>
        </w:r>
        <w:r w:rsidR="00005455" w:rsidRPr="00731AE9">
          <w:rPr>
            <w:webHidden/>
          </w:rPr>
        </w:r>
        <w:r w:rsidR="00005455" w:rsidRPr="00731AE9">
          <w:rPr>
            <w:noProof w:val="0"/>
            <w:webHidden/>
          </w:rPr>
          <w:fldChar w:fldCharType="separate"/>
        </w:r>
        <w:r w:rsidR="00005455" w:rsidRPr="00731AE9">
          <w:rPr>
            <w:webHidden/>
          </w:rPr>
          <w:t>422</w:t>
        </w:r>
        <w:r w:rsidR="00005455" w:rsidRPr="00731AE9">
          <w:rPr>
            <w:webHidden/>
          </w:rPr>
          <w:fldChar w:fldCharType="end"/>
        </w:r>
      </w:hyperlink>
    </w:p>
    <w:p w14:paraId="16D21F1B" w14:textId="77777777" w:rsidR="00005455" w:rsidRPr="00731AE9" w:rsidRDefault="00F73C2B" w:rsidP="008C044B">
      <w:pPr>
        <w:pStyle w:val="10"/>
        <w:rPr>
          <w:rFonts w:asciiTheme="minorHAnsi" w:eastAsiaTheme="minorEastAsia" w:hAnsiTheme="minorHAnsi" w:cstheme="minorBidi"/>
          <w:lang w:eastAsia="el-GR"/>
        </w:rPr>
      </w:pPr>
      <w:hyperlink w:anchor="_Toc192842000" w:history="1">
        <w:r w:rsidR="00005455" w:rsidRPr="00731AE9">
          <w:rPr>
            <w:rStyle w:val="-"/>
            <w:rFonts w:eastAsia="MS Gothic"/>
            <w:lang w:eastAsia="ja-JP"/>
          </w:rPr>
          <w:t>573. ΑΠΟΦΑΣΗ ΥΠΟΥΡΓΩΝ ΥΓΕΙΑΣ –ΥΠΟΔΟΜΩΝ ΚΑΙ ΜΕΤΑΦΟΡΩΝ - ΝΑΥΤΙΛΙΑΣ ΚΑΙ ΝΗΣΙΩΤΙΚΗΣ ΠΟΛΙΤΙΚΗΣ Αριθμ. Δ1α/Γ.Π.οικ. 48937 της  31/31.7.2020 «Επιβολή του μέτρου του προσωρινού περιορισμού των αεροπορικών και θαλάσσιων συνδέσεων με την Τουρκία, την Αλβανία και τη Βόρεια Μακεδονία, προς περιορισμό της διασποράς του κορωνοϊού COVID-19» (Β΄ 3158)</w:t>
        </w:r>
        <w:r w:rsidR="00005455" w:rsidRPr="00731AE9">
          <w:rPr>
            <w:webHidden/>
          </w:rPr>
          <w:tab/>
        </w:r>
        <w:r w:rsidR="00005455" w:rsidRPr="00731AE9">
          <w:rPr>
            <w:webHidden/>
          </w:rPr>
          <w:fldChar w:fldCharType="begin"/>
        </w:r>
        <w:r w:rsidR="00005455" w:rsidRPr="00731AE9">
          <w:rPr>
            <w:webHidden/>
          </w:rPr>
          <w:instrText xml:space="preserve"> PAGEREF _Toc192842000 \h </w:instrText>
        </w:r>
        <w:r w:rsidR="00005455" w:rsidRPr="00731AE9">
          <w:rPr>
            <w:webHidden/>
          </w:rPr>
        </w:r>
        <w:r w:rsidR="00005455" w:rsidRPr="00731AE9">
          <w:rPr>
            <w:noProof w:val="0"/>
            <w:webHidden/>
          </w:rPr>
          <w:fldChar w:fldCharType="separate"/>
        </w:r>
        <w:r w:rsidR="00005455" w:rsidRPr="00731AE9">
          <w:rPr>
            <w:webHidden/>
          </w:rPr>
          <w:t>460</w:t>
        </w:r>
        <w:r w:rsidR="00005455" w:rsidRPr="00731AE9">
          <w:rPr>
            <w:webHidden/>
          </w:rPr>
          <w:fldChar w:fldCharType="end"/>
        </w:r>
      </w:hyperlink>
    </w:p>
    <w:p w14:paraId="16000895" w14:textId="77777777" w:rsidR="00005455" w:rsidRPr="00731AE9" w:rsidRDefault="00F73C2B" w:rsidP="008C044B">
      <w:pPr>
        <w:pStyle w:val="10"/>
        <w:rPr>
          <w:rFonts w:asciiTheme="minorHAnsi" w:eastAsiaTheme="minorEastAsia" w:hAnsiTheme="minorHAnsi" w:cstheme="minorBidi"/>
          <w:lang w:eastAsia="el-GR"/>
        </w:rPr>
      </w:pPr>
      <w:hyperlink w:anchor="_Toc192842001" w:history="1">
        <w:r w:rsidR="00005455" w:rsidRPr="00731AE9">
          <w:rPr>
            <w:rStyle w:val="-"/>
            <w:rFonts w:eastAsia="MS Gothic"/>
            <w:lang w:eastAsia="ja-JP"/>
          </w:rPr>
          <w:t>574. ΑΠΟΦΑΣΗ ΥΠΟΥΡΓΩΝ ΑΝΑΠΤΥΞΗΣ ΚΑΙ ΕΠΕΝΔΥΣΕΩΝ - ΠΡΟΣΤΑΣΙΑΣ ΤΟΥ ΠΟΛΙΤΗ - ΕΡΓΑΣΙΑΣ ΚΑΙ ΚΟΙΝΩΝΙΚΩΝ ΥΠΟΘΕΣΕΩΝ - ΥΓΕΙΑΣ - ΕΣΩΤΕΡΙΚΩΝ Αριθμ. Δ1α/ΓΠ.οικ. 48595 της 31/31.7.2020 «Επιβολή του μέτρου της προσωρινής απαγόρευσης πανηγύρεων και άλλων αντίστοιχων δημόσιων ανοικτών εκδηλώσεων, στο σύνολο της Επικράτειας, για το χρονικό διάστημα από 1.8.2020 έως και 31.8.2020, προς περιορισμό της διασποράς του κορωνοϊού COVID-19» (Β΄ 3159)</w:t>
        </w:r>
        <w:r w:rsidR="00005455" w:rsidRPr="00731AE9">
          <w:rPr>
            <w:webHidden/>
          </w:rPr>
          <w:tab/>
        </w:r>
        <w:r w:rsidR="00005455" w:rsidRPr="00731AE9">
          <w:rPr>
            <w:webHidden/>
          </w:rPr>
          <w:fldChar w:fldCharType="begin"/>
        </w:r>
        <w:r w:rsidR="00005455" w:rsidRPr="00731AE9">
          <w:rPr>
            <w:webHidden/>
          </w:rPr>
          <w:instrText xml:space="preserve"> PAGEREF _Toc192842001 \h </w:instrText>
        </w:r>
        <w:r w:rsidR="00005455" w:rsidRPr="00731AE9">
          <w:rPr>
            <w:webHidden/>
          </w:rPr>
        </w:r>
        <w:r w:rsidR="00005455" w:rsidRPr="00731AE9">
          <w:rPr>
            <w:noProof w:val="0"/>
            <w:webHidden/>
          </w:rPr>
          <w:fldChar w:fldCharType="separate"/>
        </w:r>
        <w:r w:rsidR="00005455" w:rsidRPr="00731AE9">
          <w:rPr>
            <w:webHidden/>
          </w:rPr>
          <w:t>461</w:t>
        </w:r>
        <w:r w:rsidR="00005455" w:rsidRPr="00731AE9">
          <w:rPr>
            <w:webHidden/>
          </w:rPr>
          <w:fldChar w:fldCharType="end"/>
        </w:r>
      </w:hyperlink>
    </w:p>
    <w:p w14:paraId="1A55F155" w14:textId="77777777" w:rsidR="00005455" w:rsidRPr="00731AE9" w:rsidRDefault="00F73C2B" w:rsidP="008C044B">
      <w:pPr>
        <w:pStyle w:val="10"/>
        <w:rPr>
          <w:rFonts w:asciiTheme="minorHAnsi" w:eastAsiaTheme="minorEastAsia" w:hAnsiTheme="minorHAnsi" w:cstheme="minorBidi"/>
          <w:lang w:eastAsia="el-GR"/>
        </w:rPr>
      </w:pPr>
      <w:hyperlink w:anchor="_Toc192842002" w:history="1">
        <w:r w:rsidR="00005455" w:rsidRPr="00731AE9">
          <w:rPr>
            <w:rStyle w:val="-"/>
            <w:rFonts w:eastAsia="MS Gothic"/>
            <w:lang w:eastAsia="ja-JP"/>
          </w:rPr>
          <w:t>575. ΑΠΟΦΑΣΗ ΥΠΟΥΡΓΩΝ ΑΝΑΠΤΥΞΗΣ ΚΑΙ ΕΠΕΝΔΥΣΕΩΝ - ΠΡΟΣΤΑΣΙΑΣ ΤΟΥ ΠΟΛΙΤΗ - ΕΡΓΑΣΙΑΣ ΚΑΙ ΚΟΙΝΩΝΙΚΩΝ ΥΠΟΘΕΣΕΩΝ - ΥΓΕΙΑΣ - ΕΣΩΤΕΡΙΚΩΝ - ΝΑΥΤΙΛΙΑΣ ΚΑΙ ΝΗΣΙΩΤΙΚΗΣ ΠΟΛΙΤΙΚΗΣ Αριθμ. Δ1α/Γ.Π.οικ. 48932 της 31/31.7.2020 «Μέτρα προστασίας στα ιδιωτικά και επαγγελματικά πλοία αναψυχής, ανεξαρτήτως σημαίας, που προέρχονται από το εξωτερικό, στο σύνολο της Επικράτειας, προς περιορισμό της διάδοσης του κορωνοϊού COVID-19» (Β΄ 3160)</w:t>
        </w:r>
        <w:r w:rsidR="00005455" w:rsidRPr="00731AE9">
          <w:rPr>
            <w:webHidden/>
          </w:rPr>
          <w:tab/>
        </w:r>
        <w:r w:rsidR="00005455" w:rsidRPr="00731AE9">
          <w:rPr>
            <w:webHidden/>
          </w:rPr>
          <w:fldChar w:fldCharType="begin"/>
        </w:r>
        <w:r w:rsidR="00005455" w:rsidRPr="00731AE9">
          <w:rPr>
            <w:webHidden/>
          </w:rPr>
          <w:instrText xml:space="preserve"> PAGEREF _Toc192842002 \h </w:instrText>
        </w:r>
        <w:r w:rsidR="00005455" w:rsidRPr="00731AE9">
          <w:rPr>
            <w:webHidden/>
          </w:rPr>
        </w:r>
        <w:r w:rsidR="00005455" w:rsidRPr="00731AE9">
          <w:rPr>
            <w:noProof w:val="0"/>
            <w:webHidden/>
          </w:rPr>
          <w:fldChar w:fldCharType="separate"/>
        </w:r>
        <w:r w:rsidR="00005455" w:rsidRPr="00731AE9">
          <w:rPr>
            <w:webHidden/>
          </w:rPr>
          <w:t>462</w:t>
        </w:r>
        <w:r w:rsidR="00005455" w:rsidRPr="00731AE9">
          <w:rPr>
            <w:webHidden/>
          </w:rPr>
          <w:fldChar w:fldCharType="end"/>
        </w:r>
      </w:hyperlink>
    </w:p>
    <w:p w14:paraId="6E17FC01" w14:textId="77777777" w:rsidR="00005455" w:rsidRPr="00731AE9" w:rsidRDefault="00F73C2B" w:rsidP="008C044B">
      <w:pPr>
        <w:pStyle w:val="10"/>
        <w:rPr>
          <w:rFonts w:asciiTheme="minorHAnsi" w:eastAsiaTheme="minorEastAsia" w:hAnsiTheme="minorHAnsi" w:cstheme="minorBidi"/>
          <w:lang w:eastAsia="el-GR"/>
        </w:rPr>
      </w:pPr>
      <w:hyperlink w:anchor="_Toc192842003" w:history="1">
        <w:r w:rsidR="00005455" w:rsidRPr="00731AE9">
          <w:rPr>
            <w:rStyle w:val="-"/>
            <w:rFonts w:eastAsia="MS Gothic"/>
            <w:lang w:eastAsia="ja-JP"/>
          </w:rPr>
          <w:t xml:space="preserve">576. ΑΠΟΦΑΣΗ ΥΠΟΥΡΓΩΝ ΑΝΑΠΤΥΞΗΣ ΚΑΙ ΕΠΕΝΔΥΣΕΩΝ - ΠΡΟΣΤΑΣΙΑΣ ΤΟΥ ΠΟΛΙΤΗ - ΕΡΓΑΣΙΑΣ ΚΑΙ ΚΟΙΝΩΝΙΚΩΝ ΥΠΟΘΕΣΕΩΝ - ΥΓΕΙΑΣ - ΕΣΩΤΕΡΙΚΩΝ - </w:t>
        </w:r>
        <w:r w:rsidR="00005455" w:rsidRPr="00731AE9">
          <w:rPr>
            <w:rStyle w:val="-"/>
            <w:rFonts w:eastAsia="MS Gothic"/>
            <w:lang w:eastAsia="ja-JP"/>
          </w:rPr>
          <w:lastRenderedPageBreak/>
          <w:t>ΝΑΥΤΙΛΙΑΣ ΚΑΙ ΝΗΣΙΩΤΙΚΗΣ ΠΟΛΙΤΙΚΗΣ Αριθμ. Δ1α/Γ.Π.οικ. 48929 της 31/31.7.2020 «Μέτρα προστασίας στα ιδιωτικά και επαγγελματικά πλοία αναψυχής, καθώς και στα επαγγελματικά τουριστικά ημερόπλοια στο σύνολο της Επικράτειας, προς περιορισμό της διάδοσης του κορωνοϊού COVID-19» (Β΄ 3161)</w:t>
        </w:r>
        <w:r w:rsidR="00005455" w:rsidRPr="00731AE9">
          <w:rPr>
            <w:webHidden/>
          </w:rPr>
          <w:tab/>
        </w:r>
        <w:r w:rsidR="00005455" w:rsidRPr="00731AE9">
          <w:rPr>
            <w:webHidden/>
          </w:rPr>
          <w:fldChar w:fldCharType="begin"/>
        </w:r>
        <w:r w:rsidR="00005455" w:rsidRPr="00731AE9">
          <w:rPr>
            <w:webHidden/>
          </w:rPr>
          <w:instrText xml:space="preserve"> PAGEREF _Toc192842003 \h </w:instrText>
        </w:r>
        <w:r w:rsidR="00005455" w:rsidRPr="00731AE9">
          <w:rPr>
            <w:webHidden/>
          </w:rPr>
        </w:r>
        <w:r w:rsidR="00005455" w:rsidRPr="00731AE9">
          <w:rPr>
            <w:noProof w:val="0"/>
            <w:webHidden/>
          </w:rPr>
          <w:fldChar w:fldCharType="separate"/>
        </w:r>
        <w:r w:rsidR="00005455" w:rsidRPr="00731AE9">
          <w:rPr>
            <w:webHidden/>
          </w:rPr>
          <w:t>462</w:t>
        </w:r>
        <w:r w:rsidR="00005455" w:rsidRPr="00731AE9">
          <w:rPr>
            <w:webHidden/>
          </w:rPr>
          <w:fldChar w:fldCharType="end"/>
        </w:r>
      </w:hyperlink>
    </w:p>
    <w:p w14:paraId="292BA00F" w14:textId="77777777" w:rsidR="00005455" w:rsidRPr="00731AE9" w:rsidRDefault="00F73C2B" w:rsidP="008C044B">
      <w:pPr>
        <w:pStyle w:val="10"/>
        <w:rPr>
          <w:rFonts w:asciiTheme="minorHAnsi" w:eastAsiaTheme="minorEastAsia" w:hAnsiTheme="minorHAnsi" w:cstheme="minorBidi"/>
          <w:lang w:eastAsia="el-GR"/>
        </w:rPr>
      </w:pPr>
      <w:hyperlink w:anchor="_Toc192842004" w:history="1">
        <w:r w:rsidR="00005455" w:rsidRPr="00731AE9">
          <w:rPr>
            <w:rStyle w:val="-"/>
            <w:rFonts w:eastAsia="MS Gothic"/>
            <w:lang w:eastAsia="ja-JP"/>
          </w:rPr>
          <w:t>577. ΑΠΟΦΑΣΗ ΥΠΟΥΡΓΩΝ ΟΙΚΟΝΟΜΙΚΩΝ - ΑΝΑΠΤΥΞΗΣ ΚΑΙ ΕΠΕΝΔΥΣΕΩΝ - ΠΡΟΣΤΑΣΙΑΣ ΤΟΥ ΠΟΛΙΤΗ – ΠΑΙΔΕΙΑΣ ΚΑΙ ΘΡΗΣΚΕΥΜΑΤΩΝ - ΕΡΓΑΣΙΑΣ ΚΑΙ ΚΟΙΝΩΝΙΚΩΝ ΥΠΟΘΕΣΕΩΝ - ΥΓΕΙΑΣ – ΠΟΛΙΤΙΣΜΟΥ ΚΑΙ ΑΘΛΗΤΙΣΜΟΥ - ΕΣΩΤΕΡΙΚΩΝ Αριθμ. Δ1α/ΓΠ.οικ. 48967 της 31/31.7.2020 «Εφαρμογή του μέτρου της υποχρεωτικής χρήσης μάσκας σε κλειστούς χώρους στο σύνολο της Επικράτειας, προς περιορισμό της διασποράς του κορωνοϊού COVID-19.» (Β΄ 3162)</w:t>
        </w:r>
        <w:r w:rsidR="00005455" w:rsidRPr="00731AE9">
          <w:rPr>
            <w:webHidden/>
          </w:rPr>
          <w:tab/>
        </w:r>
        <w:r w:rsidR="00005455" w:rsidRPr="00731AE9">
          <w:rPr>
            <w:webHidden/>
          </w:rPr>
          <w:fldChar w:fldCharType="begin"/>
        </w:r>
        <w:r w:rsidR="00005455" w:rsidRPr="00731AE9">
          <w:rPr>
            <w:webHidden/>
          </w:rPr>
          <w:instrText xml:space="preserve"> PAGEREF _Toc192842004 \h </w:instrText>
        </w:r>
        <w:r w:rsidR="00005455" w:rsidRPr="00731AE9">
          <w:rPr>
            <w:webHidden/>
          </w:rPr>
        </w:r>
        <w:r w:rsidR="00005455" w:rsidRPr="00731AE9">
          <w:rPr>
            <w:noProof w:val="0"/>
            <w:webHidden/>
          </w:rPr>
          <w:fldChar w:fldCharType="separate"/>
        </w:r>
        <w:r w:rsidR="00005455" w:rsidRPr="00731AE9">
          <w:rPr>
            <w:webHidden/>
          </w:rPr>
          <w:t>463</w:t>
        </w:r>
        <w:r w:rsidR="00005455" w:rsidRPr="00731AE9">
          <w:rPr>
            <w:webHidden/>
          </w:rPr>
          <w:fldChar w:fldCharType="end"/>
        </w:r>
      </w:hyperlink>
    </w:p>
    <w:p w14:paraId="09A8364B" w14:textId="77777777" w:rsidR="00005455" w:rsidRPr="00731AE9" w:rsidRDefault="00F73C2B" w:rsidP="008C044B">
      <w:pPr>
        <w:pStyle w:val="10"/>
        <w:rPr>
          <w:rFonts w:asciiTheme="minorHAnsi" w:eastAsiaTheme="minorEastAsia" w:hAnsiTheme="minorHAnsi" w:cstheme="minorBidi"/>
          <w:lang w:eastAsia="el-GR"/>
        </w:rPr>
      </w:pPr>
      <w:hyperlink w:anchor="_Toc192842005" w:history="1">
        <w:r w:rsidR="00005455" w:rsidRPr="00731AE9">
          <w:rPr>
            <w:rStyle w:val="-"/>
            <w:rFonts w:eastAsia="MS Gothic"/>
            <w:lang w:eastAsia="ja-JP"/>
          </w:rPr>
          <w:t>578. ΑΠΟΦΑΣΗ ΥΠΟΥΡΓΩΝ ΑΝΑΠΤΥΞΗΣ ΚΑΙ ΕΠΕΝΔΥΣΕΩΝ - ΠΡΟΣΤΑΣΙΑΣ ΤΟΥ ΠΟΛΙΤΗ - ΕΡΓΑΣΙΑΣ ΚΑΙ ΚΟΙΝΩΝΙΚΩΝ ΥΠΟΘΕΣΕΩΝ - ΥΓΕΙΑΣ - ΕΣΩΤΕΡΙΚΩΝ Αριθμ. Δ1α/ΓΠ.οικ.49000 της 31/31.7.2020 «Aναστολή επισκεπτηρίων σε νοσοκομεία, κέντρα φροντίδας ηλικιωμένων και δομές ευάλωτων ομάδων» (Β΄ 3163)</w:t>
        </w:r>
        <w:r w:rsidR="00005455" w:rsidRPr="00731AE9">
          <w:rPr>
            <w:webHidden/>
          </w:rPr>
          <w:tab/>
        </w:r>
        <w:r w:rsidR="00005455" w:rsidRPr="00731AE9">
          <w:rPr>
            <w:webHidden/>
          </w:rPr>
          <w:fldChar w:fldCharType="begin"/>
        </w:r>
        <w:r w:rsidR="00005455" w:rsidRPr="00731AE9">
          <w:rPr>
            <w:webHidden/>
          </w:rPr>
          <w:instrText xml:space="preserve"> PAGEREF _Toc192842005 \h </w:instrText>
        </w:r>
        <w:r w:rsidR="00005455" w:rsidRPr="00731AE9">
          <w:rPr>
            <w:webHidden/>
          </w:rPr>
        </w:r>
        <w:r w:rsidR="00005455" w:rsidRPr="00731AE9">
          <w:rPr>
            <w:noProof w:val="0"/>
            <w:webHidden/>
          </w:rPr>
          <w:fldChar w:fldCharType="separate"/>
        </w:r>
        <w:r w:rsidR="00005455" w:rsidRPr="00731AE9">
          <w:rPr>
            <w:webHidden/>
          </w:rPr>
          <w:t>463</w:t>
        </w:r>
        <w:r w:rsidR="00005455" w:rsidRPr="00731AE9">
          <w:rPr>
            <w:webHidden/>
          </w:rPr>
          <w:fldChar w:fldCharType="end"/>
        </w:r>
      </w:hyperlink>
    </w:p>
    <w:p w14:paraId="1537A2BB" w14:textId="77777777" w:rsidR="00005455" w:rsidRPr="00731AE9" w:rsidRDefault="00F73C2B" w:rsidP="008C044B">
      <w:pPr>
        <w:pStyle w:val="10"/>
        <w:rPr>
          <w:rFonts w:asciiTheme="minorHAnsi" w:eastAsiaTheme="minorEastAsia" w:hAnsiTheme="minorHAnsi" w:cstheme="minorBidi"/>
          <w:lang w:eastAsia="el-GR"/>
        </w:rPr>
      </w:pPr>
      <w:hyperlink w:anchor="_Toc192842006" w:history="1">
        <w:r w:rsidR="00005455" w:rsidRPr="00731AE9">
          <w:rPr>
            <w:rStyle w:val="-"/>
            <w:rFonts w:eastAsia="MS Gothic"/>
            <w:lang w:eastAsia="ja-JP"/>
          </w:rPr>
          <w:t>579. ΑΠΟΦΑΣΗ ΥΠΟΥΡΓΩΝ ΟΙΚΟΝΟΜΙΚΩΝ-ΑΝΑΠΤΥΞΗΣ ΚΑΙ ΕΠΕΝΔΥΣΕΩΝ-ΠΡΟΣΤΑΣΙΑΣ ΤΟΥ ΠΟΛΙΤΗ-ΠΑΙΔΕΙΑΣ ΚΑΙ ΘΡΗΣΚΕΥΜΑΤΩΝ-ΕΡΓΑΣΙΑΣ ΚΑΙ ΚΟΙΝΩΝΙΚΩΝ ΥΠΟΘΕΣΕΩΝ-ΥΓΕΙΑΣ-ΠΟΛΙΤΙΣΜΟΥ ΚΑΙ ΑΘΛΗΤΙΣΜΟΥ-ΕΣΩΤΕΡΙΚΩΝ-ΥΠΟΔΟΜΩΝ ΚΑΙ ΜΕΤΑΦΟΡΩΝ-ΝΑΥΤΙΛΙΑΣ ΚΑΙ ΝΗΣΙΩΤΙΚΗΣ ΠΟΛΙΤΙΚΗΣ Αριθμ. Δ1α/ΓΠ.οικ. 48976 της 31/31.7.2020 «Κανόνες τήρησης αποστάσεων και άλλα μέτρα προστασίας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 (Β΄ 3165)</w:t>
        </w:r>
        <w:r w:rsidR="00005455" w:rsidRPr="00731AE9">
          <w:rPr>
            <w:webHidden/>
          </w:rPr>
          <w:tab/>
        </w:r>
        <w:r w:rsidR="00005455" w:rsidRPr="00731AE9">
          <w:rPr>
            <w:webHidden/>
          </w:rPr>
          <w:fldChar w:fldCharType="begin"/>
        </w:r>
        <w:r w:rsidR="00005455" w:rsidRPr="00731AE9">
          <w:rPr>
            <w:webHidden/>
          </w:rPr>
          <w:instrText xml:space="preserve"> PAGEREF _Toc192842006 \h </w:instrText>
        </w:r>
        <w:r w:rsidR="00005455" w:rsidRPr="00731AE9">
          <w:rPr>
            <w:webHidden/>
          </w:rPr>
        </w:r>
        <w:r w:rsidR="00005455" w:rsidRPr="00731AE9">
          <w:rPr>
            <w:noProof w:val="0"/>
            <w:webHidden/>
          </w:rPr>
          <w:fldChar w:fldCharType="separate"/>
        </w:r>
        <w:r w:rsidR="00005455" w:rsidRPr="00731AE9">
          <w:rPr>
            <w:webHidden/>
          </w:rPr>
          <w:t>464</w:t>
        </w:r>
        <w:r w:rsidR="00005455" w:rsidRPr="00731AE9">
          <w:rPr>
            <w:webHidden/>
          </w:rPr>
          <w:fldChar w:fldCharType="end"/>
        </w:r>
      </w:hyperlink>
    </w:p>
    <w:p w14:paraId="126A9E5A" w14:textId="77777777" w:rsidR="00005455" w:rsidRPr="00731AE9" w:rsidRDefault="00F73C2B" w:rsidP="008C044B">
      <w:pPr>
        <w:pStyle w:val="10"/>
        <w:rPr>
          <w:rFonts w:asciiTheme="minorHAnsi" w:eastAsiaTheme="minorEastAsia" w:hAnsiTheme="minorHAnsi" w:cstheme="minorBidi"/>
          <w:lang w:eastAsia="el-GR"/>
        </w:rPr>
      </w:pPr>
      <w:hyperlink w:anchor="_Toc192842007" w:history="1">
        <w:r w:rsidR="00005455" w:rsidRPr="00731AE9">
          <w:rPr>
            <w:rStyle w:val="-"/>
            <w:rFonts w:eastAsia="MS Gothic"/>
            <w:lang w:eastAsia="ja-JP"/>
          </w:rPr>
          <w:t>580. NOMOΣ ΥΠ΄ ΑΡΙΘΜ. 4715 της 31.7/1.8.2020 «Ρυθμίσεις για τη διασφάλιση της πρόσβασης σε ποιοτικές υπηρεσίες υγείας - Ίδρυση και καταστατικό του Οργανισμού Διασφάλισης της Ποιότητας στην Υγεία Α.Ε. (Ο.ΔΙ.Π.Υ. Α.Ε.), άλλες επείγουσες διατάξεις αρμοδιότητας του Υπουργείου Υγείας και άλλες διατάξεις» (Α΄ 149)</w:t>
        </w:r>
        <w:r w:rsidR="00005455" w:rsidRPr="00731AE9">
          <w:rPr>
            <w:webHidden/>
          </w:rPr>
          <w:tab/>
        </w:r>
        <w:r w:rsidR="00005455" w:rsidRPr="00731AE9">
          <w:rPr>
            <w:webHidden/>
          </w:rPr>
          <w:fldChar w:fldCharType="begin"/>
        </w:r>
        <w:r w:rsidR="00005455" w:rsidRPr="00731AE9">
          <w:rPr>
            <w:webHidden/>
          </w:rPr>
          <w:instrText xml:space="preserve"> PAGEREF _Toc192842007 \h </w:instrText>
        </w:r>
        <w:r w:rsidR="00005455" w:rsidRPr="00731AE9">
          <w:rPr>
            <w:webHidden/>
          </w:rPr>
        </w:r>
        <w:r w:rsidR="00005455" w:rsidRPr="00731AE9">
          <w:rPr>
            <w:noProof w:val="0"/>
            <w:webHidden/>
          </w:rPr>
          <w:fldChar w:fldCharType="separate"/>
        </w:r>
        <w:r w:rsidR="00005455" w:rsidRPr="00731AE9">
          <w:rPr>
            <w:webHidden/>
          </w:rPr>
          <w:t>465</w:t>
        </w:r>
        <w:r w:rsidR="00005455" w:rsidRPr="00731AE9">
          <w:rPr>
            <w:webHidden/>
          </w:rPr>
          <w:fldChar w:fldCharType="end"/>
        </w:r>
      </w:hyperlink>
    </w:p>
    <w:p w14:paraId="11D78DE4" w14:textId="44C53C56" w:rsidR="00240877" w:rsidRPr="00731AE9" w:rsidRDefault="00240877" w:rsidP="008C044B">
      <w:pPr>
        <w:pStyle w:val="10"/>
        <w:rPr>
          <w:lang w:bidi="he-IL"/>
        </w:rPr>
      </w:pPr>
    </w:p>
    <w:p w14:paraId="5361C5D2" w14:textId="559946D1" w:rsidR="00361B04" w:rsidRPr="00FA6A4E" w:rsidRDefault="00240877" w:rsidP="00414789">
      <w:pPr>
        <w:pStyle w:val="1"/>
        <w:rPr>
          <w:lang w:val="el-GR"/>
        </w:rPr>
      </w:pPr>
      <w:r w:rsidRPr="00C72FB2">
        <w:rPr>
          <w:noProof/>
        </w:rPr>
        <w:fldChar w:fldCharType="end"/>
      </w:r>
      <w:bookmarkStart w:id="13" w:name="_Toc103169570"/>
      <w:bookmarkStart w:id="14" w:name="_Toc160115514"/>
      <w:bookmarkEnd w:id="12"/>
      <w:r w:rsidR="00A7093B" w:rsidRPr="00FA6A4E">
        <w:rPr>
          <w:lang w:val="el-GR"/>
        </w:rPr>
        <w:t xml:space="preserve">ΠΕΡΙΕΧΟΜΕΝΑ ΤΟΜΟΥ </w:t>
      </w:r>
      <w:r w:rsidR="00A7093B" w:rsidRPr="00414789">
        <w:t>VII</w:t>
      </w:r>
      <w:r w:rsidR="00A7093B" w:rsidRPr="00FA6A4E">
        <w:rPr>
          <w:lang w:val="el-GR"/>
        </w:rPr>
        <w:t xml:space="preserve"> (Νομοθετήματα από </w:t>
      </w:r>
      <w:r w:rsidRPr="00FA6A4E">
        <w:rPr>
          <w:lang w:val="el-GR"/>
        </w:rPr>
        <w:t>3</w:t>
      </w:r>
      <w:r w:rsidR="00361B04" w:rsidRPr="00FA6A4E">
        <w:rPr>
          <w:lang w:val="el-GR"/>
        </w:rPr>
        <w:t>.</w:t>
      </w:r>
      <w:r w:rsidRPr="00FA6A4E">
        <w:rPr>
          <w:lang w:val="el-GR"/>
        </w:rPr>
        <w:t>8</w:t>
      </w:r>
      <w:r w:rsidR="00361B04" w:rsidRPr="00FA6A4E">
        <w:rPr>
          <w:lang w:val="el-GR"/>
        </w:rPr>
        <w:t>.2020-14.9.2020, Αριθμ.581-703</w:t>
      </w:r>
      <w:r w:rsidR="00A7093B" w:rsidRPr="00FA6A4E">
        <w:rPr>
          <w:lang w:val="el-GR"/>
        </w:rPr>
        <w:t>)</w:t>
      </w:r>
      <w:bookmarkEnd w:id="13"/>
      <w:bookmarkEnd w:id="14"/>
    </w:p>
    <w:bookmarkStart w:id="15" w:name="_Toc103169571"/>
    <w:bookmarkStart w:id="16" w:name="_Toc160115515"/>
    <w:p w14:paraId="0C041745" w14:textId="77777777" w:rsidR="00731AE9" w:rsidRPr="00731AE9" w:rsidRDefault="00731AE9" w:rsidP="00731AE9">
      <w:pPr>
        <w:tabs>
          <w:tab w:val="right" w:leader="dot" w:pos="8296"/>
        </w:tabs>
        <w:ind w:firstLine="142"/>
        <w:rPr>
          <w:rFonts w:asciiTheme="minorHAnsi" w:eastAsiaTheme="minorEastAsia" w:hAnsiTheme="minorHAnsi" w:cstheme="minorBidi"/>
          <w:noProof/>
          <w:sz w:val="22"/>
          <w:szCs w:val="22"/>
          <w:lang w:val="el-GR" w:eastAsia="el-GR"/>
        </w:rPr>
      </w:pPr>
      <w:r w:rsidRPr="00731AE9">
        <w:rPr>
          <w:rFonts w:ascii="Cambria" w:eastAsia="MS Gothic" w:hAnsi="Cambria"/>
          <w:bCs/>
          <w:noProof/>
          <w:sz w:val="22"/>
          <w:szCs w:val="22"/>
          <w:lang w:val="el-GR" w:eastAsia="ja-JP"/>
        </w:rPr>
        <w:fldChar w:fldCharType="begin"/>
      </w:r>
      <w:r w:rsidRPr="00731AE9">
        <w:rPr>
          <w:rFonts w:ascii="Cambria" w:eastAsia="MS Gothic" w:hAnsi="Cambria"/>
          <w:bCs/>
          <w:noProof/>
          <w:sz w:val="22"/>
          <w:szCs w:val="22"/>
          <w:lang w:val="el-GR" w:eastAsia="ja-JP"/>
        </w:rPr>
        <w:instrText xml:space="preserve"> HYPERLINK \l "_Toc192842362" </w:instrText>
      </w:r>
      <w:r w:rsidRPr="00731AE9">
        <w:rPr>
          <w:rFonts w:ascii="Cambria" w:eastAsia="MS Gothic" w:hAnsi="Cambria"/>
          <w:bCs/>
          <w:noProof/>
          <w:sz w:val="22"/>
          <w:szCs w:val="22"/>
          <w:lang w:val="el-GR" w:eastAsia="ja-JP"/>
        </w:rPr>
        <w:fldChar w:fldCharType="separate"/>
      </w:r>
      <w:r w:rsidRPr="00731AE9">
        <w:rPr>
          <w:rFonts w:eastAsia="MS Gothic"/>
          <w:bCs/>
          <w:noProof/>
          <w:sz w:val="22"/>
          <w:szCs w:val="22"/>
          <w:lang w:val="el-GR" w:eastAsia="ja-JP"/>
        </w:rPr>
        <w:t>581. ΑΠΟΦΑΣΗ ΥΠΟΥΡΓΟΥ ΥΠΟΔΟΜΩΝ ΚΑΙ ΜΕΤΑΦΟΡΩΝ Αριθμ. ΔΑΕΦΚ-ΚΕ/4922/Α321 της 17.7/3.8.2020 «Ορισμός νέας προθεσμίας υποβολής αιτήσεων σχετικά με τη χορήγηση Στεγαστικής Συνδρομής για την αποκατάσταση των ζημιών σε κτίρια (εκτός επαγγελματικών χρήσεων) που επλήγησαν από την πλημμύρα της 15ης Νοεμβρίου 2017 σε περιοχές της Περιφερειακής Ενότητας Δυτικής Αττικής της Περιφέρειας Αττικής» (Β΄ 3205)</w:t>
      </w:r>
      <w:r w:rsidRPr="00731AE9">
        <w:rPr>
          <w:rFonts w:ascii="Cambria" w:eastAsia="MS Gothic" w:hAnsi="Cambria"/>
          <w:bCs/>
          <w:noProof/>
          <w:webHidden/>
          <w:sz w:val="22"/>
          <w:szCs w:val="22"/>
          <w:lang w:val="el-GR" w:eastAsia="ja-JP"/>
        </w:rPr>
        <w:tab/>
      </w:r>
      <w:r w:rsidRPr="00731AE9">
        <w:rPr>
          <w:rFonts w:ascii="Cambria" w:eastAsia="MS Gothic" w:hAnsi="Cambria"/>
          <w:bCs/>
          <w:noProof/>
          <w:webHidden/>
          <w:sz w:val="22"/>
          <w:szCs w:val="22"/>
          <w:lang w:val="el-GR" w:eastAsia="ja-JP"/>
        </w:rPr>
        <w:fldChar w:fldCharType="begin"/>
      </w:r>
      <w:r w:rsidRPr="00731AE9">
        <w:rPr>
          <w:rFonts w:ascii="Cambria" w:eastAsia="MS Gothic" w:hAnsi="Cambria"/>
          <w:bCs/>
          <w:noProof/>
          <w:webHidden/>
          <w:sz w:val="22"/>
          <w:szCs w:val="22"/>
          <w:lang w:val="el-GR" w:eastAsia="ja-JP"/>
        </w:rPr>
        <w:instrText xml:space="preserve"> PAGEREF _Toc192842362 \h </w:instrText>
      </w:r>
      <w:r w:rsidRPr="00731AE9">
        <w:rPr>
          <w:rFonts w:ascii="Cambria" w:eastAsia="MS Gothic" w:hAnsi="Cambria"/>
          <w:bCs/>
          <w:noProof/>
          <w:webHidden/>
          <w:sz w:val="22"/>
          <w:szCs w:val="22"/>
          <w:lang w:val="el-GR" w:eastAsia="ja-JP"/>
        </w:rPr>
      </w:r>
      <w:r w:rsidRPr="00731AE9">
        <w:rPr>
          <w:rFonts w:ascii="Cambria" w:eastAsia="MS Gothic" w:hAnsi="Cambria"/>
          <w:bCs/>
          <w:noProof/>
          <w:webHidden/>
          <w:sz w:val="22"/>
          <w:szCs w:val="22"/>
          <w:lang w:val="el-GR" w:eastAsia="ja-JP"/>
        </w:rPr>
        <w:fldChar w:fldCharType="separate"/>
      </w:r>
      <w:r w:rsidRPr="00731AE9">
        <w:rPr>
          <w:rFonts w:ascii="Cambria" w:eastAsia="MS Gothic" w:hAnsi="Cambria"/>
          <w:bCs/>
          <w:noProof/>
          <w:webHidden/>
          <w:sz w:val="22"/>
          <w:szCs w:val="22"/>
          <w:lang w:val="el-GR" w:eastAsia="ja-JP"/>
        </w:rPr>
        <w:t>19</w:t>
      </w:r>
      <w:r w:rsidRPr="00731AE9">
        <w:rPr>
          <w:rFonts w:ascii="Cambria" w:eastAsia="MS Gothic" w:hAnsi="Cambria"/>
          <w:bCs/>
          <w:noProof/>
          <w:webHidden/>
          <w:sz w:val="22"/>
          <w:szCs w:val="22"/>
          <w:lang w:val="el-GR" w:eastAsia="ja-JP"/>
        </w:rPr>
        <w:fldChar w:fldCharType="end"/>
      </w:r>
      <w:r w:rsidRPr="00731AE9">
        <w:rPr>
          <w:rFonts w:ascii="Cambria" w:eastAsia="MS Gothic" w:hAnsi="Cambria"/>
          <w:bCs/>
          <w:noProof/>
          <w:sz w:val="22"/>
          <w:szCs w:val="22"/>
          <w:lang w:val="el-GR" w:eastAsia="ja-JP"/>
        </w:rPr>
        <w:fldChar w:fldCharType="end"/>
      </w:r>
    </w:p>
    <w:p w14:paraId="13FD7C19"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63" w:history="1">
        <w:r w:rsidR="00731AE9" w:rsidRPr="00731AE9">
          <w:rPr>
            <w:rFonts w:eastAsia="MS Gothic"/>
            <w:bCs/>
            <w:noProof/>
            <w:sz w:val="22"/>
            <w:szCs w:val="22"/>
            <w:lang w:val="el-GR" w:eastAsia="ja-JP"/>
          </w:rPr>
          <w:t>582. ΑΠΟΦΑΣΗ ΥΠΟΥΡΓΩΝ ΟΙΚΟΝΟΜΙΚΩΝ - ΥΓΕΙΑΣ - ΕΣΩΤΕΡΙΚΩΝ Αριθμ. Γ2α/7170 της 28.7/4.8.2020 «Τροποποίηση - συμπλήρωση του Οργανισμού του Γενικού Νοσοκομείου Ελευσίνας “Θριάσιο”» (</w:t>
        </w:r>
        <w:r w:rsidR="00731AE9" w:rsidRPr="00731AE9">
          <w:rPr>
            <w:rFonts w:eastAsia="MS Gothic"/>
            <w:bCs/>
            <w:noProof/>
            <w:sz w:val="22"/>
            <w:szCs w:val="22"/>
            <w:lang w:eastAsia="ja-JP"/>
          </w:rPr>
          <w:t>B</w:t>
        </w:r>
        <w:r w:rsidR="00731AE9" w:rsidRPr="00731AE9">
          <w:rPr>
            <w:rFonts w:eastAsia="MS Gothic"/>
            <w:bCs/>
            <w:noProof/>
            <w:sz w:val="22"/>
            <w:szCs w:val="22"/>
            <w:lang w:val="el-GR" w:eastAsia="ja-JP"/>
          </w:rPr>
          <w:t>΄ 3232)</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_Toc192842363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21</w:t>
        </w:r>
        <w:r w:rsidR="00731AE9" w:rsidRPr="00731AE9">
          <w:rPr>
            <w:rFonts w:ascii="Cambria" w:eastAsia="MS Gothic" w:hAnsi="Cambria"/>
            <w:bCs/>
            <w:noProof/>
            <w:webHidden/>
            <w:sz w:val="22"/>
            <w:szCs w:val="22"/>
            <w:lang w:val="el-GR" w:eastAsia="ja-JP"/>
          </w:rPr>
          <w:fldChar w:fldCharType="end"/>
        </w:r>
      </w:hyperlink>
    </w:p>
    <w:p w14:paraId="7E8E903D"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64" w:history="1">
        <w:r w:rsidR="00731AE9" w:rsidRPr="00731AE9">
          <w:rPr>
            <w:rFonts w:eastAsia="MS Gothic"/>
            <w:bCs/>
            <w:noProof/>
            <w:sz w:val="22"/>
            <w:szCs w:val="22"/>
            <w:lang w:val="el-GR" w:eastAsia="ja-JP"/>
          </w:rPr>
          <w:t>583. ΑΠΟΦΑΣΗ ΥΦΥΠΟΥΡΓΩΝ ΟΙΚΟΝΟΜΙΚΩΝ - ΑΝΑΠΤΥΞΗΣ ΚΑΙ ΕΠΕΝΔΥΣΕΩΝ Αριθμ. 83013 της 4/4.8.2020 «Ανάληψη συνολικής ετήσιας υποχρέωσης έναντι του προϋπολογισμού δημοσίων επενδύσεων για τα έργα του Προγράμματος Δημοσίων Επενδύσεων 2020» (Β΄ 3239)</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_Toc192842364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23</w:t>
        </w:r>
        <w:r w:rsidR="00731AE9" w:rsidRPr="00731AE9">
          <w:rPr>
            <w:rFonts w:ascii="Cambria" w:eastAsia="MS Gothic" w:hAnsi="Cambria"/>
            <w:bCs/>
            <w:noProof/>
            <w:webHidden/>
            <w:sz w:val="22"/>
            <w:szCs w:val="22"/>
            <w:lang w:val="el-GR" w:eastAsia="ja-JP"/>
          </w:rPr>
          <w:fldChar w:fldCharType="end"/>
        </w:r>
      </w:hyperlink>
    </w:p>
    <w:p w14:paraId="3E40671A"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65" w:history="1">
        <w:r w:rsidR="00731AE9" w:rsidRPr="00731AE9">
          <w:rPr>
            <w:rFonts w:eastAsia="MS Gothic"/>
            <w:bCs/>
            <w:noProof/>
            <w:sz w:val="22"/>
            <w:szCs w:val="22"/>
            <w:lang w:val="el-GR" w:eastAsia="ja-JP"/>
          </w:rPr>
          <w:t>584. ΑΠΟΦΑΣΗ ΥΠΟΥΡΓΩΝ ΟΙΚΟΝΟΜΙΚΩΝ - ΕΣΩΤΕΡΙΚΩΝ - ΝΑΥΤΙΛΙΑΣ ΚΑΙ ΝΗΣΙΩΤΙΚΗΣ ΠΟΛΙΤΙΚΗΣ Αριθμ. 3113.11/46794/20 της 20.7/4.8.2020 «Μείωση των υπέρ των Οργανισμών Λιμένων Α.Ε., Λιμενικών Ταμείων, Δημοτικών Λιμενικών Ταμείων και Δημοτικών Λιμενικών Γραφείων ανταποδοτικών δικαιωμάτων» (Β΄ 3242)</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_Toc192842365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25</w:t>
        </w:r>
        <w:r w:rsidR="00731AE9" w:rsidRPr="00731AE9">
          <w:rPr>
            <w:rFonts w:ascii="Cambria" w:eastAsia="MS Gothic" w:hAnsi="Cambria"/>
            <w:bCs/>
            <w:noProof/>
            <w:webHidden/>
            <w:sz w:val="22"/>
            <w:szCs w:val="22"/>
            <w:lang w:val="el-GR" w:eastAsia="ja-JP"/>
          </w:rPr>
          <w:fldChar w:fldCharType="end"/>
        </w:r>
      </w:hyperlink>
    </w:p>
    <w:p w14:paraId="47C01C7F"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66" w:history="1">
        <w:r w:rsidR="00731AE9" w:rsidRPr="00731AE9">
          <w:rPr>
            <w:rFonts w:eastAsia="MS Gothic"/>
            <w:bCs/>
            <w:noProof/>
            <w:sz w:val="22"/>
            <w:szCs w:val="22"/>
            <w:lang w:val="el-GR" w:eastAsia="ja-JP"/>
          </w:rPr>
          <w:t>585. ΑΠΟΦΑΣΗ ΥΠΟΥΡΓΩΝ ΟΙΚΟΝΟΜΙΚΩΝ - ΝΑΥΤΙΛΙΑΣ ΚΑΙ ΝΗΣΙΩΤΙΚΗΣ ΠΟΛΙΤΙΚΗΣ Αριθμ. 2242.10/50452/2020 της 3/4.8.2020 «Εφαρμογή της παρ. 2 του άρθρου εξηκοστού τρίτου της από 30-3-2020 Π.Ν.Π. “Μέτρα αντιμετώπισης της πανδημίας του κορωνοϊού COVID-19, που κυρώθηκε με το άρθρο 1 του ν. 4684/2020 (Α΄ 86)”» (Β΄ 3243)</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_Toc192842366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28</w:t>
        </w:r>
        <w:r w:rsidR="00731AE9" w:rsidRPr="00731AE9">
          <w:rPr>
            <w:rFonts w:ascii="Cambria" w:eastAsia="MS Gothic" w:hAnsi="Cambria"/>
            <w:bCs/>
            <w:noProof/>
            <w:webHidden/>
            <w:sz w:val="22"/>
            <w:szCs w:val="22"/>
            <w:lang w:val="el-GR" w:eastAsia="ja-JP"/>
          </w:rPr>
          <w:fldChar w:fldCharType="end"/>
        </w:r>
      </w:hyperlink>
    </w:p>
    <w:p w14:paraId="30121BFD"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67" w:history="1">
        <w:r w:rsidR="00731AE9" w:rsidRPr="00731AE9">
          <w:rPr>
            <w:rFonts w:eastAsia="MS Gothic"/>
            <w:bCs/>
            <w:noProof/>
            <w:sz w:val="22"/>
            <w:szCs w:val="22"/>
            <w:lang w:val="el-GR" w:eastAsia="ja-JP"/>
          </w:rPr>
          <w:t>586. ΑΠΟΦΑΣΗ ΥΠΟΥΡΓΩΝ ΟΙΚΟΝΟΜΙΚΩΝ - ΥΓΕΙΑΣ - ΕΠΙΚΡΑΤΕΙΑΣ - ΨΗΦΙΑΚΗΣ ΔΙΑΚΥΒΕΡΝΗΣΗΣ Αριθμ. ΕΑΛΕ/Γ.Π. 49556 της 4/4.8.2020 «Καθορισμός της διαδικασίας υποβολής αίτησης και δικαιολογητικών, εκκαθάρισης και αποζημίωσης από τον ΕΟΠΥΥ των δαπανών θεραπειών ειδικής αγωγής» (Β΄ 3244)</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_Toc192842367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30</w:t>
        </w:r>
        <w:r w:rsidR="00731AE9" w:rsidRPr="00731AE9">
          <w:rPr>
            <w:rFonts w:ascii="Cambria" w:eastAsia="MS Gothic" w:hAnsi="Cambria"/>
            <w:bCs/>
            <w:noProof/>
            <w:webHidden/>
            <w:sz w:val="22"/>
            <w:szCs w:val="22"/>
            <w:lang w:val="el-GR" w:eastAsia="ja-JP"/>
          </w:rPr>
          <w:fldChar w:fldCharType="end"/>
        </w:r>
      </w:hyperlink>
    </w:p>
    <w:p w14:paraId="41C8894F"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68" w:history="1">
        <w:r w:rsidR="00731AE9" w:rsidRPr="00731AE9">
          <w:rPr>
            <w:rFonts w:eastAsia="MS Gothic"/>
            <w:bCs/>
            <w:noProof/>
            <w:sz w:val="22"/>
            <w:szCs w:val="22"/>
            <w:lang w:val="el-GR" w:eastAsia="ja-JP"/>
          </w:rPr>
          <w:t>587. ΑΠΟΦΑΣΗ ΠΡΟΪΣΤΑΜΕΝΗΣ ΤΗΣ ΓΕΝΙΚΗΣ ΔΙΕΥΘΥΝΣΗΣ ΟΡΓΑΝΩΣΗΣ ΑΘΛΗΤΙΣΜΟΥ ΤΟΥ ΥΠΟΥΡΓΕΙΟΥ ΠΟΛΙΤΙΣΜΟΥ ΚΑΙ ΑΘΛΗΤΙΣΜΟΥ Αριθμ. ΥΠΠΟΑ/ΓΔΟΑ/ΔΑΑ/ ΤΠΕΑ/381667/12294/6783/2136 της 20.7/5.8.2020 «Τροποποίηση της απόφασης του Υφυπουργού Πολιτισμού και Αθλητισμού “Ίδρυση Σχολής Προπονητών Χιονοδρομίας, Γ΄ Κατηγορίας στη Θεσσαλονίκη” (Β΄6036)» (Β΄ 3251)</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_Toc192842368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35</w:t>
        </w:r>
        <w:r w:rsidR="00731AE9" w:rsidRPr="00731AE9">
          <w:rPr>
            <w:rFonts w:ascii="Cambria" w:eastAsia="MS Gothic" w:hAnsi="Cambria"/>
            <w:bCs/>
            <w:noProof/>
            <w:webHidden/>
            <w:sz w:val="22"/>
            <w:szCs w:val="22"/>
            <w:lang w:val="el-GR" w:eastAsia="ja-JP"/>
          </w:rPr>
          <w:fldChar w:fldCharType="end"/>
        </w:r>
      </w:hyperlink>
    </w:p>
    <w:p w14:paraId="454871B8"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69" w:history="1">
        <w:r w:rsidR="00731AE9" w:rsidRPr="00731AE9">
          <w:rPr>
            <w:rFonts w:eastAsia="MS Gothic"/>
            <w:bCs/>
            <w:noProof/>
            <w:sz w:val="22"/>
            <w:szCs w:val="22"/>
            <w:lang w:val="el-GR" w:eastAsia="ja-JP"/>
          </w:rPr>
          <w:t>588. ΑΠΟΦΑΣΗ ΥΦΥΠΟΥΡΓΟΥ ΥΠΟΔΟΜΩΝ ΚΑΙ ΜΕΤΑΦΟΡΩΝ Αριθμ. A 38080/1941 της 28.7/5.8.2020 «Κυκλοφορία Επιβατηγών Δημοσίας Χρήσης (Ε.Δ.Χ.) οχημάτων στους Λεωφορειόδρομους στην πόλη της Θεσσαλονίκης» (Β΄ 3253)</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_Toc192842369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35</w:t>
        </w:r>
        <w:r w:rsidR="00731AE9" w:rsidRPr="00731AE9">
          <w:rPr>
            <w:rFonts w:ascii="Cambria" w:eastAsia="MS Gothic" w:hAnsi="Cambria"/>
            <w:bCs/>
            <w:noProof/>
            <w:webHidden/>
            <w:sz w:val="22"/>
            <w:szCs w:val="22"/>
            <w:lang w:val="el-GR" w:eastAsia="ja-JP"/>
          </w:rPr>
          <w:fldChar w:fldCharType="end"/>
        </w:r>
      </w:hyperlink>
    </w:p>
    <w:p w14:paraId="073F6767"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70" w:history="1">
        <w:r w:rsidR="00731AE9" w:rsidRPr="00731AE9">
          <w:rPr>
            <w:rFonts w:eastAsia="Times New Roman"/>
            <w:bCs/>
            <w:noProof/>
            <w:sz w:val="22"/>
            <w:szCs w:val="22"/>
            <w:lang w:val="el-GR" w:eastAsia="ja-JP"/>
          </w:rPr>
          <w:t>589. ΑΠΟΦΑΣΗ ΥΠΟΥΡΓΟΥ ΥΠΟΔΟΜΩΝ ΚΑΙ ΜΕΤΑΦΟΡΩΝ Αριθμ. ΓΡ. ΥΠ: 2661 της 17.7/6.8.2020 «Όργανα που αποφασίζουν ή γνωμοδοτούν και ειδικές ρυθμίσεις σε θέματα δημοσίων συμβάσεων που εκτελούνται από την «ΕΡΓΑ Ο.Σ.Ε. ΑΝΩΝΥΜΗ ΕΤΑΙΡΕΙΑ» (δ.τ. «ΕΡΓΟΣΕ Α.Ε.»)»</w:t>
        </w:r>
        <w:r w:rsidR="00731AE9" w:rsidRPr="00731AE9">
          <w:rPr>
            <w:rFonts w:ascii="Cambria" w:eastAsia="Times New Roman" w:hAnsi="Cambria"/>
            <w:bCs/>
            <w:noProof/>
            <w:sz w:val="22"/>
            <w:szCs w:val="22"/>
            <w:lang w:val="el-GR" w:eastAsia="ja-JP"/>
          </w:rPr>
          <w:t xml:space="preserve"> </w:t>
        </w:r>
        <w:r w:rsidR="00731AE9" w:rsidRPr="00731AE9">
          <w:rPr>
            <w:rFonts w:eastAsia="Times New Roman"/>
            <w:bCs/>
            <w:noProof/>
            <w:sz w:val="22"/>
            <w:szCs w:val="22"/>
            <w:lang w:val="el-GR" w:eastAsia="ja-JP"/>
          </w:rPr>
          <w:t>(Β΄ 3290)</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_Toc192842370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37</w:t>
        </w:r>
        <w:r w:rsidR="00731AE9" w:rsidRPr="00731AE9">
          <w:rPr>
            <w:rFonts w:ascii="Cambria" w:eastAsia="MS Gothic" w:hAnsi="Cambria"/>
            <w:bCs/>
            <w:noProof/>
            <w:webHidden/>
            <w:sz w:val="22"/>
            <w:szCs w:val="22"/>
            <w:lang w:val="el-GR" w:eastAsia="ja-JP"/>
          </w:rPr>
          <w:fldChar w:fldCharType="end"/>
        </w:r>
      </w:hyperlink>
    </w:p>
    <w:p w14:paraId="266E9FCE"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71" w:history="1">
        <w:r w:rsidR="00731AE9" w:rsidRPr="00731AE9">
          <w:rPr>
            <w:rFonts w:eastAsia="MS Gothic"/>
            <w:bCs/>
            <w:noProof/>
            <w:sz w:val="22"/>
            <w:szCs w:val="22"/>
            <w:lang w:val="el-GR" w:eastAsia="ja-JP"/>
          </w:rPr>
          <w:t>590. ΑΠΟΦΑΣΗ ΔΙΟΙΚΗΤΗ ΤΗΣ ΑΝΕΞΑΡΤΗΤΗΣ ΑΡΧΗΣ ΔΗΜΟΣΙΩΝ ΕΣΟΔΩΝ Αριθμ. Α.1176 της 23.7/6.8.2020 «Τροποποίηση της υπ΄ αρ. Α. 1011/16.1.2020 απόφασης του Διοικητή της Α.Α.Δ.Ε. “Απόσυρση από την χρήση μοντέλων Φορολογικών Ηλεκτρονικών Μηχανισμών (ΦΗΜ), που έλαβαν άδεια καταλληλότητας με βάση τις υπ΄ αρ. Α.Υ.Ο.Ο. ΠΟΛ. 1234/9.10.2002 (Β΄ 1362) και ΠΟΛ1135/ 26.10.2005 (Β΄ 1592), εκτός των Ε.Α.Φ.Δ.Σ.Σ. και των ΑΔΗΜΕ Ταξιμέτρων” (Β΄ 85), όπως ισχύει»</w:t>
        </w:r>
        <w:r w:rsidR="00731AE9" w:rsidRPr="00731AE9">
          <w:rPr>
            <w:rFonts w:ascii="Cambria" w:eastAsia="MS Gothic" w:hAnsi="Cambria"/>
            <w:bCs/>
            <w:noProof/>
            <w:sz w:val="22"/>
            <w:szCs w:val="22"/>
            <w:lang w:val="el-GR" w:eastAsia="ja-JP"/>
          </w:rPr>
          <w:t xml:space="preserve"> </w:t>
        </w:r>
        <w:r w:rsidR="00731AE9" w:rsidRPr="00731AE9">
          <w:rPr>
            <w:rFonts w:eastAsia="MS Gothic"/>
            <w:bCs/>
            <w:noProof/>
            <w:sz w:val="22"/>
            <w:szCs w:val="22"/>
            <w:lang w:val="el-GR" w:eastAsia="ja-JP"/>
          </w:rPr>
          <w:t>(Β΄ 3293)</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_Toc192842371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41</w:t>
        </w:r>
        <w:r w:rsidR="00731AE9" w:rsidRPr="00731AE9">
          <w:rPr>
            <w:rFonts w:ascii="Cambria" w:eastAsia="MS Gothic" w:hAnsi="Cambria"/>
            <w:bCs/>
            <w:noProof/>
            <w:webHidden/>
            <w:sz w:val="22"/>
            <w:szCs w:val="22"/>
            <w:lang w:val="el-GR" w:eastAsia="ja-JP"/>
          </w:rPr>
          <w:fldChar w:fldCharType="end"/>
        </w:r>
      </w:hyperlink>
    </w:p>
    <w:p w14:paraId="7CF55CF3"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72" w:history="1">
        <w:r w:rsidR="00731AE9" w:rsidRPr="00731AE9">
          <w:rPr>
            <w:rFonts w:eastAsia="MS Gothic"/>
            <w:bCs/>
            <w:noProof/>
            <w:sz w:val="22"/>
            <w:szCs w:val="22"/>
            <w:lang w:val="el-GR" w:eastAsia="ja-JP"/>
          </w:rPr>
          <w:t>591. ΑΠΟΦΑΣΗ ΥΠΟΥΡΓΩΝ ΠΕΡΙΒΑΛΛΟΝΤΟΣ ΚΑΙ ΕΝΕΡΓΕΙΑΣ - ΕΣΩΤΕΡΙΚΩΝ - ΜΕΤΑΝΑΣΤΕΥΣΗΣ ΚΑΙ ΑΣΥΛΟΥ Αριθμ. 9938 της 6/6.8.2020 «Χορήγηση άδειας χωροθέτησης και κατασκευής» (Β΄ 3300)</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_Toc192842372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44</w:t>
        </w:r>
        <w:r w:rsidR="00731AE9" w:rsidRPr="00731AE9">
          <w:rPr>
            <w:rFonts w:ascii="Cambria" w:eastAsia="MS Gothic" w:hAnsi="Cambria"/>
            <w:bCs/>
            <w:noProof/>
            <w:webHidden/>
            <w:sz w:val="22"/>
            <w:szCs w:val="22"/>
            <w:lang w:val="el-GR" w:eastAsia="ja-JP"/>
          </w:rPr>
          <w:fldChar w:fldCharType="end"/>
        </w:r>
      </w:hyperlink>
    </w:p>
    <w:p w14:paraId="6BFBE28A"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73" w:history="1">
        <w:r w:rsidR="00731AE9" w:rsidRPr="00731AE9">
          <w:rPr>
            <w:rFonts w:eastAsia="MS Gothic"/>
            <w:bCs/>
            <w:noProof/>
            <w:sz w:val="22"/>
            <w:szCs w:val="22"/>
            <w:lang w:val="el-GR" w:eastAsia="ja-JP"/>
          </w:rPr>
          <w:t>592. ΑΠΟΦΑΣΗ ΥΠΟΥΡΓΟΥ ΚΑΙ ΥΦΥΠΟΥΡΓΟΥ ΑΓΡΟΤΙΚΗΣ ΑΝΑΠΤΥΞΗΣ ΚΑΙ ΤΡΟΦΙΜΩΝ Αριθμ. 4107 της 31.7/7.8.2020 «3η τροποποίηση της υπ΄ αρ. 13215/30-11-2017 υπουργικής απόφασης “Πλαίσιο υλοποίησης Υπομέτρου 19.2, του Μέτρου 19, Τοπική Ανάπτυξη με Πρωτοβουλία Τοπικών Κοινοτήτων, (ΤΑΠΤοΚ) του Προγράμματος Αγροτικής Ανάπτυξης 2014-2020, για παρεμβάσεις Δημοσίου χαρακτήρα και λοιπές διατάξεις εφαρμογής των Τοπικών Προγραμμάτων” (B΄ 4285)» (Β΄ 3312)</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_Toc192842373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45</w:t>
        </w:r>
        <w:r w:rsidR="00731AE9" w:rsidRPr="00731AE9">
          <w:rPr>
            <w:rFonts w:ascii="Cambria" w:eastAsia="MS Gothic" w:hAnsi="Cambria"/>
            <w:bCs/>
            <w:noProof/>
            <w:webHidden/>
            <w:sz w:val="22"/>
            <w:szCs w:val="22"/>
            <w:lang w:val="el-GR" w:eastAsia="ja-JP"/>
          </w:rPr>
          <w:fldChar w:fldCharType="end"/>
        </w:r>
      </w:hyperlink>
    </w:p>
    <w:p w14:paraId="392EC989"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74" w:history="1">
        <w:r w:rsidR="00731AE9" w:rsidRPr="00731AE9">
          <w:rPr>
            <w:rFonts w:eastAsia="MS Gothic"/>
            <w:bCs/>
            <w:noProof/>
            <w:sz w:val="22"/>
            <w:szCs w:val="22"/>
            <w:lang w:val="el-GR" w:eastAsia="ja-JP"/>
          </w:rPr>
          <w:t>593. ΑΠΟΦΑΣΗ ΥΠΟΥΡΓΩΝ ΟΙΚΟΝΟΜΙΚΩΝ - ΑΝΑΠΤΥΞΗΣ ΚΑΙ ΕΠΕΝΔΥΣΕΩΝ - ΠΡΟΣΤΑΣΙΑΣ ΤΟΥ ΠΟΛΙΤΗ - ΠΑΙΔΕΙΑΣ ΚΑΙ ΘΡΗΣΚΕΥΜΑΤΩΝ - ΕΡΓΑΣΙΑΣ ΚΑΙ ΚΟΙΝΩΝΙΚΩΝ ΥΠΟΘΕΣΕΩΝ - ΥΓΕΙΑΣ - ΠΟΛΙΤΙΣΜΟΥ ΚΑΙ ΑΘΛΗΤΙΣΜΟΥ - ΕΣΩΤΕΡΙΚΩΝ Αριθμ. Δ1α/ΓΠ.οικ. 50420 της 7/7.8.2020 «Επιβολή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στον Δήμο Πόρου της Περιφερειακής Ενότητας Νήσων της Περιφέρειας Αττικής, για το χρονικό διάστημα από 7.8.2020 έως και 17.8.2020, προς περιορισμό της διασποράς του κορωνοϊού COVID-19» (Β΄ 3326)</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_Toc192842374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83</w:t>
        </w:r>
        <w:r w:rsidR="00731AE9" w:rsidRPr="00731AE9">
          <w:rPr>
            <w:rFonts w:ascii="Cambria" w:eastAsia="MS Gothic" w:hAnsi="Cambria"/>
            <w:bCs/>
            <w:noProof/>
            <w:webHidden/>
            <w:sz w:val="22"/>
            <w:szCs w:val="22"/>
            <w:lang w:val="el-GR" w:eastAsia="ja-JP"/>
          </w:rPr>
          <w:fldChar w:fldCharType="end"/>
        </w:r>
      </w:hyperlink>
    </w:p>
    <w:p w14:paraId="52F65AEB"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75" w:history="1">
        <w:r w:rsidR="00731AE9" w:rsidRPr="00731AE9">
          <w:rPr>
            <w:rFonts w:eastAsia="MS Gothic"/>
            <w:bCs/>
            <w:noProof/>
            <w:sz w:val="22"/>
            <w:szCs w:val="22"/>
            <w:lang w:val="el-GR" w:eastAsia="ja-JP"/>
          </w:rPr>
          <w:t>594. ΑΠΟΦΑΣΗ ΥΦΥΠΟΥΡΓΟΥ ΟΙΚΟΝΟΜΙΚΩΝ Αριθμ. Α. 1186 της 7/7.8.2020 «Μείωση προκαταβολής φόρου εισοδήματος φορολογικού έτους 2019» (Β΄ 3327)</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_Toc192842375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87</w:t>
        </w:r>
        <w:r w:rsidR="00731AE9" w:rsidRPr="00731AE9">
          <w:rPr>
            <w:rFonts w:ascii="Cambria" w:eastAsia="MS Gothic" w:hAnsi="Cambria"/>
            <w:bCs/>
            <w:noProof/>
            <w:webHidden/>
            <w:sz w:val="22"/>
            <w:szCs w:val="22"/>
            <w:lang w:val="el-GR" w:eastAsia="ja-JP"/>
          </w:rPr>
          <w:fldChar w:fldCharType="end"/>
        </w:r>
      </w:hyperlink>
    </w:p>
    <w:p w14:paraId="500AD485"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76" w:history="1">
        <w:r w:rsidR="00731AE9" w:rsidRPr="00731AE9">
          <w:rPr>
            <w:rFonts w:eastAsia="MS Mincho"/>
            <w:bCs/>
            <w:noProof/>
            <w:sz w:val="22"/>
            <w:szCs w:val="22"/>
            <w:lang w:val="el-GR" w:eastAsia="ja-JP"/>
          </w:rPr>
          <w:t xml:space="preserve">595. ΑΠΟΦΑΣΗ  ΥΠΟΥΡΓΩΝ ΟΙΚΟΝΟΜΙΚΩΝ - ΑΝΑΠΤΥΞΗΣ ΚΑΙ ΕΠΕΝΔΥΣΕΩΝ - ΠΡΟΣΤΑΣΙΑΣ ΤΟΥ ΠΟΛΙΤΗ - ΠΑΙΔΕΙΑΣ ΚΑΙ ΘΡΗΣΚΕΥΜΑΤΩΝ - ΕΡΓΑΣΙΑΣ ΚΑΙ ΚΟΙΝΩΝΙΚΩΝ </w:t>
        </w:r>
        <w:r w:rsidR="00731AE9" w:rsidRPr="00731AE9">
          <w:rPr>
            <w:rFonts w:eastAsia="MS Mincho"/>
            <w:bCs/>
            <w:noProof/>
            <w:sz w:val="22"/>
            <w:szCs w:val="22"/>
            <w:lang w:val="el-GR" w:eastAsia="ja-JP"/>
          </w:rPr>
          <w:lastRenderedPageBreak/>
          <w:t>ΥΠΟΘΕΣΕΩΝ - ΥΓΕΙΑΣ - ΠΟΛΙΤΙΣΜΟΥ ΚΑΙ ΑΘΛΗΤΙΣΜΟΥ - ΕΣΩΤΕΡΙΚΩΝ - ΝΑΥΤΙΛΙΑΣ ΚΑΙ ΝΗΣΙΩΤΙΚΗΣ ΠΟΛΙΤΙΚΗΣ Αριθμ. Δ1α/Γ.Π.οικ. 50176 της 6/8.8.2020 «Εφαρμογή του μέτρου της υποχρεωτικής χρήσης μάσκας, προς περιορισμό της διασποράς του κορωνοϊού COVID-19» (Β΄ 3330)</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_Toc192842376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90</w:t>
        </w:r>
        <w:r w:rsidR="00731AE9" w:rsidRPr="00731AE9">
          <w:rPr>
            <w:rFonts w:ascii="Cambria" w:eastAsia="MS Gothic" w:hAnsi="Cambria"/>
            <w:bCs/>
            <w:noProof/>
            <w:webHidden/>
            <w:sz w:val="22"/>
            <w:szCs w:val="22"/>
            <w:lang w:val="el-GR" w:eastAsia="ja-JP"/>
          </w:rPr>
          <w:fldChar w:fldCharType="end"/>
        </w:r>
      </w:hyperlink>
    </w:p>
    <w:p w14:paraId="4A87C26A"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77" w:history="1">
        <w:r w:rsidR="00731AE9" w:rsidRPr="00731AE9">
          <w:rPr>
            <w:rFonts w:eastAsia="Times New Roman"/>
            <w:bCs/>
            <w:noProof/>
            <w:sz w:val="22"/>
            <w:szCs w:val="22"/>
            <w:lang w:val="el-GR" w:eastAsia="ja-JP"/>
          </w:rPr>
          <w:t>596. ΑΠΟΦΑΣΗ ΥΠΟΥΡΓΩΝ ΑΝΑΠΤΥΞΗΣ ΚΑΙ ΕΠΕΝΔΥΣΕΩΝ - ΠΡΟΣΤΑΣΙΑΣ ΤΟΥ ΠΟΛΙΤΗ – ΠΑΙΔΕΙΑΣ ΚΑΙ ΘΡΗΣΚΕΥΜΑΤΩΝ – ΕΡΓΑΣΙΑΣ ΚΑΙ ΚΟΙΝΩΝΙΚΩΝ ΥΠΟΘΕΣΕΩΝ – ΥΓΕΙΑΣ - ΕΣΩΤΕΡΙΚΩΝ Αριθμ. Δ1α/Γ.Π.οικ. 50451 της 9/9.8.2020 «Αναστολή θρησκευτικών τελετών που πραγματοποιούνται μέσω της διενέργειας πομπής, προς περιορισμό της διασποράς του κορωνοϊού COVID-19»</w:t>
        </w:r>
        <w:r w:rsidR="00731AE9" w:rsidRPr="00731AE9">
          <w:rPr>
            <w:rFonts w:ascii="Cambria" w:eastAsia="Times New Roman" w:hAnsi="Cambria"/>
            <w:bCs/>
            <w:noProof/>
            <w:sz w:val="22"/>
            <w:szCs w:val="22"/>
            <w:lang w:val="el-GR" w:eastAsia="ja-JP"/>
          </w:rPr>
          <w:t xml:space="preserve"> </w:t>
        </w:r>
        <w:r w:rsidR="00731AE9" w:rsidRPr="00731AE9">
          <w:rPr>
            <w:rFonts w:eastAsia="Times New Roman"/>
            <w:bCs/>
            <w:noProof/>
            <w:sz w:val="22"/>
            <w:szCs w:val="22"/>
            <w:lang w:val="el-GR" w:eastAsia="ja-JP"/>
          </w:rPr>
          <w:t>(Β΄ 3332)</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_Toc192842377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91</w:t>
        </w:r>
        <w:r w:rsidR="00731AE9" w:rsidRPr="00731AE9">
          <w:rPr>
            <w:rFonts w:ascii="Cambria" w:eastAsia="MS Gothic" w:hAnsi="Cambria"/>
            <w:bCs/>
            <w:noProof/>
            <w:webHidden/>
            <w:sz w:val="22"/>
            <w:szCs w:val="22"/>
            <w:lang w:val="el-GR" w:eastAsia="ja-JP"/>
          </w:rPr>
          <w:fldChar w:fldCharType="end"/>
        </w:r>
      </w:hyperlink>
    </w:p>
    <w:p w14:paraId="553A3D04"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78" w:history="1">
        <w:r w:rsidR="00731AE9" w:rsidRPr="00731AE9">
          <w:rPr>
            <w:rFonts w:eastAsia="MS Gothic"/>
            <w:bCs/>
            <w:noProof/>
            <w:sz w:val="22"/>
            <w:szCs w:val="22"/>
            <w:lang w:val="el-GR" w:eastAsia="ja-JP"/>
          </w:rPr>
          <w:t>597. ΠΡΑΞΗ ΝΟΜΟΘΕΤΙΚΟΥ ΠΕΡΙΕΧΟΜΕΝΟΥ της 10.8.2020 «Επείγουσες ρυθμίσεις αντιμετώπισης εκτάκτων αναγκών του Εθνικού Συστήματος Υγείας, προστασίας από τη διασπορά του κορωνοϊού COVID-19, στήριξης της αγοράς εργασίας και διευκόλυνσης της εκπαιδευτικής διαδικασίας» (Α΄ 157)</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_Toc192842378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92</w:t>
        </w:r>
        <w:r w:rsidR="00731AE9" w:rsidRPr="00731AE9">
          <w:rPr>
            <w:rFonts w:ascii="Cambria" w:eastAsia="MS Gothic" w:hAnsi="Cambria"/>
            <w:bCs/>
            <w:noProof/>
            <w:webHidden/>
            <w:sz w:val="22"/>
            <w:szCs w:val="22"/>
            <w:lang w:val="el-GR" w:eastAsia="ja-JP"/>
          </w:rPr>
          <w:fldChar w:fldCharType="end"/>
        </w:r>
      </w:hyperlink>
    </w:p>
    <w:p w14:paraId="36439A7F"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79" w:history="1">
        <w:r w:rsidR="00731AE9" w:rsidRPr="00731AE9">
          <w:rPr>
            <w:rFonts w:eastAsia="Calibri"/>
            <w:bCs/>
            <w:noProof/>
            <w:sz w:val="22"/>
            <w:szCs w:val="22"/>
            <w:lang w:val="el-GR" w:eastAsia="ja-JP"/>
          </w:rPr>
          <w:t>598. ΑΠΟΦΑΣΗ ΔΙΟΙΚΗΤΗ ΤΗΣ ΑΝΕΞΑΡΤΗΤΗΣ ΑΡΧΗΣ ΔΗΜΟΣΙΩΝ ΕΣΟΔΩΝ Αριθμ. Α.1185 της 7/10.8.2020 «Τροποποίηση της υπό στοιχεία 1065606/7222/ ΔΕ-Β΄/31.7.2000 (Β΄ 951) απόφασης του Υπουργού Οικονομικών, όπως τροποποιήθηκε και ισχύει, περί καθορισμού διαφορετικού τρόπου υποβολής της “Κατάστασης Συμφωνητικών της παρ. 16 του άρθρου 8 του ν. 1882/1990” για συμφωνητικά που καταρτίζονται εντός του έτους 2020» (Β΄ 3342)</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_Toc192842379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105</w:t>
        </w:r>
        <w:r w:rsidR="00731AE9" w:rsidRPr="00731AE9">
          <w:rPr>
            <w:rFonts w:ascii="Cambria" w:eastAsia="MS Gothic" w:hAnsi="Cambria"/>
            <w:bCs/>
            <w:noProof/>
            <w:webHidden/>
            <w:sz w:val="22"/>
            <w:szCs w:val="22"/>
            <w:lang w:val="el-GR" w:eastAsia="ja-JP"/>
          </w:rPr>
          <w:fldChar w:fldCharType="end"/>
        </w:r>
      </w:hyperlink>
    </w:p>
    <w:p w14:paraId="5A8ABE05"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80" w:history="1">
        <w:r w:rsidR="00731AE9" w:rsidRPr="00731AE9">
          <w:rPr>
            <w:rFonts w:eastAsia="Times New Roman"/>
            <w:bCs/>
            <w:noProof/>
            <w:sz w:val="22"/>
            <w:szCs w:val="22"/>
            <w:lang w:val="el-GR" w:eastAsia="ja-JP"/>
          </w:rPr>
          <w:t>599. ΑΠΟΦΑΣΗ ΥΠΟΥΡΓΩΝ ΟΙΚΟΝΟΜΙΚΩΝ - ΑΓΡΟΤΙΚΗΣ ΑΝΑΠΤΥΞΗΣ ΚΑΙ TΡΟΦΙΜΩΝ Αριθμ. 113/221330 της 7/10.8.2020 «Χορήγηση κρατικών ενισχύσεων στον τομέα της παραγωγής Σπαραγγιών και λεπτομέρειες εφαρμογής Προσωρινού Πλαισίου με βάση την Ανακοίνωση της Επιτροπής της 19/03/2020 C(2020)1863 final (Προσωρινό Πλαίσιο)» (Β΄ 3343)</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_Toc192842380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106</w:t>
        </w:r>
        <w:r w:rsidR="00731AE9" w:rsidRPr="00731AE9">
          <w:rPr>
            <w:rFonts w:ascii="Cambria" w:eastAsia="MS Gothic" w:hAnsi="Cambria"/>
            <w:bCs/>
            <w:noProof/>
            <w:webHidden/>
            <w:sz w:val="22"/>
            <w:szCs w:val="22"/>
            <w:lang w:val="el-GR" w:eastAsia="ja-JP"/>
          </w:rPr>
          <w:fldChar w:fldCharType="end"/>
        </w:r>
      </w:hyperlink>
    </w:p>
    <w:p w14:paraId="17A8B563"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81" w:history="1">
        <w:r w:rsidR="00731AE9" w:rsidRPr="00731AE9">
          <w:rPr>
            <w:rFonts w:eastAsia="Times New Roman"/>
            <w:bCs/>
            <w:noProof/>
            <w:sz w:val="22"/>
            <w:szCs w:val="22"/>
            <w:lang w:val="el-GR" w:eastAsia="ja-JP"/>
          </w:rPr>
          <w:t>600. ΑΠΟΦΑΣΗ ΥΠΟΥΡΓΩΝ ΟΙΚΟΝΟΜΙΚΩΝ - ΑΓΡΟΤΙΚΗΣ ΑΝΑΠΤΥΞΗΣ ΚΑΙ TΡΟΦΙΜΩΝ Αριθμ. 114/221359 της 7/10.8.2020 «Χορήγηση κρατικών οικονομικών ενισχύσεων στους παραγωγούς πωλητές λαϊκών αγορών της χώρας και λεπτομέρειες εφαρμογής Προσωρινού Πλαισίου με βάση την Ανακοίνωση της Επιτροπής της 19/03/2020 C(2020)1863 final (Προσωρινό Πλαίσιο) όπως τροποποιήθηκε και ισχύει» (Β΄ 3343 Διορθ. Σφλμ. στο ΦΕΚ Β΄ 3435 της 14.8.2020)</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_Toc192842381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111</w:t>
        </w:r>
        <w:r w:rsidR="00731AE9" w:rsidRPr="00731AE9">
          <w:rPr>
            <w:rFonts w:ascii="Cambria" w:eastAsia="MS Gothic" w:hAnsi="Cambria"/>
            <w:bCs/>
            <w:noProof/>
            <w:webHidden/>
            <w:sz w:val="22"/>
            <w:szCs w:val="22"/>
            <w:lang w:val="el-GR" w:eastAsia="ja-JP"/>
          </w:rPr>
          <w:fldChar w:fldCharType="end"/>
        </w:r>
      </w:hyperlink>
    </w:p>
    <w:p w14:paraId="3E435C33"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82" w:history="1">
        <w:r w:rsidR="00731AE9" w:rsidRPr="00731AE9">
          <w:rPr>
            <w:rFonts w:eastAsia="Times New Roman"/>
            <w:bCs/>
            <w:noProof/>
            <w:sz w:val="22"/>
            <w:szCs w:val="22"/>
            <w:lang w:val="el-GR" w:eastAsia="ja-JP"/>
          </w:rPr>
          <w:t>601. ΑΠΟΦΑΣΗ ΥΠΟΥΡΓΩΝ ΟΙΚΟΝΟΜΙΚΩΝ-ΑΝΑΠΤΥΞΗΣ ΚΑΙ ΕΠΕΝΔΥΣΕΩΝ - ΠΡΟΣΤΑΣΙΑΣ ΤΟΥ ΠΟΛΙΤΗ -ΕΡΓΑΣΙΑΣ ΚΑΙ ΚΟΙΝΩΝΙΚΩΝ ΥΠΟΘΕΣΕΩΝ - ΥΓΕΙΑΣ - ΠΟΛΙΤΙΣΜΟΥ ΚΑΙ ΑΘΛΗΤΙΣΜΟΥ - ΕΣΩΤΕΡΙΚΩΝ Αριθμ. Δ1α/Γ.Π.οικ. 50669 της 10/10.8.2020 «Επιβολή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στην τοπική κοινότητα Αμπελώνα του Δήμου Τυρνάβου της Περιφερειακής Ενότητας Λάρισας της Περιφέρειας Θεσσαλίας, για το χρονικό διάστημα από 10.8.2020 έως και 20.8.2020, προς περιορισμό της διασποράς του κορωνοϊού COVID-19» (Β΄ 3345)</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_Toc192842382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117</w:t>
        </w:r>
        <w:r w:rsidR="00731AE9" w:rsidRPr="00731AE9">
          <w:rPr>
            <w:rFonts w:ascii="Cambria" w:eastAsia="MS Gothic" w:hAnsi="Cambria"/>
            <w:bCs/>
            <w:noProof/>
            <w:webHidden/>
            <w:sz w:val="22"/>
            <w:szCs w:val="22"/>
            <w:lang w:val="el-GR" w:eastAsia="ja-JP"/>
          </w:rPr>
          <w:fldChar w:fldCharType="end"/>
        </w:r>
      </w:hyperlink>
    </w:p>
    <w:p w14:paraId="3934E413"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83" w:history="1">
        <w:r w:rsidR="00731AE9" w:rsidRPr="00731AE9">
          <w:rPr>
            <w:rFonts w:eastAsia="Times New Roman"/>
            <w:bCs/>
            <w:noProof/>
            <w:sz w:val="22"/>
            <w:szCs w:val="22"/>
            <w:lang w:val="el-GR" w:eastAsia="ja-JP"/>
          </w:rPr>
          <w:t>602. ΑΠΟΦΑΣΗ ΥΠΟΥΡΓΩΝ ΥΓΕΙΑΣ -ΥΠΟΔΟΜΩΝ ΚΑΙ ΜΕΤΑΦΟΡΩΝ Αριθμ. Δ1α/Γ.Π.οικ. 50676 της 10/10.8.2020 «Επιβολή του μέτρου του προσωρινού περιορισμού των χερσαίων συνδέσεων της Χώρας, προς περιορισμό της διασποράς του κορωνοϊού COVID-19»</w:t>
        </w:r>
        <w:r w:rsidR="00731AE9" w:rsidRPr="00731AE9">
          <w:rPr>
            <w:rFonts w:ascii="Cambria" w:eastAsia="Times New Roman" w:hAnsi="Cambria"/>
            <w:bCs/>
            <w:noProof/>
            <w:sz w:val="22"/>
            <w:szCs w:val="22"/>
            <w:lang w:val="el-GR" w:eastAsia="ja-JP"/>
          </w:rPr>
          <w:t xml:space="preserve"> </w:t>
        </w:r>
        <w:r w:rsidR="00731AE9" w:rsidRPr="00731AE9">
          <w:rPr>
            <w:rFonts w:ascii="Calibri" w:eastAsia="Calibri" w:hAnsi="Calibri"/>
            <w:bCs/>
            <w:noProof/>
            <w:sz w:val="22"/>
            <w:szCs w:val="22"/>
            <w:lang w:val="el-GR" w:eastAsia="ja-JP"/>
          </w:rPr>
          <w:t>(</w:t>
        </w:r>
        <w:r w:rsidR="00731AE9" w:rsidRPr="00731AE9">
          <w:rPr>
            <w:rFonts w:eastAsia="Calibri"/>
            <w:bCs/>
            <w:noProof/>
            <w:sz w:val="22"/>
            <w:szCs w:val="22"/>
            <w:lang w:val="el-GR" w:eastAsia="ja-JP"/>
          </w:rPr>
          <w:t>Β΄ 3346</w:t>
        </w:r>
        <w:r w:rsidR="00731AE9" w:rsidRPr="00731AE9">
          <w:rPr>
            <w:rFonts w:ascii="Calibri" w:eastAsia="Calibri" w:hAnsi="Calibri"/>
            <w:bCs/>
            <w:noProof/>
            <w:sz w:val="22"/>
            <w:szCs w:val="22"/>
            <w:lang w:val="el-GR" w:eastAsia="ja-JP"/>
          </w:rPr>
          <w:t>)</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_Toc192842383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122</w:t>
        </w:r>
        <w:r w:rsidR="00731AE9" w:rsidRPr="00731AE9">
          <w:rPr>
            <w:rFonts w:ascii="Cambria" w:eastAsia="MS Gothic" w:hAnsi="Cambria"/>
            <w:bCs/>
            <w:noProof/>
            <w:webHidden/>
            <w:sz w:val="22"/>
            <w:szCs w:val="22"/>
            <w:lang w:val="el-GR" w:eastAsia="ja-JP"/>
          </w:rPr>
          <w:fldChar w:fldCharType="end"/>
        </w:r>
      </w:hyperlink>
    </w:p>
    <w:p w14:paraId="3D1E74AF"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84" w:history="1">
        <w:r w:rsidR="00731AE9" w:rsidRPr="00731AE9">
          <w:rPr>
            <w:rFonts w:eastAsia="MS Gothic"/>
            <w:bCs/>
            <w:noProof/>
            <w:sz w:val="22"/>
            <w:szCs w:val="22"/>
            <w:lang w:val="el-GR" w:eastAsia="ja-JP"/>
          </w:rPr>
          <w:t>603. ΑΠΟΦΑΣΗ ΔΙΟΙΚΗΤΙΚΟΥ ΣΥΜΒΟΥΛΙΟΥ ΤΟΥ ΕΛΛΗΝΙΚΟΥ ΙΝΣΤΙΤΟΥΤΟΥ ΠΑΣΤΕΡ Αριθμ. 8706 της 11.8.2020 «Μεταβίβαση αρμοδιότητας στην Πρόεδρο του Δ.Σ. για απευθείας αναθέσεις προμήθειας αναλωσίμων για τη διενέργεια διαγνωστικών αναλύσεων για τον COVID-19»</w:t>
        </w:r>
        <w:r w:rsidR="00731AE9" w:rsidRPr="00731AE9">
          <w:rPr>
            <w:rFonts w:ascii="Cambria" w:eastAsia="MS Gothic" w:hAnsi="Cambria"/>
            <w:bCs/>
            <w:noProof/>
            <w:sz w:val="22"/>
            <w:szCs w:val="22"/>
            <w:lang w:val="el-GR" w:eastAsia="ja-JP"/>
          </w:rPr>
          <w:t xml:space="preserve"> </w:t>
        </w:r>
        <w:r w:rsidR="00731AE9" w:rsidRPr="00731AE9">
          <w:rPr>
            <w:rFonts w:ascii="Calibri" w:eastAsia="Calibri" w:hAnsi="Calibri"/>
            <w:bCs/>
            <w:noProof/>
            <w:sz w:val="22"/>
            <w:szCs w:val="22"/>
            <w:lang w:val="el-GR" w:eastAsia="ja-JP"/>
          </w:rPr>
          <w:t>(</w:t>
        </w:r>
        <w:r w:rsidR="00731AE9" w:rsidRPr="00731AE9">
          <w:rPr>
            <w:rFonts w:eastAsia="Calibri"/>
            <w:bCs/>
            <w:noProof/>
            <w:sz w:val="22"/>
            <w:szCs w:val="22"/>
            <w:lang w:val="el-GR" w:eastAsia="ja-JP"/>
          </w:rPr>
          <w:t>Β΄ 3354</w:t>
        </w:r>
        <w:r w:rsidR="00731AE9" w:rsidRPr="00731AE9">
          <w:rPr>
            <w:rFonts w:ascii="Calibri" w:eastAsia="Calibri" w:hAnsi="Calibri"/>
            <w:bCs/>
            <w:noProof/>
            <w:sz w:val="22"/>
            <w:szCs w:val="22"/>
            <w:lang w:val="el-GR" w:eastAsia="ja-JP"/>
          </w:rPr>
          <w:t>)</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_Toc192842384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123</w:t>
        </w:r>
        <w:r w:rsidR="00731AE9" w:rsidRPr="00731AE9">
          <w:rPr>
            <w:rFonts w:ascii="Cambria" w:eastAsia="MS Gothic" w:hAnsi="Cambria"/>
            <w:bCs/>
            <w:noProof/>
            <w:webHidden/>
            <w:sz w:val="22"/>
            <w:szCs w:val="22"/>
            <w:lang w:val="el-GR" w:eastAsia="ja-JP"/>
          </w:rPr>
          <w:fldChar w:fldCharType="end"/>
        </w:r>
      </w:hyperlink>
    </w:p>
    <w:p w14:paraId="546F37DD"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85" w:history="1">
        <w:r w:rsidR="00731AE9" w:rsidRPr="00731AE9">
          <w:rPr>
            <w:rFonts w:eastAsia="Times New Roman"/>
            <w:bCs/>
            <w:noProof/>
            <w:sz w:val="22"/>
            <w:szCs w:val="22"/>
            <w:lang w:val="el-GR" w:eastAsia="ja-JP"/>
          </w:rPr>
          <w:t xml:space="preserve">604. ΑΠΟΦΑΣΗ ΥΠΟΥΡΓΟΥ ΥΠΟΔΟΜΩΝ ΚΑΙ ΜΕΤΑΦΟΡΩΝ Αριθμ. ΔΑΕΦΚ-ΚΕ/5228/Α321 της 3/11.8.2020 Ορισμός νέας προθεσμίας υποβολής αιτήσεων σχετικά με τη χορήγηση Στεγαστικής Συνδρομής για την αποκατάσταση των ζημιών σε κτίρια που επλήγησαν από τον σεισμό της 26ης </w:t>
        </w:r>
        <w:r w:rsidR="00731AE9" w:rsidRPr="00731AE9">
          <w:rPr>
            <w:rFonts w:eastAsia="Times New Roman"/>
            <w:bCs/>
            <w:noProof/>
            <w:sz w:val="22"/>
            <w:szCs w:val="22"/>
            <w:lang w:val="el-GR" w:eastAsia="ja-JP"/>
          </w:rPr>
          <w:lastRenderedPageBreak/>
          <w:t>Οκτωβρίου 2018, σε περιοχές της Περιφερειακής Ενότητας Ζακύνθου της Περιφέρειας Ιονίων Νήσων. (Β΄ 3354)</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_Toc192842385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124</w:t>
        </w:r>
        <w:r w:rsidR="00731AE9" w:rsidRPr="00731AE9">
          <w:rPr>
            <w:rFonts w:ascii="Cambria" w:eastAsia="MS Gothic" w:hAnsi="Cambria"/>
            <w:bCs/>
            <w:noProof/>
            <w:webHidden/>
            <w:sz w:val="22"/>
            <w:szCs w:val="22"/>
            <w:lang w:val="el-GR" w:eastAsia="ja-JP"/>
          </w:rPr>
          <w:fldChar w:fldCharType="end"/>
        </w:r>
      </w:hyperlink>
    </w:p>
    <w:p w14:paraId="49BEEE67"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86" w:history="1">
        <w:r w:rsidR="00731AE9" w:rsidRPr="00731AE9">
          <w:rPr>
            <w:rFonts w:eastAsia="Times New Roman"/>
            <w:bCs/>
            <w:noProof/>
            <w:sz w:val="22"/>
            <w:szCs w:val="22"/>
            <w:lang w:val="el-GR" w:eastAsia="ja-JP"/>
          </w:rPr>
          <w:t>605. ΑΠΟΦΑΣΗ ΥΠΟΥΡΓΟΥ ΥΠΟΔΟΜΩΝ ΚΑΙ ΜΕΤΑΦΟΡΩΝ Αριθμ. ΔΑΕΦΚ-ΚΕ/ 5230/Α321 της 3/11.8.2020 «Ορισμός νέας προθεσμίας υποβολής αιτήσεων σχετικά με τη χορήγηση Στεγαστικής Συνδρομής για την αποκατάσταση των ζημιών σε κτίρια που επλήγησαν από τον σεισμό της 21ης Ιουλίου 2017 σε περιοχές της Περιφέρειας Νοτίου Αιγαίου» (Β΄ 3354)</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_Toc192842386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126</w:t>
        </w:r>
        <w:r w:rsidR="00731AE9" w:rsidRPr="00731AE9">
          <w:rPr>
            <w:rFonts w:ascii="Cambria" w:eastAsia="MS Gothic" w:hAnsi="Cambria"/>
            <w:bCs/>
            <w:noProof/>
            <w:webHidden/>
            <w:sz w:val="22"/>
            <w:szCs w:val="22"/>
            <w:lang w:val="el-GR" w:eastAsia="ja-JP"/>
          </w:rPr>
          <w:fldChar w:fldCharType="end"/>
        </w:r>
      </w:hyperlink>
    </w:p>
    <w:p w14:paraId="3CCCCC72"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87" w:history="1">
        <w:r w:rsidR="00731AE9" w:rsidRPr="00731AE9">
          <w:rPr>
            <w:rFonts w:eastAsia="Times New Roman"/>
            <w:bCs/>
            <w:noProof/>
            <w:sz w:val="22"/>
            <w:szCs w:val="22"/>
            <w:lang w:val="el-GR" w:eastAsia="ja-JP"/>
          </w:rPr>
          <w:t>606. ΑΠΟΦΑΣΗ ΥΠΟΥΡΓΟΥ ΥΠΟΔΟΜΩΝ ΚΑΙ ΜΕΤΑΦΟΡΩΝ Αριθμ. ΔΑΕΦΚ-ΚΕ/ 5227/A321 της 3/11.8.2020 «Προθεσμία υποβολής αίτησης, για χορήγηση έγκρισης και δόσεων Στεγαστικής Συνδρομής για ανακατασκευή, αυτοστέγαση ή αποπεράτωση κτηρίων που έχουν πληγεί από σεισμούς, πυρκαγιές και κατολισθήσεις, που έλαβαν χώρα από το έτος 2006 έως το έτος 2012» (Β΄ 3355)</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_Toc192842387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128</w:t>
        </w:r>
        <w:r w:rsidR="00731AE9" w:rsidRPr="00731AE9">
          <w:rPr>
            <w:rFonts w:ascii="Cambria" w:eastAsia="MS Gothic" w:hAnsi="Cambria"/>
            <w:bCs/>
            <w:noProof/>
            <w:webHidden/>
            <w:sz w:val="22"/>
            <w:szCs w:val="22"/>
            <w:lang w:val="el-GR" w:eastAsia="ja-JP"/>
          </w:rPr>
          <w:fldChar w:fldCharType="end"/>
        </w:r>
      </w:hyperlink>
    </w:p>
    <w:p w14:paraId="17CC01E4"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88" w:history="1">
        <w:r w:rsidR="00731AE9" w:rsidRPr="00731AE9">
          <w:rPr>
            <w:rFonts w:eastAsia="Times New Roman"/>
            <w:bCs/>
            <w:noProof/>
            <w:sz w:val="22"/>
            <w:szCs w:val="22"/>
            <w:lang w:val="el-GR" w:eastAsia="ja-JP"/>
          </w:rPr>
          <w:t>607. ΑΠΟΦΑΣΗ ΥΠΟΥΡΓΟΥ ΥΠΟΔΟΜΩΝ ΚΑΙ ΜΕΤΑΦΟΡΩΝ Αριθμ. ΔΑΕΦΚ-ΚΕ/5229/Α321 της 3/11.8.2020 «Παράταση προθεσμίας υποβολής αιτήσεων σχετικά με τη χορήγηση Στεγαστικής Συνδρομής για την αποκατάσταση των ζημιών σε κτίρια από τον σεισμό της 31ης Αυγούστου 2018, σε περιοχές των Περιφερειακών Ενοτήτων Καρδίτσας και Τρικάλων της Περιφέρειας Θεσσαλίας» (Β΄ 3357)</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_Toc192842388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131</w:t>
        </w:r>
        <w:r w:rsidR="00731AE9" w:rsidRPr="00731AE9">
          <w:rPr>
            <w:rFonts w:ascii="Cambria" w:eastAsia="MS Gothic" w:hAnsi="Cambria"/>
            <w:bCs/>
            <w:noProof/>
            <w:webHidden/>
            <w:sz w:val="22"/>
            <w:szCs w:val="22"/>
            <w:lang w:val="el-GR" w:eastAsia="ja-JP"/>
          </w:rPr>
          <w:fldChar w:fldCharType="end"/>
        </w:r>
      </w:hyperlink>
    </w:p>
    <w:p w14:paraId="08713E74"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89" w:history="1">
        <w:r w:rsidR="00731AE9" w:rsidRPr="00731AE9">
          <w:rPr>
            <w:rFonts w:eastAsia="Times New Roman"/>
            <w:bCs/>
            <w:noProof/>
            <w:sz w:val="22"/>
            <w:szCs w:val="22"/>
            <w:lang w:val="el-GR" w:eastAsia="ja-JP"/>
          </w:rPr>
          <w:t>608. ΑΠΟΦΑΣΗ ΥΠΟΥΡΓΩΝ ΟΙΚΟΝΟΜΙΚΩΝ - ΑΝΑΠΤΥΞΗΣ ΚΑΙ ΕΠΕΝΔΥΣΕΩΝ - ΠΡΟΣΤΑΣΙΑΣ ΤΟΥ ΠΟΛΙΤΗ - ΕΡΓΑΣΙΑΣ ΚΑΙ ΚΟΙΝΩΝΙΚΩΝ ΥΠΟΘΕΣΕΩΝ - ΥΓΕΙΑΣ - ΕΣΩΤΕΡΙΚΩΝ Αριθμ. Δ1α/ΓΠ.οικ. 50678 της 10/11.8.2020 «Ειδικοί κανόνες λειτουργίας καταστημάτων υγειονομικού ενδιαφέροντος σε συγκεκριμένες περιφέρειες, περιφερειακές ενότητες και δήμους της Χώρας» (Β΄ 3361)</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_Toc192842389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133</w:t>
        </w:r>
        <w:r w:rsidR="00731AE9" w:rsidRPr="00731AE9">
          <w:rPr>
            <w:rFonts w:ascii="Cambria" w:eastAsia="MS Gothic" w:hAnsi="Cambria"/>
            <w:bCs/>
            <w:noProof/>
            <w:webHidden/>
            <w:sz w:val="22"/>
            <w:szCs w:val="22"/>
            <w:lang w:val="el-GR" w:eastAsia="ja-JP"/>
          </w:rPr>
          <w:fldChar w:fldCharType="end"/>
        </w:r>
      </w:hyperlink>
    </w:p>
    <w:p w14:paraId="7B75AB93"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90" w:history="1">
        <w:r w:rsidR="00731AE9" w:rsidRPr="00731AE9">
          <w:rPr>
            <w:rFonts w:eastAsia="Times New Roman"/>
            <w:bCs/>
            <w:noProof/>
            <w:sz w:val="22"/>
            <w:szCs w:val="22"/>
            <w:lang w:val="el-GR" w:eastAsia="ja-JP"/>
          </w:rPr>
          <w:t>609. ΑΠΟΦΑΣΗ ΥΠΟΥΡΓΩΝ ΥΓΕΙΑΣ - ΥΠΟΔΟΜΩΝ ΚΑΙ ΜΕΤΑΦΟΡΩΝ Αριθμ. Δ1α/ΓΠ.οικ. 50682 της 10/11.8.2020 «Επιβολή προληπτικών ελέγχων στα σημεία εισόδου στη Χώρα μέσω αεροπορικών συνδέσεων με συγκεκριμένες χώρες, προς περιορισμό της διασποράς του κορωνοϊού COVID-19» (Β΄ 3362)</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_Toc192842390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135</w:t>
        </w:r>
        <w:r w:rsidR="00731AE9" w:rsidRPr="00731AE9">
          <w:rPr>
            <w:rFonts w:ascii="Cambria" w:eastAsia="MS Gothic" w:hAnsi="Cambria"/>
            <w:bCs/>
            <w:noProof/>
            <w:webHidden/>
            <w:sz w:val="22"/>
            <w:szCs w:val="22"/>
            <w:lang w:val="el-GR" w:eastAsia="ja-JP"/>
          </w:rPr>
          <w:fldChar w:fldCharType="end"/>
        </w:r>
      </w:hyperlink>
    </w:p>
    <w:p w14:paraId="6C441286"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91" w:history="1">
        <w:r w:rsidR="00731AE9" w:rsidRPr="00731AE9">
          <w:rPr>
            <w:rFonts w:eastAsia="Times New Roman"/>
            <w:bCs/>
            <w:noProof/>
            <w:sz w:val="22"/>
            <w:szCs w:val="22"/>
            <w:lang w:val="el-GR" w:eastAsia="ja-JP"/>
          </w:rPr>
          <w:t>610. ΑΠΟΦΑΣΗ ΥΠΟΥΡΓΩΝ ΠΡΟΣΤΑΣΙΑΣ ΤΟΥ ΠΟΛΙΤΗ - ΥΓΕΙΑΣ -ΕΣΩΤΕΡΙΚΩΝ Αριθμ. Δ1α/Γ.Π.οικ. 50680 της 10/11.8.2020 «Επιβολή του μέτρου της απαγόρευσης εισόδου στη Χώρα των υπηκόων τρίτων κρατών πλην των κρατών της Ευρωπαϊκής Ένωσης και της Συμφωνίας Σένγκεν προς περιορισμό της διασποράς του κορωνοϊού COVID-19 για το χρονικό διάστημα από 15.8.2020 έως και 31.8.2020» (Β΄ 3363)</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_Toc192842391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136</w:t>
        </w:r>
        <w:r w:rsidR="00731AE9" w:rsidRPr="00731AE9">
          <w:rPr>
            <w:rFonts w:ascii="Cambria" w:eastAsia="MS Gothic" w:hAnsi="Cambria"/>
            <w:bCs/>
            <w:noProof/>
            <w:webHidden/>
            <w:sz w:val="22"/>
            <w:szCs w:val="22"/>
            <w:lang w:val="el-GR" w:eastAsia="ja-JP"/>
          </w:rPr>
          <w:fldChar w:fldCharType="end"/>
        </w:r>
      </w:hyperlink>
    </w:p>
    <w:p w14:paraId="0A877CB8"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92" w:history="1">
        <w:r w:rsidR="00731AE9" w:rsidRPr="00731AE9">
          <w:rPr>
            <w:rFonts w:eastAsia="Times New Roman"/>
            <w:bCs/>
            <w:noProof/>
            <w:sz w:val="22"/>
            <w:szCs w:val="22"/>
            <w:lang w:val="el-GR" w:eastAsia="ja-JP"/>
          </w:rPr>
          <w:t>611. ΑΠΟΦΑΣΗ ΥΠΟΥΡΓΩΝ ΟΙΚΟΝΟΜΙΚΩΝ -ΑΝΑΠΤΥΞΗΣ ΚΑΙ ΕΠΕΝΔΥΣΕΩΝ - ΠΡΟΣΤΑΣΙΑΣ ΤΟΥ ΠΟΛΙΤΗ - ΕΡΓΑΣΙΑΣ ΚΑΙ ΚΟΙΝΩΝΙΚΩΝ ΥΠΟΘΕΣΕΩΝ - ΥΓΕΙΑΣ - ΠΟΛΙΤΙΣΜΟΥ ΚΑΙ ΑΘΛΗΤΙΣΜΟΥΕΣΩΤΕΡΙΚΩΝ Αριθμ. Δ1α/Γ.Π.οικ. 50886 της 11/11.8.2020 «Αναστολή πραγματοποίησης πολιτιστικών, ψυχαγωγικών και συναφών εκδηλώσεων με την παρουσία ορθίων θεατών ή συμμετεχόντων» (Β΄ 3364)</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_Toc192842392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137</w:t>
        </w:r>
        <w:r w:rsidR="00731AE9" w:rsidRPr="00731AE9">
          <w:rPr>
            <w:rFonts w:ascii="Cambria" w:eastAsia="MS Gothic" w:hAnsi="Cambria"/>
            <w:bCs/>
            <w:noProof/>
            <w:webHidden/>
            <w:sz w:val="22"/>
            <w:szCs w:val="22"/>
            <w:lang w:val="el-GR" w:eastAsia="ja-JP"/>
          </w:rPr>
          <w:fldChar w:fldCharType="end"/>
        </w:r>
      </w:hyperlink>
    </w:p>
    <w:p w14:paraId="0AC850D3"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93" w:history="1">
        <w:r w:rsidR="00731AE9" w:rsidRPr="00731AE9">
          <w:rPr>
            <w:rFonts w:eastAsia="Times New Roman"/>
            <w:bCs/>
            <w:noProof/>
            <w:sz w:val="22"/>
            <w:szCs w:val="22"/>
            <w:lang w:val="el-GR" w:eastAsia="ja-JP"/>
          </w:rPr>
          <w:t>612. ΑΠΟΦΑΣ</w:t>
        </w:r>
        <w:r w:rsidR="00731AE9" w:rsidRPr="00731AE9">
          <w:rPr>
            <w:rFonts w:eastAsia="Times New Roman"/>
            <w:bCs/>
            <w:noProof/>
            <w:sz w:val="22"/>
            <w:szCs w:val="22"/>
            <w:lang w:eastAsia="ja-JP"/>
          </w:rPr>
          <w:t>H</w:t>
        </w:r>
        <w:r w:rsidR="00731AE9" w:rsidRPr="00731AE9">
          <w:rPr>
            <w:rFonts w:eastAsia="Times New Roman"/>
            <w:bCs/>
            <w:noProof/>
            <w:sz w:val="22"/>
            <w:szCs w:val="22"/>
            <w:lang w:val="el-GR" w:eastAsia="ja-JP"/>
          </w:rPr>
          <w:t xml:space="preserve"> ΥΠΟΥΡΓΩΝ ΟΙΚΟΝΟΜΙΚΩΝ - ΕΡΓΑΣΙΑΣ ΚΑΙ ΚΟΙΝΩΝΙΚΩΝ ΥΠΟΘΕΣΕΩΝ Αριθμ. οικ. 22964/1285 της 6/12.8.2020 «Προσδιορισμός της διαδικασίας για την κάλυψη των ασφαλιστικών εισφορών λόγω αναστολής συμβάσεων εργασίας» (Β΄ 3371)</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_Toc192842393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137</w:t>
        </w:r>
        <w:r w:rsidR="00731AE9" w:rsidRPr="00731AE9">
          <w:rPr>
            <w:rFonts w:ascii="Cambria" w:eastAsia="MS Gothic" w:hAnsi="Cambria"/>
            <w:bCs/>
            <w:noProof/>
            <w:webHidden/>
            <w:sz w:val="22"/>
            <w:szCs w:val="22"/>
            <w:lang w:val="el-GR" w:eastAsia="ja-JP"/>
          </w:rPr>
          <w:fldChar w:fldCharType="end"/>
        </w:r>
      </w:hyperlink>
    </w:p>
    <w:p w14:paraId="41D1680C"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94" w:history="1">
        <w:r w:rsidR="00731AE9" w:rsidRPr="00731AE9">
          <w:rPr>
            <w:rFonts w:eastAsia="Times New Roman"/>
            <w:bCs/>
            <w:noProof/>
            <w:sz w:val="22"/>
            <w:szCs w:val="22"/>
            <w:lang w:val="el-GR" w:eastAsia="ja-JP"/>
          </w:rPr>
          <w:t>613. ΑΠΟΦΑΣΗ ΥΠΟΥΡΓΩΝ ΟΙΚΟΝΟΜΙΚΩΝ - ΕΡΓΑΣΙΑΣ ΚΑΙ ΚΟΙΝΩΝΙΚΩΝ ΥΠΟΘΕΣΕΩΝ Αριθμ. οικ. 32085/1771 της 7/12.8.2020 «Προσδιορισμός της διαδικασίας κάλυψης των ασφαλιστικών εισφορών για τις επιχειρήσεις-εργοδότες που δραστηριοποιούνται στον τριτογενή τομέα και στους κλάδους των αεροπορικών μεταφορών, βάσει ΚΑΔ σύμφωνα με τις διατάξεις του άρθρου 123 του ν. 4714/2020 (Α΄148)» (Β΄ 3371)</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_Toc192842394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138</w:t>
        </w:r>
        <w:r w:rsidR="00731AE9" w:rsidRPr="00731AE9">
          <w:rPr>
            <w:rFonts w:ascii="Cambria" w:eastAsia="MS Gothic" w:hAnsi="Cambria"/>
            <w:bCs/>
            <w:noProof/>
            <w:webHidden/>
            <w:sz w:val="22"/>
            <w:szCs w:val="22"/>
            <w:lang w:val="el-GR" w:eastAsia="ja-JP"/>
          </w:rPr>
          <w:fldChar w:fldCharType="end"/>
        </w:r>
      </w:hyperlink>
    </w:p>
    <w:p w14:paraId="19917372"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95" w:history="1">
        <w:r w:rsidR="00731AE9" w:rsidRPr="00731AE9">
          <w:rPr>
            <w:rFonts w:eastAsia="MS Gothic"/>
            <w:bCs/>
            <w:noProof/>
            <w:sz w:val="22"/>
            <w:szCs w:val="22"/>
            <w:lang w:val="el-GR" w:eastAsia="ja-JP"/>
          </w:rPr>
          <w:t xml:space="preserve">614. ΑΠΟΦΑΣΗ ΥΠΟΥΡΓΩΝ ΥΓΕΙΑΣ - ΥΠΟΔΟΜΩΝ ΚΑΙ ΜΕΤΑΦΟΡΩΝ - ΝΑΥΤΙΛΙΑΣ ΚΑΙ ΝΗΣΙΩΤΙΚΗΣ ΠΟΛΙΤΙΚΗΣ Αριθμ. Δ1α/Γ.Π.οικ. 51236 της 13/13.8.2020 «Παράταση ισχύος της υπό στοιχεία Δ1α/ Γ.Π.οικ.48937/31.7.2020 κοινής απόφασης των Υπουργών Υγείας, Υποδομών και Μεταφορών και Ναυτιλίας και Νησιωτικής Πολιτικής “Επιβολή του μέτρου του προσωρινού περιορισμού </w:t>
        </w:r>
        <w:r w:rsidR="00731AE9" w:rsidRPr="00731AE9">
          <w:rPr>
            <w:rFonts w:eastAsia="MS Gothic"/>
            <w:bCs/>
            <w:noProof/>
            <w:sz w:val="22"/>
            <w:szCs w:val="22"/>
            <w:lang w:val="el-GR" w:eastAsia="ja-JP"/>
          </w:rPr>
          <w:lastRenderedPageBreak/>
          <w:t>των αεροπορικών και θαλάσσιων συνδέσεων με την Τουρκία, την Αλβανία και τη Βόρεια Μακεδονία, προς περιορισμό της διασποράς του κορωνοιού COVID-19” (Β΄ 3158)» (Β΄ 3397)</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_Toc192842395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149</w:t>
        </w:r>
        <w:r w:rsidR="00731AE9" w:rsidRPr="00731AE9">
          <w:rPr>
            <w:rFonts w:ascii="Cambria" w:eastAsia="MS Gothic" w:hAnsi="Cambria"/>
            <w:bCs/>
            <w:noProof/>
            <w:webHidden/>
            <w:sz w:val="22"/>
            <w:szCs w:val="22"/>
            <w:lang w:val="el-GR" w:eastAsia="ja-JP"/>
          </w:rPr>
          <w:fldChar w:fldCharType="end"/>
        </w:r>
      </w:hyperlink>
    </w:p>
    <w:p w14:paraId="7C06A325"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96" w:history="1">
        <w:r w:rsidR="00731AE9" w:rsidRPr="00731AE9">
          <w:rPr>
            <w:rFonts w:eastAsia="MS Gothic"/>
            <w:bCs/>
            <w:noProof/>
            <w:sz w:val="22"/>
            <w:szCs w:val="22"/>
            <w:lang w:val="el-GR" w:eastAsia="ja-JP"/>
          </w:rPr>
          <w:t>615. ΑΠΟΦΑΣΗ ΥΠΟΥΡΓΩΝ ΠΡΟΣΤΑΣΙΑΣ ΤΟΥ ΠΟΛΙΤΗ - ΥΓΕΙΑΣ - ΜΕΤΑΝΑΣΤΕΥΣΗΣ ΚΑΙ ΑΣΥΛΟΥ Αριθμ. Δ1α/Γ.Π.οικ. 51240 της 13/13.8.2020 «Λήψη μέτρων κατά της εμφάνισης και διασποράς κρουσμάτων του κορωνοϊού COVID-19 στο Κέντρο Υποδοχής και Ταυτοποίησης Χίου - ΒΙΑΛ για το χρονικό διάστημα από 13.8.2020 έως και 25.8.2020» (Β΄ 3400)</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_Toc192842396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151</w:t>
        </w:r>
        <w:r w:rsidR="00731AE9" w:rsidRPr="00731AE9">
          <w:rPr>
            <w:rFonts w:ascii="Cambria" w:eastAsia="MS Gothic" w:hAnsi="Cambria"/>
            <w:bCs/>
            <w:noProof/>
            <w:webHidden/>
            <w:sz w:val="22"/>
            <w:szCs w:val="22"/>
            <w:lang w:val="el-GR" w:eastAsia="ja-JP"/>
          </w:rPr>
          <w:fldChar w:fldCharType="end"/>
        </w:r>
      </w:hyperlink>
    </w:p>
    <w:p w14:paraId="25ADAE44"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97" w:history="1">
        <w:r w:rsidR="00731AE9" w:rsidRPr="00731AE9">
          <w:rPr>
            <w:rFonts w:eastAsia="MS Gothic"/>
            <w:bCs/>
            <w:noProof/>
            <w:sz w:val="22"/>
            <w:szCs w:val="22"/>
            <w:lang w:val="el-GR" w:eastAsia="ja-JP"/>
          </w:rPr>
          <w:t>616. ΑΠΟΦΑΣΗ ΥΠΟΥΡΓΩΝ ΟΙΚΟΝΟΜΙΚΩΝ - ΑΝΑΠΤΥΞΗΣ ΚΑΙ ΕΠΕΝΔΥΣΕΩΝ - ΠΡΟΣΤΑΣΙΑΣ ΤΟΥ ΠΟΛΙΤΗ- ΕΡΓΑΣΙΑΣ ΚΑΙ ΚΟΙΝΩΝΙΚΩΝ ΥΠΟΘΕΣΕΩΝ - ΥΓΕΙΑΣ - ΕΣΩΤΕΡΙΚΩΝ- ΥΠΟΔΟΜΩΝ ΚΑΙ ΜΕΤΑΦΟΡΩΝ Αριθμ. Δ1α/Γ.Π.οικ. 51246 της 13/13.8.2020 «Επιβολή των 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του κορωνοϊού COVID-19» (Β΄ 3401)</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_Toc192842397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154</w:t>
        </w:r>
        <w:r w:rsidR="00731AE9" w:rsidRPr="00731AE9">
          <w:rPr>
            <w:rFonts w:ascii="Cambria" w:eastAsia="MS Gothic" w:hAnsi="Cambria"/>
            <w:bCs/>
            <w:noProof/>
            <w:webHidden/>
            <w:sz w:val="22"/>
            <w:szCs w:val="22"/>
            <w:lang w:val="el-GR" w:eastAsia="ja-JP"/>
          </w:rPr>
          <w:fldChar w:fldCharType="end"/>
        </w:r>
      </w:hyperlink>
    </w:p>
    <w:p w14:paraId="130328DE"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98" w:history="1">
        <w:r w:rsidR="00731AE9" w:rsidRPr="00731AE9">
          <w:rPr>
            <w:rFonts w:eastAsia="MS Gothic"/>
            <w:bCs/>
            <w:noProof/>
            <w:sz w:val="22"/>
            <w:szCs w:val="22"/>
            <w:lang w:val="el-GR" w:eastAsia="ja-JP"/>
          </w:rPr>
          <w:t>617. ΑΠΟΦΑΣΗ ΥΠΟΥΡΓΩΝ ΟΙΚΟΝΟΜΙΚΩΝ - ΑΝΑΠΤΥΞΗΣ ΚΑΙ ΕΠΕΝΔΥΣΕΩΝ - ΠΡΟΣΤΑΣΙΑΣ ΤΟΥ ΠΟΛΙΤΗ- ΕΡΓΑΣΙΑΣ ΚΑΙ ΚΟΙΝΩΝΙΚΩΝ ΥΠΟΘΕΣΕΩΝ - ΥΓΕΙΑΣ - ΕΣΩΤΕΡΙΚΩΝ- ΥΠΟΔΟΜΩΝ ΚΑΙ ΜΕΤΑΦΟΡΩΝ Αριθμ. Δ1α/Γ.Π.οικ. 50896 της 13/14.8.2020 «Επιβολή του μέτρου του κατ΄ οίκον προσωρινού περιορισμού προσώπων που εισέρχονται στη Χώρα από τα συνοριακά σημεία ελέγχου της Κακαβιάς και της Κρυσταλλοπηγής, προς περιορισμό της διάδοσης του κορωνοϊού COVID-19» (Β΄ 3402)</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_Toc192842398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154</w:t>
        </w:r>
        <w:r w:rsidR="00731AE9" w:rsidRPr="00731AE9">
          <w:rPr>
            <w:rFonts w:ascii="Cambria" w:eastAsia="MS Gothic" w:hAnsi="Cambria"/>
            <w:bCs/>
            <w:noProof/>
            <w:webHidden/>
            <w:sz w:val="22"/>
            <w:szCs w:val="22"/>
            <w:lang w:val="el-GR" w:eastAsia="ja-JP"/>
          </w:rPr>
          <w:fldChar w:fldCharType="end"/>
        </w:r>
      </w:hyperlink>
    </w:p>
    <w:p w14:paraId="7B438F08"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399" w:history="1">
        <w:r w:rsidR="00731AE9" w:rsidRPr="00731AE9">
          <w:rPr>
            <w:rFonts w:eastAsia="Times New Roman"/>
            <w:bCs/>
            <w:noProof/>
            <w:sz w:val="22"/>
            <w:szCs w:val="22"/>
            <w:lang w:val="el-GR" w:eastAsia="ja-JP"/>
          </w:rPr>
          <w:t>618. ΑΠΟΦΑΣΗ ΑΝΤΙΔΗΜΑΡΧΟΥ ΟΙΚΟΝΟΜΙΚΩΝ ΚΑΙ ΔΙΟΙΚΗΣΗΣ ΚΕΝΤΡΙΚΗΣ ΚΕΡΚΥΡΑΣ ΚΑΙ ΔΙΑΠΟΝΤΙΩΝ ΝΗΣΩΝ Αριθμ. 23776 της 22.7/14.8.2020 «Καθιέρωση εργασίας καθ΄ υπέρβαση του υποχρεωτικού ωραρίου υπαλλήλων των οργανικών μονάδων του Δήμου Κεντρικής Κέρκυρας και Διαποντίων Νήσων, για το διάστημα έως 31η Δεκεμβρίου 2020» (Β΄ 3411)</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_Toc192842399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156</w:t>
        </w:r>
        <w:r w:rsidR="00731AE9" w:rsidRPr="00731AE9">
          <w:rPr>
            <w:rFonts w:ascii="Cambria" w:eastAsia="MS Gothic" w:hAnsi="Cambria"/>
            <w:bCs/>
            <w:noProof/>
            <w:webHidden/>
            <w:sz w:val="22"/>
            <w:szCs w:val="22"/>
            <w:lang w:val="el-GR" w:eastAsia="ja-JP"/>
          </w:rPr>
          <w:fldChar w:fldCharType="end"/>
        </w:r>
      </w:hyperlink>
    </w:p>
    <w:p w14:paraId="69D3238F"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00" w:history="1">
        <w:r w:rsidR="00731AE9" w:rsidRPr="00731AE9">
          <w:rPr>
            <w:rFonts w:eastAsia="MS Gothic"/>
            <w:bCs/>
            <w:noProof/>
            <w:sz w:val="22"/>
            <w:szCs w:val="22"/>
            <w:lang w:val="el-GR" w:eastAsia="ja-JP"/>
          </w:rPr>
          <w:t>619. ΑΠΟΦΑΣΗ ΥΠΟΥΡΓΟΥ ΝΑΥΤΙΛΙΑΣ ΚΑΙ ΝΗΣΙΩΤΙΚΗΣ ΠΟΛΙΤΙΚΗΣ Αριθμ. 2814.5/50860/2020 της 5/14.8.2020 «Καθορισμός 2ης Έκτακτης Επιχορήγησης του Οίκου Ναύτου για τη χορήγηση αποζημίωσης ειδικού σκοπού για το οικονομικό έτος 2020» (Β΄ 3422)</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_Toc192842400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156</w:t>
        </w:r>
        <w:r w:rsidR="00731AE9" w:rsidRPr="00731AE9">
          <w:rPr>
            <w:rFonts w:ascii="Cambria" w:eastAsia="MS Gothic" w:hAnsi="Cambria"/>
            <w:bCs/>
            <w:noProof/>
            <w:webHidden/>
            <w:sz w:val="22"/>
            <w:szCs w:val="22"/>
            <w:lang w:val="el-GR" w:eastAsia="ja-JP"/>
          </w:rPr>
          <w:fldChar w:fldCharType="end"/>
        </w:r>
      </w:hyperlink>
    </w:p>
    <w:p w14:paraId="64081650"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01" w:history="1">
        <w:r w:rsidR="00731AE9" w:rsidRPr="00731AE9">
          <w:rPr>
            <w:rFonts w:eastAsia="MS Gothic"/>
            <w:bCs/>
            <w:noProof/>
            <w:sz w:val="22"/>
            <w:szCs w:val="22"/>
            <w:lang w:val="el-GR" w:eastAsia="ja-JP"/>
          </w:rPr>
          <w:t>620. ΑΠΟΦΑΣΗ ΥΠΟΥΡΓΩΝ ΟΙΚΟΝΟΜΙΚΩΝ-ΑΝΑΠΤΥΞΗΣ ΚΑΙ ΕΠΕΝΔΥΣΕΩΝ - ΠΡΟΣΤΑΣΙΑΣ ΤΟΥ ΠΟΛΙΤΗ - ΕΡΓΑΣΙΑΣ ΚΑΙ ΚΟΙΝΩΝΙΚΩΝ ΥΠΟΘΕΣΕΩΝ - ΥΓΕΙΑΣ - ΠΟΛΙΤΙΣΜΟΥ ΚΑΙ ΑΘΛΗΤΙΣΜΟΥ - ΕΣΩΤΕΡΙΚΩΝ Αριθμ. Δ1α/Γ.Π.οικ. 51356 της 14/14.8.2020 «Επιβολή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στους Δήμους Πάρου και Αντιπάρου της Περιφερειακής Ενότητας Πάρου της Περιφέρειας Νοτίου Αιγαίου, για το χρονικό διάστημα από 15.8.2020 έως και 24.8.2020, προς περιορισμό της διασποράς του κορωνοϊού COVID-19» (Β΄ 3427)</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_Toc192842401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158</w:t>
        </w:r>
        <w:r w:rsidR="00731AE9" w:rsidRPr="00731AE9">
          <w:rPr>
            <w:rFonts w:ascii="Cambria" w:eastAsia="MS Gothic" w:hAnsi="Cambria"/>
            <w:bCs/>
            <w:noProof/>
            <w:webHidden/>
            <w:sz w:val="22"/>
            <w:szCs w:val="22"/>
            <w:lang w:val="el-GR" w:eastAsia="ja-JP"/>
          </w:rPr>
          <w:fldChar w:fldCharType="end"/>
        </w:r>
      </w:hyperlink>
    </w:p>
    <w:p w14:paraId="254CF473"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02" w:history="1">
        <w:r w:rsidR="00731AE9" w:rsidRPr="00731AE9">
          <w:rPr>
            <w:rFonts w:eastAsia="MS Gothic"/>
            <w:bCs/>
            <w:noProof/>
            <w:sz w:val="22"/>
            <w:szCs w:val="22"/>
            <w:lang w:val="el-GR" w:eastAsia="ja-JP"/>
          </w:rPr>
          <w:t>621. ΑΠΟΦΑΣΗ ΥΠΟΥΡΓΩΝ ΠΡΟΣΤΑΣΙΑΣ ΤΟΥ ΠΟΛΙΤΗ - ΥΓΕΙΑΣ - ΜΕΤΑΝΑΣΤΕΥΣΗΣ ΚΑΙ ΑΣΥΛΟΥ Αριθμ. Δ1α/Γ.Π.οικ. 51354 της 14/14.8.2020 «Λήψη μέτρων κατά της εμφάνισης και διασποράς κρουσμάτων του κορωνοϊού COVID-19 στο Κέντρο Υποδοχής και Ταυτοποίησης Φυλακίου Ορεστιάδας για το χρονικό διάστημα από 14.8.2020 έως και 31.8.2020» (Β΄ 3428)</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_Toc192842402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159</w:t>
        </w:r>
        <w:r w:rsidR="00731AE9" w:rsidRPr="00731AE9">
          <w:rPr>
            <w:rFonts w:ascii="Cambria" w:eastAsia="MS Gothic" w:hAnsi="Cambria"/>
            <w:bCs/>
            <w:noProof/>
            <w:webHidden/>
            <w:sz w:val="22"/>
            <w:szCs w:val="22"/>
            <w:lang w:val="el-GR" w:eastAsia="ja-JP"/>
          </w:rPr>
          <w:fldChar w:fldCharType="end"/>
        </w:r>
      </w:hyperlink>
    </w:p>
    <w:p w14:paraId="144A9D26"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03" w:history="1">
        <w:r w:rsidR="00731AE9" w:rsidRPr="00731AE9">
          <w:rPr>
            <w:rFonts w:eastAsia="MS Gothic"/>
            <w:bCs/>
            <w:noProof/>
            <w:sz w:val="22"/>
            <w:szCs w:val="22"/>
            <w:lang w:val="el-GR" w:eastAsia="ja-JP"/>
          </w:rPr>
          <w:t>622. ΑΠΟΦΑΣΗ ΥΠΟΥΡΓΩΝ ΟΙΚΟΝΟΜΙΚΩΝ -ΑΝΑΠΤΥΞΗΣ ΚΑΙ ΕΠΕΝΔΥΣΕΩΝ - ΠΡΟΣΤΑΣΙΑΣ ΤΟΥ ΠΟΛΙΤΗ - ΕΡΓΑΣΙΑΣ ΚΑΙ ΚΟΙΝΩΝΙΚΩΝ ΥΠΟΘΕΣΕΩΝ - ΥΓΕΙΑΣ - ΠΟΛΙΤΙΣΜΟΥ ΚΑΙ ΑΘΛΗΤΙΣΜΟΥ - ΕΣΩΤΕΡΙΚΩΝ Αριθμ. Δ1α/Γ.Π.οικ. 51360 της 14/14.8.2020 «Ανώτατο όριο συμμετεχόντων σε δημόσιες ή κοινωνικές εκδηλώσεις και ειδικοί κανόνες λειτουργίας καταστημάτων υγειονομικού ενδιαφέροντος σε συγκεκριμένες Περιφέρειες, Περιφερειακές Ενότητες και Δήμους της Χώρας» (Β΄ 3429)</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_Toc192842403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162</w:t>
        </w:r>
        <w:r w:rsidR="00731AE9" w:rsidRPr="00731AE9">
          <w:rPr>
            <w:rFonts w:ascii="Cambria" w:eastAsia="MS Gothic" w:hAnsi="Cambria"/>
            <w:bCs/>
            <w:noProof/>
            <w:webHidden/>
            <w:sz w:val="22"/>
            <w:szCs w:val="22"/>
            <w:lang w:val="el-GR" w:eastAsia="ja-JP"/>
          </w:rPr>
          <w:fldChar w:fldCharType="end"/>
        </w:r>
      </w:hyperlink>
    </w:p>
    <w:p w14:paraId="0D7B6538"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04" w:history="1">
        <w:r w:rsidR="00731AE9" w:rsidRPr="00731AE9">
          <w:rPr>
            <w:rFonts w:eastAsia="MS Gothic"/>
            <w:bCs/>
            <w:noProof/>
            <w:sz w:val="22"/>
            <w:szCs w:val="22"/>
            <w:lang w:val="el-GR" w:eastAsia="ja-JP"/>
          </w:rPr>
          <w:t xml:space="preserve">623. ΑΠΟΦΑΣΗ ΥΠΟΥΡΓΩΝ ΠΡΟΣΤΑΣΙΑΣ ΤΟΥ ΠΟΛΙΤΗ - ΥΓΕΙΑΣ - ΜΕΤΑΝΑΣΤΕΥΣΗΣ ΚΑΙ ΑΣΥΛΟΥ Αριθμ. Δ1α/Γ.Π.οικ. 51363 της 14/14.8.2020 «Λήψη μέτρων κατά της εμφάνισης και διασποράς κρουσμάτων του κορωνοϊού COVID-19 στη δομή φιλοξενίας πολιτών τρίτων χωρών Δράμας, της </w:t>
        </w:r>
        <w:r w:rsidR="00731AE9" w:rsidRPr="00731AE9">
          <w:rPr>
            <w:rFonts w:eastAsia="MS Gothic"/>
            <w:bCs/>
            <w:noProof/>
            <w:sz w:val="22"/>
            <w:szCs w:val="22"/>
            <w:lang w:val="el-GR" w:eastAsia="ja-JP"/>
          </w:rPr>
          <w:lastRenderedPageBreak/>
          <w:t>Περιφερειακής Ενότητας Δράμας, της Περιφέρειας Ανατολικής Μακεδονίας και Θράκης, για το χρονικό διάστημα από 14.8.2020 έως και 31.8.2020» (Β΄ 3436)</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_Toc192842404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169</w:t>
        </w:r>
        <w:r w:rsidR="00731AE9" w:rsidRPr="00731AE9">
          <w:rPr>
            <w:rFonts w:ascii="Cambria" w:eastAsia="MS Gothic" w:hAnsi="Cambria"/>
            <w:bCs/>
            <w:noProof/>
            <w:webHidden/>
            <w:sz w:val="22"/>
            <w:szCs w:val="22"/>
            <w:lang w:val="el-GR" w:eastAsia="ja-JP"/>
          </w:rPr>
          <w:fldChar w:fldCharType="end"/>
        </w:r>
      </w:hyperlink>
    </w:p>
    <w:p w14:paraId="51E6C17A"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05" w:history="1">
        <w:r w:rsidR="00731AE9" w:rsidRPr="00731AE9">
          <w:rPr>
            <w:rFonts w:eastAsia="MS Gothic"/>
            <w:bCs/>
            <w:noProof/>
            <w:sz w:val="22"/>
            <w:szCs w:val="22"/>
            <w:lang w:val="el-GR" w:eastAsia="ja-JP"/>
          </w:rPr>
          <w:t>624. ΑΠΟΦΑΣΗ ΥΠΟΥΡΓΩΝ ΟΙΚΟΝΟΜΙΚΩΝ - ΑΝΑΠΤΥΞΗΣ ΚΑΙ ΕΠΕΝΔΥΣΕΩΝ - ΠΡΟΣΤΑΣΙΑΣ ΤΟΥ ΠΟΛΙΤΗ -ΕΡΓΑΣΙΑΣ ΚΑΙ ΚΟΙΝΩΝΙΚΩΝ ΥΠΟΘΕΣΕΩΝ - ΥΓΕΙΑΣ - ΕΣΩΤΕΡΙΚΩΝ Αριθμ. Δ1α/ΓΠοικ 51358 της 14/14.8.2020 «Επιβολή του μέτρου του προληπτικού εργαστηριακού ελέγχου σε εργαζόμενους μονάδων φροντίδας ηλικιωμένων, προς περιορισμό της διασποράς του κορωνοϊού COVID-19» (Β΄ 3437)</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_Toc192842405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169</w:t>
        </w:r>
        <w:r w:rsidR="00731AE9" w:rsidRPr="00731AE9">
          <w:rPr>
            <w:rFonts w:ascii="Cambria" w:eastAsia="MS Gothic" w:hAnsi="Cambria"/>
            <w:bCs/>
            <w:noProof/>
            <w:webHidden/>
            <w:sz w:val="22"/>
            <w:szCs w:val="22"/>
            <w:lang w:val="el-GR" w:eastAsia="ja-JP"/>
          </w:rPr>
          <w:fldChar w:fldCharType="end"/>
        </w:r>
      </w:hyperlink>
    </w:p>
    <w:p w14:paraId="1C993EA3"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06" w:history="1">
        <w:r w:rsidR="00731AE9" w:rsidRPr="00731AE9">
          <w:rPr>
            <w:rFonts w:eastAsia="Times New Roman"/>
            <w:bCs/>
            <w:noProof/>
            <w:sz w:val="22"/>
            <w:szCs w:val="22"/>
            <w:lang w:val="el-GR" w:eastAsia="ja-JP"/>
          </w:rPr>
          <w:t>625. ΑΠΟΦΑΣΗ ΥΠΟΥΡΓΩΝ ΑΝΑΠΤΥΞΗΣ ΚΑΙ ΕΠΕΝΔΥΣΕΩΝ - ΠΡΟΣΤΑΣΙΑΣ ΤΟΥ ΠΟΛΙΤΗ - ΕΡΓΑΣΙΑΣ ΚΑΙ ΚΟΙΝΩΝΙΚΩΝ ΥΠΟΘΕΣΕΩΝ - ΥΓΕΙΑΣ - ΕΣΩΤΕΡΙΚΩΝ Αριθμ. Δ1α/ΓΠ.οικ. 51549 της 17/17.8.2020 «Επιβολή του μέτρου της προσωρινής απαγόρευσης λειτουργίας λαϊκής αγοράς της περ. 9 του άρθρου 2 του ν. 4497/2017 (Α΄ 171), για το χρονικό διάστημα από 17.8.2020 έως και 26.8.2020, για προληπτικούς λόγους δημόσιας υγείας προς περιορισμό της διασποράς του κορωνοϊού COVID-19» (Β΄ 3439)</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_Toc192842406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170</w:t>
        </w:r>
        <w:r w:rsidR="00731AE9" w:rsidRPr="00731AE9">
          <w:rPr>
            <w:rFonts w:ascii="Cambria" w:eastAsia="MS Gothic" w:hAnsi="Cambria"/>
            <w:bCs/>
            <w:noProof/>
            <w:webHidden/>
            <w:sz w:val="22"/>
            <w:szCs w:val="22"/>
            <w:lang w:val="el-GR" w:eastAsia="ja-JP"/>
          </w:rPr>
          <w:fldChar w:fldCharType="end"/>
        </w:r>
      </w:hyperlink>
    </w:p>
    <w:p w14:paraId="3E04BA79"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07" w:history="1">
        <w:r w:rsidR="00731AE9" w:rsidRPr="00731AE9">
          <w:rPr>
            <w:rFonts w:eastAsia="Times New Roman"/>
            <w:bCs/>
            <w:noProof/>
            <w:sz w:val="22"/>
            <w:szCs w:val="22"/>
            <w:lang w:val="el-GR" w:eastAsia="ja-JP"/>
          </w:rPr>
          <w:t>626. ΑΠΟΦΑΣΗ ΥΠΟΥΡΓΩΝ ΠΑΙΔΕΙΑΣ ΚΑΙ ΘΡΗΣΚΕΥΜΑΤΩΝ - ΥΓΕΙΑΣ Αριθμ. Δ1α/Γ.Π.οικ.51655 της 18/18.8.2020 «Παράταση ισχύος της υπό στοιχεία Δ1α/Γ.Π.οικ. 34060/2.6.2020 κοινής απόφασης των Υπουργών Παιδείας και Θρησκευμάτων και Υγείας «Επιβολή προσωρινών μέτρων στους θρησκευτικούς χώρους λατρείας για την προστασία της δημόσιας υγείας έναντι του κορωνοϊού COVID-19, για το χρονικό διάστημα από 6.6.2020 έως και 9.7.2020» (Β΄ 2111), έως και την 31η.8.2020» (Β΄ 3450)</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_Toc192842407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171</w:t>
        </w:r>
        <w:r w:rsidR="00731AE9" w:rsidRPr="00731AE9">
          <w:rPr>
            <w:rFonts w:ascii="Cambria" w:eastAsia="MS Gothic" w:hAnsi="Cambria"/>
            <w:bCs/>
            <w:noProof/>
            <w:webHidden/>
            <w:sz w:val="22"/>
            <w:szCs w:val="22"/>
            <w:lang w:val="el-GR" w:eastAsia="ja-JP"/>
          </w:rPr>
          <w:fldChar w:fldCharType="end"/>
        </w:r>
      </w:hyperlink>
    </w:p>
    <w:p w14:paraId="567283D4"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08" w:history="1">
        <w:r w:rsidR="00731AE9" w:rsidRPr="00731AE9">
          <w:rPr>
            <w:rFonts w:eastAsia="Times New Roman"/>
            <w:bCs/>
            <w:noProof/>
            <w:sz w:val="22"/>
            <w:szCs w:val="22"/>
            <w:lang w:val="el-GR" w:eastAsia="ja-JP"/>
          </w:rPr>
          <w:t>627. ΑΠΟΦΑΣΗ ΥΠΟΥΡΓΩΝ ΟΙΚΟΝΟΜΙΚΩΝ τηςΝΑΠΤΥΞΗΣ ΚΑΙ ΕΠΕΝΔΥΣΕΩΝ - ΠΡΟΣΤΑΣΙΑΣ ΤΟΥ ΠΟΛΙΤΗ - ΕΡΓΑΣΙΑΣ ΚΑΙ ΚΟΙΝΩΝΙΚΩΝ ΥΠΟΘΕΣΕΩΝ - ΥΓΕΙΑΣ – ΠΟΛΙΤΙΣΜΟΥ ΚΑΙ ΑΘΛΗΤΙΣΜΟΥ –ΕΣΩΤΕΡΙΚΩΝ Αριθμ. Δ1α/ΓΠ.οικ. 51862 της 19/19.8.2020 «Τροποποίηση και παράταση ισχύος της υπό στοιχεία Δ1α/ΓΠ.οτης50669/10.8.2020 κοινής απόφασης των Υπουργών Οικονομικών, Ανάπτυξης και Επενδύσεων, Προστατηςς του Πολίτη, Εργασίας και Κοινωνικών Υποθέσεων, Υγείας, Πολιτισμού και Αθλητισμού και Εσωτερικών «Επιβολτηςων μέτρων της προσωρινής αναστηςής λειτουργίας ιδιωτικών επιχειρήσεων και άλλων χώρων συνάθροισης κοινού, της τηςρεωτικήςτηςήσης μάσκας, καθώς και ειδικότερων μέτρων στην τοπική κοινότητα Αμπελώνα του Δήμου Τυρνάβου της Περιφερειακής Ενότητας Λάρισας της Περιφέρειας Θεσσαλίας, για το χρονικό διάστημα από 10.8.2020 έως και 20.8.2020, προς περιορισμό της διασποράς του κορωνοϊού COVID-19» (B΄ 3345)» (Β΄ 3459)</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_Toc192842408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174</w:t>
        </w:r>
        <w:r w:rsidR="00731AE9" w:rsidRPr="00731AE9">
          <w:rPr>
            <w:rFonts w:ascii="Cambria" w:eastAsia="MS Gothic" w:hAnsi="Cambria"/>
            <w:bCs/>
            <w:noProof/>
            <w:webHidden/>
            <w:sz w:val="22"/>
            <w:szCs w:val="22"/>
            <w:lang w:val="el-GR" w:eastAsia="ja-JP"/>
          </w:rPr>
          <w:fldChar w:fldCharType="end"/>
        </w:r>
      </w:hyperlink>
    </w:p>
    <w:p w14:paraId="02384DFC"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09" w:history="1">
        <w:r w:rsidR="00731AE9" w:rsidRPr="00731AE9">
          <w:rPr>
            <w:rFonts w:eastAsia="MS Gothic"/>
            <w:bCs/>
            <w:noProof/>
            <w:sz w:val="22"/>
            <w:szCs w:val="22"/>
            <w:lang w:val="el-GR" w:eastAsia="ja-JP"/>
          </w:rPr>
          <w:t xml:space="preserve">628. ΑΠΟΦΑΣΗ ΥΠΟΥΡΓΩΝ ΟΙΚΟΝΟΜΙΚΩΝ - ΑΝΑΠΤΥΞΗΣ ΚΑΙ ΕΠΕΝΔΥΣΕΩΝ - ΕΡΓΑΣΙΑΣ ΚΑΙ ΚΟΙΝΩΝΙΚΩΝ ΥΠΟΘΕΣΕΩΝ Αριθμ. ΓΔΟΥ 199 της 18/19.8.2020 «Αποζημίτης ειδικού τηςπού </w:t>
        </w:r>
        <w:r w:rsidR="00731AE9" w:rsidRPr="00731AE9">
          <w:rPr>
            <w:rFonts w:eastAsia="MS Gothic"/>
            <w:bCs/>
            <w:noProof/>
            <w:sz w:val="22"/>
            <w:szCs w:val="22"/>
            <w:vertAlign w:val="superscript"/>
            <w:lang w:val="el-GR" w:eastAsia="ja-JP"/>
          </w:rPr>
          <w:t>γ</w:t>
        </w:r>
        <w:r w:rsidR="00731AE9" w:rsidRPr="00731AE9">
          <w:rPr>
            <w:rFonts w:eastAsia="MS Gothic"/>
            <w:bCs/>
            <w:noProof/>
            <w:sz w:val="22"/>
            <w:szCs w:val="22"/>
            <w:lang w:val="el-GR" w:eastAsia="ja-JP"/>
          </w:rPr>
          <w:t>ια την ενίσχυση επιτηςρήσεων λόγω της εμφάνισης και διάδοσης του κορωνοϊού COVID-19, για τον μήνα Ιούνιο 2020» (Β΄ 3460)</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_Toc192842409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176</w:t>
        </w:r>
        <w:r w:rsidR="00731AE9" w:rsidRPr="00731AE9">
          <w:rPr>
            <w:rFonts w:ascii="Cambria" w:eastAsia="MS Gothic" w:hAnsi="Cambria"/>
            <w:bCs/>
            <w:noProof/>
            <w:webHidden/>
            <w:sz w:val="22"/>
            <w:szCs w:val="22"/>
            <w:lang w:val="el-GR" w:eastAsia="ja-JP"/>
          </w:rPr>
          <w:fldChar w:fldCharType="end"/>
        </w:r>
      </w:hyperlink>
    </w:p>
    <w:p w14:paraId="45147A96"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10" w:history="1">
        <w:r w:rsidR="00731AE9" w:rsidRPr="00731AE9">
          <w:rPr>
            <w:rFonts w:eastAsia="MS Gothic"/>
            <w:bCs/>
            <w:noProof/>
            <w:sz w:val="22"/>
            <w:szCs w:val="22"/>
            <w:lang w:val="el-GR" w:eastAsia="ja-JP"/>
          </w:rPr>
          <w:t>629. ΑΠΟΦΑΣΗ ΥΠΟΥΡΓΩΝ ΟΙΚΟΝΟΜΙΚΩΝ - ΑΝΑΠΤΥΞΗΣ ΚΑΙ ΕΠΕΝΔΥΣΕΩΝ - ΠΡΟΣΤΑΣΙΑΣ ΤΟΥ ΠΟΛΙΤΗ - ΕΡΓΑΣΙΑΣ ΚΑΙ ΚΟΙΝΩΝΙΚΩΝ ΥΠΟΘΕΣΕΩΝ - ΥΓΕΙΑΣ τηςΟΛΙΤΙΣΜΟΥ ΚΑΙ ΑΘΛΗΤΙτηςΥ - ΕΣΩΤΕΡΙΚΩΝ Αριθμ. Δ1α/Γ.Π.οικ.51892 της 19/19.8.2020 «Επιβολή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στον Δήμο Μυκόνου της Περιφερειακής Ενότητας Μυκόνου της Περιφέρειας Νοτίου Αιγαίου καθώς και στην Περιφερειακή Ενότητα Χαλκιδικής της Περιφέρειας Κεντρικής Μακεδονίας, για το χροντης διάστημα από 21.8.2020 έως και 31.8.2020, προς περιορισμό της διασποράς του κορωνοϊού COVID-19» (Β΄ 3461)</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_Toc192842410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186</w:t>
        </w:r>
        <w:r w:rsidR="00731AE9" w:rsidRPr="00731AE9">
          <w:rPr>
            <w:rFonts w:ascii="Cambria" w:eastAsia="MS Gothic" w:hAnsi="Cambria"/>
            <w:bCs/>
            <w:noProof/>
            <w:webHidden/>
            <w:sz w:val="22"/>
            <w:szCs w:val="22"/>
            <w:lang w:val="el-GR" w:eastAsia="ja-JP"/>
          </w:rPr>
          <w:fldChar w:fldCharType="end"/>
        </w:r>
      </w:hyperlink>
    </w:p>
    <w:p w14:paraId="3DAFB59F"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11" w:history="1">
        <w:r w:rsidR="00731AE9" w:rsidRPr="00731AE9">
          <w:rPr>
            <w:rFonts w:eastAsia="MS Gothic"/>
            <w:bCs/>
            <w:noProof/>
            <w:sz w:val="22"/>
            <w:szCs w:val="22"/>
            <w:lang w:val="el-GR" w:eastAsia="ja-JP"/>
          </w:rPr>
          <w:t>630. ΑΠΟΦ–ηςΥΠΟΥΡΓΩΝ ΠΑΙΔΕΙΑΣ ΚΑΙ ΘΡΗΣΚΕΥΜΑΤΩΝ - ΥΓΕΙΑΣ Αριθμ. 107981/Ζ1 της 20/20.8.2020 «Μέτρα για την αποφυγή διάδοσηςτηςυ κορωνοϊού COVID-19 στα Ανώτατα Εκπαιδευτικά Ιδρύματα (Α.Ε.Ι.) κατά την περίοδο της επαναληπτικής εξεταστικής περιόδου Σεπτεμβρίου του ακαδτηςϊκού έτους 2019-2020» (Β΄ 3473)</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_Toc192842411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186</w:t>
        </w:r>
        <w:r w:rsidR="00731AE9" w:rsidRPr="00731AE9">
          <w:rPr>
            <w:rFonts w:ascii="Cambria" w:eastAsia="MS Gothic" w:hAnsi="Cambria"/>
            <w:bCs/>
            <w:noProof/>
            <w:webHidden/>
            <w:sz w:val="22"/>
            <w:szCs w:val="22"/>
            <w:lang w:val="el-GR" w:eastAsia="ja-JP"/>
          </w:rPr>
          <w:fldChar w:fldCharType="end"/>
        </w:r>
      </w:hyperlink>
    </w:p>
    <w:p w14:paraId="18D7592D"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12" w:history="1">
        <w:r w:rsidR="00731AE9" w:rsidRPr="00731AE9">
          <w:rPr>
            <w:rFonts w:eastAsia="MS Gothic"/>
            <w:bCs/>
            <w:noProof/>
            <w:sz w:val="22"/>
            <w:szCs w:val="22"/>
            <w:lang w:val="el-GR" w:eastAsia="ja-JP"/>
          </w:rPr>
          <w:t>631. ΑΠΟΦΑΣΗ ΠΕΡΙΦΕΡΕΙΑΡΧΗ ΠΕΛΟΠΟΝΝΗΣΟΥ Αριθμ. 7631/1042 της 25.6/21.8.2020 «Καθιέρωση με αμοιβή απογευματινής εργασίας, πέραν από τις ώρες υποχρεωτικής απασχόλησης στη Δ/νση Δημόσιας Υγείας και Κοινωνικής Μέριμνας της Π.Ε Λακωνίας για το β ' εξάμηνο του έτους 2020» ()</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_Toc192842412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188</w:t>
        </w:r>
        <w:r w:rsidR="00731AE9" w:rsidRPr="00731AE9">
          <w:rPr>
            <w:rFonts w:ascii="Cambria" w:eastAsia="MS Gothic" w:hAnsi="Cambria"/>
            <w:bCs/>
            <w:noProof/>
            <w:webHidden/>
            <w:sz w:val="22"/>
            <w:szCs w:val="22"/>
            <w:lang w:val="el-GR" w:eastAsia="ja-JP"/>
          </w:rPr>
          <w:fldChar w:fldCharType="end"/>
        </w:r>
      </w:hyperlink>
    </w:p>
    <w:p w14:paraId="1884C09B"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13" w:history="1">
        <w:r w:rsidR="00731AE9" w:rsidRPr="00731AE9">
          <w:rPr>
            <w:rFonts w:eastAsia="MS Gothic"/>
            <w:bCs/>
            <w:noProof/>
            <w:sz w:val="22"/>
            <w:szCs w:val="22"/>
            <w:lang w:val="el-GR" w:eastAsia="ja-JP"/>
          </w:rPr>
          <w:t>632. ΑΠΟΦΑΣΗ ΥΠΟΥΡΓΩΝ ΟΙΚΟΝΟΜΙΚΩΝ -ΑΝΑΠΤΥΞΗΣ ΚΑΙ ΕΠΕΝΔΥΣΕΩΝ - ΠΡΟΣΤΑΣΙΑΣ ΤΟΥ ΠΟΛΙΤΗ - ΕΡΓΑΣΙΑΣ ΚΑΙ ΚΟΙΝΩΝΙΚΩΝ ΥΠΟΘΕΣΕΩΝ - ΥΓΕΙΑΣ - ΠΟΛΙΤΙΣΜΟΥ ΚΑΙ ΑΘΛΗτηςΜΟΥ - ΕΣΩΤΕΡΙΚΩΝ Αριθμ. Δ1α/Γ.Π.οικ. 52221 της 21/21.8.2020 «Ανώτατο όριο συμμετεχόντων σε δημόσιες ή κοινωνικές εκδηλώσεις και ειδικοί κανόνες λειτουργίας καταστημάτων υγειονομικού ενδιαφέροντος σε συγκεκριμένες Περιφέρειες, Περιφερειακές Ενότητες και Δήμους της Χώρας» (Β΄ 3483)</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_Toc192842413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188</w:t>
        </w:r>
        <w:r w:rsidR="00731AE9" w:rsidRPr="00731AE9">
          <w:rPr>
            <w:rFonts w:ascii="Cambria" w:eastAsia="MS Gothic" w:hAnsi="Cambria"/>
            <w:bCs/>
            <w:noProof/>
            <w:webHidden/>
            <w:sz w:val="22"/>
            <w:szCs w:val="22"/>
            <w:lang w:val="el-GR" w:eastAsia="ja-JP"/>
          </w:rPr>
          <w:fldChar w:fldCharType="end"/>
        </w:r>
      </w:hyperlink>
    </w:p>
    <w:p w14:paraId="37DDC90F"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14" w:history="1">
        <w:r w:rsidR="00731AE9" w:rsidRPr="00731AE9">
          <w:rPr>
            <w:rFonts w:eastAsia="MS Gothic"/>
            <w:bCs/>
            <w:noProof/>
            <w:sz w:val="22"/>
            <w:szCs w:val="22"/>
            <w:lang w:val="el-GR" w:eastAsia="ja-JP"/>
          </w:rPr>
          <w:t>633.τηςΟΦΑΣΗ ΥΠΟΥΡΓΩΝ ΕΡΓΑΣΙΑΣ ΚΑΙ ΚτηςΙΚΩΝ ΥΠΟΘΕΣΕΩΝ -τηςΚΡΑΤΕΙΑΣ Ατηςμ. οικ.32518/10263 της 10/21.8.2020 «Δημιουργία ηλεκτρονικής πλατφόρμας - μηχανισμού εκκαθάτηςς ληξιπρόθεσμων υποχρεώσεων του κλάδου υγείας των τηςς Φ.Κ.Α. που εντάχθηκαν στον Ε.Ο.Π.Υ.Υ. στον Ηλεκτρονικό Εθνικό Φορέα Κοινωνικής Ασφάλισης (e- Ε.Φ.Κ .Α)» (Β΄ 3484)</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_Toc192842414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189</w:t>
        </w:r>
        <w:r w:rsidR="00731AE9" w:rsidRPr="00731AE9">
          <w:rPr>
            <w:rFonts w:ascii="Cambria" w:eastAsia="MS Gothic" w:hAnsi="Cambria"/>
            <w:bCs/>
            <w:noProof/>
            <w:webHidden/>
            <w:sz w:val="22"/>
            <w:szCs w:val="22"/>
            <w:lang w:val="el-GR" w:eastAsia="ja-JP"/>
          </w:rPr>
          <w:fldChar w:fldCharType="end"/>
        </w:r>
      </w:hyperlink>
    </w:p>
    <w:p w14:paraId="52771A9E"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15" w:history="1">
        <w:r w:rsidR="00731AE9" w:rsidRPr="00731AE9">
          <w:rPr>
            <w:rFonts w:eastAsia="MS Gothic"/>
            <w:bCs/>
            <w:noProof/>
            <w:sz w:val="22"/>
            <w:szCs w:val="22"/>
            <w:lang w:val="el-GR" w:eastAsia="ja-JP"/>
          </w:rPr>
          <w:t>634. ΠΡΑΞΗ ΝΟΜΟΘΕΤΙΚΟΥ ΠΕΡΙΕΧΟΜΕΝΟΥ της 22.8.2020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_Toc192842415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193</w:t>
        </w:r>
        <w:r w:rsidR="00731AE9" w:rsidRPr="00731AE9">
          <w:rPr>
            <w:rFonts w:ascii="Cambria" w:eastAsia="MS Gothic" w:hAnsi="Cambria"/>
            <w:bCs/>
            <w:noProof/>
            <w:webHidden/>
            <w:sz w:val="22"/>
            <w:szCs w:val="22"/>
            <w:lang w:val="el-GR" w:eastAsia="ja-JP"/>
          </w:rPr>
          <w:fldChar w:fldCharType="end"/>
        </w:r>
      </w:hyperlink>
    </w:p>
    <w:p w14:paraId="3E44F4E4"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16" w:history="1">
        <w:r w:rsidR="00731AE9" w:rsidRPr="00731AE9">
          <w:rPr>
            <w:rFonts w:eastAsia="MS Gothic"/>
            <w:bCs/>
            <w:noProof/>
            <w:sz w:val="22"/>
            <w:szCs w:val="22"/>
            <w:lang w:val="el-GR" w:eastAsia="ja-JP"/>
          </w:rPr>
          <w:t>635. ΑΠΟΦΑΣΗ ΥΠΟΥΡΓΩΝ ΟΙΚΟΝΟΜΙΚΩΝ - ΕΣΩΤΕΡΙΚΩΝ Αριθμ. 51093 της 12/24.8.2020 «Έγκριση Σύμβασης Δωρεάς μεταξύ του Ιδρύματος Μποδοσάκη και του Δήμου Θεσσαλονίκης, για την αντιμετώπιση του κορωνοϊού COVID-19» (Β΄ 3487)</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_Toc192842416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203</w:t>
        </w:r>
        <w:r w:rsidR="00731AE9" w:rsidRPr="00731AE9">
          <w:rPr>
            <w:rFonts w:ascii="Cambria" w:eastAsia="MS Gothic" w:hAnsi="Cambria"/>
            <w:bCs/>
            <w:noProof/>
            <w:webHidden/>
            <w:sz w:val="22"/>
            <w:szCs w:val="22"/>
            <w:lang w:val="el-GR" w:eastAsia="ja-JP"/>
          </w:rPr>
          <w:fldChar w:fldCharType="end"/>
        </w:r>
      </w:hyperlink>
    </w:p>
    <w:p w14:paraId="7673B254"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17" w:history="1">
        <w:r w:rsidR="00731AE9" w:rsidRPr="00731AE9">
          <w:rPr>
            <w:rFonts w:eastAsia="MS Gothic"/>
            <w:bCs/>
            <w:noProof/>
            <w:sz w:val="22"/>
            <w:szCs w:val="22"/>
            <w:lang w:val="el-GR" w:eastAsia="ja-JP"/>
          </w:rPr>
          <w:t>636. ΑΠΟΦΑΣΗ ΔΗΜΑΡΧΟΥ ΙΩΑΝΝΙΝΩΝ Αριθμ. 41499/1198 της 28.7/24.8.2020 «Τροποποίηση της καθιέρωσης υπερωριακής εργασίας εργαζομένων Δημοτικής Αστυνομίας του Δήμου Ιωαννιτών για το έτος 2020» (Β΄ 3496).</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_Toc192842417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204</w:t>
        </w:r>
        <w:r w:rsidR="00731AE9" w:rsidRPr="00731AE9">
          <w:rPr>
            <w:rFonts w:ascii="Cambria" w:eastAsia="MS Gothic" w:hAnsi="Cambria"/>
            <w:bCs/>
            <w:noProof/>
            <w:webHidden/>
            <w:sz w:val="22"/>
            <w:szCs w:val="22"/>
            <w:lang w:val="el-GR" w:eastAsia="ja-JP"/>
          </w:rPr>
          <w:fldChar w:fldCharType="end"/>
        </w:r>
      </w:hyperlink>
    </w:p>
    <w:p w14:paraId="4F8D491C"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18" w:history="1">
        <w:r w:rsidR="00731AE9" w:rsidRPr="00731AE9">
          <w:rPr>
            <w:rFonts w:eastAsia="MS Gothic"/>
            <w:bCs/>
            <w:noProof/>
            <w:sz w:val="22"/>
            <w:szCs w:val="22"/>
            <w:lang w:val="el-GR" w:eastAsia="ja-JP"/>
          </w:rPr>
          <w:t>637. ΑΠΟΦΑΣΗ ΥΠΟΥΡΓΩΝ ΟΙΚΟΝΟΜΙΚΩΝ - ΑΝΑΠΤΥΞΗΣ ΚΑΙ ΕΠΕΝΔΥΣΕΩΝ - ΠΡΟΣΤΑΣΙΑΣ ΤΟΥ ΠΟΛΙΤΗ - ΕΡΓΑΣΙΑΣ ΚΑΙ ΚΟΙΝΩΝΙΚΩΝ ΥΠΟΘΕΣΕΩΝ - ΥΓΕΙΑΣ - ΠΟΛΙΤΙΣΜΟΥ ΚΑΙ ΑΘΛΗΤΙΣΜΟΥ - ΕΣΩΤΕΡΙΚΩΝ Αριθμ. Δ1α/Γ.Π.οικ.52297 της 24/24.8.2020 «Ανώτατο όριο συμμετεχόντων σε δημόσιες ή κοινωνικές εκδηλώσεις και ειδικοί κανόνες λειτουργίας καταστημάτων υγειονομικού ενδιαφέροντος σε συγκεκριμένες Περιφέρειες, Περιφερειακές Ενότητες και Δήμους της Χώρας – Αντικατάσταση της υπό στοιχεία Δ1α/Γ.Π.οικ.52221/21.8.2020 κοινής απόφασης των Υπουργών Οικονομικών, Ανάπτυξης και Επενδύσεων, Προστασίας του Πολίτη, Εργασίας και Κοινωνικών Υποθέσεων, Υγείας, Πολιτισμού και Αθλητισμού και Εσωτερικών “Ανώτατο όριο συμμετεχόντων σε δημόσιες ή κοινωνικές εκδηλώσεις και ειδικοί κανόνες λειτουργίας καταστημάτων υγειονομικού ενδιαφέροντος σε συγκεκριμένες Περιφέρειες, Περιφερειακές Ενότητες και Δήμους της Χώρας” (Β΄ 3483)» (Β΄ 3500)</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_Toc192842418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204</w:t>
        </w:r>
        <w:r w:rsidR="00731AE9" w:rsidRPr="00731AE9">
          <w:rPr>
            <w:rFonts w:ascii="Cambria" w:eastAsia="MS Gothic" w:hAnsi="Cambria"/>
            <w:bCs/>
            <w:noProof/>
            <w:webHidden/>
            <w:sz w:val="22"/>
            <w:szCs w:val="22"/>
            <w:lang w:val="el-GR" w:eastAsia="ja-JP"/>
          </w:rPr>
          <w:fldChar w:fldCharType="end"/>
        </w:r>
      </w:hyperlink>
    </w:p>
    <w:p w14:paraId="7A3A961A"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19" w:history="1">
        <w:r w:rsidR="00731AE9" w:rsidRPr="00731AE9">
          <w:rPr>
            <w:rFonts w:eastAsia="MS Gothic"/>
            <w:bCs/>
            <w:noProof/>
            <w:sz w:val="22"/>
            <w:szCs w:val="22"/>
            <w:lang w:val="el-GR" w:eastAsia="ja-JP"/>
          </w:rPr>
          <w:t>638. ΑΠΟΦΑΣΗ ΥΠΟΥΡΓΩΝ ΟΙΚΟΝΟΜΙΚΩΝ - ΑΝΑΠΤΥΞΗΣ ΚΑΙ ΕΠΕΝΔΥΣΕΩΝ - ΠΡΟΣΤΑΣΙΑΣ ΤΟΥ ΠΟΛΙΤΗ - ΕΡΓΑΣΙΑΣ ΚΑΙ ΚΟΙΝΩΝΙΚΩΝ ΥΠΟΘΕΣΕΩΝ - ΥΓΕΙΑΣ - ΠΟΛΙΤΙΣΜΟΥ ΚΑΙ ΑΘΛΗΤΙΣΜΟΥ - ΕΣΩΤΕΡΙΚΩΝ Αριθμ. Δ1α/Γ.Π.οικ. 52333 της 24/24.8.2020 «Επιβολή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στην Περιφερειακή Ενότητα Χανίων της Περιφέρειας Κρήτης από 25.8.2020 έως και 1.9.2020, προς περιορισμό της διασποράς του κορωνοϊού COVID-19» (Β΄ 3503)</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_Toc192842419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205</w:t>
        </w:r>
        <w:r w:rsidR="00731AE9" w:rsidRPr="00731AE9">
          <w:rPr>
            <w:rFonts w:ascii="Cambria" w:eastAsia="MS Gothic" w:hAnsi="Cambria"/>
            <w:bCs/>
            <w:noProof/>
            <w:webHidden/>
            <w:sz w:val="22"/>
            <w:szCs w:val="22"/>
            <w:lang w:val="el-GR" w:eastAsia="ja-JP"/>
          </w:rPr>
          <w:fldChar w:fldCharType="end"/>
        </w:r>
      </w:hyperlink>
    </w:p>
    <w:p w14:paraId="349D68F8"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20" w:history="1">
        <w:r w:rsidR="00731AE9" w:rsidRPr="00731AE9">
          <w:rPr>
            <w:rFonts w:eastAsia="MS Gothic"/>
            <w:bCs/>
            <w:noProof/>
            <w:sz w:val="22"/>
            <w:szCs w:val="22"/>
            <w:lang w:val="el-GR" w:eastAsia="ja-JP"/>
          </w:rPr>
          <w:t xml:space="preserve">639. ΑΠΟΦΑΣΗ ΥΦΥΠΟΥΡΓΟΥ ΟΙΚΟΝΟΜΙΚΩΝ Αριθμ. Α. 1193 της 24/24.8.2020 «Εφαρμογή των διατάξεων του άρθρου 13 του ν. 4690/2020 (Α΄ 104), σχετικά με τα μέτρα στήριξης των εκμισθωτών από </w:t>
        </w:r>
        <w:r w:rsidR="00731AE9" w:rsidRPr="00731AE9">
          <w:rPr>
            <w:rFonts w:eastAsia="MS Gothic"/>
            <w:bCs/>
            <w:noProof/>
            <w:sz w:val="22"/>
            <w:szCs w:val="22"/>
            <w:lang w:val="el-GR" w:eastAsia="ja-JP"/>
          </w:rPr>
          <w:lastRenderedPageBreak/>
          <w:t>τη μη είσπραξη μισθωμάτων κατ΄ επιταγή νόμου στο πλαίσιο αντιμετώπισης των επιπτώσεων του κορωνοϊού COVID-19»  (Β΄ 3505)</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_Toc192842420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206</w:t>
        </w:r>
        <w:r w:rsidR="00731AE9" w:rsidRPr="00731AE9">
          <w:rPr>
            <w:rFonts w:ascii="Cambria" w:eastAsia="MS Gothic" w:hAnsi="Cambria"/>
            <w:bCs/>
            <w:noProof/>
            <w:webHidden/>
            <w:sz w:val="22"/>
            <w:szCs w:val="22"/>
            <w:lang w:val="el-GR" w:eastAsia="ja-JP"/>
          </w:rPr>
          <w:fldChar w:fldCharType="end"/>
        </w:r>
      </w:hyperlink>
    </w:p>
    <w:p w14:paraId="15D0BFF2"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21" w:history="1">
        <w:r w:rsidR="00731AE9" w:rsidRPr="00731AE9">
          <w:rPr>
            <w:rFonts w:eastAsia="MS Gothic"/>
            <w:bCs/>
            <w:noProof/>
            <w:sz w:val="22"/>
            <w:szCs w:val="22"/>
            <w:lang w:val="el-GR" w:eastAsia="ja-JP"/>
          </w:rPr>
          <w:t>640. ΑΠΟΦΑΣΗ ΑΝΑΠΛΗΡΩΤΗ ΥΠΟΥΡΓΟΥ ΚΑΙ ΥΦΥΠΟΥΡΓΟΥ ΟΙΚΟΝΟΜΙΚΩΝ Αριθμ. Α.1191 της 18/25.8.2020 «Καθορισμός των απαιτούμενων δικαιολογητικών, της διαδικασίας προσδιορισμού των δικαιούχων του ευεργετήματος, των Κωδικών Αριθμών Δραστηριοτήτων (ΚΑΔ) των επιχειρήσεων και κάθε άλλης αναγκαίας λεπτομέρειας τεχνικού ή διαδικαστικού χαρακτήρα για την εφαρμογή των περιπτώσεων α και β της παρ. 2 και της παρ. 4 του άρθρου 47 του ν. 4701/2020 “Πλαίσιο χορήγησης μικροχρηματοδοτήσεων, ρυθμίσεις χρηματοπιστωτικού τομέα και άλλες διατάξεις” (Α΄ 128)» (Β΄ 3506)</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_Toc192842421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209</w:t>
        </w:r>
        <w:r w:rsidR="00731AE9" w:rsidRPr="00731AE9">
          <w:rPr>
            <w:rFonts w:ascii="Cambria" w:eastAsia="MS Gothic" w:hAnsi="Cambria"/>
            <w:bCs/>
            <w:noProof/>
            <w:webHidden/>
            <w:sz w:val="22"/>
            <w:szCs w:val="22"/>
            <w:lang w:val="el-GR" w:eastAsia="ja-JP"/>
          </w:rPr>
          <w:fldChar w:fldCharType="end"/>
        </w:r>
      </w:hyperlink>
    </w:p>
    <w:p w14:paraId="04607631"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22" w:history="1">
        <w:r w:rsidR="00731AE9" w:rsidRPr="00731AE9">
          <w:rPr>
            <w:rFonts w:eastAsia="Times New Roman"/>
            <w:bCs/>
            <w:noProof/>
            <w:sz w:val="22"/>
            <w:szCs w:val="22"/>
            <w:lang w:val="el-GR" w:eastAsia="ja-JP"/>
          </w:rPr>
          <w:t>641. ΑΠΟΦΑΣΗ ΥΠΟΥΡΓΩΝ ΠΡΟΣΤΑΣΙΑΣ ΤΟΥ ΠΟΛΙΤΗ - ΥΓΕΙΑΣ - ΕΣΩΤΕΡΙΚΩΝ Αριθμ. Δ1α/ΓΠ.οικ.52543 της 25/25.8.2020 «Επιβολή του μέτρου της προσωρινής απαγόρευσης λειτουργίας των δημοτικών Κέντρων Ανοιχτής Προστασίας Ηλικιωμένων (Κ.Α.Π.Η.)» (Β΄ 3521)</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_Toc192842422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215</w:t>
        </w:r>
        <w:r w:rsidR="00731AE9" w:rsidRPr="00731AE9">
          <w:rPr>
            <w:rFonts w:ascii="Cambria" w:eastAsia="MS Gothic" w:hAnsi="Cambria"/>
            <w:bCs/>
            <w:noProof/>
            <w:webHidden/>
            <w:sz w:val="22"/>
            <w:szCs w:val="22"/>
            <w:lang w:val="el-GR" w:eastAsia="ja-JP"/>
          </w:rPr>
          <w:fldChar w:fldCharType="end"/>
        </w:r>
      </w:hyperlink>
    </w:p>
    <w:p w14:paraId="03A2F006"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23" w:history="1">
        <w:r w:rsidR="00731AE9" w:rsidRPr="00731AE9">
          <w:rPr>
            <w:rFonts w:eastAsia="Times New Roman"/>
            <w:bCs/>
            <w:noProof/>
            <w:sz w:val="22"/>
            <w:szCs w:val="22"/>
            <w:lang w:val="el-GR" w:eastAsia="ja-JP"/>
          </w:rPr>
          <w:t>642. ΑΠΟΦΑΣΗ ΥΠΟΥΡΓΩΝ ΟΙΚΟΝΟΜΙΚΩΝ - ΕΡΓΑΣΙΑΣ ΚΑΙ ΚΟΙΝΩΝΙΚΩΝ ΥΠΟΘΕΣΕΩΝ - ΕΣΩΤΕΡΙΚΩΝ ΚΑΙ ΕΠΙΚΡΑΤΕΙΑΣ Αριθμ. Δ11/οικ. 32940/1376 της 14/26.8.2020 «Καθορισμός των προϋποθέσεων και της διαδικασίας υλοποίησης του προγράμματος οικονομικής στήριξης οικογενειών, με παιδιά προσχολικής ηλικίας» (Β΄ 3538)</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_Toc192842423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216</w:t>
        </w:r>
        <w:r w:rsidR="00731AE9" w:rsidRPr="00731AE9">
          <w:rPr>
            <w:rFonts w:ascii="Cambria" w:eastAsia="MS Gothic" w:hAnsi="Cambria"/>
            <w:bCs/>
            <w:noProof/>
            <w:webHidden/>
            <w:sz w:val="22"/>
            <w:szCs w:val="22"/>
            <w:lang w:val="el-GR" w:eastAsia="ja-JP"/>
          </w:rPr>
          <w:fldChar w:fldCharType="end"/>
        </w:r>
      </w:hyperlink>
    </w:p>
    <w:p w14:paraId="1CDECED4"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24" w:history="1">
        <w:r w:rsidR="00731AE9" w:rsidRPr="00731AE9">
          <w:rPr>
            <w:rFonts w:eastAsia="Times New Roman"/>
            <w:bCs/>
            <w:noProof/>
            <w:sz w:val="22"/>
            <w:szCs w:val="22"/>
            <w:lang w:val="el-GR" w:eastAsia="ja-JP"/>
          </w:rPr>
          <w:t>643. ΑΠΟΦΑΣΗ ΥΠΟΥΡΓΩΝ ΑΝΑΠΤΥΞΗΣ ΚΑΙ ΕΠΕΝΔΥΣΕΩΝ - ΠΡΟΣΤΑΣΙΑΣ ΤΟΥ ΠΟΛΙΤΗ - ΕΡΓΑΣΙΑΣ ΚΑΙ ΚΟΙΝΩΝΙΚΩΝ ΥΠΟΘΕΣΕΩΝ - ΥΓΕΙΑΣ - ΕΣΩΤΕΡΙΚΩΝ Αριθ. Δ1α/ΓΠ.οικ 52761 της 26/26.8.2020 «Επιβολή του μέτρου της προσωρινής απαγόρευσης λειτουργίας λαϊκής αγοράς της περ. 9 του άρθρου 2 του ν. 4497/2017 (Α΄ 171), για το χρονικό διάστημα από 26.8.2020 έως και 3.9.2020, για προληπτικούς λόγους δημόσιας υγείας προς περιορισμό της διασποράς του κορω νοϊού COVID-19» (Β΄ 3540)</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_Toc192842424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235</w:t>
        </w:r>
        <w:r w:rsidR="00731AE9" w:rsidRPr="00731AE9">
          <w:rPr>
            <w:rFonts w:ascii="Cambria" w:eastAsia="MS Gothic" w:hAnsi="Cambria"/>
            <w:bCs/>
            <w:noProof/>
            <w:webHidden/>
            <w:sz w:val="22"/>
            <w:szCs w:val="22"/>
            <w:lang w:val="el-GR" w:eastAsia="ja-JP"/>
          </w:rPr>
          <w:fldChar w:fldCharType="end"/>
        </w:r>
      </w:hyperlink>
    </w:p>
    <w:p w14:paraId="2AB15AC8"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25" w:history="1">
        <w:r w:rsidR="00731AE9" w:rsidRPr="00731AE9">
          <w:rPr>
            <w:rFonts w:eastAsia="Times New Roman"/>
            <w:bCs/>
            <w:noProof/>
            <w:sz w:val="22"/>
            <w:szCs w:val="22"/>
            <w:lang w:val="el-GR" w:eastAsia="ja-JP"/>
          </w:rPr>
          <w:t>644. ΑΠΟΦΑΣΗ ΥΠΟΥΡΓΩΝ ΟΙΚΟΝΟΜΙΚΩΝ - ΝΑΥΤΙΛΙΑΣ ΚΑΙ ΝΗΣΙΩΤΙΚΗΣ ΠΟΛΙΤΙΚΗΣ Α.1190 της 3/26.8.2020 «Τροποποίηση των διατάξεων της ΠΟΛ 1177/2018 “Όροι και προϋποθέσεις για τη διενέργεια δραστηριότητας των πλοίων κυρίως στην ανοιχτή θάλασσα για σκοπούς χορήγησης απαλλαγών από το φόρο προστιθέμενης αξίας”» (</w:t>
        </w:r>
        <w:r w:rsidR="00731AE9" w:rsidRPr="00731AE9">
          <w:rPr>
            <w:rFonts w:eastAsia="Times New Roman"/>
            <w:bCs/>
            <w:noProof/>
            <w:sz w:val="22"/>
            <w:szCs w:val="22"/>
            <w:lang w:eastAsia="ja-JP"/>
          </w:rPr>
          <w:t>B</w:t>
        </w:r>
        <w:r w:rsidR="00731AE9" w:rsidRPr="00731AE9">
          <w:rPr>
            <w:rFonts w:eastAsia="Times New Roman"/>
            <w:bCs/>
            <w:noProof/>
            <w:sz w:val="22"/>
            <w:szCs w:val="22"/>
            <w:lang w:val="el-GR" w:eastAsia="ja-JP"/>
          </w:rPr>
          <w:t>΄ 3537)</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_Toc192842425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236</w:t>
        </w:r>
        <w:r w:rsidR="00731AE9" w:rsidRPr="00731AE9">
          <w:rPr>
            <w:rFonts w:ascii="Cambria" w:eastAsia="MS Gothic" w:hAnsi="Cambria"/>
            <w:bCs/>
            <w:noProof/>
            <w:webHidden/>
            <w:sz w:val="22"/>
            <w:szCs w:val="22"/>
            <w:lang w:val="el-GR" w:eastAsia="ja-JP"/>
          </w:rPr>
          <w:fldChar w:fldCharType="end"/>
        </w:r>
      </w:hyperlink>
    </w:p>
    <w:p w14:paraId="70F4743C"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26" w:history="1">
        <w:r w:rsidR="00731AE9" w:rsidRPr="00731AE9">
          <w:rPr>
            <w:rFonts w:eastAsia="Times New Roman"/>
            <w:bCs/>
            <w:noProof/>
            <w:sz w:val="22"/>
            <w:szCs w:val="22"/>
            <w:lang w:val="el-GR" w:eastAsia="ja-JP"/>
          </w:rPr>
          <w:t>645.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Αριθμ. Δ1α/Γ.Π.οικ.52835 της 27/27.8.2020 «Επιβολή του μέτρου του δειγματοληπτικού εργαστηριακού ελέγχου και του προσωρινού περιορισμού προσώπων που εισέρχονται από την αλλοδαπή, προς περιορισμό της διασποράς του κορωνοϊού COVID-19» (Β΄ 3557)</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_Toc192842426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238</w:t>
        </w:r>
        <w:r w:rsidR="00731AE9" w:rsidRPr="00731AE9">
          <w:rPr>
            <w:rFonts w:ascii="Cambria" w:eastAsia="MS Gothic" w:hAnsi="Cambria"/>
            <w:bCs/>
            <w:noProof/>
            <w:webHidden/>
            <w:sz w:val="22"/>
            <w:szCs w:val="22"/>
            <w:lang w:val="el-GR" w:eastAsia="ja-JP"/>
          </w:rPr>
          <w:fldChar w:fldCharType="end"/>
        </w:r>
      </w:hyperlink>
    </w:p>
    <w:p w14:paraId="6D1C09DF"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27" w:history="1">
        <w:r w:rsidR="00731AE9" w:rsidRPr="00731AE9">
          <w:rPr>
            <w:rFonts w:eastAsia="Times New Roman"/>
            <w:bCs/>
            <w:noProof/>
            <w:sz w:val="22"/>
            <w:szCs w:val="22"/>
            <w:lang w:val="el-GR" w:eastAsia="ja-JP"/>
          </w:rPr>
          <w:t>646.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Αριθμ. Δ1α/Γ.Π.οικ. 52824 της 27/28.8.2020 «Επιβολή των 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του κορωνοϊού COVID-19» (</w:t>
        </w:r>
        <w:r w:rsidR="00731AE9" w:rsidRPr="00731AE9">
          <w:rPr>
            <w:rFonts w:eastAsia="Times New Roman"/>
            <w:bCs/>
            <w:noProof/>
            <w:sz w:val="22"/>
            <w:szCs w:val="22"/>
            <w:lang w:eastAsia="ja-JP"/>
          </w:rPr>
          <w:t>B</w:t>
        </w:r>
        <w:r w:rsidR="00731AE9" w:rsidRPr="00731AE9">
          <w:rPr>
            <w:rFonts w:eastAsia="Times New Roman"/>
            <w:bCs/>
            <w:noProof/>
            <w:sz w:val="22"/>
            <w:szCs w:val="22"/>
            <w:lang w:val="el-GR" w:eastAsia="ja-JP"/>
          </w:rPr>
          <w:t>΄ 3571)</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_Toc192842427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240</w:t>
        </w:r>
        <w:r w:rsidR="00731AE9" w:rsidRPr="00731AE9">
          <w:rPr>
            <w:rFonts w:ascii="Cambria" w:eastAsia="MS Gothic" w:hAnsi="Cambria"/>
            <w:bCs/>
            <w:noProof/>
            <w:webHidden/>
            <w:sz w:val="22"/>
            <w:szCs w:val="22"/>
            <w:lang w:val="el-GR" w:eastAsia="ja-JP"/>
          </w:rPr>
          <w:fldChar w:fldCharType="end"/>
        </w:r>
      </w:hyperlink>
    </w:p>
    <w:p w14:paraId="67B39563"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28" w:history="1">
        <w:r w:rsidR="00731AE9" w:rsidRPr="00731AE9">
          <w:rPr>
            <w:rFonts w:eastAsia="MS Gothic"/>
            <w:bCs/>
            <w:noProof/>
            <w:sz w:val="22"/>
            <w:szCs w:val="22"/>
            <w:lang w:val="el-GR" w:eastAsia="ja-JP"/>
          </w:rPr>
          <w:t>647. ΑΠΟΦΑΣΗ ΥΠΟΥΡΓΩΝ ΠΡΟΣΤΑΣΙΑΣ ΤΟΥ ΠΟΛΙΤΗ - ΥΓΕΙΑΣ - ΕΣΩΤΕΡΙΚΩΝ Αριθμ. Δ1α/Γ.Π.οικ.52842 της 217/28.8.2020 «Επιβολή του μέτρου της απαγόρευσης εισόδου στη Χώρα των υπηκόων τρίτων κρατών πλην των κρατών της Ευρωπαϊκής Ένωσης και της Συμφωνίας Σένγκεν προς περιορισμό της διασποράς του κορωνοϊού COVID-19 για το χρονικό διάστημα από την 1η.9.2020 έως και τις 15.9.2020» (Β΄ 3572)</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_Toc192842428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241</w:t>
        </w:r>
        <w:r w:rsidR="00731AE9" w:rsidRPr="00731AE9">
          <w:rPr>
            <w:rFonts w:ascii="Cambria" w:eastAsia="MS Gothic" w:hAnsi="Cambria"/>
            <w:bCs/>
            <w:noProof/>
            <w:webHidden/>
            <w:sz w:val="22"/>
            <w:szCs w:val="22"/>
            <w:lang w:val="el-GR" w:eastAsia="ja-JP"/>
          </w:rPr>
          <w:fldChar w:fldCharType="end"/>
        </w:r>
      </w:hyperlink>
    </w:p>
    <w:p w14:paraId="6F76EE06"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29" w:history="1">
        <w:r w:rsidR="00731AE9" w:rsidRPr="00731AE9">
          <w:rPr>
            <w:rFonts w:eastAsia="MS Gothic"/>
            <w:bCs/>
            <w:noProof/>
            <w:sz w:val="22"/>
            <w:szCs w:val="22"/>
            <w:lang w:val="el-GR" w:eastAsia="ja-JP"/>
          </w:rPr>
          <w:t xml:space="preserve">648.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Αριθμ. Δ1α/Γ.Π.οικ.52831 της 27/28.8.2020 «Επιβολή των </w:t>
        </w:r>
        <w:r w:rsidR="00731AE9" w:rsidRPr="00731AE9">
          <w:rPr>
            <w:rFonts w:eastAsia="MS Gothic"/>
            <w:bCs/>
            <w:noProof/>
            <w:sz w:val="22"/>
            <w:szCs w:val="22"/>
            <w:lang w:val="el-GR" w:eastAsia="ja-JP"/>
          </w:rPr>
          <w:lastRenderedPageBreak/>
          <w:t>μέτρων της προσωρινής αναστολής λειτουργίας επιμέρους ιδιωτικών επιχειρήσεων και άλλων χώρων συνάθροισης κοινού, επισκεπτηρίων σε νοσοκομεία, κέντρα φροντίδας ηλικιωμένων και δομές ευάλωτων ομάδων, θρησκευτικών τελετών που πραγματοποιούνται μέσω της διενέργειας πομπής και των πανηγύρεων και άλλων αντίστοιχων δημόσιων ανοικτών εκδηλώσεων στο σύνολο της Επικράτειας, από την 1η.9.2020 έως και τις 15.9.2020, προς περιορισμό της διασποράς του κορωνοϊού COVID-19» (Β΄ 3573)</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_Toc192842429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241</w:t>
        </w:r>
        <w:r w:rsidR="00731AE9" w:rsidRPr="00731AE9">
          <w:rPr>
            <w:rFonts w:ascii="Cambria" w:eastAsia="MS Gothic" w:hAnsi="Cambria"/>
            <w:bCs/>
            <w:noProof/>
            <w:webHidden/>
            <w:sz w:val="22"/>
            <w:szCs w:val="22"/>
            <w:lang w:val="el-GR" w:eastAsia="ja-JP"/>
          </w:rPr>
          <w:fldChar w:fldCharType="end"/>
        </w:r>
      </w:hyperlink>
    </w:p>
    <w:p w14:paraId="40964E12"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30" w:history="1">
        <w:r w:rsidR="00731AE9" w:rsidRPr="00731AE9">
          <w:rPr>
            <w:rFonts w:eastAsia="MS Gothic"/>
            <w:bCs/>
            <w:noProof/>
            <w:sz w:val="22"/>
            <w:szCs w:val="22"/>
            <w:lang w:val="el-GR" w:eastAsia="ja-JP"/>
          </w:rPr>
          <w:t>649. ΑΠΟΦΑΣΗ ΥΠΟΥΡΓΩΝ ΟΙΚΟΝΟΜΙΚΩΝ - ΑΝΑΠΤΥΞΗΣ ΚΑΙ ΕΠΕΝΔΥΣΕΩΝ - ΠΡΟΣΤΑΣΙΑΣ ΤΟΥ ΠΟΛΙΤΗ – ΕΡΓΑΣΙΑΣ ΚΑΙ ΚΟΙΝΩΝΙΚΩΝ ΥΠΟΘΕΣΕΩΝ - ΥΓΕΙΑΣ – ΠΟΛΙΤΙΣΜΟΥ ΚΑΙ ΑΘΛΗΤΙΣΜΟΥ – ΕΣΩΤΕΡΙΚΩΝ Αριθμ. Δ1α/Γ.Π.οικ. 52976 της 28/28.8.2020 «Επιβολή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σε συγκεκριμένες περιοχές της Χώρας από 1η.9.2020 έως και 15.9.2020, προς περιορισμό της διασποράς του κορωνοϊού COVID-19» (Β΄ 3577)</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_Toc192842430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242</w:t>
        </w:r>
        <w:r w:rsidR="00731AE9" w:rsidRPr="00731AE9">
          <w:rPr>
            <w:rFonts w:ascii="Cambria" w:eastAsia="MS Gothic" w:hAnsi="Cambria"/>
            <w:bCs/>
            <w:noProof/>
            <w:webHidden/>
            <w:sz w:val="22"/>
            <w:szCs w:val="22"/>
            <w:lang w:val="el-GR" w:eastAsia="ja-JP"/>
          </w:rPr>
          <w:fldChar w:fldCharType="end"/>
        </w:r>
      </w:hyperlink>
    </w:p>
    <w:p w14:paraId="613DE5F9"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31" w:history="1">
        <w:r w:rsidR="00731AE9" w:rsidRPr="00731AE9">
          <w:rPr>
            <w:rFonts w:eastAsia="MS Gothic"/>
            <w:bCs/>
            <w:noProof/>
            <w:sz w:val="22"/>
            <w:szCs w:val="22"/>
            <w:lang w:val="el-GR" w:eastAsia="ja-JP"/>
          </w:rPr>
          <w:t>650. ΑΠΟΦΑΣΗ ΥΦΥΠΟΥΡΓΟΥ ΟΙΚΟΝΟΜΙΚΩΝ Αριθμ. Α. 1196 της 27/28.8.2020 «Παράταση της προθεσμίας υποβολής των δηλώσεων φορολογίας εισοδήματος φορολογικού έτους 2019 φυσικών προσώπων του άρθρου 3 και νομικών προσώπων και νομικών οντοτήτων του άρθρου 45 του ν. 4172/2013» (Β΄ 3581)</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_Toc192842431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243</w:t>
        </w:r>
        <w:r w:rsidR="00731AE9" w:rsidRPr="00731AE9">
          <w:rPr>
            <w:rFonts w:ascii="Cambria" w:eastAsia="MS Gothic" w:hAnsi="Cambria"/>
            <w:bCs/>
            <w:noProof/>
            <w:webHidden/>
            <w:sz w:val="22"/>
            <w:szCs w:val="22"/>
            <w:lang w:val="el-GR" w:eastAsia="ja-JP"/>
          </w:rPr>
          <w:fldChar w:fldCharType="end"/>
        </w:r>
      </w:hyperlink>
    </w:p>
    <w:p w14:paraId="1EAC6EB4"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32" w:history="1">
        <w:r w:rsidR="00731AE9" w:rsidRPr="00731AE9">
          <w:rPr>
            <w:rFonts w:eastAsia="MS Gothic"/>
            <w:bCs/>
            <w:noProof/>
            <w:sz w:val="22"/>
            <w:szCs w:val="22"/>
            <w:lang w:val="el-GR" w:eastAsia="ja-JP"/>
          </w:rPr>
          <w:t>651. ΑΠΟΦΑΣΗ ΥΠΟΥΡΓΩΝ ΥΓΕΙΑΣ - ΥΠΟΔΟΜΩΝ ΚΑΙ ΜΕΤΑΦΟΡΩΝ – ΝΑΥΤΙΛΙΑΣ ΚΑΙ ΝΗΣΙΩΤΙΚΗΣ ΠΟΛΙΤΙΚΗΣ Αριθμ. Δ1α/Γ.Π.οικ.52963 της 27/28.8.2020 «Επιβολή του μέτρου του προσωρινού περιορισμού των χερσαίων, αεροπορικών και θαλάσσιων συνδέσεων της Χώρας, προς περιορισμό της διασποράς του κορωνοιού COVID-19» (Β΄ 3582)</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_Toc192842432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244</w:t>
        </w:r>
        <w:r w:rsidR="00731AE9" w:rsidRPr="00731AE9">
          <w:rPr>
            <w:rFonts w:ascii="Cambria" w:eastAsia="MS Gothic" w:hAnsi="Cambria"/>
            <w:bCs/>
            <w:noProof/>
            <w:webHidden/>
            <w:sz w:val="22"/>
            <w:szCs w:val="22"/>
            <w:lang w:val="el-GR" w:eastAsia="ja-JP"/>
          </w:rPr>
          <w:fldChar w:fldCharType="end"/>
        </w:r>
      </w:hyperlink>
    </w:p>
    <w:p w14:paraId="581FC2C9"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33" w:history="1">
        <w:r w:rsidR="00731AE9" w:rsidRPr="00731AE9">
          <w:rPr>
            <w:rFonts w:eastAsia="MS Gothic"/>
            <w:bCs/>
            <w:noProof/>
            <w:sz w:val="22"/>
            <w:szCs w:val="22"/>
            <w:lang w:val="el-GR" w:eastAsia="ja-JP"/>
          </w:rPr>
          <w:t>652. ΑΠΟΦΑΣΗ ΥΠΟΥΡΓΩΝ ΟΙΚΟΝΟΜΙΚΩΝ - ΑΝΑΠΤΥΞΗΣ ΚΑΙ ΕΠΕΝΔΥΣΕΩΝ - ΠΡΟΣΤΑΣΙΑΣ ΤΟΥ ΠΟΛΙΤΗ - ΕΡΓΑΣΙΑΣ ΚΑΙ ΚΟΙΝΩΝΙΚΩΝ ΥΠΟΘΕΣΕΩΝ - ΥΓΕΙΑΣ - ΠΟΛΙΤΙΣΜΟΥ ΚΑΙ ΑΘΛΗΤΙΣΜΟΥ - ΕΣΩΤΕΡΙΚΩΝ Αριθμ. Δ1α/Γ.Π.οικ. 52973 της 28/28.8.2020 «Ανώτατο όριο συμμετεχόντων σε δημόσιες ή κοινωνικές εκδηλώσεις και ειδικοί κανόνες λειτουργίας καταστημάτων υγειονομικού ενδιαφέροντος σε συγκεκριμένες Περιφέρειες, Περιφερειακές Ενότητες και Δήμους της Χώρας» (Β΄ 3583)</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_Toc192842433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245</w:t>
        </w:r>
        <w:r w:rsidR="00731AE9" w:rsidRPr="00731AE9">
          <w:rPr>
            <w:rFonts w:ascii="Cambria" w:eastAsia="MS Gothic" w:hAnsi="Cambria"/>
            <w:bCs/>
            <w:noProof/>
            <w:webHidden/>
            <w:sz w:val="22"/>
            <w:szCs w:val="22"/>
            <w:lang w:val="el-GR" w:eastAsia="ja-JP"/>
          </w:rPr>
          <w:fldChar w:fldCharType="end"/>
        </w:r>
      </w:hyperlink>
    </w:p>
    <w:p w14:paraId="5580793A"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34" w:history="1">
        <w:r w:rsidR="00731AE9" w:rsidRPr="00731AE9">
          <w:rPr>
            <w:rFonts w:eastAsia="MS Gothic"/>
            <w:bCs/>
            <w:noProof/>
            <w:sz w:val="22"/>
            <w:szCs w:val="22"/>
            <w:lang w:val="el-GR" w:eastAsia="ja-JP"/>
          </w:rPr>
          <w:t>653.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ΠΟΛΙΤΙΣΜΟΥ ΚΑΙ ΑΘΛΗΤΙΣΜΟΥ - ΕΣΩΤΕΡΙΚΩΝ - ΜΕΤΑΝΑΣΤΕΥΣΗΣ ΚΑΙ ΑΣΥΛΟΥ - ΥΠΟΔΟΜΩΝ ΚΑΙ ΜΕΤΑΦΟΡΩΝ - ΝΑΥΤΙΛΙΑΣ ΚΑΙ ΝΗΣΙΩΤΙΚΗΣ ΠΟΛΙΤΙΚΗΣ Αριθμ. Δ1α/ΓΠ.οικ.53080 της 28/29.8.2020 «Κανόνες τήρησης αποστάσεων και άλλα μέτρα προστασίας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 (Β΄ 3611)</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_Toc192842434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246</w:t>
        </w:r>
        <w:r w:rsidR="00731AE9" w:rsidRPr="00731AE9">
          <w:rPr>
            <w:rFonts w:ascii="Cambria" w:eastAsia="MS Gothic" w:hAnsi="Cambria"/>
            <w:bCs/>
            <w:noProof/>
            <w:webHidden/>
            <w:sz w:val="22"/>
            <w:szCs w:val="22"/>
            <w:lang w:val="el-GR" w:eastAsia="ja-JP"/>
          </w:rPr>
          <w:fldChar w:fldCharType="end"/>
        </w:r>
      </w:hyperlink>
    </w:p>
    <w:p w14:paraId="3CB7889A"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35" w:history="1">
        <w:r w:rsidR="00731AE9" w:rsidRPr="00731AE9">
          <w:rPr>
            <w:rFonts w:eastAsia="MS Gothic"/>
            <w:bCs/>
            <w:noProof/>
            <w:sz w:val="22"/>
            <w:szCs w:val="22"/>
            <w:lang w:val="el-GR" w:eastAsia="ja-JP"/>
          </w:rPr>
          <w:t>654. ΑΠΟΦΑΣ</w:t>
        </w:r>
        <w:r w:rsidR="00731AE9" w:rsidRPr="00731AE9">
          <w:rPr>
            <w:rFonts w:eastAsia="MS Gothic"/>
            <w:bCs/>
            <w:noProof/>
            <w:sz w:val="22"/>
            <w:szCs w:val="22"/>
            <w:lang w:eastAsia="ja-JP"/>
          </w:rPr>
          <w:t>H</w:t>
        </w:r>
        <w:r w:rsidR="00731AE9" w:rsidRPr="00731AE9">
          <w:rPr>
            <w:rFonts w:eastAsia="MS Gothic"/>
            <w:bCs/>
            <w:noProof/>
            <w:sz w:val="22"/>
            <w:szCs w:val="22"/>
            <w:lang w:val="el-GR" w:eastAsia="ja-JP"/>
          </w:rPr>
          <w:t xml:space="preserve"> ΥΦΥΠΟΥΡΓ</w:t>
        </w:r>
        <w:r w:rsidR="00731AE9" w:rsidRPr="00731AE9">
          <w:rPr>
            <w:rFonts w:eastAsia="MS Gothic"/>
            <w:bCs/>
            <w:noProof/>
            <w:sz w:val="22"/>
            <w:szCs w:val="22"/>
            <w:lang w:eastAsia="ja-JP"/>
          </w:rPr>
          <w:t>OY</w:t>
        </w:r>
        <w:r w:rsidR="00731AE9" w:rsidRPr="00731AE9">
          <w:rPr>
            <w:rFonts w:eastAsia="MS Gothic"/>
            <w:bCs/>
            <w:noProof/>
            <w:sz w:val="22"/>
            <w:szCs w:val="22"/>
            <w:lang w:val="el-GR" w:eastAsia="ja-JP"/>
          </w:rPr>
          <w:t xml:space="preserve"> ΟΙΚΟΝΟΜΙΚΩΝ Αριθμ. Α.1200 της 28/31.8.2020 «Παράταση και αναστολή είσπραξης βεβαιωμένων στις Δ.Ο.Υ./Ελεγκτικά Κέντρα οφειλών για τις οποίες είχε χορηγηθεί παράταση προθεσμιών καταβολής και αναστολή είσπραξης στο πλαίσιο των μέτρων για την αντιμετώπιση των αρνητικών συνεπειών της εμφάνισης του κορωνοϊού COVID – 19» (</w:t>
        </w:r>
        <w:r w:rsidR="00731AE9" w:rsidRPr="00731AE9">
          <w:rPr>
            <w:rFonts w:eastAsia="MS Gothic"/>
            <w:bCs/>
            <w:noProof/>
            <w:sz w:val="22"/>
            <w:szCs w:val="22"/>
            <w:lang w:eastAsia="ja-JP"/>
          </w:rPr>
          <w:t>B</w:t>
        </w:r>
        <w:r w:rsidR="00731AE9" w:rsidRPr="00731AE9">
          <w:rPr>
            <w:rFonts w:eastAsia="MS Gothic"/>
            <w:bCs/>
            <w:noProof/>
            <w:sz w:val="22"/>
            <w:szCs w:val="22"/>
            <w:lang w:val="el-GR" w:eastAsia="ja-JP"/>
          </w:rPr>
          <w:t>΄ 3612)</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_Toc192842435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247</w:t>
        </w:r>
        <w:r w:rsidR="00731AE9" w:rsidRPr="00731AE9">
          <w:rPr>
            <w:rFonts w:ascii="Cambria" w:eastAsia="MS Gothic" w:hAnsi="Cambria"/>
            <w:bCs/>
            <w:noProof/>
            <w:webHidden/>
            <w:sz w:val="22"/>
            <w:szCs w:val="22"/>
            <w:lang w:val="el-GR" w:eastAsia="ja-JP"/>
          </w:rPr>
          <w:fldChar w:fldCharType="end"/>
        </w:r>
      </w:hyperlink>
    </w:p>
    <w:p w14:paraId="68005050"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36" w:history="1">
        <w:r w:rsidR="00731AE9" w:rsidRPr="00731AE9">
          <w:rPr>
            <w:rFonts w:eastAsia="Times New Roman"/>
            <w:bCs/>
            <w:noProof/>
            <w:sz w:val="22"/>
            <w:szCs w:val="22"/>
            <w:lang w:val="el-GR" w:eastAsia="ja-JP"/>
          </w:rPr>
          <w:t>655. ΑΠΟΦΑΣΗ ΑΝΑΠΛΗΡΩΤΗ ΥΠΟΥΡΓΟΥ ΚΑΙ ΥΦΥΠΟΥΡΓΟΥ ΟΙΚΟΝΟΜΙΚΩΝ Αριθμ. Α.1191 της 18/31.8.2020 «Καθορισμός των απαιτούμενων δικαιολογητικών, της διαδικασίας προσδιορισμού των δικαιούχων του ευεργετήματος, των Κωδικών Αριθμών Δραστηριοτήτων (ΚΑΔ) των επιχειρήσεων και κάθε άλλης αναγκαίας λεπτομέρειας τεχνικού ή διαδικαστικού χαρακτήρα για την εφαρμογή των περιπτώσεων α και β της παρ. 2 και της παρ. 4 του άρθρου 47 του ν. 4701/2020 “Πλαίσιο χορήγησης μικροχρηματοδοτήσεων, ρυθμίσεις χρηματοπιστωτικού τομέα και άλλες διατάξεις” (Α΄ 128)» (Β΄ 3626)</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_Toc192842436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250</w:t>
        </w:r>
        <w:r w:rsidR="00731AE9" w:rsidRPr="00731AE9">
          <w:rPr>
            <w:rFonts w:ascii="Cambria" w:eastAsia="MS Gothic" w:hAnsi="Cambria"/>
            <w:bCs/>
            <w:noProof/>
            <w:webHidden/>
            <w:sz w:val="22"/>
            <w:szCs w:val="22"/>
            <w:lang w:val="el-GR" w:eastAsia="ja-JP"/>
          </w:rPr>
          <w:fldChar w:fldCharType="end"/>
        </w:r>
      </w:hyperlink>
    </w:p>
    <w:p w14:paraId="6F15FB21"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37" w:history="1">
        <w:r w:rsidR="00731AE9" w:rsidRPr="00731AE9">
          <w:rPr>
            <w:rFonts w:eastAsia="MS Gothic"/>
            <w:bCs/>
            <w:noProof/>
            <w:sz w:val="22"/>
            <w:szCs w:val="22"/>
            <w:lang w:val="el-GR" w:eastAsia="ja-JP"/>
          </w:rPr>
          <w:t>656. ΑΠΟΦΑΣΗ ΥΠΟΥΡΓΩΝ ΑΝΑΠΤΥΞΗΣ ΚΑΙ ΕΠΕΝΔΥΣΕΩΝ - ΠΑΙΔΕΙΑΣ ΚΑΙ ΘΡΗΣΚΕΥΜΑΤΩΝ - ΥΓΕΙΑΣ - ΕΣΩΤΕΡΙΚΩΝ Αριθ. Δ1α/ΓΠ.οικ. 53452 της 31/31.8.2020 «Μέτρα προστασίας για το σχολικό και εκπαιδευτικό έτος 2020-2021. Τρόπος ασφαλούς λειτουργίας φροντιστηρίων, κέντρων ξένων γλωσσών, φορέων παροχής εκπαίδευσης, κατάρτισης, μαθητείας και πιστοποίησης δεξιοτήτων, ξενόγλωσσων ινστιτούτων εκπαίδευσης και πάσης φύσεως συναφών δομών, δημοσίων και ιδιωτικών» (Β΄ 3630)</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_Toc192842437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256</w:t>
        </w:r>
        <w:r w:rsidR="00731AE9" w:rsidRPr="00731AE9">
          <w:rPr>
            <w:rFonts w:ascii="Cambria" w:eastAsia="MS Gothic" w:hAnsi="Cambria"/>
            <w:bCs/>
            <w:noProof/>
            <w:webHidden/>
            <w:sz w:val="22"/>
            <w:szCs w:val="22"/>
            <w:lang w:val="el-GR" w:eastAsia="ja-JP"/>
          </w:rPr>
          <w:fldChar w:fldCharType="end"/>
        </w:r>
      </w:hyperlink>
    </w:p>
    <w:p w14:paraId="39501AAC"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38" w:history="1">
        <w:r w:rsidR="00731AE9" w:rsidRPr="00731AE9">
          <w:rPr>
            <w:rFonts w:eastAsia="MS Gothic"/>
            <w:bCs/>
            <w:noProof/>
            <w:sz w:val="22"/>
            <w:szCs w:val="22"/>
            <w:lang w:val="el-GR" w:eastAsia="ja-JP"/>
          </w:rPr>
          <w:t>657. ΑΠΟΦΑΣΗ ΔΙΟΙΚΗΤΗ ΤΗΣ ΑΝΕΞΑΡΤΗΤΗΣ ΑΡΧΗΣ ΔΗΜΟΣΙΩΝ ΕΣΟΔΩΝ Αριθμ. Α. 1192 της 21.8/1.9.2020 «Νέα προθεσμία υποβολής για αρχική και τροποποιητική “Δήλωση Covid” του άρθρου 11 της ΠΟΛ. 1162/2018 (Β΄ 3579) απόφασης του Διοικητή της Α.Α.Δ.Ε. για τους μήνες Μάρτιο έως και Αύγουστο» (Β΄ 3636)</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_Toc192842438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258</w:t>
        </w:r>
        <w:r w:rsidR="00731AE9" w:rsidRPr="00731AE9">
          <w:rPr>
            <w:rFonts w:ascii="Cambria" w:eastAsia="MS Gothic" w:hAnsi="Cambria"/>
            <w:bCs/>
            <w:noProof/>
            <w:webHidden/>
            <w:sz w:val="22"/>
            <w:szCs w:val="22"/>
            <w:lang w:val="el-GR" w:eastAsia="ja-JP"/>
          </w:rPr>
          <w:fldChar w:fldCharType="end"/>
        </w:r>
      </w:hyperlink>
    </w:p>
    <w:p w14:paraId="511C11B9"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39" w:history="1">
        <w:r w:rsidR="00731AE9" w:rsidRPr="00731AE9">
          <w:rPr>
            <w:rFonts w:eastAsia="MS Gothic"/>
            <w:bCs/>
            <w:noProof/>
            <w:sz w:val="22"/>
            <w:szCs w:val="22"/>
            <w:lang w:val="el-GR" w:eastAsia="ja-JP"/>
          </w:rPr>
          <w:t>658. ΑΠΟΦΑΣΗ ΥΠΟΥΡΓΩΝ ΟΙΚΟΝΟΜΙΚΩΝ - ΥΓΕΙΑΣ Αριθμ. Β1.α/οικ.53353 της 31.8/1.9.2020 «Έκτακτη οικονομική ενίσχυση στα πλαίσια των μέτρων αποφυγής και περιορισμού της διάδοσης του κορωνοϊού» (Β΄ 3637)</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_Toc192842439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261</w:t>
        </w:r>
        <w:r w:rsidR="00731AE9" w:rsidRPr="00731AE9">
          <w:rPr>
            <w:rFonts w:ascii="Cambria" w:eastAsia="MS Gothic" w:hAnsi="Cambria"/>
            <w:bCs/>
            <w:noProof/>
            <w:webHidden/>
            <w:sz w:val="22"/>
            <w:szCs w:val="22"/>
            <w:lang w:val="el-GR" w:eastAsia="ja-JP"/>
          </w:rPr>
          <w:fldChar w:fldCharType="end"/>
        </w:r>
      </w:hyperlink>
    </w:p>
    <w:p w14:paraId="3CE0CCDC"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40" w:history="1">
        <w:r w:rsidR="00731AE9" w:rsidRPr="00731AE9">
          <w:rPr>
            <w:rFonts w:eastAsia="MS Gothic"/>
            <w:bCs/>
            <w:noProof/>
            <w:sz w:val="22"/>
            <w:szCs w:val="22"/>
            <w:lang w:val="el-GR" w:eastAsia="ja-JP"/>
          </w:rPr>
          <w:t>659. ΑΠΟΦΑΣΗ ΑΝΑΠΛΗΡΩΤΗ ΥΠΟΥΡΓΟΥ ΟΙΚΟΝΟΜΙΚΩΝ Αριθμ. 2/33579/ΔΠΓΚ της 31.8/1.9.2020 «Τροποποίηση της υπό στοιχεία 2/58493/ ΔΠΓΚ/31.07.2018 απόφασης του Αναπληρωτή Υπουργού Οικονομικών "Οικονομική και Διοικητική Ταξινόμηση του Κρατικού Προϋπολογισμού" (Β΄ 3240)» (Β΄ 3637)</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_Toc192842440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262</w:t>
        </w:r>
        <w:r w:rsidR="00731AE9" w:rsidRPr="00731AE9">
          <w:rPr>
            <w:rFonts w:ascii="Cambria" w:eastAsia="MS Gothic" w:hAnsi="Cambria"/>
            <w:bCs/>
            <w:noProof/>
            <w:webHidden/>
            <w:sz w:val="22"/>
            <w:szCs w:val="22"/>
            <w:lang w:val="el-GR" w:eastAsia="ja-JP"/>
          </w:rPr>
          <w:fldChar w:fldCharType="end"/>
        </w:r>
      </w:hyperlink>
    </w:p>
    <w:p w14:paraId="171FE7EB"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41" w:history="1">
        <w:r w:rsidR="00731AE9" w:rsidRPr="00731AE9">
          <w:rPr>
            <w:rFonts w:eastAsia="MS Gothic"/>
            <w:bCs/>
            <w:noProof/>
            <w:sz w:val="22"/>
            <w:szCs w:val="22"/>
            <w:lang w:val="el-GR" w:eastAsia="ja-JP"/>
          </w:rPr>
          <w:t>660.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Αριθμ. Δ1α/ΓΠ.οικ. 53623 της 1/1.9.2020 «Επιβολή των μέτρων της ελεγχόμενης εισόδου, του δειγματοληπτικού εργαστηριακού ελέγχου και του προσωρινού περιορισμού μονίμων κατοίκων της Ρωσικής Ομοσπονδίας, προς περιορισμό της διασποράς του κορωνοϊού COVID-19» (Β΄ 3638)</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_Toc192842441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264</w:t>
        </w:r>
        <w:r w:rsidR="00731AE9" w:rsidRPr="00731AE9">
          <w:rPr>
            <w:rFonts w:ascii="Cambria" w:eastAsia="MS Gothic" w:hAnsi="Cambria"/>
            <w:bCs/>
            <w:noProof/>
            <w:webHidden/>
            <w:sz w:val="22"/>
            <w:szCs w:val="22"/>
            <w:lang w:val="el-GR" w:eastAsia="ja-JP"/>
          </w:rPr>
          <w:fldChar w:fldCharType="end"/>
        </w:r>
      </w:hyperlink>
    </w:p>
    <w:p w14:paraId="3E10ED99"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42" w:history="1">
        <w:r w:rsidR="00731AE9" w:rsidRPr="00731AE9">
          <w:rPr>
            <w:rFonts w:eastAsia="MS Gothic"/>
            <w:bCs/>
            <w:noProof/>
            <w:sz w:val="22"/>
            <w:szCs w:val="22"/>
            <w:lang w:val="el-GR" w:eastAsia="ja-JP"/>
          </w:rPr>
          <w:t>661. ΑΠΟΦΑΣΗ ΥΠΟΥΡΓΩΝ ΟΙΚΟΝΟΜΙΚΩΝ - ΑΝΑΠΤΥΞΗΣ ΚΑΙ ΕΠΕΝΔΥΣΕΩΝ - ΠΡΟΣΤΑΣΙΑΣ ΤΟΥ ΠΟΛΙΤΗ - ΕΡΓΑΣΙΑΣ ΚΑΙ ΚΟΙΝΩΝΙΚΩΝ ΥΠΟΘΕΣΕΩΝΥΓΕΙΑΣ - ΠΟΛΙΤΙΣΜΟΥ ΚΑΙ ΑΘΛΗΤΙΣΜΟΥ - ΕΣΩΤΕΡΙΚΩΝ Αριθμ. Δ1α/Γ.Π.οικ. 53696 της 1/1.9.2020 «Αντικατάσταση της υπό στοιχεία Δ1α/Γ.Π.οικ. 52976/28.8.2020 κοινής απόφασης των Υπουργών Οικονομικών, Ανάπτυξης και Επενδύσεων, Προστασίας του Πολίτη, Εργασίας και Κοινωνικών Υποθέσεων, Υγείας, Πολιτισμού και Αθλητισμού και Εσωτερικών “Επιβολή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σε συγκεκριμένες περιοχές της Χώρας από 1η.9.2020 έως και 15.9.2020, προς περιορισμό της διασποράς του κορωνοϊού COVID-19” (Β΄ 3577)» (Β΄ 3639)</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_Toc192842442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267</w:t>
        </w:r>
        <w:r w:rsidR="00731AE9" w:rsidRPr="00731AE9">
          <w:rPr>
            <w:rFonts w:ascii="Cambria" w:eastAsia="MS Gothic" w:hAnsi="Cambria"/>
            <w:bCs/>
            <w:noProof/>
            <w:webHidden/>
            <w:sz w:val="22"/>
            <w:szCs w:val="22"/>
            <w:lang w:val="el-GR" w:eastAsia="ja-JP"/>
          </w:rPr>
          <w:fldChar w:fldCharType="end"/>
        </w:r>
      </w:hyperlink>
    </w:p>
    <w:p w14:paraId="2A77EE82"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43" w:history="1">
        <w:r w:rsidR="00731AE9" w:rsidRPr="00731AE9">
          <w:rPr>
            <w:rFonts w:eastAsia="MS Gothic"/>
            <w:bCs/>
            <w:noProof/>
            <w:sz w:val="22"/>
            <w:szCs w:val="22"/>
            <w:lang w:val="el-GR" w:eastAsia="ja-JP"/>
          </w:rPr>
          <w:t>662. ΑΠΟΦΑΣΗ ΔΙΟΙΚΗΤΗ ΤΟΥ ΘΕΡΑΠΕΥΤΗΡΙΟΥ ΧΡΟΝΙΩΝ ΠΑΘΗΣΕΩΝ ΕΥΡΥΤΑΝΙΑΣ Αριθμ. 1004 της 29.7/2.9.2020 «Καθιέρωση εργασίας με αποζημίωση, κατά τις νυχτερινές ώρες και κατά τις Κυριακές και εξαιρέσιμες ημέρες προς συμπλήρωση της εβδομαδιαίας υποχρεωτικής εργασίας, για το Έκτακτο Επικουρικό Προσωπικό (δύο -2- υπάλληλοι ΥΕ Βοηθητικού Υγειονομικού Προσωπικού και δύο -2- υπάλληλοι Βοηθητικό Προσωπικό Εστίασης) του Θεραπευτηρίου κατά το έτος 2020» (Β΄ 3643)</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_Toc192842443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267</w:t>
        </w:r>
        <w:r w:rsidR="00731AE9" w:rsidRPr="00731AE9">
          <w:rPr>
            <w:rFonts w:ascii="Cambria" w:eastAsia="MS Gothic" w:hAnsi="Cambria"/>
            <w:bCs/>
            <w:noProof/>
            <w:webHidden/>
            <w:sz w:val="22"/>
            <w:szCs w:val="22"/>
            <w:lang w:val="el-GR" w:eastAsia="ja-JP"/>
          </w:rPr>
          <w:fldChar w:fldCharType="end"/>
        </w:r>
      </w:hyperlink>
    </w:p>
    <w:p w14:paraId="5605C898"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44" w:history="1">
        <w:r w:rsidR="00731AE9" w:rsidRPr="00731AE9">
          <w:rPr>
            <w:rFonts w:eastAsia="MS Gothic"/>
            <w:bCs/>
            <w:noProof/>
            <w:sz w:val="22"/>
            <w:szCs w:val="22"/>
            <w:lang w:val="el-GR" w:eastAsia="ja-JP"/>
          </w:rPr>
          <w:t>663. ΑΠΟΦΑΣΗ ΥΠΟΥΡΓΩΝ ΠΡΟΣΤΑΣΙΑΣ ΤΟΥ ΠΟΛΙΤΗ - ΥΓΕΙΑΣ - ΜΕΤΑΝΑΣΤΕΥΣΗΣ ΚΑΙ ΑΣΥΛΟΥ Αριθμ. Δ1α/ΓΠ.οικ. 54005 της 2/2.9.2020 «Λήψη μέτρων κατά της εμφάνισης και διασποράς κρουσμάτων του κορωνοϊού COVID-19 στο Κέντρο Υποδοχής και Ταυτοποίησης Λέσβου για το χρονικό διάστημα από 2.9.2020 έως και 15.9.2020» (Β΄ 3665)</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_Toc192842444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268</w:t>
        </w:r>
        <w:r w:rsidR="00731AE9" w:rsidRPr="00731AE9">
          <w:rPr>
            <w:rFonts w:ascii="Cambria" w:eastAsia="MS Gothic" w:hAnsi="Cambria"/>
            <w:bCs/>
            <w:noProof/>
            <w:webHidden/>
            <w:sz w:val="22"/>
            <w:szCs w:val="22"/>
            <w:lang w:val="el-GR" w:eastAsia="ja-JP"/>
          </w:rPr>
          <w:fldChar w:fldCharType="end"/>
        </w:r>
      </w:hyperlink>
    </w:p>
    <w:p w14:paraId="36ED411E"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45" w:history="1">
        <w:r w:rsidR="00731AE9" w:rsidRPr="00731AE9">
          <w:rPr>
            <w:rFonts w:eastAsia="MS Gothic"/>
            <w:bCs/>
            <w:noProof/>
            <w:sz w:val="22"/>
            <w:szCs w:val="22"/>
            <w:lang w:val="el-GR" w:eastAsia="ja-JP"/>
          </w:rPr>
          <w:t>664. ΑΠΟΦΑΣΗ ΥΠΟΥΡΓΩΝ ΠΡΟΣΤΑΣΙΑΣ ΤΟΥ ΠΟΛΙΤΗ - ΥΓΕΙΑΣ - ΜΕΤΑΝΑΣΤΕΥΣΗΣ ΚΑΙ ΑΣΥΛΟΥ Αριθμ. Δ1α/Γ.Π.οικ. 54035 της 2/2.9.2020 «Λήψη μέτρων κατά της εμφάνισης και διασποράς κρουσμάτων του κορωνοϊού COVID-19 στη δομή φιλοξενίας πολιτών τρίτων χωρών Ριτσώνας του Δήμου Χαλκιδέων της Περιφερειακής Ενότητας Εύβοιας της Περιφέρειας Στερεάς Ελλάδας, για το χρονικό διάστημα από 2.9.2020 έως και 15.9.2020» (Β΄ 3666)</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_Toc192842445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270</w:t>
        </w:r>
        <w:r w:rsidR="00731AE9" w:rsidRPr="00731AE9">
          <w:rPr>
            <w:rFonts w:ascii="Cambria" w:eastAsia="MS Gothic" w:hAnsi="Cambria"/>
            <w:bCs/>
            <w:noProof/>
            <w:webHidden/>
            <w:sz w:val="22"/>
            <w:szCs w:val="22"/>
            <w:lang w:val="el-GR" w:eastAsia="ja-JP"/>
          </w:rPr>
          <w:fldChar w:fldCharType="end"/>
        </w:r>
      </w:hyperlink>
    </w:p>
    <w:p w14:paraId="46E7E3D4"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46" w:history="1">
        <w:r w:rsidR="00731AE9" w:rsidRPr="00731AE9">
          <w:rPr>
            <w:rFonts w:eastAsia="MS Gothic"/>
            <w:bCs/>
            <w:noProof/>
            <w:sz w:val="22"/>
            <w:szCs w:val="22"/>
            <w:lang w:val="el-GR" w:eastAsia="ja-JP"/>
          </w:rPr>
          <w:t>665. ΑΠΟΦΑΣΗ ΑΝΑΠΛΗΡΩΤΗ ΥΠΟΥΡΓΟΥ ΟΙΚΟΝΟΜΙΚΩΝ - ΥΦΥΠΟΥΡΓΟΥ ΑΝΑΠΤΥΞΗΣ ΚΑΙ ΕΠΕΝΔΥΣΕΩΝ - ΥΠΟΥΡΓΟΥ ΝΑΥΤΙΛΙΑΣ ΚΑΙ ΝΗΣΙΩΤΙΚΗΣ ΠΟΛΙΤΙΚΗΣ Αριθμ. 4111.08-01/2349 της 2/2.9.2020 «Τροποποίηση της υπ΄  αρ. 4111.08-01/1002/ 24-3-2020 κοινής απόφασης των Υφυπουργών Οικονομικών - Ανάπτυξης και Επενδύσεων και του Υπουργού Ναυτιλίας και Νησιωτικής Πολιτικής “Καθορισμός του ποσού που καταβάλλεται για το μέτρο του Μεταφορικού Ισοδύναμου για το έτος 2020” (Β΄ 1165)» (Β΄ 3671)</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_Toc192842446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274</w:t>
        </w:r>
        <w:r w:rsidR="00731AE9" w:rsidRPr="00731AE9">
          <w:rPr>
            <w:rFonts w:ascii="Cambria" w:eastAsia="MS Gothic" w:hAnsi="Cambria"/>
            <w:bCs/>
            <w:noProof/>
            <w:webHidden/>
            <w:sz w:val="22"/>
            <w:szCs w:val="22"/>
            <w:lang w:val="el-GR" w:eastAsia="ja-JP"/>
          </w:rPr>
          <w:fldChar w:fldCharType="end"/>
        </w:r>
      </w:hyperlink>
    </w:p>
    <w:p w14:paraId="491C243E"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47" w:history="1">
        <w:r w:rsidR="00731AE9" w:rsidRPr="00731AE9">
          <w:rPr>
            <w:rFonts w:eastAsia="Times New Roman"/>
            <w:bCs/>
            <w:noProof/>
            <w:sz w:val="22"/>
            <w:szCs w:val="22"/>
            <w:lang w:val="el-GR" w:eastAsia="ja-JP"/>
          </w:rPr>
          <w:t>666. ΑΠΟΦΑΣΗ ΥΦΥΠΟΥΡΓΟΥ ΥΓΕΙΑΣ Αριθμ. Γ2α/οικ.53367 της 31.8/3.9.2020 «Κατανομή οργανικών θέσεων ειδικευμένων ιατρών Ε.Σ.Υ. σε Νοσοκομεία της χώρας» (Β΄ 3674)</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_Toc192842447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277</w:t>
        </w:r>
        <w:r w:rsidR="00731AE9" w:rsidRPr="00731AE9">
          <w:rPr>
            <w:rFonts w:ascii="Cambria" w:eastAsia="MS Gothic" w:hAnsi="Cambria"/>
            <w:bCs/>
            <w:noProof/>
            <w:webHidden/>
            <w:sz w:val="22"/>
            <w:szCs w:val="22"/>
            <w:lang w:val="el-GR" w:eastAsia="ja-JP"/>
          </w:rPr>
          <w:fldChar w:fldCharType="end"/>
        </w:r>
      </w:hyperlink>
    </w:p>
    <w:p w14:paraId="57A72B66"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48" w:history="1">
        <w:r w:rsidR="00731AE9" w:rsidRPr="00731AE9">
          <w:rPr>
            <w:rFonts w:eastAsia="MS Gothic"/>
            <w:bCs/>
            <w:noProof/>
            <w:sz w:val="22"/>
            <w:szCs w:val="22"/>
            <w:lang w:val="el-GR" w:eastAsia="ja-JP"/>
          </w:rPr>
          <w:t>667. ΑΠΟΦΑΣΗ ΥΦΥΠΟΥΡΓΟΥ ΠΟΛΙΤΙΣΜΟΥ ΚΑΙ ΑΘΛΗΤΙΣΜΟΥ Αριθμ. ΥΠΠΟΑ/ΓΔΟΑ/ ΔΑΑ/468468/14847/8282 της 1/3.9.2020 «Καθορισμός των ειδικότερων στοιχείων για την αίτηση εγγραφής και τον έλεγχο αυτής των αθλητικών σωματείων με ειδική αθλητική αναγνώριση στο Ηλεκτρονικό Μητρώο του άρθρου 142 του ν. 4714/2020» (Β΄ 3675)</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_Toc192842448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281</w:t>
        </w:r>
        <w:r w:rsidR="00731AE9" w:rsidRPr="00731AE9">
          <w:rPr>
            <w:rFonts w:ascii="Cambria" w:eastAsia="MS Gothic" w:hAnsi="Cambria"/>
            <w:bCs/>
            <w:noProof/>
            <w:webHidden/>
            <w:sz w:val="22"/>
            <w:szCs w:val="22"/>
            <w:lang w:val="el-GR" w:eastAsia="ja-JP"/>
          </w:rPr>
          <w:fldChar w:fldCharType="end"/>
        </w:r>
      </w:hyperlink>
    </w:p>
    <w:p w14:paraId="4338CFD5"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49" w:history="1">
        <w:r w:rsidR="00731AE9" w:rsidRPr="00731AE9">
          <w:rPr>
            <w:rFonts w:eastAsia="MS Gothic"/>
            <w:bCs/>
            <w:noProof/>
            <w:sz w:val="22"/>
            <w:szCs w:val="22"/>
            <w:lang w:val="el-GR" w:eastAsia="ja-JP"/>
          </w:rPr>
          <w:t>668. ΑΠΟΦΑΣΗ ΥΠΟΥΡΓΟΥ ΟΙΚΟΝΟΜΙΚΩΝ Αριθμ. 94102 ΕΞ 2020 της 28.8/3.9.2020 «Καθορισμός των λεπτομερειών εφαρμογής του άρθρου όγδοου της από 1.5.2020 Πράξης Νομοθετικού Περιεχομένου “Περαιτέρω μέτρα για την αντιμετώπιση των συνεχιζόμενων συνεπειών της πανδημίας του κορωνοϊού COVID-19 και την επάνοδο στην κοινωνική και οικονομική κανονικότητα”» (</w:t>
        </w:r>
        <w:r w:rsidR="00731AE9" w:rsidRPr="00731AE9">
          <w:rPr>
            <w:rFonts w:eastAsia="MS Gothic"/>
            <w:bCs/>
            <w:noProof/>
            <w:sz w:val="22"/>
            <w:szCs w:val="22"/>
            <w:lang w:eastAsia="ja-JP"/>
          </w:rPr>
          <w:t>B</w:t>
        </w:r>
        <w:r w:rsidR="00731AE9" w:rsidRPr="00731AE9">
          <w:rPr>
            <w:rFonts w:eastAsia="MS Gothic"/>
            <w:bCs/>
            <w:noProof/>
            <w:sz w:val="22"/>
            <w:szCs w:val="22"/>
            <w:lang w:val="el-GR" w:eastAsia="ja-JP"/>
          </w:rPr>
          <w:t>΄ 3701)</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_Toc192842449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286</w:t>
        </w:r>
        <w:r w:rsidR="00731AE9" w:rsidRPr="00731AE9">
          <w:rPr>
            <w:rFonts w:ascii="Cambria" w:eastAsia="MS Gothic" w:hAnsi="Cambria"/>
            <w:bCs/>
            <w:noProof/>
            <w:webHidden/>
            <w:sz w:val="22"/>
            <w:szCs w:val="22"/>
            <w:lang w:val="el-GR" w:eastAsia="ja-JP"/>
          </w:rPr>
          <w:fldChar w:fldCharType="end"/>
        </w:r>
      </w:hyperlink>
    </w:p>
    <w:p w14:paraId="7589E7CE"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50" w:history="1">
        <w:r w:rsidR="00731AE9" w:rsidRPr="00731AE9">
          <w:rPr>
            <w:rFonts w:eastAsia="MS Gothic"/>
            <w:bCs/>
            <w:noProof/>
            <w:sz w:val="22"/>
            <w:szCs w:val="22"/>
            <w:lang w:val="el-GR" w:eastAsia="ja-JP"/>
          </w:rPr>
          <w:t>669. ΑΠΟΦΑΣΗ ΥΠΟΥΡΓΩΝ ΠΡΟΣΤΑΣΙΑΣ ΤΟΥ ΠΟΛΙΤΗ - ΥΓΕΙΑΣ - ΜΕΤΑΝΑΣΤΕΥΣΗΣ ΚΑΙ ΑΣΥΛΟΥ Αριθμ. Δ1α/ΓΠ.οικ. 54308 της 3/3.9.2020 «Λήψη μέτρων κατά της εμφάνισης και διασποράς κρουσμάτων του κορωνοϊού COVID-19 στη δομή φιλοξενίας πολιτών τρίτων χωρών Οινοφύτων του Δήμου Τανάγρας της Περιφερειακής Ενότητας Βοιωτίας της Περιφέρειας Στερεάς Ελλάδας, για το χρονικό διάστημα από 3.9.2020 έως και 16.9.2020» (Β΄ 3703)</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_Toc192842450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287</w:t>
        </w:r>
        <w:r w:rsidR="00731AE9" w:rsidRPr="00731AE9">
          <w:rPr>
            <w:rFonts w:ascii="Cambria" w:eastAsia="MS Gothic" w:hAnsi="Cambria"/>
            <w:bCs/>
            <w:noProof/>
            <w:webHidden/>
            <w:sz w:val="22"/>
            <w:szCs w:val="22"/>
            <w:lang w:val="el-GR" w:eastAsia="ja-JP"/>
          </w:rPr>
          <w:fldChar w:fldCharType="end"/>
        </w:r>
      </w:hyperlink>
    </w:p>
    <w:p w14:paraId="468ECA56"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51" w:history="1">
        <w:r w:rsidR="00731AE9" w:rsidRPr="00731AE9">
          <w:rPr>
            <w:rFonts w:eastAsia="MS Gothic"/>
            <w:bCs/>
            <w:noProof/>
            <w:sz w:val="22"/>
            <w:szCs w:val="22"/>
            <w:lang w:val="el-GR" w:eastAsia="ja-JP"/>
          </w:rPr>
          <w:t>670. ΑΠΟΦΑΣΗ ΥΠΟΥΡΓΩΝ ΑΝΑΠΤΥΞΗΣ ΚΑΙ ΕΠΕΝΔΥΣΕΩΝ - ΠΡΟΣΤΑΣΙΑΣ ΤΟΥ ΠΟΛΙΤΗ - ΕΡΓΑΣΙΑΣ ΚΑΙ ΚΟΙΝΩΝΙΚΩΝ ΥΠΟΘΕΣΕΩΝ - ΥΓΕΙΑΣ - ΕΣΩΤΕΡΙΚΩΝ Αριθμ. Δ1α/ΓΠ.οικ. 54338 της 3/3.9.2020 «Επιβολή του μέτρου της προσωρινής απαγόρευσης λειτουργίας λαϊκών αγορών της περ. 9 του άρθρου 2 του ν. 4497/2017 (Α΄ 171), για το χρονικό διάστημα από 3.9.2020 έως και 12.9.2020, για προληπτικούς λόγους δημόσιας υγείας προς περιορισμό της διασποράς του κορωνοϊού COVID-19» (Β΄ 3704)</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_Toc192842451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290</w:t>
        </w:r>
        <w:r w:rsidR="00731AE9" w:rsidRPr="00731AE9">
          <w:rPr>
            <w:rFonts w:ascii="Cambria" w:eastAsia="MS Gothic" w:hAnsi="Cambria"/>
            <w:bCs/>
            <w:noProof/>
            <w:webHidden/>
            <w:sz w:val="22"/>
            <w:szCs w:val="22"/>
            <w:lang w:val="el-GR" w:eastAsia="ja-JP"/>
          </w:rPr>
          <w:fldChar w:fldCharType="end"/>
        </w:r>
      </w:hyperlink>
    </w:p>
    <w:p w14:paraId="6EF532DC"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52" w:history="1">
        <w:r w:rsidR="00731AE9" w:rsidRPr="00731AE9">
          <w:rPr>
            <w:rFonts w:eastAsia="MS Gothic"/>
            <w:bCs/>
            <w:noProof/>
            <w:sz w:val="22"/>
            <w:szCs w:val="22"/>
            <w:lang w:val="el-GR" w:eastAsia="ja-JP"/>
          </w:rPr>
          <w:t>671. ΑΠΟΦΑΣΗ ΥΠΟΥΡΓΩΝ ΟΙΚΟΝΟΜΙΚΩΝ - ΑΝΑΠΤΥΞΗΣ ΚΑΙ ΕΠΕΝΔΥΣΕΩΝ - ΠΡΟΣΤΑΣΙΑΣ ΤΟΥ ΠΟΛΙΤΗ - ΠΑΙΔΕΙΑΣ ΚΑΙ ΘΡΗΣΚΕΥΜΑΤΩΝ - ΕΡΓΑΣΙΑΣ ΚΑΙ ΚΟΙΝΩΝΙΚΩΝ ΥΠΟΘΕΣΕΩΝ - ΥΓΕΙΑΣ - ΠΟΛΙΤΙΣΜΟΥ ΚΑΙ ΑΘΛΗΤΙΣΜΟΥ - ΕΣΩΤΕΡΙΚΩΝ Αριθμ. 115744/Ζ1 της 4/4.9.2020 «Λειτουργία των Ανώτατων Εκπαιδευτικών Ιδρυμάτων (Α.Ε.Ι.) και μέτρα για την αποφυγή διάδοσης του κορωνοϊού COVID-19 κατά τη λειτουργία τους» (Β΄ 3707)</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_Toc192842452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292</w:t>
        </w:r>
        <w:r w:rsidR="00731AE9" w:rsidRPr="00731AE9">
          <w:rPr>
            <w:rFonts w:ascii="Cambria" w:eastAsia="MS Gothic" w:hAnsi="Cambria"/>
            <w:bCs/>
            <w:noProof/>
            <w:webHidden/>
            <w:sz w:val="22"/>
            <w:szCs w:val="22"/>
            <w:lang w:val="el-GR" w:eastAsia="ja-JP"/>
          </w:rPr>
          <w:fldChar w:fldCharType="end"/>
        </w:r>
      </w:hyperlink>
    </w:p>
    <w:p w14:paraId="4FAD1828"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53" w:history="1">
        <w:r w:rsidR="00731AE9" w:rsidRPr="00731AE9">
          <w:rPr>
            <w:rFonts w:eastAsia="MS Gothic"/>
            <w:bCs/>
            <w:noProof/>
            <w:sz w:val="22"/>
            <w:szCs w:val="22"/>
            <w:lang w:val="el-GR" w:eastAsia="ja-JP"/>
          </w:rPr>
          <w:t>672. ΑΠΟΦΑΣΗ ΥΠΟΥΡΓΩΝ ΑΝΑΠΤΥΞΗΣ ΚΑΙ ΕΠΕΝΔΥΣΕΩΝ - ΠΡΟΣΤΑΣΙΑΣ ΤΟΥ ΠΟΛΙΤΗ - ΕΡΓΑΣΙΑΣ ΚΑΙ ΚΟΙΝΩΝΙΚΩΝ ΥΠΟΘΕΣΕΩΝ - ΥΓΕΙΑΣ - ΕΣΩΤΕΡΙΚΩΝ Αριθμ. Δ1α/Γ.Π.οικ. 54600 της 4/4.9.2020 «Επιβολή του μέτρου της προσωρινής απαγόρευσης λειτουργίας λαϊκής υπαίθριας αγοράς της περ. 9 του άρθρου 2 του ν. 4497/2017 (Α΄ 171), για το χρονικό διάστημα από 4.9.2020 έως και 13.9.2020, για προληπτικούς λόγους δημόσιας υγείας προς περιορισμό της διασποράς του κορωνοϊού COVID-19» (Β΄ 3708).</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_Toc192842453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303</w:t>
        </w:r>
        <w:r w:rsidR="00731AE9" w:rsidRPr="00731AE9">
          <w:rPr>
            <w:rFonts w:ascii="Cambria" w:eastAsia="MS Gothic" w:hAnsi="Cambria"/>
            <w:bCs/>
            <w:noProof/>
            <w:webHidden/>
            <w:sz w:val="22"/>
            <w:szCs w:val="22"/>
            <w:lang w:val="el-GR" w:eastAsia="ja-JP"/>
          </w:rPr>
          <w:fldChar w:fldCharType="end"/>
        </w:r>
      </w:hyperlink>
    </w:p>
    <w:p w14:paraId="3E84A8A6"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54" w:history="1">
        <w:r w:rsidR="00731AE9" w:rsidRPr="00731AE9">
          <w:rPr>
            <w:rFonts w:eastAsia="MS Gothic"/>
            <w:bCs/>
            <w:noProof/>
            <w:sz w:val="22"/>
            <w:szCs w:val="22"/>
            <w:lang w:val="el-GR" w:eastAsia="ja-JP"/>
          </w:rPr>
          <w:t>673. ΑΠΟΦΑΣΗ ΥΠΟΥΡΓΩΝ ΟΙΚΟΝΟΜΙΚΩΝ - ΜΕΤΑΝΑΣΤΕΥΣΗΣ ΚΑΙ ΑΣΥΛΟΥ Αριθμ. 11033 της 4/4.9.2020 «Καταβολή επιχορήγησης στην Περιφέρεια Βορείου Αιγαίου για την ανάληψη δράσεων που σχετίζονται με την αντιμετώπιση του κορωνοϊού COVID-19» (Β΄ 3709)</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_Toc192842454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304</w:t>
        </w:r>
        <w:r w:rsidR="00731AE9" w:rsidRPr="00731AE9">
          <w:rPr>
            <w:rFonts w:ascii="Cambria" w:eastAsia="MS Gothic" w:hAnsi="Cambria"/>
            <w:bCs/>
            <w:noProof/>
            <w:webHidden/>
            <w:sz w:val="22"/>
            <w:szCs w:val="22"/>
            <w:lang w:val="el-GR" w:eastAsia="ja-JP"/>
          </w:rPr>
          <w:fldChar w:fldCharType="end"/>
        </w:r>
      </w:hyperlink>
    </w:p>
    <w:p w14:paraId="0246B449"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55" w:history="1">
        <w:r w:rsidR="00731AE9" w:rsidRPr="00731AE9">
          <w:rPr>
            <w:rFonts w:eastAsia="Times New Roman"/>
            <w:bCs/>
            <w:noProof/>
            <w:sz w:val="22"/>
            <w:szCs w:val="22"/>
            <w:lang w:val="el-GR" w:eastAsia="ja-JP"/>
          </w:rPr>
          <w:t>674. ΑΠΟΦΑΣΗ ΥΠΟΥΡΓΟΥ ΟΙΚΟΝΟΜΙΚΩΝ Αριθμ. απόφ. 302 της 3.8/7.9.2020 «Καθιέρωση υπερωριακής απασχόλησης των διοικητικών υπαλλήλων της Κεντρικής Υπηρεσίας του Νομικού Συμβουλίου του Κράτους (Ν.Σ.Κ.) για το δεύτερο (Β΄) εξάμηνο του έτους 2020» (Β΄ 3713)</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_Toc192842455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306</w:t>
        </w:r>
        <w:r w:rsidR="00731AE9" w:rsidRPr="00731AE9">
          <w:rPr>
            <w:rFonts w:ascii="Cambria" w:eastAsia="MS Gothic" w:hAnsi="Cambria"/>
            <w:bCs/>
            <w:noProof/>
            <w:webHidden/>
            <w:sz w:val="22"/>
            <w:szCs w:val="22"/>
            <w:lang w:val="el-GR" w:eastAsia="ja-JP"/>
          </w:rPr>
          <w:fldChar w:fldCharType="end"/>
        </w:r>
      </w:hyperlink>
    </w:p>
    <w:p w14:paraId="6D7F0F09"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56" w:history="1">
        <w:r w:rsidR="00731AE9" w:rsidRPr="00731AE9">
          <w:rPr>
            <w:rFonts w:eastAsia="Times New Roman"/>
            <w:bCs/>
            <w:noProof/>
            <w:sz w:val="22"/>
            <w:szCs w:val="22"/>
            <w:lang w:val="el-GR" w:eastAsia="ja-JP"/>
          </w:rPr>
          <w:t>675. ΑΠΟΦΑΣ</w:t>
        </w:r>
        <w:r w:rsidR="00731AE9" w:rsidRPr="00731AE9">
          <w:rPr>
            <w:rFonts w:eastAsia="Times New Roman"/>
            <w:bCs/>
            <w:noProof/>
            <w:sz w:val="22"/>
            <w:szCs w:val="22"/>
            <w:lang w:eastAsia="ja-JP"/>
          </w:rPr>
          <w:t>H</w:t>
        </w:r>
        <w:r w:rsidR="00731AE9" w:rsidRPr="00731AE9">
          <w:rPr>
            <w:rFonts w:eastAsia="Times New Roman"/>
            <w:bCs/>
            <w:noProof/>
            <w:sz w:val="22"/>
            <w:szCs w:val="22"/>
            <w:lang w:val="el-GR" w:eastAsia="ja-JP"/>
          </w:rPr>
          <w:t xml:space="preserve"> ΑΝΑΠΛΗΡΩΤΗ ΥΠΟΥΡΓΟ</w:t>
        </w:r>
        <w:r w:rsidR="00731AE9" w:rsidRPr="00731AE9">
          <w:rPr>
            <w:rFonts w:eastAsia="Times New Roman"/>
            <w:bCs/>
            <w:noProof/>
            <w:sz w:val="22"/>
            <w:szCs w:val="22"/>
            <w:lang w:eastAsia="ja-JP"/>
          </w:rPr>
          <w:t>Y</w:t>
        </w:r>
        <w:r w:rsidR="00731AE9" w:rsidRPr="00731AE9">
          <w:rPr>
            <w:rFonts w:eastAsia="Times New Roman"/>
            <w:bCs/>
            <w:noProof/>
            <w:sz w:val="22"/>
            <w:szCs w:val="22"/>
            <w:lang w:val="el-GR" w:eastAsia="ja-JP"/>
          </w:rPr>
          <w:t xml:space="preserve"> ΟΙΚΟΝΟΜΙΚΩΝ - ΥΦΥΠΟΥΡΓΟ</w:t>
        </w:r>
        <w:r w:rsidR="00731AE9" w:rsidRPr="00731AE9">
          <w:rPr>
            <w:rFonts w:eastAsia="Times New Roman"/>
            <w:bCs/>
            <w:noProof/>
            <w:sz w:val="22"/>
            <w:szCs w:val="22"/>
            <w:lang w:eastAsia="ja-JP"/>
          </w:rPr>
          <w:t>Y</w:t>
        </w:r>
        <w:r w:rsidR="00731AE9" w:rsidRPr="00731AE9">
          <w:rPr>
            <w:rFonts w:eastAsia="Times New Roman"/>
            <w:bCs/>
            <w:noProof/>
            <w:sz w:val="22"/>
            <w:szCs w:val="22"/>
            <w:lang w:val="el-GR" w:eastAsia="ja-JP"/>
          </w:rPr>
          <w:t xml:space="preserve"> ΥΓΕΙΑΣ Αριθμ. Γ2α/οικ.47875 της 2/7.9.2020 «Μεταφορά/μετατροπή οργανικών θέσεων ειδικευόμενων ιατρών στο ΠΑΝΕΠΙΣΤΗΜΙΑΚΟ ΓΕΝΙΚΟ ΝΟΣΟΚΟΜΕΙΟ ''ΑΤΤΙΚΟΝ''» (Β΄ 3715)</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_Toc192842456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307</w:t>
        </w:r>
        <w:r w:rsidR="00731AE9" w:rsidRPr="00731AE9">
          <w:rPr>
            <w:rFonts w:ascii="Cambria" w:eastAsia="MS Gothic" w:hAnsi="Cambria"/>
            <w:bCs/>
            <w:noProof/>
            <w:webHidden/>
            <w:sz w:val="22"/>
            <w:szCs w:val="22"/>
            <w:lang w:val="el-GR" w:eastAsia="ja-JP"/>
          </w:rPr>
          <w:fldChar w:fldCharType="end"/>
        </w:r>
      </w:hyperlink>
    </w:p>
    <w:p w14:paraId="3E70C728"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57" w:history="1">
        <w:r w:rsidR="00731AE9" w:rsidRPr="00731AE9">
          <w:rPr>
            <w:rFonts w:eastAsia="Times New Roman"/>
            <w:bCs/>
            <w:noProof/>
            <w:sz w:val="22"/>
            <w:szCs w:val="22"/>
            <w:lang w:val="el-GR" w:eastAsia="ja-JP"/>
          </w:rPr>
          <w:t>676. ΑΠΟΦΑΣΗ ΔΗΜΑΡΧΟΥ ΝΟΤΙΟΥ ΠΗΛΙΟΥ Αριθμ. 12266 της 12.8/7.9.2020 «Έγκριση χορήγησης υπερωριών έτους 2020 σε υπαλλήλους του Δήμου Νοτίου Πηλίου» (Β΄ 3742)</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_Toc192842457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309</w:t>
        </w:r>
        <w:r w:rsidR="00731AE9" w:rsidRPr="00731AE9">
          <w:rPr>
            <w:rFonts w:ascii="Cambria" w:eastAsia="MS Gothic" w:hAnsi="Cambria"/>
            <w:bCs/>
            <w:noProof/>
            <w:webHidden/>
            <w:sz w:val="22"/>
            <w:szCs w:val="22"/>
            <w:lang w:val="el-GR" w:eastAsia="ja-JP"/>
          </w:rPr>
          <w:fldChar w:fldCharType="end"/>
        </w:r>
      </w:hyperlink>
    </w:p>
    <w:p w14:paraId="07950FE5"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58" w:history="1">
        <w:r w:rsidR="00731AE9" w:rsidRPr="00731AE9">
          <w:rPr>
            <w:rFonts w:eastAsia="Times New Roman"/>
            <w:bCs/>
            <w:noProof/>
            <w:sz w:val="22"/>
            <w:szCs w:val="22"/>
            <w:lang w:val="el-GR" w:eastAsia="ja-JP"/>
          </w:rPr>
          <w:t>677. ΑΠΟΦΑΣΗ ΥΠΟΥΡΓΩΝ ΟΙΚΟΝΟΜΙΚΩΝ - ΑΝΑΠΤΥΞΗΣ ΚΑΙ ΕΠΕΝΔΥΣΕΩΝ - ΕΡΓΑΣΙΑΣ ΚΑΙ ΚΟΙΝΩΝΙΚΩΝ ΥΠΟΘΕΣΕΩΝ Αριθμ. οικ. 28700/1559 της 31.8/7.9.2020 «Προσδιορισμός της διαδικασίας κάλυψης των ασφαλιστικών εισφορών στο πλαίσιο υλοποίησης του Μηχανισμού ενίσχυσης της απασχόλησης “ΣΥΝ-ΕΡΓΑΣΙΑ” και των μέτρων οικονομικής ενίσχυσης εποχικά εργαζομένων» (Β΄ 3765)</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_Toc192842458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309</w:t>
        </w:r>
        <w:r w:rsidR="00731AE9" w:rsidRPr="00731AE9">
          <w:rPr>
            <w:rFonts w:ascii="Cambria" w:eastAsia="MS Gothic" w:hAnsi="Cambria"/>
            <w:bCs/>
            <w:noProof/>
            <w:webHidden/>
            <w:sz w:val="22"/>
            <w:szCs w:val="22"/>
            <w:lang w:val="el-GR" w:eastAsia="ja-JP"/>
          </w:rPr>
          <w:fldChar w:fldCharType="end"/>
        </w:r>
      </w:hyperlink>
    </w:p>
    <w:p w14:paraId="7C8F66CE"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59" w:history="1">
        <w:r w:rsidR="00731AE9" w:rsidRPr="00731AE9">
          <w:rPr>
            <w:rFonts w:eastAsia="Times New Roman"/>
            <w:bCs/>
            <w:noProof/>
            <w:sz w:val="22"/>
            <w:szCs w:val="22"/>
            <w:lang w:val="el-GR" w:eastAsia="ja-JP"/>
          </w:rPr>
          <w:t>678. ΑΠΟΦΑΣΗ ΥΠΟΥΡΓΟΥ ΔΙΚΑΙΟΣΥΝΗΣ Αριθμ. 42600 της 20.8/7.9.2020 «Καθιέρωση εργασίας πέραν των ωρών υποχρεωτικής απασχόλησης σε υπαλλήλους του Ελεγκτικού Συνεδρίου» (Β΄ 3768)</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_Toc192842459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315</w:t>
        </w:r>
        <w:r w:rsidR="00731AE9" w:rsidRPr="00731AE9">
          <w:rPr>
            <w:rFonts w:ascii="Cambria" w:eastAsia="MS Gothic" w:hAnsi="Cambria"/>
            <w:bCs/>
            <w:noProof/>
            <w:webHidden/>
            <w:sz w:val="22"/>
            <w:szCs w:val="22"/>
            <w:lang w:val="el-GR" w:eastAsia="ja-JP"/>
          </w:rPr>
          <w:fldChar w:fldCharType="end"/>
        </w:r>
      </w:hyperlink>
    </w:p>
    <w:p w14:paraId="2467E9E5"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60" w:history="1">
        <w:r w:rsidR="00731AE9" w:rsidRPr="00731AE9">
          <w:rPr>
            <w:rFonts w:eastAsia="Times New Roman"/>
            <w:bCs/>
            <w:noProof/>
            <w:sz w:val="22"/>
            <w:szCs w:val="22"/>
            <w:lang w:val="el-GR" w:eastAsia="ja-JP"/>
          </w:rPr>
          <w:t>679. ΑΠΟΦΑΣ</w:t>
        </w:r>
        <w:r w:rsidR="00731AE9" w:rsidRPr="00731AE9">
          <w:rPr>
            <w:rFonts w:eastAsia="Times New Roman"/>
            <w:bCs/>
            <w:noProof/>
            <w:sz w:val="22"/>
            <w:szCs w:val="22"/>
            <w:lang w:eastAsia="ja-JP"/>
          </w:rPr>
          <w:t>H</w:t>
        </w:r>
        <w:r w:rsidR="00731AE9" w:rsidRPr="00731AE9">
          <w:rPr>
            <w:rFonts w:eastAsia="Times New Roman"/>
            <w:bCs/>
            <w:noProof/>
            <w:sz w:val="22"/>
            <w:szCs w:val="22"/>
            <w:lang w:val="el-GR" w:eastAsia="ja-JP"/>
          </w:rPr>
          <w:t xml:space="preserve"> ΥΠΟΥΡΓΩΝ ΟΙΚΟΝΟΜΙΚΩΝ - ΕΡΓΑΣΙΑΣ ΚΑΙ ΚΟΙΝΩΝΙΚΩΝ ΥΠΟΘΕΣΕΩΝ Αριθμ. οικ. 34236/860 της 1/7.9.2020 «Αναστολή συμβάσεων εργασίας εργαζομένων σε επιχειρήσεις - εργοδότες που ανήκουν σε κλάδους που πλήττονται βάσει ΚΑΔ για τους μήνες Αύγουστο και Σεπτέμβριο 2020» (Β΄ 3770)</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_Toc192842460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316</w:t>
        </w:r>
        <w:r w:rsidR="00731AE9" w:rsidRPr="00731AE9">
          <w:rPr>
            <w:rFonts w:ascii="Cambria" w:eastAsia="MS Gothic" w:hAnsi="Cambria"/>
            <w:bCs/>
            <w:noProof/>
            <w:webHidden/>
            <w:sz w:val="22"/>
            <w:szCs w:val="22"/>
            <w:lang w:val="el-GR" w:eastAsia="ja-JP"/>
          </w:rPr>
          <w:fldChar w:fldCharType="end"/>
        </w:r>
      </w:hyperlink>
    </w:p>
    <w:p w14:paraId="4184AFD0"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61" w:history="1">
        <w:r w:rsidR="00731AE9" w:rsidRPr="00731AE9">
          <w:rPr>
            <w:rFonts w:eastAsia="Times New Roman"/>
            <w:bCs/>
            <w:noProof/>
            <w:sz w:val="22"/>
            <w:szCs w:val="22"/>
            <w:lang w:val="el-GR" w:eastAsia="ja-JP"/>
          </w:rPr>
          <w:t>680. ΑΠΟΦΑΣΗ ΥΠΟΥΡΓΩΝ ΠΡΟΣΤΑΣΙΑΣ ΤΟΥ ΠΟΛΙΤΗ - ΥΓΕΙΑΣ - ΜΕΤΑΝΑΣΤΕΥΣΗΣ ΚΑΙ ΑΣΥΛΟΥ Αριθμ. Δ1α/Γ.Π.οικ. 54984 της 7/7.9.2020 «Λήψη μέτρων κατά της εμφάνισης και διασποράς κρουσμάτων του κορωνοϊού COVID-19 στη δομή φιλοξενίας πολιτών τρίτων χωρών Μαλακάσας στρατόπεδο “ΓΕΡΑΚΙΝΗ” του Δήμου Ωρωπού της Περιφερειακής Ενότητας Ανατολικής Αττικής της Περιφέρειας Αττικής, για το χρονικό διάστημα από 7.9.2020 έως και 21.9.2020» (Β΄ 3772)</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_Toc192842461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327</w:t>
        </w:r>
        <w:r w:rsidR="00731AE9" w:rsidRPr="00731AE9">
          <w:rPr>
            <w:rFonts w:ascii="Cambria" w:eastAsia="MS Gothic" w:hAnsi="Cambria"/>
            <w:bCs/>
            <w:noProof/>
            <w:webHidden/>
            <w:sz w:val="22"/>
            <w:szCs w:val="22"/>
            <w:lang w:val="el-GR" w:eastAsia="ja-JP"/>
          </w:rPr>
          <w:fldChar w:fldCharType="end"/>
        </w:r>
      </w:hyperlink>
    </w:p>
    <w:p w14:paraId="1A598C31"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62" w:history="1">
        <w:r w:rsidR="00731AE9" w:rsidRPr="00731AE9">
          <w:rPr>
            <w:rFonts w:eastAsia="Times New Roman"/>
            <w:bCs/>
            <w:noProof/>
            <w:sz w:val="22"/>
            <w:szCs w:val="22"/>
            <w:lang w:val="el-GR" w:eastAsia="ja-JP"/>
          </w:rPr>
          <w:t>681. ΑΠΟΦΑΣΗ ΥΠΟΥΡΓΩΝ ΠΡΟΣΤΑΣΙΑΣ ΤΟΥ ΠΟΛΙΤΗ - ΥΓΕΙΑΣ - ΜΕΤΑΝΑΣΤΕΥΣΗΣ ΚΑΙ ΑΣΥΛΟΥ Αριθμ. Δ1α/Γ.Π.οικ. 54986 της 7/7.9.2020 «Λήψη μέτρων κατά της εμφάνισης και διασποράς κρουσμάτων του κορωνοϊού COVID-19 στη δομή φιλοξενίας πολιτών τρίτων χωρών Σχιστού Αττικής-πρώην στρατόπεδο «Στεφανάκη» του Δήμου Περάματος της Περιφερειακής Ενότητας Πειραιώς της Περιφέρειας Αττικής, για το χρονικό διάστημα από 7.9.2020 έως και 21.9.2020» (Β΄ 3773)</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_Toc192842462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330</w:t>
        </w:r>
        <w:r w:rsidR="00731AE9" w:rsidRPr="00731AE9">
          <w:rPr>
            <w:rFonts w:ascii="Cambria" w:eastAsia="MS Gothic" w:hAnsi="Cambria"/>
            <w:bCs/>
            <w:noProof/>
            <w:webHidden/>
            <w:sz w:val="22"/>
            <w:szCs w:val="22"/>
            <w:lang w:val="el-GR" w:eastAsia="ja-JP"/>
          </w:rPr>
          <w:fldChar w:fldCharType="end"/>
        </w:r>
      </w:hyperlink>
    </w:p>
    <w:p w14:paraId="7863EE2B"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63" w:history="1">
        <w:r w:rsidR="00731AE9" w:rsidRPr="00731AE9">
          <w:rPr>
            <w:rFonts w:eastAsia="Times New Roman"/>
            <w:bCs/>
            <w:noProof/>
            <w:sz w:val="22"/>
            <w:szCs w:val="22"/>
            <w:lang w:val="el-GR" w:eastAsia="ja-JP"/>
          </w:rPr>
          <w:t>682. ΑΠΟΦΑΣΗ ΥΠΟΥΡΓΩΝ ΠΡΟΣΤΑΣΙΑΣ ΤΟΥ ΠΟΛΙΤΗ - ΥΓΕΙΑΣ - ΜΕΤΑΝΑΣΤΕΥΣΗΣ ΚΑΙ ΑΣΥΛΟΥ Αριθμ. Δ1α/Γ.Π.οικ. 54988 της 7/7.9.2020 «Λήψη μέτρων κατά της εμφάνισης και διασποράς κρουσμάτων του κορωνοϊού COVID-19 στη δομή φιλοξενίας πολιτών τρίτων χωρών Ελαιώνα του Δήμου Αθηναίων της Περιφερειακής Ενότητας Κεντρικού Τομέα Αθηνών της Περιφέρειας Αττικής, για το χρονικό διάστημα από 7-9-2020 έως και 21-9-2020» (Β΄ 3774)</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_Toc192842463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333</w:t>
        </w:r>
        <w:r w:rsidR="00731AE9" w:rsidRPr="00731AE9">
          <w:rPr>
            <w:rFonts w:ascii="Cambria" w:eastAsia="MS Gothic" w:hAnsi="Cambria"/>
            <w:bCs/>
            <w:noProof/>
            <w:webHidden/>
            <w:sz w:val="22"/>
            <w:szCs w:val="22"/>
            <w:lang w:val="el-GR" w:eastAsia="ja-JP"/>
          </w:rPr>
          <w:fldChar w:fldCharType="end"/>
        </w:r>
      </w:hyperlink>
    </w:p>
    <w:p w14:paraId="2CB4D491"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64" w:history="1">
        <w:r w:rsidR="00731AE9" w:rsidRPr="00731AE9">
          <w:rPr>
            <w:rFonts w:eastAsia="Times New Roman"/>
            <w:bCs/>
            <w:noProof/>
            <w:sz w:val="22"/>
            <w:szCs w:val="22"/>
            <w:lang w:val="el-GR" w:eastAsia="ja-JP"/>
          </w:rPr>
          <w:t>683. ΑΠΟΦΑΣΗ ΥΠΟΥΡΓΩΝ ΑΝΑΠΤΥΞΗΣ ΚΑΙ ΕΠΕΝΔΥΣΕΩΝ - ΠΑΙΔΕΙΑΣ ΚΑΙ ΘΡΗΣΚΕΥΜΑΤΩΝ - ΥΓΕΙΑΣ - ΕΣΩΤΕΡΙΚΩΝΥΠΟΔΟΜΩΝ ΚΑΙ ΜΕΤΑΦΟΡΩΝ Αριθμ. Δ1α/ΓΠ.οικ. 55339 της 8/8.9.2020 «Λειτουργία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Μεταλυκειακού έτους - τάξης Μαθητείας ΕΠΑΛ, Κολλεγίων, Κέντρα Διά Βίου Μάθησης, δομών Ε.Ε.Κ. &amp; Δ.Β.Μ. της Σιβιτανιδείου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2020 - 2021 και μέτρα για την αποφυγή διάδοσης του κορωνοϊού COVID-19 κατά τη λειτουργία τους» (Β΄ 3780)</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_Toc192842464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337</w:t>
        </w:r>
        <w:r w:rsidR="00731AE9" w:rsidRPr="00731AE9">
          <w:rPr>
            <w:rFonts w:ascii="Cambria" w:eastAsia="MS Gothic" w:hAnsi="Cambria"/>
            <w:bCs/>
            <w:noProof/>
            <w:webHidden/>
            <w:sz w:val="22"/>
            <w:szCs w:val="22"/>
            <w:lang w:val="el-GR" w:eastAsia="ja-JP"/>
          </w:rPr>
          <w:fldChar w:fldCharType="end"/>
        </w:r>
      </w:hyperlink>
    </w:p>
    <w:p w14:paraId="304B9CB6"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65" w:history="1">
        <w:r w:rsidR="00731AE9" w:rsidRPr="00731AE9">
          <w:rPr>
            <w:rFonts w:eastAsia="Times New Roman"/>
            <w:bCs/>
            <w:noProof/>
            <w:sz w:val="22"/>
            <w:szCs w:val="22"/>
            <w:lang w:val="el-GR" w:eastAsia="ja-JP"/>
          </w:rPr>
          <w:t xml:space="preserve">684. ΑΠΟΦΑΣΗ ΔΗΜΑΡΧΟΥ ΙΩΑΝΝΙΝΩΝ Αριθμ. 43518/3097 της 5.8/9.9.2020 «Τροποποίηση της απόφασης Δημάρχου Ιωαννίνων περί καθιέρωσης υπερωριακής απασχόλησης υπαλλήλων της Διεύθυνσης Καθαριότητας, Ανακύκλωσης, Συντήρησης Έργων και Πρασίνου του Δήμου Ιωαννιτών για συμπλήρωση </w:t>
        </w:r>
        <w:r w:rsidR="00731AE9" w:rsidRPr="00731AE9">
          <w:rPr>
            <w:rFonts w:eastAsia="Times New Roman"/>
            <w:bCs/>
            <w:noProof/>
            <w:sz w:val="22"/>
            <w:szCs w:val="22"/>
            <w:lang w:val="el-GR" w:eastAsia="ja-JP"/>
          </w:rPr>
          <w:lastRenderedPageBreak/>
          <w:t>εβδομαδιαίου ωραρίου τις νυχτερινές ώρες, Κυριακές και εξαιρέσιμες αργίες, καθώς και υπερωριακή απασχόληση καθ΄ υπέρβαση του υποχρεωτικού ωραρίου, για το έτος 2020» (Β΄ 3783)</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_Toc192842465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357</w:t>
        </w:r>
        <w:r w:rsidR="00731AE9" w:rsidRPr="00731AE9">
          <w:rPr>
            <w:rFonts w:ascii="Cambria" w:eastAsia="MS Gothic" w:hAnsi="Cambria"/>
            <w:bCs/>
            <w:noProof/>
            <w:webHidden/>
            <w:sz w:val="22"/>
            <w:szCs w:val="22"/>
            <w:lang w:val="el-GR" w:eastAsia="ja-JP"/>
          </w:rPr>
          <w:fldChar w:fldCharType="end"/>
        </w:r>
      </w:hyperlink>
    </w:p>
    <w:p w14:paraId="5FC7CA62"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66" w:history="1">
        <w:r w:rsidR="00731AE9" w:rsidRPr="00731AE9">
          <w:rPr>
            <w:rFonts w:eastAsia="MS Gothic"/>
            <w:bCs/>
            <w:noProof/>
            <w:sz w:val="22"/>
            <w:szCs w:val="22"/>
            <w:lang w:val="el-GR" w:eastAsia="ja-JP"/>
          </w:rPr>
          <w:t>685. ΑΠΟΦΑΣΗ ΠΕΡΙΦΕΡΕΙΑΡΧΟΥ ΙΟΝΙΩΝ ΝΗΣΩΝ Αριθμ. οικ. 58062/10103 της 11.8/9.9.2020 «Καθιέρωση υπερωριακής εργασίας (απογευματινής), για το δεύτερο εξάμηνο του έτους 2020, στη Διεύθυνση Διοικητικού - Οικονομικού της Περιφερειακής Ενότητας Ζακύνθου» (Β΄ 3797)</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_Toc192842466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357</w:t>
        </w:r>
        <w:r w:rsidR="00731AE9" w:rsidRPr="00731AE9">
          <w:rPr>
            <w:rFonts w:ascii="Cambria" w:eastAsia="MS Gothic" w:hAnsi="Cambria"/>
            <w:bCs/>
            <w:noProof/>
            <w:webHidden/>
            <w:sz w:val="22"/>
            <w:szCs w:val="22"/>
            <w:lang w:val="el-GR" w:eastAsia="ja-JP"/>
          </w:rPr>
          <w:fldChar w:fldCharType="end"/>
        </w:r>
      </w:hyperlink>
    </w:p>
    <w:p w14:paraId="0EABEA65"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67" w:history="1">
        <w:r w:rsidR="00731AE9" w:rsidRPr="00731AE9">
          <w:rPr>
            <w:rFonts w:eastAsia="Times New Roman"/>
            <w:bCs/>
            <w:noProof/>
            <w:sz w:val="22"/>
            <w:szCs w:val="22"/>
            <w:lang w:val="el-GR" w:eastAsia="ja-JP"/>
          </w:rPr>
          <w:t>686. ΑΠΟΦΑΣΗ ΓΕΝΙΚΟΥ ΓΡΑΜΜΑΤΕΑ ΤΟΥ ΥΠΟΥΡΓΕΙΟΥ ΕΘΝΙΚΗΣ ΑΜΥΝΑΣ Αριθμ. Φ.473/61/637729/Σ.2478 της 4.8/9.9.2020 «Απονομή Ηθικής Αμοιβής σε Υπάλληλο του ΥΠΕΘΑ/ΓΕΣ» (Β΄ 3798)</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_Toc192842467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357</w:t>
        </w:r>
        <w:r w:rsidR="00731AE9" w:rsidRPr="00731AE9">
          <w:rPr>
            <w:rFonts w:ascii="Cambria" w:eastAsia="MS Gothic" w:hAnsi="Cambria"/>
            <w:bCs/>
            <w:noProof/>
            <w:webHidden/>
            <w:sz w:val="22"/>
            <w:szCs w:val="22"/>
            <w:lang w:val="el-GR" w:eastAsia="ja-JP"/>
          </w:rPr>
          <w:fldChar w:fldCharType="end"/>
        </w:r>
      </w:hyperlink>
    </w:p>
    <w:p w14:paraId="744BE188"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68" w:history="1">
        <w:r w:rsidR="00731AE9" w:rsidRPr="00731AE9">
          <w:rPr>
            <w:rFonts w:eastAsia="Times New Roman"/>
            <w:bCs/>
            <w:noProof/>
            <w:sz w:val="22"/>
            <w:szCs w:val="22"/>
            <w:lang w:val="el-GR" w:eastAsia="ja-JP"/>
          </w:rPr>
          <w:t>687. ΑΠΟΦΑΣΗ ΔΗΜΑΡΧΟΥ ΠΥΡΓΟΥ Αριθμ. 22252 της  17.8/9.9.2020 «Καθιέρωση υπερωριακής εργασίας μονίμων και Ι.Δ. αορίστου χρόνου υπαλλήλων-μελών Επιτροπής του άρθρου 65 του ν. 4688/2020, για το έτος 2020» (Β΄ 3804)</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_Toc192842468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358</w:t>
        </w:r>
        <w:r w:rsidR="00731AE9" w:rsidRPr="00731AE9">
          <w:rPr>
            <w:rFonts w:ascii="Cambria" w:eastAsia="MS Gothic" w:hAnsi="Cambria"/>
            <w:bCs/>
            <w:noProof/>
            <w:webHidden/>
            <w:sz w:val="22"/>
            <w:szCs w:val="22"/>
            <w:lang w:val="el-GR" w:eastAsia="ja-JP"/>
          </w:rPr>
          <w:fldChar w:fldCharType="end"/>
        </w:r>
      </w:hyperlink>
    </w:p>
    <w:p w14:paraId="1E180B21"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69" w:history="1">
        <w:r w:rsidR="00731AE9" w:rsidRPr="00731AE9">
          <w:rPr>
            <w:rFonts w:eastAsia="MS Gothic"/>
            <w:bCs/>
            <w:noProof/>
            <w:sz w:val="22"/>
            <w:szCs w:val="22"/>
            <w:lang w:val="el-GR" w:eastAsia="ja-JP"/>
          </w:rPr>
          <w:t>688. ΑΠΟΦΑΣΗ ΥΦΥΠΟΥΡΓΟΥ ΑΝΑΠΤΥΞΗΣ ΚΑΙ ΕΠΕΝΔΥΣΕΩΝ Αριθμ. 90469 της 31.8/9.9.2020 «Τροποποίηση της υπ΄ αρ. 53684/ΕΥΘΥ460/ 18.5.2015 υπουργικής απόφασης “Διάρθρωση της Ειδικής Υπηρεσίας Διαχείρισης ΕΠ ΑΝΑΠΤΥΞΗ ΑΝΘΡΩΠΙΝΟΥ ΔΥΝΑΜΙΚΟΥ, ΕΚΠΑΙΔΕΥΣΗ ΚΑΙ ΔΙΑ ΒΙΟΥ ΜΑΘΗΣΗ της παρ. 3 του άρθρου 5 του ν. 4314/2014” (Β΄ 948), όπως ισχύει» (Β΄ 3826)</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_Toc192842469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358</w:t>
        </w:r>
        <w:r w:rsidR="00731AE9" w:rsidRPr="00731AE9">
          <w:rPr>
            <w:rFonts w:ascii="Cambria" w:eastAsia="MS Gothic" w:hAnsi="Cambria"/>
            <w:bCs/>
            <w:noProof/>
            <w:webHidden/>
            <w:sz w:val="22"/>
            <w:szCs w:val="22"/>
            <w:lang w:val="el-GR" w:eastAsia="ja-JP"/>
          </w:rPr>
          <w:fldChar w:fldCharType="end"/>
        </w:r>
      </w:hyperlink>
    </w:p>
    <w:p w14:paraId="1B6FBA0C"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70" w:history="1">
        <w:r w:rsidR="00731AE9" w:rsidRPr="00731AE9">
          <w:rPr>
            <w:rFonts w:eastAsia="Times New Roman"/>
            <w:bCs/>
            <w:noProof/>
            <w:sz w:val="22"/>
            <w:szCs w:val="22"/>
            <w:lang w:val="el-GR" w:eastAsia="ja-JP"/>
          </w:rPr>
          <w:t>689. ΑΠΟΦΑΣΗ ΥΠΟΥΡΓΩΝ ΟΙΚΟΝΟΜΙΚΩΝ - ΑΓΡΟΤΙΚΗΣ ΑΝΑΠΤΥΞΗΣ ΚΑΙ TΡΟΦΙΜΩΝ Αριθμ. 119/245028 της 7/9.9.2020 «Χορήγηση κρατικών ενισχύσεων στον τομέα της Αιγοπροβατοτροφίας σε παραγωγούς που διατηρούν εκμεταλλεύσεις με θηλυκά ενήλικα (τουλάχιστον ενός έτους) αιγοπρόβατα, οι οποίοι διαθέτουν εκμεταλλεύσεις με τουλάχιστον 20 ενήλικα αιγοπρόβατα και οι οποίοι έχουν παραδώσει γάλα εντός του 2019 και λεπτομέρειες εφαρμογής Προσωρινού Πλαισίου με βάση την ανακοίνωση της Επιτροπής της 19/03/2020 C(2020)1863 final (Προσωρινό Πλαίσιο)» (Β΄ 3836)</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_Toc192842470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361</w:t>
        </w:r>
        <w:r w:rsidR="00731AE9" w:rsidRPr="00731AE9">
          <w:rPr>
            <w:rFonts w:ascii="Cambria" w:eastAsia="MS Gothic" w:hAnsi="Cambria"/>
            <w:bCs/>
            <w:noProof/>
            <w:webHidden/>
            <w:sz w:val="22"/>
            <w:szCs w:val="22"/>
            <w:lang w:val="el-GR" w:eastAsia="ja-JP"/>
          </w:rPr>
          <w:fldChar w:fldCharType="end"/>
        </w:r>
      </w:hyperlink>
    </w:p>
    <w:p w14:paraId="284115A9"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71" w:history="1">
        <w:r w:rsidR="00731AE9" w:rsidRPr="00731AE9">
          <w:rPr>
            <w:rFonts w:eastAsia="MS Gothic"/>
            <w:bCs/>
            <w:noProof/>
            <w:sz w:val="22"/>
            <w:szCs w:val="22"/>
            <w:lang w:val="el-GR" w:eastAsia="ja-JP"/>
          </w:rPr>
          <w:t>690. ΑΠΟΦΑΣΗ ΓΕΝΙΚΟΥ ΓΡΑΜΜΑΤΕΑ ΠΟΛΙΤΙΚΗΣ ΠΡΟΣΤΑΣΙΑΣ Αριθμ. 10189 της 9/9.9.2020 «Κήρυξη σε κατάσταση έκτακτης ανάγκης πολιτικής προστασίας για λόγους δημόσιας υγείας της Περιφερειακής Ενότητας Λέσβου, της Περιφέρειας Βορείου Αιγαίου και ειδικότερα για τον περιορισμό της διασποράς και των επιπτώσεων της νόσου COVΙD-19» (Β΄ 3840)</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_Toc192842471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366</w:t>
        </w:r>
        <w:r w:rsidR="00731AE9" w:rsidRPr="00731AE9">
          <w:rPr>
            <w:rFonts w:ascii="Cambria" w:eastAsia="MS Gothic" w:hAnsi="Cambria"/>
            <w:bCs/>
            <w:noProof/>
            <w:webHidden/>
            <w:sz w:val="22"/>
            <w:szCs w:val="22"/>
            <w:lang w:val="el-GR" w:eastAsia="ja-JP"/>
          </w:rPr>
          <w:fldChar w:fldCharType="end"/>
        </w:r>
      </w:hyperlink>
    </w:p>
    <w:p w14:paraId="63E8A9D1"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72" w:history="1">
        <w:r w:rsidR="00731AE9" w:rsidRPr="00731AE9">
          <w:rPr>
            <w:rFonts w:eastAsia="MS Gothic"/>
            <w:bCs/>
            <w:noProof/>
            <w:sz w:val="22"/>
            <w:szCs w:val="22"/>
            <w:lang w:val="el-GR" w:eastAsia="ja-JP"/>
          </w:rPr>
          <w:t>691. ΑΠΟΦΑΣΗ ΠΕΡΙΦΕΡΕΙΑΚΟΥ ΣΥΜΒΟΥΛΙΟΥ ΑΤΤΙΚΗΣ [συνεδρίαση 13η/29-7-2020] Αριθμ. 148 της 6.8/10.9.2020 «Μείωση ανταποδοτικού τέλους λαϊκών αγορών για τους μήνες Μάρτιο, Απρίλιο, Μάιο και Ιούνιο 2020» (Β΄ 3841)</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_Toc192842472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367</w:t>
        </w:r>
        <w:r w:rsidR="00731AE9" w:rsidRPr="00731AE9">
          <w:rPr>
            <w:rFonts w:ascii="Cambria" w:eastAsia="MS Gothic" w:hAnsi="Cambria"/>
            <w:bCs/>
            <w:noProof/>
            <w:webHidden/>
            <w:sz w:val="22"/>
            <w:szCs w:val="22"/>
            <w:lang w:val="el-GR" w:eastAsia="ja-JP"/>
          </w:rPr>
          <w:fldChar w:fldCharType="end"/>
        </w:r>
      </w:hyperlink>
    </w:p>
    <w:p w14:paraId="6FC7A452"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73" w:history="1">
        <w:r w:rsidR="00731AE9" w:rsidRPr="00731AE9">
          <w:rPr>
            <w:rFonts w:eastAsia="MS Gothic"/>
            <w:bCs/>
            <w:noProof/>
            <w:sz w:val="22"/>
            <w:szCs w:val="22"/>
            <w:lang w:val="el-GR" w:eastAsia="ja-JP"/>
          </w:rPr>
          <w:t>692. ΑΠΟΦΑΣΗ ΥΠΟΥΡΓΟΥ ΚΑΙ ΥΦΥΠΟΥΡΓΟΥ ΑΝΑΠΤΥΞΗΣ ΚΑΙ ΕΠΕΝΔΥΣΕΩΝ Αριθμ. 88937/ΔΤΒΝ 1372 της 26.8/10.9.2020 «Τροποποίηση της Προκήρυξης ΣΤ΄ Κύκλου Δράσης “Επιχορήγηση ΚτΠ ΑΕ για εκσυγχρονισμό Πρατηρίων Υγρών Καυσίμων”» (Β΄ 3847)</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_Toc192842473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368</w:t>
        </w:r>
        <w:r w:rsidR="00731AE9" w:rsidRPr="00731AE9">
          <w:rPr>
            <w:rFonts w:ascii="Cambria" w:eastAsia="MS Gothic" w:hAnsi="Cambria"/>
            <w:bCs/>
            <w:noProof/>
            <w:webHidden/>
            <w:sz w:val="22"/>
            <w:szCs w:val="22"/>
            <w:lang w:val="el-GR" w:eastAsia="ja-JP"/>
          </w:rPr>
          <w:fldChar w:fldCharType="end"/>
        </w:r>
      </w:hyperlink>
    </w:p>
    <w:p w14:paraId="58F7BF1F"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74" w:history="1">
        <w:r w:rsidR="00731AE9" w:rsidRPr="00731AE9">
          <w:rPr>
            <w:rFonts w:eastAsia="MS Gothic"/>
            <w:bCs/>
            <w:noProof/>
            <w:sz w:val="22"/>
            <w:szCs w:val="22"/>
            <w:lang w:val="el-GR" w:eastAsia="ja-JP"/>
          </w:rPr>
          <w:t>693. ΑΠΟΦΑΣΗ ΑΝΑΠΛΗΡΩΤΗ ΥΠΟΥΡΓΟΥ ΟΙΚΟΝΟΜΙΚΩΝ Αριθμ. οικ.2/34103/ΔΛΤΠ-Α΄ της 7/10.9.2020 «Άνοιγμα τραπεζικού λογαριασμού του Ελληνικού Δημοσίου στην Τράπεζα της Ελλάδος, καθορισμός κίνησης αυτού και δημιουργία λογαριασμού στο σχέδιο λογαριασμών» (Β΄ 3864)</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_Toc192842474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371</w:t>
        </w:r>
        <w:r w:rsidR="00731AE9" w:rsidRPr="00731AE9">
          <w:rPr>
            <w:rFonts w:ascii="Cambria" w:eastAsia="MS Gothic" w:hAnsi="Cambria"/>
            <w:bCs/>
            <w:noProof/>
            <w:webHidden/>
            <w:sz w:val="22"/>
            <w:szCs w:val="22"/>
            <w:lang w:val="el-GR" w:eastAsia="ja-JP"/>
          </w:rPr>
          <w:fldChar w:fldCharType="end"/>
        </w:r>
      </w:hyperlink>
    </w:p>
    <w:p w14:paraId="336BE04E"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75" w:history="1">
        <w:r w:rsidR="00731AE9" w:rsidRPr="00731AE9">
          <w:rPr>
            <w:rFonts w:eastAsia="Times New Roman"/>
            <w:bCs/>
            <w:noProof/>
            <w:sz w:val="22"/>
            <w:szCs w:val="22"/>
            <w:lang w:val="el-GR" w:eastAsia="ja-JP"/>
          </w:rPr>
          <w:t>694. ΑΠΟΦΑΣ</w:t>
        </w:r>
        <w:r w:rsidR="00731AE9" w:rsidRPr="00731AE9">
          <w:rPr>
            <w:rFonts w:eastAsia="Times New Roman"/>
            <w:bCs/>
            <w:noProof/>
            <w:sz w:val="22"/>
            <w:szCs w:val="22"/>
            <w:lang w:eastAsia="ja-JP"/>
          </w:rPr>
          <w:t>H</w:t>
        </w:r>
        <w:r w:rsidR="00731AE9" w:rsidRPr="00731AE9">
          <w:rPr>
            <w:rFonts w:eastAsia="Times New Roman"/>
            <w:bCs/>
            <w:noProof/>
            <w:sz w:val="22"/>
            <w:szCs w:val="22"/>
            <w:lang w:val="el-GR" w:eastAsia="ja-JP"/>
          </w:rPr>
          <w:t xml:space="preserve"> ΥΠΟΥΡΓΩΝ ΟΙΚΟΝΟΜΙΚΩΝ - ΑΝΑΠΤΥΞΗΣ ΚΑΙ ΕΠΕΝΔΥΣΕΩΝ Αριθμ. ΓΔΟΥ 207 της 10/10.9.2020 «Διαδικασία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κορωνοϊού COVID-19 κατά τους μήνες Μάρτιο ως και Αύγουστο 2020» (Β΄ 3867)</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_Toc192842475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373</w:t>
        </w:r>
        <w:r w:rsidR="00731AE9" w:rsidRPr="00731AE9">
          <w:rPr>
            <w:rFonts w:ascii="Cambria" w:eastAsia="MS Gothic" w:hAnsi="Cambria"/>
            <w:bCs/>
            <w:noProof/>
            <w:webHidden/>
            <w:sz w:val="22"/>
            <w:szCs w:val="22"/>
            <w:lang w:val="el-GR" w:eastAsia="ja-JP"/>
          </w:rPr>
          <w:fldChar w:fldCharType="end"/>
        </w:r>
      </w:hyperlink>
    </w:p>
    <w:p w14:paraId="4C88D438"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76" w:history="1">
        <w:r w:rsidR="00731AE9" w:rsidRPr="00731AE9">
          <w:rPr>
            <w:rFonts w:eastAsia="MS Gothic"/>
            <w:bCs/>
            <w:noProof/>
            <w:sz w:val="22"/>
            <w:szCs w:val="22"/>
            <w:lang w:val="el-GR" w:eastAsia="ja-JP"/>
          </w:rPr>
          <w:t>695. ΑΠΟΦΑΣ</w:t>
        </w:r>
        <w:r w:rsidR="00731AE9" w:rsidRPr="00731AE9">
          <w:rPr>
            <w:rFonts w:eastAsia="MS Gothic"/>
            <w:bCs/>
            <w:noProof/>
            <w:sz w:val="22"/>
            <w:szCs w:val="22"/>
            <w:lang w:eastAsia="ja-JP"/>
          </w:rPr>
          <w:t>H</w:t>
        </w:r>
        <w:r w:rsidR="00731AE9" w:rsidRPr="00731AE9">
          <w:rPr>
            <w:rFonts w:eastAsia="MS Gothic"/>
            <w:bCs/>
            <w:noProof/>
            <w:sz w:val="22"/>
            <w:szCs w:val="22"/>
            <w:lang w:val="el-GR" w:eastAsia="ja-JP"/>
          </w:rPr>
          <w:t xml:space="preserve"> ΥΠΟΥΡΓΩΝ ΠΡΟΣΤΑΣΙΑΣ ΤΟΥ ΠΟΛΙΤΗ - ΥΓΕΙΑΣ - ΜΕΤΑΝΑΣΤΕΥΣΗΣ ΚΑΙ ΑΣΥΛΟΥ Αριθμ. Δ1α/Γ.Π.οικ. 55964 της 10/10.9.2020 «Λήψη μέτρων κατά της εμφάνισης και διασποράς κρουσμάτων του κορωνοϊού COVID-19 σε επιμέρους δομές φιλοξενίας πολιτών τρίτων χωρών για το χρονικό διάστημα από 11.9.2020 έως και 25.9.2020» (Β΄ 3869)</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_Toc192842476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382</w:t>
        </w:r>
        <w:r w:rsidR="00731AE9" w:rsidRPr="00731AE9">
          <w:rPr>
            <w:rFonts w:ascii="Cambria" w:eastAsia="MS Gothic" w:hAnsi="Cambria"/>
            <w:bCs/>
            <w:noProof/>
            <w:webHidden/>
            <w:sz w:val="22"/>
            <w:szCs w:val="22"/>
            <w:lang w:val="el-GR" w:eastAsia="ja-JP"/>
          </w:rPr>
          <w:fldChar w:fldCharType="end"/>
        </w:r>
      </w:hyperlink>
    </w:p>
    <w:p w14:paraId="384257EA"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77" w:history="1">
        <w:r w:rsidR="00731AE9" w:rsidRPr="00731AE9">
          <w:rPr>
            <w:rFonts w:eastAsia="MS Gothic"/>
            <w:bCs/>
            <w:noProof/>
            <w:sz w:val="22"/>
            <w:szCs w:val="22"/>
            <w:lang w:val="el-GR" w:eastAsia="ja-JP"/>
          </w:rPr>
          <w:t>696. ΑΠΟΦΑΣΗ ΥΠΟΥΡΓΩΝ ΟΙΚΟΝΟΜΙΚΩΝ - ΑΝΑΠΤΥΞΗΣ ΚΑΙ ΕΠΕΝΔΥΣΕΩΝ - ΠΡΟΣΤΑΣΙΑΣ ΤΟΥ ΠΟΛΙΤΗ - ΕΡΓΑΣΙΑΣ ΚΑΙ ΚΟΙΝΩΝΙΚΩΝ ΥΠΟΘΕΣΕΩΝΥΓΕΙΑΣ - ΠΟΛΙΤΙΣΜΟΥ ΚΑΙ ΑΘΛΗΤΙΣΜΟΥ - ΕΣΩΤΕΡΙΚΩΝ Αριθμ. Δ1α/Γ.Π.οικ. 55962 της 10/10.9.2020 «Επιβολή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σε συγκεκριμένες περιοχές της Χώρας από 11η.9.2020 και ώρα 6.00 π.μ. έως και 25η.9.2020 και ώρα 6.00 π.μ., προς περιορισμό της διασποράς του κορωνοϊού COVID-19» (Β΄ 3870)</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_Toc192842477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385</w:t>
        </w:r>
        <w:r w:rsidR="00731AE9" w:rsidRPr="00731AE9">
          <w:rPr>
            <w:rFonts w:ascii="Cambria" w:eastAsia="MS Gothic" w:hAnsi="Cambria"/>
            <w:bCs/>
            <w:noProof/>
            <w:webHidden/>
            <w:sz w:val="22"/>
            <w:szCs w:val="22"/>
            <w:lang w:val="el-GR" w:eastAsia="ja-JP"/>
          </w:rPr>
          <w:fldChar w:fldCharType="end"/>
        </w:r>
      </w:hyperlink>
    </w:p>
    <w:p w14:paraId="6433713D"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78" w:history="1">
        <w:r w:rsidR="00731AE9" w:rsidRPr="00731AE9">
          <w:rPr>
            <w:rFonts w:eastAsia="Times New Roman"/>
            <w:bCs/>
            <w:noProof/>
            <w:sz w:val="22"/>
            <w:szCs w:val="22"/>
            <w:lang w:val="el-GR" w:eastAsia="ja-JP"/>
          </w:rPr>
          <w:t>697. ΑΠΟΦΑΣΗ ΥΠΟΥΡΓΩΝ ΑΝΑΠΤΥΞΗΣ ΚΑΙ ΕΠΕΝΔΥΣΕΩΝ - ΠΡΟΣΤΑΣΙΑΣ ΤΟΥ ΠΟΛΙΤΗ - ΕΡΓΑΣΙΑΣ ΚΑΙ ΚΟΙΝΩΝΙΚΩΝ ΥΠΟΘΕΣΕΩΝ - ΥΓΕΙΑΣ - ΠΕΡΙΒΑΛΛΟΝΤΟΣ ΚΑΙ ΕΝΕΡΓΕΙΑΣ - ΔΙΚΑΙΟΣΥΝΗΣ - ΕΣΩΤΕΡΙΚΩΝ Αριθμ. Δ1α/ΓΠ.οικ. 55160 της 11/11.9.2020 «Κανόνες τήρησης αποστάσεων και καθεστώς λειτουργίας, για το χρονικό διάστημα από 16.9.2020 έως και 31.10.2020, των έμμισθων, άμισθων υποθηκοφυλακείων, των κτηματολογικών γραφείων Ρόδου, Κω-Λέρου, των κτηματολογικών γραφείων Πειραιά, Θεσσαλονίκης, καθώς και των κτηματολογικών γραφείων και υποκαταστημάτων του Φορέα “Ελληνικό Κτηματολόγιο”, στο σύνολο της Επικράτειας, προς περιορισμό της διασποράς του κορωνοϊού COVID-19» (Β΄ 3877)</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_Toc192842478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386</w:t>
        </w:r>
        <w:r w:rsidR="00731AE9" w:rsidRPr="00731AE9">
          <w:rPr>
            <w:rFonts w:ascii="Cambria" w:eastAsia="MS Gothic" w:hAnsi="Cambria"/>
            <w:bCs/>
            <w:noProof/>
            <w:webHidden/>
            <w:sz w:val="22"/>
            <w:szCs w:val="22"/>
            <w:lang w:val="el-GR" w:eastAsia="ja-JP"/>
          </w:rPr>
          <w:fldChar w:fldCharType="end"/>
        </w:r>
      </w:hyperlink>
    </w:p>
    <w:p w14:paraId="248C2B12"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79" w:history="1">
        <w:r w:rsidR="00731AE9" w:rsidRPr="00731AE9">
          <w:rPr>
            <w:rFonts w:eastAsia="Times New Roman"/>
            <w:bCs/>
            <w:noProof/>
            <w:sz w:val="22"/>
            <w:szCs w:val="22"/>
            <w:lang w:val="el-GR" w:eastAsia="ja-JP"/>
          </w:rPr>
          <w:t>698. ΑΠΟΦΑΣΗ ΥΠΟΥΡΓΩΝ ΑΝΑΠΤΥΞΗΣ ΚΑΙ ΕΠΕΝΔΥΣΕΩΝ - ΠΡΟΣΤΑΣΙΑΣ ΤΟΥ ΠΟΛΙΤΗ - EΘΝΙΚΗΣ ΑΜΥΝΑΣ - ΕΡΓΑΣΙΑΣ ΚΑΙ ΚΟΙΝΩΝΙΚΩΝ ΥΠΟΘΕΣΕΩΝ - ΥΓΕΙΑΣ - ΔΙΚΑΙΟΣΥΝΗΣ- ΕΣΩΤΕΡΙΚΩΝ Αριθμ. Δ1α/ΓΠ.οικ. 55169 της 11/11.9.2020 «Κανόνες τήρησης αποστάσεων στα δικαστήρια και τις εισαγγελίες της Χώρας από 16.9.2020 έως και 31.10.2020 για προληπτικούς λόγους δημόσιας υγείας, προς περιορισμό της διασποράς του κορωνοϊού COVID-19» (Β΄ 3879)</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_Toc192842479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386</w:t>
        </w:r>
        <w:r w:rsidR="00731AE9" w:rsidRPr="00731AE9">
          <w:rPr>
            <w:rFonts w:ascii="Cambria" w:eastAsia="MS Gothic" w:hAnsi="Cambria"/>
            <w:bCs/>
            <w:noProof/>
            <w:webHidden/>
            <w:sz w:val="22"/>
            <w:szCs w:val="22"/>
            <w:lang w:val="el-GR" w:eastAsia="ja-JP"/>
          </w:rPr>
          <w:fldChar w:fldCharType="end"/>
        </w:r>
      </w:hyperlink>
    </w:p>
    <w:p w14:paraId="305D1952"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80" w:history="1">
        <w:r w:rsidR="00731AE9" w:rsidRPr="00731AE9">
          <w:rPr>
            <w:rFonts w:eastAsia="Times New Roman"/>
            <w:bCs/>
            <w:noProof/>
            <w:sz w:val="22"/>
            <w:szCs w:val="22"/>
            <w:lang w:val="el-GR" w:eastAsia="ja-JP"/>
          </w:rPr>
          <w:t>699. ΑΠΟΦΑΣ</w:t>
        </w:r>
        <w:r w:rsidR="00731AE9" w:rsidRPr="00731AE9">
          <w:rPr>
            <w:rFonts w:eastAsia="Times New Roman"/>
            <w:bCs/>
            <w:noProof/>
            <w:sz w:val="22"/>
            <w:szCs w:val="22"/>
            <w:lang w:eastAsia="ja-JP"/>
          </w:rPr>
          <w:t>H</w:t>
        </w:r>
        <w:r w:rsidR="00731AE9" w:rsidRPr="00731AE9">
          <w:rPr>
            <w:rFonts w:eastAsia="Times New Roman"/>
            <w:bCs/>
            <w:noProof/>
            <w:sz w:val="22"/>
            <w:szCs w:val="22"/>
            <w:lang w:val="el-GR" w:eastAsia="ja-JP"/>
          </w:rPr>
          <w:t xml:space="preserve"> ΥΠΟΥΡΓΟ</w:t>
        </w:r>
        <w:r w:rsidR="00731AE9" w:rsidRPr="00731AE9">
          <w:rPr>
            <w:rFonts w:eastAsia="Times New Roman"/>
            <w:bCs/>
            <w:noProof/>
            <w:sz w:val="22"/>
            <w:szCs w:val="22"/>
            <w:lang w:eastAsia="ja-JP"/>
          </w:rPr>
          <w:t>Y</w:t>
        </w:r>
        <w:r w:rsidR="00731AE9" w:rsidRPr="00731AE9">
          <w:rPr>
            <w:rFonts w:eastAsia="Times New Roman"/>
            <w:bCs/>
            <w:noProof/>
            <w:sz w:val="22"/>
            <w:szCs w:val="22"/>
            <w:lang w:val="el-GR" w:eastAsia="ja-JP"/>
          </w:rPr>
          <w:t xml:space="preserve"> ΜΕΤΑΝΑΣΤΕΥΣΗΣ ΚΑΙ ΑΣΥΛΟΥ Αριθμ. 18602 της 11/11.9.2020 «Παράταση ισχύος Δελτίων Αιτούντων Διεθνή Προστασία (Δ.Α.Δ.Π.)» (Β΄ 3881)</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_Toc192842480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387</w:t>
        </w:r>
        <w:r w:rsidR="00731AE9" w:rsidRPr="00731AE9">
          <w:rPr>
            <w:rFonts w:ascii="Cambria" w:eastAsia="MS Gothic" w:hAnsi="Cambria"/>
            <w:bCs/>
            <w:noProof/>
            <w:webHidden/>
            <w:sz w:val="22"/>
            <w:szCs w:val="22"/>
            <w:lang w:val="el-GR" w:eastAsia="ja-JP"/>
          </w:rPr>
          <w:fldChar w:fldCharType="end"/>
        </w:r>
      </w:hyperlink>
    </w:p>
    <w:p w14:paraId="7EA13913"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81" w:history="1">
        <w:r w:rsidR="00731AE9" w:rsidRPr="00731AE9">
          <w:rPr>
            <w:rFonts w:eastAsia="Times New Roman"/>
            <w:bCs/>
            <w:noProof/>
            <w:sz w:val="22"/>
            <w:szCs w:val="22"/>
            <w:lang w:val="el-GR" w:eastAsia="ja-JP"/>
          </w:rPr>
          <w:t>700. ΑΠΟΦΑΣΗ ΥΠΟΥΡΓΟΥ ΚΑΙ ΥΦΥΠΟΥΡΓΟΥ ΠΑΙΔΕΙΑΣ ΚΑΙ ΘΡΗΣΚΕΥΜΑΤΩΝ Αριθμ. 120126/ΓΔ4 της 12/12.9.2020 «Παροχή σύγχρονης εξ αποστάσεως εκπαίδευσης για το σχολικό έτος 2020-2021» (Β΄ 3882)</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_Toc192842481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389</w:t>
        </w:r>
        <w:r w:rsidR="00731AE9" w:rsidRPr="00731AE9">
          <w:rPr>
            <w:rFonts w:ascii="Cambria" w:eastAsia="MS Gothic" w:hAnsi="Cambria"/>
            <w:bCs/>
            <w:noProof/>
            <w:webHidden/>
            <w:sz w:val="22"/>
            <w:szCs w:val="22"/>
            <w:lang w:val="el-GR" w:eastAsia="ja-JP"/>
          </w:rPr>
          <w:fldChar w:fldCharType="end"/>
        </w:r>
      </w:hyperlink>
    </w:p>
    <w:p w14:paraId="0A178963"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82" w:history="1">
        <w:r w:rsidR="00731AE9" w:rsidRPr="00731AE9">
          <w:rPr>
            <w:rFonts w:eastAsia="Times New Roman"/>
            <w:bCs/>
            <w:noProof/>
            <w:sz w:val="22"/>
            <w:szCs w:val="22"/>
            <w:lang w:val="el-GR" w:eastAsia="ja-JP"/>
          </w:rPr>
          <w:t>701. ΑΠΟΦΑΣΗ ΥΠΟΥΡΓΩΝ ΠΑΙΔΕΙΑΣ ΚΑΙ ΘΡΗΣΚΕΥΜΑΤΩΝ - ΥΓΕΙΑΣ Αριθμ. Δ1α/ΓΠ.οικ. 56308 της 13/13.9.2020 «Επιβολή του μέτρου προσωρινής απαγόρευσης των πάσης φύσεως εκπαιδευτικών λειτουργιών επιμέρους σχολικών μονάδων στη Χώρα» (Β΄ 3883)</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_Toc192842482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400</w:t>
        </w:r>
        <w:r w:rsidR="00731AE9" w:rsidRPr="00731AE9">
          <w:rPr>
            <w:rFonts w:ascii="Cambria" w:eastAsia="MS Gothic" w:hAnsi="Cambria"/>
            <w:bCs/>
            <w:noProof/>
            <w:webHidden/>
            <w:sz w:val="22"/>
            <w:szCs w:val="22"/>
            <w:lang w:val="el-GR" w:eastAsia="ja-JP"/>
          </w:rPr>
          <w:fldChar w:fldCharType="end"/>
        </w:r>
      </w:hyperlink>
    </w:p>
    <w:p w14:paraId="43FE5BA1" w14:textId="77777777" w:rsidR="00731AE9" w:rsidRPr="00731AE9" w:rsidRDefault="00F73C2B" w:rsidP="00731AE9">
      <w:pPr>
        <w:tabs>
          <w:tab w:val="right" w:leader="dot" w:pos="8296"/>
        </w:tabs>
        <w:ind w:firstLine="142"/>
        <w:rPr>
          <w:rFonts w:asciiTheme="minorHAnsi" w:eastAsiaTheme="minorEastAsia" w:hAnsiTheme="minorHAnsi" w:cstheme="minorBidi"/>
          <w:noProof/>
          <w:sz w:val="22"/>
          <w:szCs w:val="22"/>
          <w:lang w:val="el-GR" w:eastAsia="el-GR"/>
        </w:rPr>
      </w:pPr>
      <w:hyperlink w:anchor="_Toc192842483" w:history="1">
        <w:r w:rsidR="00731AE9" w:rsidRPr="00731AE9">
          <w:rPr>
            <w:rFonts w:eastAsia="Times New Roman"/>
            <w:bCs/>
            <w:noProof/>
            <w:sz w:val="22"/>
            <w:szCs w:val="22"/>
            <w:lang w:val="el-GR" w:eastAsia="ja-JP"/>
          </w:rPr>
          <w:t>702. ΑΠΟΦΑΣΗ ΥΠΟΥΡΓΩΝ ΟΙΚΟΝΟΜΙΚΩΝ - ΑΝΑΠΤΥΞΗΣ ΚΑΙ ΕΠΕΝΔΥΣΕΩΝ - ΠΡΟΣΤΑΣΙΑΣ ΤΟΥ ΠΟΛΙΤΗ - ΕΡΓΑΣΙΑΣ ΚΑΙ ΚΟΙΝΩΝΙΚΩΝ ΥΠΟΘΕΣΕΩΝ - ΥΓΕΙΑΣ - ΠΟΛΙΤΙΣΜΟΥ ΚΑΙ ΑΘΛΗΤΙΣΜΟΥ - ΕΣΩΤΕΡΙΚΩΝ Αριθμ. Δ1α/Γ.Π.οικ. 56418 της 14/14.9.2020 «Επιβολή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σε συγκεκριμένες περιοχές της Χώρας από 15.9.2020 έως και 30.9.2020, προς περιορισμό της διασποράς του κορωνοϊού COVID-19» (Β΄ 3927)</w:t>
        </w:r>
        <w:r w:rsidR="00731AE9" w:rsidRPr="00731AE9">
          <w:rPr>
            <w:rFonts w:ascii="Cambria" w:eastAsia="MS Gothic" w:hAnsi="Cambria"/>
            <w:bCs/>
            <w:noProof/>
            <w:webHidden/>
            <w:sz w:val="22"/>
            <w:szCs w:val="22"/>
            <w:lang w:val="el-GR" w:eastAsia="ja-JP"/>
          </w:rPr>
          <w:tab/>
        </w:r>
        <w:r w:rsidR="00731AE9" w:rsidRPr="00731AE9">
          <w:rPr>
            <w:rFonts w:ascii="Cambria" w:eastAsia="MS Gothic" w:hAnsi="Cambria"/>
            <w:bCs/>
            <w:noProof/>
            <w:webHidden/>
            <w:sz w:val="22"/>
            <w:szCs w:val="22"/>
            <w:lang w:val="el-GR" w:eastAsia="ja-JP"/>
          </w:rPr>
          <w:fldChar w:fldCharType="begin"/>
        </w:r>
        <w:r w:rsidR="00731AE9" w:rsidRPr="00731AE9">
          <w:rPr>
            <w:rFonts w:ascii="Cambria" w:eastAsia="MS Gothic" w:hAnsi="Cambria"/>
            <w:bCs/>
            <w:noProof/>
            <w:webHidden/>
            <w:sz w:val="22"/>
            <w:szCs w:val="22"/>
            <w:lang w:val="el-GR" w:eastAsia="ja-JP"/>
          </w:rPr>
          <w:instrText xml:space="preserve"> PAGEREF _Toc192842483 \h </w:instrText>
        </w:r>
        <w:r w:rsidR="00731AE9" w:rsidRPr="00731AE9">
          <w:rPr>
            <w:rFonts w:ascii="Cambria" w:eastAsia="MS Gothic" w:hAnsi="Cambria"/>
            <w:bCs/>
            <w:noProof/>
            <w:webHidden/>
            <w:sz w:val="22"/>
            <w:szCs w:val="22"/>
            <w:lang w:val="el-GR" w:eastAsia="ja-JP"/>
          </w:rPr>
        </w:r>
        <w:r w:rsidR="00731AE9" w:rsidRPr="00731AE9">
          <w:rPr>
            <w:rFonts w:ascii="Cambria" w:eastAsia="MS Gothic" w:hAnsi="Cambria"/>
            <w:bCs/>
            <w:noProof/>
            <w:webHidden/>
            <w:sz w:val="22"/>
            <w:szCs w:val="22"/>
            <w:lang w:val="el-GR" w:eastAsia="ja-JP"/>
          </w:rPr>
          <w:fldChar w:fldCharType="separate"/>
        </w:r>
        <w:r w:rsidR="00731AE9" w:rsidRPr="00731AE9">
          <w:rPr>
            <w:rFonts w:ascii="Cambria" w:eastAsia="MS Gothic" w:hAnsi="Cambria"/>
            <w:bCs/>
            <w:noProof/>
            <w:webHidden/>
            <w:sz w:val="22"/>
            <w:szCs w:val="22"/>
            <w:lang w:val="el-GR" w:eastAsia="ja-JP"/>
          </w:rPr>
          <w:t>401</w:t>
        </w:r>
        <w:r w:rsidR="00731AE9" w:rsidRPr="00731AE9">
          <w:rPr>
            <w:rFonts w:ascii="Cambria" w:eastAsia="MS Gothic" w:hAnsi="Cambria"/>
            <w:bCs/>
            <w:noProof/>
            <w:webHidden/>
            <w:sz w:val="22"/>
            <w:szCs w:val="22"/>
            <w:lang w:val="el-GR" w:eastAsia="ja-JP"/>
          </w:rPr>
          <w:fldChar w:fldCharType="end"/>
        </w:r>
      </w:hyperlink>
    </w:p>
    <w:p w14:paraId="54485E24" w14:textId="77777777" w:rsidR="00731AE9" w:rsidRPr="00731AE9" w:rsidRDefault="00F73C2B" w:rsidP="00731AE9">
      <w:pPr>
        <w:pStyle w:val="1"/>
        <w:rPr>
          <w:rFonts w:asciiTheme="minorHAnsi" w:eastAsiaTheme="minorHAnsi" w:hAnsiTheme="minorHAnsi" w:cstheme="minorBidi"/>
          <w:b w:val="0"/>
          <w:noProof/>
          <w:color w:val="auto"/>
          <w:sz w:val="22"/>
          <w:szCs w:val="22"/>
          <w:lang w:val="el-GR"/>
        </w:rPr>
      </w:pPr>
      <w:hyperlink w:anchor="_Toc192842484" w:history="1">
        <w:r w:rsidR="00731AE9" w:rsidRPr="00731AE9">
          <w:rPr>
            <w:rFonts w:eastAsia="Times New Roman" w:cs="Times New Roman"/>
            <w:b w:val="0"/>
            <w:bCs/>
            <w:noProof/>
            <w:color w:val="auto"/>
            <w:sz w:val="22"/>
            <w:szCs w:val="22"/>
            <w:lang w:val="el-GR"/>
          </w:rPr>
          <w:t>703.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Αριθμ. Δ1α/Γ.Π.οικ. 56614 της 14/14.9.2020 «Επιβολή των 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του κορωνοϊού COVID-19» (Β΄ 3928)</w:t>
        </w:r>
        <w:r w:rsidR="00731AE9" w:rsidRPr="00731AE9">
          <w:rPr>
            <w:rFonts w:asciiTheme="minorHAnsi" w:eastAsiaTheme="minorHAnsi" w:hAnsiTheme="minorHAnsi" w:cstheme="minorBidi"/>
            <w:b w:val="0"/>
            <w:noProof/>
            <w:webHidden/>
            <w:color w:val="auto"/>
            <w:sz w:val="22"/>
            <w:szCs w:val="22"/>
            <w:lang w:val="el-GR"/>
          </w:rPr>
          <w:tab/>
        </w:r>
        <w:r w:rsidR="00731AE9" w:rsidRPr="00731AE9">
          <w:rPr>
            <w:rFonts w:asciiTheme="minorHAnsi" w:eastAsiaTheme="minorHAnsi" w:hAnsiTheme="minorHAnsi" w:cstheme="minorBidi"/>
            <w:b w:val="0"/>
            <w:noProof/>
            <w:webHidden/>
            <w:color w:val="auto"/>
            <w:sz w:val="22"/>
            <w:szCs w:val="22"/>
            <w:lang w:val="el-GR"/>
          </w:rPr>
          <w:fldChar w:fldCharType="begin"/>
        </w:r>
        <w:r w:rsidR="00731AE9" w:rsidRPr="00731AE9">
          <w:rPr>
            <w:rFonts w:asciiTheme="minorHAnsi" w:eastAsiaTheme="minorHAnsi" w:hAnsiTheme="minorHAnsi" w:cstheme="minorBidi"/>
            <w:b w:val="0"/>
            <w:noProof/>
            <w:webHidden/>
            <w:color w:val="auto"/>
            <w:sz w:val="22"/>
            <w:szCs w:val="22"/>
            <w:lang w:val="el-GR"/>
          </w:rPr>
          <w:instrText xml:space="preserve"> PAGEREF _Toc192842484 \h </w:instrText>
        </w:r>
        <w:r w:rsidR="00731AE9" w:rsidRPr="00731AE9">
          <w:rPr>
            <w:rFonts w:asciiTheme="minorHAnsi" w:eastAsiaTheme="minorHAnsi" w:hAnsiTheme="minorHAnsi" w:cstheme="minorBidi"/>
            <w:b w:val="0"/>
            <w:noProof/>
            <w:webHidden/>
            <w:color w:val="auto"/>
            <w:sz w:val="22"/>
            <w:szCs w:val="22"/>
            <w:lang w:val="el-GR"/>
          </w:rPr>
        </w:r>
        <w:r w:rsidR="00731AE9" w:rsidRPr="00731AE9">
          <w:rPr>
            <w:rFonts w:asciiTheme="minorHAnsi" w:eastAsiaTheme="minorHAnsi" w:hAnsiTheme="minorHAnsi" w:cstheme="minorBidi"/>
            <w:b w:val="0"/>
            <w:webHidden/>
            <w:color w:val="auto"/>
            <w:sz w:val="22"/>
            <w:szCs w:val="22"/>
            <w:lang w:val="el-GR"/>
          </w:rPr>
          <w:fldChar w:fldCharType="separate"/>
        </w:r>
        <w:r w:rsidR="00731AE9" w:rsidRPr="00731AE9">
          <w:rPr>
            <w:rFonts w:asciiTheme="minorHAnsi" w:eastAsiaTheme="minorHAnsi" w:hAnsiTheme="minorHAnsi" w:cstheme="minorBidi"/>
            <w:b w:val="0"/>
            <w:noProof/>
            <w:webHidden/>
            <w:color w:val="auto"/>
            <w:sz w:val="22"/>
            <w:szCs w:val="22"/>
            <w:lang w:val="el-GR"/>
          </w:rPr>
          <w:t>402</w:t>
        </w:r>
        <w:r w:rsidR="00731AE9" w:rsidRPr="00731AE9">
          <w:rPr>
            <w:rFonts w:asciiTheme="minorHAnsi" w:eastAsiaTheme="minorHAnsi" w:hAnsiTheme="minorHAnsi" w:cstheme="minorBidi"/>
            <w:b w:val="0"/>
            <w:noProof/>
            <w:webHidden/>
            <w:color w:val="auto"/>
            <w:sz w:val="22"/>
            <w:szCs w:val="22"/>
            <w:lang w:val="el-GR"/>
          </w:rPr>
          <w:fldChar w:fldCharType="end"/>
        </w:r>
      </w:hyperlink>
    </w:p>
    <w:p w14:paraId="2C19DA7D" w14:textId="5A5D9C77" w:rsidR="00A7093B" w:rsidRPr="00FA6A4E" w:rsidRDefault="00A7093B" w:rsidP="00731AE9">
      <w:pPr>
        <w:pStyle w:val="1"/>
        <w:rPr>
          <w:lang w:val="el-GR"/>
        </w:rPr>
      </w:pPr>
      <w:r w:rsidRPr="00FA6A4E">
        <w:rPr>
          <w:lang w:val="el-GR"/>
        </w:rPr>
        <w:t xml:space="preserve">ΠΕΡΙΕΧΟΜΕΝΑ ΤΟΜΟΥ </w:t>
      </w:r>
      <w:r w:rsidRPr="00414789">
        <w:t>VIII</w:t>
      </w:r>
      <w:r w:rsidRPr="00FA6A4E">
        <w:rPr>
          <w:lang w:val="el-GR"/>
        </w:rPr>
        <w:t xml:space="preserve"> (Νομοθετήματα από 15.9.2020-7.10.2020, Αριθμ.704-800)</w:t>
      </w:r>
      <w:bookmarkEnd w:id="15"/>
      <w:bookmarkEnd w:id="16"/>
    </w:p>
    <w:bookmarkStart w:id="17" w:name="_Toc103169572"/>
    <w:bookmarkStart w:id="18" w:name="_Toc160115516"/>
    <w:p w14:paraId="78E679A2" w14:textId="77777777" w:rsidR="00731AE9" w:rsidRPr="00731AE9" w:rsidRDefault="00731AE9" w:rsidP="008C044B">
      <w:pPr>
        <w:pStyle w:val="10"/>
        <w:rPr>
          <w:rFonts w:eastAsiaTheme="minorEastAsia"/>
          <w:sz w:val="22"/>
          <w:szCs w:val="22"/>
          <w:lang w:eastAsia="el-GR"/>
        </w:rPr>
      </w:pPr>
      <w:r w:rsidRPr="00731AE9">
        <w:rPr>
          <w:rStyle w:val="-"/>
          <w:color w:val="auto"/>
          <w:u w:val="none"/>
        </w:rPr>
        <w:fldChar w:fldCharType="begin"/>
      </w:r>
      <w:r w:rsidRPr="00731AE9">
        <w:rPr>
          <w:rStyle w:val="-"/>
          <w:color w:val="auto"/>
          <w:u w:val="none"/>
        </w:rPr>
        <w:instrText xml:space="preserve"> </w:instrText>
      </w:r>
      <w:r w:rsidRPr="00731AE9">
        <w:instrText>HYPERLINK \l "_Toc192842630"</w:instrText>
      </w:r>
      <w:r w:rsidRPr="00731AE9">
        <w:rPr>
          <w:rStyle w:val="-"/>
          <w:color w:val="auto"/>
          <w:u w:val="none"/>
        </w:rPr>
        <w:instrText xml:space="preserve"> </w:instrText>
      </w:r>
      <w:r w:rsidRPr="00731AE9">
        <w:rPr>
          <w:rStyle w:val="-"/>
          <w:color w:val="auto"/>
          <w:u w:val="none"/>
        </w:rPr>
        <w:fldChar w:fldCharType="separate"/>
      </w:r>
      <w:r w:rsidRPr="00731AE9">
        <w:rPr>
          <w:rStyle w:val="-"/>
          <w:color w:val="auto"/>
          <w:u w:val="none"/>
        </w:rPr>
        <w:t xml:space="preserve">704. NOMOΣ ΥΠ’ ΑΡΙΘΜ. 4722 της 15/15.9.2020 «Κύρωση: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κορωνοϊού COVID-19, στήριξης </w:t>
      </w:r>
      <w:r w:rsidRPr="00731AE9">
        <w:rPr>
          <w:rStyle w:val="-"/>
          <w:color w:val="auto"/>
          <w:u w:val="none"/>
        </w:rPr>
        <w:lastRenderedPageBreak/>
        <w:t>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κορωνοϊού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κορωνοϊού COVID-19 και άλλων επειγόντων ζητημάτων.» (Α΄ 177)</w:t>
      </w:r>
      <w:r w:rsidRPr="00731AE9">
        <w:rPr>
          <w:webHidden/>
        </w:rPr>
        <w:tab/>
      </w:r>
      <w:r w:rsidRPr="00731AE9">
        <w:rPr>
          <w:webHidden/>
        </w:rPr>
        <w:fldChar w:fldCharType="begin"/>
      </w:r>
      <w:r w:rsidRPr="00731AE9">
        <w:rPr>
          <w:webHidden/>
        </w:rPr>
        <w:instrText xml:space="preserve"> PAGEREF _Toc192842630 \h </w:instrText>
      </w:r>
      <w:r w:rsidRPr="00731AE9">
        <w:rPr>
          <w:webHidden/>
        </w:rPr>
      </w:r>
      <w:r w:rsidRPr="00731AE9">
        <w:rPr>
          <w:webHidden/>
        </w:rPr>
        <w:fldChar w:fldCharType="separate"/>
      </w:r>
      <w:r w:rsidRPr="00731AE9">
        <w:rPr>
          <w:webHidden/>
        </w:rPr>
        <w:t>19</w:t>
      </w:r>
      <w:r w:rsidRPr="00731AE9">
        <w:rPr>
          <w:webHidden/>
        </w:rPr>
        <w:fldChar w:fldCharType="end"/>
      </w:r>
      <w:r w:rsidRPr="00731AE9">
        <w:rPr>
          <w:rStyle w:val="-"/>
          <w:color w:val="auto"/>
          <w:u w:val="none"/>
        </w:rPr>
        <w:fldChar w:fldCharType="end"/>
      </w:r>
    </w:p>
    <w:p w14:paraId="3CD531F0" w14:textId="77777777" w:rsidR="00731AE9" w:rsidRPr="00731AE9" w:rsidRDefault="00F73C2B" w:rsidP="008C044B">
      <w:pPr>
        <w:pStyle w:val="10"/>
        <w:rPr>
          <w:rFonts w:eastAsiaTheme="minorEastAsia"/>
          <w:sz w:val="22"/>
          <w:szCs w:val="22"/>
          <w:lang w:eastAsia="el-GR"/>
        </w:rPr>
      </w:pPr>
      <w:hyperlink w:anchor="_Toc192842631" w:history="1">
        <w:r w:rsidR="00731AE9" w:rsidRPr="00731AE9">
          <w:rPr>
            <w:rStyle w:val="-"/>
            <w:color w:val="auto"/>
            <w:u w:val="none"/>
          </w:rPr>
          <w:t>705. ΑΠΟΦΑΣΗ ΥΠΟΥΡΓΩΝ ΟΙΚΟΝΟΜΙΚΩΝ - ΑΝΑΠΤΥΞΗΣ ΚΑΙ ΕΠΕΝΔΥΣΕΩΝ - ΥΠΟΔΟΜΩΝ ΚΑΙ ΜΕΤΑΦΟΡΩΝ Aριθμ. ΔΑΕΦΚ-ΚΕ/4921/Α321 της 7/15.9.2020 «Τροποποίηση των υπό στοιχεία ΔΑΕΦΚ-ΚΕ/ οικ 2442/Α325/27.2.2019 (Β΄ 790) και ΔΑΕΦΚΚΕ/6757/Α325/1.7.2019 (Β΄ 2786) κοινών υπουργικών αποφάσεων περί αποκατάστασης του περιβάλλοντος χώρου πληγέντων κτηρίων, επί ιδιωτικών ακινήτων, από τις πυρκαγιές της 23ης και 24ης Ιουλίου 2018, σε περιοχές της Περιφέρειας Αττικής, καθώς και της Δημοτικής Ενότητας Αγίων Θεοδώρων και της Δημοτικής Κοινότητας Ισθμίας του Δήμου Λουτρακίου - Περαχώρας - Αγίων Θεοδώρων της Περιφερειακής Ενότητας Κορινθίας της Περιφέρειας Πελοποννήσου» (Β΄ 3942)</w:t>
        </w:r>
        <w:r w:rsidR="00731AE9" w:rsidRPr="00731AE9">
          <w:rPr>
            <w:webHidden/>
          </w:rPr>
          <w:tab/>
        </w:r>
        <w:r w:rsidR="00731AE9" w:rsidRPr="00731AE9">
          <w:rPr>
            <w:webHidden/>
          </w:rPr>
          <w:fldChar w:fldCharType="begin"/>
        </w:r>
        <w:r w:rsidR="00731AE9" w:rsidRPr="00731AE9">
          <w:rPr>
            <w:webHidden/>
          </w:rPr>
          <w:instrText xml:space="preserve"> PAGEREF _Toc192842631 \h </w:instrText>
        </w:r>
        <w:r w:rsidR="00731AE9" w:rsidRPr="00731AE9">
          <w:rPr>
            <w:webHidden/>
          </w:rPr>
        </w:r>
        <w:r w:rsidR="00731AE9" w:rsidRPr="00731AE9">
          <w:rPr>
            <w:webHidden/>
          </w:rPr>
          <w:fldChar w:fldCharType="separate"/>
        </w:r>
        <w:r w:rsidR="00731AE9" w:rsidRPr="00731AE9">
          <w:rPr>
            <w:webHidden/>
          </w:rPr>
          <w:t>65</w:t>
        </w:r>
        <w:r w:rsidR="00731AE9" w:rsidRPr="00731AE9">
          <w:rPr>
            <w:webHidden/>
          </w:rPr>
          <w:fldChar w:fldCharType="end"/>
        </w:r>
      </w:hyperlink>
    </w:p>
    <w:p w14:paraId="59E9A837" w14:textId="77777777" w:rsidR="00731AE9" w:rsidRPr="00731AE9" w:rsidRDefault="00F73C2B" w:rsidP="008C044B">
      <w:pPr>
        <w:pStyle w:val="10"/>
        <w:rPr>
          <w:rFonts w:eastAsiaTheme="minorEastAsia"/>
          <w:sz w:val="22"/>
          <w:szCs w:val="22"/>
          <w:lang w:eastAsia="el-GR"/>
        </w:rPr>
      </w:pPr>
      <w:hyperlink w:anchor="_Toc192842632" w:history="1">
        <w:r w:rsidR="00731AE9" w:rsidRPr="00731AE9">
          <w:rPr>
            <w:rStyle w:val="-"/>
            <w:color w:val="auto"/>
            <w:u w:val="none"/>
          </w:rPr>
          <w:t>706. ΑΠΟΦΑΣΗ ΥΠΟΥΡΓΩΝ ΟΙΚΟΝΟΜΙΚΩΝ - ΑΝΑΠΤΥΞΗΣ ΚΑΙ ΕΠΕΝΔΥΣΕΩΝ - ΕΡΓΑΣΙΑΣ ΚΑΙ ΚΟΙΝΩΝΙΚΩΝ ΥΠΟΘΕΣΕΩΝ Αριθμ. ΓΔΟΥ 217 της 15/15.9.2020 «Αποζημίωση ειδικού σκοπού για την ενίσχυση επιχειρήσεων, λόγω της εμφάνισης και διάδοσης του κορωνοϊού COVID-19, για τον μήνα Ιούλιο 2020» (Β΄ 3948)</w:t>
        </w:r>
        <w:r w:rsidR="00731AE9" w:rsidRPr="00731AE9">
          <w:rPr>
            <w:webHidden/>
          </w:rPr>
          <w:tab/>
        </w:r>
        <w:r w:rsidR="00731AE9" w:rsidRPr="00731AE9">
          <w:rPr>
            <w:webHidden/>
          </w:rPr>
          <w:fldChar w:fldCharType="begin"/>
        </w:r>
        <w:r w:rsidR="00731AE9" w:rsidRPr="00731AE9">
          <w:rPr>
            <w:webHidden/>
          </w:rPr>
          <w:instrText xml:space="preserve"> PAGEREF _Toc192842632 \h </w:instrText>
        </w:r>
        <w:r w:rsidR="00731AE9" w:rsidRPr="00731AE9">
          <w:rPr>
            <w:webHidden/>
          </w:rPr>
        </w:r>
        <w:r w:rsidR="00731AE9" w:rsidRPr="00731AE9">
          <w:rPr>
            <w:webHidden/>
          </w:rPr>
          <w:fldChar w:fldCharType="separate"/>
        </w:r>
        <w:r w:rsidR="00731AE9" w:rsidRPr="00731AE9">
          <w:rPr>
            <w:webHidden/>
          </w:rPr>
          <w:t>69</w:t>
        </w:r>
        <w:r w:rsidR="00731AE9" w:rsidRPr="00731AE9">
          <w:rPr>
            <w:webHidden/>
          </w:rPr>
          <w:fldChar w:fldCharType="end"/>
        </w:r>
      </w:hyperlink>
    </w:p>
    <w:p w14:paraId="73E732A0" w14:textId="77777777" w:rsidR="00731AE9" w:rsidRPr="00731AE9" w:rsidRDefault="00F73C2B" w:rsidP="008C044B">
      <w:pPr>
        <w:pStyle w:val="10"/>
        <w:rPr>
          <w:rFonts w:eastAsiaTheme="minorEastAsia"/>
          <w:sz w:val="22"/>
          <w:szCs w:val="22"/>
          <w:lang w:eastAsia="el-GR"/>
        </w:rPr>
      </w:pPr>
      <w:hyperlink w:anchor="_Toc192842633" w:history="1">
        <w:r w:rsidR="00731AE9" w:rsidRPr="00731AE9">
          <w:rPr>
            <w:rStyle w:val="-"/>
            <w:color w:val="auto"/>
            <w:u w:val="none"/>
          </w:rPr>
          <w:t>707. ΑΠΟΦΑΣΗ ΥΠΟΥΡΓΩΝ ΟΙΚΟΝΟΜΙΚΩΝ - ΑΝΑΠΤΥΞΗΣ ΚΑΙ ΕΠΕΝΔΥΣΕΩΝ - ΠΡΟΣΤΑΣΙΑΣ ΤΟΥ ΠΟΛΙΤΗ - ΕΡΓΑΣΙΑΣ ΚΑΙ ΚΟΙΝΩΝΙΚΩΝ ΥΠΟΘΕΣΕΩΝ - ΥΓΕΙΑΣ - ΠΟΛΙΤΙΣΜΟΥ ΚΑΙ ΑΘΛΗΤΙΣΜΟΥ - ΕΣΩΤΕΡΙΚΩΝ Αριθμ. Δ1α/Γ.Π.οικ. 56425 της 14/15.9.2020 «Ανώτατο όριο συμμετεχόντων σε δημόσιες ή κοινωνικές εκδηλώσεις και ειδικοί κανόνες λειτουργίας καταστημάτων υγειονομικού ενδιαφέροντος σε συγκεκριμένες Περιφέρειες, Περιφερειακές Ενότητες και Δήμους της Χώρας» (Β΄ 3949)</w:t>
        </w:r>
        <w:r w:rsidR="00731AE9" w:rsidRPr="00731AE9">
          <w:rPr>
            <w:webHidden/>
          </w:rPr>
          <w:tab/>
        </w:r>
        <w:r w:rsidR="00731AE9" w:rsidRPr="00731AE9">
          <w:rPr>
            <w:webHidden/>
          </w:rPr>
          <w:fldChar w:fldCharType="begin"/>
        </w:r>
        <w:r w:rsidR="00731AE9" w:rsidRPr="00731AE9">
          <w:rPr>
            <w:webHidden/>
          </w:rPr>
          <w:instrText xml:space="preserve"> PAGEREF _Toc192842633 \h </w:instrText>
        </w:r>
        <w:r w:rsidR="00731AE9" w:rsidRPr="00731AE9">
          <w:rPr>
            <w:webHidden/>
          </w:rPr>
        </w:r>
        <w:r w:rsidR="00731AE9" w:rsidRPr="00731AE9">
          <w:rPr>
            <w:webHidden/>
          </w:rPr>
          <w:fldChar w:fldCharType="separate"/>
        </w:r>
        <w:r w:rsidR="00731AE9" w:rsidRPr="00731AE9">
          <w:rPr>
            <w:webHidden/>
          </w:rPr>
          <w:t>77</w:t>
        </w:r>
        <w:r w:rsidR="00731AE9" w:rsidRPr="00731AE9">
          <w:rPr>
            <w:webHidden/>
          </w:rPr>
          <w:fldChar w:fldCharType="end"/>
        </w:r>
      </w:hyperlink>
    </w:p>
    <w:p w14:paraId="078E0C81" w14:textId="77777777" w:rsidR="00731AE9" w:rsidRPr="00731AE9" w:rsidRDefault="00F73C2B" w:rsidP="008C044B">
      <w:pPr>
        <w:pStyle w:val="10"/>
        <w:rPr>
          <w:rFonts w:eastAsiaTheme="minorEastAsia"/>
          <w:sz w:val="22"/>
          <w:szCs w:val="22"/>
          <w:lang w:eastAsia="el-GR"/>
        </w:rPr>
      </w:pPr>
      <w:hyperlink w:anchor="_Toc192842634" w:history="1">
        <w:r w:rsidR="00731AE9" w:rsidRPr="00731AE9">
          <w:rPr>
            <w:rStyle w:val="-"/>
            <w:color w:val="auto"/>
            <w:u w:val="none"/>
          </w:rPr>
          <w:t>708. ΑΠΟΦΑΣΗ ΥΠΟΥΡΓΩΝ ΠΡΟΣΤΑΣΙΑΣ ΤΟΥ ΠΟΛΙΤΗ - ΥΓΕΙΑΣ - ΕΣΩΤΕΡΙΚΩΝ Αριθμ. Δ1α/Γ.Π.οικ. 56428 της 14/15.9.2020 «Επιβολή του μέτρου της απαγόρευσης εισόδου στη Χώρα των υπηκόων τρίτων κρατών πλην των κρατών της Ευρωπαϊκής Ένωσης και της Συμφωνίας Σέννκεν, προς περιορισμό της διασποράς του κορωνοϊου COVID-19 για το χρονικό διάστημα από την 16η.9.2020 έως και τις 30.9.2020» (Β΄ 3950)</w:t>
        </w:r>
        <w:r w:rsidR="00731AE9" w:rsidRPr="00731AE9">
          <w:rPr>
            <w:webHidden/>
          </w:rPr>
          <w:tab/>
        </w:r>
        <w:r w:rsidR="00731AE9" w:rsidRPr="00731AE9">
          <w:rPr>
            <w:webHidden/>
          </w:rPr>
          <w:fldChar w:fldCharType="begin"/>
        </w:r>
        <w:r w:rsidR="00731AE9" w:rsidRPr="00731AE9">
          <w:rPr>
            <w:webHidden/>
          </w:rPr>
          <w:instrText xml:space="preserve"> PAGEREF _Toc192842634 \h </w:instrText>
        </w:r>
        <w:r w:rsidR="00731AE9" w:rsidRPr="00731AE9">
          <w:rPr>
            <w:webHidden/>
          </w:rPr>
        </w:r>
        <w:r w:rsidR="00731AE9" w:rsidRPr="00731AE9">
          <w:rPr>
            <w:webHidden/>
          </w:rPr>
          <w:fldChar w:fldCharType="separate"/>
        </w:r>
        <w:r w:rsidR="00731AE9" w:rsidRPr="00731AE9">
          <w:rPr>
            <w:webHidden/>
          </w:rPr>
          <w:t>78</w:t>
        </w:r>
        <w:r w:rsidR="00731AE9" w:rsidRPr="00731AE9">
          <w:rPr>
            <w:webHidden/>
          </w:rPr>
          <w:fldChar w:fldCharType="end"/>
        </w:r>
      </w:hyperlink>
    </w:p>
    <w:p w14:paraId="6F826563" w14:textId="77777777" w:rsidR="00731AE9" w:rsidRPr="00731AE9" w:rsidRDefault="00F73C2B" w:rsidP="008C044B">
      <w:pPr>
        <w:pStyle w:val="10"/>
        <w:rPr>
          <w:rFonts w:eastAsiaTheme="minorEastAsia"/>
          <w:sz w:val="22"/>
          <w:szCs w:val="22"/>
          <w:lang w:eastAsia="el-GR"/>
        </w:rPr>
      </w:pPr>
      <w:hyperlink w:anchor="_Toc192842635" w:history="1">
        <w:r w:rsidR="00731AE9" w:rsidRPr="00731AE9">
          <w:rPr>
            <w:rStyle w:val="-"/>
            <w:color w:val="auto"/>
            <w:u w:val="none"/>
          </w:rPr>
          <w:t>709. ΑΠΟΦΑΣΗ ΥΠΟΥΡΓΩΝ ΥΓΕΙΑΣ - ΥΠΟΔΟΜΩΝ ΚΑΙ ΜΕΤΑΦΟΡΩΝ - ΝΑΥΤΙΛΙΑΣ ΚΑΙ ΝΗΣΙΩΤΙΚΗΣ ΠΟΛΙΤΙΚΗΣ Αριθμ. Δ1α/Γ.Π.οικ. 56415 της 14/15.9.2020 «Επιβολή του μέτρου του προσωρινού περιορισμού των χερσαίων, αεροπορικών και θαλάσσιων συνδέσεων της Χώρας, προς περιορισμό της διασποράς του κορωνοιού COVID-19» (Β΄ 3951)</w:t>
        </w:r>
        <w:r w:rsidR="00731AE9" w:rsidRPr="00731AE9">
          <w:rPr>
            <w:webHidden/>
          </w:rPr>
          <w:tab/>
        </w:r>
        <w:r w:rsidR="00731AE9" w:rsidRPr="00731AE9">
          <w:rPr>
            <w:webHidden/>
          </w:rPr>
          <w:fldChar w:fldCharType="begin"/>
        </w:r>
        <w:r w:rsidR="00731AE9" w:rsidRPr="00731AE9">
          <w:rPr>
            <w:webHidden/>
          </w:rPr>
          <w:instrText xml:space="preserve"> PAGEREF _Toc192842635 \h </w:instrText>
        </w:r>
        <w:r w:rsidR="00731AE9" w:rsidRPr="00731AE9">
          <w:rPr>
            <w:webHidden/>
          </w:rPr>
        </w:r>
        <w:r w:rsidR="00731AE9" w:rsidRPr="00731AE9">
          <w:rPr>
            <w:webHidden/>
          </w:rPr>
          <w:fldChar w:fldCharType="separate"/>
        </w:r>
        <w:r w:rsidR="00731AE9" w:rsidRPr="00731AE9">
          <w:rPr>
            <w:webHidden/>
          </w:rPr>
          <w:t>78</w:t>
        </w:r>
        <w:r w:rsidR="00731AE9" w:rsidRPr="00731AE9">
          <w:rPr>
            <w:webHidden/>
          </w:rPr>
          <w:fldChar w:fldCharType="end"/>
        </w:r>
      </w:hyperlink>
    </w:p>
    <w:p w14:paraId="78786D77" w14:textId="77777777" w:rsidR="00731AE9" w:rsidRPr="00731AE9" w:rsidRDefault="00F73C2B" w:rsidP="008C044B">
      <w:pPr>
        <w:pStyle w:val="10"/>
        <w:rPr>
          <w:rFonts w:eastAsiaTheme="minorEastAsia"/>
          <w:sz w:val="22"/>
          <w:szCs w:val="22"/>
          <w:lang w:eastAsia="el-GR"/>
        </w:rPr>
      </w:pPr>
      <w:hyperlink w:anchor="_Toc192842636" w:history="1">
        <w:r w:rsidR="00731AE9" w:rsidRPr="00731AE9">
          <w:rPr>
            <w:rStyle w:val="-"/>
            <w:color w:val="auto"/>
            <w:u w:val="none"/>
          </w:rPr>
          <w:t xml:space="preserve">710. ΑΠΟΦΑΣΗ ΥΠΟΥΡΓΩΝ ΟΙΚΟΝΟΜΙΚΩΝ-ΑΝΑΠΤΥΞΗΣ ΚΑΙ ΕΠΕΝΔΥΣΕΩΝ-ΠΡΟΣΤΑΣΙΑΣ ΤΟΥ ΠΟΛΙΤΗ, ΠΑΙΔΕΙΑΣ ΚΑΙ ΘΡΗΣΚΕΥΜΑΤΩΝ, ΕΡΓΑΣΙΑΣ ΚΑΙ ΚΟΙΝΩΝΙΚΩΝ ΥΠΟΘΕΣΕΩΝ,ΥΓΕΙΑΣ-ΕΣΩΤΕΡΙΚΩΝ Αριθμ. Δ1α/Γ.Π.οικ. 56344 της 14/15.9.2020 «Επιβολή των μέτρων της προσωρινής αναστολής λειτουργίας επιμέρους ιδιωτικών επιχειρήσεων και άλλων χώρων συνάθροισης κοινού, επισκεπτηρίων σε νοσοκομεία, κέντρα φροντίδας ηλικιωμένων και δομές ευάλωτων ομάδων, θρησκευτικών τελετών που πραγματοποιούνται μέσω της διενέργειας πομπής και των πανηγύρεων και άλλων αντίστοιχων </w:t>
        </w:r>
        <w:r w:rsidR="00731AE9" w:rsidRPr="00731AE9">
          <w:rPr>
            <w:rStyle w:val="-"/>
            <w:color w:val="auto"/>
            <w:u w:val="none"/>
          </w:rPr>
          <w:lastRenderedPageBreak/>
          <w:t>δημόσιων ανοικτών εκδηλώσεων στο σύνολο της Επικράτειας, από την 16η.9.2020 έως και τις 30η.9.2020, προς περιορισμό της διασποράς του κορωνοϊού COVID-19» (Β΄ 3952)</w:t>
        </w:r>
        <w:r w:rsidR="00731AE9" w:rsidRPr="00731AE9">
          <w:rPr>
            <w:webHidden/>
          </w:rPr>
          <w:tab/>
        </w:r>
        <w:r w:rsidR="00731AE9" w:rsidRPr="00731AE9">
          <w:rPr>
            <w:webHidden/>
          </w:rPr>
          <w:fldChar w:fldCharType="begin"/>
        </w:r>
        <w:r w:rsidR="00731AE9" w:rsidRPr="00731AE9">
          <w:rPr>
            <w:webHidden/>
          </w:rPr>
          <w:instrText xml:space="preserve"> PAGEREF _Toc192842636 \h </w:instrText>
        </w:r>
        <w:r w:rsidR="00731AE9" w:rsidRPr="00731AE9">
          <w:rPr>
            <w:webHidden/>
          </w:rPr>
        </w:r>
        <w:r w:rsidR="00731AE9" w:rsidRPr="00731AE9">
          <w:rPr>
            <w:webHidden/>
          </w:rPr>
          <w:fldChar w:fldCharType="separate"/>
        </w:r>
        <w:r w:rsidR="00731AE9" w:rsidRPr="00731AE9">
          <w:rPr>
            <w:webHidden/>
          </w:rPr>
          <w:t>79</w:t>
        </w:r>
        <w:r w:rsidR="00731AE9" w:rsidRPr="00731AE9">
          <w:rPr>
            <w:webHidden/>
          </w:rPr>
          <w:fldChar w:fldCharType="end"/>
        </w:r>
      </w:hyperlink>
    </w:p>
    <w:p w14:paraId="3F0C5AA7" w14:textId="77777777" w:rsidR="00731AE9" w:rsidRPr="00731AE9" w:rsidRDefault="00F73C2B" w:rsidP="008C044B">
      <w:pPr>
        <w:pStyle w:val="10"/>
        <w:rPr>
          <w:rFonts w:eastAsiaTheme="minorEastAsia"/>
          <w:sz w:val="22"/>
          <w:szCs w:val="22"/>
          <w:lang w:eastAsia="el-GR"/>
        </w:rPr>
      </w:pPr>
      <w:hyperlink w:anchor="_Toc192842637" w:history="1">
        <w:r w:rsidR="00731AE9" w:rsidRPr="00731AE9">
          <w:rPr>
            <w:rStyle w:val="-"/>
            <w:color w:val="auto"/>
            <w:u w:val="none"/>
          </w:rPr>
          <w:t>711. ΑΠΟΦΑΣΗ ΥΠΟΥΡΓΩΝ ΠΡΟΣΤΑΣΙΑΣ ΤΟΥ ΠΟΛΙΤΗ - ΥΓΕΙΑΣ - ΜΕΤΑΝΑΣΤΕΥΣΗΣ ΚΑΙ ΑΣΥΛΟΥ Αριθμ. Δ1α/Γ.Π.οικ. 56870 της 15/15.9.2020 «Λήψη μέτρων κατά της εμφάνισης και διασποράς κρουσμάτων του κορωνοϊού COVID-19 στο Κέντρο Υποδοχής και Ταυτοποίησης Λέρου, για το χρονικό διάστημα από 15.9.2020 έως και 29.9.2020» (Β΄ 3953)</w:t>
        </w:r>
        <w:r w:rsidR="00731AE9" w:rsidRPr="00731AE9">
          <w:rPr>
            <w:webHidden/>
          </w:rPr>
          <w:tab/>
        </w:r>
        <w:r w:rsidR="00731AE9" w:rsidRPr="00731AE9">
          <w:rPr>
            <w:webHidden/>
          </w:rPr>
          <w:fldChar w:fldCharType="begin"/>
        </w:r>
        <w:r w:rsidR="00731AE9" w:rsidRPr="00731AE9">
          <w:rPr>
            <w:webHidden/>
          </w:rPr>
          <w:instrText xml:space="preserve"> PAGEREF _Toc192842637 \h </w:instrText>
        </w:r>
        <w:r w:rsidR="00731AE9" w:rsidRPr="00731AE9">
          <w:rPr>
            <w:webHidden/>
          </w:rPr>
        </w:r>
        <w:r w:rsidR="00731AE9" w:rsidRPr="00731AE9">
          <w:rPr>
            <w:webHidden/>
          </w:rPr>
          <w:fldChar w:fldCharType="separate"/>
        </w:r>
        <w:r w:rsidR="00731AE9" w:rsidRPr="00731AE9">
          <w:rPr>
            <w:webHidden/>
          </w:rPr>
          <w:t>80</w:t>
        </w:r>
        <w:r w:rsidR="00731AE9" w:rsidRPr="00731AE9">
          <w:rPr>
            <w:webHidden/>
          </w:rPr>
          <w:fldChar w:fldCharType="end"/>
        </w:r>
      </w:hyperlink>
    </w:p>
    <w:p w14:paraId="57FE8C36" w14:textId="77777777" w:rsidR="00731AE9" w:rsidRPr="00731AE9" w:rsidRDefault="00F73C2B" w:rsidP="008C044B">
      <w:pPr>
        <w:pStyle w:val="10"/>
        <w:rPr>
          <w:rFonts w:eastAsiaTheme="minorEastAsia"/>
          <w:sz w:val="22"/>
          <w:szCs w:val="22"/>
          <w:lang w:eastAsia="el-GR"/>
        </w:rPr>
      </w:pPr>
      <w:hyperlink w:anchor="_Toc192842638" w:history="1">
        <w:r w:rsidR="00731AE9" w:rsidRPr="00731AE9">
          <w:rPr>
            <w:rStyle w:val="-"/>
            <w:rFonts w:eastAsia="Times New Roman"/>
            <w:color w:val="auto"/>
            <w:u w:val="none"/>
          </w:rPr>
          <w:t>712. ΑΠΟΦΑΣΗ ΥΠΟΥΡΓΩΝ ΠΡΟΣΤΑΣΙΑΣ ΤΟΥ ΠΟΛΙΤΗ - ΥΓΕΙΑΣ - ΜΕΤΑΝΑΣΤΕΥΣΗΣ ΚΑΙ ΑΣΥΛΟΥ Αριθμ. Δ1α/Γ.Π.οικ. 56878 της 15/15.9.2020 «Λήψη μέτρων κατά της εμφάνισης και διασποράς κρουσμάτων του κορωνοϊού COVID-19 στο Κέντρο Υποδοχής και Ταυτοποίησης Σάμου για το χρονικό διάστημα από 15.9.2020 έως και 29.9.2020» (Β΄ 3954)</w:t>
        </w:r>
        <w:r w:rsidR="00731AE9" w:rsidRPr="00731AE9">
          <w:rPr>
            <w:webHidden/>
          </w:rPr>
          <w:tab/>
        </w:r>
        <w:r w:rsidR="00731AE9" w:rsidRPr="00731AE9">
          <w:rPr>
            <w:webHidden/>
          </w:rPr>
          <w:fldChar w:fldCharType="begin"/>
        </w:r>
        <w:r w:rsidR="00731AE9" w:rsidRPr="00731AE9">
          <w:rPr>
            <w:webHidden/>
          </w:rPr>
          <w:instrText xml:space="preserve"> PAGEREF _Toc192842638 \h </w:instrText>
        </w:r>
        <w:r w:rsidR="00731AE9" w:rsidRPr="00731AE9">
          <w:rPr>
            <w:webHidden/>
          </w:rPr>
        </w:r>
        <w:r w:rsidR="00731AE9" w:rsidRPr="00731AE9">
          <w:rPr>
            <w:webHidden/>
          </w:rPr>
          <w:fldChar w:fldCharType="separate"/>
        </w:r>
        <w:r w:rsidR="00731AE9" w:rsidRPr="00731AE9">
          <w:rPr>
            <w:webHidden/>
          </w:rPr>
          <w:t>83</w:t>
        </w:r>
        <w:r w:rsidR="00731AE9" w:rsidRPr="00731AE9">
          <w:rPr>
            <w:webHidden/>
          </w:rPr>
          <w:fldChar w:fldCharType="end"/>
        </w:r>
      </w:hyperlink>
    </w:p>
    <w:p w14:paraId="5B55E1C3" w14:textId="77777777" w:rsidR="00731AE9" w:rsidRPr="00731AE9" w:rsidRDefault="00F73C2B" w:rsidP="008C044B">
      <w:pPr>
        <w:pStyle w:val="10"/>
        <w:rPr>
          <w:rFonts w:eastAsiaTheme="minorEastAsia"/>
          <w:sz w:val="22"/>
          <w:szCs w:val="22"/>
          <w:lang w:eastAsia="el-GR"/>
        </w:rPr>
      </w:pPr>
      <w:hyperlink w:anchor="_Toc192842639" w:history="1">
        <w:r w:rsidR="00731AE9" w:rsidRPr="00731AE9">
          <w:rPr>
            <w:rStyle w:val="-"/>
            <w:color w:val="auto"/>
            <w:u w:val="none"/>
          </w:rPr>
          <w:t>713. ΑΠΟΦΑΣΗ ΥΠΟΥΡΓΩΝ ΠΑΙΔΕΙΑΣ ΚΑΙ ΘΡΗΣΚΕΥΜΑΤΩΝ - ΥΓΕΙΑΣ Αριθμ. Δ1α/Γ.Π.οικ. 56906 της 15/15.9.2020 «Επιβολή του μέτρου προσωρινής απαγόρευσης των πάσης φύσεως εκπαιδευτικών λειτουργιών επιμέρους σχολικών μονάδων στη Χώρα» (Β΄ 3955)</w:t>
        </w:r>
        <w:r w:rsidR="00731AE9" w:rsidRPr="00731AE9">
          <w:rPr>
            <w:webHidden/>
          </w:rPr>
          <w:tab/>
        </w:r>
        <w:r w:rsidR="00731AE9" w:rsidRPr="00731AE9">
          <w:rPr>
            <w:webHidden/>
          </w:rPr>
          <w:fldChar w:fldCharType="begin"/>
        </w:r>
        <w:r w:rsidR="00731AE9" w:rsidRPr="00731AE9">
          <w:rPr>
            <w:webHidden/>
          </w:rPr>
          <w:instrText xml:space="preserve"> PAGEREF _Toc192842639 \h </w:instrText>
        </w:r>
        <w:r w:rsidR="00731AE9" w:rsidRPr="00731AE9">
          <w:rPr>
            <w:webHidden/>
          </w:rPr>
        </w:r>
        <w:r w:rsidR="00731AE9" w:rsidRPr="00731AE9">
          <w:rPr>
            <w:webHidden/>
          </w:rPr>
          <w:fldChar w:fldCharType="separate"/>
        </w:r>
        <w:r w:rsidR="00731AE9" w:rsidRPr="00731AE9">
          <w:rPr>
            <w:webHidden/>
          </w:rPr>
          <w:t>86</w:t>
        </w:r>
        <w:r w:rsidR="00731AE9" w:rsidRPr="00731AE9">
          <w:rPr>
            <w:webHidden/>
          </w:rPr>
          <w:fldChar w:fldCharType="end"/>
        </w:r>
      </w:hyperlink>
    </w:p>
    <w:p w14:paraId="08C2D022" w14:textId="77777777" w:rsidR="00731AE9" w:rsidRPr="00731AE9" w:rsidRDefault="00F73C2B" w:rsidP="008C044B">
      <w:pPr>
        <w:pStyle w:val="10"/>
        <w:rPr>
          <w:rFonts w:eastAsiaTheme="minorEastAsia"/>
          <w:sz w:val="22"/>
          <w:szCs w:val="22"/>
          <w:lang w:eastAsia="el-GR"/>
        </w:rPr>
      </w:pPr>
      <w:hyperlink w:anchor="_Toc192842640" w:history="1">
        <w:r w:rsidR="00731AE9" w:rsidRPr="00731AE9">
          <w:rPr>
            <w:rStyle w:val="-"/>
            <w:rFonts w:eastAsia="Times New Roman"/>
            <w:color w:val="auto"/>
            <w:u w:val="none"/>
          </w:rPr>
          <w:t>714. ΑΠΟΦΑΣΗ ΥΠΟΥΡΓΩΝ ΟΙΚΟΝΟΜΙΚΩΝ - ΑΝΑΠΤΥΞΗΣ ΚΑΙ ΕΠΕΝΔΥΣΕΩΝ - ΠΡΟΣΤΑΣΙΑΣ ΤΟΥ ΠΟΛΙΤΗ - ΕΡΓΑΣΙΑΣ ΚΑΙ ΚΟΙΝΩΝΙΚΩΝ ΥΠΟΘΕΣΕΩΝ - ΥΓΕΙΑΣ - ΠΟΛΙΤΙΣΜΟΥ ΚΑΙ ΑΘΛΗΤΙΣΜΟΥ - ΕΣΩΤΕΡΙΚΩΝ Αριθμ. Δ1α/ΓΠ.οικ. 56924 της 15/15.9.2020 «Έκτακτα μέτρα προστασίας από τη διασπορά του κορωνοϊού COVID-19 στην Περιφέρεια Αττικής» (Β΄ 3957)</w:t>
        </w:r>
        <w:r w:rsidR="00731AE9" w:rsidRPr="00731AE9">
          <w:rPr>
            <w:webHidden/>
          </w:rPr>
          <w:tab/>
        </w:r>
        <w:r w:rsidR="00731AE9" w:rsidRPr="00731AE9">
          <w:rPr>
            <w:webHidden/>
          </w:rPr>
          <w:fldChar w:fldCharType="begin"/>
        </w:r>
        <w:r w:rsidR="00731AE9" w:rsidRPr="00731AE9">
          <w:rPr>
            <w:webHidden/>
          </w:rPr>
          <w:instrText xml:space="preserve"> PAGEREF _Toc192842640 \h </w:instrText>
        </w:r>
        <w:r w:rsidR="00731AE9" w:rsidRPr="00731AE9">
          <w:rPr>
            <w:webHidden/>
          </w:rPr>
        </w:r>
        <w:r w:rsidR="00731AE9" w:rsidRPr="00731AE9">
          <w:rPr>
            <w:webHidden/>
          </w:rPr>
          <w:fldChar w:fldCharType="separate"/>
        </w:r>
        <w:r w:rsidR="00731AE9" w:rsidRPr="00731AE9">
          <w:rPr>
            <w:webHidden/>
          </w:rPr>
          <w:t>88</w:t>
        </w:r>
        <w:r w:rsidR="00731AE9" w:rsidRPr="00731AE9">
          <w:rPr>
            <w:webHidden/>
          </w:rPr>
          <w:fldChar w:fldCharType="end"/>
        </w:r>
      </w:hyperlink>
    </w:p>
    <w:p w14:paraId="34B7571C" w14:textId="77777777" w:rsidR="00731AE9" w:rsidRPr="00731AE9" w:rsidRDefault="00F73C2B" w:rsidP="008C044B">
      <w:pPr>
        <w:pStyle w:val="10"/>
        <w:rPr>
          <w:rFonts w:eastAsiaTheme="minorEastAsia"/>
          <w:sz w:val="22"/>
          <w:szCs w:val="22"/>
          <w:lang w:eastAsia="el-GR"/>
        </w:rPr>
      </w:pPr>
      <w:hyperlink w:anchor="_Toc192842641" w:history="1">
        <w:r w:rsidR="00731AE9" w:rsidRPr="00731AE9">
          <w:rPr>
            <w:rStyle w:val="-"/>
            <w:color w:val="auto"/>
            <w:u w:val="none"/>
          </w:rPr>
          <w:t>715.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ΠΟΛΙΤΙΣΜΟΥ ΚΑΙ ΑΘΛΗΤΙΣΜΟΥ - ΕΣΩΤΕΡΙΚΩΝ - ΜΕΤΑΝΑΣΤΕΥΣΗΣ ΚΑΙ ΑΣΥΛΟΥ - ΥΠΟΔΟΜΩΝ ΚΑΙ ΜΕΤΑΦΟΡΩΝ - ΝΑΥΤΙΛΙΑΣ ΚΑΙ ΝΗΣΙΩΤΙΚΗΣ ΠΟΛΙΤΙΚΗΣ Αριθμ. Δ1α/Γ.Π.οικ. 56435 της 14/15.9.2020 «Κανόνες τήρησης αποστάσεων και άλλα μέτρα προστασίας σε ιδιωτικές επιχειρήσεις, δημόσιες υπηρεσίες και άλλους χώρους συνάθροισης κοινού στο σύνολο της Επικράτειας, προς περιορισμό της διασποράς του κορωνοϊού COVID-19» (Β΄ 3958)</w:t>
        </w:r>
        <w:r w:rsidR="00731AE9" w:rsidRPr="00731AE9">
          <w:rPr>
            <w:webHidden/>
          </w:rPr>
          <w:tab/>
        </w:r>
        <w:r w:rsidR="00731AE9" w:rsidRPr="00731AE9">
          <w:rPr>
            <w:webHidden/>
          </w:rPr>
          <w:fldChar w:fldCharType="begin"/>
        </w:r>
        <w:r w:rsidR="00731AE9" w:rsidRPr="00731AE9">
          <w:rPr>
            <w:webHidden/>
          </w:rPr>
          <w:instrText xml:space="preserve"> PAGEREF _Toc192842641 \h </w:instrText>
        </w:r>
        <w:r w:rsidR="00731AE9" w:rsidRPr="00731AE9">
          <w:rPr>
            <w:webHidden/>
          </w:rPr>
        </w:r>
        <w:r w:rsidR="00731AE9" w:rsidRPr="00731AE9">
          <w:rPr>
            <w:webHidden/>
          </w:rPr>
          <w:fldChar w:fldCharType="separate"/>
        </w:r>
        <w:r w:rsidR="00731AE9" w:rsidRPr="00731AE9">
          <w:rPr>
            <w:webHidden/>
          </w:rPr>
          <w:t>88</w:t>
        </w:r>
        <w:r w:rsidR="00731AE9" w:rsidRPr="00731AE9">
          <w:rPr>
            <w:webHidden/>
          </w:rPr>
          <w:fldChar w:fldCharType="end"/>
        </w:r>
      </w:hyperlink>
    </w:p>
    <w:p w14:paraId="78958DD5" w14:textId="77777777" w:rsidR="00731AE9" w:rsidRPr="00731AE9" w:rsidRDefault="00F73C2B" w:rsidP="008C044B">
      <w:pPr>
        <w:pStyle w:val="10"/>
        <w:rPr>
          <w:rFonts w:eastAsiaTheme="minorEastAsia"/>
          <w:sz w:val="22"/>
          <w:szCs w:val="22"/>
          <w:lang w:eastAsia="el-GR"/>
        </w:rPr>
      </w:pPr>
      <w:hyperlink w:anchor="_Toc192842642" w:history="1">
        <w:r w:rsidR="00731AE9" w:rsidRPr="00731AE9">
          <w:rPr>
            <w:rStyle w:val="-"/>
            <w:color w:val="auto"/>
            <w:u w:val="none"/>
          </w:rPr>
          <w:t>716. ΑΠΟΦΑΣΗ ΥΠΟΥΡΓΟΥ ΚΑΙ ΥΦΥΠΟΥΡΓΟΥ ΑΓΡΟΤΙΚΗΣ ΑΝΑΠΤΥΞΗΣ ΚΑΙ ΤΡΟΦΙΜΩΝ Αριθμ. 1906 της 7/16.9.2020 «Όροι και ρυθμίσεις σχετικά με τη διαχείριση, τον έλεγχο και την υλοποίηση της Δράσης (δ) του Μέτρου 3.1.9 – “Προσωρινή παύση των αλιευτικών δραστηριοτήτων ως συνέπεια της επιδημικής έκρηξης της Covid-19”,της Ενωσιακής Προτεραιότητας 1, του Επιχειρησιακού Προγράμματος Αλιείας και Θάλασσας 2014-2020» (Β΄ 3959)</w:t>
        </w:r>
        <w:r w:rsidR="00731AE9" w:rsidRPr="00731AE9">
          <w:rPr>
            <w:webHidden/>
          </w:rPr>
          <w:tab/>
        </w:r>
        <w:r w:rsidR="00731AE9" w:rsidRPr="00731AE9">
          <w:rPr>
            <w:webHidden/>
          </w:rPr>
          <w:fldChar w:fldCharType="begin"/>
        </w:r>
        <w:r w:rsidR="00731AE9" w:rsidRPr="00731AE9">
          <w:rPr>
            <w:webHidden/>
          </w:rPr>
          <w:instrText xml:space="preserve"> PAGEREF _Toc192842642 \h </w:instrText>
        </w:r>
        <w:r w:rsidR="00731AE9" w:rsidRPr="00731AE9">
          <w:rPr>
            <w:webHidden/>
          </w:rPr>
        </w:r>
        <w:r w:rsidR="00731AE9" w:rsidRPr="00731AE9">
          <w:rPr>
            <w:webHidden/>
          </w:rPr>
          <w:fldChar w:fldCharType="separate"/>
        </w:r>
        <w:r w:rsidR="00731AE9" w:rsidRPr="00731AE9">
          <w:rPr>
            <w:webHidden/>
          </w:rPr>
          <w:t>90</w:t>
        </w:r>
        <w:r w:rsidR="00731AE9" w:rsidRPr="00731AE9">
          <w:rPr>
            <w:webHidden/>
          </w:rPr>
          <w:fldChar w:fldCharType="end"/>
        </w:r>
      </w:hyperlink>
    </w:p>
    <w:p w14:paraId="1C6F1B38" w14:textId="77777777" w:rsidR="00731AE9" w:rsidRPr="00731AE9" w:rsidRDefault="00F73C2B" w:rsidP="008C044B">
      <w:pPr>
        <w:pStyle w:val="10"/>
        <w:rPr>
          <w:rFonts w:eastAsiaTheme="minorEastAsia"/>
          <w:sz w:val="22"/>
          <w:szCs w:val="22"/>
          <w:lang w:eastAsia="el-GR"/>
        </w:rPr>
      </w:pPr>
      <w:hyperlink w:anchor="_Toc192842643" w:history="1">
        <w:r w:rsidR="00731AE9" w:rsidRPr="00731AE9">
          <w:rPr>
            <w:rStyle w:val="-"/>
            <w:color w:val="auto"/>
            <w:u w:val="none"/>
          </w:rPr>
          <w:t>717. ΑΠΟΦΑΣΗ ΥΠΟΥΡΓΟΥ ΥΓΕΙΑΣ Αριθμ. ΕΑΛΕ/Γ.Π. 51389 της  11/16.9.2020 «Παράταση της μη υποχρέωσης θεώρησης των γνωματεύσεων του Ενιαίου Κανονισμού Παροχών Υγείας του ΕΟΠΥΥ από ελεγκτή ιατρό» (Β΄ 3961)</w:t>
        </w:r>
        <w:r w:rsidR="00731AE9" w:rsidRPr="00731AE9">
          <w:rPr>
            <w:webHidden/>
          </w:rPr>
          <w:tab/>
        </w:r>
        <w:r w:rsidR="00731AE9" w:rsidRPr="00731AE9">
          <w:rPr>
            <w:webHidden/>
          </w:rPr>
          <w:fldChar w:fldCharType="begin"/>
        </w:r>
        <w:r w:rsidR="00731AE9" w:rsidRPr="00731AE9">
          <w:rPr>
            <w:webHidden/>
          </w:rPr>
          <w:instrText xml:space="preserve"> PAGEREF _Toc192842643 \h </w:instrText>
        </w:r>
        <w:r w:rsidR="00731AE9" w:rsidRPr="00731AE9">
          <w:rPr>
            <w:webHidden/>
          </w:rPr>
        </w:r>
        <w:r w:rsidR="00731AE9" w:rsidRPr="00731AE9">
          <w:rPr>
            <w:webHidden/>
          </w:rPr>
          <w:fldChar w:fldCharType="separate"/>
        </w:r>
        <w:r w:rsidR="00731AE9" w:rsidRPr="00731AE9">
          <w:rPr>
            <w:webHidden/>
          </w:rPr>
          <w:t>110</w:t>
        </w:r>
        <w:r w:rsidR="00731AE9" w:rsidRPr="00731AE9">
          <w:rPr>
            <w:webHidden/>
          </w:rPr>
          <w:fldChar w:fldCharType="end"/>
        </w:r>
      </w:hyperlink>
    </w:p>
    <w:p w14:paraId="6D73EA1D" w14:textId="77777777" w:rsidR="00731AE9" w:rsidRPr="00731AE9" w:rsidRDefault="00F73C2B" w:rsidP="008C044B">
      <w:pPr>
        <w:pStyle w:val="10"/>
        <w:rPr>
          <w:rFonts w:eastAsiaTheme="minorEastAsia"/>
          <w:sz w:val="22"/>
          <w:szCs w:val="22"/>
          <w:lang w:eastAsia="el-GR"/>
        </w:rPr>
      </w:pPr>
      <w:hyperlink w:anchor="_Toc192842644" w:history="1">
        <w:r w:rsidR="00731AE9" w:rsidRPr="00731AE9">
          <w:rPr>
            <w:rStyle w:val="-"/>
            <w:color w:val="auto"/>
            <w:u w:val="none"/>
          </w:rPr>
          <w:t>718. ΑΠΟΦΑΣΗ ΥΠΟΥΡΓΩΝ ΟΙΚΟΝΟΜΙΚΩΝ - ΕΡΓΑΣΙΑΣ ΚΑΙ ΚΟΙΝΩΝΙΚΩΝ ΥΠΟΘΕΣΕΩΝ - ΝΑΥΤΙΛΙΑΣ ΚΑΙ ΝΗΣΙΩΤΙΚΗΣ ΠΟΛΙΤΙΚΗΣ Αριθμ. Δ.15/Δ΄/οικ./31665/1214 της 8/16.9.2020 «Καθορισμός όρων υπαγωγής και διαδικασία εφαρμογής της παρ. 3 του άρθρου 123 του ν. 4714/2020 (Α΄ 148) για την κάλυψη από τον Κρατικό Προϋπολογισμό των εργοδοτικών ασφαλιστικών εισφορών των επιχειρήσεων - εργοδοτών που δραστηριοποιούνται στον κλάδο των ακτοπλοϊκών μεταφορών» (Β΄ 3962)</w:t>
        </w:r>
        <w:r w:rsidR="00731AE9" w:rsidRPr="00731AE9">
          <w:rPr>
            <w:webHidden/>
          </w:rPr>
          <w:tab/>
        </w:r>
        <w:r w:rsidR="00731AE9" w:rsidRPr="00731AE9">
          <w:rPr>
            <w:webHidden/>
          </w:rPr>
          <w:fldChar w:fldCharType="begin"/>
        </w:r>
        <w:r w:rsidR="00731AE9" w:rsidRPr="00731AE9">
          <w:rPr>
            <w:webHidden/>
          </w:rPr>
          <w:instrText xml:space="preserve"> PAGEREF _Toc192842644 \h </w:instrText>
        </w:r>
        <w:r w:rsidR="00731AE9" w:rsidRPr="00731AE9">
          <w:rPr>
            <w:webHidden/>
          </w:rPr>
        </w:r>
        <w:r w:rsidR="00731AE9" w:rsidRPr="00731AE9">
          <w:rPr>
            <w:webHidden/>
          </w:rPr>
          <w:fldChar w:fldCharType="separate"/>
        </w:r>
        <w:r w:rsidR="00731AE9" w:rsidRPr="00731AE9">
          <w:rPr>
            <w:webHidden/>
          </w:rPr>
          <w:t>111</w:t>
        </w:r>
        <w:r w:rsidR="00731AE9" w:rsidRPr="00731AE9">
          <w:rPr>
            <w:webHidden/>
          </w:rPr>
          <w:fldChar w:fldCharType="end"/>
        </w:r>
      </w:hyperlink>
    </w:p>
    <w:p w14:paraId="12E95246" w14:textId="77777777" w:rsidR="00731AE9" w:rsidRPr="00731AE9" w:rsidRDefault="00F73C2B" w:rsidP="008C044B">
      <w:pPr>
        <w:pStyle w:val="10"/>
        <w:rPr>
          <w:rFonts w:eastAsiaTheme="minorEastAsia"/>
          <w:sz w:val="22"/>
          <w:szCs w:val="22"/>
          <w:lang w:eastAsia="el-GR"/>
        </w:rPr>
      </w:pPr>
      <w:hyperlink w:anchor="_Toc192842645" w:history="1">
        <w:r w:rsidR="00731AE9" w:rsidRPr="00731AE9">
          <w:rPr>
            <w:rStyle w:val="-"/>
            <w:color w:val="auto"/>
            <w:u w:val="none"/>
          </w:rPr>
          <w:t>719. ΑΠΟΦΑΣΗ ΥΠΟΥΡΓΩΝ ΠΑΙΔΕΙΑΣ ΚΑΙ ΘΡΗΣΚΕΥΜΑΤΩΝ - ΥΓΕΙΑΣ Αριθμ. Δ1α/Γ.Π.οικ. 57225 της 16/16.9.2020 «Επιβολή του μέτρου προσωρινής απαγόρευσης των πάσης φύσεως εκπαιδευτικών λειτουργιών επιμέρους σχολικών μονάδων στη Χώρα» (Β΄ 3965)</w:t>
        </w:r>
        <w:r w:rsidR="00731AE9" w:rsidRPr="00731AE9">
          <w:rPr>
            <w:webHidden/>
          </w:rPr>
          <w:tab/>
        </w:r>
        <w:r w:rsidR="00731AE9" w:rsidRPr="00731AE9">
          <w:rPr>
            <w:webHidden/>
          </w:rPr>
          <w:fldChar w:fldCharType="begin"/>
        </w:r>
        <w:r w:rsidR="00731AE9" w:rsidRPr="00731AE9">
          <w:rPr>
            <w:webHidden/>
          </w:rPr>
          <w:instrText xml:space="preserve"> PAGEREF _Toc192842645 \h </w:instrText>
        </w:r>
        <w:r w:rsidR="00731AE9" w:rsidRPr="00731AE9">
          <w:rPr>
            <w:webHidden/>
          </w:rPr>
        </w:r>
        <w:r w:rsidR="00731AE9" w:rsidRPr="00731AE9">
          <w:rPr>
            <w:webHidden/>
          </w:rPr>
          <w:fldChar w:fldCharType="separate"/>
        </w:r>
        <w:r w:rsidR="00731AE9" w:rsidRPr="00731AE9">
          <w:rPr>
            <w:webHidden/>
          </w:rPr>
          <w:t>113</w:t>
        </w:r>
        <w:r w:rsidR="00731AE9" w:rsidRPr="00731AE9">
          <w:rPr>
            <w:webHidden/>
          </w:rPr>
          <w:fldChar w:fldCharType="end"/>
        </w:r>
      </w:hyperlink>
    </w:p>
    <w:p w14:paraId="1C060519" w14:textId="77777777" w:rsidR="00731AE9" w:rsidRPr="00731AE9" w:rsidRDefault="00F73C2B" w:rsidP="008C044B">
      <w:pPr>
        <w:pStyle w:val="10"/>
        <w:rPr>
          <w:rFonts w:eastAsiaTheme="minorEastAsia"/>
          <w:sz w:val="22"/>
          <w:szCs w:val="22"/>
          <w:lang w:eastAsia="el-GR"/>
        </w:rPr>
      </w:pPr>
      <w:hyperlink w:anchor="_Toc192842646" w:history="1">
        <w:r w:rsidR="00731AE9" w:rsidRPr="00731AE9">
          <w:rPr>
            <w:rStyle w:val="-"/>
            <w:color w:val="auto"/>
            <w:u w:val="none"/>
          </w:rPr>
          <w:t>720. ΑΠΟΦΑΣΗ ΔΗΜΑΡΧΟΥ ΚΕΡΑΤΣΙΝΙΟΥ - ΔΡΑΠΕΤΣΩΝΑΣ Αριθμ. 267 της 30.7/17.9.2020 «Συμπλήρωση της υπ’ αρ. 323/2019 απόφασης Δημάρχου ως προς την καθιέρωση απογευματινής υπερωριακής εργασίας, υπερωριακής εργασίας Κυριακών και εξαιρεσίμων ημερών (ημερησίων και νυχτερινών), νυχτερινής πέραν της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προσωπικού του Δήμου Κερατσινίου - Δραπετσώνας (Β’ 4498)» (Β΄ 3982)</w:t>
        </w:r>
        <w:r w:rsidR="00731AE9" w:rsidRPr="00731AE9">
          <w:rPr>
            <w:webHidden/>
          </w:rPr>
          <w:tab/>
        </w:r>
        <w:r w:rsidR="00731AE9" w:rsidRPr="00731AE9">
          <w:rPr>
            <w:webHidden/>
          </w:rPr>
          <w:fldChar w:fldCharType="begin"/>
        </w:r>
        <w:r w:rsidR="00731AE9" w:rsidRPr="00731AE9">
          <w:rPr>
            <w:webHidden/>
          </w:rPr>
          <w:instrText xml:space="preserve"> PAGEREF _Toc192842646 \h </w:instrText>
        </w:r>
        <w:r w:rsidR="00731AE9" w:rsidRPr="00731AE9">
          <w:rPr>
            <w:webHidden/>
          </w:rPr>
        </w:r>
        <w:r w:rsidR="00731AE9" w:rsidRPr="00731AE9">
          <w:rPr>
            <w:webHidden/>
          </w:rPr>
          <w:fldChar w:fldCharType="separate"/>
        </w:r>
        <w:r w:rsidR="00731AE9" w:rsidRPr="00731AE9">
          <w:rPr>
            <w:webHidden/>
          </w:rPr>
          <w:t>114</w:t>
        </w:r>
        <w:r w:rsidR="00731AE9" w:rsidRPr="00731AE9">
          <w:rPr>
            <w:webHidden/>
          </w:rPr>
          <w:fldChar w:fldCharType="end"/>
        </w:r>
      </w:hyperlink>
    </w:p>
    <w:p w14:paraId="2DFE565E" w14:textId="77777777" w:rsidR="00731AE9" w:rsidRPr="00731AE9" w:rsidRDefault="00F73C2B" w:rsidP="008C044B">
      <w:pPr>
        <w:pStyle w:val="10"/>
        <w:rPr>
          <w:rFonts w:eastAsiaTheme="minorEastAsia"/>
          <w:sz w:val="22"/>
          <w:szCs w:val="22"/>
          <w:lang w:eastAsia="el-GR"/>
        </w:rPr>
      </w:pPr>
      <w:hyperlink w:anchor="_Toc192842647" w:history="1">
        <w:r w:rsidR="00731AE9" w:rsidRPr="00731AE9">
          <w:rPr>
            <w:rStyle w:val="-"/>
            <w:color w:val="auto"/>
            <w:u w:val="none"/>
          </w:rPr>
          <w:t>721. ΑΠΟΦΑΣΗ ΥΠΟΥΡΓΩΝ ΟΙΚΟΝΟΜΙΚΩΝ - ΝΑΥΤΙΛΙΑΣ ΚΑΙ ΝΗΣΙΩΤΙΚΗΣ ΠΟΛΙΤΙΚΗΣ Αριθμ. 2814.3/58242/2020 της 9/17.9.2020 «Έγκριση Αναθεώρησης του Προϋπολογισμού οικ. έτους 2020 του Οργανισμού Λιμένος Ηγουμενίτσας Α.Ε.» (Β΄ 3989)</w:t>
        </w:r>
        <w:r w:rsidR="00731AE9" w:rsidRPr="00731AE9">
          <w:rPr>
            <w:webHidden/>
          </w:rPr>
          <w:tab/>
        </w:r>
        <w:r w:rsidR="00731AE9" w:rsidRPr="00731AE9">
          <w:rPr>
            <w:webHidden/>
          </w:rPr>
          <w:fldChar w:fldCharType="begin"/>
        </w:r>
        <w:r w:rsidR="00731AE9" w:rsidRPr="00731AE9">
          <w:rPr>
            <w:webHidden/>
          </w:rPr>
          <w:instrText xml:space="preserve"> PAGEREF _Toc192842647 \h </w:instrText>
        </w:r>
        <w:r w:rsidR="00731AE9" w:rsidRPr="00731AE9">
          <w:rPr>
            <w:webHidden/>
          </w:rPr>
        </w:r>
        <w:r w:rsidR="00731AE9" w:rsidRPr="00731AE9">
          <w:rPr>
            <w:webHidden/>
          </w:rPr>
          <w:fldChar w:fldCharType="separate"/>
        </w:r>
        <w:r w:rsidR="00731AE9" w:rsidRPr="00731AE9">
          <w:rPr>
            <w:webHidden/>
          </w:rPr>
          <w:t>114</w:t>
        </w:r>
        <w:r w:rsidR="00731AE9" w:rsidRPr="00731AE9">
          <w:rPr>
            <w:webHidden/>
          </w:rPr>
          <w:fldChar w:fldCharType="end"/>
        </w:r>
      </w:hyperlink>
    </w:p>
    <w:p w14:paraId="1144162A" w14:textId="77777777" w:rsidR="00731AE9" w:rsidRPr="00731AE9" w:rsidRDefault="00F73C2B" w:rsidP="008C044B">
      <w:pPr>
        <w:pStyle w:val="10"/>
        <w:rPr>
          <w:rFonts w:eastAsiaTheme="minorEastAsia"/>
          <w:sz w:val="22"/>
          <w:szCs w:val="22"/>
          <w:lang w:eastAsia="el-GR"/>
        </w:rPr>
      </w:pPr>
      <w:hyperlink w:anchor="_Toc192842648" w:history="1">
        <w:r w:rsidR="00731AE9" w:rsidRPr="00731AE9">
          <w:rPr>
            <w:rStyle w:val="-"/>
            <w:color w:val="auto"/>
            <w:u w:val="none"/>
          </w:rPr>
          <w:t>722. ΑΠΟΦΑΣΗ ΕΘΝΙΚΗΣ ΕΠΙΤΡΟΠΗΣ ΤΗΛΕΠΙΚΟΙΝΩΝΙΩΝ ΚΑΙ ΤΑΧΥΔΡΟΜΕΙΩΝ (ΕΕΤΤ) Αριθμ. 946/17 της 13.7/17.9.2020 «Ορισμός νέας προθεσμίας έναρξης εφαρμογής διατάξεων του Εθνικού Κανονισμού Ανοικτού Διαδικτύου σχετικά με την εκτίμηση και δημοσίευση τιμών ταχυτήτων και άλλων παραμέτρων ποιότητας» (Β΄ 3996)</w:t>
        </w:r>
        <w:r w:rsidR="00731AE9" w:rsidRPr="00731AE9">
          <w:rPr>
            <w:webHidden/>
          </w:rPr>
          <w:tab/>
        </w:r>
        <w:r w:rsidR="00731AE9" w:rsidRPr="00731AE9">
          <w:rPr>
            <w:webHidden/>
          </w:rPr>
          <w:fldChar w:fldCharType="begin"/>
        </w:r>
        <w:r w:rsidR="00731AE9" w:rsidRPr="00731AE9">
          <w:rPr>
            <w:webHidden/>
          </w:rPr>
          <w:instrText xml:space="preserve"> PAGEREF _Toc192842648 \h </w:instrText>
        </w:r>
        <w:r w:rsidR="00731AE9" w:rsidRPr="00731AE9">
          <w:rPr>
            <w:webHidden/>
          </w:rPr>
        </w:r>
        <w:r w:rsidR="00731AE9" w:rsidRPr="00731AE9">
          <w:rPr>
            <w:webHidden/>
          </w:rPr>
          <w:fldChar w:fldCharType="separate"/>
        </w:r>
        <w:r w:rsidR="00731AE9" w:rsidRPr="00731AE9">
          <w:rPr>
            <w:webHidden/>
          </w:rPr>
          <w:t>117</w:t>
        </w:r>
        <w:r w:rsidR="00731AE9" w:rsidRPr="00731AE9">
          <w:rPr>
            <w:webHidden/>
          </w:rPr>
          <w:fldChar w:fldCharType="end"/>
        </w:r>
      </w:hyperlink>
    </w:p>
    <w:p w14:paraId="7C12FDB4" w14:textId="77777777" w:rsidR="00731AE9" w:rsidRPr="00731AE9" w:rsidRDefault="00F73C2B" w:rsidP="008C044B">
      <w:pPr>
        <w:pStyle w:val="10"/>
        <w:rPr>
          <w:rFonts w:eastAsiaTheme="minorEastAsia"/>
          <w:sz w:val="22"/>
          <w:szCs w:val="22"/>
          <w:lang w:eastAsia="el-GR"/>
        </w:rPr>
      </w:pPr>
      <w:hyperlink w:anchor="_Toc192842649" w:history="1">
        <w:r w:rsidR="00731AE9" w:rsidRPr="00731AE9">
          <w:rPr>
            <w:rStyle w:val="-"/>
            <w:color w:val="auto"/>
            <w:u w:val="none"/>
          </w:rPr>
          <w:t>723. NOMOΣ ΥΠ΄ ΑΡΙΘΜ. 4726 της 18/18.9.2020 «Αναμόρφωση θεσμικού πλαισίου των αρχαιρεσιών των αθλητικών φορέων, διακρινόμενοι συνοδοί αθλητών ΑμεΑ, σύσταση Εθνικής Πλατφόρμας Αθλητικής Ακεραιότητας, Ελληνική Ολυμπιακή Επιτροπή (Ε.Ο.Ε.), Ελληνική Παραολυμπιακή Επιτροπή (Ε.Π.Ε.) και άλλες διατάξεις» (Α΄ 181)</w:t>
        </w:r>
        <w:r w:rsidR="00731AE9" w:rsidRPr="00731AE9">
          <w:rPr>
            <w:webHidden/>
          </w:rPr>
          <w:tab/>
        </w:r>
        <w:r w:rsidR="00731AE9" w:rsidRPr="00731AE9">
          <w:rPr>
            <w:webHidden/>
          </w:rPr>
          <w:fldChar w:fldCharType="begin"/>
        </w:r>
        <w:r w:rsidR="00731AE9" w:rsidRPr="00731AE9">
          <w:rPr>
            <w:webHidden/>
          </w:rPr>
          <w:instrText xml:space="preserve"> PAGEREF _Toc192842649 \h </w:instrText>
        </w:r>
        <w:r w:rsidR="00731AE9" w:rsidRPr="00731AE9">
          <w:rPr>
            <w:webHidden/>
          </w:rPr>
        </w:r>
        <w:r w:rsidR="00731AE9" w:rsidRPr="00731AE9">
          <w:rPr>
            <w:webHidden/>
          </w:rPr>
          <w:fldChar w:fldCharType="separate"/>
        </w:r>
        <w:r w:rsidR="00731AE9" w:rsidRPr="00731AE9">
          <w:rPr>
            <w:webHidden/>
          </w:rPr>
          <w:t>120</w:t>
        </w:r>
        <w:r w:rsidR="00731AE9" w:rsidRPr="00731AE9">
          <w:rPr>
            <w:webHidden/>
          </w:rPr>
          <w:fldChar w:fldCharType="end"/>
        </w:r>
      </w:hyperlink>
    </w:p>
    <w:p w14:paraId="7F9BE849" w14:textId="77777777" w:rsidR="00731AE9" w:rsidRPr="00731AE9" w:rsidRDefault="00F73C2B" w:rsidP="008C044B">
      <w:pPr>
        <w:pStyle w:val="10"/>
        <w:rPr>
          <w:rFonts w:eastAsiaTheme="minorEastAsia"/>
          <w:sz w:val="22"/>
          <w:szCs w:val="22"/>
          <w:lang w:eastAsia="el-GR"/>
        </w:rPr>
      </w:pPr>
      <w:hyperlink w:anchor="_Toc192842650" w:history="1">
        <w:r w:rsidR="00731AE9" w:rsidRPr="00731AE9">
          <w:rPr>
            <w:rStyle w:val="-"/>
            <w:color w:val="auto"/>
            <w:u w:val="none"/>
          </w:rPr>
          <w:t>724. ΑΠΟΦΑΣΗ ΥΠΟΥΡΓΩΝ ΟΙΚΟΝΟΜΙΚΩΝ - ΑΝΑΠΤΥΞΗΣ ΚΑΙ ΕΠΕΝΔΥΣΕΩΝ - ΝΑΥΤΙΛΙΑΣ ΚΑΙ ΝΗΣΙΩΤΙΚΗΣ ΠΟΛΙΤΙΚΗΣ Αριθ. Πρωτ. 2252.1.1/59502/2020 της 15/18.9.2020 «Συμπληρωματική χρηματοδότηση συμβάσεων ανάθεσης δημόσιας υπηρεσίας του άρθρου εξηκοστού δεύτερου της από 30.3.2020 Πράξης Νομοθετικού Περιεχομένου (Α΄75), η οποία κυρώθηκε με το άρθρο 1 του ν. 4684/2020 (Α΄ 86)» (Β΄ 4008)</w:t>
        </w:r>
        <w:r w:rsidR="00731AE9" w:rsidRPr="00731AE9">
          <w:rPr>
            <w:webHidden/>
          </w:rPr>
          <w:tab/>
        </w:r>
        <w:r w:rsidR="00731AE9" w:rsidRPr="00731AE9">
          <w:rPr>
            <w:webHidden/>
          </w:rPr>
          <w:fldChar w:fldCharType="begin"/>
        </w:r>
        <w:r w:rsidR="00731AE9" w:rsidRPr="00731AE9">
          <w:rPr>
            <w:webHidden/>
          </w:rPr>
          <w:instrText xml:space="preserve"> PAGEREF _Toc192842650 \h </w:instrText>
        </w:r>
        <w:r w:rsidR="00731AE9" w:rsidRPr="00731AE9">
          <w:rPr>
            <w:webHidden/>
          </w:rPr>
        </w:r>
        <w:r w:rsidR="00731AE9" w:rsidRPr="00731AE9">
          <w:rPr>
            <w:webHidden/>
          </w:rPr>
          <w:fldChar w:fldCharType="separate"/>
        </w:r>
        <w:r w:rsidR="00731AE9" w:rsidRPr="00731AE9">
          <w:rPr>
            <w:webHidden/>
          </w:rPr>
          <w:t>135</w:t>
        </w:r>
        <w:r w:rsidR="00731AE9" w:rsidRPr="00731AE9">
          <w:rPr>
            <w:webHidden/>
          </w:rPr>
          <w:fldChar w:fldCharType="end"/>
        </w:r>
      </w:hyperlink>
    </w:p>
    <w:p w14:paraId="1B2B2924" w14:textId="77777777" w:rsidR="00731AE9" w:rsidRPr="00731AE9" w:rsidRDefault="00F73C2B" w:rsidP="008C044B">
      <w:pPr>
        <w:pStyle w:val="10"/>
        <w:rPr>
          <w:rFonts w:eastAsiaTheme="minorEastAsia"/>
          <w:sz w:val="22"/>
          <w:szCs w:val="22"/>
          <w:lang w:eastAsia="el-GR"/>
        </w:rPr>
      </w:pPr>
      <w:hyperlink w:anchor="_Toc192842651" w:history="1">
        <w:r w:rsidR="00731AE9" w:rsidRPr="00731AE9">
          <w:rPr>
            <w:rStyle w:val="-"/>
            <w:color w:val="auto"/>
            <w:u w:val="none"/>
          </w:rPr>
          <w:t>725. ΑΠΟΦΑΣΗ ΥΠΟΥΡΓΩΝ ΕΡΓΑΣΙΑΣ ΚΑΙ ΚΟΙΝΩΝΙΚΩΝ ΥΠΟΘΕΣΕΩΝ - ΥΓΕΙΑΣ Αριθμ. 37095/1436 της 17/18.9.2020 «Καθορισμός έννοιας “ευπαθών ομάδων εργαζομένων” του ιδιωτικού τομέα της οικονομίας έναντι των συνεπειών μετάδοσης του COVID-19, καθώς και των απαιτουμένων ιατρικών πιστοποιητικών για την εφαρμογή της διάταξης του άρθρου ογδόου της από 22.08.2020 Πράξης Νομοθετικού Περιεχομένου (Α’ 161)» (Β΄ 4011)</w:t>
        </w:r>
        <w:r w:rsidR="00731AE9" w:rsidRPr="00731AE9">
          <w:rPr>
            <w:webHidden/>
          </w:rPr>
          <w:tab/>
        </w:r>
        <w:r w:rsidR="00731AE9" w:rsidRPr="00731AE9">
          <w:rPr>
            <w:webHidden/>
          </w:rPr>
          <w:fldChar w:fldCharType="begin"/>
        </w:r>
        <w:r w:rsidR="00731AE9" w:rsidRPr="00731AE9">
          <w:rPr>
            <w:webHidden/>
          </w:rPr>
          <w:instrText xml:space="preserve"> PAGEREF _Toc192842651 \h </w:instrText>
        </w:r>
        <w:r w:rsidR="00731AE9" w:rsidRPr="00731AE9">
          <w:rPr>
            <w:webHidden/>
          </w:rPr>
        </w:r>
        <w:r w:rsidR="00731AE9" w:rsidRPr="00731AE9">
          <w:rPr>
            <w:webHidden/>
          </w:rPr>
          <w:fldChar w:fldCharType="separate"/>
        </w:r>
        <w:r w:rsidR="00731AE9" w:rsidRPr="00731AE9">
          <w:rPr>
            <w:webHidden/>
          </w:rPr>
          <w:t>137</w:t>
        </w:r>
        <w:r w:rsidR="00731AE9" w:rsidRPr="00731AE9">
          <w:rPr>
            <w:webHidden/>
          </w:rPr>
          <w:fldChar w:fldCharType="end"/>
        </w:r>
      </w:hyperlink>
    </w:p>
    <w:p w14:paraId="61D5FDDA" w14:textId="77777777" w:rsidR="00731AE9" w:rsidRPr="00731AE9" w:rsidRDefault="00F73C2B" w:rsidP="008C044B">
      <w:pPr>
        <w:pStyle w:val="10"/>
        <w:rPr>
          <w:rFonts w:eastAsiaTheme="minorEastAsia"/>
          <w:sz w:val="22"/>
          <w:szCs w:val="22"/>
          <w:lang w:eastAsia="el-GR"/>
        </w:rPr>
      </w:pPr>
      <w:hyperlink w:anchor="_Toc192842652" w:history="1">
        <w:r w:rsidR="00731AE9" w:rsidRPr="00731AE9">
          <w:rPr>
            <w:rStyle w:val="-"/>
            <w:color w:val="auto"/>
            <w:u w:val="none"/>
          </w:rPr>
          <w:t>726. ΑΠΟΦΑΣΗ ΥΠΟΥΡΓΩΝ ΥΓΕΙΑΣ - ΕΣΩΤΕΡΙΚΩΝ Αριθμ. ΔΙΔΑΔ/Φ.64/420/16446 της 17/18.9.2020 «Καθορισμός ομάδων αυξημένου κινδύνου για σοβαρή λοίμωξη COVID 19» (Β΄ 4011)</w:t>
        </w:r>
        <w:r w:rsidR="00731AE9" w:rsidRPr="00731AE9">
          <w:rPr>
            <w:webHidden/>
          </w:rPr>
          <w:tab/>
        </w:r>
        <w:r w:rsidR="00731AE9" w:rsidRPr="00731AE9">
          <w:rPr>
            <w:webHidden/>
          </w:rPr>
          <w:fldChar w:fldCharType="begin"/>
        </w:r>
        <w:r w:rsidR="00731AE9" w:rsidRPr="00731AE9">
          <w:rPr>
            <w:webHidden/>
          </w:rPr>
          <w:instrText xml:space="preserve"> PAGEREF _Toc192842652 \h </w:instrText>
        </w:r>
        <w:r w:rsidR="00731AE9" w:rsidRPr="00731AE9">
          <w:rPr>
            <w:webHidden/>
          </w:rPr>
        </w:r>
        <w:r w:rsidR="00731AE9" w:rsidRPr="00731AE9">
          <w:rPr>
            <w:webHidden/>
          </w:rPr>
          <w:fldChar w:fldCharType="separate"/>
        </w:r>
        <w:r w:rsidR="00731AE9" w:rsidRPr="00731AE9">
          <w:rPr>
            <w:webHidden/>
          </w:rPr>
          <w:t>140</w:t>
        </w:r>
        <w:r w:rsidR="00731AE9" w:rsidRPr="00731AE9">
          <w:rPr>
            <w:webHidden/>
          </w:rPr>
          <w:fldChar w:fldCharType="end"/>
        </w:r>
      </w:hyperlink>
    </w:p>
    <w:p w14:paraId="697881BD" w14:textId="77777777" w:rsidR="00731AE9" w:rsidRPr="00731AE9" w:rsidRDefault="00F73C2B" w:rsidP="008C044B">
      <w:pPr>
        <w:pStyle w:val="10"/>
        <w:rPr>
          <w:rFonts w:eastAsiaTheme="minorEastAsia"/>
          <w:sz w:val="22"/>
          <w:szCs w:val="22"/>
          <w:lang w:eastAsia="el-GR"/>
        </w:rPr>
      </w:pPr>
      <w:hyperlink w:anchor="_Toc192842653" w:history="1">
        <w:r w:rsidR="00731AE9" w:rsidRPr="00731AE9">
          <w:rPr>
            <w:rStyle w:val="-"/>
            <w:color w:val="auto"/>
            <w:u w:val="none"/>
          </w:rPr>
          <w:t>727. ΑΠΟΦΑΣΗ ΥΠΟΥΡΓΩΝ ΟΙΚΟΝΟΜΙΚΩΝ - ΔΙΚΑΙΟΣΥΝΗΣ - ΕΠΙΚΡΑΤΕΙΑΣ Αριθμ. 44564 της 18/18.9.2020 «Παράταση ισχύος μέτρων διευκόλυνσης ηλεκτρονικής έκδοσης και παραλαβής Πιστοποιητικών - Αναστολή εφαρμογής διατάξεων για την υποχρεωτική εισφορά υπέρ ΤΑΧΔΙΚ (μεγαρόσημο) σε πιστοποιητικά που εκδίδονται από Υπηρεσίες Δικαστικών Αρχών από 21.9.2020 έως και 31.12.2020» (Β΄ 4012)</w:t>
        </w:r>
        <w:r w:rsidR="00731AE9" w:rsidRPr="00731AE9">
          <w:rPr>
            <w:webHidden/>
          </w:rPr>
          <w:tab/>
        </w:r>
        <w:r w:rsidR="00731AE9" w:rsidRPr="00731AE9">
          <w:rPr>
            <w:webHidden/>
          </w:rPr>
          <w:fldChar w:fldCharType="begin"/>
        </w:r>
        <w:r w:rsidR="00731AE9" w:rsidRPr="00731AE9">
          <w:rPr>
            <w:webHidden/>
          </w:rPr>
          <w:instrText xml:space="preserve"> PAGEREF _Toc192842653 \h </w:instrText>
        </w:r>
        <w:r w:rsidR="00731AE9" w:rsidRPr="00731AE9">
          <w:rPr>
            <w:webHidden/>
          </w:rPr>
        </w:r>
        <w:r w:rsidR="00731AE9" w:rsidRPr="00731AE9">
          <w:rPr>
            <w:webHidden/>
          </w:rPr>
          <w:fldChar w:fldCharType="separate"/>
        </w:r>
        <w:r w:rsidR="00731AE9" w:rsidRPr="00731AE9">
          <w:rPr>
            <w:webHidden/>
          </w:rPr>
          <w:t>143</w:t>
        </w:r>
        <w:r w:rsidR="00731AE9" w:rsidRPr="00731AE9">
          <w:rPr>
            <w:webHidden/>
          </w:rPr>
          <w:fldChar w:fldCharType="end"/>
        </w:r>
      </w:hyperlink>
    </w:p>
    <w:p w14:paraId="4F161EEE" w14:textId="77777777" w:rsidR="00731AE9" w:rsidRPr="00731AE9" w:rsidRDefault="00F73C2B" w:rsidP="008C044B">
      <w:pPr>
        <w:pStyle w:val="10"/>
        <w:rPr>
          <w:rFonts w:eastAsiaTheme="minorEastAsia"/>
          <w:sz w:val="22"/>
          <w:szCs w:val="22"/>
          <w:lang w:eastAsia="el-GR"/>
        </w:rPr>
      </w:pPr>
      <w:hyperlink w:anchor="_Toc192842654" w:history="1">
        <w:r w:rsidR="00731AE9" w:rsidRPr="00731AE9">
          <w:rPr>
            <w:rStyle w:val="-"/>
            <w:color w:val="auto"/>
            <w:u w:val="none"/>
          </w:rPr>
          <w:t xml:space="preserve">728. ΑΠΟΦΑΣΗ ΥΦΥΠΟΥΡΓΟΥ ΑΓΡΟΤΙΚΗΣ ΑΝΑΠΤΥΞΗΣ ΚΑΙ ΤΡΟΦΙΜΩΝ Αριθμ. 3143/250646 της 10/18.9.2020 «Τροποποίηση της υπ’ αρ. 4189/340423/ 31-12-2019 υπουργικής απόφασης “Όροι και προϋποθέσεις άσκησης αλιείας των άκρως μεταναστευτικών ειδών, τόννου </w:t>
        </w:r>
        <w:r w:rsidR="00731AE9" w:rsidRPr="00731AE9">
          <w:rPr>
            <w:rStyle w:val="-"/>
            <w:color w:val="auto"/>
            <w:u w:val="none"/>
          </w:rPr>
          <w:lastRenderedPageBreak/>
          <w:t>(Thunnus thynnus BFT), μακρύπτερου τόννου (Thunnus alalunga ALB) και ξιφία (Xiphias gladius SWO) (Β΄ 35, 2020), όσον αφορά τη χορήγηση αδειών αλίευσης τόννου» (Β΄ 4013)</w:t>
        </w:r>
        <w:r w:rsidR="00731AE9" w:rsidRPr="00731AE9">
          <w:rPr>
            <w:webHidden/>
          </w:rPr>
          <w:tab/>
        </w:r>
        <w:r w:rsidR="00731AE9" w:rsidRPr="00731AE9">
          <w:rPr>
            <w:webHidden/>
          </w:rPr>
          <w:fldChar w:fldCharType="begin"/>
        </w:r>
        <w:r w:rsidR="00731AE9" w:rsidRPr="00731AE9">
          <w:rPr>
            <w:webHidden/>
          </w:rPr>
          <w:instrText xml:space="preserve"> PAGEREF _Toc192842654 \h </w:instrText>
        </w:r>
        <w:r w:rsidR="00731AE9" w:rsidRPr="00731AE9">
          <w:rPr>
            <w:webHidden/>
          </w:rPr>
        </w:r>
        <w:r w:rsidR="00731AE9" w:rsidRPr="00731AE9">
          <w:rPr>
            <w:webHidden/>
          </w:rPr>
          <w:fldChar w:fldCharType="separate"/>
        </w:r>
        <w:r w:rsidR="00731AE9" w:rsidRPr="00731AE9">
          <w:rPr>
            <w:webHidden/>
          </w:rPr>
          <w:t>145</w:t>
        </w:r>
        <w:r w:rsidR="00731AE9" w:rsidRPr="00731AE9">
          <w:rPr>
            <w:webHidden/>
          </w:rPr>
          <w:fldChar w:fldCharType="end"/>
        </w:r>
      </w:hyperlink>
    </w:p>
    <w:p w14:paraId="1EAD6030" w14:textId="77777777" w:rsidR="00731AE9" w:rsidRPr="00731AE9" w:rsidRDefault="00F73C2B" w:rsidP="008C044B">
      <w:pPr>
        <w:pStyle w:val="10"/>
        <w:rPr>
          <w:rFonts w:eastAsiaTheme="minorEastAsia"/>
          <w:sz w:val="22"/>
          <w:szCs w:val="22"/>
          <w:lang w:eastAsia="el-GR"/>
        </w:rPr>
      </w:pPr>
      <w:hyperlink w:anchor="_Toc192842655" w:history="1">
        <w:r w:rsidR="00731AE9" w:rsidRPr="00731AE9">
          <w:rPr>
            <w:rStyle w:val="-"/>
            <w:color w:val="auto"/>
            <w:u w:val="none"/>
          </w:rPr>
          <w:t>729. ΑΠΟΦΑΣΗ ΥΠΟΥΡΓΩΝ ΠΡΟΣΤΑΣΙΑΣ ΤΟΥ ΠΟΛΙΤΗ - ΥΓΕΙΑΣ - ΜΕΤΑΝΑΣΤΕΥΣΗΣ ΚΑΙ ΑΣΥΛΟΥ Αριθμ. Δ1α/Γ.Π.οικ. 57768 της 18/18.9.2020 «Λήψη μέτρων κατά της εμφάνισης και διασποράς κρουσμάτων του κορωνοϊου COVID-19 στη δομή φιλοξενίας πολιτών τρίτων χωρών Κουτσόχερου του Δήμου Λαρισαίων για το χρονικό διάστημα από 18.9.2020 έως και 2.10.2020» (Β΄ 4015)</w:t>
        </w:r>
        <w:r w:rsidR="00731AE9" w:rsidRPr="00731AE9">
          <w:rPr>
            <w:webHidden/>
          </w:rPr>
          <w:tab/>
        </w:r>
        <w:r w:rsidR="00731AE9" w:rsidRPr="00731AE9">
          <w:rPr>
            <w:webHidden/>
          </w:rPr>
          <w:fldChar w:fldCharType="begin"/>
        </w:r>
        <w:r w:rsidR="00731AE9" w:rsidRPr="00731AE9">
          <w:rPr>
            <w:webHidden/>
          </w:rPr>
          <w:instrText xml:space="preserve"> PAGEREF _Toc192842655 \h </w:instrText>
        </w:r>
        <w:r w:rsidR="00731AE9" w:rsidRPr="00731AE9">
          <w:rPr>
            <w:webHidden/>
          </w:rPr>
        </w:r>
        <w:r w:rsidR="00731AE9" w:rsidRPr="00731AE9">
          <w:rPr>
            <w:webHidden/>
          </w:rPr>
          <w:fldChar w:fldCharType="separate"/>
        </w:r>
        <w:r w:rsidR="00731AE9" w:rsidRPr="00731AE9">
          <w:rPr>
            <w:webHidden/>
          </w:rPr>
          <w:t>147</w:t>
        </w:r>
        <w:r w:rsidR="00731AE9" w:rsidRPr="00731AE9">
          <w:rPr>
            <w:webHidden/>
          </w:rPr>
          <w:fldChar w:fldCharType="end"/>
        </w:r>
      </w:hyperlink>
    </w:p>
    <w:p w14:paraId="7C4FCF1A" w14:textId="77777777" w:rsidR="00731AE9" w:rsidRPr="00731AE9" w:rsidRDefault="00F73C2B" w:rsidP="008C044B">
      <w:pPr>
        <w:pStyle w:val="10"/>
        <w:rPr>
          <w:rFonts w:eastAsiaTheme="minorEastAsia"/>
          <w:sz w:val="22"/>
          <w:szCs w:val="22"/>
          <w:lang w:eastAsia="el-GR"/>
        </w:rPr>
      </w:pPr>
      <w:hyperlink w:anchor="_Toc192842656" w:history="1">
        <w:r w:rsidR="00731AE9" w:rsidRPr="00731AE9">
          <w:rPr>
            <w:rStyle w:val="-"/>
            <w:color w:val="auto"/>
            <w:u w:val="none"/>
          </w:rPr>
          <w:t>730. ΑΠΟΦΑΣΗ ΥΠΟΥΡΓΩΝ ΠΑΙΔΕΙΑΣ ΚΑΙ ΘΡΗΣΚΕΥΜΑΤΩΝ - ΥΓΕΙΑΣ Αριθμ. Δ1α/ΓΠ.οικ. 57831 της 19/20.9.2020 «Επιβολή του μέτρου της προσωρινής απαγόρευσης των πάσης φύσεως εκπαιδευτικών λειτουργιών των σχολικών μονάδων της Περιφερειακής Ενότητας Πέλλας της Περιφέρειας Κεντρικής Μακεδονίας, για προληπτικούς λόγους προστασίας της δημόσιας υγείας έναντι του κορωνοϊού COVID-19 για το χρονικό διάστημα από 21.9.2020 έως και 25.9.2020» (Β΄ 4017)</w:t>
        </w:r>
        <w:r w:rsidR="00731AE9" w:rsidRPr="00731AE9">
          <w:rPr>
            <w:webHidden/>
          </w:rPr>
          <w:tab/>
        </w:r>
        <w:r w:rsidR="00731AE9" w:rsidRPr="00731AE9">
          <w:rPr>
            <w:webHidden/>
          </w:rPr>
          <w:fldChar w:fldCharType="begin"/>
        </w:r>
        <w:r w:rsidR="00731AE9" w:rsidRPr="00731AE9">
          <w:rPr>
            <w:webHidden/>
          </w:rPr>
          <w:instrText xml:space="preserve"> PAGEREF _Toc192842656 \h </w:instrText>
        </w:r>
        <w:r w:rsidR="00731AE9" w:rsidRPr="00731AE9">
          <w:rPr>
            <w:webHidden/>
          </w:rPr>
        </w:r>
        <w:r w:rsidR="00731AE9" w:rsidRPr="00731AE9">
          <w:rPr>
            <w:webHidden/>
          </w:rPr>
          <w:fldChar w:fldCharType="separate"/>
        </w:r>
        <w:r w:rsidR="00731AE9" w:rsidRPr="00731AE9">
          <w:rPr>
            <w:webHidden/>
          </w:rPr>
          <w:t>150</w:t>
        </w:r>
        <w:r w:rsidR="00731AE9" w:rsidRPr="00731AE9">
          <w:rPr>
            <w:webHidden/>
          </w:rPr>
          <w:fldChar w:fldCharType="end"/>
        </w:r>
      </w:hyperlink>
    </w:p>
    <w:p w14:paraId="1CC90518" w14:textId="77777777" w:rsidR="00731AE9" w:rsidRPr="00731AE9" w:rsidRDefault="00F73C2B" w:rsidP="008C044B">
      <w:pPr>
        <w:pStyle w:val="10"/>
        <w:rPr>
          <w:rFonts w:eastAsiaTheme="minorEastAsia"/>
          <w:sz w:val="22"/>
          <w:szCs w:val="22"/>
          <w:lang w:eastAsia="el-GR"/>
        </w:rPr>
      </w:pPr>
      <w:hyperlink w:anchor="_Toc192842657" w:history="1">
        <w:r w:rsidR="00731AE9" w:rsidRPr="00731AE9">
          <w:rPr>
            <w:rStyle w:val="-"/>
            <w:color w:val="auto"/>
            <w:u w:val="none"/>
          </w:rPr>
          <w:t>731.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Αριθμ. Δ1α/ΓΠ.οικ. 57833 της 20/20.9.2020 «Επιβολή των μέτρων της ελεγχόμενης εισόδου, του δειγματοληπτικού εργαστηριακού ελέγχου και του προσωρινού περιορισμού μονίμων κατοίκων της Ρωσικής Ομοσπονδίας, προς περιορισμό της διασποράς του κορωνοϊού COVID-19» (Β΄ 4018)</w:t>
        </w:r>
        <w:r w:rsidR="00731AE9" w:rsidRPr="00731AE9">
          <w:rPr>
            <w:webHidden/>
          </w:rPr>
          <w:tab/>
        </w:r>
        <w:r w:rsidR="00731AE9" w:rsidRPr="00731AE9">
          <w:rPr>
            <w:webHidden/>
          </w:rPr>
          <w:fldChar w:fldCharType="begin"/>
        </w:r>
        <w:r w:rsidR="00731AE9" w:rsidRPr="00731AE9">
          <w:rPr>
            <w:webHidden/>
          </w:rPr>
          <w:instrText xml:space="preserve"> PAGEREF _Toc192842657 \h </w:instrText>
        </w:r>
        <w:r w:rsidR="00731AE9" w:rsidRPr="00731AE9">
          <w:rPr>
            <w:webHidden/>
          </w:rPr>
        </w:r>
        <w:r w:rsidR="00731AE9" w:rsidRPr="00731AE9">
          <w:rPr>
            <w:webHidden/>
          </w:rPr>
          <w:fldChar w:fldCharType="separate"/>
        </w:r>
        <w:r w:rsidR="00731AE9" w:rsidRPr="00731AE9">
          <w:rPr>
            <w:webHidden/>
          </w:rPr>
          <w:t>153</w:t>
        </w:r>
        <w:r w:rsidR="00731AE9" w:rsidRPr="00731AE9">
          <w:rPr>
            <w:webHidden/>
          </w:rPr>
          <w:fldChar w:fldCharType="end"/>
        </w:r>
      </w:hyperlink>
    </w:p>
    <w:p w14:paraId="66D52BE1" w14:textId="77777777" w:rsidR="00731AE9" w:rsidRPr="00731AE9" w:rsidRDefault="00F73C2B" w:rsidP="008C044B">
      <w:pPr>
        <w:pStyle w:val="10"/>
        <w:rPr>
          <w:rFonts w:eastAsiaTheme="minorEastAsia"/>
          <w:sz w:val="22"/>
          <w:szCs w:val="22"/>
          <w:lang w:eastAsia="el-GR"/>
        </w:rPr>
      </w:pPr>
      <w:hyperlink w:anchor="_Toc192842658" w:history="1">
        <w:r w:rsidR="00731AE9" w:rsidRPr="00731AE9">
          <w:rPr>
            <w:rStyle w:val="-"/>
            <w:color w:val="auto"/>
            <w:u w:val="none"/>
          </w:rPr>
          <w:t>732. ΑΠΟΦΑΣΗ ΥΠΟΥΡΓΩΝ ΟΙΚΟΝΟΜΙΚΩΝ - ΑΝΑΠΤΥΞΗΣ ΚΑΙ ΕΠΕΝΔΥΣΕΩΝ - ΠΡΟΣΤΑΣΙΑΣ ΤΟΥ ΠΟΛΙΤΗ - ΕΡΓΑΣΙΑΣ ΚΑΙ ΚΟΙΝΩΝΙΚΩΝ ΥΠΟΘΕΣΕΩΝ - ΥΓΕΙΑΣ – ΠΟΛΙΤΙΣΜΟΥ ΚΑΙ ΑΘΛΗΤΙΣΜΟΥ - ΕΣΩΤΕΡΙΚΩΝ Αριθμ. Δ1α/Γ.Π.οικ.55821 της 20/20.9.2020 «Αντικατάσταση της υπό στοιχεία Δ1α/Γ.Π.οικ. 56924/15.9.2020 κοινής απόφασης των Υπουργών Οικονομικών, Ανάπτυξης και Επενδύσεων, Προστασίας του Πολίτη, Εργασίας και Κοινωνικών Υποθέσεων, Υγείας, Πολιτισμού και Αθλητισμού και Εσωτερικών “Έκτακτα μέτρα προστασίας από τη διασπορά του κορωνοϊού COVID-19 στην Περιφέρεια Αττικής” (Β’ 3957)» (Β΄ 4019)</w:t>
        </w:r>
        <w:r w:rsidR="00731AE9" w:rsidRPr="00731AE9">
          <w:rPr>
            <w:webHidden/>
          </w:rPr>
          <w:tab/>
        </w:r>
        <w:r w:rsidR="00731AE9" w:rsidRPr="00731AE9">
          <w:rPr>
            <w:webHidden/>
          </w:rPr>
          <w:fldChar w:fldCharType="begin"/>
        </w:r>
        <w:r w:rsidR="00731AE9" w:rsidRPr="00731AE9">
          <w:rPr>
            <w:webHidden/>
          </w:rPr>
          <w:instrText xml:space="preserve"> PAGEREF _Toc192842658 \h </w:instrText>
        </w:r>
        <w:r w:rsidR="00731AE9" w:rsidRPr="00731AE9">
          <w:rPr>
            <w:webHidden/>
          </w:rPr>
        </w:r>
        <w:r w:rsidR="00731AE9" w:rsidRPr="00731AE9">
          <w:rPr>
            <w:webHidden/>
          </w:rPr>
          <w:fldChar w:fldCharType="separate"/>
        </w:r>
        <w:r w:rsidR="00731AE9" w:rsidRPr="00731AE9">
          <w:rPr>
            <w:webHidden/>
          </w:rPr>
          <w:t>159</w:t>
        </w:r>
        <w:r w:rsidR="00731AE9" w:rsidRPr="00731AE9">
          <w:rPr>
            <w:webHidden/>
          </w:rPr>
          <w:fldChar w:fldCharType="end"/>
        </w:r>
      </w:hyperlink>
    </w:p>
    <w:p w14:paraId="1B013F7E" w14:textId="77777777" w:rsidR="00731AE9" w:rsidRPr="00731AE9" w:rsidRDefault="00F73C2B" w:rsidP="008C044B">
      <w:pPr>
        <w:pStyle w:val="10"/>
        <w:rPr>
          <w:rFonts w:eastAsiaTheme="minorEastAsia"/>
          <w:sz w:val="22"/>
          <w:szCs w:val="22"/>
          <w:lang w:eastAsia="el-GR"/>
        </w:rPr>
      </w:pPr>
      <w:hyperlink w:anchor="_Toc192842659" w:history="1">
        <w:r w:rsidR="00731AE9" w:rsidRPr="00731AE9">
          <w:rPr>
            <w:rStyle w:val="-"/>
            <w:color w:val="auto"/>
            <w:u w:val="none"/>
          </w:rPr>
          <w:t>733. ΑΠΟΦΑΣΗ ΥΠΟΥΡΓΩΝ ΟΙΚΟΝΟΜΙΚΩΝ - ΑΝΑΠΤΥΞΗΣ KAI ΕΠΕΝΔΥΣΕΩΝ - ΤΟΥΡΙΣΜΟΥ - ΕΠΙΚΡΑΤΕΙΑΣ Αριθμ. 14235 της 10/21.9.2020 «Πρόγραμμα “Τουρισμός για όλους” έτους 2020 μέσω τουριστικών γραφείων» (Β΄ 4037)</w:t>
        </w:r>
        <w:r w:rsidR="00731AE9" w:rsidRPr="00731AE9">
          <w:rPr>
            <w:webHidden/>
          </w:rPr>
          <w:tab/>
        </w:r>
        <w:r w:rsidR="00731AE9" w:rsidRPr="00731AE9">
          <w:rPr>
            <w:webHidden/>
          </w:rPr>
          <w:fldChar w:fldCharType="begin"/>
        </w:r>
        <w:r w:rsidR="00731AE9" w:rsidRPr="00731AE9">
          <w:rPr>
            <w:webHidden/>
          </w:rPr>
          <w:instrText xml:space="preserve"> PAGEREF _Toc192842659 \h </w:instrText>
        </w:r>
        <w:r w:rsidR="00731AE9" w:rsidRPr="00731AE9">
          <w:rPr>
            <w:webHidden/>
          </w:rPr>
        </w:r>
        <w:r w:rsidR="00731AE9" w:rsidRPr="00731AE9">
          <w:rPr>
            <w:webHidden/>
          </w:rPr>
          <w:fldChar w:fldCharType="separate"/>
        </w:r>
        <w:r w:rsidR="00731AE9" w:rsidRPr="00731AE9">
          <w:rPr>
            <w:webHidden/>
          </w:rPr>
          <w:t>160</w:t>
        </w:r>
        <w:r w:rsidR="00731AE9" w:rsidRPr="00731AE9">
          <w:rPr>
            <w:webHidden/>
          </w:rPr>
          <w:fldChar w:fldCharType="end"/>
        </w:r>
      </w:hyperlink>
    </w:p>
    <w:p w14:paraId="19ED75B4" w14:textId="77777777" w:rsidR="00731AE9" w:rsidRPr="00731AE9" w:rsidRDefault="00F73C2B" w:rsidP="008C044B">
      <w:pPr>
        <w:pStyle w:val="10"/>
        <w:rPr>
          <w:rFonts w:eastAsiaTheme="minorEastAsia"/>
          <w:sz w:val="22"/>
          <w:szCs w:val="22"/>
          <w:lang w:eastAsia="el-GR"/>
        </w:rPr>
      </w:pPr>
      <w:hyperlink w:anchor="_Toc192842660" w:history="1">
        <w:r w:rsidR="00731AE9" w:rsidRPr="00731AE9">
          <w:rPr>
            <w:rStyle w:val="-"/>
            <w:color w:val="auto"/>
            <w:u w:val="none"/>
          </w:rPr>
          <w:t>734. ΑΠΟΦΑΣΗ ΥΠΟΥΡΓΩΝ ΟΙΚΟΝΟΜΙΚΩΝ - ΑΝΑΠΤΥΞΗΣ ΚΑΙ ΕΠΕΝΔΥΣΕΩΝ - ΥΠΟΔΟΜΩΝ ΚΑΙ ΜΕΤΑΦΟΡΩΝ Αριθμ. ΔΑΕΦΚ-ΚΕ / 6127/Α321 της 16/21.9.2020 «Ορισμός νέας προθεσμίας υποβολής αίτησης για τη χορήγηση συνδρομής αποκατάστασης περιβάλλοντος χώρου πληγέντων κτηρίων, επί ιδιωτικών ακινήτων, από τις πυρκαγιές της 23ης και 24ης Ιουλίου 2018 σε περιοχές της Περιφέρειας Αττικής, καθώς και της Δημοτικής Ενότητας Αγίων Θεοδώρων και της Δημοτικής Κοινότητας Ισθμίας του Δήμου Λουτρακίου-Περαχώρας- Αγίων Θεοδώρων της Περιφερειακής Ενότητας Κορινθίας της Περιφέρειας Πελοποννήσου» (Β΄ 4042)</w:t>
        </w:r>
        <w:r w:rsidR="00731AE9" w:rsidRPr="00731AE9">
          <w:rPr>
            <w:webHidden/>
          </w:rPr>
          <w:tab/>
        </w:r>
        <w:r w:rsidR="00731AE9" w:rsidRPr="00731AE9">
          <w:rPr>
            <w:webHidden/>
          </w:rPr>
          <w:fldChar w:fldCharType="begin"/>
        </w:r>
        <w:r w:rsidR="00731AE9" w:rsidRPr="00731AE9">
          <w:rPr>
            <w:webHidden/>
          </w:rPr>
          <w:instrText xml:space="preserve"> PAGEREF _Toc192842660 \h </w:instrText>
        </w:r>
        <w:r w:rsidR="00731AE9" w:rsidRPr="00731AE9">
          <w:rPr>
            <w:webHidden/>
          </w:rPr>
        </w:r>
        <w:r w:rsidR="00731AE9" w:rsidRPr="00731AE9">
          <w:rPr>
            <w:webHidden/>
          </w:rPr>
          <w:fldChar w:fldCharType="separate"/>
        </w:r>
        <w:r w:rsidR="00731AE9" w:rsidRPr="00731AE9">
          <w:rPr>
            <w:webHidden/>
          </w:rPr>
          <w:t>180</w:t>
        </w:r>
        <w:r w:rsidR="00731AE9" w:rsidRPr="00731AE9">
          <w:rPr>
            <w:webHidden/>
          </w:rPr>
          <w:fldChar w:fldCharType="end"/>
        </w:r>
      </w:hyperlink>
    </w:p>
    <w:p w14:paraId="45C94552" w14:textId="77777777" w:rsidR="00731AE9" w:rsidRPr="00731AE9" w:rsidRDefault="00F73C2B" w:rsidP="008C044B">
      <w:pPr>
        <w:pStyle w:val="10"/>
        <w:rPr>
          <w:rFonts w:eastAsiaTheme="minorEastAsia"/>
          <w:sz w:val="22"/>
          <w:szCs w:val="22"/>
          <w:lang w:eastAsia="el-GR"/>
        </w:rPr>
      </w:pPr>
      <w:hyperlink w:anchor="_Toc192842661" w:history="1">
        <w:r w:rsidR="00731AE9" w:rsidRPr="00731AE9">
          <w:rPr>
            <w:rStyle w:val="-"/>
            <w:rFonts w:eastAsia="MS Gothic"/>
            <w:color w:val="auto"/>
            <w:u w:val="none"/>
            <w:lang w:eastAsia="ja-JP"/>
          </w:rPr>
          <w:t>735. ΑΠΟΦΑΣΗ ΔΙΟΙΚΗΤΙΚΟΥ ΣΥΜΒΟΥΛΙΟΥ ΤΟΥ ΓΕΝΙΚΟΥ ΝΟΣΟΚΟΜΕΙΟΥ ΠΑΙΔΩΝ ΑΘΗΝΩΝ «Η ΑΓΙΑ ΣΟΦΙΑ» Αριθμ. 11/5/28.05.2020 της 22.9.2020 «Έγκριση καθιέρωσης με αποζημίωση υπερωριακής εργασίας απογευματινής, νυχτερινής, Κυριακών και εξαιρέσιμων ημερών και εργασίας νυχτερινής, Κυριακών και εξαιρέσιμων ημερών {προς συμπλήρωση του υποχρεωτικού ωραρίου},του προσωπικού μόνιμου και με σχέση εργασίας Ιδιωτικού Δικαίου (πλην Ιατρών) για το έτος 2020» (Β΄ 4062)</w:t>
        </w:r>
        <w:r w:rsidR="00731AE9" w:rsidRPr="00731AE9">
          <w:rPr>
            <w:webHidden/>
          </w:rPr>
          <w:tab/>
        </w:r>
        <w:r w:rsidR="00731AE9" w:rsidRPr="00731AE9">
          <w:rPr>
            <w:webHidden/>
          </w:rPr>
          <w:fldChar w:fldCharType="begin"/>
        </w:r>
        <w:r w:rsidR="00731AE9" w:rsidRPr="00731AE9">
          <w:rPr>
            <w:webHidden/>
          </w:rPr>
          <w:instrText xml:space="preserve"> PAGEREF _Toc192842661 \h </w:instrText>
        </w:r>
        <w:r w:rsidR="00731AE9" w:rsidRPr="00731AE9">
          <w:rPr>
            <w:webHidden/>
          </w:rPr>
        </w:r>
        <w:r w:rsidR="00731AE9" w:rsidRPr="00731AE9">
          <w:rPr>
            <w:webHidden/>
          </w:rPr>
          <w:fldChar w:fldCharType="separate"/>
        </w:r>
        <w:r w:rsidR="00731AE9" w:rsidRPr="00731AE9">
          <w:rPr>
            <w:webHidden/>
          </w:rPr>
          <w:t>184</w:t>
        </w:r>
        <w:r w:rsidR="00731AE9" w:rsidRPr="00731AE9">
          <w:rPr>
            <w:webHidden/>
          </w:rPr>
          <w:fldChar w:fldCharType="end"/>
        </w:r>
      </w:hyperlink>
    </w:p>
    <w:p w14:paraId="557526D7" w14:textId="77777777" w:rsidR="00731AE9" w:rsidRPr="00731AE9" w:rsidRDefault="00F73C2B" w:rsidP="008C044B">
      <w:pPr>
        <w:pStyle w:val="10"/>
        <w:rPr>
          <w:rFonts w:eastAsiaTheme="minorEastAsia"/>
          <w:sz w:val="22"/>
          <w:szCs w:val="22"/>
          <w:lang w:eastAsia="el-GR"/>
        </w:rPr>
      </w:pPr>
      <w:hyperlink w:anchor="_Toc192842662" w:history="1">
        <w:r w:rsidR="00731AE9" w:rsidRPr="00731AE9">
          <w:rPr>
            <w:rStyle w:val="-"/>
            <w:color w:val="auto"/>
            <w:u w:val="none"/>
          </w:rPr>
          <w:t>736. ΑΠΟΦΑΣΗ ΥΠΟΥΡΓΟΥ ΟΙΚΟΝΟΜΙΚΩΝ Αριθμ. 99667 ΕΞ 2020 της 9/22.9.2020 «Σύσταση Ομάδας Εργασίας για την υποστήριξη της Γενικής Διεύθυνσης Οικονομικών Υπηρεσιών του Υπουργείου Οικονομικών στις υποχρεώσεις της ως Δικαιούχου της Δράσης “Ενίσχυση με τη μορφή επιστρεπτέας προκαταβολής σε επιχειρήσεις που επλήγησαν οικονομικά λόγω της εμφάνισης και διάδοσης της νόσου του κορωνοϊού COVID-19”» (Β΄ 4066)</w:t>
        </w:r>
        <w:r w:rsidR="00731AE9" w:rsidRPr="00731AE9">
          <w:rPr>
            <w:webHidden/>
          </w:rPr>
          <w:tab/>
        </w:r>
        <w:r w:rsidR="00731AE9" w:rsidRPr="00731AE9">
          <w:rPr>
            <w:webHidden/>
          </w:rPr>
          <w:fldChar w:fldCharType="begin"/>
        </w:r>
        <w:r w:rsidR="00731AE9" w:rsidRPr="00731AE9">
          <w:rPr>
            <w:webHidden/>
          </w:rPr>
          <w:instrText xml:space="preserve"> PAGEREF _Toc192842662 \h </w:instrText>
        </w:r>
        <w:r w:rsidR="00731AE9" w:rsidRPr="00731AE9">
          <w:rPr>
            <w:webHidden/>
          </w:rPr>
        </w:r>
        <w:r w:rsidR="00731AE9" w:rsidRPr="00731AE9">
          <w:rPr>
            <w:webHidden/>
          </w:rPr>
          <w:fldChar w:fldCharType="separate"/>
        </w:r>
        <w:r w:rsidR="00731AE9" w:rsidRPr="00731AE9">
          <w:rPr>
            <w:webHidden/>
          </w:rPr>
          <w:t>184</w:t>
        </w:r>
        <w:r w:rsidR="00731AE9" w:rsidRPr="00731AE9">
          <w:rPr>
            <w:webHidden/>
          </w:rPr>
          <w:fldChar w:fldCharType="end"/>
        </w:r>
      </w:hyperlink>
    </w:p>
    <w:p w14:paraId="0A5FEDF6" w14:textId="77777777" w:rsidR="00731AE9" w:rsidRPr="00731AE9" w:rsidRDefault="00F73C2B" w:rsidP="008C044B">
      <w:pPr>
        <w:pStyle w:val="10"/>
        <w:rPr>
          <w:rFonts w:eastAsiaTheme="minorEastAsia"/>
          <w:sz w:val="22"/>
          <w:szCs w:val="22"/>
          <w:lang w:eastAsia="el-GR"/>
        </w:rPr>
      </w:pPr>
      <w:hyperlink w:anchor="_Toc192842663" w:history="1">
        <w:r w:rsidR="00731AE9" w:rsidRPr="00731AE9">
          <w:rPr>
            <w:rStyle w:val="-"/>
            <w:color w:val="auto"/>
            <w:u w:val="none"/>
          </w:rPr>
          <w:t>737. NOMOΣ ΥΠ’ ΑΡΙΘΜ. 4727 της 23/23.9.2020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(Α΄ 184)</w:t>
        </w:r>
        <w:r w:rsidR="00731AE9" w:rsidRPr="00731AE9">
          <w:rPr>
            <w:webHidden/>
          </w:rPr>
          <w:tab/>
        </w:r>
        <w:r w:rsidR="00731AE9" w:rsidRPr="00731AE9">
          <w:rPr>
            <w:webHidden/>
          </w:rPr>
          <w:fldChar w:fldCharType="begin"/>
        </w:r>
        <w:r w:rsidR="00731AE9" w:rsidRPr="00731AE9">
          <w:rPr>
            <w:webHidden/>
          </w:rPr>
          <w:instrText xml:space="preserve"> PAGEREF _Toc192842663 \h </w:instrText>
        </w:r>
        <w:r w:rsidR="00731AE9" w:rsidRPr="00731AE9">
          <w:rPr>
            <w:webHidden/>
          </w:rPr>
        </w:r>
        <w:r w:rsidR="00731AE9" w:rsidRPr="00731AE9">
          <w:rPr>
            <w:webHidden/>
          </w:rPr>
          <w:fldChar w:fldCharType="separate"/>
        </w:r>
        <w:r w:rsidR="00731AE9" w:rsidRPr="00731AE9">
          <w:rPr>
            <w:webHidden/>
          </w:rPr>
          <w:t>187</w:t>
        </w:r>
        <w:r w:rsidR="00731AE9" w:rsidRPr="00731AE9">
          <w:rPr>
            <w:webHidden/>
          </w:rPr>
          <w:fldChar w:fldCharType="end"/>
        </w:r>
      </w:hyperlink>
    </w:p>
    <w:p w14:paraId="1D38A068" w14:textId="77777777" w:rsidR="00731AE9" w:rsidRPr="00731AE9" w:rsidRDefault="00F73C2B" w:rsidP="008C044B">
      <w:pPr>
        <w:pStyle w:val="10"/>
        <w:rPr>
          <w:rFonts w:eastAsiaTheme="minorEastAsia"/>
          <w:sz w:val="22"/>
          <w:szCs w:val="22"/>
          <w:lang w:eastAsia="el-GR"/>
        </w:rPr>
      </w:pPr>
      <w:hyperlink w:anchor="_Toc192842664" w:history="1">
        <w:r w:rsidR="00731AE9" w:rsidRPr="00731AE9">
          <w:rPr>
            <w:rStyle w:val="-"/>
            <w:color w:val="auto"/>
            <w:u w:val="none"/>
          </w:rPr>
          <w:t>738. ΑΠΟΦΑΣΗ ΠΡΟΕΔΡΟΥ ΤΗΣ ΔΙΕΘΝΟΥΣ ΟΛΥΜΠΙΑΚΗΣ ΑΚΑΔΗΜΙΑΣ Αριθμ. 241 της 20.7/23.9.2020 «Έγκριση υπερωριακής εργασίας με αμοιβή για το β΄ εξάμηνο 2020 κατά τις απογευματινές και νυχτερινές ώρες καθώς και Κυριακές και εξαιρέσιμες ημέρες για το υπαλληλικό προσωπικό της Διεθνούς Ολυμπιακής Ακαδημίας (Δ.Ο.Α.), ενόψει προετοιμασίας και υλοποίησης των ετησίων διεθνών συνόδων και λοιπών εκπαιδευτικών προγραμμάτων της» (Β΄ 4080)</w:t>
        </w:r>
        <w:r w:rsidR="00731AE9" w:rsidRPr="00731AE9">
          <w:rPr>
            <w:webHidden/>
          </w:rPr>
          <w:tab/>
        </w:r>
        <w:r w:rsidR="00731AE9" w:rsidRPr="00731AE9">
          <w:rPr>
            <w:webHidden/>
          </w:rPr>
          <w:fldChar w:fldCharType="begin"/>
        </w:r>
        <w:r w:rsidR="00731AE9" w:rsidRPr="00731AE9">
          <w:rPr>
            <w:webHidden/>
          </w:rPr>
          <w:instrText xml:space="preserve"> PAGEREF _Toc192842664 \h </w:instrText>
        </w:r>
        <w:r w:rsidR="00731AE9" w:rsidRPr="00731AE9">
          <w:rPr>
            <w:webHidden/>
          </w:rPr>
        </w:r>
        <w:r w:rsidR="00731AE9" w:rsidRPr="00731AE9">
          <w:rPr>
            <w:webHidden/>
          </w:rPr>
          <w:fldChar w:fldCharType="separate"/>
        </w:r>
        <w:r w:rsidR="00731AE9" w:rsidRPr="00731AE9">
          <w:rPr>
            <w:webHidden/>
          </w:rPr>
          <w:t>210</w:t>
        </w:r>
        <w:r w:rsidR="00731AE9" w:rsidRPr="00731AE9">
          <w:rPr>
            <w:webHidden/>
          </w:rPr>
          <w:fldChar w:fldCharType="end"/>
        </w:r>
      </w:hyperlink>
    </w:p>
    <w:p w14:paraId="206E6570" w14:textId="77777777" w:rsidR="00731AE9" w:rsidRPr="00731AE9" w:rsidRDefault="00F73C2B" w:rsidP="008C044B">
      <w:pPr>
        <w:pStyle w:val="10"/>
        <w:rPr>
          <w:rFonts w:eastAsiaTheme="minorEastAsia"/>
          <w:sz w:val="22"/>
          <w:szCs w:val="22"/>
          <w:lang w:eastAsia="el-GR"/>
        </w:rPr>
      </w:pPr>
      <w:hyperlink w:anchor="_Toc192842665" w:history="1">
        <w:r w:rsidR="00731AE9" w:rsidRPr="00731AE9">
          <w:rPr>
            <w:rStyle w:val="-"/>
            <w:color w:val="auto"/>
            <w:u w:val="none"/>
          </w:rPr>
          <w:t>739. ΑΠΟΦΑΣΗ ΥΠΟΥΡΓΩΝ ΟΙΚΟΝΟΜΙΚΩΝ - ΕΡΓΑΣΙΑΣ ΚΑΙ ΚΟΙΝΩΝΙΚΩΝ ΥΠΟΘΕΣΕΩΝ Αριθμ. 104120 ΕΞ 2020 της 18/23.9.2020 «Διαδικασία καταβολής συνεισφοράς Δημοσίου για την αποπληρωμή δανείων με εμπράγματες εξασφαλίσεις στην κύρια κατοικία για δανειολήπτες που έχουν πληγεί από τις δυσμενείς συνέπειες του κορωνοϊού COVID-19 στο πλαίσιο των άρθρων 71-83 του ν. 4714/2020 (Α’ 148)» (Β΄ 4095)</w:t>
        </w:r>
        <w:r w:rsidR="00731AE9" w:rsidRPr="00731AE9">
          <w:rPr>
            <w:webHidden/>
          </w:rPr>
          <w:tab/>
        </w:r>
        <w:r w:rsidR="00731AE9" w:rsidRPr="00731AE9">
          <w:rPr>
            <w:webHidden/>
          </w:rPr>
          <w:fldChar w:fldCharType="begin"/>
        </w:r>
        <w:r w:rsidR="00731AE9" w:rsidRPr="00731AE9">
          <w:rPr>
            <w:webHidden/>
          </w:rPr>
          <w:instrText xml:space="preserve"> PAGEREF _Toc192842665 \h </w:instrText>
        </w:r>
        <w:r w:rsidR="00731AE9" w:rsidRPr="00731AE9">
          <w:rPr>
            <w:webHidden/>
          </w:rPr>
        </w:r>
        <w:r w:rsidR="00731AE9" w:rsidRPr="00731AE9">
          <w:rPr>
            <w:webHidden/>
          </w:rPr>
          <w:fldChar w:fldCharType="separate"/>
        </w:r>
        <w:r w:rsidR="00731AE9" w:rsidRPr="00731AE9">
          <w:rPr>
            <w:webHidden/>
          </w:rPr>
          <w:t>210</w:t>
        </w:r>
        <w:r w:rsidR="00731AE9" w:rsidRPr="00731AE9">
          <w:rPr>
            <w:webHidden/>
          </w:rPr>
          <w:fldChar w:fldCharType="end"/>
        </w:r>
      </w:hyperlink>
    </w:p>
    <w:p w14:paraId="4636413E" w14:textId="77777777" w:rsidR="00731AE9" w:rsidRPr="00731AE9" w:rsidRDefault="00F73C2B" w:rsidP="008C044B">
      <w:pPr>
        <w:pStyle w:val="10"/>
        <w:rPr>
          <w:rFonts w:eastAsiaTheme="minorEastAsia"/>
          <w:sz w:val="22"/>
          <w:szCs w:val="22"/>
          <w:lang w:eastAsia="el-GR"/>
        </w:rPr>
      </w:pPr>
      <w:hyperlink w:anchor="_Toc192842666" w:history="1">
        <w:r w:rsidR="00731AE9" w:rsidRPr="00731AE9">
          <w:rPr>
            <w:rStyle w:val="-"/>
            <w:color w:val="auto"/>
            <w:u w:val="none"/>
          </w:rPr>
          <w:t>740. ΑΠΟΦΑΣΗ ΥΠΟΥΡΓΩΝ ΟΙΚΟΝΟΜΙΚΩΝ - ΑΝΑΠΤΥΞΗΣΚΑΙ ΕΠΕΝΔΥΣΕΩΝ - ΠΡΟΣΤΑΣΙΑΣ ΤΟΥ ΠΟΛΙΤΗ - ΕΡΓΑΣΙΑΣ ΚΑΙ ΚΟΙΝΩΝΙΚΩΝ ΥΠΟΘΕΣΕΩΝ - ΥΓΕΙΑΣ - ΕΣΩΤΕΡΙΚΩΝ - ΥΠΟΔΟΜΩΝ ΚΑΙ ΜΕΤΑΦΟΡΩΝ Αριθμ. Δ1α/ΓΠ.οικ. 58924 της 23/23.9.2020 «Αντικατάσταση της υπό στοιχεία Δ1α/ΓΠ.οικ. 56614/14.9.2020 κοινής απόφασης των Υπουργών Οικονομικών, Ανάπτυξης και Επενδύσεων, Προστασίας του Πολίτη, Εργασίας και Κοινωνικών Υποθέσεων, Υγείας, Εσωτερικών και Υποδομών και Μεταφορών “Επιβολή των 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του κορωνοϊού COVID-19” (Β’ 3928)» (Β΄ 4098)</w:t>
        </w:r>
        <w:r w:rsidR="00731AE9" w:rsidRPr="00731AE9">
          <w:rPr>
            <w:webHidden/>
          </w:rPr>
          <w:tab/>
        </w:r>
        <w:r w:rsidR="00731AE9" w:rsidRPr="00731AE9">
          <w:rPr>
            <w:webHidden/>
          </w:rPr>
          <w:fldChar w:fldCharType="begin"/>
        </w:r>
        <w:r w:rsidR="00731AE9" w:rsidRPr="00731AE9">
          <w:rPr>
            <w:webHidden/>
          </w:rPr>
          <w:instrText xml:space="preserve"> PAGEREF _Toc192842666 \h </w:instrText>
        </w:r>
        <w:r w:rsidR="00731AE9" w:rsidRPr="00731AE9">
          <w:rPr>
            <w:webHidden/>
          </w:rPr>
        </w:r>
        <w:r w:rsidR="00731AE9" w:rsidRPr="00731AE9">
          <w:rPr>
            <w:webHidden/>
          </w:rPr>
          <w:fldChar w:fldCharType="separate"/>
        </w:r>
        <w:r w:rsidR="00731AE9" w:rsidRPr="00731AE9">
          <w:rPr>
            <w:webHidden/>
          </w:rPr>
          <w:t>210</w:t>
        </w:r>
        <w:r w:rsidR="00731AE9" w:rsidRPr="00731AE9">
          <w:rPr>
            <w:webHidden/>
          </w:rPr>
          <w:fldChar w:fldCharType="end"/>
        </w:r>
      </w:hyperlink>
    </w:p>
    <w:p w14:paraId="2A71D346" w14:textId="77777777" w:rsidR="00731AE9" w:rsidRPr="00731AE9" w:rsidRDefault="00F73C2B" w:rsidP="008C044B">
      <w:pPr>
        <w:pStyle w:val="10"/>
        <w:rPr>
          <w:rFonts w:eastAsiaTheme="minorEastAsia"/>
          <w:sz w:val="22"/>
          <w:szCs w:val="22"/>
          <w:lang w:eastAsia="el-GR"/>
        </w:rPr>
      </w:pPr>
      <w:hyperlink w:anchor="_Toc192842667" w:history="1">
        <w:r w:rsidR="00731AE9" w:rsidRPr="00731AE9">
          <w:rPr>
            <w:rStyle w:val="-"/>
            <w:color w:val="auto"/>
            <w:u w:val="none"/>
          </w:rPr>
          <w:t>741. ΑΠΟΦΑΣΗ ΔΙΟΙΚΗΤΗ ΤΗΣ ΑΝΕΞΑΡΤΗΤΗΣ ΑΡΧΗΣ ΔΗΜΟΣΙΩΝ ΕΣΟΔΩΝ Αριθμ. Α. 1209 της 23/23.9.2020 «Παράταση της προθεσμίας υποβολής των δηλώσεων που προβλέπονται από την υπό στοιχεία ΠΟΛ.1162/2018 (Β’ 3579) απόφαση του Διοικητή της Α.Α.Δ.Ε., όπως τροποποιήθηκε και ισχύει, περί υποβολής της Δήλωσης Πληροφοριακών Στοιχείων Μίσθωσης Ακίνητης Περιουσίας, της “Δήλωσης COVID” για τους μήνες Μάρτιο έως και Σεπτέμβριο και από την υπό στοιχεία ΠΟΛ.1187/2017 (Β’ 4232) απόφαση του Διοικητή της Α.Α.Δ.Ε. περί βραχυχρόνιας μίσθωσης ακινήτων στο πλαίσιο της οικονομίας του διαμοιρασμού» (Β΄ 4099)</w:t>
        </w:r>
        <w:r w:rsidR="00731AE9" w:rsidRPr="00731AE9">
          <w:rPr>
            <w:webHidden/>
          </w:rPr>
          <w:tab/>
        </w:r>
        <w:r w:rsidR="00731AE9" w:rsidRPr="00731AE9">
          <w:rPr>
            <w:webHidden/>
          </w:rPr>
          <w:fldChar w:fldCharType="begin"/>
        </w:r>
        <w:r w:rsidR="00731AE9" w:rsidRPr="00731AE9">
          <w:rPr>
            <w:webHidden/>
          </w:rPr>
          <w:instrText xml:space="preserve"> PAGEREF _Toc192842667 \h </w:instrText>
        </w:r>
        <w:r w:rsidR="00731AE9" w:rsidRPr="00731AE9">
          <w:rPr>
            <w:webHidden/>
          </w:rPr>
        </w:r>
        <w:r w:rsidR="00731AE9" w:rsidRPr="00731AE9">
          <w:rPr>
            <w:webHidden/>
          </w:rPr>
          <w:fldChar w:fldCharType="separate"/>
        </w:r>
        <w:r w:rsidR="00731AE9" w:rsidRPr="00731AE9">
          <w:rPr>
            <w:webHidden/>
          </w:rPr>
          <w:t>211</w:t>
        </w:r>
        <w:r w:rsidR="00731AE9" w:rsidRPr="00731AE9">
          <w:rPr>
            <w:webHidden/>
          </w:rPr>
          <w:fldChar w:fldCharType="end"/>
        </w:r>
      </w:hyperlink>
    </w:p>
    <w:p w14:paraId="6BC2DF8C" w14:textId="77777777" w:rsidR="00731AE9" w:rsidRPr="00731AE9" w:rsidRDefault="00F73C2B" w:rsidP="008C044B">
      <w:pPr>
        <w:pStyle w:val="10"/>
        <w:rPr>
          <w:rFonts w:eastAsiaTheme="minorEastAsia"/>
          <w:sz w:val="22"/>
          <w:szCs w:val="22"/>
          <w:lang w:eastAsia="el-GR"/>
        </w:rPr>
      </w:pPr>
      <w:hyperlink w:anchor="_Toc192842668" w:history="1">
        <w:r w:rsidR="00731AE9" w:rsidRPr="00731AE9">
          <w:rPr>
            <w:rStyle w:val="-"/>
            <w:color w:val="auto"/>
            <w:u w:val="none"/>
          </w:rPr>
          <w:t>742. ΑΠΟΦΑΣΗ ΣΥΝΤΟΝΙΣΤΗ ΑΠΟΚΕΝΤΡΩΜΕΝΗΣ ΔΙΟΙΚΗΣΗΣ ΑΤΤΙΚΗΣ Αριθμ. 70868/18333 της 9/24.9.2020 «Έγκριση υπερωριακής απασχόλησης των υπαλλήλων της Δ/νσης Διοίκησης της Αποκεντρωμένης Διοίκησης Αττικής, για το β΄ εξάμηνο του έτους 2020 και έως 31/12/2020» (Β΄ 4106)</w:t>
        </w:r>
        <w:r w:rsidR="00731AE9" w:rsidRPr="00731AE9">
          <w:rPr>
            <w:webHidden/>
          </w:rPr>
          <w:tab/>
        </w:r>
        <w:r w:rsidR="00731AE9" w:rsidRPr="00731AE9">
          <w:rPr>
            <w:webHidden/>
          </w:rPr>
          <w:fldChar w:fldCharType="begin"/>
        </w:r>
        <w:r w:rsidR="00731AE9" w:rsidRPr="00731AE9">
          <w:rPr>
            <w:webHidden/>
          </w:rPr>
          <w:instrText xml:space="preserve"> PAGEREF _Toc192842668 \h </w:instrText>
        </w:r>
        <w:r w:rsidR="00731AE9" w:rsidRPr="00731AE9">
          <w:rPr>
            <w:webHidden/>
          </w:rPr>
        </w:r>
        <w:r w:rsidR="00731AE9" w:rsidRPr="00731AE9">
          <w:rPr>
            <w:webHidden/>
          </w:rPr>
          <w:fldChar w:fldCharType="separate"/>
        </w:r>
        <w:r w:rsidR="00731AE9" w:rsidRPr="00731AE9">
          <w:rPr>
            <w:webHidden/>
          </w:rPr>
          <w:t>214</w:t>
        </w:r>
        <w:r w:rsidR="00731AE9" w:rsidRPr="00731AE9">
          <w:rPr>
            <w:webHidden/>
          </w:rPr>
          <w:fldChar w:fldCharType="end"/>
        </w:r>
      </w:hyperlink>
    </w:p>
    <w:p w14:paraId="2E06E3C3" w14:textId="77777777" w:rsidR="00731AE9" w:rsidRPr="00731AE9" w:rsidRDefault="00F73C2B" w:rsidP="008C044B">
      <w:pPr>
        <w:pStyle w:val="10"/>
        <w:rPr>
          <w:rFonts w:eastAsiaTheme="minorEastAsia"/>
          <w:sz w:val="22"/>
          <w:szCs w:val="22"/>
          <w:lang w:eastAsia="el-GR"/>
        </w:rPr>
      </w:pPr>
      <w:hyperlink w:anchor="_Toc192842669" w:history="1">
        <w:r w:rsidR="00731AE9" w:rsidRPr="00731AE9">
          <w:rPr>
            <w:rStyle w:val="-"/>
            <w:color w:val="auto"/>
            <w:u w:val="none"/>
          </w:rPr>
          <w:t xml:space="preserve">743. ΑΠΟΦΑΣΗ ΥΠΟΥΡΓΩΝ ΟΙΚΟΝΟΜΙΚΩΝ - ΕΡΓΑΣΙΑΣ ΚΑΙ ΚΟΙΝΩΝΙΚΩΝ ΥΠΟΘΕΣΕΩΝ - ΝΑΥΤΙΛΙΑΣ ΚΑΙ ΝΗΣΙΩΤΙΚΗΣ ΠΟΛΙΤΙΚΗΣ Αριθμ. Δ.15/Δ΄/οικ. </w:t>
        </w:r>
        <w:r w:rsidR="00731AE9" w:rsidRPr="00731AE9">
          <w:rPr>
            <w:rStyle w:val="-"/>
            <w:color w:val="auto"/>
            <w:u w:val="none"/>
          </w:rPr>
          <w:lastRenderedPageBreak/>
          <w:t>37177/1459 της 22/24.9.2020 «Καθορισμός όρων υπαγωγής και διαδικασία εφαρμογής των παρ. 3 και 4 του άρθρου 123 του ν. 4714/2020 (Α΄ 148) για τις επιχειρήσεις - εργοδότες που δραστηριοποιούνται στον κλάδο των ακτοπλοϊκών μεταφορών, αναφορικά με την κάλυψη από τον Κρατικό Προϋπολογισμό, των ασφαλιστικών εισφορών εργαζομένων που ασφαλίζονται στον e-ΕΦΚΑ, πλην του πρώην ΝΑΤ» (Β΄ 4111)</w:t>
        </w:r>
        <w:r w:rsidR="00731AE9" w:rsidRPr="00731AE9">
          <w:rPr>
            <w:webHidden/>
          </w:rPr>
          <w:tab/>
        </w:r>
        <w:r w:rsidR="00731AE9" w:rsidRPr="00731AE9">
          <w:rPr>
            <w:webHidden/>
          </w:rPr>
          <w:fldChar w:fldCharType="begin"/>
        </w:r>
        <w:r w:rsidR="00731AE9" w:rsidRPr="00731AE9">
          <w:rPr>
            <w:webHidden/>
          </w:rPr>
          <w:instrText xml:space="preserve"> PAGEREF _Toc192842669 \h </w:instrText>
        </w:r>
        <w:r w:rsidR="00731AE9" w:rsidRPr="00731AE9">
          <w:rPr>
            <w:webHidden/>
          </w:rPr>
        </w:r>
        <w:r w:rsidR="00731AE9" w:rsidRPr="00731AE9">
          <w:rPr>
            <w:webHidden/>
          </w:rPr>
          <w:fldChar w:fldCharType="separate"/>
        </w:r>
        <w:r w:rsidR="00731AE9" w:rsidRPr="00731AE9">
          <w:rPr>
            <w:webHidden/>
          </w:rPr>
          <w:t>214</w:t>
        </w:r>
        <w:r w:rsidR="00731AE9" w:rsidRPr="00731AE9">
          <w:rPr>
            <w:webHidden/>
          </w:rPr>
          <w:fldChar w:fldCharType="end"/>
        </w:r>
      </w:hyperlink>
    </w:p>
    <w:p w14:paraId="595C8AE0" w14:textId="77777777" w:rsidR="00731AE9" w:rsidRPr="00731AE9" w:rsidRDefault="00F73C2B" w:rsidP="008C044B">
      <w:pPr>
        <w:pStyle w:val="10"/>
        <w:rPr>
          <w:rFonts w:eastAsiaTheme="minorEastAsia"/>
          <w:sz w:val="22"/>
          <w:szCs w:val="22"/>
          <w:lang w:eastAsia="el-GR"/>
        </w:rPr>
      </w:pPr>
      <w:hyperlink w:anchor="_Toc192842670" w:history="1">
        <w:r w:rsidR="00731AE9" w:rsidRPr="00731AE9">
          <w:rPr>
            <w:rStyle w:val="-"/>
            <w:color w:val="auto"/>
            <w:u w:val="none"/>
          </w:rPr>
          <w:t>744. ΑΠΟΦΑΣΗ ΥΠΟΥΡΓΩΝ ΟΙΚΟΝΟΜΙΚΩΝ - ΥΓΕΙΑΣ Αριθμ. οικ. 6177 της 23/24.9.2020 «Υλοποίηση μέτρων αποφυγής και περιορισμού της διάδοσης κορωνοϊού» (Β΄ 4126)</w:t>
        </w:r>
        <w:r w:rsidR="00731AE9" w:rsidRPr="00731AE9">
          <w:rPr>
            <w:webHidden/>
          </w:rPr>
          <w:tab/>
        </w:r>
        <w:r w:rsidR="00731AE9" w:rsidRPr="00731AE9">
          <w:rPr>
            <w:webHidden/>
          </w:rPr>
          <w:fldChar w:fldCharType="begin"/>
        </w:r>
        <w:r w:rsidR="00731AE9" w:rsidRPr="00731AE9">
          <w:rPr>
            <w:webHidden/>
          </w:rPr>
          <w:instrText xml:space="preserve"> PAGEREF _Toc192842670 \h </w:instrText>
        </w:r>
        <w:r w:rsidR="00731AE9" w:rsidRPr="00731AE9">
          <w:rPr>
            <w:webHidden/>
          </w:rPr>
        </w:r>
        <w:r w:rsidR="00731AE9" w:rsidRPr="00731AE9">
          <w:rPr>
            <w:webHidden/>
          </w:rPr>
          <w:fldChar w:fldCharType="separate"/>
        </w:r>
        <w:r w:rsidR="00731AE9" w:rsidRPr="00731AE9">
          <w:rPr>
            <w:webHidden/>
          </w:rPr>
          <w:t>219</w:t>
        </w:r>
        <w:r w:rsidR="00731AE9" w:rsidRPr="00731AE9">
          <w:rPr>
            <w:webHidden/>
          </w:rPr>
          <w:fldChar w:fldCharType="end"/>
        </w:r>
      </w:hyperlink>
    </w:p>
    <w:p w14:paraId="4E48A7D0" w14:textId="77777777" w:rsidR="00731AE9" w:rsidRPr="00731AE9" w:rsidRDefault="00F73C2B" w:rsidP="008C044B">
      <w:pPr>
        <w:pStyle w:val="10"/>
        <w:rPr>
          <w:rFonts w:eastAsiaTheme="minorEastAsia"/>
          <w:sz w:val="22"/>
          <w:szCs w:val="22"/>
          <w:lang w:eastAsia="el-GR"/>
        </w:rPr>
      </w:pPr>
      <w:hyperlink w:anchor="_Toc192842671" w:history="1">
        <w:r w:rsidR="00731AE9" w:rsidRPr="00731AE9">
          <w:rPr>
            <w:rStyle w:val="-"/>
            <w:color w:val="auto"/>
            <w:u w:val="none"/>
          </w:rPr>
          <w:t>745. ΑΠΟΦΑΣH ΥΠΟΥΡΓΟY ΟΙΚΟΝΟΜΙΚΩΝ Αριθμ. 106687 ΕΞ 2020 της 24/25.9.2020 «Τροποποίηση της υπό στοιχεία 8843 ΕΞ 2020/27.1.2020 απόφασης του Υπουργού Οικονομικών “Ανάθεση σε πιστοποιημένους εκτιμητές, εγγεγραμμένους στο Μητρώο Πιστοποιημένων Εκτιμητών στο πεδίο των ακινήτων του Υπουργείου Οικονομικών, της σύνταξης εισήγησης για τον καθορισμό των τιμών εκκίνησης και ρύθμιση θεμάτων σχετικά με τον καθορισμό της μεθοδολογίας, της τεκμηρίωσης, της μορφής των εισηγήσεων και τον χρόνο ολοκλήρωσης του έργου των πιστοποιημένων εκτιμητών, σύμφωνα με τις διατάξεις του άρθρου 41 του ν. 1249/1982” (Β΄ 130), όπως έχει τροποποιηθεί με τις υπό στοιχεία 31636 ΕΞ 2020/16.3.2020 (Β΄ 869) και 35516/ ΕΞ 2020/2.4.2020 (Β΄ 1162) όμοιες αποφάσεις και της υπό στοιχεία 18749/ΕΞ 2020/14.2.2020 απόφασης του Υπουργού Οικονομικών “Συμπληρωματική ανάθεση σε πιστοποιημένους εκτιμητές, εγγεγραμμένους στο Μητρώο Πιστοποιημένων Εκτιμητών στο πεδίο των ακινήτων του Υπουργείου Οικονομικών, της σύνταξης εισήγησης για τον καθορισμό των τιμών εκκίνησης και ρύθμιση θεμάτων σχετικά με τον καθορισμό της μεθοδολογίας, της τεκμηρίωσης, της μορφής των εισηγήσεων και τον χρόνο ολοκλήρωσης του έργου των πιστοποιημένων εκτιμητών, σύμφωνα με τις διατάξεις του άρθρου 41 του ν. 1249/1982” (Β΄  532), όπως έχει τροποποιηθεί με την υπό στοιχεία 35516/ΕΞ 2020/2.4.2020 όμοια απόφαση (Β΄ 1162)» (Β’ 4128)</w:t>
        </w:r>
        <w:r w:rsidR="00731AE9" w:rsidRPr="00731AE9">
          <w:rPr>
            <w:webHidden/>
          </w:rPr>
          <w:tab/>
        </w:r>
        <w:r w:rsidR="00731AE9" w:rsidRPr="00731AE9">
          <w:rPr>
            <w:webHidden/>
          </w:rPr>
          <w:fldChar w:fldCharType="begin"/>
        </w:r>
        <w:r w:rsidR="00731AE9" w:rsidRPr="00731AE9">
          <w:rPr>
            <w:webHidden/>
          </w:rPr>
          <w:instrText xml:space="preserve"> PAGEREF _Toc192842671 \h </w:instrText>
        </w:r>
        <w:r w:rsidR="00731AE9" w:rsidRPr="00731AE9">
          <w:rPr>
            <w:webHidden/>
          </w:rPr>
        </w:r>
        <w:r w:rsidR="00731AE9" w:rsidRPr="00731AE9">
          <w:rPr>
            <w:webHidden/>
          </w:rPr>
          <w:fldChar w:fldCharType="separate"/>
        </w:r>
        <w:r w:rsidR="00731AE9" w:rsidRPr="00731AE9">
          <w:rPr>
            <w:webHidden/>
          </w:rPr>
          <w:t>223</w:t>
        </w:r>
        <w:r w:rsidR="00731AE9" w:rsidRPr="00731AE9">
          <w:rPr>
            <w:webHidden/>
          </w:rPr>
          <w:fldChar w:fldCharType="end"/>
        </w:r>
      </w:hyperlink>
    </w:p>
    <w:p w14:paraId="545ABABE" w14:textId="77777777" w:rsidR="00731AE9" w:rsidRPr="00731AE9" w:rsidRDefault="00F73C2B" w:rsidP="008C044B">
      <w:pPr>
        <w:pStyle w:val="10"/>
        <w:rPr>
          <w:rFonts w:eastAsiaTheme="minorEastAsia"/>
          <w:sz w:val="22"/>
          <w:szCs w:val="22"/>
          <w:lang w:eastAsia="el-GR"/>
        </w:rPr>
      </w:pPr>
      <w:hyperlink w:anchor="_Toc192842672" w:history="1">
        <w:r w:rsidR="00731AE9" w:rsidRPr="00731AE9">
          <w:rPr>
            <w:rStyle w:val="-"/>
            <w:color w:val="auto"/>
            <w:u w:val="none"/>
          </w:rPr>
          <w:t>746. ΑΠΟΦΑΣΗ ΥΠΟΥΡΓΩΝ ΟΙΚΟΝΟΜΙΚΩΝ - ΠΡΟΣΤΑΣΙΑΣ ΤΟΥ ΠΟΛΙΤΗ - ΥΓΕΙΑΣ - ΕΣΩΤΕΡΙΚΩΝ Αριθμ. 7036 της 25/25.9.2020 «Διαδικασία πρόσληψης προσωπικού στη Γενική Γραμματεία Πολιτικής Προστασίας με σχέση εργασίας ιδιωτικού δικαίου ορισμένου χρόνου σε εφαρμογή της παρ. 3 του αρ. 10 της από 22-08-2020 Πράξης Νομοθετικού Περιεχομένου (Α’ 161), απαιτούμενα προσόντα, διάρκεια απασχόλησης και κάθε άλλη αναγκαία λεπτομέρεια» (Β’ 4130)</w:t>
        </w:r>
        <w:r w:rsidR="00731AE9" w:rsidRPr="00731AE9">
          <w:rPr>
            <w:webHidden/>
          </w:rPr>
          <w:tab/>
        </w:r>
        <w:r w:rsidR="00731AE9" w:rsidRPr="00731AE9">
          <w:rPr>
            <w:webHidden/>
          </w:rPr>
          <w:fldChar w:fldCharType="begin"/>
        </w:r>
        <w:r w:rsidR="00731AE9" w:rsidRPr="00731AE9">
          <w:rPr>
            <w:webHidden/>
          </w:rPr>
          <w:instrText xml:space="preserve"> PAGEREF _Toc192842672 \h </w:instrText>
        </w:r>
        <w:r w:rsidR="00731AE9" w:rsidRPr="00731AE9">
          <w:rPr>
            <w:webHidden/>
          </w:rPr>
        </w:r>
        <w:r w:rsidR="00731AE9" w:rsidRPr="00731AE9">
          <w:rPr>
            <w:webHidden/>
          </w:rPr>
          <w:fldChar w:fldCharType="separate"/>
        </w:r>
        <w:r w:rsidR="00731AE9" w:rsidRPr="00731AE9">
          <w:rPr>
            <w:webHidden/>
          </w:rPr>
          <w:t>227</w:t>
        </w:r>
        <w:r w:rsidR="00731AE9" w:rsidRPr="00731AE9">
          <w:rPr>
            <w:webHidden/>
          </w:rPr>
          <w:fldChar w:fldCharType="end"/>
        </w:r>
      </w:hyperlink>
    </w:p>
    <w:p w14:paraId="37BADF3E" w14:textId="77777777" w:rsidR="00731AE9" w:rsidRPr="00731AE9" w:rsidRDefault="00F73C2B" w:rsidP="008C044B">
      <w:pPr>
        <w:pStyle w:val="10"/>
        <w:rPr>
          <w:rFonts w:eastAsiaTheme="minorEastAsia"/>
          <w:sz w:val="22"/>
          <w:szCs w:val="22"/>
          <w:lang w:eastAsia="el-GR"/>
        </w:rPr>
      </w:pPr>
      <w:hyperlink w:anchor="_Toc192842673" w:history="1">
        <w:r w:rsidR="00731AE9" w:rsidRPr="00731AE9">
          <w:rPr>
            <w:rStyle w:val="-"/>
            <w:color w:val="auto"/>
            <w:u w:val="none"/>
          </w:rPr>
          <w:t>747. ΑΠΟΦΑΣΗ ΥΦΥΠΟΥΡΓΟΥ ΑΓΡΟΤΙΚΗΣ ΑΝΑΠΤΥΞΗΣ ΚΑΙ ΤΡΟΦΙΜΩΝ Αριθμ. 525/266139 της 25/25.9.2020 «Παρεκκλίσεις από τις διατάξεις των υπ’ αρ. 137/ 102856/14-04-2020 και 138/102859/14-04-2020 κοινών αποφάσεων του Υπουργού και της Υφυπουργού Αγροτικής Ανάπτυξης και Τροφίμων, λόγω των ειδικών συνθηκών που επικρατούν στη Χώρα εξαιτίας της πανδημίας COVID-19» (Β’ 4131)</w:t>
        </w:r>
        <w:r w:rsidR="00731AE9" w:rsidRPr="00731AE9">
          <w:rPr>
            <w:webHidden/>
          </w:rPr>
          <w:tab/>
        </w:r>
        <w:r w:rsidR="00731AE9" w:rsidRPr="00731AE9">
          <w:rPr>
            <w:webHidden/>
          </w:rPr>
          <w:fldChar w:fldCharType="begin"/>
        </w:r>
        <w:r w:rsidR="00731AE9" w:rsidRPr="00731AE9">
          <w:rPr>
            <w:webHidden/>
          </w:rPr>
          <w:instrText xml:space="preserve"> PAGEREF _Toc192842673 \h </w:instrText>
        </w:r>
        <w:r w:rsidR="00731AE9" w:rsidRPr="00731AE9">
          <w:rPr>
            <w:webHidden/>
          </w:rPr>
        </w:r>
        <w:r w:rsidR="00731AE9" w:rsidRPr="00731AE9">
          <w:rPr>
            <w:webHidden/>
          </w:rPr>
          <w:fldChar w:fldCharType="separate"/>
        </w:r>
        <w:r w:rsidR="00731AE9" w:rsidRPr="00731AE9">
          <w:rPr>
            <w:webHidden/>
          </w:rPr>
          <w:t>232</w:t>
        </w:r>
        <w:r w:rsidR="00731AE9" w:rsidRPr="00731AE9">
          <w:rPr>
            <w:webHidden/>
          </w:rPr>
          <w:fldChar w:fldCharType="end"/>
        </w:r>
      </w:hyperlink>
    </w:p>
    <w:p w14:paraId="17132DA9" w14:textId="77777777" w:rsidR="00731AE9" w:rsidRPr="00731AE9" w:rsidRDefault="00F73C2B" w:rsidP="008C044B">
      <w:pPr>
        <w:pStyle w:val="10"/>
        <w:rPr>
          <w:rFonts w:eastAsiaTheme="minorEastAsia"/>
          <w:sz w:val="22"/>
          <w:szCs w:val="22"/>
          <w:lang w:eastAsia="el-GR"/>
        </w:rPr>
      </w:pPr>
      <w:hyperlink w:anchor="_Toc192842674" w:history="1">
        <w:r w:rsidR="00731AE9" w:rsidRPr="00731AE9">
          <w:rPr>
            <w:rStyle w:val="-"/>
            <w:color w:val="auto"/>
            <w:u w:val="none"/>
          </w:rPr>
          <w:t>748. ΑΠΟΦΑΣΗ ΥΠΟΥΡΓΟΥ ΝΑΥΤΙΛΙΑΣ ΚΑΙ ΝΗΣΙΩΤΙΚΗΣ ΠΟΛΙΤΙΚΗΣ Αριθμ. 2252.1.1/62809/2020 της 25/25.9.2020 «Συμβάσεις ανάθεσης δημόσιας υπηρεσίας του άρθρου εξηκοστού δευτέρου της από 30.3.2020 Πράξης Νομοθετικού Περιεχομένου (Α’ 75), όπως έχει κυρωθεί με το άρθρο 1 του ν. 4684/2020 (Α’ 86) για τη διασφάλιση της θαλάσσιας συγκοινωνιακής εξυπηρέτησης νησιωτικών περιοχών και την ανάγκη ανάκτησης του ακτοπλοϊκού δικτύου για την περίοδο 25.09.2020 - 30.09.2020» (Β’ 4132)</w:t>
        </w:r>
        <w:r w:rsidR="00731AE9" w:rsidRPr="00731AE9">
          <w:rPr>
            <w:webHidden/>
          </w:rPr>
          <w:tab/>
        </w:r>
        <w:r w:rsidR="00731AE9" w:rsidRPr="00731AE9">
          <w:rPr>
            <w:webHidden/>
          </w:rPr>
          <w:fldChar w:fldCharType="begin"/>
        </w:r>
        <w:r w:rsidR="00731AE9" w:rsidRPr="00731AE9">
          <w:rPr>
            <w:webHidden/>
          </w:rPr>
          <w:instrText xml:space="preserve"> PAGEREF _Toc192842674 \h </w:instrText>
        </w:r>
        <w:r w:rsidR="00731AE9" w:rsidRPr="00731AE9">
          <w:rPr>
            <w:webHidden/>
          </w:rPr>
        </w:r>
        <w:r w:rsidR="00731AE9" w:rsidRPr="00731AE9">
          <w:rPr>
            <w:webHidden/>
          </w:rPr>
          <w:fldChar w:fldCharType="separate"/>
        </w:r>
        <w:r w:rsidR="00731AE9" w:rsidRPr="00731AE9">
          <w:rPr>
            <w:webHidden/>
          </w:rPr>
          <w:t>235</w:t>
        </w:r>
        <w:r w:rsidR="00731AE9" w:rsidRPr="00731AE9">
          <w:rPr>
            <w:webHidden/>
          </w:rPr>
          <w:fldChar w:fldCharType="end"/>
        </w:r>
      </w:hyperlink>
    </w:p>
    <w:p w14:paraId="55CB6198" w14:textId="77777777" w:rsidR="00731AE9" w:rsidRPr="00731AE9" w:rsidRDefault="00F73C2B" w:rsidP="008C044B">
      <w:pPr>
        <w:pStyle w:val="10"/>
        <w:rPr>
          <w:rFonts w:eastAsiaTheme="minorEastAsia"/>
          <w:sz w:val="22"/>
          <w:szCs w:val="22"/>
          <w:lang w:eastAsia="el-GR"/>
        </w:rPr>
      </w:pPr>
      <w:hyperlink w:anchor="_Toc192842675" w:history="1">
        <w:r w:rsidR="00731AE9" w:rsidRPr="00731AE9">
          <w:rPr>
            <w:rStyle w:val="-"/>
            <w:color w:val="auto"/>
            <w:u w:val="none"/>
          </w:rPr>
          <w:t xml:space="preserve">749. ΑΠΟΦΑΣΗ ΥΠΟΥΡΓΩΝ ΟΙΚΟΝΟΜΙΚΩΝ - ΑΝΑΠΤΥΞΗΣ ΚΑΙ ΕΠΕΝΔΥΣΕΩΝ - ΠΡΟΣΤΑΣΙΑΣ ΤΟΥ ΠΟΛΙΤΗ - ΕΡΓΑΣΙΑΣ ΚΑΙ ΚΟΙΝΩΝΙΚΩΝ ΥΠΟΘΕΣΕΩΝ - ΥΓΕΙΑΣ - ΠΟΛΙΤΙΣΜΟΥ ΚΑΙ ΑΘΛΗΤΙΣΜΟΥ - ΕΣΩΤΕΡΙΚΩΝ Αριθμ. Δ1α/Γ.Π.οικ. 59634 της </w:t>
        </w:r>
        <w:r w:rsidR="00731AE9" w:rsidRPr="00731AE9">
          <w:rPr>
            <w:rStyle w:val="-"/>
            <w:color w:val="auto"/>
            <w:u w:val="none"/>
          </w:rPr>
          <w:lastRenderedPageBreak/>
          <w:t>25/25.9.2020 «Αντικατάσταση της υπό στοιχεία Δ1α/Γ.Π.οικ. 56425/14.9.2020 κοινής απόφασης των Υπουργών Οικονομικών, Ανάπτυξης και Επενδύσεων, Προστασίας του Πολίτη, Εργασίας και Κοινωνικών Υποθέσεων, Υγείας, Πολιτισμού και Αθλητισμού και Εσωτερικών “Ανώτατο όριο συμμετεχόντων σε δημόσιες ή κοινωνικές εκδηλώσεις και ειδικοί κανόνες λειτουργίας καταστημάτων υγειονομικού ενδιαφέροντος σε συγκεκριμένες Περιφέρειες, Περιφερειακές Ενότητες και Δήμους της Χώρας” (Β’ 3949)» (Β’ 4133)</w:t>
        </w:r>
        <w:r w:rsidR="00731AE9" w:rsidRPr="00731AE9">
          <w:rPr>
            <w:webHidden/>
          </w:rPr>
          <w:tab/>
        </w:r>
        <w:r w:rsidR="00731AE9" w:rsidRPr="00731AE9">
          <w:rPr>
            <w:webHidden/>
          </w:rPr>
          <w:fldChar w:fldCharType="begin"/>
        </w:r>
        <w:r w:rsidR="00731AE9" w:rsidRPr="00731AE9">
          <w:rPr>
            <w:webHidden/>
          </w:rPr>
          <w:instrText xml:space="preserve"> PAGEREF _Toc192842675 \h </w:instrText>
        </w:r>
        <w:r w:rsidR="00731AE9" w:rsidRPr="00731AE9">
          <w:rPr>
            <w:webHidden/>
          </w:rPr>
        </w:r>
        <w:r w:rsidR="00731AE9" w:rsidRPr="00731AE9">
          <w:rPr>
            <w:webHidden/>
          </w:rPr>
          <w:fldChar w:fldCharType="separate"/>
        </w:r>
        <w:r w:rsidR="00731AE9" w:rsidRPr="00731AE9">
          <w:rPr>
            <w:webHidden/>
          </w:rPr>
          <w:t>240</w:t>
        </w:r>
        <w:r w:rsidR="00731AE9" w:rsidRPr="00731AE9">
          <w:rPr>
            <w:webHidden/>
          </w:rPr>
          <w:fldChar w:fldCharType="end"/>
        </w:r>
      </w:hyperlink>
    </w:p>
    <w:p w14:paraId="766BDCB5" w14:textId="77777777" w:rsidR="00731AE9" w:rsidRPr="00731AE9" w:rsidRDefault="00F73C2B" w:rsidP="008C044B">
      <w:pPr>
        <w:pStyle w:val="10"/>
        <w:rPr>
          <w:rFonts w:eastAsiaTheme="minorEastAsia"/>
          <w:sz w:val="22"/>
          <w:szCs w:val="22"/>
          <w:lang w:eastAsia="el-GR"/>
        </w:rPr>
      </w:pPr>
      <w:hyperlink w:anchor="_Toc192842676" w:history="1">
        <w:r w:rsidR="00731AE9" w:rsidRPr="00731AE9">
          <w:rPr>
            <w:rStyle w:val="-"/>
            <w:color w:val="auto"/>
            <w:u w:val="none"/>
          </w:rPr>
          <w:t>750. ΑΠΟΦΑΣΗ ΥΠΟΥΡΓΩΝ ΟΙΚΟΝΟΜΙΚΩΝ - ΑΝΑΠΤΥΞΗΣ ΚΑΙ ΕΠΕΝΔΥΣΕΩΝ - ΠΡΟΣΤΑΣΙΑΣ ΤΟΥ ΠΟΛΙΤΗ - ΕΡΓΑΣΙΑΣ ΚΑΙ ΚΟΙΝΩΝΙΚΩΝ ΥΠΟΘΕΣΕΩΝ - ΥΓΕΙΑΣ - ΠΟΛΙΤΙΣΜΟΥ ΚΑΙ ΑΘΛΗΤΙΣΜΟΥ - ΕΣΩΤΕΡΙΚΩΝ Αριθμ. Δ1α/ΓΠ.οικ. 59626 της 25/25.9.2020 «Έκτακτα μέτρα προστασίας από τη διασπορά του κορωνοϊού COVID-19 στην Περιφέρεια Αττικής» (Β’ 4134)</w:t>
        </w:r>
        <w:r w:rsidR="00731AE9" w:rsidRPr="00731AE9">
          <w:rPr>
            <w:webHidden/>
          </w:rPr>
          <w:tab/>
        </w:r>
        <w:r w:rsidR="00731AE9" w:rsidRPr="00731AE9">
          <w:rPr>
            <w:webHidden/>
          </w:rPr>
          <w:fldChar w:fldCharType="begin"/>
        </w:r>
        <w:r w:rsidR="00731AE9" w:rsidRPr="00731AE9">
          <w:rPr>
            <w:webHidden/>
          </w:rPr>
          <w:instrText xml:space="preserve"> PAGEREF _Toc192842676 \h </w:instrText>
        </w:r>
        <w:r w:rsidR="00731AE9" w:rsidRPr="00731AE9">
          <w:rPr>
            <w:webHidden/>
          </w:rPr>
        </w:r>
        <w:r w:rsidR="00731AE9" w:rsidRPr="00731AE9">
          <w:rPr>
            <w:webHidden/>
          </w:rPr>
          <w:fldChar w:fldCharType="separate"/>
        </w:r>
        <w:r w:rsidR="00731AE9" w:rsidRPr="00731AE9">
          <w:rPr>
            <w:webHidden/>
          </w:rPr>
          <w:t>240</w:t>
        </w:r>
        <w:r w:rsidR="00731AE9" w:rsidRPr="00731AE9">
          <w:rPr>
            <w:webHidden/>
          </w:rPr>
          <w:fldChar w:fldCharType="end"/>
        </w:r>
      </w:hyperlink>
    </w:p>
    <w:p w14:paraId="22FEF973" w14:textId="77777777" w:rsidR="00731AE9" w:rsidRPr="00731AE9" w:rsidRDefault="00F73C2B" w:rsidP="008C044B">
      <w:pPr>
        <w:pStyle w:val="10"/>
        <w:rPr>
          <w:rFonts w:eastAsiaTheme="minorEastAsia"/>
          <w:sz w:val="22"/>
          <w:szCs w:val="22"/>
          <w:lang w:eastAsia="el-GR"/>
        </w:rPr>
      </w:pPr>
      <w:hyperlink w:anchor="_Toc192842677" w:history="1">
        <w:r w:rsidR="00731AE9" w:rsidRPr="00731AE9">
          <w:rPr>
            <w:rStyle w:val="-"/>
            <w:color w:val="auto"/>
            <w:u w:val="none"/>
          </w:rPr>
          <w:t>751. ΑΠΟΦΑΣΗ ΥΠΟΥΡΓΩΝ ΟΙΚΟΝΟΜΙΚΩΝ - ΑΝΑΠΤΥΞΗΣ ΚΑΙ ΕΠΕΝΔΥΣΕΩΝ - ΠΡΟΣΤΑΣΙΑΣ ΤΟΥ ΠΟΛΙΤΗ - ΕΡΓΑΣΙΑΣ ΚΑΙ ΚΟΙΝΩΝΙΚΩΝ ΥΠΟΘΕΣΕΩΝΥΓΕΙΑΣ - ΠΟΛΙΤΙΣΜΟΥ ΚΑΙ ΑΘΛΗΤΙΣΜΟΥ - ΕΣΩΤΕΡΙΚΩΝ Αριθμ. Δ1α/Γ.Π.οικ. 59628 της 25/25.9.2020 «Αντικατάσταση της υπό στοιχεία Δ1α/Γ.Π.οικ. 56418/14.9.2020 κοινής απόφασης των Υπουργών Οικονομικών, Ανάπτυξης και Επενδύσεων, Προστασίας του Πολίτη, Εργασίας και Κοινωνικών Υποθέσεων, Υγείας, Πολιτισμού και Αθλητισμού και Εσωτερικών “Επιβολή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σε συγκεκριμένες περιοχές της Χώρας από 15.9.2020 έως και 30.9.2020, προς περιορισμό της διασποράς του κορωνοϊού COVID-19” (Β’ 3927)» (Β’ 4135)</w:t>
        </w:r>
        <w:r w:rsidR="00731AE9" w:rsidRPr="00731AE9">
          <w:rPr>
            <w:webHidden/>
          </w:rPr>
          <w:tab/>
        </w:r>
        <w:r w:rsidR="00731AE9" w:rsidRPr="00731AE9">
          <w:rPr>
            <w:webHidden/>
          </w:rPr>
          <w:fldChar w:fldCharType="begin"/>
        </w:r>
        <w:r w:rsidR="00731AE9" w:rsidRPr="00731AE9">
          <w:rPr>
            <w:webHidden/>
          </w:rPr>
          <w:instrText xml:space="preserve"> PAGEREF _Toc192842677 \h </w:instrText>
        </w:r>
        <w:r w:rsidR="00731AE9" w:rsidRPr="00731AE9">
          <w:rPr>
            <w:webHidden/>
          </w:rPr>
        </w:r>
        <w:r w:rsidR="00731AE9" w:rsidRPr="00731AE9">
          <w:rPr>
            <w:webHidden/>
          </w:rPr>
          <w:fldChar w:fldCharType="separate"/>
        </w:r>
        <w:r w:rsidR="00731AE9" w:rsidRPr="00731AE9">
          <w:rPr>
            <w:webHidden/>
          </w:rPr>
          <w:t>241</w:t>
        </w:r>
        <w:r w:rsidR="00731AE9" w:rsidRPr="00731AE9">
          <w:rPr>
            <w:webHidden/>
          </w:rPr>
          <w:fldChar w:fldCharType="end"/>
        </w:r>
      </w:hyperlink>
    </w:p>
    <w:p w14:paraId="2AB4879F" w14:textId="77777777" w:rsidR="00731AE9" w:rsidRPr="00731AE9" w:rsidRDefault="00F73C2B" w:rsidP="008C044B">
      <w:pPr>
        <w:pStyle w:val="10"/>
        <w:rPr>
          <w:rFonts w:eastAsiaTheme="minorEastAsia"/>
          <w:sz w:val="22"/>
          <w:szCs w:val="22"/>
          <w:lang w:eastAsia="el-GR"/>
        </w:rPr>
      </w:pPr>
      <w:hyperlink w:anchor="_Toc192842678" w:history="1">
        <w:r w:rsidR="00731AE9" w:rsidRPr="00731AE9">
          <w:rPr>
            <w:rStyle w:val="-"/>
            <w:color w:val="auto"/>
            <w:u w:val="none"/>
          </w:rPr>
          <w:t>752. ΑΠΟΦΑΣΗ ΥΠΟΥΡΓΟΙ ΠΡΟΣΤΑΣΙΑΣ ΤΟΥ ΠΟΛΙΤΗ - ΥΓΕΙΑΣ - ΜΕΤΑΝΑΣΤΕΥΣΗΣ ΚΑΙ ΑΣΥΛΟΥ Αριθμ. Δ1α/Γ.Π.οικ. 59632 της 25/25.9.2020 «Λήψη μέτρων κατά της εμφάνισης και διασποράς κρουσμάτων του κορωνοϊού COVID-19 στη δομή φιλοξενίας πολιτών τρίτων χωρών Θήβας στη θέση “Κλωστήριο Σακίρογλου” του Δήμου Θηβαίων της Περιφερειακής Ενότητας Βοιωτίας της Περιφέρειας Στερεάς Ελλάδας, για το χρονικό διάστημα από 25.9.2020 έως και 9.10.2020» (Β’ 4136)</w:t>
        </w:r>
        <w:r w:rsidR="00731AE9" w:rsidRPr="00731AE9">
          <w:rPr>
            <w:webHidden/>
          </w:rPr>
          <w:tab/>
        </w:r>
        <w:r w:rsidR="00731AE9" w:rsidRPr="00731AE9">
          <w:rPr>
            <w:webHidden/>
          </w:rPr>
          <w:fldChar w:fldCharType="begin"/>
        </w:r>
        <w:r w:rsidR="00731AE9" w:rsidRPr="00731AE9">
          <w:rPr>
            <w:webHidden/>
          </w:rPr>
          <w:instrText xml:space="preserve"> PAGEREF _Toc192842678 \h </w:instrText>
        </w:r>
        <w:r w:rsidR="00731AE9" w:rsidRPr="00731AE9">
          <w:rPr>
            <w:webHidden/>
          </w:rPr>
        </w:r>
        <w:r w:rsidR="00731AE9" w:rsidRPr="00731AE9">
          <w:rPr>
            <w:webHidden/>
          </w:rPr>
          <w:fldChar w:fldCharType="separate"/>
        </w:r>
        <w:r w:rsidR="00731AE9" w:rsidRPr="00731AE9">
          <w:rPr>
            <w:webHidden/>
          </w:rPr>
          <w:t>241</w:t>
        </w:r>
        <w:r w:rsidR="00731AE9" w:rsidRPr="00731AE9">
          <w:rPr>
            <w:webHidden/>
          </w:rPr>
          <w:fldChar w:fldCharType="end"/>
        </w:r>
      </w:hyperlink>
    </w:p>
    <w:p w14:paraId="6AC3A63E" w14:textId="77777777" w:rsidR="00731AE9" w:rsidRPr="00731AE9" w:rsidRDefault="00F73C2B" w:rsidP="008C044B">
      <w:pPr>
        <w:pStyle w:val="10"/>
        <w:rPr>
          <w:rFonts w:eastAsiaTheme="minorEastAsia"/>
          <w:sz w:val="22"/>
          <w:szCs w:val="22"/>
          <w:lang w:eastAsia="el-GR"/>
        </w:rPr>
      </w:pPr>
      <w:hyperlink w:anchor="_Toc192842679" w:history="1">
        <w:r w:rsidR="00731AE9" w:rsidRPr="00731AE9">
          <w:rPr>
            <w:rStyle w:val="-"/>
            <w:color w:val="auto"/>
            <w:u w:val="none"/>
          </w:rPr>
          <w:t>753. ΑΠΟΦΑΣΗ ΥΠΟΥΡΓΩΝ ΠΡΟΣΤΑΣΙΑΣ ΤΟΥ ΠΟΛΙΤΗ - ΥΓΕΙΑΣ - ΜΕΤΑΝΑΣΤΕΥΣΗΣ ΚΑΙ ΑΣΥΛΟΥ Αριθμ. Δ1α/Γ.Π.οικ. 59630 της 25/25.9.2020 «Λήψη μέτρων κατά της εμφάνισης και διασποράς κρουσμάτων του κορωνοϊού COVID-19 στη δομή φιλοξενίας πολιτών τρίτων χωρών Σερρών στη θέση “Πρώην Γεωργική Σχολή” του Δήμου Σερρών της Περιφερειακής Ενότητας Σερρών της Περιφέρειας Κεντρικής Μακεδονίας, για το χρονικό διάστημα από 25.9.2020 έως και 9.10.2020» (Β΄ 4137)</w:t>
        </w:r>
        <w:r w:rsidR="00731AE9" w:rsidRPr="00731AE9">
          <w:rPr>
            <w:webHidden/>
          </w:rPr>
          <w:tab/>
        </w:r>
        <w:r w:rsidR="00731AE9" w:rsidRPr="00731AE9">
          <w:rPr>
            <w:webHidden/>
          </w:rPr>
          <w:fldChar w:fldCharType="begin"/>
        </w:r>
        <w:r w:rsidR="00731AE9" w:rsidRPr="00731AE9">
          <w:rPr>
            <w:webHidden/>
          </w:rPr>
          <w:instrText xml:space="preserve"> PAGEREF _Toc192842679 \h </w:instrText>
        </w:r>
        <w:r w:rsidR="00731AE9" w:rsidRPr="00731AE9">
          <w:rPr>
            <w:webHidden/>
          </w:rPr>
        </w:r>
        <w:r w:rsidR="00731AE9" w:rsidRPr="00731AE9">
          <w:rPr>
            <w:webHidden/>
          </w:rPr>
          <w:fldChar w:fldCharType="separate"/>
        </w:r>
        <w:r w:rsidR="00731AE9" w:rsidRPr="00731AE9">
          <w:rPr>
            <w:webHidden/>
          </w:rPr>
          <w:t>245</w:t>
        </w:r>
        <w:r w:rsidR="00731AE9" w:rsidRPr="00731AE9">
          <w:rPr>
            <w:webHidden/>
          </w:rPr>
          <w:fldChar w:fldCharType="end"/>
        </w:r>
      </w:hyperlink>
    </w:p>
    <w:p w14:paraId="6ECD7D4D" w14:textId="77777777" w:rsidR="00731AE9" w:rsidRPr="00731AE9" w:rsidRDefault="00F73C2B" w:rsidP="008C044B">
      <w:pPr>
        <w:pStyle w:val="10"/>
        <w:rPr>
          <w:rFonts w:eastAsiaTheme="minorEastAsia"/>
          <w:sz w:val="22"/>
          <w:szCs w:val="22"/>
          <w:lang w:eastAsia="el-GR"/>
        </w:rPr>
      </w:pPr>
      <w:hyperlink w:anchor="_Toc192842680" w:history="1">
        <w:r w:rsidR="00731AE9" w:rsidRPr="00731AE9">
          <w:rPr>
            <w:rStyle w:val="-"/>
            <w:color w:val="auto"/>
            <w:u w:val="none"/>
          </w:rPr>
          <w:t>754. ΑΠΟΦΑΣΗ ΥΠΟΥΡΓΩΝ ΟΙΚΟΝΟΜΙΚΩΝ - ΑΝΑΠΤΥΞΗΣ ΚΑΙ ΕΠΕΝΔΥΣΕΩΝ - ΠΡΟΣΤΑΣΙΑΣ ΤΟΥ ΠΟΛΙΤΗ - ΕΡΓΑΣΙΑΣ ΚΑΙ ΚΟΙΝΩΝΙΚΩΝ ΥΠΟΘΕΣΕΩΝ - ΥΓΕΙΑΣ - ΕΣΩΤΕΡΙΚΩΝ - ΜΕΤΑΝΑΣΤΕΥΣΗΣ ΚΑΙ ΑΣΥΛΟΥ Αριθμ. Δ1α/Γ.Π.οικ. 59624 της 25/26.9.2020 «Μέτρα προσωρινού περιορισμού επιβεβαιωμένων θετικών κρουσμάτων κορωνοϊού COVID-19» (Β’ 4138)</w:t>
        </w:r>
        <w:r w:rsidR="00731AE9" w:rsidRPr="00731AE9">
          <w:rPr>
            <w:webHidden/>
          </w:rPr>
          <w:tab/>
        </w:r>
        <w:r w:rsidR="00731AE9" w:rsidRPr="00731AE9">
          <w:rPr>
            <w:webHidden/>
          </w:rPr>
          <w:fldChar w:fldCharType="begin"/>
        </w:r>
        <w:r w:rsidR="00731AE9" w:rsidRPr="00731AE9">
          <w:rPr>
            <w:webHidden/>
          </w:rPr>
          <w:instrText xml:space="preserve"> PAGEREF _Toc192842680 \h </w:instrText>
        </w:r>
        <w:r w:rsidR="00731AE9" w:rsidRPr="00731AE9">
          <w:rPr>
            <w:webHidden/>
          </w:rPr>
        </w:r>
        <w:r w:rsidR="00731AE9" w:rsidRPr="00731AE9">
          <w:rPr>
            <w:webHidden/>
          </w:rPr>
          <w:fldChar w:fldCharType="separate"/>
        </w:r>
        <w:r w:rsidR="00731AE9" w:rsidRPr="00731AE9">
          <w:rPr>
            <w:webHidden/>
          </w:rPr>
          <w:t>247</w:t>
        </w:r>
        <w:r w:rsidR="00731AE9" w:rsidRPr="00731AE9">
          <w:rPr>
            <w:webHidden/>
          </w:rPr>
          <w:fldChar w:fldCharType="end"/>
        </w:r>
      </w:hyperlink>
    </w:p>
    <w:p w14:paraId="5C4CD893" w14:textId="77777777" w:rsidR="00731AE9" w:rsidRPr="00731AE9" w:rsidRDefault="00F73C2B" w:rsidP="008C044B">
      <w:pPr>
        <w:pStyle w:val="10"/>
        <w:rPr>
          <w:rFonts w:eastAsiaTheme="minorEastAsia"/>
          <w:sz w:val="22"/>
          <w:szCs w:val="22"/>
          <w:lang w:eastAsia="el-GR"/>
        </w:rPr>
      </w:pPr>
      <w:hyperlink w:anchor="_Toc192842681" w:history="1">
        <w:r w:rsidR="00731AE9" w:rsidRPr="00731AE9">
          <w:rPr>
            <w:rStyle w:val="-"/>
            <w:color w:val="auto"/>
            <w:u w:val="none"/>
          </w:rPr>
          <w:t>755. ΑΠΟΦΑΣΗ ΔΗΜΑΡΧΟΥ ΑΘΗΝΑΙΩΝ Αριθμ. 209347της 21/28.9.2020 «Καθιέρωση υπερωριακής κ.λπ. εργασίας για τους μονίμους υπαλλήλους των διαφόρων υπηρεσιών του Δήμου Αθηναίων για το χρονικό διάστημα από την 1η Οκτωβρίου έως την 31η Δεκεμβρίου 2020» (Β΄ 4143)</w:t>
        </w:r>
        <w:r w:rsidR="00731AE9" w:rsidRPr="00731AE9">
          <w:rPr>
            <w:webHidden/>
          </w:rPr>
          <w:tab/>
        </w:r>
        <w:r w:rsidR="00731AE9" w:rsidRPr="00731AE9">
          <w:rPr>
            <w:webHidden/>
          </w:rPr>
          <w:fldChar w:fldCharType="begin"/>
        </w:r>
        <w:r w:rsidR="00731AE9" w:rsidRPr="00731AE9">
          <w:rPr>
            <w:webHidden/>
          </w:rPr>
          <w:instrText xml:space="preserve"> PAGEREF _Toc192842681 \h </w:instrText>
        </w:r>
        <w:r w:rsidR="00731AE9" w:rsidRPr="00731AE9">
          <w:rPr>
            <w:webHidden/>
          </w:rPr>
        </w:r>
        <w:r w:rsidR="00731AE9" w:rsidRPr="00731AE9">
          <w:rPr>
            <w:webHidden/>
          </w:rPr>
          <w:fldChar w:fldCharType="separate"/>
        </w:r>
        <w:r w:rsidR="00731AE9" w:rsidRPr="00731AE9">
          <w:rPr>
            <w:webHidden/>
          </w:rPr>
          <w:t>250</w:t>
        </w:r>
        <w:r w:rsidR="00731AE9" w:rsidRPr="00731AE9">
          <w:rPr>
            <w:webHidden/>
          </w:rPr>
          <w:fldChar w:fldCharType="end"/>
        </w:r>
      </w:hyperlink>
    </w:p>
    <w:p w14:paraId="0B1D64EF" w14:textId="77777777" w:rsidR="00731AE9" w:rsidRPr="00731AE9" w:rsidRDefault="00F73C2B" w:rsidP="008C044B">
      <w:pPr>
        <w:pStyle w:val="10"/>
        <w:rPr>
          <w:rFonts w:eastAsiaTheme="minorEastAsia"/>
          <w:sz w:val="22"/>
          <w:szCs w:val="22"/>
          <w:lang w:eastAsia="el-GR"/>
        </w:rPr>
      </w:pPr>
      <w:hyperlink w:anchor="_Toc192842682" w:history="1">
        <w:r w:rsidR="00731AE9" w:rsidRPr="00731AE9">
          <w:rPr>
            <w:rStyle w:val="-"/>
            <w:color w:val="auto"/>
            <w:u w:val="none"/>
          </w:rPr>
          <w:t>756. ΑΠΟΦΑΣΗ ΔΗΜΑΡΧΟΥ ΑΘΗΝΑΙΩΝ Αριθμ. 209367 της 21/28.9.2020 «Καθιέρωση υπερωριακής εργασίας καθώς και εργασίας για Κυριακές - αργίες και νυχτερινές ώρες για τους υπαλλήλους με σχέση εργασίας Ιδιωτικού Δικαίου του Δήμου Αθηναίων από την 1η Οκτωβρίου έως την 31η Δεκεμβρίου του έτους 2020» (Β΄ 4143)</w:t>
        </w:r>
        <w:r w:rsidR="00731AE9" w:rsidRPr="00731AE9">
          <w:rPr>
            <w:webHidden/>
          </w:rPr>
          <w:tab/>
        </w:r>
        <w:r w:rsidR="00731AE9" w:rsidRPr="00731AE9">
          <w:rPr>
            <w:webHidden/>
          </w:rPr>
          <w:fldChar w:fldCharType="begin"/>
        </w:r>
        <w:r w:rsidR="00731AE9" w:rsidRPr="00731AE9">
          <w:rPr>
            <w:webHidden/>
          </w:rPr>
          <w:instrText xml:space="preserve"> PAGEREF _Toc192842682 \h </w:instrText>
        </w:r>
        <w:r w:rsidR="00731AE9" w:rsidRPr="00731AE9">
          <w:rPr>
            <w:webHidden/>
          </w:rPr>
        </w:r>
        <w:r w:rsidR="00731AE9" w:rsidRPr="00731AE9">
          <w:rPr>
            <w:webHidden/>
          </w:rPr>
          <w:fldChar w:fldCharType="separate"/>
        </w:r>
        <w:r w:rsidR="00731AE9" w:rsidRPr="00731AE9">
          <w:rPr>
            <w:webHidden/>
          </w:rPr>
          <w:t>251</w:t>
        </w:r>
        <w:r w:rsidR="00731AE9" w:rsidRPr="00731AE9">
          <w:rPr>
            <w:webHidden/>
          </w:rPr>
          <w:fldChar w:fldCharType="end"/>
        </w:r>
      </w:hyperlink>
    </w:p>
    <w:p w14:paraId="01B5DD06" w14:textId="77777777" w:rsidR="00731AE9" w:rsidRPr="00731AE9" w:rsidRDefault="00F73C2B" w:rsidP="008C044B">
      <w:pPr>
        <w:pStyle w:val="10"/>
        <w:rPr>
          <w:rFonts w:eastAsiaTheme="minorEastAsia"/>
          <w:sz w:val="22"/>
          <w:szCs w:val="22"/>
          <w:lang w:eastAsia="el-GR"/>
        </w:rPr>
      </w:pPr>
      <w:hyperlink w:anchor="_Toc192842683" w:history="1">
        <w:r w:rsidR="00731AE9" w:rsidRPr="00731AE9">
          <w:rPr>
            <w:rStyle w:val="-"/>
            <w:color w:val="auto"/>
            <w:u w:val="none"/>
          </w:rPr>
          <w:t>757. ΑΠΟΦΑΣΗ ΣΥΝΤΟΝΙΣΤΗ ΑΠΟΚΕΝΤΡΩΜΕΝΗΣ ΔΙΟΙΚΗΣΗΣ ΑΤΤΙΚΗΣ Αριθμ. 31841/8411 της 18/28.9.2020 «Τροποποίηση - συμπλήρωση των υπ’ αρ. 1358/ 2019 και 116/2020 αποφάσεων του Δημοτικού Συμβουλίου Αθηναίων, που αφορούν στην εξαίρεση υπηρεσιών του Δήμου Αθηναίων από την εφαρμογή της πενθήμερης εργασίας ή και στη λειτουργία τους σε 12ωρη ή 24ωρη βάση για το έτος 2020» (Β΄ 4169).</w:t>
        </w:r>
        <w:r w:rsidR="00731AE9" w:rsidRPr="00731AE9">
          <w:rPr>
            <w:webHidden/>
          </w:rPr>
          <w:tab/>
        </w:r>
        <w:r w:rsidR="00731AE9" w:rsidRPr="00731AE9">
          <w:rPr>
            <w:webHidden/>
          </w:rPr>
          <w:fldChar w:fldCharType="begin"/>
        </w:r>
        <w:r w:rsidR="00731AE9" w:rsidRPr="00731AE9">
          <w:rPr>
            <w:webHidden/>
          </w:rPr>
          <w:instrText xml:space="preserve"> PAGEREF _Toc192842683 \h </w:instrText>
        </w:r>
        <w:r w:rsidR="00731AE9" w:rsidRPr="00731AE9">
          <w:rPr>
            <w:webHidden/>
          </w:rPr>
        </w:r>
        <w:r w:rsidR="00731AE9" w:rsidRPr="00731AE9">
          <w:rPr>
            <w:webHidden/>
          </w:rPr>
          <w:fldChar w:fldCharType="separate"/>
        </w:r>
        <w:r w:rsidR="00731AE9" w:rsidRPr="00731AE9">
          <w:rPr>
            <w:webHidden/>
          </w:rPr>
          <w:t>251</w:t>
        </w:r>
        <w:r w:rsidR="00731AE9" w:rsidRPr="00731AE9">
          <w:rPr>
            <w:webHidden/>
          </w:rPr>
          <w:fldChar w:fldCharType="end"/>
        </w:r>
      </w:hyperlink>
    </w:p>
    <w:p w14:paraId="38ECEB7F" w14:textId="77777777" w:rsidR="00731AE9" w:rsidRPr="00731AE9" w:rsidRDefault="00F73C2B" w:rsidP="008C044B">
      <w:pPr>
        <w:pStyle w:val="10"/>
        <w:rPr>
          <w:rFonts w:eastAsiaTheme="minorEastAsia"/>
          <w:sz w:val="22"/>
          <w:szCs w:val="22"/>
          <w:lang w:eastAsia="el-GR"/>
        </w:rPr>
      </w:pPr>
      <w:hyperlink w:anchor="_Toc192842684" w:history="1">
        <w:r w:rsidR="00731AE9" w:rsidRPr="00731AE9">
          <w:rPr>
            <w:rStyle w:val="-"/>
            <w:color w:val="auto"/>
            <w:u w:val="none"/>
          </w:rPr>
          <w:t>758. ΑΠΟΦΑΣΗ ΥΦΥΠΟΥΡΓΟΥ ΟΙΚΟΝΟΜΙΚΩΝ Αριθμ. A. 1213 της 24/28.9.2020 «Προσδιορισμός πληττόμενων επιχειρήσεων για την προαιρετική απαλλαγή από την υποχρέωση καταβολής τουλάχιστον του 30% του συνολικού μισθώματος για το μήνα Σεπτέμβριο 2020» (Β’ 4180)</w:t>
        </w:r>
        <w:r w:rsidR="00731AE9" w:rsidRPr="00731AE9">
          <w:rPr>
            <w:webHidden/>
          </w:rPr>
          <w:tab/>
        </w:r>
        <w:r w:rsidR="00731AE9" w:rsidRPr="00731AE9">
          <w:rPr>
            <w:webHidden/>
          </w:rPr>
          <w:fldChar w:fldCharType="begin"/>
        </w:r>
        <w:r w:rsidR="00731AE9" w:rsidRPr="00731AE9">
          <w:rPr>
            <w:webHidden/>
          </w:rPr>
          <w:instrText xml:space="preserve"> PAGEREF _Toc192842684 \h </w:instrText>
        </w:r>
        <w:r w:rsidR="00731AE9" w:rsidRPr="00731AE9">
          <w:rPr>
            <w:webHidden/>
          </w:rPr>
        </w:r>
        <w:r w:rsidR="00731AE9" w:rsidRPr="00731AE9">
          <w:rPr>
            <w:webHidden/>
          </w:rPr>
          <w:fldChar w:fldCharType="separate"/>
        </w:r>
        <w:r w:rsidR="00731AE9" w:rsidRPr="00731AE9">
          <w:rPr>
            <w:webHidden/>
          </w:rPr>
          <w:t>251</w:t>
        </w:r>
        <w:r w:rsidR="00731AE9" w:rsidRPr="00731AE9">
          <w:rPr>
            <w:webHidden/>
          </w:rPr>
          <w:fldChar w:fldCharType="end"/>
        </w:r>
      </w:hyperlink>
    </w:p>
    <w:p w14:paraId="74134971" w14:textId="77777777" w:rsidR="00731AE9" w:rsidRPr="00731AE9" w:rsidRDefault="00F73C2B" w:rsidP="008C044B">
      <w:pPr>
        <w:pStyle w:val="10"/>
        <w:rPr>
          <w:rFonts w:eastAsiaTheme="minorEastAsia"/>
          <w:sz w:val="22"/>
          <w:szCs w:val="22"/>
          <w:lang w:eastAsia="el-GR"/>
        </w:rPr>
      </w:pPr>
      <w:hyperlink w:anchor="_Toc192842685" w:history="1">
        <w:r w:rsidR="00731AE9" w:rsidRPr="00731AE9">
          <w:rPr>
            <w:rStyle w:val="-"/>
            <w:color w:val="auto"/>
            <w:u w:val="none"/>
          </w:rPr>
          <w:t>759. ΑΠΟΦΑΣΗ ΥΠΟΥΡΓΟΥ ΟΙΚΟΝΟΜΙΚΩΝ Αριθμ. 107420 ΕΞ 2020 της 25/28.9.2020 «Σύσταση Ομάδας Εργασίας για την υποστήριξη της Γενικής Διεύθυνσης Οικονομικών Υπηρεσιών του Υπουργείου Οικονομικών στις υποχρεώσεις της ως Δικαιούχου της Δράσης “Αποζημίωση ειδικού σκοπού για την ενίσχυση επιχειρήσεων λόγω της εμφάνισης και διάδοσης του κορωνοϊού COVID-19”» (B’ 4180)</w:t>
        </w:r>
        <w:r w:rsidR="00731AE9" w:rsidRPr="00731AE9">
          <w:rPr>
            <w:webHidden/>
          </w:rPr>
          <w:tab/>
        </w:r>
        <w:r w:rsidR="00731AE9" w:rsidRPr="00731AE9">
          <w:rPr>
            <w:webHidden/>
          </w:rPr>
          <w:fldChar w:fldCharType="begin"/>
        </w:r>
        <w:r w:rsidR="00731AE9" w:rsidRPr="00731AE9">
          <w:rPr>
            <w:webHidden/>
          </w:rPr>
          <w:instrText xml:space="preserve"> PAGEREF _Toc192842685 \h </w:instrText>
        </w:r>
        <w:r w:rsidR="00731AE9" w:rsidRPr="00731AE9">
          <w:rPr>
            <w:webHidden/>
          </w:rPr>
        </w:r>
        <w:r w:rsidR="00731AE9" w:rsidRPr="00731AE9">
          <w:rPr>
            <w:webHidden/>
          </w:rPr>
          <w:fldChar w:fldCharType="separate"/>
        </w:r>
        <w:r w:rsidR="00731AE9" w:rsidRPr="00731AE9">
          <w:rPr>
            <w:webHidden/>
          </w:rPr>
          <w:t>254</w:t>
        </w:r>
        <w:r w:rsidR="00731AE9" w:rsidRPr="00731AE9">
          <w:rPr>
            <w:webHidden/>
          </w:rPr>
          <w:fldChar w:fldCharType="end"/>
        </w:r>
      </w:hyperlink>
    </w:p>
    <w:p w14:paraId="22F570E2" w14:textId="77777777" w:rsidR="00731AE9" w:rsidRPr="00731AE9" w:rsidRDefault="00F73C2B" w:rsidP="008C044B">
      <w:pPr>
        <w:pStyle w:val="10"/>
        <w:rPr>
          <w:rFonts w:eastAsiaTheme="minorEastAsia"/>
          <w:sz w:val="22"/>
          <w:szCs w:val="22"/>
          <w:lang w:eastAsia="el-GR"/>
        </w:rPr>
      </w:pPr>
      <w:hyperlink w:anchor="_Toc192842686" w:history="1">
        <w:r w:rsidR="00731AE9" w:rsidRPr="00731AE9">
          <w:rPr>
            <w:rStyle w:val="-"/>
            <w:color w:val="auto"/>
            <w:u w:val="none"/>
          </w:rPr>
          <w:t>760. ΑΠΟΦΑΣΗ ΥΦΥΠΟΥΡΓΟΥ ΟΙΚΟΝΟΜΙΚΩΝ Αριθμ. A. 1214 της 24/28.9.2020 «Προσδιορισμός πληττόμενων επιχειρήσεων για την απαλλαγή από την υποχρέωση καταβολής του 40% του συνολικού μισθώματος για τον μήνα Σεπτέμβριο 2020</w:t>
        </w:r>
        <w:r w:rsidR="00731AE9" w:rsidRPr="00731AE9">
          <w:rPr>
            <w:rStyle w:val="-"/>
            <w:i/>
            <w:iCs/>
            <w:color w:val="auto"/>
            <w:u w:val="none"/>
          </w:rPr>
          <w:t xml:space="preserve">» </w:t>
        </w:r>
        <w:r w:rsidR="00731AE9" w:rsidRPr="00731AE9">
          <w:rPr>
            <w:rStyle w:val="-"/>
            <w:color w:val="auto"/>
            <w:u w:val="none"/>
          </w:rPr>
          <w:t>(Β’ 4181)</w:t>
        </w:r>
        <w:r w:rsidR="00731AE9" w:rsidRPr="00731AE9">
          <w:rPr>
            <w:webHidden/>
          </w:rPr>
          <w:tab/>
        </w:r>
        <w:r w:rsidR="00731AE9" w:rsidRPr="00731AE9">
          <w:rPr>
            <w:webHidden/>
          </w:rPr>
          <w:fldChar w:fldCharType="begin"/>
        </w:r>
        <w:r w:rsidR="00731AE9" w:rsidRPr="00731AE9">
          <w:rPr>
            <w:webHidden/>
          </w:rPr>
          <w:instrText xml:space="preserve"> PAGEREF _Toc192842686 \h </w:instrText>
        </w:r>
        <w:r w:rsidR="00731AE9" w:rsidRPr="00731AE9">
          <w:rPr>
            <w:webHidden/>
          </w:rPr>
        </w:r>
        <w:r w:rsidR="00731AE9" w:rsidRPr="00731AE9">
          <w:rPr>
            <w:webHidden/>
          </w:rPr>
          <w:fldChar w:fldCharType="separate"/>
        </w:r>
        <w:r w:rsidR="00731AE9" w:rsidRPr="00731AE9">
          <w:rPr>
            <w:webHidden/>
          </w:rPr>
          <w:t>257</w:t>
        </w:r>
        <w:r w:rsidR="00731AE9" w:rsidRPr="00731AE9">
          <w:rPr>
            <w:webHidden/>
          </w:rPr>
          <w:fldChar w:fldCharType="end"/>
        </w:r>
      </w:hyperlink>
    </w:p>
    <w:p w14:paraId="3CF85941" w14:textId="77777777" w:rsidR="00731AE9" w:rsidRPr="00731AE9" w:rsidRDefault="00F73C2B" w:rsidP="008C044B">
      <w:pPr>
        <w:pStyle w:val="10"/>
        <w:rPr>
          <w:rFonts w:eastAsiaTheme="minorEastAsia"/>
          <w:sz w:val="22"/>
          <w:szCs w:val="22"/>
          <w:lang w:eastAsia="el-GR"/>
        </w:rPr>
      </w:pPr>
      <w:hyperlink w:anchor="_Toc192842687" w:history="1">
        <w:r w:rsidR="00731AE9" w:rsidRPr="00731AE9">
          <w:rPr>
            <w:rStyle w:val="-"/>
            <w:color w:val="auto"/>
            <w:u w:val="none"/>
          </w:rPr>
          <w:t>761. ΝΟΜΟΣ ΥΠ’ ΑΡΙΘΜ. 4728 της 29/29.9.2020 «Επείγουσες ρυθμίσεις για την αντιμετώπιση των καταστροφικών συνεπειών από την πορεία του μεσογειακού κυκλώνα “Ιανός”, περαιτέρω μέτρα για την αντιμετώπιση των συνεχιζόμενων συνεπειών της πανδημίας του κορωνοϊού COVID-19 και άλλες κατεπείγουσες διατάξεις» (A’ 186)</w:t>
        </w:r>
        <w:r w:rsidR="00731AE9" w:rsidRPr="00731AE9">
          <w:rPr>
            <w:webHidden/>
          </w:rPr>
          <w:tab/>
        </w:r>
        <w:r w:rsidR="00731AE9" w:rsidRPr="00731AE9">
          <w:rPr>
            <w:webHidden/>
          </w:rPr>
          <w:fldChar w:fldCharType="begin"/>
        </w:r>
        <w:r w:rsidR="00731AE9" w:rsidRPr="00731AE9">
          <w:rPr>
            <w:webHidden/>
          </w:rPr>
          <w:instrText xml:space="preserve"> PAGEREF _Toc192842687 \h </w:instrText>
        </w:r>
        <w:r w:rsidR="00731AE9" w:rsidRPr="00731AE9">
          <w:rPr>
            <w:webHidden/>
          </w:rPr>
        </w:r>
        <w:r w:rsidR="00731AE9" w:rsidRPr="00731AE9">
          <w:rPr>
            <w:webHidden/>
          </w:rPr>
          <w:fldChar w:fldCharType="separate"/>
        </w:r>
        <w:r w:rsidR="00731AE9" w:rsidRPr="00731AE9">
          <w:rPr>
            <w:webHidden/>
          </w:rPr>
          <w:t>264</w:t>
        </w:r>
        <w:r w:rsidR="00731AE9" w:rsidRPr="00731AE9">
          <w:rPr>
            <w:webHidden/>
          </w:rPr>
          <w:fldChar w:fldCharType="end"/>
        </w:r>
      </w:hyperlink>
    </w:p>
    <w:p w14:paraId="1E84F393" w14:textId="77777777" w:rsidR="00731AE9" w:rsidRPr="00731AE9" w:rsidRDefault="00F73C2B" w:rsidP="008C044B">
      <w:pPr>
        <w:pStyle w:val="10"/>
        <w:rPr>
          <w:rFonts w:eastAsiaTheme="minorEastAsia"/>
          <w:sz w:val="22"/>
          <w:szCs w:val="22"/>
          <w:lang w:eastAsia="el-GR"/>
        </w:rPr>
      </w:pPr>
      <w:hyperlink w:anchor="_Toc192842688" w:history="1">
        <w:r w:rsidR="00731AE9" w:rsidRPr="00731AE9">
          <w:rPr>
            <w:rStyle w:val="-"/>
            <w:color w:val="auto"/>
            <w:u w:val="none"/>
          </w:rPr>
          <w:t>762. ΑΠΟΦΑΣΗ ΠΕΡΙΦΕΡΕΙΑΡΧΗ ΚΕΝΤΡΙΚΗΣ ΜΑΚΕΔΟΝΙΑΣ Αριθμ. οικ. 512141 (11987) της 21/29.9.2020 «Καθιέρωση υπερωριακής εργασίας-απασχόλησης (κατά τις εξαιρέσιμες ημέρες, Κυριακές και νυχτερινές ώρες) με αμοιβή, για δέκα (10)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 (Β΄ 4211)</w:t>
        </w:r>
        <w:r w:rsidR="00731AE9" w:rsidRPr="00731AE9">
          <w:rPr>
            <w:webHidden/>
          </w:rPr>
          <w:tab/>
        </w:r>
        <w:r w:rsidR="00731AE9" w:rsidRPr="00731AE9">
          <w:rPr>
            <w:webHidden/>
          </w:rPr>
          <w:fldChar w:fldCharType="begin"/>
        </w:r>
        <w:r w:rsidR="00731AE9" w:rsidRPr="00731AE9">
          <w:rPr>
            <w:webHidden/>
          </w:rPr>
          <w:instrText xml:space="preserve"> PAGEREF _Toc192842688 \h </w:instrText>
        </w:r>
        <w:r w:rsidR="00731AE9" w:rsidRPr="00731AE9">
          <w:rPr>
            <w:webHidden/>
          </w:rPr>
        </w:r>
        <w:r w:rsidR="00731AE9" w:rsidRPr="00731AE9">
          <w:rPr>
            <w:webHidden/>
          </w:rPr>
          <w:fldChar w:fldCharType="separate"/>
        </w:r>
        <w:r w:rsidR="00731AE9" w:rsidRPr="00731AE9">
          <w:rPr>
            <w:webHidden/>
          </w:rPr>
          <w:t>272</w:t>
        </w:r>
        <w:r w:rsidR="00731AE9" w:rsidRPr="00731AE9">
          <w:rPr>
            <w:webHidden/>
          </w:rPr>
          <w:fldChar w:fldCharType="end"/>
        </w:r>
      </w:hyperlink>
    </w:p>
    <w:p w14:paraId="6D810386" w14:textId="77777777" w:rsidR="00731AE9" w:rsidRPr="00731AE9" w:rsidRDefault="00F73C2B" w:rsidP="008C044B">
      <w:pPr>
        <w:pStyle w:val="10"/>
        <w:rPr>
          <w:rFonts w:eastAsiaTheme="minorEastAsia"/>
          <w:sz w:val="22"/>
          <w:szCs w:val="22"/>
          <w:lang w:eastAsia="el-GR"/>
        </w:rPr>
      </w:pPr>
      <w:hyperlink w:anchor="_Toc192842689" w:history="1">
        <w:r w:rsidR="00731AE9" w:rsidRPr="00731AE9">
          <w:rPr>
            <w:rStyle w:val="-"/>
            <w:color w:val="auto"/>
            <w:u w:val="none"/>
          </w:rPr>
          <w:t>763. ΑΠΟΦΑΣΗ ΠΕΡΙΦΕΡΕΙΑΡΧΗ ΚΕΝΤΡΙΚΗΣ ΜΑΚΕΔΟΝΙΑΣ Αριθμ. 501321 (11685) της 21/29.9.2020 «Καθιέρωση υπερωριακής εργασίας-απασχόλησης (απογευματινής) με αμοιβή, για δέκα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 (Β΄ 4211)</w:t>
        </w:r>
        <w:r w:rsidR="00731AE9" w:rsidRPr="00731AE9">
          <w:rPr>
            <w:webHidden/>
          </w:rPr>
          <w:tab/>
        </w:r>
        <w:r w:rsidR="00731AE9" w:rsidRPr="00731AE9">
          <w:rPr>
            <w:webHidden/>
          </w:rPr>
          <w:fldChar w:fldCharType="begin"/>
        </w:r>
        <w:r w:rsidR="00731AE9" w:rsidRPr="00731AE9">
          <w:rPr>
            <w:webHidden/>
          </w:rPr>
          <w:instrText xml:space="preserve"> PAGEREF _Toc192842689 \h </w:instrText>
        </w:r>
        <w:r w:rsidR="00731AE9" w:rsidRPr="00731AE9">
          <w:rPr>
            <w:webHidden/>
          </w:rPr>
        </w:r>
        <w:r w:rsidR="00731AE9" w:rsidRPr="00731AE9">
          <w:rPr>
            <w:webHidden/>
          </w:rPr>
          <w:fldChar w:fldCharType="separate"/>
        </w:r>
        <w:r w:rsidR="00731AE9" w:rsidRPr="00731AE9">
          <w:rPr>
            <w:webHidden/>
          </w:rPr>
          <w:t>272</w:t>
        </w:r>
        <w:r w:rsidR="00731AE9" w:rsidRPr="00731AE9">
          <w:rPr>
            <w:webHidden/>
          </w:rPr>
          <w:fldChar w:fldCharType="end"/>
        </w:r>
      </w:hyperlink>
    </w:p>
    <w:p w14:paraId="09712392" w14:textId="77777777" w:rsidR="00731AE9" w:rsidRPr="00731AE9" w:rsidRDefault="00F73C2B" w:rsidP="008C044B">
      <w:pPr>
        <w:pStyle w:val="10"/>
        <w:rPr>
          <w:rFonts w:eastAsiaTheme="minorEastAsia"/>
          <w:sz w:val="22"/>
          <w:szCs w:val="22"/>
          <w:lang w:eastAsia="el-GR"/>
        </w:rPr>
      </w:pPr>
      <w:hyperlink w:anchor="_Toc192842690" w:history="1">
        <w:r w:rsidR="00731AE9" w:rsidRPr="00731AE9">
          <w:rPr>
            <w:rStyle w:val="-"/>
            <w:color w:val="auto"/>
            <w:u w:val="none"/>
          </w:rPr>
          <w:t>764. ΑΠΟΦΑΣΗ ΥΦΥΠΟΥΡΓΟΥ ΟΙΚΟΝΟΜΙΚΩΝ ΚΑΙ ΔΙΟΙΚΗΤΗ ΤΗΣ ΑΝΕΞΑΡΤΗΤΗΣ ΑΡΧΗΣ ΔΗΜΟΣΙΩΝ ΕΣΟΔΩΝ Αριθμ. Α. 1217 της 28/29.9.2020 «Διαδικασία και προϋποθέσεις υπαγωγής στις διατάξεις του άρθρου 5Β του ν. 4172/2013, περί εναλλακτικής φορολόγησης εισοδήματος φυσικών προσώπων, δικαιούχων εισοδήματος από συντάξεις που προκύπτουν στην αλλοδαπή, τα οποία μεταφέρουν τη φορολογική τους κατοικία στην Ελλάδα» (Β’ 4215)</w:t>
        </w:r>
        <w:r w:rsidR="00731AE9" w:rsidRPr="00731AE9">
          <w:rPr>
            <w:webHidden/>
          </w:rPr>
          <w:tab/>
        </w:r>
        <w:r w:rsidR="00731AE9" w:rsidRPr="00731AE9">
          <w:rPr>
            <w:webHidden/>
          </w:rPr>
          <w:fldChar w:fldCharType="begin"/>
        </w:r>
        <w:r w:rsidR="00731AE9" w:rsidRPr="00731AE9">
          <w:rPr>
            <w:webHidden/>
          </w:rPr>
          <w:instrText xml:space="preserve"> PAGEREF _Toc192842690 \h </w:instrText>
        </w:r>
        <w:r w:rsidR="00731AE9" w:rsidRPr="00731AE9">
          <w:rPr>
            <w:webHidden/>
          </w:rPr>
        </w:r>
        <w:r w:rsidR="00731AE9" w:rsidRPr="00731AE9">
          <w:rPr>
            <w:webHidden/>
          </w:rPr>
          <w:fldChar w:fldCharType="separate"/>
        </w:r>
        <w:r w:rsidR="00731AE9" w:rsidRPr="00731AE9">
          <w:rPr>
            <w:webHidden/>
          </w:rPr>
          <w:t>272</w:t>
        </w:r>
        <w:r w:rsidR="00731AE9" w:rsidRPr="00731AE9">
          <w:rPr>
            <w:webHidden/>
          </w:rPr>
          <w:fldChar w:fldCharType="end"/>
        </w:r>
      </w:hyperlink>
    </w:p>
    <w:p w14:paraId="546E3D21" w14:textId="77777777" w:rsidR="00731AE9" w:rsidRPr="00731AE9" w:rsidRDefault="00F73C2B" w:rsidP="008C044B">
      <w:pPr>
        <w:pStyle w:val="10"/>
        <w:rPr>
          <w:rFonts w:eastAsiaTheme="minorEastAsia"/>
          <w:sz w:val="22"/>
          <w:szCs w:val="22"/>
          <w:lang w:eastAsia="el-GR"/>
        </w:rPr>
      </w:pPr>
      <w:hyperlink w:anchor="_Toc192842691" w:history="1">
        <w:r w:rsidR="00731AE9" w:rsidRPr="00731AE9">
          <w:rPr>
            <w:rStyle w:val="-"/>
            <w:color w:val="auto"/>
            <w:u w:val="none"/>
          </w:rPr>
          <w:t xml:space="preserve">765. ΑΠΟΦΑΣΗ ΥΦΥΠΟΥΡΓΟΥ ΑΝΑΠΤΥΞΗΣ ΚΑΙ ΕΠΕΝΔΥΣΕΩΝ Αριθμ. 100528 της 25/30.9.2020 «Τροποποίηση των ποσοστών δέσμευσης πόρων του Επιχειρησιακού </w:t>
        </w:r>
        <w:r w:rsidR="00731AE9" w:rsidRPr="00731AE9">
          <w:rPr>
            <w:rStyle w:val="-"/>
            <w:color w:val="auto"/>
            <w:u w:val="none"/>
          </w:rPr>
          <w:lastRenderedPageBreak/>
          <w:t>Προγράμματος “ΕΠ Ανταγωνιστικότητα, Επιχειρηματικότητα και Καινοτομία 2014- 2020”» (B’ 4221)</w:t>
        </w:r>
        <w:r w:rsidR="00731AE9" w:rsidRPr="00731AE9">
          <w:rPr>
            <w:webHidden/>
          </w:rPr>
          <w:tab/>
        </w:r>
        <w:r w:rsidR="00731AE9" w:rsidRPr="00731AE9">
          <w:rPr>
            <w:webHidden/>
          </w:rPr>
          <w:fldChar w:fldCharType="begin"/>
        </w:r>
        <w:r w:rsidR="00731AE9" w:rsidRPr="00731AE9">
          <w:rPr>
            <w:webHidden/>
          </w:rPr>
          <w:instrText xml:space="preserve"> PAGEREF _Toc192842691 \h </w:instrText>
        </w:r>
        <w:r w:rsidR="00731AE9" w:rsidRPr="00731AE9">
          <w:rPr>
            <w:webHidden/>
          </w:rPr>
        </w:r>
        <w:r w:rsidR="00731AE9" w:rsidRPr="00731AE9">
          <w:rPr>
            <w:webHidden/>
          </w:rPr>
          <w:fldChar w:fldCharType="separate"/>
        </w:r>
        <w:r w:rsidR="00731AE9" w:rsidRPr="00731AE9">
          <w:rPr>
            <w:webHidden/>
          </w:rPr>
          <w:t>281</w:t>
        </w:r>
        <w:r w:rsidR="00731AE9" w:rsidRPr="00731AE9">
          <w:rPr>
            <w:webHidden/>
          </w:rPr>
          <w:fldChar w:fldCharType="end"/>
        </w:r>
      </w:hyperlink>
    </w:p>
    <w:p w14:paraId="242BF175" w14:textId="77777777" w:rsidR="00731AE9" w:rsidRPr="00731AE9" w:rsidRDefault="00F73C2B" w:rsidP="008C044B">
      <w:pPr>
        <w:pStyle w:val="10"/>
        <w:rPr>
          <w:rFonts w:eastAsiaTheme="minorEastAsia"/>
          <w:sz w:val="22"/>
          <w:szCs w:val="22"/>
          <w:lang w:eastAsia="el-GR"/>
        </w:rPr>
      </w:pPr>
      <w:hyperlink w:anchor="_Toc192842692" w:history="1">
        <w:r w:rsidR="00731AE9" w:rsidRPr="00731AE9">
          <w:rPr>
            <w:rStyle w:val="-"/>
            <w:color w:val="auto"/>
            <w:u w:val="none"/>
          </w:rPr>
          <w:t>766. ΑΠΟΦΑΣΗ ΥΠΟΥΡΓΩΝ ΠΑΙΔΕΙΑΣ ΚΑΙ ΘΡΗΣΚΕΥΜΑΤΩΝ - ΤΟΥΡΙΣΜΟΥ Αριθμ. 15101 της 25/30.9.2020 «Τροποποίηση της υπ’ αρ. 5981/29-11-2007 κοινής απόφασης των Υπουργών Εθνικής Παιδείας και Θρησκευμάτων και Τουριστικής Ανάπτυξης “Κανονισμός σπουδών ΑΣΤΕ του Ο.Τ.Ε.Κ.” (Β’ 2340)» (Β’ 4221)</w:t>
        </w:r>
        <w:r w:rsidR="00731AE9" w:rsidRPr="00731AE9">
          <w:rPr>
            <w:webHidden/>
          </w:rPr>
          <w:tab/>
        </w:r>
        <w:r w:rsidR="00731AE9" w:rsidRPr="00731AE9">
          <w:rPr>
            <w:webHidden/>
          </w:rPr>
          <w:fldChar w:fldCharType="begin"/>
        </w:r>
        <w:r w:rsidR="00731AE9" w:rsidRPr="00731AE9">
          <w:rPr>
            <w:webHidden/>
          </w:rPr>
          <w:instrText xml:space="preserve"> PAGEREF _Toc192842692 \h </w:instrText>
        </w:r>
        <w:r w:rsidR="00731AE9" w:rsidRPr="00731AE9">
          <w:rPr>
            <w:webHidden/>
          </w:rPr>
        </w:r>
        <w:r w:rsidR="00731AE9" w:rsidRPr="00731AE9">
          <w:rPr>
            <w:webHidden/>
          </w:rPr>
          <w:fldChar w:fldCharType="separate"/>
        </w:r>
        <w:r w:rsidR="00731AE9" w:rsidRPr="00731AE9">
          <w:rPr>
            <w:webHidden/>
          </w:rPr>
          <w:t>283</w:t>
        </w:r>
        <w:r w:rsidR="00731AE9" w:rsidRPr="00731AE9">
          <w:rPr>
            <w:webHidden/>
          </w:rPr>
          <w:fldChar w:fldCharType="end"/>
        </w:r>
      </w:hyperlink>
    </w:p>
    <w:p w14:paraId="44DAE082" w14:textId="77777777" w:rsidR="00731AE9" w:rsidRPr="00731AE9" w:rsidRDefault="00F73C2B" w:rsidP="008C044B">
      <w:pPr>
        <w:pStyle w:val="10"/>
        <w:rPr>
          <w:rFonts w:eastAsiaTheme="minorEastAsia"/>
          <w:sz w:val="22"/>
          <w:szCs w:val="22"/>
          <w:lang w:eastAsia="el-GR"/>
        </w:rPr>
      </w:pPr>
      <w:hyperlink w:anchor="_Toc192842693" w:history="1">
        <w:r w:rsidR="00731AE9" w:rsidRPr="00731AE9">
          <w:rPr>
            <w:rStyle w:val="-"/>
            <w:color w:val="auto"/>
            <w:u w:val="none"/>
          </w:rPr>
          <w:t>767. ΑΠΟΦΑΣΗ ΥΠΟΥΡΓΟΥ ΕΡΓΑΣΙΑΣ ΚΑΙ ΚΟΙΝΩΝΙΚΩΝ ΥΠΟΘΕΣΕΩΝ Αριθμ. Δ.15/Δ’/οικ.37620/1493 της 24/30.9.2020 «Παράταση προθεσμίας καταβολής ασφαλιστικών εισφορών αυτοαπασχολούμενων και ελεύθερων επαγγελματιών για τις οποίες είχε χορηγηθεί παράταση προθεσμίας καταβολής στο πλαίσιο των μέτρων για την αντιμετώπιση των αρνητικών συνεπειών του κορωνοϊού COVID-19» (Β’ 4253)</w:t>
        </w:r>
        <w:r w:rsidR="00731AE9" w:rsidRPr="00731AE9">
          <w:rPr>
            <w:webHidden/>
          </w:rPr>
          <w:tab/>
        </w:r>
        <w:r w:rsidR="00731AE9" w:rsidRPr="00731AE9">
          <w:rPr>
            <w:webHidden/>
          </w:rPr>
          <w:fldChar w:fldCharType="begin"/>
        </w:r>
        <w:r w:rsidR="00731AE9" w:rsidRPr="00731AE9">
          <w:rPr>
            <w:webHidden/>
          </w:rPr>
          <w:instrText xml:space="preserve"> PAGEREF _Toc192842693 \h </w:instrText>
        </w:r>
        <w:r w:rsidR="00731AE9" w:rsidRPr="00731AE9">
          <w:rPr>
            <w:webHidden/>
          </w:rPr>
        </w:r>
        <w:r w:rsidR="00731AE9" w:rsidRPr="00731AE9">
          <w:rPr>
            <w:webHidden/>
          </w:rPr>
          <w:fldChar w:fldCharType="separate"/>
        </w:r>
        <w:r w:rsidR="00731AE9" w:rsidRPr="00731AE9">
          <w:rPr>
            <w:webHidden/>
          </w:rPr>
          <w:t>285</w:t>
        </w:r>
        <w:r w:rsidR="00731AE9" w:rsidRPr="00731AE9">
          <w:rPr>
            <w:webHidden/>
          </w:rPr>
          <w:fldChar w:fldCharType="end"/>
        </w:r>
      </w:hyperlink>
    </w:p>
    <w:p w14:paraId="1BE3AE40" w14:textId="77777777" w:rsidR="00731AE9" w:rsidRPr="00731AE9" w:rsidRDefault="00F73C2B" w:rsidP="008C044B">
      <w:pPr>
        <w:pStyle w:val="10"/>
        <w:rPr>
          <w:rFonts w:eastAsiaTheme="minorEastAsia"/>
          <w:sz w:val="22"/>
          <w:szCs w:val="22"/>
          <w:lang w:eastAsia="el-GR"/>
        </w:rPr>
      </w:pPr>
      <w:hyperlink w:anchor="_Toc192842694" w:history="1">
        <w:r w:rsidR="00731AE9" w:rsidRPr="00731AE9">
          <w:rPr>
            <w:rStyle w:val="-"/>
            <w:color w:val="auto"/>
            <w:u w:val="none"/>
          </w:rPr>
          <w:t>768. ΑΠΟΦΑΣΗ ΥΠΟΥΡΓΩΝ ΟΙΚΟΝΟΜΙΚΩΝ - ΕΡΓΑΣΙΑΣ ΚΑΙ ΚΟΙΝΩΝΙΚΩΝ ΥΠΟΘΕΣΕΩΝ Αριθμ. Δ.15/Δ’/οικ.37618/1492 της 25/30.9.2020 «Παράταση προθεσμίας καταβολής ασφαλιστικών εισφορών για τις επιχειρήσεις και εργοδότες για τις οποίες είχε χορηγηθεί παράταση προθεσμίας καταβολής στο πλαίσιο των μέτρων για την αντιμετώπιση των αρνητικών συνεπειών του κορωνοϊού COVID-19» (Β’ 4253)</w:t>
        </w:r>
        <w:r w:rsidR="00731AE9" w:rsidRPr="00731AE9">
          <w:rPr>
            <w:webHidden/>
          </w:rPr>
          <w:tab/>
        </w:r>
        <w:r w:rsidR="00731AE9" w:rsidRPr="00731AE9">
          <w:rPr>
            <w:webHidden/>
          </w:rPr>
          <w:fldChar w:fldCharType="begin"/>
        </w:r>
        <w:r w:rsidR="00731AE9" w:rsidRPr="00731AE9">
          <w:rPr>
            <w:webHidden/>
          </w:rPr>
          <w:instrText xml:space="preserve"> PAGEREF _Toc192842694 \h </w:instrText>
        </w:r>
        <w:r w:rsidR="00731AE9" w:rsidRPr="00731AE9">
          <w:rPr>
            <w:webHidden/>
          </w:rPr>
        </w:r>
        <w:r w:rsidR="00731AE9" w:rsidRPr="00731AE9">
          <w:rPr>
            <w:webHidden/>
          </w:rPr>
          <w:fldChar w:fldCharType="separate"/>
        </w:r>
        <w:r w:rsidR="00731AE9" w:rsidRPr="00731AE9">
          <w:rPr>
            <w:webHidden/>
          </w:rPr>
          <w:t>287</w:t>
        </w:r>
        <w:r w:rsidR="00731AE9" w:rsidRPr="00731AE9">
          <w:rPr>
            <w:webHidden/>
          </w:rPr>
          <w:fldChar w:fldCharType="end"/>
        </w:r>
      </w:hyperlink>
    </w:p>
    <w:p w14:paraId="08A08A9F" w14:textId="77777777" w:rsidR="00731AE9" w:rsidRPr="00731AE9" w:rsidRDefault="00F73C2B" w:rsidP="008C044B">
      <w:pPr>
        <w:pStyle w:val="10"/>
        <w:rPr>
          <w:rFonts w:eastAsiaTheme="minorEastAsia"/>
          <w:sz w:val="22"/>
          <w:szCs w:val="22"/>
          <w:lang w:eastAsia="el-GR"/>
        </w:rPr>
      </w:pPr>
      <w:hyperlink w:anchor="_Toc192842695" w:history="1">
        <w:r w:rsidR="00731AE9" w:rsidRPr="00731AE9">
          <w:rPr>
            <w:rStyle w:val="-"/>
            <w:color w:val="auto"/>
            <w:u w:val="none"/>
          </w:rPr>
          <w:t>769. ΑΠΟΦΑΣΗ ΓΕΝΙΚΟΥ ΓΡΑΜΜΑΤΕΑ ΤΟΥ ΥΠΟΥΡΓΕΙΟΥ ΕΘΝΙΚΗΣ ΑΜΥΝΑΣ Αριθμ. Φ.473/71/640133/Σ.3008 της 21/30.9.2020 «Απονομή Ηθικής Αμοιβής σε Υπάλληλο του ΥΠΕΘΑ/ΓΕΣ» (Β’ 4254)</w:t>
        </w:r>
        <w:r w:rsidR="00731AE9" w:rsidRPr="00731AE9">
          <w:rPr>
            <w:webHidden/>
          </w:rPr>
          <w:tab/>
        </w:r>
        <w:r w:rsidR="00731AE9" w:rsidRPr="00731AE9">
          <w:rPr>
            <w:webHidden/>
          </w:rPr>
          <w:fldChar w:fldCharType="begin"/>
        </w:r>
        <w:r w:rsidR="00731AE9" w:rsidRPr="00731AE9">
          <w:rPr>
            <w:webHidden/>
          </w:rPr>
          <w:instrText xml:space="preserve"> PAGEREF _Toc192842695 \h </w:instrText>
        </w:r>
        <w:r w:rsidR="00731AE9" w:rsidRPr="00731AE9">
          <w:rPr>
            <w:webHidden/>
          </w:rPr>
        </w:r>
        <w:r w:rsidR="00731AE9" w:rsidRPr="00731AE9">
          <w:rPr>
            <w:webHidden/>
          </w:rPr>
          <w:fldChar w:fldCharType="separate"/>
        </w:r>
        <w:r w:rsidR="00731AE9" w:rsidRPr="00731AE9">
          <w:rPr>
            <w:webHidden/>
          </w:rPr>
          <w:t>289</w:t>
        </w:r>
        <w:r w:rsidR="00731AE9" w:rsidRPr="00731AE9">
          <w:rPr>
            <w:webHidden/>
          </w:rPr>
          <w:fldChar w:fldCharType="end"/>
        </w:r>
      </w:hyperlink>
    </w:p>
    <w:p w14:paraId="11F2A02D" w14:textId="77777777" w:rsidR="00731AE9" w:rsidRPr="00731AE9" w:rsidRDefault="00F73C2B" w:rsidP="008C044B">
      <w:pPr>
        <w:pStyle w:val="10"/>
        <w:rPr>
          <w:rFonts w:eastAsiaTheme="minorEastAsia"/>
          <w:sz w:val="22"/>
          <w:szCs w:val="22"/>
          <w:lang w:eastAsia="el-GR"/>
        </w:rPr>
      </w:pPr>
      <w:hyperlink w:anchor="_Toc192842696" w:history="1">
        <w:r w:rsidR="00731AE9" w:rsidRPr="00731AE9">
          <w:rPr>
            <w:rStyle w:val="-"/>
            <w:color w:val="auto"/>
            <w:u w:val="none"/>
          </w:rPr>
          <w:t>770. ΑΠΟΦΑΣΗ ΥΠΟΥΡΓΩΝ ΠΡΟΣΤΑΣΙΑΣ ΤΟΥ ΠΟΛΙΤΗ - ΥΓΕΙΑΣ - ΕΣΩΤΕΡΙΚΩΝ Αριθμ. Δ1α/ΓΠ.οικ. 60583 της 30/30.9.2020 «Επιβολή του μέτρου της απαγόρευσης εισόδου στη Χώρα των υπηκόων τρίτων κρατών πλην των κρατών της Ευρωπαϊκής Ένωσης και της Συμφωνίας Σένγκεν, προς περιορισμό της διασποράς του κορωνοϊού COVID-19 για το χρονικό διάστημα από την 1η.10.2020 έως και τις 12.10.2020» (Β’ 4257)</w:t>
        </w:r>
        <w:r w:rsidR="00731AE9" w:rsidRPr="00731AE9">
          <w:rPr>
            <w:webHidden/>
          </w:rPr>
          <w:tab/>
        </w:r>
        <w:r w:rsidR="00731AE9" w:rsidRPr="00731AE9">
          <w:rPr>
            <w:webHidden/>
          </w:rPr>
          <w:fldChar w:fldCharType="begin"/>
        </w:r>
        <w:r w:rsidR="00731AE9" w:rsidRPr="00731AE9">
          <w:rPr>
            <w:webHidden/>
          </w:rPr>
          <w:instrText xml:space="preserve"> PAGEREF _Toc192842696 \h </w:instrText>
        </w:r>
        <w:r w:rsidR="00731AE9" w:rsidRPr="00731AE9">
          <w:rPr>
            <w:webHidden/>
          </w:rPr>
        </w:r>
        <w:r w:rsidR="00731AE9" w:rsidRPr="00731AE9">
          <w:rPr>
            <w:webHidden/>
          </w:rPr>
          <w:fldChar w:fldCharType="separate"/>
        </w:r>
        <w:r w:rsidR="00731AE9" w:rsidRPr="00731AE9">
          <w:rPr>
            <w:webHidden/>
          </w:rPr>
          <w:t>290</w:t>
        </w:r>
        <w:r w:rsidR="00731AE9" w:rsidRPr="00731AE9">
          <w:rPr>
            <w:webHidden/>
          </w:rPr>
          <w:fldChar w:fldCharType="end"/>
        </w:r>
      </w:hyperlink>
    </w:p>
    <w:p w14:paraId="23F78A7C" w14:textId="77777777" w:rsidR="00731AE9" w:rsidRPr="00731AE9" w:rsidRDefault="00F73C2B" w:rsidP="008C044B">
      <w:pPr>
        <w:pStyle w:val="10"/>
        <w:rPr>
          <w:rFonts w:eastAsiaTheme="minorEastAsia"/>
          <w:sz w:val="22"/>
          <w:szCs w:val="22"/>
          <w:lang w:eastAsia="el-GR"/>
        </w:rPr>
      </w:pPr>
      <w:hyperlink w:anchor="_Toc192842697" w:history="1">
        <w:r w:rsidR="00731AE9" w:rsidRPr="00731AE9">
          <w:rPr>
            <w:rStyle w:val="-"/>
            <w:color w:val="auto"/>
            <w:u w:val="none"/>
          </w:rPr>
          <w:t>771. ΑΠΟΦΑΣΗ ΥΠΟΥΡΓΩΝ ΥΓΕΙΑΣ - ΥΠΟΔΟΜΩΝ ΚΑΙ ΜΕΤΑΦΟΡΩΝ - ΝΑΥΤΙΛΙΑΣ ΚΑΙ ΝΗΣΙΩΤΙΚΗΣ ΠΟΛΙΤΙΚΗΣ Αριθμ. Δ1α/ΓΠ.οικ. 60588 της 30/30.9.2020 «Επιβολή του μέτρου του προσωρινού περιορισμού των χερσαίων, αεροπορικών και θαλάσσιων συνδέσεων της Χώρας, προς περιορισμό της διασποράς του κορωνοϊού COVID-19» (Β’ 4260)</w:t>
        </w:r>
        <w:r w:rsidR="00731AE9" w:rsidRPr="00731AE9">
          <w:rPr>
            <w:webHidden/>
          </w:rPr>
          <w:tab/>
        </w:r>
        <w:r w:rsidR="00731AE9" w:rsidRPr="00731AE9">
          <w:rPr>
            <w:webHidden/>
          </w:rPr>
          <w:fldChar w:fldCharType="begin"/>
        </w:r>
        <w:r w:rsidR="00731AE9" w:rsidRPr="00731AE9">
          <w:rPr>
            <w:webHidden/>
          </w:rPr>
          <w:instrText xml:space="preserve"> PAGEREF _Toc192842697 \h </w:instrText>
        </w:r>
        <w:r w:rsidR="00731AE9" w:rsidRPr="00731AE9">
          <w:rPr>
            <w:webHidden/>
          </w:rPr>
        </w:r>
        <w:r w:rsidR="00731AE9" w:rsidRPr="00731AE9">
          <w:rPr>
            <w:webHidden/>
          </w:rPr>
          <w:fldChar w:fldCharType="separate"/>
        </w:r>
        <w:r w:rsidR="00731AE9" w:rsidRPr="00731AE9">
          <w:rPr>
            <w:webHidden/>
          </w:rPr>
          <w:t>290</w:t>
        </w:r>
        <w:r w:rsidR="00731AE9" w:rsidRPr="00731AE9">
          <w:rPr>
            <w:webHidden/>
          </w:rPr>
          <w:fldChar w:fldCharType="end"/>
        </w:r>
      </w:hyperlink>
    </w:p>
    <w:p w14:paraId="6A8869FF" w14:textId="77777777" w:rsidR="00731AE9" w:rsidRPr="00731AE9" w:rsidRDefault="00F73C2B" w:rsidP="008C044B">
      <w:pPr>
        <w:pStyle w:val="10"/>
        <w:rPr>
          <w:rFonts w:eastAsiaTheme="minorEastAsia"/>
          <w:sz w:val="22"/>
          <w:szCs w:val="22"/>
          <w:lang w:eastAsia="el-GR"/>
        </w:rPr>
      </w:pPr>
      <w:hyperlink w:anchor="_Toc192842698" w:history="1">
        <w:r w:rsidR="00731AE9" w:rsidRPr="00731AE9">
          <w:rPr>
            <w:rStyle w:val="-"/>
            <w:color w:val="auto"/>
            <w:u w:val="none"/>
          </w:rPr>
          <w:t>772. ΑΠΟΦΑΣΗ ΥΠΟΥΡΓΩΝ ΟΙΚΟΝΟΜΙΚΩΝ - ΕΡΓΑΣΙΑΣ ΚΑΙ ΚΟΙΝΩΝΙΚΩΝ ΥΠΟΘΕΣΕΩΝ Αριθμ. οικ. 39539/996 της 30/30.9.2020 «Ανοιχτό πρόγραμμα 100.000 νέων επιδοτούμενων θέσεων εργασίας» (Β΄ 4261)</w:t>
        </w:r>
        <w:r w:rsidR="00731AE9" w:rsidRPr="00731AE9">
          <w:rPr>
            <w:webHidden/>
          </w:rPr>
          <w:tab/>
        </w:r>
        <w:r w:rsidR="00731AE9" w:rsidRPr="00731AE9">
          <w:rPr>
            <w:webHidden/>
          </w:rPr>
          <w:fldChar w:fldCharType="begin"/>
        </w:r>
        <w:r w:rsidR="00731AE9" w:rsidRPr="00731AE9">
          <w:rPr>
            <w:webHidden/>
          </w:rPr>
          <w:instrText xml:space="preserve"> PAGEREF _Toc192842698 \h </w:instrText>
        </w:r>
        <w:r w:rsidR="00731AE9" w:rsidRPr="00731AE9">
          <w:rPr>
            <w:webHidden/>
          </w:rPr>
        </w:r>
        <w:r w:rsidR="00731AE9" w:rsidRPr="00731AE9">
          <w:rPr>
            <w:webHidden/>
          </w:rPr>
          <w:fldChar w:fldCharType="separate"/>
        </w:r>
        <w:r w:rsidR="00731AE9" w:rsidRPr="00731AE9">
          <w:rPr>
            <w:webHidden/>
          </w:rPr>
          <w:t>290</w:t>
        </w:r>
        <w:r w:rsidR="00731AE9" w:rsidRPr="00731AE9">
          <w:rPr>
            <w:webHidden/>
          </w:rPr>
          <w:fldChar w:fldCharType="end"/>
        </w:r>
      </w:hyperlink>
    </w:p>
    <w:p w14:paraId="0E574943" w14:textId="77777777" w:rsidR="00731AE9" w:rsidRPr="00731AE9" w:rsidRDefault="00F73C2B" w:rsidP="008C044B">
      <w:pPr>
        <w:pStyle w:val="10"/>
        <w:rPr>
          <w:rFonts w:eastAsiaTheme="minorEastAsia"/>
          <w:sz w:val="22"/>
          <w:szCs w:val="22"/>
          <w:lang w:eastAsia="el-GR"/>
        </w:rPr>
      </w:pPr>
      <w:hyperlink w:anchor="_Toc192842699" w:history="1">
        <w:r w:rsidR="00731AE9" w:rsidRPr="00731AE9">
          <w:rPr>
            <w:rStyle w:val="-"/>
            <w:color w:val="auto"/>
            <w:u w:val="none"/>
          </w:rPr>
          <w:t>773. ΑΠΟΦΑΣΗ YΠOYPΓΟΥ ΕΡΓΑΣΙΑΣ ΚΑΙ ΚΟΙΝΩΝΙΚΩΝ ΥΠΟΘΕΣΕΩΝ Aριθμ. 39551/Δ1.11831 της 30/30.9.2020 «Τροποποίηση της υπό στοιχεία 40331/Δ1.13521/ 13-9-2019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(Β΄ 3520) απόφασης του Υπουργού Εργασίας και Κοινωνικών Υποθέσεων, όπως τροποποιήθηκε και ισχύει» (Β΄ 4261)</w:t>
        </w:r>
        <w:r w:rsidR="00731AE9" w:rsidRPr="00731AE9">
          <w:rPr>
            <w:webHidden/>
          </w:rPr>
          <w:tab/>
        </w:r>
        <w:r w:rsidR="00731AE9" w:rsidRPr="00731AE9">
          <w:rPr>
            <w:webHidden/>
          </w:rPr>
          <w:fldChar w:fldCharType="begin"/>
        </w:r>
        <w:r w:rsidR="00731AE9" w:rsidRPr="00731AE9">
          <w:rPr>
            <w:webHidden/>
          </w:rPr>
          <w:instrText xml:space="preserve"> PAGEREF _Toc192842699 \h </w:instrText>
        </w:r>
        <w:r w:rsidR="00731AE9" w:rsidRPr="00731AE9">
          <w:rPr>
            <w:webHidden/>
          </w:rPr>
        </w:r>
        <w:r w:rsidR="00731AE9" w:rsidRPr="00731AE9">
          <w:rPr>
            <w:webHidden/>
          </w:rPr>
          <w:fldChar w:fldCharType="separate"/>
        </w:r>
        <w:r w:rsidR="00731AE9" w:rsidRPr="00731AE9">
          <w:rPr>
            <w:webHidden/>
          </w:rPr>
          <w:t>304</w:t>
        </w:r>
        <w:r w:rsidR="00731AE9" w:rsidRPr="00731AE9">
          <w:rPr>
            <w:webHidden/>
          </w:rPr>
          <w:fldChar w:fldCharType="end"/>
        </w:r>
      </w:hyperlink>
    </w:p>
    <w:p w14:paraId="45A238DA" w14:textId="77777777" w:rsidR="00731AE9" w:rsidRPr="00731AE9" w:rsidRDefault="00F73C2B" w:rsidP="008C044B">
      <w:pPr>
        <w:pStyle w:val="10"/>
        <w:rPr>
          <w:rFonts w:eastAsiaTheme="minorEastAsia"/>
          <w:sz w:val="22"/>
          <w:szCs w:val="22"/>
          <w:lang w:eastAsia="el-GR"/>
        </w:rPr>
      </w:pPr>
      <w:hyperlink w:anchor="_Toc192842700" w:history="1">
        <w:r w:rsidR="00731AE9" w:rsidRPr="00731AE9">
          <w:rPr>
            <w:rStyle w:val="-"/>
            <w:color w:val="auto"/>
            <w:u w:val="none"/>
          </w:rPr>
          <w:t>774. ΑΠΟΦΑΣΗ ΥΠΟΥΡΓΩΝ ΟΙΚΟΝΟΜΙΚΩΝ - ΕΡΓΑΣΙΑΣ ΚΑΙ ΚΟΙΝΩΝΙΚΩΝ ΥΠΟΘΕΣΕΩΝ - ΥΓΕΙΑΣ Αριθμ. 39363/1537 της 30/30.9.2020 «Λεπτομέρειες εφαρμογής και χρόνος ισχύος των περ. β) έως και ε) της παρ. 2 του άρθρου 4 της από 11.03.2020 Πράξης Νομοθετικού Περιεχομένου (Α’ 55), όπως ισχύει, για “ευπαθείς ομάδες εργαζομένων” του ιδιωτικού τομέα της οικονομίας» (Β΄ 4262)</w:t>
        </w:r>
        <w:r w:rsidR="00731AE9" w:rsidRPr="00731AE9">
          <w:rPr>
            <w:webHidden/>
          </w:rPr>
          <w:tab/>
        </w:r>
        <w:r w:rsidR="00731AE9" w:rsidRPr="00731AE9">
          <w:rPr>
            <w:webHidden/>
          </w:rPr>
          <w:fldChar w:fldCharType="begin"/>
        </w:r>
        <w:r w:rsidR="00731AE9" w:rsidRPr="00731AE9">
          <w:rPr>
            <w:webHidden/>
          </w:rPr>
          <w:instrText xml:space="preserve"> PAGEREF _Toc192842700 \h </w:instrText>
        </w:r>
        <w:r w:rsidR="00731AE9" w:rsidRPr="00731AE9">
          <w:rPr>
            <w:webHidden/>
          </w:rPr>
        </w:r>
        <w:r w:rsidR="00731AE9" w:rsidRPr="00731AE9">
          <w:rPr>
            <w:webHidden/>
          </w:rPr>
          <w:fldChar w:fldCharType="separate"/>
        </w:r>
        <w:r w:rsidR="00731AE9" w:rsidRPr="00731AE9">
          <w:rPr>
            <w:webHidden/>
          </w:rPr>
          <w:t>312</w:t>
        </w:r>
        <w:r w:rsidR="00731AE9" w:rsidRPr="00731AE9">
          <w:rPr>
            <w:webHidden/>
          </w:rPr>
          <w:fldChar w:fldCharType="end"/>
        </w:r>
      </w:hyperlink>
    </w:p>
    <w:p w14:paraId="7B6BCECB" w14:textId="77777777" w:rsidR="00731AE9" w:rsidRPr="00731AE9" w:rsidRDefault="00F73C2B" w:rsidP="008C044B">
      <w:pPr>
        <w:pStyle w:val="10"/>
        <w:rPr>
          <w:rFonts w:eastAsiaTheme="minorEastAsia"/>
          <w:sz w:val="22"/>
          <w:szCs w:val="22"/>
          <w:lang w:eastAsia="el-GR"/>
        </w:rPr>
      </w:pPr>
      <w:hyperlink w:anchor="_Toc192842701" w:history="1">
        <w:r w:rsidR="00731AE9" w:rsidRPr="00731AE9">
          <w:rPr>
            <w:rStyle w:val="-"/>
            <w:color w:val="auto"/>
            <w:u w:val="none"/>
          </w:rPr>
          <w:t>775. ΑΠΟΦΑΣΗ ΥΠΟΥΡΓΟΥ ΑΝΑΠΤΥΞΗΣ ΚΑΙ ΕΠΕΝΔΥΣΕΩΝ Αριθμ. 102885 της 1/1.10.2020 «Τροποποίηση και παράταση ισχύος της υπ’ αρ. 50370/20.5.2020 απόφασης του Υφυπουργού Ανάπτυξης και Επενδύσεων “Δήλωση δεδομένων τιμών στην ψηφιακή πλατφόρμα e-Καταναλωτής” (Β΄ 1966)» (Β’ 4275)</w:t>
        </w:r>
        <w:r w:rsidR="00731AE9" w:rsidRPr="00731AE9">
          <w:rPr>
            <w:webHidden/>
          </w:rPr>
          <w:tab/>
        </w:r>
        <w:r w:rsidR="00731AE9" w:rsidRPr="00731AE9">
          <w:rPr>
            <w:webHidden/>
          </w:rPr>
          <w:fldChar w:fldCharType="begin"/>
        </w:r>
        <w:r w:rsidR="00731AE9" w:rsidRPr="00731AE9">
          <w:rPr>
            <w:webHidden/>
          </w:rPr>
          <w:instrText xml:space="preserve"> PAGEREF _Toc192842701 \h </w:instrText>
        </w:r>
        <w:r w:rsidR="00731AE9" w:rsidRPr="00731AE9">
          <w:rPr>
            <w:webHidden/>
          </w:rPr>
        </w:r>
        <w:r w:rsidR="00731AE9" w:rsidRPr="00731AE9">
          <w:rPr>
            <w:webHidden/>
          </w:rPr>
          <w:fldChar w:fldCharType="separate"/>
        </w:r>
        <w:r w:rsidR="00731AE9" w:rsidRPr="00731AE9">
          <w:rPr>
            <w:webHidden/>
          </w:rPr>
          <w:t>319</w:t>
        </w:r>
        <w:r w:rsidR="00731AE9" w:rsidRPr="00731AE9">
          <w:rPr>
            <w:webHidden/>
          </w:rPr>
          <w:fldChar w:fldCharType="end"/>
        </w:r>
      </w:hyperlink>
    </w:p>
    <w:p w14:paraId="71E94C83" w14:textId="77777777" w:rsidR="00731AE9" w:rsidRPr="00731AE9" w:rsidRDefault="00F73C2B" w:rsidP="008C044B">
      <w:pPr>
        <w:pStyle w:val="10"/>
        <w:rPr>
          <w:rFonts w:eastAsiaTheme="minorEastAsia"/>
          <w:sz w:val="22"/>
          <w:szCs w:val="22"/>
          <w:lang w:eastAsia="el-GR"/>
        </w:rPr>
      </w:pPr>
      <w:hyperlink w:anchor="_Toc192842702" w:history="1">
        <w:r w:rsidR="00731AE9" w:rsidRPr="00731AE9">
          <w:rPr>
            <w:rStyle w:val="-"/>
            <w:color w:val="auto"/>
            <w:u w:val="none"/>
          </w:rPr>
          <w:t>776. ΑΠΟΦΑΣΗ ΥΠΟΥΡΓΩΝ ΟΙΚΟΝΟΜΙΚΩΝ - ΑΝΑΠΤΥΞΗΣ ΚΑΙ ΕΠΕΝΔΥΣΕΩΝ - ΠΡΟΣΤΑΣΙΑΣ ΤΟΥ ΠΟΛΙΤΗ - ΕΡΓΑΣΙΑΣ ΚΑΙ ΚΟΙΝΩΝΙΚΩΝ ΥΠΟΘΕΣΕΩΝ - ΥΓΕΙΑΣ - ΠΟΛΙΤΙΣΜΟΥ ΚΑΙ ΑΘΛΗΤΙΣΜΟΥ - ΕΣΩΤΕΡΙΚΩΝ Αριθμ. Δ1α/Γ.Π.οικ. 61419 της 1/1.10.2020 «Επιβολή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στον Δήμο Κύθνου της Περιφερειακής Ενότητας Κέας-Κύθνου της Περιφέρειας Νοτίου Αιγαίου από 2.10.2020 έως και 12.10.2020, προς περιορισμό της διασποράς του κορωνοϊού COVID-19» (Β’ 4277)</w:t>
        </w:r>
        <w:r w:rsidR="00731AE9" w:rsidRPr="00731AE9">
          <w:rPr>
            <w:webHidden/>
          </w:rPr>
          <w:tab/>
        </w:r>
        <w:r w:rsidR="00731AE9" w:rsidRPr="00731AE9">
          <w:rPr>
            <w:webHidden/>
          </w:rPr>
          <w:fldChar w:fldCharType="begin"/>
        </w:r>
        <w:r w:rsidR="00731AE9" w:rsidRPr="00731AE9">
          <w:rPr>
            <w:webHidden/>
          </w:rPr>
          <w:instrText xml:space="preserve"> PAGEREF _Toc192842702 \h </w:instrText>
        </w:r>
        <w:r w:rsidR="00731AE9" w:rsidRPr="00731AE9">
          <w:rPr>
            <w:webHidden/>
          </w:rPr>
        </w:r>
        <w:r w:rsidR="00731AE9" w:rsidRPr="00731AE9">
          <w:rPr>
            <w:webHidden/>
          </w:rPr>
          <w:fldChar w:fldCharType="separate"/>
        </w:r>
        <w:r w:rsidR="00731AE9" w:rsidRPr="00731AE9">
          <w:rPr>
            <w:webHidden/>
          </w:rPr>
          <w:t>323</w:t>
        </w:r>
        <w:r w:rsidR="00731AE9" w:rsidRPr="00731AE9">
          <w:rPr>
            <w:webHidden/>
          </w:rPr>
          <w:fldChar w:fldCharType="end"/>
        </w:r>
      </w:hyperlink>
    </w:p>
    <w:p w14:paraId="1E2926B7" w14:textId="77777777" w:rsidR="00731AE9" w:rsidRPr="00731AE9" w:rsidRDefault="00F73C2B" w:rsidP="008C044B">
      <w:pPr>
        <w:pStyle w:val="10"/>
        <w:rPr>
          <w:rFonts w:eastAsiaTheme="minorEastAsia"/>
          <w:sz w:val="22"/>
          <w:szCs w:val="22"/>
          <w:lang w:eastAsia="el-GR"/>
        </w:rPr>
      </w:pPr>
      <w:hyperlink w:anchor="_Toc192842703" w:history="1">
        <w:r w:rsidR="00731AE9" w:rsidRPr="00731AE9">
          <w:rPr>
            <w:rStyle w:val="-"/>
            <w:rFonts w:eastAsia="MS Gothic"/>
            <w:color w:val="auto"/>
            <w:u w:val="none"/>
            <w:lang w:eastAsia="ja-JP"/>
          </w:rPr>
          <w:t>777. ΑΠΟΦΑΣΗ ΥΠΟΥΡΓΩΝ ΟΙΚΟΝΟΜΙΚΩΝ- ΥΓΕΙΑΣ Αριθμ. Γ2α/οικ.57670 της 15.9/2.10.2020 «Μεταφορά/μετατροπή οργανικής θέσης ειδικευόμενου ιατρού και σύσταση οργανικής θέσης εξειδικευόμενου ιατρού στο Γενικό Νοσοκομείο Τρικάλων» (Β’ 4294)</w:t>
        </w:r>
        <w:r w:rsidR="00731AE9" w:rsidRPr="00731AE9">
          <w:rPr>
            <w:webHidden/>
          </w:rPr>
          <w:tab/>
        </w:r>
        <w:r w:rsidR="00731AE9" w:rsidRPr="00731AE9">
          <w:rPr>
            <w:webHidden/>
          </w:rPr>
          <w:fldChar w:fldCharType="begin"/>
        </w:r>
        <w:r w:rsidR="00731AE9" w:rsidRPr="00731AE9">
          <w:rPr>
            <w:webHidden/>
          </w:rPr>
          <w:instrText xml:space="preserve"> PAGEREF _Toc192842703 \h </w:instrText>
        </w:r>
        <w:r w:rsidR="00731AE9" w:rsidRPr="00731AE9">
          <w:rPr>
            <w:webHidden/>
          </w:rPr>
        </w:r>
        <w:r w:rsidR="00731AE9" w:rsidRPr="00731AE9">
          <w:rPr>
            <w:webHidden/>
          </w:rPr>
          <w:fldChar w:fldCharType="separate"/>
        </w:r>
        <w:r w:rsidR="00731AE9" w:rsidRPr="00731AE9">
          <w:rPr>
            <w:webHidden/>
          </w:rPr>
          <w:t>323</w:t>
        </w:r>
        <w:r w:rsidR="00731AE9" w:rsidRPr="00731AE9">
          <w:rPr>
            <w:webHidden/>
          </w:rPr>
          <w:fldChar w:fldCharType="end"/>
        </w:r>
      </w:hyperlink>
    </w:p>
    <w:p w14:paraId="2BBF0E54" w14:textId="77777777" w:rsidR="00731AE9" w:rsidRPr="00731AE9" w:rsidRDefault="00F73C2B" w:rsidP="008C044B">
      <w:pPr>
        <w:pStyle w:val="10"/>
        <w:rPr>
          <w:rFonts w:eastAsiaTheme="minorEastAsia"/>
          <w:sz w:val="22"/>
          <w:szCs w:val="22"/>
          <w:lang w:eastAsia="el-GR"/>
        </w:rPr>
      </w:pPr>
      <w:hyperlink w:anchor="_Toc192842704" w:history="1">
        <w:r w:rsidR="00731AE9" w:rsidRPr="00731AE9">
          <w:rPr>
            <w:rStyle w:val="-"/>
            <w:rFonts w:eastAsia="MS Gothic"/>
            <w:color w:val="auto"/>
            <w:u w:val="none"/>
            <w:lang w:eastAsia="ja-JP"/>
          </w:rPr>
          <w:t>778. ΑΠΟΦΑΣΗ ΥΦΥΠΟΥΡΓΟΥ ΑΝΑΠΤΥΞΗΣ ΚΑΙ ΕΠΕΝΔΥΣΕΩΝ Αριθμ. 101814 της 29.9/2.10.2020 «Τροποποίηση των ποσοστών δέσμευσης πόρων του Επιχειρησιακού Προγράμματος “ΚΡΗΤΗ 2014-2020”». (B’ 4311)</w:t>
        </w:r>
        <w:r w:rsidR="00731AE9" w:rsidRPr="00731AE9">
          <w:rPr>
            <w:webHidden/>
          </w:rPr>
          <w:tab/>
        </w:r>
        <w:r w:rsidR="00731AE9" w:rsidRPr="00731AE9">
          <w:rPr>
            <w:webHidden/>
          </w:rPr>
          <w:fldChar w:fldCharType="begin"/>
        </w:r>
        <w:r w:rsidR="00731AE9" w:rsidRPr="00731AE9">
          <w:rPr>
            <w:webHidden/>
          </w:rPr>
          <w:instrText xml:space="preserve"> PAGEREF _Toc192842704 \h </w:instrText>
        </w:r>
        <w:r w:rsidR="00731AE9" w:rsidRPr="00731AE9">
          <w:rPr>
            <w:webHidden/>
          </w:rPr>
        </w:r>
        <w:r w:rsidR="00731AE9" w:rsidRPr="00731AE9">
          <w:rPr>
            <w:webHidden/>
          </w:rPr>
          <w:fldChar w:fldCharType="separate"/>
        </w:r>
        <w:r w:rsidR="00731AE9" w:rsidRPr="00731AE9">
          <w:rPr>
            <w:webHidden/>
          </w:rPr>
          <w:t>325</w:t>
        </w:r>
        <w:r w:rsidR="00731AE9" w:rsidRPr="00731AE9">
          <w:rPr>
            <w:webHidden/>
          </w:rPr>
          <w:fldChar w:fldCharType="end"/>
        </w:r>
      </w:hyperlink>
    </w:p>
    <w:p w14:paraId="5B9569CE" w14:textId="77777777" w:rsidR="00731AE9" w:rsidRPr="00731AE9" w:rsidRDefault="00F73C2B" w:rsidP="008C044B">
      <w:pPr>
        <w:pStyle w:val="10"/>
        <w:rPr>
          <w:rFonts w:eastAsiaTheme="minorEastAsia"/>
          <w:sz w:val="22"/>
          <w:szCs w:val="22"/>
          <w:lang w:eastAsia="el-GR"/>
        </w:rPr>
      </w:pPr>
      <w:hyperlink w:anchor="_Toc192842705" w:history="1">
        <w:r w:rsidR="00731AE9" w:rsidRPr="00731AE9">
          <w:rPr>
            <w:rStyle w:val="-"/>
            <w:rFonts w:eastAsia="MS Gothic"/>
            <w:color w:val="auto"/>
            <w:u w:val="none"/>
            <w:lang w:eastAsia="ja-JP"/>
          </w:rPr>
          <w:t>779. ΑΠΟΦΑΣH ΥΠΟΥΡΓΩΝ ΑΝΑΠΤΥΞΗΣ ΚΑΙ ΕΠΕΝΔΥΣΕΩΝ - ΠΡΟΣΤΑΣΙΑΣ ΤΟΥ ΠΟΛΙΤΗ - ΕΡΓΑΣΙΑΣ ΚΑΙ ΚΟΙΝΩΝΙΚΩΝ ΥΠΟΘΕΣΕΩΝ - ΥΓΕΙΑΣ - ΕΣΩΤΕΡΙΚΩΝ Αριθμ. Γ.Π./Δ12/οικ. 38064/1202 της 24.9/2.10.2020 «Σύσταση επιτροπών με σκοπό την προστασία από τον κορωνοϊό Covid-19 των φιλοξενουμένων σε Μονάδες Φροντίδας Ηλικιωμένων (Μ.Φ.Η.) και λοιπές κλειστές δομές φιλοξενίας ευπαθών ομάδων του πληθυσμού» (Β’ 4321)</w:t>
        </w:r>
        <w:r w:rsidR="00731AE9" w:rsidRPr="00731AE9">
          <w:rPr>
            <w:webHidden/>
          </w:rPr>
          <w:tab/>
        </w:r>
        <w:r w:rsidR="00731AE9" w:rsidRPr="00731AE9">
          <w:rPr>
            <w:webHidden/>
          </w:rPr>
          <w:fldChar w:fldCharType="begin"/>
        </w:r>
        <w:r w:rsidR="00731AE9" w:rsidRPr="00731AE9">
          <w:rPr>
            <w:webHidden/>
          </w:rPr>
          <w:instrText xml:space="preserve"> PAGEREF _Toc192842705 \h </w:instrText>
        </w:r>
        <w:r w:rsidR="00731AE9" w:rsidRPr="00731AE9">
          <w:rPr>
            <w:webHidden/>
          </w:rPr>
        </w:r>
        <w:r w:rsidR="00731AE9" w:rsidRPr="00731AE9">
          <w:rPr>
            <w:webHidden/>
          </w:rPr>
          <w:fldChar w:fldCharType="separate"/>
        </w:r>
        <w:r w:rsidR="00731AE9" w:rsidRPr="00731AE9">
          <w:rPr>
            <w:webHidden/>
          </w:rPr>
          <w:t>327</w:t>
        </w:r>
        <w:r w:rsidR="00731AE9" w:rsidRPr="00731AE9">
          <w:rPr>
            <w:webHidden/>
          </w:rPr>
          <w:fldChar w:fldCharType="end"/>
        </w:r>
      </w:hyperlink>
    </w:p>
    <w:p w14:paraId="0E08F402" w14:textId="77777777" w:rsidR="00731AE9" w:rsidRPr="00731AE9" w:rsidRDefault="00F73C2B" w:rsidP="008C044B">
      <w:pPr>
        <w:pStyle w:val="10"/>
        <w:rPr>
          <w:rFonts w:eastAsiaTheme="minorEastAsia"/>
          <w:sz w:val="22"/>
          <w:szCs w:val="22"/>
          <w:lang w:eastAsia="el-GR"/>
        </w:rPr>
      </w:pPr>
      <w:hyperlink w:anchor="_Toc192842706" w:history="1">
        <w:r w:rsidR="00731AE9" w:rsidRPr="00731AE9">
          <w:rPr>
            <w:rStyle w:val="-"/>
            <w:rFonts w:eastAsia="MS Gothic"/>
            <w:color w:val="auto"/>
            <w:u w:val="none"/>
            <w:lang w:eastAsia="ja-JP"/>
          </w:rPr>
          <w:t>780. ΑΠΟΦΑΣΗ ΥΠΟΥΡΓΩΝ ΟΙΚΟΝΟΜΙΚΩΝ - ΑΝΑΠΤΥΞΗΣ ΚΑΙ ΕΠΕΝΔΥΣΕΩΝ - ΠΡΟΣΤΑΣΙΑΣ ΤΟΥ ΠΟΛΙΤΗ - ΕΡΓΑΣΙΑΣ ΚΑΙ ΚΟΙΝΩΝΙΚΩΝ ΥΠΟΘΕΣΕΩΝ - ΥΓΕΙΑΣ - ΠΟΛΙΤΙΣΜΟΥ ΚΑΙ ΑΘΛΗΤΙΣΜΟΥ - ΕΣΩΤΕΡΙΚΩΝ Αριθμ. Δ1α/Γ.Π.οικ. 61927 της 2/2.10.2020 «Αντικατάσταση της υπό στοιχεία Δ1α/Γ.Π.οικ. 59626/25.9.2020 κοινής απόφασης των Υπουργών Οικονομικών, Ανάπτυξης και Επενδύσεων, Προστασίας του Πολίτη, Εργασίας και Κοινωνικών Υποθέσεων, Υγείας, Πολιτισμού και Αθλητισμού και Εσωτερικών “Έκτακτα μέτρα προστασίας από τη διασπορά του κορωνοϊού COVID-19 στην Περιφέρεια Αττικής” (Β’ 4134)» (Β’ 4324)</w:t>
        </w:r>
        <w:r w:rsidR="00731AE9" w:rsidRPr="00731AE9">
          <w:rPr>
            <w:webHidden/>
          </w:rPr>
          <w:tab/>
        </w:r>
        <w:r w:rsidR="00731AE9" w:rsidRPr="00731AE9">
          <w:rPr>
            <w:webHidden/>
          </w:rPr>
          <w:fldChar w:fldCharType="begin"/>
        </w:r>
        <w:r w:rsidR="00731AE9" w:rsidRPr="00731AE9">
          <w:rPr>
            <w:webHidden/>
          </w:rPr>
          <w:instrText xml:space="preserve"> PAGEREF _Toc192842706 \h </w:instrText>
        </w:r>
        <w:r w:rsidR="00731AE9" w:rsidRPr="00731AE9">
          <w:rPr>
            <w:webHidden/>
          </w:rPr>
        </w:r>
        <w:r w:rsidR="00731AE9" w:rsidRPr="00731AE9">
          <w:rPr>
            <w:webHidden/>
          </w:rPr>
          <w:fldChar w:fldCharType="separate"/>
        </w:r>
        <w:r w:rsidR="00731AE9" w:rsidRPr="00731AE9">
          <w:rPr>
            <w:webHidden/>
          </w:rPr>
          <w:t>331</w:t>
        </w:r>
        <w:r w:rsidR="00731AE9" w:rsidRPr="00731AE9">
          <w:rPr>
            <w:webHidden/>
          </w:rPr>
          <w:fldChar w:fldCharType="end"/>
        </w:r>
      </w:hyperlink>
    </w:p>
    <w:p w14:paraId="0885A0FC" w14:textId="77777777" w:rsidR="00731AE9" w:rsidRPr="00731AE9" w:rsidRDefault="00F73C2B" w:rsidP="008C044B">
      <w:pPr>
        <w:pStyle w:val="10"/>
        <w:rPr>
          <w:rFonts w:eastAsiaTheme="minorEastAsia"/>
          <w:sz w:val="22"/>
          <w:szCs w:val="22"/>
          <w:lang w:eastAsia="el-GR"/>
        </w:rPr>
      </w:pPr>
      <w:hyperlink w:anchor="_Toc192842707" w:history="1">
        <w:r w:rsidR="00731AE9" w:rsidRPr="00731AE9">
          <w:rPr>
            <w:rStyle w:val="-"/>
            <w:rFonts w:eastAsia="MS Gothic"/>
            <w:color w:val="auto"/>
            <w:u w:val="none"/>
            <w:lang w:eastAsia="ja-JP"/>
          </w:rPr>
          <w:t>781. ΑΠΟΦΑΣΗ ΥΠΟΥΡΓΩΝ ΟΙΚΟΝΟΜΙΚΩΝ - ΑΝΑΠΤΥΞΗΣ ΚΑΙ ΕΠΕΝΔΥΣΕΩΝ - ΠΡΟΣΤΑΣΙΑΣ ΤΟΥ ΠΟΛΙΤΗ - ΕΡΓΑΣΙΑΣ ΚΑΙ ΚΟΙΝΩΝΙΚΩΝ ΥΠΟΘΕΣΕΩΝ - ΥΓΕΙΑΣ - ΠΟΛΙΤΙΣΜΟΥ ΚΑΙ ΑΘΛΗΤΙΣΜΟΥ - ΕΣΩΤΕΡΙΚΩΝ Αριθμ. Δ1α/Γ.Π.οικ. 61939 της 2/2.10.2020 «Επιβολή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σε συγκεκριμένες περιοχές της Χώρας από 3.10.2020 έως και 12.10.2020, προς περιορισμό της διασποράς του κορωνοϊού COVID-19» (Β’ 4325)</w:t>
        </w:r>
        <w:r w:rsidR="00731AE9" w:rsidRPr="00731AE9">
          <w:rPr>
            <w:webHidden/>
          </w:rPr>
          <w:tab/>
        </w:r>
        <w:r w:rsidR="00731AE9" w:rsidRPr="00731AE9">
          <w:rPr>
            <w:webHidden/>
          </w:rPr>
          <w:fldChar w:fldCharType="begin"/>
        </w:r>
        <w:r w:rsidR="00731AE9" w:rsidRPr="00731AE9">
          <w:rPr>
            <w:webHidden/>
          </w:rPr>
          <w:instrText xml:space="preserve"> PAGEREF _Toc192842707 \h </w:instrText>
        </w:r>
        <w:r w:rsidR="00731AE9" w:rsidRPr="00731AE9">
          <w:rPr>
            <w:webHidden/>
          </w:rPr>
        </w:r>
        <w:r w:rsidR="00731AE9" w:rsidRPr="00731AE9">
          <w:rPr>
            <w:webHidden/>
          </w:rPr>
          <w:fldChar w:fldCharType="separate"/>
        </w:r>
        <w:r w:rsidR="00731AE9" w:rsidRPr="00731AE9">
          <w:rPr>
            <w:webHidden/>
          </w:rPr>
          <w:t>332</w:t>
        </w:r>
        <w:r w:rsidR="00731AE9" w:rsidRPr="00731AE9">
          <w:rPr>
            <w:webHidden/>
          </w:rPr>
          <w:fldChar w:fldCharType="end"/>
        </w:r>
      </w:hyperlink>
    </w:p>
    <w:p w14:paraId="097D9621" w14:textId="77777777" w:rsidR="00731AE9" w:rsidRPr="00731AE9" w:rsidRDefault="00F73C2B" w:rsidP="008C044B">
      <w:pPr>
        <w:pStyle w:val="10"/>
        <w:rPr>
          <w:rFonts w:eastAsiaTheme="minorEastAsia"/>
          <w:sz w:val="22"/>
          <w:szCs w:val="22"/>
          <w:lang w:eastAsia="el-GR"/>
        </w:rPr>
      </w:pPr>
      <w:hyperlink w:anchor="_Toc192842708" w:history="1">
        <w:r w:rsidR="00731AE9" w:rsidRPr="00731AE9">
          <w:rPr>
            <w:rStyle w:val="-"/>
            <w:rFonts w:eastAsia="MS Gothic"/>
            <w:color w:val="auto"/>
            <w:u w:val="none"/>
            <w:lang w:eastAsia="ja-JP"/>
          </w:rPr>
          <w:t xml:space="preserve">782. ΑΠΟΦΑΣΗ ΥΠΟΥΡΓΩΝ ΟΙΚΟΝΟΜΙΚΩΝ - ΑΝΑΠΤΥΞΗΣ ΚΑΙ ΕΠΕΝΔΥΣΕΩΝ - ΠΡΟΣΤΑΣΙΑΣ ΤΟΥ ΠΟΛΙΤΗ - ΕΡΓΑΣΙΑΣ ΚΑΙ ΚΟΙΝΩΝΙΚΩΝ ΥΠΟΘΕΣΕΩΝ - ΥΓΕΙΑΣ - ΠΟΛΙΤΙΣΜΟΥ ΚΑΙ ΑΘΛΗΤΙΣΜΟΥ - ΕΣΩΤΕΡΙΚΩΝ Αριθμ. Δ1α/Γ.Π.οικ. 61940 της 2/2.10.2020 «Ανώτατο όριο συμμετεχόντων σε δημόσιες ή κοινωνικές εκδηλώσεις και ειδικοί </w:t>
        </w:r>
        <w:r w:rsidR="00731AE9" w:rsidRPr="00731AE9">
          <w:rPr>
            <w:rStyle w:val="-"/>
            <w:rFonts w:eastAsia="MS Gothic"/>
            <w:color w:val="auto"/>
            <w:u w:val="none"/>
            <w:lang w:eastAsia="ja-JP"/>
          </w:rPr>
          <w:lastRenderedPageBreak/>
          <w:t>κανόνες λειτουργίας καταστημάτων υγειονομικού ενδιαφέροντος σε συγκεκριμένες Περιφέρειες, Περιφερειακές Ενότητες και Δήμους της Χώρας» (Β’ 4326)</w:t>
        </w:r>
        <w:r w:rsidR="00731AE9" w:rsidRPr="00731AE9">
          <w:rPr>
            <w:webHidden/>
          </w:rPr>
          <w:tab/>
        </w:r>
        <w:r w:rsidR="00731AE9" w:rsidRPr="00731AE9">
          <w:rPr>
            <w:webHidden/>
          </w:rPr>
          <w:fldChar w:fldCharType="begin"/>
        </w:r>
        <w:r w:rsidR="00731AE9" w:rsidRPr="00731AE9">
          <w:rPr>
            <w:webHidden/>
          </w:rPr>
          <w:instrText xml:space="preserve"> PAGEREF _Toc192842708 \h </w:instrText>
        </w:r>
        <w:r w:rsidR="00731AE9" w:rsidRPr="00731AE9">
          <w:rPr>
            <w:webHidden/>
          </w:rPr>
        </w:r>
        <w:r w:rsidR="00731AE9" w:rsidRPr="00731AE9">
          <w:rPr>
            <w:webHidden/>
          </w:rPr>
          <w:fldChar w:fldCharType="separate"/>
        </w:r>
        <w:r w:rsidR="00731AE9" w:rsidRPr="00731AE9">
          <w:rPr>
            <w:webHidden/>
          </w:rPr>
          <w:t>332</w:t>
        </w:r>
        <w:r w:rsidR="00731AE9" w:rsidRPr="00731AE9">
          <w:rPr>
            <w:webHidden/>
          </w:rPr>
          <w:fldChar w:fldCharType="end"/>
        </w:r>
      </w:hyperlink>
    </w:p>
    <w:p w14:paraId="31F51468" w14:textId="77777777" w:rsidR="00731AE9" w:rsidRPr="00731AE9" w:rsidRDefault="00F73C2B" w:rsidP="008C044B">
      <w:pPr>
        <w:pStyle w:val="10"/>
        <w:rPr>
          <w:rFonts w:eastAsiaTheme="minorEastAsia"/>
          <w:sz w:val="22"/>
          <w:szCs w:val="22"/>
          <w:lang w:eastAsia="el-GR"/>
        </w:rPr>
      </w:pPr>
      <w:hyperlink w:anchor="_Toc192842709" w:history="1">
        <w:r w:rsidR="00731AE9" w:rsidRPr="00731AE9">
          <w:rPr>
            <w:rStyle w:val="-"/>
            <w:rFonts w:eastAsia="MS Gothic"/>
            <w:color w:val="auto"/>
            <w:u w:val="none"/>
            <w:lang w:eastAsia="ja-JP"/>
          </w:rPr>
          <w:t>783. ΑΠΟΦΑΣΗ ΥΠΟΥΡΓΩΝ ΠΡΟΣΤΑΣΙΑΣ ΤΟΥ ΠΟΛΙΤΗ - ΥΓΕΙΑΣ - ΜΕΤΑΝΑΣΤΕΥΣΗΣ ΚΑΙ ΑΣΥΛΟΥ Αριθμ. Δ1α/ΓΠ.οικ. 61933 της 2/2.10.2020 «Λήψη μέτρων κατά της εμφάνισης και διασποράς κρουσμάτων του κορωνοϊού COVID-19 στη δομή φιλοξενίας πολιτών τρίτων χωρών Σκαραμαγκά στη θέση “Προβλήτα 4” του Δήμου Χαϊδαρίου της Περιφερειακής Ενότητας Δυτικού Τομέα Αθηνών της Περιφέρειας Αττικής, για το χρονικό διάστημα από 2.10.2020 έως και 12.10.2020» (Β’ 4327)</w:t>
        </w:r>
        <w:r w:rsidR="00731AE9" w:rsidRPr="00731AE9">
          <w:rPr>
            <w:webHidden/>
          </w:rPr>
          <w:tab/>
        </w:r>
        <w:r w:rsidR="00731AE9" w:rsidRPr="00731AE9">
          <w:rPr>
            <w:webHidden/>
          </w:rPr>
          <w:fldChar w:fldCharType="begin"/>
        </w:r>
        <w:r w:rsidR="00731AE9" w:rsidRPr="00731AE9">
          <w:rPr>
            <w:webHidden/>
          </w:rPr>
          <w:instrText xml:space="preserve"> PAGEREF _Toc192842709 \h </w:instrText>
        </w:r>
        <w:r w:rsidR="00731AE9" w:rsidRPr="00731AE9">
          <w:rPr>
            <w:webHidden/>
          </w:rPr>
        </w:r>
        <w:r w:rsidR="00731AE9" w:rsidRPr="00731AE9">
          <w:rPr>
            <w:webHidden/>
          </w:rPr>
          <w:fldChar w:fldCharType="separate"/>
        </w:r>
        <w:r w:rsidR="00731AE9" w:rsidRPr="00731AE9">
          <w:rPr>
            <w:webHidden/>
          </w:rPr>
          <w:t>332</w:t>
        </w:r>
        <w:r w:rsidR="00731AE9" w:rsidRPr="00731AE9">
          <w:rPr>
            <w:webHidden/>
          </w:rPr>
          <w:fldChar w:fldCharType="end"/>
        </w:r>
      </w:hyperlink>
    </w:p>
    <w:p w14:paraId="221C97E6" w14:textId="77777777" w:rsidR="00731AE9" w:rsidRPr="00731AE9" w:rsidRDefault="00F73C2B" w:rsidP="008C044B">
      <w:pPr>
        <w:pStyle w:val="10"/>
        <w:rPr>
          <w:rFonts w:eastAsiaTheme="minorEastAsia"/>
          <w:sz w:val="22"/>
          <w:szCs w:val="22"/>
          <w:lang w:eastAsia="el-GR"/>
        </w:rPr>
      </w:pPr>
      <w:hyperlink w:anchor="_Toc192842710" w:history="1">
        <w:r w:rsidR="00731AE9" w:rsidRPr="00731AE9">
          <w:rPr>
            <w:rStyle w:val="-"/>
            <w:color w:val="auto"/>
            <w:u w:val="none"/>
          </w:rPr>
          <w:t>784. ΑΠΟΦΑΣΗ ΥΠΟΥΡΓΩΝ ΟΙΚΟΝΟΜΙΚΩΝ - ΥΓΕΙΑΣ Αριθμ. Β2α, Β1α/57429 της 29.9/5.10.2020 «Έκτακτη οικονομική ενίσχυση στο Εθνικό Κέντρο Αιμοδοσίας για τη διενέργεια προμηθειών, την πρόσληψη προσωπικού, την αγορά υλικών και μέσων προστασίας, στο πλαίσιο των μέτρων αποφυγής και περιορισμού της διάδοσης του κορωνοϊού» (Β’ 4332)</w:t>
        </w:r>
        <w:r w:rsidR="00731AE9" w:rsidRPr="00731AE9">
          <w:rPr>
            <w:webHidden/>
          </w:rPr>
          <w:tab/>
        </w:r>
        <w:r w:rsidR="00731AE9" w:rsidRPr="00731AE9">
          <w:rPr>
            <w:webHidden/>
          </w:rPr>
          <w:fldChar w:fldCharType="begin"/>
        </w:r>
        <w:r w:rsidR="00731AE9" w:rsidRPr="00731AE9">
          <w:rPr>
            <w:webHidden/>
          </w:rPr>
          <w:instrText xml:space="preserve"> PAGEREF _Toc192842710 \h </w:instrText>
        </w:r>
        <w:r w:rsidR="00731AE9" w:rsidRPr="00731AE9">
          <w:rPr>
            <w:webHidden/>
          </w:rPr>
        </w:r>
        <w:r w:rsidR="00731AE9" w:rsidRPr="00731AE9">
          <w:rPr>
            <w:webHidden/>
          </w:rPr>
          <w:fldChar w:fldCharType="separate"/>
        </w:r>
        <w:r w:rsidR="00731AE9" w:rsidRPr="00731AE9">
          <w:rPr>
            <w:webHidden/>
          </w:rPr>
          <w:t>335</w:t>
        </w:r>
        <w:r w:rsidR="00731AE9" w:rsidRPr="00731AE9">
          <w:rPr>
            <w:webHidden/>
          </w:rPr>
          <w:fldChar w:fldCharType="end"/>
        </w:r>
      </w:hyperlink>
    </w:p>
    <w:p w14:paraId="3DFC1C49" w14:textId="77777777" w:rsidR="00731AE9" w:rsidRPr="00731AE9" w:rsidRDefault="00F73C2B" w:rsidP="008C044B">
      <w:pPr>
        <w:pStyle w:val="10"/>
        <w:rPr>
          <w:rFonts w:eastAsiaTheme="minorEastAsia"/>
          <w:sz w:val="22"/>
          <w:szCs w:val="22"/>
          <w:lang w:eastAsia="el-GR"/>
        </w:rPr>
      </w:pPr>
      <w:hyperlink w:anchor="_Toc192842711" w:history="1">
        <w:r w:rsidR="00731AE9" w:rsidRPr="00731AE9">
          <w:rPr>
            <w:rStyle w:val="-"/>
            <w:rFonts w:eastAsia="MS Gothic"/>
            <w:color w:val="auto"/>
            <w:u w:val="none"/>
            <w:lang w:eastAsia="ja-JP"/>
          </w:rPr>
          <w:t>785. ΑΠΟΦΑΣΗ ΥΦΥΠΟΥΡΓΟΥ ΑΝΑΠΤΥΞΗΣ ΚΑΙ ΕΠΕΝΔΥΣΕΩΝ Αριθμ. 101798 της 29.9/5.10.2020 «Τροποποίηση των ποσοστών δέσμευσης πόρων του Επιχειρησιακού Προγράμματος “ΕΠ Ανταγωνιστικότητα, Επιχειρηματικότητα και Καινοτομία 2014 – 2020”» (Β’ 4333)</w:t>
        </w:r>
        <w:r w:rsidR="00731AE9" w:rsidRPr="00731AE9">
          <w:rPr>
            <w:webHidden/>
          </w:rPr>
          <w:tab/>
        </w:r>
        <w:r w:rsidR="00731AE9" w:rsidRPr="00731AE9">
          <w:rPr>
            <w:webHidden/>
          </w:rPr>
          <w:fldChar w:fldCharType="begin"/>
        </w:r>
        <w:r w:rsidR="00731AE9" w:rsidRPr="00731AE9">
          <w:rPr>
            <w:webHidden/>
          </w:rPr>
          <w:instrText xml:space="preserve"> PAGEREF _Toc192842711 \h </w:instrText>
        </w:r>
        <w:r w:rsidR="00731AE9" w:rsidRPr="00731AE9">
          <w:rPr>
            <w:webHidden/>
          </w:rPr>
        </w:r>
        <w:r w:rsidR="00731AE9" w:rsidRPr="00731AE9">
          <w:rPr>
            <w:webHidden/>
          </w:rPr>
          <w:fldChar w:fldCharType="separate"/>
        </w:r>
        <w:r w:rsidR="00731AE9" w:rsidRPr="00731AE9">
          <w:rPr>
            <w:webHidden/>
          </w:rPr>
          <w:t>337</w:t>
        </w:r>
        <w:r w:rsidR="00731AE9" w:rsidRPr="00731AE9">
          <w:rPr>
            <w:webHidden/>
          </w:rPr>
          <w:fldChar w:fldCharType="end"/>
        </w:r>
      </w:hyperlink>
    </w:p>
    <w:p w14:paraId="0BD5EC2C" w14:textId="77777777" w:rsidR="00731AE9" w:rsidRPr="00731AE9" w:rsidRDefault="00F73C2B" w:rsidP="008C044B">
      <w:pPr>
        <w:pStyle w:val="10"/>
        <w:rPr>
          <w:rFonts w:eastAsiaTheme="minorEastAsia"/>
          <w:sz w:val="22"/>
          <w:szCs w:val="22"/>
          <w:lang w:eastAsia="el-GR"/>
        </w:rPr>
      </w:pPr>
      <w:hyperlink w:anchor="_Toc192842712" w:history="1">
        <w:r w:rsidR="00731AE9" w:rsidRPr="00731AE9">
          <w:rPr>
            <w:rStyle w:val="-"/>
            <w:rFonts w:eastAsia="MS Gothic"/>
            <w:color w:val="auto"/>
            <w:u w:val="none"/>
            <w:lang w:eastAsia="ja-JP"/>
          </w:rPr>
          <w:t>786. ΑΠΟΦΑΣΗ ΔΙΟΙΚΗΤΙΚΟΥ ΣΥΜΒΟΥΛΙΟΥ ΤΟΥ ΚΕΝΤΡΟΥ ΚΟΙΝΩΝΙΚΗΣ ΠΡΟΝΟΙΑΣ ΠΕΡΙΦΕΡΕΙΑΣ ΗΠΕΙΡΟΥ Αριθμ. 2574 της 21.9/5.10.2020 «Έγκριση εργασίας κατά τις Κυριακές και εξαιρέσιμες ημέρες με αμοιβή προς συμπλήρωση του υποχρεωτικού ωραρίου του έκτακτου επικουρικού προσωπικού των Παραρτημάτων του Κέντρου Κοινωνικής Πρόνοιας Περιφέρειας Ηπείρου οικ. έτους 2020» (Β΄ 4345)</w:t>
        </w:r>
        <w:r w:rsidR="00731AE9" w:rsidRPr="00731AE9">
          <w:rPr>
            <w:webHidden/>
          </w:rPr>
          <w:tab/>
        </w:r>
        <w:r w:rsidR="00731AE9" w:rsidRPr="00731AE9">
          <w:rPr>
            <w:webHidden/>
          </w:rPr>
          <w:fldChar w:fldCharType="begin"/>
        </w:r>
        <w:r w:rsidR="00731AE9" w:rsidRPr="00731AE9">
          <w:rPr>
            <w:webHidden/>
          </w:rPr>
          <w:instrText xml:space="preserve"> PAGEREF _Toc192842712 \h </w:instrText>
        </w:r>
        <w:r w:rsidR="00731AE9" w:rsidRPr="00731AE9">
          <w:rPr>
            <w:webHidden/>
          </w:rPr>
        </w:r>
        <w:r w:rsidR="00731AE9" w:rsidRPr="00731AE9">
          <w:rPr>
            <w:webHidden/>
          </w:rPr>
          <w:fldChar w:fldCharType="separate"/>
        </w:r>
        <w:r w:rsidR="00731AE9" w:rsidRPr="00731AE9">
          <w:rPr>
            <w:webHidden/>
          </w:rPr>
          <w:t>339</w:t>
        </w:r>
        <w:r w:rsidR="00731AE9" w:rsidRPr="00731AE9">
          <w:rPr>
            <w:webHidden/>
          </w:rPr>
          <w:fldChar w:fldCharType="end"/>
        </w:r>
      </w:hyperlink>
    </w:p>
    <w:p w14:paraId="28D20AAF" w14:textId="77777777" w:rsidR="00731AE9" w:rsidRPr="00731AE9" w:rsidRDefault="00F73C2B" w:rsidP="008C044B">
      <w:pPr>
        <w:pStyle w:val="10"/>
        <w:rPr>
          <w:rFonts w:eastAsiaTheme="minorEastAsia"/>
          <w:sz w:val="22"/>
          <w:szCs w:val="22"/>
          <w:lang w:eastAsia="el-GR"/>
        </w:rPr>
      </w:pPr>
      <w:hyperlink w:anchor="_Toc192842713" w:history="1">
        <w:r w:rsidR="00731AE9" w:rsidRPr="00731AE9">
          <w:rPr>
            <w:rStyle w:val="-"/>
            <w:rFonts w:eastAsia="MS Gothic"/>
            <w:color w:val="auto"/>
            <w:u w:val="none"/>
            <w:lang w:eastAsia="ja-JP"/>
          </w:rPr>
          <w:t>787. ΑΠΟΦΑΣΗ ΔΗΜΑΡΧΟΥ ΝΙΚΑΙΑΣ – ΑΓΙΟΥ ΙΩΑΝΝΗ ΡΕΝΤΗ Αριθμ. 4384 της 23.9/5.10.2020 «Καθιέρωση εργασίας καθ’ υπέρβαση του υποχρεωτικού ωραρίου των Ι.Δ.Α.Χ. και Ι.Δ.Ο.Χ. υπαλλήλων καθώς και ενός Ειδικού Συνεργάτη Δημάρχου του Δήμου Νίκαιας – Αγίου Ιωάννη Ρέντη, για το Δ΄ Τρίμηνο (Οκτώβριος – Δεκέμβριος) του έτους 2020» (Β΄ 4350)</w:t>
        </w:r>
        <w:r w:rsidR="00731AE9" w:rsidRPr="00731AE9">
          <w:rPr>
            <w:webHidden/>
          </w:rPr>
          <w:tab/>
        </w:r>
        <w:r w:rsidR="00731AE9" w:rsidRPr="00731AE9">
          <w:rPr>
            <w:webHidden/>
          </w:rPr>
          <w:fldChar w:fldCharType="begin"/>
        </w:r>
        <w:r w:rsidR="00731AE9" w:rsidRPr="00731AE9">
          <w:rPr>
            <w:webHidden/>
          </w:rPr>
          <w:instrText xml:space="preserve"> PAGEREF _Toc192842713 \h </w:instrText>
        </w:r>
        <w:r w:rsidR="00731AE9" w:rsidRPr="00731AE9">
          <w:rPr>
            <w:webHidden/>
          </w:rPr>
        </w:r>
        <w:r w:rsidR="00731AE9" w:rsidRPr="00731AE9">
          <w:rPr>
            <w:webHidden/>
          </w:rPr>
          <w:fldChar w:fldCharType="separate"/>
        </w:r>
        <w:r w:rsidR="00731AE9" w:rsidRPr="00731AE9">
          <w:rPr>
            <w:webHidden/>
          </w:rPr>
          <w:t>339</w:t>
        </w:r>
        <w:r w:rsidR="00731AE9" w:rsidRPr="00731AE9">
          <w:rPr>
            <w:webHidden/>
          </w:rPr>
          <w:fldChar w:fldCharType="end"/>
        </w:r>
      </w:hyperlink>
    </w:p>
    <w:p w14:paraId="1CF0A5FB" w14:textId="77777777" w:rsidR="00731AE9" w:rsidRPr="00731AE9" w:rsidRDefault="00F73C2B" w:rsidP="008C044B">
      <w:pPr>
        <w:pStyle w:val="10"/>
        <w:rPr>
          <w:rFonts w:eastAsiaTheme="minorEastAsia"/>
          <w:sz w:val="22"/>
          <w:szCs w:val="22"/>
          <w:lang w:eastAsia="el-GR"/>
        </w:rPr>
      </w:pPr>
      <w:hyperlink w:anchor="_Toc192842714" w:history="1">
        <w:r w:rsidR="00731AE9" w:rsidRPr="00731AE9">
          <w:rPr>
            <w:rStyle w:val="-"/>
            <w:rFonts w:eastAsia="MS Gothic"/>
            <w:color w:val="auto"/>
            <w:u w:val="none"/>
            <w:lang w:eastAsia="ja-JP"/>
          </w:rPr>
          <w:t>788. ΑΠΟΦΑΣΗ ΣΥΝΤΟΝΙΣΤΗ ΑΠΟΚΕΝΤΡΩΜΕΝΗΣ ΔΙΟΙΚΗΣΗΣ ΠΕΛΟΠΟΝΝΗΣΟΥ, ΔΥΤΙΚΗΣ ΕΛΛΑΔΑΣ ΚΑΙ ΙΟΝΙΟΥ Αριθμ. 161751 της 23.9/5.10.2020 «Καθιέρωση ωραρίου λειτουργίας της Διεύθυνσης Ανάπτυξης Περιφερειακής Ενότητας Λευκάδας της Περιφέρειας Ιονίων Νήσων»  (Β΄ 4361)</w:t>
        </w:r>
        <w:r w:rsidR="00731AE9" w:rsidRPr="00731AE9">
          <w:rPr>
            <w:webHidden/>
          </w:rPr>
          <w:tab/>
        </w:r>
        <w:r w:rsidR="00731AE9" w:rsidRPr="00731AE9">
          <w:rPr>
            <w:webHidden/>
          </w:rPr>
          <w:fldChar w:fldCharType="begin"/>
        </w:r>
        <w:r w:rsidR="00731AE9" w:rsidRPr="00731AE9">
          <w:rPr>
            <w:webHidden/>
          </w:rPr>
          <w:instrText xml:space="preserve"> PAGEREF _Toc192842714 \h </w:instrText>
        </w:r>
        <w:r w:rsidR="00731AE9" w:rsidRPr="00731AE9">
          <w:rPr>
            <w:webHidden/>
          </w:rPr>
        </w:r>
        <w:r w:rsidR="00731AE9" w:rsidRPr="00731AE9">
          <w:rPr>
            <w:webHidden/>
          </w:rPr>
          <w:fldChar w:fldCharType="separate"/>
        </w:r>
        <w:r w:rsidR="00731AE9" w:rsidRPr="00731AE9">
          <w:rPr>
            <w:webHidden/>
          </w:rPr>
          <w:t>339</w:t>
        </w:r>
        <w:r w:rsidR="00731AE9" w:rsidRPr="00731AE9">
          <w:rPr>
            <w:webHidden/>
          </w:rPr>
          <w:fldChar w:fldCharType="end"/>
        </w:r>
      </w:hyperlink>
    </w:p>
    <w:p w14:paraId="571C4FD2" w14:textId="77777777" w:rsidR="00731AE9" w:rsidRPr="00731AE9" w:rsidRDefault="00F73C2B" w:rsidP="008C044B">
      <w:pPr>
        <w:pStyle w:val="10"/>
        <w:rPr>
          <w:rFonts w:eastAsiaTheme="minorEastAsia"/>
          <w:sz w:val="22"/>
          <w:szCs w:val="22"/>
          <w:lang w:eastAsia="el-GR"/>
        </w:rPr>
      </w:pPr>
      <w:hyperlink w:anchor="_Toc192842715" w:history="1">
        <w:r w:rsidR="00731AE9" w:rsidRPr="00731AE9">
          <w:rPr>
            <w:rStyle w:val="-"/>
            <w:rFonts w:eastAsia="MS Gothic"/>
            <w:color w:val="auto"/>
            <w:u w:val="none"/>
            <w:lang w:eastAsia="ja-JP"/>
          </w:rPr>
          <w:t>789. ΑΠΟΦΑΣΗ YΠΟΥΡΓΟΥ ΔΙΚΑΙΟΣΥΝΗΣ Αριθμ. 42292 της 17.9/5.10.2020 «Ορισμός τόπου των πολιτικών συνεδριάσεων του Μονομελούς και Πολυμελούς Πρωτοδικείου Αλεξανδρούπολης» (Β’ 4361)</w:t>
        </w:r>
        <w:r w:rsidR="00731AE9" w:rsidRPr="00731AE9">
          <w:rPr>
            <w:webHidden/>
          </w:rPr>
          <w:tab/>
        </w:r>
        <w:r w:rsidR="00731AE9" w:rsidRPr="00731AE9">
          <w:rPr>
            <w:webHidden/>
          </w:rPr>
          <w:fldChar w:fldCharType="begin"/>
        </w:r>
        <w:r w:rsidR="00731AE9" w:rsidRPr="00731AE9">
          <w:rPr>
            <w:webHidden/>
          </w:rPr>
          <w:instrText xml:space="preserve"> PAGEREF _Toc192842715 \h </w:instrText>
        </w:r>
        <w:r w:rsidR="00731AE9" w:rsidRPr="00731AE9">
          <w:rPr>
            <w:webHidden/>
          </w:rPr>
        </w:r>
        <w:r w:rsidR="00731AE9" w:rsidRPr="00731AE9">
          <w:rPr>
            <w:webHidden/>
          </w:rPr>
          <w:fldChar w:fldCharType="separate"/>
        </w:r>
        <w:r w:rsidR="00731AE9" w:rsidRPr="00731AE9">
          <w:rPr>
            <w:webHidden/>
          </w:rPr>
          <w:t>339</w:t>
        </w:r>
        <w:r w:rsidR="00731AE9" w:rsidRPr="00731AE9">
          <w:rPr>
            <w:webHidden/>
          </w:rPr>
          <w:fldChar w:fldCharType="end"/>
        </w:r>
      </w:hyperlink>
    </w:p>
    <w:p w14:paraId="742F099F" w14:textId="77777777" w:rsidR="00731AE9" w:rsidRPr="00731AE9" w:rsidRDefault="00F73C2B" w:rsidP="008C044B">
      <w:pPr>
        <w:pStyle w:val="10"/>
        <w:rPr>
          <w:rFonts w:eastAsiaTheme="minorEastAsia"/>
          <w:sz w:val="22"/>
          <w:szCs w:val="22"/>
          <w:lang w:eastAsia="el-GR"/>
        </w:rPr>
      </w:pPr>
      <w:hyperlink w:anchor="_Toc192842716" w:history="1">
        <w:r w:rsidR="00731AE9" w:rsidRPr="00731AE9">
          <w:rPr>
            <w:rStyle w:val="-"/>
            <w:rFonts w:eastAsia="MS Gothic"/>
            <w:color w:val="auto"/>
            <w:u w:val="none"/>
            <w:lang w:eastAsia="ja-JP"/>
          </w:rPr>
          <w:t>790. ΑΠΟΦΑΣΗ ΥΠΟΥΡΓΟΥ ΠΑΙΔΕΙΑΣ ΚΑΙ ΘΡΗΣΚΕΥΜΑΤΩΝ Αριθμ. Φ.153/130532/Α5 της 29.9/5.10.2020 «Τροποποίηση της υπ’ αρ. Φ.151/20049/Β6/2007 απόφασης της Υπουργού Παιδείας και Θρησκευμάτων “Πρόσβαση στην τριτοβάθμια εκπαίδευση αποφοίτων δευτεροβάθμιας εκπαίδευσης που υπάγονται στις ειδικές κατηγορίες του εδαφίου α της παραγράφου 4 του άρθρου 2 του ν. 2525/1997” (Β’ 272)» (Β’ 4374)</w:t>
        </w:r>
        <w:r w:rsidR="00731AE9" w:rsidRPr="00731AE9">
          <w:rPr>
            <w:webHidden/>
          </w:rPr>
          <w:tab/>
        </w:r>
        <w:r w:rsidR="00731AE9" w:rsidRPr="00731AE9">
          <w:rPr>
            <w:webHidden/>
          </w:rPr>
          <w:fldChar w:fldCharType="begin"/>
        </w:r>
        <w:r w:rsidR="00731AE9" w:rsidRPr="00731AE9">
          <w:rPr>
            <w:webHidden/>
          </w:rPr>
          <w:instrText xml:space="preserve"> PAGEREF _Toc192842716 \h </w:instrText>
        </w:r>
        <w:r w:rsidR="00731AE9" w:rsidRPr="00731AE9">
          <w:rPr>
            <w:webHidden/>
          </w:rPr>
        </w:r>
        <w:r w:rsidR="00731AE9" w:rsidRPr="00731AE9">
          <w:rPr>
            <w:webHidden/>
          </w:rPr>
          <w:fldChar w:fldCharType="separate"/>
        </w:r>
        <w:r w:rsidR="00731AE9" w:rsidRPr="00731AE9">
          <w:rPr>
            <w:webHidden/>
          </w:rPr>
          <w:t>340</w:t>
        </w:r>
        <w:r w:rsidR="00731AE9" w:rsidRPr="00731AE9">
          <w:rPr>
            <w:webHidden/>
          </w:rPr>
          <w:fldChar w:fldCharType="end"/>
        </w:r>
      </w:hyperlink>
    </w:p>
    <w:p w14:paraId="4B910CE6" w14:textId="77777777" w:rsidR="00731AE9" w:rsidRPr="00731AE9" w:rsidRDefault="00F73C2B" w:rsidP="008C044B">
      <w:pPr>
        <w:pStyle w:val="10"/>
        <w:rPr>
          <w:rFonts w:eastAsiaTheme="minorEastAsia"/>
          <w:sz w:val="22"/>
          <w:szCs w:val="22"/>
          <w:lang w:eastAsia="el-GR"/>
        </w:rPr>
      </w:pPr>
      <w:hyperlink w:anchor="_Toc192842717" w:history="1">
        <w:r w:rsidR="00731AE9" w:rsidRPr="00731AE9">
          <w:rPr>
            <w:rStyle w:val="-"/>
            <w:rFonts w:eastAsia="MS Gothic"/>
            <w:color w:val="auto"/>
            <w:u w:val="none"/>
            <w:lang w:eastAsia="ja-JP"/>
          </w:rPr>
          <w:t xml:space="preserve">791. ΑΠΟΦΑΣΗ ΥΠΟΥΡΓΟΥ ΠΑΙΔΕΙΑΣ ΚΑΙ ΘΡΗΣΚΕΥΜΑΤΩΝ Αριθμ. Φ.153/130546 /Α5 της 29.9/5.10.2020 «Τροποποίηση της υπ’ αρ. Φ.253/143554/Β6/ 12-11-2010 απόφαση του Υφυπουργού Παιδείας, δια βίου μάθησης και Θρησκευμάτων “Πρόσβαση στην Τριτοβάθμια Εκπαίδευση αποφοίτων Δευτεροβάθμιας Εκπαίδευσης που υπάγονται στην κατηγορία ‘των πασχόντων από σοβαρές ασθένειες’, σε ποσοστό 5% καθ’ υπέρβαση του αριθμού εισακτέων, </w:t>
        </w:r>
        <w:r w:rsidR="00731AE9" w:rsidRPr="00731AE9">
          <w:rPr>
            <w:rStyle w:val="-"/>
            <w:rFonts w:eastAsia="MS Gothic"/>
            <w:color w:val="auto"/>
            <w:u w:val="none"/>
            <w:lang w:eastAsia="ja-JP"/>
          </w:rPr>
          <w:lastRenderedPageBreak/>
          <w:t>σύμφωνα με τις διατάξεις του άρθρου 35 του ν. 3794/2009 (Α΄ 156)” (Β΄ 1794), όπως τροποποιήθηκε και ισχύει» (Β’ 4374)</w:t>
        </w:r>
        <w:r w:rsidR="00731AE9" w:rsidRPr="00731AE9">
          <w:rPr>
            <w:webHidden/>
          </w:rPr>
          <w:tab/>
        </w:r>
        <w:r w:rsidR="00731AE9" w:rsidRPr="00731AE9">
          <w:rPr>
            <w:webHidden/>
          </w:rPr>
          <w:fldChar w:fldCharType="begin"/>
        </w:r>
        <w:r w:rsidR="00731AE9" w:rsidRPr="00731AE9">
          <w:rPr>
            <w:webHidden/>
          </w:rPr>
          <w:instrText xml:space="preserve"> PAGEREF _Toc192842717 \h </w:instrText>
        </w:r>
        <w:r w:rsidR="00731AE9" w:rsidRPr="00731AE9">
          <w:rPr>
            <w:webHidden/>
          </w:rPr>
        </w:r>
        <w:r w:rsidR="00731AE9" w:rsidRPr="00731AE9">
          <w:rPr>
            <w:webHidden/>
          </w:rPr>
          <w:fldChar w:fldCharType="separate"/>
        </w:r>
        <w:r w:rsidR="00731AE9" w:rsidRPr="00731AE9">
          <w:rPr>
            <w:webHidden/>
          </w:rPr>
          <w:t>342</w:t>
        </w:r>
        <w:r w:rsidR="00731AE9" w:rsidRPr="00731AE9">
          <w:rPr>
            <w:webHidden/>
          </w:rPr>
          <w:fldChar w:fldCharType="end"/>
        </w:r>
      </w:hyperlink>
    </w:p>
    <w:p w14:paraId="16A8C260" w14:textId="77777777" w:rsidR="00731AE9" w:rsidRPr="00731AE9" w:rsidRDefault="00F73C2B" w:rsidP="008C044B">
      <w:pPr>
        <w:pStyle w:val="10"/>
        <w:rPr>
          <w:rFonts w:eastAsiaTheme="minorEastAsia"/>
          <w:sz w:val="22"/>
          <w:szCs w:val="22"/>
          <w:lang w:eastAsia="el-GR"/>
        </w:rPr>
      </w:pPr>
      <w:hyperlink w:anchor="_Toc192842718" w:history="1">
        <w:r w:rsidR="00731AE9" w:rsidRPr="00731AE9">
          <w:rPr>
            <w:rStyle w:val="-"/>
            <w:rFonts w:eastAsia="MS Gothic"/>
            <w:color w:val="auto"/>
            <w:u w:val="none"/>
          </w:rPr>
          <w:t>792. ΑΠΟΦΑΣΗ ΥΠΟΥΡΓΩΝ ΟΙΚΟΝΟΜΙΚΩΝ - ΕΠΙΚΡΑΤΕΙΑΣ Αριθμ. 110674 ΕΞ 2020 της 1/5.10.2020 «Λειτουργικές προδιαγραφές της ηλεκτρονικής πλατφόρμας συνεισφοράς Δημοσίου για την αποπληρωμή δανείων με εμπράγματες εξασφαλίσεις στην κύρια κατοικία για δανειολήπτες που έχουν πληγεί από τις δυσμενείς συνέπειες του κορωνοϊού COVID-19 στο πλαίσιο των άρθρων 71-83 του ν. 4714/2020 (Α’ 148)» (Β΄ 4381)</w:t>
        </w:r>
        <w:r w:rsidR="00731AE9" w:rsidRPr="00731AE9">
          <w:rPr>
            <w:webHidden/>
          </w:rPr>
          <w:tab/>
        </w:r>
        <w:r w:rsidR="00731AE9" w:rsidRPr="00731AE9">
          <w:rPr>
            <w:webHidden/>
          </w:rPr>
          <w:fldChar w:fldCharType="begin"/>
        </w:r>
        <w:r w:rsidR="00731AE9" w:rsidRPr="00731AE9">
          <w:rPr>
            <w:webHidden/>
          </w:rPr>
          <w:instrText xml:space="preserve"> PAGEREF _Toc192842718 \h </w:instrText>
        </w:r>
        <w:r w:rsidR="00731AE9" w:rsidRPr="00731AE9">
          <w:rPr>
            <w:webHidden/>
          </w:rPr>
        </w:r>
        <w:r w:rsidR="00731AE9" w:rsidRPr="00731AE9">
          <w:rPr>
            <w:webHidden/>
          </w:rPr>
          <w:fldChar w:fldCharType="separate"/>
        </w:r>
        <w:r w:rsidR="00731AE9" w:rsidRPr="00731AE9">
          <w:rPr>
            <w:webHidden/>
          </w:rPr>
          <w:t>344</w:t>
        </w:r>
        <w:r w:rsidR="00731AE9" w:rsidRPr="00731AE9">
          <w:rPr>
            <w:webHidden/>
          </w:rPr>
          <w:fldChar w:fldCharType="end"/>
        </w:r>
      </w:hyperlink>
    </w:p>
    <w:p w14:paraId="6335A926" w14:textId="77777777" w:rsidR="00731AE9" w:rsidRPr="00731AE9" w:rsidRDefault="00F73C2B" w:rsidP="008C044B">
      <w:pPr>
        <w:pStyle w:val="10"/>
        <w:rPr>
          <w:rFonts w:eastAsiaTheme="minorEastAsia"/>
          <w:sz w:val="22"/>
          <w:szCs w:val="22"/>
          <w:lang w:eastAsia="el-GR"/>
        </w:rPr>
      </w:pPr>
      <w:hyperlink w:anchor="_Toc192842719" w:history="1">
        <w:r w:rsidR="00731AE9" w:rsidRPr="00731AE9">
          <w:rPr>
            <w:rStyle w:val="-"/>
            <w:rFonts w:eastAsia="MS Gothic"/>
            <w:color w:val="auto"/>
            <w:u w:val="none"/>
            <w:lang w:eastAsia="ja-JP"/>
          </w:rPr>
          <w:t>793. ΑΠΟΦΑΣΗ ΥΦΥΠΟΥΡΓΟΥ ΠΑΙΔΕΙΑΣ ΚΑΙ ΘΡΗΣΚΕΥΜΑΤΩΝ Αριθμ. 132695/Ζ1 της 2/5.10.2020 «Ρυθμίσεις σχετικά με την οργάνωση της εκπαιδευτικής διαδικασίας των προγραμμάτων σπουδών δεύτερου κύκλου των Α.Ε.Ι. κατά το χειμερινό εξάμηνο του ακαδημαϊκού έτους 2020-2021» (Β’ 4383)</w:t>
        </w:r>
        <w:r w:rsidR="00731AE9" w:rsidRPr="00731AE9">
          <w:rPr>
            <w:webHidden/>
          </w:rPr>
          <w:tab/>
        </w:r>
        <w:r w:rsidR="00731AE9" w:rsidRPr="00731AE9">
          <w:rPr>
            <w:webHidden/>
          </w:rPr>
          <w:fldChar w:fldCharType="begin"/>
        </w:r>
        <w:r w:rsidR="00731AE9" w:rsidRPr="00731AE9">
          <w:rPr>
            <w:webHidden/>
          </w:rPr>
          <w:instrText xml:space="preserve"> PAGEREF _Toc192842719 \h </w:instrText>
        </w:r>
        <w:r w:rsidR="00731AE9" w:rsidRPr="00731AE9">
          <w:rPr>
            <w:webHidden/>
          </w:rPr>
        </w:r>
        <w:r w:rsidR="00731AE9" w:rsidRPr="00731AE9">
          <w:rPr>
            <w:webHidden/>
          </w:rPr>
          <w:fldChar w:fldCharType="separate"/>
        </w:r>
        <w:r w:rsidR="00731AE9" w:rsidRPr="00731AE9">
          <w:rPr>
            <w:webHidden/>
          </w:rPr>
          <w:t>372</w:t>
        </w:r>
        <w:r w:rsidR="00731AE9" w:rsidRPr="00731AE9">
          <w:rPr>
            <w:webHidden/>
          </w:rPr>
          <w:fldChar w:fldCharType="end"/>
        </w:r>
      </w:hyperlink>
    </w:p>
    <w:p w14:paraId="1CA71390" w14:textId="77777777" w:rsidR="00731AE9" w:rsidRPr="00731AE9" w:rsidRDefault="00F73C2B" w:rsidP="008C044B">
      <w:pPr>
        <w:pStyle w:val="10"/>
        <w:rPr>
          <w:rFonts w:eastAsiaTheme="minorEastAsia"/>
          <w:sz w:val="22"/>
          <w:szCs w:val="22"/>
          <w:lang w:eastAsia="el-GR"/>
        </w:rPr>
      </w:pPr>
      <w:hyperlink w:anchor="_Toc192842720" w:history="1">
        <w:r w:rsidR="00731AE9" w:rsidRPr="00731AE9">
          <w:rPr>
            <w:rStyle w:val="-"/>
            <w:rFonts w:eastAsia="MS Gothic"/>
            <w:color w:val="auto"/>
            <w:u w:val="none"/>
            <w:lang w:eastAsia="ja-JP"/>
          </w:rPr>
          <w:t>794. ΑΠΟΦΑΣΗ ΥΠΟΥΡΓΩΝ ΟΙΚΟΝΟΜΙΚΩΝ - ΑΝΑΠΤΥΞΗΣ ΚΑΙ ΕΠΕΝΔΥΣΕΩΝ - ΠΡΟΣΤΑΣΙΑΣ ΤΟΥ ΠΟΛΙΤΗ - ΕΡΓΑΣΙΑΣ ΚΑΙ ΚΟΙΝΩΝΙΚΩΝ ΥΠΟΘΕΣΕΩΝ - ΥΓΕΙΑΣ - ΠΟΛΙΤΙΣΜΟΥ ΚΑΙ ΑΘΛΗΤΙΣΜΟΥ - ΕΣΩΤΕΡΙΚΩΝ Αριθμ. Δ1α/Γ.Π.οικ. 62421 της 5/5.10.2020 «Επιβολή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στον Δήμο Ιωαννιτών της Περιφερειακής Ενότητας Ιωαννίνων της Περιφέρειας Ηπείρου και στην Περιφερειακή Ενότητα Αχαΐας της Περιφέρειας Δυτικής Ελλάδας από 6.10.2020 έως και 12.10.2020, προς περιορισμό της διασποράς του κορωνοϊού COVID-19» (Β’ 4385)</w:t>
        </w:r>
        <w:r w:rsidR="00731AE9" w:rsidRPr="00731AE9">
          <w:rPr>
            <w:webHidden/>
          </w:rPr>
          <w:tab/>
        </w:r>
        <w:r w:rsidR="00731AE9" w:rsidRPr="00731AE9">
          <w:rPr>
            <w:webHidden/>
          </w:rPr>
          <w:fldChar w:fldCharType="begin"/>
        </w:r>
        <w:r w:rsidR="00731AE9" w:rsidRPr="00731AE9">
          <w:rPr>
            <w:webHidden/>
          </w:rPr>
          <w:instrText xml:space="preserve"> PAGEREF _Toc192842720 \h </w:instrText>
        </w:r>
        <w:r w:rsidR="00731AE9" w:rsidRPr="00731AE9">
          <w:rPr>
            <w:webHidden/>
          </w:rPr>
        </w:r>
        <w:r w:rsidR="00731AE9" w:rsidRPr="00731AE9">
          <w:rPr>
            <w:webHidden/>
          </w:rPr>
          <w:fldChar w:fldCharType="separate"/>
        </w:r>
        <w:r w:rsidR="00731AE9" w:rsidRPr="00731AE9">
          <w:rPr>
            <w:webHidden/>
          </w:rPr>
          <w:t>373</w:t>
        </w:r>
        <w:r w:rsidR="00731AE9" w:rsidRPr="00731AE9">
          <w:rPr>
            <w:webHidden/>
          </w:rPr>
          <w:fldChar w:fldCharType="end"/>
        </w:r>
      </w:hyperlink>
    </w:p>
    <w:p w14:paraId="50A63F59" w14:textId="77777777" w:rsidR="00731AE9" w:rsidRPr="00731AE9" w:rsidRDefault="00F73C2B" w:rsidP="008C044B">
      <w:pPr>
        <w:pStyle w:val="10"/>
        <w:rPr>
          <w:rFonts w:eastAsiaTheme="minorEastAsia"/>
          <w:sz w:val="22"/>
          <w:szCs w:val="22"/>
          <w:lang w:eastAsia="el-GR"/>
        </w:rPr>
      </w:pPr>
      <w:hyperlink w:anchor="_Toc192842721" w:history="1">
        <w:r w:rsidR="00731AE9" w:rsidRPr="00731AE9">
          <w:rPr>
            <w:rStyle w:val="-"/>
            <w:rFonts w:eastAsia="MS Gothic"/>
            <w:color w:val="auto"/>
            <w:u w:val="none"/>
            <w:lang w:eastAsia="ja-JP"/>
          </w:rPr>
          <w:t>795. ΑΠΟΦΑΣΗ ΥΠΟΥΡΓΩΝ ΠΡΟΣΤΑΣΙΑΣ ΤΟΥ ΠΟΛΙΤΗ - ΥΓΕΙΑΣ - ΜΕΤΑΝΑΣΤΕΥΣΗΣ ΚΑΙ ΑΣΥΛΟΥ Αριθμ. Δ1α/Γ.Π.οικ. 62436 της 5/5.10.2020 «Λήψη μέτρων κατά της εμφάνισης και διασποράς κρουσμάτων του κορωνοϊού COVID-19 στη δομή φιλοξενίας πολιτών τρίτων χωρών Κατσικά του Δήμου Ιωαννιτών της Περιφερειακής Ενότητας Ιωαννίνων της Περιφέρειας Ηπείρου, για το χρονικό διάστημα από 5.10.2020 έως και 12.10.2020» (Β’ 4389)</w:t>
        </w:r>
        <w:r w:rsidR="00731AE9" w:rsidRPr="00731AE9">
          <w:rPr>
            <w:webHidden/>
          </w:rPr>
          <w:tab/>
        </w:r>
        <w:r w:rsidR="00731AE9" w:rsidRPr="00731AE9">
          <w:rPr>
            <w:webHidden/>
          </w:rPr>
          <w:fldChar w:fldCharType="begin"/>
        </w:r>
        <w:r w:rsidR="00731AE9" w:rsidRPr="00731AE9">
          <w:rPr>
            <w:webHidden/>
          </w:rPr>
          <w:instrText xml:space="preserve"> PAGEREF _Toc192842721 \h </w:instrText>
        </w:r>
        <w:r w:rsidR="00731AE9" w:rsidRPr="00731AE9">
          <w:rPr>
            <w:webHidden/>
          </w:rPr>
        </w:r>
        <w:r w:rsidR="00731AE9" w:rsidRPr="00731AE9">
          <w:rPr>
            <w:webHidden/>
          </w:rPr>
          <w:fldChar w:fldCharType="separate"/>
        </w:r>
        <w:r w:rsidR="00731AE9" w:rsidRPr="00731AE9">
          <w:rPr>
            <w:webHidden/>
          </w:rPr>
          <w:t>374</w:t>
        </w:r>
        <w:r w:rsidR="00731AE9" w:rsidRPr="00731AE9">
          <w:rPr>
            <w:webHidden/>
          </w:rPr>
          <w:fldChar w:fldCharType="end"/>
        </w:r>
      </w:hyperlink>
    </w:p>
    <w:p w14:paraId="14D9107A" w14:textId="77777777" w:rsidR="00731AE9" w:rsidRPr="00731AE9" w:rsidRDefault="00F73C2B" w:rsidP="008C044B">
      <w:pPr>
        <w:pStyle w:val="10"/>
        <w:rPr>
          <w:rFonts w:eastAsiaTheme="minorEastAsia"/>
          <w:sz w:val="22"/>
          <w:szCs w:val="22"/>
          <w:lang w:eastAsia="el-GR"/>
        </w:rPr>
      </w:pPr>
      <w:hyperlink w:anchor="_Toc192842722" w:history="1">
        <w:r w:rsidR="00731AE9" w:rsidRPr="00731AE9">
          <w:rPr>
            <w:rStyle w:val="-"/>
            <w:rFonts w:eastAsia="MS Gothic"/>
            <w:color w:val="auto"/>
            <w:u w:val="none"/>
            <w:lang w:eastAsia="ja-JP"/>
          </w:rPr>
          <w:t>796. ΑΠΟΦΑΣΗ ΥΠΟΥΡΓΩΝ ΑΝΑΠΤΥΞΗΣ ΚΑΙ ΕΠΕΝΔΥΣΕΩΝ - ΕΞΩΤΕΡΙΚΩΝ - ΑΓΡΟΤΙΚΗΣ ΑΝΑΠΤΥΞΗΣ KAI ΤΡΟΦΙΜΩΝ Αριθμ. 1228/273091 της 1/6.10.2020 «Τροποποίηση της υπ΄ αρ. 1387/231285/17.09.2019 κοινής απόφασης των Υπουργών Ανάπτυξης και Επενδύσεων, Εξωτερικών και Αγροτικής Ανάπτυξης και Τροφίμων “Συμπληρωματικά μέτρα για την εφαρμογή του υπ’ αρ. 1308/2013 κανονισμού (ΕΕ) του Ευρωπαϊκού Κοινοβουλίου και του Συμβουλίου (ΕΕ L 347, 20.12.2013, σ. 671), του υπ΄ αρ. 2016/1149 κατ΄ εξουσιοδότηση κανονισμού (ΕΕ) της Επιτροπής (ΕΕ L 190, 15.7.2016, σ. 1) και του υπ΄ αρ. 2016/1150 εκτελεστικού κανονισμού (ΕΕ) της Επιτροπής (ΕΕ L 190, 15.7.2016, σ. 23), σχετικά με το ειδικό μέτρο στήριξης της ενημέρωσης στα κράτη μέλη για την προγραμματική περίοδο 2019-2023” (Β΄ 3838)» (Β’ 4406)</w:t>
        </w:r>
        <w:r w:rsidR="00731AE9" w:rsidRPr="00731AE9">
          <w:rPr>
            <w:webHidden/>
          </w:rPr>
          <w:tab/>
        </w:r>
        <w:r w:rsidR="00731AE9" w:rsidRPr="00731AE9">
          <w:rPr>
            <w:webHidden/>
          </w:rPr>
          <w:fldChar w:fldCharType="begin"/>
        </w:r>
        <w:r w:rsidR="00731AE9" w:rsidRPr="00731AE9">
          <w:rPr>
            <w:webHidden/>
          </w:rPr>
          <w:instrText xml:space="preserve"> PAGEREF _Toc192842722 \h </w:instrText>
        </w:r>
        <w:r w:rsidR="00731AE9" w:rsidRPr="00731AE9">
          <w:rPr>
            <w:webHidden/>
          </w:rPr>
        </w:r>
        <w:r w:rsidR="00731AE9" w:rsidRPr="00731AE9">
          <w:rPr>
            <w:webHidden/>
          </w:rPr>
          <w:fldChar w:fldCharType="separate"/>
        </w:r>
        <w:r w:rsidR="00731AE9" w:rsidRPr="00731AE9">
          <w:rPr>
            <w:webHidden/>
          </w:rPr>
          <w:t>377</w:t>
        </w:r>
        <w:r w:rsidR="00731AE9" w:rsidRPr="00731AE9">
          <w:rPr>
            <w:webHidden/>
          </w:rPr>
          <w:fldChar w:fldCharType="end"/>
        </w:r>
      </w:hyperlink>
    </w:p>
    <w:p w14:paraId="6659D54F" w14:textId="77777777" w:rsidR="00731AE9" w:rsidRPr="00731AE9" w:rsidRDefault="00F73C2B" w:rsidP="008C044B">
      <w:pPr>
        <w:pStyle w:val="10"/>
        <w:rPr>
          <w:rFonts w:eastAsiaTheme="minorEastAsia"/>
          <w:sz w:val="22"/>
          <w:szCs w:val="22"/>
          <w:lang w:eastAsia="el-GR"/>
        </w:rPr>
      </w:pPr>
      <w:hyperlink w:anchor="_Toc192842723" w:history="1">
        <w:r w:rsidR="00731AE9" w:rsidRPr="00731AE9">
          <w:rPr>
            <w:rStyle w:val="-"/>
            <w:rFonts w:eastAsia="MS Gothic"/>
            <w:color w:val="auto"/>
            <w:u w:val="none"/>
            <w:lang w:eastAsia="ja-JP"/>
          </w:rPr>
          <w:t xml:space="preserve">797. ΑΠΟΦΑΣΗ ΥΠΟΥΡΓΩΝ ΑΝΑΠΤΥΞΗΣ ΚΑΙ ΕΠΕΝΔΥΣΕΩΝ - ΕΞΩΤΕΡΙΚΩΝ - ΑΓΡΟΤΙΚΗΣ ΑΝΑΠΤΥΞΗΣ KAI ΤΡΟΦΙΜΩΝ Αριθμ. 1227/273026 της 1/6.10.2020 «Τροποποίηση της υπ’ αρ. 491/62337/27.3.2019 απόφασης των Υπουργών Οικονομίας και Ανάπτυξης, Εξωτερικών και Αγροτικής Ανάπτυξης και Τροφίμων “Συμπληρωματικά μέτρα για την εφαρμογή του υπ’ αρ. 1308/2013 κανονισμού (ΕΕ) του Ευρωπαϊκού Κοινοβουλίου και του Συμβουλίου (ΕΕ L 347 της 20.12.2013, σ. 671), του υπ’ αρ. 2016/1149 κατ’ εξουσιοδότηση κανονισμού (ΕΕ) της Επιτροπής (ΕΕ L 190 της 15.7.2016, σ. 1) και του υπ’ αρ. 2016/1150 εκτελεστικού κανονισμού (ΕΕ) της Επιτροπής (ΕΕ L 190 της 15.7.2016, σ. 23), σχετικά με το </w:t>
        </w:r>
        <w:r w:rsidR="00731AE9" w:rsidRPr="00731AE9">
          <w:rPr>
            <w:rStyle w:val="-"/>
            <w:rFonts w:eastAsia="MS Gothic"/>
            <w:color w:val="auto"/>
            <w:u w:val="none"/>
            <w:lang w:eastAsia="ja-JP"/>
          </w:rPr>
          <w:lastRenderedPageBreak/>
          <w:t>ειδικό μέτρο στήριξης της προώθησης οίνων σε τρίτες χώρες για την προγραμματική περίοδο 2019-2023” (Β΄ 1549)» (Β’ 4406)</w:t>
        </w:r>
        <w:r w:rsidR="00731AE9" w:rsidRPr="00731AE9">
          <w:rPr>
            <w:webHidden/>
          </w:rPr>
          <w:tab/>
        </w:r>
        <w:r w:rsidR="00731AE9" w:rsidRPr="00731AE9">
          <w:rPr>
            <w:webHidden/>
          </w:rPr>
          <w:fldChar w:fldCharType="begin"/>
        </w:r>
        <w:r w:rsidR="00731AE9" w:rsidRPr="00731AE9">
          <w:rPr>
            <w:webHidden/>
          </w:rPr>
          <w:instrText xml:space="preserve"> PAGEREF _Toc192842723 \h </w:instrText>
        </w:r>
        <w:r w:rsidR="00731AE9" w:rsidRPr="00731AE9">
          <w:rPr>
            <w:webHidden/>
          </w:rPr>
        </w:r>
        <w:r w:rsidR="00731AE9" w:rsidRPr="00731AE9">
          <w:rPr>
            <w:webHidden/>
          </w:rPr>
          <w:fldChar w:fldCharType="separate"/>
        </w:r>
        <w:r w:rsidR="00731AE9" w:rsidRPr="00731AE9">
          <w:rPr>
            <w:webHidden/>
          </w:rPr>
          <w:t>380</w:t>
        </w:r>
        <w:r w:rsidR="00731AE9" w:rsidRPr="00731AE9">
          <w:rPr>
            <w:webHidden/>
          </w:rPr>
          <w:fldChar w:fldCharType="end"/>
        </w:r>
      </w:hyperlink>
    </w:p>
    <w:p w14:paraId="1F59325C" w14:textId="77777777" w:rsidR="00731AE9" w:rsidRPr="00731AE9" w:rsidRDefault="00F73C2B" w:rsidP="008C044B">
      <w:pPr>
        <w:pStyle w:val="10"/>
        <w:rPr>
          <w:rFonts w:eastAsiaTheme="minorEastAsia"/>
          <w:sz w:val="22"/>
          <w:szCs w:val="22"/>
          <w:lang w:eastAsia="el-GR"/>
        </w:rPr>
      </w:pPr>
      <w:hyperlink w:anchor="_Toc192842724" w:history="1">
        <w:r w:rsidR="00731AE9" w:rsidRPr="00731AE9">
          <w:rPr>
            <w:rStyle w:val="-"/>
            <w:rFonts w:eastAsia="MS Gothic"/>
            <w:color w:val="auto"/>
            <w:u w:val="none"/>
            <w:lang w:eastAsia="ja-JP"/>
          </w:rPr>
          <w:t>798. ΑΠΟΦΑΣΗ ΥΠΟΥΡΓΩΝ ΠΡΟΣΤΑΣΙΑΣ ΤΟΥ ΠΟΛΙΤΗ – ΥΓΕΙΑΣ - ΜΕΤΑΝΑΣΤΕΥΣΗΣ ΚΑΙ ΑΣΥΛΟΥ Αριθμ. Δ1α/ΓΠ.οικ. 63044 της 6/6.10.2020 «Λήψη μέτρων κατά της εμφάνισης και διασποράς κρουσμάτων του κορωνοϊού COVID-19 στη δομή φιλοξενίας πολιτών τρίτων χωρών Πολυκάστρου στη θέση “Νέα Καβάλα” του Δήμου Παιονίας της Περιφερειακής Ενότητας Κιλκίς της Περιφέρειας Κεντρικής Μακεδονίας, για το χρονικό διάστημα από 6.10.2020 έως και 19.10.2020» (Β’ 4407)</w:t>
        </w:r>
        <w:r w:rsidR="00731AE9" w:rsidRPr="00731AE9">
          <w:rPr>
            <w:webHidden/>
          </w:rPr>
          <w:tab/>
        </w:r>
        <w:r w:rsidR="00731AE9" w:rsidRPr="00731AE9">
          <w:rPr>
            <w:webHidden/>
          </w:rPr>
          <w:fldChar w:fldCharType="begin"/>
        </w:r>
        <w:r w:rsidR="00731AE9" w:rsidRPr="00731AE9">
          <w:rPr>
            <w:webHidden/>
          </w:rPr>
          <w:instrText xml:space="preserve"> PAGEREF _Toc192842724 \h </w:instrText>
        </w:r>
        <w:r w:rsidR="00731AE9" w:rsidRPr="00731AE9">
          <w:rPr>
            <w:webHidden/>
          </w:rPr>
        </w:r>
        <w:r w:rsidR="00731AE9" w:rsidRPr="00731AE9">
          <w:rPr>
            <w:webHidden/>
          </w:rPr>
          <w:fldChar w:fldCharType="separate"/>
        </w:r>
        <w:r w:rsidR="00731AE9" w:rsidRPr="00731AE9">
          <w:rPr>
            <w:webHidden/>
          </w:rPr>
          <w:t>384</w:t>
        </w:r>
        <w:r w:rsidR="00731AE9" w:rsidRPr="00731AE9">
          <w:rPr>
            <w:webHidden/>
          </w:rPr>
          <w:fldChar w:fldCharType="end"/>
        </w:r>
      </w:hyperlink>
    </w:p>
    <w:p w14:paraId="3BEDB429" w14:textId="77777777" w:rsidR="00731AE9" w:rsidRPr="00731AE9" w:rsidRDefault="00F73C2B" w:rsidP="008C044B">
      <w:pPr>
        <w:pStyle w:val="10"/>
        <w:rPr>
          <w:rFonts w:eastAsiaTheme="minorEastAsia"/>
          <w:sz w:val="22"/>
          <w:szCs w:val="22"/>
          <w:lang w:eastAsia="el-GR"/>
        </w:rPr>
      </w:pPr>
      <w:hyperlink w:anchor="_Toc192842725" w:history="1">
        <w:r w:rsidR="00731AE9" w:rsidRPr="00731AE9">
          <w:rPr>
            <w:rStyle w:val="-"/>
            <w:rFonts w:eastAsia="MS Gothic"/>
            <w:color w:val="auto"/>
            <w:u w:val="none"/>
            <w:lang w:eastAsia="ja-JP"/>
          </w:rPr>
          <w:t>799. ΑΠΟΦΑΣΗ ΥΠΟΥΡΓΩΝ ΟΙΚΟΝΟΜΙΚΩΝ - ΑΝΑΠΤΥΞΗΣ ΚΑΙ ΕΠΕΝΔΥΣΕΩΝ - ΠΡΟΣΤΑΣΙΑΣ ΤΟΥ ΠΟΛΙΤΗ - ΕΡΓΑΣΙΑΣ ΚΑΙ ΚΟΙΝΩΝΙΚΩΝ ΥΠΟΘΕΣΕΩΝ - ΥΓΕΙΑΣ - ΠΟΛΙΤΙΣΜΟΥ ΚΑΙ ΑΘΛΗΤΙΣΜΟΥ - ΕΣΩΤΕΡΙΚΩΝ Αριθμ. Δ1α/Γ.Π.οικ. 63548 της 7/7.10.2020 «Επιβολή των μέτρων της προσωρινής αναστολής λειτουργίας ιδιωτικών επιχειρήσεων και άλλων χώρων συνάθροισης κοινού, της υποχρεωτικής χρήσης μάσκας, καθώς και ειδικότερων μέτρων στην Περιφερειακή Ενότητα Ιωαννίνων της Περιφέρειας Ηπείρου και στην Περιφερειακή Ενότητα Κοζάνης της Περιφέρειας Δυτικής Μακεδονίας, από 7.10.2020 και ώρα 22:00 έως και 12.10.2020, προς περιορισμό της διασποράς του κορωνοϊού COVID-19» (Β’ 4428)</w:t>
        </w:r>
        <w:r w:rsidR="00731AE9" w:rsidRPr="00731AE9">
          <w:rPr>
            <w:webHidden/>
          </w:rPr>
          <w:tab/>
        </w:r>
        <w:r w:rsidR="00731AE9" w:rsidRPr="00731AE9">
          <w:rPr>
            <w:webHidden/>
          </w:rPr>
          <w:fldChar w:fldCharType="begin"/>
        </w:r>
        <w:r w:rsidR="00731AE9" w:rsidRPr="00731AE9">
          <w:rPr>
            <w:webHidden/>
          </w:rPr>
          <w:instrText xml:space="preserve"> PAGEREF _Toc192842725 \h </w:instrText>
        </w:r>
        <w:r w:rsidR="00731AE9" w:rsidRPr="00731AE9">
          <w:rPr>
            <w:webHidden/>
          </w:rPr>
        </w:r>
        <w:r w:rsidR="00731AE9" w:rsidRPr="00731AE9">
          <w:rPr>
            <w:webHidden/>
          </w:rPr>
          <w:fldChar w:fldCharType="separate"/>
        </w:r>
        <w:r w:rsidR="00731AE9" w:rsidRPr="00731AE9">
          <w:rPr>
            <w:webHidden/>
          </w:rPr>
          <w:t>387</w:t>
        </w:r>
        <w:r w:rsidR="00731AE9" w:rsidRPr="00731AE9">
          <w:rPr>
            <w:webHidden/>
          </w:rPr>
          <w:fldChar w:fldCharType="end"/>
        </w:r>
      </w:hyperlink>
    </w:p>
    <w:p w14:paraId="49C667A9" w14:textId="77777777" w:rsidR="00731AE9" w:rsidRPr="008D2510" w:rsidRDefault="00F73C2B" w:rsidP="00731AE9">
      <w:pPr>
        <w:pStyle w:val="1"/>
        <w:rPr>
          <w:rStyle w:val="-"/>
          <w:b w:val="0"/>
          <w:noProof/>
          <w:color w:val="auto"/>
          <w:u w:val="none"/>
          <w:lang w:val="el-GR"/>
        </w:rPr>
      </w:pPr>
      <w:hyperlink w:anchor="_Toc192842726" w:history="1">
        <w:r w:rsidR="00731AE9" w:rsidRPr="00731AE9">
          <w:rPr>
            <w:rStyle w:val="-"/>
            <w:rFonts w:eastAsia="MS Gothic"/>
            <w:b w:val="0"/>
            <w:bCs/>
            <w:noProof/>
            <w:color w:val="auto"/>
            <w:u w:val="none"/>
            <w:lang w:val="el-GR" w:eastAsia="ja-JP"/>
          </w:rPr>
          <w:t>800. ΑΠΟΦΑΣΗ ΥΠΟΥΡΓΩΝ ΠΡΟΣΤΑΣΙΑΣ ΤΟΥ ΠΟΛΙΤΗ - ΥΓΕΙΑΣ - ΜΕΤΑΝΑΣΤΕΥΣΗΣ ΚΑΙ ΑΣΥΛΟΥ Αριθμ. Δ1α/ΓΠ.οικ. 63545 της 7/7.10.2020 «Λήψη μέτρων κατά της εμφάνισης και διασποράς κρουσμάτων του κορωνοϊού COVID-19 στη δομή φιλοξενίας πολιτών τρίτων χωρών Δολιανών του Δήμου Πωγωνίου της Περιφερειακής Ενότητας Ιωαννίνων της Περιφέρειας Ηπείρου, για το χρονικό διάστημα από τις 7.10.2020 έως και τις 12.10.2020» (Β’ 4429)</w:t>
        </w:r>
        <w:r w:rsidR="00731AE9" w:rsidRPr="00731AE9">
          <w:rPr>
            <w:b w:val="0"/>
            <w:noProof/>
            <w:webHidden/>
            <w:color w:val="auto"/>
            <w:lang w:val="el-GR"/>
          </w:rPr>
          <w:tab/>
        </w:r>
        <w:r w:rsidR="00731AE9" w:rsidRPr="00731AE9">
          <w:rPr>
            <w:b w:val="0"/>
            <w:noProof/>
            <w:webHidden/>
            <w:color w:val="auto"/>
          </w:rPr>
          <w:fldChar w:fldCharType="begin"/>
        </w:r>
        <w:r w:rsidR="00731AE9" w:rsidRPr="00731AE9">
          <w:rPr>
            <w:b w:val="0"/>
            <w:noProof/>
            <w:webHidden/>
            <w:color w:val="auto"/>
            <w:lang w:val="el-GR"/>
          </w:rPr>
          <w:instrText xml:space="preserve"> </w:instrText>
        </w:r>
        <w:r w:rsidR="00731AE9" w:rsidRPr="00731AE9">
          <w:rPr>
            <w:b w:val="0"/>
            <w:noProof/>
            <w:webHidden/>
            <w:color w:val="auto"/>
          </w:rPr>
          <w:instrText>PAGEREF</w:instrText>
        </w:r>
        <w:r w:rsidR="00731AE9" w:rsidRPr="00731AE9">
          <w:rPr>
            <w:b w:val="0"/>
            <w:noProof/>
            <w:webHidden/>
            <w:color w:val="auto"/>
            <w:lang w:val="el-GR"/>
          </w:rPr>
          <w:instrText xml:space="preserve"> _</w:instrText>
        </w:r>
        <w:r w:rsidR="00731AE9" w:rsidRPr="00731AE9">
          <w:rPr>
            <w:b w:val="0"/>
            <w:noProof/>
            <w:webHidden/>
            <w:color w:val="auto"/>
          </w:rPr>
          <w:instrText>Toc</w:instrText>
        </w:r>
        <w:r w:rsidR="00731AE9" w:rsidRPr="00731AE9">
          <w:rPr>
            <w:b w:val="0"/>
            <w:noProof/>
            <w:webHidden/>
            <w:color w:val="auto"/>
            <w:lang w:val="el-GR"/>
          </w:rPr>
          <w:instrText>192842726 \</w:instrText>
        </w:r>
        <w:r w:rsidR="00731AE9" w:rsidRPr="00731AE9">
          <w:rPr>
            <w:b w:val="0"/>
            <w:noProof/>
            <w:webHidden/>
            <w:color w:val="auto"/>
          </w:rPr>
          <w:instrText>h</w:instrText>
        </w:r>
        <w:r w:rsidR="00731AE9" w:rsidRPr="00731AE9">
          <w:rPr>
            <w:b w:val="0"/>
            <w:noProof/>
            <w:webHidden/>
            <w:color w:val="auto"/>
            <w:lang w:val="el-GR"/>
          </w:rPr>
          <w:instrText xml:space="preserve"> </w:instrText>
        </w:r>
        <w:r w:rsidR="00731AE9" w:rsidRPr="00731AE9">
          <w:rPr>
            <w:b w:val="0"/>
            <w:noProof/>
            <w:webHidden/>
            <w:color w:val="auto"/>
          </w:rPr>
        </w:r>
        <w:r w:rsidR="00731AE9" w:rsidRPr="00731AE9">
          <w:rPr>
            <w:b w:val="0"/>
            <w:noProof/>
            <w:webHidden/>
            <w:color w:val="auto"/>
          </w:rPr>
          <w:fldChar w:fldCharType="separate"/>
        </w:r>
        <w:r w:rsidR="00731AE9" w:rsidRPr="00731AE9">
          <w:rPr>
            <w:b w:val="0"/>
            <w:noProof/>
            <w:webHidden/>
            <w:color w:val="auto"/>
            <w:lang w:val="el-GR"/>
          </w:rPr>
          <w:t>387</w:t>
        </w:r>
        <w:r w:rsidR="00731AE9" w:rsidRPr="00731AE9">
          <w:rPr>
            <w:b w:val="0"/>
            <w:noProof/>
            <w:webHidden/>
            <w:color w:val="auto"/>
          </w:rPr>
          <w:fldChar w:fldCharType="end"/>
        </w:r>
      </w:hyperlink>
    </w:p>
    <w:p w14:paraId="3D51EE8D" w14:textId="347A100C" w:rsidR="00F83C6F" w:rsidRPr="00FA6A4E" w:rsidRDefault="00F83C6F" w:rsidP="00731AE9">
      <w:pPr>
        <w:pStyle w:val="1"/>
        <w:rPr>
          <w:lang w:val="el-GR"/>
        </w:rPr>
      </w:pPr>
      <w:r w:rsidRPr="00FA6A4E">
        <w:rPr>
          <w:lang w:val="el-GR"/>
        </w:rPr>
        <w:t>ΠΕΡΙΕΧΟΜΕΝΑ ΤΟΜΟΥ ΙΧ (Νομοθετήματα από 8.10.2020-</w:t>
      </w:r>
      <w:r w:rsidR="00A7093B" w:rsidRPr="00FA6A4E">
        <w:rPr>
          <w:lang w:val="el-GR"/>
        </w:rPr>
        <w:t>7.11.2020, Αριθμ.801-880</w:t>
      </w:r>
      <w:r w:rsidRPr="00FA6A4E">
        <w:rPr>
          <w:lang w:val="el-GR"/>
        </w:rPr>
        <w:t>)</w:t>
      </w:r>
      <w:bookmarkEnd w:id="17"/>
      <w:bookmarkEnd w:id="18"/>
    </w:p>
    <w:p w14:paraId="5FA525F0" w14:textId="77777777" w:rsidR="00414789" w:rsidRPr="00FA6A4E" w:rsidRDefault="00414789" w:rsidP="00414789">
      <w:pPr>
        <w:rPr>
          <w:lang w:val="el-GR"/>
        </w:rPr>
      </w:pPr>
    </w:p>
    <w:bookmarkStart w:id="19" w:name="_Toc103169573"/>
    <w:bookmarkStart w:id="20" w:name="_Toc160115517"/>
    <w:p w14:paraId="410D5501" w14:textId="77777777" w:rsidR="00731AE9" w:rsidRPr="00731AE9" w:rsidRDefault="00731AE9" w:rsidP="00731AE9">
      <w:pPr>
        <w:tabs>
          <w:tab w:val="right" w:leader="dot" w:pos="8615"/>
        </w:tabs>
        <w:spacing w:before="0" w:after="100"/>
        <w:rPr>
          <w:rFonts w:asciiTheme="minorHAnsi" w:eastAsiaTheme="minorEastAsia" w:hAnsiTheme="minorHAnsi" w:cstheme="minorBidi"/>
          <w:noProof/>
          <w:sz w:val="22"/>
          <w:szCs w:val="22"/>
          <w:lang w:val="el-GR" w:eastAsia="el-GR"/>
        </w:rPr>
      </w:pPr>
      <w:r w:rsidRPr="00731AE9">
        <w:rPr>
          <w:rFonts w:asciiTheme="minorHAnsi" w:eastAsia="MS Mincho" w:hAnsiTheme="minorHAnsi" w:cstheme="minorBidi"/>
          <w:lang w:val="el-GR"/>
        </w:rPr>
        <w:fldChar w:fldCharType="begin"/>
      </w:r>
      <w:r w:rsidRPr="00731AE9">
        <w:rPr>
          <w:rFonts w:asciiTheme="minorHAnsi" w:eastAsia="MS Mincho" w:hAnsiTheme="minorHAnsi" w:cstheme="minorBidi"/>
          <w:lang w:val="el-GR"/>
        </w:rPr>
        <w:instrText xml:space="preserve"> TOC \o "1-3" \h \z \u </w:instrText>
      </w:r>
      <w:r w:rsidRPr="00731AE9">
        <w:rPr>
          <w:rFonts w:asciiTheme="minorHAnsi" w:eastAsia="MS Mincho" w:hAnsiTheme="minorHAnsi" w:cstheme="minorBidi"/>
          <w:lang w:val="el-GR"/>
        </w:rPr>
        <w:fldChar w:fldCharType="separate"/>
      </w:r>
      <w:hyperlink w:anchor="_Toc192844153" w:history="1">
        <w:r w:rsidRPr="00731AE9">
          <w:rPr>
            <w:rFonts w:eastAsia="MS Gothic"/>
            <w:bCs/>
            <w:noProof/>
            <w:lang w:eastAsia="ja-JP"/>
          </w:rPr>
          <w:t>801. ΝΟΜΟΣ ΥΠ’ ΑΡΙΘΜ. 4734 της 8/8.10.2020 «Τροποποίηση του ν. 4557/2018 (Α’ 139) για την πρόληψη και καταστολή της νομιμοποίησης εσόδων από εγκληματικές δραστηριότητες και της χρηματοδότησης της τρομοκρατίας -Ενσωμάτωση στην ελληνική νομοθεσία της Οδηγίας (ΕΕ) 2018/843 (L 156) και του άρθρου 3 της Οδηγίας (ΕΕ) 2019/2177 (L 334) και λοιπές διατάξεις» (Α΄ 196)</w:t>
        </w:r>
        <w:r w:rsidRPr="00731AE9">
          <w:rPr>
            <w:rFonts w:asciiTheme="minorHAnsi" w:eastAsia="MS Mincho" w:hAnsiTheme="minorHAnsi" w:cstheme="minorBidi"/>
            <w:noProof/>
            <w:webHidden/>
          </w:rPr>
          <w:tab/>
        </w:r>
        <w:r w:rsidRPr="00731AE9">
          <w:rPr>
            <w:rFonts w:asciiTheme="minorHAnsi" w:eastAsia="MS Mincho" w:hAnsiTheme="minorHAnsi" w:cstheme="minorBidi"/>
            <w:noProof/>
            <w:webHidden/>
          </w:rPr>
          <w:fldChar w:fldCharType="begin"/>
        </w:r>
        <w:r w:rsidRPr="00731AE9">
          <w:rPr>
            <w:rFonts w:asciiTheme="minorHAnsi" w:eastAsia="MS Mincho" w:hAnsiTheme="minorHAnsi" w:cstheme="minorBidi"/>
            <w:noProof/>
            <w:webHidden/>
          </w:rPr>
          <w:instrText xml:space="preserve"> PAGEREF _Toc192844153 \h </w:instrText>
        </w:r>
        <w:r w:rsidRPr="00731AE9">
          <w:rPr>
            <w:rFonts w:asciiTheme="minorHAnsi" w:eastAsia="MS Mincho" w:hAnsiTheme="minorHAnsi" w:cstheme="minorBidi"/>
            <w:noProof/>
            <w:webHidden/>
          </w:rPr>
        </w:r>
        <w:r w:rsidRPr="00731AE9">
          <w:rPr>
            <w:rFonts w:asciiTheme="minorHAnsi" w:eastAsia="MS Mincho" w:hAnsiTheme="minorHAnsi" w:cstheme="minorBidi"/>
            <w:noProof/>
            <w:webHidden/>
          </w:rPr>
          <w:fldChar w:fldCharType="separate"/>
        </w:r>
        <w:r w:rsidRPr="00731AE9">
          <w:rPr>
            <w:rFonts w:asciiTheme="minorHAnsi" w:eastAsia="MS Mincho" w:hAnsiTheme="minorHAnsi" w:cstheme="minorBidi"/>
            <w:noProof/>
            <w:webHidden/>
          </w:rPr>
          <w:t>15</w:t>
        </w:r>
        <w:r w:rsidRPr="00731AE9">
          <w:rPr>
            <w:rFonts w:asciiTheme="minorHAnsi" w:eastAsia="MS Mincho" w:hAnsiTheme="minorHAnsi" w:cstheme="minorBidi"/>
            <w:noProof/>
            <w:webHidden/>
          </w:rPr>
          <w:fldChar w:fldCharType="end"/>
        </w:r>
      </w:hyperlink>
    </w:p>
    <w:p w14:paraId="3782F150"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54" w:history="1">
        <w:r w:rsidR="00731AE9" w:rsidRPr="00731AE9">
          <w:rPr>
            <w:rFonts w:eastAsia="MS Gothic"/>
            <w:bCs/>
            <w:noProof/>
            <w:lang w:eastAsia="ja-JP"/>
          </w:rPr>
          <w:t>802. ΑΠΟΦΑΣΗ ΥΠΟΥΡΓΟΥ ΥΠΟΔΟΜΩΝ ΚΑΙ ΜΕΤΑΦΟΡΩΝ Αριθμ. 61672 της 7/8.10.2020 «Έγκριση ανάθεσης εκτέλεσης συγκοινωνιακού έργου στην περιοχή ευθύνης Ο.Α.Σ.Α. (Περιφέρεια Αττικής) από τον Ο.Α.Σ.Α. Α.Ε., μέσω υπογραφής σύμβασης εκτέλεσης του καθοριζόμενου συγκοινωνιακού έργου στον συγκοινωνιακό φορέα με την επωνυμία ΚΤΕΛ ΝΟΜΟΥ ΑΤΤΙΚΗΣ Α.Ε., με δικαίωμα υπεκμίσθωσης μέρους του συγκοινωνιακού έργου στα ΥΠΕΡΑΣΤΙΚΑ ΚΤΕΛ Ν. ΚΟΡΙΝΘΙΑΣ Α.Ε., Ν. ΕΥΒΟΙΑΣ Α.Ε. και ΕΠΑΡΧΙΑΣ ΘΗΒΩΝ Α.Ε.» (Β’ 4454)</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_Toc192844154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18</w:t>
        </w:r>
        <w:r w:rsidR="00731AE9" w:rsidRPr="00731AE9">
          <w:rPr>
            <w:rFonts w:asciiTheme="minorHAnsi" w:eastAsia="MS Mincho" w:hAnsiTheme="minorHAnsi" w:cstheme="minorBidi"/>
            <w:noProof/>
            <w:webHidden/>
          </w:rPr>
          <w:fldChar w:fldCharType="end"/>
        </w:r>
      </w:hyperlink>
    </w:p>
    <w:p w14:paraId="35705DC2"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55" w:history="1">
        <w:r w:rsidR="00731AE9" w:rsidRPr="00731AE9">
          <w:rPr>
            <w:rFonts w:eastAsia="Times New Roman"/>
            <w:bCs/>
            <w:noProof/>
          </w:rPr>
          <w:t>803. ΑΠΟΦΑΣΗ ΠΕΡΙΦΕΡΕΙΑΡΧΗ ΚΡΗΤΗΣ Αριθμ. 4713 της 2/9.10.2020 «1η Τροποποίηση της απόφασης Ορισμού του “ΕΦΕΠΑΕ” ως Ενδιάμεσου Φορέα του Επιχειρησιακού Προγράμματος “Κρήτη” 2014-2020 - Ανάθεση αρμοδιοτήτων για την διαχείριση Πράξεων Κρατικών Ενισχύσεων του ΕΠ Κρήτη 2014-2020» (Β’ 4464)</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_Toc192844155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21</w:t>
        </w:r>
        <w:r w:rsidR="00731AE9" w:rsidRPr="00731AE9">
          <w:rPr>
            <w:rFonts w:asciiTheme="minorHAnsi" w:eastAsia="MS Mincho" w:hAnsiTheme="minorHAnsi" w:cstheme="minorBidi"/>
            <w:noProof/>
            <w:webHidden/>
          </w:rPr>
          <w:fldChar w:fldCharType="end"/>
        </w:r>
      </w:hyperlink>
    </w:p>
    <w:p w14:paraId="32C9B132"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56" w:history="1">
        <w:r w:rsidR="00731AE9" w:rsidRPr="00731AE9">
          <w:rPr>
            <w:rFonts w:eastAsia="Times New Roman"/>
            <w:bCs/>
            <w:noProof/>
          </w:rPr>
          <w:t>804. ΑΠΟΦΑΣΗ ΥΠΟΥΡΓΟΥ ΝΑΥΤΙΛΙΑΣ ΚΑΙ ΝΗΣΙΩΤΙΚΗΣ ΠΟΛΙΤΙΚΗΣ Αριθμ. 2814.5/66033/2020 της 7/9.10.2020 «Καθορισμός 3ης έκτακτης επιχορήγησης του Οίκου Ναύτου για τη χορήγηση αποζημίωσης ειδικού σκοπού για το οικονομικό έτος 2020» (Β’ 4468)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_Toc192844156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21</w:t>
        </w:r>
        <w:r w:rsidR="00731AE9" w:rsidRPr="00731AE9">
          <w:rPr>
            <w:rFonts w:asciiTheme="minorHAnsi" w:eastAsia="MS Mincho" w:hAnsiTheme="minorHAnsi" w:cstheme="minorBidi"/>
            <w:noProof/>
            <w:webHidden/>
          </w:rPr>
          <w:fldChar w:fldCharType="end"/>
        </w:r>
      </w:hyperlink>
    </w:p>
    <w:p w14:paraId="7E9F9D35"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57" w:history="1">
        <w:r w:rsidR="00731AE9" w:rsidRPr="00731AE9">
          <w:rPr>
            <w:rFonts w:eastAsia="MS Gothic"/>
            <w:bCs/>
            <w:noProof/>
            <w:lang w:eastAsia="ja-JP"/>
          </w:rPr>
          <w:t>805. ΑΠΟΦΑΣΗ ΥΦΥΠΟΥΡΓΟΥ ΟΙΚΟΝΟΜΙΚΩΝ Αριθμ. Α. 1225 της 7/9.10.2020 «Προσδιορισμός πληττόμενων επιχειρήσεων για την προαιρετική απαλλαγή από την υποχρέωση καταβολής τουλάχιστον του 30% του συνολικού μισθώματος για τον μήνα Οκτώβριο 2020» (Β’ 4469)</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_Toc192844157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22</w:t>
        </w:r>
        <w:r w:rsidR="00731AE9" w:rsidRPr="00731AE9">
          <w:rPr>
            <w:rFonts w:asciiTheme="minorHAnsi" w:eastAsia="MS Mincho" w:hAnsiTheme="minorHAnsi" w:cstheme="minorBidi"/>
            <w:noProof/>
            <w:webHidden/>
          </w:rPr>
          <w:fldChar w:fldCharType="end"/>
        </w:r>
      </w:hyperlink>
    </w:p>
    <w:p w14:paraId="4C5EF67C"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58" w:history="1">
        <w:r w:rsidR="00731AE9" w:rsidRPr="00731AE9">
          <w:rPr>
            <w:rFonts w:eastAsia="Times New Roman"/>
            <w:bCs/>
            <w:noProof/>
          </w:rPr>
          <w:t>806. ΑΠΟΦΑΣΗ ΥΠΟΥΡΓΩΝ ΟΙΚΟΝΟΜΙΚΩΝ - ΑΝΑΠΤΥΞΗΣ ΚΑΙ ΕΠΕΝΔΥΣΕΩΝ Αριθμ. ΓΔΟΥ 233 της 10/11.10.2020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έως και Αύγουστο 2020» (Β’ 4471)</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_Toc192844158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29</w:t>
        </w:r>
        <w:r w:rsidR="00731AE9" w:rsidRPr="00731AE9">
          <w:rPr>
            <w:rFonts w:asciiTheme="minorHAnsi" w:eastAsia="MS Mincho" w:hAnsiTheme="minorHAnsi" w:cstheme="minorBidi"/>
            <w:noProof/>
            <w:webHidden/>
          </w:rPr>
          <w:fldChar w:fldCharType="end"/>
        </w:r>
      </w:hyperlink>
    </w:p>
    <w:p w14:paraId="7222D32D"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59" w:history="1">
        <w:r w:rsidR="00731AE9" w:rsidRPr="00731AE9">
          <w:rPr>
            <w:rFonts w:eastAsia="Times New Roman"/>
            <w:bCs/>
            <w:noProof/>
          </w:rPr>
          <w:t>807. ΑΠΟΦΑΣΗ ΥΦΥΠΟΥΡΓΟΥ ΑΝΑΠΤΥΞΗΣ ΚΑΙ ΕΠΕΝΔΥΣΕΩΝ Αριθμ. 104177 της 5/11.10.2020 «Τροποποίηση των ποσοστών δέσμευσης πόρων του Επιχειρησιακού Προγράμματος “ΒΟΡΕΙΟ ΑΙΓΑΙΟ 2014-2020”» (Β’ 4478)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_Toc192844159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59</w:t>
        </w:r>
        <w:r w:rsidR="00731AE9" w:rsidRPr="00731AE9">
          <w:rPr>
            <w:rFonts w:asciiTheme="minorHAnsi" w:eastAsia="MS Mincho" w:hAnsiTheme="minorHAnsi" w:cstheme="minorBidi"/>
            <w:noProof/>
            <w:webHidden/>
          </w:rPr>
          <w:fldChar w:fldCharType="end"/>
        </w:r>
      </w:hyperlink>
    </w:p>
    <w:p w14:paraId="3D0C6746"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60" w:history="1">
        <w:r w:rsidR="00731AE9" w:rsidRPr="00731AE9">
          <w:rPr>
            <w:rFonts w:eastAsia="Times New Roman"/>
            <w:bCs/>
            <w:noProof/>
          </w:rPr>
          <w:t>808. ΑΠΟΦΑΣΗ ΠΕΡΙΦΕΡΕΙΑΡΧΟΥ ΙΟΝΙΩΝ ΝΗΣΩΝ Αριθμ. οικ.2275 της 5//11.10.2020 «1η Τροποποίηση απόφασης ορισμού του Ενδιάμεσου Φορέα Επιχειρησιακών Προγραμμάτων Ανταγωνιστικότητας και Επιχειρηματικότητας (ΕΦΕΠΑΕ) ως Ενδιάμεσου Φορέα του Επιχειρησιακού Προγράμματος “Ιόνια Νησιά 2014-2020” και ανάθεση αρμοδιοτήτων διαχείρισης για τις Πράξεις Κρατικών Ενισχύσεων του Επιχειρησιακού Προγράμματος “Ιόνια Νησιά 2014-2020”» (B’ 4481)</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_Toc192844160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61</w:t>
        </w:r>
        <w:r w:rsidR="00731AE9" w:rsidRPr="00731AE9">
          <w:rPr>
            <w:rFonts w:asciiTheme="minorHAnsi" w:eastAsia="MS Mincho" w:hAnsiTheme="minorHAnsi" w:cstheme="minorBidi"/>
            <w:noProof/>
            <w:webHidden/>
          </w:rPr>
          <w:fldChar w:fldCharType="end"/>
        </w:r>
      </w:hyperlink>
    </w:p>
    <w:p w14:paraId="1FE2C112"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61" w:history="1">
        <w:r w:rsidR="00731AE9" w:rsidRPr="00731AE9">
          <w:rPr>
            <w:rFonts w:eastAsia="Times New Roman"/>
            <w:bCs/>
            <w:noProof/>
            <w:lang w:val="el-GR"/>
          </w:rPr>
          <w:t xml:space="preserve">809.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 - ΕΣΩΤΕΡΙΚΩΝ - ΜΕΤΑΝΑΣΤΕΥΣΗΣ ΚΑΙ ΑΣΥΛΟΥ - ΥΠΟΔΟΜΩΝ ΚΑΙ ΜΕΤΑΦΟΡΩΝ - ΝΑΥΤΙΛΙΑΣ ΚΑΙ ΝΗΣΙΩΤΙΚΗΣ ΠΟΛΙΤΙΚΗΣ Αριθμ. Δ1α/Γ.Π.οικ. 64450 της 11/11.10.2020 «Κανόνες τήρησης αποστάσεων και άλλα μέτρα προστασίας στο σύνολο της Επικράτειας, προς περιορισμό της διασποράς του κορωνοϊού </w:t>
        </w:r>
        <w:r w:rsidR="00731AE9" w:rsidRPr="00731AE9">
          <w:rPr>
            <w:rFonts w:eastAsia="Times New Roman"/>
            <w:bCs/>
            <w:noProof/>
          </w:rPr>
          <w:t>COVID</w:t>
        </w:r>
        <w:r w:rsidR="00731AE9" w:rsidRPr="00731AE9">
          <w:rPr>
            <w:rFonts w:eastAsia="Times New Roman"/>
            <w:bCs/>
            <w:noProof/>
            <w:lang w:val="el-GR"/>
          </w:rPr>
          <w:t>-19» (Β΄ 4484)</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_Toc192844161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69</w:t>
        </w:r>
        <w:r w:rsidR="00731AE9" w:rsidRPr="00731AE9">
          <w:rPr>
            <w:rFonts w:asciiTheme="minorHAnsi" w:eastAsia="MS Mincho" w:hAnsiTheme="minorHAnsi" w:cstheme="minorBidi"/>
            <w:noProof/>
            <w:webHidden/>
          </w:rPr>
          <w:fldChar w:fldCharType="end"/>
        </w:r>
      </w:hyperlink>
    </w:p>
    <w:p w14:paraId="5915A4CE"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62" w:history="1">
        <w:r w:rsidR="00731AE9" w:rsidRPr="00731AE9">
          <w:rPr>
            <w:rFonts w:eastAsia="Times New Roman"/>
            <w:bCs/>
            <w:noProof/>
          </w:rPr>
          <w:t>810. NOMOΣ ΥΠ’ ΑΡΙΘΜ. 4735 της 12/12/10/2020 «Τροποποίηση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(Α’ 197)</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_Toc192844162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71</w:t>
        </w:r>
        <w:r w:rsidR="00731AE9" w:rsidRPr="00731AE9">
          <w:rPr>
            <w:rFonts w:asciiTheme="minorHAnsi" w:eastAsia="MS Mincho" w:hAnsiTheme="minorHAnsi" w:cstheme="minorBidi"/>
            <w:noProof/>
            <w:webHidden/>
          </w:rPr>
          <w:fldChar w:fldCharType="end"/>
        </w:r>
      </w:hyperlink>
    </w:p>
    <w:p w14:paraId="2E6067CD"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63" w:history="1">
        <w:r w:rsidR="00731AE9" w:rsidRPr="00731AE9">
          <w:rPr>
            <w:rFonts w:eastAsia="Times New Roman"/>
            <w:bCs/>
            <w:noProof/>
          </w:rPr>
          <w:t>811. ΑΠΟΦΑΣΗ ΥΠΟΥΡΓΩΝ ΟΙΚΟΝΟΜΙΚΩΝ - ΥΓΕΙΑΣ Αριθμ. οικ. 6472 της 9/12.10.2020 «Υλοποίηση μέτρων αποφυγής και περιορισμού της διάδοσης κορωνοϊού» (Β’ 4487)</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_Toc192844163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80</w:t>
        </w:r>
        <w:r w:rsidR="00731AE9" w:rsidRPr="00731AE9">
          <w:rPr>
            <w:rFonts w:asciiTheme="minorHAnsi" w:eastAsia="MS Mincho" w:hAnsiTheme="minorHAnsi" w:cstheme="minorBidi"/>
            <w:noProof/>
            <w:webHidden/>
          </w:rPr>
          <w:fldChar w:fldCharType="end"/>
        </w:r>
      </w:hyperlink>
    </w:p>
    <w:p w14:paraId="437AEBB4"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64" w:history="1">
        <w:r w:rsidR="00731AE9" w:rsidRPr="00731AE9">
          <w:rPr>
            <w:rFonts w:eastAsia="Times New Roman"/>
            <w:bCs/>
            <w:noProof/>
          </w:rPr>
          <w:t>812. ΑΠΟΦΑΣΗ ΥΠΟΥΡΓΩΝ ΠΡΟΣΤΑΣΙΑΣ ΤΟΥ ΠΟΛΙΤΗ - ΥΓΕΙΑΣ - ΕΣΩΤΕΡΙΚΩΝ Αριθμ. Δ1α/Γ.Π.οικ. 66484 της 12/12.10.2020 «Επιβολή του μέτρου της απαγόρευσης εισόδου στη Χώρα των υπηκόων τρίτων κρατών πλην των κρατών της Ευρωπαϊκής Ένωσης και της Συμφωνίας Σένγκεν, προς περιορισμό της διασποράς του κορωνοϊού COVID-19 για το χρονικό διάστημα από τις 13.10.2020 έως και τις 25.10.2020» (Β’ 4490)</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_Toc192844164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84</w:t>
        </w:r>
        <w:r w:rsidR="00731AE9" w:rsidRPr="00731AE9">
          <w:rPr>
            <w:rFonts w:asciiTheme="minorHAnsi" w:eastAsia="MS Mincho" w:hAnsiTheme="minorHAnsi" w:cstheme="minorBidi"/>
            <w:noProof/>
            <w:webHidden/>
          </w:rPr>
          <w:fldChar w:fldCharType="end"/>
        </w:r>
      </w:hyperlink>
    </w:p>
    <w:p w14:paraId="5DB13620"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65" w:history="1">
        <w:r w:rsidR="00731AE9" w:rsidRPr="00731AE9">
          <w:rPr>
            <w:rFonts w:eastAsia="Times New Roman"/>
            <w:bCs/>
            <w:noProof/>
            <w:lang w:val="el-GR"/>
          </w:rPr>
          <w:t>813. ΑΠΟΦΑΣΗ ΥΠΟΥΡΓΩΝ ΥΓΕΙΑΣ - ΥΠΟΔΟΜΩΝ ΚΑΙ ΜΕΤΑΦΟΡΩΝ - ΝΑΥΤΙΛΙΑΣ ΚΑΙ ΝΗΣΙΩΤΙΚΗΣ ΠΟΛΙΤΙΚΗΣ Αριθμ. Δ1α/Γ.Π.οικ. 66489 της 12/12.10.2020 «Επιβολή του μέτρου του προσωρινού περιορισμού των χερσαίων, αεροπορικών και θαλάσσιων συνδέσεων της Χώρας, προς περιορισμό της διασποράς του κορωνοιού COVID-19» (Β’ 4491)</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_Toc192844165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84</w:t>
        </w:r>
        <w:r w:rsidR="00731AE9" w:rsidRPr="00731AE9">
          <w:rPr>
            <w:rFonts w:asciiTheme="minorHAnsi" w:eastAsia="MS Mincho" w:hAnsiTheme="minorHAnsi" w:cstheme="minorBidi"/>
            <w:noProof/>
            <w:webHidden/>
          </w:rPr>
          <w:fldChar w:fldCharType="end"/>
        </w:r>
      </w:hyperlink>
    </w:p>
    <w:p w14:paraId="72764C61"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66" w:history="1">
        <w:r w:rsidR="00731AE9" w:rsidRPr="00731AE9">
          <w:rPr>
            <w:rFonts w:eastAsia="Times New Roman"/>
            <w:bCs/>
            <w:noProof/>
          </w:rPr>
          <w:t>814.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Αριθμ. Δ1α/ΓΠ.οικ. 64704 της 12/12.10.2020 «Επιβολή των 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του κορωνοϊού COVID-19» (Β’ 4494)</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_Toc192844166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85</w:t>
        </w:r>
        <w:r w:rsidR="00731AE9" w:rsidRPr="00731AE9">
          <w:rPr>
            <w:rFonts w:asciiTheme="minorHAnsi" w:eastAsia="MS Mincho" w:hAnsiTheme="minorHAnsi" w:cstheme="minorBidi"/>
            <w:noProof/>
            <w:webHidden/>
          </w:rPr>
          <w:fldChar w:fldCharType="end"/>
        </w:r>
      </w:hyperlink>
    </w:p>
    <w:p w14:paraId="3F5D0E83"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67" w:history="1">
        <w:r w:rsidR="00731AE9" w:rsidRPr="00731AE9">
          <w:rPr>
            <w:rFonts w:eastAsia="Times New Roman"/>
            <w:bCs/>
            <w:noProof/>
          </w:rPr>
          <w:t>815. ΑΠΟΦΑΣΗ ΥΠΟΥΡΓΩΝ ΠΡΟΣΤΑΣΙΑΣ ΤΟΥ ΠΟΛΙΤΗ - ΥΓΕΙΑΣ - ΜΕΤΑΝΑΣΤΕΥΣΗΣ ΚΑΙ ΑΣΥΛΟΥ Αριθμ. Δ1α/ΓΠ.οικ. 64854 της 12/12.10.2020 «Λήψη μέτρων κατά της εμφάνισης και διασποράς κρουσμάτων του κορωνοϊού COVID-19 στη δομή φιλοξενίας πολιτών τρίτων χωρών Ελαιώνα του Δήμου Αθηναίων της Περιφερειακής Ενότητας Κεντρικού Τομέα Αθηνών της Περιφέρειας Αττικής, για το χρονικό διάστημα από 13.10.2020 έως και 25.10.2020» (Β’ 4498)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_Toc192844167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85</w:t>
        </w:r>
        <w:r w:rsidR="00731AE9" w:rsidRPr="00731AE9">
          <w:rPr>
            <w:rFonts w:asciiTheme="minorHAnsi" w:eastAsia="MS Mincho" w:hAnsiTheme="minorHAnsi" w:cstheme="minorBidi"/>
            <w:noProof/>
            <w:webHidden/>
          </w:rPr>
          <w:fldChar w:fldCharType="end"/>
        </w:r>
      </w:hyperlink>
    </w:p>
    <w:p w14:paraId="7002995E"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68" w:history="1">
        <w:r w:rsidR="00731AE9" w:rsidRPr="00731AE9">
          <w:rPr>
            <w:rFonts w:eastAsia="Times New Roman"/>
            <w:bCs/>
            <w:noProof/>
          </w:rPr>
          <w:t>816. ΑΠΟΦΑΣΗ ΥΠΟΥΡΓΩΝ ΠΡΟΣΤΑΣΙΑΣ ΤΟΥ ΠΟΛΙΤΗ - ΥΓΕΙΑΣ - ΜΕΤΑΝΑΣΤΕΥΣΗΣ ΚΑΙ ΑΣΥΛΟΥ Αριθμ. Δ1α/Γ.Π.οικ. 64856 της 12/12.10.2020 «Λήψη μέτρων κατά της εμφάνισης και διασποράς κρουσμάτων του κορωνοϊού COVID-19 στη δομή φιλοξενίας πολιτών τρίτων χωρών Σχιστού Αττικής - πρώην στρατόπεδο “Στεφανάκη” του Δήμου Περάματος της Περιφερειακής Ενότητας Πειραιώς της Περιφέρειας Αττικής, για το χρονικό διάστημα από 13.10.2020 έως και 25.10.2020» (Β’ 4499)</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_Toc192844168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88</w:t>
        </w:r>
        <w:r w:rsidR="00731AE9" w:rsidRPr="00731AE9">
          <w:rPr>
            <w:rFonts w:asciiTheme="minorHAnsi" w:eastAsia="MS Mincho" w:hAnsiTheme="minorHAnsi" w:cstheme="minorBidi"/>
            <w:noProof/>
            <w:webHidden/>
          </w:rPr>
          <w:fldChar w:fldCharType="end"/>
        </w:r>
      </w:hyperlink>
    </w:p>
    <w:p w14:paraId="2EC2ACED"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69" w:history="1">
        <w:r w:rsidR="00731AE9" w:rsidRPr="00731AE9">
          <w:rPr>
            <w:rFonts w:eastAsia="Times New Roman"/>
            <w:bCs/>
            <w:noProof/>
          </w:rPr>
          <w:t>817. ΑΠΟΦΑΣΗ ΥΠΟΥΡΓΩΝ ΠΡΟΣΤΑΣΙΑΣ ΤΟΥ ΠΟΛΙΤΗ - ΥΓΕΙΑΣ - ΜΕΤΑΝΑΣΤΕΥΣΗΣ ΚΑΙ ΑΣΥΛΟΥ Αριθμ. Δ1α/Γ.Π.οικ. 64862 της 12/12.10.2020 «Λήψη μέτρων κατά της εμφάνισης και διασποράς κρουσμάτων του κορωνοϊού COVID-19 στο Κέντρο Υποδοχής και Ταυτοποίησης Σάμου του Δήμου Ανατολικής Σάμου της Περιφερειακής Ενότητας Σάμου της Περιφέρειας Βορείου Αιγαίου, για το χρονικό διάστημα από 13-10-2020 έως και 25-10-2020» (Β’ 4500)</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_Toc192844169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91</w:t>
        </w:r>
        <w:r w:rsidR="00731AE9" w:rsidRPr="00731AE9">
          <w:rPr>
            <w:rFonts w:asciiTheme="minorHAnsi" w:eastAsia="MS Mincho" w:hAnsiTheme="minorHAnsi" w:cstheme="minorBidi"/>
            <w:noProof/>
            <w:webHidden/>
          </w:rPr>
          <w:fldChar w:fldCharType="end"/>
        </w:r>
      </w:hyperlink>
    </w:p>
    <w:p w14:paraId="7D70CAA6"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70" w:history="1">
        <w:r w:rsidR="00731AE9" w:rsidRPr="00731AE9">
          <w:rPr>
            <w:rFonts w:eastAsia="Times New Roman"/>
            <w:bCs/>
            <w:noProof/>
          </w:rPr>
          <w:t>818. ΑΠΟΦΑΣΗ ΥΠΟΥΡΓΩΝ ΟΙΚΟΝΟΜΙΚΩΝ - ΥΓΕΙΑΣ Αριθμ. Β1.α/οικ. 64615 της 12/13.10.2020 «Έκτακτη οικονομική ενίσχυση για πρόσληψη και κάλυψη μισθοδοσίας επικουρικού προσωπικού στα πλαίσια των μέτρων αποφυγής και περιορισμού της διάδοσης του κορωνοϊού» (Β’ 4503)</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_Toc192844170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94</w:t>
        </w:r>
        <w:r w:rsidR="00731AE9" w:rsidRPr="00731AE9">
          <w:rPr>
            <w:rFonts w:asciiTheme="minorHAnsi" w:eastAsia="MS Mincho" w:hAnsiTheme="minorHAnsi" w:cstheme="minorBidi"/>
            <w:noProof/>
            <w:webHidden/>
          </w:rPr>
          <w:fldChar w:fldCharType="end"/>
        </w:r>
      </w:hyperlink>
    </w:p>
    <w:p w14:paraId="6B1B383D"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71" w:history="1">
        <w:r w:rsidR="00731AE9" w:rsidRPr="00731AE9">
          <w:rPr>
            <w:rFonts w:eastAsia="Times New Roman"/>
            <w:bCs/>
            <w:noProof/>
            <w:lang w:val="el-GR"/>
          </w:rPr>
          <w:t>819. ΑΠΟΦΑΣΗ ΥΦΥΠΟΥΡΓΟΥ ΠΑΙΔΕΙΑΣ ΚΑΙ ΘΡΗΣΚΕΥΜΑΤΩΝ Αριθμ. 138389/Ζ1 της 12/13.10.2020 «Καθορισμός της εκλογικής διαδικασίας για την ανάδειξη του Γενικού Γραμματέα της Ακαδημίας Αθηνών για το χρονικό διάστημα που υφίσταται κίνδυνος διασποράς κορωνοϊού SARS- COV-2» (Β’ 4505)</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_Toc192844171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95</w:t>
        </w:r>
        <w:r w:rsidR="00731AE9" w:rsidRPr="00731AE9">
          <w:rPr>
            <w:rFonts w:asciiTheme="minorHAnsi" w:eastAsia="MS Mincho" w:hAnsiTheme="minorHAnsi" w:cstheme="minorBidi"/>
            <w:noProof/>
            <w:webHidden/>
          </w:rPr>
          <w:fldChar w:fldCharType="end"/>
        </w:r>
      </w:hyperlink>
    </w:p>
    <w:p w14:paraId="0E4978C5"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72" w:history="1">
        <w:r w:rsidR="00731AE9" w:rsidRPr="00731AE9">
          <w:rPr>
            <w:rFonts w:eastAsia="MS Mincho"/>
            <w:bCs/>
            <w:noProof/>
          </w:rPr>
          <w:t>820. ΑΠΟΦΑΣΗ ΥΠΟΥΡΓΟΥ ΥΠΟΔΟΜΩΝ ΚΑΙ ΜΕΤΑΦΟΡΩΝ Αριθμ. ΔΑΕΦΚ-ΚΕ/9465/Α321 της 8/14.10.2020 «Ορισμός προθεσμίας υποβολής αιτήσεων σχετικά με τη χορήγηση Στεγαστικής Συνδρομής για την αποκατάσταση των ζημιών σε κτήρια που επλήγησαν από τις πυρκαγιές της 23ης και 24ης Ιουλίου 2018 σε περιοχές της Περιφέρειας Αττικής και της Περιφέρειας Πελοποννήσου» (Β’ 4527)</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_Toc192844172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100</w:t>
        </w:r>
        <w:r w:rsidR="00731AE9" w:rsidRPr="00731AE9">
          <w:rPr>
            <w:rFonts w:asciiTheme="minorHAnsi" w:eastAsia="MS Mincho" w:hAnsiTheme="minorHAnsi" w:cstheme="minorBidi"/>
            <w:noProof/>
            <w:webHidden/>
          </w:rPr>
          <w:fldChar w:fldCharType="end"/>
        </w:r>
      </w:hyperlink>
    </w:p>
    <w:p w14:paraId="33AAD3BE"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73" w:history="1">
        <w:r w:rsidR="00731AE9" w:rsidRPr="00731AE9">
          <w:rPr>
            <w:rFonts w:eastAsia="MS Mincho"/>
            <w:bCs/>
            <w:noProof/>
          </w:rPr>
          <w:t>821. ΑΠΟΦΑΣΗ ΥΦΥΠΟΥΡΓΟΥ ΑΝΑΠΤΥΞΗΣ ΚΑΙ ΕΠΕΝΔΥΣΕΩΝ Αριθμ. 105518/08-10-2020 της 8/14.10.2020 «Τροποποίηση των ποσοστών δέσμευσης πόρων του Επιχειρησιακού Προγράμματος “ΠΕΛΟΠΟΝΝΗΣΟΣ 2014-2020”» (Β’ 4530)</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_Toc192844173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103</w:t>
        </w:r>
        <w:r w:rsidR="00731AE9" w:rsidRPr="00731AE9">
          <w:rPr>
            <w:rFonts w:asciiTheme="minorHAnsi" w:eastAsia="MS Mincho" w:hAnsiTheme="minorHAnsi" w:cstheme="minorBidi"/>
            <w:noProof/>
            <w:webHidden/>
          </w:rPr>
          <w:fldChar w:fldCharType="end"/>
        </w:r>
      </w:hyperlink>
    </w:p>
    <w:p w14:paraId="3B89E003"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74" w:history="1">
        <w:r w:rsidR="00731AE9" w:rsidRPr="00731AE9">
          <w:rPr>
            <w:rFonts w:eastAsia="MS Mincho"/>
            <w:bCs/>
            <w:noProof/>
          </w:rPr>
          <w:t>822. ΑΠΟΦΑΣΗ ΥΠΟΥΡΓΩΝ ΠΡΟΣΤΑΣΙΑΣ ΤΟΥ ΠΟΛΙΤΗ - ΥΓΕΙΑΣ - ΜΕΤΑΝΑΣΤΕΥΣΗΣ ΚΑΙ ΑΣΥΛΟΥ Αριθμ. Δ1α/Γ.Π.οικ. 65549 της 14/14.10.2020 «Λήψη μέτρων κατά της εμφάνισης και διασποράς κρουσμάτων του κορωνοϊού COVID-19 στο Κέντρο Υποδοχής και Ταυτοποίησης Χίου – “ΒΙΑΛ” του Δήμου Χίου της Περιφερειακής Ενότητας Χίου της Περιφέρειας Βορείου Αιγαίου, για το χρονικό διάστημα από 14-10-2020 έως και 21-10-2020» (Β’ 4533)</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_Toc192844174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106</w:t>
        </w:r>
        <w:r w:rsidR="00731AE9" w:rsidRPr="00731AE9">
          <w:rPr>
            <w:rFonts w:asciiTheme="minorHAnsi" w:eastAsia="MS Mincho" w:hAnsiTheme="minorHAnsi" w:cstheme="minorBidi"/>
            <w:noProof/>
            <w:webHidden/>
          </w:rPr>
          <w:fldChar w:fldCharType="end"/>
        </w:r>
      </w:hyperlink>
    </w:p>
    <w:p w14:paraId="3363B193"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75" w:history="1">
        <w:r w:rsidR="00731AE9" w:rsidRPr="00731AE9">
          <w:rPr>
            <w:rFonts w:eastAsia="MS Mincho"/>
            <w:bCs/>
            <w:noProof/>
          </w:rPr>
          <w:t>823. ΑΠΟΦΑΣΗ ΠΕΡΙΦΕΡΕΙΑΡΧΗ ΚΕΝΤΡΙΚΗΣ ΜΑΚΕΔΟΝΙΑΣ Αριθμ. 543865(2613) της 5/15.102020 «Καθιέρωση ανάγκης για υπερωριακή απασχόληση απογευματινή εργασία και κατά τις νυχτερινές ώρες, Κυριακές και εξαιρέσιμες ημέρες με αμοιβή, για πέντε (5) υπαλλήλους της Διεύθυνσης Ανάπτυξης και Περιβάλλοντος Περιφερειακής Ενότητας Πιερίας» (Β΄ 4552)</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_Toc192844175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109</w:t>
        </w:r>
        <w:r w:rsidR="00731AE9" w:rsidRPr="00731AE9">
          <w:rPr>
            <w:rFonts w:asciiTheme="minorHAnsi" w:eastAsia="MS Mincho" w:hAnsiTheme="minorHAnsi" w:cstheme="minorBidi"/>
            <w:noProof/>
            <w:webHidden/>
          </w:rPr>
          <w:fldChar w:fldCharType="end"/>
        </w:r>
      </w:hyperlink>
    </w:p>
    <w:p w14:paraId="12A0301E"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76" w:history="1">
        <w:r w:rsidR="00731AE9" w:rsidRPr="00731AE9">
          <w:rPr>
            <w:rFonts w:eastAsia="Times New Roman"/>
            <w:bCs/>
            <w:noProof/>
          </w:rPr>
          <w:t>824. ΑΠΟΦΑΣΗ ΥΠΟΥΡΓΩΝ ΥΓΕΙΑΣ - ΔΙΚΑΙΟΣΥΝΗΣ Αριθμ. Δ1α/ΓΠ.οικ. 65912 της 15/15.10.2020 «Επιβολή του μέτρου της προσωρινής αναστολής λειτουργίας των Δικαστηρίων και των Εισαγγελιών της Περιφερειακής Ενότητας Κοζάνης για το χρονικό διάστημα από 16.10.2020 έως και 29.10.2020» (Β’ 4568)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_Toc192844176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109</w:t>
        </w:r>
        <w:r w:rsidR="00731AE9" w:rsidRPr="00731AE9">
          <w:rPr>
            <w:rFonts w:asciiTheme="minorHAnsi" w:eastAsia="MS Mincho" w:hAnsiTheme="minorHAnsi" w:cstheme="minorBidi"/>
            <w:noProof/>
            <w:webHidden/>
          </w:rPr>
          <w:fldChar w:fldCharType="end"/>
        </w:r>
      </w:hyperlink>
    </w:p>
    <w:p w14:paraId="2662AEF7"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77" w:history="1">
        <w:r w:rsidR="00731AE9" w:rsidRPr="00731AE9">
          <w:rPr>
            <w:rFonts w:eastAsia="Times New Roman"/>
            <w:bCs/>
            <w:noProof/>
          </w:rPr>
          <w:t>825. ΑΠΟΦΑΣΗ ΥΠΟΥΡΓΩΝ ΟΙΚΟΝΟΜΙΚΩΝ - ΑΝΑΠΤΥΞΗΣ ΚΑΙ ΕΠΕΝΔΥΣΕΩΝ - ΕΡΓΑΣΙΑΣ ΚΑΙ ΚΟΙΝΩΝΙΚΩΝ ΥΠΟΘΕΣΕΩΝ - ΝΑΥΤΙΛΙΑΣ ΚΑΙ ΝΗΣΙΩΤΙΚΗΣ ΠΟΛΙΤΙΚΗΣ Αριθμ. Α. 1228 της 14/16.10.2020 «Ρύθμιση ειδικών θεμάτων με ειδικότερους όρους και προϋποθέσεις για την εφαρμογή των διατάξεων σχετικά με τη μερική καταβολή μισθωμάτων στο πλαίσιο των μέτρων που σχετίζονται με τη διασπορά του κορωνοϊού COVID-19» (Β’ 4582)</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_Toc192844177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110</w:t>
        </w:r>
        <w:r w:rsidR="00731AE9" w:rsidRPr="00731AE9">
          <w:rPr>
            <w:rFonts w:asciiTheme="minorHAnsi" w:eastAsia="MS Mincho" w:hAnsiTheme="minorHAnsi" w:cstheme="minorBidi"/>
            <w:noProof/>
            <w:webHidden/>
          </w:rPr>
          <w:fldChar w:fldCharType="end"/>
        </w:r>
      </w:hyperlink>
    </w:p>
    <w:p w14:paraId="32DEF8D2"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78" w:history="1">
        <w:r w:rsidR="00731AE9" w:rsidRPr="00731AE9">
          <w:rPr>
            <w:rFonts w:eastAsia="MS Mincho"/>
            <w:bCs/>
            <w:noProof/>
          </w:rPr>
          <w:t>826. ΑΠΟΦΑΣΗ ΥΠΟΥΡΓΟΥ ΔΙΚΑΙΟΣΥΝΗΣ Αριθμ. 48002 της 28.9/19.10.2020 «Τροποποιητική - συμπληρωματική, ως προς την πίστωση, καθιέρωση εργασίας πέραν των ωρών υποχρεωτικής απασχόλησης, σε υπαλλήλους του Ελεγκτικού Συνεδρίου» (Β΄ 4591)</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_Toc192844178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123</w:t>
        </w:r>
        <w:r w:rsidR="00731AE9" w:rsidRPr="00731AE9">
          <w:rPr>
            <w:rFonts w:asciiTheme="minorHAnsi" w:eastAsia="MS Mincho" w:hAnsiTheme="minorHAnsi" w:cstheme="minorBidi"/>
            <w:noProof/>
            <w:webHidden/>
          </w:rPr>
          <w:fldChar w:fldCharType="end"/>
        </w:r>
      </w:hyperlink>
    </w:p>
    <w:p w14:paraId="2EFC67E2"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79" w:history="1">
        <w:r w:rsidR="00731AE9" w:rsidRPr="00731AE9">
          <w:rPr>
            <w:rFonts w:eastAsia="MS Mincho"/>
            <w:bCs/>
            <w:noProof/>
          </w:rPr>
          <w:t>826Α. ΑΠΟΦΑΣΗ ΥΦΥΠΟΥΡΓΟΥ ΑΝΑΠΤΥΞΗΣ ΚΑΙ ΕΠΕΝΔΥΣΕΩΝ Αριθμ. 107846 της 13/19.10.2020 «Τροποποίηση ποσοστών δέσμευσης πόρων του Επιχειρησιακού Προγράμματος «Υποδομές Μεταφορών, Περιβάλλον και Αειφόρος Ανάπτυξη 2014-2020» (Β΄ 4591)</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_Toc192844179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123</w:t>
        </w:r>
        <w:r w:rsidR="00731AE9" w:rsidRPr="00731AE9">
          <w:rPr>
            <w:rFonts w:asciiTheme="minorHAnsi" w:eastAsia="MS Mincho" w:hAnsiTheme="minorHAnsi" w:cstheme="minorBidi"/>
            <w:noProof/>
            <w:webHidden/>
          </w:rPr>
          <w:fldChar w:fldCharType="end"/>
        </w:r>
      </w:hyperlink>
    </w:p>
    <w:p w14:paraId="242A098B"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80" w:history="1">
        <w:r w:rsidR="00731AE9" w:rsidRPr="00731AE9">
          <w:rPr>
            <w:rFonts w:eastAsia="MS Mincho"/>
            <w:bCs/>
            <w:noProof/>
          </w:rPr>
          <w:t>827. ΑΠΟΦΑΣΗ ΥΦΥΠΟΥΡΓΟΥ ΥΓΕΙΑΣ Αριθμ. Γ2α/56522 της 8/19.10.2020 «Κατανομή θέσεων εξειδικευόμενων ιατρών στο Γενικό Νοσοκομείο Νοσημάτων Θώρακος Αθηνών “Η ΣΩΤΗΡΙΑ” και στην Οργανική Μονάδα “Ο ΑΓΙΟΣ ΑΝΔΡΕΑΣ” του Γενικού Νοσοκομείου Πατρών “Ο ΑΓΙΟΣ ΑΝΔΡΕΑΣ”» (Β’ 4602)</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_Toc192844180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126</w:t>
        </w:r>
        <w:r w:rsidR="00731AE9" w:rsidRPr="00731AE9">
          <w:rPr>
            <w:rFonts w:asciiTheme="minorHAnsi" w:eastAsia="MS Mincho" w:hAnsiTheme="minorHAnsi" w:cstheme="minorBidi"/>
            <w:noProof/>
            <w:webHidden/>
          </w:rPr>
          <w:fldChar w:fldCharType="end"/>
        </w:r>
      </w:hyperlink>
    </w:p>
    <w:p w14:paraId="7BBCD510"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81" w:history="1">
        <w:r w:rsidR="00731AE9" w:rsidRPr="00731AE9">
          <w:rPr>
            <w:rFonts w:eastAsia="MS Mincho"/>
            <w:bCs/>
            <w:noProof/>
          </w:rPr>
          <w:t>828. ΑΠΟΦΑΣΗ ΠΕΡΙΦΕΡΕΙΑΡΧΗ ΑΝΑΤΟΛΙΚΗΣ ΜΑΚΕΔΟΝΙΑΣ ΚΑΙ ΘΡΑΚΗΣ Αριθμ. 4996 της 7/19.10.2020 «1η τροποποίηση της υπ’ αρ. 1623/03-04-2019 (ΑΔΑ: ΩΟΚΟ7ΛΒ-Α3Δ/Β΄1249) απόφασης ορισμού του ΕΦΕΠΑΕ ως ΕΦ του ΕΠ “Ανατολική Μακεδονία και Θράκη 2014 – 2020” και ανάθεση αρμοδιοτήτων διαχείρισης για δράσεις ενίσχυσης της επιχειρηματικότητας (ΕΤΠΑ) και προώθησης στην απασχόληση (ΕΚΤ)» (Β’ 4604)</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_Toc192844181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128</w:t>
        </w:r>
        <w:r w:rsidR="00731AE9" w:rsidRPr="00731AE9">
          <w:rPr>
            <w:rFonts w:asciiTheme="minorHAnsi" w:eastAsia="MS Mincho" w:hAnsiTheme="minorHAnsi" w:cstheme="minorBidi"/>
            <w:noProof/>
            <w:webHidden/>
          </w:rPr>
          <w:fldChar w:fldCharType="end"/>
        </w:r>
      </w:hyperlink>
    </w:p>
    <w:p w14:paraId="1646B02A"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82" w:history="1">
        <w:r w:rsidR="00731AE9" w:rsidRPr="00731AE9">
          <w:rPr>
            <w:rFonts w:eastAsia="MS Mincho"/>
            <w:bCs/>
            <w:noProof/>
          </w:rPr>
          <w:t>829. ΑΠΟΦΑΣH ΥΦΥΠΟΥΡΓΟY ΑΝΑΠΤΥΞΗΣ ΚΑΙ ΕΠΕΝΔΥΣΕΩΝ Αριθμ. 106755 της 12/19.10.2020 «Τροποποίηση των ποσοστών δέσμευσης πόρων του Επιχειρησιακού Προγράμματος “ΝΟΤΙΟ ΑΙΓΑΙΟ 2014-2020”» (B’ 4605)</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_Toc192844182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128</w:t>
        </w:r>
        <w:r w:rsidR="00731AE9" w:rsidRPr="00731AE9">
          <w:rPr>
            <w:rFonts w:asciiTheme="minorHAnsi" w:eastAsia="MS Mincho" w:hAnsiTheme="minorHAnsi" w:cstheme="minorBidi"/>
            <w:noProof/>
            <w:webHidden/>
          </w:rPr>
          <w:fldChar w:fldCharType="end"/>
        </w:r>
      </w:hyperlink>
    </w:p>
    <w:p w14:paraId="30E0FDB8"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83" w:history="1">
        <w:r w:rsidR="00731AE9" w:rsidRPr="00731AE9">
          <w:rPr>
            <w:rFonts w:eastAsia="MS Mincho"/>
            <w:bCs/>
            <w:noProof/>
          </w:rPr>
          <w:t>830. ΑΠΟΦΑΣΗ ΠΕΡΙΦΕΡΕΙΑΡΧΗ ΔΥΤΙΚΗΣ ΕΛΛΑΔΑΣ Αριθμ. 4183 της 9/19.10.2020 «1η τροποποίηση ορισμού του “Ενδιάμεσου Φορέα Επιχειρησιακών Προγραμμάτων Ανταγωνιστικότητας και Επιχειρηματικότητας” (ΕΦΕΠΑΕ) ως Ενδιάμεσου Φορέα Διαχείρισης του Επιχειρησιακού Προγράμματος “Δυτική Ελλάδα 2014- 2020” και ανάθεση αρμοδιοτήτων διαχείρισης για πράξεις Κρατικών Ενισχύσεων» (Β’ 4608)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_Toc192844183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130</w:t>
        </w:r>
        <w:r w:rsidR="00731AE9" w:rsidRPr="00731AE9">
          <w:rPr>
            <w:rFonts w:asciiTheme="minorHAnsi" w:eastAsia="MS Mincho" w:hAnsiTheme="minorHAnsi" w:cstheme="minorBidi"/>
            <w:noProof/>
            <w:webHidden/>
          </w:rPr>
          <w:fldChar w:fldCharType="end"/>
        </w:r>
      </w:hyperlink>
    </w:p>
    <w:p w14:paraId="42725A1B"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84" w:history="1">
        <w:r w:rsidR="00731AE9" w:rsidRPr="00731AE9">
          <w:rPr>
            <w:rFonts w:eastAsia="MS Mincho"/>
            <w:bCs/>
            <w:noProof/>
          </w:rPr>
          <w:t>831. NOMOΣ ΥΠ’ ΑΡΙΘΜ. 4736 της 19/20.10.2020 «Ενσωμάτωση της Οδηγίας (ΕΕ) 2019/904 σχετικά με τη μείωση των επιπτώσεων ορισμένων πλαστικών προϊόντων στο περιβάλλον και λοιπές διατάξεις» (Α’ 200)</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_Toc192844184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130</w:t>
        </w:r>
        <w:r w:rsidR="00731AE9" w:rsidRPr="00731AE9">
          <w:rPr>
            <w:rFonts w:asciiTheme="minorHAnsi" w:eastAsia="MS Mincho" w:hAnsiTheme="minorHAnsi" w:cstheme="minorBidi"/>
            <w:noProof/>
            <w:webHidden/>
          </w:rPr>
          <w:fldChar w:fldCharType="end"/>
        </w:r>
      </w:hyperlink>
    </w:p>
    <w:p w14:paraId="37F7849E"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85" w:history="1">
        <w:r w:rsidR="00731AE9" w:rsidRPr="00731AE9">
          <w:rPr>
            <w:rFonts w:eastAsia="MS Mincho"/>
            <w:bCs/>
            <w:noProof/>
          </w:rPr>
          <w:t>832. ΑΠΟΦΑΣΗ ΔΙΟΙΚΗΤΗ ΤΗΣ ΑΝΕΞΑΡΤΗΤΗΣ ΑΡΧΗΣ ΔΗΜΟΣΙΩΝ ΕΣΟΔΩΝ Αριθμ. Α. 1230 της 20/20.10.2020 «Καθορισμός του τρόπου, χρόνου, καθώς και κάθε άλλου ειδικότερου θέματος για την υποβολή της “Δήλωσης COVID” στις περιπτώσεις που έχει επέλθει μείωση μισθώματος τουλάχιστον τριάντα τοις εκατό (30%)» (Β’ 4620)</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_Toc192844185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134</w:t>
        </w:r>
        <w:r w:rsidR="00731AE9" w:rsidRPr="00731AE9">
          <w:rPr>
            <w:rFonts w:asciiTheme="minorHAnsi" w:eastAsia="MS Mincho" w:hAnsiTheme="minorHAnsi" w:cstheme="minorBidi"/>
            <w:noProof/>
            <w:webHidden/>
          </w:rPr>
          <w:fldChar w:fldCharType="end"/>
        </w:r>
      </w:hyperlink>
    </w:p>
    <w:p w14:paraId="2DA76DD4"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86" w:history="1">
        <w:r w:rsidR="00731AE9" w:rsidRPr="00731AE9">
          <w:rPr>
            <w:bCs/>
            <w:noProof/>
          </w:rPr>
          <w:t>833. ΑΠΟΦΑΣΗ ΔΗΜΑΡΧΟΥ ΒΟΛΟΥ Αριθμ. 72089 της 13/21.10.2020 «Καθιέρωση υπερωριακής απασχόλησης μόνιμου και Ι.Δ.Α.Χ. προσωπικού του αυτοτελούς Τμήματος Παιδείας και Διά Βίου Μάθησης, Απασχόλησης και Πολιτισμού του Δήμου Βόλου κατά το τελευταίο τρίμηνο του έτους 2020» (Β’ 4632)</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_Toc192844186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136</w:t>
        </w:r>
        <w:r w:rsidR="00731AE9" w:rsidRPr="00731AE9">
          <w:rPr>
            <w:rFonts w:asciiTheme="minorHAnsi" w:eastAsia="MS Mincho" w:hAnsiTheme="minorHAnsi" w:cstheme="minorBidi"/>
            <w:noProof/>
            <w:webHidden/>
          </w:rPr>
          <w:fldChar w:fldCharType="end"/>
        </w:r>
      </w:hyperlink>
    </w:p>
    <w:p w14:paraId="0B2D1BFC"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87" w:history="1">
        <w:r w:rsidR="00731AE9" w:rsidRPr="00731AE9">
          <w:rPr>
            <w:bCs/>
            <w:noProof/>
          </w:rPr>
          <w:t>834. ΑΠΟΦΑΣΗ ΠΕΡΙΦΕΡΕΙΑΡΧΟΥ ΙΟΝΙΩΝ ΝΗΣΩΝ Αριθμ. oικ. 78025/13550 της 9/21.10.2020 «Καθιέρωση υπερωριακής εργασίας (απογευματινής), για το δεύτερο εξάμηνο του έτους 2020, στο Γραφείο Αντιπεριφερειάρχη της Περιφερειακής Ενότητας Ζακύνθου» (Β’ 4639)</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_Toc192844187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136</w:t>
        </w:r>
        <w:r w:rsidR="00731AE9" w:rsidRPr="00731AE9">
          <w:rPr>
            <w:rFonts w:asciiTheme="minorHAnsi" w:eastAsia="MS Mincho" w:hAnsiTheme="minorHAnsi" w:cstheme="minorBidi"/>
            <w:noProof/>
            <w:webHidden/>
          </w:rPr>
          <w:fldChar w:fldCharType="end"/>
        </w:r>
      </w:hyperlink>
    </w:p>
    <w:p w14:paraId="5C974E57"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88" w:history="1">
        <w:r w:rsidR="00731AE9" w:rsidRPr="00731AE9">
          <w:rPr>
            <w:rFonts w:eastAsia="MS Mincho"/>
            <w:bCs/>
            <w:noProof/>
          </w:rPr>
          <w:t>835. ΑΠΟΦΑΣΗ ΥΦΥΠΟΥΡΓΟΥ ΑΝΑΠΤΥΞΗΣ ΚΑΙ ΕΠΕΝΔΥΣΕΩΝ Αριθμ. 106654 της 12/21.10.2020 «Τροποποίηση των ποσοστών δέσμευσης πόρων του Επιχειρησιακού Προγράμματος ΑΤΤΙΚΗ 2014- 2020» (Β’ 4646)</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_Toc192844188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136</w:t>
        </w:r>
        <w:r w:rsidR="00731AE9" w:rsidRPr="00731AE9">
          <w:rPr>
            <w:rFonts w:asciiTheme="minorHAnsi" w:eastAsia="MS Mincho" w:hAnsiTheme="minorHAnsi" w:cstheme="minorBidi"/>
            <w:noProof/>
            <w:webHidden/>
          </w:rPr>
          <w:fldChar w:fldCharType="end"/>
        </w:r>
      </w:hyperlink>
    </w:p>
    <w:p w14:paraId="33A5377F"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89" w:history="1">
        <w:r w:rsidR="00731AE9" w:rsidRPr="00731AE9">
          <w:rPr>
            <w:rFonts w:eastAsia="MS Mincho"/>
            <w:bCs/>
            <w:noProof/>
          </w:rPr>
          <w:t>836. ΑΠΟΦΑΣΗ ΥΠΟΥΡΓΩΝ ΟΙΚΟΝΟΜΙΚΩΝ - ΕΣΩΤΕΡΙΚΩΝ Αριθμ. 66669 της 8/22.10.2020 «Υπέρβαση του ανώτατου αριθμού επιτρεπόμενων ημερών μετακίνησης εκτός έδρας έτους 2020 υπαλλήλου του Δήμου Πύργου.» (Β’ 4668)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_Toc192844189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139</w:t>
        </w:r>
        <w:r w:rsidR="00731AE9" w:rsidRPr="00731AE9">
          <w:rPr>
            <w:rFonts w:asciiTheme="minorHAnsi" w:eastAsia="MS Mincho" w:hAnsiTheme="minorHAnsi" w:cstheme="minorBidi"/>
            <w:noProof/>
            <w:webHidden/>
          </w:rPr>
          <w:fldChar w:fldCharType="end"/>
        </w:r>
      </w:hyperlink>
    </w:p>
    <w:p w14:paraId="644EDF72"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90" w:history="1">
        <w:r w:rsidR="00731AE9" w:rsidRPr="00731AE9">
          <w:rPr>
            <w:rFonts w:eastAsia="MS Mincho"/>
            <w:bCs/>
            <w:noProof/>
          </w:rPr>
          <w:t>837. ΑΠΟΦΑΣΗ ΠΕΡΙΦΕΡΕΙΑΡΧΗ ΚΕΝΤΡΙΚΗΣ ΜΑΚΕΔΟΝΙΑΣ Αριθμ. ΕΞ/535678/2561 της 12/22.10.2020 «Καθιέρωση υπερωριακής εργασίας με αμοιβή, για πέντε (5) υπαλλήλους της Διεύθυνσης Ανάπτυξης και Περιβάλλοντος της Περιφερειακής Ενότητας Χαλκιδικής της Περιφέρειας Κεντρικής Μακεδονίας για το έτος 2020» (Β’ 4668)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_Toc192844190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140</w:t>
        </w:r>
        <w:r w:rsidR="00731AE9" w:rsidRPr="00731AE9">
          <w:rPr>
            <w:rFonts w:asciiTheme="minorHAnsi" w:eastAsia="MS Mincho" w:hAnsiTheme="minorHAnsi" w:cstheme="minorBidi"/>
            <w:noProof/>
            <w:webHidden/>
          </w:rPr>
          <w:fldChar w:fldCharType="end"/>
        </w:r>
      </w:hyperlink>
    </w:p>
    <w:p w14:paraId="40DF103A"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91" w:history="1">
        <w:r w:rsidR="00731AE9" w:rsidRPr="00731AE9">
          <w:rPr>
            <w:rFonts w:eastAsia="MS Mincho"/>
            <w:bCs/>
            <w:noProof/>
          </w:rPr>
          <w:t>838. ΝΟΜΟΣ ΥΠ’ ΑΡΙΘΜ. 4737 της 21/22.10.2020 «Κύρωση της από 24.9.2020 τροποποίησης της από 26.7.2018 Σύμβασης Δωρεάς μεταξύ του Ελληνικού Δημοσίου, του Κοινωφελούς Ιδρύματος με την επωνυμία “Κοινωφελές Ίδρυμα ‘ΑΛΕΞΑΝΔΡΟΣ Σ. ΩΝΑΣΗΣ’ (ALEXANDER S. ONASSIS PUBLIC BENEFIT FOUNDATION)”, που εδρεύει στο VADUZ του LIECHTENSTEIN, και του Ωνάσειου Καρδιοχειρουργικού Κέντρου (Ν.Π.Ι.Δ.), επείγουσες ρυθμίσεις για την αντιμετώπιση του κινδύνου διασποράς του κορωνοϊού COVID-19 και άλλες διατάξεις»</w:t>
        </w:r>
        <w:r w:rsidR="00731AE9" w:rsidRPr="00731AE9">
          <w:rPr>
            <w:rFonts w:eastAsia="MS Mincho"/>
            <w:noProof/>
          </w:rPr>
          <w:t xml:space="preserve"> (</w:t>
        </w:r>
        <w:r w:rsidR="00731AE9" w:rsidRPr="00731AE9">
          <w:rPr>
            <w:rFonts w:eastAsia="MS Mincho"/>
            <w:bCs/>
            <w:noProof/>
          </w:rPr>
          <w:t>Α’ 204</w:t>
        </w:r>
        <w:r w:rsidR="00731AE9" w:rsidRPr="00731AE9">
          <w:rPr>
            <w:rFonts w:eastAsia="MS Mincho"/>
            <w:noProof/>
          </w:rPr>
          <w:t>)</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_Toc192844191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140</w:t>
        </w:r>
        <w:r w:rsidR="00731AE9" w:rsidRPr="00731AE9">
          <w:rPr>
            <w:rFonts w:asciiTheme="minorHAnsi" w:eastAsia="MS Mincho" w:hAnsiTheme="minorHAnsi" w:cstheme="minorBidi"/>
            <w:noProof/>
            <w:webHidden/>
          </w:rPr>
          <w:fldChar w:fldCharType="end"/>
        </w:r>
      </w:hyperlink>
    </w:p>
    <w:p w14:paraId="487E458E"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92" w:history="1">
        <w:r w:rsidR="00731AE9" w:rsidRPr="00731AE9">
          <w:rPr>
            <w:rFonts w:eastAsia="MS Mincho"/>
            <w:bCs/>
            <w:noProof/>
          </w:rPr>
          <w:t>839. ΑΠΟΦΑΣΗ ΥΠΟΥΡΓΩΝ ΟΙΚΟΝΟΜΙΚΩΝ - ΕΣΩΤΕΡΙΚΩΝ Αριθμ. 66669 της 8/22.10.2020 «Υπέρβαση του ανώτατου αριθμού επιτρεπόμενων ημερών μετακίνησης εκτός έδρας έτους 2020 υπαλλήλου του Δήμου Πύργου. (Β’ 4668)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_Toc192844192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168</w:t>
        </w:r>
        <w:r w:rsidR="00731AE9" w:rsidRPr="00731AE9">
          <w:rPr>
            <w:rFonts w:asciiTheme="minorHAnsi" w:eastAsia="MS Mincho" w:hAnsiTheme="minorHAnsi" w:cstheme="minorBidi"/>
            <w:noProof/>
            <w:webHidden/>
          </w:rPr>
          <w:fldChar w:fldCharType="end"/>
        </w:r>
      </w:hyperlink>
    </w:p>
    <w:p w14:paraId="2F3F332D"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93" w:history="1">
        <w:r w:rsidR="00731AE9" w:rsidRPr="00731AE9">
          <w:rPr>
            <w:rFonts w:eastAsia="MS Mincho"/>
            <w:bCs/>
            <w:noProof/>
          </w:rPr>
          <w:t xml:space="preserve">840. ΑΠΟΦΑΣΗ ΠΕΡΙΦΕΡΕΙΑΡΧΗ ΚΕΝΤΡΙΚΗΣ ΜΑΚΕΔΟΝΙΑΣ Αριθμ. ΕΞ/535678/2561 της 12/22.10.2020 «Καθιέρωση υπερωριακής εργασίας με αμοιβή, για πέντε (5) υπαλλήλους της </w:t>
        </w:r>
        <w:r w:rsidR="00731AE9" w:rsidRPr="00731AE9">
          <w:rPr>
            <w:rFonts w:eastAsia="MS Mincho"/>
            <w:bCs/>
            <w:noProof/>
          </w:rPr>
          <w:lastRenderedPageBreak/>
          <w:t>Διεύθυνσης Ανάπτυξης και Περιβάλλοντος της Περιφερειακής Ενότητας Χαλκιδικής της Περιφέρειας Κεντρικής Μακεδονίας για το έτος 2020» (Β’ 4668)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_Toc192844193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168</w:t>
        </w:r>
        <w:r w:rsidR="00731AE9" w:rsidRPr="00731AE9">
          <w:rPr>
            <w:rFonts w:asciiTheme="minorHAnsi" w:eastAsia="MS Mincho" w:hAnsiTheme="minorHAnsi" w:cstheme="minorBidi"/>
            <w:noProof/>
            <w:webHidden/>
          </w:rPr>
          <w:fldChar w:fldCharType="end"/>
        </w:r>
      </w:hyperlink>
    </w:p>
    <w:p w14:paraId="269B0FFA"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94" w:history="1">
        <w:r w:rsidR="00731AE9" w:rsidRPr="00731AE9">
          <w:rPr>
            <w:rFonts w:eastAsia="MS Mincho"/>
            <w:bCs/>
            <w:noProof/>
          </w:rPr>
          <w:t>841. ΑΠΟΦΑΣΗ ΥΠΟΥΡΓΩΝ ΑΝΑΠΤΥΞΗΣ ΚΑΙ ΕΠΕΝΔΥΣΕΩΝ - ΠΕΡΙΒΑΛΛΟΝΤΟΣ ΚΑΙ ΕΝΕΡΓΕΙΑΣ Αριθμ. 5556/ Β1/1310 της 16/22.10.2020 «4η τροποποίηση της υπ’ αρ. 7313/1818/29.11.2016 κοινής υπουργικής απόφασης «Σύσταση Ταμείου Χαρτοφυλακίου με την επωνυμία “ΤΑΜΕΙΟ ΕΞΟΙΚΟΝΟΜΩ ΙΙ”» (Β΄ 3905)» (Β’ 4676)</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_Toc192844194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168</w:t>
        </w:r>
        <w:r w:rsidR="00731AE9" w:rsidRPr="00731AE9">
          <w:rPr>
            <w:rFonts w:asciiTheme="minorHAnsi" w:eastAsia="MS Mincho" w:hAnsiTheme="minorHAnsi" w:cstheme="minorBidi"/>
            <w:noProof/>
            <w:webHidden/>
          </w:rPr>
          <w:fldChar w:fldCharType="end"/>
        </w:r>
      </w:hyperlink>
    </w:p>
    <w:p w14:paraId="25C0C05D"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95" w:history="1">
        <w:r w:rsidR="00731AE9" w:rsidRPr="00731AE9">
          <w:rPr>
            <w:rFonts w:eastAsia="MS Mincho"/>
            <w:bCs/>
            <w:noProof/>
          </w:rPr>
          <w:t>842. ΑΠΟΦΑΣΗ ΥΠΟΥΡΓΩΝ ΥΓΕΙΑΣ - ΔΙΚΑΙΟΣΥΝΗΣ Αριθμ. Δ1α/ΓΠ.οικ. 67845 της 22/22.10.2020 «Επιβολή του μέτρου της προσωρινής αναστολής λειτουργίας των Δικαστηρίων και της Εισαγγελίας της Περιφερειακής Ενότητας Καστοριάς για το χρονικό διάστημα από 23.10.2020 έως και 6.11.2020» (Β’ 4682)</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_Toc192844195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173</w:t>
        </w:r>
        <w:r w:rsidR="00731AE9" w:rsidRPr="00731AE9">
          <w:rPr>
            <w:rFonts w:asciiTheme="minorHAnsi" w:eastAsia="MS Mincho" w:hAnsiTheme="minorHAnsi" w:cstheme="minorBidi"/>
            <w:noProof/>
            <w:webHidden/>
          </w:rPr>
          <w:fldChar w:fldCharType="end"/>
        </w:r>
      </w:hyperlink>
    </w:p>
    <w:p w14:paraId="6EA081C1"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96" w:history="1">
        <w:r w:rsidR="00731AE9" w:rsidRPr="00731AE9">
          <w:rPr>
            <w:rFonts w:eastAsia="MS Mincho"/>
            <w:bCs/>
            <w:noProof/>
          </w:rPr>
          <w:t>843.ΑΠΟΦΑΣΗ ΥΦΥΠΟΥΡΓΟΥ ΑΓΡΟΤΙΚΗΣ ΑΝΑΠΤΥΞΗΣ ΚΑΙ ΤΡΟΦΙΜΩΝ Αριθμ. 2850 της 21/23.10.2020 «Καθορισμός πλαισίου εφαρμογής του Μέτρου 21 “Έκτακτη προσωρινή στήριξη στους γεωργούς των τομέων που πλήττονται ιδιαίτερα από τις επιπτώσεις της πανδημίας COVID-19”» (Β΄ 4701)</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_Toc192844196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174</w:t>
        </w:r>
        <w:r w:rsidR="00731AE9" w:rsidRPr="00731AE9">
          <w:rPr>
            <w:rFonts w:asciiTheme="minorHAnsi" w:eastAsia="MS Mincho" w:hAnsiTheme="minorHAnsi" w:cstheme="minorBidi"/>
            <w:noProof/>
            <w:webHidden/>
          </w:rPr>
          <w:fldChar w:fldCharType="end"/>
        </w:r>
      </w:hyperlink>
    </w:p>
    <w:p w14:paraId="1E9EBE61"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97" w:history="1">
        <w:r w:rsidR="00731AE9" w:rsidRPr="00731AE9">
          <w:rPr>
            <w:rFonts w:eastAsia="MS Mincho"/>
            <w:bCs/>
            <w:noProof/>
          </w:rPr>
          <w:t>844. ΑΠΟΦΑΣΗ ΥΠΟΥΡΓΩΝ ΟΙΚΟΝΟΜΙΚΩΝ - ΕΡΓΑΣΙΑΣ ΚΑΙ ΚΟΙΝΩΝΙΚΩΝ ΥΠΟΘΕΣΕΩΝ Αριθμ. οικ. 43110/1078 της 21/23.10.2020 «Μέτρα στήριξης επαγγελματιών της τέχνης και του πολιτισμού, ξεναγών και τουριστικών συνοδών» (Β’ 4702)</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_Toc192844197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185</w:t>
        </w:r>
        <w:r w:rsidR="00731AE9" w:rsidRPr="00731AE9">
          <w:rPr>
            <w:rFonts w:asciiTheme="minorHAnsi" w:eastAsia="MS Mincho" w:hAnsiTheme="minorHAnsi" w:cstheme="minorBidi"/>
            <w:noProof/>
            <w:webHidden/>
          </w:rPr>
          <w:fldChar w:fldCharType="end"/>
        </w:r>
      </w:hyperlink>
    </w:p>
    <w:p w14:paraId="4AFA4D0E"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98" w:history="1">
        <w:r w:rsidR="00731AE9" w:rsidRPr="00731AE9">
          <w:rPr>
            <w:rFonts w:eastAsia="MS Mincho"/>
            <w:bCs/>
            <w:noProof/>
          </w:rPr>
          <w:t xml:space="preserve">845. ΑΠΟΦΑΣΗ ΥΠΟΥΡΓΟΙ ΟΙΚΟΝΟΜΙΚΩΝ - ΕΡΓΑΣΙΑΣ ΚΑΙ ΚΟΙΝΩΝΙΚΩΝ ΥΠΟΘΕΣΕΩΝ Αριθμ. οικ. 42774/1072 της 20/23.10.2030 «Αναστολή συμβάσεων εργασίας εργαζομένων σε επιχειρήσεις - εργοδότες που ανήκουν σε κλάδους που πλήττονται βάσει ΚΑΔ για τον μήνα Οκτώβριο» </w:t>
        </w:r>
        <w:r w:rsidR="00731AE9" w:rsidRPr="00731AE9">
          <w:rPr>
            <w:rFonts w:eastAsia="MS Mincho"/>
            <w:noProof/>
          </w:rPr>
          <w:t>(Β΄ 4706)</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_Toc192844198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190</w:t>
        </w:r>
        <w:r w:rsidR="00731AE9" w:rsidRPr="00731AE9">
          <w:rPr>
            <w:rFonts w:asciiTheme="minorHAnsi" w:eastAsia="MS Mincho" w:hAnsiTheme="minorHAnsi" w:cstheme="minorBidi"/>
            <w:noProof/>
            <w:webHidden/>
          </w:rPr>
          <w:fldChar w:fldCharType="end"/>
        </w:r>
      </w:hyperlink>
    </w:p>
    <w:p w14:paraId="7F6AE64D"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199" w:history="1">
        <w:r w:rsidR="00731AE9" w:rsidRPr="00731AE9">
          <w:rPr>
            <w:rFonts w:eastAsia="MS Gothic"/>
            <w:bCs/>
            <w:noProof/>
            <w:lang w:eastAsia="ja-JP"/>
          </w:rPr>
          <w:t>846.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 - ΕΣΩΤΕΡΙΚΩΝ - ΜΕΤΑΝΑΣΤΕΥΣΗΣ ΚΑΙ ΑΣΥΛΟΥ - ΥΠΟΔΟΜΩΝ ΚΑΙ ΜΕΤΑΦΟΡΩΝ - ΝΑΥΤΙΛΙΑΣ ΚΑΙ ΝΗΣΙΩΤΙΚΗΣ ΠΟΛΙΤΙΚΗΣ Αριθμ. Δ1α/Γ.Π.οικ. 67924 της 23/23.10.2020 «Κανόνες τήρησης αποστάσεων και άλλα μέτρα προστασίας στο σύνολο της Επικράτειας, προς περιορισμό της διασποράς του κορωνοϊού COVID-19» (Β΄4709)</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_Toc192844199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228</w:t>
        </w:r>
        <w:r w:rsidR="00731AE9" w:rsidRPr="00731AE9">
          <w:rPr>
            <w:rFonts w:asciiTheme="minorHAnsi" w:eastAsia="MS Mincho" w:hAnsiTheme="minorHAnsi" w:cstheme="minorBidi"/>
            <w:noProof/>
            <w:webHidden/>
          </w:rPr>
          <w:fldChar w:fldCharType="end"/>
        </w:r>
      </w:hyperlink>
    </w:p>
    <w:p w14:paraId="43121E78"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00" w:history="1">
        <w:r w:rsidR="00731AE9" w:rsidRPr="00731AE9">
          <w:rPr>
            <w:rFonts w:eastAsia="MS Gothic"/>
            <w:bCs/>
            <w:noProof/>
            <w:lang w:eastAsia="ja-JP"/>
          </w:rPr>
          <w:t>847.ΑΠΟΦΑΣΗ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Αριθμ. Δ1α/ΓΠ.οικ. 68302 της 24/24.10.2020 «Επιβολή των 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του κορωνοϊού COVID-19» (Β’ 4711)</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_Toc192844200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241</w:t>
        </w:r>
        <w:r w:rsidR="00731AE9" w:rsidRPr="00731AE9">
          <w:rPr>
            <w:rFonts w:asciiTheme="minorHAnsi" w:eastAsia="MS Mincho" w:hAnsiTheme="minorHAnsi" w:cstheme="minorBidi"/>
            <w:noProof/>
            <w:webHidden/>
          </w:rPr>
          <w:fldChar w:fldCharType="end"/>
        </w:r>
      </w:hyperlink>
    </w:p>
    <w:p w14:paraId="2927BD3C"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01" w:history="1">
        <w:r w:rsidR="00731AE9" w:rsidRPr="00731AE9">
          <w:rPr>
            <w:bCs/>
            <w:noProof/>
          </w:rPr>
          <w:t>848. ΑΠΟΦΑΣΗ ΥΠΟΥΡΓΩΝ ΠΡΟΣΤΑΣΙΑΣ ΤΟΥ ΠΟΛΙΤΗ - ΥΓΕΙΑΣ - ΕΣΩΤΕΡΙΚΩΝ Αριθμ. Δ1α/ΓΠ.οικ. 68304 της 24/24.10.2020 «Επιβολή του μέτρου της απαγόρευσης εισόδου στη χώρα των υπηκόων τρίτων κρατών πλην των κρατών της Ευρωπαϊκής Ένωσης και της Συμφωνίας Σένγκεν, προς περιορισμό της διασποράς του κορωνοϊού COVID-19 για το χρονικό διάστημα από τις 26.10.2020 έως και τις 8.11.2020»</w:t>
        </w:r>
        <w:r w:rsidR="00731AE9" w:rsidRPr="00731AE9">
          <w:rPr>
            <w:noProof/>
          </w:rPr>
          <w:t xml:space="preserve"> (</w:t>
        </w:r>
        <w:r w:rsidR="00731AE9" w:rsidRPr="00731AE9">
          <w:rPr>
            <w:bCs/>
            <w:noProof/>
          </w:rPr>
          <w:t>Β’ 4714</w:t>
        </w:r>
        <w:r w:rsidR="00731AE9" w:rsidRPr="00731AE9">
          <w:rPr>
            <w:noProof/>
          </w:rPr>
          <w:t>)</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_Toc192844201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242</w:t>
        </w:r>
        <w:r w:rsidR="00731AE9" w:rsidRPr="00731AE9">
          <w:rPr>
            <w:rFonts w:asciiTheme="minorHAnsi" w:eastAsia="MS Mincho" w:hAnsiTheme="minorHAnsi" w:cstheme="minorBidi"/>
            <w:noProof/>
            <w:webHidden/>
          </w:rPr>
          <w:fldChar w:fldCharType="end"/>
        </w:r>
      </w:hyperlink>
    </w:p>
    <w:p w14:paraId="74935FE4"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02" w:history="1">
        <w:r w:rsidR="00731AE9" w:rsidRPr="00731AE9">
          <w:rPr>
            <w:rFonts w:eastAsia="MS Mincho"/>
            <w:bCs/>
            <w:noProof/>
          </w:rPr>
          <w:t xml:space="preserve">849. ΑΠΟΦΑΣΗ ΥΠΟΥΡΓΩΝ ΥΓΕΙΑΣ - ΥΠΟΔΟΜΩΝ ΚΑΙ ΜΕΤΑΦΟΡΩΝ - ΝΑΥΤΙΛΙΑΣ ΚΑΙ ΝΗΣΙΩΤΙΚΗΣ ΠΟΛΙΤΙΚΗΣ Αριθμ. Δ1α/ΓΠ.οικ. 68306 της 24/24.10.2020 «Επιβολή του </w:t>
        </w:r>
        <w:r w:rsidR="00731AE9" w:rsidRPr="00731AE9">
          <w:rPr>
            <w:rFonts w:eastAsia="MS Mincho"/>
            <w:bCs/>
            <w:noProof/>
          </w:rPr>
          <w:lastRenderedPageBreak/>
          <w:t>μέτρου του προσωρινού περιορισμού των χερσαίων, αεροπορικών και θαλάσσιων συνδέσεων της χώρας, προς περιορισμό της διασποράς του κορωνοιού COVID-19» (Β’ 4715)</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_Toc192844202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242</w:t>
        </w:r>
        <w:r w:rsidR="00731AE9" w:rsidRPr="00731AE9">
          <w:rPr>
            <w:rFonts w:asciiTheme="minorHAnsi" w:eastAsia="MS Mincho" w:hAnsiTheme="minorHAnsi" w:cstheme="minorBidi"/>
            <w:noProof/>
            <w:webHidden/>
          </w:rPr>
          <w:fldChar w:fldCharType="end"/>
        </w:r>
      </w:hyperlink>
    </w:p>
    <w:p w14:paraId="54D29767"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03" w:history="1">
        <w:r w:rsidR="00731AE9" w:rsidRPr="00731AE9">
          <w:rPr>
            <w:rFonts w:eastAsia="MS Mincho"/>
            <w:bCs/>
            <w:noProof/>
          </w:rPr>
          <w:t>850. ΑΠΟΦΑΣΗ ΥΦΥΠΟΥΡΓΟΥ ΠΑΙΔΕΙΑΣ ΚΑΙ ΘΡΗΣΚΕΥΜΑΤΩΝ Αριθμ. 142524/ΓΔ4 της 19/26.10.2020 «Ειδικότερα καθήκοντα και αρμοδιότητες των κλάδων ΠΕ23 Ψυχολόγων και ΠΕ30 Κοινωνικών Λειτουργών για το σχολικό έτος 2020-2021 στο πλαίσιο της Πράξης: “Υποστήριξη σχολικών Μονάδων Πρωτοβάθμιας και Δευτεροβάθμιας Γενικής Εκπαίδευσης από Ψυχολόγους και Κοινωνικούς Λειτουργούς” για την αντιμετώπιση των συνεπειών του COVID- 19» (Β’ 4716)</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_Toc192844203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243</w:t>
        </w:r>
        <w:r w:rsidR="00731AE9" w:rsidRPr="00731AE9">
          <w:rPr>
            <w:rFonts w:asciiTheme="minorHAnsi" w:eastAsia="MS Mincho" w:hAnsiTheme="minorHAnsi" w:cstheme="minorBidi"/>
            <w:noProof/>
            <w:webHidden/>
          </w:rPr>
          <w:fldChar w:fldCharType="end"/>
        </w:r>
      </w:hyperlink>
    </w:p>
    <w:p w14:paraId="2E0721B6"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04" w:history="1">
        <w:r w:rsidR="00731AE9" w:rsidRPr="00731AE9">
          <w:rPr>
            <w:rFonts w:eastAsia="MS Mincho"/>
            <w:bCs/>
            <w:noProof/>
          </w:rPr>
          <w:t>851. ΑΠΟΦΑΣΗ ΥΠΟΥΡΓΟΥ ΠΑΙΔΕΙΑΣ ΚΑΙ ΘΡΗΣΚΕΥΜΑΤΩΝ Αριθμ. 141983/N4 της 19/26.10.2020 «Έγκριση υπερωριακής απασχόλησης των υπαλλήλων των Περιφερειακών Υπηρεσιών Εκπαίδευσης του Υπουργείου Παιδείας και Θρησκευμάτων» (Β’ 4730)</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_Toc192844204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248</w:t>
        </w:r>
        <w:r w:rsidR="00731AE9" w:rsidRPr="00731AE9">
          <w:rPr>
            <w:rFonts w:asciiTheme="minorHAnsi" w:eastAsia="MS Mincho" w:hAnsiTheme="minorHAnsi" w:cstheme="minorBidi"/>
            <w:noProof/>
            <w:webHidden/>
          </w:rPr>
          <w:fldChar w:fldCharType="end"/>
        </w:r>
      </w:hyperlink>
    </w:p>
    <w:p w14:paraId="62A50E0B"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05" w:history="1">
        <w:r w:rsidR="00731AE9" w:rsidRPr="00731AE9">
          <w:rPr>
            <w:rFonts w:eastAsia="MS Mincho"/>
            <w:bCs/>
            <w:noProof/>
          </w:rPr>
          <w:t>852. ΑΠΟΦΑΣΗ ΔΗΜΑΡΧΟΥ ΚΑΒΑΛΑΣ Aριθμ. 23403 της 14/26.10.2020 «Καθιέρωση απογευματινής υπερωριακής σε εργαζομένους του Τμήματος Καθαριότητας του Δήμου Καβάλας, για το έτος 2021» (Β’ 4734)</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_Toc192844205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248</w:t>
        </w:r>
        <w:r w:rsidR="00731AE9" w:rsidRPr="00731AE9">
          <w:rPr>
            <w:rFonts w:asciiTheme="minorHAnsi" w:eastAsia="MS Mincho" w:hAnsiTheme="minorHAnsi" w:cstheme="minorBidi"/>
            <w:noProof/>
            <w:webHidden/>
          </w:rPr>
          <w:fldChar w:fldCharType="end"/>
        </w:r>
      </w:hyperlink>
    </w:p>
    <w:p w14:paraId="7118AE69"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06" w:history="1">
        <w:r w:rsidR="00731AE9" w:rsidRPr="00731AE9">
          <w:rPr>
            <w:rFonts w:eastAsia="MS Mincho"/>
            <w:bCs/>
            <w:noProof/>
          </w:rPr>
          <w:t>853. ΑΠΟΦΑΣΗ ΥΠΟΥΡΓΩΝ ΠΡΟΣΤΑΣΙΑΣ ΤΟΥ ΠΟΛΙΤΗ - ΠΑΙΔΕΙΑΣ ΚΑΙ ΘΡΗΣΚΕΥΜΑΤΩΝ -ΥΓΕΙΑΣ - ΠΟΛΙΤΙΣΜΟΥ ΚΑΙ ΑΘΛΗΤΙΣΜΟΥ - ΕΣΩΤΕΡΙΚΩΝ Αριθμ. Δ1α/ΓΠ.οικ. 68641 της 26/26.10.2020 «Αναστολή διενέργειας παρελάσεων εθνικής εορτής 28ης Οκτωβρίου κατά το έτος 2020» (Β’ 4743)</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_Toc192844206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248</w:t>
        </w:r>
        <w:r w:rsidR="00731AE9" w:rsidRPr="00731AE9">
          <w:rPr>
            <w:rFonts w:asciiTheme="minorHAnsi" w:eastAsia="MS Mincho" w:hAnsiTheme="minorHAnsi" w:cstheme="minorBidi"/>
            <w:noProof/>
            <w:webHidden/>
          </w:rPr>
          <w:fldChar w:fldCharType="end"/>
        </w:r>
      </w:hyperlink>
    </w:p>
    <w:p w14:paraId="5AE7D9FE"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07" w:history="1">
        <w:r w:rsidR="00731AE9" w:rsidRPr="00731AE9">
          <w:rPr>
            <w:rFonts w:eastAsia="MS Mincho"/>
            <w:bCs/>
            <w:noProof/>
          </w:rPr>
          <w:t>854. NOMOΣ ΥΠ’ ΑΡΙΘΜ. 4738 της 27/27.10.2020 «Ρύθμιση οφειλών και παροχή δεύτερης ευκαιρίας και άλλες διατάξεις» (Α’ 207)</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_Toc192844207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249</w:t>
        </w:r>
        <w:r w:rsidR="00731AE9" w:rsidRPr="00731AE9">
          <w:rPr>
            <w:rFonts w:asciiTheme="minorHAnsi" w:eastAsia="MS Mincho" w:hAnsiTheme="minorHAnsi" w:cstheme="minorBidi"/>
            <w:noProof/>
            <w:webHidden/>
          </w:rPr>
          <w:fldChar w:fldCharType="end"/>
        </w:r>
      </w:hyperlink>
    </w:p>
    <w:p w14:paraId="0BA2DC30"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08" w:history="1">
        <w:r w:rsidR="00731AE9" w:rsidRPr="00731AE9">
          <w:rPr>
            <w:bCs/>
            <w:noProof/>
          </w:rPr>
          <w:t xml:space="preserve">855. </w:t>
        </w:r>
        <w:r w:rsidR="00731AE9" w:rsidRPr="00731AE9">
          <w:rPr>
            <w:rFonts w:eastAsia="MS Mincho"/>
            <w:bCs/>
            <w:noProof/>
          </w:rPr>
          <w:t>ΑΠΟΦΑΣΗ ΥΠΟΥΡΓΩΝ ΟΙΚΟΝΟΜΙΚΩΝ - ΕΡΓΑΣΙΑΣ ΚΑΙ ΚΟΙΝΩΝΙΚΩΝ ΥΠΟΘΕΣΕΩΝ Αριθμ. 43889/1815 της 26/27.10.2020 «Επιβολή κυρώσεων στο πλαίσιο εφαρμογής των έκτακτων μέτρων στήριξης των ευπαθών ομάδων εργαζόμενων του ιδιωτικού τομέα για την αντιμετώπιση της διάδοσης του κορωνοϊού COVID-19 ως προς την οργάνωση του τόπου εργασίας, σύμφωνα με τις περ. β) έως και ε) της παρ. 2 του άρθρου 4 της από 11.3.2020 Πράξης Νομοθετικού Περιεχομένου (Α’ 55), όπως ισχύει και των υπ’ αρ. 37095/1436/17-9-2020 (Β’ 4011) και 39363/1537/30-9-2020 (Β’  4262) κοινών υπουργικών αποφάσεων» (Β’ 4750)</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_Toc192844208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309</w:t>
        </w:r>
        <w:r w:rsidR="00731AE9" w:rsidRPr="00731AE9">
          <w:rPr>
            <w:rFonts w:asciiTheme="minorHAnsi" w:eastAsia="MS Mincho" w:hAnsiTheme="minorHAnsi" w:cstheme="minorBidi"/>
            <w:noProof/>
            <w:webHidden/>
          </w:rPr>
          <w:fldChar w:fldCharType="end"/>
        </w:r>
      </w:hyperlink>
    </w:p>
    <w:p w14:paraId="01E5DB08"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09" w:history="1">
        <w:r w:rsidR="00731AE9" w:rsidRPr="00731AE9">
          <w:rPr>
            <w:rFonts w:eastAsia="MS Mincho"/>
            <w:bCs/>
            <w:noProof/>
          </w:rPr>
          <w:t>856. ΑΠΟΦΑΣΗ ΥΦΥΠΟΥΡΓΟΥ ΟΙΚΟΝΟΜΙΚΩΝ Αριθμ. Α.1236 της 26/27.10.2020 «Καθορισμός των λεπτομερειών εφαρμογής του άρθρου 1 της από 11-03-2020 Πράξης Νομοθετικού Περιεχομένου (Α΄ 55), όπως τροποποιήθηκε και ισχύει, η οποία κυρώθηκε με το άρθρο 2 του ν. 4682/2020 (Α΄ 76), με την οποία λαμβάνονται κατεπείγοντα μέτρα αντιμετώπισης των αρνητικών συνεπειών της εμφάνισης του κορωνοϊού COVID-19 και της ανάγκης περιορισμού της διάδοσής του» (Β΄ 4751) (Διορθ. Σφάλμ. στο ΦΕΚ Β΄ 4808 της 30.10.2020)</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_Toc192844209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314</w:t>
        </w:r>
        <w:r w:rsidR="00731AE9" w:rsidRPr="00731AE9">
          <w:rPr>
            <w:rFonts w:asciiTheme="minorHAnsi" w:eastAsia="MS Mincho" w:hAnsiTheme="minorHAnsi" w:cstheme="minorBidi"/>
            <w:noProof/>
            <w:webHidden/>
          </w:rPr>
          <w:fldChar w:fldCharType="end"/>
        </w:r>
      </w:hyperlink>
    </w:p>
    <w:p w14:paraId="6A108138"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10" w:history="1">
        <w:r w:rsidR="00731AE9" w:rsidRPr="00731AE9">
          <w:rPr>
            <w:rFonts w:eastAsia="MS Mincho"/>
            <w:bCs/>
            <w:noProof/>
          </w:rPr>
          <w:t>857. ΑΠΟΦΑΣΗ ΥΠΟΥΡΓΩΝ ΟΙΚΟΝΟΜΙΚΩΝ - ΑΝΑΠΤΥΞΗΣ ΚΑΙ ΕΠΕΝΔΥΣΕΩΝ - ΕΡΓΑΣΙΑΣ ΚΑΙ ΚΟΙΝΩΝΙΚΩΝ ΥΠΟΘΕΣΕΩΝ Αριθμ. ΓΔΟΥ 245 της 26/27.10.2020 «Αποζημίωση ειδικού σκοπού για την ενίσχυση επιχειρήσεων λόγω της εμφάνισης και διάδοσης του κορωνοϊού COVID-19, για τον μήνα Αύγουστο 2020» (Β΄ 4752)</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_Toc192844210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337</w:t>
        </w:r>
        <w:r w:rsidR="00731AE9" w:rsidRPr="00731AE9">
          <w:rPr>
            <w:rFonts w:asciiTheme="minorHAnsi" w:eastAsia="MS Mincho" w:hAnsiTheme="minorHAnsi" w:cstheme="minorBidi"/>
            <w:noProof/>
            <w:webHidden/>
          </w:rPr>
          <w:fldChar w:fldCharType="end"/>
        </w:r>
      </w:hyperlink>
    </w:p>
    <w:p w14:paraId="163A2DD8"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11" w:history="1">
        <w:r w:rsidR="00731AE9" w:rsidRPr="00731AE9">
          <w:rPr>
            <w:rFonts w:eastAsia="MS Mincho"/>
            <w:bCs/>
            <w:noProof/>
          </w:rPr>
          <w:t xml:space="preserve">858. ΑΠΟΦΑΣΗ ΔΙΟΙΚΗΤΗ ΤΗΣ ΑΝΕΞΑΡΤΗΤΗΣ ΑΡΧΗΣ ΔΗΜΟΣΙΩΝ ΕΣΟΔΩΝ Αριθμ. Α.1240 της 26/27.10.2020 «Τροποποίηση της υπό στοιχεία ΠΟΛ.1124/2015 (Β’ 1196) απόφασης Γ.Γ.Δ.Ε., όπως τροποποιήθηκε και ισχύει, περί του καθορισμού της διαδικασίας εφαρμογής των διατάξεων του άρθρου 65Α του Κώδικα Φορολογικής Διαδικασίας (ν. 4174/2013, Α’170), σχετικά </w:t>
        </w:r>
        <w:r w:rsidR="00731AE9" w:rsidRPr="00731AE9">
          <w:rPr>
            <w:rFonts w:eastAsia="MS Mincho"/>
            <w:bCs/>
            <w:noProof/>
          </w:rPr>
          <w:lastRenderedPageBreak/>
          <w:t>με το Ετήσιο Πιστοποιητικό που εκδίδεται από ορκωτούς ελεγκτές λογιστές και ελεγκτικές εταιρείες εγγεγραμμένους στο δημόσιο Μητρώο του ν. 4449/2017 (Α’ 7)» (Β’ 4753)</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_Toc192844211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344</w:t>
        </w:r>
        <w:r w:rsidR="00731AE9" w:rsidRPr="00731AE9">
          <w:rPr>
            <w:rFonts w:asciiTheme="minorHAnsi" w:eastAsia="MS Mincho" w:hAnsiTheme="minorHAnsi" w:cstheme="minorBidi"/>
            <w:noProof/>
            <w:webHidden/>
          </w:rPr>
          <w:fldChar w:fldCharType="end"/>
        </w:r>
      </w:hyperlink>
    </w:p>
    <w:p w14:paraId="50FD828C"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12" w:history="1">
        <w:r w:rsidR="00731AE9" w:rsidRPr="00731AE9">
          <w:rPr>
            <w:rFonts w:eastAsia="MS Mincho"/>
            <w:bCs/>
            <w:noProof/>
          </w:rPr>
          <w:t>859. ΑΠΟΦΑΣΗ ΥΠΟΥΡΓΩΝ ΟΙΚΟΝΟΜΙΚΩΝ - ΥΦΥΠΟΥΡΓΟΣ ΣΤΟΝ ΠΡΩΘΥΠΟΥΡΓΟ Αριθμ. 840 της 27/27.10.2020 «Καθορισμός όρων και προϋποθέσεων ανάθεσης και παροχής υπηρεσιών επικοινωνίας και ενημέρωσης των πολιτών, καθώς και κάθε άλλης συναφούς υπηρεσίας που απαιτείται για την υλοποίησή τους για την προστασία της δημόσιας υγείας και τη λήψη μέτρων για την αποτροπή διασποράς του κορωνοϊού COVID - 19 και της διαδικασίας διάθεσης των σχετικών πιστώσεων» (Β’ 4754)</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_Toc192844212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346</w:t>
        </w:r>
        <w:r w:rsidR="00731AE9" w:rsidRPr="00731AE9">
          <w:rPr>
            <w:rFonts w:asciiTheme="minorHAnsi" w:eastAsia="MS Mincho" w:hAnsiTheme="minorHAnsi" w:cstheme="minorBidi"/>
            <w:noProof/>
            <w:webHidden/>
          </w:rPr>
          <w:fldChar w:fldCharType="end"/>
        </w:r>
      </w:hyperlink>
    </w:p>
    <w:p w14:paraId="28860EDA"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13" w:history="1">
        <w:r w:rsidR="00731AE9" w:rsidRPr="00731AE9">
          <w:rPr>
            <w:bCs/>
            <w:noProof/>
          </w:rPr>
          <w:t>860. ΑΠΟΦΑΣΗ ΔΙΟΙΚΗΤΗ ΤΗΣ ΑΝΕΞΑΡΤΗΤΗΣ ΑΡΧΗΣ ΔΗΜΟΣΙΩΝ ΕΣΟΔΩΝ Αριθμ. Α. 1238 της 23/27.10.2020 «Τροποποίηση της υπό στοιχεία Α. 1011/16-1-2020 απόφασης του Διοικητή της Ανεξάρτητης Αρχής Δημοσίων Εσόδων “Απόσυρση από την χρήση μοντέλων Φορολογικών Ηλεκτρονικών Μηχανισμών (Φ.Η.Μ.), που έλαβαν άδεια καταλληλότητας με βάση τις Α.Υ.Ο.Ο. ΠΟΛ. 1234/9-10-2002 (Β΄  1362) και ΠΟΛ1135/26-10-2005 (Β΄  1592), εκτός των Ε.Α.Φ.Δ.Σ.Σ. και των ΑΔΗΜΕ Ταξιμέτρων” (Β΄ 85), όπως ισχύει» (Β’ 4755)</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_Toc192844213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353</w:t>
        </w:r>
        <w:r w:rsidR="00731AE9" w:rsidRPr="00731AE9">
          <w:rPr>
            <w:rFonts w:asciiTheme="minorHAnsi" w:eastAsia="MS Mincho" w:hAnsiTheme="minorHAnsi" w:cstheme="minorBidi"/>
            <w:noProof/>
            <w:webHidden/>
          </w:rPr>
          <w:fldChar w:fldCharType="end"/>
        </w:r>
      </w:hyperlink>
    </w:p>
    <w:p w14:paraId="39F47A71"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14" w:history="1">
        <w:r w:rsidR="00731AE9" w:rsidRPr="00731AE9">
          <w:rPr>
            <w:rFonts w:eastAsia="MS Mincho"/>
            <w:bCs/>
            <w:noProof/>
          </w:rPr>
          <w:t>861. ΑΠΟΦΑΣΗ ΠΡΟΕΔΡΟΥ ΤΗΣ ΒΟΥΛΗΣ ΤΩΝ ΕΛΛΗΝΩΝ Αριθμ. Πρωτ. 11867 Διεκπ. 8112 της 21/27.10.2020 «Έγκριση συνέχισης λειτουργίας προγράμματος εκμάθησης ξένων γλωσσών για τα μέλη της Βουλής των Ελλήνων» (Β’ 4756)</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_Toc192844214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355</w:t>
        </w:r>
        <w:r w:rsidR="00731AE9" w:rsidRPr="00731AE9">
          <w:rPr>
            <w:rFonts w:asciiTheme="minorHAnsi" w:eastAsia="MS Mincho" w:hAnsiTheme="minorHAnsi" w:cstheme="minorBidi"/>
            <w:noProof/>
            <w:webHidden/>
          </w:rPr>
          <w:fldChar w:fldCharType="end"/>
        </w:r>
      </w:hyperlink>
    </w:p>
    <w:p w14:paraId="730A1232"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15" w:history="1">
        <w:r w:rsidR="00731AE9" w:rsidRPr="00731AE9">
          <w:rPr>
            <w:rFonts w:eastAsia="MS Mincho"/>
            <w:bCs/>
            <w:noProof/>
          </w:rPr>
          <w:t>862. ΑΠΟΦΑΣΗ ΠΕΡΙΦΕΡΕΙΑΡΧΗ ΝΟΤΙΟΥ ΑΙΓΑΙΟΥ Αριθμ. 3270 της 22/29.10.2020 «Τροποποίηση της υπ΄ αρ. 4613/2018/08.01.2019 απόφασης Περιφερειάρχη “Ορισμός του Ενδιάμεσου Φορέα Επιχειρησιακών Προγραμμάτων Ανταγωνιστικότητας και Επιχειρηματικότητας (ΕΦΕΠΑΕ) ως Ενδιάμεσου Φορέα του Επιχειρησιακού Προγράμματος Νοτίου Αιγαίου και ανάθεση αρμοδιοτήτων διαχείρισης για τις πράξεις Κρατικών Ενισχύσεων του Επιχειρησιακού Προγράμματος Νοτίου Αιγαίου 2014-2020” (Β΄28)» (B’ 4774)</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_Toc192844215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357</w:t>
        </w:r>
        <w:r w:rsidR="00731AE9" w:rsidRPr="00731AE9">
          <w:rPr>
            <w:rFonts w:asciiTheme="minorHAnsi" w:eastAsia="MS Mincho" w:hAnsiTheme="minorHAnsi" w:cstheme="minorBidi"/>
            <w:noProof/>
            <w:webHidden/>
          </w:rPr>
          <w:fldChar w:fldCharType="end"/>
        </w:r>
      </w:hyperlink>
    </w:p>
    <w:p w14:paraId="6468FD80"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16" w:history="1">
        <w:r w:rsidR="00731AE9" w:rsidRPr="00731AE9">
          <w:rPr>
            <w:rFonts w:eastAsia="MS Mincho"/>
            <w:bCs/>
            <w:noProof/>
          </w:rPr>
          <w:t>863. ΑΠΟΦΑΣΗ ΥΦΥΠΟΥΡΓΟΥ ΑΝΑΠΤΥΞΗΣ ΚΑΙ ΕΠΕΝΔΥΣΕΩΝ Αριθμ. 112928 της 26/30.10.2020 «Τροποποίηση των ποσοστών δέσμευσης πόρων του Επιχειρησιακού Προγράμματος “Ανταγωνιστικότητα, Επιχειρηματικότητα και Καινοτομία 2014 – 2020”»</w:t>
        </w:r>
        <w:r w:rsidR="00731AE9" w:rsidRPr="00731AE9">
          <w:rPr>
            <w:rFonts w:eastAsia="MS Mincho"/>
            <w:noProof/>
          </w:rPr>
          <w:t xml:space="preserve"> (</w:t>
        </w:r>
        <w:r w:rsidR="00731AE9" w:rsidRPr="00731AE9">
          <w:rPr>
            <w:rFonts w:eastAsia="MS Mincho"/>
            <w:bCs/>
            <w:noProof/>
          </w:rPr>
          <w:t>B’ 4798</w:t>
        </w:r>
        <w:r w:rsidR="00731AE9" w:rsidRPr="00731AE9">
          <w:rPr>
            <w:rFonts w:eastAsia="MS Mincho"/>
            <w:noProof/>
          </w:rPr>
          <w:t>)</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_Toc192844216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357</w:t>
        </w:r>
        <w:r w:rsidR="00731AE9" w:rsidRPr="00731AE9">
          <w:rPr>
            <w:rFonts w:asciiTheme="minorHAnsi" w:eastAsia="MS Mincho" w:hAnsiTheme="minorHAnsi" w:cstheme="minorBidi"/>
            <w:noProof/>
            <w:webHidden/>
          </w:rPr>
          <w:fldChar w:fldCharType="end"/>
        </w:r>
      </w:hyperlink>
    </w:p>
    <w:p w14:paraId="2AD202B9"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17" w:history="1">
        <w:r w:rsidR="00731AE9" w:rsidRPr="00731AE9">
          <w:rPr>
            <w:rFonts w:eastAsia="MS Mincho"/>
            <w:bCs/>
            <w:noProof/>
          </w:rPr>
          <w:t>864. ΑΠΟΦΑΣΗ ΥΠΟΥΡΓΩΝ ΑΝΑΠΤΥΞΗΣ ΚΑΙ ΕΠΕΝΔΥΣΕΩΝ - ΠΑΙΔΕΙΑΣ ΚΑΙ ΘΡΗΣΚΕΥΜΑΤΩΝ - ΥΓΕΙΑΣ - ΕΣΩΤΕΡΙΚΩΝ - ΥΠΟΔΟΜΩΝ ΚΑΙ ΜΕΤΑΦΟΡΩΝ Αριθμ. Δ1α/Γ.Π.οικ. 69543 της 31/31.10.2020 «Λειτουργία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Μεταλυκειακού έτους - τάξης Μαθητείας ΕΠΑ.Λ., Κέντρων Διά Βίου Μάθησης, δομών Ε.Ε.Κ. και Δ.Β.Μ. της Σιβιτανιδείου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2020 - 2021 και μέτρα για την αποφυγή διάδοσης του κορωνοϊού COVID-19 κατά τη λειτουργία τους»</w:t>
        </w:r>
        <w:r w:rsidR="00731AE9" w:rsidRPr="00731AE9">
          <w:rPr>
            <w:rFonts w:asciiTheme="minorHAnsi" w:eastAsia="MS Mincho" w:hAnsiTheme="minorHAnsi" w:cstheme="minorBidi"/>
            <w:noProof/>
          </w:rPr>
          <w:t xml:space="preserve"> </w:t>
        </w:r>
        <w:r w:rsidR="00731AE9" w:rsidRPr="00731AE9">
          <w:rPr>
            <w:rFonts w:eastAsia="MS Mincho"/>
            <w:noProof/>
          </w:rPr>
          <w:t>(</w:t>
        </w:r>
        <w:r w:rsidR="00731AE9" w:rsidRPr="00731AE9">
          <w:rPr>
            <w:rFonts w:eastAsia="MS Mincho"/>
            <w:bCs/>
            <w:noProof/>
          </w:rPr>
          <w:t>Β’ 4810</w:t>
        </w:r>
        <w:r w:rsidR="00731AE9" w:rsidRPr="00731AE9">
          <w:rPr>
            <w:rFonts w:eastAsia="MS Mincho"/>
            <w:noProof/>
          </w:rPr>
          <w:t>)</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_Toc192844217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359</w:t>
        </w:r>
        <w:r w:rsidR="00731AE9" w:rsidRPr="00731AE9">
          <w:rPr>
            <w:rFonts w:asciiTheme="minorHAnsi" w:eastAsia="MS Mincho" w:hAnsiTheme="minorHAnsi" w:cstheme="minorBidi"/>
            <w:noProof/>
            <w:webHidden/>
          </w:rPr>
          <w:fldChar w:fldCharType="end"/>
        </w:r>
      </w:hyperlink>
    </w:p>
    <w:p w14:paraId="55BF4A46"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18" w:history="1">
        <w:r w:rsidR="00731AE9" w:rsidRPr="00731AE9">
          <w:rPr>
            <w:rFonts w:eastAsia="MS Mincho"/>
            <w:bCs/>
            <w:noProof/>
          </w:rPr>
          <w:t>865. ΑΠΟΦΑΣH ΥΠΟΥΡΓΩΝ ΠΡΟΣΤΑΣΙΑΣ ΤΟΥ ΠΟΛΙΤΗ - ΥΓΕΙΑΣ - ΕΣΩΤΕΡΙΚΩΝ Αριθμ. Δ1α/Γ.Π.οικ. 69548 της 1/1.11.2020 «Αναστολή διενεργείας αρχαιρεσιών για την ανάδειξη οργάνων Διοίκησης των Νομικών Προσώπων Δημοσίου Δικαίου του Υπουργείου Υγείας»</w:t>
        </w:r>
        <w:r w:rsidR="00731AE9" w:rsidRPr="00731AE9">
          <w:rPr>
            <w:rFonts w:eastAsia="MS Mincho"/>
            <w:noProof/>
          </w:rPr>
          <w:t xml:space="preserve"> (</w:t>
        </w:r>
        <w:r w:rsidR="00731AE9" w:rsidRPr="00731AE9">
          <w:rPr>
            <w:rFonts w:eastAsia="MS Mincho"/>
            <w:bCs/>
            <w:noProof/>
          </w:rPr>
          <w:t>Β’ 4811</w:t>
        </w:r>
        <w:r w:rsidR="00731AE9" w:rsidRPr="00731AE9">
          <w:rPr>
            <w:rFonts w:eastAsia="MS Mincho"/>
            <w:noProof/>
          </w:rPr>
          <w:t>)</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_Toc192844218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379</w:t>
        </w:r>
        <w:r w:rsidR="00731AE9" w:rsidRPr="00731AE9">
          <w:rPr>
            <w:rFonts w:asciiTheme="minorHAnsi" w:eastAsia="MS Mincho" w:hAnsiTheme="minorHAnsi" w:cstheme="minorBidi"/>
            <w:noProof/>
            <w:webHidden/>
          </w:rPr>
          <w:fldChar w:fldCharType="end"/>
        </w:r>
      </w:hyperlink>
    </w:p>
    <w:p w14:paraId="26913BD1"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19" w:history="1">
        <w:r w:rsidR="00731AE9" w:rsidRPr="00731AE9">
          <w:rPr>
            <w:rFonts w:eastAsia="MS Mincho"/>
            <w:bCs/>
            <w:noProof/>
          </w:rPr>
          <w:t>866.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 - ΕΣΩΤΕΡΙΚΩΝ - ΜΕΤΑΝΑΣΤΕΥΣΗΣ ΚΑΙ ΑΣΥΛΟΥ - ΥΠΟΔΟΜΩΝ ΚΑΙ ΜΕΤΑΦΟΡΩΝ - ΝΑΥΤΙΛΙΑΣ ΚΑΙ ΝΗΣΙΩΤΙΚΗΣ ΠΟΛΙΤΙΚΗΣ Αριθμ. Δ1α/Γ.Π.οικ. 69863 της 2/2.11.2020 «Έκτακτα μέτρα προστασίας της δημόσιας υγείας από τον κίνδυνο περαιτέρω διασποράς του κορωνοϊού COVID-19» (Β΄ 4829)</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_Toc192844219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381</w:t>
        </w:r>
        <w:r w:rsidR="00731AE9" w:rsidRPr="00731AE9">
          <w:rPr>
            <w:rFonts w:asciiTheme="minorHAnsi" w:eastAsia="MS Mincho" w:hAnsiTheme="minorHAnsi" w:cstheme="minorBidi"/>
            <w:noProof/>
            <w:webHidden/>
          </w:rPr>
          <w:fldChar w:fldCharType="end"/>
        </w:r>
      </w:hyperlink>
    </w:p>
    <w:p w14:paraId="2CB09958"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20" w:history="1">
        <w:r w:rsidR="00731AE9" w:rsidRPr="00731AE9">
          <w:rPr>
            <w:rFonts w:eastAsia="MS Mincho"/>
            <w:bCs/>
            <w:noProof/>
          </w:rPr>
          <w:t>867. ΑΠΟΦΑΣΗ ΥΠΟΥΡΓΩΝ ΟΙΚΟΝΟΜΙΚΩΝ - ΑΝΑΠΤΥΞΗΣ ΚΑΙ ΕΠΕΝΔΥΣΕΩΝ - ΕΡΓΑΣΙΑΣ ΚΑΙ ΚΟΙΝΩΝΙΚΩΝ ΥΠΟΘΕΣΕΩΝ - ΥΓΕΙΑΣ Αριθμ. 44921/1377 της 2/2.11.2020 «Επέκταση, σε όλη την Επικράτεια, της ισχύος των έκτακτων και προσωρινών μέτρων του άρθρου 235 του ν. 4727/2020 (Α΄ 184), ως προς την οργάνωση του τόπου και του χρόνου εργασίας για την αποσυμφόρηση των μέσων μαζικής μεταφοράς και του τόπου εργασίας» (Β’ 4830)</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_Toc192844220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382</w:t>
        </w:r>
        <w:r w:rsidR="00731AE9" w:rsidRPr="00731AE9">
          <w:rPr>
            <w:rFonts w:asciiTheme="minorHAnsi" w:eastAsia="MS Mincho" w:hAnsiTheme="minorHAnsi" w:cstheme="minorBidi"/>
            <w:noProof/>
            <w:webHidden/>
          </w:rPr>
          <w:fldChar w:fldCharType="end"/>
        </w:r>
      </w:hyperlink>
    </w:p>
    <w:p w14:paraId="0DF78556"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21" w:history="1">
        <w:r w:rsidR="00731AE9" w:rsidRPr="00731AE9">
          <w:rPr>
            <w:rFonts w:eastAsia="MS Mincho"/>
            <w:bCs/>
            <w:noProof/>
          </w:rPr>
          <w:t>868. ΑΠΟΦΑΣH ΥΠΟΥΡΓΩΝ ΟΙΚΟΝΟΜΙΚΩΝ - ΑΝΑΠΤΥΞΗΣ ΚΑΙ ΕΠΕΝΔΥΣΕΩΝ - ΠΡΟΣΤΑΣΙΑΣ ΤΟΥ ΠΟΛΙΤΗ-ΕΘΝΙΚΗΣ ΑΜΥΝΑΣ - ΠΑΙΔΕΙΑΣ ΚΑΙ ΘΡΗΣΚΕΥΜΑΤΩΝ - ΕΡΓΑΣΙΑΣ ΚΑΙ ΚΟΙΝΩΝΙΚΩΝ ΥΠΟΘΕΣΕΩΝ - ΥΓΕΙΑΣ -ΠΕΡΙΒΑΛΛΟΝΤΟΣ ΚΑΙ ΕΝΕΡΓΕΙΑΣ - ΠΟΛΙΤΙΣΜΟΥ ΚΑΙ ΑΘΛΗΤΙΣΜΟΥΔΙΚΑΙΟΣΥΝΗΣ - ΕΣΩΤΕΡΙΚΩΝ - ΥΠΟΔΟΜΩΝ ΚΑΙ ΜΕΤΑΦΟΡΩΝ Αριθμ. Δ1α/Γ.Π.οικ. 69919 της 2/2.11.2020 «Έκτακτα μέτρα προστασίας της δημόσιας υγείας στις Περιφερειακές Ενότητες Θεσσαλονίκης και Σερρών προς αντιμετώπιση της διασποράς του κορωνοϊού COVID-19» (Β’ 4831)</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_Toc192844221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384</w:t>
        </w:r>
        <w:r w:rsidR="00731AE9" w:rsidRPr="00731AE9">
          <w:rPr>
            <w:rFonts w:asciiTheme="minorHAnsi" w:eastAsia="MS Mincho" w:hAnsiTheme="minorHAnsi" w:cstheme="minorBidi"/>
            <w:noProof/>
            <w:webHidden/>
          </w:rPr>
          <w:fldChar w:fldCharType="end"/>
        </w:r>
      </w:hyperlink>
    </w:p>
    <w:p w14:paraId="6BC2E8D7"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22" w:history="1">
        <w:r w:rsidR="00731AE9" w:rsidRPr="00731AE9">
          <w:rPr>
            <w:rFonts w:eastAsia="MS Mincho"/>
            <w:bCs/>
            <w:noProof/>
          </w:rPr>
          <w:t>869. ΑΠΟΦΑΣΗ ΑΝΑΠΛΗΡΩΤΗ ΥΠΟΥΡΓΟΥ ΟΙΚΟΝΟΜΙΚΩΝ ΚΑΙ ΥΦΥΠΟΥΡΓΟY ΠΑΙΔΕΙΑΣ ΚΑΙ ΘΡΗΣΚΕΥΜΑΤΩΝ Αριθμ. 149937/Z1 της 4/4.11.2020 «Καθορισμός της διαδικασίας διανομής των διδακτικών συγγραμμάτων προς τους φοιτητές των Α.Ε.Ι. και Α.Ε.Α., καθώς και λοιπά θέματα σχετικά με τη διαδικασία υποβολής δηλώσεων στο πληροφοριακό σύστημα «ΕΥΔΟΞΟΣ» για το χειμερινό εξάμηνο του ακαδημαϊκού έτους 2020-2021» (Β’ 4838)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_Toc192844222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385</w:t>
        </w:r>
        <w:r w:rsidR="00731AE9" w:rsidRPr="00731AE9">
          <w:rPr>
            <w:rFonts w:asciiTheme="minorHAnsi" w:eastAsia="MS Mincho" w:hAnsiTheme="minorHAnsi" w:cstheme="minorBidi"/>
            <w:noProof/>
            <w:webHidden/>
          </w:rPr>
          <w:fldChar w:fldCharType="end"/>
        </w:r>
      </w:hyperlink>
    </w:p>
    <w:p w14:paraId="2F6B6D94"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23" w:history="1">
        <w:r w:rsidR="00731AE9" w:rsidRPr="00731AE9">
          <w:rPr>
            <w:rFonts w:eastAsia="MS Mincho"/>
            <w:bCs/>
            <w:noProof/>
          </w:rPr>
          <w:t>870. ΑΠΟΦΑΣΗ ΕΘΝΙΚΗΣ ΕΠΙΤΡΟΠΗΣ ΤΗΛΕΠΙΚΟΙΝΩΝΙΩΝ ΚΑΙ ΤΑΧΥΔΡΟΜΕΙΩΝ (ΕΕΤΤ) Αριθμ. ΑΠ 960/23 της 5.10/4.11.2020 «Αντικατάσταση της υπό στοιχεία ΕΕΤΤ ΑΠ.892/ 036/22-04-2019 απόφασης “Τροποποίηση της απόφασης ΑΠ ΕΕΤΤ 847/36 ‘Μεταβίβαση αρμοδιοτήτων στους Αντιπροέδρους της Εθνικής Επιτροπής Τηλεπικοινωνιών και Ταχυδρομείων’ (Β΄ 1845/2018)” (Β’ 3023/2019)» (Β’ 4859)</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_Toc192844223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389</w:t>
        </w:r>
        <w:r w:rsidR="00731AE9" w:rsidRPr="00731AE9">
          <w:rPr>
            <w:rFonts w:asciiTheme="minorHAnsi" w:eastAsia="MS Mincho" w:hAnsiTheme="minorHAnsi" w:cstheme="minorBidi"/>
            <w:noProof/>
            <w:webHidden/>
          </w:rPr>
          <w:fldChar w:fldCharType="end"/>
        </w:r>
      </w:hyperlink>
    </w:p>
    <w:p w14:paraId="475788C7"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24" w:history="1">
        <w:r w:rsidR="00731AE9" w:rsidRPr="00731AE9">
          <w:rPr>
            <w:rFonts w:eastAsia="MS Mincho"/>
            <w:bCs/>
            <w:noProof/>
          </w:rPr>
          <w:t>871. ΑΠΟΦΑΣΗ ΥΦΥΠΟΥΡΓΟΥ ΥΓΕΙΑΣ Αριθμ. Γ2α/62549 της 27.10/4.11.2020 «Κατανομή οργανικών θέσεων στο Γενικό Νοσοκομείο Νίκαιας Πειραιά “Άγιος Παντελεήμων”- Γ. Ν. Δυτικής Αττικής “Η Αγία Βαρβάρα” (οργανική μονάδα έδρας ΝΙΚΑΙΑ ΑΓΙΟΣ ΠΑΝΤΕΛΕΗΜΩΝ)» (Β’ 4866)</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_Toc192844224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392</w:t>
        </w:r>
        <w:r w:rsidR="00731AE9" w:rsidRPr="00731AE9">
          <w:rPr>
            <w:rFonts w:asciiTheme="minorHAnsi" w:eastAsia="MS Mincho" w:hAnsiTheme="minorHAnsi" w:cstheme="minorBidi"/>
            <w:noProof/>
            <w:webHidden/>
          </w:rPr>
          <w:fldChar w:fldCharType="end"/>
        </w:r>
      </w:hyperlink>
    </w:p>
    <w:p w14:paraId="0427151C"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25" w:history="1">
        <w:r w:rsidR="00731AE9" w:rsidRPr="00731AE9">
          <w:rPr>
            <w:rFonts w:eastAsia="MS Gothic"/>
            <w:bCs/>
            <w:noProof/>
          </w:rPr>
          <w:t>872. ΝΟΜΟΣ ΥΠ’ ΑΡΙΘΜ. 4745 της 6/6.11.2020 «Ρυθμίσεις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 (Α’ 214)</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_Toc192844225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394</w:t>
        </w:r>
        <w:r w:rsidR="00731AE9" w:rsidRPr="00731AE9">
          <w:rPr>
            <w:rFonts w:asciiTheme="minorHAnsi" w:eastAsia="MS Mincho" w:hAnsiTheme="minorHAnsi" w:cstheme="minorBidi"/>
            <w:noProof/>
            <w:webHidden/>
          </w:rPr>
          <w:fldChar w:fldCharType="end"/>
        </w:r>
      </w:hyperlink>
    </w:p>
    <w:p w14:paraId="6A618C57"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26" w:history="1">
        <w:r w:rsidR="00731AE9" w:rsidRPr="00731AE9">
          <w:rPr>
            <w:rFonts w:eastAsia="MS Mincho"/>
            <w:bCs/>
            <w:noProof/>
          </w:rPr>
          <w:t>873. ΑΠΟΦΑΣΗ ΠΕΡΙΦΕΡΕΙΑΡΧΗ ΑΤΤΙΚΗΣ Αριθμ. 3287 της 2/6.11.2020 «1η Τροποποίηση απόφασης oρισμού του “ΕΦΕΠΑΕ” ως Ενδιάμεσου Φορέα του Επιχειρησιακού Προγράμματος Περιφέρειας Αττικής και ανάθεση αρμοδιοτήτων διαχείρισης για Πράξεις Κρατικών Ενισχύσεων του Επιχειρησιακού Προγράμματος “Αττική 2014-2020”» (B’ 4897)</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_Toc192844226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424</w:t>
        </w:r>
        <w:r w:rsidR="00731AE9" w:rsidRPr="00731AE9">
          <w:rPr>
            <w:rFonts w:asciiTheme="minorHAnsi" w:eastAsia="MS Mincho" w:hAnsiTheme="minorHAnsi" w:cstheme="minorBidi"/>
            <w:noProof/>
            <w:webHidden/>
          </w:rPr>
          <w:fldChar w:fldCharType="end"/>
        </w:r>
      </w:hyperlink>
    </w:p>
    <w:p w14:paraId="3B51D626"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27" w:history="1">
        <w:r w:rsidR="00731AE9" w:rsidRPr="00731AE9">
          <w:rPr>
            <w:rFonts w:eastAsia="Times New Roman"/>
            <w:bCs/>
            <w:noProof/>
          </w:rPr>
          <w:t>874.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ΔΙΚΑΙΟΣΥΝΗΣ-ΕΣΩΤΕΡΙΚΩΝ - ΜΕΤΑΝΑΣΤΕΥΣΗΣ ΚΑΙ ΑΣΥΛΟΥ - ΥΠΟΔΟΜΩΝ ΚΑΙ ΜΕΤΑΦΟΡΩΝ - ΝΑΥΤΙΛΙΑΣ ΚΑΙ ΝΗΣΙΩΤΙΚΗΣ ΠΟΛΙΤΙΚΗΣ - ΑΓΡΟΤΙΚΗΣ ΑΝΑΠΤΥΞΗΣ ΚΑΙ ΤΡΟΦΙΜΩΝ Αριθμ. Δ1α/Γ.Π.οικ.: 71342 της 6/6.11.2020 «Έκτακτα μέτρα προστασίας της δημόσιας υγείας από τον κίνδυνο περαιτέρω διασποράς του κορωνοϊού COVID-19 στο σύνολο της Επικράτειας για το διάστημα από το Σάββατο 7 Νοεμβρίου 2020 έως και τη Δευτέρα 30 Νοεμβρίου 2020» (Β΄ 4899)</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_Toc192844227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424</w:t>
        </w:r>
        <w:r w:rsidR="00731AE9" w:rsidRPr="00731AE9">
          <w:rPr>
            <w:rFonts w:asciiTheme="minorHAnsi" w:eastAsia="MS Mincho" w:hAnsiTheme="minorHAnsi" w:cstheme="minorBidi"/>
            <w:noProof/>
            <w:webHidden/>
          </w:rPr>
          <w:fldChar w:fldCharType="end"/>
        </w:r>
      </w:hyperlink>
    </w:p>
    <w:p w14:paraId="4D9142E6"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28" w:history="1">
        <w:r w:rsidR="00731AE9" w:rsidRPr="00731AE9">
          <w:rPr>
            <w:rFonts w:eastAsia="MS Mincho"/>
            <w:bCs/>
            <w:noProof/>
          </w:rPr>
          <w:t>875. ΑΠΟΦΑΣΗ ΥΠΟΥΡΓΩΝ ΟΙΚΟΝΟΜΙΚΩΝ - ΥΠΟΔΟΜΩΝ ΚΑΙ ΜΕΤΑΦΟΡΩΝ - ΤΟΥΡΙΣΜΟΥ Αριθμ. 87618 της 3/7.11.2020 «Μέτρα στήριξης ΚΤΕΛ - Κ.Τ.Ε.Λ. Α.Ε., ΤΡΑΙΝΟΣΕ Α.Ε., επιχειρήσεων τουριστικών γραφείων και Τουριστικών Επιχειρήσεων Οδικών Μεταφορών (Τ.Ε.Ο.Μ.) που διαθέτουν τουριστικά λεωφορεία δημόσιας χρήσης (Δ.Χ. )» (Β’ 4901)</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_Toc192844228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425</w:t>
        </w:r>
        <w:r w:rsidR="00731AE9" w:rsidRPr="00731AE9">
          <w:rPr>
            <w:rFonts w:asciiTheme="minorHAnsi" w:eastAsia="MS Mincho" w:hAnsiTheme="minorHAnsi" w:cstheme="minorBidi"/>
            <w:noProof/>
            <w:webHidden/>
          </w:rPr>
          <w:fldChar w:fldCharType="end"/>
        </w:r>
      </w:hyperlink>
    </w:p>
    <w:p w14:paraId="58C05C40"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29" w:history="1">
        <w:r w:rsidR="00731AE9" w:rsidRPr="00731AE9">
          <w:rPr>
            <w:rFonts w:eastAsia="MS Mincho"/>
            <w:bCs/>
            <w:noProof/>
          </w:rPr>
          <w:t>876. ΑΠΟΦΑΣΗ ΥΠΟΥΡΓΟΥ ΔΙΚΑΙΟΣΥΝΗΣ Αριθμ. 53410 της 2/7.11.2020 «Αναστολή λειτουργίας όλων των δικαστικών και εισαγγελικών υπηρεσιών του Δικαστικού Μεγάρου Αγρινίου» (Β’ 4903)</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_Toc192844229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426</w:t>
        </w:r>
        <w:r w:rsidR="00731AE9" w:rsidRPr="00731AE9">
          <w:rPr>
            <w:rFonts w:asciiTheme="minorHAnsi" w:eastAsia="MS Mincho" w:hAnsiTheme="minorHAnsi" w:cstheme="minorBidi"/>
            <w:noProof/>
            <w:webHidden/>
          </w:rPr>
          <w:fldChar w:fldCharType="end"/>
        </w:r>
      </w:hyperlink>
    </w:p>
    <w:p w14:paraId="669FF643"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30" w:history="1">
        <w:r w:rsidR="00731AE9" w:rsidRPr="00731AE9">
          <w:rPr>
            <w:rFonts w:eastAsia="MS Mincho"/>
            <w:bCs/>
            <w:noProof/>
          </w:rPr>
          <w:t>877.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Αριθμ. Δ1α/ΓΠ.οικ. 71348 της 7/7.11.2020 «Επιβολή των 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του κορωνοϊού COVID-19» (Β΄ 4908)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_Toc192844230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427</w:t>
        </w:r>
        <w:r w:rsidR="00731AE9" w:rsidRPr="00731AE9">
          <w:rPr>
            <w:rFonts w:asciiTheme="minorHAnsi" w:eastAsia="MS Mincho" w:hAnsiTheme="minorHAnsi" w:cstheme="minorBidi"/>
            <w:noProof/>
            <w:webHidden/>
          </w:rPr>
          <w:fldChar w:fldCharType="end"/>
        </w:r>
      </w:hyperlink>
    </w:p>
    <w:p w14:paraId="21B76193"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31" w:history="1">
        <w:r w:rsidR="00731AE9" w:rsidRPr="00731AE9">
          <w:rPr>
            <w:rFonts w:eastAsia="MS Mincho"/>
            <w:bCs/>
            <w:noProof/>
          </w:rPr>
          <w:t>878. ΑΠΟΦΑΣH ΥΠΟΥΡΓΩΝ ΠΡΟΣΤΑΣΙΑΣ ΤΟΥ ΠΟΛΙΤΗ - ΥΓΕΙΑΣ - ΕΣΩΤΕΡΙΚΩΝ Αριθμ. Δ1α/ΓΠ.οικ. 71352 της 7/7.11.2020 «Επιβολή του μέτρου της απαγόρευσης εισόδου στη Χώρα των υπηκόων τρίτων κρατών, πλην των κρατών της Ευρωπαϊκής Ένωσης και της Συμφωνίας Σένγκεν, προς περιορισμό της διασποράς του κορωνοϊού COVID-19, για το χρονικό διάστημα από τις 9.11.2020 έως και τις 30.11.2020» (Β’ 4910)</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_Toc192844231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428</w:t>
        </w:r>
        <w:r w:rsidR="00731AE9" w:rsidRPr="00731AE9">
          <w:rPr>
            <w:rFonts w:asciiTheme="minorHAnsi" w:eastAsia="MS Mincho" w:hAnsiTheme="minorHAnsi" w:cstheme="minorBidi"/>
            <w:noProof/>
            <w:webHidden/>
          </w:rPr>
          <w:fldChar w:fldCharType="end"/>
        </w:r>
      </w:hyperlink>
    </w:p>
    <w:p w14:paraId="13271A33"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32" w:history="1">
        <w:r w:rsidR="00731AE9" w:rsidRPr="00731AE9">
          <w:rPr>
            <w:rFonts w:eastAsia="MS Mincho"/>
            <w:bCs/>
            <w:noProof/>
          </w:rPr>
          <w:t>879. ΑΠΟΦΑΣΗ ΥΠΟΥΡΓΩΝ ΟΙΚΟΝΟΜΙΚΩΝ - ΑΝΑΠΤΥΞΗΣ ΚΑΙ ΕΠΕΝΔΥΣΕΩΝ - ΠΡΟΣΤΑΣΙΑΣ ΤΟΥ ΠΟΛΙΤΗ - ΕΡΓΑΣΙΑΣ ΚΑΙ ΚΟΙΝΩΝΙΚΩΝ ΥΠΟΘΕΣΕΩΝ - ΥΓΕΙΑΣ - ΕΣΩΤΕΡΙΚΩΝ- ΥΠΟΔΟΜΩΝ ΚΑΙ ΜΕΤΑΦΟΡΩΝ - ΝΑΥΤΙΛΙΑΣ ΚΑΙ ΝΗΣΙΩΤΙΚΗΣ ΠΟΛΙΤΙΚΗΣ Αριθμ. Δ1α/ΓΠ.οικ. 71354 της 7/8.11.2020 «Επιβολή του μέτρου του προσωρινού περιορισμού των χερσαίων, αεροπορικών και θαλάσσιων συνδέσεων της Χώρας και του κατ’ οίκον προσωρινού περιορισμού προσώπων που εισέρχονται στη Χώρα από τα συνοριακά σημεία ελέγχου της Κακαβιάς και της Κρυσταλλοπηγής, προς περιορισμό της διασποράς του κορωνοϊού COVID-19» (Β’ 4911)</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_Toc192844232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428</w:t>
        </w:r>
        <w:r w:rsidR="00731AE9" w:rsidRPr="00731AE9">
          <w:rPr>
            <w:rFonts w:asciiTheme="minorHAnsi" w:eastAsia="MS Mincho" w:hAnsiTheme="minorHAnsi" w:cstheme="minorBidi"/>
            <w:noProof/>
            <w:webHidden/>
          </w:rPr>
          <w:fldChar w:fldCharType="end"/>
        </w:r>
      </w:hyperlink>
    </w:p>
    <w:p w14:paraId="5E24C92D" w14:textId="77777777" w:rsidR="00731AE9" w:rsidRPr="00731AE9" w:rsidRDefault="00F73C2B" w:rsidP="00731AE9">
      <w:pPr>
        <w:tabs>
          <w:tab w:val="right" w:leader="dot" w:pos="8615"/>
        </w:tabs>
        <w:spacing w:before="0" w:after="100"/>
        <w:rPr>
          <w:rFonts w:asciiTheme="minorHAnsi" w:eastAsiaTheme="minorEastAsia" w:hAnsiTheme="minorHAnsi" w:cstheme="minorBidi"/>
          <w:noProof/>
          <w:sz w:val="22"/>
          <w:szCs w:val="22"/>
          <w:lang w:val="el-GR" w:eastAsia="el-GR"/>
        </w:rPr>
      </w:pPr>
      <w:hyperlink w:anchor="_Toc192844233" w:history="1">
        <w:r w:rsidR="00731AE9" w:rsidRPr="00731AE9">
          <w:rPr>
            <w:rFonts w:eastAsia="MS Mincho"/>
            <w:bCs/>
            <w:noProof/>
          </w:rPr>
          <w:t xml:space="preserve">880. </w:t>
        </w:r>
        <w:r w:rsidR="00731AE9" w:rsidRPr="00731AE9">
          <w:rPr>
            <w:rFonts w:eastAsia="MS Mincho"/>
            <w:i/>
            <w:iCs/>
            <w:noProof/>
          </w:rPr>
          <w:t>(Ενσωματώθηκε στο νομοθέτημα αριθ. 402)</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_Toc192844233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430</w:t>
        </w:r>
        <w:r w:rsidR="00731AE9" w:rsidRPr="00731AE9">
          <w:rPr>
            <w:rFonts w:asciiTheme="minorHAnsi" w:eastAsia="MS Mincho" w:hAnsiTheme="minorHAnsi" w:cstheme="minorBidi"/>
            <w:noProof/>
            <w:webHidden/>
          </w:rPr>
          <w:fldChar w:fldCharType="end"/>
        </w:r>
      </w:hyperlink>
    </w:p>
    <w:p w14:paraId="4446BB75" w14:textId="77777777" w:rsidR="00731AE9" w:rsidRPr="00731AE9" w:rsidRDefault="00731AE9" w:rsidP="00731AE9">
      <w:pPr>
        <w:spacing w:before="0" w:after="0"/>
        <w:ind w:right="120"/>
        <w:jc w:val="left"/>
        <w:rPr>
          <w:rFonts w:asciiTheme="minorHAnsi" w:eastAsia="MS Mincho" w:hAnsiTheme="minorHAnsi" w:cstheme="minorBidi"/>
          <w:lang w:val="el-GR"/>
        </w:rPr>
      </w:pPr>
      <w:r w:rsidRPr="00731AE9">
        <w:rPr>
          <w:rFonts w:asciiTheme="minorHAnsi" w:eastAsia="MS Mincho" w:hAnsiTheme="minorHAnsi" w:cstheme="minorBidi"/>
          <w:lang w:val="el-GR"/>
        </w:rPr>
        <w:fldChar w:fldCharType="end"/>
      </w:r>
    </w:p>
    <w:p w14:paraId="6708F00D" w14:textId="689257DC" w:rsidR="00F83C6F" w:rsidRPr="00FA6A4E" w:rsidRDefault="00731AE9" w:rsidP="00731AE9">
      <w:pPr>
        <w:pStyle w:val="1"/>
        <w:rPr>
          <w:lang w:val="el-GR"/>
        </w:rPr>
      </w:pPr>
      <w:r w:rsidRPr="00FA6A4E">
        <w:rPr>
          <w:lang w:val="el-GR"/>
        </w:rPr>
        <w:t xml:space="preserve"> </w:t>
      </w:r>
      <w:r w:rsidR="00F83C6F" w:rsidRPr="00FA6A4E">
        <w:rPr>
          <w:lang w:val="el-GR"/>
        </w:rPr>
        <w:t xml:space="preserve">ΠΕΡΙΕΧΟΜΕΝΑ ΤΟΜΟΥ Χ (Νομοθετήματα από </w:t>
      </w:r>
      <w:r w:rsidR="00A7093B" w:rsidRPr="00FA6A4E">
        <w:rPr>
          <w:lang w:val="el-GR"/>
        </w:rPr>
        <w:t>9</w:t>
      </w:r>
      <w:r w:rsidR="00F83C6F" w:rsidRPr="00FA6A4E">
        <w:rPr>
          <w:lang w:val="el-GR"/>
        </w:rPr>
        <w:t>.11.2020-9.12.2021, Αριθμ.881-960)</w:t>
      </w:r>
      <w:bookmarkEnd w:id="19"/>
      <w:bookmarkEnd w:id="20"/>
    </w:p>
    <w:p w14:paraId="238DF843" w14:textId="77777777" w:rsidR="00E839A2" w:rsidRPr="00FA6A4E" w:rsidRDefault="00E839A2" w:rsidP="00E839A2">
      <w:pPr>
        <w:rPr>
          <w:lang w:val="el-GR"/>
        </w:rPr>
      </w:pPr>
    </w:p>
    <w:p w14:paraId="435F1AEF" w14:textId="77777777" w:rsidR="00731AE9" w:rsidRPr="00731AE9" w:rsidRDefault="00F83C6F" w:rsidP="008C044B">
      <w:pPr>
        <w:pStyle w:val="10"/>
        <w:rPr>
          <w:rFonts w:eastAsiaTheme="minorEastAsia"/>
          <w:sz w:val="22"/>
          <w:szCs w:val="22"/>
          <w:lang w:eastAsia="el-GR"/>
        </w:rPr>
      </w:pPr>
      <w:r w:rsidRPr="00C72FB2">
        <w:rPr>
          <w:b/>
          <w:color w:val="000000" w:themeColor="text1"/>
          <w:sz w:val="22"/>
          <w:szCs w:val="22"/>
        </w:rPr>
        <w:lastRenderedPageBreak/>
        <w:fldChar w:fldCharType="begin"/>
      </w:r>
      <w:r w:rsidRPr="00C72FB2">
        <w:rPr>
          <w:b/>
          <w:color w:val="000000" w:themeColor="text1"/>
          <w:sz w:val="22"/>
          <w:szCs w:val="22"/>
        </w:rPr>
        <w:instrText xml:space="preserve"> TOC \o "1-3" \h \z \u </w:instrText>
      </w:r>
      <w:r w:rsidRPr="00C72FB2">
        <w:rPr>
          <w:b/>
          <w:color w:val="000000" w:themeColor="text1"/>
          <w:sz w:val="22"/>
          <w:szCs w:val="22"/>
        </w:rPr>
        <w:fldChar w:fldCharType="separate"/>
      </w:r>
      <w:r w:rsidR="00731AE9" w:rsidRPr="00731AE9">
        <w:fldChar w:fldCharType="begin"/>
      </w:r>
      <w:r w:rsidR="00731AE9" w:rsidRPr="00731AE9">
        <w:instrText xml:space="preserve"> TOC \o "1-3" \h \z \u </w:instrText>
      </w:r>
      <w:r w:rsidR="00731AE9" w:rsidRPr="00731AE9">
        <w:fldChar w:fldCharType="separate"/>
      </w:r>
      <w:hyperlink w:anchor="_Toc192844323" w:history="1">
        <w:r w:rsidR="00731AE9" w:rsidRPr="00731AE9">
          <w:t>881. ΑΠΟΦΑΣΗ ΥΠΟΥΡΓΩΝ ΟΙΚΟΝΟΜΙΚΩΝ - ΥΓΕΙΑΣ Αριθμ. Β1.α/οικ.70594 της 4/9.11.2020 «Έκτακτη οικονομική ενίσχυση για την κάλυψη δαπανών για υλικά, υπηρεσίες και εξοπλισμό των Νοσοκομείων, των Δ.Υ.Πε. και λοιπών φορέων στο πλαίσιο αντιμετώπισης της διάδοσης του κορωνοϊού» (Β’ 4915)</w:t>
        </w:r>
        <w:r w:rsidR="00731AE9" w:rsidRPr="00731AE9">
          <w:rPr>
            <w:webHidden/>
          </w:rPr>
          <w:tab/>
        </w:r>
        <w:r w:rsidR="00731AE9" w:rsidRPr="00731AE9">
          <w:rPr>
            <w:webHidden/>
          </w:rPr>
          <w:fldChar w:fldCharType="begin"/>
        </w:r>
        <w:r w:rsidR="00731AE9" w:rsidRPr="00731AE9">
          <w:rPr>
            <w:webHidden/>
          </w:rPr>
          <w:instrText xml:space="preserve"> PAGEREF _Toc192844323 \h </w:instrText>
        </w:r>
        <w:r w:rsidR="00731AE9" w:rsidRPr="00731AE9">
          <w:rPr>
            <w:webHidden/>
          </w:rPr>
        </w:r>
        <w:r w:rsidR="00731AE9" w:rsidRPr="00731AE9">
          <w:rPr>
            <w:webHidden/>
          </w:rPr>
          <w:fldChar w:fldCharType="separate"/>
        </w:r>
        <w:r w:rsidR="00731AE9" w:rsidRPr="00731AE9">
          <w:rPr>
            <w:webHidden/>
          </w:rPr>
          <w:t>14</w:t>
        </w:r>
        <w:r w:rsidR="00731AE9" w:rsidRPr="00731AE9">
          <w:rPr>
            <w:webHidden/>
          </w:rPr>
          <w:fldChar w:fldCharType="end"/>
        </w:r>
      </w:hyperlink>
    </w:p>
    <w:p w14:paraId="32991326"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24" w:history="1">
        <w:r w:rsidR="00731AE9" w:rsidRPr="00731AE9">
          <w:rPr>
            <w:rFonts w:eastAsia="MS Mincho"/>
            <w:bCs/>
            <w:noProof/>
          </w:rPr>
          <w:t>882. ΑΠΟΦΑΣΗ ΥΦΥΠΟΥΡΓΟΥ ΠΑΙΔΕΙΑΣ ΚΑΙ ΘΡΗΣΚΕΥΜΑΤΩΝ Αριθμ. 150710/ΓΔ4 της 5/9.11.2020 «Καθορισμός ομάδων σχολικών μονάδων Πρωτοβάθμιας και Δευτεροβάθμιας Γενικής Εκπαίδευσης στις οποίες ασκούν καθήκοντα μέλη Ειδικού Εκπαιδευτικού Προσωπικού (Ε.Ε.Π.) του κλάδου ΠΕ23 Ψυχολόγων και του κλάδου ΠΕ30 Κοινωνικών Λειτουργών για το σχολικό έτος 2020 – 2021» (Β’ 4917)</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_Toc192844324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15</w:t>
        </w:r>
        <w:r w:rsidR="00731AE9" w:rsidRPr="00731AE9">
          <w:rPr>
            <w:rFonts w:asciiTheme="minorHAnsi" w:eastAsia="MS Mincho" w:hAnsiTheme="minorHAnsi" w:cstheme="minorBidi"/>
            <w:noProof/>
            <w:webHidden/>
          </w:rPr>
          <w:fldChar w:fldCharType="end"/>
        </w:r>
      </w:hyperlink>
    </w:p>
    <w:p w14:paraId="358067DB"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25" w:history="1">
        <w:r w:rsidR="00731AE9" w:rsidRPr="00731AE9">
          <w:rPr>
            <w:rFonts w:eastAsia="MS Mincho"/>
            <w:bCs/>
            <w:noProof/>
          </w:rPr>
          <w:t>883. ΑΠΟΦΑΣΗ ΠΡΟΕΔΡΟΥ ΤΟΥ ΕΙΔΙΚΟΥ ΔΙΑΒΑΘΜΙΔΙΚΟΥ ΣΥΝΔΕΣΜΟΥ ΝΟΜΟΥ ΑΤΤΙΚΗΣ Αριθμ. 12.797 της 23.10/9.11.2020 «Καθιέρωση απογευματινής υπερωριακής εργασίας πέρα από τις ώρες υποχρεωτικής απασχόλησης, καθώς και απασχόλησης κατά τις Κυριακές, εξαιρέσιμες και νυκτερινές ώρες, Ιδιωτικού Δικαίου Ορισμένου Χρόνου προσωπικού του ΕΔΣΝΑ για το έτος 2020» (Β’ 4918)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_Toc192844325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16</w:t>
        </w:r>
        <w:r w:rsidR="00731AE9" w:rsidRPr="00731AE9">
          <w:rPr>
            <w:rFonts w:asciiTheme="minorHAnsi" w:eastAsia="MS Mincho" w:hAnsiTheme="minorHAnsi" w:cstheme="minorBidi"/>
            <w:noProof/>
            <w:webHidden/>
          </w:rPr>
          <w:fldChar w:fldCharType="end"/>
        </w:r>
      </w:hyperlink>
    </w:p>
    <w:p w14:paraId="1A1D083D"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26" w:history="1">
        <w:r w:rsidR="00731AE9" w:rsidRPr="00731AE9">
          <w:rPr>
            <w:rFonts w:eastAsia="MS Mincho"/>
            <w:bCs/>
            <w:noProof/>
          </w:rPr>
          <w:t>884. ΑΠΟΦΑΣΗ ΥΠΟΥΡΓΩΝ ΟΙΚΟΝΟΜΙΚΩΝ - ΥΓΕΙΑΣ Αριθμ. Γ2α/46278 της 22.10/9.11.2020 «Μεταφορά/μετατροπή οργανικών θέσεων ειδικευόμενων ιατρών και σύσταση οργανικών θέσεων εξειδικευόμενων ιατρών στο ΓΕΝΙΚΟ ΝΟΣΟΚΟΜΕΙΟ ΑΘΗΝΩΝ "Γ. ΓΕΝΝΗΜΑΤΑΣ"» (Β’ 4926)</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_Toc192844326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17</w:t>
        </w:r>
        <w:r w:rsidR="00731AE9" w:rsidRPr="00731AE9">
          <w:rPr>
            <w:rFonts w:asciiTheme="minorHAnsi" w:eastAsia="MS Mincho" w:hAnsiTheme="minorHAnsi" w:cstheme="minorBidi"/>
            <w:noProof/>
            <w:webHidden/>
          </w:rPr>
          <w:fldChar w:fldCharType="end"/>
        </w:r>
      </w:hyperlink>
    </w:p>
    <w:p w14:paraId="66D1D12B"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27" w:history="1">
        <w:r w:rsidR="00731AE9" w:rsidRPr="00731AE9">
          <w:rPr>
            <w:rFonts w:eastAsia="MS Mincho"/>
            <w:bCs/>
            <w:noProof/>
          </w:rPr>
          <w:t>885. ΑΠΟΦΑΣΗ ΥΠΟΥΡΓΩΝ ΟΙΚΟΝΟΜΙΚΩΝ - ΥΓΕΙΑΣ Αριθμ. Γ2α/46272 της 22.10/9.11.2020 «Μεταφορά/μετατροπή οργανικής θέσης ειδικευόμενου ιατρού και σύσταση οργανικής θέσης εξειδικευόμενου ιατρού στην οργανική μονάδα έδρας ‘‘ΕΥΑΓΓΕΛΙΣΜΟΣ’’ του ενιαίου Ν.Π.Δ.Δ. “Γ.Ν. ΑΘΗΝΩΝ O ΕΥΑΓΓΕΛΙΣΜΟΣ- ΟΦΘΑΛΜIΑΤΡΕΙΟ ΑΘΗΝΩΝ- ΠΟΛΥΚΛΙΝΙΚΗ”» (Β’ 4926)</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_Toc192844327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17</w:t>
        </w:r>
        <w:r w:rsidR="00731AE9" w:rsidRPr="00731AE9">
          <w:rPr>
            <w:rFonts w:asciiTheme="minorHAnsi" w:eastAsia="MS Mincho" w:hAnsiTheme="minorHAnsi" w:cstheme="minorBidi"/>
            <w:noProof/>
            <w:webHidden/>
          </w:rPr>
          <w:fldChar w:fldCharType="end"/>
        </w:r>
      </w:hyperlink>
    </w:p>
    <w:p w14:paraId="1A5243A1"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28" w:history="1">
        <w:r w:rsidR="00731AE9" w:rsidRPr="00731AE9">
          <w:rPr>
            <w:rFonts w:eastAsia="MS Mincho"/>
            <w:bCs/>
            <w:noProof/>
          </w:rPr>
          <w:t>886. ΑΠΟΦΑΣΗ ΔΗΜΑΡΧΟΥ ΚΑΛΑΜΑΤΑΣ Αριθμ. απόφ. 238 της 23.10/9.11.2020 «Τροποποίηση - συμπλήρωση της υπ’ αρ. 389/ 56148/10-12-2019 απόφασης Δημάρχου Καλαμάτας περί καθορισμού υπερωριακής απασχόλησης εργαζομένων του Δήμου Καλαμάτας για το έτος 2020» (Β’ 4927)</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_Toc192844328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17</w:t>
        </w:r>
        <w:r w:rsidR="00731AE9" w:rsidRPr="00731AE9">
          <w:rPr>
            <w:rFonts w:asciiTheme="minorHAnsi" w:eastAsia="MS Mincho" w:hAnsiTheme="minorHAnsi" w:cstheme="minorBidi"/>
            <w:noProof/>
            <w:webHidden/>
          </w:rPr>
          <w:fldChar w:fldCharType="end"/>
        </w:r>
      </w:hyperlink>
    </w:p>
    <w:p w14:paraId="60F92545"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29" w:history="1">
        <w:r w:rsidR="00731AE9" w:rsidRPr="00731AE9">
          <w:rPr>
            <w:rFonts w:eastAsia="MS Mincho"/>
            <w:bCs/>
            <w:noProof/>
          </w:rPr>
          <w:t>887. ΑΠΟΦΑΣΗ ΥΠΟΥΡΓΩΝ ΟΙΚΟΝΟΜΙΚΩΝ - ΑΓΡΟΤΙΚΗΣ ΑΝΑΠΤΥΞΗΣ ΚΑΙ TΡΟΦΙΜΩΝ Αριθμ. 1338/312351 της 6/9.11.2020 «Χορήγηση κρατικών ενισχύσεων στους τομείς: α) της επιτραπέζιας Ελιάς ποικιλίας Καλαμών, β) του πρώιμου Καρπουζιού χαμηλής κάλυψης, γ) της ανοιξιάτικης Πατάτας, δ) των θερμοκηπιακών καλλιεργειών Κρήτης σε Τομάτες, Αγγούρια και Μελιτζάνες, και λεπτομέρειες εφαρμογής Προσωρινού Πλαισίου με βάση την Ανακοίνωση της Επιτροπής της 19/03/2020 C(2020)1863 final (Προσωρινό Πλαίσιο), όπως τροποποιήθηκε και ισχύει» (Β’ 4937)</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_Toc192844329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17</w:t>
        </w:r>
        <w:r w:rsidR="00731AE9" w:rsidRPr="00731AE9">
          <w:rPr>
            <w:rFonts w:asciiTheme="minorHAnsi" w:eastAsia="MS Mincho" w:hAnsiTheme="minorHAnsi" w:cstheme="minorBidi"/>
            <w:noProof/>
            <w:webHidden/>
          </w:rPr>
          <w:fldChar w:fldCharType="end"/>
        </w:r>
      </w:hyperlink>
    </w:p>
    <w:p w14:paraId="5117A13B"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30" w:history="1">
        <w:r w:rsidR="00731AE9" w:rsidRPr="00731AE9">
          <w:rPr>
            <w:bCs/>
            <w:noProof/>
          </w:rPr>
          <w:t>888. ΑΠΟΦΑΣΗ ΥΠΟΥΡΓΩΝ ΟΙΚΟΝΟΜΙΚΩΝ - ΥΓΕΙΑΣ Αριθμ. Β1.α/οικ.71551 της 9/9.11.2020 «Έκτακτη οικονομική ενίσχυση για την προμήθεια ιατροτεχνολογικών προϊόντων ταχέων μοριακών ελέγχων (rapid test) για την διενέργεια ελέγχων νόσησης από τον κορωνοϊό COVID-19» (Β’ 4940)</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_Toc192844330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22</w:t>
        </w:r>
        <w:r w:rsidR="00731AE9" w:rsidRPr="00731AE9">
          <w:rPr>
            <w:rFonts w:asciiTheme="minorHAnsi" w:eastAsia="MS Mincho" w:hAnsiTheme="minorHAnsi" w:cstheme="minorBidi"/>
            <w:noProof/>
            <w:webHidden/>
          </w:rPr>
          <w:fldChar w:fldCharType="end"/>
        </w:r>
      </w:hyperlink>
    </w:p>
    <w:p w14:paraId="1291341F"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31" w:history="1">
        <w:r w:rsidR="00731AE9" w:rsidRPr="00731AE9">
          <w:rPr>
            <w:bCs/>
            <w:noProof/>
          </w:rPr>
          <w:t>889. ΑΠΟΦΑΣΗ ΔΙΟΙΚΗΤΙΚΟΥ ΣΥΜΒΟΥΛΙΟΥ ΤΟΥ ΟΡΓΑΝΙΣΜΟΥ ΑΣΤΙΚΩΝ ΣΥΓΚΟΙΝΩΝΙΩΝ ΑΘΗΝΩΝ Αριθμ. 4481 της 21.10/10.11.2020 «Έγκριση υπερωριακής απασχόλησης υπαλλήλων του Οργανισμού Αστικών Συγκοινωνιών Αθηνών για το έτος 2021» (Β’ 4956)</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_Toc192844331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23</w:t>
        </w:r>
        <w:r w:rsidR="00731AE9" w:rsidRPr="00731AE9">
          <w:rPr>
            <w:rFonts w:asciiTheme="minorHAnsi" w:eastAsia="MS Mincho" w:hAnsiTheme="minorHAnsi" w:cstheme="minorBidi"/>
            <w:noProof/>
            <w:webHidden/>
          </w:rPr>
          <w:fldChar w:fldCharType="end"/>
        </w:r>
      </w:hyperlink>
    </w:p>
    <w:p w14:paraId="67893B03"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32" w:history="1">
        <w:r w:rsidR="00731AE9" w:rsidRPr="00731AE9">
          <w:rPr>
            <w:rFonts w:eastAsia="MS Mincho"/>
            <w:bCs/>
            <w:noProof/>
          </w:rPr>
          <w:t>890. ΑΠΟΦΑΣΗ ΥΦΥΠΟΥΡΓΟΥ ΑΝΑΠΤΥΞΗΣ ΚΑΙ ΕΠΕΝΔΥΣΕΩΝ Αριθμ. 116665 της 4/10.11.2020 «Τροποποίηση της υπό στοιχεία 23451/ΕΥΣΣΑ 493/ 24-02-2017 υπουργικής απόφασης “Διαδικασίες κατάρτισης, έγκρισης και υλοποίησης προγραμμάτων Τεχνικής Βοήθειας, διαδικασίες δημιουργίας και διατήρησης καταλόγων προμηθευτών για την ανάθεση και υλοποίηση ενεργειών Τεχνικής Βοήθειας” (Β΄ 677), όπως εκάστοτε ισχύει» (Β’ 4968)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_Toc192844332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23</w:t>
        </w:r>
        <w:r w:rsidR="00731AE9" w:rsidRPr="00731AE9">
          <w:rPr>
            <w:rFonts w:asciiTheme="minorHAnsi" w:eastAsia="MS Mincho" w:hAnsiTheme="minorHAnsi" w:cstheme="minorBidi"/>
            <w:noProof/>
            <w:webHidden/>
          </w:rPr>
          <w:fldChar w:fldCharType="end"/>
        </w:r>
      </w:hyperlink>
    </w:p>
    <w:p w14:paraId="16A9D34F"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33" w:history="1">
        <w:r w:rsidR="00731AE9" w:rsidRPr="00731AE9">
          <w:rPr>
            <w:rFonts w:eastAsia="MS Mincho"/>
            <w:bCs/>
            <w:noProof/>
          </w:rPr>
          <w:t>891. ΑΠΟΦΑΣΗ ΠΡΟΪΣΤΑΜΕΝΟΥ ΤΗΣ ΓΕΝΙΚΗΣ ΔΙΕΥΘΥΝΣΗΣ ΔΗΜΟΣΙΟΝΟΜΙΚΩΝ ΕΛΕΓΧΩΝ ΤΟΥ ΓΕΝΙΚΟΥ ΛΟΓΙΣΤΗΡΙΟΥ ΤΟΥ ΚΡΑΤΟΥΣ Αριθμ. 126972 ΕΞ 2020 της 6/10.11.2020 «Διαδικασία ελέγχου από τις Ελεγκτικές Ομάδες που έχουν συγκροτηθεί για τις ανάγκες της Γενικής Διεύθυνσης Δημοσιονομικών Ελέγχων (Γ.Δ.Δ.Ε.) κατά τη διάρκεια της ελεγκτικής περιόδου 1.7.2020 - 30.6.2021» (Β’ 4969)</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_Toc192844333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27</w:t>
        </w:r>
        <w:r w:rsidR="00731AE9" w:rsidRPr="00731AE9">
          <w:rPr>
            <w:rFonts w:asciiTheme="minorHAnsi" w:eastAsia="MS Mincho" w:hAnsiTheme="minorHAnsi" w:cstheme="minorBidi"/>
            <w:noProof/>
            <w:webHidden/>
          </w:rPr>
          <w:fldChar w:fldCharType="end"/>
        </w:r>
      </w:hyperlink>
    </w:p>
    <w:p w14:paraId="0C1C42C9"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34" w:history="1">
        <w:r w:rsidR="00731AE9" w:rsidRPr="00731AE9">
          <w:rPr>
            <w:rFonts w:eastAsia="Calibri"/>
            <w:bCs/>
            <w:noProof/>
          </w:rPr>
          <w:t xml:space="preserve">892. ΑΠΟΦΑΣΗ ΥΠΟΥΡΓΟΥ ΑΝΑΠΤΥΞΗΣ ΚΑΙ ΕΠΕΝΔΥΣΕΩΝ - ΠΡΟΣΤΑΣΙΑΣ ΤΟΥ ΠΟΛΙΤΗ - ΕΡΓΑΣΙΑΣ ΚΑΙ ΚΟΙΝΩΝΙΚΩΝ ΥΠΟΘΕΣΕΩΝ - ΥΓΕΙΑΣ - ΕΣΩΤΕΡΙΚΩΝ Αριθμ. Δ1α/ΓΠ.οικ. 72309 της 11/11.11.2020 «Επιβολή του </w:t>
        </w:r>
        <w:r w:rsidR="00731AE9" w:rsidRPr="00731AE9">
          <w:rPr>
            <w:rFonts w:eastAsia="MS Mincho"/>
            <w:bCs/>
            <w:noProof/>
          </w:rPr>
          <w:t>μέτρου</w:t>
        </w:r>
        <w:r w:rsidR="00731AE9" w:rsidRPr="00731AE9">
          <w:rPr>
            <w:rFonts w:eastAsia="Calibri"/>
            <w:bCs/>
            <w:noProof/>
          </w:rPr>
          <w:t xml:space="preserve"> της προσωρινής απαγόρευσης λειτουργίας λαϊκής υπαίθριας αγοράς της περ. 9 του άρθρου 2 του ν. 4497/2017 (Α’ 171), για το χρονικό διάστημα από 11.11.2020 έως και 17.11.2020, για προληπτικούς λόγους δημόσιας υγείας προς περιορισμό της διασποράς του κορωνοϊού COVID-19» (Β’ 4980)</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_Toc192844334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28</w:t>
        </w:r>
        <w:r w:rsidR="00731AE9" w:rsidRPr="00731AE9">
          <w:rPr>
            <w:rFonts w:asciiTheme="minorHAnsi" w:eastAsia="MS Mincho" w:hAnsiTheme="minorHAnsi" w:cstheme="minorBidi"/>
            <w:noProof/>
            <w:webHidden/>
          </w:rPr>
          <w:fldChar w:fldCharType="end"/>
        </w:r>
      </w:hyperlink>
    </w:p>
    <w:p w14:paraId="333ADEA1"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35" w:history="1">
        <w:r w:rsidR="00731AE9" w:rsidRPr="00731AE9">
          <w:rPr>
            <w:rFonts w:eastAsia="Calibri"/>
            <w:bCs/>
            <w:noProof/>
          </w:rPr>
          <w:t>893. ΑΠΟΦΑΣΗ ΥΠΟΥΡΓΟΥ ΥΓΕΙΑΣ Αριθμ. Β2β/Γ.Π.οικ. 70808 της 5/11.11.2020 «Καθορισμός των όρων, των προϋποθέσεων και της διαδικασίας είσπραξης των οφειλόμενων ποσών αυτόματης επιστροφής (claw back) του άρθρου 11 του ν. 4052/2012 (Α’ 41), των ΚΑΚ φαρμακευτικών προϊόντων και των φαρμακευτικών εταιρειών προς τον ΕΟΠΥΥ έτους 2019» (Β’ 4981)</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_Toc192844335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30</w:t>
        </w:r>
        <w:r w:rsidR="00731AE9" w:rsidRPr="00731AE9">
          <w:rPr>
            <w:rFonts w:asciiTheme="minorHAnsi" w:eastAsia="MS Mincho" w:hAnsiTheme="minorHAnsi" w:cstheme="minorBidi"/>
            <w:noProof/>
            <w:webHidden/>
          </w:rPr>
          <w:fldChar w:fldCharType="end"/>
        </w:r>
      </w:hyperlink>
    </w:p>
    <w:p w14:paraId="747B9682"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36" w:history="1">
        <w:r w:rsidR="00731AE9" w:rsidRPr="00731AE9">
          <w:rPr>
            <w:rFonts w:eastAsia="MS Mincho"/>
            <w:bCs/>
            <w:noProof/>
          </w:rPr>
          <w:t>894. ΑΠΟΦΑΣΗ ΑΝΑΠΛΗΡΩΤΗ ΥΠΟΥΡΓΟΥ ΟΙΚΟΝΟΜΙΚΩΝ Αριθμ. 2/38117/ΔΠΓΚ της 6/11.11.2020 «Τροποποίηση της υπό στοιχεία 2/58493/ΔΠΓΚ/ 31-07-2018 απόφασης του Αναπληρωτή Υπουργού Οικονομικών “Οικονομική και Διοικητική Ταξινόμηση του Κρατικού Προϋπολογισμού” (Β΄ 3240)» (Β’ 4982)</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_Toc192844336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33</w:t>
        </w:r>
        <w:r w:rsidR="00731AE9" w:rsidRPr="00731AE9">
          <w:rPr>
            <w:rFonts w:asciiTheme="minorHAnsi" w:eastAsia="MS Mincho" w:hAnsiTheme="minorHAnsi" w:cstheme="minorBidi"/>
            <w:noProof/>
            <w:webHidden/>
          </w:rPr>
          <w:fldChar w:fldCharType="end"/>
        </w:r>
      </w:hyperlink>
    </w:p>
    <w:p w14:paraId="4449F921"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37" w:history="1">
        <w:r w:rsidR="00731AE9" w:rsidRPr="00731AE9">
          <w:rPr>
            <w:rFonts w:eastAsia="MS Mincho"/>
            <w:bCs/>
            <w:noProof/>
          </w:rPr>
          <w:t>895. ΑΠΟΦΑΣΗ ΥΦΥΠΟΥΡΓΟΥ ΥΓΕΙΑΣ Αριθμ. Γ2α/οικ.71463 της 9/11.11.2020 «Κατανομή θέσεων εξειδικευόμενων ιατρών, για εξειδίκευση στις Μονάδες Εντατικής Θεραπείας (Μ.Ε.Θ.) της χώρας» (Β’ 4983)</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_Toc192844337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37</w:t>
        </w:r>
        <w:r w:rsidR="00731AE9" w:rsidRPr="00731AE9">
          <w:rPr>
            <w:rFonts w:asciiTheme="minorHAnsi" w:eastAsia="MS Mincho" w:hAnsiTheme="minorHAnsi" w:cstheme="minorBidi"/>
            <w:noProof/>
            <w:webHidden/>
          </w:rPr>
          <w:fldChar w:fldCharType="end"/>
        </w:r>
      </w:hyperlink>
    </w:p>
    <w:p w14:paraId="64E74339"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38" w:history="1">
        <w:r w:rsidR="00731AE9" w:rsidRPr="00731AE9">
          <w:rPr>
            <w:rFonts w:eastAsia="MS Mincho"/>
            <w:bCs/>
            <w:noProof/>
          </w:rPr>
          <w:t>896. ΑΠΟΦΑΣΗ ΥΦΥΠΟΥΡΓΟΥ ΟΙΚΟΝΟΜΙΚΩΝ Αριθμ. Α. 1248 της 9/11.11.2020 «Καθορισμός των λεπτομερειών εφαρμογής του άρθρου 1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αυτό τροποποιήθηκε και ισχύει, η οποία κυρώθηκε με το άρθρο 2 του ν. 4682/2020 (Α’ 76)» (Β’ 4984)</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_Toc192844338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42</w:t>
        </w:r>
        <w:r w:rsidR="00731AE9" w:rsidRPr="00731AE9">
          <w:rPr>
            <w:rFonts w:asciiTheme="minorHAnsi" w:eastAsia="MS Mincho" w:hAnsiTheme="minorHAnsi" w:cstheme="minorBidi"/>
            <w:noProof/>
            <w:webHidden/>
          </w:rPr>
          <w:fldChar w:fldCharType="end"/>
        </w:r>
      </w:hyperlink>
    </w:p>
    <w:p w14:paraId="170AD28D"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39" w:history="1">
        <w:r w:rsidR="00731AE9" w:rsidRPr="00731AE9">
          <w:rPr>
            <w:rFonts w:eastAsia="MS Mincho"/>
            <w:bCs/>
            <w:noProof/>
          </w:rPr>
          <w:t>897. ΑΠΟΦΑΣΗ ΥΦΥΠΟΥΡΓΟΥ ΑΓΡΟΤΙΚΗΣ ΑΝΑΠΤΥΞΗΣ ΚΑΙ ΤΡΟΦΙΜΩΝ Αριθμ. 301/107172 της 2/12.11.2020 «Τροποποίηση της υπ’ αρ. 123/22078/4-2-2019 κοινής απόφασης του Υπουργού και της Υφυπουργού Αγροτικής Ανάπτυξης και Τροφίμων “Καθορισμός συμπληρωματικών μέτρων για την εφαρμογή διατάξεων του Καν. (ΕΕ) 1379/2013 σχετικά με τη λειτουργία Οργανώσεων Παραγωγών προϊόντων υδατοκαλλιέργειας” (Β΄ 463)» (Β’ 4990)</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_Toc192844339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45</w:t>
        </w:r>
        <w:r w:rsidR="00731AE9" w:rsidRPr="00731AE9">
          <w:rPr>
            <w:rFonts w:asciiTheme="minorHAnsi" w:eastAsia="MS Mincho" w:hAnsiTheme="minorHAnsi" w:cstheme="minorBidi"/>
            <w:noProof/>
            <w:webHidden/>
          </w:rPr>
          <w:fldChar w:fldCharType="end"/>
        </w:r>
      </w:hyperlink>
    </w:p>
    <w:p w14:paraId="153C33D5"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40" w:history="1">
        <w:r w:rsidR="00731AE9" w:rsidRPr="00731AE9">
          <w:rPr>
            <w:rFonts w:eastAsia="MS Mincho"/>
            <w:bCs/>
            <w:noProof/>
          </w:rPr>
          <w:t>898. ΑΠΟΦΑΣΗ ΥΠΟΥΡΓΩΝ ΟΙΚΟΝΟΜΙΚΩΝ - ΥΠΟΔΟΜΩΝ ΚΑΙ ΜΕΤΑΦΟΡΩΝ Αριθμ. 87600 της 3/12.11.2020 «Αποζημίωση Εμπορικών Πτήσεων Απριλίου  - Μαΐου 2020» (Β’ 4994)</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_Toc192844340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47</w:t>
        </w:r>
        <w:r w:rsidR="00731AE9" w:rsidRPr="00731AE9">
          <w:rPr>
            <w:rFonts w:asciiTheme="minorHAnsi" w:eastAsia="MS Mincho" w:hAnsiTheme="minorHAnsi" w:cstheme="minorBidi"/>
            <w:noProof/>
            <w:webHidden/>
          </w:rPr>
          <w:fldChar w:fldCharType="end"/>
        </w:r>
      </w:hyperlink>
    </w:p>
    <w:p w14:paraId="419D263B"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41" w:history="1">
        <w:r w:rsidR="00731AE9" w:rsidRPr="00731AE9">
          <w:rPr>
            <w:rFonts w:eastAsia="MS Mincho"/>
            <w:bCs/>
            <w:noProof/>
          </w:rPr>
          <w:t>899. ΑΠΟΦΑΣΗ ΥΦΥΠΟΥΡΓΟΥ ΑΓΡΟΤΙΚΗΣ ΑΝΑΠΤΥΞΗΣ ΚΑΙ ΤΡΟΦΙΜΩΝ Αριθμ. 5694 της 5/12.11.2020 «6η Τροποποίηση της υπ’ αρ. 13158/28.11.2017 απόφασης του Υπουργού Αγροτικής Ανάπτυξης και Τροφίμων “Καθορισμός πλαισίου εφαρμογής των Δράσεων 4.1.1 ‘Υλοποίηση επενδύσεων που συμβάλλουν στην ανταγωνιστικότητα της εκμετάλλευσης’ και 4.1.3 ‘Υλοποίηση επενδύσεων που συμβάλλουν στη χρήση ΑΠΕ καθώς και στην προστασία του περιβάλλοντος’ του Προγράμματος Αγροτικής Ανάπτυξης (ΠΑΑ) της Ελλάδας 2014-2020” (Β’ 4302)» (Β’ 4996)</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_Toc192844341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51</w:t>
        </w:r>
        <w:r w:rsidR="00731AE9" w:rsidRPr="00731AE9">
          <w:rPr>
            <w:rFonts w:asciiTheme="minorHAnsi" w:eastAsia="MS Mincho" w:hAnsiTheme="minorHAnsi" w:cstheme="minorBidi"/>
            <w:noProof/>
            <w:webHidden/>
          </w:rPr>
          <w:fldChar w:fldCharType="end"/>
        </w:r>
      </w:hyperlink>
    </w:p>
    <w:p w14:paraId="44D07395"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42" w:history="1">
        <w:r w:rsidR="00731AE9" w:rsidRPr="00731AE9">
          <w:rPr>
            <w:rFonts w:eastAsia="MS Mincho"/>
            <w:bCs/>
            <w:noProof/>
          </w:rPr>
          <w:t>900. ΑΠΟΦΑΣΗ ΥΦΥΠΟΥΡΓΟΥ ΕΡΓΑΣΙΑΣ ΚΑΙ ΚΟΙΝΩΝΙΚΩΝ ΥΠΟΘΕΣΕΩΝ Αριθμ. Δ13οικ.45861/992 της 6/12.11.2020 «Παράταση ισχύος εγκριτικών αποφάσεων ελάχιστου εγγυημένου εισοδήματος και επιδόματος στέγασης» (Β’ 5001)</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_Toc192844342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57</w:t>
        </w:r>
        <w:r w:rsidR="00731AE9" w:rsidRPr="00731AE9">
          <w:rPr>
            <w:rFonts w:asciiTheme="minorHAnsi" w:eastAsia="MS Mincho" w:hAnsiTheme="minorHAnsi" w:cstheme="minorBidi"/>
            <w:noProof/>
            <w:webHidden/>
          </w:rPr>
          <w:fldChar w:fldCharType="end"/>
        </w:r>
      </w:hyperlink>
    </w:p>
    <w:p w14:paraId="0BEF0648"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43" w:history="1">
        <w:r w:rsidR="00731AE9" w:rsidRPr="00731AE9">
          <w:rPr>
            <w:rFonts w:eastAsia="MS Mincho"/>
            <w:bCs/>
            <w:noProof/>
          </w:rPr>
          <w:t>901. ΑΠΟΦΑΣΗ ΔΙΟΙΚΗΤΗ ΤΗΣ ΑΝΕΞΑΡΤΗΤΗΣ ΑΡΧΗΣ ΔΗΜΟΣΙΩΝ ΕΣΟΔΩΝ Αριθμ. Δ.ΟΡΓ.Α 1132331 ΕΞ2020 της 12/13.11.2020 «Τροποποίηση της υπό στοιχεία Δ.ΟΡΓ.Α 1125859 ΕΞ 2020/23.10.2020 (B΄ 4738) απόφασης του Διοικητή της Α.Α.Δ.Ε. “Οργανισμός της Ανεξάρτητης Αρχής Δημοσίων Εσόδων (Α.Α.Δ.Ε.)”, ως προς τον τρόπο λειτουργίας Υπηρεσιών της Α.Α.Δ.Ε» (Β’ 5023)</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_Toc192844343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58</w:t>
        </w:r>
        <w:r w:rsidR="00731AE9" w:rsidRPr="00731AE9">
          <w:rPr>
            <w:rFonts w:asciiTheme="minorHAnsi" w:eastAsia="MS Mincho" w:hAnsiTheme="minorHAnsi" w:cstheme="minorBidi"/>
            <w:noProof/>
            <w:webHidden/>
          </w:rPr>
          <w:fldChar w:fldCharType="end"/>
        </w:r>
      </w:hyperlink>
    </w:p>
    <w:p w14:paraId="6BD0A1E4"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44" w:history="1">
        <w:r w:rsidR="00731AE9" w:rsidRPr="00731AE9">
          <w:rPr>
            <w:rFonts w:eastAsia="MS Mincho"/>
            <w:bCs/>
            <w:noProof/>
          </w:rPr>
          <w:t>902. ΑΠΟΦΑΣΗ ΥΠΟΥΡΓΟΥ ΠΟΛΙΤΙΣΜΟΥ ΚΑΙ ΑΘΛΗΤΙΣΜΟΥ Αριθμ.ΥΠΠΟΑ/ΓΔΟΥ/ΔΕΦΔΑΧΤΠ/ΤΠΕΛΦ/447905/38419/28251/3531/2640 της 2.9/13.11.2020 «Έγκριση Α΄ Αναθεώρησης Προϋπολογισμού Οικονομικού Έτους 2020 του ΝΠΙΔ με την επωνυμία “Οργανισμός Πνευματικής Ιδιοκτησίας”» (B’ 5025)</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_Toc192844344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60</w:t>
        </w:r>
        <w:r w:rsidR="00731AE9" w:rsidRPr="00731AE9">
          <w:rPr>
            <w:rFonts w:asciiTheme="minorHAnsi" w:eastAsia="MS Mincho" w:hAnsiTheme="minorHAnsi" w:cstheme="minorBidi"/>
            <w:noProof/>
            <w:webHidden/>
          </w:rPr>
          <w:fldChar w:fldCharType="end"/>
        </w:r>
      </w:hyperlink>
    </w:p>
    <w:p w14:paraId="3DDF8856"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45" w:history="1">
        <w:r w:rsidR="00731AE9" w:rsidRPr="00731AE9">
          <w:rPr>
            <w:rFonts w:eastAsia="MS Mincho"/>
            <w:bCs/>
            <w:noProof/>
          </w:rPr>
          <w:t>903. ΑΠΟΦΑΣΗ ΑΡΧΗΓΟΥ ΤΗΣ ΕΛΛΗΝΙΚΗΣ ΑΣΤΥΝΟΜΙΑΣ Αριθμ. 1029/8/18 της 13/14.11.2020 «Δημόσιες υπαίθριες συναθροίσεις» (Β’ 5046)</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_Toc192844345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60</w:t>
        </w:r>
        <w:r w:rsidR="00731AE9" w:rsidRPr="00731AE9">
          <w:rPr>
            <w:rFonts w:asciiTheme="minorHAnsi" w:eastAsia="MS Mincho" w:hAnsiTheme="minorHAnsi" w:cstheme="minorBidi"/>
            <w:noProof/>
            <w:webHidden/>
          </w:rPr>
          <w:fldChar w:fldCharType="end"/>
        </w:r>
      </w:hyperlink>
    </w:p>
    <w:p w14:paraId="437E2348"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46" w:history="1">
        <w:r w:rsidR="00731AE9" w:rsidRPr="00731AE9">
          <w:rPr>
            <w:rFonts w:eastAsia="MS Mincho"/>
            <w:bCs/>
            <w:noProof/>
          </w:rPr>
          <w:t>904. ΑΠΟΦΑΣΗ ΥΠΟΥΡΓΩΝ ΟΙΚΟΝΟΜΙΚΩΝ - ΑΝΑΠΤΥΞΗΣ ΚΑΙ ΕΠΕΝΔΥΣΕΩΝ Αριθμ. ΓΔΟΥ 281 της 13/14.11.2020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Σεπτέμβριο και Οκτώβριο 2020» (Β’ 5047)</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_Toc192844346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62</w:t>
        </w:r>
        <w:r w:rsidR="00731AE9" w:rsidRPr="00731AE9">
          <w:rPr>
            <w:rFonts w:asciiTheme="minorHAnsi" w:eastAsia="MS Mincho" w:hAnsiTheme="minorHAnsi" w:cstheme="minorBidi"/>
            <w:noProof/>
            <w:webHidden/>
          </w:rPr>
          <w:fldChar w:fldCharType="end"/>
        </w:r>
      </w:hyperlink>
    </w:p>
    <w:p w14:paraId="591C6B67"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47" w:history="1">
        <w:r w:rsidR="00731AE9" w:rsidRPr="00731AE9">
          <w:rPr>
            <w:rFonts w:eastAsia="MS Mincho"/>
            <w:bCs/>
            <w:noProof/>
          </w:rPr>
          <w:t>905. ΑΠΟΦΑΣΗ ΠΡΟΕΔΡΟΥ ΤΟΥ ΕΛΕΓΚΤΙΚΟΥ ΣΥΝΕΔΡΙΟΥ Αριθμ. απόφ. ΦΓ10/56734 της 16/16.11.2020 «Τροποποίηση και συμπλήρωση της υπ’  αρ. 2/24.6.2020 απόφασης της Ολομέλειας του Ελεγκτικού Συνεδρίου (σε Συμβούλιο) “Συγκρότηση του Τμήματος Ελέγχων του Ελεγκτικού Συνεδρίου” (Β’  3004), της υπ’ αρ. 44406/15.7.2020 απόφασης της Ολομέλειας του Ελεγκτικού Συνεδρίου “Περί συγκροτήσεως των Τμημάτων του Ελεγκτικού Συνεδρίου για το δικαστικό έτος 2020-2021” (Β’  4001), όπως ισχύει, και της υπ’ αρ. ΦΓ10/40895/5.8.2020 απόφασης του Προέδρου του Ελεγκτικού Συνεδρίου “Περί συγκροτήσεως των Κλιμακίων του Ελεγκτικού Συνεδρίου για το δικαστικό έτος 2020-021” (Β’  3374)» (Β΄ 5049)</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_Toc192844347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95</w:t>
        </w:r>
        <w:r w:rsidR="00731AE9" w:rsidRPr="00731AE9">
          <w:rPr>
            <w:rFonts w:asciiTheme="minorHAnsi" w:eastAsia="MS Mincho" w:hAnsiTheme="minorHAnsi" w:cstheme="minorBidi"/>
            <w:noProof/>
            <w:webHidden/>
          </w:rPr>
          <w:fldChar w:fldCharType="end"/>
        </w:r>
      </w:hyperlink>
    </w:p>
    <w:p w14:paraId="32513DFD"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48" w:history="1">
        <w:r w:rsidR="00731AE9" w:rsidRPr="00731AE9">
          <w:rPr>
            <w:rFonts w:eastAsia="MS Mincho"/>
            <w:bCs/>
            <w:noProof/>
          </w:rPr>
          <w:t>906. ΑΠΟΦΑΣΗ ΥΠΟΥΡΓΩΝ ΟΙΚΟΝΟΜΙΚΩΝ - ΕΡΓΑΣΙΑΣ ΚΑΙ ΚΟΙΝΩΝΙΚΩΝ ΥΠΟΘΕΣΕΩΝ Αριθμ. οικ. 47166/1180 της 16/16.11.2020 «Παράταση διάρκειας τακτικής επιδότησης ανεργίας, επιδόματος μακροχρονίως ανέργων και βοηθημάτων ανεργίας» (Β΄ 5051)</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_Toc192844348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95</w:t>
        </w:r>
        <w:r w:rsidR="00731AE9" w:rsidRPr="00731AE9">
          <w:rPr>
            <w:rFonts w:asciiTheme="minorHAnsi" w:eastAsia="MS Mincho" w:hAnsiTheme="minorHAnsi" w:cstheme="minorBidi"/>
            <w:noProof/>
            <w:webHidden/>
          </w:rPr>
          <w:fldChar w:fldCharType="end"/>
        </w:r>
      </w:hyperlink>
    </w:p>
    <w:p w14:paraId="71C3D824"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49" w:history="1">
        <w:r w:rsidR="00731AE9" w:rsidRPr="00731AE9">
          <w:rPr>
            <w:rFonts w:eastAsia="MS Mincho"/>
            <w:bCs/>
            <w:noProof/>
          </w:rPr>
          <w:t>907. ΑΠΟΦΑΣΗ ΥΠΟΥΡΓΟΥ ΝΑΥΤΙΛΙΑΣ ΚΑΙ ΝΗΣΙΩΤΙΚΗΣ ΠΟΛΙΤΙΚΗΣ Αριθμ. 2814.5/75473/2020 της 5/17.11.2020 «Καθορισμός έκτακτης επιχορήγησης του Οίκου Ναύτου για το οικονομικό έτος 2020» (Β΄ 5055)</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_Toc192844349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98</w:t>
        </w:r>
        <w:r w:rsidR="00731AE9" w:rsidRPr="00731AE9">
          <w:rPr>
            <w:rFonts w:asciiTheme="minorHAnsi" w:eastAsia="MS Mincho" w:hAnsiTheme="minorHAnsi" w:cstheme="minorBidi"/>
            <w:noProof/>
            <w:webHidden/>
          </w:rPr>
          <w:fldChar w:fldCharType="end"/>
        </w:r>
      </w:hyperlink>
    </w:p>
    <w:p w14:paraId="0147D6FE"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50" w:history="1">
        <w:r w:rsidR="00731AE9" w:rsidRPr="00731AE9">
          <w:rPr>
            <w:rFonts w:eastAsia="MS Mincho"/>
            <w:bCs/>
            <w:noProof/>
          </w:rPr>
          <w:t xml:space="preserve">908. ΑΠΟΦΑΣΗ ΥΠΟΥΡΓΩΝ ΟΙΚΟΝΟΜΙΚΩΝ - ΑΝΑΠΤΥΞΗΣ ΚΑΙ ΕΠΕΝΔΥΣΕΩΝ - ΠΑΙΔΕΙΑΣ ΚΑΙ ΘΡΗΣΚΕΥΜΑΤΩΝ Αριθμ. Φ16/154871/ΓΓ4 της 12/17.11.2020 «Οικονομική </w:t>
        </w:r>
        <w:r w:rsidR="00731AE9" w:rsidRPr="00731AE9">
          <w:rPr>
            <w:rFonts w:eastAsia="MS Mincho"/>
            <w:bCs/>
            <w:noProof/>
          </w:rPr>
          <w:lastRenderedPageBreak/>
          <w:t>ενίσχυση μαθητευομένων μαθητείας για τη μείωση της διασποράς του COVID 19» (Β΄ 5057)</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_Toc192844350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99</w:t>
        </w:r>
        <w:r w:rsidR="00731AE9" w:rsidRPr="00731AE9">
          <w:rPr>
            <w:rFonts w:asciiTheme="minorHAnsi" w:eastAsia="MS Mincho" w:hAnsiTheme="minorHAnsi" w:cstheme="minorBidi"/>
            <w:noProof/>
            <w:webHidden/>
          </w:rPr>
          <w:fldChar w:fldCharType="end"/>
        </w:r>
      </w:hyperlink>
    </w:p>
    <w:p w14:paraId="3C0F6FC4"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51" w:history="1">
        <w:r w:rsidR="00731AE9" w:rsidRPr="00731AE9">
          <w:rPr>
            <w:rFonts w:eastAsia="MS Mincho"/>
            <w:bCs/>
            <w:noProof/>
          </w:rPr>
          <w:t>909. ΝΟΜΟΣ ΥΠ’ ΑΡΙΘΜ. 4753 της 18/18.11.2020 «Λήψη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 Μονάδα Ελέγχου Αγοράς, την Επιτροπή Ανταγωνισμού, τη λειτουργία της αγοράς και λοιπές διατάξεις» (Α’ 227)</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_Toc192844351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102</w:t>
        </w:r>
        <w:r w:rsidR="00731AE9" w:rsidRPr="00731AE9">
          <w:rPr>
            <w:rFonts w:asciiTheme="minorHAnsi" w:eastAsia="MS Mincho" w:hAnsiTheme="minorHAnsi" w:cstheme="minorBidi"/>
            <w:noProof/>
            <w:webHidden/>
          </w:rPr>
          <w:fldChar w:fldCharType="end"/>
        </w:r>
      </w:hyperlink>
    </w:p>
    <w:p w14:paraId="373F9376"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52" w:history="1">
        <w:r w:rsidR="00731AE9" w:rsidRPr="00731AE9">
          <w:rPr>
            <w:rFonts w:eastAsia="MS Mincho"/>
            <w:bCs/>
            <w:noProof/>
          </w:rPr>
          <w:t>910. ΑΠΟΦΑΣΗ ΥΠΟΥΡΓΩΝ ΟΙΚΟΝΟΜΙΚΩΝ - ΥΓΕΙΑΣ Αριθμ. ΕΑΛΕ/Γ.Π. 73549 της 17/18.11.2020 «Διαδικασία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παρόχους υπηρεσιών υγείας, δυνάμει της παρ. 2 του άρθρου 86 του ν. 4745/2020 (Α΄ 214)» (Β’ 5098)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_Toc192844352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127</w:t>
        </w:r>
        <w:r w:rsidR="00731AE9" w:rsidRPr="00731AE9">
          <w:rPr>
            <w:rFonts w:asciiTheme="minorHAnsi" w:eastAsia="MS Mincho" w:hAnsiTheme="minorHAnsi" w:cstheme="minorBidi"/>
            <w:noProof/>
            <w:webHidden/>
          </w:rPr>
          <w:fldChar w:fldCharType="end"/>
        </w:r>
      </w:hyperlink>
    </w:p>
    <w:p w14:paraId="1D08F255"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53" w:history="1">
        <w:r w:rsidR="00731AE9" w:rsidRPr="00731AE9">
          <w:rPr>
            <w:rFonts w:eastAsia="MS Mincho"/>
            <w:bCs/>
            <w:noProof/>
          </w:rPr>
          <w:t>911. ΑΠΟΦΑΣΗ ΥΠΟΥΡΓΩΝ ΟΙΚΟΝΟΜΙΚΩΝ - ΕΡΓΑΣΙΑΣ ΚΑΙ ΚΟΙΝΩΝΙΚΩΝ ΥΠΟΘΕΣΕΩΝ Αριθμ. 131993 ΕΞ 2020 της 18/19.11.2020 «Αντικατάσταση της υπό στοιχεία 104120/ΕΞ 2020/18-9-2020 κοινής υπουργικής απόφασης “Διαδικασία καταβολής συνεισφοράς Δημοσίου για την αποπληρωμή δανείων με εμπράγματες εξασφαλίσεις στην κύρια κατοικία για δανειολήπτες που έχουν πληγεί από τις δυσμενείς συνέπειες του κορωνοϊού COVID-19 στο πλαίσιο των άρθρων 71-83 του ν. 4714/2020 (Α΄ 148)” (Β΄ 4095)» (Β’ 5101)</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_Toc192844353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132</w:t>
        </w:r>
        <w:r w:rsidR="00731AE9" w:rsidRPr="00731AE9">
          <w:rPr>
            <w:rFonts w:asciiTheme="minorHAnsi" w:eastAsia="MS Mincho" w:hAnsiTheme="minorHAnsi" w:cstheme="minorBidi"/>
            <w:noProof/>
            <w:webHidden/>
          </w:rPr>
          <w:fldChar w:fldCharType="end"/>
        </w:r>
      </w:hyperlink>
    </w:p>
    <w:p w14:paraId="7B455FE5"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54" w:history="1">
        <w:r w:rsidR="00731AE9" w:rsidRPr="00731AE9">
          <w:rPr>
            <w:rFonts w:eastAsia="MS Mincho"/>
            <w:bCs/>
            <w:noProof/>
          </w:rPr>
          <w:t>912. ΑΠΟΦΑΣΗ ΔΙΟΙΚΗΤΗ ΤΗΣ ΑΝΕΞΑΡΤΗΤΗΣ ΑΡΧΗΣ ΔΗΜΟΣΙΩΝ ΕΣΟΔΩΝ Αριθμ. ΔΔΑΔ Α 1134388 ΕΞ 2020 της 19/19.11.2020 «Καθορισμός του ωραρίου εργασίας, των βαρδιών και των ωρών εισόδου του κοινού σε Υπηρεσίες της Ανεξάρτητης Αρχής Δημοσίων Εσόδων (Α.Α.Δ.Ε.), για την αντιμετώπιση της ανάγκης περιορισμού της διασποράς του κορωνοϊού και λοιπών εξαιρετικών περιπτώσεων» (Β’ 5102)</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_Toc192844354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140</w:t>
        </w:r>
        <w:r w:rsidR="00731AE9" w:rsidRPr="00731AE9">
          <w:rPr>
            <w:rFonts w:asciiTheme="minorHAnsi" w:eastAsia="MS Mincho" w:hAnsiTheme="minorHAnsi" w:cstheme="minorBidi"/>
            <w:noProof/>
            <w:webHidden/>
          </w:rPr>
          <w:fldChar w:fldCharType="end"/>
        </w:r>
      </w:hyperlink>
    </w:p>
    <w:p w14:paraId="2F7CDD29"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55" w:history="1">
        <w:r w:rsidR="00731AE9" w:rsidRPr="00731AE9">
          <w:rPr>
            <w:rFonts w:eastAsia="MS Mincho"/>
            <w:bCs/>
            <w:noProof/>
          </w:rPr>
          <w:t>913. ΑΠΟΦΑΣΗ ΥΠΟΥΡΓΩΝ ΟΙΚΟΝΟΜΙΚΩΝ - ΥΓΕΙΑΣ Αριθμ. Γ4β/Γ.Π.οικ. 74404 της 19/19.11.2020 «Καθορισμός αποζημίωσης των ιδιωτών ιατρών, που προσφέρουν τις υπηρεσίες τους στο Δημόσιο κατ’ εφαρμογή του άρθρου δεύτερου της από 25.2.2020 Πράξης Νομοθετικού Περιεχομένου (Α΄ 42), η οποία κυρώθηκε με το άρθρο 1 του ν. 4682/2020 (Α΄ 76), όπως αντικαταστάθηκε αρχικώς με το άρθρο 80 του ν. 4745/2020 (Α’ 214) και η παρ. 5 αυτού αντικαταστάθηκε εκ νέου με το άρθρο 45 του ν. 4753/2020 (Α΄ 227), καθώς και κατ’ εφαρμογή του άρθρου 46 του ν. 4753/2020, για την κάλυψη αναγκών δημόσιας υγείας έναντι του COVID-19» (Β΄ 5104)</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_Toc192844355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140</w:t>
        </w:r>
        <w:r w:rsidR="00731AE9" w:rsidRPr="00731AE9">
          <w:rPr>
            <w:rFonts w:asciiTheme="minorHAnsi" w:eastAsia="MS Mincho" w:hAnsiTheme="minorHAnsi" w:cstheme="minorBidi"/>
            <w:noProof/>
            <w:webHidden/>
          </w:rPr>
          <w:fldChar w:fldCharType="end"/>
        </w:r>
      </w:hyperlink>
    </w:p>
    <w:p w14:paraId="643D493B"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56" w:history="1">
        <w:r w:rsidR="00731AE9" w:rsidRPr="00731AE9">
          <w:rPr>
            <w:rFonts w:eastAsia="MS Mincho"/>
            <w:bCs/>
            <w:noProof/>
          </w:rPr>
          <w:t>914. ΑΠΟΦΑΣΗ ΥΠΟΥΡΓΩΝ ΑΝΑΠΤΥΞΗΣ ΚΑΙ ΕΠΕΝΔΥΣΕΩΝ - ΕΠΙΚΡΑΤΕΙΑΣ Αριθμ. 120136 - 12-11-2020 της 12/19.11.2020 «Συνεδρίαση των Επιτροπών της παρ. 10 του άρθρου 24 του ν. 4310/2014 (Α΄ 258) με τηλεδιάσκεψη» (Β’ 5126)</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_Toc192844356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143</w:t>
        </w:r>
        <w:r w:rsidR="00731AE9" w:rsidRPr="00731AE9">
          <w:rPr>
            <w:rFonts w:asciiTheme="minorHAnsi" w:eastAsia="MS Mincho" w:hAnsiTheme="minorHAnsi" w:cstheme="minorBidi"/>
            <w:noProof/>
            <w:webHidden/>
          </w:rPr>
          <w:fldChar w:fldCharType="end"/>
        </w:r>
      </w:hyperlink>
    </w:p>
    <w:p w14:paraId="1E2F4662"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57" w:history="1">
        <w:r w:rsidR="00731AE9" w:rsidRPr="00731AE9">
          <w:rPr>
            <w:rFonts w:eastAsia="MS Mincho"/>
            <w:bCs/>
            <w:noProof/>
          </w:rPr>
          <w:t>915. ΑΠΟΦΑΣΗ ΥΠΟΥΡΓΟΥ ΥΓΕΙΑΣ Αριθμ. Δ4/Γ.Π. οικ. 74407 της 19/19.11.2020 «Αναγκαστική διάθεση κλινών νοσηλείας, κλινών εντατικής θεραπείας, εγκαταστάσεων και θαλάμων, στο Ελληνικό Δημόσιο από ιδιώτες παρόχους υπηρεσιών υγείας, για την κάλυψη της έκτακτης και επιτακτικής ανάγκης δημόσιας υγείας, από την έξαρση του κορωνοϊού COVID-19» (Β’ 5148)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_Toc192844357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146</w:t>
        </w:r>
        <w:r w:rsidR="00731AE9" w:rsidRPr="00731AE9">
          <w:rPr>
            <w:rFonts w:asciiTheme="minorHAnsi" w:eastAsia="MS Mincho" w:hAnsiTheme="minorHAnsi" w:cstheme="minorBidi"/>
            <w:noProof/>
            <w:webHidden/>
          </w:rPr>
          <w:fldChar w:fldCharType="end"/>
        </w:r>
      </w:hyperlink>
    </w:p>
    <w:p w14:paraId="16ABF14D"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58" w:history="1">
        <w:r w:rsidR="00731AE9" w:rsidRPr="00731AE9">
          <w:rPr>
            <w:rFonts w:eastAsia="MS Mincho"/>
            <w:bCs/>
            <w:noProof/>
          </w:rPr>
          <w:t xml:space="preserve">916. ΑΠΟΦΑΣΗ ΥΠΟΥΡΓΩΝ ΟΙΚΟΝΟΜΙΚΩΝ - ΥΓΕΙΑΣ Αριθμ. Β1.α/οικ.73777 της 18/20.11.2020 «Έκτακτη οικονομική ενίσχυση για την αποζημίωση δικαιούχων λόγω διάθεσης χώρων και του προσωπικού τους, καθώς και του προσωπικού του άρθρου 80 του ν. 4745/2020 </w:t>
        </w:r>
        <w:r w:rsidR="00731AE9" w:rsidRPr="00731AE9">
          <w:rPr>
            <w:rFonts w:eastAsia="MS Mincho"/>
            <w:bCs/>
            <w:noProof/>
          </w:rPr>
          <w:lastRenderedPageBreak/>
          <w:t>(Α’ 214), για την κάλυψη έκτακτων αναγκών δημόσιας υγείας που συνδέονται με την αντιμετώπιση του κορωνοϊού COVID-19» (Β’ 5150)</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_Toc192844358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148</w:t>
        </w:r>
        <w:r w:rsidR="00731AE9" w:rsidRPr="00731AE9">
          <w:rPr>
            <w:rFonts w:asciiTheme="minorHAnsi" w:eastAsia="MS Mincho" w:hAnsiTheme="minorHAnsi" w:cstheme="minorBidi"/>
            <w:noProof/>
            <w:webHidden/>
          </w:rPr>
          <w:fldChar w:fldCharType="end"/>
        </w:r>
      </w:hyperlink>
    </w:p>
    <w:p w14:paraId="5D54C653"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59" w:history="1">
        <w:r w:rsidR="00731AE9" w:rsidRPr="00731AE9">
          <w:rPr>
            <w:rFonts w:eastAsia="MS Mincho"/>
            <w:bCs/>
            <w:noProof/>
          </w:rPr>
          <w:t>917. ΑΠΟΦΑΣΗ ΠΡΟΕΔΡΟΥ ΤΗΣ ΒΟΥΛΗΣ ΤΩΝ ΕΛΛΗΝΩΝ Αριθμ. Πρωτ. 12729 Διεκπ. 8705 της 20/20.11.2020 «Αναβολή διεξαγωγής και παράταση προθεσμίας προκήρυξης και διεξαγωγής εκλογών για την ανάδειξη αιρετών εκπροσώπων των εργαζομένων της Βουλής των Ελλήνων στο Υπηρεσιακό Συμβούλιο του άρθρου 90 του Κανονισμού της Βουλής (Μέρος Β’, ΦΕΚ 51/Α΄/1997), όπως ισχύει, λόγω των έκτακτων μέτρων προστασίας της δημόσιας υγείας προς αντιμετώπιση της διασποράς του COVID-19» (Β’ 5153)</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_Toc192844359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150</w:t>
        </w:r>
        <w:r w:rsidR="00731AE9" w:rsidRPr="00731AE9">
          <w:rPr>
            <w:rFonts w:asciiTheme="minorHAnsi" w:eastAsia="MS Mincho" w:hAnsiTheme="minorHAnsi" w:cstheme="minorBidi"/>
            <w:noProof/>
            <w:webHidden/>
          </w:rPr>
          <w:fldChar w:fldCharType="end"/>
        </w:r>
      </w:hyperlink>
    </w:p>
    <w:p w14:paraId="18495691"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60" w:history="1">
        <w:r w:rsidR="00731AE9" w:rsidRPr="00731AE9">
          <w:rPr>
            <w:rFonts w:eastAsia="MS Mincho"/>
            <w:bCs/>
            <w:noProof/>
          </w:rPr>
          <w:t>918. ΑΠΟΦΑΣΗ ΥΦΥΠΟΥΡΓΟΥ ANAΠΤΥΞΗΣ KAI ΕΠΕΝΔΥΣΕΩΝ Αριθμ. 123468 της 20/21.11.2020 «Ζητήματα εφαρμογής του άρθρου 17 της από 30-3-2020 Πράξης Νομοθετικού Περιεχομένου (Α΄ 75) για την περίοδο Νοεμβρίου 2020 και μεταγενέστερα» (Β’ 5157)</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_Toc192844360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151</w:t>
        </w:r>
        <w:r w:rsidR="00731AE9" w:rsidRPr="00731AE9">
          <w:rPr>
            <w:rFonts w:asciiTheme="minorHAnsi" w:eastAsia="MS Mincho" w:hAnsiTheme="minorHAnsi" w:cstheme="minorBidi"/>
            <w:noProof/>
            <w:webHidden/>
          </w:rPr>
          <w:fldChar w:fldCharType="end"/>
        </w:r>
      </w:hyperlink>
    </w:p>
    <w:p w14:paraId="508AA82E"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61" w:history="1">
        <w:r w:rsidR="00731AE9" w:rsidRPr="00731AE9">
          <w:rPr>
            <w:rFonts w:eastAsia="MS Mincho"/>
            <w:bCs/>
            <w:noProof/>
          </w:rPr>
          <w:t>919. ΑΠΟΦΑΣΗ ΥΠΟΥΡΓΟΥ ΠΑΙΔΕΙΑΣ ΚΑΙ ΘΡΗΣΚΕΥΜΑΤΩΝ Αριθμ. Φ.153/159248/Α5 της 20/21.11.2020 «Τροποποίηση της υπό στοιχεία Φ.151/110270/ Β6/2014 υπουργικής απόφασης “Εισαγωγή αθλητών με αγωνιστικές διακρίσεις στην τριτοβάθμια εκπαίδευση” (Β΄ 1920)» (B’ 5157)</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_Toc192844361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154</w:t>
        </w:r>
        <w:r w:rsidR="00731AE9" w:rsidRPr="00731AE9">
          <w:rPr>
            <w:rFonts w:asciiTheme="minorHAnsi" w:eastAsia="MS Mincho" w:hAnsiTheme="minorHAnsi" w:cstheme="minorBidi"/>
            <w:noProof/>
            <w:webHidden/>
          </w:rPr>
          <w:fldChar w:fldCharType="end"/>
        </w:r>
      </w:hyperlink>
    </w:p>
    <w:p w14:paraId="7262CCB1"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62" w:history="1">
        <w:r w:rsidR="00731AE9" w:rsidRPr="00731AE9">
          <w:rPr>
            <w:rFonts w:eastAsia="MS Mincho"/>
            <w:bCs/>
            <w:noProof/>
          </w:rPr>
          <w:t>920. ΑΠΟΦΑΣΗ ΥΠΟΥΡΓΩΝ ΟΙΚΟΝΟΜΙΚΩΝ - ΑΝΑΠΤΥΞΗΣ ΚΑΙ ΕΠΕΝΔΥΣΕΩΝ - ΝΑΥΤΙΛΙΑΣ ΚΑΙ ΝΗΣΙΩΤΙΚΗΣ ΠΟΛΙΤΙΚΗΣ Αριθμ. 2252.1.1/77898/2020 της 19/22.11.2020 «Χρηματοδότηση συμβάσεων ανάθεσης δημόσιας υπηρεσίας του άρθρου 282 του ν. 4738/2020 (Α΄ 207)» (Β’ 5159)</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_Toc192844362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156</w:t>
        </w:r>
        <w:r w:rsidR="00731AE9" w:rsidRPr="00731AE9">
          <w:rPr>
            <w:rFonts w:asciiTheme="minorHAnsi" w:eastAsia="MS Mincho" w:hAnsiTheme="minorHAnsi" w:cstheme="minorBidi"/>
            <w:noProof/>
            <w:webHidden/>
          </w:rPr>
          <w:fldChar w:fldCharType="end"/>
        </w:r>
      </w:hyperlink>
    </w:p>
    <w:p w14:paraId="5353964A"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63" w:history="1">
        <w:r w:rsidR="00731AE9" w:rsidRPr="00731AE9">
          <w:rPr>
            <w:rFonts w:eastAsia="MS Mincho"/>
            <w:bCs/>
            <w:noProof/>
          </w:rPr>
          <w:t>921. ΑΠΟΦΑΣΗ ΔΙΟΙΚΗΤΗ ΤΗΣ ΑΝΕΞΑΡΤΗΤΗΣ ΑΡΧΗΣ ΔΗΜΟΣΙΩΝ ΕΣΟΔΩΝ Αριθμ. Α. 1253 της 20/23.11.2020 «Τροποποίηση της ΠΟΛ. 1162/2018 (Β’ 3579) απόφασης του Διοικητή της Α.Α.Δ.Ε.» (Β’ 5180)</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_Toc192844363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158</w:t>
        </w:r>
        <w:r w:rsidR="00731AE9" w:rsidRPr="00731AE9">
          <w:rPr>
            <w:rFonts w:asciiTheme="minorHAnsi" w:eastAsia="MS Mincho" w:hAnsiTheme="minorHAnsi" w:cstheme="minorBidi"/>
            <w:noProof/>
            <w:webHidden/>
          </w:rPr>
          <w:fldChar w:fldCharType="end"/>
        </w:r>
      </w:hyperlink>
    </w:p>
    <w:p w14:paraId="48B9759D"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64" w:history="1">
        <w:r w:rsidR="00731AE9" w:rsidRPr="00731AE9">
          <w:rPr>
            <w:rFonts w:eastAsia="MS Mincho"/>
            <w:bCs/>
            <w:noProof/>
          </w:rPr>
          <w:t>922. ΑΠΟΦΑΣΗ ΥΦΥΠΟΥΡΓΟΥ ΥΠΟΔΟΜΩΝ ΚΑΙ ΜΕΤΑΦΟΡΩΝ Αριθμ. 101737 της 18/24.11.2020 «Τροποποίηση της υπό στοιχεία οικ. 7135/81/ 29-1-2019 απόφασης του Υπουργού Υποδομών και Μεταφορών, όπως ισχύει, με θέμα “Καθορισμός όρων και προϋποθέσεων για τη δημιουργία, ανάπτυξη, λειτουργία και συντήρηση Ψηφιακού Μητρώου των λειτουργούντων ‘Πρατηρίων παροχής καυσίμων και ενέργειας, πρατηρίων υγρών και αερίων καυσίμων, των στεγασμένων σταθμών αυτοκινήτων με αντλίες καυσίμων, καθώς και των παντός είδους πρατηρίων παροχής καυσίμων δημοσίας και ιδιωτικής χρήσης’” (Β΄714) και κάθε άλλη αναγκαία λεπτομέρεια» (Β’ 5191)</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_Toc192844364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160</w:t>
        </w:r>
        <w:r w:rsidR="00731AE9" w:rsidRPr="00731AE9">
          <w:rPr>
            <w:rFonts w:asciiTheme="minorHAnsi" w:eastAsia="MS Mincho" w:hAnsiTheme="minorHAnsi" w:cstheme="minorBidi"/>
            <w:noProof/>
            <w:webHidden/>
          </w:rPr>
          <w:fldChar w:fldCharType="end"/>
        </w:r>
      </w:hyperlink>
    </w:p>
    <w:p w14:paraId="0DE1F4FC"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65" w:history="1">
        <w:r w:rsidR="00731AE9" w:rsidRPr="00731AE9">
          <w:rPr>
            <w:rFonts w:eastAsia="MS Mincho"/>
            <w:bCs/>
            <w:noProof/>
          </w:rPr>
          <w:t>923. ΑΠΟΦΑΣΗ ΥΠΟΥΡΓΟΥ ΥΓΕΙΑΣ Αριθ. Δ1α/Γ.Π.οικ. 75342 της 24/24.11.2020 «Εξειδίκευση των αναγκαίων χαρακτηριστικών διαγνωστικής επάρκειας των ιατροτεχνολογικών προϊόντων ταχέων ελέγχων αντιγόνων SARSCoV-2 (rapid test), καθορισμός φορέων δημόσιων και ιδιωτικών, που δύνανται να χρησιμοποιούν αντίστοιχου τύπου ιατροτεχνολογικά προϊόντα για διαγνωστικούς ή επιδημιολογικούς σκοπούς και κατηγορίες προσώπων που υποβάλλονται στον συγκεκριμένο τύπο διαγνωστικού ελέγχου» (Β’ 5198)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_Toc192844365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161</w:t>
        </w:r>
        <w:r w:rsidR="00731AE9" w:rsidRPr="00731AE9">
          <w:rPr>
            <w:rFonts w:asciiTheme="minorHAnsi" w:eastAsia="MS Mincho" w:hAnsiTheme="minorHAnsi" w:cstheme="minorBidi"/>
            <w:noProof/>
            <w:webHidden/>
          </w:rPr>
          <w:fldChar w:fldCharType="end"/>
        </w:r>
      </w:hyperlink>
    </w:p>
    <w:p w14:paraId="30801F12"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66" w:history="1">
        <w:r w:rsidR="00731AE9" w:rsidRPr="00731AE9">
          <w:rPr>
            <w:rFonts w:eastAsia="MS Mincho"/>
            <w:bCs/>
            <w:noProof/>
          </w:rPr>
          <w:t>924. ΑΠΟΦΑΣΗ ΥΦΥΠΟΥΡΓΟΥ ΠΑΙΔΕΙΑΣ ΚΑΙ ΘΡΗΣΚΕΥΜΑΤΩΝ Αριθμ. 160442/Ζ1 της 23/24.11.2020 «Διεξαγωγή κατατακτήριων εξετάσεων κατά το ακαδημαϊκό έτος 2020-2021» (Β’ 5200)</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_Toc192844366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174</w:t>
        </w:r>
        <w:r w:rsidR="00731AE9" w:rsidRPr="00731AE9">
          <w:rPr>
            <w:rFonts w:asciiTheme="minorHAnsi" w:eastAsia="MS Mincho" w:hAnsiTheme="minorHAnsi" w:cstheme="minorBidi"/>
            <w:noProof/>
            <w:webHidden/>
          </w:rPr>
          <w:fldChar w:fldCharType="end"/>
        </w:r>
      </w:hyperlink>
    </w:p>
    <w:p w14:paraId="3E34BFDE"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67" w:history="1">
        <w:r w:rsidR="00731AE9" w:rsidRPr="00731AE9">
          <w:rPr>
            <w:rFonts w:eastAsia="MS Mincho"/>
            <w:bCs/>
            <w:noProof/>
          </w:rPr>
          <w:t>925. ΑΠΟΦΑΣΗ ΥΠΟΥΡΓΟΥ ΝΑΥΤΙΛΙΑΣ ΚΑΙ ΝΗΣΙΩΤΙΚΗΣ ΠΟΛΙΤΙΚΗΣ Αριθμ. 2252.1.1/78562/2020 της 23/24.11.2020 «Συμβάσεις ανάθεσης δημόσιας Υπηρεσίας του άρθρου 282 του ν. 4738/20 (Α΄ 207) για την περίοδο έως και 31.12.2020» (Β’ 5201)</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_Toc192844367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175</w:t>
        </w:r>
        <w:r w:rsidR="00731AE9" w:rsidRPr="00731AE9">
          <w:rPr>
            <w:rFonts w:asciiTheme="minorHAnsi" w:eastAsia="MS Mincho" w:hAnsiTheme="minorHAnsi" w:cstheme="minorBidi"/>
            <w:noProof/>
            <w:webHidden/>
          </w:rPr>
          <w:fldChar w:fldCharType="end"/>
        </w:r>
      </w:hyperlink>
    </w:p>
    <w:p w14:paraId="08B188AF"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68" w:history="1">
        <w:r w:rsidR="00731AE9" w:rsidRPr="00731AE9">
          <w:rPr>
            <w:rFonts w:eastAsia="MS Mincho"/>
            <w:bCs/>
            <w:noProof/>
          </w:rPr>
          <w:t>926. ΑΠΟΦΑΣΗ ΥΦΥΠΟΥΡΓΟΥ ΟΙΚΟΝΟΜΙΚΩΝ Αριθμ. Α. 1252 της 20/24.11.2020 «Προσδιορισμός πληττόμενων επιχειρήσεων για την υποχρεωτική απαλλαγή από την υποχρέωση καταβολής του 40% του συνολικού μισθώματος για τον μήνα Οκτώβριο 2020» (Β’ 5203)</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_Toc192844368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180</w:t>
        </w:r>
        <w:r w:rsidR="00731AE9" w:rsidRPr="00731AE9">
          <w:rPr>
            <w:rFonts w:asciiTheme="minorHAnsi" w:eastAsia="MS Mincho" w:hAnsiTheme="minorHAnsi" w:cstheme="minorBidi"/>
            <w:noProof/>
            <w:webHidden/>
          </w:rPr>
          <w:fldChar w:fldCharType="end"/>
        </w:r>
      </w:hyperlink>
    </w:p>
    <w:p w14:paraId="1DD55DAB"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69" w:history="1">
        <w:r w:rsidR="00731AE9" w:rsidRPr="00731AE9">
          <w:rPr>
            <w:rFonts w:eastAsia="MS Mincho"/>
            <w:bCs/>
            <w:noProof/>
          </w:rPr>
          <w:t>927. ΑΠΟΦΑΣΗ ΥΦΥΠΟΥΡΓΟΥ ΟΙΚΟΝΟΜΙΚΩΝ Αριθμ. Α.1251 της 20/24.11.2020 «Προσδιορισμός πληττόμενων επιχειρήσεων για την υποχρεωτική απαλλαγή από την υποχρέωση καταβολής του 40% του συνολικού μισθώματος για τον μήνα Νοέμβριο 2020» (Β’ 5204)</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_Toc192844369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182</w:t>
        </w:r>
        <w:r w:rsidR="00731AE9" w:rsidRPr="00731AE9">
          <w:rPr>
            <w:rFonts w:asciiTheme="minorHAnsi" w:eastAsia="MS Mincho" w:hAnsiTheme="minorHAnsi" w:cstheme="minorBidi"/>
            <w:noProof/>
            <w:webHidden/>
          </w:rPr>
          <w:fldChar w:fldCharType="end"/>
        </w:r>
      </w:hyperlink>
    </w:p>
    <w:p w14:paraId="1D773686"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70" w:history="1">
        <w:r w:rsidR="00731AE9" w:rsidRPr="00731AE9">
          <w:rPr>
            <w:rFonts w:eastAsia="MS Mincho"/>
            <w:bCs/>
            <w:noProof/>
          </w:rPr>
          <w:t>928. ΑΠΟΦΑΣΗ ΥΦΥΠΟΥΡΓΟΥ ΟΙΚΟΝΟΜΙΚΩΝ Αριθμ. Α. 1256 της 20/25.11.2020 «Καθορισμός των λεπτομερειών εφαρμογής του άρθρου 2 της από 11-03-2020 Πράξης Νομοθετικού Περιεχομένου “Kατεπείγοντα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άρθρο 2 του ν. 4682/2020 (Α΄ 76)» (Β’ 5206)</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_Toc192844370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184</w:t>
        </w:r>
        <w:r w:rsidR="00731AE9" w:rsidRPr="00731AE9">
          <w:rPr>
            <w:rFonts w:asciiTheme="minorHAnsi" w:eastAsia="MS Mincho" w:hAnsiTheme="minorHAnsi" w:cstheme="minorBidi"/>
            <w:noProof/>
            <w:webHidden/>
          </w:rPr>
          <w:fldChar w:fldCharType="end"/>
        </w:r>
      </w:hyperlink>
    </w:p>
    <w:p w14:paraId="01737E83"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71" w:history="1">
        <w:r w:rsidR="00731AE9" w:rsidRPr="00731AE9">
          <w:rPr>
            <w:rFonts w:eastAsia="MS Mincho"/>
            <w:bCs/>
            <w:noProof/>
          </w:rPr>
          <w:t>929. ΑΠΟΦΑΣΗ ΥΦΥΠΟΥΡΓΟΥ ΟΙΚΟΝΟΜΙΚΩΝ Αριθμ. Α. 1254 της 20/25.11.2020 «Καθορισμός των λεπτομερειών εφαρμογής του άρθρου 2 της από 11-03-2020 Πράξης Νομοθετικού Περιεχομένου (Α΄ 55), όπως τροποποιήθηκε και ισχύει, η οποία κυρώθηκε με το άρθρο 2 του ν. 4682/2020 (Α΄ 76) με την οποία λαμβάνονται κατεπείγοντα μέτρα αντιμετώπισης των αρνητικών συνεπειών της εμφάνισης του κορωνοϊού COVID-19 και της ανάγκης περιορισμού της διάδοσής του» (Β’ 5223)</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_Toc192844371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207</w:t>
        </w:r>
        <w:r w:rsidR="00731AE9" w:rsidRPr="00731AE9">
          <w:rPr>
            <w:rFonts w:asciiTheme="minorHAnsi" w:eastAsia="MS Mincho" w:hAnsiTheme="minorHAnsi" w:cstheme="minorBidi"/>
            <w:noProof/>
            <w:webHidden/>
          </w:rPr>
          <w:fldChar w:fldCharType="end"/>
        </w:r>
      </w:hyperlink>
    </w:p>
    <w:p w14:paraId="46C9142C"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72" w:history="1">
        <w:r w:rsidR="00731AE9" w:rsidRPr="00731AE9">
          <w:rPr>
            <w:rFonts w:eastAsia="MS Mincho"/>
            <w:bCs/>
            <w:noProof/>
          </w:rPr>
          <w:t>930. ΑΠΟΦΑΣΗ ΥΦΥΠΟΥΡΓΟΥ ΟΙΚΟΝΟΜΙΚΩΝ Αριθμ. Α. 1255 της 20/25.11.2020 «Καθορισμός των λεπτομερειών εφαρμογής του άρθρου 1 της από 11-03-2020 Πράξης Νομοθετικού Περιεχομένου (Α΄ 55), όπως τροποποιήθηκε και ισχύει, η οποία κυρώθηκε με το άρθρο 2 του ν. 4682/2020 (Α΄ 76) με την οποία λαμβάνονται κατεπείγοντα μέτρα αντιμετώπισης των αρνητικών συνεπειών της εμφάνισης του κορωνοϊού COVID-19 και της ανάγκης περιορισμού της διάδοσής του» (</w:t>
        </w:r>
        <w:r w:rsidR="00731AE9" w:rsidRPr="00731AE9">
          <w:rPr>
            <w:rFonts w:eastAsia="Times New Roman"/>
            <w:bCs/>
            <w:noProof/>
          </w:rPr>
          <w:t>Β’ 5223</w:t>
        </w:r>
        <w:r w:rsidR="00731AE9" w:rsidRPr="00731AE9">
          <w:rPr>
            <w:rFonts w:eastAsia="MS Mincho"/>
            <w:bCs/>
            <w:noProof/>
          </w:rPr>
          <w:t>)</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_Toc192844372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210</w:t>
        </w:r>
        <w:r w:rsidR="00731AE9" w:rsidRPr="00731AE9">
          <w:rPr>
            <w:rFonts w:asciiTheme="minorHAnsi" w:eastAsia="MS Mincho" w:hAnsiTheme="minorHAnsi" w:cstheme="minorBidi"/>
            <w:noProof/>
            <w:webHidden/>
          </w:rPr>
          <w:fldChar w:fldCharType="end"/>
        </w:r>
      </w:hyperlink>
    </w:p>
    <w:p w14:paraId="2B17B8C0"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73" w:history="1">
        <w:r w:rsidR="00731AE9" w:rsidRPr="00731AE9">
          <w:rPr>
            <w:rFonts w:eastAsia="MS Mincho"/>
            <w:bCs/>
            <w:noProof/>
          </w:rPr>
          <w:t>931. ΑΠΟΦΑΣΗ ΥΠΟΥΡΓΩΝ ΟΙΚΟΝΟΜΙΚΩΝ - ΕΡΓΑΣΙΑΣ ΚΑΙ ΚΟΙΝΩΝΙΚΩΝ ΥΠΟΘΕΣΕΩΝ - ΕΣΩΤΕΡΙΚΩΝ Αριθμ. οικ. 48222/1215 της 24/25.11.2020 «Χορήγηση εφάπαξ οικονομικής ενίσχυσης ύψους τετρακοσίων (400) ευρώ σε μη επιδοτούμενους μακροχρόνια ανέργους» (Β’ 5225)</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_Toc192844373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217</w:t>
        </w:r>
        <w:r w:rsidR="00731AE9" w:rsidRPr="00731AE9">
          <w:rPr>
            <w:rFonts w:asciiTheme="minorHAnsi" w:eastAsia="MS Mincho" w:hAnsiTheme="minorHAnsi" w:cstheme="minorBidi"/>
            <w:noProof/>
            <w:webHidden/>
          </w:rPr>
          <w:fldChar w:fldCharType="end"/>
        </w:r>
      </w:hyperlink>
    </w:p>
    <w:p w14:paraId="481757BF"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74" w:history="1">
        <w:r w:rsidR="00731AE9" w:rsidRPr="00731AE9">
          <w:rPr>
            <w:rFonts w:eastAsia="MS Mincho"/>
            <w:bCs/>
            <w:noProof/>
          </w:rPr>
          <w:t>932. ΑΠΟΦΑΣΗ ΥΠΟΥΡΓΩΝ ΟΙΚΟΝΟΜΙΚΩΝ - ΥΓΕΙΑΣ - ΕΣΩΤΕΡΙΚΩΝ Αριθμ. Γ2α/54403 της 23/25.11.2020 «Τροποποίηση - συμπλήρωση του Οργανισμού του Πανεπιστημιακού Γενικού Νοσοκομείου Θεσσαλονίκης “ΑΧΕΠΑ”» (Β’ 5225)</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_Toc192844374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220</w:t>
        </w:r>
        <w:r w:rsidR="00731AE9" w:rsidRPr="00731AE9">
          <w:rPr>
            <w:rFonts w:asciiTheme="minorHAnsi" w:eastAsia="MS Mincho" w:hAnsiTheme="minorHAnsi" w:cstheme="minorBidi"/>
            <w:noProof/>
            <w:webHidden/>
          </w:rPr>
          <w:fldChar w:fldCharType="end"/>
        </w:r>
      </w:hyperlink>
    </w:p>
    <w:p w14:paraId="428E047E"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75" w:history="1">
        <w:r w:rsidR="00731AE9" w:rsidRPr="00731AE9">
          <w:rPr>
            <w:rFonts w:eastAsia="MS Mincho"/>
            <w:bCs/>
            <w:noProof/>
          </w:rPr>
          <w:t>933. ΑΠΟΦΑΣΗ ΥΠΟΥΡΓΩΝ ΟΙΚΟΝΟΜΙΚΩΝ - ΥΓΕΙΑΣ - ΕΣΩΤΕΡΙΚΩΝ Αριθμ. Γ4β/Γ.Π. οικ. 75357 της 24/25.11.2020 «Τροποποίηση της υπό στοιχεία Γ4β/Γ.Π.οικ.7980/ 7-2-2020 (Β΄460) κοινής απόφασης “Καθορισμός της διαδικασίας πρόσληψης του λοιπού, πλην ιατρών, επικουρικού προσωπικού, της κατάρτισης και τήρησης ηλεκτρονικών καταλόγων, της υποβολής αιτήσεων και ελέγχου δικαιολογητικών, των κριτηρίων, της μοριοδότησης και των προσόντων κατά κλάδο και ειδικότητα” όπως αυτή τροποποιήθηκε εκ νέου με την υπό στοιχεία Γ4β/ Γ.Π.οικ.39470/23.6.2020 (Β΄2596)» (Β’ 5227)</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_Toc192844375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220</w:t>
        </w:r>
        <w:r w:rsidR="00731AE9" w:rsidRPr="00731AE9">
          <w:rPr>
            <w:rFonts w:asciiTheme="minorHAnsi" w:eastAsia="MS Mincho" w:hAnsiTheme="minorHAnsi" w:cstheme="minorBidi"/>
            <w:noProof/>
            <w:webHidden/>
          </w:rPr>
          <w:fldChar w:fldCharType="end"/>
        </w:r>
      </w:hyperlink>
    </w:p>
    <w:p w14:paraId="5D4F21E6"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76" w:history="1">
        <w:r w:rsidR="00731AE9" w:rsidRPr="00731AE9">
          <w:rPr>
            <w:rFonts w:eastAsia="MS Mincho"/>
            <w:bCs/>
            <w:noProof/>
          </w:rPr>
          <w:t>933Α. ΑΠΟΦΑΣΗ ΥΠΟΥΡΓΩΝ ΑΝΑΠΤΥΞΗΣ ΚΑΙ ΕΠΕΝΔΥΣΕΩΝ - ΠΕΡΙΒΑΛΛΟΝΤΟΣ ΚΑΙ ΕΝΕΡΓΕΙΑΣ Αριθμ. ΥΠΕΝ/ΕΣΠΑΕΝ/112232/1033 της 20/26.11.2020 “Προκήρυξη του προγράμματος «Εξοικονομώ – Αυτονομώ», που θα υλοποιηθεί στο πλαίσιο του ΕΣΠΑ 2014-2020” (Β΄ 5229)</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_Toc192844376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222</w:t>
        </w:r>
        <w:r w:rsidR="00731AE9" w:rsidRPr="00731AE9">
          <w:rPr>
            <w:rFonts w:asciiTheme="minorHAnsi" w:eastAsia="MS Mincho" w:hAnsiTheme="minorHAnsi" w:cstheme="minorBidi"/>
            <w:noProof/>
            <w:webHidden/>
          </w:rPr>
          <w:fldChar w:fldCharType="end"/>
        </w:r>
      </w:hyperlink>
    </w:p>
    <w:p w14:paraId="3FD46360"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77" w:history="1">
        <w:r w:rsidR="00731AE9" w:rsidRPr="00731AE9">
          <w:rPr>
            <w:rFonts w:eastAsia="MS Mincho"/>
            <w:bCs/>
            <w:noProof/>
          </w:rPr>
          <w:t>934. ΑΠΟΦΑΣΗ ΥΦΥΠΟΥΡΓΟΥ ΠΑΙΔΕΙΑΣ ΚΑΙ ΘΡΗΣΚΕΥΜΑΤΩΝ Αριθμ. 161800/Ζ1 της 25/26.11.2020 «Καθορισμός της εκλογικής διαδικασίας για την ανάδειξη του Αντιπροέδρου της Ακαδημίας Αθηνών, κατά το χρονικό διάστημα ισχύος των έκτακτων μέτρων για τον περιορισμό του κινδύνου περαιτέρω διασποράς που κορωνοϊού COVID-19» (Β’ 5244)</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_Toc192844377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229</w:t>
        </w:r>
        <w:r w:rsidR="00731AE9" w:rsidRPr="00731AE9">
          <w:rPr>
            <w:rFonts w:asciiTheme="minorHAnsi" w:eastAsia="MS Mincho" w:hAnsiTheme="minorHAnsi" w:cstheme="minorBidi"/>
            <w:noProof/>
            <w:webHidden/>
          </w:rPr>
          <w:fldChar w:fldCharType="end"/>
        </w:r>
      </w:hyperlink>
    </w:p>
    <w:p w14:paraId="51F52627"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78" w:history="1">
        <w:r w:rsidR="00731AE9" w:rsidRPr="00731AE9">
          <w:rPr>
            <w:rFonts w:eastAsia="MS Mincho"/>
            <w:bCs/>
            <w:noProof/>
          </w:rPr>
          <w:t>935. ΑΠΟΦΑΣΗ ΥΠΟΥΡΓΩΝ ΟΙΚΟΝΟΜΙΚΩΝ - ΑΝΑΠΤΥΞΗΣ ΚΑΙ ΕΠΕΝΔΥΣΕΩΝ - ΕΡΓΑΣΙΑΣ ΚΑΙ ΚΟΙΝΩΝΙΚΩΝ ΥΠΟΘΕΣΕΩΝ - ΥΓΕΙΑΣ Αριθμ. οικ. 48690/1476 της 25/26.11.2020 «Παράταση της ισχύος των επεκταθέντων σε όλη την Επικράτεια έκτακτων και προσωρινών μέτρων του άρθρου 235 του ν. 4727/2020 (Α΄ 184), ως προς την οργάνωση του τόπου και του χρόνου εργασίας, για την αποσυμφόρηση των μέσων μαζικής μεταφοράς και του τόπου εργασίας» (Β’ 5245)</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_Toc192844378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233</w:t>
        </w:r>
        <w:r w:rsidR="00731AE9" w:rsidRPr="00731AE9">
          <w:rPr>
            <w:rFonts w:asciiTheme="minorHAnsi" w:eastAsia="MS Mincho" w:hAnsiTheme="minorHAnsi" w:cstheme="minorBidi"/>
            <w:noProof/>
            <w:webHidden/>
          </w:rPr>
          <w:fldChar w:fldCharType="end"/>
        </w:r>
      </w:hyperlink>
    </w:p>
    <w:p w14:paraId="44C57C8F"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79" w:history="1">
        <w:r w:rsidR="00731AE9" w:rsidRPr="00731AE9">
          <w:rPr>
            <w:rFonts w:eastAsia="MS Mincho"/>
            <w:bCs/>
            <w:noProof/>
          </w:rPr>
          <w:t>936. NOMOΣ ΥΠ’ ΑΡΙΘΜ. 4756 της 26/26.11.2020 «Μέτρα ενίσχυσης των εργαζομένων και ευάλωτων κοινωνικών ομάδων, κοινωνικοασφαλιστικές ρυθμίσεις και διατάξεις για την ενίσχυση των ανέργων» (Α’ 235)</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_Toc192844379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235</w:t>
        </w:r>
        <w:r w:rsidR="00731AE9" w:rsidRPr="00731AE9">
          <w:rPr>
            <w:rFonts w:asciiTheme="minorHAnsi" w:eastAsia="MS Mincho" w:hAnsiTheme="minorHAnsi" w:cstheme="minorBidi"/>
            <w:noProof/>
            <w:webHidden/>
          </w:rPr>
          <w:fldChar w:fldCharType="end"/>
        </w:r>
      </w:hyperlink>
    </w:p>
    <w:p w14:paraId="67486458"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80" w:history="1">
        <w:r w:rsidR="00731AE9" w:rsidRPr="00731AE9">
          <w:rPr>
            <w:rFonts w:eastAsia="MS Mincho"/>
            <w:bCs/>
            <w:noProof/>
          </w:rPr>
          <w:t>937. ΑΠΟΦΑΣΗ ΥΠΟΥΡΓΩΝ ΟΙΚΟΝΟΜΙΚΩΝ - ΕΡΓΑΣΙΑΣ ΚΑΙ ΚΟΙΝΩΝΙΚΩΝ ΥΠΟΘΕΣΕΩΝ Αριθμ. οικ. 48713/1232 της 26/26.11.2020 «Αναστολή συμβάσεων εργασίας εργαζομένων σε επιχειρήσεις - εργοδότες του ιδιωτικού τομέα κατά τον μήνα Νοέμβριο» (Β’ 5246)</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_Toc192844380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259</w:t>
        </w:r>
        <w:r w:rsidR="00731AE9" w:rsidRPr="00731AE9">
          <w:rPr>
            <w:rFonts w:asciiTheme="minorHAnsi" w:eastAsia="MS Mincho" w:hAnsiTheme="minorHAnsi" w:cstheme="minorBidi"/>
            <w:noProof/>
            <w:webHidden/>
          </w:rPr>
          <w:fldChar w:fldCharType="end"/>
        </w:r>
      </w:hyperlink>
    </w:p>
    <w:p w14:paraId="5F3E8179"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81" w:history="1">
        <w:r w:rsidR="00731AE9" w:rsidRPr="00731AE9">
          <w:rPr>
            <w:rFonts w:eastAsia="MS Mincho"/>
            <w:bCs/>
            <w:noProof/>
          </w:rPr>
          <w:t>938. ΑΠΟΦΑΣΗ ΑΝΑΠΛΗΡΩΤΗ ΥΠΟΥΡΓΟΥ ΟΙΚΟΝΟΜΙΚΩΝ Αριθμ. οικ.2/77555/ΔΠΓΚ της 26/26.11.2020 «Τροποποίηση της υπό στοιχεία 2/58493/ΔΠΓΚ/ 31-07-2018 απόφασης του Αναπληρωτή Υπουργού Οικονομικών “Οικονομική και Διοικητική Ταξινόμηση του κρατικού προϋπολογισμού” (Β΄ 3240)» (Β’ 5248)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_Toc192844381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269</w:t>
        </w:r>
        <w:r w:rsidR="00731AE9" w:rsidRPr="00731AE9">
          <w:rPr>
            <w:rFonts w:asciiTheme="minorHAnsi" w:eastAsia="MS Mincho" w:hAnsiTheme="minorHAnsi" w:cstheme="minorBidi"/>
            <w:noProof/>
            <w:webHidden/>
          </w:rPr>
          <w:fldChar w:fldCharType="end"/>
        </w:r>
      </w:hyperlink>
    </w:p>
    <w:p w14:paraId="7BF9E24F"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82" w:history="1">
        <w:r w:rsidR="00731AE9" w:rsidRPr="00731AE9">
          <w:rPr>
            <w:rFonts w:eastAsia="MS Mincho"/>
            <w:bCs/>
            <w:noProof/>
          </w:rPr>
          <w:t>939. ΑΠΟΦΑΣΗ AΝΑΠΛΗΡΩΤΗ ΥΠΟΥΡΓΟΥ ΚΑΙ ΥΦΥΠΟΥΡΓΟΥ ΟΙΚΟΝΟΜΙΚΩΝ Αριθμ. A.1259 της 25/27.11.2020 «Καθορισμός των Κωδικών Αριθμών Δραστηριοτήτων (ΚΑΔ) των επιχειρήσεων για την εφαρμογή της περ. α΄ της παρ. 1 του άρθρου 35 του ν. 4753/2020, με τίτλο: “Λήψη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(L186), ρυθμίσεις για τη Διυπηρεσιακή Μονάδα Ελέγχου Αγοράς, την Επιτροπή Ανταγωνισμού, τη λειτουργία της αγοράς και λοιπές διατάξεις” (Α΄ 227)» (Β’ 5250)</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_Toc192844382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271</w:t>
        </w:r>
        <w:r w:rsidR="00731AE9" w:rsidRPr="00731AE9">
          <w:rPr>
            <w:rFonts w:asciiTheme="minorHAnsi" w:eastAsia="MS Mincho" w:hAnsiTheme="minorHAnsi" w:cstheme="minorBidi"/>
            <w:noProof/>
            <w:webHidden/>
          </w:rPr>
          <w:fldChar w:fldCharType="end"/>
        </w:r>
      </w:hyperlink>
    </w:p>
    <w:p w14:paraId="3C6BEB5B"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83" w:history="1">
        <w:r w:rsidR="00731AE9" w:rsidRPr="00731AE9">
          <w:rPr>
            <w:rFonts w:eastAsia="MS Mincho"/>
            <w:bCs/>
            <w:noProof/>
          </w:rPr>
          <w:t>940.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 - ΕΣΩΤΕΡΙΚΩΝ - ΜΕΤΑΝΑΣΤΕΥΣΗΣ ΚΑΙ ΑΣΥΛΟΥ - ΥΠΟΔΟΜΩΝ ΚΑΙ ΜΕΤΑΦΟΡΩΝ - ΝΑΥΤΙΛΙΑΣ ΚΑΙ ΝΗΣΙΩΤΙΚΗΣ ΠΟΛΙΤΙΚΗΣ - ΑΓΡΟΤΙΚΗΣ ΑΝΑΠΤΥΞΗΣ ΚΑΙ ΤΡΟΦΙΜΩΝ Αριθμ. Δ1α/ΓΠ.οικ.: 76629 της 27/28.11.2020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30 Νοεμβρίου 2020 έως και τη Δευτέρα 7 Δεκεμβρίου 2020» (Β’ 5255)</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_Toc192844383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298</w:t>
        </w:r>
        <w:r w:rsidR="00731AE9" w:rsidRPr="00731AE9">
          <w:rPr>
            <w:rFonts w:asciiTheme="minorHAnsi" w:eastAsia="MS Mincho" w:hAnsiTheme="minorHAnsi" w:cstheme="minorBidi"/>
            <w:noProof/>
            <w:webHidden/>
          </w:rPr>
          <w:fldChar w:fldCharType="end"/>
        </w:r>
      </w:hyperlink>
    </w:p>
    <w:p w14:paraId="1330E93D"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84" w:history="1">
        <w:r w:rsidR="00731AE9" w:rsidRPr="00731AE9">
          <w:rPr>
            <w:rFonts w:eastAsia="MS Mincho"/>
            <w:bCs/>
            <w:noProof/>
          </w:rPr>
          <w:t xml:space="preserve">941. ΑΠΟΦΑΣΗ ΥΠΟΥΡΓΩΝ ΟΙΚΟΝΟΜΙΚΩΝ - ΑΝΑΠΤΥΞΗΣ ΚΑΙ ΕΠΕΝΔΥΣΕΩΝ - ΠΡΟΣΤΑΣΙΑΣ ΤΟΥ ΠΟΛΙΤΗΕΡΓΑΣΙΑΣ ΚΑΙ ΚΟΙΝΩΝΙΚΩΝ ΥΠΟΘΕΣΕΩΝ - ΥΓΕΙΑΣ - ΕΣΩΤΕΡΙΚΩΝ- ΥΠΟΔΟΜΩΝ ΚΑΙ ΜΕΤΑΦΟΡΩΝ - ΝΑΥΤΙΛΙΑΣ ΚΑΙ ΝΗΣΙΩΤΙΚΗΣ </w:t>
        </w:r>
        <w:r w:rsidR="00731AE9" w:rsidRPr="00731AE9">
          <w:rPr>
            <w:rFonts w:eastAsia="MS Mincho"/>
            <w:bCs/>
            <w:noProof/>
          </w:rPr>
          <w:lastRenderedPageBreak/>
          <w:t>ΠΟΛΙΤΙΚΗΣ Αριθμ. Δ1α/ΓΠ.οικ. 76631 της 29/29.11.2020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COVID-19» (Β’ 5256)</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_Toc192844384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298</w:t>
        </w:r>
        <w:r w:rsidR="00731AE9" w:rsidRPr="00731AE9">
          <w:rPr>
            <w:rFonts w:asciiTheme="minorHAnsi" w:eastAsia="MS Mincho" w:hAnsiTheme="minorHAnsi" w:cstheme="minorBidi"/>
            <w:noProof/>
            <w:webHidden/>
          </w:rPr>
          <w:fldChar w:fldCharType="end"/>
        </w:r>
      </w:hyperlink>
    </w:p>
    <w:p w14:paraId="56708135"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85" w:history="1">
        <w:r w:rsidR="00731AE9" w:rsidRPr="00731AE9">
          <w:rPr>
            <w:rFonts w:eastAsia="MS Mincho"/>
            <w:bCs/>
            <w:noProof/>
          </w:rPr>
          <w:t>942. ΑΠΟΦΑΣΗ ΥΠΟΥΡΓΟΥ ΚΑΙ ΥΦΥΠΟΥΡΓΟΥ ΕΡΓΑΣΙΑΣ ΚΑΙ ΚΟΙΝΩΝΙΚΩΝ ΥΠΟΘΕΣΕΩΝ Αριθμ. Δ12α/Φ.29/Γ.Π.οικ.47879/1455 της 18/30.11.2020 «Αναβολή συνεδριάσεων των υγειονομικών επιτροπών των ΚΕ.Π.Α. και παράταση καταβολής των συντάξεων αναπηρίας και των προνοιακών παροχών σε χρήμα σε άτομα με αναπηρία» (Β΄ 5258)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_Toc192844385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299</w:t>
        </w:r>
        <w:r w:rsidR="00731AE9" w:rsidRPr="00731AE9">
          <w:rPr>
            <w:rFonts w:asciiTheme="minorHAnsi" w:eastAsia="MS Mincho" w:hAnsiTheme="minorHAnsi" w:cstheme="minorBidi"/>
            <w:noProof/>
            <w:webHidden/>
          </w:rPr>
          <w:fldChar w:fldCharType="end"/>
        </w:r>
      </w:hyperlink>
    </w:p>
    <w:p w14:paraId="3519A300"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86" w:history="1">
        <w:r w:rsidR="00731AE9" w:rsidRPr="00731AE9">
          <w:rPr>
            <w:rFonts w:eastAsia="MS Mincho"/>
            <w:bCs/>
            <w:noProof/>
          </w:rPr>
          <w:t>943. ΑΠΟΦΑΣΗ ΥΦΥΠΟΥΡΓΟΥ ΑΝΑΠΤΥΞΗΣ ΚΑΙ ΕΠΕΝΔΥΣΕΩΝ Αριθμ. 6464/Β1/1500 της 26/30.11.2020 «3η τροποποίηση της υπό στοιχεία 6269/1895 A1/28-11-2017 απόφασης του Αναπληρωτή Υπουργού Οικονομίας και Ανάπτυξης “Σύσταση Ταμείου Χαρτοφυλακίου με την επωνυμία ‘ΤΑΜΕΙΟ ΥΠΟΔΟΜΩΝ’” (Β΄ 4159)» (Β΄ 5260)</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_Toc192844386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300</w:t>
        </w:r>
        <w:r w:rsidR="00731AE9" w:rsidRPr="00731AE9">
          <w:rPr>
            <w:rFonts w:asciiTheme="minorHAnsi" w:eastAsia="MS Mincho" w:hAnsiTheme="minorHAnsi" w:cstheme="minorBidi"/>
            <w:noProof/>
            <w:webHidden/>
          </w:rPr>
          <w:fldChar w:fldCharType="end"/>
        </w:r>
      </w:hyperlink>
    </w:p>
    <w:p w14:paraId="338EFB30"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87" w:history="1">
        <w:r w:rsidR="00731AE9" w:rsidRPr="00731AE9">
          <w:rPr>
            <w:rFonts w:eastAsia="MS Mincho"/>
            <w:bCs/>
            <w:noProof/>
          </w:rPr>
          <w:t>944. ΑΠΟΦΑΣΗ ΥΠΟΥΡΓΩΝ ΑΝΑΠΤΥΞΗΣ ΚΑΙ ΕΠΕΝΔΥΣΕΩΝ - ΠΡΟΣΤΑΣΙΑΣ ΤΟΥ ΠΟΛΙΤΗ - ΕΡΓΑΣΙΑΣ ΚΑΙ ΚΟΙΝΩΝΙΚΩΝ ΥΠΟΘΕΣΕΩΝ - ΥΓΕΙΑΣ - ΕΣΩΤΕΡΙΚΩΝ Αριθμ. Δ1α/Γ.Π.οικ. 77282 της 1/1.12.2020 «Επιβολή του μέτρου της προσωρινής απαγόρευσης λειτουργίας λαϊκής υπαίθριας αγοράς της περ. 9 του άρθρου 2 του ν. 4497/2017 (Α’ 171), για το χρονικό διάστημα από 2.12.2020 έως και 8.12.2020, για προληπτικούς λόγους δημόσιας υγείας προς περιορισμό της διασποράς του κορωνοϊού COVID-19» (Β’ 5284)</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_Toc192844387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305</w:t>
        </w:r>
        <w:r w:rsidR="00731AE9" w:rsidRPr="00731AE9">
          <w:rPr>
            <w:rFonts w:asciiTheme="minorHAnsi" w:eastAsia="MS Mincho" w:hAnsiTheme="minorHAnsi" w:cstheme="minorBidi"/>
            <w:noProof/>
            <w:webHidden/>
          </w:rPr>
          <w:fldChar w:fldCharType="end"/>
        </w:r>
      </w:hyperlink>
    </w:p>
    <w:p w14:paraId="0F471F28"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88" w:history="1">
        <w:r w:rsidR="00731AE9" w:rsidRPr="00731AE9">
          <w:rPr>
            <w:rFonts w:eastAsia="MS Mincho"/>
            <w:bCs/>
            <w:noProof/>
          </w:rPr>
          <w:t>945. ΑΠΟΦΑΣΗ ΥΠΟΥΡΓΩΝ ΟΙΚΟΝΟΜΙΚΩΝ - ΕΡΓΑΣΙΑΣ ΚΑΙ ΚΟΙΝΩΝΙΚΩΝ ΥΠΟΘΕΣΕΩΝ - ΕΣΩΤΕΡΙΚΩΝ Αριθμ. οικ. 46618/8957 της 12.11/1.12.2020 «Διαδικασία/τρόπος διασταύρωσης/προσδιορισμού στοιχείων για την κάλυψη ημερών της άδειας ειδικού σκοπού από τον κρατικό Π/Υ» 9Β’ (Β’ 5287)</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_Toc192844388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307</w:t>
        </w:r>
        <w:r w:rsidR="00731AE9" w:rsidRPr="00731AE9">
          <w:rPr>
            <w:rFonts w:asciiTheme="minorHAnsi" w:eastAsia="MS Mincho" w:hAnsiTheme="minorHAnsi" w:cstheme="minorBidi"/>
            <w:noProof/>
            <w:webHidden/>
          </w:rPr>
          <w:fldChar w:fldCharType="end"/>
        </w:r>
      </w:hyperlink>
    </w:p>
    <w:p w14:paraId="3682F648"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89" w:history="1">
        <w:r w:rsidR="00731AE9" w:rsidRPr="00731AE9">
          <w:rPr>
            <w:rFonts w:eastAsia="MS Mincho"/>
            <w:bCs/>
            <w:noProof/>
          </w:rPr>
          <w:t>946. ΑΠΟΦΑΣΗ ΥΠΟΥΡΓΟΥ ΝΑΥΤΙΛΙΑΣ ΚΑΙ ΝΗΣΙΩΤΙΚΗΣ ΠΟΛΙΤΙΚΗΣ Αριθμ. 2814.5/79835/2020 της 27.11/1.12.2020 «Καθορισμός 4ης έκτακτης επιχορήγησης του Οίκου Ναύτου για τη χορήγηση αποζημίωσης ειδικού σκοπού για το οικονομικό έτος 2020» (Β’ 5290)</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_Toc192844389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312</w:t>
        </w:r>
        <w:r w:rsidR="00731AE9" w:rsidRPr="00731AE9">
          <w:rPr>
            <w:rFonts w:asciiTheme="minorHAnsi" w:eastAsia="MS Mincho" w:hAnsiTheme="minorHAnsi" w:cstheme="minorBidi"/>
            <w:noProof/>
            <w:webHidden/>
          </w:rPr>
          <w:fldChar w:fldCharType="end"/>
        </w:r>
      </w:hyperlink>
    </w:p>
    <w:p w14:paraId="592EFD33"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90" w:history="1">
        <w:r w:rsidR="00731AE9" w:rsidRPr="00731AE9">
          <w:rPr>
            <w:rFonts w:eastAsia="MS Mincho"/>
            <w:bCs/>
            <w:noProof/>
          </w:rPr>
          <w:t>947. ΑΠΟΦΑΣΗ ΥΠΟΥΡΓΩΝ ΟΙΚΟΝΟΜΙΚΩΝ – ΕΡΓΑΣΙΑΣ ΚΑΙ ΚΟΙΝΩΝΙΚΩΝ ΥΠΟΘΕΣΕΩΝ Αριθμ. οικ.49250/2712 της 30.11/2.12.2020 «Επέκταση προθεσμίας καταβολής δόσεων ρυθμίσεων επιχειρήσεων και εργοδοτών για τις οποίες είχε χορηγηθεί παράταση προθεσμίας καταβολής στο πλαίσιο των μέτρων για την αντιμετώπιση των αρνητικών συνεπειών του κορωνοϊού COVID -19» (Β’ 5298)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_Toc192844390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314</w:t>
        </w:r>
        <w:r w:rsidR="00731AE9" w:rsidRPr="00731AE9">
          <w:rPr>
            <w:rFonts w:asciiTheme="minorHAnsi" w:eastAsia="MS Mincho" w:hAnsiTheme="minorHAnsi" w:cstheme="minorBidi"/>
            <w:noProof/>
            <w:webHidden/>
          </w:rPr>
          <w:fldChar w:fldCharType="end"/>
        </w:r>
      </w:hyperlink>
    </w:p>
    <w:p w14:paraId="7AB46D95"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91" w:history="1">
        <w:r w:rsidR="00731AE9" w:rsidRPr="00731AE9">
          <w:rPr>
            <w:rFonts w:eastAsia="MS Mincho"/>
            <w:bCs/>
            <w:noProof/>
          </w:rPr>
          <w:t>948. ΑΠΟΦΑΣΗ ΥΦΥΠΟΥΡΓΟΥ ΥΓΕΙΑΣ Αριθμ. Γ2α/69871 της 27.11/3.12.2020 «Κατανομή οργανικών θέσεων προσωπικού στο Γενικό Νοσοκομείο “ΒΕΝΙΖΕΛΕΙΟ – ΠΑΝΑΝΕΙΟ”» (B’ 5308)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_Toc192844391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322</w:t>
        </w:r>
        <w:r w:rsidR="00731AE9" w:rsidRPr="00731AE9">
          <w:rPr>
            <w:rFonts w:asciiTheme="minorHAnsi" w:eastAsia="MS Mincho" w:hAnsiTheme="minorHAnsi" w:cstheme="minorBidi"/>
            <w:noProof/>
            <w:webHidden/>
          </w:rPr>
          <w:fldChar w:fldCharType="end"/>
        </w:r>
      </w:hyperlink>
    </w:p>
    <w:p w14:paraId="76DCE815"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92" w:history="1">
        <w:r w:rsidR="00731AE9" w:rsidRPr="00731AE9">
          <w:rPr>
            <w:rFonts w:eastAsia="MS Mincho"/>
            <w:bCs/>
            <w:noProof/>
          </w:rPr>
          <w:t>949. ΑΠΟΦΑΣΗ ΥΠΟΥΡΓΟΥ ΥΓΕΙΑΣ Αριθμ. Α1ε/Γ.Π.οικ. 76584 της 27.11/3.12.2020 «Ορισμός διατάκτη και αποφαινόμενου οργάνου για δαπάνες και δημόσιες συμβάσεις που άπτονται των αρμοδιοτήτων της Γενικής Γραμματείας Δημόσιας Υγείας» (Β’ 5335)</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_Toc192844392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322</w:t>
        </w:r>
        <w:r w:rsidR="00731AE9" w:rsidRPr="00731AE9">
          <w:rPr>
            <w:rFonts w:asciiTheme="minorHAnsi" w:eastAsia="MS Mincho" w:hAnsiTheme="minorHAnsi" w:cstheme="minorBidi"/>
            <w:noProof/>
            <w:webHidden/>
          </w:rPr>
          <w:fldChar w:fldCharType="end"/>
        </w:r>
      </w:hyperlink>
    </w:p>
    <w:p w14:paraId="13C070AE"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93" w:history="1">
        <w:r w:rsidR="00731AE9" w:rsidRPr="00731AE9">
          <w:rPr>
            <w:rFonts w:eastAsia="MS Mincho"/>
            <w:bCs/>
            <w:noProof/>
          </w:rPr>
          <w:t xml:space="preserve">950. ΝΟΜΟΣ ΥΠ’ ΑΡΙΘΜ. 4758 της 4/4.12.2020 «Περιστολή του λαθρεμπορίου  - Κύρωση του Πρωτοκόλλου για την εξάλειψη του παράνομου εμπορίου καπνού, διατάξεις περί κοινωφελών περιουσιών και σχολαζουσών κληρονομιών, διατάξεις για τα τέλη κυκλοφορίας και τα τέλη </w:t>
        </w:r>
        <w:r w:rsidR="00731AE9" w:rsidRPr="00731AE9">
          <w:rPr>
            <w:rFonts w:eastAsia="MS Mincho"/>
            <w:bCs/>
            <w:noProof/>
          </w:rPr>
          <w:lastRenderedPageBreak/>
          <w:t>ταξινόμησης, κίνητρα για την προσέλκυση φορολογικών κατοίκων και άλλες διατάξεις» (Α΄ 242)</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_Toc192844393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324</w:t>
        </w:r>
        <w:r w:rsidR="00731AE9" w:rsidRPr="00731AE9">
          <w:rPr>
            <w:rFonts w:asciiTheme="minorHAnsi" w:eastAsia="MS Mincho" w:hAnsiTheme="minorHAnsi" w:cstheme="minorBidi"/>
            <w:noProof/>
            <w:webHidden/>
          </w:rPr>
          <w:fldChar w:fldCharType="end"/>
        </w:r>
      </w:hyperlink>
    </w:p>
    <w:p w14:paraId="58AF9136"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94" w:history="1">
        <w:r w:rsidR="00731AE9" w:rsidRPr="00731AE9">
          <w:rPr>
            <w:rFonts w:eastAsia="MS Mincho"/>
            <w:bCs/>
            <w:noProof/>
          </w:rPr>
          <w:t>951. ΑΠΟΦΑΣH ΑΡΧΗΓΟY ΤΗΣ ΕΛΛΗΝΙΚΗΣ ΑΣΤΥΝΟΜΙΑΣ Αριθμ. 1029/8/18-κ΄ της 4/4.12.2020 «Δημόσιες Υπαίθριες Συναθροίσεις» (Β’ 5344)</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_Toc192844394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339</w:t>
        </w:r>
        <w:r w:rsidR="00731AE9" w:rsidRPr="00731AE9">
          <w:rPr>
            <w:rFonts w:asciiTheme="minorHAnsi" w:eastAsia="MS Mincho" w:hAnsiTheme="minorHAnsi" w:cstheme="minorBidi"/>
            <w:noProof/>
            <w:webHidden/>
          </w:rPr>
          <w:fldChar w:fldCharType="end"/>
        </w:r>
      </w:hyperlink>
    </w:p>
    <w:p w14:paraId="6262A1D4"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95" w:history="1">
        <w:r w:rsidR="00731AE9" w:rsidRPr="00731AE9">
          <w:rPr>
            <w:rFonts w:eastAsia="MS Mincho"/>
            <w:bCs/>
            <w:noProof/>
          </w:rPr>
          <w:t>952. ΑΠΟΦΑΣΗ ΔΙΟΙΚΗΤΗ ΤΗΣ ΑΝΕΞΑΡΤΗΤΗΣ ΑΡΧΗΣ ΔΗΜΟΣΙΩΝ ΕΣΟΔΩΝ Αριθμ. Α. 1264 της 4/4.12.2020 «Παράταση της προθεσμίας υποβολής της “Δήλωσης Πληροφοριακών Στοιχείων Μίσθωσης Ακίνητης Περιουσίας” και της δήλωσης λύσης της μίσθωσης του άρθρου 9, καθώς και της προθεσμίας της παρ. 8 του άρθρου 11 της υπό στοιχεία ΠΟΛ. 1162/2018 (Β’ 3579) απόφασης του Διοικητή της Α.Α.Δ.Ε., όπως τροποποιήθηκε και ισχύει» (Β’ 5345)</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_Toc192844395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341</w:t>
        </w:r>
        <w:r w:rsidR="00731AE9" w:rsidRPr="00731AE9">
          <w:rPr>
            <w:rFonts w:asciiTheme="minorHAnsi" w:eastAsia="MS Mincho" w:hAnsiTheme="minorHAnsi" w:cstheme="minorBidi"/>
            <w:noProof/>
            <w:webHidden/>
          </w:rPr>
          <w:fldChar w:fldCharType="end"/>
        </w:r>
      </w:hyperlink>
    </w:p>
    <w:p w14:paraId="7CE71A5A"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96" w:history="1">
        <w:r w:rsidR="00731AE9" w:rsidRPr="00731AE9">
          <w:rPr>
            <w:rFonts w:eastAsia="MS Mincho"/>
            <w:bCs/>
            <w:noProof/>
          </w:rPr>
          <w:t>953.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 - ΕΣΩΤΕΡΙΚΩΝ - ΜΕΤΑΝΑΣΤΕΥΣΗΣ ΚΑΙ ΑΣΥΛΟΥ - ΥΠΟΔΟΜΩΝ ΚΑΙ ΜΕΤΑΦΟΡΩΝ - ΝΑΥΤΙΛΙΑΣ ΚΑΙ ΝΗΣΙΩΤΙΚΗΣ ΠΟΛΙΤΙΚΗΣ - ΑΓΡΟΤΙΚΗΣ ΑΝΑΠΤΥΞΗΣ ΚΑΙ ΤΡΟΦΙΜΩΝ Αριθμ. Δ1α/ΓΠ.οικ.: 78363 της 5/5.12.2020 «Έκτακτα μέτρα προστασίας της δημόσιας υγείας από τον κίνδυνο περαιτέρω διασποράς του κορωνοϊού CΟVID -  19 στο σύνολο της Επικράτειας για το διάστημα από τη Δευτέρα 7 Δεκεμβρίου 2020 και ώρα 6:00 έως και τη Δευτέρα 14 Δεκεμβρίου 2020 και ώρα 6:00» (Β’ 5350)</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_Toc192844396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343</w:t>
        </w:r>
        <w:r w:rsidR="00731AE9" w:rsidRPr="00731AE9">
          <w:rPr>
            <w:rFonts w:asciiTheme="minorHAnsi" w:eastAsia="MS Mincho" w:hAnsiTheme="minorHAnsi" w:cstheme="minorBidi"/>
            <w:noProof/>
            <w:webHidden/>
          </w:rPr>
          <w:fldChar w:fldCharType="end"/>
        </w:r>
      </w:hyperlink>
    </w:p>
    <w:p w14:paraId="48EAF4D1"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97" w:history="1">
        <w:r w:rsidR="00731AE9" w:rsidRPr="00731AE9">
          <w:rPr>
            <w:rFonts w:eastAsia="MS Mincho"/>
            <w:bCs/>
            <w:noProof/>
          </w:rPr>
          <w:t>954. ΑΠΟΦΑΣΗ ΥΠΟΥΡΓΟΥ ΑΝΑΠΤΥΞΗΣ ΚΑΙ ΕΠΕΝΔΥΣΕΩΝ Αριθμ. 130022 της 7/7.12.2020 «Καθορισμός ανώτατων ορίων τιμών πώλησης αγαθών και παροχής υπηρεσιών, λόγω της κατάστασης εκτάκτου ανάγκης που προκάλεσε η πανδημία του κορωνοϊού COVID-19» (Β’ 5387)</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_Toc192844397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371</w:t>
        </w:r>
        <w:r w:rsidR="00731AE9" w:rsidRPr="00731AE9">
          <w:rPr>
            <w:rFonts w:asciiTheme="minorHAnsi" w:eastAsia="MS Mincho" w:hAnsiTheme="minorHAnsi" w:cstheme="minorBidi"/>
            <w:noProof/>
            <w:webHidden/>
          </w:rPr>
          <w:fldChar w:fldCharType="end"/>
        </w:r>
      </w:hyperlink>
    </w:p>
    <w:p w14:paraId="78BED528"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98" w:history="1">
        <w:r w:rsidR="00731AE9" w:rsidRPr="00731AE9">
          <w:rPr>
            <w:rFonts w:eastAsia="MS Mincho"/>
            <w:bCs/>
            <w:noProof/>
          </w:rPr>
          <w:t>955. ΑΠΟΦΑΣΗ ΥΦΥΠΟΥΡΓΟΥ ΥΓΕΙΑΣ Αριθμ. Γ2α/62577 της 1/7.12.2020 «Κατανομή οργανικών θέσεων του κλάδου ειδικευμένων ιατρών Ε.Σ.Υ. στο Πανεπιστημιακό Γενικό Νοσοκομείο Πατρών “ΠΑΝΑΓΙΑ Η ΒΟΗΘΕΙΑ”» (B’ 5388)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_Toc192844398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371</w:t>
        </w:r>
        <w:r w:rsidR="00731AE9" w:rsidRPr="00731AE9">
          <w:rPr>
            <w:rFonts w:asciiTheme="minorHAnsi" w:eastAsia="MS Mincho" w:hAnsiTheme="minorHAnsi" w:cstheme="minorBidi"/>
            <w:noProof/>
            <w:webHidden/>
          </w:rPr>
          <w:fldChar w:fldCharType="end"/>
        </w:r>
      </w:hyperlink>
    </w:p>
    <w:p w14:paraId="4C045A90"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399" w:history="1">
        <w:r w:rsidR="00731AE9" w:rsidRPr="00731AE9">
          <w:rPr>
            <w:rFonts w:eastAsia="MS Mincho"/>
            <w:bCs/>
            <w:noProof/>
          </w:rPr>
          <w:t>956. ΑΠΟΦΑΣΗ ΥΠΟΥΡΓΩΝ ΟΙΚΟΝΟΜΙΚΩΝ - ΕΡΓΑΣΙΑΣ ΚΑΙ ΚΟΙΝΩΝΙΚΩΝ ΥΠΟΘΕΣΕΩΝ Αριθμ. οικ. 49989/1266 της 4/7.12.2020 «Αναστολή συμβάσεων εργασίας εργαζομένων σε επιχειρήσεις - εργοδότες του ιδιωτικού τομέα κατά τον μήνα Δεκέμβριο» (Β’ 5391)</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_Toc192844399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371</w:t>
        </w:r>
        <w:r w:rsidR="00731AE9" w:rsidRPr="00731AE9">
          <w:rPr>
            <w:rFonts w:asciiTheme="minorHAnsi" w:eastAsia="MS Mincho" w:hAnsiTheme="minorHAnsi" w:cstheme="minorBidi"/>
            <w:noProof/>
            <w:webHidden/>
          </w:rPr>
          <w:fldChar w:fldCharType="end"/>
        </w:r>
      </w:hyperlink>
    </w:p>
    <w:p w14:paraId="5E132A0A"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400" w:history="1">
        <w:r w:rsidR="00731AE9" w:rsidRPr="00731AE9">
          <w:rPr>
            <w:rFonts w:eastAsia="MS Mincho"/>
            <w:bCs/>
            <w:noProof/>
          </w:rPr>
          <w:t>956Α. ΑΠΟΦΑΣH ΚΥΒΕΡΝΗΤΙΚΟY ΣΥΜΒΟΥΛΙΟY ΔΙΑΧΕΙΡΙΣΗΣ ΙΔΙΩΤΙΚΟΥ ΧΡΕΟΥΣ (ΚΥ.Σ.Δ.Ι.Χ) Αριθμ. 139309 ΕΞ 2020 της 7/8.12.2020 «Αύξηση θέσεων εργασίας τεσσάρων Γραφείων Ενημέρωσης - Υποστήριξης Δανειοληπτών (Γ.Ε.Υ.Δ.).» (Β΄ 5396)</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_Toc192844400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382</w:t>
        </w:r>
        <w:r w:rsidR="00731AE9" w:rsidRPr="00731AE9">
          <w:rPr>
            <w:rFonts w:asciiTheme="minorHAnsi" w:eastAsia="MS Mincho" w:hAnsiTheme="minorHAnsi" w:cstheme="minorBidi"/>
            <w:noProof/>
            <w:webHidden/>
          </w:rPr>
          <w:fldChar w:fldCharType="end"/>
        </w:r>
      </w:hyperlink>
    </w:p>
    <w:p w14:paraId="2040B8C5"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401" w:history="1">
        <w:r w:rsidR="00731AE9" w:rsidRPr="00731AE9">
          <w:rPr>
            <w:rFonts w:eastAsia="MS Mincho"/>
            <w:noProof/>
          </w:rPr>
          <w:t>957. ΝΟΜΟΣ ΥΠ’ ΑΡΙΘΜ. 4759 της 9/9.12.2020 «Εκσυγχρονισμός της Χωροταξικής και Πολεοδομικής Νομοθεσίας και άλλες διατάξεις» (Α΄ 245)</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_Toc192844401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383</w:t>
        </w:r>
        <w:r w:rsidR="00731AE9" w:rsidRPr="00731AE9">
          <w:rPr>
            <w:rFonts w:asciiTheme="minorHAnsi" w:eastAsia="MS Mincho" w:hAnsiTheme="minorHAnsi" w:cstheme="minorBidi"/>
            <w:noProof/>
            <w:webHidden/>
          </w:rPr>
          <w:fldChar w:fldCharType="end"/>
        </w:r>
      </w:hyperlink>
    </w:p>
    <w:p w14:paraId="6DFD300F"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402" w:history="1">
        <w:r w:rsidR="00731AE9" w:rsidRPr="00731AE9">
          <w:rPr>
            <w:rFonts w:eastAsia="MS Mincho"/>
            <w:bCs/>
            <w:noProof/>
          </w:rPr>
          <w:t>958. ΑΠΟΦΑΣΗ ΥΠΟΥΡΓΟΥ ΚΑΙ ΥΦΥΠΟΥΡΓΟΥ ΑΝΑΠΤΥΞΗΣ ΚΑΙ ΕΠΕΝΔΥΣΕΩΝ Αριθμ. 126712 της 30.11/9.12.2020 «Τροποποίηση της υπό στοιχεία Β2-829Α/2013 κοινής υπουργικής απόφασης “Διάθεση πιστώσεων από το Πρόγραμμα Δημοσίων Επενδύσεων για τη Δράση ενίσχυσης ‘Εκσυγχρονισμός Πρατηρίων Υγρών Καυσίμων’ ” (Β’ 540)» (Β’ 5422)</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_Toc192844402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398</w:t>
        </w:r>
        <w:r w:rsidR="00731AE9" w:rsidRPr="00731AE9">
          <w:rPr>
            <w:rFonts w:asciiTheme="minorHAnsi" w:eastAsia="MS Mincho" w:hAnsiTheme="minorHAnsi" w:cstheme="minorBidi"/>
            <w:noProof/>
            <w:webHidden/>
          </w:rPr>
          <w:fldChar w:fldCharType="end"/>
        </w:r>
      </w:hyperlink>
    </w:p>
    <w:p w14:paraId="2529AF21"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403" w:history="1">
        <w:r w:rsidR="00731AE9" w:rsidRPr="00731AE9">
          <w:rPr>
            <w:rFonts w:eastAsia="MS Mincho"/>
            <w:bCs/>
            <w:noProof/>
          </w:rPr>
          <w:t xml:space="preserve">959. ΑΠΟΦΑΣΗ ΥΦΥΠΟΥΡΓΟΥ ΑΓΡΟΤΙΚΗΣ ΑΝΑΠΤΥΞΗΣ ΚΑΙ ΤΡΟΦΙΜΩΝ Αριθμ. 1902/339237 της 3/9.12.2020 «8η Τροποποίηση της υπ’ αρ. 593/37447/31-3-2017 απόφασης “Καθορισμός των λεπτομερειών εφαρμογής του Υπομέτρου 4.2 "Στήριξη για επενδύσεις στη </w:t>
        </w:r>
        <w:r w:rsidR="00731AE9" w:rsidRPr="00731AE9">
          <w:rPr>
            <w:rFonts w:eastAsia="MS Mincho"/>
            <w:bCs/>
            <w:noProof/>
          </w:rPr>
          <w:lastRenderedPageBreak/>
          <w:t>μεταποίηση, εμπορία ή και ανάπτυξη γεωργικών προϊόντων" του Προγράμματος Αγροτικής Ανάπτυξης (ΠΑΑ) της Ελλάδας περιόδου 2014 – 2020” (Β΄ 1190)» (Β’ 5438)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_Toc192844403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401</w:t>
        </w:r>
        <w:r w:rsidR="00731AE9" w:rsidRPr="00731AE9">
          <w:rPr>
            <w:rFonts w:asciiTheme="minorHAnsi" w:eastAsia="MS Mincho" w:hAnsiTheme="minorHAnsi" w:cstheme="minorBidi"/>
            <w:noProof/>
            <w:webHidden/>
          </w:rPr>
          <w:fldChar w:fldCharType="end"/>
        </w:r>
      </w:hyperlink>
    </w:p>
    <w:p w14:paraId="4B304C3F" w14:textId="77777777" w:rsidR="00731AE9" w:rsidRPr="00731AE9" w:rsidRDefault="00F73C2B" w:rsidP="00731AE9">
      <w:pPr>
        <w:tabs>
          <w:tab w:val="right" w:leader="dot" w:pos="8296"/>
        </w:tabs>
        <w:spacing w:before="0" w:after="100"/>
        <w:rPr>
          <w:rFonts w:asciiTheme="minorHAnsi" w:eastAsiaTheme="minorEastAsia" w:hAnsiTheme="minorHAnsi" w:cstheme="minorBidi"/>
          <w:noProof/>
          <w:sz w:val="22"/>
          <w:szCs w:val="22"/>
          <w:lang w:val="el-GR" w:eastAsia="el-GR"/>
        </w:rPr>
      </w:pPr>
      <w:hyperlink w:anchor="_Toc192844404" w:history="1">
        <w:r w:rsidR="00731AE9" w:rsidRPr="00731AE9">
          <w:rPr>
            <w:rFonts w:eastAsia="MS Mincho"/>
            <w:bCs/>
            <w:noProof/>
          </w:rPr>
          <w:t>960. ΑΠΟΦΑΣΗ ΥΠΟΥΡΓΟΥ ΥΓΕΙΑΣ Αριθμ. Β1, Β2/οικ.79149 της 9/9.12.2020 «Κατανομή ορίων έτους 2020 για τη φαρμακευτική δαπάνη των Νοσοκομείων του ΕΣΥ και του Γ.Ν.Θ. ΠΑΠΑΓΕΩΡΓΙΟΥ» (Β’ 5448)</w:t>
        </w:r>
        <w:r w:rsidR="00731AE9" w:rsidRPr="00731AE9">
          <w:rPr>
            <w:rFonts w:asciiTheme="minorHAnsi" w:eastAsia="MS Mincho" w:hAnsiTheme="minorHAnsi" w:cstheme="minorBidi"/>
            <w:noProof/>
            <w:webHidden/>
          </w:rPr>
          <w:tab/>
        </w:r>
        <w:r w:rsidR="00731AE9" w:rsidRPr="00731AE9">
          <w:rPr>
            <w:rFonts w:asciiTheme="minorHAnsi" w:eastAsia="MS Mincho" w:hAnsiTheme="minorHAnsi" w:cstheme="minorBidi"/>
            <w:noProof/>
            <w:webHidden/>
          </w:rPr>
          <w:fldChar w:fldCharType="begin"/>
        </w:r>
        <w:r w:rsidR="00731AE9" w:rsidRPr="00731AE9">
          <w:rPr>
            <w:rFonts w:asciiTheme="minorHAnsi" w:eastAsia="MS Mincho" w:hAnsiTheme="minorHAnsi" w:cstheme="minorBidi"/>
            <w:noProof/>
            <w:webHidden/>
          </w:rPr>
          <w:instrText xml:space="preserve"> PAGEREF _Toc192844404 \h </w:instrText>
        </w:r>
        <w:r w:rsidR="00731AE9" w:rsidRPr="00731AE9">
          <w:rPr>
            <w:rFonts w:asciiTheme="minorHAnsi" w:eastAsia="MS Mincho" w:hAnsiTheme="minorHAnsi" w:cstheme="minorBidi"/>
            <w:noProof/>
            <w:webHidden/>
          </w:rPr>
        </w:r>
        <w:r w:rsidR="00731AE9" w:rsidRPr="00731AE9">
          <w:rPr>
            <w:rFonts w:asciiTheme="minorHAnsi" w:eastAsia="MS Mincho" w:hAnsiTheme="minorHAnsi" w:cstheme="minorBidi"/>
            <w:noProof/>
            <w:webHidden/>
          </w:rPr>
          <w:fldChar w:fldCharType="separate"/>
        </w:r>
        <w:r w:rsidR="00731AE9" w:rsidRPr="00731AE9">
          <w:rPr>
            <w:rFonts w:asciiTheme="minorHAnsi" w:eastAsia="MS Mincho" w:hAnsiTheme="minorHAnsi" w:cstheme="minorBidi"/>
            <w:noProof/>
            <w:webHidden/>
          </w:rPr>
          <w:t>406</w:t>
        </w:r>
        <w:r w:rsidR="00731AE9" w:rsidRPr="00731AE9">
          <w:rPr>
            <w:rFonts w:asciiTheme="minorHAnsi" w:eastAsia="MS Mincho" w:hAnsiTheme="minorHAnsi" w:cstheme="minorBidi"/>
            <w:noProof/>
            <w:webHidden/>
          </w:rPr>
          <w:fldChar w:fldCharType="end"/>
        </w:r>
      </w:hyperlink>
    </w:p>
    <w:p w14:paraId="79D76E12" w14:textId="16E9DCC3" w:rsidR="00F83C6F" w:rsidRPr="00731AE9" w:rsidRDefault="00731AE9" w:rsidP="00731AE9">
      <w:pPr>
        <w:tabs>
          <w:tab w:val="right" w:leader="dot" w:pos="8296"/>
        </w:tabs>
        <w:spacing w:before="0" w:after="100"/>
        <w:rPr>
          <w:rFonts w:eastAsiaTheme="minorEastAsia"/>
          <w:bCs/>
          <w:noProof/>
          <w:sz w:val="22"/>
          <w:szCs w:val="22"/>
          <w:lang w:bidi="he-IL"/>
        </w:rPr>
      </w:pPr>
      <w:r w:rsidRPr="00731AE9">
        <w:rPr>
          <w:rFonts w:eastAsia="Times New Roman"/>
          <w:lang w:val="el-GR" w:eastAsia="el-GR"/>
        </w:rPr>
        <w:fldChar w:fldCharType="end"/>
      </w:r>
    </w:p>
    <w:p w14:paraId="0A163A95" w14:textId="1879F24B" w:rsidR="00204EB5" w:rsidRPr="00FA6A4E" w:rsidRDefault="00F83C6F" w:rsidP="00E839A2">
      <w:pPr>
        <w:pStyle w:val="1"/>
        <w:rPr>
          <w:lang w:val="el-GR"/>
        </w:rPr>
      </w:pPr>
      <w:r w:rsidRPr="00C72FB2">
        <w:rPr>
          <w:rFonts w:eastAsia="Times New Roman"/>
          <w:lang w:val="el-GR" w:eastAsia="el-GR"/>
        </w:rPr>
        <w:fldChar w:fldCharType="end"/>
      </w:r>
      <w:bookmarkStart w:id="21" w:name="_Toc160115518"/>
      <w:r w:rsidR="00204EB5" w:rsidRPr="00FA6A4E">
        <w:rPr>
          <w:lang w:val="el-GR"/>
        </w:rPr>
        <w:t xml:space="preserve">ΠΕΡΙΕΧΟΜΕΝΑ ΤΟΜΟΥ </w:t>
      </w:r>
      <w:r w:rsidR="00204EB5" w:rsidRPr="00E839A2">
        <w:t>XI</w:t>
      </w:r>
      <w:r w:rsidR="00204EB5" w:rsidRPr="00FA6A4E">
        <w:rPr>
          <w:lang w:val="el-GR"/>
        </w:rPr>
        <w:t>(Νομοθετήματα από 9.12.2020-4.1.2021, Αριθμ.961-1030)</w:t>
      </w:r>
      <w:bookmarkEnd w:id="21"/>
    </w:p>
    <w:p w14:paraId="1950D375" w14:textId="77777777" w:rsidR="00E839A2" w:rsidRPr="00FA6A4E" w:rsidRDefault="00E839A2" w:rsidP="00E839A2">
      <w:pPr>
        <w:rPr>
          <w:lang w:val="el-GR"/>
        </w:rPr>
      </w:pPr>
    </w:p>
    <w:p w14:paraId="33270C1F"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52" w:history="1">
        <w:r w:rsidR="00731AE9" w:rsidRPr="00731AE9">
          <w:rPr>
            <w:bCs/>
            <w:noProof/>
            <w:lang w:val="el-GR"/>
          </w:rPr>
          <w:t>961. ΑΠΟΦΑΣΗ ΥΠΟΥΡΓΩΝ ΑΝΑΠΤΥΞΗΣ ΚΑΙ ΕΠΕΝΔΥΣΕΩΝ - ΠΡΟΣΤΑΣΙΑΣ ΤΟΥ ΠΟΛΙΤΗ - ΕΡΓΑΣΙΑΣ ΚΑΙ ΚΟΙΝΩΝΙΚΩΝ ΥΠΟΘΕΣΕΩΝ - ΥΓΕΙΑΣ - ΕΣΩΤΕΡΙΚΩΝ Αριθμ. Δ1α/Γ.Π.οικ. 79405 της 9/9.12.2020 «Επιβολή του μέτρου της προσωρινής απαγόρευσης λειτουργίας επιμέρους λαϊκών υπαίθριων αγορών της περ. 9 του άρθρου 2 του ν. 4497/2017 (Α΄ 171), για το χρονικό διάστημα από 10.12.2020 έως και 16.12.2020, για προληπτικούς λόγους δημόσιας υγείας προς περιορισμό της διασποράς του κορωνοϊού COVID-19» (Β’ 5450)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192844652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14</w:t>
        </w:r>
        <w:r w:rsidR="00731AE9" w:rsidRPr="00731AE9">
          <w:rPr>
            <w:noProof/>
            <w:webHidden/>
          </w:rPr>
          <w:fldChar w:fldCharType="end"/>
        </w:r>
      </w:hyperlink>
    </w:p>
    <w:p w14:paraId="7C08C033"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53" w:history="1">
        <w:r w:rsidR="00731AE9" w:rsidRPr="00731AE9">
          <w:rPr>
            <w:bCs/>
            <w:noProof/>
            <w:lang w:val="el-GR"/>
          </w:rPr>
          <w:t>962. ΑΠΟΦΑΣΗ ΑΝΑΠΛΗΡΩΤΗ ΥΠΟΥΡΓΟΥ ΟΙΚΟΝΟΜΙΚΩΝ ΚΑΙ ΥΦΥΠΟΥΡΓΟΥ ΠΟΛΙΤΙΣΜΟΥ ΚΑΙ ΑΘΛΗΤΙΣΜΟΥ Αριθμ. ΥΠΠΟΑ/ΥΓ/ΓΔΟΥ/ΔΟΥΤΑ/ΤΠΕΦΔΑΑΛΟΘ/696968/69728/46185/7486/1809 της 9/10.12.2020 «Καθορισμός του πλαισίου, όροι, προϋποθέσεις, κριτήρια κατανομής της προβλεπόμενης στην παρ. 4 του άρθρου 142 του ν. 4714/2020 (Α’ 148) έκτακτης οικονομικής ενίσχυσης στα δικαιούχα ερασιτεχνικά αθλητικά σωματεία» (Β’ 5462)</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192844653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16</w:t>
        </w:r>
        <w:r w:rsidR="00731AE9" w:rsidRPr="00731AE9">
          <w:rPr>
            <w:noProof/>
            <w:webHidden/>
          </w:rPr>
          <w:fldChar w:fldCharType="end"/>
        </w:r>
      </w:hyperlink>
    </w:p>
    <w:p w14:paraId="76C2548B"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54" w:history="1">
        <w:r w:rsidR="00731AE9" w:rsidRPr="00731AE9">
          <w:rPr>
            <w:bCs/>
            <w:noProof/>
            <w:lang w:val="el-GR"/>
          </w:rPr>
          <w:t>963. ΝΟΜΟΣ ΥΠ’ ΑΡΙΘΜ. 4760 της 11/11.12.2020 «Ρυθμίσεις σωφρονιστικής νομοθεσίας, διατάξεις για το Ταμείο Προνοίας Απασχολουμένων στα Σώματα Ασφαλείας και λοιπές διατάξεις αρμοδιότητας Υπουργείου Προστασίας του Πολίτη και Υπουργείου Μετανάστευσης και Ασύλου» (Α’ 247)</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192844654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22</w:t>
        </w:r>
        <w:r w:rsidR="00731AE9" w:rsidRPr="00731AE9">
          <w:rPr>
            <w:noProof/>
            <w:webHidden/>
          </w:rPr>
          <w:fldChar w:fldCharType="end"/>
        </w:r>
      </w:hyperlink>
    </w:p>
    <w:p w14:paraId="1832479E"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55" w:history="1">
        <w:r w:rsidR="00731AE9" w:rsidRPr="00731AE9">
          <w:rPr>
            <w:bCs/>
            <w:noProof/>
            <w:lang w:val="el-GR"/>
          </w:rPr>
          <w:t>964. ΑΠΟΦΑΣΗ ΥΠΟΥΡΓΟΥ ΕΡΓΑΣΙΑΣ ΚΑΙ ΚΟΙΝΩΝΙΚΩΝ ΥΠΟΘΕΣΕΩΝ Aριθμ. 49091/Δ1.14744 της 4//11.12.2020 «Τροποποίηση της υπό στοιχεία 40331/Δ1.13521/ 13-9-2019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(Β΄3520) απόφασης του Υπουργού Εργασίας και Κοινωνικών Υποθέσεων, όπως τροποποιήθηκε και ισχύει» (Β’ 5474)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192844655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27</w:t>
        </w:r>
        <w:r w:rsidR="00731AE9" w:rsidRPr="00731AE9">
          <w:rPr>
            <w:noProof/>
            <w:webHidden/>
          </w:rPr>
          <w:fldChar w:fldCharType="end"/>
        </w:r>
      </w:hyperlink>
    </w:p>
    <w:p w14:paraId="5BF23A42"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56" w:history="1">
        <w:r w:rsidR="00731AE9" w:rsidRPr="00731AE9">
          <w:rPr>
            <w:bCs/>
            <w:noProof/>
            <w:lang w:val="el-GR"/>
          </w:rPr>
          <w:t>965. ΑΠΟΦΑΣΗ ΥΠΟΥΡΓΟΥ ΥΠΟΔΟΜΩΝ ΚΑΙ ΜΕΤΑΦΟΡΩΝ Αριθμ. ΔΑΕΦΚ-ΚΕ/οικ 29057/Α321 της 7/11.12.2020 «Ορισμός προθεσμίας υποβολής αιτήσεων σχετικά με τη χορήγηση Στεγαστικής Συνδρομής για την αποκατάσταση των ζημιών σε κτίρια που επλήγησαν από τις πλημμύρες του Φεβρουαρίου 2019 σε περιοχές των Περιφερειακών Ενοτήτων Ρεθύμνου και Χανίων της Περιφέρειας Κρήτης» (Β’ 5478)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192844656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36</w:t>
        </w:r>
        <w:r w:rsidR="00731AE9" w:rsidRPr="00731AE9">
          <w:rPr>
            <w:noProof/>
            <w:webHidden/>
          </w:rPr>
          <w:fldChar w:fldCharType="end"/>
        </w:r>
      </w:hyperlink>
    </w:p>
    <w:p w14:paraId="76B1E937"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57" w:history="1">
        <w:r w:rsidR="00731AE9" w:rsidRPr="00731AE9">
          <w:rPr>
            <w:bCs/>
            <w:noProof/>
            <w:lang w:val="el-GR"/>
          </w:rPr>
          <w:t>966. ΑΠΟΦΑΣΗ ΥΦΥΠΟΥΡΓΟΥ ΠΑΙΔΕΙΑΣ ΚΑΙ ΘΡΗΣΚΕΥΜΑΤΩΝ Αριθμ. Φ36/168674/Δ1 της 11/11.12.2020 «Ρυθμίσεις βαθμολογίας Α΄</w:t>
        </w:r>
        <w:r w:rsidR="00731AE9" w:rsidRPr="00731AE9">
          <w:rPr>
            <w:bCs/>
            <w:noProof/>
          </w:rPr>
          <w:t> </w:t>
        </w:r>
        <w:r w:rsidR="00731AE9" w:rsidRPr="00731AE9">
          <w:rPr>
            <w:bCs/>
            <w:noProof/>
            <w:lang w:val="el-GR"/>
          </w:rPr>
          <w:t>τριμήνου στα Δημοτικά Σχολεία, για το</w:t>
        </w:r>
        <w:r w:rsidR="00731AE9" w:rsidRPr="00731AE9">
          <w:rPr>
            <w:bCs/>
            <w:noProof/>
          </w:rPr>
          <w:t> </w:t>
        </w:r>
        <w:r w:rsidR="00731AE9" w:rsidRPr="00731AE9">
          <w:rPr>
            <w:bCs/>
            <w:noProof/>
            <w:lang w:val="el-GR"/>
          </w:rPr>
          <w:t>σχολικό έτος</w:t>
        </w:r>
        <w:r w:rsidR="00731AE9" w:rsidRPr="00731AE9">
          <w:rPr>
            <w:bCs/>
            <w:noProof/>
          </w:rPr>
          <w:t> </w:t>
        </w:r>
        <w:r w:rsidR="00731AE9" w:rsidRPr="00731AE9">
          <w:rPr>
            <w:bCs/>
            <w:noProof/>
            <w:lang w:val="el-GR"/>
          </w:rPr>
          <w:t>2020-2021» (Β’ 5485)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192844657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39</w:t>
        </w:r>
        <w:r w:rsidR="00731AE9" w:rsidRPr="00731AE9">
          <w:rPr>
            <w:noProof/>
            <w:webHidden/>
          </w:rPr>
          <w:fldChar w:fldCharType="end"/>
        </w:r>
      </w:hyperlink>
    </w:p>
    <w:p w14:paraId="224CCAC2"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58" w:history="1">
        <w:r w:rsidR="00731AE9" w:rsidRPr="00731AE9">
          <w:rPr>
            <w:bCs/>
            <w:noProof/>
            <w:lang w:val="el-GR"/>
          </w:rPr>
          <w:t xml:space="preserve">967. </w:t>
        </w:r>
        <w:r w:rsidR="00731AE9" w:rsidRPr="00731AE9">
          <w:rPr>
            <w:i/>
            <w:iCs/>
            <w:noProof/>
            <w:lang w:val="el-GR"/>
          </w:rPr>
          <w:t>(βλ. την επικαιροποιημένη έκδοση του ν. 4692/2020, ανωτ. αριθ. 394)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192844658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41</w:t>
        </w:r>
        <w:r w:rsidR="00731AE9" w:rsidRPr="00731AE9">
          <w:rPr>
            <w:noProof/>
            <w:webHidden/>
          </w:rPr>
          <w:fldChar w:fldCharType="end"/>
        </w:r>
      </w:hyperlink>
    </w:p>
    <w:p w14:paraId="770B3DFA"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59" w:history="1">
        <w:r w:rsidR="00731AE9" w:rsidRPr="00731AE9">
          <w:rPr>
            <w:bCs/>
            <w:noProof/>
            <w:lang w:val="el-GR"/>
          </w:rPr>
          <w:t>968. ΑΠΟΦΑΣΗ ΥΠΟΥΡΓΩΝ ΟΙΚΟΝΟΜΙΚΩΝ – ΑΝΑΠΤΥΞΗΣ ΚΑΙ ΕΠΕΝΔΥΣΕΩΝ</w:t>
        </w:r>
        <w:r w:rsidR="00731AE9" w:rsidRPr="00731AE9">
          <w:rPr>
            <w:bCs/>
            <w:noProof/>
          </w:rPr>
          <w:t> </w:t>
        </w:r>
        <w:r w:rsidR="00731AE9" w:rsidRPr="00731AE9">
          <w:rPr>
            <w:bCs/>
            <w:noProof/>
            <w:lang w:val="el-GR"/>
          </w:rPr>
          <w:t>– ΠΡΟΣΤΑΣΙΑΣ ΤΟΥ ΠΟΛΙΤΗ</w:t>
        </w:r>
        <w:r w:rsidR="00731AE9" w:rsidRPr="00731AE9">
          <w:rPr>
            <w:bCs/>
            <w:noProof/>
          </w:rPr>
          <w:t> </w:t>
        </w:r>
        <w:r w:rsidR="00731AE9" w:rsidRPr="00731AE9">
          <w:rPr>
            <w:bCs/>
            <w:noProof/>
            <w:lang w:val="el-GR"/>
          </w:rPr>
          <w:t>– ΕΘΝΙΚΗΣ ΑΜΥΝΑΣ</w:t>
        </w:r>
        <w:r w:rsidR="00731AE9" w:rsidRPr="00731AE9">
          <w:rPr>
            <w:bCs/>
            <w:noProof/>
          </w:rPr>
          <w:t> </w:t>
        </w:r>
        <w:r w:rsidR="00731AE9" w:rsidRPr="00731AE9">
          <w:rPr>
            <w:bCs/>
            <w:noProof/>
            <w:lang w:val="el-GR"/>
          </w:rPr>
          <w:t xml:space="preserve">– ΠΑΙΔΕΙΑΣ ΚΑΙ </w:t>
        </w:r>
        <w:r w:rsidR="00731AE9" w:rsidRPr="00731AE9">
          <w:rPr>
            <w:bCs/>
            <w:noProof/>
            <w:lang w:val="el-GR"/>
          </w:rPr>
          <w:lastRenderedPageBreak/>
          <w:t>ΘΡΗΣΚΕΥΜΑΤΩΝ</w:t>
        </w:r>
        <w:r w:rsidR="00731AE9" w:rsidRPr="00731AE9">
          <w:rPr>
            <w:bCs/>
            <w:noProof/>
          </w:rPr>
          <w:t> </w:t>
        </w:r>
        <w:r w:rsidR="00731AE9" w:rsidRPr="00731AE9">
          <w:rPr>
            <w:bCs/>
            <w:noProof/>
            <w:lang w:val="el-GR"/>
          </w:rPr>
          <w:t>– ΕΡΓΑΣΙΑΣ ΚΑΙ ΚΟΙΝΩΝΙΚΩΝ ΥΠΟΘΕΣΕΩΝ</w:t>
        </w:r>
        <w:r w:rsidR="00731AE9" w:rsidRPr="00731AE9">
          <w:rPr>
            <w:bCs/>
            <w:noProof/>
          </w:rPr>
          <w:t> </w:t>
        </w:r>
        <w:r w:rsidR="00731AE9" w:rsidRPr="00731AE9">
          <w:rPr>
            <w:bCs/>
            <w:noProof/>
            <w:lang w:val="el-GR"/>
          </w:rPr>
          <w:t>– ΥΓΕΙΑΣ</w:t>
        </w:r>
        <w:r w:rsidR="00731AE9" w:rsidRPr="00731AE9">
          <w:rPr>
            <w:bCs/>
            <w:noProof/>
          </w:rPr>
          <w:t> </w:t>
        </w:r>
        <w:r w:rsidR="00731AE9" w:rsidRPr="00731AE9">
          <w:rPr>
            <w:bCs/>
            <w:noProof/>
            <w:lang w:val="el-GR"/>
          </w:rPr>
          <w:t>– ΠΕΡΙΒΑΛΛΟΝΤΟΣ ΚΑΙ ΕΝΕΡΓΕΙΑΣ – ΠΟΛΙΤΙΣΜΟΥ ΚΑΙ ΑΘΛΗΤΙΣΜΟΥ – ΔΙΚΑΙΟΣΥΝΗΣ – ΕΣΩΤΕΡΙΚΩΝ – ΜΕΤΑΝΑΣΤΕΥΣΗΣ ΚΑΙ ΑΣΥΛΟΥ</w:t>
        </w:r>
        <w:r w:rsidR="00731AE9" w:rsidRPr="00731AE9">
          <w:rPr>
            <w:bCs/>
            <w:noProof/>
          </w:rPr>
          <w:t> </w:t>
        </w:r>
        <w:r w:rsidR="00731AE9" w:rsidRPr="00731AE9">
          <w:rPr>
            <w:bCs/>
            <w:noProof/>
            <w:lang w:val="el-GR"/>
          </w:rPr>
          <w:t>– ΥΠΟΔΟΜΩΝ ΚΑΙ ΜΕΤΑΦΟΡΩΝ</w:t>
        </w:r>
        <w:r w:rsidR="00731AE9" w:rsidRPr="00731AE9">
          <w:rPr>
            <w:bCs/>
            <w:noProof/>
          </w:rPr>
          <w:t> </w:t>
        </w:r>
        <w:r w:rsidR="00731AE9" w:rsidRPr="00731AE9">
          <w:rPr>
            <w:bCs/>
            <w:noProof/>
            <w:lang w:val="el-GR"/>
          </w:rPr>
          <w:t xml:space="preserve">-ΝΑΥΤΙΛΙΑΣ ΚΑΙ ΝΗΣΙΩΤΙΚΗΣ ΠΟΛΙΤΙΚΗΣ – ΑΓΡΟΤΙΚΗΣ ΑΝΑΠΤΥΞΗΣ ΚΑΙ ΤΡΟΦΙΜΩΝ Αριθμ. Δ1α/ΓΠ.οικ. 80189 της 12/12.12.2020 «Έκτακτα μέτρα προστασίας της δημόσιας υγείας από τον κίνδυνο περαιτέρω διασποράς του κορωνοϊού </w:t>
        </w:r>
        <w:r w:rsidR="00731AE9" w:rsidRPr="00731AE9">
          <w:rPr>
            <w:bCs/>
            <w:noProof/>
          </w:rPr>
          <w:t>COVID</w:t>
        </w:r>
        <w:r w:rsidR="00731AE9" w:rsidRPr="00731AE9">
          <w:rPr>
            <w:bCs/>
            <w:noProof/>
            <w:lang w:val="el-GR"/>
          </w:rPr>
          <w:t>-19 στο σύνολο της Επικράτειας για το διάστημα από την Κυριακή 13 Δεκεμβρίου 2020 και ώρα 6:00 έως και την Πέμπτη 7 Ιανουαρίου 2021 και ώρα 6:00» (Β΄ 5486)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192844659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41</w:t>
        </w:r>
        <w:r w:rsidR="00731AE9" w:rsidRPr="00731AE9">
          <w:rPr>
            <w:noProof/>
            <w:webHidden/>
          </w:rPr>
          <w:fldChar w:fldCharType="end"/>
        </w:r>
      </w:hyperlink>
    </w:p>
    <w:p w14:paraId="0555A74B"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60" w:history="1">
        <w:r w:rsidR="00731AE9" w:rsidRPr="00731AE9">
          <w:rPr>
            <w:bCs/>
            <w:noProof/>
            <w:lang w:val="el-GR"/>
          </w:rPr>
          <w:t>969.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Αριθμ. Δ1α/Γ.Π.οικ. 80191 της 12/12.12.2020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COVID-19» (Β’ 5487)</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192844660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42</w:t>
        </w:r>
        <w:r w:rsidR="00731AE9" w:rsidRPr="00731AE9">
          <w:rPr>
            <w:noProof/>
            <w:webHidden/>
          </w:rPr>
          <w:fldChar w:fldCharType="end"/>
        </w:r>
      </w:hyperlink>
    </w:p>
    <w:p w14:paraId="41FFAB4F"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61" w:history="1">
        <w:r w:rsidR="00731AE9" w:rsidRPr="00731AE9">
          <w:rPr>
            <w:bCs/>
            <w:noProof/>
            <w:lang w:val="el-GR"/>
          </w:rPr>
          <w:t>970. NOMOΣ ΥΠ’ ΑΡΙΘΜ. 4761 της 12/13.12.2020 «Αναδιοργάνωση του Ταμείου Αρχαιολογικών Πόρων και Απαλλοτριώσεων και μετονομασία του σε Οργανισμό Διαχείρισης και Ανάπτυξης Πολιτιστικών Πόρων, προβολή της πολιτιστικής κληρονομιάς στο εξωτερικό, ρυθμίσεις για το Ιστορικό Μουσείο Κρήτης και το μουσείο “Φοίβος Ανωγειανάκης” και άλλες διατάξεις» (Α’ 248)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192844661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43</w:t>
        </w:r>
        <w:r w:rsidR="00731AE9" w:rsidRPr="00731AE9">
          <w:rPr>
            <w:noProof/>
            <w:webHidden/>
          </w:rPr>
          <w:fldChar w:fldCharType="end"/>
        </w:r>
      </w:hyperlink>
    </w:p>
    <w:p w14:paraId="085BBEFC"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62" w:history="1">
        <w:r w:rsidR="00731AE9" w:rsidRPr="00731AE9">
          <w:rPr>
            <w:bCs/>
            <w:noProof/>
            <w:lang w:val="el-GR"/>
          </w:rPr>
          <w:t>971. ΑΠΟΦΑΣΗ AΝΑΠΛΗΡΩΤΗ ΥΠΟΥΡΓΟΥ ΚΑΙ ΥΦΥΠΟΥΡΓΟΥ ΟΙΚΟΝΟΜΙΚΩΝ Αριθμ. Α.1269 της 10/14.12.2020 «Καθορισμός των απαιτούμενων στοιχείων και δικαιολογητικών, του τρόπου αποστολής ή διαβίβασής τους στη Φορολογική Διοίκηση από τους φορολογούμενους ή τρίτους, των εξαιρούμενων ΚΑΔ καθώς και κάθε άλλης αναγκαίας λεπτομέρειας τεχνικού ή διαδικαστικού χαρακτήρα για την εφαρμογή της παρ. 3</w:t>
        </w:r>
        <w:r w:rsidR="00731AE9" w:rsidRPr="00731AE9">
          <w:rPr>
            <w:bCs/>
            <w:noProof/>
            <w:vertAlign w:val="superscript"/>
            <w:lang w:val="el-GR"/>
          </w:rPr>
          <w:t>α</w:t>
        </w:r>
        <w:r w:rsidR="00731AE9" w:rsidRPr="00731AE9">
          <w:rPr>
            <w:bCs/>
            <w:noProof/>
            <w:lang w:val="el-GR"/>
          </w:rPr>
          <w:t xml:space="preserve"> του άρθρου 35 του ν. 4753/2020 “Λήψη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υπηρεσιών διαμεσολάβησης (L 186), ρυθμίσεις για τη Διυπηρεσιακή Μονάδα Ελέγχου Αγοράς, την Επιτροπή Ανταγωνισμού, τη λειτουργία της αγοράς και λοιπές διατάξεις” (Α΄ 227)» (Β’ 5503)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192844662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56</w:t>
        </w:r>
        <w:r w:rsidR="00731AE9" w:rsidRPr="00731AE9">
          <w:rPr>
            <w:noProof/>
            <w:webHidden/>
          </w:rPr>
          <w:fldChar w:fldCharType="end"/>
        </w:r>
      </w:hyperlink>
    </w:p>
    <w:p w14:paraId="42BA6F63"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63" w:history="1">
        <w:r w:rsidR="00731AE9" w:rsidRPr="00731AE9">
          <w:rPr>
            <w:bCs/>
            <w:noProof/>
            <w:lang w:val="el-GR"/>
          </w:rPr>
          <w:t>972. ΑΠΟΦΑΣΗ ΑΝΑΠΛΗΡΩΤΗ ΥΠΟΥΡΓΟΥ ΚΑΙ ΥΦΥΠΟΥΡΓΟΥ ΟΙΚΟΝΟΜΙΚΩΝ Αριθμ. Α.1268 της 10/14.12.2020 «Μεταβολή του χρονικού διαστήματος που λαμβάνεται υπόψη για τη μείωση του κύκλου εργασιών για την εφαρμογή της περ. α΄ της παρ. 1 του άρθρου 35 του ν. 4753/2020 (Α΄ 227)» (Β’ 5503)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192844663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63</w:t>
        </w:r>
        <w:r w:rsidR="00731AE9" w:rsidRPr="00731AE9">
          <w:rPr>
            <w:noProof/>
            <w:webHidden/>
          </w:rPr>
          <w:fldChar w:fldCharType="end"/>
        </w:r>
      </w:hyperlink>
    </w:p>
    <w:p w14:paraId="054FF865"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64" w:history="1">
        <w:r w:rsidR="00731AE9" w:rsidRPr="00731AE9">
          <w:rPr>
            <w:bCs/>
            <w:noProof/>
            <w:lang w:val="el-GR"/>
          </w:rPr>
          <w:t xml:space="preserve">973.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 – ΕΣΩΤΕΡΙΚΩΝ – ΜΕΤΑΝΑΣΤΕΥΣΗΣ ΚΑΙ ΑΣΥΛΟΥ – ΥΠΟΔΟΜΩΝ ΚΑΙ ΜΕΤΑΦΟΡΩΝ – ΝΑΥΤΙΛΙΑΣ ΚΑΙ ΝΗΣΙΩΤΙΚΗΣ ΠΟΛΙΤΙΚΗΣ – ΑΓΡΟΤΙΚΗΣ ΑΝΑΠΤΥΞΗΣ ΚΑΙ ΤΡΟΦΙΜΩΝ Αριθμ. Δ1α/ΓΠ.οικ.: 80588 της 14/15.12.2020 </w:t>
        </w:r>
        <w:r w:rsidR="00731AE9" w:rsidRPr="00731AE9">
          <w:rPr>
            <w:bCs/>
            <w:noProof/>
            <w:lang w:val="el-GR"/>
          </w:rPr>
          <w:lastRenderedPageBreak/>
          <w:t>«Αντικατάσταση της υπό στοιχεία Δ1α/Γ.Π.οικ. 80189/12.12.2020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την Κυριακή 13 Δεκεμβρίου 2020 και ώρα 6:00 έως και την Πέμπτη 7 Ιανουαρίου 2021 και ώρα 6:00” (Β’ 5486)» (Β’ 5509)</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192844664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66</w:t>
        </w:r>
        <w:r w:rsidR="00731AE9" w:rsidRPr="00731AE9">
          <w:rPr>
            <w:noProof/>
            <w:webHidden/>
          </w:rPr>
          <w:fldChar w:fldCharType="end"/>
        </w:r>
      </w:hyperlink>
    </w:p>
    <w:p w14:paraId="67F8DC7B"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65" w:history="1">
        <w:r w:rsidR="00731AE9" w:rsidRPr="00731AE9">
          <w:rPr>
            <w:bCs/>
            <w:noProof/>
            <w:lang w:val="el-GR"/>
          </w:rPr>
          <w:t>974. ΑΠΟΦΑΣΗ ΥΠΟΥΡΓΩΝ ΟΙΚΟΝΟΜΙΚΩΝ – ΕΡΓΑΣΙΑΣ ΚΑΙ ΚΟΙΝΩΝΙΚΩΝ ΥΠΟΘΕΣΕΩΝ Αριθμ. Δ.15/Δ΄/45742/1748 της 11/16.12.2020 «Προσδιορισμός της διαδικασίας κάλυψης των ασφαλιστικών εισφορών για τις επιχειρήσεις – εργοδότες που εντάσσονται στο ανοιχτό πρόγραμμα εκατό χιλιάδων (100.000) νέων επιδοτούμενων θέσεων εργασίας» (Β’ 5515)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192844665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67</w:t>
        </w:r>
        <w:r w:rsidR="00731AE9" w:rsidRPr="00731AE9">
          <w:rPr>
            <w:noProof/>
            <w:webHidden/>
          </w:rPr>
          <w:fldChar w:fldCharType="end"/>
        </w:r>
      </w:hyperlink>
    </w:p>
    <w:p w14:paraId="512F57D0"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66" w:history="1">
        <w:r w:rsidR="00731AE9" w:rsidRPr="00731AE9">
          <w:rPr>
            <w:bCs/>
            <w:noProof/>
            <w:lang w:val="el-GR"/>
          </w:rPr>
          <w:t>975. ΑΠΟΦΑΣΗ ΥΠΟΥΡΓΩΝ ΟΙΚΟΝΟΜΙΚΩΝ – ΕΡΓΑΣΙΑΣ ΚΑΙ ΚΟΙΝΩΝΙΚΩΝ ΥΠΟΘΕΣΕΩΝ Αριθμ. Οικ. 51083/2612 της 11/16.12.2020 «Καθορισμός της διαδικασίας και του τρόπου καταβολής του επιδόματος εορτών Χριστουγέννων 2020» (Β’ 5515)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192844666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71</w:t>
        </w:r>
        <w:r w:rsidR="00731AE9" w:rsidRPr="00731AE9">
          <w:rPr>
            <w:noProof/>
            <w:webHidden/>
          </w:rPr>
          <w:fldChar w:fldCharType="end"/>
        </w:r>
      </w:hyperlink>
    </w:p>
    <w:p w14:paraId="2048AD71"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67" w:history="1">
        <w:r w:rsidR="00731AE9" w:rsidRPr="00731AE9">
          <w:rPr>
            <w:bCs/>
            <w:noProof/>
            <w:lang w:val="el-GR"/>
          </w:rPr>
          <w:t>976. ΑΠΟΦΑΣΗ ΥΦΥΠΟΥΡΓΟΥ ΤΟΥΡΙΣΜΟΥ Αριθμ. 19143 της 11/17.12.2020 «Τροποποίηση της υπ’ αρ. 11505/2-7-2018 απόφασης Υπουργού Τουρισμού “Καθορισμός ορίου ηλικίας, χρόνου ανεργίας και αριθμού μετεκπαιδευόμενων ανέργων ανά Τμήμα Μετεκπαίδευσης του Υπουργείου Τουρισμού” (Β’ 2705)» (Β’ 5521)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192844667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80</w:t>
        </w:r>
        <w:r w:rsidR="00731AE9" w:rsidRPr="00731AE9">
          <w:rPr>
            <w:noProof/>
            <w:webHidden/>
          </w:rPr>
          <w:fldChar w:fldCharType="end"/>
        </w:r>
      </w:hyperlink>
    </w:p>
    <w:p w14:paraId="1F328A97"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68" w:history="1">
        <w:r w:rsidR="00731AE9" w:rsidRPr="00731AE9">
          <w:rPr>
            <w:bCs/>
            <w:noProof/>
            <w:lang w:val="el-GR"/>
          </w:rPr>
          <w:t>977. ΑΠΟΦΑΣΗ ΥΦΥΠΟΥΡΓΟΥ ΥΓΕΙΑΣ Αριθμ. Γ2α/64594 της 17/17.12.2020 «Κατανομή οργανικών θέσεων στο Γενικό Νοσοκομείο Ελευσίνας “ΘΡΙΑΣΙΟ”» (</w:t>
        </w:r>
        <w:r w:rsidR="00731AE9" w:rsidRPr="00731AE9">
          <w:rPr>
            <w:bCs/>
            <w:noProof/>
          </w:rPr>
          <w:t>B</w:t>
        </w:r>
        <w:r w:rsidR="00731AE9" w:rsidRPr="00731AE9">
          <w:rPr>
            <w:bCs/>
            <w:noProof/>
            <w:lang w:val="el-GR"/>
          </w:rPr>
          <w:t>’ 5575)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192844668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81</w:t>
        </w:r>
        <w:r w:rsidR="00731AE9" w:rsidRPr="00731AE9">
          <w:rPr>
            <w:noProof/>
            <w:webHidden/>
          </w:rPr>
          <w:fldChar w:fldCharType="end"/>
        </w:r>
      </w:hyperlink>
    </w:p>
    <w:p w14:paraId="70FB81B8"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69" w:history="1">
        <w:r w:rsidR="00731AE9" w:rsidRPr="00731AE9">
          <w:rPr>
            <w:bCs/>
            <w:noProof/>
            <w:lang w:val="el-GR"/>
          </w:rPr>
          <w:t>978. ΑΠΟΦΑΣ</w:t>
        </w:r>
        <w:r w:rsidR="00731AE9" w:rsidRPr="00731AE9">
          <w:rPr>
            <w:bCs/>
            <w:noProof/>
          </w:rPr>
          <w:t>H</w:t>
        </w:r>
        <w:r w:rsidR="00731AE9" w:rsidRPr="00731AE9">
          <w:rPr>
            <w:bCs/>
            <w:noProof/>
            <w:lang w:val="el-GR"/>
          </w:rPr>
          <w:t xml:space="preserve"> ΥΦΥΠΟΥΡΓΟ</w:t>
        </w:r>
        <w:r w:rsidR="00731AE9" w:rsidRPr="00731AE9">
          <w:rPr>
            <w:bCs/>
            <w:noProof/>
          </w:rPr>
          <w:t>Y</w:t>
        </w:r>
        <w:r w:rsidR="00731AE9" w:rsidRPr="00731AE9">
          <w:rPr>
            <w:bCs/>
            <w:noProof/>
            <w:lang w:val="el-GR"/>
          </w:rPr>
          <w:t xml:space="preserve"> ΟΙΚΟΝΟΜΙΚΩΝ Αριθμ. Α.1274 της 14/17.12.2020 «Προσδιορισμός πληττόμενων επιχειρήσεων για την υποχρεωτική απαλλαγή από την υποχρέωση καταβολής του 40% του συνολικού μισθώματος για το μήνα Δεκέμβριο 2020» (Β’ 5577)</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192844669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83</w:t>
        </w:r>
        <w:r w:rsidR="00731AE9" w:rsidRPr="00731AE9">
          <w:rPr>
            <w:noProof/>
            <w:webHidden/>
          </w:rPr>
          <w:fldChar w:fldCharType="end"/>
        </w:r>
      </w:hyperlink>
    </w:p>
    <w:p w14:paraId="7BAC58E4"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70" w:history="1">
        <w:r w:rsidR="00731AE9" w:rsidRPr="00731AE9">
          <w:rPr>
            <w:bCs/>
            <w:noProof/>
            <w:lang w:val="el-GR"/>
          </w:rPr>
          <w:t>979.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 81746 της 18/18.12.2020 «Έκτακτα μέτρα προστασίας της δημόσιας υγείας στους Δήμους Ασπροπύργου, Ελευσίνας και Μάνδρας-Ειδυλλίας της Περιφερειακής Ενότητας Δυτικής Αττικής της Περιφέρειας Αττικής προς αντιμετώπιση της διασποράς του κορωνοϊού COVID-19» (Β’ 5581)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192844670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106</w:t>
        </w:r>
        <w:r w:rsidR="00731AE9" w:rsidRPr="00731AE9">
          <w:rPr>
            <w:noProof/>
            <w:webHidden/>
          </w:rPr>
          <w:fldChar w:fldCharType="end"/>
        </w:r>
      </w:hyperlink>
    </w:p>
    <w:p w14:paraId="1DDB1625"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71" w:history="1">
        <w:r w:rsidR="00731AE9" w:rsidRPr="00731AE9">
          <w:rPr>
            <w:bCs/>
            <w:noProof/>
            <w:lang w:val="el-GR"/>
          </w:rPr>
          <w:t>980.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 82293 της 18/18.12.2020 «Έκτακτα μέτρα προστασίας της δημόσιας υγείας στην Περιφερειακή Ενότητα Κοζάνης της Περιφέρειας Δυτικής Μακεδονίας προς αντιμετώπιση της διασποράς του κορωνοϊού COVID-19» (Β’ 5588)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192844671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115</w:t>
        </w:r>
        <w:r w:rsidR="00731AE9" w:rsidRPr="00731AE9">
          <w:rPr>
            <w:noProof/>
            <w:webHidden/>
          </w:rPr>
          <w:fldChar w:fldCharType="end"/>
        </w:r>
      </w:hyperlink>
    </w:p>
    <w:p w14:paraId="78ED51E5"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72" w:history="1">
        <w:r w:rsidR="00731AE9" w:rsidRPr="00731AE9">
          <w:rPr>
            <w:rFonts w:eastAsia="Times New Roman"/>
            <w:bCs/>
            <w:noProof/>
            <w:lang w:val="el-GR"/>
          </w:rPr>
          <w:t>981. ΝΟΜΟΣ ΥΠ’ ΑΡΙΘΜ. 4763 της 21/21.12.2020 «Εθνικό Σύστημα Επαγγελματικής Εκπαίδευσης, Κατάρτισης και Διά Βίου Μάθησης, ενσωμάτωση στην ελληνική νομοθεσία της Οδηγίας (ΕΕ) 2018/958 του Ευρωπαϊκού Κοινοβουλίου και του Συμβουλίου της 28ης </w:t>
        </w:r>
        <w:r w:rsidR="00731AE9" w:rsidRPr="00731AE9">
          <w:rPr>
            <w:bCs/>
            <w:noProof/>
            <w:lang w:val="el-GR"/>
          </w:rPr>
          <w:t>Ιουνίου</w:t>
        </w:r>
        <w:r w:rsidR="00731AE9" w:rsidRPr="00731AE9">
          <w:rPr>
            <w:rFonts w:eastAsia="Times New Roman"/>
            <w:bCs/>
            <w:noProof/>
            <w:lang w:val="el-GR"/>
          </w:rPr>
          <w:t> 2018 σχετικά με τον έλεγχο αναλογικότητας πριν από τη θέσπιση νέας νομοθετικής κατοχύρωσης των επαγγελμάτων (EE L 173), κύρωση της Συμφωνίας μεταξύ της Κυβέρνησης της Ελληνικής Δημοκρατίας και της Κυβέρνησης της Ομοσπονδιακής Δημοκρατίας της Γερμανίας για το Ελληνογερμανικό Ίδρυμα Νεολαίας και άλλες διατάξεις.» (Α΄ 254)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192844672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124</w:t>
        </w:r>
        <w:r w:rsidR="00731AE9" w:rsidRPr="00731AE9">
          <w:rPr>
            <w:noProof/>
            <w:webHidden/>
          </w:rPr>
          <w:fldChar w:fldCharType="end"/>
        </w:r>
      </w:hyperlink>
    </w:p>
    <w:p w14:paraId="436BB0D5"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73" w:history="1">
        <w:r w:rsidR="00731AE9" w:rsidRPr="00731AE9">
          <w:rPr>
            <w:rFonts w:eastAsia="Calibri"/>
            <w:bCs/>
            <w:noProof/>
            <w:lang w:val="el-GR"/>
          </w:rPr>
          <w:t>982. ΑΠΟΦΑΣΗ ΥΠΟΥΡΓΩΝ ΟΙΚΟΝΟΜΙΚΩΝ - ΥΓΕΙΑΣ Αριθμ. Γ4α/Γ.Π.οικ. 80486 της 14/21.12.2020 «Ορισμός του ποσοστού των πρόσθετων εφημεριών της παρ. 6 του άρθρου 34 του ν. 4351/ 2015 (Α’ 164)» (Β’ 5595)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192844673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138</w:t>
        </w:r>
        <w:r w:rsidR="00731AE9" w:rsidRPr="00731AE9">
          <w:rPr>
            <w:noProof/>
            <w:webHidden/>
          </w:rPr>
          <w:fldChar w:fldCharType="end"/>
        </w:r>
      </w:hyperlink>
    </w:p>
    <w:p w14:paraId="156BB1ED"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74" w:history="1">
        <w:r w:rsidR="00731AE9" w:rsidRPr="00731AE9">
          <w:rPr>
            <w:rFonts w:eastAsia="Calibri"/>
            <w:bCs/>
            <w:noProof/>
            <w:lang w:val="el-GR"/>
          </w:rPr>
          <w:t>983. ΑΠΟΦΑΣΗ ΥΦΥΠΟΥΡΓΟΥ ΟΙΚΟΝΟΜΙΚΩΝ Αριθμ. Α. 1276 της 14/21.12.2020 «Παράταση της προθεσμίας υποβολής των δηλώσεων φόρου κληρονομιών, δωρεών και γονικών παροχών με καταληκτική ημερομηνία υποβολής εντός των μηνών Νοεμβρίου και Δεκεμβρίου 2020» (</w:t>
        </w:r>
        <w:r w:rsidR="00731AE9" w:rsidRPr="00731AE9">
          <w:rPr>
            <w:rFonts w:eastAsia="Calibri"/>
            <w:bCs/>
            <w:noProof/>
          </w:rPr>
          <w:t>B</w:t>
        </w:r>
        <w:r w:rsidR="00731AE9" w:rsidRPr="00731AE9">
          <w:rPr>
            <w:rFonts w:eastAsia="Calibri"/>
            <w:bCs/>
            <w:noProof/>
            <w:lang w:val="el-GR"/>
          </w:rPr>
          <w:t>’ 5635)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192844674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139</w:t>
        </w:r>
        <w:r w:rsidR="00731AE9" w:rsidRPr="00731AE9">
          <w:rPr>
            <w:noProof/>
            <w:webHidden/>
          </w:rPr>
          <w:fldChar w:fldCharType="end"/>
        </w:r>
      </w:hyperlink>
    </w:p>
    <w:p w14:paraId="5F957CB4"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75" w:history="1">
        <w:r w:rsidR="00731AE9" w:rsidRPr="00731AE9">
          <w:rPr>
            <w:rFonts w:eastAsia="Calibri"/>
            <w:bCs/>
            <w:noProof/>
            <w:lang w:val="el-GR"/>
          </w:rPr>
          <w:t>984.ΑΠΟΦΑΣΗ ΔΙΟΙΚΗΤΗ ΤΗΣ ΑΝΕΞΑΡΤΗΤΗΣ ΑΡΧΗΣ ΔΗΜΟΣΙΩΝ ΕΣΟΔΩΝ Αριθμ. Α.1278 της 18/21.12.2020 «Παράταση προθεσμίας» (Β’ 5636)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192844675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141</w:t>
        </w:r>
        <w:r w:rsidR="00731AE9" w:rsidRPr="00731AE9">
          <w:rPr>
            <w:noProof/>
            <w:webHidden/>
          </w:rPr>
          <w:fldChar w:fldCharType="end"/>
        </w:r>
      </w:hyperlink>
    </w:p>
    <w:p w14:paraId="04DDFAA8"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76" w:history="1">
        <w:r w:rsidR="00731AE9" w:rsidRPr="00731AE9">
          <w:rPr>
            <w:bCs/>
            <w:noProof/>
            <w:lang w:val="el-GR"/>
          </w:rPr>
          <w:t>985. ΑΠΟΦΑΣΗ ΥΦΥΠΟΥΡΓΟΥ ΟΙΚΟΝΟΜΙΚΩΝ Αριθμ. Α.1279 της 17/21.12.2020 «Καθορισμός των λεπτομερειών εφαρμογής του άρθρου</w:t>
        </w:r>
        <w:r w:rsidR="00731AE9" w:rsidRPr="00731AE9">
          <w:rPr>
            <w:bCs/>
            <w:noProof/>
          </w:rPr>
          <w:t> </w:t>
        </w:r>
        <w:r w:rsidR="00731AE9" w:rsidRPr="00731AE9">
          <w:rPr>
            <w:bCs/>
            <w:noProof/>
            <w:lang w:val="el-GR"/>
          </w:rPr>
          <w:t xml:space="preserve">2 της από 11-03-2020 Πράξης Νομοθετικού Περιεχομένου “Κατεπείγοντα μέτρα αντιμετώπισης των αρνητικών συνεπειών της εμφάνισης του κορωνοϊού </w:t>
        </w:r>
        <w:r w:rsidR="00731AE9" w:rsidRPr="00731AE9">
          <w:rPr>
            <w:bCs/>
            <w:noProof/>
          </w:rPr>
          <w:t>COVID</w:t>
        </w:r>
        <w:r w:rsidR="00731AE9" w:rsidRPr="00731AE9">
          <w:rPr>
            <w:bCs/>
            <w:noProof/>
            <w:lang w:val="el-GR"/>
          </w:rPr>
          <w:t>-19 και της ανάγκης περιορισμού της διάδοσής του” (Α΄</w:t>
        </w:r>
        <w:r w:rsidR="00731AE9" w:rsidRPr="00731AE9">
          <w:rPr>
            <w:bCs/>
            <w:noProof/>
          </w:rPr>
          <w:t> </w:t>
        </w:r>
        <w:r w:rsidR="00731AE9" w:rsidRPr="00731AE9">
          <w:rPr>
            <w:bCs/>
            <w:noProof/>
            <w:lang w:val="el-GR"/>
          </w:rPr>
          <w:t>55), όπως τροποποιήθηκε και ισχύει, η</w:t>
        </w:r>
        <w:r w:rsidR="00731AE9" w:rsidRPr="00731AE9">
          <w:rPr>
            <w:bCs/>
            <w:noProof/>
          </w:rPr>
          <w:t> </w:t>
        </w:r>
        <w:r w:rsidR="00731AE9" w:rsidRPr="00731AE9">
          <w:rPr>
            <w:bCs/>
            <w:noProof/>
            <w:lang w:val="el-GR"/>
          </w:rPr>
          <w:t>οποία κυρώθηκε με το</w:t>
        </w:r>
        <w:r w:rsidR="00731AE9" w:rsidRPr="00731AE9">
          <w:rPr>
            <w:bCs/>
            <w:noProof/>
          </w:rPr>
          <w:t> </w:t>
        </w:r>
        <w:r w:rsidR="00731AE9" w:rsidRPr="00731AE9">
          <w:rPr>
            <w:bCs/>
            <w:noProof/>
            <w:lang w:val="el-GR"/>
          </w:rPr>
          <w:t>άρθρο</w:t>
        </w:r>
        <w:r w:rsidR="00731AE9" w:rsidRPr="00731AE9">
          <w:rPr>
            <w:bCs/>
            <w:noProof/>
          </w:rPr>
          <w:t> </w:t>
        </w:r>
        <w:r w:rsidR="00731AE9" w:rsidRPr="00731AE9">
          <w:rPr>
            <w:bCs/>
            <w:noProof/>
            <w:lang w:val="el-GR"/>
          </w:rPr>
          <w:t>2 του ν.</w:t>
        </w:r>
        <w:r w:rsidR="00731AE9" w:rsidRPr="00731AE9">
          <w:rPr>
            <w:bCs/>
            <w:noProof/>
          </w:rPr>
          <w:t> </w:t>
        </w:r>
        <w:r w:rsidR="00731AE9" w:rsidRPr="00731AE9">
          <w:rPr>
            <w:bCs/>
            <w:noProof/>
            <w:lang w:val="el-GR"/>
          </w:rPr>
          <w:t>4682/2020 (Α΄</w:t>
        </w:r>
        <w:r w:rsidR="00731AE9" w:rsidRPr="00731AE9">
          <w:rPr>
            <w:bCs/>
            <w:noProof/>
          </w:rPr>
          <w:t> </w:t>
        </w:r>
        <w:r w:rsidR="00731AE9" w:rsidRPr="00731AE9">
          <w:rPr>
            <w:bCs/>
            <w:noProof/>
            <w:lang w:val="el-GR"/>
          </w:rPr>
          <w:t>76)» (Β’ 5638)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192844676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142</w:t>
        </w:r>
        <w:r w:rsidR="00731AE9" w:rsidRPr="00731AE9">
          <w:rPr>
            <w:noProof/>
            <w:webHidden/>
          </w:rPr>
          <w:fldChar w:fldCharType="end"/>
        </w:r>
      </w:hyperlink>
    </w:p>
    <w:p w14:paraId="52E5BCC5"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77" w:history="1">
        <w:r w:rsidR="00731AE9" w:rsidRPr="00731AE9">
          <w:rPr>
            <w:noProof/>
            <w:lang w:val="el-GR"/>
          </w:rPr>
          <w:t>98</w:t>
        </w:r>
        <w:r w:rsidR="00731AE9" w:rsidRPr="00731AE9">
          <w:rPr>
            <w:bCs/>
            <w:noProof/>
            <w:lang w:val="el-GR"/>
          </w:rPr>
          <w:t>6</w:t>
        </w:r>
        <w:r w:rsidR="00731AE9" w:rsidRPr="00731AE9">
          <w:rPr>
            <w:noProof/>
            <w:lang w:val="el-GR"/>
          </w:rPr>
          <w:t>.</w:t>
        </w:r>
        <w:r w:rsidR="00731AE9" w:rsidRPr="00731AE9">
          <w:rPr>
            <w:bCs/>
            <w:noProof/>
            <w:lang w:val="el-GR"/>
          </w:rPr>
          <w:t xml:space="preserve"> </w:t>
        </w:r>
        <w:r w:rsidR="00731AE9" w:rsidRPr="00731AE9">
          <w:rPr>
            <w:noProof/>
            <w:lang w:val="el-GR"/>
          </w:rPr>
          <w:t xml:space="preserve">ΑΠΟΦΑΣΗ ΥΦΥΠΟΥΡΓΟΥ ΟΙΚΟΝΟΜΙΚΩΝ Αριθμ. Α.1280 της 17/21.12.2020 «Καθορισμός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w:t>
        </w:r>
        <w:r w:rsidR="00731AE9" w:rsidRPr="00731AE9">
          <w:rPr>
            <w:noProof/>
          </w:rPr>
          <w:t>COVID</w:t>
        </w:r>
        <w:r w:rsidR="00731AE9" w:rsidRPr="00731AE9">
          <w:rPr>
            <w:noProof/>
            <w:lang w:val="el-GR"/>
          </w:rPr>
          <w:t>-19 και της ανάγκης περιορισμού της διάδοσής του” (Α’</w:t>
        </w:r>
        <w:r w:rsidR="00731AE9" w:rsidRPr="00731AE9">
          <w:rPr>
            <w:noProof/>
          </w:rPr>
          <w:t> </w:t>
        </w:r>
        <w:r w:rsidR="00731AE9" w:rsidRPr="00731AE9">
          <w:rPr>
            <w:noProof/>
            <w:lang w:val="el-GR"/>
          </w:rPr>
          <w:t>55), όπως τροποποιήθηκε και ισχύει, η οποία κυρώθηκε με το άρθρο 2 του ν.</w:t>
        </w:r>
        <w:r w:rsidR="00731AE9" w:rsidRPr="00731AE9">
          <w:rPr>
            <w:noProof/>
          </w:rPr>
          <w:t> </w:t>
        </w:r>
        <w:r w:rsidR="00731AE9" w:rsidRPr="00731AE9">
          <w:rPr>
            <w:noProof/>
            <w:lang w:val="el-GR"/>
          </w:rPr>
          <w:t>4682/2020 (Α’</w:t>
        </w:r>
        <w:r w:rsidR="00731AE9" w:rsidRPr="00731AE9">
          <w:rPr>
            <w:noProof/>
          </w:rPr>
          <w:t> </w:t>
        </w:r>
        <w:r w:rsidR="00731AE9" w:rsidRPr="00731AE9">
          <w:rPr>
            <w:noProof/>
            <w:lang w:val="el-GR"/>
          </w:rPr>
          <w:t>76)»</w:t>
        </w:r>
        <w:r w:rsidR="00731AE9" w:rsidRPr="00731AE9">
          <w:rPr>
            <w:rFonts w:eastAsia="Calibri"/>
            <w:bCs/>
            <w:noProof/>
            <w:lang w:val="el-GR"/>
          </w:rPr>
          <w:t xml:space="preserve"> (Β’ 5639)</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192844677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165</w:t>
        </w:r>
        <w:r w:rsidR="00731AE9" w:rsidRPr="00731AE9">
          <w:rPr>
            <w:noProof/>
            <w:webHidden/>
          </w:rPr>
          <w:fldChar w:fldCharType="end"/>
        </w:r>
      </w:hyperlink>
    </w:p>
    <w:p w14:paraId="5287C52E"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78" w:history="1">
        <w:r w:rsidR="00731AE9" w:rsidRPr="00731AE9">
          <w:rPr>
            <w:rFonts w:eastAsia="Calibri"/>
            <w:bCs/>
            <w:noProof/>
            <w:lang w:val="el-GR"/>
          </w:rPr>
          <w:t>987. ΑΠΟΦΑΣΗ ΥΦΥΠΟΥΡΓΟΥ ΥΓΕΙΑΣ Αριθμ. Γ2α/68542/2020 της 18/21.12.2020 «Κατανομή οργανικών θέσεων στο Γενικό Νοσοκομείο Παίδων Αθηνών “Η ΑΓΙΑ ΣΟΦΙΑ”» (Β’ 5640)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192844678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168</w:t>
        </w:r>
        <w:r w:rsidR="00731AE9" w:rsidRPr="00731AE9">
          <w:rPr>
            <w:noProof/>
            <w:webHidden/>
          </w:rPr>
          <w:fldChar w:fldCharType="end"/>
        </w:r>
      </w:hyperlink>
    </w:p>
    <w:p w14:paraId="3DA459F7"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79" w:history="1">
        <w:r w:rsidR="00731AE9" w:rsidRPr="00731AE9">
          <w:rPr>
            <w:rFonts w:eastAsia="Calibri"/>
            <w:bCs/>
            <w:noProof/>
            <w:lang w:val="el-GR"/>
          </w:rPr>
          <w:t xml:space="preserve">988. ΑΠΟΦΑΣΗ </w:t>
        </w:r>
        <w:r w:rsidR="00731AE9" w:rsidRPr="00731AE9">
          <w:rPr>
            <w:bCs/>
            <w:noProof/>
            <w:lang w:val="el-GR"/>
          </w:rPr>
          <w:t>ΠΡΟΕΔΡΟΥ</w:t>
        </w:r>
        <w:r w:rsidR="00731AE9" w:rsidRPr="00731AE9">
          <w:rPr>
            <w:rFonts w:eastAsia="Calibri"/>
            <w:bCs/>
            <w:noProof/>
            <w:lang w:val="el-GR"/>
          </w:rPr>
          <w:t xml:space="preserve"> ΤΗΣ ΒΟΥΛΗΣ ΤΩΝ ΕΛΛΗΝΩΝ Αριθμ. Πρωτ. 13602 Διεκπ. 9392 της 21/21.12.2020 «Επαναπροσδιορισμός ποσού και δικαιούχων της υπ’ αρ. 12117/8045/11-12-2013 απόφασης του Προέδρου της Βουλής (Β΄ 3211), όπως ισχύει, για το διάστημα από 9-12-2019 έως 15-12-2020» (Β’ 5641)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192844679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168</w:t>
        </w:r>
        <w:r w:rsidR="00731AE9" w:rsidRPr="00731AE9">
          <w:rPr>
            <w:noProof/>
            <w:webHidden/>
          </w:rPr>
          <w:fldChar w:fldCharType="end"/>
        </w:r>
      </w:hyperlink>
    </w:p>
    <w:p w14:paraId="651C33EB"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80" w:history="1">
        <w:r w:rsidR="00731AE9" w:rsidRPr="00731AE9">
          <w:rPr>
            <w:bCs/>
            <w:noProof/>
            <w:lang w:val="el-GR"/>
          </w:rPr>
          <w:t>989. ΑΠΟΦΑΣΗ ΤΗΣ ΟΛΟΜΕΛΕΙΑΣ  ΤΗΣ ΒΟΥΛΗΣ ΤΩΝ ΕΛΛΗΝΩΝ Αριθμ. 13613/9402 της 21/21.12.2020 «Παράταση της προθεσμίας προκήρυξης και διεξαγωγής εκλογών για την ανάδειξη αιρετών εκπροσώπων των εργαζομένων της Βουλής των Ελλήνων στο Υπηρεσιακό Συμβούλιο του άρθρου 90 του Κανονισμού της Βουλής (Μέρος Β΄, Α’ 51/1997), όπως ισχύει, και την παράταση της θητείας των υφιστάμενων αιρετών εκπροσώπων και των αναπληρωτών τους στο Υπηρεσιακό και Πειθαρχικό Συμβούλιο της Βουλής λόγω των έκτακτων μέτρων προστασίας της δημόσιας υγείας προς αντιμετώπιση της διασποράς του COVID-19» (Β’ 5642)</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192844680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170</w:t>
        </w:r>
        <w:r w:rsidR="00731AE9" w:rsidRPr="00731AE9">
          <w:rPr>
            <w:noProof/>
            <w:webHidden/>
          </w:rPr>
          <w:fldChar w:fldCharType="end"/>
        </w:r>
      </w:hyperlink>
    </w:p>
    <w:p w14:paraId="06009A63"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81" w:history="1">
        <w:r w:rsidR="00731AE9" w:rsidRPr="00731AE9">
          <w:rPr>
            <w:bCs/>
            <w:noProof/>
            <w:lang w:val="el-GR"/>
          </w:rPr>
          <w:t>990. ΑΠΟΦΑΣΗ ΥΦΥΠΟΥΡΓΟΥ ΑΓΡΟΤΙΚΗΣ ΑΝΑΠΤΥΞΗΣ ΚΑΙ ΤΡΟΦΙΜΩΝ Αριθμ. 1950/350420 της 14/22.12.2020 «Τροποποίηση της υπ’ αρ. 915/69142/15-05-2018 (Β’ 1812) απόφασης τον Υπουργού Αγροτικής Ανάπτυξης και Τροφίμων, όπως αυτή ισχύει» (Β’ 5644)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192844681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174</w:t>
        </w:r>
        <w:r w:rsidR="00731AE9" w:rsidRPr="00731AE9">
          <w:rPr>
            <w:noProof/>
            <w:webHidden/>
          </w:rPr>
          <w:fldChar w:fldCharType="end"/>
        </w:r>
      </w:hyperlink>
    </w:p>
    <w:p w14:paraId="602F7D89"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82" w:history="1">
        <w:r w:rsidR="00731AE9" w:rsidRPr="00731AE9">
          <w:rPr>
            <w:bCs/>
            <w:noProof/>
            <w:lang w:val="el-GR"/>
          </w:rPr>
          <w:t>991. NOMOΣ ΥΠ’ ΑΡΙΘΜ. 4764 της 22/23.12.2020 «Ρυθμίσεις για την προστασία της δημόσιας υγείας από τις συνέπειες της πανδημίας του κορωνοϊού COVID-19, την ενίσχυση των μέσων μαζικής μεταφοράς, την επιτάχυνση της απονομής των συντάξεων, τη ρύθμιση οφειλών προς τους Oργανισμούς Tοπικής Aυτοδιοίκησης και άλλες κατεπείγουσες διατάξεις» (Α’ 256)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192844682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176</w:t>
        </w:r>
        <w:r w:rsidR="00731AE9" w:rsidRPr="00731AE9">
          <w:rPr>
            <w:noProof/>
            <w:webHidden/>
          </w:rPr>
          <w:fldChar w:fldCharType="end"/>
        </w:r>
      </w:hyperlink>
    </w:p>
    <w:p w14:paraId="18EFEC1B"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83" w:history="1">
        <w:r w:rsidR="00731AE9" w:rsidRPr="00731AE9">
          <w:rPr>
            <w:bCs/>
            <w:noProof/>
            <w:lang w:val="el-GR"/>
          </w:rPr>
          <w:t>992. ΑΠΟΦΑΣΗ ΥΠΟΥΡΓΩΝ ΟΙΚΟΝΟΜΙΚΩΝ - ΥΓΕΙΑΣ Αριθμ. Γ4α/Γ.Π.οικ.81532 της 17/23.12.2020 «Καθορισμός αμοιβής προσωρινής απασχόλησης ιατρών σε Μ.Ε.Θ.» (Β’ 5683)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192844683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282</w:t>
        </w:r>
        <w:r w:rsidR="00731AE9" w:rsidRPr="00731AE9">
          <w:rPr>
            <w:noProof/>
            <w:webHidden/>
          </w:rPr>
          <w:fldChar w:fldCharType="end"/>
        </w:r>
      </w:hyperlink>
    </w:p>
    <w:p w14:paraId="47417A89"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84" w:history="1">
        <w:r w:rsidR="00731AE9" w:rsidRPr="00731AE9">
          <w:rPr>
            <w:bCs/>
            <w:noProof/>
            <w:lang w:val="el-GR"/>
          </w:rPr>
          <w:t>993. ΑΠΟΦΑΣΗ ΥΦΥΠΟΥΡΓΟΥ ΥΓΕΙΑΣ Αριθμ. Γ2α/68537 της 17/23.12.2020 «Κατανομή οργανικών θέσεων του κλάδου ειδικευμένων ιατρών Ε.Σ.Υ. στο Πανεπιστημιακό Γενικό Νοσοκομείο ΙΩΑΝΝIΝΩΝ» (Β’ 5683)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192844684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283</w:t>
        </w:r>
        <w:r w:rsidR="00731AE9" w:rsidRPr="00731AE9">
          <w:rPr>
            <w:noProof/>
            <w:webHidden/>
          </w:rPr>
          <w:fldChar w:fldCharType="end"/>
        </w:r>
      </w:hyperlink>
    </w:p>
    <w:p w14:paraId="3606B27C"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85" w:history="1">
        <w:r w:rsidR="00731AE9" w:rsidRPr="00731AE9">
          <w:rPr>
            <w:bCs/>
            <w:noProof/>
            <w:lang w:val="el-GR"/>
          </w:rPr>
          <w:t>994. ΑΠΟΦΑΣΗ ΥΦΥΠΟΥΡΓΟΥ ΥΓΕΙΑΣ Αριθμ. Γ2α/70199 της 17/23.12.2020 «Κατανομή οργανικών θέσεων του κλάδου ειδικευμένων ιατρών Ε.Σ.Υ. στην οργανική μονάδα της έδρας “Γ. ΠΑΠΑΝΙΚΟΛΑΟΥ” του Γενικού Νοσοκομείου Θεσσαλονίκης “Γ. ΠΑΠΑΝΙΚΟΛΑΟΥ”» (</w:t>
        </w:r>
        <w:r w:rsidR="00731AE9" w:rsidRPr="00731AE9">
          <w:rPr>
            <w:bCs/>
            <w:noProof/>
          </w:rPr>
          <w:t>B</w:t>
        </w:r>
        <w:r w:rsidR="00731AE9" w:rsidRPr="00731AE9">
          <w:rPr>
            <w:bCs/>
            <w:noProof/>
            <w:lang w:val="el-GR"/>
          </w:rPr>
          <w:t>’ 5683)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192844685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285</w:t>
        </w:r>
        <w:r w:rsidR="00731AE9" w:rsidRPr="00731AE9">
          <w:rPr>
            <w:noProof/>
            <w:webHidden/>
          </w:rPr>
          <w:fldChar w:fldCharType="end"/>
        </w:r>
      </w:hyperlink>
    </w:p>
    <w:p w14:paraId="39FA1B49"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86" w:history="1">
        <w:r w:rsidR="00731AE9" w:rsidRPr="00731AE9">
          <w:rPr>
            <w:rFonts w:eastAsia="MS Mincho"/>
            <w:bCs/>
            <w:noProof/>
            <w:lang w:val="el-GR"/>
          </w:rPr>
          <w:t xml:space="preserve">995. ΑΠΟΦΑΣΗ ΥΦΥΠΟΥΡΓΟΥ </w:t>
        </w:r>
        <w:r w:rsidR="00731AE9" w:rsidRPr="00731AE9">
          <w:rPr>
            <w:bCs/>
            <w:noProof/>
            <w:lang w:val="el-GR"/>
          </w:rPr>
          <w:t>ΠΕΡΙΒΑΛΛΟΝΤΟΣ</w:t>
        </w:r>
        <w:r w:rsidR="00731AE9" w:rsidRPr="00731AE9">
          <w:rPr>
            <w:rFonts w:eastAsia="MS Mincho"/>
            <w:bCs/>
            <w:noProof/>
            <w:lang w:val="el-GR"/>
          </w:rPr>
          <w:t xml:space="preserve"> ΚΑΙ ΕΝΕΡΓΕΙΑΣ Αριθμ. ΥΠΕΝ/ΔΔΔ/123472/3359 της 22/23.12.2020 «Παράταση προθεσμίας για την απόφαση παραχώρησης της παρ. 1 του άρθρου 3 του π.δ. 126/1986 (Α΄ 44), όπως ισχύει» (Β’ 5690)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192844686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286</w:t>
        </w:r>
        <w:r w:rsidR="00731AE9" w:rsidRPr="00731AE9">
          <w:rPr>
            <w:noProof/>
            <w:webHidden/>
          </w:rPr>
          <w:fldChar w:fldCharType="end"/>
        </w:r>
      </w:hyperlink>
    </w:p>
    <w:p w14:paraId="4AF589FF"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87" w:history="1">
        <w:r w:rsidR="00731AE9" w:rsidRPr="00731AE9">
          <w:rPr>
            <w:rFonts w:eastAsia="MS Mincho"/>
            <w:bCs/>
            <w:noProof/>
            <w:lang w:val="el-GR"/>
          </w:rPr>
          <w:t>996. ΑΠΟΦΑΣΗ ΥΦΥΠΟΥΡΓΟΥ ΕΡΓΑΣΙΑΣ ΚΑΙ ΚΟΙΝΩΝΙΚΩΝ ΥΠΟΘΕΣΕΩΝ Αριθμ. Γ.Π./Δ12/οικ.51901/1650 της 16/24.12.2020 «Παράταση της προθεσμίας για την αδειοδότηση Μονάδων Φροντίδας Ηλικιωμένων (ΜΦΗ) κερδοσκοπικού ή μη χαρακτήρα και ΜΦΗ ΟΤΑ α΄ βαθμού ή νομικών τους προσώπων, που προβλέπεται στο άρθρο 14 της υπό στοιχεία Π1γ/οικ. 81551/25.6.2007 υπουργικής απόφασης (Β’ 1136)» (Β’ 5711)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192844687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288</w:t>
        </w:r>
        <w:r w:rsidR="00731AE9" w:rsidRPr="00731AE9">
          <w:rPr>
            <w:noProof/>
            <w:webHidden/>
          </w:rPr>
          <w:fldChar w:fldCharType="end"/>
        </w:r>
      </w:hyperlink>
    </w:p>
    <w:p w14:paraId="48BBEA9B"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88" w:history="1">
        <w:r w:rsidR="00731AE9" w:rsidRPr="00731AE9">
          <w:rPr>
            <w:bCs/>
            <w:noProof/>
            <w:lang w:val="el-GR"/>
          </w:rPr>
          <w:t>997. ΑΠΟΦΑΣΗ ΥΠΟΥΡΓΩΝ ΟΙΚΟΝΟΜΙΚΩΝ</w:t>
        </w:r>
        <w:r w:rsidR="00731AE9" w:rsidRPr="00731AE9">
          <w:rPr>
            <w:bCs/>
            <w:noProof/>
          </w:rPr>
          <w:t> </w:t>
        </w:r>
        <w:r w:rsidR="00731AE9" w:rsidRPr="00731AE9">
          <w:rPr>
            <w:bCs/>
            <w:noProof/>
            <w:lang w:val="el-GR"/>
          </w:rPr>
          <w:t>- ΕΡΓΑΣΙΑΣ ΚΑΙ ΚΟΙΝΩΝΙΚΩΝ ΥΠΟΘΕΣΕΩΝ</w:t>
        </w:r>
        <w:r w:rsidR="00731AE9" w:rsidRPr="00731AE9">
          <w:rPr>
            <w:bCs/>
            <w:noProof/>
          </w:rPr>
          <w:t> </w:t>
        </w:r>
        <w:r w:rsidR="00731AE9" w:rsidRPr="00731AE9">
          <w:rPr>
            <w:bCs/>
            <w:noProof/>
            <w:lang w:val="el-GR"/>
          </w:rPr>
          <w:t>- ΕΠΙΚΡΑΤΕΙΑΣ Αριθμ. Δ.15/Δ΄/49300/1927 της 23/24.12.2020 «Προσδιορισμός της διαδικασίας κάλυψης των ασφαλιστικών εισφορών για τις επιχειρήσεις-εργοδότες τουριστικών καταλυμάτων δωδεκάμηνης λειτουργίας, σύμφωνα με τις διατάξεις του άρθρου</w:t>
        </w:r>
        <w:r w:rsidR="00731AE9" w:rsidRPr="00731AE9">
          <w:rPr>
            <w:bCs/>
            <w:noProof/>
          </w:rPr>
          <w:t> </w:t>
        </w:r>
        <w:r w:rsidR="00731AE9" w:rsidRPr="00731AE9">
          <w:rPr>
            <w:bCs/>
            <w:noProof/>
            <w:lang w:val="el-GR"/>
          </w:rPr>
          <w:t>123Α του ν.</w:t>
        </w:r>
        <w:r w:rsidR="00731AE9" w:rsidRPr="00731AE9">
          <w:rPr>
            <w:bCs/>
            <w:noProof/>
          </w:rPr>
          <w:t> </w:t>
        </w:r>
        <w:r w:rsidR="00731AE9" w:rsidRPr="00731AE9">
          <w:rPr>
            <w:bCs/>
            <w:noProof/>
            <w:lang w:val="el-GR"/>
          </w:rPr>
          <w:t>4714/2020 (Α΄</w:t>
        </w:r>
        <w:r w:rsidR="00731AE9" w:rsidRPr="00731AE9">
          <w:rPr>
            <w:bCs/>
            <w:noProof/>
          </w:rPr>
          <w:t> </w:t>
        </w:r>
        <w:r w:rsidR="00731AE9" w:rsidRPr="00731AE9">
          <w:rPr>
            <w:bCs/>
            <w:noProof/>
            <w:lang w:val="el-GR"/>
          </w:rPr>
          <w:t>148), όπως προστέθηκε με το</w:t>
        </w:r>
        <w:r w:rsidR="00731AE9" w:rsidRPr="00731AE9">
          <w:rPr>
            <w:bCs/>
            <w:noProof/>
          </w:rPr>
          <w:t> </w:t>
        </w:r>
        <w:r w:rsidR="00731AE9" w:rsidRPr="00731AE9">
          <w:rPr>
            <w:bCs/>
            <w:noProof/>
            <w:lang w:val="el-GR"/>
          </w:rPr>
          <w:t>άρθρο</w:t>
        </w:r>
        <w:r w:rsidR="00731AE9" w:rsidRPr="00731AE9">
          <w:rPr>
            <w:bCs/>
            <w:noProof/>
          </w:rPr>
          <w:t> </w:t>
        </w:r>
        <w:r w:rsidR="00731AE9" w:rsidRPr="00731AE9">
          <w:rPr>
            <w:bCs/>
            <w:noProof/>
            <w:lang w:val="el-GR"/>
          </w:rPr>
          <w:t>69 του ν.</w:t>
        </w:r>
        <w:r w:rsidR="00731AE9" w:rsidRPr="00731AE9">
          <w:rPr>
            <w:bCs/>
            <w:noProof/>
          </w:rPr>
          <w:t> </w:t>
        </w:r>
        <w:r w:rsidR="00731AE9" w:rsidRPr="00731AE9">
          <w:rPr>
            <w:bCs/>
            <w:noProof/>
            <w:lang w:val="el-GR"/>
          </w:rPr>
          <w:t>4745/2020 (Α΄</w:t>
        </w:r>
        <w:r w:rsidR="00731AE9" w:rsidRPr="00731AE9">
          <w:rPr>
            <w:bCs/>
            <w:noProof/>
          </w:rPr>
          <w:t> </w:t>
        </w:r>
        <w:r w:rsidR="00731AE9" w:rsidRPr="00731AE9">
          <w:rPr>
            <w:bCs/>
            <w:noProof/>
            <w:lang w:val="el-GR"/>
          </w:rPr>
          <w:t>214)» (Β’ 5715)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192844688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290</w:t>
        </w:r>
        <w:r w:rsidR="00731AE9" w:rsidRPr="00731AE9">
          <w:rPr>
            <w:noProof/>
            <w:webHidden/>
          </w:rPr>
          <w:fldChar w:fldCharType="end"/>
        </w:r>
      </w:hyperlink>
    </w:p>
    <w:p w14:paraId="6C241685"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89" w:history="1">
        <w:r w:rsidR="00731AE9" w:rsidRPr="00731AE9">
          <w:rPr>
            <w:bCs/>
            <w:noProof/>
            <w:lang w:val="el-GR"/>
          </w:rPr>
          <w:t xml:space="preserve">998. ΑΠΟΦΑΣΗ ΥΠΟΥΡΓΩΝ ΟΙΚΟΝΟΜΙΚΩΝ - ΥΓΕΙΑΣ Αριθμ. Δ1α/ΓΠ.οικ. 83217 της 24/24.12.2020 «Καθορισμός όρων και προϋποθέσεων ανάθεσης και παροχής υπηρεσιών επικοινωνίας και ενημέρωσης των πολιτών, καθώς και κάθε άλλης συναφούς υπηρεσίας, που απαιτείται για την υλοποίησή τους για την προστασία της δημοσίας υγείας και την διαμόρφωση θετικής πεποίθησης και ενεργού συμμετοχής των πολιτών στον εμβολιασμό έναντι του κορωνοϊού </w:t>
        </w:r>
        <w:r w:rsidR="00731AE9" w:rsidRPr="00731AE9">
          <w:rPr>
            <w:bCs/>
            <w:noProof/>
          </w:rPr>
          <w:t>COVID</w:t>
        </w:r>
        <w:r w:rsidR="00731AE9" w:rsidRPr="00731AE9">
          <w:rPr>
            <w:bCs/>
            <w:noProof/>
            <w:lang w:val="el-GR"/>
          </w:rPr>
          <w:t>-19» (Β’ 5717)</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192844689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293</w:t>
        </w:r>
        <w:r w:rsidR="00731AE9" w:rsidRPr="00731AE9">
          <w:rPr>
            <w:noProof/>
            <w:webHidden/>
          </w:rPr>
          <w:fldChar w:fldCharType="end"/>
        </w:r>
      </w:hyperlink>
    </w:p>
    <w:p w14:paraId="3F80E0D5"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90" w:history="1">
        <w:r w:rsidR="00731AE9" w:rsidRPr="00731AE9">
          <w:rPr>
            <w:bCs/>
            <w:noProof/>
            <w:lang w:val="el-GR"/>
          </w:rPr>
          <w:t xml:space="preserve">999. ΑΠΟΦΑΣΗ ΥΠΟΥΡΓΟΥ ΜΕΤΑΝΑΣΤΕΥΣΗΣ ΚΑΙ ΑΣΥΛΟΥ Αριθμ. 42656 της 24/24.12.2020 «Τροποποίηση της απόφασης “Υλοποίηση του Προγράμματος </w:t>
        </w:r>
        <w:r w:rsidR="00731AE9" w:rsidRPr="00731AE9">
          <w:rPr>
            <w:bCs/>
            <w:noProof/>
          </w:rPr>
          <w:t>ESTIA</w:t>
        </w:r>
        <w:r w:rsidR="00731AE9" w:rsidRPr="00731AE9">
          <w:rPr>
            <w:bCs/>
            <w:noProof/>
            <w:lang w:val="el-GR"/>
          </w:rPr>
          <w:t xml:space="preserve"> ΙΙ: Στεγαστικό πρόγραμμα για αιτούντες διεθνή προστασία/Χρηματοδότηση” (Β΄ 3077)» (Β’ 5722)</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192844690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300</w:t>
        </w:r>
        <w:r w:rsidR="00731AE9" w:rsidRPr="00731AE9">
          <w:rPr>
            <w:noProof/>
            <w:webHidden/>
          </w:rPr>
          <w:fldChar w:fldCharType="end"/>
        </w:r>
      </w:hyperlink>
    </w:p>
    <w:p w14:paraId="4E3E103D"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91" w:history="1">
        <w:r w:rsidR="00731AE9" w:rsidRPr="00731AE9">
          <w:rPr>
            <w:bCs/>
            <w:noProof/>
            <w:lang w:val="el-GR"/>
          </w:rPr>
          <w:t xml:space="preserve">1000. ΑΠΟΦΑΣΗ ΥΠΟΥΡΓΟΥ ΕΠΙΚΡΑΤΕΙΑΣ Αριθμ. 5230 της 24/24.12.2020 «Ρύθμιση τεχνικών και οργανωτικών ζητημάτων για τη λειτουργία του Συστήματος και της Πλατφόρμας Διαχείρισης Συνεδριών Εμβολιασμού κατά του κορωνοϊού </w:t>
        </w:r>
        <w:r w:rsidR="00731AE9" w:rsidRPr="00731AE9">
          <w:rPr>
            <w:bCs/>
            <w:noProof/>
          </w:rPr>
          <w:t>COVID</w:t>
        </w:r>
        <w:r w:rsidR="00731AE9" w:rsidRPr="00731AE9">
          <w:rPr>
            <w:bCs/>
            <w:noProof/>
            <w:lang w:val="el-GR"/>
          </w:rPr>
          <w:t>-19, της διαδικασίας επιβεβαίωσης της προγραμματισμένης συνεδρίας, των απαιτούμενων διασυνδέσεων του Συστήματος και της Πλατφόρμας με άλλα πληροφοριακά συστήματα, της διαδικασίας αυθεντικοποίησης, καθώς και κάθε αναγκαίας τεχνικής ή άλλης λεπτομέρειας» (Β’ 5723)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192844691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302</w:t>
        </w:r>
        <w:r w:rsidR="00731AE9" w:rsidRPr="00731AE9">
          <w:rPr>
            <w:noProof/>
            <w:webHidden/>
          </w:rPr>
          <w:fldChar w:fldCharType="end"/>
        </w:r>
      </w:hyperlink>
    </w:p>
    <w:p w14:paraId="3E01CB3A"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92" w:history="1">
        <w:r w:rsidR="00731AE9" w:rsidRPr="00731AE9">
          <w:rPr>
            <w:bCs/>
            <w:noProof/>
            <w:lang w:val="el-GR"/>
          </w:rPr>
          <w:t>1001. ΠΡΑΞΗ ΥΠΟΥΡΓΙΚΟΥ ΣΥΜΒΟΥΛΙΟΥ ΑΡΙΘ. 50 της 22/28-12-2020 «Σύσταση, συγκρότηση και λειτουργία της Κυβερνητικής Επιτροπής Συντονισμού και Διαχείρισης Εμβολιασμού για τον Κορωνοϊό COVID- 19» (Α’ 260)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192844692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306</w:t>
        </w:r>
        <w:r w:rsidR="00731AE9" w:rsidRPr="00731AE9">
          <w:rPr>
            <w:noProof/>
            <w:webHidden/>
          </w:rPr>
          <w:fldChar w:fldCharType="end"/>
        </w:r>
      </w:hyperlink>
    </w:p>
    <w:p w14:paraId="65DE4C74"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93" w:history="1">
        <w:r w:rsidR="00731AE9" w:rsidRPr="00731AE9">
          <w:rPr>
            <w:bCs/>
            <w:noProof/>
            <w:lang w:val="el-GR"/>
          </w:rPr>
          <w:t>1002. ΑΠΟΦΑΣΗ ΥΠΟΥΡΓΟΥ ΚΑΙ ΥΦΥΠΟΥΡΓΟΥ ΠΑΙΔΕΙΑΣ ΚΑΙ ΘΡΗΣΚΕΥΜΑΤΩΝ Αριθμ. 174545/Ε3 της 22/28.12.2020 «Έναρξη δράσης “Ταχύρρυθμης επιμόρφωσης εκπαιδευτικών στην εξ αποστάσεως εκπαίδευση”» (</w:t>
        </w:r>
        <w:r w:rsidR="00731AE9" w:rsidRPr="00731AE9">
          <w:rPr>
            <w:bCs/>
            <w:noProof/>
          </w:rPr>
          <w:t>B</w:t>
        </w:r>
        <w:r w:rsidR="00731AE9" w:rsidRPr="00731AE9">
          <w:rPr>
            <w:bCs/>
            <w:noProof/>
            <w:lang w:val="el-GR"/>
          </w:rPr>
          <w:t>’ 5727)</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192844693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310</w:t>
        </w:r>
        <w:r w:rsidR="00731AE9" w:rsidRPr="00731AE9">
          <w:rPr>
            <w:noProof/>
            <w:webHidden/>
          </w:rPr>
          <w:fldChar w:fldCharType="end"/>
        </w:r>
      </w:hyperlink>
    </w:p>
    <w:p w14:paraId="1C27FCEC"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94" w:history="1">
        <w:r w:rsidR="00731AE9" w:rsidRPr="00731AE9">
          <w:rPr>
            <w:bCs/>
            <w:noProof/>
            <w:lang w:val="el-GR"/>
          </w:rPr>
          <w:t>1003. ΑΠΟΦΑΣΗ ΥΠΟΥΡΓΩΝ ΟΙΚΟΝΟΜΙΚΩΝ - ΑΝΑΠΤΥΞΗΣ ΚΑΙ ΕΠΕΝΔΥΣΕΩΝ - ΕΡΓΑΣΙΑΣ ΚΑΙ ΚΟΙΝΩΝΙΚΩΝ ΥΠΟΘΕΣΕΩΝ - ΥΓΕΙΑΣ Αριθμ. 52831/1581 της 22/28.12.2020 «Παράταση της ισχύος των επεκταθέντων σε όλη την Επικράτεια έκτακτων και προσωρινών μέτρων του άρθρου 235 του ν. 4727/2020 (Α΄184), ως προς την οργάνωση του τόπου και του χρόνου εργασίας για την αποσυμφόρηση των μέσων μαζικής μεταφοράς και του τόπου εργασίας» (Β’ 5759)</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192844694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320</w:t>
        </w:r>
        <w:r w:rsidR="00731AE9" w:rsidRPr="00731AE9">
          <w:rPr>
            <w:noProof/>
            <w:webHidden/>
          </w:rPr>
          <w:fldChar w:fldCharType="end"/>
        </w:r>
      </w:hyperlink>
    </w:p>
    <w:p w14:paraId="451EAA19"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95" w:history="1">
        <w:r w:rsidR="00731AE9" w:rsidRPr="00731AE9">
          <w:rPr>
            <w:bCs/>
            <w:noProof/>
            <w:lang w:val="el-GR"/>
          </w:rPr>
          <w:t>1003</w:t>
        </w:r>
        <w:r w:rsidR="00731AE9" w:rsidRPr="00731AE9">
          <w:rPr>
            <w:bCs/>
            <w:noProof/>
          </w:rPr>
          <w:t>A</w:t>
        </w:r>
        <w:r w:rsidR="00731AE9" w:rsidRPr="00731AE9">
          <w:rPr>
            <w:bCs/>
            <w:noProof/>
            <w:lang w:val="el-GR"/>
          </w:rPr>
          <w:t>. ΑΠΟΦΑΣΗ ΥΠΟΥΡΓΩΝ ΟΙΚΟΝΟΜΙΚΩΝ - ΑΝΑΠΤΥΞΗΣ ΚΑΙ ΕΠΕΝΔΥΣΕΩΝ - ΕΡΓΑΣΙΑΣ ΚΑΙ ΚΟΙΝΩΝΙΚΩΝ ΥΠΟΘΕΣΕΩΝ - ΕΣΩΤΕΡΙΚΩΝ Αριθμ. οικ. 53178/1346 της 23/29.12.2020 «Τροποποίηση της υπ’ αρ. οικ. 55932/1016/ 2.12.2016 (Β΄ 3888) κοινής υπουργικής απόφασης, όπως ισχύει, περί ειδικού προγράμματος απασχόλησης ανέργων στον δημόσιο τομέα της υγείας σύμφωνα με το άρθρο 64 του ν. 4430/2016 (Α΄ 205)» (Β’ 5764)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192844695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322</w:t>
        </w:r>
        <w:r w:rsidR="00731AE9" w:rsidRPr="00731AE9">
          <w:rPr>
            <w:noProof/>
            <w:webHidden/>
          </w:rPr>
          <w:fldChar w:fldCharType="end"/>
        </w:r>
      </w:hyperlink>
    </w:p>
    <w:p w14:paraId="44705C0C"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96" w:history="1">
        <w:r w:rsidR="00731AE9" w:rsidRPr="00731AE9">
          <w:rPr>
            <w:bCs/>
            <w:noProof/>
            <w:lang w:val="el-GR"/>
          </w:rPr>
          <w:t>1004. ΑΠΟΦΑΣΗ ΥΠΟΥΡΓΩΝ ΥΓΕΙΑΣ - ΠΟΛΙΤΙΣΜΟΥ ΚΑΙ ΑΘΛΗΤΙΣΜΟΥ - ΕΣΩΤΕΡΙΚΩΝ Αριθμ. οικ. ΥΠΠΟΑ/ΓΔΟΑ/ΔΑΑ/ΤΑΦ/ 731732/22038/12328/3019 της 24/29.12.2020 «Παράταση θητείας οργάνων διοίκησης αθλητικών σωματείων» (Β’ 5770)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192844696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325</w:t>
        </w:r>
        <w:r w:rsidR="00731AE9" w:rsidRPr="00731AE9">
          <w:rPr>
            <w:noProof/>
            <w:webHidden/>
          </w:rPr>
          <w:fldChar w:fldCharType="end"/>
        </w:r>
      </w:hyperlink>
    </w:p>
    <w:p w14:paraId="2587FF78"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97" w:history="1">
        <w:r w:rsidR="00731AE9" w:rsidRPr="00731AE9">
          <w:rPr>
            <w:bCs/>
            <w:noProof/>
            <w:lang w:val="el-GR"/>
          </w:rPr>
          <w:t>1005. ΑΠΟΦΑΣΗ ΥΠΟΥΡΓΩΝ ΟΙΚΟΝΟΜΙΚΩΝ - ΤΟΥΡΙΣΜΟΥ Αριθμ. 20065 της 29/29.12.2020 «Μέτρα Στήριξης επιχειρήσεων τουριστικών γραφείων και Τουριστικών Επιχειρήσεων Οδικών Μεταφορών (Τ.Ε.Ο.Μ.) που διαθέτουν τουριστικά λεωφορεία Δ.Χ. και τουριστικά τρένα» (Β’ 5771)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192844697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326</w:t>
        </w:r>
        <w:r w:rsidR="00731AE9" w:rsidRPr="00731AE9">
          <w:rPr>
            <w:noProof/>
            <w:webHidden/>
          </w:rPr>
          <w:fldChar w:fldCharType="end"/>
        </w:r>
      </w:hyperlink>
    </w:p>
    <w:p w14:paraId="6D606087"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98" w:history="1">
        <w:r w:rsidR="00731AE9" w:rsidRPr="00731AE9">
          <w:rPr>
            <w:bCs/>
            <w:noProof/>
            <w:lang w:val="el-GR"/>
          </w:rPr>
          <w:t>1006. ΑΠΟΦΑΣΗ ΥΠΟΥΡΓΟΙ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 84017 της 29/29.12.2020 «Έκτακτα μέτρα προστασίας της δημόσιας υγείας στους Δήμους Ασπροπύργου και Ελευσίνας της Περιφερειακής Ενότητας Δυτικής Αττικής της Περιφέρειας Αττικής προς αντιμετώπιση της διασποράς του κορωνοϊού COVID-19» (Β’ 5773)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192844698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330</w:t>
        </w:r>
        <w:r w:rsidR="00731AE9" w:rsidRPr="00731AE9">
          <w:rPr>
            <w:noProof/>
            <w:webHidden/>
          </w:rPr>
          <w:fldChar w:fldCharType="end"/>
        </w:r>
      </w:hyperlink>
    </w:p>
    <w:p w14:paraId="25641541"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699" w:history="1">
        <w:r w:rsidR="00731AE9" w:rsidRPr="00731AE9">
          <w:rPr>
            <w:bCs/>
            <w:noProof/>
            <w:lang w:val="el-GR"/>
          </w:rPr>
          <w:t>1007.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 84019 της 29/29.12.2020 «Έκτακτα μέτρα προστασίας της δημόσιας υγείας στους Δήμους Εορδαίας, Κοζάνης και Βοΐου της Περιφερειακής Ενότητας Κοζάνης της Περιφέρειας Δυτικής Μακεδονίας προς αντιμετώπιση της διασποράς του κορωνοϊού COVID-19» (Β’ 5774)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192844699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339</w:t>
        </w:r>
        <w:r w:rsidR="00731AE9" w:rsidRPr="00731AE9">
          <w:rPr>
            <w:noProof/>
            <w:webHidden/>
          </w:rPr>
          <w:fldChar w:fldCharType="end"/>
        </w:r>
      </w:hyperlink>
    </w:p>
    <w:p w14:paraId="0B901BFC"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00" w:history="1">
        <w:r w:rsidR="00731AE9" w:rsidRPr="00731AE9">
          <w:rPr>
            <w:bCs/>
            <w:noProof/>
            <w:lang w:val="el-GR" w:eastAsia="ja-JP"/>
          </w:rPr>
          <w:t>1008. Α</w:t>
        </w:r>
        <w:r w:rsidR="00731AE9" w:rsidRPr="00731AE9">
          <w:rPr>
            <w:bCs/>
            <w:noProof/>
            <w:lang w:val="el-GR"/>
          </w:rPr>
          <w:t>ΠΟΦΑΣΗ ΥΠΟΥΡΓΩΝ ΟΙΚΟΝΟΜΙΚΩΝ</w:t>
        </w:r>
        <w:r w:rsidR="00731AE9" w:rsidRPr="00731AE9">
          <w:rPr>
            <w:bCs/>
            <w:noProof/>
          </w:rPr>
          <w:t> </w:t>
        </w:r>
        <w:r w:rsidR="00731AE9" w:rsidRPr="00731AE9">
          <w:rPr>
            <w:bCs/>
            <w:noProof/>
            <w:lang w:val="el-GR"/>
          </w:rPr>
          <w:t>- ΑΝΑΠΤΥΞΗΣ ΚΑΙ ΕΠΕΝΔΥΣΕΩΝ - ΠΡΟΣΤΑΣΙΑΣ ΤΟΥ ΠΟΛΙΤΗ</w:t>
        </w:r>
        <w:r w:rsidR="00731AE9" w:rsidRPr="00731AE9">
          <w:rPr>
            <w:bCs/>
            <w:noProof/>
          </w:rPr>
          <w:t> </w:t>
        </w:r>
        <w:r w:rsidR="00731AE9" w:rsidRPr="00731AE9">
          <w:rPr>
            <w:bCs/>
            <w:noProof/>
            <w:lang w:val="el-GR"/>
          </w:rPr>
          <w:t>- ΠΑΙΔΕΙΑΣ ΚΑΙ ΘΡΗΣΚΕΥΜΑΤΩΝ</w:t>
        </w:r>
        <w:r w:rsidR="00731AE9" w:rsidRPr="00731AE9">
          <w:rPr>
            <w:bCs/>
            <w:noProof/>
          </w:rPr>
          <w:t> </w:t>
        </w:r>
        <w:r w:rsidR="00731AE9" w:rsidRPr="00731AE9">
          <w:rPr>
            <w:bCs/>
            <w:noProof/>
            <w:lang w:val="el-GR"/>
          </w:rPr>
          <w:t>- ΕΡΓΑΣΙΑΣ ΚΑΙ ΚΟΙΝΩΝΙΚΩΝ ΥΠΟΘΕΣΕΩΝ</w:t>
        </w:r>
        <w:r w:rsidR="00731AE9" w:rsidRPr="00731AE9">
          <w:rPr>
            <w:bCs/>
            <w:noProof/>
          </w:rPr>
          <w:t> </w:t>
        </w:r>
        <w:r w:rsidR="00731AE9" w:rsidRPr="00731AE9">
          <w:rPr>
            <w:bCs/>
            <w:noProof/>
            <w:lang w:val="el-GR"/>
          </w:rPr>
          <w:t>- ΥΓΕΙΑΣ</w:t>
        </w:r>
        <w:r w:rsidR="00731AE9" w:rsidRPr="00731AE9">
          <w:rPr>
            <w:bCs/>
            <w:noProof/>
          </w:rPr>
          <w:t> </w:t>
        </w:r>
        <w:r w:rsidR="00731AE9" w:rsidRPr="00731AE9">
          <w:rPr>
            <w:bCs/>
            <w:noProof/>
            <w:lang w:val="el-GR"/>
          </w:rPr>
          <w:t>- ΕΣΩΤΕΡΙΚΩΝ</w:t>
        </w:r>
        <w:r w:rsidR="00731AE9" w:rsidRPr="00731AE9">
          <w:rPr>
            <w:bCs/>
            <w:noProof/>
          </w:rPr>
          <w:t> </w:t>
        </w:r>
        <w:r w:rsidR="00731AE9" w:rsidRPr="00731AE9">
          <w:rPr>
            <w:bCs/>
            <w:noProof/>
            <w:lang w:val="el-GR"/>
          </w:rPr>
          <w:t xml:space="preserve">- ΥΠΟΔΟΜΩΝ ΚΑΙ ΜΕΤΑΦΟΡΩΝ Αριθμ. Δ1α/Γ.Π.οικ. 84021 της 29/29.12.2020 «Έκτακτα μέτρα προστασίας της </w:t>
        </w:r>
        <w:r w:rsidR="00731AE9" w:rsidRPr="00731AE9">
          <w:rPr>
            <w:bCs/>
            <w:noProof/>
            <w:lang w:val="el-GR"/>
          </w:rPr>
          <w:lastRenderedPageBreak/>
          <w:t xml:space="preserve">δημόσιας υγείας στην Τοπική Κοινότητα Κέλλης του Δήμου Αμύνταιου της Περιφερειακής Ενότητας Φλώρινας της Περιφέρειας Δυτικής Μακεδονίας προς αντιμετώπιση της διασποράς του κορωνοϊού </w:t>
        </w:r>
        <w:r w:rsidR="00731AE9" w:rsidRPr="00731AE9">
          <w:rPr>
            <w:bCs/>
            <w:noProof/>
          </w:rPr>
          <w:t>COVID</w:t>
        </w:r>
        <w:r w:rsidR="00731AE9" w:rsidRPr="00731AE9">
          <w:rPr>
            <w:bCs/>
            <w:noProof/>
            <w:lang w:val="el-GR"/>
          </w:rPr>
          <w:t>-19.» (Β΄ 5775)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192844700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348</w:t>
        </w:r>
        <w:r w:rsidR="00731AE9" w:rsidRPr="00731AE9">
          <w:rPr>
            <w:noProof/>
            <w:webHidden/>
          </w:rPr>
          <w:fldChar w:fldCharType="end"/>
        </w:r>
      </w:hyperlink>
    </w:p>
    <w:p w14:paraId="328E3CF5"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01" w:history="1">
        <w:r w:rsidR="00731AE9" w:rsidRPr="00731AE9">
          <w:rPr>
            <w:bCs/>
            <w:noProof/>
            <w:lang w:val="el-GR"/>
          </w:rPr>
          <w:t>1009. ΑΠΟΦΑΣΗ ΥΠΟΥΡΓΟΥ ΚΑΙ ΥΦΥΠΟΥΡΓΟΥ ΠΡΟΣΤΑΣΙΑΣ ΤΟΥ ΠΟΛΙΤΗ Αριθμ. 3009/2/178-α της 23/30.12.2020 «Παράταση ισχύος των αδειών οπλοφορίας της περ.  β’ της παρ.  3 του άρθρου 10 του ν. 2168/ 1993, λόγω μέτρων για την αποτροπή διάδοσης του κορωνοϊού COVID-19» (Β’ 5784)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192844701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357</w:t>
        </w:r>
        <w:r w:rsidR="00731AE9" w:rsidRPr="00731AE9">
          <w:rPr>
            <w:noProof/>
            <w:webHidden/>
          </w:rPr>
          <w:fldChar w:fldCharType="end"/>
        </w:r>
      </w:hyperlink>
    </w:p>
    <w:p w14:paraId="15C55581"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02" w:history="1">
        <w:r w:rsidR="00731AE9" w:rsidRPr="00731AE9">
          <w:rPr>
            <w:bCs/>
            <w:noProof/>
            <w:lang w:val="el-GR"/>
          </w:rPr>
          <w:t>1010. ΑΠΟΦΑΣΗ ΥΠΟΥΡΓΟΥ ΚΑΙ ΥΦΥΠΟΥΡΓΟΥ ΠΡΟΣΤΑΣΙΑΣ ΤΟΥ ΠΟΛΙΤΗ Αριθμ. 3009/2/177-ε’ της 23/30.12.2020 «Τροποποίηση της υπ’ αρ. 3009/2/28-γ’/16.6.1994 απόφασης του Υπουργού Δημόσιας Τάξης “Όροι ασφαλούς φύλαξης πυροβόλων όπλων, πυρομαχικών, εκρηκτικών μηχανισμών» (Β’  461)”» (</w:t>
        </w:r>
        <w:r w:rsidR="00731AE9" w:rsidRPr="00731AE9">
          <w:rPr>
            <w:bCs/>
            <w:noProof/>
          </w:rPr>
          <w:t>B</w:t>
        </w:r>
        <w:r w:rsidR="00731AE9" w:rsidRPr="00731AE9">
          <w:rPr>
            <w:bCs/>
            <w:noProof/>
            <w:lang w:val="el-GR"/>
          </w:rPr>
          <w:t>’ 5784)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192844702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359</w:t>
        </w:r>
        <w:r w:rsidR="00731AE9" w:rsidRPr="00731AE9">
          <w:rPr>
            <w:noProof/>
            <w:webHidden/>
          </w:rPr>
          <w:fldChar w:fldCharType="end"/>
        </w:r>
      </w:hyperlink>
    </w:p>
    <w:p w14:paraId="4E6DE8D0"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03" w:history="1">
        <w:r w:rsidR="00731AE9" w:rsidRPr="00731AE9">
          <w:rPr>
            <w:bCs/>
            <w:noProof/>
            <w:lang w:val="el-GR"/>
          </w:rPr>
          <w:t>1011. ΑΠΟΦΑΣΗ ΠΕΡΙΦΕΡΕΙΑΡΧΗ ΔΥΤΙΚΗΣ ΜΑΚΕΔΟΝΙΑΣ Αριθμ. 4241 της 21/30.12.2020 «Τροποποίηση ορισμού του Ενδιάμεσου Φορέα Επιχειρησιακών Προγραμμάτων Ανταγωνιστικότητας και Επιχειρηματικότητας (ΕΦΕΠΑΕ) ως Ενδιάμεσου Φορέα του Επιχειρησιακού Προγράμματος “Δυτική Μακεδονία 2014-2020” και ανάθεση αρμοδιοτήτων διαχείρισης για δράσεις ενίσχυσης της επιχειρηματικότητας (ΕΤΠΑ) και προώθησης στην απασχόληση (ΕΚΤ)» (Β’ 5815)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192844703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360</w:t>
        </w:r>
        <w:r w:rsidR="00731AE9" w:rsidRPr="00731AE9">
          <w:rPr>
            <w:noProof/>
            <w:webHidden/>
          </w:rPr>
          <w:fldChar w:fldCharType="end"/>
        </w:r>
      </w:hyperlink>
    </w:p>
    <w:p w14:paraId="6989612E"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04" w:history="1">
        <w:r w:rsidR="00731AE9" w:rsidRPr="00731AE9">
          <w:rPr>
            <w:rFonts w:eastAsia="MS Mincho"/>
            <w:bCs/>
            <w:noProof/>
            <w:lang w:val="el-GR" w:eastAsia="ja-JP"/>
          </w:rPr>
          <w:t>1012. Α</w:t>
        </w:r>
        <w:r w:rsidR="00731AE9" w:rsidRPr="00731AE9">
          <w:rPr>
            <w:bCs/>
            <w:noProof/>
            <w:lang w:val="el-GR"/>
          </w:rPr>
          <w:t>ΠΟΦΑΣ</w:t>
        </w:r>
        <w:r w:rsidR="00731AE9" w:rsidRPr="00731AE9">
          <w:rPr>
            <w:bCs/>
            <w:noProof/>
          </w:rPr>
          <w:t>H</w:t>
        </w:r>
        <w:r w:rsidR="00731AE9" w:rsidRPr="00731AE9">
          <w:rPr>
            <w:bCs/>
            <w:noProof/>
            <w:lang w:val="el-GR"/>
          </w:rPr>
          <w:t xml:space="preserve"> ΥΠΟΥΡΓΟ</w:t>
        </w:r>
        <w:r w:rsidR="00731AE9" w:rsidRPr="00731AE9">
          <w:rPr>
            <w:bCs/>
            <w:noProof/>
          </w:rPr>
          <w:t>Y</w:t>
        </w:r>
        <w:r w:rsidR="00731AE9" w:rsidRPr="00731AE9">
          <w:rPr>
            <w:bCs/>
            <w:noProof/>
            <w:lang w:val="el-GR"/>
          </w:rPr>
          <w:t xml:space="preserve"> ΚΑΙ ΥΦΥΠΟΥΡΓΟ</w:t>
        </w:r>
        <w:r w:rsidR="00731AE9" w:rsidRPr="00731AE9">
          <w:rPr>
            <w:bCs/>
            <w:noProof/>
          </w:rPr>
          <w:t>Y</w:t>
        </w:r>
        <w:r w:rsidR="00731AE9" w:rsidRPr="00731AE9">
          <w:rPr>
            <w:bCs/>
            <w:noProof/>
            <w:lang w:val="el-GR"/>
          </w:rPr>
          <w:t xml:space="preserve"> ΠΡΟΣΤΑΣΙΑΣ ΤΟΥ ΠΟΛΙΤΗ Αριθμ. 3009/2/175-ια΄ της 24/30.12.2020 «Παράταση ισχύος αδειών κατοχής σκοπευτικών όπλων της περ. ε΄ της παρ. 2 του άρθρου 7 του ν. 2168/1993, λόγω των μέτρων για την αποτροπή διάδοσης του κορωνοϊού COVID-19» (Β’ 5821)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192844704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360</w:t>
        </w:r>
        <w:r w:rsidR="00731AE9" w:rsidRPr="00731AE9">
          <w:rPr>
            <w:noProof/>
            <w:webHidden/>
          </w:rPr>
          <w:fldChar w:fldCharType="end"/>
        </w:r>
      </w:hyperlink>
    </w:p>
    <w:p w14:paraId="566217F2"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05" w:history="1">
        <w:r w:rsidR="00731AE9" w:rsidRPr="00731AE9">
          <w:rPr>
            <w:bCs/>
            <w:noProof/>
            <w:lang w:val="el-GR"/>
          </w:rPr>
          <w:t>1013. ΑΠΟΦΑΣΗ ΥΠΟΥΡΓΩΝ ΟΙΚΟΝΟΜΙΚΩΝ - ΥΠΟΔΟΜΩΝ ΚΑΙ ΜΕΤΑΦΟΡΩΝ Αριθμ. 143777 της 29/30.12.2020 «Μέτρα στήριξης Κ.Τ.Ε.Λ. και Κ.Τ.Ε.Λ. Α.Ε. που πλήττονται εξαιτίας μέτρων κρατικής παρέμβασης για τον περιορισμό των επιπτώσεων της πανδημίας COVID-19» (Β’ 5822)</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192844705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362</w:t>
        </w:r>
        <w:r w:rsidR="00731AE9" w:rsidRPr="00731AE9">
          <w:rPr>
            <w:noProof/>
            <w:webHidden/>
          </w:rPr>
          <w:fldChar w:fldCharType="end"/>
        </w:r>
      </w:hyperlink>
    </w:p>
    <w:p w14:paraId="0C3D90E2"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06" w:history="1">
        <w:r w:rsidR="00731AE9" w:rsidRPr="00731AE9">
          <w:rPr>
            <w:bCs/>
            <w:noProof/>
            <w:lang w:val="el-GR"/>
          </w:rPr>
          <w:t>1014. ΑΠΟΦΑΣΗ ΥΠΟΥΡΓΩΝ ΟΙΚΟΝΟΜΙΚΩΝ - ΔΙΚΑΙΟΣΥΝΗΣ - ΕΠΙΚΡΑΤΕΙΑΣ Αριθμ. 62429 της 29/30.12.2020 «Μέτρα διευκόλυνσης ηλεκτρονικής έκδοσης και παραλαβής πιστοποιητικών - Αναστολή εφαρμογής διατάξεων για την υποχρεωτική εισφορά υπέρ ΤΑΧΔΙΚ (μεγαρόσημο) σε πιστοποιητικά που εκδίδονται από Υπηρεσίες Δικαστικών Αρχών από 1.1.2021 έως και 31.3.2021» (Β’ 5823)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192844706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362</w:t>
        </w:r>
        <w:r w:rsidR="00731AE9" w:rsidRPr="00731AE9">
          <w:rPr>
            <w:noProof/>
            <w:webHidden/>
          </w:rPr>
          <w:fldChar w:fldCharType="end"/>
        </w:r>
      </w:hyperlink>
    </w:p>
    <w:p w14:paraId="30EBEC25"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07" w:history="1">
        <w:r w:rsidR="00731AE9" w:rsidRPr="00731AE9">
          <w:rPr>
            <w:bCs/>
            <w:noProof/>
            <w:lang w:val="el-GR"/>
          </w:rPr>
          <w:t>1015. ΑΠΟΦΑΣΗ ΥΠΟΥΡΓΩΝ ΟΙΚΟΝΟΜΙΚΩΝ - ΥΠΟΔΟΜΩΝ ΚΑΙ ΜΕΤΑΦΟΡΩΝ Αριθμ. Φ32/143943 της 29/30.12.2020 «Μέτρα στήριξης σιδηροδρομικών επιβατικών μεταφορών που πλήττονται εξαιτίας μέτρων κρατικής παρέμβασης για τον περιορισμό των επιπτώσεων της πανδημίας COVID-19» (Β’ 5826)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192844707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363</w:t>
        </w:r>
        <w:r w:rsidR="00731AE9" w:rsidRPr="00731AE9">
          <w:rPr>
            <w:noProof/>
            <w:webHidden/>
          </w:rPr>
          <w:fldChar w:fldCharType="end"/>
        </w:r>
      </w:hyperlink>
    </w:p>
    <w:p w14:paraId="65CF0A33"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08" w:history="1">
        <w:r w:rsidR="00731AE9" w:rsidRPr="00731AE9">
          <w:rPr>
            <w:bCs/>
            <w:noProof/>
            <w:lang w:val="el-GR"/>
          </w:rPr>
          <w:t>1016. ΑΠΟΦΑΣΗ ΔΙΟΙΚΗΤΗ ΤΗΣ ΑΝΕΞΑΡΤΗΤΗΣ ΑΡΧΗΣ ΔΗΜΟΣΙΩΝ ΕΣΟΔΩΝ Αριθμ. A.1285 της 17/30.12.2020 «Παράταση υποβολής Συγκεντρωτικών Παραστατικών Εφοδιασμού (ΣΠΕ) πλοίων» (Β’ 5831)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192844708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369</w:t>
        </w:r>
        <w:r w:rsidR="00731AE9" w:rsidRPr="00731AE9">
          <w:rPr>
            <w:noProof/>
            <w:webHidden/>
          </w:rPr>
          <w:fldChar w:fldCharType="end"/>
        </w:r>
      </w:hyperlink>
    </w:p>
    <w:p w14:paraId="52C740A9"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09" w:history="1">
        <w:r w:rsidR="00731AE9" w:rsidRPr="00731AE9">
          <w:rPr>
            <w:bCs/>
            <w:noProof/>
            <w:lang w:val="el-GR"/>
          </w:rPr>
          <w:t>1017. ΑΠΟΦΑΣΗ ΔΙΟΙΚΗΤΗ ΤΗΣ ΑΝΕΞΑΡΤΗΤΗΣ ΑΡΧΗΣ ΔΗΜΟΣΙΩΝ ΕΣΟΔΩΝ Αριθμ. Α. 1287 της 23/30.12.2020 «Τροποποίηση της υπό στοιχεία Α. 1011/16-1-2020 απόφασης του Διοικητή της Ανεξάρτητης Αρχής Δημοσίων Εσόδων “Απόσυρση από την χρήση μοντέλων Φορολογικών Ηλεκτρονικών Μηχανισμών (ΦΗΜ), που έλαβαν άδεια καταλληλότητας με βάση τις Α.Υ.Ο.Ο. ΠΟΛ. 1234/9-10-2002 (Β΄  1362) και ΠΟΛ1135/26-10-2005 (Β΄  1592), εκτός των Ε.Α.Φ.Δ.Σ.Σ. και των ΑΔΗΜΕ Ταξιμέτρων” (Β΄ 85), όπως ισχύει» (Β’ 5831)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192844709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370</w:t>
        </w:r>
        <w:r w:rsidR="00731AE9" w:rsidRPr="00731AE9">
          <w:rPr>
            <w:noProof/>
            <w:webHidden/>
          </w:rPr>
          <w:fldChar w:fldCharType="end"/>
        </w:r>
      </w:hyperlink>
    </w:p>
    <w:p w14:paraId="41087015"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10" w:history="1">
        <w:r w:rsidR="00731AE9" w:rsidRPr="00731AE9">
          <w:rPr>
            <w:bCs/>
            <w:noProof/>
            <w:lang w:val="el-GR"/>
          </w:rPr>
          <w:t>1018. ΑΠΟΦΑΣΗ ΥΠΟΥΡΓΩΝ ΟΙΚΟΝΟΜΙΚΩΝ - ΕΣΩΤΕΡΙΚΩΝ Αριθμ. 92543 της 30/30.12.2020 «Καθορισμός δόσεων και κατανομή ποσού συνολικού ύψους 21.018.920,00€ σε Δήμους της Χώρας, έναντι δικαιούμενων επιχορηγήσεων από τους Κεντρικούς Αυτοτελείς Πόρους (ΚΑΠ), για την κάλυψη λειτουργικών αναγκών των Δημοτικών Επιχειρήσεων Ύδρευσης-Αποχέτευσης» (Β’ 5832)</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192844710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373</w:t>
        </w:r>
        <w:r w:rsidR="00731AE9" w:rsidRPr="00731AE9">
          <w:rPr>
            <w:noProof/>
            <w:webHidden/>
          </w:rPr>
          <w:fldChar w:fldCharType="end"/>
        </w:r>
      </w:hyperlink>
    </w:p>
    <w:p w14:paraId="7BC0A38D"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11" w:history="1">
        <w:r w:rsidR="00731AE9" w:rsidRPr="00731AE9">
          <w:rPr>
            <w:bCs/>
            <w:noProof/>
            <w:lang w:val="el-GR"/>
          </w:rPr>
          <w:t>1019.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 ΝΑΥΤΙΛΙΑΣ ΚΑΙ ΝΗΣΙΩΤΙΚΗΣ ΠΟΛΙΤΙΚΗΣ Αριθμ. Δ1α/Γ.Π.οικ. 84251 της 30/30.12.2020 «Έκτακτα μέτρα προστασίας της δημόσιας υγείας στον Δήμο Καλυμνίων της Περιφερειακής Ενότητας Καλύμνου της Περιφέρειας Νοτίου Αιγαίου, προς αντιμετώπιση της διασποράς του κορωνοϊού COVID-19» (Β’ 5834)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192844711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378</w:t>
        </w:r>
        <w:r w:rsidR="00731AE9" w:rsidRPr="00731AE9">
          <w:rPr>
            <w:noProof/>
            <w:webHidden/>
          </w:rPr>
          <w:fldChar w:fldCharType="end"/>
        </w:r>
      </w:hyperlink>
    </w:p>
    <w:p w14:paraId="284F54D5"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12" w:history="1">
        <w:r w:rsidR="00731AE9" w:rsidRPr="00731AE9">
          <w:rPr>
            <w:bCs/>
            <w:noProof/>
            <w:lang w:val="el-GR"/>
          </w:rPr>
          <w:t>1020.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 84485 της 31/31.12.2020 «Έκτακτα μέτρα προστασίας της δημόσιας υγείας στην Κοινότητα Στροφής του Δήμου Αρριανών της Περιφερειακής Ενότητας Ροδόπης της Περιφέρειας Ανατολικής Μακεδονίας και Θράκης, προς αντιμετώπιση της διασποράς του κορωνοϊού COVID-19» (Β’ 5870)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192844712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387</w:t>
        </w:r>
        <w:r w:rsidR="00731AE9" w:rsidRPr="00731AE9">
          <w:rPr>
            <w:noProof/>
            <w:webHidden/>
          </w:rPr>
          <w:fldChar w:fldCharType="end"/>
        </w:r>
      </w:hyperlink>
    </w:p>
    <w:p w14:paraId="0676258E"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13" w:history="1">
        <w:r w:rsidR="00731AE9" w:rsidRPr="00731AE9">
          <w:rPr>
            <w:bCs/>
            <w:noProof/>
            <w:lang w:val="el-GR"/>
          </w:rPr>
          <w:t>1021. ΑΠΟΦΑΣΗ ΥΠΟΥΡΓΟΥ ΜΕΤΑΝΑΣΤΕΥΣΗΣ ΚΑΙ ΑΣΥΛΟΥ Αριθμ. οικ.42711/2020 της 28/31.12.2020 «Ανακαθορισμός αρμόδιας αρχής έκδοσης αδειών διαμονής που χορηγούνται σύμφωνα με τις διατάξεις του άρθρου 20 παρ. Β του ν. 4251/2014» (Β’ 5860)</w:t>
        </w:r>
        <w:r w:rsidR="00731AE9" w:rsidRPr="008D2510">
          <w:rPr>
            <w:noProof/>
            <w:webHidden/>
            <w:lang w:val="el-GR"/>
          </w:rPr>
          <w:tab/>
        </w:r>
        <w:r w:rsidR="00731AE9" w:rsidRPr="00731AE9">
          <w:rPr>
            <w:noProof/>
            <w:webHidden/>
          </w:rPr>
          <w:fldChar w:fldCharType="begin"/>
        </w:r>
        <w:r w:rsidR="00731AE9" w:rsidRPr="008D2510">
          <w:rPr>
            <w:noProof/>
            <w:webHidden/>
            <w:lang w:val="el-GR"/>
          </w:rPr>
          <w:instrText xml:space="preserve"> </w:instrText>
        </w:r>
        <w:r w:rsidR="00731AE9" w:rsidRPr="00731AE9">
          <w:rPr>
            <w:noProof/>
            <w:webHidden/>
          </w:rPr>
          <w:instrText>PAGEREF</w:instrText>
        </w:r>
        <w:r w:rsidR="00731AE9" w:rsidRPr="008D2510">
          <w:rPr>
            <w:noProof/>
            <w:webHidden/>
            <w:lang w:val="el-GR"/>
          </w:rPr>
          <w:instrText xml:space="preserve"> _</w:instrText>
        </w:r>
        <w:r w:rsidR="00731AE9" w:rsidRPr="00731AE9">
          <w:rPr>
            <w:noProof/>
            <w:webHidden/>
          </w:rPr>
          <w:instrText>Toc</w:instrText>
        </w:r>
        <w:r w:rsidR="00731AE9" w:rsidRPr="008D2510">
          <w:rPr>
            <w:noProof/>
            <w:webHidden/>
            <w:lang w:val="el-GR"/>
          </w:rPr>
          <w:instrText>192844713 \</w:instrText>
        </w:r>
        <w:r w:rsidR="00731AE9" w:rsidRPr="00731AE9">
          <w:rPr>
            <w:noProof/>
            <w:webHidden/>
          </w:rPr>
          <w:instrText>h</w:instrText>
        </w:r>
        <w:r w:rsidR="00731AE9" w:rsidRPr="008D2510">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8D2510">
          <w:rPr>
            <w:noProof/>
            <w:webHidden/>
            <w:lang w:val="el-GR"/>
          </w:rPr>
          <w:t>387</w:t>
        </w:r>
        <w:r w:rsidR="00731AE9" w:rsidRPr="00731AE9">
          <w:rPr>
            <w:noProof/>
            <w:webHidden/>
          </w:rPr>
          <w:fldChar w:fldCharType="end"/>
        </w:r>
      </w:hyperlink>
    </w:p>
    <w:p w14:paraId="7D8B7892"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14" w:history="1">
        <w:r w:rsidR="00731AE9" w:rsidRPr="00731AE9">
          <w:rPr>
            <w:bCs/>
            <w:noProof/>
            <w:lang w:val="el-GR"/>
          </w:rPr>
          <w:t>1022. ΑΠΟΦΑΣΗ ΥΦΥΠΟΥΡΓΟΥ ΟΙΚΟΝΟΜΙΚΩΝ ΚΑΙ ΔΙΟΙΚΗΤΗ ΤΗΣ ΑΝΕΞΑΡΤΗΤΗΣ ΑΡΧΗΣ ΔΗΜΟΣΙΩΝ ΕΣΟΔΩΝ Αριθμ. Α.1300 της 29/31.12.2020 «Τροποποίηση της υπό στοιχεία Α.1138/2020 κοινής απόφασης του Υφυπουργού Οικονομικών και του Διοικητή της Α.Α.Δ.Ε. “Καθορισμός της έκτασης εφαρμογής, του χρόνου και της διαδικασίας ηλεκτρονικής διαβίβασης δεδομένων στην Ανεξάρτητη Αρχή Δημοσίων Εσόδων, καθώς και κάθε άλλου αναγκαίου θέματος για την εφαρμογή των διατάξεων του άρθρου 15Α του ν. 4174/2013 (Κ.Φ.Δ.)” (Β’ 2470), όπως ισχύει» (Β’ 5862)</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192844714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388</w:t>
        </w:r>
        <w:r w:rsidR="00731AE9" w:rsidRPr="00731AE9">
          <w:rPr>
            <w:noProof/>
            <w:webHidden/>
          </w:rPr>
          <w:fldChar w:fldCharType="end"/>
        </w:r>
      </w:hyperlink>
    </w:p>
    <w:p w14:paraId="6A9D7DE2"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15" w:history="1">
        <w:r w:rsidR="00731AE9" w:rsidRPr="00731AE9">
          <w:rPr>
            <w:bCs/>
            <w:noProof/>
            <w:lang w:val="el-GR"/>
          </w:rPr>
          <w:t>1023. ΑΠΟΦΑΣΗ ΔΙΟΙΚΗΤΗ ΤΗΣ ΑΝΕΞΑΡΤΗΤΗΣ ΑΡΧΗΣ ΔΗΜΟΣΙΩΝ ΕΣΟΔΩΝ Αριθμ. Α. 1302 της 31/31.12.2020 «Παράταση προθεσμίας υποβολής δηλώσεων φορολογίας εισοδήματος φυσικών προσώπων» (Β’ 5865)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192844715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394</w:t>
        </w:r>
        <w:r w:rsidR="00731AE9" w:rsidRPr="00731AE9">
          <w:rPr>
            <w:noProof/>
            <w:webHidden/>
          </w:rPr>
          <w:fldChar w:fldCharType="end"/>
        </w:r>
      </w:hyperlink>
    </w:p>
    <w:p w14:paraId="36F34941"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16" w:history="1">
        <w:r w:rsidR="00731AE9" w:rsidRPr="00731AE9">
          <w:rPr>
            <w:bCs/>
            <w:noProof/>
            <w:lang w:val="el-GR"/>
          </w:rPr>
          <w:t>1024. ΑΠΟΦΑΣΗ ΔΙΟΙΚΗΤΗ ΤΗΣ ΑΝΕΞΑΡΤΗΤΗΣ ΑΡΧΗΣ ΔΗΜΟΣΙΩΝ ΕΣΟΔΩΝ Αριθμ. Α. 1301 της 31/31.12.2020 «Παράταση της προθεσμίας υποβολής, των δηλώσεων πληροφοριακών στοιχείων, που ορίζεται στην παρ. 8 του άρθρου 11 της υπό στοιχεία ΠΟΛ. 1162/2018 (Β’ 3579) απόφαση του Διοικητή της Α.Α.Δ.Ε.» (Β’ 5865)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192844716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396</w:t>
        </w:r>
        <w:r w:rsidR="00731AE9" w:rsidRPr="00731AE9">
          <w:rPr>
            <w:noProof/>
            <w:webHidden/>
          </w:rPr>
          <w:fldChar w:fldCharType="end"/>
        </w:r>
      </w:hyperlink>
    </w:p>
    <w:p w14:paraId="2E4E09A6"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17" w:history="1">
        <w:r w:rsidR="00731AE9" w:rsidRPr="00731AE9">
          <w:rPr>
            <w:bCs/>
            <w:noProof/>
            <w:lang w:val="el-GR"/>
          </w:rPr>
          <w:t>1025. ΑΠΟΦΑΣΗ ΥΠΟΥΡΓΩΝ ΟΙΚΟΝΟΜΙΚΩΝ - ΥΓΕΙΑΣ - ΕΣΩΤΕΡΙΚΩΝ Αριθμ. Γ2α/οικ. 84093 της 30/31.12.2020 «Τροποποίηση - συμπλήρωση του Οργανισμού του Πανεπιστημιακού Γενικού Νοσοκομείου Ηρακλείου» (Β’ 5889)</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192844717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398</w:t>
        </w:r>
        <w:r w:rsidR="00731AE9" w:rsidRPr="00731AE9">
          <w:rPr>
            <w:noProof/>
            <w:webHidden/>
          </w:rPr>
          <w:fldChar w:fldCharType="end"/>
        </w:r>
      </w:hyperlink>
    </w:p>
    <w:p w14:paraId="02D4E047"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18" w:history="1">
        <w:r w:rsidR="00731AE9" w:rsidRPr="00731AE9">
          <w:rPr>
            <w:bCs/>
            <w:noProof/>
            <w:lang w:val="el-GR"/>
          </w:rPr>
          <w:t>1026. ΑΠΟΦΑΣΗ ΥΠΟΥΡΓΩΝ ΟΙΚΟΝΟΜΙΚΩΝ - ΥΓΕΙΑΣ - ΕΣΩΤΕΡΙΚΩΝ Αριθμ. Γ2α/67041 της 31/31.12.2020 «Τροποποίηση – συμπλήρωση του Οργανισμού του Γενικού Νοσοκομείου Αττικής “ΚΑΤ”» (Β’ 5891)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192844718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400</w:t>
        </w:r>
        <w:r w:rsidR="00731AE9" w:rsidRPr="00731AE9">
          <w:rPr>
            <w:noProof/>
            <w:webHidden/>
          </w:rPr>
          <w:fldChar w:fldCharType="end"/>
        </w:r>
      </w:hyperlink>
    </w:p>
    <w:p w14:paraId="3BACB565"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19" w:history="1">
        <w:r w:rsidR="00731AE9" w:rsidRPr="00731AE9">
          <w:rPr>
            <w:bCs/>
            <w:noProof/>
            <w:lang w:val="el-GR"/>
          </w:rPr>
          <w:t>1027. ΑΠΟΦΑΣΗ ΔΙΟΙΚΗΤΗ ΤΗΣ ΑΝΕΞΑΡΤΗΤΗΣ ΑΡΧΗΣ ΔΗΜΟΣΙΩΝ ΕΣΟΔΩΝ Aριθμ. A. 1303 της 31/31.12.2020 «Παράταση του χρόνου υποβολής δήλωσης τέλους διενέργειας ψυχαγωγικών τεχνικών παιγνίων με παιγνιόχαρτα» (Β’ 5912)</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192844719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405</w:t>
        </w:r>
        <w:r w:rsidR="00731AE9" w:rsidRPr="00731AE9">
          <w:rPr>
            <w:noProof/>
            <w:webHidden/>
          </w:rPr>
          <w:fldChar w:fldCharType="end"/>
        </w:r>
      </w:hyperlink>
    </w:p>
    <w:p w14:paraId="6BB7C6F9"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20" w:history="1">
        <w:r w:rsidR="00731AE9" w:rsidRPr="00731AE9">
          <w:rPr>
            <w:bCs/>
            <w:noProof/>
            <w:lang w:val="el-GR"/>
          </w:rPr>
          <w:t>1028. ΑΠΟΦΑΣΗ ΕΘΝΙΚΗΣ ΕΠΙΤΡΟΠΗΣ ΤΗΛΕΠΙΚΟΙΝΩΝΙΩΝ ΚΑΙ ΤΑΧΥΔΡΟΜΕΙΩΝ (ΕΕΤΤ) Αριθμ. 970/003 της 30.11/31.12.2020 «Δυνατότητα επίδοσης ταχυδρομικού αντικειμένου στον παραλήπτη χωρίς υπογραφή, λόγω των ειδικών συνθηκών που επικρατούν για την αντιμετώπιση της πανδημίας COVID-19» (Β’ 5976)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192844720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406</w:t>
        </w:r>
        <w:r w:rsidR="00731AE9" w:rsidRPr="00731AE9">
          <w:rPr>
            <w:noProof/>
            <w:webHidden/>
          </w:rPr>
          <w:fldChar w:fldCharType="end"/>
        </w:r>
      </w:hyperlink>
    </w:p>
    <w:p w14:paraId="045922CA"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21" w:history="1">
        <w:r w:rsidR="00731AE9" w:rsidRPr="00731AE9">
          <w:rPr>
            <w:bCs/>
            <w:noProof/>
            <w:lang w:val="el-GR"/>
          </w:rPr>
          <w:t>1029. ΑΠΟΦΑΣΗ ΥΠΟΥΡΓΩΝ ΟΙΚΟΝΟΜΙΚΩΝ - ΑΝΑΠΤΥΞΗΣ ΚΑΙ ΕΠΕΝΔΥΣΕΩΝ</w:t>
        </w:r>
        <w:r w:rsidR="00731AE9" w:rsidRPr="00731AE9">
          <w:rPr>
            <w:bCs/>
            <w:noProof/>
          </w:rPr>
          <w:t> </w:t>
        </w:r>
        <w:r w:rsidR="00731AE9" w:rsidRPr="00731AE9">
          <w:rPr>
            <w:bCs/>
            <w:noProof/>
            <w:lang w:val="el-GR"/>
          </w:rPr>
          <w:t>- ΠΡΟΣΤΑΣΙΑΣ ΤΟΥ ΠΟΛΙΤΗ</w:t>
        </w:r>
        <w:r w:rsidR="00731AE9" w:rsidRPr="00731AE9">
          <w:rPr>
            <w:bCs/>
            <w:noProof/>
          </w:rPr>
          <w:t> </w:t>
        </w:r>
        <w:r w:rsidR="00731AE9" w:rsidRPr="00731AE9">
          <w:rPr>
            <w:bCs/>
            <w:noProof/>
            <w:lang w:val="el-GR"/>
          </w:rPr>
          <w:t>- ΕΘΝΙΚΗΣ ΑΜΥΝΑΣ</w:t>
        </w:r>
        <w:r w:rsidR="00731AE9" w:rsidRPr="00731AE9">
          <w:rPr>
            <w:bCs/>
            <w:noProof/>
          </w:rPr>
          <w:t> </w:t>
        </w:r>
        <w:r w:rsidR="00731AE9" w:rsidRPr="00731AE9">
          <w:rPr>
            <w:bCs/>
            <w:noProof/>
            <w:lang w:val="el-GR"/>
          </w:rPr>
          <w:t>- ΠΑΙΔΕΙΑΣ ΚΑΙ ΘΡΗΣΚΕΥΜΑΤΩΝ</w:t>
        </w:r>
        <w:r w:rsidR="00731AE9" w:rsidRPr="00731AE9">
          <w:rPr>
            <w:bCs/>
            <w:noProof/>
          </w:rPr>
          <w:t> </w:t>
        </w:r>
        <w:r w:rsidR="00731AE9" w:rsidRPr="00731AE9">
          <w:rPr>
            <w:bCs/>
            <w:noProof/>
            <w:lang w:val="el-GR"/>
          </w:rPr>
          <w:t>- ΕΡΓΑΣΙΑΣ ΚΑΙ ΚΟΙΝΩΝΙΚΩΝ ΥΠΟΘΕΣΕΩΝ</w:t>
        </w:r>
        <w:r w:rsidR="00731AE9" w:rsidRPr="00731AE9">
          <w:rPr>
            <w:bCs/>
            <w:noProof/>
          </w:rPr>
          <w:t> </w:t>
        </w:r>
        <w:r w:rsidR="00731AE9" w:rsidRPr="00731AE9">
          <w:rPr>
            <w:bCs/>
            <w:noProof/>
            <w:lang w:val="el-GR"/>
          </w:rPr>
          <w:t>- ΥΓΕΙΑΣ</w:t>
        </w:r>
        <w:r w:rsidR="00731AE9" w:rsidRPr="00731AE9">
          <w:rPr>
            <w:bCs/>
            <w:noProof/>
          </w:rPr>
          <w:t> </w:t>
        </w:r>
        <w:r w:rsidR="00731AE9" w:rsidRPr="00731AE9">
          <w:rPr>
            <w:bCs/>
            <w:noProof/>
            <w:lang w:val="el-GR"/>
          </w:rPr>
          <w:t>- ΠΕΡΙΒΑΛΛΟΝΤΟΣ ΚΑΙ ΕΝΕΡΓΕΙΑΣ - ΠΟΛΙΤΙΣΜΟΥ ΚΑΙ ΑΘΛΗΤΙΣΜΟΥ - ΔΙΚΑΙΟΣΥΝΗΣ - ΕΣΩΤΕΡΙΚΩΝ - ΜΕΤΑΝΑΣΤΕΥΣΗΣ ΚΑΙ ΑΣΥΛΟΥ</w:t>
        </w:r>
        <w:r w:rsidR="00731AE9" w:rsidRPr="00731AE9">
          <w:rPr>
            <w:bCs/>
            <w:noProof/>
          </w:rPr>
          <w:t> </w:t>
        </w:r>
        <w:r w:rsidR="00731AE9" w:rsidRPr="00731AE9">
          <w:rPr>
            <w:bCs/>
            <w:noProof/>
            <w:lang w:val="el-GR"/>
          </w:rPr>
          <w:t>- ΥΠΟΔΟΜΩΝ ΚΑΙ ΜΕΤΑΦΟΡΩΝ</w:t>
        </w:r>
        <w:r w:rsidR="00731AE9" w:rsidRPr="00731AE9">
          <w:rPr>
            <w:bCs/>
            <w:noProof/>
          </w:rPr>
          <w:t> </w:t>
        </w:r>
        <w:r w:rsidR="00731AE9" w:rsidRPr="00731AE9">
          <w:rPr>
            <w:bCs/>
            <w:noProof/>
            <w:lang w:val="el-GR"/>
          </w:rPr>
          <w:t xml:space="preserve">- ΝΑΥΤΙΛΙΑΣ ΚΑΙ ΝΗΣΙΩΤΙΚΗΣ ΠΟΛΙΤΙΚΗΣ - ΑΓΡΟΤΙΚΗΣ ΑΝΑΠΤΥΞΗΣ ΚΑΙ ΤΡΟΦΙΜΩΝ Αριθμ. Δ1α/ΓΠ.οικ.: 2 της 2/2.1.2021 «Έκτακτα μέτρα προστασίας της δημόσιας υγείας από τον κίνδυνο περαιτέρω διασποράς του κορωνοϊού </w:t>
        </w:r>
        <w:r w:rsidR="00731AE9" w:rsidRPr="00731AE9">
          <w:rPr>
            <w:bCs/>
            <w:noProof/>
          </w:rPr>
          <w:t>COVID</w:t>
        </w:r>
        <w:r w:rsidR="00731AE9" w:rsidRPr="00731AE9">
          <w:rPr>
            <w:bCs/>
            <w:noProof/>
            <w:lang w:val="el-GR"/>
          </w:rPr>
          <w:t>-19 στο σύνολο της Επικράτειας για το διάστημα από την Κυριακή 3 Ιανουαρίου 2021 και ώρα 6:00 έως και τη Δευτέρα 11 Ιανουάριου 2021 και ώρα 6:00» (Β’ 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192844721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408</w:t>
        </w:r>
        <w:r w:rsidR="00731AE9" w:rsidRPr="00731AE9">
          <w:rPr>
            <w:noProof/>
            <w:webHidden/>
          </w:rPr>
          <w:fldChar w:fldCharType="end"/>
        </w:r>
      </w:hyperlink>
    </w:p>
    <w:p w14:paraId="6A985B40"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4722" w:history="1">
        <w:r w:rsidR="00731AE9" w:rsidRPr="00731AE9">
          <w:rPr>
            <w:bCs/>
            <w:noProof/>
            <w:lang w:val="el-GR"/>
          </w:rPr>
          <w:t xml:space="preserve">1030. ΑΠΟΦΑΣΗ ΥΠΟΥΡΓΩΝ ΟΙΚΟΝΟΜΙΚΩΝ - ΕΡΓΑΣΙΑΣ ΚΑΙ ΚΟΙΝΩΝΙΚΩΝ ΥΠΟΘΕΣΕΩΝ Αριθμ. οικ.47/9 της 4/4.1.2021 «Επέκταση προθεσμίας καταβολής δόσεων ρυθμίσεων επιχειρήσεων και εργοδοτών για τις οποίες είχε χορηγηθεί παράταση προθεσμίας καταβολής στο πλαίσιο των μέτρων για την αντιμετώπιση των αρνητικών συνεπειών του κορωνοϊού </w:t>
        </w:r>
        <w:r w:rsidR="00731AE9" w:rsidRPr="00731AE9">
          <w:rPr>
            <w:bCs/>
            <w:noProof/>
          </w:rPr>
          <w:t>COVID</w:t>
        </w:r>
        <w:r w:rsidR="00731AE9" w:rsidRPr="00731AE9">
          <w:rPr>
            <w:bCs/>
            <w:noProof/>
            <w:lang w:val="el-GR"/>
          </w:rPr>
          <w:t>-19» (Β’ 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192844722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410</w:t>
        </w:r>
        <w:r w:rsidR="00731AE9" w:rsidRPr="00731AE9">
          <w:rPr>
            <w:noProof/>
            <w:webHidden/>
          </w:rPr>
          <w:fldChar w:fldCharType="end"/>
        </w:r>
      </w:hyperlink>
    </w:p>
    <w:p w14:paraId="6C23BDBB" w14:textId="10D50175" w:rsidR="00E839A2" w:rsidRPr="00FA6A4E" w:rsidRDefault="009D5807" w:rsidP="00731AE9">
      <w:pPr>
        <w:pStyle w:val="1"/>
        <w:rPr>
          <w:lang w:val="el-GR"/>
        </w:rPr>
      </w:pPr>
      <w:r w:rsidRPr="009D5807">
        <w:rPr>
          <w:rFonts w:eastAsiaTheme="minorHAnsi"/>
          <w:lang w:val="el-GR"/>
        </w:rPr>
        <w:t xml:space="preserve"> </w:t>
      </w:r>
      <w:bookmarkStart w:id="22" w:name="_Toc160115519"/>
      <w:r w:rsidRPr="00FA6A4E">
        <w:rPr>
          <w:lang w:val="el-GR"/>
        </w:rPr>
        <w:t xml:space="preserve">ΠΕΡΙΕΧΟΜΕΝΑ ΤΟΜΟΥ </w:t>
      </w:r>
      <w:r w:rsidRPr="00E839A2">
        <w:t>XII</w:t>
      </w:r>
      <w:r w:rsidRPr="00FA6A4E">
        <w:rPr>
          <w:lang w:val="el-GR"/>
        </w:rPr>
        <w:t xml:space="preserve"> (Νομοθετήματα από 4.1.2021-13.1.2021, Αριθμ.1031-1099)</w:t>
      </w:r>
      <w:bookmarkEnd w:id="22"/>
    </w:p>
    <w:p w14:paraId="31F2B6EC" w14:textId="77777777" w:rsidR="00731AE9" w:rsidRPr="00731AE9" w:rsidRDefault="00731AE9" w:rsidP="00731AE9">
      <w:pPr>
        <w:rPr>
          <w:bCs/>
          <w:lang w:val="el-GR"/>
        </w:rPr>
      </w:pPr>
      <w:r w:rsidRPr="00731AE9">
        <w:rPr>
          <w:bCs/>
          <w:lang w:val="el-GR"/>
        </w:rPr>
        <w:t>1031. ΑΠΟΦΑΣΗ ΥΠΟΥΡΓΩΝ ΟΙΚΟΝΟΜΙΚΩΝ - ΑΝΑΠΤΥΞΗΣ ΚΑΙ ΕΠΕΝΔΥΣΕΩΝ Αριθμ. ΓΔΟΥ 1 της 4/4.1.2021 «Διαδικασία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κορωνοϊού COVID-19 κατά τους μήνες Σεπτέμβριο ως και Δεκέμβριο 2020» (Β’ 7)</w:t>
      </w:r>
      <w:r w:rsidRPr="00731AE9">
        <w:rPr>
          <w:bCs/>
          <w:lang w:val="el-GR"/>
        </w:rPr>
        <w:tab/>
        <w:t>16</w:t>
      </w:r>
    </w:p>
    <w:p w14:paraId="47603880" w14:textId="77777777" w:rsidR="00731AE9" w:rsidRPr="00731AE9" w:rsidRDefault="00731AE9" w:rsidP="00731AE9">
      <w:pPr>
        <w:rPr>
          <w:bCs/>
          <w:lang w:val="el-GR"/>
        </w:rPr>
      </w:pPr>
      <w:r w:rsidRPr="00731AE9">
        <w:rPr>
          <w:bCs/>
          <w:lang w:val="el-GR"/>
        </w:rPr>
        <w:t>1032.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 295 της 4/4.1.2021 «Έκτακτα μέτρα προστασίας της δημόσιας υγείας στην Κοινότητα Σπερχειάδας του Δήμου Μακρακώμης της Περιφερειακής Ενότητας Φθιώτιδας της Περιφέρειας Στερεάς Ελλάδας προς αντιμετώπιση της διασποράς του κορωνοϊού COVID-19» (Β’ 8)</w:t>
      </w:r>
      <w:r w:rsidRPr="00731AE9">
        <w:rPr>
          <w:bCs/>
          <w:lang w:val="el-GR"/>
        </w:rPr>
        <w:tab/>
        <w:t>20</w:t>
      </w:r>
    </w:p>
    <w:p w14:paraId="51646C40" w14:textId="77777777" w:rsidR="00731AE9" w:rsidRPr="00731AE9" w:rsidRDefault="00731AE9" w:rsidP="00731AE9">
      <w:pPr>
        <w:rPr>
          <w:bCs/>
          <w:lang w:val="el-GR"/>
        </w:rPr>
      </w:pPr>
      <w:r w:rsidRPr="00731AE9">
        <w:rPr>
          <w:bCs/>
          <w:lang w:val="el-GR"/>
        </w:rPr>
        <w:t>1033.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Δ1α/ΓΠ.οικ.606 της 5/5.1.2021 «Έκτακτα μέτρα προστασίας της δημόσιας υγείας στον Δήμο Αλιάρτου - Θεσπιέων της Περιφερειακής Ενότητας Βοιωτίας της Περιφέρειας Στερεάς Ελλάδας προς αντιμετώπιση της διασποράς του κορωνοϊού COVID-19» (Β’ 9)</w:t>
      </w:r>
      <w:r w:rsidRPr="00731AE9">
        <w:rPr>
          <w:bCs/>
          <w:lang w:val="el-GR"/>
        </w:rPr>
        <w:tab/>
        <w:t>29</w:t>
      </w:r>
    </w:p>
    <w:p w14:paraId="1499C6B8" w14:textId="77777777" w:rsidR="00731AE9" w:rsidRPr="00731AE9" w:rsidRDefault="00731AE9" w:rsidP="00731AE9">
      <w:pPr>
        <w:rPr>
          <w:bCs/>
          <w:lang w:val="el-GR"/>
        </w:rPr>
      </w:pPr>
      <w:r w:rsidRPr="00731AE9">
        <w:rPr>
          <w:bCs/>
          <w:lang w:val="el-GR"/>
        </w:rPr>
        <w:lastRenderedPageBreak/>
        <w:t>1034.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 615 της 5/5.1.2021 «Έκτακτα μέτρα προστασίας της δημόσιας υγείας στην Κοινότητα Παλαικάστρου του Δήμου Σητείας της Περιφερειακής Ενότητας Λασιθίου της Περιφέρειας Κρήτης προς αντιμετώπιση της διασποράς του κορωνοϊού COVID-19» (Β’ 12)</w:t>
      </w:r>
      <w:r w:rsidRPr="00731AE9">
        <w:rPr>
          <w:bCs/>
          <w:lang w:val="el-GR"/>
        </w:rPr>
        <w:tab/>
        <w:t>29</w:t>
      </w:r>
    </w:p>
    <w:p w14:paraId="6A6930CC" w14:textId="77777777" w:rsidR="00731AE9" w:rsidRPr="00731AE9" w:rsidRDefault="00731AE9" w:rsidP="00731AE9">
      <w:pPr>
        <w:rPr>
          <w:bCs/>
          <w:lang w:val="el-GR"/>
        </w:rPr>
      </w:pPr>
      <w:r w:rsidRPr="00731AE9">
        <w:rPr>
          <w:bCs/>
          <w:lang w:val="el-GR"/>
        </w:rPr>
        <w:t>1035.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 617 της 5/5.1.2021 «Έκτακτα μέτρα προστασίας της δημόσιας υγείας στις Κοινότητες Στροφής, Αγιοχωρίου, Νέδας και Ηπίου του Δήμου Αρριανών της Περιφερειακής Ενότητας Ροδόπης της Περιφέρειας Ανατολικής Μακεδονίας και Θράκης προς αντιμετώπιση της διασποράς του κορωνοϊού COVID-19» (Β’ 13)</w:t>
      </w:r>
      <w:r w:rsidRPr="00731AE9">
        <w:rPr>
          <w:bCs/>
          <w:lang w:val="el-GR"/>
        </w:rPr>
        <w:tab/>
        <w:t>38</w:t>
      </w:r>
    </w:p>
    <w:p w14:paraId="6081E58A" w14:textId="77777777" w:rsidR="00731AE9" w:rsidRPr="00731AE9" w:rsidRDefault="00731AE9" w:rsidP="00731AE9">
      <w:pPr>
        <w:rPr>
          <w:bCs/>
          <w:lang w:val="el-GR"/>
        </w:rPr>
      </w:pPr>
      <w:r w:rsidRPr="00731AE9">
        <w:rPr>
          <w:bCs/>
          <w:lang w:val="el-GR"/>
        </w:rPr>
        <w:t>1036.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Αριθμ. Δ1α/ΓΠ.οικ. 959 της 7/7.1.2021 «Επιβολή των μέτρων του προσωρινού περιορισμού των χερσαίων, αεροπορικών και θαλάσσιων συνδέσεων της xώρας, της απαγόρευσης εισόδου στη xώρα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κορωνοιού COVID-19» (Β’ 14)</w:t>
      </w:r>
      <w:r w:rsidRPr="00731AE9">
        <w:rPr>
          <w:bCs/>
          <w:lang w:val="el-GR"/>
        </w:rPr>
        <w:tab/>
        <w:t>47</w:t>
      </w:r>
    </w:p>
    <w:p w14:paraId="724FBA65" w14:textId="77777777" w:rsidR="00731AE9" w:rsidRPr="00731AE9" w:rsidRDefault="00731AE9" w:rsidP="00731AE9">
      <w:pPr>
        <w:rPr>
          <w:bCs/>
          <w:lang w:val="el-GR"/>
        </w:rPr>
      </w:pPr>
      <w:r w:rsidRPr="00731AE9">
        <w:rPr>
          <w:bCs/>
          <w:lang w:val="el-GR"/>
        </w:rPr>
        <w:t>1037.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Αριθμ. Δ1α/Γ.Π.οικ. 963 της 7/7.1.2021 «Επιβολή των μέτρων της ελεγχόμενης εισόδου, του δειγματοληπτικού εργαστηριακού ελέγχου και του προσωρινού περιορισμού μονίμων κατοίκων της Ρωσικής Ομοσπονδίας, προς περιορισμό της διασποράς του κορωνοϊού COVID-19» (Β’ 15)</w:t>
      </w:r>
      <w:r w:rsidRPr="00731AE9">
        <w:rPr>
          <w:bCs/>
          <w:lang w:val="el-GR"/>
        </w:rPr>
        <w:tab/>
        <w:t>47</w:t>
      </w:r>
    </w:p>
    <w:p w14:paraId="77AE97AB" w14:textId="77777777" w:rsidR="00731AE9" w:rsidRPr="00731AE9" w:rsidRDefault="00731AE9" w:rsidP="00731AE9">
      <w:pPr>
        <w:rPr>
          <w:bCs/>
          <w:lang w:val="el-GR"/>
        </w:rPr>
      </w:pPr>
      <w:r w:rsidRPr="00731AE9">
        <w:rPr>
          <w:bCs/>
          <w:lang w:val="el-GR"/>
        </w:rPr>
        <w:t>1038. ΑΠΟΦΑΣΗ ΥΠΟΥΡΓΩΝ ΟΙΚΟΝΟΜΙΚΩΝ - ΑΝΑΠΤΥΞΗΣ ΚΑΙ ΕΠΕΝΔΥΣΕΩΝ - ΠΡΟΣΤΑΣΙΑΣ ΤΟΥ ΠΟΛΙΤΗ - ΕΡΓΑΣΙΑΣ ΚΑΙ ΚΟΙΝΩΝΙΚΩΝ ΥΠΟΘΕΣΕΩΝ - ΥΓΕΙΑΣ - ΕΣΩΤΕΡΙΚΩΝΥΠΟΔΟΜΩΝ ΚΑΙ ΜΕΤΑΦΟΡΩΝ Αριθμ. Δ1α/ΓΠ.οικ. Δ1α/ΓΠ.οικ. 961 της 7/7.1.2021 «Επιβολή των 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του κορωνοϊού COVID-19» (Β’ 16)</w:t>
      </w:r>
      <w:r w:rsidRPr="00731AE9">
        <w:rPr>
          <w:bCs/>
          <w:lang w:val="el-GR"/>
        </w:rPr>
        <w:tab/>
        <w:t>48</w:t>
      </w:r>
    </w:p>
    <w:p w14:paraId="7FFD795F" w14:textId="77777777" w:rsidR="00731AE9" w:rsidRPr="00731AE9" w:rsidRDefault="00731AE9" w:rsidP="00731AE9">
      <w:pPr>
        <w:rPr>
          <w:bCs/>
          <w:lang w:val="el-GR"/>
        </w:rPr>
      </w:pPr>
      <w:r w:rsidRPr="00731AE9">
        <w:rPr>
          <w:bCs/>
          <w:lang w:val="el-GR"/>
        </w:rPr>
        <w:t>1039.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 967 της 7/7.1.2021 «Έκτακτα μέτρα προστασίας της δημόσιας υγείας στην Κοινότητα Ανθήλης του Δήμου Λαμιέων της Περιφερειακής Ενότητας Φθιώτιδας της Περιφέρειας Στερεάς Ελλάδας προς αντιμετώπιση της διασποράς του κορωνοϊού COVID-1» (Β’ 18)</w:t>
      </w:r>
      <w:r w:rsidRPr="00731AE9">
        <w:rPr>
          <w:bCs/>
          <w:lang w:val="el-GR"/>
        </w:rPr>
        <w:tab/>
        <w:t>48</w:t>
      </w:r>
    </w:p>
    <w:p w14:paraId="3A263443" w14:textId="77777777" w:rsidR="00731AE9" w:rsidRPr="00731AE9" w:rsidRDefault="00731AE9" w:rsidP="00731AE9">
      <w:pPr>
        <w:rPr>
          <w:bCs/>
          <w:lang w:val="el-GR"/>
        </w:rPr>
      </w:pPr>
      <w:r w:rsidRPr="00731AE9">
        <w:rPr>
          <w:bCs/>
          <w:lang w:val="el-GR"/>
        </w:rPr>
        <w:t xml:space="preserve">1040. ΑΠΟΦΑΣΗ ΥΠΟΥΡΓΩΝ ΟΙΚΟΝΟΜΙΚΩΝ - ΑΝΑΠΤΥΞΗΣ ΚΑΙ ΕΠΕΝΔΥΣΕΩΝ - ΠΡΟΣΤΑΣΙΑΣ ΤΟΥ ΠΟΛΙΤΗ - ΠΑΙΔΕΙΑΣ ΚΑΙ ΘΡΗΣΚΕΥΜΑΤΩΝ - ΕΡΓΑΣΙΑΣ ΚΑΙ </w:t>
      </w:r>
      <w:r w:rsidRPr="00731AE9">
        <w:rPr>
          <w:bCs/>
          <w:lang w:val="el-GR"/>
        </w:rPr>
        <w:lastRenderedPageBreak/>
        <w:t>ΚΟΙΝΩΝΙΚΩΝ ΥΠΟΘΕΣΕΩΝ - ΥΓΕΙΑΣ - ΕΣΩΤΕΡΙΚΩΝ - ΥΠΟΔΟΜΩΝ ΚΑΙ ΜΕΤΑΦΟΡΩΝ Αριθμ. Δ1α/Γ.Π.οικ. 1284 της 8/8.1.2021 «Έκτακτα μέτρα προστασίας της δημόσιας υγείας στους Δήμους Εορδαίας, Κοζάνης και Βοΐου της Περιφερειακής Ενότητας Κοζάνης της Περιφέρειας Δυτικής Μακεδονίας προς αντιμετώπιση της διασποράς του κορωνοϊού COVID-19» (Β’ 25)</w:t>
      </w:r>
      <w:r w:rsidRPr="00731AE9">
        <w:rPr>
          <w:bCs/>
          <w:lang w:val="el-GR"/>
        </w:rPr>
        <w:tab/>
        <w:t>57</w:t>
      </w:r>
    </w:p>
    <w:p w14:paraId="66AFC6D4" w14:textId="77777777" w:rsidR="00731AE9" w:rsidRPr="00731AE9" w:rsidRDefault="00731AE9" w:rsidP="00731AE9">
      <w:pPr>
        <w:rPr>
          <w:bCs/>
          <w:lang w:val="el-GR"/>
        </w:rPr>
      </w:pPr>
      <w:r w:rsidRPr="00731AE9">
        <w:rPr>
          <w:bCs/>
          <w:lang w:val="el-GR"/>
        </w:rPr>
        <w:t>1041.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 ΝΑΥΤΙΛΙΑΣ ΚΑΙ ΝΗΣΙΩΤΙΚΗΣ ΠΟΛΙΤΙΚΗΣ Αριθμ. Δ1α/Γ.Π.οικ. 1286 της 8/8.1.2021 «Έκτακτα μέτρα προστασίας της δημόσιας υγείας στον Δήμο Καλυμνίων της Περιφερειακής Ενότητας Καλύμνου της Περιφέρειας Νοτίου Αιγαίου προς αντιμετώπιση της διασποράς του κορωνοϊού COVID-19» (Β’ 26)</w:t>
      </w:r>
      <w:r w:rsidRPr="00731AE9">
        <w:rPr>
          <w:bCs/>
          <w:lang w:val="el-GR"/>
        </w:rPr>
        <w:tab/>
        <w:t>66</w:t>
      </w:r>
    </w:p>
    <w:p w14:paraId="006BA0B7" w14:textId="77777777" w:rsidR="00731AE9" w:rsidRPr="00731AE9" w:rsidRDefault="00731AE9" w:rsidP="00731AE9">
      <w:pPr>
        <w:rPr>
          <w:bCs/>
          <w:lang w:val="el-GR"/>
        </w:rPr>
      </w:pPr>
      <w:r w:rsidRPr="00731AE9">
        <w:rPr>
          <w:bCs/>
          <w:lang w:val="el-GR"/>
        </w:rPr>
        <w:t>1042.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ΑΓΡΟΤΙΚΗΣ ΑΝΑΠΤΥΞΗΣ ΚΑΙ ΤΡΟΦΙΜΩΝ Αριθμ. Δ1α/ΓΠ.οικ.: 1293 της 8/8.1.2021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11 Ιανουαρίου 2021 και ώρα 6:00 έως και τη Δευτέρα 18 Ιανουαρίου 2021 και ώρα 6:00» (Β’ 30)</w:t>
      </w:r>
      <w:r w:rsidRPr="00731AE9">
        <w:rPr>
          <w:bCs/>
          <w:lang w:val="el-GR"/>
        </w:rPr>
        <w:tab/>
        <w:t>75</w:t>
      </w:r>
    </w:p>
    <w:p w14:paraId="3C013CF6" w14:textId="77777777" w:rsidR="00731AE9" w:rsidRPr="00731AE9" w:rsidRDefault="00731AE9" w:rsidP="00731AE9">
      <w:pPr>
        <w:rPr>
          <w:bCs/>
          <w:lang w:val="el-GR"/>
        </w:rPr>
      </w:pPr>
      <w:r w:rsidRPr="00731AE9">
        <w:rPr>
          <w:bCs/>
          <w:lang w:val="el-GR"/>
        </w:rPr>
        <w:t>1043.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 1288 της 8/8.1.2021 «Έκτακτα μέτρα προστασίας της δημόσιας υγείας στους Δήμους Ασπροπύργου και Ελευσίνας της Περιφερειακής Ενότητας Δυτικής Αττικής της Περιφέρειας Αττικής προς αντιμετώπιση της διασποράς του κορωνοϊού COVID-19» (Β’ 31)</w:t>
      </w:r>
      <w:r w:rsidRPr="00731AE9">
        <w:rPr>
          <w:bCs/>
          <w:lang w:val="el-GR"/>
        </w:rPr>
        <w:tab/>
        <w:t>76</w:t>
      </w:r>
    </w:p>
    <w:p w14:paraId="168C70DA" w14:textId="77777777" w:rsidR="00731AE9" w:rsidRPr="00731AE9" w:rsidRDefault="00731AE9" w:rsidP="00731AE9">
      <w:pPr>
        <w:rPr>
          <w:bCs/>
          <w:lang w:val="el-GR"/>
        </w:rPr>
      </w:pPr>
      <w:r w:rsidRPr="00731AE9">
        <w:rPr>
          <w:bCs/>
          <w:lang w:val="el-GR"/>
        </w:rPr>
        <w:t>1044. ΑΠΟΦΑΣΗ ΥΠΟΥΡΓΟΥ ΥΠΟΔΟΜΩΝ ΚΑΙ ΜΕΤΑΦΟΡΩΝ Αριθμ. ΔΑΕΦΚ-ΚΕ/οικ. 76/A321 της 4/11.1.2021 «Προθεσμία υποβολής αίτησης, για χορήγηση Έγκρισης και δόσεων Στεγαστικής Συνδρομής για ανακατασκευή, αυτοστέγαση ή αποπεράτωση κτηρίων που έχουν πληγεί από σεισμούς, πυρκαγιές και κατολισθήσεις, που έλαβαν χώρα από το έτος 2006 έως το 2012» (Β’ 34)</w:t>
      </w:r>
      <w:r w:rsidRPr="00731AE9">
        <w:rPr>
          <w:bCs/>
          <w:lang w:val="el-GR"/>
        </w:rPr>
        <w:tab/>
        <w:t>85</w:t>
      </w:r>
    </w:p>
    <w:p w14:paraId="24D22514" w14:textId="77777777" w:rsidR="00731AE9" w:rsidRPr="00731AE9" w:rsidRDefault="00731AE9" w:rsidP="00731AE9">
      <w:pPr>
        <w:rPr>
          <w:bCs/>
          <w:lang w:val="el-GR"/>
        </w:rPr>
      </w:pPr>
      <w:r w:rsidRPr="00731AE9">
        <w:rPr>
          <w:bCs/>
          <w:lang w:val="el-GR"/>
        </w:rPr>
        <w:t>1045. ΑΠΟΦΑΣΗ ΥΠΟΥΡΓΟΥ, ΑΝΑΠΛΗΡΩΤΗ ΥΠΟΥΡΓΟΥ ΚΑΙ ΥΦΥΠΟΥΡΓΟΥ ΟΙΚΟΝΟΜΙΚΩΝ Αριθμ. Α. 1003 της 11/11.1.2021 «Διαδικασία και προϋποθέσεις καταβολής ποσού ίσου με το ήμισυ της μείωσης των μισθωμάτων που λαμβάνουν εκμισθωτές για μισθώματα μηνός Νοεμβρίου και εφεξής, κατ’ επιταγή του νόμου στο πλαίσιο αντιμετώπισης των επιπτώσεων του κορωνοϊού COVID-19» (Β’ 37)</w:t>
      </w:r>
      <w:r w:rsidRPr="00731AE9">
        <w:rPr>
          <w:bCs/>
          <w:lang w:val="el-GR"/>
        </w:rPr>
        <w:tab/>
        <w:t>88</w:t>
      </w:r>
    </w:p>
    <w:p w14:paraId="2CE5277D" w14:textId="77777777" w:rsidR="00731AE9" w:rsidRPr="00731AE9" w:rsidRDefault="00731AE9" w:rsidP="00731AE9">
      <w:pPr>
        <w:rPr>
          <w:bCs/>
          <w:lang w:val="el-GR"/>
        </w:rPr>
      </w:pPr>
      <w:r w:rsidRPr="00731AE9">
        <w:rPr>
          <w:bCs/>
          <w:lang w:val="el-GR"/>
        </w:rPr>
        <w:t xml:space="preserve">1046.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 1653 της 11/11.1.2021 «Έκτακτα μέτρα προστασίας της </w:t>
      </w:r>
      <w:r w:rsidRPr="00731AE9">
        <w:rPr>
          <w:bCs/>
          <w:lang w:val="el-GR"/>
        </w:rPr>
        <w:lastRenderedPageBreak/>
        <w:t>δημόσιας υγείας στην Περιφερειακή Ενότητα Βοιωτίας της Περιφέρειας Στερεάς Ελλάδας προς αντιμετώπιση της διασποράς του κορωνοϊού COVID-19» (Β’ 39)</w:t>
      </w:r>
      <w:r w:rsidRPr="00731AE9">
        <w:rPr>
          <w:bCs/>
          <w:lang w:val="el-GR"/>
        </w:rPr>
        <w:tab/>
        <w:t>93</w:t>
      </w:r>
    </w:p>
    <w:p w14:paraId="6E28BB3A" w14:textId="77777777" w:rsidR="00731AE9" w:rsidRPr="00731AE9" w:rsidRDefault="00731AE9" w:rsidP="00731AE9">
      <w:pPr>
        <w:rPr>
          <w:bCs/>
          <w:lang w:val="el-GR"/>
        </w:rPr>
      </w:pPr>
      <w:r w:rsidRPr="00731AE9">
        <w:rPr>
          <w:bCs/>
          <w:lang w:val="el-GR"/>
        </w:rPr>
        <w:t>1047. ΑΠΟΦΑΣΗ ΥΠΟΥΡΓΩΝ ΟΙΚΟΝΟΜΙΚΩΝ - ΑΝΑΠΤΥΞΗΣ ΚΑΙ ΕΠΕΝΔΥΣΕΩΝ - ΠΡΟΣΤΑΣΙΑΣ ΤΟΥ ΠΟΛΙΤΗ - ΠΑΙΔΕΙΑΣ ΚΑΙ ΘΡΗΣΚΕΥΜΑΤΩΝ - ΕΡΓΑΣΙΑΣ ΚΑΙ ΚΟΙΝΩΝΙΚΩΝ ΥΠΟΘΕΣΕΩΝΥΓΕΙΑΣ - ΕΣΩΤΕΡΙΚΩΝ - ΥΠΟΔΟΜΩΝ ΚΑΙ ΜΕΤΑΦΟΡΩΝ - ΝΑΥΤΙΛΙΑΣ ΚΑΙ ΝΗΣΙΩΤΙΚΗΣ ΠΟΛΙΤΙΚΗΣ Αριθμ. Δ1α/ΓΠ.οικ. 2004 της 12/12.1.2021 «Έκτακτα μέτρα προστασίας της δημόσιας υγείας στην Περιφερειακή Ενότητα Λέσβου της Περιφέρειας Βορείου Αιγαίου προς αντιμετώπιση της διασποράς του κορωνοϊού COVID-19» (Β’ 44)</w:t>
      </w:r>
      <w:r w:rsidRPr="00731AE9">
        <w:rPr>
          <w:bCs/>
          <w:lang w:val="el-GR"/>
        </w:rPr>
        <w:tab/>
        <w:t>102</w:t>
      </w:r>
    </w:p>
    <w:p w14:paraId="2BA39197" w14:textId="77777777" w:rsidR="00731AE9" w:rsidRPr="00731AE9" w:rsidRDefault="00731AE9" w:rsidP="00731AE9">
      <w:pPr>
        <w:rPr>
          <w:bCs/>
          <w:lang w:val="el-GR"/>
        </w:rPr>
      </w:pPr>
      <w:r w:rsidRPr="00731AE9">
        <w:rPr>
          <w:bCs/>
          <w:lang w:val="el-GR"/>
        </w:rPr>
        <w:t>1048. ΑΠΟΦΑΣΗ ΥΦΥΠΟΥΡΓΟΥ ΠΑΙΔΕΙΑΣ ΚΑΙ ΘΡΗΣΚΕΥΜΑΤΩΝ Αριθμ. 3245/Δ2 της 12/13.1.2021 «Διαδικασία αξιολόγησης μαθητών Γυμνασίου» (Β’ 47)</w:t>
      </w:r>
      <w:r w:rsidRPr="00731AE9">
        <w:rPr>
          <w:bCs/>
          <w:lang w:val="el-GR"/>
        </w:rPr>
        <w:tab/>
        <w:t>111</w:t>
      </w:r>
    </w:p>
    <w:p w14:paraId="3D150886" w14:textId="77777777" w:rsidR="00731AE9" w:rsidRPr="00731AE9" w:rsidRDefault="00731AE9" w:rsidP="00731AE9">
      <w:pPr>
        <w:rPr>
          <w:bCs/>
          <w:lang w:val="el-GR"/>
        </w:rPr>
      </w:pPr>
      <w:r w:rsidRPr="00731AE9">
        <w:rPr>
          <w:bCs/>
          <w:lang w:val="el-GR"/>
        </w:rPr>
        <w:t>1049.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 ΝΑΥΤΙΛΙΑΣ ΚΑΙ ΝΗΣΙΩΤΙΚΗΣ ΠΟΛΙΤΙΚΗΣ Αριθμ. Δ1α/Γ.Π.οικ. 2333 της 13/13.1.2021 «Έκτακτα μέτρα προστασίας της δημόσιας υγείας στην Περιφερειακή Ενότητα Αργολίδας της Περιφέρειας Πελοποννήσου προς αντιμετώπιση της διασποράς του κορωνοϊού COVID-19» (Β’ 53)</w:t>
      </w:r>
      <w:r w:rsidRPr="00731AE9">
        <w:rPr>
          <w:bCs/>
          <w:lang w:val="el-GR"/>
        </w:rPr>
        <w:tab/>
        <w:t>112</w:t>
      </w:r>
    </w:p>
    <w:p w14:paraId="6AF4DF22" w14:textId="77777777" w:rsidR="00731AE9" w:rsidRPr="00731AE9" w:rsidRDefault="00731AE9" w:rsidP="00731AE9">
      <w:pPr>
        <w:rPr>
          <w:bCs/>
          <w:lang w:val="el-GR"/>
        </w:rPr>
      </w:pPr>
      <w:r w:rsidRPr="00731AE9">
        <w:rPr>
          <w:bCs/>
          <w:lang w:val="el-GR"/>
        </w:rPr>
        <w:t>1050.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 2331 της 13/13.1.2021 «Έκτακτα μέτρα προστασίας της δημόσιας υγείας στον Δήμο Σπάρτης της Περιφερειακής Ενότητας Λακωνίας της Περιφέρειας Πελοποννήσου προς αντιμετώπιση της διασποράς του κορωνοϊού COVID-19» (Β’ 54)</w:t>
      </w:r>
      <w:r w:rsidRPr="00731AE9">
        <w:rPr>
          <w:bCs/>
          <w:lang w:val="el-GR"/>
        </w:rPr>
        <w:tab/>
        <w:t>121</w:t>
      </w:r>
    </w:p>
    <w:p w14:paraId="4F210F1D" w14:textId="77777777" w:rsidR="00731AE9" w:rsidRPr="00731AE9" w:rsidRDefault="00731AE9" w:rsidP="00731AE9">
      <w:pPr>
        <w:rPr>
          <w:bCs/>
          <w:lang w:val="el-GR"/>
        </w:rPr>
      </w:pPr>
      <w:r w:rsidRPr="00731AE9">
        <w:rPr>
          <w:bCs/>
          <w:lang w:val="el-GR"/>
        </w:rPr>
        <w:t>1051.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2329  της 13/13.1.2021 «Έκτακτα μέτρα προστασίας της δημόσιας υγείας στην Κοινότητα Σπερχειάδας του Δήμου Μακρακώμης της Περιφερειακής Ενότητας Φθιώτιδας της Περιφέρειας Στερεάς Ελλάδας προς αντιμετώπιση της διασποράς του κορωνοϊού COVID-19» (Β’ 55)</w:t>
      </w:r>
      <w:r w:rsidRPr="00731AE9">
        <w:rPr>
          <w:bCs/>
          <w:lang w:val="el-GR"/>
        </w:rPr>
        <w:tab/>
        <w:t>130</w:t>
      </w:r>
    </w:p>
    <w:p w14:paraId="424DBDCD" w14:textId="77777777" w:rsidR="00731AE9" w:rsidRPr="00731AE9" w:rsidRDefault="00731AE9" w:rsidP="00731AE9">
      <w:pPr>
        <w:rPr>
          <w:bCs/>
          <w:lang w:val="el-GR"/>
        </w:rPr>
      </w:pPr>
      <w:r w:rsidRPr="00731AE9">
        <w:rPr>
          <w:bCs/>
          <w:lang w:val="el-GR"/>
        </w:rPr>
        <w:t>1052.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 2638 της 14/14.1.2021 «Έκτακτα μέτρα προστασίας της δημόσιας υγείας στην Κοινότητα Κέλλης του Δήμου Αμύνταιου της Περιφερειακής Ενότητας Φλώρινας της Περιφέρειας Δυτικής Μακεδονίας προς αντιμετώπιση της διασποράς του κορωνοϊού COVID-19» (Β’ 65)</w:t>
      </w:r>
      <w:r w:rsidRPr="00731AE9">
        <w:rPr>
          <w:bCs/>
          <w:lang w:val="el-GR"/>
        </w:rPr>
        <w:tab/>
        <w:t>139</w:t>
      </w:r>
    </w:p>
    <w:p w14:paraId="3B773B63" w14:textId="77777777" w:rsidR="00731AE9" w:rsidRPr="00731AE9" w:rsidRDefault="00731AE9" w:rsidP="00731AE9">
      <w:pPr>
        <w:rPr>
          <w:bCs/>
          <w:lang w:val="el-GR"/>
        </w:rPr>
      </w:pPr>
      <w:r w:rsidRPr="00731AE9">
        <w:rPr>
          <w:bCs/>
          <w:lang w:val="el-GR"/>
        </w:rPr>
        <w:t xml:space="preserve">1053.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 2643 της 14/14.1.2021 «Έκτακτα μέτρα προστασίας της δημόσιας υγείας στις Κοινότητες Στροφής, Αγιοχωρίου, Νέδας και Ηπίου του Δήμου Αρριανών </w:t>
      </w:r>
      <w:r w:rsidRPr="00731AE9">
        <w:rPr>
          <w:bCs/>
          <w:lang w:val="el-GR"/>
        </w:rPr>
        <w:lastRenderedPageBreak/>
        <w:t>της Περιφερειακής Ενότητας Ροδόπης της Περιφέρειας Ανατολικής Μακεδονίας και Θράκης προς αντιμετώπιση της διασποράς του κορωνοϊού COVID-19» (Β’ 66)</w:t>
      </w:r>
      <w:r w:rsidRPr="00731AE9">
        <w:rPr>
          <w:bCs/>
          <w:lang w:val="el-GR"/>
        </w:rPr>
        <w:tab/>
        <w:t>148</w:t>
      </w:r>
    </w:p>
    <w:p w14:paraId="682E1D9A" w14:textId="77777777" w:rsidR="00731AE9" w:rsidRPr="00731AE9" w:rsidRDefault="00731AE9" w:rsidP="00731AE9">
      <w:pPr>
        <w:rPr>
          <w:bCs/>
          <w:lang w:val="el-GR"/>
        </w:rPr>
      </w:pPr>
      <w:r w:rsidRPr="00731AE9">
        <w:rPr>
          <w:bCs/>
          <w:lang w:val="el-GR"/>
        </w:rPr>
        <w:t>1054.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 2640 της 14/14.1.2021 «Έκτακτα μέτρα προστασίας της δημόσιας υγείας στην Κοινότητα Παλαικάστρου του Δήμου Σητείας της Περιφερειακής Ενότητας Λασιθίου της Περιφέρειας Κρήτης προς αντιμετώπιση της διασποράς του κορωνοϊού COVID-19 (Β’ 12)» (Β’ 67)</w:t>
      </w:r>
      <w:r w:rsidRPr="00731AE9">
        <w:rPr>
          <w:bCs/>
          <w:lang w:val="el-GR"/>
        </w:rPr>
        <w:tab/>
        <w:t>157</w:t>
      </w:r>
    </w:p>
    <w:p w14:paraId="4C329894" w14:textId="77777777" w:rsidR="00731AE9" w:rsidRPr="00731AE9" w:rsidRDefault="00731AE9" w:rsidP="00731AE9">
      <w:pPr>
        <w:rPr>
          <w:bCs/>
          <w:lang w:val="el-GR"/>
        </w:rPr>
      </w:pPr>
      <w:r w:rsidRPr="00731AE9">
        <w:rPr>
          <w:bCs/>
          <w:lang w:val="el-GR"/>
        </w:rPr>
        <w:t>1054A. ΑΠΟΦΑΣΗ ΥΦΥΠΟΥΡΓΟΥ ΠΑΙΔΕΙΑΣ ΚΑΙ ΘΡΗΣΚΕΥΜΑΤΩΝ Αριθμ. 3752/ΓΔ4 της 13/14.1.2021 «Οργάνωση και λειτουργία σχολικών κέντρων αντισταθμιστικής εκπαίδευσης ως προς την Ενισχυτική Διδασκαλία Ειδικών Μαθημάτων για το σχολικό έτος 2020-2021» (B' 68)</w:t>
      </w:r>
      <w:r w:rsidRPr="00731AE9">
        <w:rPr>
          <w:bCs/>
          <w:lang w:val="el-GR"/>
        </w:rPr>
        <w:tab/>
        <w:t>166</w:t>
      </w:r>
    </w:p>
    <w:p w14:paraId="4C14345D" w14:textId="77777777" w:rsidR="00731AE9" w:rsidRPr="00731AE9" w:rsidRDefault="00731AE9" w:rsidP="00731AE9">
      <w:pPr>
        <w:rPr>
          <w:bCs/>
          <w:lang w:val="el-GR"/>
        </w:rPr>
      </w:pPr>
      <w:r w:rsidRPr="00731AE9">
        <w:rPr>
          <w:bCs/>
          <w:lang w:val="el-GR"/>
        </w:rPr>
        <w:t>1055. ΑΠΟΦΑΣΗ ΥΦΥΠΟΥΡΓΟΥ ΠΑΙΔΕΙΑΣ ΚΑΙ ΘΡΗΣΚΕΥΜΑΤΩΝ Αριθμ. Φ7/3625/Δ1 της 13/15.1.2021 «Τροποποίηση ώρας αποχώρησης Νηπιαγωγείου» (Β’ 83)</w:t>
      </w:r>
      <w:r w:rsidRPr="00731AE9">
        <w:rPr>
          <w:bCs/>
          <w:lang w:val="el-GR"/>
        </w:rPr>
        <w:tab/>
        <w:t>178</w:t>
      </w:r>
    </w:p>
    <w:p w14:paraId="3E29C261" w14:textId="77777777" w:rsidR="00731AE9" w:rsidRPr="00731AE9" w:rsidRDefault="00731AE9" w:rsidP="00731AE9">
      <w:pPr>
        <w:rPr>
          <w:bCs/>
          <w:lang w:val="el-GR"/>
        </w:rPr>
      </w:pPr>
      <w:r w:rsidRPr="00731AE9">
        <w:rPr>
          <w:bCs/>
          <w:lang w:val="el-GR"/>
        </w:rPr>
        <w:t>1056. ΑΠΟΦΑΣΗ ΥΦΥΠΟΥΡΓΟΥ ΨΗΦΙΑΚΗΣ ΔΙΑΚΥΒΕΡΝΗΣΗΣ ΚΑΙ ΥΠΟΥΡΓΟΥ ΕΠΙΚΡΑΤΕΙΑΣ Αριθμ. 1042 ΕΞ 2021 της 14/15.1.2021 «Καθορισμός διαδικασίας ενημέρωσης και επιβεβαίωσης της προγραμματισμένης ημερομηνίας εμβολιασμού του πολίτη μέσω των Κέντρων Εξυπηρέτησης Πολιτών (ΚΕΠ)» (Β’ 86)</w:t>
      </w:r>
      <w:r w:rsidRPr="00731AE9">
        <w:rPr>
          <w:bCs/>
          <w:lang w:val="el-GR"/>
        </w:rPr>
        <w:tab/>
        <w:t>178</w:t>
      </w:r>
    </w:p>
    <w:p w14:paraId="6312E0F9" w14:textId="77777777" w:rsidR="00731AE9" w:rsidRPr="00731AE9" w:rsidRDefault="00731AE9" w:rsidP="00731AE9">
      <w:pPr>
        <w:rPr>
          <w:bCs/>
          <w:lang w:val="el-GR"/>
        </w:rPr>
      </w:pPr>
      <w:r w:rsidRPr="00731AE9">
        <w:rPr>
          <w:bCs/>
          <w:lang w:val="el-GR"/>
        </w:rPr>
        <w:t>1057.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 3058 της 15/15.1.2021 «Έκτακτα μέτρα προστασίας της δημόσιας υγείας στον Δήμο Αχαρνών της Περιφερειακής Ενότητας Ανατολικής Αττικής της Περιφέρειας Αττικής προς αντιμετώπιση της διασποράς του κορωνοϊού COVID-19» (Β’ 88)</w:t>
      </w:r>
      <w:r w:rsidRPr="00731AE9">
        <w:rPr>
          <w:bCs/>
          <w:lang w:val="el-GR"/>
        </w:rPr>
        <w:tab/>
        <w:t>181</w:t>
      </w:r>
    </w:p>
    <w:p w14:paraId="664D9336" w14:textId="77777777" w:rsidR="00731AE9" w:rsidRPr="00731AE9" w:rsidRDefault="00731AE9" w:rsidP="00731AE9">
      <w:pPr>
        <w:rPr>
          <w:bCs/>
          <w:lang w:val="el-GR"/>
        </w:rPr>
      </w:pPr>
      <w:r w:rsidRPr="00731AE9">
        <w:rPr>
          <w:bCs/>
          <w:lang w:val="el-GR"/>
        </w:rPr>
        <w:t>1058.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ΑΓΡΟΤΙΚΗΣ ΑΝΑΠΤΥΞΗΣ ΚΑΙ ΤΡΟΦΙΜΩΝ Αριθμ. Δ1α/ΓΠ.οικ. 3060 της 15/16.1.2021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18 Ιανουαρίου 2021 και ώρα 6:00 έως και τη Δευτέρα, 25 Ιανουαρίου 2021 και ώρα 6:00» (Β’ 89)</w:t>
      </w:r>
      <w:r w:rsidRPr="00731AE9">
        <w:rPr>
          <w:bCs/>
          <w:lang w:val="el-GR"/>
        </w:rPr>
        <w:tab/>
        <w:t>190</w:t>
      </w:r>
    </w:p>
    <w:p w14:paraId="491567E4" w14:textId="77777777" w:rsidR="00731AE9" w:rsidRPr="00731AE9" w:rsidRDefault="00731AE9" w:rsidP="00731AE9">
      <w:pPr>
        <w:rPr>
          <w:bCs/>
          <w:lang w:val="el-GR"/>
        </w:rPr>
      </w:pPr>
      <w:r w:rsidRPr="00731AE9">
        <w:rPr>
          <w:bCs/>
          <w:lang w:val="el-GR"/>
        </w:rPr>
        <w:t>1059.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Δ1α/ΓΠ.οικ.3062 της 16/16.1.2021 «Έκτακτα μέτρα προστασίας της δημόσιας υγείας στον Δήμο Σπάρτης της Περιφερειακής Ενότητας Λακωνίας της Περιφέρειας Πελοποννήσου προς αντιμετώπιση της διασποράς του κορωνοϊού COVID-19» (Β’ 90)</w:t>
      </w:r>
      <w:r w:rsidRPr="00731AE9">
        <w:rPr>
          <w:bCs/>
          <w:lang w:val="el-GR"/>
        </w:rPr>
        <w:tab/>
        <w:t>192</w:t>
      </w:r>
    </w:p>
    <w:p w14:paraId="553F7789" w14:textId="77777777" w:rsidR="00731AE9" w:rsidRPr="00731AE9" w:rsidRDefault="00731AE9" w:rsidP="00731AE9">
      <w:pPr>
        <w:rPr>
          <w:bCs/>
          <w:lang w:val="el-GR"/>
        </w:rPr>
      </w:pPr>
      <w:r w:rsidRPr="00731AE9">
        <w:rPr>
          <w:bCs/>
          <w:lang w:val="el-GR"/>
        </w:rPr>
        <w:lastRenderedPageBreak/>
        <w:t>1060.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ΝΑΥΤΙΛΙΑΣ ΚΑΙ ΝΗΣΙΩΤΙΚΗΣ ΠΟΛΙΤΙΚΗΣ Αριθμ. Δ1α/ΓΠ.οικ.3064 της 16/16.1.2021 «Έκτακτα μέτρα προστασίας της δημόσιας υγείας στην Περιφερειακή Ενότητα Αργολίδας της Περιφέρειας Πελοποννήσου προς αντιμετώπιση της διασποράς του κορωνοϊού COVID-19» (Β’ 91)</w:t>
      </w:r>
      <w:r w:rsidRPr="00731AE9">
        <w:rPr>
          <w:bCs/>
          <w:lang w:val="el-GR"/>
        </w:rPr>
        <w:tab/>
        <w:t>201</w:t>
      </w:r>
    </w:p>
    <w:p w14:paraId="7ED99736" w14:textId="77777777" w:rsidR="00731AE9" w:rsidRPr="00731AE9" w:rsidRDefault="00731AE9" w:rsidP="00731AE9">
      <w:pPr>
        <w:rPr>
          <w:bCs/>
          <w:lang w:val="el-GR"/>
        </w:rPr>
      </w:pPr>
      <w:r w:rsidRPr="00731AE9">
        <w:rPr>
          <w:bCs/>
          <w:lang w:val="el-GR"/>
        </w:rPr>
        <w:t>1061.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 3066 της 16/16.1.2021 «Έκτακτα μέτρα προστασίας της δημόσιας υγείας στον Δήμο Ασπροπύργου της Περιφερειακής Ενότητας Δυτικής Αττικής της Περιφέρειας Αττικής προς αντιμετώπιση της διασποράς του κορωνοϊού COVID-19» (Β’ 92)</w:t>
      </w:r>
      <w:r w:rsidRPr="00731AE9">
        <w:rPr>
          <w:bCs/>
          <w:lang w:val="el-GR"/>
        </w:rPr>
        <w:tab/>
        <w:t>210</w:t>
      </w:r>
    </w:p>
    <w:p w14:paraId="7C8AE7A7" w14:textId="77777777" w:rsidR="00731AE9" w:rsidRPr="00731AE9" w:rsidRDefault="00731AE9" w:rsidP="00731AE9">
      <w:pPr>
        <w:rPr>
          <w:bCs/>
          <w:lang w:val="el-GR"/>
        </w:rPr>
      </w:pPr>
      <w:r w:rsidRPr="00731AE9">
        <w:rPr>
          <w:bCs/>
          <w:lang w:val="el-GR"/>
        </w:rPr>
        <w:t>1062.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Δ1α/ΓΠ.οικ.3070 της 16/16.1.2021 «Έκτακτα μέτρα προστασίας της δημόσιας υγείας στην Κοινότητα Παλαικάστρου του Δήμου Σητείας της Περιφερειακής Ενότητας Λασιθίου της Περιφέρειας Κρήτης προς αντιμετώπιση της διασποράς του κορωνοϊού COVID-19 (Β’ 12)» (Β’ 93)</w:t>
      </w:r>
      <w:r w:rsidRPr="00731AE9">
        <w:rPr>
          <w:bCs/>
          <w:lang w:val="el-GR"/>
        </w:rPr>
        <w:tab/>
        <w:t>219</w:t>
      </w:r>
    </w:p>
    <w:p w14:paraId="77E5E761" w14:textId="77777777" w:rsidR="00731AE9" w:rsidRPr="00731AE9" w:rsidRDefault="00731AE9" w:rsidP="00731AE9">
      <w:pPr>
        <w:rPr>
          <w:bCs/>
          <w:lang w:val="el-GR"/>
        </w:rPr>
      </w:pPr>
      <w:r w:rsidRPr="00731AE9">
        <w:rPr>
          <w:bCs/>
          <w:lang w:val="el-GR"/>
        </w:rPr>
        <w:t>1063.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Δ1α/ΓΠ.οικ.3068 της 16/16.1.2021 «Έκτακτα μέτρα προστασίας της δημόσιας υγείας στην Κοινότητα Κρόκου του Δήμου Κοζάνης, στην Κοινότητα Σιάτιστας του Δήμου Βοΐου και στον Δήμο Εορδαίας της Περιφερειακής Ενότητας Κοζάνης της Περιφέρειας Δυτικής Μακεδονίας προς αντιμετώπιση της διασποράς του κορωνοϊού COVID-19» (Β’ 94)</w:t>
      </w:r>
      <w:r w:rsidRPr="00731AE9">
        <w:rPr>
          <w:bCs/>
          <w:lang w:val="el-GR"/>
        </w:rPr>
        <w:tab/>
        <w:t>228</w:t>
      </w:r>
    </w:p>
    <w:p w14:paraId="49EA5BDD" w14:textId="77777777" w:rsidR="00731AE9" w:rsidRPr="00731AE9" w:rsidRDefault="00731AE9" w:rsidP="00731AE9">
      <w:pPr>
        <w:rPr>
          <w:bCs/>
          <w:lang w:val="el-GR"/>
        </w:rPr>
      </w:pPr>
      <w:r w:rsidRPr="00731AE9">
        <w:rPr>
          <w:bCs/>
          <w:lang w:val="el-GR"/>
        </w:rPr>
        <w:t>1064.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Δ1α/ΓΠ.οικ.3074 της 16/16.1.2021 «Έκτακτα μέτρα προστασίας της δημόσιας υγείας στην Περιφερειακή Ενότητα Βοιωτίας της Περιφέρειας Στερεάς Ελλάδας προς αντιμετώπιση της διασποράς του κορωνοϊού COVID-19» (Β’ 95)</w:t>
      </w:r>
      <w:r w:rsidRPr="00731AE9">
        <w:rPr>
          <w:bCs/>
          <w:lang w:val="el-GR"/>
        </w:rPr>
        <w:tab/>
        <w:t>238</w:t>
      </w:r>
    </w:p>
    <w:p w14:paraId="3ED30F38" w14:textId="77777777" w:rsidR="00731AE9" w:rsidRPr="00731AE9" w:rsidRDefault="00731AE9" w:rsidP="00731AE9">
      <w:pPr>
        <w:rPr>
          <w:bCs/>
          <w:lang w:val="el-GR"/>
        </w:rPr>
      </w:pPr>
      <w:r w:rsidRPr="00731AE9">
        <w:rPr>
          <w:bCs/>
          <w:lang w:val="el-GR"/>
        </w:rPr>
        <w:t>1065.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Αριθμ. Δ1α/ΓΠ.οικ.3072 της 16/16.01.2021 «Έκτακτα μέτρα προστασίας της δημόσιας υγείας στην Κοινότητα Ανθήλης του Δήμου Λαμιέων της Περιφερειακής Ενότητας Φθιώτιδας της Περιφέρειας Στερεάς Ελλάδας προς αντιμετώπιση της διασποράς του κορωνοϊού COVID-19» (Β’ 96)</w:t>
      </w:r>
      <w:r w:rsidRPr="00731AE9">
        <w:rPr>
          <w:bCs/>
          <w:lang w:val="el-GR"/>
        </w:rPr>
        <w:tab/>
        <w:t>247</w:t>
      </w:r>
    </w:p>
    <w:p w14:paraId="41FB9A54" w14:textId="77777777" w:rsidR="00731AE9" w:rsidRPr="00731AE9" w:rsidRDefault="00731AE9" w:rsidP="00731AE9">
      <w:pPr>
        <w:rPr>
          <w:bCs/>
          <w:lang w:val="el-GR"/>
        </w:rPr>
      </w:pPr>
      <w:r w:rsidRPr="00731AE9">
        <w:rPr>
          <w:bCs/>
          <w:lang w:val="el-GR"/>
        </w:rPr>
        <w:t xml:space="preserve">1066. ΑΠΟΦΑΣΗ ΥΠΟΥΡΓΩΝ ΟΙΚΟΝΟΜΙΚΩΝ - ΑΝΑΠΤΥΞΗΣ ΚΑΙ ΕΠΕΝΔΥΣΕΩΝ - ΠΡΟΣΤΑΣΙΑΣ ΤΟΥ ΠΟΛΙΤΗ - ΠΑΙΔΕΙΑΣ ΚΑΙ ΘΡΗΣΚΕΥΜΑΤΩΝ - ΕΡΓΑΣΙΑΣ ΚΑΙ </w:t>
      </w:r>
      <w:r w:rsidRPr="00731AE9">
        <w:rPr>
          <w:bCs/>
          <w:lang w:val="el-GR"/>
        </w:rPr>
        <w:lastRenderedPageBreak/>
        <w:t>ΚΟΙΝΩΝΙΚΩΝ ΥΠΟΘΕΣΕΩΝ - ΥΓΕΙΑΣ - ΕΣΩΤΕΡΙΚΩΝ - ΥΠΟΔΟΜΩΝ ΚΑΙ ΜΕΤΑΦΟΡΩΝ - ΝΑΥΤΙΛΙΑΣ ΚΑΙ ΝΗΣΙΩΤΙΚΗΣ ΠΟΛΙΤΙΚΗΣ Αριθμ. Δ1α/ΓΠ.οικ.3078 της 16/16.1.2021 «Έκτακτα μέτρα προστασίας της δημόσιας υγείας στον Δήμο Καλυμνίων της Περιφερειακής Ενότητας Καλύμνου της Περιφέρειας Νοτίου Αιγαίου προς αντιμετώπιση της διασποράς του κορωνοϊού COVID-19» (Β’ 97)</w:t>
      </w:r>
      <w:r w:rsidRPr="00731AE9">
        <w:rPr>
          <w:bCs/>
          <w:lang w:val="el-GR"/>
        </w:rPr>
        <w:tab/>
        <w:t>256</w:t>
      </w:r>
    </w:p>
    <w:p w14:paraId="6C5C7130" w14:textId="77777777" w:rsidR="00731AE9" w:rsidRPr="00731AE9" w:rsidRDefault="00731AE9" w:rsidP="00731AE9">
      <w:pPr>
        <w:rPr>
          <w:bCs/>
          <w:lang w:val="el-GR"/>
        </w:rPr>
      </w:pPr>
      <w:r w:rsidRPr="00731AE9">
        <w:rPr>
          <w:bCs/>
          <w:lang w:val="el-GR"/>
        </w:rPr>
        <w:t>1067. ΑΠΟΦΑΣΗ ΥΠΟΥΡΓΩΝ ΟΙΚΟΝΟΜΙΚΩΝ - ΑΝΑΠΤΥΞΗΣ ΚΑΙ ΕΠΕΝΔΥΣΕΩΝ - ΠΡΟΣΤΑΣΙΑΣ ΤΟΥ ΠΟΛΙΤΗ - ΠΑΙΔΕΙΑΣ ΚΑΙ ΘΡΗΣΚΕΥΜΑΤΩΝ - ΕΡΓΑΣΙΑΣ ΚΑΙ ΚΟΙΝΩΝΙΚΩΝ ΥΠΟΘΕΣΕΩΝ - ΥΓΕΙΑΣ - ΕΣΩΤΕΡΙΚΩΝ - ΥΠΟΔΟΜΩΝ ΚΑΙ ΜΕΤΑΦΟΡΩΝ - ΝΑΥΤΙΛΙΑΣ ΚΑΙ ΝΗΣΙΩΤΙΚΗΣ ΠΟΛΙΤΙΚΗΣ Αριθμ. Δ1α/ΓΠ.οικ.3076 της 16/16.1.2021 «Έκτακτα μέτρα προστασίας της δημόσιας υγείας στην Περιφερειακή Ενότητα Λέσβου της Περιφέρειας Βορείου Αιγαίου προς αντιμετώπιση της δια σποράς του κορωνοϊού COVID-19» (Β’ 98)</w:t>
      </w:r>
      <w:r w:rsidRPr="00731AE9">
        <w:rPr>
          <w:bCs/>
          <w:lang w:val="el-GR"/>
        </w:rPr>
        <w:tab/>
        <w:t>265</w:t>
      </w:r>
    </w:p>
    <w:p w14:paraId="316F3520" w14:textId="77777777" w:rsidR="00731AE9" w:rsidRPr="00731AE9" w:rsidRDefault="00731AE9" w:rsidP="00731AE9">
      <w:pPr>
        <w:rPr>
          <w:bCs/>
          <w:lang w:val="el-GR"/>
        </w:rPr>
      </w:pPr>
      <w:r w:rsidRPr="00731AE9">
        <w:rPr>
          <w:bCs/>
          <w:lang w:val="el-GR"/>
        </w:rPr>
        <w:t>1068. ΑΠΟΦΑΣΗ ΥΠΟΥΡΓΩΝ ΟΙΚΟΝΟΜΙΚΩΝ - ΕΡΓΑΣΙΑΣ ΚΑΙ ΚΟΙΝΩΝΙΚΩΝ ΥΠΟΘΕΣΕΩΝ Αριθμ. οικ. 1638/45 τα 14/18.1.2021 «Όροι και προϋποθέσεις ένταξης στα μέτρα στήριξης επαγγελματιών της τέχνης και του πολιτισμού για τους μήνες Νοέμβριο και Δεκέμβριο 2020» (Β’ 112) (Διορθ. Σφάλμ. στο ΦΕΚ Β΄ 401 της 4.2.2021)</w:t>
      </w:r>
      <w:r w:rsidRPr="00731AE9">
        <w:rPr>
          <w:bCs/>
          <w:lang w:val="el-GR"/>
        </w:rPr>
        <w:tab/>
        <w:t>275</w:t>
      </w:r>
    </w:p>
    <w:p w14:paraId="1255DBAD" w14:textId="77777777" w:rsidR="00731AE9" w:rsidRPr="00731AE9" w:rsidRDefault="00731AE9" w:rsidP="00731AE9">
      <w:pPr>
        <w:rPr>
          <w:bCs/>
          <w:lang w:val="el-GR"/>
        </w:rPr>
      </w:pPr>
      <w:r w:rsidRPr="00731AE9">
        <w:rPr>
          <w:bCs/>
          <w:lang w:val="el-GR"/>
        </w:rPr>
        <w:t>1069. ΑΠΟΦΑΣΗ ΥΠΟΥΡΓΩΝ ΥΓΕΙΑΣ - ΕΠΙΚΡΑΤΕΙΑΣ - ΨΗΦΙΑΚΗΣ ΔΙΑΚΥΒΕΡΝΗΣΗΣ Αριθμ. 1163 της 17/18.1.2021 «Ρύθμιση των απαιτούμενων διαλειτουργικοτήτων, της διαδικασίας αυθεντικοποίησης, των ειδικότερων τεχνικών ή λεπτομερειακών θεμάτων λειτουργίας της ηλεκτρονικής Πλατφόρμας Έκδοσης Βεβαίωσης κατά του κορωνοϊού COVID-19 και της διαδικασίας έκδοσης της βεβαίωσης» (Β’ 114)</w:t>
      </w:r>
      <w:r w:rsidRPr="00731AE9">
        <w:rPr>
          <w:bCs/>
          <w:lang w:val="el-GR"/>
        </w:rPr>
        <w:tab/>
        <w:t>282</w:t>
      </w:r>
    </w:p>
    <w:p w14:paraId="02D94787" w14:textId="77777777" w:rsidR="00731AE9" w:rsidRPr="00731AE9" w:rsidRDefault="00731AE9" w:rsidP="00731AE9">
      <w:pPr>
        <w:rPr>
          <w:bCs/>
          <w:lang w:val="el-GR"/>
        </w:rPr>
      </w:pPr>
      <w:r w:rsidRPr="00731AE9">
        <w:rPr>
          <w:bCs/>
          <w:lang w:val="el-GR"/>
        </w:rPr>
        <w:t>1070. ΑΠΟΦΑΣΗ ΥΦΥΠΟΥΡΓΟΥ ΠΑΙΔΕΙΑΣ ΚΑΙ ΘΡΗΣΚΕΥΜΑΤΩΝ Αριθμ. 3735/Ζ1 της 13/18.1.2021 «Διεξαγωγή των εξετάσεων κατά την εξεταστική του χειμερινού εξαμήνου του ακαδημαϊκού έτους 2020-2021» (Β’ 115)</w:t>
      </w:r>
      <w:r w:rsidRPr="00731AE9">
        <w:rPr>
          <w:bCs/>
          <w:lang w:val="el-GR"/>
        </w:rPr>
        <w:tab/>
        <w:t>285</w:t>
      </w:r>
    </w:p>
    <w:p w14:paraId="6499CB0D" w14:textId="77777777" w:rsidR="00731AE9" w:rsidRPr="00731AE9" w:rsidRDefault="00731AE9" w:rsidP="00731AE9">
      <w:pPr>
        <w:rPr>
          <w:bCs/>
          <w:lang w:val="el-GR"/>
        </w:rPr>
      </w:pPr>
      <w:r w:rsidRPr="00731AE9">
        <w:rPr>
          <w:bCs/>
          <w:lang w:val="el-GR"/>
        </w:rPr>
        <w:t>1071. ΑΠΟΦΑΣΗ ΥΠΟΥΡΓΩΝ ΑΝΑΠΤΥΞΗΣ ΚΑΙ ΕΠΕΝΔΥΣΕΩΝ - ΕΞΩΤΕΡΙΚΩΝ - ΑΓΡΟΤΙΚΗΣ ΑΝΑΠΤΥΞΗΣ ΚΑΙ ΤΡΟΦΙΜΩΝ Αριθμ. 41/10006 της 13/19.1.2021 «Τροποποίηση της υπ’ αρ. 491/62337/27.3.2019 κοινής απόφασης των Υπουργών Οικονομίας και Ανάπτυξης, Εξωτερικών και Αγροτικής Ανάπτυξης και Τροφίμων “Συμπληρωματικά μέτρα για την εφαρμογή του Κανονισμού (ΕΕ) υπ’ αρ. 1308/2013 του Ευρωπαϊκού Κοινοβουλίου και του Συμβουλίου (ΕΕ L 347 της 20-12-2013, σ. 671), του κατ’ εξουσιοδότηση Κανονισμού (ΕΕ) 2016/1149 της Επιτροπής (ΕΕ L 190 της 15-7-2016, σ. 1) και του εκτελεστικού Κανονισμού (ΕΕ) 2016/ 1150 της Επιτροπής (ΕΕ L 190 της 15-07-2016, σ. 23), σχετικά με το ειδικό μέτρο στήριξης της προώθησης οίνων σε τρίτες χώρες για την προγραμματική περίοδο 2019-2023” (Β’ 1549)» (Β’ 134)</w:t>
      </w:r>
      <w:r w:rsidRPr="00731AE9">
        <w:rPr>
          <w:bCs/>
          <w:lang w:val="el-GR"/>
        </w:rPr>
        <w:tab/>
        <w:t>289</w:t>
      </w:r>
    </w:p>
    <w:p w14:paraId="7B0F96BA" w14:textId="77777777" w:rsidR="00731AE9" w:rsidRPr="00731AE9" w:rsidRDefault="00731AE9" w:rsidP="00731AE9">
      <w:pPr>
        <w:rPr>
          <w:bCs/>
          <w:lang w:val="el-GR"/>
        </w:rPr>
      </w:pPr>
      <w:r w:rsidRPr="00731AE9">
        <w:rPr>
          <w:bCs/>
          <w:lang w:val="el-GR"/>
        </w:rPr>
        <w:t>1072. ΑΠΟΦΑΣΗ ΥΠΟΥΡΓΩΝ ΑΝΑΠΤΥΞΗΣ ΚΑΙ ΕΠΕΝΔΥΣΕΩΝ - ΕΞΩΤΕΡΙΚΩΝ - ΑΓΡΟΤΙΚΗΣ ΑΝΑΠΤΥΞΗΣ ΚΑΙ ΤΡΟΦΙΜΩΝ Αριθμ. 42/10017 της 13/19.1.2021 «Τροποποίηση της υπ’ αρ. 1387/231285/17.9.2019 κοινής απόφασης των Υπουργών Ανάπτυξης και Επενδύσεων, Εξωτερικών και Αγροτικής Ανάπτυξης και Τροφίμων “Συμπληρωματικά μέτρα για την εφαρμογή του Κανονισμού (ΕΕ) υπ’ αρ. 1308/2013 του Ευρωπαϊκού Κοινοβουλίου και του Συμβουλίου (ΕΕ L 347 της 20-12-2013, σ. 671), του κατ’ εξουσιοδότηση Κανονισμού (ΕΕ) 2016/1149 της Επιτροπής (ΕΕ L 190 της 15-7-2016, σ. 1) και του εκτελεστικού Κανονισμού (ΕΕ) 2016/1150 της Επιτροπής (ΕΕ L 190 της 15-7-2016, σ. 23), σχετικά με το ειδικό μέτρο στήριξης της ενημέρωσης στα κράτη μέλη για την προγραμματική περίοδο 2019 – 2023” (Β’ 3838)» (Β’ 134)</w:t>
      </w:r>
      <w:r w:rsidRPr="00731AE9">
        <w:rPr>
          <w:bCs/>
          <w:lang w:val="el-GR"/>
        </w:rPr>
        <w:tab/>
        <w:t>293</w:t>
      </w:r>
    </w:p>
    <w:p w14:paraId="201648B8" w14:textId="77777777" w:rsidR="00731AE9" w:rsidRPr="00731AE9" w:rsidRDefault="00731AE9" w:rsidP="00731AE9">
      <w:pPr>
        <w:rPr>
          <w:bCs/>
          <w:lang w:val="el-GR"/>
        </w:rPr>
      </w:pPr>
      <w:r w:rsidRPr="00731AE9">
        <w:rPr>
          <w:bCs/>
          <w:lang w:val="el-GR"/>
        </w:rPr>
        <w:lastRenderedPageBreak/>
        <w:t>1073. ΑΠΟΦΑΣΗ ΥΦΥΠΟΥΡΓΟΥ ΟΙΚΟΝΟΜΙΚΩΝ Αριθμ. Α.1007 της 18/20.1.2021 «Καθορισμός ειδικών θεμάτων και λεπτομερειών εφαρμογής της ρύθμισης οφειλών που προέρχονται από επιχειρηματικά δάνεια και δάνεια φυσικών προσώπων, καθώς και από καταπτώσεις της Ελληνικής Αναπτυξιακής Τράπεζας σύμφωνα με τις διατάξεις του άρθρου 293 του ν. 4738/2020 (Α’ 207)» (Β’ 138)</w:t>
      </w:r>
      <w:r w:rsidRPr="00731AE9">
        <w:rPr>
          <w:bCs/>
          <w:lang w:val="el-GR"/>
        </w:rPr>
        <w:tab/>
        <w:t>296</w:t>
      </w:r>
    </w:p>
    <w:p w14:paraId="11F08B18" w14:textId="77777777" w:rsidR="00731AE9" w:rsidRPr="00731AE9" w:rsidRDefault="00731AE9" w:rsidP="00731AE9">
      <w:pPr>
        <w:rPr>
          <w:bCs/>
          <w:lang w:val="el-GR"/>
        </w:rPr>
      </w:pPr>
      <w:r w:rsidRPr="00731AE9">
        <w:rPr>
          <w:bCs/>
          <w:lang w:val="el-GR"/>
        </w:rPr>
        <w:t>1074. ΑΠΟΦΑΣΗ ΥΠΟΥΡΓΟΥ ΕΡΓΑΣΙΑΣ ΚΑΙ ΚΟΙΝΩΝΙΚΩΝ ΥΠΟΘΕΣΕΩΝ Αριθμ. 53345/Δ1. 15956 της 11/20.1.2021 «Τροποποίηση της υπό στοιχεία 40331/Δ1.13521/ 13-9-2019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(Β’ 3520), όπως τροποποιήθηκε και ισχύει» (Β’ 139)</w:t>
      </w:r>
      <w:r w:rsidRPr="00731AE9">
        <w:rPr>
          <w:bCs/>
          <w:lang w:val="el-GR"/>
        </w:rPr>
        <w:tab/>
        <w:t>302</w:t>
      </w:r>
    </w:p>
    <w:p w14:paraId="5414DFCD" w14:textId="77777777" w:rsidR="00731AE9" w:rsidRPr="00731AE9" w:rsidRDefault="00731AE9" w:rsidP="00731AE9">
      <w:pPr>
        <w:rPr>
          <w:bCs/>
          <w:lang w:val="el-GR"/>
        </w:rPr>
      </w:pPr>
      <w:r w:rsidRPr="00731AE9">
        <w:rPr>
          <w:bCs/>
          <w:lang w:val="el-GR"/>
        </w:rPr>
        <w:t>1075.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Αριθμ. Δ1α/ΓΠ.οικ. 4534 της 21/21.1.2021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κορωνοιού COVID-19» (Β’ 174)</w:t>
      </w:r>
      <w:r w:rsidRPr="00731AE9">
        <w:rPr>
          <w:bCs/>
          <w:lang w:val="el-GR"/>
        </w:rPr>
        <w:tab/>
        <w:t>305</w:t>
      </w:r>
    </w:p>
    <w:p w14:paraId="3FDA8B46" w14:textId="77777777" w:rsidR="00731AE9" w:rsidRPr="00731AE9" w:rsidRDefault="00731AE9" w:rsidP="00731AE9">
      <w:pPr>
        <w:rPr>
          <w:bCs/>
          <w:lang w:val="el-GR"/>
        </w:rPr>
      </w:pPr>
      <w:r w:rsidRPr="00731AE9">
        <w:rPr>
          <w:bCs/>
          <w:lang w:val="el-GR"/>
        </w:rPr>
        <w:t>1076. ΑΠΟΦΑΣΗ ΥΠΟΥΡΓΩΝ ΟΙΚΟΝΟΜΙΚΩΝ - ΥΓΕΙΑΣ Αριθμ. Β1.α/οικ.4513 της 21/22.1.2021 «Έκτακτη οικονομική ενίσχυση για το Υπουργείο Υγείας και εποπτευόμενους φορείς του, στο πλαίσιο των μέτρων αποφυγής και περιορισμού της διάδοσης του κορωνοϊού» (Β’ 183)</w:t>
      </w:r>
      <w:r w:rsidRPr="00731AE9">
        <w:rPr>
          <w:bCs/>
          <w:lang w:val="el-GR"/>
        </w:rPr>
        <w:tab/>
        <w:t>306</w:t>
      </w:r>
    </w:p>
    <w:p w14:paraId="3E1DC110" w14:textId="77777777" w:rsidR="00731AE9" w:rsidRPr="00731AE9" w:rsidRDefault="00731AE9" w:rsidP="00731AE9">
      <w:pPr>
        <w:rPr>
          <w:bCs/>
          <w:lang w:val="el-GR"/>
        </w:rPr>
      </w:pPr>
      <w:r w:rsidRPr="00731AE9">
        <w:rPr>
          <w:bCs/>
          <w:lang w:val="el-GR"/>
        </w:rPr>
        <w:t>1077.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ΑΓΡΟΤΙΚΗΣ ΑΝΑΠΤΥΞΗΣ ΚΑΙ ΤΡΟΦΙΜΩΝ Αριθμ. Δ1α/Γ.Π.οικ.: 4992 της 22/23.1.2021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25 Ιανουαρίου 2021 και ώρα 6:00 έως και τη Δευτέρα, 1 Φεβρουαρίου 2021 και ώρα 6:00» (Β’ 186)</w:t>
      </w:r>
      <w:r w:rsidRPr="00731AE9">
        <w:rPr>
          <w:bCs/>
          <w:lang w:val="el-GR"/>
        </w:rPr>
        <w:tab/>
        <w:t>307</w:t>
      </w:r>
    </w:p>
    <w:p w14:paraId="16846B57" w14:textId="77777777" w:rsidR="00731AE9" w:rsidRPr="00731AE9" w:rsidRDefault="00731AE9" w:rsidP="00731AE9">
      <w:pPr>
        <w:rPr>
          <w:bCs/>
          <w:lang w:val="el-GR"/>
        </w:rPr>
      </w:pPr>
      <w:r w:rsidRPr="00731AE9">
        <w:rPr>
          <w:bCs/>
          <w:lang w:val="el-GR"/>
        </w:rPr>
        <w:t>1078. ΑΠΟΦΑΣΗ ΥΠΟΥΡΓΟΥ ΥΠΟΔΟΜΩΝ ΚΑΙ ΜΕΤΑΦΟΡΩΝ Αριθμ. ΔΑΕΦΚ-ΚΕ/911/Α321 της 18/25.1.2021 «Ορισμός νέας προθεσμίας υποβολής αιτήσεων σχετικά με τη χορήγηση Στεγαστικής Συνδρομής για την αποκατάσταση των ζημιών σε κτίρια από τον ανεμοστρόβιλο, την πλημμύρα και τη χαλαζόπτωση της 10ης Ιουλίου 2019 που έπληξαν περιοχές της Περιφερειακής Ενότητας Χαλκιδικής της Περιφέρειας Κεντρικής Μακεδονίας» (Β’ 194)</w:t>
      </w:r>
      <w:r w:rsidRPr="00731AE9">
        <w:rPr>
          <w:bCs/>
          <w:lang w:val="el-GR"/>
        </w:rPr>
        <w:tab/>
        <w:t>308</w:t>
      </w:r>
    </w:p>
    <w:p w14:paraId="7116AAFD" w14:textId="77777777" w:rsidR="00731AE9" w:rsidRPr="00731AE9" w:rsidRDefault="00731AE9" w:rsidP="00731AE9">
      <w:pPr>
        <w:rPr>
          <w:bCs/>
          <w:lang w:val="el-GR"/>
        </w:rPr>
      </w:pPr>
      <w:r w:rsidRPr="00731AE9">
        <w:rPr>
          <w:bCs/>
          <w:lang w:val="el-GR"/>
        </w:rPr>
        <w:t xml:space="preserve">1078A. ΑΠΟΦΑΣΗ ΥΠΟΥΡΓΟΥ ΑΝΑΠΤΥΞΗΣ ΚΑΙ ΕΠΕΝΔΥΣΕΩΝ Αριθμ. 2860 της 12/25.1.2021 «Τροποποίηση της υπ’ αρ. 32923/10-04-2020 απόφασης του Υφυπουργού Ανάπτυξης και Επενδύσεων “Οργάνωση και καθορισμός λειτουργίας των Υπηρεσιών Γ.Ε.ΜΗ. </w:t>
      </w:r>
      <w:r w:rsidRPr="00731AE9">
        <w:rPr>
          <w:bCs/>
          <w:lang w:val="el-GR"/>
        </w:rPr>
        <w:lastRenderedPageBreak/>
        <w:t>που συστάθηκαν με την παρ. 1 και την περ. β της παρ. 2 του άρθρου 87 του ν. 4635/2019 (Α’ 167)” (Β’ 1285)» (Β’ 218)</w:t>
      </w:r>
      <w:r w:rsidRPr="00731AE9">
        <w:rPr>
          <w:bCs/>
          <w:lang w:val="el-GR"/>
        </w:rPr>
        <w:tab/>
        <w:t>310</w:t>
      </w:r>
    </w:p>
    <w:p w14:paraId="0DAAA991" w14:textId="77777777" w:rsidR="00731AE9" w:rsidRPr="00731AE9" w:rsidRDefault="00731AE9" w:rsidP="00731AE9">
      <w:pPr>
        <w:rPr>
          <w:bCs/>
          <w:lang w:val="el-GR"/>
        </w:rPr>
      </w:pPr>
      <w:r w:rsidRPr="00731AE9">
        <w:rPr>
          <w:bCs/>
          <w:lang w:val="el-GR"/>
        </w:rPr>
        <w:t>1079. ΑΠΟΦΑΣΗ ΥΠΟΥΡΓΩΝ ΟΙΚΟΝΟΜΙΚΩΝ - ΕΡΓΑΣΙΑΣ ΚΑΙ ΚΟΙΝΩΝΙΚΩΝ ΥΠΟΘΕΣΕΩΝ Αριθμ. οικ. 3208/108 της 22/25.1.2021 «Αναστολή συμβάσεων εργασίας εργαζομένων σε επιχειρήσεις - εργοδότες του ιδιωτικού τομέα κατά τον μήνα Ιανουάριο» (Β’ 234)</w:t>
      </w:r>
      <w:r w:rsidRPr="00731AE9">
        <w:rPr>
          <w:bCs/>
          <w:lang w:val="el-GR"/>
        </w:rPr>
        <w:tab/>
        <w:t>311</w:t>
      </w:r>
    </w:p>
    <w:p w14:paraId="6737EAAD" w14:textId="77777777" w:rsidR="00731AE9" w:rsidRPr="00731AE9" w:rsidRDefault="00731AE9" w:rsidP="00731AE9">
      <w:pPr>
        <w:rPr>
          <w:bCs/>
          <w:lang w:val="el-GR"/>
        </w:rPr>
      </w:pPr>
      <w:r w:rsidRPr="00731AE9">
        <w:rPr>
          <w:bCs/>
          <w:lang w:val="el-GR"/>
        </w:rPr>
        <w:t>1080. ΑΠΟΦΑΣΗ ΥΠΟΥΡΓΩΝ ΟΙΚΟΝΟΜΙΚΩΝ - ΑΝΑΠΤΥΞΗΣ ΚΑΙ ΕΠΕΝΔΥΣΕΩΝ Αριθμ. ΓΔΟΥ 19 της 25/25.1.2021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Σεπτέμβριο ως και Δεκέμβριο 2020» (Β’ 236)</w:t>
      </w:r>
      <w:r w:rsidRPr="00731AE9">
        <w:rPr>
          <w:bCs/>
          <w:lang w:val="el-GR"/>
        </w:rPr>
        <w:tab/>
        <w:t>322</w:t>
      </w:r>
    </w:p>
    <w:p w14:paraId="6732E83B" w14:textId="77777777" w:rsidR="00731AE9" w:rsidRPr="00731AE9" w:rsidRDefault="00731AE9" w:rsidP="00731AE9">
      <w:pPr>
        <w:rPr>
          <w:bCs/>
          <w:lang w:val="el-GR"/>
        </w:rPr>
      </w:pPr>
      <w:r w:rsidRPr="00731AE9">
        <w:rPr>
          <w:bCs/>
          <w:lang w:val="el-GR"/>
        </w:rPr>
        <w:t>1081. ΑΠΟΦΑΣΗ ΥΦΥΠΟΥΡΓΟΥ ΕΡΓΑΣΙΑΣ ΚΑΙ ΚΟΙΝΩΝΙΚΩΝ ΥΠΟΘΕΣΕΩΝ Αριθμ. Δ13οικ. 3107/68 της 21/25.1.2021 «Παράταση ισχύος Εγκριτικών Αποφάσεων Ελάχιστου Εγγυημένου Εισοδήματος και Επιδόματος Στέγασης» (Β’ 238)</w:t>
      </w:r>
      <w:r w:rsidRPr="00731AE9">
        <w:rPr>
          <w:bCs/>
          <w:lang w:val="el-GR"/>
        </w:rPr>
        <w:tab/>
        <w:t>350</w:t>
      </w:r>
    </w:p>
    <w:p w14:paraId="2704032A" w14:textId="77777777" w:rsidR="00731AE9" w:rsidRPr="00731AE9" w:rsidRDefault="00731AE9" w:rsidP="00731AE9">
      <w:pPr>
        <w:rPr>
          <w:bCs/>
          <w:lang w:val="el-GR"/>
        </w:rPr>
      </w:pPr>
      <w:r w:rsidRPr="00731AE9">
        <w:rPr>
          <w:bCs/>
          <w:lang w:val="el-GR"/>
        </w:rPr>
        <w:t>1082. ΑΠΟΦΑΣΗ ΑΡΧΗΓΟΥ ΤΗΣ ΕΛΛΗΝΙΚΗΣ ΑΣΤΥΝΟΜΙΑΣ Αριθμ. 1029/8/18- κδ’ της 25/25.1.2021 «Δημόσιες Υπαίθριες Συναθροίσεις» (Β’ 242)</w:t>
      </w:r>
      <w:r w:rsidRPr="00731AE9">
        <w:rPr>
          <w:bCs/>
          <w:lang w:val="el-GR"/>
        </w:rPr>
        <w:tab/>
        <w:t>352</w:t>
      </w:r>
    </w:p>
    <w:p w14:paraId="5FFA3307" w14:textId="77777777" w:rsidR="00731AE9" w:rsidRPr="00731AE9" w:rsidRDefault="00731AE9" w:rsidP="00731AE9">
      <w:pPr>
        <w:rPr>
          <w:bCs/>
          <w:lang w:val="el-GR"/>
        </w:rPr>
      </w:pPr>
      <w:r w:rsidRPr="00731AE9">
        <w:rPr>
          <w:bCs/>
          <w:lang w:val="el-GR"/>
        </w:rPr>
        <w:t>1083. ΑΠΟΦΑΣΗ ΥΦΥΠΟΥΡΓΟΥ ΟΙΚΟΝΟΜΙΚΩΝ Αριθμ. Α.1015 της 25/26.1.2021 «Καθορισμός των λεπτομερειών εφαρμογής του άρθρου 2 της από 11-3-2020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άρθρο 2 του ν. 4682/2020 (Α΄ 76)» (Β’ 246)</w:t>
      </w:r>
      <w:r w:rsidRPr="00731AE9">
        <w:rPr>
          <w:bCs/>
          <w:lang w:val="el-GR"/>
        </w:rPr>
        <w:tab/>
        <w:t>354</w:t>
      </w:r>
    </w:p>
    <w:p w14:paraId="1C848C68" w14:textId="77777777" w:rsidR="00731AE9" w:rsidRPr="00731AE9" w:rsidRDefault="00731AE9" w:rsidP="00731AE9">
      <w:pPr>
        <w:rPr>
          <w:bCs/>
          <w:lang w:val="el-GR"/>
        </w:rPr>
      </w:pPr>
      <w:r w:rsidRPr="00731AE9">
        <w:rPr>
          <w:bCs/>
          <w:lang w:val="el-GR"/>
        </w:rPr>
        <w:t>1084. ΑΠΟΦΑΣΗ ΥΦΥΠΟΥΡΓΟΥ ΑΓΡΟΤΙΚΗΣ ΑΝΑΠΤΥΞΗΣ ΚΑΙ ΤΡΟΦΙΜΩΝ Αριθμ. 154 της 22/27.1.2021 «Παράταση προθεσμιών των υπ’ αρ. 13214/ 30-11-2017 (Β’  4268) και 13215/30-11-2017 (Β’ 4285) υπουργικών αποφάσεων» (Β’ 252)</w:t>
      </w:r>
      <w:r w:rsidRPr="00731AE9">
        <w:rPr>
          <w:bCs/>
          <w:lang w:val="el-GR"/>
        </w:rPr>
        <w:tab/>
        <w:t>357</w:t>
      </w:r>
    </w:p>
    <w:p w14:paraId="240B24BC" w14:textId="77777777" w:rsidR="00731AE9" w:rsidRPr="00731AE9" w:rsidRDefault="00731AE9" w:rsidP="00731AE9">
      <w:pPr>
        <w:rPr>
          <w:bCs/>
          <w:lang w:val="el-GR"/>
        </w:rPr>
      </w:pPr>
      <w:r w:rsidRPr="00731AE9">
        <w:rPr>
          <w:bCs/>
          <w:lang w:val="el-GR"/>
        </w:rPr>
        <w:t>1085. ΑΠΟΦΑΣΗ ΥΠΟΥΡΓΩΝ ΟΙΚΟΝΟΜΙΚΩΝ - ΕΡΓΑΣΙΑΣ ΚΑΙ ΚΟΙΝΩΝΙΚΩΝ ΥΠΟΘΕΣΕΩΝ Αριθμ. 3242/76 της 22/27.1.2021 «Καθορισμός της διαδικασίας και του τρόπου καταβολής της επιδότησης αποζημίωσης αποδοχών αδείας εργαζομένων σε ξενοδοχειακές επιχειρήσεις δωδεκάμηνης - συνεχούς λειτουργίας για το έτος 2020» (Β’ 284)</w:t>
      </w:r>
      <w:r w:rsidRPr="00731AE9">
        <w:rPr>
          <w:bCs/>
          <w:lang w:val="el-GR"/>
        </w:rPr>
        <w:tab/>
        <w:t>359</w:t>
      </w:r>
    </w:p>
    <w:p w14:paraId="5A8D078D" w14:textId="77777777" w:rsidR="00731AE9" w:rsidRPr="00731AE9" w:rsidRDefault="00731AE9" w:rsidP="00731AE9">
      <w:pPr>
        <w:rPr>
          <w:bCs/>
          <w:lang w:val="el-GR"/>
        </w:rPr>
      </w:pPr>
      <w:r w:rsidRPr="00731AE9">
        <w:rPr>
          <w:bCs/>
          <w:lang w:val="el-GR"/>
        </w:rPr>
        <w:t>1086. ΑΠΟΦΑΣΗ ΥΦΥΠΟΥΡΓΟΥ ΟΙΚΟΝΟΜΙΚΩΝ Αριθμ. Α.1014 της 25/27.1.2021 «Καθορισμός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άρθρο 2 του ν. 4682/2020 (Α’ 76)» (Β’ 286)</w:t>
      </w:r>
      <w:r w:rsidRPr="00731AE9">
        <w:rPr>
          <w:bCs/>
          <w:lang w:val="el-GR"/>
        </w:rPr>
        <w:tab/>
        <w:t>365</w:t>
      </w:r>
    </w:p>
    <w:p w14:paraId="6F67A275" w14:textId="77777777" w:rsidR="00731AE9" w:rsidRPr="00731AE9" w:rsidRDefault="00731AE9" w:rsidP="00731AE9">
      <w:pPr>
        <w:rPr>
          <w:bCs/>
          <w:lang w:val="el-GR"/>
        </w:rPr>
      </w:pPr>
      <w:r w:rsidRPr="00731AE9">
        <w:rPr>
          <w:bCs/>
          <w:lang w:val="el-GR"/>
        </w:rPr>
        <w:t>1087. ΑΠΟΦΑΣΗ ΑΝΑΠΛΗΡΩΤΗ ΥΠΟΥΡΓΟΥ ΥΓΕΙΑΣ Αριθμ. Γ2α/οικ.5758 της 26/27.1.2021 «Κατανομή οργανικών θέσεων ειδικευμένων ιατρών Ε.Σ.Υ. σε Νοσοκομεία της χώρας» (Β’ 287)</w:t>
      </w:r>
      <w:r w:rsidRPr="00731AE9">
        <w:rPr>
          <w:bCs/>
          <w:lang w:val="el-GR"/>
        </w:rPr>
        <w:tab/>
        <w:t>368</w:t>
      </w:r>
    </w:p>
    <w:p w14:paraId="75D05478" w14:textId="77777777" w:rsidR="00731AE9" w:rsidRPr="00731AE9" w:rsidRDefault="00731AE9" w:rsidP="00731AE9">
      <w:pPr>
        <w:rPr>
          <w:bCs/>
          <w:lang w:val="el-GR"/>
        </w:rPr>
      </w:pPr>
      <w:r w:rsidRPr="00731AE9">
        <w:rPr>
          <w:bCs/>
          <w:lang w:val="el-GR"/>
        </w:rPr>
        <w:t>1088. ΑΠΟΦΑΣΗ ΑΝΑΠΛΗΡΩΤΗ ΥΠΟΥΡΓΟΥ ΥΓΕΙΑΣ Αριθμ. Γ2α/79273/2020 της 26/27.1.2021 «Κατανομή οργανικών θέσεων σε Νοσοκομεία της 5ης Υγειονομικής Περιφέρειας Θεσσαλίας και Στερεάς Ελλάδας» (Β’ 287)</w:t>
      </w:r>
      <w:r w:rsidRPr="00731AE9">
        <w:rPr>
          <w:bCs/>
          <w:lang w:val="el-GR"/>
        </w:rPr>
        <w:tab/>
        <w:t>370</w:t>
      </w:r>
    </w:p>
    <w:p w14:paraId="54456412" w14:textId="77777777" w:rsidR="00731AE9" w:rsidRPr="00731AE9" w:rsidRDefault="00731AE9" w:rsidP="00731AE9">
      <w:pPr>
        <w:rPr>
          <w:bCs/>
          <w:lang w:val="el-GR"/>
        </w:rPr>
      </w:pPr>
      <w:r w:rsidRPr="00731AE9">
        <w:rPr>
          <w:bCs/>
          <w:lang w:val="el-GR"/>
        </w:rPr>
        <w:lastRenderedPageBreak/>
        <w:t>1089. ΑΠΟΦΑΣΗ ΥΠΟΥΡΓΩΝ ΟΙΚΟΝΟΜΙΚΩΝ - ΑΝΑΠΤΥΞΗΣ ΚΑΙ ΕΠΕΝΔΥΣΕΩΝ - ΕΡΓΑΣΙΑΣ ΚΑΙ ΚΟΙΝΩΝΙΚΩΝ ΥΠΟΘΕΣΕΩΝ - ΥΓΕΙΑΣ Αριθμ. οικ. 4012/111 της 27/27.1.2021 «Παράταση της ισχύος των επεκταθέντων σε όλη την Επικράτεια έκτακτων και προσωρινών μέτρων του άρθρου 235 του ν. 4727/2020 (Α΄ 184), ως προς την οργάνωση του τόπου και του χρόνου εργασίας για την αποσυμφόρηση των μέσων μαζικής μεταφοράς και του τόπου εργασίας» (Β’ 292)</w:t>
      </w:r>
      <w:r w:rsidRPr="00731AE9">
        <w:rPr>
          <w:bCs/>
          <w:lang w:val="el-GR"/>
        </w:rPr>
        <w:tab/>
        <w:t>373</w:t>
      </w:r>
    </w:p>
    <w:p w14:paraId="051CF6B6" w14:textId="77777777" w:rsidR="00731AE9" w:rsidRPr="00731AE9" w:rsidRDefault="00731AE9" w:rsidP="00731AE9">
      <w:pPr>
        <w:rPr>
          <w:bCs/>
          <w:lang w:val="el-GR"/>
        </w:rPr>
      </w:pPr>
      <w:r w:rsidRPr="00731AE9">
        <w:rPr>
          <w:bCs/>
          <w:lang w:val="el-GR"/>
        </w:rPr>
        <w:t>1090. ΑΠΟΦΑΣΗ ΥΠΟΥΡΓΩΝ ΑΝΑΠΤΥΞΗΣ ΚΑΙ ΕΠΕΝΔΥΣΕΩΝ - ΠΕΡΙΒΑΛΛΟΝΤΟΣ ΚΑΙ ΕΝΕΡΓΕΙΑΣ Αριθμ. ΥΠΕΝ/ΕΣΠΑΕΝ/6974/74 της 25/28.1.2021 «Τροποποίηση της υπ’ αρ. 171563/131/ 21.02.2018 κοινής απόφασης του Υπουργού Περιβάλλοντος και Ενέργειας και του Αναπληρωτή Υπουργού Οικονομίας και Ανάπτυξης με τίτλο: “Προκήρυξη του προγράμματος ‘Εξοικονόμηση κατ’ οίκον II’, που θα υλοποιηθεί στο πλαίσιο του ΕΣΠΑ 2014-2020” (Β’ 756), όπως έχει τροποποιηθεί και ισχύει» (Β’ 310)</w:t>
      </w:r>
      <w:r w:rsidRPr="00731AE9">
        <w:rPr>
          <w:bCs/>
          <w:lang w:val="el-GR"/>
        </w:rPr>
        <w:tab/>
        <w:t>375</w:t>
      </w:r>
    </w:p>
    <w:p w14:paraId="4331545F" w14:textId="77777777" w:rsidR="00731AE9" w:rsidRPr="00731AE9" w:rsidRDefault="00731AE9" w:rsidP="00731AE9">
      <w:pPr>
        <w:rPr>
          <w:bCs/>
          <w:lang w:val="el-GR"/>
        </w:rPr>
      </w:pPr>
      <w:r w:rsidRPr="00731AE9">
        <w:rPr>
          <w:bCs/>
          <w:lang w:val="el-GR"/>
        </w:rPr>
        <w:t>1091. ΑΠΟΦΑΣΗ ΥΦΥΠΟΥΡΓΟΥ ΑΝΑΠΤΥΞΗΣ ΚΑΙ ΕΠΕΝΔΥΣΕΩΝ - ΥΠΟΥΡΓΟΥ ΠΕΡΙΒΑΛΛΟΝΤΟΣ ΚΑΙ ΕΝΕΡΓΕΙΑΣ Αριθμ. ΥΠΕΝ/ΕΣΠΑΕΝ/6989/75 της 25/28.1.2021 «Τροποποίηση της υπό στοιχεία ΥΠΕΝ/ΕΣΠΑΕΝ/57409/458/27.06.2019 (Β’ 2583) κοινής απόφασης Υπουργού Περιβάλλοντος και Ενέργειας και του Υπουργού Οικονομίας και Ανάπτυξης με τίτλο: Προκήρυξη Β’ κύκλου του προγράμματος “Εξοικονόμηση κατ’ οίκον II”, που θα υλοποιηθεί στο πλαίσιο του ΕΣΠΑ 2014-2020» (Β’ 311)</w:t>
      </w:r>
      <w:r w:rsidRPr="00731AE9">
        <w:rPr>
          <w:bCs/>
          <w:lang w:val="el-GR"/>
        </w:rPr>
        <w:tab/>
        <w:t>380</w:t>
      </w:r>
    </w:p>
    <w:p w14:paraId="567E9973" w14:textId="77777777" w:rsidR="00731AE9" w:rsidRPr="00731AE9" w:rsidRDefault="00731AE9" w:rsidP="00731AE9">
      <w:pPr>
        <w:rPr>
          <w:bCs/>
          <w:lang w:val="el-GR"/>
        </w:rPr>
      </w:pPr>
      <w:r w:rsidRPr="00731AE9">
        <w:rPr>
          <w:bCs/>
          <w:lang w:val="el-GR"/>
        </w:rPr>
        <w:t>1092. ΑΠΟΦΑΣΗ ΥΦΥΠΟΥΡΓΟΥ ΟΙΚΟΝΟΜΙΚΩΝ - ΔΙΟΙΚΗΤΗ ΤΗΣ ΑΝΕΞΑΡΤΗΤΗΣ ΑΡΧΗΣ ΔΗΜΟΣΙΩΝ ΕΣΟΔΩΝ Αριθμ. Α.1016 της 25/29.1.2021 «Παράταση της προθεσμίας για την υποβολή αιτήσεων για την επιστροφή/διαγραφή του Ειδικού Φόρου Κατανάλωσης και των λοιπών συνεισπραττόμενων, σύμφωνα με τον Εθνικό Τελωνειακό Κώδικα, επιβαρύνσεων κρασιού μικρών οινοπαραγωγών» (Β’ 333)</w:t>
      </w:r>
      <w:r w:rsidRPr="00731AE9">
        <w:rPr>
          <w:bCs/>
          <w:lang w:val="el-GR"/>
        </w:rPr>
        <w:tab/>
        <w:t>384</w:t>
      </w:r>
    </w:p>
    <w:p w14:paraId="51D1C1EB" w14:textId="77777777" w:rsidR="00731AE9" w:rsidRPr="00731AE9" w:rsidRDefault="00731AE9" w:rsidP="00731AE9">
      <w:pPr>
        <w:rPr>
          <w:bCs/>
          <w:lang w:val="el-GR"/>
        </w:rPr>
      </w:pPr>
      <w:r w:rsidRPr="00731AE9">
        <w:rPr>
          <w:bCs/>
          <w:lang w:val="el-GR"/>
        </w:rPr>
        <w:t>1093. NOMOΣ ΥΠ’ ΑΡΙΘΜ. 4770 της 29/29.1.2021 «Ολοκληρωμένη θαλάσσια πολιτική στον νησιωτικό χώρο, διατάξεις για συμμόρφωση με υποχρεώσεις διεθνούς ναυσιπλοΐας και την αναβάθμιση Λ.Σ.-ΕΛ.ΑΚΤ. και ειδικές ρυθμίσεις για την ψηφιοποίηση και εν γένει ενίσχυση της ανταγωνιστικότητας της ελληνικής ναυτιλίας στη μετά-COVID εποχή» (Α’ 15)</w:t>
      </w:r>
      <w:r w:rsidRPr="00731AE9">
        <w:rPr>
          <w:bCs/>
          <w:lang w:val="el-GR"/>
        </w:rPr>
        <w:tab/>
        <w:t>386</w:t>
      </w:r>
    </w:p>
    <w:p w14:paraId="770938D9" w14:textId="77777777" w:rsidR="00731AE9" w:rsidRPr="00731AE9" w:rsidRDefault="00731AE9" w:rsidP="00731AE9">
      <w:pPr>
        <w:rPr>
          <w:bCs/>
          <w:lang w:val="el-GR"/>
        </w:rPr>
      </w:pPr>
      <w:r w:rsidRPr="00731AE9">
        <w:rPr>
          <w:bCs/>
          <w:lang w:val="el-GR"/>
        </w:rPr>
        <w:t>1094.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-ΠΟΛΙΤΙΣΜΟΥ ΚΑΙ ΑΘΛΗΤΙΣΜΟΥ - ΔΙΚΑΙΟΣΥΝΗΣ – ΕΣΩΤΕΡΙΚΩΝ -ΜΕΤΑΝΑΣΤΕΥΣΗΣ ΚΑΙ ΑΣΥΛΟΥ - ΨΗΦΙΑΚΗΣ ΔΙΑΚΥΒΕΡΝΗΣΗΣ - ΥΠΟΔΟΜΩΝ ΚΑΙ ΜΕΤΑΦΟΡΩΝ - ΝΑΥΤΙΛΙΑΣ ΚΑΙ ΝΗΣΙΩΤΙΚΗΣ ΠΟΛΙΤΙΚΗΣ - ΑΓΡΟΤΙΚΗΣ ΑΝΑΠΤΥΞΗΣ ΚΑΙ ΤΡΟΦΙΜΩΝ Αριθμ. Δ1α/Γ.Π.οικ.: 6877 της 29/29.1.2021 «Έκτακτα μέτρα προστασίας της δημόσιας υγείας από τον κίνδυνο περαιτέρω διασποράς του κορωνοϊού COVID-19 στο σύνολο της Επικράτειας για το διάστημα από το Σάββατο, 30 Ιανουαρίου 2021 και ώρα 6:00 έως και τη Δευτέρα, 8 Φεβρουαρίου 2021 και ώρα 6:00» (Β’ 341)</w:t>
      </w:r>
      <w:r w:rsidRPr="00731AE9">
        <w:rPr>
          <w:bCs/>
          <w:lang w:val="el-GR"/>
        </w:rPr>
        <w:tab/>
        <w:t>396</w:t>
      </w:r>
    </w:p>
    <w:p w14:paraId="37D6CCED" w14:textId="77777777" w:rsidR="00731AE9" w:rsidRPr="00731AE9" w:rsidRDefault="00731AE9" w:rsidP="00731AE9">
      <w:pPr>
        <w:rPr>
          <w:bCs/>
          <w:lang w:val="el-GR"/>
        </w:rPr>
      </w:pPr>
      <w:r w:rsidRPr="00731AE9">
        <w:rPr>
          <w:bCs/>
          <w:lang w:val="el-GR"/>
        </w:rPr>
        <w:t>1095. ΑΠΟΦΑΣΗ ΥΠΟΥΡΓΩΝ ΟΙΚΟΝΟΜΙΚΩΝ - ΕΡΓΑΣΙΑΣ ΚΑΙ ΚΟΙΝΩΝΙΚΩΝ ΥΠΟΘΕΣΕΩΝ Αριθμ. οικ. 4374/131 της 30/31.1.2021 «Αναστολή συμβάσεων εργασίας εργαζομένων σε επιχειρήσεις - εργοδότες του ιδιωτικού τομέα κατά τον μήνα Φεβρουάριο 2021» (Β’ 345)</w:t>
      </w:r>
      <w:r w:rsidRPr="00731AE9">
        <w:rPr>
          <w:bCs/>
          <w:lang w:val="el-GR"/>
        </w:rPr>
        <w:tab/>
        <w:t>397</w:t>
      </w:r>
    </w:p>
    <w:p w14:paraId="46806FBF" w14:textId="77777777" w:rsidR="00731AE9" w:rsidRPr="00731AE9" w:rsidRDefault="00731AE9" w:rsidP="00731AE9">
      <w:pPr>
        <w:rPr>
          <w:bCs/>
          <w:lang w:val="el-GR"/>
        </w:rPr>
      </w:pPr>
      <w:r w:rsidRPr="00731AE9">
        <w:rPr>
          <w:bCs/>
          <w:lang w:val="el-GR"/>
        </w:rPr>
        <w:t xml:space="preserve">1096. NOMOΣ ΥΠ’ ΑΡΙΘΜ. 4771 της 1/1.2.2021 «Κύρωση: α) της από 11.12.2020 Σύμβασης Δωρεάς μεταξύ του Ελληνικού Δημοσίου, του Κοινωφελούς Ιδρύματος με την επωνυμία </w:t>
      </w:r>
      <w:r w:rsidRPr="00731AE9">
        <w:rPr>
          <w:bCs/>
          <w:lang w:val="el-GR"/>
        </w:rPr>
        <w:lastRenderedPageBreak/>
        <w:t>“Κοινωφελές Ίδρυμα Ιωάννη Σ. Λάτση (John S. Latsis Public Benefit Foundation)” και του Ν.Π.Δ.Δ. με την επωνυμία “Γενικό Νοσοκομείο Αθηνών "Γ. ΓΕΝΝΗΜΑΤΑΣ"” και β) της από 9.12.2020 Σύμβασης Δωρεάς μεταξύ του Ελληνικού Δημοσίου, της 4ης Υ.Πε. Μακεδονίας και Θράκης, του Αντικαρκινικού Νοσοκομείου Θεσσαλονίκης “Θεαγένειο”, της Άννας Μαρίας Λουίζας Ιωάννη Λάτση και της Ελληνικής Αντικαρκινικής Εταιρείας και λοιπές διατάξεις του Υπουργείου Υγείας» (Α’ 16)</w:t>
      </w:r>
      <w:r w:rsidRPr="00731AE9">
        <w:rPr>
          <w:bCs/>
          <w:lang w:val="el-GR"/>
        </w:rPr>
        <w:tab/>
        <w:t>406</w:t>
      </w:r>
    </w:p>
    <w:p w14:paraId="484BCF73" w14:textId="77777777" w:rsidR="00731AE9" w:rsidRPr="00731AE9" w:rsidRDefault="00731AE9" w:rsidP="00731AE9">
      <w:pPr>
        <w:rPr>
          <w:bCs/>
          <w:lang w:val="el-GR"/>
        </w:rPr>
      </w:pPr>
      <w:r w:rsidRPr="00731AE9">
        <w:rPr>
          <w:bCs/>
          <w:lang w:val="el-GR"/>
        </w:rPr>
        <w:t>1097. ΑΠΟΦΑΣΗ ΔΙΟΙΚΗΤΗ ΤΗΣ ΑΝΕΞΑΡΤΗΤΗΣ ΑΡΧΗΣ ΔΗΜΟΣΙΩΝ ΕΣΟΔΩΝ Αριθμ. Α. 1019 της 29.1/1.2.2021 «Παράταση της προθεσμίας υποβολής της “Δήλωσης Πληροφοριακών Στοιχείων Μίσθωσης Ακίνητης Περιουσίας” και της δήλωσης λύσης της μίσθωσης που ορίζονται στο άρθρο 9 της υπό στοιχεία ΠΟΛ. 1162/2018 (Β΄ 3579) απόφασης του Διοικητή της Ανεξάρτητης Αρχής Δημοσίων Εσόδων, όπως τροποποιήθηκε και ισχύει» (Β’ 360)</w:t>
      </w:r>
      <w:r w:rsidRPr="00731AE9">
        <w:rPr>
          <w:bCs/>
          <w:lang w:val="el-GR"/>
        </w:rPr>
        <w:tab/>
        <w:t>422</w:t>
      </w:r>
    </w:p>
    <w:p w14:paraId="1F62392F" w14:textId="77777777" w:rsidR="00731AE9" w:rsidRPr="00731AE9" w:rsidRDefault="00731AE9" w:rsidP="00731AE9">
      <w:pPr>
        <w:rPr>
          <w:bCs/>
          <w:lang w:val="el-GR"/>
        </w:rPr>
      </w:pPr>
      <w:r w:rsidRPr="00731AE9">
        <w:rPr>
          <w:bCs/>
          <w:lang w:val="el-GR"/>
        </w:rPr>
        <w:t>1098. ΑΠΟΦΑΣΗ ΑΝΑΠΛΗΡΩΤΗ ΥΠΟΥΡΓΟΥ ΥΓΕΙΑΣ Αριθμ. Γ2α/71461 της 27.1/1.2.2021 «Κατανομή οργανικής θέσης του κλάδου ειδικευμένων ιατρών Ε.Σ.Υ. στο Γενικό Νοσοκομείο Χαλκιδικής» (Β’ 361)</w:t>
      </w:r>
      <w:r w:rsidRPr="00731AE9">
        <w:rPr>
          <w:bCs/>
          <w:lang w:val="el-GR"/>
        </w:rPr>
        <w:tab/>
        <w:t>423</w:t>
      </w:r>
    </w:p>
    <w:p w14:paraId="163881B7" w14:textId="77777777" w:rsidR="00731AE9" w:rsidRPr="00731AE9" w:rsidRDefault="00731AE9" w:rsidP="00731AE9">
      <w:pPr>
        <w:rPr>
          <w:bCs/>
          <w:lang w:val="el-GR"/>
        </w:rPr>
      </w:pPr>
      <w:r w:rsidRPr="00731AE9">
        <w:rPr>
          <w:bCs/>
          <w:lang w:val="el-GR"/>
        </w:rPr>
        <w:t>1099. ΑΠΟΦΑΣΗ ΥΠΟΥΡΓΩΝ ΑΝΑΠΤΥΞΗΣ ΚΑΙ ΕΠΕΝΔΥΣΕΩΝ - ΥΓΕΙΑΣ - ΕΣΩΤΕΡΙΚΩΝ Αριθμ. Δ1α/Γ.Π.οικ.3055 της 13.1/2.2.2021 «Σύσταση Κινητών Ομάδων Υγείας Ειδικού Σκοπού Mοριακών Eλέγχων για την άμεση εκτέλεση δοκιμασιών ταχέων ελέγχων αντιγόνων SARSCoV-2 (rapid test) για τον εντοπισμό κρουσμάτων κορωνοϊού COVID-19 (Κ.ΟΜ.Υ. Ειδικού Σκοπού Μοριακών Ελέγχων)» (Β’ 387)</w:t>
      </w:r>
      <w:r w:rsidRPr="00731AE9">
        <w:rPr>
          <w:bCs/>
          <w:lang w:val="el-GR"/>
        </w:rPr>
        <w:tab/>
        <w:t>425</w:t>
      </w:r>
    </w:p>
    <w:p w14:paraId="1953B7BE" w14:textId="381E1C00" w:rsidR="000B3925" w:rsidRDefault="000B3925" w:rsidP="008976E1">
      <w:pPr>
        <w:rPr>
          <w:b/>
          <w:bCs/>
          <w:lang w:val="el-GR"/>
        </w:rPr>
      </w:pPr>
    </w:p>
    <w:p w14:paraId="76250935" w14:textId="61D7D438" w:rsidR="000B3925" w:rsidRPr="00FA6A4E" w:rsidRDefault="000B3925" w:rsidP="00E839A2">
      <w:pPr>
        <w:pStyle w:val="1"/>
        <w:rPr>
          <w:lang w:val="el-GR"/>
        </w:rPr>
      </w:pPr>
      <w:bookmarkStart w:id="23" w:name="_Toc160115520"/>
      <w:r w:rsidRPr="00FA6A4E">
        <w:rPr>
          <w:lang w:val="el-GR"/>
        </w:rPr>
        <w:t xml:space="preserve">ΠΕΡΙΕΧΟΜΕΝΑ ΤΟΜΟΥ </w:t>
      </w:r>
      <w:r w:rsidRPr="00E839A2">
        <w:t>XIII</w:t>
      </w:r>
      <w:r w:rsidRPr="00FA6A4E">
        <w:rPr>
          <w:lang w:val="el-GR"/>
        </w:rPr>
        <w:t>(Νομοθετήματα από 29.1.2021-12.3.2021, Αριθμ.1100-1170)</w:t>
      </w:r>
      <w:bookmarkEnd w:id="23"/>
    </w:p>
    <w:p w14:paraId="2FF54F39" w14:textId="77777777" w:rsidR="00E839A2" w:rsidRPr="00FA6A4E" w:rsidRDefault="00E839A2" w:rsidP="00E839A2">
      <w:pPr>
        <w:rPr>
          <w:lang w:val="el-GR"/>
        </w:rPr>
      </w:pPr>
    </w:p>
    <w:bookmarkStart w:id="24" w:name="_Hlk69740022"/>
    <w:p w14:paraId="2231AABC" w14:textId="77777777" w:rsidR="00731AE9" w:rsidRPr="00731AE9" w:rsidRDefault="00731AE9" w:rsidP="00731AE9">
      <w:pPr>
        <w:tabs>
          <w:tab w:val="right" w:leader="dot" w:pos="8590"/>
        </w:tabs>
        <w:spacing w:after="100"/>
        <w:rPr>
          <w:rFonts w:asciiTheme="minorHAnsi" w:eastAsiaTheme="minorEastAsia" w:hAnsiTheme="minorHAnsi" w:cstheme="minorBidi"/>
          <w:noProof/>
          <w:sz w:val="22"/>
          <w:szCs w:val="22"/>
          <w:lang w:val="el-GR" w:eastAsia="el-GR"/>
        </w:rPr>
      </w:pPr>
      <w:r w:rsidRPr="00731AE9">
        <w:fldChar w:fldCharType="begin"/>
      </w:r>
      <w:r w:rsidRPr="00731AE9">
        <w:instrText xml:space="preserve"> TOC \o "1-3" \h \z \u </w:instrText>
      </w:r>
      <w:r w:rsidRPr="00731AE9">
        <w:fldChar w:fldCharType="separate"/>
      </w:r>
      <w:hyperlink w:anchor="_Toc192845925" w:history="1">
        <w:r w:rsidRPr="00731AE9">
          <w:rPr>
            <w:bCs/>
            <w:noProof/>
            <w:lang w:val="el-GR"/>
          </w:rPr>
          <w:t>1100. ΑΠΟΦΑΣΗ ΥΠΟΥΡΓΟΥ ΝΑΥΤΙΛΙΑΣ ΚΑΙ ΝΗΣΙΩΤΙΚΗΣ ΠΟΛΙΤΙΚΗΣ Αριθμ. 2231.2-13/7477/2021 της 29.1/3.2.2021 «Τροποποίηση Κανονισμών Ακαδημιών Εμπορικού Ναυτικού (Α.Ε.Ν.) για την ολοκλήρωση των χειμερινών διδακτικών εξαμήνων και τη διενέργεια της εξεταστικής περιόδου Φεβρουαρίου ακαδημαϊκού έτους 2020-2021» (Β’ 391)</w:t>
        </w:r>
        <w:r w:rsidRPr="00731AE9">
          <w:rPr>
            <w:noProof/>
            <w:webHidden/>
          </w:rPr>
          <w:tab/>
        </w:r>
        <w:r w:rsidRPr="00731AE9">
          <w:rPr>
            <w:noProof/>
            <w:webHidden/>
          </w:rPr>
          <w:fldChar w:fldCharType="begin"/>
        </w:r>
        <w:r w:rsidRPr="00731AE9">
          <w:rPr>
            <w:noProof/>
            <w:webHidden/>
          </w:rPr>
          <w:instrText xml:space="preserve"> PAGEREF _Toc192845925 \h </w:instrText>
        </w:r>
        <w:r w:rsidRPr="00731AE9">
          <w:rPr>
            <w:noProof/>
            <w:webHidden/>
          </w:rPr>
        </w:r>
        <w:r w:rsidRPr="00731AE9">
          <w:rPr>
            <w:noProof/>
            <w:webHidden/>
          </w:rPr>
          <w:fldChar w:fldCharType="separate"/>
        </w:r>
        <w:r w:rsidRPr="00731AE9">
          <w:rPr>
            <w:noProof/>
            <w:webHidden/>
          </w:rPr>
          <w:t>14</w:t>
        </w:r>
        <w:r w:rsidRPr="00731AE9">
          <w:rPr>
            <w:noProof/>
            <w:webHidden/>
          </w:rPr>
          <w:fldChar w:fldCharType="end"/>
        </w:r>
      </w:hyperlink>
    </w:p>
    <w:p w14:paraId="666FB866"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26" w:history="1">
        <w:r w:rsidR="00731AE9" w:rsidRPr="00731AE9">
          <w:rPr>
            <w:bCs/>
            <w:noProof/>
            <w:lang w:val="el-GR"/>
          </w:rPr>
          <w:t>1101. ΑΠΟΦΑΣΗ ΥΦΥΠΟΥΡΓΩΝ ΕΡΓΑΣΙΑΣ ΚΑΙ ΚΟΙΝΩΝΙΚΩΝ ΥΠΟΘΕΣΕΩΝ Αριθμ. Δ12α/ΓΠοικ.4112/64 της 28.1/3.2.2021 «Παράταση καταβολής των συντάξεων αναπηρίας και των προνοιακών παροχών σε χρήμα σε άτομα με αναπηρία» (Β’ 392)</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_Toc192845926 \h </w:instrText>
        </w:r>
        <w:r w:rsidR="00731AE9" w:rsidRPr="00731AE9">
          <w:rPr>
            <w:noProof/>
            <w:webHidden/>
          </w:rPr>
        </w:r>
        <w:r w:rsidR="00731AE9" w:rsidRPr="00731AE9">
          <w:rPr>
            <w:noProof/>
            <w:webHidden/>
          </w:rPr>
          <w:fldChar w:fldCharType="separate"/>
        </w:r>
        <w:r w:rsidR="00731AE9" w:rsidRPr="00731AE9">
          <w:rPr>
            <w:noProof/>
            <w:webHidden/>
          </w:rPr>
          <w:t>18</w:t>
        </w:r>
        <w:r w:rsidR="00731AE9" w:rsidRPr="00731AE9">
          <w:rPr>
            <w:noProof/>
            <w:webHidden/>
          </w:rPr>
          <w:fldChar w:fldCharType="end"/>
        </w:r>
      </w:hyperlink>
    </w:p>
    <w:p w14:paraId="6702138B"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27" w:history="1">
        <w:r w:rsidR="00731AE9" w:rsidRPr="00731AE9">
          <w:rPr>
            <w:bCs/>
            <w:noProof/>
            <w:lang w:val="el-GR"/>
          </w:rPr>
          <w:t>1102. ΑΠΟΦΑΣΗ ΥΠΟΥΡΓΟΥ ΟΙΚΟΝΟΜΙΚΩΝ Αριθμ. 13279 ΕΞ 2021 της 3/4.2.2021 «Τροποποίηση των διατάξεων των παρ.  17.4 και 17.5 της υπό στοιχεία 79305 ΕΞ 2020/23-7-2020 απόφασης του Υπουργού Οικονομικών με θέμα: “Θέσπιση Κανονισμού Παιγνίων περί Καταλληλότητας Προσώπων” (Β΄ 3262)» (Β’ 423)</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_Toc192845927 \h </w:instrText>
        </w:r>
        <w:r w:rsidR="00731AE9" w:rsidRPr="00731AE9">
          <w:rPr>
            <w:noProof/>
            <w:webHidden/>
          </w:rPr>
        </w:r>
        <w:r w:rsidR="00731AE9" w:rsidRPr="00731AE9">
          <w:rPr>
            <w:noProof/>
            <w:webHidden/>
          </w:rPr>
          <w:fldChar w:fldCharType="separate"/>
        </w:r>
        <w:r w:rsidR="00731AE9" w:rsidRPr="00731AE9">
          <w:rPr>
            <w:noProof/>
            <w:webHidden/>
          </w:rPr>
          <w:t>19</w:t>
        </w:r>
        <w:r w:rsidR="00731AE9" w:rsidRPr="00731AE9">
          <w:rPr>
            <w:noProof/>
            <w:webHidden/>
          </w:rPr>
          <w:fldChar w:fldCharType="end"/>
        </w:r>
      </w:hyperlink>
    </w:p>
    <w:p w14:paraId="55B4AA50"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28" w:history="1">
        <w:r w:rsidR="00731AE9" w:rsidRPr="00731AE9">
          <w:rPr>
            <w:bCs/>
            <w:noProof/>
            <w:lang w:val="el-GR"/>
          </w:rPr>
          <w:t>1103. ΑΠΟΦΑΣΗ ΥΠΟΥΡΓΩΝ ΟΙΚΟΝΟΜΙΚΩΝ - ΑΝΑΠΤΥΞΗΣ ΚΑΙ ΕΠΕΝΔΥΣΕΩΝ - ΝΑΥΤΙΛΙΑΣ ΚΑΙ ΝΗΣΙΩΤΙΚΗΣ ΠΟΛΙΤΙΚΗΣ Αριθμ. 2252.1.1/8807/2021 της 3/4.2.2021 «Χρηματοδότηση συμβάσεων ανάθεσης δημόσιας υπηρεσίας του άρθρου  127 του ν.  4764/2020 (Α΄ 256)» (</w:t>
        </w:r>
        <w:r w:rsidR="00731AE9" w:rsidRPr="00731AE9">
          <w:rPr>
            <w:bCs/>
            <w:noProof/>
          </w:rPr>
          <w:t>B</w:t>
        </w:r>
        <w:r w:rsidR="00731AE9" w:rsidRPr="00731AE9">
          <w:rPr>
            <w:bCs/>
            <w:noProof/>
            <w:lang w:val="el-GR"/>
          </w:rPr>
          <w:t>’ 423)</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_Toc192845928 \h </w:instrText>
        </w:r>
        <w:r w:rsidR="00731AE9" w:rsidRPr="00731AE9">
          <w:rPr>
            <w:noProof/>
            <w:webHidden/>
          </w:rPr>
        </w:r>
        <w:r w:rsidR="00731AE9" w:rsidRPr="00731AE9">
          <w:rPr>
            <w:noProof/>
            <w:webHidden/>
          </w:rPr>
          <w:fldChar w:fldCharType="separate"/>
        </w:r>
        <w:r w:rsidR="00731AE9" w:rsidRPr="00731AE9">
          <w:rPr>
            <w:noProof/>
            <w:webHidden/>
          </w:rPr>
          <w:t>22</w:t>
        </w:r>
        <w:r w:rsidR="00731AE9" w:rsidRPr="00731AE9">
          <w:rPr>
            <w:noProof/>
            <w:webHidden/>
          </w:rPr>
          <w:fldChar w:fldCharType="end"/>
        </w:r>
      </w:hyperlink>
    </w:p>
    <w:p w14:paraId="0EF6B1B5"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29" w:history="1">
        <w:r w:rsidR="00731AE9" w:rsidRPr="00731AE9">
          <w:rPr>
            <w:bCs/>
            <w:noProof/>
            <w:lang w:val="el-GR"/>
          </w:rPr>
          <w:t>1104. ΝΟΜΟΣ ΥΠ’ ΑΡΙΘΜ. 4772 της 5/5.2.2021 «Διενέργεια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 (Α’ 17)</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_Toc192845929 \h </w:instrText>
        </w:r>
        <w:r w:rsidR="00731AE9" w:rsidRPr="00731AE9">
          <w:rPr>
            <w:noProof/>
            <w:webHidden/>
          </w:rPr>
        </w:r>
        <w:r w:rsidR="00731AE9" w:rsidRPr="00731AE9">
          <w:rPr>
            <w:noProof/>
            <w:webHidden/>
          </w:rPr>
          <w:fldChar w:fldCharType="separate"/>
        </w:r>
        <w:r w:rsidR="00731AE9" w:rsidRPr="00731AE9">
          <w:rPr>
            <w:noProof/>
            <w:webHidden/>
          </w:rPr>
          <w:t>25</w:t>
        </w:r>
        <w:r w:rsidR="00731AE9" w:rsidRPr="00731AE9">
          <w:rPr>
            <w:noProof/>
            <w:webHidden/>
          </w:rPr>
          <w:fldChar w:fldCharType="end"/>
        </w:r>
      </w:hyperlink>
    </w:p>
    <w:p w14:paraId="290C1CC9"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30" w:history="1">
        <w:r w:rsidR="00731AE9" w:rsidRPr="00731AE9">
          <w:rPr>
            <w:bCs/>
            <w:noProof/>
            <w:lang w:val="el-GR"/>
          </w:rPr>
          <w:t>1105. ΑΠΟΦΑΣΗ ΥΠΟΥΡΓΟΥ ΝΑΥΤΙΛΙΑΣ ΚΑΙ ΝΗΣΙΩΤΙΚΗΣ ΠΟΛΙΤΙΚΗΣ Αριθμ. 2814.5/4532/2021 της 20.1/5.2.2021 «Καθορισμός 1ης έκτακτης επιχορήγησης του Οίκου Ναύτου για το οικονομικό έτος 2021 για την επιδότηση ανεργίας περιόδου 1.1.2021 έως και 28.2.2021» (Β’ 432)</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_Toc192845930 \h </w:instrText>
        </w:r>
        <w:r w:rsidR="00731AE9" w:rsidRPr="00731AE9">
          <w:rPr>
            <w:noProof/>
            <w:webHidden/>
          </w:rPr>
        </w:r>
        <w:r w:rsidR="00731AE9" w:rsidRPr="00731AE9">
          <w:rPr>
            <w:noProof/>
            <w:webHidden/>
          </w:rPr>
          <w:fldChar w:fldCharType="separate"/>
        </w:r>
        <w:r w:rsidR="00731AE9" w:rsidRPr="00731AE9">
          <w:rPr>
            <w:noProof/>
            <w:webHidden/>
          </w:rPr>
          <w:t>38</w:t>
        </w:r>
        <w:r w:rsidR="00731AE9" w:rsidRPr="00731AE9">
          <w:rPr>
            <w:noProof/>
            <w:webHidden/>
          </w:rPr>
          <w:fldChar w:fldCharType="end"/>
        </w:r>
      </w:hyperlink>
    </w:p>
    <w:p w14:paraId="50B90F0E"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31" w:history="1">
        <w:r w:rsidR="00731AE9" w:rsidRPr="00731AE9">
          <w:rPr>
            <w:bCs/>
            <w:noProof/>
            <w:lang w:val="el-GR"/>
          </w:rPr>
          <w:t>1106. ΑΠΟΦΑΣΗ ΥΠΟΥΡΓΩΝ ΟΙΚΟΝΟΜΙΚΩΝ - ΕΡΓΑΣΙΑΣ ΚΑΙ ΚΟΙΝΩΝΙΚΩΝ ΥΠΟΘΕΣΕΩΝ Αριθμ. οικ.5629/22 της 4/5.2.2021 «Καθορισμός ύψους, προϋποθέσεων, κριτηρίων και διαδικασίας χορήγησης και πληρωμής, της εφάπαξ οικονομικής ενίσχυσης σε δικηγόρους, μηχανικούς, οικονομολόγους και γεωτεχνικούς από τον Ειδικό Λογαριασμό Ανεργίας υπέρ των Αυτοτελώς και Ανεξαρτήτως Απασχολουμένων» (Β’ 450)</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_Toc192845931 \h </w:instrText>
        </w:r>
        <w:r w:rsidR="00731AE9" w:rsidRPr="00731AE9">
          <w:rPr>
            <w:noProof/>
            <w:webHidden/>
          </w:rPr>
        </w:r>
        <w:r w:rsidR="00731AE9" w:rsidRPr="00731AE9">
          <w:rPr>
            <w:noProof/>
            <w:webHidden/>
          </w:rPr>
          <w:fldChar w:fldCharType="separate"/>
        </w:r>
        <w:r w:rsidR="00731AE9" w:rsidRPr="00731AE9">
          <w:rPr>
            <w:noProof/>
            <w:webHidden/>
          </w:rPr>
          <w:t>40</w:t>
        </w:r>
        <w:r w:rsidR="00731AE9" w:rsidRPr="00731AE9">
          <w:rPr>
            <w:noProof/>
            <w:webHidden/>
          </w:rPr>
          <w:fldChar w:fldCharType="end"/>
        </w:r>
      </w:hyperlink>
    </w:p>
    <w:p w14:paraId="6683633A"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32" w:history="1">
        <w:r w:rsidR="00731AE9" w:rsidRPr="00731AE9">
          <w:rPr>
            <w:bCs/>
            <w:noProof/>
            <w:lang w:val="el-GR"/>
          </w:rPr>
          <w:t>1107. ΑΠΟΦΑΣΗ ΥΠΟΥΡΓΩΝ ΑΝΑΠΤΥΞΗΣ ΚΑΙ ΕΠΕΝΔΥΣΕΩΝ - ΜΕΤΑΝΑΣΤΕΥΣΗΣ ΚΑΙ ΑΣΥΛΟΥ Αριθμ. 270 της 2/5.2.2021 «Δράση “ESTIA 2021: Στεγαστικό πρόγραμμα για αιτούντες διεθνή προστασία”» (Β’ 451)</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_Toc192845932 \h </w:instrText>
        </w:r>
        <w:r w:rsidR="00731AE9" w:rsidRPr="00731AE9">
          <w:rPr>
            <w:noProof/>
            <w:webHidden/>
          </w:rPr>
        </w:r>
        <w:r w:rsidR="00731AE9" w:rsidRPr="00731AE9">
          <w:rPr>
            <w:noProof/>
            <w:webHidden/>
          </w:rPr>
          <w:fldChar w:fldCharType="separate"/>
        </w:r>
        <w:r w:rsidR="00731AE9" w:rsidRPr="00731AE9">
          <w:rPr>
            <w:noProof/>
            <w:webHidden/>
          </w:rPr>
          <w:t>48</w:t>
        </w:r>
        <w:r w:rsidR="00731AE9" w:rsidRPr="00731AE9">
          <w:rPr>
            <w:noProof/>
            <w:webHidden/>
          </w:rPr>
          <w:fldChar w:fldCharType="end"/>
        </w:r>
      </w:hyperlink>
    </w:p>
    <w:p w14:paraId="59828B6D"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33" w:history="1">
        <w:r w:rsidR="00731AE9" w:rsidRPr="00731AE9">
          <w:rPr>
            <w:bCs/>
            <w:noProof/>
            <w:lang w:val="el-GR"/>
          </w:rPr>
          <w:t>1108.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ΜΕΤΑΦΟΡΩΝΝΑΥΤΙΛΙΑΣ ΚΑΙ ΝΗΣΙΩΤΙΚΗΣ ΠΟΛΙΤΙΚΗΣ - ΑΓΡΟΤΙΚΗΣ ΑΝΑΠΤΥΞΗΣ ΚΑΙ ΤΡΟΦΙΜΩΝ Αριθμ. Δ1α/Γ.Π.οικ. 8378 της 5/5.2.2021 «Έκτακτα μέτρα προστασίας της δημόσιας υγείας από τον κίνδυνο περαιτέρω διασποράς του κορωνοϊού COVID–19 στο σύνολο της Επικράτειας για το διάστημα από το Σάββατο, 6 Φεβρουαρίου 2021 και ώρα 6:00 έως και τη Δευτέρα, 15 Φεβρουαρίου 2021 και ώρα 6:00» (Β’ 454)</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_Toc192845933 \h </w:instrText>
        </w:r>
        <w:r w:rsidR="00731AE9" w:rsidRPr="00731AE9">
          <w:rPr>
            <w:noProof/>
            <w:webHidden/>
          </w:rPr>
        </w:r>
        <w:r w:rsidR="00731AE9" w:rsidRPr="00731AE9">
          <w:rPr>
            <w:noProof/>
            <w:webHidden/>
          </w:rPr>
          <w:fldChar w:fldCharType="separate"/>
        </w:r>
        <w:r w:rsidR="00731AE9" w:rsidRPr="00731AE9">
          <w:rPr>
            <w:noProof/>
            <w:webHidden/>
          </w:rPr>
          <w:t>67</w:t>
        </w:r>
        <w:r w:rsidR="00731AE9" w:rsidRPr="00731AE9">
          <w:rPr>
            <w:noProof/>
            <w:webHidden/>
          </w:rPr>
          <w:fldChar w:fldCharType="end"/>
        </w:r>
      </w:hyperlink>
    </w:p>
    <w:p w14:paraId="002BA8E5"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34" w:history="1">
        <w:r w:rsidR="00731AE9" w:rsidRPr="00731AE9">
          <w:rPr>
            <w:bCs/>
            <w:noProof/>
            <w:lang w:val="el-GR"/>
          </w:rPr>
          <w:t>1109. ΑΠΟΦΑΣΗ ΥΠΟΥΡΓΩΝ ΠΑΙΔΕΙΑΣ ΚΑΙ ΘΡΗΣΚΕΥΜΑΤΩΝ - ΥΓΕΙΑΣ Αριθμ. 14109/ΓΔ4 της 5/6.2.2021 «Σύσταση και συγκρότηση πενταμελούς επιτροπής για μαθητές/τριες που συνοικούν με άτομα που πάσχουν από σοβαρό/ά υποκείμενο/α νόσημα/τα, προκειμένου οι μαθητές/τριες αυτοί να συμμετάσχουν στην εξ αποστάσεως εκπαίδευση» (Β’ 455)</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_Toc192845934 \h </w:instrText>
        </w:r>
        <w:r w:rsidR="00731AE9" w:rsidRPr="00731AE9">
          <w:rPr>
            <w:noProof/>
            <w:webHidden/>
          </w:rPr>
        </w:r>
        <w:r w:rsidR="00731AE9" w:rsidRPr="00731AE9">
          <w:rPr>
            <w:noProof/>
            <w:webHidden/>
          </w:rPr>
          <w:fldChar w:fldCharType="separate"/>
        </w:r>
        <w:r w:rsidR="00731AE9" w:rsidRPr="00731AE9">
          <w:rPr>
            <w:noProof/>
            <w:webHidden/>
          </w:rPr>
          <w:t>67</w:t>
        </w:r>
        <w:r w:rsidR="00731AE9" w:rsidRPr="00731AE9">
          <w:rPr>
            <w:noProof/>
            <w:webHidden/>
          </w:rPr>
          <w:fldChar w:fldCharType="end"/>
        </w:r>
      </w:hyperlink>
    </w:p>
    <w:p w14:paraId="25FB19EE"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35" w:history="1">
        <w:r w:rsidR="00731AE9" w:rsidRPr="00731AE9">
          <w:rPr>
            <w:bCs/>
            <w:noProof/>
            <w:lang w:val="el-GR"/>
          </w:rPr>
          <w:t>1110. ΑΠΟΦΑΣΗ ΥΠΟΥΡΓΟΥ ΥΓΕΙΑΣ Αριθμ. Α1β/Γ.Π. οικ. 8172 της 4/6.2.2021 «Σύσταση Επιτροπής Εξέτασης Αιτήσεων για τον ορισμό ημερομηνίας εμβολιασμού σε ειδική εφαρμογή εντός της ηλεκτρονικής Πλατφόρμας Διαχείρισης Συνεδριών Εμβολιασμού κατά του κορωνοϊού COVID-19» (Β’ 456)</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_Toc192845935 \h </w:instrText>
        </w:r>
        <w:r w:rsidR="00731AE9" w:rsidRPr="00731AE9">
          <w:rPr>
            <w:noProof/>
            <w:webHidden/>
          </w:rPr>
        </w:r>
        <w:r w:rsidR="00731AE9" w:rsidRPr="00731AE9">
          <w:rPr>
            <w:noProof/>
            <w:webHidden/>
          </w:rPr>
          <w:fldChar w:fldCharType="separate"/>
        </w:r>
        <w:r w:rsidR="00731AE9" w:rsidRPr="00731AE9">
          <w:rPr>
            <w:noProof/>
            <w:webHidden/>
          </w:rPr>
          <w:t>72</w:t>
        </w:r>
        <w:r w:rsidR="00731AE9" w:rsidRPr="00731AE9">
          <w:rPr>
            <w:noProof/>
            <w:webHidden/>
          </w:rPr>
          <w:fldChar w:fldCharType="end"/>
        </w:r>
      </w:hyperlink>
    </w:p>
    <w:p w14:paraId="2D1E96E8"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36" w:history="1">
        <w:r w:rsidR="00731AE9" w:rsidRPr="00731AE9">
          <w:rPr>
            <w:bCs/>
            <w:noProof/>
            <w:lang w:val="el-GR"/>
          </w:rPr>
          <w:t>1111. ΑΠΟΦΑΣΗ ΑΝΑΠΛΗΡΩΤΗ ΥΠΟΥΡΓΟΥ ΥΓΕΙΑΣ Αριθμ. Γ2α/74229/20 της 5/6.2.2021 «Κατανομή οργανικών θέσεων προσωπικού στο Γενικό Νοσοκομείο Θεσσαλονίκης “Γεώργιος Γεννηματάς - Ο Άγιος Δημήτριος” οργανική μονάδα έδρας “Γεώργιος Γεννηματάς”» (Β’ 456)</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_Toc192845936 \h </w:instrText>
        </w:r>
        <w:r w:rsidR="00731AE9" w:rsidRPr="00731AE9">
          <w:rPr>
            <w:noProof/>
            <w:webHidden/>
          </w:rPr>
        </w:r>
        <w:r w:rsidR="00731AE9" w:rsidRPr="00731AE9">
          <w:rPr>
            <w:noProof/>
            <w:webHidden/>
          </w:rPr>
          <w:fldChar w:fldCharType="separate"/>
        </w:r>
        <w:r w:rsidR="00731AE9" w:rsidRPr="00731AE9">
          <w:rPr>
            <w:noProof/>
            <w:webHidden/>
          </w:rPr>
          <w:t>74</w:t>
        </w:r>
        <w:r w:rsidR="00731AE9" w:rsidRPr="00731AE9">
          <w:rPr>
            <w:noProof/>
            <w:webHidden/>
          </w:rPr>
          <w:fldChar w:fldCharType="end"/>
        </w:r>
      </w:hyperlink>
    </w:p>
    <w:p w14:paraId="0990032C"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37" w:history="1">
        <w:r w:rsidR="00731AE9" w:rsidRPr="00731AE9">
          <w:rPr>
            <w:bCs/>
            <w:noProof/>
            <w:lang w:val="el-GR"/>
          </w:rPr>
          <w:t>1112. ΑΠΟΦΑΣΗ ΥΠΟΥΡΓΩΝ ΟΙΚΟΝΟΜΙΚΩΝ - ΕΡΓΑΣΙΑΣ ΚΑΙ ΚΟΙΝΩΝΙΚΩΝ ΥΠΟΘΕΣΕΩΝ - ΠΟΛΙΤΙΣΜΟΥ ΚΑΙ ΑΘΛΗΤΙΣΜΟΥ - ΕΠΙΚΡΑΤΕΙΑΣ Αριθμ. οικ. 5774/203 της 5/6.2.2021 «Ενίσχυση επιχειρήσεων θεάτρων, μουσικών σκηνών, χοροθεάτρων, συναυλιακών χώρων και χώρων παραστάσεων, στο πλαίσιο αντιμετώπισης των συνεπειών του COVID-19» (Β’ 457)</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_Toc192845937 \h </w:instrText>
        </w:r>
        <w:r w:rsidR="00731AE9" w:rsidRPr="00731AE9">
          <w:rPr>
            <w:noProof/>
            <w:webHidden/>
          </w:rPr>
        </w:r>
        <w:r w:rsidR="00731AE9" w:rsidRPr="00731AE9">
          <w:rPr>
            <w:noProof/>
            <w:webHidden/>
          </w:rPr>
          <w:fldChar w:fldCharType="separate"/>
        </w:r>
        <w:r w:rsidR="00731AE9" w:rsidRPr="00731AE9">
          <w:rPr>
            <w:noProof/>
            <w:webHidden/>
          </w:rPr>
          <w:t>76</w:t>
        </w:r>
        <w:r w:rsidR="00731AE9" w:rsidRPr="00731AE9">
          <w:rPr>
            <w:noProof/>
            <w:webHidden/>
          </w:rPr>
          <w:fldChar w:fldCharType="end"/>
        </w:r>
      </w:hyperlink>
    </w:p>
    <w:p w14:paraId="74D66DFF"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38" w:history="1">
        <w:r w:rsidR="00731AE9" w:rsidRPr="00731AE9">
          <w:rPr>
            <w:bCs/>
            <w:noProof/>
            <w:lang w:val="el-GR"/>
          </w:rPr>
          <w:t>1113. ΑΠΟΦΑΣΗ ΥΠΟΥΡΓΟΥ ΝΑΥΤΙΛΙΑΣ ΚΑΙ ΝΗΣΙΩΤΙΚΗΣ ΠΟΛΙΤΙΚΗΣ Αριθμ. 2252.1.1/9560/2021 της 5/6.2.2021 «Συμβάσεις ανάθεσης δημόσιας υπηρεσίας του άρθρου 127 του ν. 4764/2020 (Α΄ 256), για την περίοδο έως και 28-2-2021» (Β’ 459)</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_Toc192845938 \h </w:instrText>
        </w:r>
        <w:r w:rsidR="00731AE9" w:rsidRPr="00731AE9">
          <w:rPr>
            <w:noProof/>
            <w:webHidden/>
          </w:rPr>
        </w:r>
        <w:r w:rsidR="00731AE9" w:rsidRPr="00731AE9">
          <w:rPr>
            <w:noProof/>
            <w:webHidden/>
          </w:rPr>
          <w:fldChar w:fldCharType="separate"/>
        </w:r>
        <w:r w:rsidR="00731AE9" w:rsidRPr="00731AE9">
          <w:rPr>
            <w:noProof/>
            <w:webHidden/>
          </w:rPr>
          <w:t>91</w:t>
        </w:r>
        <w:r w:rsidR="00731AE9" w:rsidRPr="00731AE9">
          <w:rPr>
            <w:noProof/>
            <w:webHidden/>
          </w:rPr>
          <w:fldChar w:fldCharType="end"/>
        </w:r>
      </w:hyperlink>
    </w:p>
    <w:p w14:paraId="6146C69F"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39" w:history="1">
        <w:r w:rsidR="00731AE9" w:rsidRPr="00731AE9">
          <w:rPr>
            <w:bCs/>
            <w:noProof/>
            <w:lang w:val="el-GR"/>
          </w:rPr>
          <w:t>1114. ΑΠΟΦΑΣΗ ΥΠΟΥΡΓΩΝ ΟΙΚΟΝΟΜΙΚΩΝ</w:t>
        </w:r>
        <w:r w:rsidR="00731AE9" w:rsidRPr="00731AE9">
          <w:rPr>
            <w:bCs/>
            <w:noProof/>
          </w:rPr>
          <w:t> </w:t>
        </w:r>
        <w:r w:rsidR="00731AE9" w:rsidRPr="00731AE9">
          <w:rPr>
            <w:bCs/>
            <w:noProof/>
            <w:lang w:val="el-GR"/>
          </w:rPr>
          <w:t>- ΑΝΑΠΤΥΞΗΣ ΚΑΙ ΕΠΕΝΔΥΣΕΩΝ - ΠΡΟΣΤΑΣΙΑΣ ΤΟΥ ΠΟΛΙΤΗ</w:t>
        </w:r>
        <w:r w:rsidR="00731AE9" w:rsidRPr="00731AE9">
          <w:rPr>
            <w:bCs/>
            <w:noProof/>
          </w:rPr>
          <w:t> </w:t>
        </w:r>
        <w:r w:rsidR="00731AE9" w:rsidRPr="00731AE9">
          <w:rPr>
            <w:bCs/>
            <w:noProof/>
            <w:lang w:val="el-GR"/>
          </w:rPr>
          <w:t xml:space="preserve">- ΕΡΓΑΣΙΑΣ ΚΑΙ ΚΟΙΝΩΝΙΚΩΝ ΥΠΟΘΕΣΕΩΝ - ΥΓΕΙΑΣ - ΕΣΩΤΕΡΙΚΩΝ - ΥΠΟΔΟΜΩΝ ΚΑΙ ΜΕΤΑΦΟΡΩΝ - ΝΑΥΤΙΛΙΑΣ ΚΑΙ ΝΗΣΙΩΤΙΚΗΣ ΠΟΛΙΤΙΚΗΣ Αριθμ. Δ1α/ΓΠ.οικ.8381 της 6/6.2.2021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κορωνοιού </w:t>
        </w:r>
        <w:r w:rsidR="00731AE9" w:rsidRPr="00731AE9">
          <w:rPr>
            <w:bCs/>
            <w:noProof/>
          </w:rPr>
          <w:t>COVID</w:t>
        </w:r>
        <w:r w:rsidR="00731AE9" w:rsidRPr="00731AE9">
          <w:rPr>
            <w:bCs/>
            <w:noProof/>
            <w:lang w:val="el-GR"/>
          </w:rPr>
          <w:t>-19» (Β’ 461)</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_Toc192845939 \h </w:instrText>
        </w:r>
        <w:r w:rsidR="00731AE9" w:rsidRPr="00731AE9">
          <w:rPr>
            <w:noProof/>
            <w:webHidden/>
          </w:rPr>
        </w:r>
        <w:r w:rsidR="00731AE9" w:rsidRPr="00731AE9">
          <w:rPr>
            <w:noProof/>
            <w:webHidden/>
          </w:rPr>
          <w:fldChar w:fldCharType="separate"/>
        </w:r>
        <w:r w:rsidR="00731AE9" w:rsidRPr="00731AE9">
          <w:rPr>
            <w:noProof/>
            <w:webHidden/>
          </w:rPr>
          <w:t>96</w:t>
        </w:r>
        <w:r w:rsidR="00731AE9" w:rsidRPr="00731AE9">
          <w:rPr>
            <w:noProof/>
            <w:webHidden/>
          </w:rPr>
          <w:fldChar w:fldCharType="end"/>
        </w:r>
      </w:hyperlink>
    </w:p>
    <w:p w14:paraId="733EACAE"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40" w:history="1">
        <w:r w:rsidR="00731AE9" w:rsidRPr="00731AE9">
          <w:rPr>
            <w:bCs/>
            <w:noProof/>
            <w:lang w:val="el-GR"/>
          </w:rPr>
          <w:t>1115. ΑΠΟΦΑΣΗ ΥΠΟΥΡΓΩΝ ΠΑΙΔΕΙΑΣ ΚΑΙ ΘΡΗΣΚΕΥΜΑΤΩΝ - ΕΠΙΚΡΑΤΕΙΑΣ Αριθμ. 10840/Ζ1 της 29.1/8.2.2021 «Καθορισμός του τρόπου διεξαγωγής της ηλεκτρονικής ψηφοφορίας της εκλογικής διαδικασίας ανάδειξης του Αντιπροέδρου και των μελών του Ειδικού Επταμελούς Οργάνου της Επιτροπής Ερευνών και Διαχείρισης των Ειδικών Λογαριασμών Κονδυλίων Έρευνας (Ε.Λ.Κ.Ε.) των Α.Ε.Ι.» (Β’ 483)</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_Toc192845940 \h </w:instrText>
        </w:r>
        <w:r w:rsidR="00731AE9" w:rsidRPr="00731AE9">
          <w:rPr>
            <w:noProof/>
            <w:webHidden/>
          </w:rPr>
        </w:r>
        <w:r w:rsidR="00731AE9" w:rsidRPr="00731AE9">
          <w:rPr>
            <w:noProof/>
            <w:webHidden/>
          </w:rPr>
          <w:fldChar w:fldCharType="separate"/>
        </w:r>
        <w:r w:rsidR="00731AE9" w:rsidRPr="00731AE9">
          <w:rPr>
            <w:noProof/>
            <w:webHidden/>
          </w:rPr>
          <w:t>96</w:t>
        </w:r>
        <w:r w:rsidR="00731AE9" w:rsidRPr="00731AE9">
          <w:rPr>
            <w:noProof/>
            <w:webHidden/>
          </w:rPr>
          <w:fldChar w:fldCharType="end"/>
        </w:r>
      </w:hyperlink>
    </w:p>
    <w:p w14:paraId="46739721"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41" w:history="1">
        <w:r w:rsidR="00731AE9" w:rsidRPr="00731AE9">
          <w:rPr>
            <w:bCs/>
            <w:noProof/>
            <w:lang w:val="el-GR"/>
          </w:rPr>
          <w:t>1116. ΑΠΟΦΑΣΗ ΥΦΥΠΟΥΡΓΟΥ ΑΓΡΟΤΙΚΗΣ ΑΝΑΠΤΥΞΗΣ ΚΑΙ ΤΡΟΦΙΜΩΝ Αριθμ. Ε8 62/19732 της 21.1/9.2.2021 «Τροποποίηση της υπ’ αριθ. Ε8 1831/39763/ 7.4.2015 απόφασης του Αναπληρωτή Υπουργού Παραγωγικής Ανασυγκρότησης, Περιβάλλοντος και Ενέργειας “Σύστημα επιθεώρησης εξοπλισμού εφαρμογής γεωργικών φαρμάκων και διαδικασίας χορήγησης πιστοποιητικού επιθεώρησης” (Β΄ 671)» (Β’ 499)</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_Toc192845941 \h </w:instrText>
        </w:r>
        <w:r w:rsidR="00731AE9" w:rsidRPr="00731AE9">
          <w:rPr>
            <w:noProof/>
            <w:webHidden/>
          </w:rPr>
        </w:r>
        <w:r w:rsidR="00731AE9" w:rsidRPr="00731AE9">
          <w:rPr>
            <w:noProof/>
            <w:webHidden/>
          </w:rPr>
          <w:fldChar w:fldCharType="separate"/>
        </w:r>
        <w:r w:rsidR="00731AE9" w:rsidRPr="00731AE9">
          <w:rPr>
            <w:noProof/>
            <w:webHidden/>
          </w:rPr>
          <w:t>100</w:t>
        </w:r>
        <w:r w:rsidR="00731AE9" w:rsidRPr="00731AE9">
          <w:rPr>
            <w:noProof/>
            <w:webHidden/>
          </w:rPr>
          <w:fldChar w:fldCharType="end"/>
        </w:r>
      </w:hyperlink>
    </w:p>
    <w:p w14:paraId="5B79BA02"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42" w:history="1">
        <w:r w:rsidR="00731AE9" w:rsidRPr="00731AE9">
          <w:rPr>
            <w:bCs/>
            <w:noProof/>
            <w:lang w:val="el-GR"/>
          </w:rPr>
          <w:t>1117. ΑΠΟΦΑΣΗ ΑΝΑΠΛΗΡΩΤΗ ΥΠΟΥΡΓΟΥ ΚΑΙ ΥΦΥΠΟΥΡΓΟΥ ΟΙΚΟΝΟΜΙΚΩΝ Αριθμ. Α.1022 της 9/9.2.2021 «Καθορισμός των Κωδικών Αριθμών Δραστηριοτήτων (ΚΑΔ) των επιχειρήσεων για την εφαρμογή της περ. α’ της παρ. 1 του άρθρου 28 του ν. 4772/2021 “Διενέργεια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 (Α’ 17)» (Β’ 516)</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_Toc192845942 \h </w:instrText>
        </w:r>
        <w:r w:rsidR="00731AE9" w:rsidRPr="00731AE9">
          <w:rPr>
            <w:noProof/>
            <w:webHidden/>
          </w:rPr>
        </w:r>
        <w:r w:rsidR="00731AE9" w:rsidRPr="00731AE9">
          <w:rPr>
            <w:noProof/>
            <w:webHidden/>
          </w:rPr>
          <w:fldChar w:fldCharType="separate"/>
        </w:r>
        <w:r w:rsidR="00731AE9" w:rsidRPr="00731AE9">
          <w:rPr>
            <w:noProof/>
            <w:webHidden/>
          </w:rPr>
          <w:t>106</w:t>
        </w:r>
        <w:r w:rsidR="00731AE9" w:rsidRPr="00731AE9">
          <w:rPr>
            <w:noProof/>
            <w:webHidden/>
          </w:rPr>
          <w:fldChar w:fldCharType="end"/>
        </w:r>
      </w:hyperlink>
    </w:p>
    <w:p w14:paraId="67E1C394"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43" w:history="1">
        <w:r w:rsidR="00731AE9" w:rsidRPr="00731AE9">
          <w:rPr>
            <w:bCs/>
            <w:noProof/>
            <w:lang w:val="el-GR"/>
          </w:rPr>
          <w:t>1118.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 - ΕΣΩΤΕΡΙΚΩΝ -ΜΕΤΑΝΑΣΤΕΥΣΗΣ ΚΑΙ ΑΣΥΛΟΥ - ΨΗΦΙΑΚΗΣ ΔΙΑΚΥΒΕΡΝΗΣΗΣ - ΥΠΟΔΟΜΩΝ ΚΑΙ ΜΕΤΑΦΟΡΩΝ - ΝΑΥΤΙΛΙΑΣ ΚΑΙ ΝΗΣΙΩΤΙΚΗΣ ΠΟΛΙΤΙΚΗΣ - ΑΓΡΟΤΙΚΗΣ ΑΝΑΠΤΥΞΗΣ ΚΑΙ ΤΡΟΦΙΜΩΝ - ΥΦΥΠΟΥΡΓΟΣ ΣΤΟΝ ΠΡΩΘΥΠΟΥΡΓΟ Αριθμ. Δ1α/Γ.Π.οικ. 9147 της 10/10.2.2021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την Πέμπτη, 11 Φεβρουαρίου 2021 και ώρα 6:00 έως και τη Δευτέρα, 1 Μαρτίου 2021 και ώρα 6:00» (</w:t>
        </w:r>
        <w:r w:rsidR="00731AE9" w:rsidRPr="00731AE9">
          <w:rPr>
            <w:i/>
            <w:iCs/>
            <w:noProof/>
            <w:lang w:val="el-GR"/>
          </w:rPr>
          <w:t>Β’ 534</w:t>
        </w:r>
        <w:r w:rsidR="00731AE9" w:rsidRPr="00731AE9">
          <w:rPr>
            <w:bCs/>
            <w:noProof/>
            <w:lang w:val="el-GR"/>
          </w:rPr>
          <w:t>)</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_Toc192845943 \h </w:instrText>
        </w:r>
        <w:r w:rsidR="00731AE9" w:rsidRPr="00731AE9">
          <w:rPr>
            <w:noProof/>
            <w:webHidden/>
          </w:rPr>
        </w:r>
        <w:r w:rsidR="00731AE9" w:rsidRPr="00731AE9">
          <w:rPr>
            <w:noProof/>
            <w:webHidden/>
          </w:rPr>
          <w:fldChar w:fldCharType="separate"/>
        </w:r>
        <w:r w:rsidR="00731AE9" w:rsidRPr="00731AE9">
          <w:rPr>
            <w:noProof/>
            <w:webHidden/>
          </w:rPr>
          <w:t>109</w:t>
        </w:r>
        <w:r w:rsidR="00731AE9" w:rsidRPr="00731AE9">
          <w:rPr>
            <w:noProof/>
            <w:webHidden/>
          </w:rPr>
          <w:fldChar w:fldCharType="end"/>
        </w:r>
      </w:hyperlink>
    </w:p>
    <w:p w14:paraId="5B18F156"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44" w:history="1">
        <w:r w:rsidR="00731AE9" w:rsidRPr="00731AE9">
          <w:rPr>
            <w:bCs/>
            <w:noProof/>
            <w:lang w:val="el-GR"/>
          </w:rPr>
          <w:t>1119. ΑΠΟΦΑΣ</w:t>
        </w:r>
        <w:r w:rsidR="00731AE9" w:rsidRPr="00731AE9">
          <w:rPr>
            <w:bCs/>
            <w:noProof/>
          </w:rPr>
          <w:t>H</w:t>
        </w:r>
        <w:r w:rsidR="00731AE9" w:rsidRPr="00731AE9">
          <w:rPr>
            <w:bCs/>
            <w:noProof/>
            <w:lang w:val="el-GR"/>
          </w:rPr>
          <w:t xml:space="preserve"> ΥΦΥΠΟΥΡΓΟ</w:t>
        </w:r>
        <w:r w:rsidR="00731AE9" w:rsidRPr="00731AE9">
          <w:rPr>
            <w:bCs/>
            <w:noProof/>
          </w:rPr>
          <w:t>Y</w:t>
        </w:r>
        <w:r w:rsidR="00731AE9" w:rsidRPr="00731AE9">
          <w:rPr>
            <w:bCs/>
            <w:noProof/>
            <w:lang w:val="el-GR"/>
          </w:rPr>
          <w:t xml:space="preserve"> ΟΙΚΟΝΟΜΙΚΩΝ Αριθμ. Α. 1025 της 9/11.2.2021 «Προσδιορισμός πληττόμενων επιχειρήσεων για την υποχρεωτική απαλλαγή από την υποχρέωση καταβολής του συνολικού μισθώματος ή του 40% του συνολικού μισθώματος για τους μήνες Ιανουάριο και Φεβρουάριο 2021» (Β’ 538) (Διόρθ. σφάλμ. στο ΦΕΚ Β’ 655/22.2.2021)</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_Toc192845944 \h </w:instrText>
        </w:r>
        <w:r w:rsidR="00731AE9" w:rsidRPr="00731AE9">
          <w:rPr>
            <w:noProof/>
            <w:webHidden/>
          </w:rPr>
        </w:r>
        <w:r w:rsidR="00731AE9" w:rsidRPr="00731AE9">
          <w:rPr>
            <w:noProof/>
            <w:webHidden/>
          </w:rPr>
          <w:fldChar w:fldCharType="separate"/>
        </w:r>
        <w:r w:rsidR="00731AE9" w:rsidRPr="00731AE9">
          <w:rPr>
            <w:noProof/>
            <w:webHidden/>
          </w:rPr>
          <w:t>110</w:t>
        </w:r>
        <w:r w:rsidR="00731AE9" w:rsidRPr="00731AE9">
          <w:rPr>
            <w:noProof/>
            <w:webHidden/>
          </w:rPr>
          <w:fldChar w:fldCharType="end"/>
        </w:r>
      </w:hyperlink>
    </w:p>
    <w:p w14:paraId="66EF51A6"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45" w:history="1">
        <w:r w:rsidR="00731AE9" w:rsidRPr="00731AE9">
          <w:rPr>
            <w:bCs/>
            <w:noProof/>
            <w:lang w:val="el-GR"/>
          </w:rPr>
          <w:t xml:space="preserve">1120. ΑΠΟΦΑΣΗ ΥΠΟΥΡΓΩΝ ΟΙΚΟΝΟΜΙΚΩΝ - ΑΝΑΠΤΥΞΗΣ ΚΑΙ ΕΠΕΝΔΥΣΕΩΝ Αριθμ. ΓΔΟΥ 154 της 10/11.2021 «Διαδικασία υποβολής εκδήλωσης ενδιαφέροντος για το προσωρινό μέτρο ενίσχυσης με τη μορφή Επιστρεπτέας Προκαταβολής σε επιχειρήσεις που </w:t>
        </w:r>
        <w:r w:rsidR="00731AE9" w:rsidRPr="00731AE9">
          <w:rPr>
            <w:bCs/>
            <w:noProof/>
            <w:lang w:val="el-GR"/>
          </w:rPr>
          <w:lastRenderedPageBreak/>
          <w:t>επλήγησαν οικονομικά λόγω της εμφάνισης και διάδοσης του κορωνοϊού COVID-19, κατά τον μήνα Ιανουάριο 2021» (Β’ 540)</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_Toc192845945 \h </w:instrText>
        </w:r>
        <w:r w:rsidR="00731AE9" w:rsidRPr="00731AE9">
          <w:rPr>
            <w:noProof/>
            <w:webHidden/>
          </w:rPr>
        </w:r>
        <w:r w:rsidR="00731AE9" w:rsidRPr="00731AE9">
          <w:rPr>
            <w:noProof/>
            <w:webHidden/>
          </w:rPr>
          <w:fldChar w:fldCharType="separate"/>
        </w:r>
        <w:r w:rsidR="00731AE9" w:rsidRPr="00731AE9">
          <w:rPr>
            <w:noProof/>
            <w:webHidden/>
          </w:rPr>
          <w:t>114</w:t>
        </w:r>
        <w:r w:rsidR="00731AE9" w:rsidRPr="00731AE9">
          <w:rPr>
            <w:noProof/>
            <w:webHidden/>
          </w:rPr>
          <w:fldChar w:fldCharType="end"/>
        </w:r>
      </w:hyperlink>
    </w:p>
    <w:p w14:paraId="061C2C3E"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46" w:history="1">
        <w:r w:rsidR="00731AE9" w:rsidRPr="00731AE9">
          <w:rPr>
            <w:bCs/>
            <w:noProof/>
            <w:lang w:val="el-GR"/>
          </w:rPr>
          <w:t>1121. ΑΠΟΦΑΣΗ ΑΝΑΠΛΗΡΩΤΗ ΥΠΟΥΡΓΟΥ ΥΓΕΙΑΣ Αριθμ. Γ2α/70198/2020 της 8/12.2021 «Κατανομή οργανικών θέσεων στο Γενικό Νοσοκομείο Αθηνών “ΙΠΠΟΚΡΑΤΕΙΟ”» (</w:t>
        </w:r>
        <w:r w:rsidR="00731AE9" w:rsidRPr="00731AE9">
          <w:rPr>
            <w:bCs/>
            <w:noProof/>
          </w:rPr>
          <w:t>B</w:t>
        </w:r>
        <w:r w:rsidR="00731AE9" w:rsidRPr="00731AE9">
          <w:rPr>
            <w:bCs/>
            <w:noProof/>
            <w:lang w:val="el-GR"/>
          </w:rPr>
          <w:t>’ 547)</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_Toc192845946 \h </w:instrText>
        </w:r>
        <w:r w:rsidR="00731AE9" w:rsidRPr="00731AE9">
          <w:rPr>
            <w:noProof/>
            <w:webHidden/>
          </w:rPr>
        </w:r>
        <w:r w:rsidR="00731AE9" w:rsidRPr="00731AE9">
          <w:rPr>
            <w:noProof/>
            <w:webHidden/>
          </w:rPr>
          <w:fldChar w:fldCharType="separate"/>
        </w:r>
        <w:r w:rsidR="00731AE9" w:rsidRPr="00731AE9">
          <w:rPr>
            <w:noProof/>
            <w:webHidden/>
          </w:rPr>
          <w:t>118</w:t>
        </w:r>
        <w:r w:rsidR="00731AE9" w:rsidRPr="00731AE9">
          <w:rPr>
            <w:noProof/>
            <w:webHidden/>
          </w:rPr>
          <w:fldChar w:fldCharType="end"/>
        </w:r>
      </w:hyperlink>
    </w:p>
    <w:p w14:paraId="01D9FF53"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47" w:history="1">
        <w:r w:rsidR="00731AE9" w:rsidRPr="00731AE9">
          <w:rPr>
            <w:bCs/>
            <w:noProof/>
            <w:lang w:val="el-GR"/>
          </w:rPr>
          <w:t>1122. ΑΠΟΦΑΣ</w:t>
        </w:r>
        <w:r w:rsidR="00731AE9" w:rsidRPr="00731AE9">
          <w:rPr>
            <w:bCs/>
            <w:noProof/>
          </w:rPr>
          <w:t>H</w:t>
        </w:r>
        <w:r w:rsidR="00731AE9" w:rsidRPr="00731AE9">
          <w:rPr>
            <w:bCs/>
            <w:noProof/>
            <w:lang w:val="el-GR"/>
          </w:rPr>
          <w:t xml:space="preserve"> ΓΕΝΙΚΟ</w:t>
        </w:r>
        <w:r w:rsidR="00731AE9" w:rsidRPr="00731AE9">
          <w:rPr>
            <w:bCs/>
            <w:noProof/>
          </w:rPr>
          <w:t>Y</w:t>
        </w:r>
        <w:r w:rsidR="00731AE9" w:rsidRPr="00731AE9">
          <w:rPr>
            <w:bCs/>
            <w:noProof/>
            <w:lang w:val="el-GR"/>
          </w:rPr>
          <w:t xml:space="preserve"> ΓΡΑΜΜΑΤΕΑ ΕΠΑΓΓΕΛΜΑΤΙΚΗΣ ΕΚΠΑΙΔΕΥΣΗΣ, ΚΑΤΑΡΤΙΣΗΣ, ΔΙΑ ΒΙΟΥ ΜΑΘΗΣΗΣ ΚΑΙ ΝΕΟΛΑΙΑΣ ΤΟΥ ΥΠΟΥΡΓΕΙΟΥ ΠΑΙΔΕΙΑΣ ΚΑΙ ΘΡΗΣΚΕΥΜΑΤΩΝ Αριθμ. K5/15605 της 9/12.2.2021 «Τροποποίηση της υπ’ αρ. 5954/23-6-2014 υπουργικής απόφασης “Κανονισμός Λειτουργίας Ινστιτούτων Επαγγελματικής Κατάρτισης (ΙΕΚ) που υπάγονται στη Γενική Γραμματεία Διά Βίου Μάθησης (Γ.Γ.Δ.Β.Μ.)” (Β’ 1807)» (Β’ 550)</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_Toc192845947 \h </w:instrText>
        </w:r>
        <w:r w:rsidR="00731AE9" w:rsidRPr="00731AE9">
          <w:rPr>
            <w:noProof/>
            <w:webHidden/>
          </w:rPr>
        </w:r>
        <w:r w:rsidR="00731AE9" w:rsidRPr="00731AE9">
          <w:rPr>
            <w:noProof/>
            <w:webHidden/>
          </w:rPr>
          <w:fldChar w:fldCharType="separate"/>
        </w:r>
        <w:r w:rsidR="00731AE9" w:rsidRPr="00731AE9">
          <w:rPr>
            <w:noProof/>
            <w:webHidden/>
          </w:rPr>
          <w:t>120</w:t>
        </w:r>
        <w:r w:rsidR="00731AE9" w:rsidRPr="00731AE9">
          <w:rPr>
            <w:noProof/>
            <w:webHidden/>
          </w:rPr>
          <w:fldChar w:fldCharType="end"/>
        </w:r>
      </w:hyperlink>
    </w:p>
    <w:p w14:paraId="2324BA7E"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48" w:history="1">
        <w:r w:rsidR="00731AE9" w:rsidRPr="00731AE9">
          <w:rPr>
            <w:bCs/>
            <w:noProof/>
            <w:lang w:val="el-GR"/>
          </w:rPr>
          <w:t>1123. ΑΠΟΦΑΣΗ ΥΦΥΠΟΥΡΓΟΥ ΑΝΑΠΤΥΞΗΣ KAI ΕΠΕΝΔΥΣΕΩΝ Αριθμ. 13431 της 2/12.2021 «Τροποποίηση των ποσοστών δέσμευσης πόρων του Επιχειρησιακού Προγράμματος ΑΤΤΙΚΗ 2014- 2020» (Β’ 576)</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_Toc192845948 \h </w:instrText>
        </w:r>
        <w:r w:rsidR="00731AE9" w:rsidRPr="00731AE9">
          <w:rPr>
            <w:noProof/>
            <w:webHidden/>
          </w:rPr>
        </w:r>
        <w:r w:rsidR="00731AE9" w:rsidRPr="00731AE9">
          <w:rPr>
            <w:noProof/>
            <w:webHidden/>
          </w:rPr>
          <w:fldChar w:fldCharType="separate"/>
        </w:r>
        <w:r w:rsidR="00731AE9" w:rsidRPr="00731AE9">
          <w:rPr>
            <w:noProof/>
            <w:webHidden/>
          </w:rPr>
          <w:t>122</w:t>
        </w:r>
        <w:r w:rsidR="00731AE9" w:rsidRPr="00731AE9">
          <w:rPr>
            <w:noProof/>
            <w:webHidden/>
          </w:rPr>
          <w:fldChar w:fldCharType="end"/>
        </w:r>
      </w:hyperlink>
    </w:p>
    <w:p w14:paraId="5313351D"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49" w:history="1">
        <w:r w:rsidR="00731AE9" w:rsidRPr="00731AE9">
          <w:rPr>
            <w:bCs/>
            <w:noProof/>
            <w:lang w:val="el-GR"/>
          </w:rPr>
          <w:t>1124. ΑΠΟΦΑΣΗ ΥΠΟΥΡΓΩΝ ΟΙΚΟΝΟΜΙΚΩΝ - ΕΡΓΑΣΙΑΣ ΚΑΙ ΚΟΙΝΩΝΙΚΩΝ ΥΠΟΘΕΣΕΩΝ Αριθμ. οικ. 6995/231 της 15/16.2.2021 «Μέτρα στήριξης εργαζομένων ειδικών κατηγοριών που απασχολούνται στον κλάδο του τουρισμού» (Β’ 607)</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_Toc192845949 \h </w:instrText>
        </w:r>
        <w:r w:rsidR="00731AE9" w:rsidRPr="00731AE9">
          <w:rPr>
            <w:noProof/>
            <w:webHidden/>
          </w:rPr>
        </w:r>
        <w:r w:rsidR="00731AE9" w:rsidRPr="00731AE9">
          <w:rPr>
            <w:noProof/>
            <w:webHidden/>
          </w:rPr>
          <w:fldChar w:fldCharType="separate"/>
        </w:r>
        <w:r w:rsidR="00731AE9" w:rsidRPr="00731AE9">
          <w:rPr>
            <w:noProof/>
            <w:webHidden/>
          </w:rPr>
          <w:t>125</w:t>
        </w:r>
        <w:r w:rsidR="00731AE9" w:rsidRPr="00731AE9">
          <w:rPr>
            <w:noProof/>
            <w:webHidden/>
          </w:rPr>
          <w:fldChar w:fldCharType="end"/>
        </w:r>
      </w:hyperlink>
    </w:p>
    <w:p w14:paraId="22E97300"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50" w:history="1">
        <w:r w:rsidR="00731AE9" w:rsidRPr="00731AE9">
          <w:rPr>
            <w:bCs/>
            <w:noProof/>
            <w:lang w:val="el-GR"/>
          </w:rPr>
          <w:t>1125. ΝΟΜΟΣ ΥΠ’ ΑΡΙΘΜ. 4777 της 17/17.2.2021 «Εισαγωγή στην Τριτοβάθμια Εκπαίδευση, προστασία της ακαδημαϊκής ελευθερίας, αναβάθμιση του ακαδημαϊκού περιβάλλοντος και άλλες διατάξεις» (Α’ 25)</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_Toc192845950 \h </w:instrText>
        </w:r>
        <w:r w:rsidR="00731AE9" w:rsidRPr="00731AE9">
          <w:rPr>
            <w:noProof/>
            <w:webHidden/>
          </w:rPr>
        </w:r>
        <w:r w:rsidR="00731AE9" w:rsidRPr="00731AE9">
          <w:rPr>
            <w:noProof/>
            <w:webHidden/>
          </w:rPr>
          <w:fldChar w:fldCharType="separate"/>
        </w:r>
        <w:r w:rsidR="00731AE9" w:rsidRPr="00731AE9">
          <w:rPr>
            <w:noProof/>
            <w:webHidden/>
          </w:rPr>
          <w:t>130</w:t>
        </w:r>
        <w:r w:rsidR="00731AE9" w:rsidRPr="00731AE9">
          <w:rPr>
            <w:noProof/>
            <w:webHidden/>
          </w:rPr>
          <w:fldChar w:fldCharType="end"/>
        </w:r>
      </w:hyperlink>
    </w:p>
    <w:p w14:paraId="70ED9C31"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51" w:history="1">
        <w:r w:rsidR="00731AE9" w:rsidRPr="00731AE9">
          <w:rPr>
            <w:bCs/>
            <w:noProof/>
            <w:lang w:val="el-GR"/>
          </w:rPr>
          <w:t>1126. ΑΠΟΦΑΣΗ ΥΦΥΠΟΥΡΓΟΥ ΟΙΚΟΝΟΜΙΚΩΝ Αριθμ. Α.1029 της 15/17.2.2021 «Καθορισμός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άρθρο 2 του ν. 4682/2020 (Α’ 76)» (Β’ 617)</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_Toc192845951 \h </w:instrText>
        </w:r>
        <w:r w:rsidR="00731AE9" w:rsidRPr="00731AE9">
          <w:rPr>
            <w:noProof/>
            <w:webHidden/>
          </w:rPr>
        </w:r>
        <w:r w:rsidR="00731AE9" w:rsidRPr="00731AE9">
          <w:rPr>
            <w:noProof/>
            <w:webHidden/>
          </w:rPr>
          <w:fldChar w:fldCharType="separate"/>
        </w:r>
        <w:r w:rsidR="00731AE9" w:rsidRPr="00731AE9">
          <w:rPr>
            <w:noProof/>
            <w:webHidden/>
          </w:rPr>
          <w:t>137</w:t>
        </w:r>
        <w:r w:rsidR="00731AE9" w:rsidRPr="00731AE9">
          <w:rPr>
            <w:noProof/>
            <w:webHidden/>
          </w:rPr>
          <w:fldChar w:fldCharType="end"/>
        </w:r>
      </w:hyperlink>
    </w:p>
    <w:p w14:paraId="668DF1CB"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52" w:history="1">
        <w:r w:rsidR="00731AE9" w:rsidRPr="00731AE9">
          <w:rPr>
            <w:bCs/>
            <w:noProof/>
            <w:lang w:val="el-GR"/>
          </w:rPr>
          <w:t>1127. NOMOΣ ΥΠ’ ΑΡΙΘΜ. 4778 της 19/19.2.2021 «Μισθολόγιο, ζητήματα ανθρώπινου δυναμικού της Ανεξάρτητης Αρχής Δημοσίων Εσόδων και άλλες επείγουσες διατάξεις» (Α’ 26)</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_Toc192845952 \h </w:instrText>
        </w:r>
        <w:r w:rsidR="00731AE9" w:rsidRPr="00731AE9">
          <w:rPr>
            <w:noProof/>
            <w:webHidden/>
          </w:rPr>
        </w:r>
        <w:r w:rsidR="00731AE9" w:rsidRPr="00731AE9">
          <w:rPr>
            <w:noProof/>
            <w:webHidden/>
          </w:rPr>
          <w:fldChar w:fldCharType="separate"/>
        </w:r>
        <w:r w:rsidR="00731AE9" w:rsidRPr="00731AE9">
          <w:rPr>
            <w:noProof/>
            <w:webHidden/>
          </w:rPr>
          <w:t>140</w:t>
        </w:r>
        <w:r w:rsidR="00731AE9" w:rsidRPr="00731AE9">
          <w:rPr>
            <w:noProof/>
            <w:webHidden/>
          </w:rPr>
          <w:fldChar w:fldCharType="end"/>
        </w:r>
      </w:hyperlink>
    </w:p>
    <w:p w14:paraId="6E81EB75"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53" w:history="1">
        <w:r w:rsidR="00731AE9" w:rsidRPr="00731AE9">
          <w:rPr>
            <w:bCs/>
            <w:noProof/>
            <w:lang w:val="el-GR"/>
          </w:rPr>
          <w:t>1128. ΑΠΟΦΑΣΗ ΥΠΟΥΡΓΩΝ ΟΙΚΟΝΟΜΙΚΩΝ - ΕΡΓΑΣΙΑΣ ΚΑΙ ΚΟΙΝΩΝΙΚΩΝ ΥΠΟΘΕΣΕΩΝ Αριθμ. οικ. 6789/309 της 15/19.2.2021 «Επέκταση προθεσμίας καταβολής δόσεων ρυθμίσεων επιχειρήσεων και εργοδοτών για τις οποίες είχε χορηγηθεί παράταση προθεσμίας καταβολής στο πλαίσιο των μέτρων για την αντιμετώπιση των αρνητικών συνεπειών του κορωνοϊού COVID -19» (Β’ 646)</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_Toc192845953 \h </w:instrText>
        </w:r>
        <w:r w:rsidR="00731AE9" w:rsidRPr="00731AE9">
          <w:rPr>
            <w:noProof/>
            <w:webHidden/>
          </w:rPr>
        </w:r>
        <w:r w:rsidR="00731AE9" w:rsidRPr="00731AE9">
          <w:rPr>
            <w:noProof/>
            <w:webHidden/>
          </w:rPr>
          <w:fldChar w:fldCharType="separate"/>
        </w:r>
        <w:r w:rsidR="00731AE9" w:rsidRPr="00731AE9">
          <w:rPr>
            <w:noProof/>
            <w:webHidden/>
          </w:rPr>
          <w:t>148</w:t>
        </w:r>
        <w:r w:rsidR="00731AE9" w:rsidRPr="00731AE9">
          <w:rPr>
            <w:noProof/>
            <w:webHidden/>
          </w:rPr>
          <w:fldChar w:fldCharType="end"/>
        </w:r>
      </w:hyperlink>
    </w:p>
    <w:p w14:paraId="0932EB3B"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54" w:history="1">
        <w:r w:rsidR="00731AE9" w:rsidRPr="00731AE9">
          <w:rPr>
            <w:bCs/>
            <w:noProof/>
            <w:lang w:val="el-GR"/>
          </w:rPr>
          <w:t xml:space="preserve">1129.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ΔΙΚΑΙΟΣΥΝΗΣ-ΕΣΩΤΕΡΙΚΩΝ - ΜΕΤΑΝΑΣΤΕΥΣΗΣ ΚΑΙ ΑΣΥΛΟΥ - ΨΗΦΙΑΚΗΣ ΔΙΑΚΥΒΕΡΝΗΣΗΣ - ΥΠΟΔΟΜΩΝ ΚΑΙ ΜΕΤΑΦΟΡΩΝ - ΝΑΥΤΙΛΙΑΣ ΚΑΙ ΝΗΣΙΩΤΙΚΗΣ ΠΟΛΙΤΙΚΗΣ - ΑΓΡΟΤΙΚΗΣ ΑΝΑΠΤΥΞΗΣ ΚΑΙ ΤΡΟΦΙΜΩΝ - ΥΦΥΠΟΥΡΓΟΥ ΣΤΟΝ ΠΡΩΘΥΠΟΥΡΓΟ Αριθμ. Δ1α/ΓΠ.οικ. 10969 της 19/20.2.2021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 </w:t>
        </w:r>
        <w:r w:rsidR="00731AE9" w:rsidRPr="00731AE9">
          <w:rPr>
            <w:bCs/>
            <w:noProof/>
            <w:lang w:val="el-GR"/>
          </w:rPr>
          <w:lastRenderedPageBreak/>
          <w:t>Δευτέρα, 22 Φεβρουαρίου 2021 και ώρα 6:00 έως και τη Δευτέρα, 1 Μαρτίου 2021 και ώρα 6:00» (Β’ 648)</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_Toc192845954 \h </w:instrText>
        </w:r>
        <w:r w:rsidR="00731AE9" w:rsidRPr="00731AE9">
          <w:rPr>
            <w:noProof/>
            <w:webHidden/>
          </w:rPr>
        </w:r>
        <w:r w:rsidR="00731AE9" w:rsidRPr="00731AE9">
          <w:rPr>
            <w:noProof/>
            <w:webHidden/>
          </w:rPr>
          <w:fldChar w:fldCharType="separate"/>
        </w:r>
        <w:r w:rsidR="00731AE9" w:rsidRPr="00731AE9">
          <w:rPr>
            <w:noProof/>
            <w:webHidden/>
          </w:rPr>
          <w:t>151</w:t>
        </w:r>
        <w:r w:rsidR="00731AE9" w:rsidRPr="00731AE9">
          <w:rPr>
            <w:noProof/>
            <w:webHidden/>
          </w:rPr>
          <w:fldChar w:fldCharType="end"/>
        </w:r>
      </w:hyperlink>
    </w:p>
    <w:p w14:paraId="0176F680"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55" w:history="1">
        <w:r w:rsidR="00731AE9" w:rsidRPr="00731AE9">
          <w:rPr>
            <w:bCs/>
            <w:noProof/>
            <w:lang w:val="el-GR"/>
          </w:rPr>
          <w:t>1130.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Αριθμ. Δ1α/Γ.Π.οικ. 10971 της 20/20.2.2021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COVID-19» (Β’ 650)</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_Toc192845955 \h </w:instrText>
        </w:r>
        <w:r w:rsidR="00731AE9" w:rsidRPr="00731AE9">
          <w:rPr>
            <w:noProof/>
            <w:webHidden/>
          </w:rPr>
        </w:r>
        <w:r w:rsidR="00731AE9" w:rsidRPr="00731AE9">
          <w:rPr>
            <w:noProof/>
            <w:webHidden/>
          </w:rPr>
          <w:fldChar w:fldCharType="separate"/>
        </w:r>
        <w:r w:rsidR="00731AE9" w:rsidRPr="00731AE9">
          <w:rPr>
            <w:noProof/>
            <w:webHidden/>
          </w:rPr>
          <w:t>152</w:t>
        </w:r>
        <w:r w:rsidR="00731AE9" w:rsidRPr="00731AE9">
          <w:rPr>
            <w:noProof/>
            <w:webHidden/>
          </w:rPr>
          <w:fldChar w:fldCharType="end"/>
        </w:r>
      </w:hyperlink>
    </w:p>
    <w:p w14:paraId="4BDB4B97"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56" w:history="1">
        <w:r w:rsidR="00731AE9" w:rsidRPr="00731AE9">
          <w:rPr>
            <w:bCs/>
            <w:noProof/>
            <w:lang w:val="el-GR"/>
          </w:rPr>
          <w:t>1131. ΑΠΟΦΑΣΗ ΥΠΟΥΡΓΟΥ ΕΡΓΑΣΙΑΣ ΚΑΙ ΚΟΙΝΩΝΙΚΩΝ ΥΠΟΘΕΣΕΩΝ Αριθμ. 5685/121 της 5/22.2.2021 «Ηλεκτρονική βάση καταχώρισης δεδομένων ιατρών, που πληρούν τις απαραίτητες προϋποθέσεις για να ασκούν καθήκοντα Ιατρού Εργασίας σε επιχειρήσεις κατά τα οριζόμενα στον Κ.Ν.Υ.Α.Ε. (Ιατροί που κατέχουν την ειδικότητα Ιατρικής της Εργασίας και Ιατροί που περιλαμβάνονται στις περ. β’ και γ’ της παρ. 1 του άρθρου 16 του Κ.Ν.Υ.Α.Ε.) και διαδικασία ανάθεσης καθηκόντων Iατρού Εργασίας μέσω ΟΠΣ – ΣΕΠΕ» (Β’ 669)</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_Toc192845956 \h </w:instrText>
        </w:r>
        <w:r w:rsidR="00731AE9" w:rsidRPr="00731AE9">
          <w:rPr>
            <w:noProof/>
            <w:webHidden/>
          </w:rPr>
        </w:r>
        <w:r w:rsidR="00731AE9" w:rsidRPr="00731AE9">
          <w:rPr>
            <w:noProof/>
            <w:webHidden/>
          </w:rPr>
          <w:fldChar w:fldCharType="separate"/>
        </w:r>
        <w:r w:rsidR="00731AE9" w:rsidRPr="00731AE9">
          <w:rPr>
            <w:noProof/>
            <w:webHidden/>
          </w:rPr>
          <w:t>152</w:t>
        </w:r>
        <w:r w:rsidR="00731AE9" w:rsidRPr="00731AE9">
          <w:rPr>
            <w:noProof/>
            <w:webHidden/>
          </w:rPr>
          <w:fldChar w:fldCharType="end"/>
        </w:r>
      </w:hyperlink>
    </w:p>
    <w:p w14:paraId="36EFB773"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57" w:history="1">
        <w:r w:rsidR="00731AE9" w:rsidRPr="00731AE9">
          <w:rPr>
            <w:bCs/>
            <w:noProof/>
            <w:lang w:val="el-GR"/>
          </w:rPr>
          <w:t>1132. ΑΠΟΦΑΣΗ ΥΠΟΥΡΓΩΝ ΟΙΚΟΝΟΜΙΚΩΝ - ΥΓΕΙΑΣ - ΕΣΩΤΕΡΙΚΩΝ Αριθμ. Γ4β/Γ.Π.οικ. 10394 της 17/22.2.2021 «Τροποποίηση της κοινής απόφασης Γ4β/Γ.Π. οικ.7980/7-2-2020 “Καθορισμός της διαδικασίας πρόσληψης του λοιπού, πλην ιατρών, επικουρικού προσωπικού, της κατάρτισης και τήρησης ηλεκτρονικών καταλόγων, της υποβολής αιτήσεων και ελέγχου δικαιολογητικών, των κριτηρίων, της μοριοδότησης και των προσόντων κατά κλάδο και ειδικότητα” (Β’ 460), όπως αυτή τροποποιήθηκε εκ νέου με τις Γ4β/Γ.Π.οικ. 39470/23.6.2020 (Β’ 2596) και Γ4β/Γ.Π.οικ.75357/ 25.11.2020 (Β’ 5227)» (Β’ 698)</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_Toc192845957 \h </w:instrText>
        </w:r>
        <w:r w:rsidR="00731AE9" w:rsidRPr="00731AE9">
          <w:rPr>
            <w:noProof/>
            <w:webHidden/>
          </w:rPr>
        </w:r>
        <w:r w:rsidR="00731AE9" w:rsidRPr="00731AE9">
          <w:rPr>
            <w:noProof/>
            <w:webHidden/>
          </w:rPr>
          <w:fldChar w:fldCharType="separate"/>
        </w:r>
        <w:r w:rsidR="00731AE9" w:rsidRPr="00731AE9">
          <w:rPr>
            <w:noProof/>
            <w:webHidden/>
          </w:rPr>
          <w:t>161</w:t>
        </w:r>
        <w:r w:rsidR="00731AE9" w:rsidRPr="00731AE9">
          <w:rPr>
            <w:noProof/>
            <w:webHidden/>
          </w:rPr>
          <w:fldChar w:fldCharType="end"/>
        </w:r>
      </w:hyperlink>
    </w:p>
    <w:p w14:paraId="255D82AF"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58" w:history="1">
        <w:r w:rsidR="00731AE9" w:rsidRPr="00731AE9">
          <w:rPr>
            <w:bCs/>
            <w:noProof/>
            <w:lang w:val="el-GR"/>
          </w:rPr>
          <w:t>1133. ΑΠΟΦΑΣΗ ΥΠΟΥΡΓΟΥ ΝΑΥΤΙΛΙΑΣ ΚΑΙ ΝΗΣΙΩΤΙΚΗΣ ΠΟΛΙΤΙΚΗΣ Αριθμ. 2814.5/12787/2021 της 19/22.2.2021 «Καθορισμός έκτακτης επιχορήγησης οικονομικού έτους 2021 του Οίκου Ναύτου, για τη χορήγηση αποζημίωσης ειδικού σκοπού μηνών Οκτωβρίου, Νοεμβρίου και Δεκεμβρίου 2020» (Β’ 699)</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_Toc192845958 \h </w:instrText>
        </w:r>
        <w:r w:rsidR="00731AE9" w:rsidRPr="00731AE9">
          <w:rPr>
            <w:noProof/>
            <w:webHidden/>
          </w:rPr>
        </w:r>
        <w:r w:rsidR="00731AE9" w:rsidRPr="00731AE9">
          <w:rPr>
            <w:noProof/>
            <w:webHidden/>
          </w:rPr>
          <w:fldChar w:fldCharType="separate"/>
        </w:r>
        <w:r w:rsidR="00731AE9" w:rsidRPr="00731AE9">
          <w:rPr>
            <w:noProof/>
            <w:webHidden/>
          </w:rPr>
          <w:t>168</w:t>
        </w:r>
        <w:r w:rsidR="00731AE9" w:rsidRPr="00731AE9">
          <w:rPr>
            <w:noProof/>
            <w:webHidden/>
          </w:rPr>
          <w:fldChar w:fldCharType="end"/>
        </w:r>
      </w:hyperlink>
    </w:p>
    <w:p w14:paraId="0F6B2721"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59" w:history="1">
        <w:r w:rsidR="00731AE9" w:rsidRPr="00731AE9">
          <w:rPr>
            <w:bCs/>
            <w:noProof/>
            <w:lang w:val="el-GR"/>
          </w:rPr>
          <w:t>1134. ΑΠΟΦΑΣΗ ΥΠΟΥΡΓΟΥ, ΑΝΑΠΛΗΡΩΤΗ ΥΠΟΥΡΓΟΥ ΚΑΙ ΥΦΥΠΟΥΡΓΟΥ ΟΙΚΟΝΟΜΙΚΩΝ Αριθμ. Α. 1030 της 18/23.2.2021 «Διαδικασία και προϋποθέσεις καταβολής του ποσού της αποζημίωσης των εκμισθωτών για τα μισθώματα Ιανουαρίου - Φεβρουαρίου 2021, κατ’ επιταγή του νόμου στο πλαίσιο αντιμετώπισης των επιπτώσεων του κορωνοϊού COVID-19» (Β’ 702)</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_Toc192845959 \h </w:instrText>
        </w:r>
        <w:r w:rsidR="00731AE9" w:rsidRPr="00731AE9">
          <w:rPr>
            <w:noProof/>
            <w:webHidden/>
          </w:rPr>
        </w:r>
        <w:r w:rsidR="00731AE9" w:rsidRPr="00731AE9">
          <w:rPr>
            <w:noProof/>
            <w:webHidden/>
          </w:rPr>
          <w:fldChar w:fldCharType="separate"/>
        </w:r>
        <w:r w:rsidR="00731AE9" w:rsidRPr="00731AE9">
          <w:rPr>
            <w:noProof/>
            <w:webHidden/>
          </w:rPr>
          <w:t>170</w:t>
        </w:r>
        <w:r w:rsidR="00731AE9" w:rsidRPr="00731AE9">
          <w:rPr>
            <w:noProof/>
            <w:webHidden/>
          </w:rPr>
          <w:fldChar w:fldCharType="end"/>
        </w:r>
      </w:hyperlink>
    </w:p>
    <w:p w14:paraId="1CC8CF45"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60" w:history="1">
        <w:r w:rsidR="00731AE9" w:rsidRPr="00731AE9">
          <w:rPr>
            <w:bCs/>
            <w:noProof/>
            <w:lang w:val="el-GR"/>
          </w:rPr>
          <w:t>1135. ΑΠΟΦΑΣΗ ΥΦΥΠΟΥΡΓΟΥ ΥΓΕΙΑΣ Αριθμ. Γ3α,β/Γ.Π.οικ.10858 της 19/23.2.2021 «Τροποποίηση και συμπλήρωση της υπό στοιχεία Α4β/Γ.Π./οικ.63439/18.8.2017 (Β’ 2932) απόφασης του Υπουργού Υγείας» (Β’ 705)</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_Toc192845960 \h </w:instrText>
        </w:r>
        <w:r w:rsidR="00731AE9" w:rsidRPr="00731AE9">
          <w:rPr>
            <w:noProof/>
            <w:webHidden/>
          </w:rPr>
        </w:r>
        <w:r w:rsidR="00731AE9" w:rsidRPr="00731AE9">
          <w:rPr>
            <w:noProof/>
            <w:webHidden/>
          </w:rPr>
          <w:fldChar w:fldCharType="separate"/>
        </w:r>
        <w:r w:rsidR="00731AE9" w:rsidRPr="00731AE9">
          <w:rPr>
            <w:noProof/>
            <w:webHidden/>
          </w:rPr>
          <w:t>176</w:t>
        </w:r>
        <w:r w:rsidR="00731AE9" w:rsidRPr="00731AE9">
          <w:rPr>
            <w:noProof/>
            <w:webHidden/>
          </w:rPr>
          <w:fldChar w:fldCharType="end"/>
        </w:r>
      </w:hyperlink>
    </w:p>
    <w:p w14:paraId="5EC438F8"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61" w:history="1">
        <w:r w:rsidR="00731AE9" w:rsidRPr="00731AE9">
          <w:rPr>
            <w:bCs/>
            <w:noProof/>
            <w:lang w:val="el-GR"/>
          </w:rPr>
          <w:t>1136. ΑΠΟΦΑΣΗ ΥΠΟΥΡΓΩΝ ΠΟΛΙΤΙΣΜΟΥ ΚΑΙ ΑΘΛΗΤΙΣΜΟΥ - ΕΠΙΚΡΑΤΕΙΑΣ Αριθμ. οικ. 72664 της 23/24.2.2021 «Διαδικασία διεξαγωγής Γενικών Συνελεύσεων με ψηφιακά μέσα και διενέργειας ηλεκτρονικών ψηφοφοριών για τη λήψη αποφάσεων και την εκλογή των μελών των καταστατικών οργάνων των αθλητικών ομοσπονδιών και ενώσεων» (Β’ 719)</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_Toc192845961 \h </w:instrText>
        </w:r>
        <w:r w:rsidR="00731AE9" w:rsidRPr="00731AE9">
          <w:rPr>
            <w:noProof/>
            <w:webHidden/>
          </w:rPr>
        </w:r>
        <w:r w:rsidR="00731AE9" w:rsidRPr="00731AE9">
          <w:rPr>
            <w:noProof/>
            <w:webHidden/>
          </w:rPr>
          <w:fldChar w:fldCharType="separate"/>
        </w:r>
        <w:r w:rsidR="00731AE9" w:rsidRPr="00731AE9">
          <w:rPr>
            <w:noProof/>
            <w:webHidden/>
          </w:rPr>
          <w:t>185</w:t>
        </w:r>
        <w:r w:rsidR="00731AE9" w:rsidRPr="00731AE9">
          <w:rPr>
            <w:noProof/>
            <w:webHidden/>
          </w:rPr>
          <w:fldChar w:fldCharType="end"/>
        </w:r>
      </w:hyperlink>
    </w:p>
    <w:p w14:paraId="28CA770F"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62" w:history="1">
        <w:r w:rsidR="00731AE9" w:rsidRPr="00731AE9">
          <w:rPr>
            <w:bCs/>
            <w:noProof/>
            <w:lang w:val="el-GR"/>
          </w:rPr>
          <w:t xml:space="preserve">1137. ΑΠΟΦΑΣΗ ΥΦΥΠΟΥΡΓΟΥ ΠΑΙΔΕΙΑΣ ΚΑΙ ΘΡΗΣΚΕΥΜΑΤΩΝ Αριθμ. 20877/Ζ1 της 23/24.2.2021 «Ρυθμίσεις σχετικά με την εκπαιδευτική διαδικασία των προγραμμάτων σπουδών </w:t>
        </w:r>
        <w:r w:rsidR="00731AE9" w:rsidRPr="00731AE9">
          <w:rPr>
            <w:bCs/>
            <w:noProof/>
            <w:lang w:val="el-GR"/>
          </w:rPr>
          <w:lastRenderedPageBreak/>
          <w:t>πρώτου και δεύτερου κύκλου κατά το εαρινό εξαμήνου του ακαδημαϊκού έτους 2020-2021» (Β’ 722)</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_Toc192845962 \h </w:instrText>
        </w:r>
        <w:r w:rsidR="00731AE9" w:rsidRPr="00731AE9">
          <w:rPr>
            <w:noProof/>
            <w:webHidden/>
          </w:rPr>
        </w:r>
        <w:r w:rsidR="00731AE9" w:rsidRPr="00731AE9">
          <w:rPr>
            <w:noProof/>
            <w:webHidden/>
          </w:rPr>
          <w:fldChar w:fldCharType="separate"/>
        </w:r>
        <w:r w:rsidR="00731AE9" w:rsidRPr="00731AE9">
          <w:rPr>
            <w:noProof/>
            <w:webHidden/>
          </w:rPr>
          <w:t>193</w:t>
        </w:r>
        <w:r w:rsidR="00731AE9" w:rsidRPr="00731AE9">
          <w:rPr>
            <w:noProof/>
            <w:webHidden/>
          </w:rPr>
          <w:fldChar w:fldCharType="end"/>
        </w:r>
      </w:hyperlink>
    </w:p>
    <w:p w14:paraId="7A4642AD"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63" w:history="1">
        <w:r w:rsidR="00731AE9" w:rsidRPr="00731AE9">
          <w:rPr>
            <w:bCs/>
            <w:noProof/>
            <w:lang w:val="el-GR"/>
          </w:rPr>
          <w:t>1138. ΑΠΟΦΑΣΗ ΥΦΥΠΟΥΡΓΟΥ ΟΙΚΟΝΟΜΙΚΩΝ Αριθμ. Α.1028 της 15/25.2.2021 «Καθορισμός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άρθρο 2 του ν. 4682/2020 (Α’ 76)» (Β’ 726)</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_Toc192845963 \h </w:instrText>
        </w:r>
        <w:r w:rsidR="00731AE9" w:rsidRPr="00731AE9">
          <w:rPr>
            <w:noProof/>
            <w:webHidden/>
          </w:rPr>
        </w:r>
        <w:r w:rsidR="00731AE9" w:rsidRPr="00731AE9">
          <w:rPr>
            <w:noProof/>
            <w:webHidden/>
          </w:rPr>
          <w:fldChar w:fldCharType="separate"/>
        </w:r>
        <w:r w:rsidR="00731AE9" w:rsidRPr="00731AE9">
          <w:rPr>
            <w:noProof/>
            <w:webHidden/>
          </w:rPr>
          <w:t>196</w:t>
        </w:r>
        <w:r w:rsidR="00731AE9" w:rsidRPr="00731AE9">
          <w:rPr>
            <w:noProof/>
            <w:webHidden/>
          </w:rPr>
          <w:fldChar w:fldCharType="end"/>
        </w:r>
      </w:hyperlink>
    </w:p>
    <w:p w14:paraId="7478EAF2"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64" w:history="1">
        <w:r w:rsidR="00731AE9" w:rsidRPr="00731AE9">
          <w:rPr>
            <w:bCs/>
            <w:noProof/>
            <w:lang w:val="el-GR"/>
          </w:rPr>
          <w:t>1139. ΑΠΟΦΑΣΗ YΠOYPΓOΥ ΕΡΓΑΣΙΑΣ ΚΑΙ ΚΟΙΝΩΝΙΚΩΝ ΥΠΟΘΕΣΕΩΝ Aριθμ. 8460/Δ1.2667 της 24/25.2.2021 «Τροποποίηση της υπό στοιχεία 40331/Δ1.13521/ 13-9-2019 (Β’  3520)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απόφασης του Υπουργού Εργασίας και Κοινωνικών Υποθέσεων, όπως τροποποιήθηκε και ισχύει» (Β’ 755)</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_Toc192845964 \h </w:instrText>
        </w:r>
        <w:r w:rsidR="00731AE9" w:rsidRPr="00731AE9">
          <w:rPr>
            <w:noProof/>
            <w:webHidden/>
          </w:rPr>
        </w:r>
        <w:r w:rsidR="00731AE9" w:rsidRPr="00731AE9">
          <w:rPr>
            <w:noProof/>
            <w:webHidden/>
          </w:rPr>
          <w:fldChar w:fldCharType="separate"/>
        </w:r>
        <w:r w:rsidR="00731AE9" w:rsidRPr="00731AE9">
          <w:rPr>
            <w:noProof/>
            <w:webHidden/>
          </w:rPr>
          <w:t>199</w:t>
        </w:r>
        <w:r w:rsidR="00731AE9" w:rsidRPr="00731AE9">
          <w:rPr>
            <w:noProof/>
            <w:webHidden/>
          </w:rPr>
          <w:fldChar w:fldCharType="end"/>
        </w:r>
      </w:hyperlink>
    </w:p>
    <w:p w14:paraId="5DDA28BE"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65" w:history="1">
        <w:r w:rsidR="00731AE9" w:rsidRPr="00731AE9">
          <w:rPr>
            <w:bCs/>
            <w:noProof/>
            <w:lang w:val="el-GR"/>
          </w:rPr>
          <w:t>1140. ΑΠΟΦΑΣΗ ΥΠΟΥΡΓΩΝ ΟΙΚΟΝΟΜΙΚΩΝ - ΑΝΑΠΤΥΞΗΣ ΚΑΙ ΕΠΕΝΔΥΣΕΩΝ - ΕΡΓΑΣΙΑΣ ΚΑΙ ΚΟΙΝΩΝΙΚΩΝ ΥΠΟΘΕΣΕΩΝ - ΥΓΕΙΑΣ Αριθμ. οικ. 8689/198 της 25/25.2.2021 «Παράταση της ισχύος των επεκταθέντων σε όλη την Επικράτεια έκτακτων και προσωρινών μέτρων του άρθρου 235 του ν. 4727/2020 (Α’ 184), ως προς την οργάνωση του τόπου και του χρόνου εργασίας για την αποσυμφόρηση των μέσων μαζικής μεταφοράς και του τόπου εργασίας» (Β’ 756)</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_Toc192845965 \h </w:instrText>
        </w:r>
        <w:r w:rsidR="00731AE9" w:rsidRPr="00731AE9">
          <w:rPr>
            <w:noProof/>
            <w:webHidden/>
          </w:rPr>
        </w:r>
        <w:r w:rsidR="00731AE9" w:rsidRPr="00731AE9">
          <w:rPr>
            <w:noProof/>
            <w:webHidden/>
          </w:rPr>
          <w:fldChar w:fldCharType="separate"/>
        </w:r>
        <w:r w:rsidR="00731AE9" w:rsidRPr="00731AE9">
          <w:rPr>
            <w:noProof/>
            <w:webHidden/>
          </w:rPr>
          <w:t>201</w:t>
        </w:r>
        <w:r w:rsidR="00731AE9" w:rsidRPr="00731AE9">
          <w:rPr>
            <w:noProof/>
            <w:webHidden/>
          </w:rPr>
          <w:fldChar w:fldCharType="end"/>
        </w:r>
      </w:hyperlink>
    </w:p>
    <w:p w14:paraId="1559F158"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66" w:history="1">
        <w:r w:rsidR="00731AE9" w:rsidRPr="00731AE9">
          <w:rPr>
            <w:bCs/>
            <w:noProof/>
            <w:lang w:val="el-GR"/>
          </w:rPr>
          <w:t>1141. ΑΠΟΦΑΣΗ ΥΦΥΠΟΥΡΓΟΥ ΑΝΑΠΤΥΞΗΣ ΚΑΙ ΕΠΕΝΔΥΣΕΩΝ Αριθμ. 24101  της 25/25.2.2021 «Πρόσκληση για τον Β’ Κύκλο Επιδότησης Τόκων Υφιστάμενων Δανείων Μικρών και Μεσαίων Επιχειρήσεων Πληττόμενων από τα μέτρα για την αντιμετώπιση της πανδημίας της νόσου COVID- 19» (Β’ 757)</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_Toc192845966 \h </w:instrText>
        </w:r>
        <w:r w:rsidR="00731AE9" w:rsidRPr="00731AE9">
          <w:rPr>
            <w:noProof/>
            <w:webHidden/>
          </w:rPr>
        </w:r>
        <w:r w:rsidR="00731AE9" w:rsidRPr="00731AE9">
          <w:rPr>
            <w:noProof/>
            <w:webHidden/>
          </w:rPr>
          <w:fldChar w:fldCharType="separate"/>
        </w:r>
        <w:r w:rsidR="00731AE9" w:rsidRPr="00731AE9">
          <w:rPr>
            <w:noProof/>
            <w:webHidden/>
          </w:rPr>
          <w:t>204</w:t>
        </w:r>
        <w:r w:rsidR="00731AE9" w:rsidRPr="00731AE9">
          <w:rPr>
            <w:noProof/>
            <w:webHidden/>
          </w:rPr>
          <w:fldChar w:fldCharType="end"/>
        </w:r>
      </w:hyperlink>
    </w:p>
    <w:p w14:paraId="368C7B29"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67" w:history="1">
        <w:r w:rsidR="00731AE9" w:rsidRPr="00731AE9">
          <w:rPr>
            <w:bCs/>
            <w:noProof/>
            <w:lang w:val="el-GR"/>
          </w:rPr>
          <w:t>1142. ΑΠΟΦΑΣ</w:t>
        </w:r>
        <w:r w:rsidR="00731AE9" w:rsidRPr="00731AE9">
          <w:rPr>
            <w:bCs/>
            <w:noProof/>
          </w:rPr>
          <w:t>H</w:t>
        </w:r>
        <w:r w:rsidR="00731AE9" w:rsidRPr="00731AE9">
          <w:rPr>
            <w:bCs/>
            <w:noProof/>
            <w:lang w:val="el-GR"/>
          </w:rPr>
          <w:t xml:space="preserve"> ΥΠΟΥΡΓΩΝ ΟΙΚΟΝΟΜΙΚΩΝ - ΠΡΟΣΤΑΣΙΑΣ ΤΟΥ ΠΟΛΙΤΗ - ΕΘΝΙΚΗΣ ΑΜΥΝΑΣ - ΕΡΓΑΣΙΑΣ ΚΑΙ ΚΟΙΝΩΝΙΚΩΝ ΥΠΟΘΕΣΕΩΝ - ΥΓΕΙΑΣ - ΔΙΚΑΙΟΣΥΝΗΣ - ΕΣΩΤΕΡΙΚΩΝ - ΜΕΤΑΝΑΣΤΕΥΣΗΣ ΚΑΙ ΑΣΥΛΟΥ - ΝΑΥΤΙΛΙΑΣ ΚΑΙ ΝΗΣΙΩΤΙΚΗΣ ΠΟΛΙΤΙΚΗΣ Αριθμ. Δ1α/ΓΠ.οικ. 10002 της 15/26.2.2021 «Ρυθμίσεις για τακτικό προγραμματισμό ελέγχων φορείας κορωνοϊού COVID-19 με χρήση προϊόντων ταχέων ελέγχων ανίχνευσης αντιγόνων COVID-19 (rapid test)» (Β’ 768)</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_Toc192845967 \h </w:instrText>
        </w:r>
        <w:r w:rsidR="00731AE9" w:rsidRPr="00731AE9">
          <w:rPr>
            <w:noProof/>
            <w:webHidden/>
          </w:rPr>
        </w:r>
        <w:r w:rsidR="00731AE9" w:rsidRPr="00731AE9">
          <w:rPr>
            <w:noProof/>
            <w:webHidden/>
          </w:rPr>
          <w:fldChar w:fldCharType="separate"/>
        </w:r>
        <w:r w:rsidR="00731AE9" w:rsidRPr="00731AE9">
          <w:rPr>
            <w:noProof/>
            <w:webHidden/>
          </w:rPr>
          <w:t>208</w:t>
        </w:r>
        <w:r w:rsidR="00731AE9" w:rsidRPr="00731AE9">
          <w:rPr>
            <w:noProof/>
            <w:webHidden/>
          </w:rPr>
          <w:fldChar w:fldCharType="end"/>
        </w:r>
      </w:hyperlink>
    </w:p>
    <w:p w14:paraId="465DA498"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68" w:history="1">
        <w:r w:rsidR="00731AE9" w:rsidRPr="00731AE9">
          <w:rPr>
            <w:bCs/>
            <w:noProof/>
            <w:lang w:val="el-GR"/>
          </w:rPr>
          <w:t>1143. ΑΠΟΦΑΣΗ ΥΠΟΥΡΓΩΝ ΟΙΚΟΝΟΜΙΚΩΝ - ΕΡΓΑΣΙΑΣ ΚΑΙ ΚΟΙΝΩΝΙΚΩΝ ΥΠΟΘΕΣΕΩΝ Αριθμ. οικ. 8534/279 της 24/26.2.2021 «Παράταση διάρκειας τακτικής επιδότησης ανεργίας, επιδόματος μακροχρονίως ανέργων και βοηθημάτων ανεργίας» (Β’ 771)</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_Toc192845968 \h </w:instrText>
        </w:r>
        <w:r w:rsidR="00731AE9" w:rsidRPr="00731AE9">
          <w:rPr>
            <w:noProof/>
            <w:webHidden/>
          </w:rPr>
        </w:r>
        <w:r w:rsidR="00731AE9" w:rsidRPr="00731AE9">
          <w:rPr>
            <w:noProof/>
            <w:webHidden/>
          </w:rPr>
          <w:fldChar w:fldCharType="separate"/>
        </w:r>
        <w:r w:rsidR="00731AE9" w:rsidRPr="00731AE9">
          <w:rPr>
            <w:noProof/>
            <w:webHidden/>
          </w:rPr>
          <w:t>215</w:t>
        </w:r>
        <w:r w:rsidR="00731AE9" w:rsidRPr="00731AE9">
          <w:rPr>
            <w:noProof/>
            <w:webHidden/>
          </w:rPr>
          <w:fldChar w:fldCharType="end"/>
        </w:r>
      </w:hyperlink>
    </w:p>
    <w:p w14:paraId="118026C0"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69" w:history="1">
        <w:r w:rsidR="00731AE9" w:rsidRPr="00731AE9">
          <w:rPr>
            <w:bCs/>
            <w:noProof/>
            <w:lang w:val="el-GR"/>
          </w:rPr>
          <w:t xml:space="preserve">1144.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ΑΓΡΟΤΙΚΗΣ ΑΝΑΠΤΥΞΗΣ ΚΑΙ ΤΡΟΦΙΜΩΝ – ΥΦΥΠΟΥΡΓΟΥ ΣΤΟΝ ΠΡΩΘΥΠΟΥΡΓΟ Αριθμ. Δ1α/Γ.Π.οικ. 12639 της 26/27.2.2021 «Έκτακτα μέτρα προστασίας της δημόσιας υγείας από τον κίνδυνο περαιτέρω διασποράς του κορωνοϊού COVID-19 στο σύνολο της Επικράτειας για το </w:t>
        </w:r>
        <w:r w:rsidR="00731AE9" w:rsidRPr="00731AE9">
          <w:rPr>
            <w:bCs/>
            <w:noProof/>
            <w:lang w:val="el-GR"/>
          </w:rPr>
          <w:lastRenderedPageBreak/>
          <w:t>διάστημα από τη Δευτέρα, 1 Μαρτίου 2021 και ώρα 6:00 έως και τη Δευτέρα, 8 Μαρτίου 2021 και ώρα 6:00» (Β’ 793)</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_Toc192845969 \h </w:instrText>
        </w:r>
        <w:r w:rsidR="00731AE9" w:rsidRPr="00731AE9">
          <w:rPr>
            <w:noProof/>
            <w:webHidden/>
          </w:rPr>
        </w:r>
        <w:r w:rsidR="00731AE9" w:rsidRPr="00731AE9">
          <w:rPr>
            <w:noProof/>
            <w:webHidden/>
          </w:rPr>
          <w:fldChar w:fldCharType="separate"/>
        </w:r>
        <w:r w:rsidR="00731AE9" w:rsidRPr="00731AE9">
          <w:rPr>
            <w:noProof/>
            <w:webHidden/>
          </w:rPr>
          <w:t>218</w:t>
        </w:r>
        <w:r w:rsidR="00731AE9" w:rsidRPr="00731AE9">
          <w:rPr>
            <w:noProof/>
            <w:webHidden/>
          </w:rPr>
          <w:fldChar w:fldCharType="end"/>
        </w:r>
      </w:hyperlink>
    </w:p>
    <w:p w14:paraId="7C5B4AD2"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70" w:history="1">
        <w:r w:rsidR="00731AE9" w:rsidRPr="00731AE9">
          <w:rPr>
            <w:bCs/>
            <w:noProof/>
            <w:lang w:val="el-GR"/>
          </w:rPr>
          <w:t>1145.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Αριθμ. Δ1α/Γ.Π.οικ. 12670 της 27/27.2.2021 «Αντικατάσταση της υπό στοιχεία Δ1α/Γ.Π.οικ.10971/ 20-2-2021 κοινής απόφασης των Υπουργών Οικονομικών, Ανάπτυξης και Επενδύσεων, Προστασίας του Πολίτη, Εργασίας και Κοινωνικών Υποθέσεων, Υγείας, Εσωτερικών, Υποδομών και Μεταφορών και Ναυτιλίας και Νησιωτικής Πολιτικής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COVID-19” (Β΄ 650)» (Β’ 794)</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_Toc192845970 \h </w:instrText>
        </w:r>
        <w:r w:rsidR="00731AE9" w:rsidRPr="00731AE9">
          <w:rPr>
            <w:noProof/>
            <w:webHidden/>
          </w:rPr>
        </w:r>
        <w:r w:rsidR="00731AE9" w:rsidRPr="00731AE9">
          <w:rPr>
            <w:noProof/>
            <w:webHidden/>
          </w:rPr>
          <w:fldChar w:fldCharType="separate"/>
        </w:r>
        <w:r w:rsidR="00731AE9" w:rsidRPr="00731AE9">
          <w:rPr>
            <w:noProof/>
            <w:webHidden/>
          </w:rPr>
          <w:t>218</w:t>
        </w:r>
        <w:r w:rsidR="00731AE9" w:rsidRPr="00731AE9">
          <w:rPr>
            <w:noProof/>
            <w:webHidden/>
          </w:rPr>
          <w:fldChar w:fldCharType="end"/>
        </w:r>
      </w:hyperlink>
    </w:p>
    <w:p w14:paraId="55524789"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71" w:history="1">
        <w:r w:rsidR="00731AE9" w:rsidRPr="00731AE9">
          <w:rPr>
            <w:bCs/>
            <w:noProof/>
            <w:lang w:val="el-GR"/>
          </w:rPr>
          <w:t>1146. ΝΟΜΟΣ ΥΠ’ ΑΡΙΘΜ. 4781 της 27/28.2.2021 «Οργάνωση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(Α’ 31)</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_Toc192845971 \h </w:instrText>
        </w:r>
        <w:r w:rsidR="00731AE9" w:rsidRPr="00731AE9">
          <w:rPr>
            <w:noProof/>
            <w:webHidden/>
          </w:rPr>
        </w:r>
        <w:r w:rsidR="00731AE9" w:rsidRPr="00731AE9">
          <w:rPr>
            <w:noProof/>
            <w:webHidden/>
          </w:rPr>
          <w:fldChar w:fldCharType="separate"/>
        </w:r>
        <w:r w:rsidR="00731AE9" w:rsidRPr="00731AE9">
          <w:rPr>
            <w:noProof/>
            <w:webHidden/>
          </w:rPr>
          <w:t>219</w:t>
        </w:r>
        <w:r w:rsidR="00731AE9" w:rsidRPr="00731AE9">
          <w:rPr>
            <w:noProof/>
            <w:webHidden/>
          </w:rPr>
          <w:fldChar w:fldCharType="end"/>
        </w:r>
      </w:hyperlink>
    </w:p>
    <w:p w14:paraId="508F2650"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72" w:history="1">
        <w:r w:rsidR="00731AE9" w:rsidRPr="00731AE9">
          <w:rPr>
            <w:bCs/>
            <w:noProof/>
            <w:lang w:val="el-GR"/>
          </w:rPr>
          <w:t>1147. ΑΠΟΦΑΣΗ ΥΠΟΥΡΓΟΥ ΑΝΑΠΤΥΞΗΣ ΚΑΙ ΕΠΕΝΔΥΣΕΩΝ Αριθμ. 25234 της 27/28.2.2021 «Παράταση διάρκειας της πρώτης τακτικής εκπτωτικής περιόδου του έτους 2021.» (Β΄ 795)</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_Toc192845972 \h </w:instrText>
        </w:r>
        <w:r w:rsidR="00731AE9" w:rsidRPr="00731AE9">
          <w:rPr>
            <w:noProof/>
            <w:webHidden/>
          </w:rPr>
        </w:r>
        <w:r w:rsidR="00731AE9" w:rsidRPr="00731AE9">
          <w:rPr>
            <w:noProof/>
            <w:webHidden/>
          </w:rPr>
          <w:fldChar w:fldCharType="separate"/>
        </w:r>
        <w:r w:rsidR="00731AE9" w:rsidRPr="00731AE9">
          <w:rPr>
            <w:noProof/>
            <w:webHidden/>
          </w:rPr>
          <w:t>267</w:t>
        </w:r>
        <w:r w:rsidR="00731AE9" w:rsidRPr="00731AE9">
          <w:rPr>
            <w:noProof/>
            <w:webHidden/>
          </w:rPr>
          <w:fldChar w:fldCharType="end"/>
        </w:r>
      </w:hyperlink>
    </w:p>
    <w:p w14:paraId="1EBDB936"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73" w:history="1">
        <w:r w:rsidR="00731AE9" w:rsidRPr="00731AE9">
          <w:rPr>
            <w:bCs/>
            <w:noProof/>
            <w:lang w:val="el-GR"/>
          </w:rPr>
          <w:t xml:space="preserve">1148. ΑΠΟΦΑΣΗ ΥΦΥΠΟΥΡΓΟΥ ΟΙΚΟΝΟΜΙΚΩΝ Αριθμ. </w:t>
        </w:r>
        <w:r w:rsidR="00731AE9" w:rsidRPr="00731AE9">
          <w:rPr>
            <w:bCs/>
            <w:noProof/>
          </w:rPr>
          <w:t>A</w:t>
        </w:r>
        <w:r w:rsidR="00731AE9" w:rsidRPr="00731AE9">
          <w:rPr>
            <w:bCs/>
            <w:noProof/>
            <w:lang w:val="el-GR"/>
          </w:rPr>
          <w:t>.1041 της 27/28.2.2021 «Παράταση προθεσμίας για την εμπρόθεσμη καταβολή τελών κυκλοφορίας έτους 2021.» (Β΄ 796)</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_Toc192845973 \h </w:instrText>
        </w:r>
        <w:r w:rsidR="00731AE9" w:rsidRPr="00731AE9">
          <w:rPr>
            <w:noProof/>
            <w:webHidden/>
          </w:rPr>
        </w:r>
        <w:r w:rsidR="00731AE9" w:rsidRPr="00731AE9">
          <w:rPr>
            <w:noProof/>
            <w:webHidden/>
          </w:rPr>
          <w:fldChar w:fldCharType="separate"/>
        </w:r>
        <w:r w:rsidR="00731AE9" w:rsidRPr="00731AE9">
          <w:rPr>
            <w:noProof/>
            <w:webHidden/>
          </w:rPr>
          <w:t>269</w:t>
        </w:r>
        <w:r w:rsidR="00731AE9" w:rsidRPr="00731AE9">
          <w:rPr>
            <w:noProof/>
            <w:webHidden/>
          </w:rPr>
          <w:fldChar w:fldCharType="end"/>
        </w:r>
      </w:hyperlink>
    </w:p>
    <w:p w14:paraId="6F77008A"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74" w:history="1">
        <w:r w:rsidR="00731AE9" w:rsidRPr="00731AE9">
          <w:rPr>
            <w:bCs/>
            <w:noProof/>
            <w:lang w:val="el-GR"/>
          </w:rPr>
          <w:t>1149. ΑΠΟΦΑΣΗ ΔΙΟΙΚΗΤΗ ΤΗΣ ΑΝΕΞΑΡΤΗΤΗΣ ΑΡΧΗΣ ΔΗΜΟΣΙΩΝ ΕΣΟΔΩΝ Αριθμ. Α 1035 της 23.2/1.3.2021 «Τύπος και περιεχόμενο της βεβαίωσης αποδοχών ή συντάξεων, της βεβαίωσης των αμοιβών από επιχειρηματική δραστηριότητα και της βεβαίωσης εισοδημάτων από μερίσματα, τόκους, δικαιώματα καθώς και υποβολή αυτών με τη χρήση ηλεκτρονικής μεθόδου επικοινωνίας μέσω διαδικτύου για το φορολογικό έτος 2020» (Β’ 797)</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_Toc192845974 \h </w:instrText>
        </w:r>
        <w:r w:rsidR="00731AE9" w:rsidRPr="00731AE9">
          <w:rPr>
            <w:noProof/>
            <w:webHidden/>
          </w:rPr>
        </w:r>
        <w:r w:rsidR="00731AE9" w:rsidRPr="00731AE9">
          <w:rPr>
            <w:noProof/>
            <w:webHidden/>
          </w:rPr>
          <w:fldChar w:fldCharType="separate"/>
        </w:r>
        <w:r w:rsidR="00731AE9" w:rsidRPr="00731AE9">
          <w:rPr>
            <w:noProof/>
            <w:webHidden/>
          </w:rPr>
          <w:t>271</w:t>
        </w:r>
        <w:r w:rsidR="00731AE9" w:rsidRPr="00731AE9">
          <w:rPr>
            <w:noProof/>
            <w:webHidden/>
          </w:rPr>
          <w:fldChar w:fldCharType="end"/>
        </w:r>
      </w:hyperlink>
    </w:p>
    <w:p w14:paraId="435CA99D"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75" w:history="1">
        <w:r w:rsidR="00731AE9" w:rsidRPr="00731AE9">
          <w:rPr>
            <w:bCs/>
            <w:noProof/>
            <w:lang w:val="el-GR"/>
          </w:rPr>
          <w:t>1150. ΑΠΟΦΑΣΗ ΥΠΟΥΡΓΩΝ ΕΘΝΙΚΗΣ ΑΜΥΝΑΣ - ΥΓΕΙΑΣ Αριθμ. Δ1α/Γ.Π.οικ. 13068 της 1/1.3.2021 «Παραχώρηση των εγκαταστάσεων κλινών νοσηλείας και κλινών αυξημένης φροντίδας του Νοσηλευτικού Ιδρύματος Μετοχικού Ταμείου Στρατού (Ν.Ι.Μ.Τ.Σ.) για την κάλυψη αναγκών δημόσιας υγείας, που συνδέονται με την αντιμετώπιση του κορωνοϊού COVID» (Β’ 802)</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_Toc192845975 \h </w:instrText>
        </w:r>
        <w:r w:rsidR="00731AE9" w:rsidRPr="00731AE9">
          <w:rPr>
            <w:noProof/>
            <w:webHidden/>
          </w:rPr>
        </w:r>
        <w:r w:rsidR="00731AE9" w:rsidRPr="00731AE9">
          <w:rPr>
            <w:noProof/>
            <w:webHidden/>
          </w:rPr>
          <w:fldChar w:fldCharType="separate"/>
        </w:r>
        <w:r w:rsidR="00731AE9" w:rsidRPr="00731AE9">
          <w:rPr>
            <w:noProof/>
            <w:webHidden/>
          </w:rPr>
          <w:t>290</w:t>
        </w:r>
        <w:r w:rsidR="00731AE9" w:rsidRPr="00731AE9">
          <w:rPr>
            <w:noProof/>
            <w:webHidden/>
          </w:rPr>
          <w:fldChar w:fldCharType="end"/>
        </w:r>
      </w:hyperlink>
    </w:p>
    <w:p w14:paraId="54E3D310"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76" w:history="1">
        <w:r w:rsidR="00731AE9" w:rsidRPr="00731AE9">
          <w:rPr>
            <w:bCs/>
            <w:noProof/>
            <w:lang w:val="el-GR"/>
          </w:rPr>
          <w:t xml:space="preserve">1151. ΑΠΟΦΑΣΗ  ΥΠΟΥΡΓΩΝ ΟΙΚΟΝΟΜΙΚΩΝ - ΑΝΑΠΤΥΞΗΣ ΚΑΙ ΕΠΕΝΔΥΣΕΩΝ Αριθμ. ΓΔΟΥ 232 της 1/13.2021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sidR="00731AE9" w:rsidRPr="00731AE9">
          <w:rPr>
            <w:bCs/>
            <w:noProof/>
          </w:rPr>
          <w:t>COVID</w:t>
        </w:r>
        <w:r w:rsidR="00731AE9" w:rsidRPr="00731AE9">
          <w:rPr>
            <w:bCs/>
            <w:noProof/>
            <w:lang w:val="el-GR"/>
          </w:rPr>
          <w:t>-19, κατά το μήνα Ιανουάριο 2021.» (Β΄ 804)</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_Toc192845976 \h </w:instrText>
        </w:r>
        <w:r w:rsidR="00731AE9" w:rsidRPr="00731AE9">
          <w:rPr>
            <w:noProof/>
            <w:webHidden/>
          </w:rPr>
        </w:r>
        <w:r w:rsidR="00731AE9" w:rsidRPr="00731AE9">
          <w:rPr>
            <w:noProof/>
            <w:webHidden/>
          </w:rPr>
          <w:fldChar w:fldCharType="separate"/>
        </w:r>
        <w:r w:rsidR="00731AE9" w:rsidRPr="00731AE9">
          <w:rPr>
            <w:noProof/>
            <w:webHidden/>
          </w:rPr>
          <w:t>294</w:t>
        </w:r>
        <w:r w:rsidR="00731AE9" w:rsidRPr="00731AE9">
          <w:rPr>
            <w:noProof/>
            <w:webHidden/>
          </w:rPr>
          <w:fldChar w:fldCharType="end"/>
        </w:r>
      </w:hyperlink>
    </w:p>
    <w:p w14:paraId="4324DD49"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77" w:history="1">
        <w:r w:rsidR="00731AE9" w:rsidRPr="00731AE9">
          <w:rPr>
            <w:bCs/>
            <w:noProof/>
            <w:lang w:val="el-GR"/>
          </w:rPr>
          <w:t xml:space="preserve">1152. ΑΠΟΦΑΣΗ </w:t>
        </w:r>
        <w:r w:rsidR="00731AE9" w:rsidRPr="00731AE9">
          <w:rPr>
            <w:bCs/>
            <w:noProof/>
          </w:rPr>
          <w:t>A</w:t>
        </w:r>
        <w:r w:rsidR="00731AE9" w:rsidRPr="00731AE9">
          <w:rPr>
            <w:bCs/>
            <w:noProof/>
            <w:lang w:val="el-GR"/>
          </w:rPr>
          <w:t>ΝΑΠΛΗΡΩΤΗ ΥΠΟΥΡΓΟΥ ΚΑΙ ΥΦΥΠΟΥΡΓΟΥ ΟΙΚΟΝΟΜΙΚΩΝ Αριθμ. Α.1036 της 23.2/2.3.2021 «Καθορισμός των απαιτούμενων στοιχείων και δικαιολογητικών, του τρόπου αποστολής ή διαβίβασής τους στη Φορολογική Διοίκηση από τους φορολογούμενους ή τρίτους, των εξαιρούμενων ΚΑΔ καθώς και κάθε άλλης αναγκαίας λεπτομέρειας τεχνικού ή διαδικαστικού χαρακτήρα για την εφαρμογή της περ.</w:t>
        </w:r>
        <w:r w:rsidR="00731AE9" w:rsidRPr="00731AE9">
          <w:rPr>
            <w:bCs/>
            <w:noProof/>
          </w:rPr>
          <w:t> </w:t>
        </w:r>
        <w:r w:rsidR="00731AE9" w:rsidRPr="00731AE9">
          <w:rPr>
            <w:bCs/>
            <w:noProof/>
            <w:lang w:val="el-GR"/>
          </w:rPr>
          <w:t xml:space="preserve">α της παρ. 3 του </w:t>
        </w:r>
        <w:r w:rsidR="00731AE9" w:rsidRPr="00731AE9">
          <w:rPr>
            <w:bCs/>
            <w:noProof/>
            <w:lang w:val="el-GR"/>
          </w:rPr>
          <w:lastRenderedPageBreak/>
          <w:t>άρθρου 28 του ν.</w:t>
        </w:r>
        <w:r w:rsidR="00731AE9" w:rsidRPr="00731AE9">
          <w:rPr>
            <w:bCs/>
            <w:noProof/>
          </w:rPr>
          <w:t> </w:t>
        </w:r>
        <w:r w:rsidR="00731AE9" w:rsidRPr="00731AE9">
          <w:rPr>
            <w:bCs/>
            <w:noProof/>
            <w:lang w:val="el-GR"/>
          </w:rPr>
          <w:t xml:space="preserve">4772/2021 “Διενέργεια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w:t>
        </w:r>
        <w:r w:rsidR="00731AE9" w:rsidRPr="00731AE9">
          <w:rPr>
            <w:bCs/>
            <w:noProof/>
          </w:rPr>
          <w:t>COVID</w:t>
        </w:r>
        <w:r w:rsidR="00731AE9" w:rsidRPr="00731AE9">
          <w:rPr>
            <w:bCs/>
            <w:noProof/>
            <w:lang w:val="el-GR"/>
          </w:rPr>
          <w:t>-19, επείγουσες δημοσιονομικές και φορολογικές ρυθμίσεις και άλλες διατάξεις” (Α’</w:t>
        </w:r>
        <w:r w:rsidR="00731AE9" w:rsidRPr="00731AE9">
          <w:rPr>
            <w:bCs/>
            <w:noProof/>
          </w:rPr>
          <w:t> </w:t>
        </w:r>
        <w:r w:rsidR="00731AE9" w:rsidRPr="00731AE9">
          <w:rPr>
            <w:bCs/>
            <w:noProof/>
            <w:lang w:val="el-GR"/>
          </w:rPr>
          <w:t>17).» (Β΄ 817)</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_Toc192845977 \h </w:instrText>
        </w:r>
        <w:r w:rsidR="00731AE9" w:rsidRPr="00731AE9">
          <w:rPr>
            <w:noProof/>
            <w:webHidden/>
          </w:rPr>
        </w:r>
        <w:r w:rsidR="00731AE9" w:rsidRPr="00731AE9">
          <w:rPr>
            <w:noProof/>
            <w:webHidden/>
          </w:rPr>
          <w:fldChar w:fldCharType="separate"/>
        </w:r>
        <w:r w:rsidR="00731AE9" w:rsidRPr="00731AE9">
          <w:rPr>
            <w:noProof/>
            <w:webHidden/>
          </w:rPr>
          <w:t>330</w:t>
        </w:r>
        <w:r w:rsidR="00731AE9" w:rsidRPr="00731AE9">
          <w:rPr>
            <w:noProof/>
            <w:webHidden/>
          </w:rPr>
          <w:fldChar w:fldCharType="end"/>
        </w:r>
      </w:hyperlink>
    </w:p>
    <w:p w14:paraId="784A1681"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78" w:history="1">
        <w:r w:rsidR="00731AE9" w:rsidRPr="00731AE9">
          <w:rPr>
            <w:bCs/>
            <w:noProof/>
            <w:lang w:val="el-GR"/>
          </w:rPr>
          <w:t>1153. ΑΠΟΦΑΣΗ ΥΠΟΥΡΓΩΝ ΟΙΚΟΝΟΜΙΚΩΝ - ΕΡΓΑΣΙΑΣ ΚΑΙ ΚΟΙΝΩΝΙΚΩΝ ΥΠΟΘΕΣΕΩΝ Αριθμ. οικ. 7078/323 της 26.2/2.3.2021 «Παράταση προθεσμίας καταβολής των δόσεων ενεργών ρυθμίσεων ασφαλιστικών εισφορών επιχειρήσεων και εργοδοτών στο πλαίσιο των μέτρων για την αντιμετώπιση των αρνητικών συνεπειών του κορωνοϊού COVID -19» (Β’ 819)</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_Toc192845978 \h </w:instrText>
        </w:r>
        <w:r w:rsidR="00731AE9" w:rsidRPr="00731AE9">
          <w:rPr>
            <w:noProof/>
            <w:webHidden/>
          </w:rPr>
        </w:r>
        <w:r w:rsidR="00731AE9" w:rsidRPr="00731AE9">
          <w:rPr>
            <w:noProof/>
            <w:webHidden/>
          </w:rPr>
          <w:fldChar w:fldCharType="separate"/>
        </w:r>
        <w:r w:rsidR="00731AE9" w:rsidRPr="00731AE9">
          <w:rPr>
            <w:noProof/>
            <w:webHidden/>
          </w:rPr>
          <w:t>334</w:t>
        </w:r>
        <w:r w:rsidR="00731AE9" w:rsidRPr="00731AE9">
          <w:rPr>
            <w:noProof/>
            <w:webHidden/>
          </w:rPr>
          <w:fldChar w:fldCharType="end"/>
        </w:r>
      </w:hyperlink>
    </w:p>
    <w:p w14:paraId="4D4E3CA9"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79" w:history="1">
        <w:r w:rsidR="00731AE9" w:rsidRPr="00731AE9">
          <w:rPr>
            <w:bCs/>
            <w:noProof/>
            <w:lang w:val="el-GR"/>
          </w:rPr>
          <w:t>1154. ΑΠΟΦΑΣΗ ΥΠΟΥΡΓΩΝ ΟΙΚΟΝΟΜΙΚΩΝ - ΕΡΓΑΣΙΑΣ ΚΑΙ ΚΟΙΝΩΝΙΚΩΝ ΥΠΟΘΕΣΕΩΝ Αριθμ. οικ. 9500/322 της 2/2.3.2021 «Αναστολή συμβάσεων εργασίας εργαζομένων σε επιχειρήσεις - εργοδότες του ιδιωτικού τομέα κατά τον μήνα Μάρτιο 2021» (Β’ 821)</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_Toc192845979 \h </w:instrText>
        </w:r>
        <w:r w:rsidR="00731AE9" w:rsidRPr="00731AE9">
          <w:rPr>
            <w:noProof/>
            <w:webHidden/>
          </w:rPr>
        </w:r>
        <w:r w:rsidR="00731AE9" w:rsidRPr="00731AE9">
          <w:rPr>
            <w:noProof/>
            <w:webHidden/>
          </w:rPr>
          <w:fldChar w:fldCharType="separate"/>
        </w:r>
        <w:r w:rsidR="00731AE9" w:rsidRPr="00731AE9">
          <w:rPr>
            <w:noProof/>
            <w:webHidden/>
          </w:rPr>
          <w:t>336</w:t>
        </w:r>
        <w:r w:rsidR="00731AE9" w:rsidRPr="00731AE9">
          <w:rPr>
            <w:noProof/>
            <w:webHidden/>
          </w:rPr>
          <w:fldChar w:fldCharType="end"/>
        </w:r>
      </w:hyperlink>
    </w:p>
    <w:p w14:paraId="4D7A0B84"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80" w:history="1">
        <w:r w:rsidR="00731AE9" w:rsidRPr="00731AE9">
          <w:rPr>
            <w:bCs/>
            <w:noProof/>
            <w:lang w:val="el-GR"/>
          </w:rPr>
          <w:t>1154</w:t>
        </w:r>
        <w:r w:rsidR="00731AE9" w:rsidRPr="00731AE9">
          <w:rPr>
            <w:bCs/>
            <w:noProof/>
          </w:rPr>
          <w:t>A</w:t>
        </w:r>
        <w:r w:rsidR="00731AE9" w:rsidRPr="00731AE9">
          <w:rPr>
            <w:bCs/>
            <w:noProof/>
            <w:lang w:val="el-GR"/>
          </w:rPr>
          <w:t>. ΑΠΟΦΑΣΗ ΥΠΟΥΡΓΟΥ ΠΑΙΔΕΙΑΣ ΚΑΙ ΘΡΗΣΚΕΥΜΑΤΩΝ Αριθμ. Φ.251/22933/Α5/21 της 2-3-2021 «Καθορισμός του χρόνου και της διαδικασίας υποβολής των Αιτήσεων Δηλώσεων των αποφοίτων για συμμετοχή στις πανελλαδικές εξετάσεις του Γενικού και του Επαγγελματικού Λυκείου έτους 2021» (Β΄826)</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_Toc192845980 \h </w:instrText>
        </w:r>
        <w:r w:rsidR="00731AE9" w:rsidRPr="00731AE9">
          <w:rPr>
            <w:noProof/>
            <w:webHidden/>
          </w:rPr>
        </w:r>
        <w:r w:rsidR="00731AE9" w:rsidRPr="00731AE9">
          <w:rPr>
            <w:noProof/>
            <w:webHidden/>
          </w:rPr>
          <w:fldChar w:fldCharType="separate"/>
        </w:r>
        <w:r w:rsidR="00731AE9" w:rsidRPr="00731AE9">
          <w:rPr>
            <w:noProof/>
            <w:webHidden/>
          </w:rPr>
          <w:t>347</w:t>
        </w:r>
        <w:r w:rsidR="00731AE9" w:rsidRPr="00731AE9">
          <w:rPr>
            <w:noProof/>
            <w:webHidden/>
          </w:rPr>
          <w:fldChar w:fldCharType="end"/>
        </w:r>
      </w:hyperlink>
    </w:p>
    <w:p w14:paraId="5E18A4E9"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81" w:history="1">
        <w:r w:rsidR="00731AE9" w:rsidRPr="00731AE9">
          <w:rPr>
            <w:bCs/>
            <w:noProof/>
            <w:lang w:val="el-GR"/>
          </w:rPr>
          <w:t>1155. ΑΠΟΦΑΣΗ ΥΠΟΥΡΓΩΝ ΑΝΑΠΤΥΞΗΣ ΚΑΙ ΕΠΕΝΔΥΣΕΩΝ - ΕΡΓΑΣΙΑΣ ΚΑΙ ΚΟΙΝΩΝΙΚΩΝ ΥΠΟΘΕΣΕΩΝ Αριθμ. 9341/317 της 1/3.3.2021 «Πρόγραμμα Απόκτησης Εργασιακής εμπειρίας για 5.000 ανέργους νέους ηλικίας έως 29 ετών» (Β’ 842)</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_Toc192845981 \h </w:instrText>
        </w:r>
        <w:r w:rsidR="00731AE9" w:rsidRPr="00731AE9">
          <w:rPr>
            <w:noProof/>
            <w:webHidden/>
          </w:rPr>
        </w:r>
        <w:r w:rsidR="00731AE9" w:rsidRPr="00731AE9">
          <w:rPr>
            <w:noProof/>
            <w:webHidden/>
          </w:rPr>
          <w:fldChar w:fldCharType="separate"/>
        </w:r>
        <w:r w:rsidR="00731AE9" w:rsidRPr="00731AE9">
          <w:rPr>
            <w:noProof/>
            <w:webHidden/>
          </w:rPr>
          <w:t>349</w:t>
        </w:r>
        <w:r w:rsidR="00731AE9" w:rsidRPr="00731AE9">
          <w:rPr>
            <w:noProof/>
            <w:webHidden/>
          </w:rPr>
          <w:fldChar w:fldCharType="end"/>
        </w:r>
      </w:hyperlink>
    </w:p>
    <w:p w14:paraId="727B764D"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82" w:history="1">
        <w:r w:rsidR="00731AE9" w:rsidRPr="00731AE9">
          <w:rPr>
            <w:bCs/>
            <w:noProof/>
            <w:lang w:val="el-GR"/>
          </w:rPr>
          <w:t>1156.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ΑΓΡΟΤΙΚΗΣ ΑΝΑΠΤΥΞΗΣ ΚΑΙ ΤΡΟΦΙΜΩΝ -  ΥΦΥΠΟΥΡΓΟΥ ΣΤΟΝ ΠΡΩΘΥΠΟΥΡΓΟ Αριθμ. Δ1α/ΓΠ.οικ. 13805 της 3/3.3.2021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την Πέμπτη, 4 Μαρτίου 2021 και ώρα 6:00 έως και την Τρίτη, 16 Μαρτίου 2021 και ώρα 6:00» (Β’ 843)</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_Toc192845982 \h </w:instrText>
        </w:r>
        <w:r w:rsidR="00731AE9" w:rsidRPr="00731AE9">
          <w:rPr>
            <w:noProof/>
            <w:webHidden/>
          </w:rPr>
        </w:r>
        <w:r w:rsidR="00731AE9" w:rsidRPr="00731AE9">
          <w:rPr>
            <w:noProof/>
            <w:webHidden/>
          </w:rPr>
          <w:fldChar w:fldCharType="separate"/>
        </w:r>
        <w:r w:rsidR="00731AE9" w:rsidRPr="00731AE9">
          <w:rPr>
            <w:noProof/>
            <w:webHidden/>
          </w:rPr>
          <w:t>375</w:t>
        </w:r>
        <w:r w:rsidR="00731AE9" w:rsidRPr="00731AE9">
          <w:rPr>
            <w:noProof/>
            <w:webHidden/>
          </w:rPr>
          <w:fldChar w:fldCharType="end"/>
        </w:r>
      </w:hyperlink>
    </w:p>
    <w:p w14:paraId="05766B40"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83" w:history="1">
        <w:r w:rsidR="00731AE9" w:rsidRPr="00731AE9">
          <w:rPr>
            <w:bCs/>
            <w:noProof/>
            <w:lang w:val="el-GR"/>
          </w:rPr>
          <w:t>1157. ΑΠΟΦΑΣΗ ΥΠΟΥΡΓΩΝ ΟΙΚΟΝΟΜΙΚΩΝ - ΥΠΟΔΟΜΩΝ ΚΑΙ ΜΕΤΑΦΟΡΩΝ Αριθμ. 51611 της 28.2/4.3.2021 «Μέτρα στήριξης Κ.Τ.Ε.Λ. και Κ.Τ.Ε.Λ. Α.Ε. που πλήττονται εξαιτίας μέτρων κρατικής παρέμβασης για τον περιορισμό των επιπτώσεων της πανδημίας COVID-19» (Β’ 852)</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_Toc192845983 \h </w:instrText>
        </w:r>
        <w:r w:rsidR="00731AE9" w:rsidRPr="00731AE9">
          <w:rPr>
            <w:noProof/>
            <w:webHidden/>
          </w:rPr>
        </w:r>
        <w:r w:rsidR="00731AE9" w:rsidRPr="00731AE9">
          <w:rPr>
            <w:noProof/>
            <w:webHidden/>
          </w:rPr>
          <w:fldChar w:fldCharType="separate"/>
        </w:r>
        <w:r w:rsidR="00731AE9" w:rsidRPr="00731AE9">
          <w:rPr>
            <w:noProof/>
            <w:webHidden/>
          </w:rPr>
          <w:t>375</w:t>
        </w:r>
        <w:r w:rsidR="00731AE9" w:rsidRPr="00731AE9">
          <w:rPr>
            <w:noProof/>
            <w:webHidden/>
          </w:rPr>
          <w:fldChar w:fldCharType="end"/>
        </w:r>
      </w:hyperlink>
    </w:p>
    <w:p w14:paraId="2AFD32B8"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84" w:history="1">
        <w:r w:rsidR="00731AE9" w:rsidRPr="00731AE9">
          <w:rPr>
            <w:bCs/>
            <w:noProof/>
            <w:lang w:val="el-GR"/>
          </w:rPr>
          <w:t>1158. ΑΠΟΦΑΣΗ ΥΦΥΠΟΥΡΓΟΥ ΑΝΑΠΤΥΞΗΣ ΚΑΙ ΕΠΕΝΔΥΣΕΩΝ Αριθμ. 25305 της 1/5.3.2021 «Τροποποίηση των ποσοστών δέσμευσης πόρων των Επιχειρησιακών Προγραμμάτων του ΕΣΠΑ 2014-2020 “Ανταγωνιστικότητα, Επιχειρηματικότητα και Καινοτομία” και “Υποδομές Μεταφορών, Περιβάλλον και Αειφόρος Ανάπτυξη”.» (Β΄ 893)</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_Toc192845984 \h </w:instrText>
        </w:r>
        <w:r w:rsidR="00731AE9" w:rsidRPr="00731AE9">
          <w:rPr>
            <w:noProof/>
            <w:webHidden/>
          </w:rPr>
        </w:r>
        <w:r w:rsidR="00731AE9" w:rsidRPr="00731AE9">
          <w:rPr>
            <w:noProof/>
            <w:webHidden/>
          </w:rPr>
          <w:fldChar w:fldCharType="separate"/>
        </w:r>
        <w:r w:rsidR="00731AE9" w:rsidRPr="00731AE9">
          <w:rPr>
            <w:noProof/>
            <w:webHidden/>
          </w:rPr>
          <w:t>381</w:t>
        </w:r>
        <w:r w:rsidR="00731AE9" w:rsidRPr="00731AE9">
          <w:rPr>
            <w:noProof/>
            <w:webHidden/>
          </w:rPr>
          <w:fldChar w:fldCharType="end"/>
        </w:r>
      </w:hyperlink>
    </w:p>
    <w:p w14:paraId="4E8F86B9"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85" w:history="1">
        <w:r w:rsidR="00731AE9" w:rsidRPr="00731AE9">
          <w:rPr>
            <w:bCs/>
            <w:noProof/>
            <w:lang w:val="el-GR"/>
          </w:rPr>
          <w:t xml:space="preserve">1159.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 - ΕΣΩΤΕΡΙΚΩΝ - </w:t>
        </w:r>
        <w:r w:rsidR="00731AE9" w:rsidRPr="00731AE9">
          <w:rPr>
            <w:bCs/>
            <w:noProof/>
            <w:lang w:val="el-GR"/>
          </w:rPr>
          <w:lastRenderedPageBreak/>
          <w:t xml:space="preserve">ΜΕΤΑΝΑΣΤΕΥΣΗΣ ΚΑΙ ΑΣΥΛΟΥ - ΨΗΦΙΑΚΗΣ ΔΙΑΚΥΒΕΡΝΗΣΗΣ - ΥΠΟΔΟΜΩΝ ΚΑΙ ΜΕΤΑΦΟΡΩΝ - ΝΑΥΤΙΛΙΑΣ ΚΑΙ ΝΗΣΙΩΤΙΚΗΣ ΠΟΛΙΤΙΚΗΣ - ΑΓΡΟΤΙΚΗΣ ΑΝΑΠΤΥΞΗΣ ΚΑΙ ΤΡΟΦΙΜΩΝ - ΥΦΥΠΟΥΡΓΟΥ ΣΤΟΝ ΠΡΩΘΥΠΟΥΡΓΟ Αριθμ. Δ1α/ΓΠ.οικ. 14453 της 5/6.3.2021 «Αντικατάσταση της υπό στοιχεία Δ1α/ Γ.Π.οικ.13805/3.3.2021 κοινής υπουργικής απόφασης “Έκτακτα μέτρα προστασίας της δημόσιας υγείας από τον κίνδυνο περαιτέρω διασποράς του κορωνοϊού </w:t>
        </w:r>
        <w:r w:rsidR="00731AE9" w:rsidRPr="00731AE9">
          <w:rPr>
            <w:bCs/>
            <w:noProof/>
          </w:rPr>
          <w:t>COVID</w:t>
        </w:r>
        <w:r w:rsidR="00731AE9" w:rsidRPr="00731AE9">
          <w:rPr>
            <w:bCs/>
            <w:noProof/>
            <w:lang w:val="el-GR"/>
          </w:rPr>
          <w:t>-19 στο σύνολο της Επικράτειας για το διάστημα από την Πέμπτη, 4 Μαρτίου 2021 και ώρα 6:00 έως και την Τρίτη, 16 Μαρτίου 2021 και ώρα 6:00” (Β’ 843)» (Β’ 895)</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_Toc192845985 \h </w:instrText>
        </w:r>
        <w:r w:rsidR="00731AE9" w:rsidRPr="00731AE9">
          <w:rPr>
            <w:noProof/>
            <w:webHidden/>
          </w:rPr>
        </w:r>
        <w:r w:rsidR="00731AE9" w:rsidRPr="00731AE9">
          <w:rPr>
            <w:noProof/>
            <w:webHidden/>
          </w:rPr>
          <w:fldChar w:fldCharType="separate"/>
        </w:r>
        <w:r w:rsidR="00731AE9" w:rsidRPr="00731AE9">
          <w:rPr>
            <w:noProof/>
            <w:webHidden/>
          </w:rPr>
          <w:t>384</w:t>
        </w:r>
        <w:r w:rsidR="00731AE9" w:rsidRPr="00731AE9">
          <w:rPr>
            <w:noProof/>
            <w:webHidden/>
          </w:rPr>
          <w:fldChar w:fldCharType="end"/>
        </w:r>
      </w:hyperlink>
    </w:p>
    <w:p w14:paraId="733044CA"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86" w:history="1">
        <w:r w:rsidR="00731AE9" w:rsidRPr="00731AE9">
          <w:rPr>
            <w:bCs/>
            <w:noProof/>
            <w:lang w:val="el-GR"/>
          </w:rPr>
          <w:t xml:space="preserve">1160.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Αριθμ. Δ1α/Γ.Π.οικ. 14466 της 6/6.3.2021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κορωνοιού </w:t>
        </w:r>
        <w:r w:rsidR="00731AE9" w:rsidRPr="00731AE9">
          <w:rPr>
            <w:bCs/>
            <w:noProof/>
          </w:rPr>
          <w:t>COVID</w:t>
        </w:r>
        <w:r w:rsidR="00731AE9" w:rsidRPr="00731AE9">
          <w:rPr>
            <w:bCs/>
            <w:noProof/>
            <w:lang w:val="el-GR"/>
          </w:rPr>
          <w:t>-19.» (Β΄ 896)</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_Toc192845986 \h </w:instrText>
        </w:r>
        <w:r w:rsidR="00731AE9" w:rsidRPr="00731AE9">
          <w:rPr>
            <w:noProof/>
            <w:webHidden/>
          </w:rPr>
        </w:r>
        <w:r w:rsidR="00731AE9" w:rsidRPr="00731AE9">
          <w:rPr>
            <w:noProof/>
            <w:webHidden/>
          </w:rPr>
          <w:fldChar w:fldCharType="separate"/>
        </w:r>
        <w:r w:rsidR="00731AE9" w:rsidRPr="00731AE9">
          <w:rPr>
            <w:noProof/>
            <w:webHidden/>
          </w:rPr>
          <w:t>384</w:t>
        </w:r>
        <w:r w:rsidR="00731AE9" w:rsidRPr="00731AE9">
          <w:rPr>
            <w:noProof/>
            <w:webHidden/>
          </w:rPr>
          <w:fldChar w:fldCharType="end"/>
        </w:r>
      </w:hyperlink>
    </w:p>
    <w:p w14:paraId="1DCBF491"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87" w:history="1">
        <w:r w:rsidR="00731AE9" w:rsidRPr="00731AE9">
          <w:rPr>
            <w:bCs/>
            <w:noProof/>
            <w:lang w:val="el-GR"/>
          </w:rPr>
          <w:t xml:space="preserve">1161. ΑΠΟΦΑΣΗ ΥΦΥΠΟΥΡΓΟΥ ΑΝΑΠΤΥΞΗΣ ΚΑΙ ΕΠΕΝΔΥΣΕΩΝ Αριθμ. 29013 της 8/8.3.2021 «Ενίσχυση επιχειρήσεων που παρέμειναν κατ’ εξαίρεση σε αναστολή λειτουργίας κατά την περίοδο των Χριστουγέννων 2020 λόγω τοπικής ισχύος μέτρων για τον περιορισμό της διασποράς της νόσου </w:t>
        </w:r>
        <w:r w:rsidR="00731AE9" w:rsidRPr="00731AE9">
          <w:rPr>
            <w:bCs/>
            <w:noProof/>
          </w:rPr>
          <w:t>Covid</w:t>
        </w:r>
        <w:r w:rsidR="00731AE9" w:rsidRPr="00731AE9">
          <w:rPr>
            <w:bCs/>
            <w:noProof/>
            <w:lang w:val="el-GR"/>
          </w:rPr>
          <w:t xml:space="preserve"> 19.» (Β΄ 900)</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_Toc192845987 \h </w:instrText>
        </w:r>
        <w:r w:rsidR="00731AE9" w:rsidRPr="00731AE9">
          <w:rPr>
            <w:noProof/>
            <w:webHidden/>
          </w:rPr>
        </w:r>
        <w:r w:rsidR="00731AE9" w:rsidRPr="00731AE9">
          <w:rPr>
            <w:noProof/>
            <w:webHidden/>
          </w:rPr>
          <w:fldChar w:fldCharType="separate"/>
        </w:r>
        <w:r w:rsidR="00731AE9" w:rsidRPr="00731AE9">
          <w:rPr>
            <w:noProof/>
            <w:webHidden/>
          </w:rPr>
          <w:t>385</w:t>
        </w:r>
        <w:r w:rsidR="00731AE9" w:rsidRPr="00731AE9">
          <w:rPr>
            <w:noProof/>
            <w:webHidden/>
          </w:rPr>
          <w:fldChar w:fldCharType="end"/>
        </w:r>
      </w:hyperlink>
    </w:p>
    <w:p w14:paraId="347229D4"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88" w:history="1">
        <w:r w:rsidR="00731AE9" w:rsidRPr="00731AE9">
          <w:rPr>
            <w:bCs/>
            <w:noProof/>
            <w:lang w:val="el-GR"/>
          </w:rPr>
          <w:t>1162. NOMOΣ ΥΠ’ ΑΡΙΘΜ. 4782 της 8/9.3.2021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(Α΄ 36)</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_Toc192845988 \h </w:instrText>
        </w:r>
        <w:r w:rsidR="00731AE9" w:rsidRPr="00731AE9">
          <w:rPr>
            <w:noProof/>
            <w:webHidden/>
          </w:rPr>
        </w:r>
        <w:r w:rsidR="00731AE9" w:rsidRPr="00731AE9">
          <w:rPr>
            <w:noProof/>
            <w:webHidden/>
          </w:rPr>
          <w:fldChar w:fldCharType="separate"/>
        </w:r>
        <w:r w:rsidR="00731AE9" w:rsidRPr="00731AE9">
          <w:rPr>
            <w:noProof/>
            <w:webHidden/>
          </w:rPr>
          <w:t>389</w:t>
        </w:r>
        <w:r w:rsidR="00731AE9" w:rsidRPr="00731AE9">
          <w:rPr>
            <w:noProof/>
            <w:webHidden/>
          </w:rPr>
          <w:fldChar w:fldCharType="end"/>
        </w:r>
      </w:hyperlink>
    </w:p>
    <w:p w14:paraId="1ABB8AFA"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89" w:history="1">
        <w:r w:rsidR="00731AE9" w:rsidRPr="00731AE9">
          <w:rPr>
            <w:bCs/>
            <w:noProof/>
            <w:lang w:val="el-GR"/>
          </w:rPr>
          <w:t>1163. ΑΠΟΦΑΣΗ ΥΠΟΥΡΓΩΝ ΕΡΓΑΣΙΑΣ ΚΑΙ ΚΟΙΝΩΝΙΚΩΝ ΥΠΟΘΕΣΕΩΝ - ΥΓΕΙΑΣ - ΕΣΩΤΕΡΙΚΩΝ Αριθμ. Γ.Π./Δ12/9391/241 της 3/9.3.2021 «Παράταση θητείας οργάνων διοίκησης φιλανθρωπικών σωματείων και συλλόγων, που παρέχουν υπηρεσίες κοινωνικής προστασίας» (Β’ 925)</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_Toc192845989 \h </w:instrText>
        </w:r>
        <w:r w:rsidR="00731AE9" w:rsidRPr="00731AE9">
          <w:rPr>
            <w:noProof/>
            <w:webHidden/>
          </w:rPr>
        </w:r>
        <w:r w:rsidR="00731AE9" w:rsidRPr="00731AE9">
          <w:rPr>
            <w:noProof/>
            <w:webHidden/>
          </w:rPr>
          <w:fldChar w:fldCharType="separate"/>
        </w:r>
        <w:r w:rsidR="00731AE9" w:rsidRPr="00731AE9">
          <w:rPr>
            <w:noProof/>
            <w:webHidden/>
          </w:rPr>
          <w:t>413</w:t>
        </w:r>
        <w:r w:rsidR="00731AE9" w:rsidRPr="00731AE9">
          <w:rPr>
            <w:noProof/>
            <w:webHidden/>
          </w:rPr>
          <w:fldChar w:fldCharType="end"/>
        </w:r>
      </w:hyperlink>
    </w:p>
    <w:p w14:paraId="27CF4DF2"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90" w:history="1">
        <w:r w:rsidR="00731AE9" w:rsidRPr="00731AE9">
          <w:rPr>
            <w:bCs/>
            <w:noProof/>
            <w:lang w:val="el-GR"/>
          </w:rPr>
          <w:t>1164. ΑΠΟΦΑΣΗ ΥΠΟΥΡΓΩΝ ΕΣΩΤΕΡΙΚΩΝ - ΕΠΙΚΡΑΤΕΙΑΣ Αριθμ. ΔΙΔΑΔ/Φ.37.21/1296/οικ.3731 της 2/10.3.2021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(Β’ 944)</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_Toc192845990 \h </w:instrText>
        </w:r>
        <w:r w:rsidR="00731AE9" w:rsidRPr="00731AE9">
          <w:rPr>
            <w:noProof/>
            <w:webHidden/>
          </w:rPr>
        </w:r>
        <w:r w:rsidR="00731AE9" w:rsidRPr="00731AE9">
          <w:rPr>
            <w:noProof/>
            <w:webHidden/>
          </w:rPr>
          <w:fldChar w:fldCharType="separate"/>
        </w:r>
        <w:r w:rsidR="00731AE9" w:rsidRPr="00731AE9">
          <w:rPr>
            <w:noProof/>
            <w:webHidden/>
          </w:rPr>
          <w:t>414</w:t>
        </w:r>
        <w:r w:rsidR="00731AE9" w:rsidRPr="00731AE9">
          <w:rPr>
            <w:noProof/>
            <w:webHidden/>
          </w:rPr>
          <w:fldChar w:fldCharType="end"/>
        </w:r>
      </w:hyperlink>
    </w:p>
    <w:p w14:paraId="56EE0E6F"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91" w:history="1">
        <w:r w:rsidR="00731AE9" w:rsidRPr="00731AE9">
          <w:rPr>
            <w:bCs/>
            <w:noProof/>
            <w:lang w:val="el-GR"/>
          </w:rPr>
          <w:t>1165. ΑΠΟΦΑΣΗ ΥΠΟΥΡΓΟΥ ΕΣΩΤΕΡΙΚΩΝ Αριθμ. ΔΙΠΑΑΔ/Φ.Κ./22/οικ.3757 της 2/11.3.2021 «Κατανομή προσωπικού στο Γενικό Νοσοκομείο Παπαγεωργίου του Υπουργείου Υγείας» (Β’ 947)</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_Toc192845991 \h </w:instrText>
        </w:r>
        <w:r w:rsidR="00731AE9" w:rsidRPr="00731AE9">
          <w:rPr>
            <w:noProof/>
            <w:webHidden/>
          </w:rPr>
        </w:r>
        <w:r w:rsidR="00731AE9" w:rsidRPr="00731AE9">
          <w:rPr>
            <w:noProof/>
            <w:webHidden/>
          </w:rPr>
          <w:fldChar w:fldCharType="separate"/>
        </w:r>
        <w:r w:rsidR="00731AE9" w:rsidRPr="00731AE9">
          <w:rPr>
            <w:noProof/>
            <w:webHidden/>
          </w:rPr>
          <w:t>420</w:t>
        </w:r>
        <w:r w:rsidR="00731AE9" w:rsidRPr="00731AE9">
          <w:rPr>
            <w:noProof/>
            <w:webHidden/>
          </w:rPr>
          <w:fldChar w:fldCharType="end"/>
        </w:r>
      </w:hyperlink>
    </w:p>
    <w:p w14:paraId="05ACAA25"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92" w:history="1">
        <w:r w:rsidR="00731AE9" w:rsidRPr="00731AE9">
          <w:rPr>
            <w:bCs/>
            <w:noProof/>
            <w:lang w:val="el-GR"/>
          </w:rPr>
          <w:t>1166. ΑΠΟΦΑΣΗ ΔΙΟΙΚΗΤΗ ΤΗΣ ΑΝΕΞΑΡΤΗΤΗΣ ΑΡΧΗΣ ΔΗΜΟΣΙΩΝ ΕΣΟΔΩΝ Αριθμ. 1050 της 5/11.3.2021 «Τροποποίηση της υπό στοιχεία ΠΟΛ.1162/2018 απόφασης του Διοικητή της Α.Α.Δ.Ε. “Υποβολή Δήλωσης Πληροφοριακών Στοιχείων Μίσθωσης Ακίνητης Περιουσίας με τη χρήση ηλεκτρονικής μεθόδου επικοινωνίας μέσω διαδικτύου” (Β’ 3579)» (Β’ 956)</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_Toc192845992 \h </w:instrText>
        </w:r>
        <w:r w:rsidR="00731AE9" w:rsidRPr="00731AE9">
          <w:rPr>
            <w:noProof/>
            <w:webHidden/>
          </w:rPr>
        </w:r>
        <w:r w:rsidR="00731AE9" w:rsidRPr="00731AE9">
          <w:rPr>
            <w:noProof/>
            <w:webHidden/>
          </w:rPr>
          <w:fldChar w:fldCharType="separate"/>
        </w:r>
        <w:r w:rsidR="00731AE9" w:rsidRPr="00731AE9">
          <w:rPr>
            <w:noProof/>
            <w:webHidden/>
          </w:rPr>
          <w:t>421</w:t>
        </w:r>
        <w:r w:rsidR="00731AE9" w:rsidRPr="00731AE9">
          <w:rPr>
            <w:noProof/>
            <w:webHidden/>
          </w:rPr>
          <w:fldChar w:fldCharType="end"/>
        </w:r>
      </w:hyperlink>
    </w:p>
    <w:p w14:paraId="4C07FD8C"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93" w:history="1">
        <w:r w:rsidR="00731AE9" w:rsidRPr="00731AE9">
          <w:rPr>
            <w:rFonts w:eastAsiaTheme="majorEastAsia"/>
            <w:bCs/>
            <w:noProof/>
            <w:lang w:val="el-GR"/>
          </w:rPr>
          <w:t xml:space="preserve">1167. ΑΠΟΦΑΣΗ ΥΠΟΥΡΓΟΥ ΠΑΙΔΕΙΑΣ ΚΑΙ ΘΡΗΣΚΕΥΜΑΤΩΝ Αριθμ. Φ.253/27280/Α5 της 8/11.3.2021 «Τροποποίηση της υπό στοιχεία Φ.253/23170/Α5 υπουργικής απόφασης με θέμα “Εισαγωγή φοιτητών σε Τμήματα Μουσικών Σπουδών, σύμφωνα με τις διατάξεις του άρθρου 19 </w:t>
        </w:r>
        <w:r w:rsidR="00731AE9" w:rsidRPr="00731AE9">
          <w:rPr>
            <w:rFonts w:eastAsiaTheme="majorEastAsia"/>
            <w:bCs/>
            <w:noProof/>
            <w:lang w:val="el-GR"/>
          </w:rPr>
          <w:lastRenderedPageBreak/>
          <w:t>του ν. 4559/2018 (Α’ 142), όπως τροποποιήθηκε με τις διατάξεις του άρθρου 45 του ν. 4589/2019 (Α’ 13)” (Β’ 504)» (Β’ 957)</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_Toc192845993 \h </w:instrText>
        </w:r>
        <w:r w:rsidR="00731AE9" w:rsidRPr="00731AE9">
          <w:rPr>
            <w:noProof/>
            <w:webHidden/>
          </w:rPr>
        </w:r>
        <w:r w:rsidR="00731AE9" w:rsidRPr="00731AE9">
          <w:rPr>
            <w:noProof/>
            <w:webHidden/>
          </w:rPr>
          <w:fldChar w:fldCharType="separate"/>
        </w:r>
        <w:r w:rsidR="00731AE9" w:rsidRPr="00731AE9">
          <w:rPr>
            <w:noProof/>
            <w:webHidden/>
          </w:rPr>
          <w:t>424</w:t>
        </w:r>
        <w:r w:rsidR="00731AE9" w:rsidRPr="00731AE9">
          <w:rPr>
            <w:noProof/>
            <w:webHidden/>
          </w:rPr>
          <w:fldChar w:fldCharType="end"/>
        </w:r>
      </w:hyperlink>
    </w:p>
    <w:p w14:paraId="6996AEDC"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94" w:history="1">
        <w:r w:rsidR="00731AE9" w:rsidRPr="00731AE9">
          <w:rPr>
            <w:bCs/>
            <w:noProof/>
            <w:lang w:val="el-GR"/>
          </w:rPr>
          <w:t>1168. ΑΠΟΦΑΣΗ ΑΝΑΠΛΗΡΩΤΗ ΥΠΟΥΡΓΟΥ ΚΑΙ ΥΦΥΠΟΥΡΓΟΥ ΟΙΚΟΝΟΜΙΚΩΝ Αριθμ. Α.1051 της 10/11.3.2021 «Καθορισμός των Κωδικών Αριθμών Δραστηριοτήτων (ΚΑΔ) των επιχειρήσεων για την εφαρμογή της περ. α’ της παρ. 1 του άρθρου 480 του ν. 4781/2021 “Οργάνωση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(Α’ 31)» (Β’ 959)</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_Toc192845994 \h </w:instrText>
        </w:r>
        <w:r w:rsidR="00731AE9" w:rsidRPr="00731AE9">
          <w:rPr>
            <w:noProof/>
            <w:webHidden/>
          </w:rPr>
        </w:r>
        <w:r w:rsidR="00731AE9" w:rsidRPr="00731AE9">
          <w:rPr>
            <w:noProof/>
            <w:webHidden/>
          </w:rPr>
          <w:fldChar w:fldCharType="separate"/>
        </w:r>
        <w:r w:rsidR="00731AE9" w:rsidRPr="00731AE9">
          <w:rPr>
            <w:noProof/>
            <w:webHidden/>
          </w:rPr>
          <w:t>425</w:t>
        </w:r>
        <w:r w:rsidR="00731AE9" w:rsidRPr="00731AE9">
          <w:rPr>
            <w:noProof/>
            <w:webHidden/>
          </w:rPr>
          <w:fldChar w:fldCharType="end"/>
        </w:r>
      </w:hyperlink>
    </w:p>
    <w:p w14:paraId="54BF274E"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95" w:history="1">
        <w:r w:rsidR="00731AE9" w:rsidRPr="00731AE9">
          <w:rPr>
            <w:bCs/>
            <w:noProof/>
            <w:lang w:val="el-GR"/>
          </w:rPr>
          <w:t>1169. ΑΠΟΦΑΣΗ ΑΝΑΠΛΗΡΩΤΩΝ ΥΠΟΥΡΓΩΝ ΟΙΚΟΝΟΜΙΚΩΝ - ΕΣΩΤΕΡΙΚΩΝ Αριθμ. 18440 της 10/11.3.2021 «Όροι υπαγωγής στην έκτακτη ρύθμιση οφειλών προς τους ΟΤΑ α’ βαθμού» (Β’ 961)</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_Toc192845995 \h </w:instrText>
        </w:r>
        <w:r w:rsidR="00731AE9" w:rsidRPr="00731AE9">
          <w:rPr>
            <w:noProof/>
            <w:webHidden/>
          </w:rPr>
        </w:r>
        <w:r w:rsidR="00731AE9" w:rsidRPr="00731AE9">
          <w:rPr>
            <w:noProof/>
            <w:webHidden/>
          </w:rPr>
          <w:fldChar w:fldCharType="separate"/>
        </w:r>
        <w:r w:rsidR="00731AE9" w:rsidRPr="00731AE9">
          <w:rPr>
            <w:noProof/>
            <w:webHidden/>
          </w:rPr>
          <w:t>428</w:t>
        </w:r>
        <w:r w:rsidR="00731AE9" w:rsidRPr="00731AE9">
          <w:rPr>
            <w:noProof/>
            <w:webHidden/>
          </w:rPr>
          <w:fldChar w:fldCharType="end"/>
        </w:r>
      </w:hyperlink>
    </w:p>
    <w:p w14:paraId="4453BF11" w14:textId="77777777" w:rsidR="00731AE9" w:rsidRPr="00731AE9" w:rsidRDefault="00F73C2B" w:rsidP="00731AE9">
      <w:pPr>
        <w:tabs>
          <w:tab w:val="right" w:leader="dot" w:pos="8590"/>
        </w:tabs>
        <w:spacing w:after="100"/>
        <w:rPr>
          <w:rFonts w:asciiTheme="minorHAnsi" w:eastAsiaTheme="minorEastAsia" w:hAnsiTheme="minorHAnsi" w:cstheme="minorBidi"/>
          <w:noProof/>
          <w:sz w:val="22"/>
          <w:szCs w:val="22"/>
          <w:lang w:val="el-GR" w:eastAsia="el-GR"/>
        </w:rPr>
      </w:pPr>
      <w:hyperlink w:anchor="_Toc192845996" w:history="1">
        <w:r w:rsidR="00731AE9" w:rsidRPr="00731AE9">
          <w:rPr>
            <w:bCs/>
            <w:noProof/>
            <w:lang w:val="el-GR"/>
          </w:rPr>
          <w:t xml:space="preserve">1170. </w:t>
        </w:r>
        <w:r w:rsidR="00731AE9" w:rsidRPr="00731AE9">
          <w:rPr>
            <w:bCs/>
            <w:noProof/>
          </w:rPr>
          <w:t>NOMO</w:t>
        </w:r>
        <w:r w:rsidR="00731AE9" w:rsidRPr="00731AE9">
          <w:rPr>
            <w:bCs/>
            <w:noProof/>
            <w:lang w:val="el-GR"/>
          </w:rPr>
          <w:t>Σ ΥΠ’ ΑΡΙΘΜ. 4783 της 12/12.3.2021 «Κύρωση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 (Α΄ 38)</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_Toc192845996 \h </w:instrText>
        </w:r>
        <w:r w:rsidR="00731AE9" w:rsidRPr="00731AE9">
          <w:rPr>
            <w:noProof/>
            <w:webHidden/>
          </w:rPr>
        </w:r>
        <w:r w:rsidR="00731AE9" w:rsidRPr="00731AE9">
          <w:rPr>
            <w:noProof/>
            <w:webHidden/>
          </w:rPr>
          <w:fldChar w:fldCharType="separate"/>
        </w:r>
        <w:r w:rsidR="00731AE9" w:rsidRPr="00731AE9">
          <w:rPr>
            <w:noProof/>
            <w:webHidden/>
          </w:rPr>
          <w:t>430</w:t>
        </w:r>
        <w:r w:rsidR="00731AE9" w:rsidRPr="00731AE9">
          <w:rPr>
            <w:noProof/>
            <w:webHidden/>
          </w:rPr>
          <w:fldChar w:fldCharType="end"/>
        </w:r>
      </w:hyperlink>
    </w:p>
    <w:p w14:paraId="374D48FF" w14:textId="5BD5BFF2" w:rsidR="000B3925" w:rsidRDefault="00731AE9" w:rsidP="00731AE9">
      <w:pPr>
        <w:rPr>
          <w:b/>
          <w:bCs/>
          <w:lang w:val="el-GR"/>
        </w:rPr>
      </w:pPr>
      <w:r w:rsidRPr="00731AE9">
        <w:rPr>
          <w:b/>
          <w:bCs/>
          <w:lang w:val="el-GR"/>
        </w:rPr>
        <w:fldChar w:fldCharType="end"/>
      </w:r>
      <w:bookmarkEnd w:id="24"/>
    </w:p>
    <w:p w14:paraId="03B57B61" w14:textId="70ED003E" w:rsidR="000B3925" w:rsidRPr="00FA6A4E" w:rsidRDefault="000B3925" w:rsidP="00E839A2">
      <w:pPr>
        <w:pStyle w:val="1"/>
        <w:rPr>
          <w:lang w:val="el-GR"/>
        </w:rPr>
      </w:pPr>
      <w:bookmarkStart w:id="25" w:name="_Toc160115521"/>
      <w:r w:rsidRPr="00FA6A4E">
        <w:rPr>
          <w:lang w:val="el-GR"/>
        </w:rPr>
        <w:t xml:space="preserve">ΠΕΡΙΕΧΟΜΕΝΑ ΤΟΜΟΥ </w:t>
      </w:r>
      <w:r w:rsidRPr="00E839A2">
        <w:t>XIV</w:t>
      </w:r>
      <w:r w:rsidRPr="00FA6A4E">
        <w:rPr>
          <w:lang w:val="el-GR"/>
        </w:rPr>
        <w:t xml:space="preserve"> (Νομοθετήματα από 8.3.2021-17.4.2021, Αριθμ.1171-1255)</w:t>
      </w:r>
      <w:bookmarkEnd w:id="25"/>
    </w:p>
    <w:p w14:paraId="4F2F2FC0" w14:textId="77777777" w:rsidR="00E839A2" w:rsidRPr="00FA6A4E" w:rsidRDefault="00E839A2" w:rsidP="00E839A2">
      <w:pPr>
        <w:rPr>
          <w:lang w:val="el-GR"/>
        </w:rPr>
      </w:pPr>
    </w:p>
    <w:p w14:paraId="24251448" w14:textId="77777777" w:rsidR="00731AE9" w:rsidRPr="00731AE9" w:rsidRDefault="00731AE9" w:rsidP="00731AE9">
      <w:pPr>
        <w:tabs>
          <w:tab w:val="right" w:leader="dot" w:pos="8165"/>
        </w:tabs>
        <w:spacing w:after="100"/>
        <w:rPr>
          <w:rFonts w:asciiTheme="minorHAnsi" w:eastAsiaTheme="minorEastAsia" w:hAnsiTheme="minorHAnsi" w:cstheme="minorBidi"/>
          <w:noProof/>
          <w:sz w:val="22"/>
          <w:szCs w:val="22"/>
          <w:lang w:val="el-GR" w:eastAsia="el-GR"/>
        </w:rPr>
      </w:pPr>
      <w:r w:rsidRPr="00731AE9">
        <w:fldChar w:fldCharType="begin"/>
      </w:r>
      <w:r w:rsidRPr="00731AE9">
        <w:instrText xml:space="preserve"> TOC \o "1-3" \h \z \u </w:instrText>
      </w:r>
      <w:r w:rsidRPr="00731AE9">
        <w:fldChar w:fldCharType="separate"/>
      </w:r>
      <w:hyperlink w:anchor="_Toc192846150" w:history="1">
        <w:r w:rsidRPr="00731AE9">
          <w:rPr>
            <w:bCs/>
            <w:noProof/>
          </w:rPr>
          <w:t>1171. ΑΠΟΦΑΣΗ ΥΠΟΥΡΓΩΝ ΟΙΚΟΝΟΜΙΚΩΝ - ΕΡΓΑΣΙΑΣ ΚΑΙ ΚΟΙΝΩΝΙΚΩΝ ΥΠΟΘΕΣΕΩΝ Αριθμ. Δ.15/Δ’/882/51 της 8/12.3.2021 «Προσδιορισμός της διαδικασίας κάλυψης των ασφαλιστικών εισφορών σε καλλιτέχνες, δημιουργούς και επαγγελματίες της τέχνης, ξεναγούς και τουριστικούς συνοδούς βάσει του άρθρου 20 του ν. 4722/2020 (Α’  177)» (Β’ 986)</w:t>
        </w:r>
        <w:r w:rsidRPr="00731AE9">
          <w:rPr>
            <w:noProof/>
            <w:webHidden/>
          </w:rPr>
          <w:tab/>
        </w:r>
        <w:r w:rsidRPr="00731AE9">
          <w:rPr>
            <w:noProof/>
            <w:webHidden/>
          </w:rPr>
          <w:fldChar w:fldCharType="begin"/>
        </w:r>
        <w:r w:rsidRPr="00731AE9">
          <w:rPr>
            <w:noProof/>
            <w:webHidden/>
          </w:rPr>
          <w:instrText xml:space="preserve"> PAGEREF _Toc192846150 \h </w:instrText>
        </w:r>
        <w:r w:rsidRPr="00731AE9">
          <w:rPr>
            <w:noProof/>
            <w:webHidden/>
          </w:rPr>
        </w:r>
        <w:r w:rsidRPr="00731AE9">
          <w:rPr>
            <w:noProof/>
            <w:webHidden/>
          </w:rPr>
          <w:fldChar w:fldCharType="separate"/>
        </w:r>
        <w:r w:rsidRPr="00731AE9">
          <w:rPr>
            <w:noProof/>
            <w:webHidden/>
          </w:rPr>
          <w:t>17</w:t>
        </w:r>
        <w:r w:rsidRPr="00731AE9">
          <w:rPr>
            <w:noProof/>
            <w:webHidden/>
          </w:rPr>
          <w:fldChar w:fldCharType="end"/>
        </w:r>
      </w:hyperlink>
    </w:p>
    <w:p w14:paraId="3D87D231"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51" w:history="1">
        <w:r w:rsidR="00731AE9" w:rsidRPr="00731AE9">
          <w:rPr>
            <w:bCs/>
            <w:noProof/>
          </w:rPr>
          <w:t>1172. ΑΠΟΦΑΣΗ ΥΠΟΥΡΓΩΝ ΟΙΚΟΝΟΜΙΚΩΝ - ΕΡΓΑΣΙΑΣ ΚΑΙ ΚΟΙΝΩΝΙΚΩΝ ΥΠΟΘΕΣΕΩΝ Αριθμ. Δ.15/Δ’/54407/2118 της 8/12.3.2021 «Προσδιορισμός της διαδικασίας κάλυψης των ασφαλιστικών εισφορών σε καλλιτέχνες, δημιουργούς και επαγγελματίες της τέχνης βάσει του άρθρου 121 του ν. 4764/2020 (Α’ 256)» (Β’ 986)</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_Toc192846151 \h </w:instrText>
        </w:r>
        <w:r w:rsidR="00731AE9" w:rsidRPr="00731AE9">
          <w:rPr>
            <w:noProof/>
            <w:webHidden/>
          </w:rPr>
        </w:r>
        <w:r w:rsidR="00731AE9" w:rsidRPr="00731AE9">
          <w:rPr>
            <w:noProof/>
            <w:webHidden/>
          </w:rPr>
          <w:fldChar w:fldCharType="separate"/>
        </w:r>
        <w:r w:rsidR="00731AE9" w:rsidRPr="00731AE9">
          <w:rPr>
            <w:noProof/>
            <w:webHidden/>
          </w:rPr>
          <w:t>19</w:t>
        </w:r>
        <w:r w:rsidR="00731AE9" w:rsidRPr="00731AE9">
          <w:rPr>
            <w:noProof/>
            <w:webHidden/>
          </w:rPr>
          <w:fldChar w:fldCharType="end"/>
        </w:r>
      </w:hyperlink>
    </w:p>
    <w:p w14:paraId="1E9778F2"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52" w:history="1">
        <w:r w:rsidR="00731AE9" w:rsidRPr="00731AE9">
          <w:rPr>
            <w:bCs/>
            <w:noProof/>
          </w:rPr>
          <w:t>1173. ΑΠΟΦΑΣH ΥΦΥΠΟΥΡΓΟY ΠΑΙΔΕΙΑΣ ΚΑΙ ΘΡΗΣΚΕΥΜΑΤΩΝ Αριθμ. 28630/Ζ1 της 11/12.3.2021 «Ρύθμιση ζητημάτων εφαρμογής εναλλακτικών τρόπων πραγματοποίησης της πρακτικής άσκησης μεταπτυχιακών φοιτητών, λόγω των έκτακτων μέτρων προστασίας της δημόσιας υγείας από τον κίνδυνο περαιτέρω διασποράς του κορωνοϊού COVID-19» (B’ 993)</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_Toc192846152 \h </w:instrText>
        </w:r>
        <w:r w:rsidR="00731AE9" w:rsidRPr="00731AE9">
          <w:rPr>
            <w:noProof/>
            <w:webHidden/>
          </w:rPr>
        </w:r>
        <w:r w:rsidR="00731AE9" w:rsidRPr="00731AE9">
          <w:rPr>
            <w:noProof/>
            <w:webHidden/>
          </w:rPr>
          <w:fldChar w:fldCharType="separate"/>
        </w:r>
        <w:r w:rsidR="00731AE9" w:rsidRPr="00731AE9">
          <w:rPr>
            <w:noProof/>
            <w:webHidden/>
          </w:rPr>
          <w:t>23</w:t>
        </w:r>
        <w:r w:rsidR="00731AE9" w:rsidRPr="00731AE9">
          <w:rPr>
            <w:noProof/>
            <w:webHidden/>
          </w:rPr>
          <w:fldChar w:fldCharType="end"/>
        </w:r>
      </w:hyperlink>
    </w:p>
    <w:p w14:paraId="340798E8"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53" w:history="1">
        <w:r w:rsidR="00731AE9" w:rsidRPr="00731AE9">
          <w:rPr>
            <w:bCs/>
            <w:noProof/>
          </w:rPr>
          <w:t xml:space="preserve">1174.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ΑΓΡΟΤΙΚΗΣ ΑΝΑΠΤΥΞΗΣ ΚΑΙ ΤΡΟΦΙΜΩΝ - ΥΦΥΠΟΥΡΓΟΥ ΣΤΟΝ ΠΡΩΘΥΠΟΥΡΓΟ Αριθμ. Δ1α/Γ.Π.οικ. 16320 της 12/13.3.2021 «Έκτακτα μέτρα προστασίας της δημόσιας υγείας από τον κίνδυνο περαιτέρω διασποράς του κορωνοϊού COVID-19 στο σύνολο της Επικράτειας για το </w:t>
        </w:r>
        <w:r w:rsidR="00731AE9" w:rsidRPr="00731AE9">
          <w:rPr>
            <w:bCs/>
            <w:noProof/>
          </w:rPr>
          <w:lastRenderedPageBreak/>
          <w:t>διάστημα από την Τρίτη, 16 Μαρτίου 2021 και ώρα 6:00 έως και τη Δευτέρα, 22 Μαρτίου 2021 και ώρα 6:00» (Β’ 996)</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_Toc192846153 \h </w:instrText>
        </w:r>
        <w:r w:rsidR="00731AE9" w:rsidRPr="00731AE9">
          <w:rPr>
            <w:noProof/>
            <w:webHidden/>
          </w:rPr>
        </w:r>
        <w:r w:rsidR="00731AE9" w:rsidRPr="00731AE9">
          <w:rPr>
            <w:noProof/>
            <w:webHidden/>
          </w:rPr>
          <w:fldChar w:fldCharType="separate"/>
        </w:r>
        <w:r w:rsidR="00731AE9" w:rsidRPr="00731AE9">
          <w:rPr>
            <w:noProof/>
            <w:webHidden/>
          </w:rPr>
          <w:t>25</w:t>
        </w:r>
        <w:r w:rsidR="00731AE9" w:rsidRPr="00731AE9">
          <w:rPr>
            <w:noProof/>
            <w:webHidden/>
          </w:rPr>
          <w:fldChar w:fldCharType="end"/>
        </w:r>
      </w:hyperlink>
    </w:p>
    <w:p w14:paraId="2281D094"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54" w:history="1">
        <w:r w:rsidR="00731AE9" w:rsidRPr="00731AE9">
          <w:rPr>
            <w:rFonts w:eastAsia="Times New Roman"/>
            <w:bCs/>
            <w:noProof/>
          </w:rPr>
          <w:t>1175. ΑΠΟΦΑΣΗ ΥΠΟΥΡΓΩΝ ΑΝΑΠΤΥΞΗΣ ΚΑΙ ΕΠΕΝΔΥΣΕΩΝ - ΜΕΤΑΝΑΣΤΕΥΣΗΣ ΚΑΙ ΑΣΥΛΟΥ Αριθμ. 780 της 11/16.3.2021 «Ενέργειες τεχνικής βοήθειας και κατηγορίες δαπανών για το συγχρηματοδοτούμενο σκέλος που καλύπτεται από εθνικούς πόρους των Προγραμμάτων Ταμείου Ασύλου, Μετανάστευσης και Ένταξης και Ταμείου Εσωτερικής Ασφάλειας.» (Β΄ 997)</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_Toc192846154 \h </w:instrText>
        </w:r>
        <w:r w:rsidR="00731AE9" w:rsidRPr="00731AE9">
          <w:rPr>
            <w:noProof/>
            <w:webHidden/>
          </w:rPr>
        </w:r>
        <w:r w:rsidR="00731AE9" w:rsidRPr="00731AE9">
          <w:rPr>
            <w:noProof/>
            <w:webHidden/>
          </w:rPr>
          <w:fldChar w:fldCharType="separate"/>
        </w:r>
        <w:r w:rsidR="00731AE9" w:rsidRPr="00731AE9">
          <w:rPr>
            <w:noProof/>
            <w:webHidden/>
          </w:rPr>
          <w:t>25</w:t>
        </w:r>
        <w:r w:rsidR="00731AE9" w:rsidRPr="00731AE9">
          <w:rPr>
            <w:noProof/>
            <w:webHidden/>
          </w:rPr>
          <w:fldChar w:fldCharType="end"/>
        </w:r>
      </w:hyperlink>
    </w:p>
    <w:p w14:paraId="692B7E80"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55" w:history="1">
        <w:r w:rsidR="00731AE9" w:rsidRPr="00731AE9">
          <w:rPr>
            <w:bCs/>
            <w:noProof/>
          </w:rPr>
          <w:t>1176. ΑΠΟΦΑΣΗ ΑΝΑΠΛΗΡΩΤΗ ΥΠΟΥΡΓΟΥ ΟΙΚΟΝΟΜΙΚΩΝ Αριθμ. 2/47420/ΔΠΓΚ της 11/16.3.2021 «Τροποποίηση της υπό στοιχεία 2/58493/ΔΠΓΚ/ 31.07.2018 απόφασης του Αναπληρωτή Υπουργού Οικονομικών “Οικονομική και Διοικητική Ταξινόμηση του κρατικού προϋπολογισμού” (Β’ 3240)» (Β’ 998)</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_Toc192846155 \h </w:instrText>
        </w:r>
        <w:r w:rsidR="00731AE9" w:rsidRPr="00731AE9">
          <w:rPr>
            <w:noProof/>
            <w:webHidden/>
          </w:rPr>
        </w:r>
        <w:r w:rsidR="00731AE9" w:rsidRPr="00731AE9">
          <w:rPr>
            <w:noProof/>
            <w:webHidden/>
          </w:rPr>
          <w:fldChar w:fldCharType="separate"/>
        </w:r>
        <w:r w:rsidR="00731AE9" w:rsidRPr="00731AE9">
          <w:rPr>
            <w:noProof/>
            <w:webHidden/>
          </w:rPr>
          <w:t>25</w:t>
        </w:r>
        <w:r w:rsidR="00731AE9" w:rsidRPr="00731AE9">
          <w:rPr>
            <w:noProof/>
            <w:webHidden/>
          </w:rPr>
          <w:fldChar w:fldCharType="end"/>
        </w:r>
      </w:hyperlink>
    </w:p>
    <w:p w14:paraId="44A0F24E"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56" w:history="1">
        <w:r w:rsidR="00731AE9" w:rsidRPr="00731AE9">
          <w:rPr>
            <w:bCs/>
            <w:noProof/>
          </w:rPr>
          <w:t>1177. ΑΠΟΦΑΣH ΥΦΥΠΟΥΡΓΟY ΑΓΡΟΤΙΚΗΣ ΑΝΑΠΤΥΞΗΣ ΚΑΙ ΤΡΟΦΙΜΩΝ Αριθμ. 919 της 9/16.3.2021 «5η Τροποποίηση της υπ’ αρ. 8585/10-10-2016 (Β’ 3322) απόφασης του Υπουργού Αγροτικής Ανάπτυξης και Τροφίμων με τίτλο “Λεπτομέρειες εφαρμογής του Υπομέτρου 6.1 "Εγκατάσταση Νέων Γεωργών" του Προγράμματος Αγροτικής Ανάπτυξης (ΠΑΑ) της Ελλάδας 2014 – 2020”» (B’ 1011)</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_Toc192846156 \h </w:instrText>
        </w:r>
        <w:r w:rsidR="00731AE9" w:rsidRPr="00731AE9">
          <w:rPr>
            <w:noProof/>
            <w:webHidden/>
          </w:rPr>
        </w:r>
        <w:r w:rsidR="00731AE9" w:rsidRPr="00731AE9">
          <w:rPr>
            <w:noProof/>
            <w:webHidden/>
          </w:rPr>
          <w:fldChar w:fldCharType="separate"/>
        </w:r>
        <w:r w:rsidR="00731AE9" w:rsidRPr="00731AE9">
          <w:rPr>
            <w:noProof/>
            <w:webHidden/>
          </w:rPr>
          <w:t>29</w:t>
        </w:r>
        <w:r w:rsidR="00731AE9" w:rsidRPr="00731AE9">
          <w:rPr>
            <w:noProof/>
            <w:webHidden/>
          </w:rPr>
          <w:fldChar w:fldCharType="end"/>
        </w:r>
      </w:hyperlink>
    </w:p>
    <w:p w14:paraId="6D7C7333"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57" w:history="1">
        <w:r w:rsidR="00731AE9" w:rsidRPr="00731AE9">
          <w:rPr>
            <w:bCs/>
            <w:noProof/>
          </w:rPr>
          <w:t>1178. ΑΠΟΦΑΣH ΥΠΟΥΡΓΩΝ ΟΙΚΟΝΟΜΙΚΩΝ - ΑΝΑΠΤΥΞΗΣ ΚΑΙ ΕΠΕΝΔΥΣΕΩΝ - ΠΑΙΔΕΙΑΣ ΚΑΙ ΘΡΗΣΚΕΥΜΑΤΩΝ Αριθμ. 28727/Ζ1 της 11/16.3.2021 «Χρηματοδότηση των Ανώτατων Εκπαιδευτικών Ιδρυμάτων για την απόδοση υποτροφιών σε μεταπτυχιακούς φοιτητές και υποψήφιους διδάκτορες, κατά το ακαδημαϊκό έτος 2020-2021, για τη διεξαγωγή επικουρικού διδακτικού έργου σε προγράμματα σπουδών πρώτου κύκλου των Ανωτάτων Εκπαιδευτικών Ιδρυμάτων (Α.Ε.Ι.) - Καθορισμός του ύψους της υποτροφίας και ρύθμιση επιμέρους ζητημάτων διαχείρισης, παρακολούθησης και υλοποίησης των πράξεων που θα ενταχθούν για χρηματοδότηση, στο πλαίσιο της πρόσκλησης ΕΔΒΜ143 με τίτλο “Υποστήριξη των εκπαιδευτικών δραστηριοτήτων των ΑΕΙ κατά το ακαδημαϊκό έτος 2020-2021 με την ενσωμάτωση ενισχυτικής διδασκαλίας επιπρόσθετα των κύριων διαλέξεων” του Επιχειρησιακού Προγράμματος “Ανάπτυξη Ανθρώπινου Δυναμικού, Εκπαίδευση και Δια Βίου Μάθηση 2014- 2020”, που συγχρηματοδοτείται από το Ευρωπαϊκό Κοινωνικό Ταμείο (Ε.Κ.Τ.)» (Β’ 1017)</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_Toc192846157 \h </w:instrText>
        </w:r>
        <w:r w:rsidR="00731AE9" w:rsidRPr="00731AE9">
          <w:rPr>
            <w:noProof/>
            <w:webHidden/>
          </w:rPr>
        </w:r>
        <w:r w:rsidR="00731AE9" w:rsidRPr="00731AE9">
          <w:rPr>
            <w:noProof/>
            <w:webHidden/>
          </w:rPr>
          <w:fldChar w:fldCharType="separate"/>
        </w:r>
        <w:r w:rsidR="00731AE9" w:rsidRPr="00731AE9">
          <w:rPr>
            <w:noProof/>
            <w:webHidden/>
          </w:rPr>
          <w:t>36</w:t>
        </w:r>
        <w:r w:rsidR="00731AE9" w:rsidRPr="00731AE9">
          <w:rPr>
            <w:noProof/>
            <w:webHidden/>
          </w:rPr>
          <w:fldChar w:fldCharType="end"/>
        </w:r>
      </w:hyperlink>
    </w:p>
    <w:p w14:paraId="5A5C55B3"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58" w:history="1">
        <w:r w:rsidR="00731AE9" w:rsidRPr="00731AE9">
          <w:rPr>
            <w:bCs/>
            <w:noProof/>
          </w:rPr>
          <w:t>1179. NOMOΣ ΥΠ’ ΑΡΙΘΜ. 4784 της 16/16.3.2021 «Η Ελλάδα σε κίνηση: Βιώσιμη Αστική Κινητικότητα - Μικροκινητικότητα - Ρυθμίσεις για τον εκσυγχρονισμό, την απλούστευση και την ψηφιοποίηση διαδικασιών του Υπουργείου Υποδομών και Μεταφορών και άλλες διατάξεις» (Α’ 40)</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_Toc192846158 \h </w:instrText>
        </w:r>
        <w:r w:rsidR="00731AE9" w:rsidRPr="00731AE9">
          <w:rPr>
            <w:noProof/>
            <w:webHidden/>
          </w:rPr>
        </w:r>
        <w:r w:rsidR="00731AE9" w:rsidRPr="00731AE9">
          <w:rPr>
            <w:noProof/>
            <w:webHidden/>
          </w:rPr>
          <w:fldChar w:fldCharType="separate"/>
        </w:r>
        <w:r w:rsidR="00731AE9" w:rsidRPr="00731AE9">
          <w:rPr>
            <w:noProof/>
            <w:webHidden/>
          </w:rPr>
          <w:t>50</w:t>
        </w:r>
        <w:r w:rsidR="00731AE9" w:rsidRPr="00731AE9">
          <w:rPr>
            <w:noProof/>
            <w:webHidden/>
          </w:rPr>
          <w:fldChar w:fldCharType="end"/>
        </w:r>
      </w:hyperlink>
    </w:p>
    <w:p w14:paraId="23509CB4"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59" w:history="1">
        <w:r w:rsidR="00731AE9" w:rsidRPr="00731AE9">
          <w:rPr>
            <w:bCs/>
            <w:noProof/>
          </w:rPr>
          <w:t>1180. ΑΠΟΦΑΣΗ ΥΠΟΥΡΓΩΝ ΟΙΚΟΝΟΜΙΚΩΝ - ΥΓΕΙΑΣ Αριθμ. Β1.α/οικ.16349 της 16/18.3.2021 «Έκτακτη οικονομική ενίσχυση για το Υπουργείο Υγείας και εποπτευόμενους φορείς του, στο πλαίσιο των μέτρων αποφυγής και περιορισμού της διάδοσης του κορωνοϊού» (Β’ 1058)</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_Toc192846159 \h </w:instrText>
        </w:r>
        <w:r w:rsidR="00731AE9" w:rsidRPr="00731AE9">
          <w:rPr>
            <w:noProof/>
            <w:webHidden/>
          </w:rPr>
        </w:r>
        <w:r w:rsidR="00731AE9" w:rsidRPr="00731AE9">
          <w:rPr>
            <w:noProof/>
            <w:webHidden/>
          </w:rPr>
          <w:fldChar w:fldCharType="separate"/>
        </w:r>
        <w:r w:rsidR="00731AE9" w:rsidRPr="00731AE9">
          <w:rPr>
            <w:noProof/>
            <w:webHidden/>
          </w:rPr>
          <w:t>59</w:t>
        </w:r>
        <w:r w:rsidR="00731AE9" w:rsidRPr="00731AE9">
          <w:rPr>
            <w:noProof/>
            <w:webHidden/>
          </w:rPr>
          <w:fldChar w:fldCharType="end"/>
        </w:r>
      </w:hyperlink>
    </w:p>
    <w:p w14:paraId="669875B6"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60" w:history="1">
        <w:r w:rsidR="00731AE9" w:rsidRPr="00731AE9">
          <w:rPr>
            <w:bCs/>
            <w:noProof/>
          </w:rPr>
          <w:t>1181. ΑΠΟΦΑΣΗ ΑΝΑΠΛΗΡΩΤΗ ΥΠΟΥΡΓΟΥ ΥΓΕΙΑΣ Αριθμ. Γ2α/οικ.16560 της 16/18.3.2021 «Κατανομή οργανικών θέσεων ειδικευμένων ιατρών Ε.Σ.Υ. σε Νοσοκομεία της χώρας» (Β’ 1060)</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_Toc192846160 \h </w:instrText>
        </w:r>
        <w:r w:rsidR="00731AE9" w:rsidRPr="00731AE9">
          <w:rPr>
            <w:noProof/>
            <w:webHidden/>
          </w:rPr>
        </w:r>
        <w:r w:rsidR="00731AE9" w:rsidRPr="00731AE9">
          <w:rPr>
            <w:noProof/>
            <w:webHidden/>
          </w:rPr>
          <w:fldChar w:fldCharType="separate"/>
        </w:r>
        <w:r w:rsidR="00731AE9" w:rsidRPr="00731AE9">
          <w:rPr>
            <w:noProof/>
            <w:webHidden/>
          </w:rPr>
          <w:t>60</w:t>
        </w:r>
        <w:r w:rsidR="00731AE9" w:rsidRPr="00731AE9">
          <w:rPr>
            <w:noProof/>
            <w:webHidden/>
          </w:rPr>
          <w:fldChar w:fldCharType="end"/>
        </w:r>
      </w:hyperlink>
    </w:p>
    <w:p w14:paraId="01E8BC89"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61" w:history="1">
        <w:r w:rsidR="00731AE9" w:rsidRPr="00731AE9">
          <w:rPr>
            <w:bCs/>
            <w:noProof/>
          </w:rPr>
          <w:t>1182. ΑΠΟΦΑΣΗ ΑΝΑΠΛΗΡΩΤΗ ΥΠΟΥΡΓΟΥ ΥΓΕΙΑΣ Αριθμ. Γ2α/1715 της 16/18.3.2021 «Κατανομή οργανικών θέσεων προσωπικού σε Νοσοκομεία της χώρας» (Β’ 1060)</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_Toc192846161 \h </w:instrText>
        </w:r>
        <w:r w:rsidR="00731AE9" w:rsidRPr="00731AE9">
          <w:rPr>
            <w:noProof/>
            <w:webHidden/>
          </w:rPr>
        </w:r>
        <w:r w:rsidR="00731AE9" w:rsidRPr="00731AE9">
          <w:rPr>
            <w:noProof/>
            <w:webHidden/>
          </w:rPr>
          <w:fldChar w:fldCharType="separate"/>
        </w:r>
        <w:r w:rsidR="00731AE9" w:rsidRPr="00731AE9">
          <w:rPr>
            <w:noProof/>
            <w:webHidden/>
          </w:rPr>
          <w:t>63</w:t>
        </w:r>
        <w:r w:rsidR="00731AE9" w:rsidRPr="00731AE9">
          <w:rPr>
            <w:noProof/>
            <w:webHidden/>
          </w:rPr>
          <w:fldChar w:fldCharType="end"/>
        </w:r>
      </w:hyperlink>
    </w:p>
    <w:p w14:paraId="58957915"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62" w:history="1">
        <w:r w:rsidR="00731AE9" w:rsidRPr="00731AE9">
          <w:rPr>
            <w:bCs/>
            <w:noProof/>
          </w:rPr>
          <w:t>1183. ΑΠΟΦΑΣΗ ΠΡΟΕΔΡΟΥ ΤΟΥ ΕΛΕΓΚΤΙΚΟΥ ΣΥΝΕΔΡΙΟΥ Αρ. απόφ. ΦΓ10/13490 της 17/18.3.2021 «Τροποποίηση και συμπλήρωση της υπ’ αρ. 2/24.6.2020 απόφασης της Ολομέλειας του Ελεγκτικού Συνεδρίου (σε Συμβούλιο) “Συγκρότηση του Τμήματος Ελέγχων του Ελεγκτικού Συνεδρίου” (Β΄ 3004), της υπ’ αρ. 44406/15.7.2020 απόφασης της Ολομέλειας του Ελεγκτικού Συνεδρίου “Συγκρότηση των Τμημάτων του Ελεγκτικού Συνεδρίου για το δικαστικό έτος 2020 – 2021” (Β΄ 4001), όπως ισχύει, και της υπό στοιχεία ΦΓ10/40895/5.8.2020 απόφασης του Προέδρου του Ελεγκτικού Συνεδρίου “Συγκρότηση των Κλιμακίων του Ελεγκτικού Συνεδρίου για το δικαστικό έτος 2020 – 2021” (Β΄ 3374), όπως ισχύει» (Β΄ 1061)</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_Toc192846162 \h </w:instrText>
        </w:r>
        <w:r w:rsidR="00731AE9" w:rsidRPr="00731AE9">
          <w:rPr>
            <w:noProof/>
            <w:webHidden/>
          </w:rPr>
        </w:r>
        <w:r w:rsidR="00731AE9" w:rsidRPr="00731AE9">
          <w:rPr>
            <w:noProof/>
            <w:webHidden/>
          </w:rPr>
          <w:fldChar w:fldCharType="separate"/>
        </w:r>
        <w:r w:rsidR="00731AE9" w:rsidRPr="00731AE9">
          <w:rPr>
            <w:noProof/>
            <w:webHidden/>
          </w:rPr>
          <w:t>65</w:t>
        </w:r>
        <w:r w:rsidR="00731AE9" w:rsidRPr="00731AE9">
          <w:rPr>
            <w:noProof/>
            <w:webHidden/>
          </w:rPr>
          <w:fldChar w:fldCharType="end"/>
        </w:r>
      </w:hyperlink>
    </w:p>
    <w:p w14:paraId="79530600"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63" w:history="1">
        <w:r w:rsidR="00731AE9" w:rsidRPr="00731AE9">
          <w:rPr>
            <w:bCs/>
            <w:noProof/>
          </w:rPr>
          <w:t>1184. ΑΠΟΦΑΣΗ ΥΠΟΥΡΓΩΝ ΟΙΚΟΝΟΜΙΚΩΝ - ΔΙΚΑΙΟΣΥΝΗΣ - ΕΣΩΤΕΡΙΚΩΝ - ΕΠΙΚΡΑΤΕΙΑΣ Αριθμ. οικ 31292 ΕΞ 2021 της 16/19.3.2021 «Τροποποίηση της υπ’ αρ. 2/53983/0026/ 27-06-2019 κοινής υπουργικής απόφασης “Ηλεκτρονική διακίνηση δικαιολογητικών δαπανών” (Β΄ 2726)» (Β’ 1065)</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_Toc192846163 \h </w:instrText>
        </w:r>
        <w:r w:rsidR="00731AE9" w:rsidRPr="00731AE9">
          <w:rPr>
            <w:noProof/>
            <w:webHidden/>
          </w:rPr>
        </w:r>
        <w:r w:rsidR="00731AE9" w:rsidRPr="00731AE9">
          <w:rPr>
            <w:noProof/>
            <w:webHidden/>
          </w:rPr>
          <w:fldChar w:fldCharType="separate"/>
        </w:r>
        <w:r w:rsidR="00731AE9" w:rsidRPr="00731AE9">
          <w:rPr>
            <w:noProof/>
            <w:webHidden/>
          </w:rPr>
          <w:t>67</w:t>
        </w:r>
        <w:r w:rsidR="00731AE9" w:rsidRPr="00731AE9">
          <w:rPr>
            <w:noProof/>
            <w:webHidden/>
          </w:rPr>
          <w:fldChar w:fldCharType="end"/>
        </w:r>
      </w:hyperlink>
    </w:p>
    <w:p w14:paraId="011A2A03"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64" w:history="1">
        <w:r w:rsidR="00731AE9" w:rsidRPr="00731AE9">
          <w:rPr>
            <w:bCs/>
            <w:noProof/>
          </w:rPr>
          <w:t>1185. ΑΠΟΦΑΣΗ ΥΠΟΥΡΓΩΝ ΟΙΚΟΝΟΜΙΚΩΝ - ΕΡΓΑΣΙΑΣ ΚΑΙ ΚΟΙΝΩΝΙΚΩΝ ΥΠΟΘΕΣΕΩΝ Αριθμ. 11956/369 της 18/19.3.2021 «Μέτρα στήριξης εργαζομένων ειδικών κατηγοριών» (Β’ 1067)</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_Toc192846164 \h </w:instrText>
        </w:r>
        <w:r w:rsidR="00731AE9" w:rsidRPr="00731AE9">
          <w:rPr>
            <w:noProof/>
            <w:webHidden/>
          </w:rPr>
        </w:r>
        <w:r w:rsidR="00731AE9" w:rsidRPr="00731AE9">
          <w:rPr>
            <w:noProof/>
            <w:webHidden/>
          </w:rPr>
          <w:fldChar w:fldCharType="separate"/>
        </w:r>
        <w:r w:rsidR="00731AE9" w:rsidRPr="00731AE9">
          <w:rPr>
            <w:noProof/>
            <w:webHidden/>
          </w:rPr>
          <w:t>69</w:t>
        </w:r>
        <w:r w:rsidR="00731AE9" w:rsidRPr="00731AE9">
          <w:rPr>
            <w:noProof/>
            <w:webHidden/>
          </w:rPr>
          <w:fldChar w:fldCharType="end"/>
        </w:r>
      </w:hyperlink>
    </w:p>
    <w:p w14:paraId="63CA59E1"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65" w:history="1">
        <w:r w:rsidR="00731AE9" w:rsidRPr="00731AE9">
          <w:rPr>
            <w:bCs/>
            <w:noProof/>
          </w:rPr>
          <w:t>1186. ΑΠΟΦΑΣΗ ΥΠΟΥΡΓΩΝ ΟΙΚΟΝΟΜΙΚΩΝ - ΠΑΙΔΕΙΑΣ ΚΑΙ ΘΡΗΣΚΕΥΜΑΤΩΝ Αριθμ. 31414 /Z1 της 18/19.3.2021 «Καθορισμός της διαδικασίας διανομής των διδακτικών συγγραμμάτων προς τους φοιτητές των Α.Ε.Ι. και Α.Ε.Α., καθώς και λοιπά θέματα σχετικά με τη διαδικασία υποβολής δηλώσεων στο πληροφοριακό σύστημα “ΕΥΔΟΞΟΣ” για το εαρινό εξάμηνο του ακαδημαϊκού έτους 2020-2021» (Β’ 1068)</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_Toc192846165 \h </w:instrText>
        </w:r>
        <w:r w:rsidR="00731AE9" w:rsidRPr="00731AE9">
          <w:rPr>
            <w:noProof/>
            <w:webHidden/>
          </w:rPr>
        </w:r>
        <w:r w:rsidR="00731AE9" w:rsidRPr="00731AE9">
          <w:rPr>
            <w:noProof/>
            <w:webHidden/>
          </w:rPr>
          <w:fldChar w:fldCharType="separate"/>
        </w:r>
        <w:r w:rsidR="00731AE9" w:rsidRPr="00731AE9">
          <w:rPr>
            <w:noProof/>
            <w:webHidden/>
          </w:rPr>
          <w:t>75</w:t>
        </w:r>
        <w:r w:rsidR="00731AE9" w:rsidRPr="00731AE9">
          <w:rPr>
            <w:noProof/>
            <w:webHidden/>
          </w:rPr>
          <w:fldChar w:fldCharType="end"/>
        </w:r>
      </w:hyperlink>
    </w:p>
    <w:p w14:paraId="64E6EDB2"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66" w:history="1">
        <w:r w:rsidR="00731AE9" w:rsidRPr="00731AE9">
          <w:rPr>
            <w:bCs/>
            <w:noProof/>
          </w:rPr>
          <w:t>1187. ΑΠΟΦΑΣH ΥΠΟΥΡΓOY, ΑΝΑΠΛΗΡΩΤΗ ΥΠΟΥΡΓΟY ΚΑΙ ΥΦΥΠΟΥΡΓΟY ΟΙΚΟΝΟΜΙΚΩΝ Αριθμ. Α. 1057 της 18/19.3.2021 «Διαδικασία και προϋποθέσεις καταβολής του ποσού της αποζημίωσης των δικαιούχων επιχειρήσεων εκμετάλλευσης εκπτωτικών καταστημάτων (outlet), εμπορικών κέντρων ή εκπτωτικών χωριών, που δεν εισπράττουν βασικό αντάλλαγμα για τους μήνες Ιανουάριο και Φεβρουάριο 2021, κατ’ επιταγή του νόμου στο πλαίσιο αντιμετώπισης των επιπτώσεων του κορωνοϊού COVID-19» (Β’ 1069)</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_Toc192846166 \h </w:instrText>
        </w:r>
        <w:r w:rsidR="00731AE9" w:rsidRPr="00731AE9">
          <w:rPr>
            <w:noProof/>
            <w:webHidden/>
          </w:rPr>
        </w:r>
        <w:r w:rsidR="00731AE9" w:rsidRPr="00731AE9">
          <w:rPr>
            <w:noProof/>
            <w:webHidden/>
          </w:rPr>
          <w:fldChar w:fldCharType="separate"/>
        </w:r>
        <w:r w:rsidR="00731AE9" w:rsidRPr="00731AE9">
          <w:rPr>
            <w:noProof/>
            <w:webHidden/>
          </w:rPr>
          <w:t>80</w:t>
        </w:r>
        <w:r w:rsidR="00731AE9" w:rsidRPr="00731AE9">
          <w:rPr>
            <w:noProof/>
            <w:webHidden/>
          </w:rPr>
          <w:fldChar w:fldCharType="end"/>
        </w:r>
      </w:hyperlink>
    </w:p>
    <w:p w14:paraId="0A39AC9F"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67" w:history="1">
        <w:r w:rsidR="00731AE9" w:rsidRPr="00731AE9">
          <w:rPr>
            <w:bCs/>
            <w:noProof/>
          </w:rPr>
          <w:t>1188. ΑΠΟΦΑΣΗ ΥΦΥΠΟΥΡΓΟΥ ΟΙΚΟΝΟΜΙΚΩΝ Αριθμ. Α.1055 της 18/19.3.2021 «Καθορισμός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άρθρο 2 του ν.4682/2020 (Α’ 76)» (Β’ 1070)</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_Toc192846167 \h </w:instrText>
        </w:r>
        <w:r w:rsidR="00731AE9" w:rsidRPr="00731AE9">
          <w:rPr>
            <w:noProof/>
            <w:webHidden/>
          </w:rPr>
        </w:r>
        <w:r w:rsidR="00731AE9" w:rsidRPr="00731AE9">
          <w:rPr>
            <w:noProof/>
            <w:webHidden/>
          </w:rPr>
          <w:fldChar w:fldCharType="separate"/>
        </w:r>
        <w:r w:rsidR="00731AE9" w:rsidRPr="00731AE9">
          <w:rPr>
            <w:noProof/>
            <w:webHidden/>
          </w:rPr>
          <w:t>84</w:t>
        </w:r>
        <w:r w:rsidR="00731AE9" w:rsidRPr="00731AE9">
          <w:rPr>
            <w:noProof/>
            <w:webHidden/>
          </w:rPr>
          <w:fldChar w:fldCharType="end"/>
        </w:r>
      </w:hyperlink>
    </w:p>
    <w:p w14:paraId="619FF2E7"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68" w:history="1">
        <w:r w:rsidR="00731AE9" w:rsidRPr="00731AE9">
          <w:rPr>
            <w:bCs/>
            <w:noProof/>
          </w:rPr>
          <w:t>1189. ΑΠΟΦΑΣΗ ΥΦΥΠΟΥΡΓΟΥ ΟΙΚΟΝΟΜΙΚΩΝ Αριθμ. Α.1056 της 18/19.3.2021 «Καθορισμός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άρθρο 2 του ν. 4682/2020 (Α΄ 76)» (Β’ 1071)</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_Toc192846168 \h </w:instrText>
        </w:r>
        <w:r w:rsidR="00731AE9" w:rsidRPr="00731AE9">
          <w:rPr>
            <w:noProof/>
            <w:webHidden/>
          </w:rPr>
        </w:r>
        <w:r w:rsidR="00731AE9" w:rsidRPr="00731AE9">
          <w:rPr>
            <w:noProof/>
            <w:webHidden/>
          </w:rPr>
          <w:fldChar w:fldCharType="separate"/>
        </w:r>
        <w:r w:rsidR="00731AE9" w:rsidRPr="00731AE9">
          <w:rPr>
            <w:noProof/>
            <w:webHidden/>
          </w:rPr>
          <w:t>87</w:t>
        </w:r>
        <w:r w:rsidR="00731AE9" w:rsidRPr="00731AE9">
          <w:rPr>
            <w:noProof/>
            <w:webHidden/>
          </w:rPr>
          <w:fldChar w:fldCharType="end"/>
        </w:r>
      </w:hyperlink>
    </w:p>
    <w:p w14:paraId="50366906"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69" w:history="1">
        <w:r w:rsidR="00731AE9" w:rsidRPr="00731AE9">
          <w:rPr>
            <w:bCs/>
            <w:noProof/>
          </w:rPr>
          <w:t xml:space="preserve">1190. ΑΠΟΦΑΣH ΥΠΟΥΡΓΟY, ΑΝΑΠΛΗΡΩΤΗ ΥΠΟΥΡΓΟY ΚΑΙ ΥΦΥΠΟΥΡΓΟY ΟΙΚΟΝΟΜΙΚΩΝ Αριθμ. Α. 1058 της 18/19.3.2021 «Διαδικασία και προϋποθέσεις καταβολής ποσού ίσου με το ήμισυ της μείωσης του ανταλλάγματος που λαμβάνουν οι δικαιούχοι για την εκμίσθωση/παραχώρηση της χρήσης του δικαιώματος εκμετάλλευσης περιπτέρου ή κυλικείου </w:t>
        </w:r>
        <w:r w:rsidR="00731AE9" w:rsidRPr="00731AE9">
          <w:rPr>
            <w:bCs/>
            <w:noProof/>
          </w:rPr>
          <w:lastRenderedPageBreak/>
          <w:t>μηνός Νοεμβρίου και εφεξής, κατ’ επιταγή του νόμου στο πλαίσιο αντιμετώπισης των επιπτώσεων του κορωνοϊού COVID-19» (Β’ 1072)</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_Toc192846169 \h </w:instrText>
        </w:r>
        <w:r w:rsidR="00731AE9" w:rsidRPr="00731AE9">
          <w:rPr>
            <w:noProof/>
            <w:webHidden/>
          </w:rPr>
        </w:r>
        <w:r w:rsidR="00731AE9" w:rsidRPr="00731AE9">
          <w:rPr>
            <w:noProof/>
            <w:webHidden/>
          </w:rPr>
          <w:fldChar w:fldCharType="separate"/>
        </w:r>
        <w:r w:rsidR="00731AE9" w:rsidRPr="00731AE9">
          <w:rPr>
            <w:noProof/>
            <w:webHidden/>
          </w:rPr>
          <w:t>88</w:t>
        </w:r>
        <w:r w:rsidR="00731AE9" w:rsidRPr="00731AE9">
          <w:rPr>
            <w:noProof/>
            <w:webHidden/>
          </w:rPr>
          <w:fldChar w:fldCharType="end"/>
        </w:r>
      </w:hyperlink>
    </w:p>
    <w:p w14:paraId="5267F49A"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70" w:history="1">
        <w:r w:rsidR="00731AE9" w:rsidRPr="00731AE9">
          <w:rPr>
            <w:bCs/>
            <w:noProof/>
          </w:rPr>
          <w:t>1191. ΑΠΟΦΑΣΗ ΥΠΟΥΡΓΩΝ ΟΙΚΟΝΟΜΙΚΩΝ - ΠΟΛΙΤΙΣΜΟΥ ΚΑΙ ΑΘΛΗΤΙΣΜΟΥ Αριθμ. 114021 της 11/19.3.2021 «Καθορισμός του πλαισίου, όροι, προϋποθέσεις, κριτήρια κατανομής της προβλεπόμενης στο άρθρο 79 του ν. 4764/2020 (Α’ 256) χρηματοδότησης στις δικαιούχες αθλητικές ομάδες» (Β΄ 1075)</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_Toc192846170 \h </w:instrText>
        </w:r>
        <w:r w:rsidR="00731AE9" w:rsidRPr="00731AE9">
          <w:rPr>
            <w:noProof/>
            <w:webHidden/>
          </w:rPr>
        </w:r>
        <w:r w:rsidR="00731AE9" w:rsidRPr="00731AE9">
          <w:rPr>
            <w:noProof/>
            <w:webHidden/>
          </w:rPr>
          <w:fldChar w:fldCharType="separate"/>
        </w:r>
        <w:r w:rsidR="00731AE9" w:rsidRPr="00731AE9">
          <w:rPr>
            <w:noProof/>
            <w:webHidden/>
          </w:rPr>
          <w:t>92</w:t>
        </w:r>
        <w:r w:rsidR="00731AE9" w:rsidRPr="00731AE9">
          <w:rPr>
            <w:noProof/>
            <w:webHidden/>
          </w:rPr>
          <w:fldChar w:fldCharType="end"/>
        </w:r>
      </w:hyperlink>
    </w:p>
    <w:p w14:paraId="791FA796"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71" w:history="1">
        <w:r w:rsidR="00731AE9" w:rsidRPr="00731AE9">
          <w:rPr>
            <w:bCs/>
            <w:noProof/>
          </w:rPr>
          <w:t>1192.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ΑΓΡΟΤΙΚΗΣ ΑΝΑΠΤΥΞΗΣ ΚΑΙ ΤΡΟΦΙΜΩΝ – ΥΦΥΠΟΥΡΓΟΥ ΣΤΟΝ ΠΡΩΘΥΠΟΥΡΓΟ Αριθμ. Δ1α/Γ.Π.οικ. 17698 της 19/20.3.2021 «Έκτακτα μέτρα προστασίας της δημόσιας υγείας από τον κίνδυνο περαιτέρω διασποράς του κορωνοϊού COVID-19 στο σύνολο της Επικράτειας για το διάστημα από το Σάββατο, 20 Μαρτίου 2021 και ώρα 6:00 έως και τη Δευτέρα, 29 Μαρτίου 2021 και ώρα 6:00» (Β΄ 1076)</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_Toc192846171 \h </w:instrText>
        </w:r>
        <w:r w:rsidR="00731AE9" w:rsidRPr="00731AE9">
          <w:rPr>
            <w:noProof/>
            <w:webHidden/>
          </w:rPr>
        </w:r>
        <w:r w:rsidR="00731AE9" w:rsidRPr="00731AE9">
          <w:rPr>
            <w:noProof/>
            <w:webHidden/>
          </w:rPr>
          <w:fldChar w:fldCharType="separate"/>
        </w:r>
        <w:r w:rsidR="00731AE9" w:rsidRPr="00731AE9">
          <w:rPr>
            <w:noProof/>
            <w:webHidden/>
          </w:rPr>
          <w:t>105</w:t>
        </w:r>
        <w:r w:rsidR="00731AE9" w:rsidRPr="00731AE9">
          <w:rPr>
            <w:noProof/>
            <w:webHidden/>
          </w:rPr>
          <w:fldChar w:fldCharType="end"/>
        </w:r>
      </w:hyperlink>
    </w:p>
    <w:p w14:paraId="4E6D180F"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72" w:history="1">
        <w:r w:rsidR="00731AE9" w:rsidRPr="00731AE9">
          <w:rPr>
            <w:bCs/>
            <w:noProof/>
          </w:rPr>
          <w:t>1193.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Αριθμ. Δ1α/ΓΠ.οικ. 17709 της 20/20.3.2021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COVID-19» (Β΄ 1077)</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_Toc192846172 \h </w:instrText>
        </w:r>
        <w:r w:rsidR="00731AE9" w:rsidRPr="00731AE9">
          <w:rPr>
            <w:noProof/>
            <w:webHidden/>
          </w:rPr>
        </w:r>
        <w:r w:rsidR="00731AE9" w:rsidRPr="00731AE9">
          <w:rPr>
            <w:noProof/>
            <w:webHidden/>
          </w:rPr>
          <w:fldChar w:fldCharType="separate"/>
        </w:r>
        <w:r w:rsidR="00731AE9" w:rsidRPr="00731AE9">
          <w:rPr>
            <w:noProof/>
            <w:webHidden/>
          </w:rPr>
          <w:t>106</w:t>
        </w:r>
        <w:r w:rsidR="00731AE9" w:rsidRPr="00731AE9">
          <w:rPr>
            <w:noProof/>
            <w:webHidden/>
          </w:rPr>
          <w:fldChar w:fldCharType="end"/>
        </w:r>
      </w:hyperlink>
    </w:p>
    <w:p w14:paraId="4A40C6F3"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73" w:history="1">
        <w:r w:rsidR="00731AE9" w:rsidRPr="00731AE9">
          <w:rPr>
            <w:bCs/>
            <w:noProof/>
          </w:rPr>
          <w:t>1194. ΑΠΟΦΑΣH ΠΡΩΘΥΠΟΥΡΓΟY Aριθμ. Υ12 της 21/22.3.2021 «Παροχή εξουσιοδότησης προς τον Υπουργό Υγείας και τον Αναπληρωτή Υπουργό Υγείας για την επίταξη προσωπικών υπηρεσιών ιατρών παθολόγων, πνευμονολόγων και γενικών ιατρών, για την αντιμετώπιση της πανδημίας του κορωνοϊού COVID-19» (Β΄ 1078)</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_Toc192846173 \h </w:instrText>
        </w:r>
        <w:r w:rsidR="00731AE9" w:rsidRPr="00731AE9">
          <w:rPr>
            <w:noProof/>
            <w:webHidden/>
          </w:rPr>
        </w:r>
        <w:r w:rsidR="00731AE9" w:rsidRPr="00731AE9">
          <w:rPr>
            <w:noProof/>
            <w:webHidden/>
          </w:rPr>
          <w:fldChar w:fldCharType="separate"/>
        </w:r>
        <w:r w:rsidR="00731AE9" w:rsidRPr="00731AE9">
          <w:rPr>
            <w:noProof/>
            <w:webHidden/>
          </w:rPr>
          <w:t>107</w:t>
        </w:r>
        <w:r w:rsidR="00731AE9" w:rsidRPr="00731AE9">
          <w:rPr>
            <w:noProof/>
            <w:webHidden/>
          </w:rPr>
          <w:fldChar w:fldCharType="end"/>
        </w:r>
      </w:hyperlink>
    </w:p>
    <w:p w14:paraId="321D2767"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74" w:history="1">
        <w:r w:rsidR="00731AE9" w:rsidRPr="00731AE9">
          <w:rPr>
            <w:bCs/>
            <w:noProof/>
          </w:rPr>
          <w:t>1195. ΑΠΟΦΑΣΗ ΥΠΟΥΡΓΟΥ ΚΑΙ ΑΝΑΠΛΗΡΩΤΗ ΥΠΟΥΡΓΟΥ ΥΓΕΙΑΣ Αριθμ. Γ.Π/.οικ.17711 της 21/22.3.2021 «Επίταξη προσωπικών υπηρεσιών ιδιωτών ιατρών ειδικοτήτων Πνευμονολογίας, Παθολογίας και Γενικής Ιατρικής, για την αντιμετώπιση της πανδημίας του κορωνοϊού COVID-19» (Β΄ 1079)</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_Toc192846174 \h </w:instrText>
        </w:r>
        <w:r w:rsidR="00731AE9" w:rsidRPr="00731AE9">
          <w:rPr>
            <w:noProof/>
            <w:webHidden/>
          </w:rPr>
        </w:r>
        <w:r w:rsidR="00731AE9" w:rsidRPr="00731AE9">
          <w:rPr>
            <w:noProof/>
            <w:webHidden/>
          </w:rPr>
          <w:fldChar w:fldCharType="separate"/>
        </w:r>
        <w:r w:rsidR="00731AE9" w:rsidRPr="00731AE9">
          <w:rPr>
            <w:noProof/>
            <w:webHidden/>
          </w:rPr>
          <w:t>108</w:t>
        </w:r>
        <w:r w:rsidR="00731AE9" w:rsidRPr="00731AE9">
          <w:rPr>
            <w:noProof/>
            <w:webHidden/>
          </w:rPr>
          <w:fldChar w:fldCharType="end"/>
        </w:r>
      </w:hyperlink>
    </w:p>
    <w:p w14:paraId="237D6D11"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75" w:history="1">
        <w:r w:rsidR="00731AE9" w:rsidRPr="00731AE9">
          <w:rPr>
            <w:bCs/>
            <w:noProof/>
          </w:rPr>
          <w:t>1196. ΑΠΟΦΑΣΗ ΑΝΑΠΛΗΡΩΤΗ ΥΠΟΥΡΓΟΥ ΥΓΕΙΑΣ Αριθμ. Γ2α/οικ.16569 της 16/22.3.2021 «Κατανομή οργανικών θέσεων ειδικευμένων ιατρών Ε.Σ.Υ. σε Νοσοκομεία αρμοδιότητας της 2ης ΥΠΕ Πειραιώς και Αιγαίου» (Β΄ 1117)</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_Toc192846175 \h </w:instrText>
        </w:r>
        <w:r w:rsidR="00731AE9" w:rsidRPr="00731AE9">
          <w:rPr>
            <w:noProof/>
            <w:webHidden/>
          </w:rPr>
        </w:r>
        <w:r w:rsidR="00731AE9" w:rsidRPr="00731AE9">
          <w:rPr>
            <w:noProof/>
            <w:webHidden/>
          </w:rPr>
          <w:fldChar w:fldCharType="separate"/>
        </w:r>
        <w:r w:rsidR="00731AE9" w:rsidRPr="00731AE9">
          <w:rPr>
            <w:noProof/>
            <w:webHidden/>
          </w:rPr>
          <w:t>110</w:t>
        </w:r>
        <w:r w:rsidR="00731AE9" w:rsidRPr="00731AE9">
          <w:rPr>
            <w:noProof/>
            <w:webHidden/>
          </w:rPr>
          <w:fldChar w:fldCharType="end"/>
        </w:r>
      </w:hyperlink>
    </w:p>
    <w:p w14:paraId="1DCDE611"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76" w:history="1">
        <w:r w:rsidR="00731AE9" w:rsidRPr="00731AE9">
          <w:rPr>
            <w:bCs/>
            <w:noProof/>
          </w:rPr>
          <w:t>1197. ΑΠΟΦΑΣΗ ΥΠΟΥΡΓΩΝ ΟΙΚΟΝΟΜΙΚΩΝ - ΥΓΕΙΑΣ Αριθμ. ΕΑΛΕ/Γ.Π. 10257 της 16/22.3.2021 «Διαδικασία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παρόχους υπηρεσιών υγείας, δυνάμει της παρ. 2 του άρθρου 86 του ν. 4745/2020 (Α΄ 214)» (Β΄ 1118)</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_Toc192846176 \h </w:instrText>
        </w:r>
        <w:r w:rsidR="00731AE9" w:rsidRPr="00731AE9">
          <w:rPr>
            <w:noProof/>
            <w:webHidden/>
          </w:rPr>
        </w:r>
        <w:r w:rsidR="00731AE9" w:rsidRPr="00731AE9">
          <w:rPr>
            <w:noProof/>
            <w:webHidden/>
          </w:rPr>
          <w:fldChar w:fldCharType="separate"/>
        </w:r>
        <w:r w:rsidR="00731AE9" w:rsidRPr="00731AE9">
          <w:rPr>
            <w:noProof/>
            <w:webHidden/>
          </w:rPr>
          <w:t>112</w:t>
        </w:r>
        <w:r w:rsidR="00731AE9" w:rsidRPr="00731AE9">
          <w:rPr>
            <w:noProof/>
            <w:webHidden/>
          </w:rPr>
          <w:fldChar w:fldCharType="end"/>
        </w:r>
      </w:hyperlink>
    </w:p>
    <w:p w14:paraId="7EFFD930"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77" w:history="1">
        <w:r w:rsidR="00731AE9" w:rsidRPr="00731AE9">
          <w:rPr>
            <w:bCs/>
            <w:noProof/>
          </w:rPr>
          <w:t>1198. ΝΟΜΟΣ ΥΠ’ ΑΡΙΘΜ. 4786 της 19/23.3.2021 «Εφαρμογή διατάξεων του Κανονισμού (ΕΕ) 2017/1939 του Συμβουλίου της 12ης Οκτωβρίου 2017 σχετικά με την εφαρμογή ενισχυμένης συνεργασίας για τη σύσταση της Ευρωπαϊκής Εισαγγελίας, ρυθμίσεις για τη λειτουργία των δικαστηρίων και άλλες διατάξεις του Υπουργείου Δικαιοσύνης» (Α΄ 43)</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_Toc192846177 \h </w:instrText>
        </w:r>
        <w:r w:rsidR="00731AE9" w:rsidRPr="00731AE9">
          <w:rPr>
            <w:noProof/>
            <w:webHidden/>
          </w:rPr>
        </w:r>
        <w:r w:rsidR="00731AE9" w:rsidRPr="00731AE9">
          <w:rPr>
            <w:noProof/>
            <w:webHidden/>
          </w:rPr>
          <w:fldChar w:fldCharType="separate"/>
        </w:r>
        <w:r w:rsidR="00731AE9" w:rsidRPr="00731AE9">
          <w:rPr>
            <w:noProof/>
            <w:webHidden/>
          </w:rPr>
          <w:t>120</w:t>
        </w:r>
        <w:r w:rsidR="00731AE9" w:rsidRPr="00731AE9">
          <w:rPr>
            <w:noProof/>
            <w:webHidden/>
          </w:rPr>
          <w:fldChar w:fldCharType="end"/>
        </w:r>
      </w:hyperlink>
    </w:p>
    <w:p w14:paraId="383BFD6D"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78" w:history="1">
        <w:r w:rsidR="00731AE9" w:rsidRPr="00731AE9">
          <w:rPr>
            <w:bCs/>
            <w:noProof/>
          </w:rPr>
          <w:t>1199. ΑΠΟΦΑΣΗ ΥΠΟΥΡΓΩΝ ΟΙΚΟΝΟΜΙΚΩΝ - ΑΝΑΠΤΥΞΗΣ ΚΑΙ ΕΠΕΝΔΥΣΕΩΝ - ΥΠΟΔΟΜΩΝ ΚΑΙ ΜΕΤΑΦΟΡΩΝ Αριθμ. ΔΑΕΦΚ-ΚΕ/703/Α321 της 19/23.3.2021 «Ορισμός νέας προθεσμίας υποβολής αιτήσεων καθορισμού δικαιούχων Στεγαστικής Συνδρομής (Σ.Σ.) για την αποκατάσταση των κτηρίων που επλήγησαν από τον σεισμό της 12ης Ιουνίου 2017, σε περιοχές της Περιφερειακής Ενότητας Λέσβου της Περιφέρειας Βορείου Αιγαίου» (Β΄ 1123)</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_Toc192846178 \h </w:instrText>
        </w:r>
        <w:r w:rsidR="00731AE9" w:rsidRPr="00731AE9">
          <w:rPr>
            <w:noProof/>
            <w:webHidden/>
          </w:rPr>
        </w:r>
        <w:r w:rsidR="00731AE9" w:rsidRPr="00731AE9">
          <w:rPr>
            <w:noProof/>
            <w:webHidden/>
          </w:rPr>
          <w:fldChar w:fldCharType="separate"/>
        </w:r>
        <w:r w:rsidR="00731AE9" w:rsidRPr="00731AE9">
          <w:rPr>
            <w:noProof/>
            <w:webHidden/>
          </w:rPr>
          <w:t>124</w:t>
        </w:r>
        <w:r w:rsidR="00731AE9" w:rsidRPr="00731AE9">
          <w:rPr>
            <w:noProof/>
            <w:webHidden/>
          </w:rPr>
          <w:fldChar w:fldCharType="end"/>
        </w:r>
      </w:hyperlink>
    </w:p>
    <w:p w14:paraId="70760328"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79" w:history="1">
        <w:r w:rsidR="00731AE9" w:rsidRPr="00731AE9">
          <w:rPr>
            <w:bCs/>
            <w:noProof/>
          </w:rPr>
          <w:t>1200. ΑΠΟΦΑΣΗ ΑΝΑΠΛΗΡΩΤΗ ΥΠΟΥΡΓΟΥ ΥΓΕΙΑΣ Αριθμ. Γ2α/4912 της 18/23.3.2021 «Κατανομή θέσεων προσωπικού σε Νοσοκομεία αρμοδιότητας της 2ης ΥΠΕ Πειραιώς και Αιγαίου» (Β΄ 1135)</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_Toc192846179 \h </w:instrText>
        </w:r>
        <w:r w:rsidR="00731AE9" w:rsidRPr="00731AE9">
          <w:rPr>
            <w:noProof/>
            <w:webHidden/>
          </w:rPr>
        </w:r>
        <w:r w:rsidR="00731AE9" w:rsidRPr="00731AE9">
          <w:rPr>
            <w:noProof/>
            <w:webHidden/>
          </w:rPr>
          <w:fldChar w:fldCharType="separate"/>
        </w:r>
        <w:r w:rsidR="00731AE9" w:rsidRPr="00731AE9">
          <w:rPr>
            <w:noProof/>
            <w:webHidden/>
          </w:rPr>
          <w:t>128</w:t>
        </w:r>
        <w:r w:rsidR="00731AE9" w:rsidRPr="00731AE9">
          <w:rPr>
            <w:noProof/>
            <w:webHidden/>
          </w:rPr>
          <w:fldChar w:fldCharType="end"/>
        </w:r>
      </w:hyperlink>
    </w:p>
    <w:p w14:paraId="7A63F716"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80" w:history="1">
        <w:r w:rsidR="00731AE9" w:rsidRPr="00731AE9">
          <w:rPr>
            <w:bCs/>
            <w:noProof/>
          </w:rPr>
          <w:t>1201. ΑΠΟΦΑΣH ΥΠΟΥΡΓΩΝ ΟΙΚΟΝΟΜΙΚΩΝ - ΠΑΙΔΕΙΑΣ ΚΑΙ ΘΡΗΣΚΕΥΜΑΤΩΝ Αριθμ. 30677/Ζ1 της 17/23.3.2021 «Τροποποίηση της υπό στοιχεία 166159/Ζ1/19 κοινής υπουργικής απόφασης “Προκηρύξεις Προγραμμάτων Υποτροφιών ελληνικής γλώσσας, τριών (3) ακαδημαϊκών ετών 2019-20, 2020-21 και 2021-22 ως εξής: 26ο Πρόγραμμα ακαδημαϊκού έτους 2019-2020, 27ο Πρόγραμμα ακαδημαϊκού έτους 2020-2021 και 28ο Πρόγραμμα ακαδημαϊκού έτους 2021-2022, για ξένους υπηκόους προς παρακολούθηση κύκλου μαθημάτων και σεμιναρίων Ελληνικής Γλώσσας και Πολιτισμού στην Ελλάδα” (Β΄ 4040)» (Β΄ 1135)</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_Toc192846180 \h </w:instrText>
        </w:r>
        <w:r w:rsidR="00731AE9" w:rsidRPr="00731AE9">
          <w:rPr>
            <w:noProof/>
            <w:webHidden/>
          </w:rPr>
        </w:r>
        <w:r w:rsidR="00731AE9" w:rsidRPr="00731AE9">
          <w:rPr>
            <w:noProof/>
            <w:webHidden/>
          </w:rPr>
          <w:fldChar w:fldCharType="separate"/>
        </w:r>
        <w:r w:rsidR="00731AE9" w:rsidRPr="00731AE9">
          <w:rPr>
            <w:noProof/>
            <w:webHidden/>
          </w:rPr>
          <w:t>131</w:t>
        </w:r>
        <w:r w:rsidR="00731AE9" w:rsidRPr="00731AE9">
          <w:rPr>
            <w:noProof/>
            <w:webHidden/>
          </w:rPr>
          <w:fldChar w:fldCharType="end"/>
        </w:r>
      </w:hyperlink>
    </w:p>
    <w:p w14:paraId="680AF403"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81" w:history="1">
        <w:r w:rsidR="00731AE9" w:rsidRPr="00731AE9">
          <w:rPr>
            <w:bCs/>
            <w:noProof/>
          </w:rPr>
          <w:t>1202. ΑΠΟΦΑΣΗ ΥΠΟΥΡΓΩΝ ΟΙΚΟΝΟΜΙΚΩΝ - ΠΑΙΔΕΙΑΣ ΚΑΙ ΘΡΗΣΚΕΥΜΑΤΩΝ Αριθμ. 30699/Ζ1 της 17/23.3.2021 «Τροποποίηση της υπό στοιχεία 105804/Ζ1/2019 κοινής υπουργικής απόφασης “Προκήρυξη 1ου Προγράμματος προχωρημένου επιπέδου Ελληνικής Γλώσσας για τα έτη 2019, 2020 και 2021 για ξένους υπηκόους (αλλογενείς ή ομογενείς) Αdvanced course in Greek language” (Β’ 2858)» (Β΄ 1135)</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_Toc192846181 \h </w:instrText>
        </w:r>
        <w:r w:rsidR="00731AE9" w:rsidRPr="00731AE9">
          <w:rPr>
            <w:noProof/>
            <w:webHidden/>
          </w:rPr>
        </w:r>
        <w:r w:rsidR="00731AE9" w:rsidRPr="00731AE9">
          <w:rPr>
            <w:noProof/>
            <w:webHidden/>
          </w:rPr>
          <w:fldChar w:fldCharType="separate"/>
        </w:r>
        <w:r w:rsidR="00731AE9" w:rsidRPr="00731AE9">
          <w:rPr>
            <w:noProof/>
            <w:webHidden/>
          </w:rPr>
          <w:t>133</w:t>
        </w:r>
        <w:r w:rsidR="00731AE9" w:rsidRPr="00731AE9">
          <w:rPr>
            <w:noProof/>
            <w:webHidden/>
          </w:rPr>
          <w:fldChar w:fldCharType="end"/>
        </w:r>
      </w:hyperlink>
    </w:p>
    <w:p w14:paraId="073FFC06"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82" w:history="1">
        <w:r w:rsidR="00731AE9" w:rsidRPr="00731AE9">
          <w:rPr>
            <w:bCs/>
            <w:noProof/>
          </w:rPr>
          <w:t>1203. ΑΠΟΦΑΣΗ ΥΠΟΥΡΓΩΝ ΕΘΝΙΚΗΣ ΑΜΥΝΑΣ - ΥΓΕΙΑΣ Αριθμ. Δ1α/ΓΠ.οικ. 18156 της 22/23.3.2021 «Αντικατάσταση της υπό στοιχεία Δ1α/Γ.Π.οικ. 13068/1.3.2021 κοινής απόφασης των Υπουργών Εθνικής Άμυνας και Υγείας “Παραχώρηση των εγκαταστάσεων κλινών νοσηλείας και κλινών αυξημένης φροντίδας του Νοσηλευτικού Ιδρύματος Μετοχικού Ταμείου Στρατού (Ν.Ι.Μ.Τ.Σ.) για την κάλυψη αναγκών δημόσιας υγείας, που συνδέονται με την αντιμετώπιση του κορωνοϊού COVID” (Β’ 802)» (Β΄ 1140)</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_Toc192846182 \h </w:instrText>
        </w:r>
        <w:r w:rsidR="00731AE9" w:rsidRPr="00731AE9">
          <w:rPr>
            <w:noProof/>
            <w:webHidden/>
          </w:rPr>
        </w:r>
        <w:r w:rsidR="00731AE9" w:rsidRPr="00731AE9">
          <w:rPr>
            <w:noProof/>
            <w:webHidden/>
          </w:rPr>
          <w:fldChar w:fldCharType="separate"/>
        </w:r>
        <w:r w:rsidR="00731AE9" w:rsidRPr="00731AE9">
          <w:rPr>
            <w:noProof/>
            <w:webHidden/>
          </w:rPr>
          <w:t>136</w:t>
        </w:r>
        <w:r w:rsidR="00731AE9" w:rsidRPr="00731AE9">
          <w:rPr>
            <w:noProof/>
            <w:webHidden/>
          </w:rPr>
          <w:fldChar w:fldCharType="end"/>
        </w:r>
      </w:hyperlink>
    </w:p>
    <w:p w14:paraId="3CB418FE"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83" w:history="1">
        <w:r w:rsidR="00731AE9" w:rsidRPr="00731AE9">
          <w:rPr>
            <w:bCs/>
            <w:noProof/>
          </w:rPr>
          <w:t>1204. ΑΠΟΦΑΣΗ ΥΦΥΠΟΥΡΓΟY ΑΝΑΠΤΥΞΗΣ ΚΑΙ ΕΠΕΝΔΥΣΕΩΝ Αριθμ. 33627 της 19/24.3.2021 «Τροποποίηση των ποσοστών δέσμευσης πόρων του Επιχειρησιακού Προγράμματος “ΝΟΤΙΟ ΑΙΓΑΙΟ 2014-2020”» (B΄ 1153)</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_Toc192846183 \h </w:instrText>
        </w:r>
        <w:r w:rsidR="00731AE9" w:rsidRPr="00731AE9">
          <w:rPr>
            <w:noProof/>
            <w:webHidden/>
          </w:rPr>
        </w:r>
        <w:r w:rsidR="00731AE9" w:rsidRPr="00731AE9">
          <w:rPr>
            <w:noProof/>
            <w:webHidden/>
          </w:rPr>
          <w:fldChar w:fldCharType="separate"/>
        </w:r>
        <w:r w:rsidR="00731AE9" w:rsidRPr="00731AE9">
          <w:rPr>
            <w:noProof/>
            <w:webHidden/>
          </w:rPr>
          <w:t>140</w:t>
        </w:r>
        <w:r w:rsidR="00731AE9" w:rsidRPr="00731AE9">
          <w:rPr>
            <w:noProof/>
            <w:webHidden/>
          </w:rPr>
          <w:fldChar w:fldCharType="end"/>
        </w:r>
      </w:hyperlink>
    </w:p>
    <w:p w14:paraId="642FA58F"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84" w:history="1">
        <w:r w:rsidR="00731AE9" w:rsidRPr="00731AE9">
          <w:rPr>
            <w:bCs/>
            <w:noProof/>
          </w:rPr>
          <w:t>1205. ΑΠΟΦΑΣΗ ΥΦΥΠΟΥΡΓΟY ΟΙΚΟΝΟΜΙΚΩΝ Αριθμ. Α. 1063 της 22/24.3.2021 «Προσδιορισμός πληττόμενων επιχειρήσεων για την υποχρεωτική απαλλαγή από την υποχρέωση καταβολής του συνολικού μισθώματος ή του 40% του συνολικού μισθώματος για τον μήνα Μάρτιο 2021» (Β΄ 1156) (Διορθ. Σφαλμ. στο ΦΕΚ Β’ 2075/20.5.2021)</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_Toc192846184 \h </w:instrText>
        </w:r>
        <w:r w:rsidR="00731AE9" w:rsidRPr="00731AE9">
          <w:rPr>
            <w:noProof/>
            <w:webHidden/>
          </w:rPr>
        </w:r>
        <w:r w:rsidR="00731AE9" w:rsidRPr="00731AE9">
          <w:rPr>
            <w:noProof/>
            <w:webHidden/>
          </w:rPr>
          <w:fldChar w:fldCharType="separate"/>
        </w:r>
        <w:r w:rsidR="00731AE9" w:rsidRPr="00731AE9">
          <w:rPr>
            <w:noProof/>
            <w:webHidden/>
          </w:rPr>
          <w:t>142</w:t>
        </w:r>
        <w:r w:rsidR="00731AE9" w:rsidRPr="00731AE9">
          <w:rPr>
            <w:noProof/>
            <w:webHidden/>
          </w:rPr>
          <w:fldChar w:fldCharType="end"/>
        </w:r>
      </w:hyperlink>
    </w:p>
    <w:p w14:paraId="12EF3E43"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85" w:history="1">
        <w:r w:rsidR="00731AE9" w:rsidRPr="00731AE9">
          <w:rPr>
            <w:bCs/>
            <w:noProof/>
          </w:rPr>
          <w:t>1206. NOMOΣ ΥΠ’ ΑΡΙΘΜ. 4787 της 26/26.3.2021 «Κύρωση Σύμβασης Διανομής Ακινήτου - Σύστασης Δικαιώματος Επιφανείας Ακινήτου Μητροπολιτικού Πόλου Ελληνικού - Αγίου Κοσμά, ρύθμιση συναφών θεμάτων και άλλες διατάξεις» (Α΄ 44)</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_Toc192846185 \h </w:instrText>
        </w:r>
        <w:r w:rsidR="00731AE9" w:rsidRPr="00731AE9">
          <w:rPr>
            <w:noProof/>
            <w:webHidden/>
          </w:rPr>
        </w:r>
        <w:r w:rsidR="00731AE9" w:rsidRPr="00731AE9">
          <w:rPr>
            <w:noProof/>
            <w:webHidden/>
          </w:rPr>
          <w:fldChar w:fldCharType="separate"/>
        </w:r>
        <w:r w:rsidR="00731AE9" w:rsidRPr="00731AE9">
          <w:rPr>
            <w:noProof/>
            <w:webHidden/>
          </w:rPr>
          <w:t>146</w:t>
        </w:r>
        <w:r w:rsidR="00731AE9" w:rsidRPr="00731AE9">
          <w:rPr>
            <w:noProof/>
            <w:webHidden/>
          </w:rPr>
          <w:fldChar w:fldCharType="end"/>
        </w:r>
      </w:hyperlink>
    </w:p>
    <w:p w14:paraId="7F34459C"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86" w:history="1">
        <w:r w:rsidR="00731AE9" w:rsidRPr="00731AE9">
          <w:rPr>
            <w:bCs/>
            <w:noProof/>
          </w:rPr>
          <w:t xml:space="preserve">1207. ΑΠΟΦΑΣΗ ΥΠΟΥΡΓΟΥ ΤΟΥΡΙΣΜΟΥ Αριθμ. 4209 της 9/26.3.2021 «Τροποποίηση της υπ’ αρ. 7827/19-04-2019 απόφασης της Υπουργού Τουρισμού “Προϋποθέσεις και διαδικασία </w:t>
        </w:r>
        <w:r w:rsidR="00731AE9" w:rsidRPr="00731AE9">
          <w:rPr>
            <w:bCs/>
            <w:noProof/>
          </w:rPr>
          <w:lastRenderedPageBreak/>
          <w:t>χορήγησης του Ειδικού Σήματος Ποιότητας για την Ελληνική Κουζίνα (Ε.Σ.Π.Ε.Κ.)” (Β’ 1463 και διόρθωση σφάλματος Β’ 2095)» (Β΄ 1159)</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_Toc192846186 \h </w:instrText>
        </w:r>
        <w:r w:rsidR="00731AE9" w:rsidRPr="00731AE9">
          <w:rPr>
            <w:noProof/>
            <w:webHidden/>
          </w:rPr>
        </w:r>
        <w:r w:rsidR="00731AE9" w:rsidRPr="00731AE9">
          <w:rPr>
            <w:noProof/>
            <w:webHidden/>
          </w:rPr>
          <w:fldChar w:fldCharType="separate"/>
        </w:r>
        <w:r w:rsidR="00731AE9" w:rsidRPr="00731AE9">
          <w:rPr>
            <w:noProof/>
            <w:webHidden/>
          </w:rPr>
          <w:t>160</w:t>
        </w:r>
        <w:r w:rsidR="00731AE9" w:rsidRPr="00731AE9">
          <w:rPr>
            <w:noProof/>
            <w:webHidden/>
          </w:rPr>
          <w:fldChar w:fldCharType="end"/>
        </w:r>
      </w:hyperlink>
    </w:p>
    <w:p w14:paraId="135F777F"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87" w:history="1">
        <w:r w:rsidR="00731AE9" w:rsidRPr="00731AE9">
          <w:rPr>
            <w:bCs/>
            <w:noProof/>
          </w:rPr>
          <w:t>1208.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ΔΙΚΑΙΟΣΥΝΗΣ-ΕΣΩΤΕΡΙΚΩΝ - ΜΕΤΑΝΑΣΤΕΥΣΗΣ ΚΑΙ ΑΣΥΛΟΥ - ΨΗΦΙΑΚΗΣ ΔΙΑΚΥΒΕΡΝΗΣΗΣ - ΥΠΟΔΟΜΩΝ ΚΑΙ ΜΕΤΑΦΟΡΩΝ - ΝΑΥΤΙΛΙΑΣ ΚΑΙ ΝΗΣΙΩΤΙΚΗΣ ΠΟΛΙΤΙΚΗΣ - ΑΓΡΟΤΙΚΗΣ ΑΝΑΠΤΥΞΗΣ ΚΑΙ ΤΡΟΦΙΜΩΝ - ΥΦΥΠΟΥΡΓOΥ ΣΤΟΝ ΠΡΩΘΥΠΟΥΡΓΟ Αριθμ. Δ1α/Γ.Π.οικ. 18877 της 26/27.3.2021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29 Μαρτίου 2021 και ώρα 6:00 έως και τη Δευτέρα, 5 Απριλίου 2021 και ώρα 6:00» (Β΄ 1194)</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_Toc192846187 \h </w:instrText>
        </w:r>
        <w:r w:rsidR="00731AE9" w:rsidRPr="00731AE9">
          <w:rPr>
            <w:noProof/>
            <w:webHidden/>
          </w:rPr>
        </w:r>
        <w:r w:rsidR="00731AE9" w:rsidRPr="00731AE9">
          <w:rPr>
            <w:noProof/>
            <w:webHidden/>
          </w:rPr>
          <w:fldChar w:fldCharType="separate"/>
        </w:r>
        <w:r w:rsidR="00731AE9" w:rsidRPr="00731AE9">
          <w:rPr>
            <w:noProof/>
            <w:webHidden/>
          </w:rPr>
          <w:t>162</w:t>
        </w:r>
        <w:r w:rsidR="00731AE9" w:rsidRPr="00731AE9">
          <w:rPr>
            <w:noProof/>
            <w:webHidden/>
          </w:rPr>
          <w:fldChar w:fldCharType="end"/>
        </w:r>
      </w:hyperlink>
    </w:p>
    <w:p w14:paraId="5078067F"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88" w:history="1">
        <w:r w:rsidR="00731AE9" w:rsidRPr="00731AE9">
          <w:rPr>
            <w:bCs/>
            <w:noProof/>
          </w:rPr>
          <w:t>1209. ΑΠΟΦΑΣΗ ΥΠΟΥΡΓΟΥ ΚΑΙ ΥΦΥΠΟΥΡΓΟΥ ΠΡΟΣΤΑΣΙΑΣ ΤΟΥ ΠΟΛΙΤΗ Αριθμ. 2513/2/12-ε΄ της 17/29.3.2021 «Παράταση χρόνου ανανέωσης αδειών κυκλοφορίας μοτοποδηλάτων» (Β΄ 1195)</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_Toc192846188 \h </w:instrText>
        </w:r>
        <w:r w:rsidR="00731AE9" w:rsidRPr="00731AE9">
          <w:rPr>
            <w:noProof/>
            <w:webHidden/>
          </w:rPr>
        </w:r>
        <w:r w:rsidR="00731AE9" w:rsidRPr="00731AE9">
          <w:rPr>
            <w:noProof/>
            <w:webHidden/>
          </w:rPr>
          <w:fldChar w:fldCharType="separate"/>
        </w:r>
        <w:r w:rsidR="00731AE9" w:rsidRPr="00731AE9">
          <w:rPr>
            <w:noProof/>
            <w:webHidden/>
          </w:rPr>
          <w:t>163</w:t>
        </w:r>
        <w:r w:rsidR="00731AE9" w:rsidRPr="00731AE9">
          <w:rPr>
            <w:noProof/>
            <w:webHidden/>
          </w:rPr>
          <w:fldChar w:fldCharType="end"/>
        </w:r>
      </w:hyperlink>
    </w:p>
    <w:p w14:paraId="279E1B4B"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89" w:history="1">
        <w:r w:rsidR="00731AE9" w:rsidRPr="00731AE9">
          <w:rPr>
            <w:bCs/>
            <w:noProof/>
          </w:rPr>
          <w:t>1210. ΑΠΟΦΑΣΗ ΥΠΟΥΡΓΟΥ ΝΑΥΤΙΛΙΑΣ ΚΑΙ ΝΗΣΙΩΤΙΚΗΣ ΠΟΛΙΤΙΚΗΣ Αριθμ. 2233.1-34/20340/2021 της 22/29.3.2021 «Παράταση ισχύος αποδεικτικών ναυτικής ικανότητας, πιστοποιητικών επάρκειας και πιστοποιητικών επικύρωσης (endorsements)» (Β΄ 1196)</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_Toc192846189 \h </w:instrText>
        </w:r>
        <w:r w:rsidR="00731AE9" w:rsidRPr="00731AE9">
          <w:rPr>
            <w:noProof/>
            <w:webHidden/>
          </w:rPr>
        </w:r>
        <w:r w:rsidR="00731AE9" w:rsidRPr="00731AE9">
          <w:rPr>
            <w:noProof/>
            <w:webHidden/>
          </w:rPr>
          <w:fldChar w:fldCharType="separate"/>
        </w:r>
        <w:r w:rsidR="00731AE9" w:rsidRPr="00731AE9">
          <w:rPr>
            <w:noProof/>
            <w:webHidden/>
          </w:rPr>
          <w:t>164</w:t>
        </w:r>
        <w:r w:rsidR="00731AE9" w:rsidRPr="00731AE9">
          <w:rPr>
            <w:noProof/>
            <w:webHidden/>
          </w:rPr>
          <w:fldChar w:fldCharType="end"/>
        </w:r>
      </w:hyperlink>
    </w:p>
    <w:p w14:paraId="7789C7F6"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90" w:history="1">
        <w:r w:rsidR="00731AE9" w:rsidRPr="00731AE9">
          <w:rPr>
            <w:bCs/>
            <w:noProof/>
          </w:rPr>
          <w:t>1211. ΑΠΟΦΑΣΗ ΥΦΥΠΟΥΡΓΟΥ ΟΙΚΟΝΟΜΙΚΩΝ Αριθμ. Α. 1071 της 29/29.3.2021 «Καθορισμός των λεπτομερειών εφαρμογής του άρθρου 2 της από 11-03-2020 Πράξης Νομοθετικού Περιεχομένου «Κατεπείγοντα μέτρα αντιμετώπισης των αρνητικών συνεπειών της εμφάνισης του κορωνοϊού COVID-19 και της ανάγκης περιορισμού της διάδοσής του» (Α’ 55), όπως τροποποιήθηκε και ισχύει, η οποία κυρώθηκε με το άρθρο 2 του ν. 4682/2020 (Α’ 76), αντικατάσταση της υπό στοιχεία Α.1056/ 18-3-2021 (Β’1071) απόφαση» (Β΄ 1201) (Διορθ. σφαλμ. στο ΦΕΚ Β’ 1513/15.4.2021)</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_Toc192846190 \h </w:instrText>
        </w:r>
        <w:r w:rsidR="00731AE9" w:rsidRPr="00731AE9">
          <w:rPr>
            <w:noProof/>
            <w:webHidden/>
          </w:rPr>
        </w:r>
        <w:r w:rsidR="00731AE9" w:rsidRPr="00731AE9">
          <w:rPr>
            <w:noProof/>
            <w:webHidden/>
          </w:rPr>
          <w:fldChar w:fldCharType="separate"/>
        </w:r>
        <w:r w:rsidR="00731AE9" w:rsidRPr="00731AE9">
          <w:rPr>
            <w:noProof/>
            <w:webHidden/>
          </w:rPr>
          <w:t>165</w:t>
        </w:r>
        <w:r w:rsidR="00731AE9" w:rsidRPr="00731AE9">
          <w:rPr>
            <w:noProof/>
            <w:webHidden/>
          </w:rPr>
          <w:fldChar w:fldCharType="end"/>
        </w:r>
      </w:hyperlink>
    </w:p>
    <w:p w14:paraId="7BC91FA6"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91" w:history="1">
        <w:r w:rsidR="00731AE9" w:rsidRPr="00731AE9">
          <w:rPr>
            <w:bCs/>
            <w:noProof/>
          </w:rPr>
          <w:t>1212. ΑΠΟΦΑΣΗ ΥΦΥΠΟΥΡΓΟΥ ΟΙΚΟΝΟΜΙΚΩΝ Αριθμ. Α. 1068 της 29/29.3.2021 «Παράταση απόσυρσης των μοντέλων Φορολογικών Ηλεκτρονικών Μηχανισμών (Φ.Η.Μ.) που ορίζονται στην υπό στοιχεία ΠΟΛ.1196/ 2017 (Β’  4486) απόφαση του Διοικητή της Α.Α.Δ.Ε. “Απόσυρση από τη χρήση μοντέλων ΦΗΜ που έλαβαν άδεια καταλληλότητας με βάση την ΑΥΟ Σ.1659/104/1988 (Β’ 497) και ΑΥΟ ΠΟΛ.1314/1998 (Β’ 1338)”» (B΄ 1220)</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_Toc192846191 \h </w:instrText>
        </w:r>
        <w:r w:rsidR="00731AE9" w:rsidRPr="00731AE9">
          <w:rPr>
            <w:noProof/>
            <w:webHidden/>
          </w:rPr>
        </w:r>
        <w:r w:rsidR="00731AE9" w:rsidRPr="00731AE9">
          <w:rPr>
            <w:noProof/>
            <w:webHidden/>
          </w:rPr>
          <w:fldChar w:fldCharType="separate"/>
        </w:r>
        <w:r w:rsidR="00731AE9" w:rsidRPr="00731AE9">
          <w:rPr>
            <w:noProof/>
            <w:webHidden/>
          </w:rPr>
          <w:t>168</w:t>
        </w:r>
        <w:r w:rsidR="00731AE9" w:rsidRPr="00731AE9">
          <w:rPr>
            <w:noProof/>
            <w:webHidden/>
          </w:rPr>
          <w:fldChar w:fldCharType="end"/>
        </w:r>
      </w:hyperlink>
    </w:p>
    <w:p w14:paraId="6DD02A19"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92" w:history="1">
        <w:r w:rsidR="00731AE9" w:rsidRPr="00731AE9">
          <w:rPr>
            <w:bCs/>
            <w:noProof/>
          </w:rPr>
          <w:t>1213. ΑΠΟΦΑΣΗ ΥΠΟΥΡΓΟΥ ΜΕΤΑΝΑΣΤΕΥΣΗΣ ΚΑΙ ΑΣΥΛΟΥ Αριθμ. οικ.7396 /2021 της 24/30.3.2021 «Παράταση ισχύος οριστικών τίτλων διαμονής και βεβαιώσεων κατάθεσης που έχουν εκδοθεί δυνάμει του ν. 4251/2014 (Α΄ 80) και του π.δ. 106/2007 (Α΄ 135).» (Β΄ 1223)</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_Toc192846192 \h </w:instrText>
        </w:r>
        <w:r w:rsidR="00731AE9" w:rsidRPr="00731AE9">
          <w:rPr>
            <w:noProof/>
            <w:webHidden/>
          </w:rPr>
        </w:r>
        <w:r w:rsidR="00731AE9" w:rsidRPr="00731AE9">
          <w:rPr>
            <w:noProof/>
            <w:webHidden/>
          </w:rPr>
          <w:fldChar w:fldCharType="separate"/>
        </w:r>
        <w:r w:rsidR="00731AE9" w:rsidRPr="00731AE9">
          <w:rPr>
            <w:noProof/>
            <w:webHidden/>
          </w:rPr>
          <w:t>170</w:t>
        </w:r>
        <w:r w:rsidR="00731AE9" w:rsidRPr="00731AE9">
          <w:rPr>
            <w:noProof/>
            <w:webHidden/>
          </w:rPr>
          <w:fldChar w:fldCharType="end"/>
        </w:r>
      </w:hyperlink>
    </w:p>
    <w:p w14:paraId="65EBF897"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93" w:history="1">
        <w:r w:rsidR="00731AE9" w:rsidRPr="00731AE9">
          <w:rPr>
            <w:bCs/>
            <w:noProof/>
          </w:rPr>
          <w:t>1214. NOMOΣ ΥΠ’ ΑΡΙΘΜ. 4790 της 31.3/31.3.2021 «Κατεπείγουσες ρυθμίσεις για την προστασία της δημόσιας υγείας από τις συνεχιζόμενες συνέπειες της πανδημίας του κορωνοϊού COVID-19, την ανάπτυξη, την κοινωνική προστασία και την επαναλειτουργία των δικαστηρίων και άλλα ζητήματα» (Α΄ 48)</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_Toc192846193 \h </w:instrText>
        </w:r>
        <w:r w:rsidR="00731AE9" w:rsidRPr="00731AE9">
          <w:rPr>
            <w:noProof/>
            <w:webHidden/>
          </w:rPr>
        </w:r>
        <w:r w:rsidR="00731AE9" w:rsidRPr="00731AE9">
          <w:rPr>
            <w:noProof/>
            <w:webHidden/>
          </w:rPr>
          <w:fldChar w:fldCharType="separate"/>
        </w:r>
        <w:r w:rsidR="00731AE9" w:rsidRPr="00731AE9">
          <w:rPr>
            <w:noProof/>
            <w:webHidden/>
          </w:rPr>
          <w:t>172</w:t>
        </w:r>
        <w:r w:rsidR="00731AE9" w:rsidRPr="00731AE9">
          <w:rPr>
            <w:noProof/>
            <w:webHidden/>
          </w:rPr>
          <w:fldChar w:fldCharType="end"/>
        </w:r>
      </w:hyperlink>
    </w:p>
    <w:p w14:paraId="28ACAE45"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94" w:history="1">
        <w:r w:rsidR="00731AE9" w:rsidRPr="00731AE9">
          <w:rPr>
            <w:bCs/>
            <w:noProof/>
          </w:rPr>
          <w:t>1215. ΑΠΟΦΑΣΗ ΥΠΟΥΡΓΩΝ ΟΙΚΟΝΟΜΙΚΩΝ - ΑΝΑΠΤΥΞΗΣ ΚΑΙ ΕΠΕΝΔΥΣΕΩΝ - ΝΑΥΤΙΛΙΑΣ ΚΑΙ ΝΗΣΙΩΤΙΚΗΣ ΠΟΛΙΤΙΚΗΣ Αριθμ. 2252.1.1/21444/2021 της 24/31.3.2021 «Χρηματοδότηση συμβάσεων ανάθεσης δημόσιας Υπηρεσίας του άρθρου 127 του ν. 4764/2020 (Α’ 256).» (Β΄ 1228)</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_Toc192846194 \h </w:instrText>
        </w:r>
        <w:r w:rsidR="00731AE9" w:rsidRPr="00731AE9">
          <w:rPr>
            <w:noProof/>
            <w:webHidden/>
          </w:rPr>
        </w:r>
        <w:r w:rsidR="00731AE9" w:rsidRPr="00731AE9">
          <w:rPr>
            <w:noProof/>
            <w:webHidden/>
          </w:rPr>
          <w:fldChar w:fldCharType="separate"/>
        </w:r>
        <w:r w:rsidR="00731AE9" w:rsidRPr="00731AE9">
          <w:rPr>
            <w:noProof/>
            <w:webHidden/>
          </w:rPr>
          <w:t>280</w:t>
        </w:r>
        <w:r w:rsidR="00731AE9" w:rsidRPr="00731AE9">
          <w:rPr>
            <w:noProof/>
            <w:webHidden/>
          </w:rPr>
          <w:fldChar w:fldCharType="end"/>
        </w:r>
      </w:hyperlink>
    </w:p>
    <w:p w14:paraId="03A658BF"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95" w:history="1">
        <w:r w:rsidR="00731AE9" w:rsidRPr="00731AE9">
          <w:rPr>
            <w:bCs/>
            <w:noProof/>
          </w:rPr>
          <w:t>1216. ΑΠΟΦΑΣΗ ΔΙΟΙΚΗΤΗ ΤΟΥ ΗΛΕΚΤΡΟΝΙΚΟΥ ΕΘΝΙΚΟΥ ΦΟΡΕΑ ΚΟΙΝΩΝΙΚΗΣ ΑΣΦΑΛΙΣΗΣ Αριθμ. 95149 της 17/31.3.2021 «Συμπλήρωση της υπ’ αρ. 59679/12-3-2020 (Β’ 831) διαπιστωτικής πράξης του Διοικητή του Ηλεκτρονικού Εθνικού Φορέα Κοινωνικής Ασφάλισης (e-Ε.Φ.Κ.Α.) περί υπαγωγής των Περιφερειακών Υπηρεσιών Συντονισμού και Υποστήριξης (Π.Υ.Σ.Υ.) του Ηλεκτρονικού Εθνικού Φορέα Κοινωνικής Ασφάλισης (e-Ε.Φ.Κ.Α.) στην έννοια της “χωριστής επιχειρησιακής μονάδας ανεξαρτήτως υπεύθυνης για τη σύναψη συμβάσεων της ίδιας ή ορισμένων κατηγοριών αυτών”  του εδαφίου β της παρ. 2 του άρθρου 6 του ν. 4412/2016, όπως ισχύει .» (Β΄ 1244)</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_Toc192846195 \h </w:instrText>
        </w:r>
        <w:r w:rsidR="00731AE9" w:rsidRPr="00731AE9">
          <w:rPr>
            <w:noProof/>
            <w:webHidden/>
          </w:rPr>
        </w:r>
        <w:r w:rsidR="00731AE9" w:rsidRPr="00731AE9">
          <w:rPr>
            <w:noProof/>
            <w:webHidden/>
          </w:rPr>
          <w:fldChar w:fldCharType="separate"/>
        </w:r>
        <w:r w:rsidR="00731AE9" w:rsidRPr="00731AE9">
          <w:rPr>
            <w:noProof/>
            <w:webHidden/>
          </w:rPr>
          <w:t>283</w:t>
        </w:r>
        <w:r w:rsidR="00731AE9" w:rsidRPr="00731AE9">
          <w:rPr>
            <w:noProof/>
            <w:webHidden/>
          </w:rPr>
          <w:fldChar w:fldCharType="end"/>
        </w:r>
      </w:hyperlink>
    </w:p>
    <w:p w14:paraId="1FA75C66"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96" w:history="1">
        <w:r w:rsidR="00731AE9" w:rsidRPr="00731AE9">
          <w:rPr>
            <w:bCs/>
            <w:noProof/>
          </w:rPr>
          <w:t>1217. ΑΠΟΦΑΣΗ ΥΦΥΠΟΥΡΓΟΥ ΟΙΚΟΝΟΜΙΚΩΝ ΚΑΙ ΔΙΟΙΚΗΤΗ ΤΗΣ ΑΝΕΞΑΡΤΗΤΗΣ ΑΡΧΗΣ ΔΗΜΟΣΙΩΝ ΕΣΟΔΩΝ Αριθμ. Α.1054 της 18/31.3.2021 «Τροποποίηση της υπό στοιχεία Α.1138/2020 απόφασης του Υφυπουργού Οικονομικών και του Διοικητή της Α.Α.Δ.Ε. “Καθορισμός της έκτασης εφαρμογής, του χρόνου και της διαδικασίας ηλεκτρονικής διαβίβασης δεδομένων στην Ανεξάρτητη Αρχή Δημοσίων Εσόδων, καθώς και κάθε άλλου αναγκαίου θέματος για την εφαρμογή των διατάξεων του άρθρου 15Α του ν. 4174/2013 (Κ.Φ.Δ.)”, (Β΄ 2470), όπως ισχύει» (Β΄ 1245)</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_Toc192846196 \h </w:instrText>
        </w:r>
        <w:r w:rsidR="00731AE9" w:rsidRPr="00731AE9">
          <w:rPr>
            <w:noProof/>
            <w:webHidden/>
          </w:rPr>
        </w:r>
        <w:r w:rsidR="00731AE9" w:rsidRPr="00731AE9">
          <w:rPr>
            <w:noProof/>
            <w:webHidden/>
          </w:rPr>
          <w:fldChar w:fldCharType="separate"/>
        </w:r>
        <w:r w:rsidR="00731AE9" w:rsidRPr="00731AE9">
          <w:rPr>
            <w:noProof/>
            <w:webHidden/>
          </w:rPr>
          <w:t>283</w:t>
        </w:r>
        <w:r w:rsidR="00731AE9" w:rsidRPr="00731AE9">
          <w:rPr>
            <w:noProof/>
            <w:webHidden/>
          </w:rPr>
          <w:fldChar w:fldCharType="end"/>
        </w:r>
      </w:hyperlink>
    </w:p>
    <w:p w14:paraId="729073B1"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97" w:history="1">
        <w:r w:rsidR="00731AE9" w:rsidRPr="00731AE9">
          <w:rPr>
            <w:bCs/>
            <w:noProof/>
          </w:rPr>
          <w:t>1218. ΑΠΟΦΑΣΗ ΥΠΟΥΡΓΩΝ ΑΝΑΠΤΥΞΗΣ ΚΑΙ ΕΠΕΝΔΥΣΕΩΝ - ΠΕΡΙΒΑΛΛΟΝΤΟΣ ΚΑΙ ΕΝΕΡΓΕΙΑΣ Αριθμ. 1947/Β1/469 της 24/31.3.2021 «Τροποποίηση (5η) της κοινής υπουργικής απόφασης Σύστασης Ταμείου Χαρτοφυλακίου με την επωνυμία “ΤΑΜΕΙΟ ΕΞΟΙΚΟΝΟΜΩ ΙΙ”.» (Β΄ 1248)</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_Toc192846197 \h </w:instrText>
        </w:r>
        <w:r w:rsidR="00731AE9" w:rsidRPr="00731AE9">
          <w:rPr>
            <w:noProof/>
            <w:webHidden/>
          </w:rPr>
        </w:r>
        <w:r w:rsidR="00731AE9" w:rsidRPr="00731AE9">
          <w:rPr>
            <w:noProof/>
            <w:webHidden/>
          </w:rPr>
          <w:fldChar w:fldCharType="separate"/>
        </w:r>
        <w:r w:rsidR="00731AE9" w:rsidRPr="00731AE9">
          <w:rPr>
            <w:noProof/>
            <w:webHidden/>
          </w:rPr>
          <w:t>287</w:t>
        </w:r>
        <w:r w:rsidR="00731AE9" w:rsidRPr="00731AE9">
          <w:rPr>
            <w:noProof/>
            <w:webHidden/>
          </w:rPr>
          <w:fldChar w:fldCharType="end"/>
        </w:r>
      </w:hyperlink>
    </w:p>
    <w:p w14:paraId="2AB347CF"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98" w:history="1">
        <w:r w:rsidR="00731AE9" w:rsidRPr="00731AE9">
          <w:rPr>
            <w:bCs/>
            <w:noProof/>
          </w:rPr>
          <w:t>1219. ΑΠΟΦΑΣΗ ΔΙΟΙΚΗΤΗ ΤΗΣ ΑΝΕΞΑΡΤΗΤΗΣ ΑΡΧΗΣ ΔΗΜΟΣΙΩΝ ΕΣΟΔΩΝ Αριθμ. Α.1072 της 26/31.3.2021 «Τροποποίηση της υπό στοιχεία ΠΟΛ.1022/2014 απόφασης του Γενικού Γραμματέα Δημοσίων Εσόδων “Υποβολή καταστάσεων φορολογικών στοιχείων, για διασταύρωση πληροφοριών” (Β’ 179), όπως ισχύει» (Β΄ 1253)</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_Toc192846198 \h </w:instrText>
        </w:r>
        <w:r w:rsidR="00731AE9" w:rsidRPr="00731AE9">
          <w:rPr>
            <w:noProof/>
            <w:webHidden/>
          </w:rPr>
        </w:r>
        <w:r w:rsidR="00731AE9" w:rsidRPr="00731AE9">
          <w:rPr>
            <w:noProof/>
            <w:webHidden/>
          </w:rPr>
          <w:fldChar w:fldCharType="separate"/>
        </w:r>
        <w:r w:rsidR="00731AE9" w:rsidRPr="00731AE9">
          <w:rPr>
            <w:noProof/>
            <w:webHidden/>
          </w:rPr>
          <w:t>287</w:t>
        </w:r>
        <w:r w:rsidR="00731AE9" w:rsidRPr="00731AE9">
          <w:rPr>
            <w:noProof/>
            <w:webHidden/>
          </w:rPr>
          <w:fldChar w:fldCharType="end"/>
        </w:r>
      </w:hyperlink>
    </w:p>
    <w:p w14:paraId="3AD6A971"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199" w:history="1">
        <w:r w:rsidR="00731AE9" w:rsidRPr="00731AE9">
          <w:rPr>
            <w:bCs/>
            <w:noProof/>
          </w:rPr>
          <w:t>1220. ΑΠΟΦΑΣΗ ΥΠΟΥΡΓΩΝ ΟΙΚΟΝΟΜΙΚΩΝ - ΑΝΑΠΤΥΞΗΣ ΚΑΙ ΕΠΕΝΔΥΣΕΩΝ - ΕΡΓΑΣΙΑΣ ΚΑΙ ΚΟΙΝΩΝΙΚΩΝ ΥΠΟΘΕΣΕΩΝ - ΥΓΕΙΑΣ Αριθμ. οικ. 13777 της 30/31.3.2021 «Παράταση της ισχύος των επεκταθέντων σε όλη την Επικράτεια έκτακτων και προσωρινών μέτρων του άρθρου 235 του ν. 4727/2020 (Α΄ 184), ως προς την οργάνωση του τόπου και του χρόνου εργασίας για την αποσυμφόρηση των μέσων μαζικής μεταφοράς και του τόπου εργασίας και ρύθμιση περαιτέρω στοιχείων αυτής» (Β΄ 1255)</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_Toc192846199 \h </w:instrText>
        </w:r>
        <w:r w:rsidR="00731AE9" w:rsidRPr="00731AE9">
          <w:rPr>
            <w:noProof/>
            <w:webHidden/>
          </w:rPr>
        </w:r>
        <w:r w:rsidR="00731AE9" w:rsidRPr="00731AE9">
          <w:rPr>
            <w:noProof/>
            <w:webHidden/>
          </w:rPr>
          <w:fldChar w:fldCharType="separate"/>
        </w:r>
        <w:r w:rsidR="00731AE9" w:rsidRPr="00731AE9">
          <w:rPr>
            <w:noProof/>
            <w:webHidden/>
          </w:rPr>
          <w:t>289</w:t>
        </w:r>
        <w:r w:rsidR="00731AE9" w:rsidRPr="00731AE9">
          <w:rPr>
            <w:noProof/>
            <w:webHidden/>
          </w:rPr>
          <w:fldChar w:fldCharType="end"/>
        </w:r>
      </w:hyperlink>
    </w:p>
    <w:p w14:paraId="582F1457"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00" w:history="1">
        <w:r w:rsidR="00731AE9" w:rsidRPr="00731AE9">
          <w:rPr>
            <w:bCs/>
            <w:noProof/>
          </w:rPr>
          <w:t>1221. ΑΠΟΦΑΣΗ ΥΠΟΥΡΓΩΝ ΟΙΚΟΝΟΜΙΚΩΝ - ΕΡΓΑΣΙΑΣ ΚΑΙ ΚΟΙΝΩΝΙΚΩΝ ΥΠΟΘΕΣΕΩΝ Αριθμ. οικ. 13800/304 της 30/31.3.2021 «Παράταση προθεσμίας καταβολής των δόσεων ενεργών ρυθμίσεων ασφαλιστικών εισφορών επιχειρήσεων και εργοδοτών στο πλαίσιο των μέτρων για την αντιμετώπιση των αρνητικών συνεπειών του κορωνοϊού COVID -19» (Β΄ 1256)</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_Toc192846200 \h </w:instrText>
        </w:r>
        <w:r w:rsidR="00731AE9" w:rsidRPr="00731AE9">
          <w:rPr>
            <w:noProof/>
            <w:webHidden/>
          </w:rPr>
        </w:r>
        <w:r w:rsidR="00731AE9" w:rsidRPr="00731AE9">
          <w:rPr>
            <w:noProof/>
            <w:webHidden/>
          </w:rPr>
          <w:fldChar w:fldCharType="separate"/>
        </w:r>
        <w:r w:rsidR="00731AE9" w:rsidRPr="00731AE9">
          <w:rPr>
            <w:noProof/>
            <w:webHidden/>
          </w:rPr>
          <w:t>291</w:t>
        </w:r>
        <w:r w:rsidR="00731AE9" w:rsidRPr="00731AE9">
          <w:rPr>
            <w:noProof/>
            <w:webHidden/>
          </w:rPr>
          <w:fldChar w:fldCharType="end"/>
        </w:r>
      </w:hyperlink>
    </w:p>
    <w:p w14:paraId="212C219A"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01" w:history="1">
        <w:r w:rsidR="00731AE9" w:rsidRPr="00731AE9">
          <w:rPr>
            <w:bCs/>
            <w:noProof/>
          </w:rPr>
          <w:t>1222. ΑΠΟΦΑΣΗ ΔΙΟΙΚΗΤΗ ΤΗΣ ΑΝΕΞΑΡΤΗΤΗΣ ΑΡΧΗΣ ΔΗΜΟΣΙΩΝ ΕΣΟΔΩΝ Αριθμ. 1078 της 26/31.3.2021 «Τροποποίηση της υπό στοιχεία Α. 1011/16.1.2020 απόφασης του Διοικητή της Ανεξάρτητης Αρχής Δημοσιών Εσόδων (Α.Α.Δ.Ε.) “Απόσυρση από τη χρήση μοντέλων Φορολογικών Ηλεκτρονικών Μηχανισμών (ΦΗΜ), που έλαβαν άδεια καταλληλότητας με βάση τις Α.Υ.Ο.Ο. ΠΟΛ. 1234/9.10.2002 (Β’1362) και ΠΟΛ1135/ 26-10-2005 (Β’1592), εκτός των Ε.Α.Φ.Δ.Σ.Σ. και των ΑΔΗΜΕ Ταξιμέτρων” (Β’85), όπως ισχύει» (Β΄ 1258)</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_Toc192846201 \h </w:instrText>
        </w:r>
        <w:r w:rsidR="00731AE9" w:rsidRPr="00731AE9">
          <w:rPr>
            <w:noProof/>
            <w:webHidden/>
          </w:rPr>
        </w:r>
        <w:r w:rsidR="00731AE9" w:rsidRPr="00731AE9">
          <w:rPr>
            <w:noProof/>
            <w:webHidden/>
          </w:rPr>
          <w:fldChar w:fldCharType="separate"/>
        </w:r>
        <w:r w:rsidR="00731AE9" w:rsidRPr="00731AE9">
          <w:rPr>
            <w:noProof/>
            <w:webHidden/>
          </w:rPr>
          <w:t>294</w:t>
        </w:r>
        <w:r w:rsidR="00731AE9" w:rsidRPr="00731AE9">
          <w:rPr>
            <w:noProof/>
            <w:webHidden/>
          </w:rPr>
          <w:fldChar w:fldCharType="end"/>
        </w:r>
      </w:hyperlink>
    </w:p>
    <w:p w14:paraId="3511DC2D"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02" w:history="1">
        <w:r w:rsidR="00731AE9" w:rsidRPr="00731AE9">
          <w:rPr>
            <w:bCs/>
            <w:noProof/>
          </w:rPr>
          <w:t>1223. ΑΠΟΦΑΣΗ ΠΡΟΕΔΡΟΥ ΤΗΣ ΒΟΥΛΗΣ TΩΝ ΕΛΛΗΝΩΝ Αριθμ. Πρωτ. 3191 Διεκπ. 2399 της 31/31.3.2021 «Τροποποίηση της υπ’ αρ. 9337/7281/22.12.2005 απόφασης της Προέδρου της Βουλής των Ελλήνων (Β’ 1827), όπως ισχύει» (Β΄ 1260)</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_Toc192846202 \h </w:instrText>
        </w:r>
        <w:r w:rsidR="00731AE9" w:rsidRPr="00731AE9">
          <w:rPr>
            <w:noProof/>
            <w:webHidden/>
          </w:rPr>
        </w:r>
        <w:r w:rsidR="00731AE9" w:rsidRPr="00731AE9">
          <w:rPr>
            <w:noProof/>
            <w:webHidden/>
          </w:rPr>
          <w:fldChar w:fldCharType="separate"/>
        </w:r>
        <w:r w:rsidR="00731AE9" w:rsidRPr="00731AE9">
          <w:rPr>
            <w:noProof/>
            <w:webHidden/>
          </w:rPr>
          <w:t>297</w:t>
        </w:r>
        <w:r w:rsidR="00731AE9" w:rsidRPr="00731AE9">
          <w:rPr>
            <w:noProof/>
            <w:webHidden/>
          </w:rPr>
          <w:fldChar w:fldCharType="end"/>
        </w:r>
      </w:hyperlink>
    </w:p>
    <w:p w14:paraId="09386BEA"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03" w:history="1">
        <w:r w:rsidR="00731AE9" w:rsidRPr="00731AE9">
          <w:rPr>
            <w:bCs/>
            <w:noProof/>
          </w:rPr>
          <w:t>1224. ΑΠΟΦΑΣΗ ΑΝΑΠΛΗΡΩΤΩΝ ΥΠΟΥΡΓΩΝ ΟΙΚΟΝΟΜΙΚΩΝ - ΥΓΕΙΑΣ Αριθμ. Γ4α/Γ.Π.οικ. 19518 της 30.3/1.4.2021 «Ορισμός του ποσοστού των πρόσθετων εφημεριών της παρ. 6 του άρθρου 34 του ν. 4351/2015 (Α΄ 164)» (Β΄ 1281)</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_Toc192846203 \h </w:instrText>
        </w:r>
        <w:r w:rsidR="00731AE9" w:rsidRPr="00731AE9">
          <w:rPr>
            <w:noProof/>
            <w:webHidden/>
          </w:rPr>
        </w:r>
        <w:r w:rsidR="00731AE9" w:rsidRPr="00731AE9">
          <w:rPr>
            <w:noProof/>
            <w:webHidden/>
          </w:rPr>
          <w:fldChar w:fldCharType="separate"/>
        </w:r>
        <w:r w:rsidR="00731AE9" w:rsidRPr="00731AE9">
          <w:rPr>
            <w:noProof/>
            <w:webHidden/>
          </w:rPr>
          <w:t>298</w:t>
        </w:r>
        <w:r w:rsidR="00731AE9" w:rsidRPr="00731AE9">
          <w:rPr>
            <w:noProof/>
            <w:webHidden/>
          </w:rPr>
          <w:fldChar w:fldCharType="end"/>
        </w:r>
      </w:hyperlink>
    </w:p>
    <w:p w14:paraId="5490A103"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04" w:history="1">
        <w:r w:rsidR="00731AE9" w:rsidRPr="00731AE9">
          <w:rPr>
            <w:bCs/>
            <w:noProof/>
          </w:rPr>
          <w:t>1225. ΑΠΟΦΑΣΗ ΑΝΑΠΛΗΡΩΤΗ ΥΠΟΥΡΓΟΥ ΥΓΕΙΑΣ Αριθμ. Γ2α/οικ. 19878 της 31.3/1.4.2021 «Κατανομή οργανικών θέσεων ειδικευμένων ιατρών Ε.Σ.Υ. σε Νοσοκομεία αρμοδιότητας της 2ης Υγειονομικής Περιφέρειας Πειραιώς και Αιγαίου» (Β΄ 1283)</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_Toc192846204 \h </w:instrText>
        </w:r>
        <w:r w:rsidR="00731AE9" w:rsidRPr="00731AE9">
          <w:rPr>
            <w:noProof/>
            <w:webHidden/>
          </w:rPr>
        </w:r>
        <w:r w:rsidR="00731AE9" w:rsidRPr="00731AE9">
          <w:rPr>
            <w:noProof/>
            <w:webHidden/>
          </w:rPr>
          <w:fldChar w:fldCharType="separate"/>
        </w:r>
        <w:r w:rsidR="00731AE9" w:rsidRPr="00731AE9">
          <w:rPr>
            <w:noProof/>
            <w:webHidden/>
          </w:rPr>
          <w:t>299</w:t>
        </w:r>
        <w:r w:rsidR="00731AE9" w:rsidRPr="00731AE9">
          <w:rPr>
            <w:noProof/>
            <w:webHidden/>
          </w:rPr>
          <w:fldChar w:fldCharType="end"/>
        </w:r>
      </w:hyperlink>
    </w:p>
    <w:p w14:paraId="4B7DC1FC"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05" w:history="1">
        <w:r w:rsidR="00731AE9" w:rsidRPr="00731AE9">
          <w:rPr>
            <w:bCs/>
            <w:noProof/>
          </w:rPr>
          <w:t>1226. ΑΠΟΦΑΣΗ ΥΠΟΥΡΓΟΥ ΝΑΥΤΙΛΙΑΣ ΚΑΙ ΝΗΣΙΩΤΙΚΗΣ ΠΟΛΙΤΙΚΗΣ Αριθμ. 2814.5/22685/2021 της 31.3/1.4.2021 «Καθορισμός έκτακτης επιχορήγησης του Οίκου Ναύτου για το οικονομικό έτος 2021 για την επιδότηση ανεργίας περιόδου 01-03-2021 έως και 30-04-2021» (B΄ 1284)</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_Toc192846205 \h </w:instrText>
        </w:r>
        <w:r w:rsidR="00731AE9" w:rsidRPr="00731AE9">
          <w:rPr>
            <w:noProof/>
            <w:webHidden/>
          </w:rPr>
        </w:r>
        <w:r w:rsidR="00731AE9" w:rsidRPr="00731AE9">
          <w:rPr>
            <w:noProof/>
            <w:webHidden/>
          </w:rPr>
          <w:fldChar w:fldCharType="separate"/>
        </w:r>
        <w:r w:rsidR="00731AE9" w:rsidRPr="00731AE9">
          <w:rPr>
            <w:noProof/>
            <w:webHidden/>
          </w:rPr>
          <w:t>303</w:t>
        </w:r>
        <w:r w:rsidR="00731AE9" w:rsidRPr="00731AE9">
          <w:rPr>
            <w:noProof/>
            <w:webHidden/>
          </w:rPr>
          <w:fldChar w:fldCharType="end"/>
        </w:r>
      </w:hyperlink>
    </w:p>
    <w:p w14:paraId="3287CED8"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06" w:history="1">
        <w:r w:rsidR="00731AE9" w:rsidRPr="00731AE9">
          <w:rPr>
            <w:bCs/>
            <w:noProof/>
          </w:rPr>
          <w:t>1227. ΑΠΟΦΑΣΗ ΥΠΟΥΡΓΩΝ ΟΙΚΟΝΟΜΙΚΩΝ - ΥΓΕΙΑΣ Αριθμ. ΕΑΛΕ/Γ.Π. 18070 της 30.3/1.4.2021 «Ορισμός αμοιβής των φαρμακοποιών για τη συμμετοχή τους στη διαδικασία ενημέρωσης και επιβεβαίωσης της προγραμματισμένης ημερομηνίας εμβολιασμού» (Β΄ 1286)</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_Toc192846206 \h </w:instrText>
        </w:r>
        <w:r w:rsidR="00731AE9" w:rsidRPr="00731AE9">
          <w:rPr>
            <w:noProof/>
            <w:webHidden/>
          </w:rPr>
        </w:r>
        <w:r w:rsidR="00731AE9" w:rsidRPr="00731AE9">
          <w:rPr>
            <w:noProof/>
            <w:webHidden/>
          </w:rPr>
          <w:fldChar w:fldCharType="separate"/>
        </w:r>
        <w:r w:rsidR="00731AE9" w:rsidRPr="00731AE9">
          <w:rPr>
            <w:noProof/>
            <w:webHidden/>
          </w:rPr>
          <w:t>304</w:t>
        </w:r>
        <w:r w:rsidR="00731AE9" w:rsidRPr="00731AE9">
          <w:rPr>
            <w:noProof/>
            <w:webHidden/>
          </w:rPr>
          <w:fldChar w:fldCharType="end"/>
        </w:r>
      </w:hyperlink>
    </w:p>
    <w:p w14:paraId="1F16F655"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07" w:history="1">
        <w:r w:rsidR="00731AE9" w:rsidRPr="00731AE9">
          <w:rPr>
            <w:bCs/>
            <w:noProof/>
          </w:rPr>
          <w:t>1228. ΑΠΟΦΑΣΗ ΥΠΟΥΡΓΩΝ ΟΙΚΟΝΟΜΙΚΩΝ - ΔΙΚΑΙΟΣΥΝΗΣ - ΕΠΙΚΡΑΤΕΙΑΣ Αριθμ. 14875 οικ. της 1/1.4.2021 «Μέτρα διευκόλυνσης ηλεκτρονικής έκδοσης και παραλαβής πιστοποιητικών - Αναστολή εφαρμογής διατάξεων για την υποχρεωτική εισφορά υπέρ ΤΑΧΔΙΚ (μεγαρόσημο) σε πιστοποιητικά που εκδίδονται από Υπηρεσίες Δικαστικών Αρχών από 1.4.2021 έως και 31.5.2021» (Β΄ 1289)</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_Toc192846207 \h </w:instrText>
        </w:r>
        <w:r w:rsidR="00731AE9" w:rsidRPr="00731AE9">
          <w:rPr>
            <w:noProof/>
            <w:webHidden/>
          </w:rPr>
        </w:r>
        <w:r w:rsidR="00731AE9" w:rsidRPr="00731AE9">
          <w:rPr>
            <w:noProof/>
            <w:webHidden/>
          </w:rPr>
          <w:fldChar w:fldCharType="separate"/>
        </w:r>
        <w:r w:rsidR="00731AE9" w:rsidRPr="00731AE9">
          <w:rPr>
            <w:noProof/>
            <w:webHidden/>
          </w:rPr>
          <w:t>307</w:t>
        </w:r>
        <w:r w:rsidR="00731AE9" w:rsidRPr="00731AE9">
          <w:rPr>
            <w:noProof/>
            <w:webHidden/>
          </w:rPr>
          <w:fldChar w:fldCharType="end"/>
        </w:r>
      </w:hyperlink>
    </w:p>
    <w:p w14:paraId="4EF4E7C1"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08" w:history="1">
        <w:r w:rsidR="00731AE9" w:rsidRPr="00731AE9">
          <w:rPr>
            <w:bCs/>
            <w:noProof/>
          </w:rPr>
          <w:t>1229. ΑΠΟΦΑΣΗ ΥΠΟΥΡΓΩΝ ΟΙΚΟΝΟΜΙΚΩΝ - ΑΝΑΠΤΥΞΗΣ ΚΑΙ ΕΠΕΝΔΥΣΕΩΝ Αριθμ. ΓΔΟΥ 366 της 1/1.4.2021 «Διαδικασία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κορωνοϊού COVID-19 κατά τους μήνες Ιανουάριο, Φεβρουάριο και Μάρτιο 2021» (Β΄ 1290)</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_Toc192846208 \h </w:instrText>
        </w:r>
        <w:r w:rsidR="00731AE9" w:rsidRPr="00731AE9">
          <w:rPr>
            <w:noProof/>
            <w:webHidden/>
          </w:rPr>
        </w:r>
        <w:r w:rsidR="00731AE9" w:rsidRPr="00731AE9">
          <w:rPr>
            <w:noProof/>
            <w:webHidden/>
          </w:rPr>
          <w:fldChar w:fldCharType="separate"/>
        </w:r>
        <w:r w:rsidR="00731AE9" w:rsidRPr="00731AE9">
          <w:rPr>
            <w:noProof/>
            <w:webHidden/>
          </w:rPr>
          <w:t>309</w:t>
        </w:r>
        <w:r w:rsidR="00731AE9" w:rsidRPr="00731AE9">
          <w:rPr>
            <w:noProof/>
            <w:webHidden/>
          </w:rPr>
          <w:fldChar w:fldCharType="end"/>
        </w:r>
      </w:hyperlink>
    </w:p>
    <w:p w14:paraId="246BBEE4"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09" w:history="1">
        <w:r w:rsidR="00731AE9" w:rsidRPr="00731AE9">
          <w:rPr>
            <w:bCs/>
            <w:noProof/>
          </w:rPr>
          <w:t>1230. ΑΠΟΦΑΣΗ ΥΦΥΠΟΥΡΓΟY ΑΓΡΟΤΙΚΗΣ ΑΝΑΠΤΥΞΗΣ ΚΑΙ ΤΡΟΦΙΜΩΝ Αριθμ. 1014 της 17.3/2.4.2021 «2η Τροποποίηση της υπ’ αρ. 11510/14-12-2016 (Β΄ 4113) απόφασης του Υπουργού Αγροτικής Ανάπτυξης και Τροφίμων με τίτλο “Πλαίσιο εφαρμογής της Δράσης 1.1.1. "Δράσεις Κατάρτισης και Ανάπτυξης Δεξιοτήτων για νέους γεωργούς και μικρές γεωργικές εκμεταλλεύσεις" του Μέτρου 1 "Δράσεις μετάδοσης Γνώσεων και Ενημέρωσης" του ΠΑΑ 2014-2020”» (B΄ 1298)</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_Toc192846209 \h </w:instrText>
        </w:r>
        <w:r w:rsidR="00731AE9" w:rsidRPr="00731AE9">
          <w:rPr>
            <w:noProof/>
            <w:webHidden/>
          </w:rPr>
        </w:r>
        <w:r w:rsidR="00731AE9" w:rsidRPr="00731AE9">
          <w:rPr>
            <w:noProof/>
            <w:webHidden/>
          </w:rPr>
          <w:fldChar w:fldCharType="separate"/>
        </w:r>
        <w:r w:rsidR="00731AE9" w:rsidRPr="00731AE9">
          <w:rPr>
            <w:noProof/>
            <w:webHidden/>
          </w:rPr>
          <w:t>314</w:t>
        </w:r>
        <w:r w:rsidR="00731AE9" w:rsidRPr="00731AE9">
          <w:rPr>
            <w:noProof/>
            <w:webHidden/>
          </w:rPr>
          <w:fldChar w:fldCharType="end"/>
        </w:r>
      </w:hyperlink>
    </w:p>
    <w:p w14:paraId="5486FA42"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10" w:history="1">
        <w:r w:rsidR="00731AE9" w:rsidRPr="00731AE9">
          <w:rPr>
            <w:bCs/>
            <w:noProof/>
          </w:rPr>
          <w:t>1231. ΑΠΟΦΑΣΗ ΥΠΟΥΡΓΩΝ ΥΓΕΙΑΣ - ΕΠΙΚΡΑΤΕΙΑΣ Αριθμ. Δ1α/ΓΠ.οικ. 20688 της 2/2.4.2021 «Διαδικασία υποβολής αιτήσεων στην Επιτροπή της παρ. 2 του άρθρου 57 του ν. 4764/2020 (Α’ 256) και γνωστοποίησης του αποτελέσματος αυτών στον αιτούντα» (Β΄ 1303)</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_Toc192846210 \h </w:instrText>
        </w:r>
        <w:r w:rsidR="00731AE9" w:rsidRPr="00731AE9">
          <w:rPr>
            <w:noProof/>
            <w:webHidden/>
          </w:rPr>
        </w:r>
        <w:r w:rsidR="00731AE9" w:rsidRPr="00731AE9">
          <w:rPr>
            <w:noProof/>
            <w:webHidden/>
          </w:rPr>
          <w:fldChar w:fldCharType="separate"/>
        </w:r>
        <w:r w:rsidR="00731AE9" w:rsidRPr="00731AE9">
          <w:rPr>
            <w:noProof/>
            <w:webHidden/>
          </w:rPr>
          <w:t>321</w:t>
        </w:r>
        <w:r w:rsidR="00731AE9" w:rsidRPr="00731AE9">
          <w:rPr>
            <w:noProof/>
            <w:webHidden/>
          </w:rPr>
          <w:fldChar w:fldCharType="end"/>
        </w:r>
      </w:hyperlink>
    </w:p>
    <w:p w14:paraId="593B901D"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11" w:history="1">
        <w:r w:rsidR="00731AE9" w:rsidRPr="00731AE9">
          <w:rPr>
            <w:bCs/>
            <w:noProof/>
          </w:rPr>
          <w:t xml:space="preserve">1232.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ΑΓΡΟΤΙΚΗΣ ΑΝΑΠΤΥΞΗΣ ΚΑΙ ΤΡΟΦΙΜΩΝ - ΥΦΥΠΟΥΡΓΟΥ ΣΤΟΝ ΠΡΩΘΥΠΟΥΡΓΟ Αριθμ. Δ1α/Γ.Π.οικ. 20651 της 2/3.4.2021 «Έκτακτα μέτρα προστασίας της δημόσιας υγείας από τον κίνδυνο περαιτέρω διασποράς του κορωνοϊού COVID-19 στο σύνολο της Επικράτειας για το </w:t>
        </w:r>
        <w:r w:rsidR="00731AE9" w:rsidRPr="00731AE9">
          <w:rPr>
            <w:bCs/>
            <w:noProof/>
          </w:rPr>
          <w:lastRenderedPageBreak/>
          <w:t>διάστημα από τη Δευτέρα, 5 Απριλίου 2021 και ώρα 6:00 έως και τη Δευτέρα, 12 Απριλίου 2021 και ώρα 6:00» (Β΄ 1308)</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_Toc192846211 \h </w:instrText>
        </w:r>
        <w:r w:rsidR="00731AE9" w:rsidRPr="00731AE9">
          <w:rPr>
            <w:noProof/>
            <w:webHidden/>
          </w:rPr>
        </w:r>
        <w:r w:rsidR="00731AE9" w:rsidRPr="00731AE9">
          <w:rPr>
            <w:noProof/>
            <w:webHidden/>
          </w:rPr>
          <w:fldChar w:fldCharType="separate"/>
        </w:r>
        <w:r w:rsidR="00731AE9" w:rsidRPr="00731AE9">
          <w:rPr>
            <w:noProof/>
            <w:webHidden/>
          </w:rPr>
          <w:t>326</w:t>
        </w:r>
        <w:r w:rsidR="00731AE9" w:rsidRPr="00731AE9">
          <w:rPr>
            <w:noProof/>
            <w:webHidden/>
          </w:rPr>
          <w:fldChar w:fldCharType="end"/>
        </w:r>
      </w:hyperlink>
    </w:p>
    <w:p w14:paraId="5D149614"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12" w:history="1">
        <w:r w:rsidR="00731AE9" w:rsidRPr="00731AE9">
          <w:rPr>
            <w:bCs/>
            <w:noProof/>
          </w:rPr>
          <w:t>1233. ΑΠΟΦΑΣH ΥΠΟΥΡΓΩN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 ΕΠΙΚΡΑΤΕΙΑΣ Αριθμ. Δ1α/Γ.Π.οικ. 20700 της 3/3.4.2021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κορωνοιού COVID-19.» (Β΄ 1311)</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_Toc192846212 \h </w:instrText>
        </w:r>
        <w:r w:rsidR="00731AE9" w:rsidRPr="00731AE9">
          <w:rPr>
            <w:noProof/>
            <w:webHidden/>
          </w:rPr>
        </w:r>
        <w:r w:rsidR="00731AE9" w:rsidRPr="00731AE9">
          <w:rPr>
            <w:noProof/>
            <w:webHidden/>
          </w:rPr>
          <w:fldChar w:fldCharType="separate"/>
        </w:r>
        <w:r w:rsidR="00731AE9" w:rsidRPr="00731AE9">
          <w:rPr>
            <w:noProof/>
            <w:webHidden/>
          </w:rPr>
          <w:t>326</w:t>
        </w:r>
        <w:r w:rsidR="00731AE9" w:rsidRPr="00731AE9">
          <w:rPr>
            <w:noProof/>
            <w:webHidden/>
          </w:rPr>
          <w:fldChar w:fldCharType="end"/>
        </w:r>
      </w:hyperlink>
    </w:p>
    <w:p w14:paraId="79CE6C88"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13" w:history="1">
        <w:r w:rsidR="00731AE9" w:rsidRPr="00731AE9">
          <w:rPr>
            <w:bCs/>
            <w:noProof/>
          </w:rPr>
          <w:t>1234. ΑΠΟΦΑΣΗ ΥΠΟΥΡΓΟΥ ΝΑΥΤΙΛΙΑΣ ΚΑΙ ΝΗΣΙΩΤΙΚΗΣ ΠΟΛΙΤΙΚΗΣ Αριθμ. 2252.1.1/ 23663/2021 της 2/5.4.2021 «Συμβάσεις ανάθεσης δημόσιας Υπηρεσίας του άρθρου 127 του ν. 4764/2020 (Α΄ 256) για την περίοδο έως και 02.05.2021» (Β΄ 1312)</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_Toc192846213 \h </w:instrText>
        </w:r>
        <w:r w:rsidR="00731AE9" w:rsidRPr="00731AE9">
          <w:rPr>
            <w:noProof/>
            <w:webHidden/>
          </w:rPr>
        </w:r>
        <w:r w:rsidR="00731AE9" w:rsidRPr="00731AE9">
          <w:rPr>
            <w:noProof/>
            <w:webHidden/>
          </w:rPr>
          <w:fldChar w:fldCharType="separate"/>
        </w:r>
        <w:r w:rsidR="00731AE9" w:rsidRPr="00731AE9">
          <w:rPr>
            <w:noProof/>
            <w:webHidden/>
          </w:rPr>
          <w:t>327</w:t>
        </w:r>
        <w:r w:rsidR="00731AE9" w:rsidRPr="00731AE9">
          <w:rPr>
            <w:noProof/>
            <w:webHidden/>
          </w:rPr>
          <w:fldChar w:fldCharType="end"/>
        </w:r>
      </w:hyperlink>
    </w:p>
    <w:p w14:paraId="7F26937D"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14" w:history="1">
        <w:r w:rsidR="00731AE9" w:rsidRPr="00731AE9">
          <w:rPr>
            <w:bCs/>
            <w:noProof/>
          </w:rPr>
          <w:t>1235. ΑΠΟΦΑΣΗ ΥΦΥΠΟΥΡΓΟΥ ΠΕΡΙΒΑΛΛΟΝΤΟΣ ΚΑΙ ΕΝΕΡΓΕΙΑΣ Αριθμ. ΥΠΕΝ/ΔΔΔ/29021/993 της 29.3/5.4.2021 «Αναστολή των καταστατικών διαδικασιών στις Κυνηγετικές Οργανώσεις (Γενικών Συνελεύσεων και εκλογικών διαδικασιών) - Παράταση θητείας υφιστάμενων Διοικητικών Συμβουλίων» (Β΄ 1314)</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_Toc192846214 \h </w:instrText>
        </w:r>
        <w:r w:rsidR="00731AE9" w:rsidRPr="00731AE9">
          <w:rPr>
            <w:noProof/>
            <w:webHidden/>
          </w:rPr>
        </w:r>
        <w:r w:rsidR="00731AE9" w:rsidRPr="00731AE9">
          <w:rPr>
            <w:noProof/>
            <w:webHidden/>
          </w:rPr>
          <w:fldChar w:fldCharType="separate"/>
        </w:r>
        <w:r w:rsidR="00731AE9" w:rsidRPr="00731AE9">
          <w:rPr>
            <w:noProof/>
            <w:webHidden/>
          </w:rPr>
          <w:t>332</w:t>
        </w:r>
        <w:r w:rsidR="00731AE9" w:rsidRPr="00731AE9">
          <w:rPr>
            <w:noProof/>
            <w:webHidden/>
          </w:rPr>
          <w:fldChar w:fldCharType="end"/>
        </w:r>
      </w:hyperlink>
    </w:p>
    <w:p w14:paraId="05F52CCE"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15" w:history="1">
        <w:r w:rsidR="00731AE9" w:rsidRPr="00731AE9">
          <w:rPr>
            <w:bCs/>
            <w:noProof/>
          </w:rPr>
          <w:t>1236. ΑΠΟΦΑΣΗ AΝΑΠΛΗΡΩΤΗ ΥΠΟΥΡΓΟΥ ΚΑΙ ΥΦΥΠΟΥΡΓΟΥ ΟΙΚΟΝΟΜΙΚΩΝ Αριθμ. Α.1080 της 31.3/5.4.2021 «Καθορισμός των απαιτούμενων στοιχείων και δικαιολογητικών, του τρόπου αποστολής ή διαβίβασής τους στη Φορολογική Διοίκηση, από τους φορολογούμενους ή τρίτους, των εξαιρούμενων ΚΑΔ καθώς και κάθε άλλης αναγκαίας λεπτομέρειας τεχνικού ή διαδικαστικού χαρακτήρα για την εφαρμογή της περ. α΄ της παρ. 2 του άρθρου 480 του ν. 4781/2021 “Οργάνωση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(Α΄ 31)» (Β΄ 1330)</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_Toc192846215 \h </w:instrText>
        </w:r>
        <w:r w:rsidR="00731AE9" w:rsidRPr="00731AE9">
          <w:rPr>
            <w:noProof/>
            <w:webHidden/>
          </w:rPr>
        </w:r>
        <w:r w:rsidR="00731AE9" w:rsidRPr="00731AE9">
          <w:rPr>
            <w:noProof/>
            <w:webHidden/>
          </w:rPr>
          <w:fldChar w:fldCharType="separate"/>
        </w:r>
        <w:r w:rsidR="00731AE9" w:rsidRPr="00731AE9">
          <w:rPr>
            <w:noProof/>
            <w:webHidden/>
          </w:rPr>
          <w:t>334</w:t>
        </w:r>
        <w:r w:rsidR="00731AE9" w:rsidRPr="00731AE9">
          <w:rPr>
            <w:noProof/>
            <w:webHidden/>
          </w:rPr>
          <w:fldChar w:fldCharType="end"/>
        </w:r>
      </w:hyperlink>
    </w:p>
    <w:p w14:paraId="29C4A132"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16" w:history="1">
        <w:r w:rsidR="00731AE9" w:rsidRPr="00731AE9">
          <w:rPr>
            <w:bCs/>
            <w:noProof/>
          </w:rPr>
          <w:t>1237. ΑΠΟΦΑΣΗ ΥΦΥΠΟΥΡΓΟΥ ΠΑΙΔΕΙΑΣ ΚΑΙ ΘΡΗΣΚΕΥΜΑΤΩΝ Αριθμ. 36148/Ζ1 της 31.3/5.4.2021 «Ρυθμίσεις σχετικά με την πρακτική άσκηση φοιτητών των Α.Ε.Ι.» (Β΄ 1331)</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_Toc192846216 \h </w:instrText>
        </w:r>
        <w:r w:rsidR="00731AE9" w:rsidRPr="00731AE9">
          <w:rPr>
            <w:noProof/>
            <w:webHidden/>
          </w:rPr>
        </w:r>
        <w:r w:rsidR="00731AE9" w:rsidRPr="00731AE9">
          <w:rPr>
            <w:noProof/>
            <w:webHidden/>
          </w:rPr>
          <w:fldChar w:fldCharType="separate"/>
        </w:r>
        <w:r w:rsidR="00731AE9" w:rsidRPr="00731AE9">
          <w:rPr>
            <w:noProof/>
            <w:webHidden/>
          </w:rPr>
          <w:t>339</w:t>
        </w:r>
        <w:r w:rsidR="00731AE9" w:rsidRPr="00731AE9">
          <w:rPr>
            <w:noProof/>
            <w:webHidden/>
          </w:rPr>
          <w:fldChar w:fldCharType="end"/>
        </w:r>
      </w:hyperlink>
    </w:p>
    <w:p w14:paraId="7768C424"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17" w:history="1">
        <w:r w:rsidR="00731AE9" w:rsidRPr="00731AE9">
          <w:rPr>
            <w:bCs/>
            <w:noProof/>
          </w:rPr>
          <w:t>1238. ΑΠΟΦΑΣΗ ΔΙΟΙΚΗΤΗ ΤΗΣ ΑΝΕΞΑΡΤΗΤΗΣ ΑΡΧΗΣ ΔΗΜΟΣΙΩΝ ΕΣΟΔΩΝ Αριθμ. Α.1076 της 26.3/6.4.2021 «Παράταση της προθεσμίας για την υποβολή αιτήσεων επιστροφής του Ειδικού Φόρου Κατανάλωσης πετρελαίου κίνησης για τη χρήση κατά το έτος 2020 από τους δικαιούχους, κατ’ εφαρμογή της υπό στοιχεία Α.1072/22-2-2019 απόφασης Διοικητή ΑΑΔΕ (Β’ 750)» (Β΄ 1353)</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_Toc192846217 \h </w:instrText>
        </w:r>
        <w:r w:rsidR="00731AE9" w:rsidRPr="00731AE9">
          <w:rPr>
            <w:noProof/>
            <w:webHidden/>
          </w:rPr>
        </w:r>
        <w:r w:rsidR="00731AE9" w:rsidRPr="00731AE9">
          <w:rPr>
            <w:noProof/>
            <w:webHidden/>
          </w:rPr>
          <w:fldChar w:fldCharType="separate"/>
        </w:r>
        <w:r w:rsidR="00731AE9" w:rsidRPr="00731AE9">
          <w:rPr>
            <w:noProof/>
            <w:webHidden/>
          </w:rPr>
          <w:t>341</w:t>
        </w:r>
        <w:r w:rsidR="00731AE9" w:rsidRPr="00731AE9">
          <w:rPr>
            <w:noProof/>
            <w:webHidden/>
          </w:rPr>
          <w:fldChar w:fldCharType="end"/>
        </w:r>
      </w:hyperlink>
    </w:p>
    <w:p w14:paraId="09399623"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18" w:history="1">
        <w:r w:rsidR="00731AE9" w:rsidRPr="00731AE9">
          <w:rPr>
            <w:bCs/>
            <w:noProof/>
          </w:rPr>
          <w:t>1239. ΑΠΟΦΑΣΗ ΥΠΟΥΡΓΩΝ ΟΙΚΟΝΟΜΙΚΩΝ - ΕΡΓΑΣΙΑΣ ΚΑΙ ΚΟΙΝΩΝΙΚΩΝ ΥΠΟΘΕΣΕΩΝ Αριθμ. οικ. 15241 της 5/6.4.2021 «Έκτακτη αποζημίωση εποχικά εργαζομένων του τουριστικού και επισιτιστικού κλάδου χωρίς δικαίωμα υποχρεωτικής επαναπρόσληψης για τους μήνες Ιανουάριο - Φεβρουάριο 2021» (Β΄ 1355)</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_Toc192846218 \h </w:instrText>
        </w:r>
        <w:r w:rsidR="00731AE9" w:rsidRPr="00731AE9">
          <w:rPr>
            <w:noProof/>
            <w:webHidden/>
          </w:rPr>
        </w:r>
        <w:r w:rsidR="00731AE9" w:rsidRPr="00731AE9">
          <w:rPr>
            <w:noProof/>
            <w:webHidden/>
          </w:rPr>
          <w:fldChar w:fldCharType="separate"/>
        </w:r>
        <w:r w:rsidR="00731AE9" w:rsidRPr="00731AE9">
          <w:rPr>
            <w:noProof/>
            <w:webHidden/>
          </w:rPr>
          <w:t>343</w:t>
        </w:r>
        <w:r w:rsidR="00731AE9" w:rsidRPr="00731AE9">
          <w:rPr>
            <w:noProof/>
            <w:webHidden/>
          </w:rPr>
          <w:fldChar w:fldCharType="end"/>
        </w:r>
      </w:hyperlink>
    </w:p>
    <w:p w14:paraId="01417657"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19" w:history="1">
        <w:r w:rsidR="00731AE9" w:rsidRPr="00731AE9">
          <w:rPr>
            <w:bCs/>
            <w:noProof/>
          </w:rPr>
          <w:t>1240. ΑΠΟΦΑΣΗ ΥΠΟΥΡΓΟΥ ΕΠΙΚΡΑΤΕΙΑΣ Αριθμ. 9747 ΕΞ 2021 της 2/7.4.2021 «Ηλεκτρονική διεκπεραίωση μέτρων δέουσας επιμέλειας μέσω της εφαρμογής eGov-KYC» (Β’  1357)</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_Toc192846219 \h </w:instrText>
        </w:r>
        <w:r w:rsidR="00731AE9" w:rsidRPr="00731AE9">
          <w:rPr>
            <w:noProof/>
            <w:webHidden/>
          </w:rPr>
        </w:r>
        <w:r w:rsidR="00731AE9" w:rsidRPr="00731AE9">
          <w:rPr>
            <w:noProof/>
            <w:webHidden/>
          </w:rPr>
          <w:fldChar w:fldCharType="separate"/>
        </w:r>
        <w:r w:rsidR="00731AE9" w:rsidRPr="00731AE9">
          <w:rPr>
            <w:noProof/>
            <w:webHidden/>
          </w:rPr>
          <w:t>347</w:t>
        </w:r>
        <w:r w:rsidR="00731AE9" w:rsidRPr="00731AE9">
          <w:rPr>
            <w:noProof/>
            <w:webHidden/>
          </w:rPr>
          <w:fldChar w:fldCharType="end"/>
        </w:r>
      </w:hyperlink>
    </w:p>
    <w:p w14:paraId="47658EDE"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20" w:history="1">
        <w:r w:rsidR="00731AE9" w:rsidRPr="00731AE9">
          <w:rPr>
            <w:bCs/>
            <w:noProof/>
          </w:rPr>
          <w:t xml:space="preserve">1241. ΑΠΟΦΑΣΗ ΥΠΟΥΡΓΩΝ ΟΙΚΟΝΟΜΙΚΩΝ ΚΑΙ ΤΟΥΡΙΣΜΟΥ Αριθμ. 5534 της 31.3/8.4.2021 «Τροποποίηση της υπ’ αρ. 20065/29.12.2020 κοινής υπουργικής απόφασης “Μέτρα </w:t>
        </w:r>
        <w:r w:rsidR="00731AE9" w:rsidRPr="00731AE9">
          <w:rPr>
            <w:bCs/>
            <w:noProof/>
          </w:rPr>
          <w:lastRenderedPageBreak/>
          <w:t>Στήριξης επιχειρήσεων τουριστικών γραφείων και Τουριστικών Επιχειρήσεων Οδικών Μεταφορών (Τ.Ε.Ο.Μ.) που διαθέτουν τουριστικά λεωφορεία Δ.Χ. και τουριστικά τρένα” (Β’ 5771) και της διόρθωσης σφάλματος αυτής (Β’ 6023)» (Β΄ 1398)</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_Toc192846220 \h </w:instrText>
        </w:r>
        <w:r w:rsidR="00731AE9" w:rsidRPr="00731AE9">
          <w:rPr>
            <w:noProof/>
            <w:webHidden/>
          </w:rPr>
        </w:r>
        <w:r w:rsidR="00731AE9" w:rsidRPr="00731AE9">
          <w:rPr>
            <w:noProof/>
            <w:webHidden/>
          </w:rPr>
          <w:fldChar w:fldCharType="separate"/>
        </w:r>
        <w:r w:rsidR="00731AE9" w:rsidRPr="00731AE9">
          <w:rPr>
            <w:noProof/>
            <w:webHidden/>
          </w:rPr>
          <w:t>347</w:t>
        </w:r>
        <w:r w:rsidR="00731AE9" w:rsidRPr="00731AE9">
          <w:rPr>
            <w:noProof/>
            <w:webHidden/>
          </w:rPr>
          <w:fldChar w:fldCharType="end"/>
        </w:r>
      </w:hyperlink>
    </w:p>
    <w:p w14:paraId="1E26BB62"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21" w:history="1">
        <w:r w:rsidR="00731AE9" w:rsidRPr="00731AE9">
          <w:rPr>
            <w:bCs/>
            <w:noProof/>
          </w:rPr>
          <w:t>1242. ΑΠΟΦΑΣΗ ΥΠΟΥΡΓΩΝ ΟΙΚΟΝΟΜΙΚΩΝ - ΑΝΑΠΤΥΞΗΣ ΚΑΙ ΕΠΕΝΔΥΣΕΩΝ - ΠΡΟΣΤΑΣΙΑΣ ΤΟΥ ΠΟΛΙΤΗ - ΥΓΕΙΑΣ - ΕΣΩΤΕΡΙΚΩΝ - ΕΠΙΚΡΑΤΕΙΑΣ Αριθμ. 6302 της 8/8.4.2021 «Τροποποίηση της υπ’ αρ. 22766/9.4.2020 κοινής απόφασης των Υπουργών Οικονομικών, Ανάπτυξης και Επενδύσεων και Εσωτερικών και του Αναπληρωτή Υπουργού Οικονομικών – “Ειδικό Αναπτυξιακό Πρόγραμμα ΟΤΑ α’ και β’ βαθμού, συνδέσμων Δήμων και Νομικών Προσώπων ΟΤΑ: Πρόγραμμα Ανάπτυξης και Αλληλεγγύης για την Τοπική Αυτοδιοίκηση "Αντώνης Τρίτσης"” (Β’ 1386)» (Β΄ 1399)</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_Toc192846221 \h </w:instrText>
        </w:r>
        <w:r w:rsidR="00731AE9" w:rsidRPr="00731AE9">
          <w:rPr>
            <w:noProof/>
            <w:webHidden/>
          </w:rPr>
        </w:r>
        <w:r w:rsidR="00731AE9" w:rsidRPr="00731AE9">
          <w:rPr>
            <w:noProof/>
            <w:webHidden/>
          </w:rPr>
          <w:fldChar w:fldCharType="separate"/>
        </w:r>
        <w:r w:rsidR="00731AE9" w:rsidRPr="00731AE9">
          <w:rPr>
            <w:noProof/>
            <w:webHidden/>
          </w:rPr>
          <w:t>356</w:t>
        </w:r>
        <w:r w:rsidR="00731AE9" w:rsidRPr="00731AE9">
          <w:rPr>
            <w:noProof/>
            <w:webHidden/>
          </w:rPr>
          <w:fldChar w:fldCharType="end"/>
        </w:r>
      </w:hyperlink>
    </w:p>
    <w:p w14:paraId="4EEF70A6"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22" w:history="1">
        <w:r w:rsidR="00731AE9" w:rsidRPr="00731AE9">
          <w:rPr>
            <w:bCs/>
            <w:noProof/>
          </w:rPr>
          <w:t>1243. ΝΟΜΟΣ ΥΠ’ ΑΡΙΘΜ. 4792 της 9/9.4.2021 «Ενσωμάτωση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επιχειρήσεων στην αλυσίδα εφοδιασμού γεωργικών προϊόντων και τροφίμων και λοιπές διατάξεις» (A΄ 54)</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_Toc192846222 \h </w:instrText>
        </w:r>
        <w:r w:rsidR="00731AE9" w:rsidRPr="00731AE9">
          <w:rPr>
            <w:noProof/>
            <w:webHidden/>
          </w:rPr>
        </w:r>
        <w:r w:rsidR="00731AE9" w:rsidRPr="00731AE9">
          <w:rPr>
            <w:noProof/>
            <w:webHidden/>
          </w:rPr>
          <w:fldChar w:fldCharType="separate"/>
        </w:r>
        <w:r w:rsidR="00731AE9" w:rsidRPr="00731AE9">
          <w:rPr>
            <w:noProof/>
            <w:webHidden/>
          </w:rPr>
          <w:t>359</w:t>
        </w:r>
        <w:r w:rsidR="00731AE9" w:rsidRPr="00731AE9">
          <w:rPr>
            <w:noProof/>
            <w:webHidden/>
          </w:rPr>
          <w:fldChar w:fldCharType="end"/>
        </w:r>
      </w:hyperlink>
    </w:p>
    <w:p w14:paraId="52C1662C"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23" w:history="1">
        <w:r w:rsidR="00731AE9" w:rsidRPr="00731AE9">
          <w:rPr>
            <w:bCs/>
            <w:noProof/>
          </w:rPr>
          <w:t>1244. ΑΠΟΦΑΣH ΥΠΟΥΡΓΟY ΝΑΥΤΙΛΙΑΣ ΚΑΙ ΝΗΣΙΩΤΙΚΗΣ ΠΟΛΙΤΙΚΗΣ Αριθμ. 2252.1.1/24686/2021 της 6/9.4.2021 «Συμβάσεις ανάθεσης δημόσιας υπηρεσίας του άρθρου 127 του ν. 4764/2020 (Α’ 256) για την περίοδο έως και 02.05.2021» (Β΄ 1436)</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_Toc192846223 \h </w:instrText>
        </w:r>
        <w:r w:rsidR="00731AE9" w:rsidRPr="00731AE9">
          <w:rPr>
            <w:noProof/>
            <w:webHidden/>
          </w:rPr>
        </w:r>
        <w:r w:rsidR="00731AE9" w:rsidRPr="00731AE9">
          <w:rPr>
            <w:noProof/>
            <w:webHidden/>
          </w:rPr>
          <w:fldChar w:fldCharType="separate"/>
        </w:r>
        <w:r w:rsidR="00731AE9" w:rsidRPr="00731AE9">
          <w:rPr>
            <w:noProof/>
            <w:webHidden/>
          </w:rPr>
          <w:t>367</w:t>
        </w:r>
        <w:r w:rsidR="00731AE9" w:rsidRPr="00731AE9">
          <w:rPr>
            <w:noProof/>
            <w:webHidden/>
          </w:rPr>
          <w:fldChar w:fldCharType="end"/>
        </w:r>
      </w:hyperlink>
    </w:p>
    <w:p w14:paraId="607985F7"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24" w:history="1">
        <w:r w:rsidR="00731AE9" w:rsidRPr="00731AE9">
          <w:rPr>
            <w:bCs/>
            <w:noProof/>
          </w:rPr>
          <w:t>1245. ΑΠΟΦΑΣΗ ΥΠΟΥΡΓΩΝ ΑΝΑΠΤΥΞΗΣ ΚΑΙ ΕΠΕΝΔΥΣΕΩΝ - ΠΑΙΔΕΙΑΣ ΚΑΙ ΘΡΗΣΚΕΥΜΑΤΩΝ - ΕΡΓΑΣΙΑΣ ΚΑΙ ΚΟΙΝΩΝΙΚΩΝ ΥΠΟΘΕΣΕΩΝ - ΥΓΕΙΑΣ - ΕΣΩΤΕΡΙΚΩΝ - ΜΕΤΑΝΑΣΤΕΥΣΗΣ ΚΑΙ ΑΣΥΛΟΥ - ΕΠΙΚΡΑΤΕΙΑΣ Αριθμ. Δ1α/Γ.Π.οικ. 22437 της 9/10.4.2021 «Εφαρμογή του υποχρεωτικού μέτρου του διαγνωστικού ελέγχου νόσησης (δωρεάν αυτοδιαγνωστικός έλεγχος) από τον κορωνοϊό COVID - 19 σε μαθητές/τριες, εκπαιδευτικούς, μέλη Ειδικού Εκπαιδευτικού Προσωπικού (ΕΕΠ) και Ειδικού Βοηθητικού Προσωπικού (ΕΒΠ), διοικητικού και λοιπού προσωπικού των σχολικών μονάδων των ημερησίων και εσπερινών Γενικών Λυκείων (ΓΕ.Λ.) και Επαγγελματικών Λυκείων (ΕΠΑ.Λ.), Λυκειακών Τάξεων των Γυμνασίων με Λυκειακές Τάξεις της Δευτεροβάθμιας Εκπαίδευσης» (B΄ 1440)</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_Toc192846224 \h </w:instrText>
        </w:r>
        <w:r w:rsidR="00731AE9" w:rsidRPr="00731AE9">
          <w:rPr>
            <w:noProof/>
            <w:webHidden/>
          </w:rPr>
        </w:r>
        <w:r w:rsidR="00731AE9" w:rsidRPr="00731AE9">
          <w:rPr>
            <w:noProof/>
            <w:webHidden/>
          </w:rPr>
          <w:fldChar w:fldCharType="separate"/>
        </w:r>
        <w:r w:rsidR="00731AE9" w:rsidRPr="00731AE9">
          <w:rPr>
            <w:noProof/>
            <w:webHidden/>
          </w:rPr>
          <w:t>372</w:t>
        </w:r>
        <w:r w:rsidR="00731AE9" w:rsidRPr="00731AE9">
          <w:rPr>
            <w:noProof/>
            <w:webHidden/>
          </w:rPr>
          <w:fldChar w:fldCharType="end"/>
        </w:r>
      </w:hyperlink>
    </w:p>
    <w:p w14:paraId="311548B8"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25" w:history="1">
        <w:r w:rsidR="00731AE9" w:rsidRPr="00731AE9">
          <w:rPr>
            <w:bCs/>
            <w:noProof/>
          </w:rPr>
          <w:t>1246.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ΑΓΡΟΤΙΚΗΣ ΑΝΑΠΤΥΞΗΣ ΚΑΙ ΤΡΟΦΙΜΩΝ - ΕΠΙΚΡΑΤΕΙΑΣ - ΥΦΥΠΟΥΡΓΟΥ ΣΤΟΝ ΠΡΩΘΥΠΟΥΡΓΟ Αριθμ. Δ1α/Γ.Π.οικ. 22439 της 9/10.4.2021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12 Απριλίου 2021 και ώρα 6:00 έως και τη Δευτέρα, 19 Απριλίου 2021 και ώρα 6:00» (Β΄ 1441)</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_Toc192846225 \h </w:instrText>
        </w:r>
        <w:r w:rsidR="00731AE9" w:rsidRPr="00731AE9">
          <w:rPr>
            <w:noProof/>
            <w:webHidden/>
          </w:rPr>
        </w:r>
        <w:r w:rsidR="00731AE9" w:rsidRPr="00731AE9">
          <w:rPr>
            <w:noProof/>
            <w:webHidden/>
          </w:rPr>
          <w:fldChar w:fldCharType="separate"/>
        </w:r>
        <w:r w:rsidR="00731AE9" w:rsidRPr="00731AE9">
          <w:rPr>
            <w:noProof/>
            <w:webHidden/>
          </w:rPr>
          <w:t>373</w:t>
        </w:r>
        <w:r w:rsidR="00731AE9" w:rsidRPr="00731AE9">
          <w:rPr>
            <w:noProof/>
            <w:webHidden/>
          </w:rPr>
          <w:fldChar w:fldCharType="end"/>
        </w:r>
      </w:hyperlink>
    </w:p>
    <w:p w14:paraId="18939B94"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26" w:history="1">
        <w:r w:rsidR="00731AE9" w:rsidRPr="00731AE9">
          <w:rPr>
            <w:bCs/>
            <w:noProof/>
          </w:rPr>
          <w:t>1247. ΑΠΟΦΑΣΗ ΔΙΟΙΚΗΤΗ ΤΗΣ ΑΝΕΞΑΡΤΗΤΗΣ ΑΡΧΗΣ ΔΗΜΟΣΙΩΝ ΕΣΟΔΩΝ Αριθμ. Α.1083 της 6/12.4.2021 «Παράταση της προθεσμίας των προβλεπόμενων υποχρεώσεων των επιχειρήσεων α) κατόχων άδειας εμφιάλωσης υγραερίων, β) διανομής εμφιαλωμένου υγραερίου και γ) παραληπτών/τελικών καταναλωτών χύδην υγραερίου κατ’ εφαρμογή των άρθρων 3, 4, 5 και 9 της υπό στοιχεία Α.1001/31-12-2020 (Β’ 40/2021) απόφασης του Διοικητή της ΑΑΔΕ» (Β΄ 1443)</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_Toc192846226 \h </w:instrText>
        </w:r>
        <w:r w:rsidR="00731AE9" w:rsidRPr="00731AE9">
          <w:rPr>
            <w:noProof/>
            <w:webHidden/>
          </w:rPr>
        </w:r>
        <w:r w:rsidR="00731AE9" w:rsidRPr="00731AE9">
          <w:rPr>
            <w:noProof/>
            <w:webHidden/>
          </w:rPr>
          <w:fldChar w:fldCharType="separate"/>
        </w:r>
        <w:r w:rsidR="00731AE9" w:rsidRPr="00731AE9">
          <w:rPr>
            <w:noProof/>
            <w:webHidden/>
          </w:rPr>
          <w:t>374</w:t>
        </w:r>
        <w:r w:rsidR="00731AE9" w:rsidRPr="00731AE9">
          <w:rPr>
            <w:noProof/>
            <w:webHidden/>
          </w:rPr>
          <w:fldChar w:fldCharType="end"/>
        </w:r>
      </w:hyperlink>
    </w:p>
    <w:p w14:paraId="71C44358"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27" w:history="1">
        <w:r w:rsidR="00731AE9" w:rsidRPr="00731AE9">
          <w:rPr>
            <w:bCs/>
            <w:noProof/>
          </w:rPr>
          <w:t>1248. ΑΠΟΦΑΣΗ ΥΠΟΥΡΓΩΝ ΑΝΑΠΤΥΞΗΣ ΚΑΙ ΕΠΕΝΔΥΣΕΩΝ - ΕΞΩΤΕΡΙΚΩΝ - ΑΓΡΟΤΙΚΗΣ ΑΝΑΠΤΥΞΗΣ ΚΑΙ ΤΡΟΦΙΜΩΝ Αριθμ. 383/96445 της 7/12.4.2021 «Τροποποίηση της υπ’ αρ. 491/62337/27-3-2019 κοινής απόφασης των Υπουργών Οικονομίας και Ανάπτυξης, Εξωτερικών και Αγροτικής Ανάπτυξης και Τροφίμων “Συμπληρωματικά μέτρα για την εφαρμογή του κανονισμού (ΕΕ) υπ’ αρ. 1308/2013 του Ευρωπαϊκού Κοινοβουλίου και του Συμβουλίου (ΕΕ L 347 της 20-12-2013, σ. 671), του κατ' εξουσιοδότηση κανονισμού (ΕΕ) 2016/1149 της Επιτροπής (ΕΕ L 190 της 15-7-2016, σ. 1) και του εκτελεστικού κανονισμού (ΕΕ) 2016/1150 της Επιτροπής (ΕΕ L 190 της 15-07-2016, σ. 23), σχετικά με το ειδικό μέτρο στήριξης της προώθησης οίνων σε τρίτες χώρες για την προγραμματική περίοδο 2019-2023” (Β΄1549)» (Β΄ 1458)</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_Toc192846227 \h </w:instrText>
        </w:r>
        <w:r w:rsidR="00731AE9" w:rsidRPr="00731AE9">
          <w:rPr>
            <w:noProof/>
            <w:webHidden/>
          </w:rPr>
        </w:r>
        <w:r w:rsidR="00731AE9" w:rsidRPr="00731AE9">
          <w:rPr>
            <w:noProof/>
            <w:webHidden/>
          </w:rPr>
          <w:fldChar w:fldCharType="separate"/>
        </w:r>
        <w:r w:rsidR="00731AE9" w:rsidRPr="00731AE9">
          <w:rPr>
            <w:noProof/>
            <w:webHidden/>
          </w:rPr>
          <w:t>376</w:t>
        </w:r>
        <w:r w:rsidR="00731AE9" w:rsidRPr="00731AE9">
          <w:rPr>
            <w:noProof/>
            <w:webHidden/>
          </w:rPr>
          <w:fldChar w:fldCharType="end"/>
        </w:r>
      </w:hyperlink>
    </w:p>
    <w:p w14:paraId="11588B38"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28" w:history="1">
        <w:r w:rsidR="00731AE9" w:rsidRPr="00731AE9">
          <w:rPr>
            <w:bCs/>
            <w:noProof/>
          </w:rPr>
          <w:t>1249. ΑΠΟΦΑΣΗ ΥΠΟΥΡΓΩΝ ΟΙΚΟΝΟΜΙΚΩΝ - ΨΗΦΙΑΚΗΣ ΔΙΑΚΥΒΕΡΝΗΣΗΣ - ΕΠΙΚΡΑΤΕΙΑΣ Αριθμ. 43178 ΕΞ 2021 της 8/12.4.2021 «Λειτουργικές προδιαγραφές της Ηλεκτρονικής Πλατφόρμας Επιδότησης Επιχειρηματικών Δανείων Πληγέντων Κορωνοϊού στο πλαίσιο των άρθρων 65-77 του ν. 4790/2021 (Α’48)» (Β΄ 1459)</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_Toc192846228 \h </w:instrText>
        </w:r>
        <w:r w:rsidR="00731AE9" w:rsidRPr="00731AE9">
          <w:rPr>
            <w:noProof/>
            <w:webHidden/>
          </w:rPr>
        </w:r>
        <w:r w:rsidR="00731AE9" w:rsidRPr="00731AE9">
          <w:rPr>
            <w:noProof/>
            <w:webHidden/>
          </w:rPr>
          <w:fldChar w:fldCharType="separate"/>
        </w:r>
        <w:r w:rsidR="00731AE9" w:rsidRPr="00731AE9">
          <w:rPr>
            <w:noProof/>
            <w:webHidden/>
          </w:rPr>
          <w:t>380</w:t>
        </w:r>
        <w:r w:rsidR="00731AE9" w:rsidRPr="00731AE9">
          <w:rPr>
            <w:noProof/>
            <w:webHidden/>
          </w:rPr>
          <w:fldChar w:fldCharType="end"/>
        </w:r>
      </w:hyperlink>
    </w:p>
    <w:p w14:paraId="0CE1ADC0"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29" w:history="1">
        <w:r w:rsidR="00731AE9" w:rsidRPr="00731AE9">
          <w:rPr>
            <w:bCs/>
            <w:noProof/>
          </w:rPr>
          <w:t>1250. ΑΠΟΦΑΣΗ ΠΡΟΪΣΤΑΜΕΝΟΥ ΤΗΣ ΔΙΕΥΘΥΝΣΗΣ ΥΠΗΡΕΣΙΩΝ ΜΙΑΣ ΣΤΑΣΗΣ ΤΟΥ ΥΠΟΥΡΓΕΙΟΥ ΨΗΦΙΑΚΗΣ ΔΙΑΚΥΒΕΡΝΗΣΗΣ Αριθμ. 10703 ΕΞ 2021 της 9/12.4.2021 «Διαπιστωτική πράξη έναρξης χορήγησης από τα ΚΕΠ αποσπασμάτων ληξιαρχικών πράξεων και πιστοποιητικών δημοτολογίου μέσω της Ενιαίας Ψηφιακής Πύλης της Δημόσιας Διοίκησης» (Β΄ 1460)</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_Toc192846229 \h </w:instrText>
        </w:r>
        <w:r w:rsidR="00731AE9" w:rsidRPr="00731AE9">
          <w:rPr>
            <w:noProof/>
            <w:webHidden/>
          </w:rPr>
        </w:r>
        <w:r w:rsidR="00731AE9" w:rsidRPr="00731AE9">
          <w:rPr>
            <w:noProof/>
            <w:webHidden/>
          </w:rPr>
          <w:fldChar w:fldCharType="separate"/>
        </w:r>
        <w:r w:rsidR="00731AE9" w:rsidRPr="00731AE9">
          <w:rPr>
            <w:noProof/>
            <w:webHidden/>
          </w:rPr>
          <w:t>401</w:t>
        </w:r>
        <w:r w:rsidR="00731AE9" w:rsidRPr="00731AE9">
          <w:rPr>
            <w:noProof/>
            <w:webHidden/>
          </w:rPr>
          <w:fldChar w:fldCharType="end"/>
        </w:r>
      </w:hyperlink>
    </w:p>
    <w:p w14:paraId="48D36063"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30" w:history="1">
        <w:r w:rsidR="00731AE9" w:rsidRPr="00731AE9">
          <w:rPr>
            <w:bCs/>
            <w:noProof/>
          </w:rPr>
          <w:t>1251. ΑΠΟΦΑΣΗ ΥΠΟΥΡΓΩΝ ΟΙΚΟΝΟΜΙΚΩΝ - ΤΟΥΡΙΣΜΟΥ Αριθμ. 6301 της 13/13.4.2021 «Μίσθωση τουριστικών καταλυμάτων για την κάλυψη αναγκών δημόσιας υγείας για την προσωρινή διαμονή φυσικών προσώπων για την αντιμετώπιση του κινδύνου της μετάδοσης του COVID-19» (Β΄ 1484)</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_Toc192846230 \h </w:instrText>
        </w:r>
        <w:r w:rsidR="00731AE9" w:rsidRPr="00731AE9">
          <w:rPr>
            <w:noProof/>
            <w:webHidden/>
          </w:rPr>
        </w:r>
        <w:r w:rsidR="00731AE9" w:rsidRPr="00731AE9">
          <w:rPr>
            <w:noProof/>
            <w:webHidden/>
          </w:rPr>
          <w:fldChar w:fldCharType="separate"/>
        </w:r>
        <w:r w:rsidR="00731AE9" w:rsidRPr="00731AE9">
          <w:rPr>
            <w:noProof/>
            <w:webHidden/>
          </w:rPr>
          <w:t>403</w:t>
        </w:r>
        <w:r w:rsidR="00731AE9" w:rsidRPr="00731AE9">
          <w:rPr>
            <w:noProof/>
            <w:webHidden/>
          </w:rPr>
          <w:fldChar w:fldCharType="end"/>
        </w:r>
      </w:hyperlink>
    </w:p>
    <w:p w14:paraId="7025944C"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31" w:history="1">
        <w:r w:rsidR="00731AE9" w:rsidRPr="00731AE9">
          <w:rPr>
            <w:bCs/>
            <w:noProof/>
          </w:rPr>
          <w:t>1252. ΑΠΟΦΑΣH ΥΠΟΥΡΓΩΝ ΥΓΕΙΑΣ - ΟΙΚΟΝΟΜΙΚΩΝ Αριθμ. Δ3(α)10486 της 12/14.4.2021 «Τροποποίηση των παρ. 1 και 2 της υπ’ αρ. οικ. 58584/27-07-2018 κοινής απόφασης των Υπουργών Οικονομικών και Υγείας “Καθορισμός εφάπαξ τέλους για την αξιολόγηση φαρμάκων από την Επιτροπή Αξιολόγησης και Αποζημίωσης Φαρμάκων Ανθρώπινης Χρήσης” (Β’ 3189), όπως τροποποιήθηκε με την υπό στοιχεία Δ3(α)22018/11.6.2019 (Β’ 2391) όμοια απόφαση» (Β΄ 1490)</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_Toc192846231 \h </w:instrText>
        </w:r>
        <w:r w:rsidR="00731AE9" w:rsidRPr="00731AE9">
          <w:rPr>
            <w:noProof/>
            <w:webHidden/>
          </w:rPr>
        </w:r>
        <w:r w:rsidR="00731AE9" w:rsidRPr="00731AE9">
          <w:rPr>
            <w:noProof/>
            <w:webHidden/>
          </w:rPr>
          <w:fldChar w:fldCharType="separate"/>
        </w:r>
        <w:r w:rsidR="00731AE9" w:rsidRPr="00731AE9">
          <w:rPr>
            <w:noProof/>
            <w:webHidden/>
          </w:rPr>
          <w:t>411</w:t>
        </w:r>
        <w:r w:rsidR="00731AE9" w:rsidRPr="00731AE9">
          <w:rPr>
            <w:noProof/>
            <w:webHidden/>
          </w:rPr>
          <w:fldChar w:fldCharType="end"/>
        </w:r>
      </w:hyperlink>
    </w:p>
    <w:p w14:paraId="6CB71BBF"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32" w:history="1">
        <w:r w:rsidR="00731AE9" w:rsidRPr="00731AE9">
          <w:rPr>
            <w:bCs/>
            <w:noProof/>
          </w:rPr>
          <w:t>1253. ΑΠΟΦΑΣΗ ΑΝΑΠΛΗΡΩΤΗ ΥΠΟΥΡΓΟΥ ΥΓΕΙΑΣ Αριθμ. Γ2α/οικ.23001 της 12/14.4.2021 «Κατανομή οργανικών θέσεων ειδικευμένων ιατρών Ε.Σ.Υ. σε Νοσοκομεία αρμοδιότητας της 1ης Υγειονομικής Περιφέρειας Αττικής» (Β΄ 1510)</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_Toc192846232 \h </w:instrText>
        </w:r>
        <w:r w:rsidR="00731AE9" w:rsidRPr="00731AE9">
          <w:rPr>
            <w:noProof/>
            <w:webHidden/>
          </w:rPr>
        </w:r>
        <w:r w:rsidR="00731AE9" w:rsidRPr="00731AE9">
          <w:rPr>
            <w:noProof/>
            <w:webHidden/>
          </w:rPr>
          <w:fldChar w:fldCharType="separate"/>
        </w:r>
        <w:r w:rsidR="00731AE9" w:rsidRPr="00731AE9">
          <w:rPr>
            <w:noProof/>
            <w:webHidden/>
          </w:rPr>
          <w:t>413</w:t>
        </w:r>
        <w:r w:rsidR="00731AE9" w:rsidRPr="00731AE9">
          <w:rPr>
            <w:noProof/>
            <w:webHidden/>
          </w:rPr>
          <w:fldChar w:fldCharType="end"/>
        </w:r>
      </w:hyperlink>
    </w:p>
    <w:p w14:paraId="47B05D35"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33" w:history="1">
        <w:r w:rsidR="00731AE9" w:rsidRPr="00731AE9">
          <w:rPr>
            <w:bCs/>
            <w:noProof/>
          </w:rPr>
          <w:t>1254. ΑΠΟΦΑΣΗ ΑΝΑΠΛΗΡΩΤΗ ΥΠΟΥΡΓΟΥ ΥΓΕΙΑΣ Αριθμ. Γ2α/18837 της 12/14.4.2021 «Κατανομή οργανικών θέσεων ειδικευμένων ιατρών Ε.Σ.Υ. σε Νοσοκομεία αρμοδιότητας της 4ης Υγειονομικής Περιφέρειας Μακεδονίας και Θράκης» (Β΄ 1510)</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_Toc192846233 \h </w:instrText>
        </w:r>
        <w:r w:rsidR="00731AE9" w:rsidRPr="00731AE9">
          <w:rPr>
            <w:noProof/>
            <w:webHidden/>
          </w:rPr>
        </w:r>
        <w:r w:rsidR="00731AE9" w:rsidRPr="00731AE9">
          <w:rPr>
            <w:noProof/>
            <w:webHidden/>
          </w:rPr>
          <w:fldChar w:fldCharType="separate"/>
        </w:r>
        <w:r w:rsidR="00731AE9" w:rsidRPr="00731AE9">
          <w:rPr>
            <w:noProof/>
            <w:webHidden/>
          </w:rPr>
          <w:t>418</w:t>
        </w:r>
        <w:r w:rsidR="00731AE9" w:rsidRPr="00731AE9">
          <w:rPr>
            <w:noProof/>
            <w:webHidden/>
          </w:rPr>
          <w:fldChar w:fldCharType="end"/>
        </w:r>
      </w:hyperlink>
    </w:p>
    <w:p w14:paraId="53F4869B"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6234" w:history="1">
        <w:r w:rsidR="00731AE9" w:rsidRPr="00731AE9">
          <w:rPr>
            <w:bCs/>
            <w:noProof/>
          </w:rPr>
          <w:t>1255. NOMOΣ ΥΠ’ ΑΡΙΘΜ. 4795 της 16/17.4.2021 «Σύστημα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 (Α΄ 62)</w:t>
        </w:r>
        <w:r w:rsidR="00731AE9" w:rsidRPr="00731AE9">
          <w:rPr>
            <w:noProof/>
            <w:webHidden/>
          </w:rPr>
          <w:tab/>
        </w:r>
        <w:r w:rsidR="00731AE9" w:rsidRPr="00731AE9">
          <w:rPr>
            <w:noProof/>
            <w:webHidden/>
          </w:rPr>
          <w:fldChar w:fldCharType="begin"/>
        </w:r>
        <w:r w:rsidR="00731AE9" w:rsidRPr="00731AE9">
          <w:rPr>
            <w:noProof/>
            <w:webHidden/>
          </w:rPr>
          <w:instrText xml:space="preserve"> PAGEREF _Toc192846234 \h </w:instrText>
        </w:r>
        <w:r w:rsidR="00731AE9" w:rsidRPr="00731AE9">
          <w:rPr>
            <w:noProof/>
            <w:webHidden/>
          </w:rPr>
        </w:r>
        <w:r w:rsidR="00731AE9" w:rsidRPr="00731AE9">
          <w:rPr>
            <w:noProof/>
            <w:webHidden/>
          </w:rPr>
          <w:fldChar w:fldCharType="separate"/>
        </w:r>
        <w:r w:rsidR="00731AE9" w:rsidRPr="00731AE9">
          <w:rPr>
            <w:noProof/>
            <w:webHidden/>
          </w:rPr>
          <w:t>421</w:t>
        </w:r>
        <w:r w:rsidR="00731AE9" w:rsidRPr="00731AE9">
          <w:rPr>
            <w:noProof/>
            <w:webHidden/>
          </w:rPr>
          <w:fldChar w:fldCharType="end"/>
        </w:r>
      </w:hyperlink>
    </w:p>
    <w:p w14:paraId="66DCC5AB" w14:textId="77777777" w:rsidR="00731AE9" w:rsidRPr="00731AE9" w:rsidRDefault="00731AE9" w:rsidP="00731AE9">
      <w:r w:rsidRPr="00731AE9">
        <w:rPr>
          <w:bCs/>
          <w:lang w:val="el-GR"/>
        </w:rPr>
        <w:fldChar w:fldCharType="end"/>
      </w:r>
    </w:p>
    <w:p w14:paraId="38914994" w14:textId="38C08CAE" w:rsidR="000B3925" w:rsidRDefault="000B3925" w:rsidP="000B3925">
      <w:pPr>
        <w:rPr>
          <w:b/>
          <w:bCs/>
          <w:lang w:val="el-GR"/>
        </w:rPr>
      </w:pPr>
    </w:p>
    <w:p w14:paraId="642BF87F" w14:textId="6047C1DF" w:rsidR="000B3925" w:rsidRPr="00FA6A4E" w:rsidRDefault="000B3925" w:rsidP="00E839A2">
      <w:pPr>
        <w:pStyle w:val="1"/>
        <w:rPr>
          <w:lang w:val="el-GR"/>
        </w:rPr>
      </w:pPr>
      <w:bookmarkStart w:id="26" w:name="_Toc160115522"/>
      <w:r w:rsidRPr="00FA6A4E">
        <w:rPr>
          <w:lang w:val="el-GR"/>
        </w:rPr>
        <w:lastRenderedPageBreak/>
        <w:t xml:space="preserve">ΠΕΡΙΕΧΟΜΕΝΑ ΤΟΜΟΥ </w:t>
      </w:r>
      <w:r w:rsidRPr="00E839A2">
        <w:t>XV</w:t>
      </w:r>
      <w:r w:rsidRPr="00FA6A4E">
        <w:rPr>
          <w:lang w:val="el-GR"/>
        </w:rPr>
        <w:t xml:space="preserve"> (Νομοθετήματα από 17.4.2021-24.5.2021, Αριθμ.1256-1335)</w:t>
      </w:r>
      <w:bookmarkEnd w:id="26"/>
    </w:p>
    <w:p w14:paraId="3BE58225" w14:textId="77777777" w:rsidR="00E839A2" w:rsidRPr="00FA6A4E" w:rsidRDefault="00E839A2" w:rsidP="00E839A2">
      <w:pPr>
        <w:rPr>
          <w:lang w:val="el-GR"/>
        </w:rPr>
      </w:pPr>
    </w:p>
    <w:p w14:paraId="37ACA7E0"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11" w:history="1">
        <w:r w:rsidR="00731AE9" w:rsidRPr="00731AE9">
          <w:rPr>
            <w:bCs/>
            <w:noProof/>
            <w:lang w:val="el-GR"/>
          </w:rPr>
          <w:t>1256. ΝΟΜΟΣ ΥΠ’ ΑΡΙΘΜ. 4796 της 17/17.4.2021 «Απλούστευση του πλαισίου άσκησης οικονομικών δραστηριοτήτων αρμοδιότητας Υπουργείων Ανάπτυξης και Επενδύσεων, Εργασίας και Κοινωνικών Υποθέσεων, Ναυτιλίας και Νησιωτικής Πολιτικής, Υποδομών και Μεταφορών, ρυθμίσεις για τη μεταφορά στον Οργανισμό Βιομηχανικής Ιδιοκτησίας των αρμοδιοτήτων για τα εμπορικά σήματα, άλλες διατάξεις για την ενίσχυση της ανάπτυξης και άλλες επείγουσες ρυθμίσεις» (Α΄ 63)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192846811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17</w:t>
        </w:r>
        <w:r w:rsidR="00731AE9" w:rsidRPr="00731AE9">
          <w:rPr>
            <w:noProof/>
            <w:webHidden/>
          </w:rPr>
          <w:fldChar w:fldCharType="end"/>
        </w:r>
      </w:hyperlink>
    </w:p>
    <w:p w14:paraId="75B12007"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12" w:history="1">
        <w:r w:rsidR="00731AE9" w:rsidRPr="00731AE9">
          <w:rPr>
            <w:bCs/>
            <w:noProof/>
            <w:lang w:val="el-GR"/>
          </w:rPr>
          <w:t xml:space="preserve">1257.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ΑΓΡΟΤΙΚΗΣ ΑΝΑΠΤΥΞΗΣ ΚΑΙ ΤΡΟΦΙΜΩΝ - ΕΠΙΚΡΑΤΕΙΑΣ - ΥΦΥΠΟΥΡΓΟΥ ΣΤΟΝ ΠΡΩΘΥΠΟΥΡΓΟ Αριθμ. Δ1α/Γ.Π.οικ. 24489 της 16/17.4.2021 «Έκτακτα μέτρα προστασίας της δημόσιας υγείας από τον κίνδυνο περαιτέρω διασποράς του κορωνοϊού </w:t>
        </w:r>
        <w:r w:rsidR="00731AE9" w:rsidRPr="00731AE9">
          <w:rPr>
            <w:bCs/>
            <w:noProof/>
          </w:rPr>
          <w:t>COVID</w:t>
        </w:r>
        <w:r w:rsidR="00731AE9" w:rsidRPr="00731AE9">
          <w:rPr>
            <w:bCs/>
            <w:noProof/>
            <w:lang w:val="el-GR"/>
          </w:rPr>
          <w:t xml:space="preserve">-19 στο σύνολο της Επικράτειας για το διάστημα από τη Δευτέρα, 19 Απριλίου 2021 και ώρα 6:00 έως και τη </w:t>
        </w:r>
        <w:r w:rsidR="00731AE9" w:rsidRPr="00731AE9">
          <w:rPr>
            <w:bCs/>
            <w:noProof/>
          </w:rPr>
          <w:t>M</w:t>
        </w:r>
        <w:r w:rsidR="00731AE9" w:rsidRPr="00731AE9">
          <w:rPr>
            <w:bCs/>
            <w:noProof/>
            <w:lang w:val="el-GR"/>
          </w:rPr>
          <w:t>. Δευτέρα, 26 Απριλίου 2021 και ώρα 6:00» (Β΄ 1558)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192846812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38</w:t>
        </w:r>
        <w:r w:rsidR="00731AE9" w:rsidRPr="00731AE9">
          <w:rPr>
            <w:noProof/>
            <w:webHidden/>
          </w:rPr>
          <w:fldChar w:fldCharType="end"/>
        </w:r>
      </w:hyperlink>
    </w:p>
    <w:p w14:paraId="27269CB6"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13" w:history="1">
        <w:r w:rsidR="00731AE9" w:rsidRPr="00731AE9">
          <w:rPr>
            <w:bCs/>
            <w:noProof/>
            <w:lang w:val="el-GR"/>
          </w:rPr>
          <w:t>1258. ΑΠΟΦΑΣΗ ΥΠΟΥΡΓΩΝ ΟΙΚΟΝΟΜΙΚΩΝ</w:t>
        </w:r>
        <w:r w:rsidR="00731AE9" w:rsidRPr="00731AE9">
          <w:rPr>
            <w:bCs/>
            <w:noProof/>
          </w:rPr>
          <w:t> </w:t>
        </w:r>
        <w:r w:rsidR="00731AE9" w:rsidRPr="00731AE9">
          <w:rPr>
            <w:bCs/>
            <w:noProof/>
            <w:lang w:val="el-GR"/>
          </w:rPr>
          <w:t>- ΑΝΑΠΤΥΞΗΣ ΚΑΙ ΕΠΕΝΔΥΣΕΩΝ</w:t>
        </w:r>
        <w:r w:rsidR="00731AE9" w:rsidRPr="00731AE9">
          <w:rPr>
            <w:bCs/>
            <w:noProof/>
          </w:rPr>
          <w:t> </w:t>
        </w:r>
        <w:r w:rsidR="00731AE9" w:rsidRPr="00731AE9">
          <w:rPr>
            <w:bCs/>
            <w:noProof/>
            <w:lang w:val="el-GR"/>
          </w:rPr>
          <w:t>- ΠΡΟΣΤΑΣΙΑΣ ΤΟΥ ΠΟΛΙΤΗ</w:t>
        </w:r>
        <w:r w:rsidR="00731AE9" w:rsidRPr="00731AE9">
          <w:rPr>
            <w:bCs/>
            <w:noProof/>
          </w:rPr>
          <w:t> </w:t>
        </w:r>
        <w:r w:rsidR="00731AE9" w:rsidRPr="00731AE9">
          <w:rPr>
            <w:bCs/>
            <w:noProof/>
            <w:lang w:val="el-GR"/>
          </w:rPr>
          <w:t>- ΕΡΓΑΣΙΑΣ ΚΑΙ ΚΟΙΝΩΝΙΚΩΝ ΥΠΟΘΕΣΕΩΝ</w:t>
        </w:r>
        <w:r w:rsidR="00731AE9" w:rsidRPr="00731AE9">
          <w:rPr>
            <w:bCs/>
            <w:noProof/>
          </w:rPr>
          <w:t> </w:t>
        </w:r>
        <w:r w:rsidR="00731AE9" w:rsidRPr="00731AE9">
          <w:rPr>
            <w:bCs/>
            <w:noProof/>
            <w:lang w:val="el-GR"/>
          </w:rPr>
          <w:t>- ΥΓΕΙΑΣ</w:t>
        </w:r>
        <w:r w:rsidR="00731AE9" w:rsidRPr="00731AE9">
          <w:rPr>
            <w:bCs/>
            <w:noProof/>
          </w:rPr>
          <w:t> </w:t>
        </w:r>
        <w:r w:rsidR="00731AE9" w:rsidRPr="00731AE9">
          <w:rPr>
            <w:bCs/>
            <w:noProof/>
            <w:lang w:val="el-GR"/>
          </w:rPr>
          <w:t>- ΕΣΩΤΕΡΙΚΩΝ</w:t>
        </w:r>
        <w:r w:rsidR="00731AE9" w:rsidRPr="00731AE9">
          <w:rPr>
            <w:bCs/>
            <w:noProof/>
          </w:rPr>
          <w:t> </w:t>
        </w:r>
        <w:r w:rsidR="00731AE9" w:rsidRPr="00731AE9">
          <w:rPr>
            <w:bCs/>
            <w:noProof/>
            <w:lang w:val="el-GR"/>
          </w:rPr>
          <w:t>- ΥΠΟΔΟΜΩΝ ΚΑΙ ΜΕΤΑΦΟΡΩΝ</w:t>
        </w:r>
        <w:r w:rsidR="00731AE9" w:rsidRPr="00731AE9">
          <w:rPr>
            <w:bCs/>
            <w:noProof/>
          </w:rPr>
          <w:t> </w:t>
        </w:r>
        <w:r w:rsidR="00731AE9" w:rsidRPr="00731AE9">
          <w:rPr>
            <w:bCs/>
            <w:noProof/>
            <w:lang w:val="el-GR"/>
          </w:rPr>
          <w:t>- ΝΑΥΤΙΛΙΑΣ ΚΑΙ ΝΗΣΙΩΤΙΚΗΣ ΠΟΛΙΤΙΚΗΣ</w:t>
        </w:r>
        <w:r w:rsidR="00731AE9" w:rsidRPr="00731AE9">
          <w:rPr>
            <w:bCs/>
            <w:noProof/>
          </w:rPr>
          <w:t> </w:t>
        </w:r>
        <w:r w:rsidR="00731AE9" w:rsidRPr="00731AE9">
          <w:rPr>
            <w:bCs/>
            <w:noProof/>
            <w:lang w:val="el-GR"/>
          </w:rPr>
          <w:t xml:space="preserve">- ΕΠΙΚΡΑΤΕΙΑΣ Αριθμ. Δ1α/ΓΠ.οικ. 24520 της 17/18.4.2021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w:t>
        </w:r>
        <w:r w:rsidR="00731AE9" w:rsidRPr="00731AE9">
          <w:rPr>
            <w:bCs/>
            <w:noProof/>
          </w:rPr>
          <w:t>COVID</w:t>
        </w:r>
        <w:r w:rsidR="00731AE9" w:rsidRPr="00731AE9">
          <w:rPr>
            <w:bCs/>
            <w:noProof/>
            <w:lang w:val="el-GR"/>
          </w:rPr>
          <w:t>-19 και ειδικές ρυθμίσεις σε περίπτωση εμβολιασμού ή αρνητικού τεστ σε συγκεκριμένες χώρες» (Β’ 1581)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192846813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39</w:t>
        </w:r>
        <w:r w:rsidR="00731AE9" w:rsidRPr="00731AE9">
          <w:rPr>
            <w:noProof/>
            <w:webHidden/>
          </w:rPr>
          <w:fldChar w:fldCharType="end"/>
        </w:r>
      </w:hyperlink>
    </w:p>
    <w:p w14:paraId="0F56C8D0"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14" w:history="1">
        <w:r w:rsidR="00731AE9" w:rsidRPr="00731AE9">
          <w:rPr>
            <w:bCs/>
            <w:noProof/>
            <w:lang w:val="el-GR"/>
          </w:rPr>
          <w:t>1259. ΑΠΟΦΑΣΗ ΥΠΟΥΡΓΩΝ ΕΘΝΙΚΗΣ ΑΜΥΝΑΣ</w:t>
        </w:r>
        <w:r w:rsidR="00731AE9" w:rsidRPr="00731AE9">
          <w:rPr>
            <w:bCs/>
            <w:noProof/>
          </w:rPr>
          <w:t> </w:t>
        </w:r>
        <w:r w:rsidR="00731AE9" w:rsidRPr="00731AE9">
          <w:rPr>
            <w:bCs/>
            <w:noProof/>
            <w:lang w:val="el-GR"/>
          </w:rPr>
          <w:t>-ΥΓΕΙΑΣ</w:t>
        </w:r>
        <w:r w:rsidR="00731AE9" w:rsidRPr="00731AE9">
          <w:rPr>
            <w:bCs/>
            <w:noProof/>
          </w:rPr>
          <w:t> </w:t>
        </w:r>
        <w:r w:rsidR="00731AE9" w:rsidRPr="00731AE9">
          <w:rPr>
            <w:bCs/>
            <w:noProof/>
            <w:lang w:val="el-GR"/>
          </w:rPr>
          <w:t>-ΔΙΚΑΙΟΣΥΝΗΣ</w:t>
        </w:r>
        <w:r w:rsidR="00731AE9" w:rsidRPr="00731AE9">
          <w:rPr>
            <w:bCs/>
            <w:noProof/>
          </w:rPr>
          <w:t> </w:t>
        </w:r>
        <w:r w:rsidR="00731AE9" w:rsidRPr="00731AE9">
          <w:rPr>
            <w:bCs/>
            <w:noProof/>
            <w:lang w:val="el-GR"/>
          </w:rPr>
          <w:t>- ΕΣΩΤΕΡΙΚΩΝ</w:t>
        </w:r>
        <w:r w:rsidR="00731AE9" w:rsidRPr="00731AE9">
          <w:rPr>
            <w:bCs/>
            <w:noProof/>
          </w:rPr>
          <w:t> </w:t>
        </w:r>
        <w:r w:rsidR="00731AE9" w:rsidRPr="00731AE9">
          <w:rPr>
            <w:bCs/>
            <w:noProof/>
            <w:lang w:val="el-GR"/>
          </w:rPr>
          <w:t xml:space="preserve">- ΕΠΙΚΡΑΤΕΙΑΣ Αριθμ. Δ1α/ΓΠ.οικ. 24527 της 18/19.4.2021 «Εφαρμογή του υποχρεωτικού μέτρου του διαγνωστικού ελέγχου νόσησης από τον κορωνοϊό </w:t>
        </w:r>
        <w:r w:rsidR="00731AE9" w:rsidRPr="00731AE9">
          <w:rPr>
            <w:bCs/>
            <w:noProof/>
          </w:rPr>
          <w:t>COVID</w:t>
        </w:r>
        <w:r w:rsidR="00731AE9" w:rsidRPr="00731AE9">
          <w:rPr>
            <w:bCs/>
            <w:noProof/>
            <w:lang w:val="el-GR"/>
          </w:rPr>
          <w:t>-19 στους δικαστικούς και εισαγγελικούς λειτουργούς και στους στρατιωτικούς δικαστές.» (Β’ 1582)</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192846814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40</w:t>
        </w:r>
        <w:r w:rsidR="00731AE9" w:rsidRPr="00731AE9">
          <w:rPr>
            <w:noProof/>
            <w:webHidden/>
          </w:rPr>
          <w:fldChar w:fldCharType="end"/>
        </w:r>
      </w:hyperlink>
    </w:p>
    <w:p w14:paraId="0F628D1C"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15" w:history="1">
        <w:r w:rsidR="00731AE9" w:rsidRPr="00731AE9">
          <w:rPr>
            <w:bCs/>
            <w:noProof/>
            <w:lang w:val="el-GR"/>
          </w:rPr>
          <w:t>1260. ΑΠΟΦΑΣΗ ΥΠΟΥΡΓΩΝ ΠΑΙΔΕΙΑΣ ΚΑΙ ΘΡΗΣΚΕΥΜΑΤΩΝ - ΕΡΓΑΣΙΑΣ ΚΑΙ ΚΟΙΝΩΝΙΚΩΝ ΥΠΟΘΕΣΕΩΝ - ΥΓΕΙΑΣ</w:t>
        </w:r>
        <w:r w:rsidR="00731AE9" w:rsidRPr="00731AE9">
          <w:rPr>
            <w:bCs/>
            <w:noProof/>
          </w:rPr>
          <w:t> </w:t>
        </w:r>
        <w:r w:rsidR="00731AE9" w:rsidRPr="00731AE9">
          <w:rPr>
            <w:bCs/>
            <w:noProof/>
            <w:lang w:val="el-GR"/>
          </w:rPr>
          <w:t>- ΔΙΚΑΙΟΣΥΝΗΣ</w:t>
        </w:r>
        <w:r w:rsidR="00731AE9" w:rsidRPr="00731AE9">
          <w:rPr>
            <w:bCs/>
            <w:noProof/>
          </w:rPr>
          <w:t> </w:t>
        </w:r>
        <w:r w:rsidR="00731AE9" w:rsidRPr="00731AE9">
          <w:rPr>
            <w:bCs/>
            <w:noProof/>
            <w:lang w:val="el-GR"/>
          </w:rPr>
          <w:t>- ΕΣΩΤΕΡΙΚΩΝ</w:t>
        </w:r>
        <w:r w:rsidR="00731AE9" w:rsidRPr="00731AE9">
          <w:rPr>
            <w:bCs/>
            <w:noProof/>
          </w:rPr>
          <w:t> </w:t>
        </w:r>
        <w:r w:rsidR="00731AE9" w:rsidRPr="00731AE9">
          <w:rPr>
            <w:bCs/>
            <w:noProof/>
            <w:lang w:val="el-GR"/>
          </w:rPr>
          <w:t>- ΨΗΦΙΑΚΗΣ ΔΙΑΚΥΒΕΡΝΗΣΗΣ</w:t>
        </w:r>
        <w:r w:rsidR="00731AE9" w:rsidRPr="00731AE9">
          <w:rPr>
            <w:bCs/>
            <w:noProof/>
          </w:rPr>
          <w:t> </w:t>
        </w:r>
        <w:r w:rsidR="00731AE9" w:rsidRPr="00731AE9">
          <w:rPr>
            <w:bCs/>
            <w:noProof/>
            <w:lang w:val="el-GR"/>
          </w:rPr>
          <w:t xml:space="preserve">- ΕΠΙΚΡΑΤΕΙΑΣ Αριθμ. Δ1α/ΓΠ.οικ. 24526 της 18/19.4.2021 «Εφαρμογή του υποχρεωτικού μέτρου του διαγνωστικού ελέγχου νόσησης από τον κορωνοϊό </w:t>
        </w:r>
        <w:r w:rsidR="00731AE9" w:rsidRPr="00731AE9">
          <w:rPr>
            <w:bCs/>
            <w:noProof/>
          </w:rPr>
          <w:t>COVID</w:t>
        </w:r>
        <w:r w:rsidR="00731AE9" w:rsidRPr="00731AE9">
          <w:rPr>
            <w:bCs/>
            <w:noProof/>
            <w:lang w:val="el-GR"/>
          </w:rPr>
          <w:t>-19 σε υπαλλήλους του Δημοσίου που παρέχουν εργασία με φυσική παρουσία στον τόπο εργασίας» (</w:t>
        </w:r>
        <w:r w:rsidR="00731AE9" w:rsidRPr="00731AE9">
          <w:rPr>
            <w:noProof/>
            <w:lang w:val="el-GR"/>
          </w:rPr>
          <w:t>Β’ 1583</w:t>
        </w:r>
        <w:r w:rsidR="00731AE9" w:rsidRPr="00731AE9">
          <w:rPr>
            <w:bCs/>
            <w:noProof/>
            <w:lang w:val="el-GR"/>
          </w:rPr>
          <w:t>)</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192846815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46</w:t>
        </w:r>
        <w:r w:rsidR="00731AE9" w:rsidRPr="00731AE9">
          <w:rPr>
            <w:noProof/>
            <w:webHidden/>
          </w:rPr>
          <w:fldChar w:fldCharType="end"/>
        </w:r>
      </w:hyperlink>
    </w:p>
    <w:p w14:paraId="52CC31D4"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16" w:history="1">
        <w:r w:rsidR="00731AE9" w:rsidRPr="00731AE9">
          <w:rPr>
            <w:bCs/>
            <w:noProof/>
            <w:lang w:val="el-GR"/>
          </w:rPr>
          <w:t>1261. ΑΠΟΦΑΣΗ ΑΝΑΠΛΗΡΩΤΗ ΥΠΟΥΡΓΟΥ ΚΑΙ ΥΦΥΠΟΥΡΓΟΥ ΟΙΚΟΝΟΜΙΚΩΝ Αριθμ. Α.1088 της 19/19.4.2021 «Καθορισμός των Κωδικών Αριθμών Δραστηριοτήτων (ΚΑΔ) των επιχειρήσεων για την εφαρμογή της περ.</w:t>
        </w:r>
        <w:r w:rsidR="00731AE9" w:rsidRPr="00731AE9">
          <w:rPr>
            <w:bCs/>
            <w:noProof/>
          </w:rPr>
          <w:t> </w:t>
        </w:r>
        <w:r w:rsidR="00731AE9" w:rsidRPr="00731AE9">
          <w:rPr>
            <w:bCs/>
            <w:noProof/>
            <w:lang w:val="el-GR"/>
          </w:rPr>
          <w:t>α’ της παρ.</w:t>
        </w:r>
        <w:r w:rsidR="00731AE9" w:rsidRPr="00731AE9">
          <w:rPr>
            <w:bCs/>
            <w:noProof/>
          </w:rPr>
          <w:t> </w:t>
        </w:r>
        <w:r w:rsidR="00731AE9" w:rsidRPr="00731AE9">
          <w:rPr>
            <w:bCs/>
            <w:noProof/>
            <w:lang w:val="el-GR"/>
          </w:rPr>
          <w:t xml:space="preserve">1 του άρθρου 78 του ν. 4790/2021 </w:t>
        </w:r>
        <w:r w:rsidR="00731AE9" w:rsidRPr="00731AE9">
          <w:rPr>
            <w:bCs/>
            <w:noProof/>
            <w:lang w:val="el-GR"/>
          </w:rPr>
          <w:lastRenderedPageBreak/>
          <w:t xml:space="preserve">“Κατεπείγουσες ρυθμίσεις για την προστασία της δημόσιας υγείας από τις συνεχιζόμενες συνέπειες της πανδημίας του κορωνοϊού </w:t>
        </w:r>
        <w:r w:rsidR="00731AE9" w:rsidRPr="00731AE9">
          <w:rPr>
            <w:bCs/>
            <w:noProof/>
          </w:rPr>
          <w:t>COVID</w:t>
        </w:r>
        <w:r w:rsidR="00731AE9" w:rsidRPr="00731AE9">
          <w:rPr>
            <w:bCs/>
            <w:noProof/>
            <w:lang w:val="el-GR"/>
          </w:rPr>
          <w:t>-19, την ανάπτυξη, την κοινωνική προστασία και την επαναλειτουργία των δικαστηρίων και άλλα ζητήματα” (Α’</w:t>
        </w:r>
        <w:r w:rsidR="00731AE9" w:rsidRPr="00731AE9">
          <w:rPr>
            <w:bCs/>
            <w:noProof/>
          </w:rPr>
          <w:t> </w:t>
        </w:r>
        <w:r w:rsidR="00731AE9" w:rsidRPr="00731AE9">
          <w:rPr>
            <w:bCs/>
            <w:noProof/>
            <w:lang w:val="el-GR"/>
          </w:rPr>
          <w:t>48)» (Β΄ 1587)</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192846816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46</w:t>
        </w:r>
        <w:r w:rsidR="00731AE9" w:rsidRPr="00731AE9">
          <w:rPr>
            <w:noProof/>
            <w:webHidden/>
          </w:rPr>
          <w:fldChar w:fldCharType="end"/>
        </w:r>
      </w:hyperlink>
    </w:p>
    <w:p w14:paraId="7EA076DE"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17" w:history="1">
        <w:r w:rsidR="00731AE9" w:rsidRPr="00731AE9">
          <w:rPr>
            <w:bCs/>
            <w:noProof/>
            <w:lang w:val="el-GR"/>
          </w:rPr>
          <w:t xml:space="preserve">1262. ΑΠΟΦΑΣΗ ΥΠΟΥΡΓΩΝ ΟΙΚΟΝΟΜΙΚΩΝ - ΑΝΑΠΤΥΞΗΣ ΚΑΙ ΕΠΕΝΔΥΣΕΩΝ - ΕΡΓΑΣΙΑΣ ΚΑΙ ΚΟΙΝΩΝΙΚΩΝ ΥΠΟΘΕΣΕΩΝ - ΥΓΕΙΑΣ - ΥΠΟΔΟΜΩΝ ΚΑΙ ΜΕΤΑΦΟΡΩΝ - ΝΑΥΤΙΛΙΑΣ ΚΑΙ ΝΗΣΙΩΤΙΚΗΣ ΠΟΛΙΤΙΚΗΣ - ΕΠΙΚΡΑΤΕΙΑΣ Αριθμ. Δ1α/ΓΠ.οικ. 24525 της 18/19.4.2021 «Εφαρμογή του υποχρεωτικού μέτρου του διαγνωστικού ελέγχου νόσησης από τον κορωνοϊό </w:t>
        </w:r>
        <w:r w:rsidR="00731AE9" w:rsidRPr="00731AE9">
          <w:rPr>
            <w:bCs/>
            <w:noProof/>
          </w:rPr>
          <w:t>COVID</w:t>
        </w:r>
        <w:r w:rsidR="00731AE9" w:rsidRPr="00731AE9">
          <w:rPr>
            <w:bCs/>
            <w:noProof/>
            <w:lang w:val="el-GR"/>
          </w:rPr>
          <w:t>-19 σε εργαζόμενους του ιδιωτικού τομέα που παρέχουν την εργασία τους με φυσική παρουσία» (Β΄ 1588)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192846817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49</w:t>
        </w:r>
        <w:r w:rsidR="00731AE9" w:rsidRPr="00731AE9">
          <w:rPr>
            <w:noProof/>
            <w:webHidden/>
          </w:rPr>
          <w:fldChar w:fldCharType="end"/>
        </w:r>
      </w:hyperlink>
    </w:p>
    <w:p w14:paraId="6CFD0F38"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18" w:history="1">
        <w:r w:rsidR="00731AE9" w:rsidRPr="00731AE9">
          <w:rPr>
            <w:bCs/>
            <w:noProof/>
            <w:lang w:val="el-GR"/>
          </w:rPr>
          <w:t>1263. ΑΠΟΦΑΣΗ ΥΦΥΠΟΥΡΓΟΥ ΠΟΛΙΤΙΣΜΟΥ ΚΑΙ ΑΘΛΗΤΙΣΜΟΥ Αριθμ. 168038 της 15/20.4.2021 «Καθορισμός για το έτος 2021 των ειδικότερων στοιχείων και των λεπτομερειών α) για την αίτηση εγγραφής αθλητικού σωματείου με ειδική αθλητική αναγνώριση στο “Ηλεκτρονικό Μητρώο Ερασιτεχνικών Αθλητικών Σωματείων” του άρθρου 142 του ν. 4714/2020 (Α’ 148), β) για την επικαιροποίηση των στοιχείων των ήδη εγγεγραμμένων στο ηλεκτρονικό μητρώο αθλητικών σωματείων, καθώς και γ) για τον έλεγχο της αίτησης εγγραφής ή/και επικαιροποίησης» (Β΄ 1593)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192846818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50</w:t>
        </w:r>
        <w:r w:rsidR="00731AE9" w:rsidRPr="00731AE9">
          <w:rPr>
            <w:noProof/>
            <w:webHidden/>
          </w:rPr>
          <w:fldChar w:fldCharType="end"/>
        </w:r>
      </w:hyperlink>
    </w:p>
    <w:p w14:paraId="433DB8D3"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19" w:history="1">
        <w:r w:rsidR="00731AE9" w:rsidRPr="00731AE9">
          <w:rPr>
            <w:bCs/>
            <w:noProof/>
            <w:lang w:val="el-GR"/>
          </w:rPr>
          <w:t xml:space="preserve">1264. ΑΠΟΦΑΣΗ ΥΠΟΥΡΓΟΥ, ΑΝΑΠΛΗΡΩΤΗ ΥΠΟΥΡΓΟΥ ΚΑΙ ΥΦΥΠΟΥΡΓΟΥ ΟΙΚΟΝΟΜΙΚΩΝ Αριθμ. ΓΔΟΥ 400 της 20/20.4.2021 «Ειδικότερη διαδικασία και ορισμός των προϋποθέσεων για την προκαταβολή των ποσών της αποζημίωσης των εκμισθωτών για τα μισθώματα μηνός Μαρτίου 2021, κατ’ επιταγή του νόμου στο πλαίσιο αντιμετώπισης των επιπτώσεων του κορωνοϊού </w:t>
        </w:r>
        <w:r w:rsidR="00731AE9" w:rsidRPr="00731AE9">
          <w:rPr>
            <w:bCs/>
            <w:noProof/>
          </w:rPr>
          <w:t>COVID</w:t>
        </w:r>
        <w:r w:rsidR="00731AE9" w:rsidRPr="00731AE9">
          <w:rPr>
            <w:bCs/>
            <w:noProof/>
            <w:lang w:val="el-GR"/>
          </w:rPr>
          <w:t>-19» (Β’ 1613)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192846819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57</w:t>
        </w:r>
        <w:r w:rsidR="00731AE9" w:rsidRPr="00731AE9">
          <w:rPr>
            <w:noProof/>
            <w:webHidden/>
          </w:rPr>
          <w:fldChar w:fldCharType="end"/>
        </w:r>
      </w:hyperlink>
    </w:p>
    <w:p w14:paraId="31E85CA2"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20" w:history="1">
        <w:r w:rsidR="00731AE9" w:rsidRPr="00731AE9">
          <w:rPr>
            <w:bCs/>
            <w:noProof/>
            <w:lang w:val="el-GR"/>
          </w:rPr>
          <w:t xml:space="preserve">1265. ΑΠΟΦΑΣΗ ΔΙΟΙΚΗΤΗ ΤΗΣ ΑΝΕΞΑΡΤΗΤΗΣ ΑΡΧΗΣ ΔΗΜΟΣΙΩΝ ΕΣΟΔΩΝ Αριθμ. Α. 1086 της 12/21.4.2021 «Τύπος και περιεχόμενο της ηλεκτρονικής αίτησης για την Απόδοση Α.Φ.Μ. σε Φυσικά Πρόσωπα μέσω της υπηρεσίας </w:t>
        </w:r>
        <w:r w:rsidR="00731AE9" w:rsidRPr="00731AE9">
          <w:rPr>
            <w:bCs/>
            <w:noProof/>
          </w:rPr>
          <w:t>myAADEIive</w:t>
        </w:r>
        <w:r w:rsidR="00731AE9" w:rsidRPr="00731AE9">
          <w:rPr>
            <w:bCs/>
            <w:noProof/>
            <w:lang w:val="el-GR"/>
          </w:rPr>
          <w:t>.» (Β΄ 1616)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192846820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63</w:t>
        </w:r>
        <w:r w:rsidR="00731AE9" w:rsidRPr="00731AE9">
          <w:rPr>
            <w:noProof/>
            <w:webHidden/>
          </w:rPr>
          <w:fldChar w:fldCharType="end"/>
        </w:r>
      </w:hyperlink>
    </w:p>
    <w:p w14:paraId="3A366E7F"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21" w:history="1">
        <w:r w:rsidR="00731AE9" w:rsidRPr="00731AE9">
          <w:rPr>
            <w:bCs/>
            <w:noProof/>
            <w:lang w:val="el-GR"/>
          </w:rPr>
          <w:t xml:space="preserve">1266. ΑΠΟΦΑΣΗ ΕΘΝΙΚΗΣ ΕΠΙΤΡΟΠΗΣ ΤΗΛΕΠΙΚΟΙΝΩΝΙΩΝ ΚΑΙ ΤΑΧΥΔΡΟΜΕΙΩΝ Αριθμ. 986/15 της 5/21.4.2021 «Ειδικές Ρυθμίσεις στη διαδικασία καταβολής μέσω διακανονισμού των τελών χρήσης ραδιοφάσματος για το έτος 2021 λόγω </w:t>
        </w:r>
        <w:r w:rsidR="00731AE9" w:rsidRPr="00731AE9">
          <w:rPr>
            <w:bCs/>
            <w:noProof/>
          </w:rPr>
          <w:t>COVID</w:t>
        </w:r>
        <w:r w:rsidR="00731AE9" w:rsidRPr="00731AE9">
          <w:rPr>
            <w:bCs/>
            <w:noProof/>
            <w:lang w:val="el-GR"/>
          </w:rPr>
          <w:t>-19» (Β’ 1616)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192846821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64</w:t>
        </w:r>
        <w:r w:rsidR="00731AE9" w:rsidRPr="00731AE9">
          <w:rPr>
            <w:noProof/>
            <w:webHidden/>
          </w:rPr>
          <w:fldChar w:fldCharType="end"/>
        </w:r>
      </w:hyperlink>
    </w:p>
    <w:p w14:paraId="5539C817"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22" w:history="1">
        <w:r w:rsidR="00731AE9" w:rsidRPr="00731AE9">
          <w:rPr>
            <w:bCs/>
            <w:noProof/>
            <w:lang w:val="el-GR"/>
          </w:rPr>
          <w:t xml:space="preserve">1267. ΑΠΟΦΑΣΗ ΥΠΟΥΡΓΟΥ ΚΑΙ ΥΦΥΠΟΥΡΓΟΥ ΑΓΡΟΤΙΚΗΣ ΑΝΑΠΤΥΞΗΣ </w:t>
        </w:r>
        <w:r w:rsidR="00731AE9" w:rsidRPr="00731AE9">
          <w:rPr>
            <w:bCs/>
            <w:noProof/>
          </w:rPr>
          <w:t>KAI</w:t>
        </w:r>
        <w:r w:rsidR="00731AE9" w:rsidRPr="00731AE9">
          <w:rPr>
            <w:bCs/>
            <w:noProof/>
            <w:lang w:val="el-GR"/>
          </w:rPr>
          <w:t xml:space="preserve"> ΤΡΟΦΙΜΩΝ Αριθμ. 1031/105581 της 19/21.4.2021 «Καθορισμός των αναγκαίων συμπληρωματικών μέτρων για την εφαρμογή του μέτρου πρώιμης συγκομιδής σύμφωνα με το άρθρο 47 του Κανονισμού (ΕΕ) αριθ. 1308/2013 για την περίοδο 2020-2021» (Β΄ 1631)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192846822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67</w:t>
        </w:r>
        <w:r w:rsidR="00731AE9" w:rsidRPr="00731AE9">
          <w:rPr>
            <w:noProof/>
            <w:webHidden/>
          </w:rPr>
          <w:fldChar w:fldCharType="end"/>
        </w:r>
      </w:hyperlink>
    </w:p>
    <w:p w14:paraId="24BDFEE9"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23" w:history="1">
        <w:r w:rsidR="00731AE9" w:rsidRPr="00731AE9">
          <w:rPr>
            <w:bCs/>
            <w:noProof/>
            <w:lang w:val="el-GR"/>
          </w:rPr>
          <w:t>1268. ΑΠΟΦΑΣΗ ΥΠΟΥΡΓΟΥ ΥΠΟΔΟΜΩΝ ΚΑΙ ΜΕΤΑΦΟΡΩΝ Αριθμ. ΔΑΕΦΚ-ΚΕ/οικ.8016/Α321 της 15/22.4.2021 «Προθεσμία υποβολής αιτήσεων καθορισμού δικαιούχων στεγαστικής συνδρομής (Σ.Σ.) για την αποκατάσταση των κτηρίων που επλήγησαν από τον σεισμό της 19 Ιουλίου 2019, σε περιοχές της Περιφέρειας Αττικής» (Β’ 1648)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192846823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87</w:t>
        </w:r>
        <w:r w:rsidR="00731AE9" w:rsidRPr="00731AE9">
          <w:rPr>
            <w:noProof/>
            <w:webHidden/>
          </w:rPr>
          <w:fldChar w:fldCharType="end"/>
        </w:r>
      </w:hyperlink>
    </w:p>
    <w:p w14:paraId="27E90158"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24" w:history="1">
        <w:r w:rsidR="00731AE9" w:rsidRPr="00731AE9">
          <w:rPr>
            <w:bCs/>
            <w:noProof/>
            <w:lang w:val="el-GR"/>
          </w:rPr>
          <w:t>1269. ΑΠΟΦΑΣΗ ΥΠΟΥΡΓΩΝ ΟΙΚΟΝΟΜΙΚΩΝ</w:t>
        </w:r>
        <w:r w:rsidR="00731AE9" w:rsidRPr="00731AE9">
          <w:rPr>
            <w:bCs/>
            <w:noProof/>
          </w:rPr>
          <w:t> </w:t>
        </w:r>
        <w:r w:rsidR="00731AE9" w:rsidRPr="00731AE9">
          <w:rPr>
            <w:bCs/>
            <w:noProof/>
            <w:lang w:val="el-GR"/>
          </w:rPr>
          <w:t>- ΕΡΓΑΣΙΑΣ ΚΑΙ ΚΟΙΝΩΝΙΚΩΝ ΥΠΟΘΕΣΕΩΝ Αριθμ. 22010 της 22/22.4.2021 «Καθορισμός της διαδικασίας καταβολής του επιδόματος εορτών Πάσχα 2021 και ασφαλιστικών εισφορών εργαζομένων που καλύπτεται από τον κρατικό προϋπολογισμό» (Β’ 1656)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192846824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89</w:t>
        </w:r>
        <w:r w:rsidR="00731AE9" w:rsidRPr="00731AE9">
          <w:rPr>
            <w:noProof/>
            <w:webHidden/>
          </w:rPr>
          <w:fldChar w:fldCharType="end"/>
        </w:r>
      </w:hyperlink>
    </w:p>
    <w:p w14:paraId="30E5587F"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25" w:history="1">
        <w:r w:rsidR="00731AE9" w:rsidRPr="00731AE9">
          <w:rPr>
            <w:bCs/>
            <w:noProof/>
            <w:lang w:val="el-GR"/>
          </w:rPr>
          <w:t>1269</w:t>
        </w:r>
        <w:r w:rsidR="00731AE9" w:rsidRPr="00731AE9">
          <w:rPr>
            <w:bCs/>
            <w:noProof/>
          </w:rPr>
          <w:t>A</w:t>
        </w:r>
        <w:r w:rsidR="00731AE9" w:rsidRPr="00731AE9">
          <w:rPr>
            <w:bCs/>
            <w:noProof/>
            <w:lang w:val="el-GR"/>
          </w:rPr>
          <w:t>. ΑΠΟΦΑΣΗ ΥΠΟΥΡΓΩΝ ΥΓΕΙΑΣ</w:t>
        </w:r>
        <w:r w:rsidR="00731AE9" w:rsidRPr="00731AE9">
          <w:rPr>
            <w:bCs/>
            <w:noProof/>
          </w:rPr>
          <w:t> </w:t>
        </w:r>
        <w:r w:rsidR="00731AE9" w:rsidRPr="00731AE9">
          <w:rPr>
            <w:bCs/>
            <w:noProof/>
            <w:lang w:val="el-GR"/>
          </w:rPr>
          <w:t xml:space="preserve">- ΠΕΡΙΒΑΛΛΟΝΤΟΣ ΚΑΙ ΕΝΕΡΓΕΙΑΣ Αριθμ. Γ.Π.οικ. 25885 της 22/22.4.2021 «Τοποθέτηση των κινητών μονάδων ΜΕΘ σε προαύλιο χώρο ιδιοκτησίας ή χρήσεως δημόσιου νοσοκομείου για την παροχή υπηρεσιών υγείας ασθενών λόγω </w:t>
        </w:r>
        <w:r w:rsidR="00731AE9" w:rsidRPr="00731AE9">
          <w:rPr>
            <w:bCs/>
            <w:noProof/>
            <w:lang w:val="el-GR"/>
          </w:rPr>
          <w:lastRenderedPageBreak/>
          <w:t xml:space="preserve">διάδοσης του κορωνοϊού </w:t>
        </w:r>
        <w:r w:rsidR="00731AE9" w:rsidRPr="00731AE9">
          <w:rPr>
            <w:bCs/>
            <w:noProof/>
          </w:rPr>
          <w:t>COVID</w:t>
        </w:r>
        <w:r w:rsidR="00731AE9" w:rsidRPr="00731AE9">
          <w:rPr>
            <w:bCs/>
            <w:noProof/>
            <w:lang w:val="el-GR"/>
          </w:rPr>
          <w:t>-19 και χορήγηση οικοδομικής άδειας σύμφωνα με το άρθρο 34Γ του ν.</w:t>
        </w:r>
        <w:r w:rsidR="00731AE9" w:rsidRPr="00731AE9">
          <w:rPr>
            <w:bCs/>
            <w:noProof/>
          </w:rPr>
          <w:t> </w:t>
        </w:r>
        <w:r w:rsidR="00731AE9" w:rsidRPr="00731AE9">
          <w:rPr>
            <w:bCs/>
            <w:noProof/>
            <w:lang w:val="el-GR"/>
          </w:rPr>
          <w:t>4647/2019 (Α’</w:t>
        </w:r>
        <w:r w:rsidR="00731AE9" w:rsidRPr="00731AE9">
          <w:rPr>
            <w:bCs/>
            <w:noProof/>
          </w:rPr>
          <w:t> </w:t>
        </w:r>
        <w:r w:rsidR="00731AE9" w:rsidRPr="00731AE9">
          <w:rPr>
            <w:bCs/>
            <w:noProof/>
            <w:lang w:val="el-GR"/>
          </w:rPr>
          <w:t>204)» (Β’ 1657)</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192846825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99</w:t>
        </w:r>
        <w:r w:rsidR="00731AE9" w:rsidRPr="00731AE9">
          <w:rPr>
            <w:noProof/>
            <w:webHidden/>
          </w:rPr>
          <w:fldChar w:fldCharType="end"/>
        </w:r>
      </w:hyperlink>
    </w:p>
    <w:p w14:paraId="6980DD92"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26" w:history="1">
        <w:r w:rsidR="00731AE9" w:rsidRPr="00731AE9">
          <w:rPr>
            <w:bCs/>
            <w:noProof/>
            <w:lang w:val="el-GR"/>
          </w:rPr>
          <w:t>1270. ΝΟΜΟΣ ΥΠ’ ΑΡΙΘΜ. 4797 της 23/23.4.2021 «Κρατική αρωγή προς επιχειρήσεις και μη κερδοσκοπικού χαρακτήρα φορείς για θεομηνίες, επείγουσες ρυθμίσεις για τη στήριξη της οικονομίας, συμπληρωματικός κρατικός προϋπολογισμός και συνταξιοδοτική ρύθμιση και λοιπές επείγουσες διατάξεις» (Α΄ 66)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192846826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101</w:t>
        </w:r>
        <w:r w:rsidR="00731AE9" w:rsidRPr="00731AE9">
          <w:rPr>
            <w:noProof/>
            <w:webHidden/>
          </w:rPr>
          <w:fldChar w:fldCharType="end"/>
        </w:r>
      </w:hyperlink>
    </w:p>
    <w:p w14:paraId="0FC1174A"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27" w:history="1">
        <w:r w:rsidR="00731AE9" w:rsidRPr="00731AE9">
          <w:rPr>
            <w:bCs/>
            <w:noProof/>
            <w:lang w:val="el-GR"/>
          </w:rPr>
          <w:t xml:space="preserve">1271. ΑΠΟΦΑΣΗ ΠΡΩΘΥΠΟΥΡΓΟΥ Αριθμ. Υ17 της 22/23.4.2021 «Παροχή εξουσιοδότησης προς τον Υπουργό Υγείας και τον Αναπληρωτή Υπουργό Υγείας για την επίταξη προσωπικών υπηρεσιών ιατρών παθολόγων, πνευμονολόγων και γενικών ιατρών, για την αντιμετώπιση της πανδημίας του κορωνοϊού </w:t>
        </w:r>
        <w:r w:rsidR="00731AE9" w:rsidRPr="00731AE9">
          <w:rPr>
            <w:bCs/>
            <w:noProof/>
          </w:rPr>
          <w:t>COVID</w:t>
        </w:r>
        <w:r w:rsidR="00731AE9" w:rsidRPr="00731AE9">
          <w:rPr>
            <w:bCs/>
            <w:noProof/>
            <w:lang w:val="el-GR"/>
          </w:rPr>
          <w:t>-19» (Β’ 1658)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192846827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130</w:t>
        </w:r>
        <w:r w:rsidR="00731AE9" w:rsidRPr="00731AE9">
          <w:rPr>
            <w:noProof/>
            <w:webHidden/>
          </w:rPr>
          <w:fldChar w:fldCharType="end"/>
        </w:r>
      </w:hyperlink>
    </w:p>
    <w:p w14:paraId="7DA71EE9"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28" w:history="1">
        <w:r w:rsidR="00731AE9" w:rsidRPr="00731AE9">
          <w:rPr>
            <w:bCs/>
            <w:noProof/>
            <w:lang w:val="el-GR"/>
          </w:rPr>
          <w:t xml:space="preserve">1272. ΑΠΟΦΑΣΗ ΥΠΟΥΡΓΟΥ ΚΑΙ ΑΝΑΠΛΗΡΩΤΗ ΥΠΟΥΡΓΟΥ ΥΓΕΙΑΣ Αριθμ. Γ.Π./οικ.26046 της 22/23.4.2021 «Επίταξη προσωπικών υπηρεσιών ιδιωτών ιατρών ειδικοτήτων Πνευμονολογίας, Παθολογίας και Γενικής Ιατρικής για την αντιμετώπιση της πανδημίας του κορωνοϊού </w:t>
        </w:r>
        <w:r w:rsidR="00731AE9" w:rsidRPr="00731AE9">
          <w:rPr>
            <w:bCs/>
            <w:noProof/>
          </w:rPr>
          <w:t>COVID</w:t>
        </w:r>
        <w:r w:rsidR="00731AE9" w:rsidRPr="00731AE9">
          <w:rPr>
            <w:bCs/>
            <w:noProof/>
            <w:lang w:val="el-GR"/>
          </w:rPr>
          <w:t>-19» (Β’ 1659)</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192846828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131</w:t>
        </w:r>
        <w:r w:rsidR="00731AE9" w:rsidRPr="00731AE9">
          <w:rPr>
            <w:noProof/>
            <w:webHidden/>
          </w:rPr>
          <w:fldChar w:fldCharType="end"/>
        </w:r>
      </w:hyperlink>
    </w:p>
    <w:p w14:paraId="0F59D738"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29" w:history="1">
        <w:r w:rsidR="00731AE9" w:rsidRPr="00731AE9">
          <w:rPr>
            <w:bCs/>
            <w:noProof/>
            <w:lang w:val="el-GR"/>
          </w:rPr>
          <w:t>1273. ΑΠΟΦΑΣΗ ΥΠΟΥΡΓΟΥ ΥΓΕΙΑΣ Αριθμ. ΕΑΛΕ/Γ.Π. 22820 της 19/23.4.2021 «Παράταση της μη υποχρέωσης θεώρησης των γνωματεύσεων του Ενιαίου Κανονισμού Παροχών Υγείας του ΕΟΠΥΥ από ελεγκτή ιατρό» (Β’ 1673)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192846829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132</w:t>
        </w:r>
        <w:r w:rsidR="00731AE9" w:rsidRPr="00731AE9">
          <w:rPr>
            <w:noProof/>
            <w:webHidden/>
          </w:rPr>
          <w:fldChar w:fldCharType="end"/>
        </w:r>
      </w:hyperlink>
    </w:p>
    <w:p w14:paraId="04A23B84"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30" w:history="1">
        <w:r w:rsidR="00731AE9" w:rsidRPr="00731AE9">
          <w:rPr>
            <w:bCs/>
            <w:noProof/>
            <w:lang w:val="el-GR"/>
          </w:rPr>
          <w:t>1274. ΑΠΟΦΑΣΗ ΥΠΟΥΡΓΟΥ ΕΠΙΚΡΑΤΕΙΑΣ Αριθμ. 11612 ΕΞ 2021 της 19/23.4.2021 «Διάθεση διαδικτυακής υπηρεσίας “Στοιχεία ΑΜΚΑ” της Η.ΔΙ.Κ.Α. Α.Ε. σε φορείς του δημοσίου τομέα» (Β΄ 1675)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192846830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133</w:t>
        </w:r>
        <w:r w:rsidR="00731AE9" w:rsidRPr="00731AE9">
          <w:rPr>
            <w:noProof/>
            <w:webHidden/>
          </w:rPr>
          <w:fldChar w:fldCharType="end"/>
        </w:r>
      </w:hyperlink>
    </w:p>
    <w:p w14:paraId="5ED1E4F5"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31" w:history="1">
        <w:r w:rsidR="00731AE9" w:rsidRPr="00731AE9">
          <w:rPr>
            <w:bCs/>
            <w:noProof/>
            <w:lang w:val="el-GR"/>
          </w:rPr>
          <w:t xml:space="preserve">1275. ΑΠΟΦΑΣΗ ΥΠΟΥΡΓΩΝ ΠΡΟΣΤΑΣΙΑΣ ΤΟΥ ΠΟΛΙΤΗ - ΕΡΓΑΣΙΑΣ ΚΑΙ ΚΟΙΝΩΝΙΚΩΝ ΥΠΟΘΕΣΕΩΝ - ΥΓΕΙΑΣ - ΕΣΩΤΕΡΙΚΩΝ - ΥΠΟΔΟΜΩΝ ΚΑΙ ΜΕΤΑΦΟΡΩΝ - ΝΑΥΤΙΛΙΑΣ ΚΑΙ ΝΗΣΙΩΤΙΚΗΣ ΠΟΛΙΤΙΚΗΣ Αριθμ. Δ1α/ΓΠ.οικ. 26044 της 22/23.4.2021 «Έκτακτα μέτρα περιορισμού της υπερτοπικής κυκλοφορίας για την προστασία της δημόσιας υγείας από τον κίνδυνο περαιτέρω διασποράς του κορωνοϊού </w:t>
        </w:r>
        <w:r w:rsidR="00731AE9" w:rsidRPr="00731AE9">
          <w:rPr>
            <w:bCs/>
            <w:noProof/>
          </w:rPr>
          <w:t>COVID</w:t>
        </w:r>
        <w:r w:rsidR="00731AE9" w:rsidRPr="00731AE9">
          <w:rPr>
            <w:bCs/>
            <w:noProof/>
            <w:lang w:val="el-GR"/>
          </w:rPr>
          <w:t>-19 στο σύνολο της Επικράτειας έως και τη Δευτέρα, 10 Μαΐου 2021 και ώρα 6:00» (Β’ 1678)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192846831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141</w:t>
        </w:r>
        <w:r w:rsidR="00731AE9" w:rsidRPr="00731AE9">
          <w:rPr>
            <w:noProof/>
            <w:webHidden/>
          </w:rPr>
          <w:fldChar w:fldCharType="end"/>
        </w:r>
      </w:hyperlink>
    </w:p>
    <w:p w14:paraId="35497913"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32" w:history="1">
        <w:r w:rsidR="00731AE9" w:rsidRPr="00731AE9">
          <w:rPr>
            <w:bCs/>
            <w:noProof/>
            <w:lang w:val="el-GR"/>
          </w:rPr>
          <w:t xml:space="preserve">1276. </w:t>
        </w:r>
        <w:r w:rsidR="00731AE9" w:rsidRPr="00731AE9">
          <w:rPr>
            <w:bCs/>
            <w:noProof/>
          </w:rPr>
          <w:t>NOMO</w:t>
        </w:r>
        <w:r w:rsidR="00731AE9" w:rsidRPr="00731AE9">
          <w:rPr>
            <w:bCs/>
            <w:noProof/>
            <w:lang w:val="el-GR"/>
          </w:rPr>
          <w:t>Σ ΥΠ’ ΑΡΙΘΜ. 4798 της 23/24.4.2021 «Κώδικας δικαστικών υπαλλήλων και λοιπές επείγουσες διατάξεις» (Α΄ 68)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192846832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146</w:t>
        </w:r>
        <w:r w:rsidR="00731AE9" w:rsidRPr="00731AE9">
          <w:rPr>
            <w:noProof/>
            <w:webHidden/>
          </w:rPr>
          <w:fldChar w:fldCharType="end"/>
        </w:r>
      </w:hyperlink>
    </w:p>
    <w:p w14:paraId="5EB6A139"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33" w:history="1">
        <w:r w:rsidR="00731AE9" w:rsidRPr="00731AE9">
          <w:rPr>
            <w:bCs/>
            <w:noProof/>
            <w:lang w:val="el-GR"/>
          </w:rPr>
          <w:t>1277. ΑΠΟΦΑΣΗ ΥΠΟΥΡΓΩΝ ΟΙΚΟΝΟΜΙΚΩΝ - ΑΝΑΠΤΥΞΗΣ ΚΑΙ ΕΠΕΝΔΥΣΕΩΝ-ΠΡΟΣΤΑΣΙΑΣ ΤΟΥ ΠΟΛΙΤΗ</w:t>
        </w:r>
        <w:r w:rsidR="00731AE9" w:rsidRPr="00731AE9">
          <w:rPr>
            <w:bCs/>
            <w:noProof/>
          </w:rPr>
          <w:t> </w:t>
        </w:r>
        <w:r w:rsidR="00731AE9" w:rsidRPr="00731AE9">
          <w:rPr>
            <w:bCs/>
            <w:noProof/>
            <w:lang w:val="el-GR"/>
          </w:rPr>
          <w:t>- ΕΘΝΙΚΗΣ ΑΜΥΝΑΣ</w:t>
        </w:r>
        <w:r w:rsidR="00731AE9" w:rsidRPr="00731AE9">
          <w:rPr>
            <w:bCs/>
            <w:noProof/>
          </w:rPr>
          <w:t> </w:t>
        </w:r>
        <w:r w:rsidR="00731AE9" w:rsidRPr="00731AE9">
          <w:rPr>
            <w:bCs/>
            <w:noProof/>
            <w:lang w:val="el-GR"/>
          </w:rPr>
          <w:t>- ΠΑΙΔΕΙΑΣ ΚΑΙ ΘΡΗΣΚΕΥΜΑΤΩΝ</w:t>
        </w:r>
        <w:r w:rsidR="00731AE9" w:rsidRPr="00731AE9">
          <w:rPr>
            <w:bCs/>
            <w:noProof/>
          </w:rPr>
          <w:t> </w:t>
        </w:r>
        <w:r w:rsidR="00731AE9" w:rsidRPr="00731AE9">
          <w:rPr>
            <w:bCs/>
            <w:noProof/>
            <w:lang w:val="el-GR"/>
          </w:rPr>
          <w:t>- ΕΡΓΑΣΙΑΣ ΚΑΙ ΚΟΙΝΩΝΙΚΩΝ ΥΠΟΘΕΣΕΩΝ</w:t>
        </w:r>
        <w:r w:rsidR="00731AE9" w:rsidRPr="00731AE9">
          <w:rPr>
            <w:bCs/>
            <w:noProof/>
          </w:rPr>
          <w:t> </w:t>
        </w:r>
        <w:r w:rsidR="00731AE9" w:rsidRPr="00731AE9">
          <w:rPr>
            <w:bCs/>
            <w:noProof/>
            <w:lang w:val="el-GR"/>
          </w:rPr>
          <w:t>- ΥΓΕΙΑΣ-ΠΕΡΙΒΑΛΛΟΝΤΟΣ ΚΑΙ ΕΝΕΡΓΕΙΑΣ</w:t>
        </w:r>
        <w:r w:rsidR="00731AE9" w:rsidRPr="00731AE9">
          <w:rPr>
            <w:bCs/>
            <w:noProof/>
          </w:rPr>
          <w:t> </w:t>
        </w:r>
        <w:r w:rsidR="00731AE9" w:rsidRPr="00731AE9">
          <w:rPr>
            <w:bCs/>
            <w:noProof/>
            <w:lang w:val="el-GR"/>
          </w:rPr>
          <w:t>- ΠΟΛΙΤΙΣΜΟΥ ΚΑΙ ΑΘΛΗΤΙΣΜΟΥ - ΔΙΚΑΙΟΣΥΝΗΣ</w:t>
        </w:r>
        <w:r w:rsidR="00731AE9" w:rsidRPr="00731AE9">
          <w:rPr>
            <w:bCs/>
            <w:noProof/>
          </w:rPr>
          <w:t> </w:t>
        </w:r>
        <w:r w:rsidR="00731AE9" w:rsidRPr="00731AE9">
          <w:rPr>
            <w:bCs/>
            <w:noProof/>
            <w:lang w:val="el-GR"/>
          </w:rPr>
          <w:t>- ΕΣΩΤΕΡΙΚΩΝ - ΜΕΤΑΝΑΣΤΕΥΣΗΣ ΚΑΙ ΑΣΥΛΟΥ</w:t>
        </w:r>
        <w:r w:rsidR="00731AE9" w:rsidRPr="00731AE9">
          <w:rPr>
            <w:bCs/>
            <w:noProof/>
          </w:rPr>
          <w:t> </w:t>
        </w:r>
        <w:r w:rsidR="00731AE9" w:rsidRPr="00731AE9">
          <w:rPr>
            <w:bCs/>
            <w:noProof/>
            <w:lang w:val="el-GR"/>
          </w:rPr>
          <w:t>- ΨΗΦΙΑΚΗΣ ΔΙΑΚΥΒΕΡΝΗΣΗΣ</w:t>
        </w:r>
        <w:r w:rsidR="00731AE9" w:rsidRPr="00731AE9">
          <w:rPr>
            <w:bCs/>
            <w:noProof/>
          </w:rPr>
          <w:t> </w:t>
        </w:r>
        <w:r w:rsidR="00731AE9" w:rsidRPr="00731AE9">
          <w:rPr>
            <w:bCs/>
            <w:noProof/>
            <w:lang w:val="el-GR"/>
          </w:rPr>
          <w:t>- ΥΠΟΔΟΜΩΝ ΚΑΙ ΜΕΤΑΦΟΡΩΝ - ΝΑΥΤΙΛΙΑΣ ΚΑΙ ΝΗΣΙΩΤΙΚΗΣ ΠΟΛΙΤΙΚΗΣ</w:t>
        </w:r>
        <w:r w:rsidR="00731AE9" w:rsidRPr="00731AE9">
          <w:rPr>
            <w:bCs/>
            <w:noProof/>
          </w:rPr>
          <w:t> </w:t>
        </w:r>
        <w:r w:rsidR="00731AE9" w:rsidRPr="00731AE9">
          <w:rPr>
            <w:bCs/>
            <w:noProof/>
            <w:lang w:val="el-GR"/>
          </w:rPr>
          <w:t>- ΑΓΡΟΤΙΚΗΣ ΑΝΑΠΤΥΞΗΣ ΚΑΙ ΤΡΟΦΙΜΩΝ</w:t>
        </w:r>
        <w:r w:rsidR="00731AE9" w:rsidRPr="00731AE9">
          <w:rPr>
            <w:bCs/>
            <w:noProof/>
          </w:rPr>
          <w:t> </w:t>
        </w:r>
        <w:r w:rsidR="00731AE9" w:rsidRPr="00731AE9">
          <w:rPr>
            <w:bCs/>
            <w:noProof/>
            <w:lang w:val="el-GR"/>
          </w:rPr>
          <w:t>- ΕΠΙΚΡΑΤΕΙΑΣ</w:t>
        </w:r>
        <w:r w:rsidR="00731AE9" w:rsidRPr="00731AE9">
          <w:rPr>
            <w:bCs/>
            <w:noProof/>
          </w:rPr>
          <w:t> </w:t>
        </w:r>
        <w:r w:rsidR="00731AE9" w:rsidRPr="00731AE9">
          <w:rPr>
            <w:bCs/>
            <w:noProof/>
            <w:lang w:val="el-GR"/>
          </w:rPr>
          <w:t xml:space="preserve">- ΥΦΥΠΟΥΡΓΟΥ ΣΤΟΝ ΠΡΩΘΥΠΟΥΡΓΟ Αριθμ. Δ1α/Γ.Π.οικ. 26380 της 23/24.4.2021 «Έκτακτα μέτρα προστασίας της δημόσιας υγείας από τον κίνδυνο περαιτέρω διασποράς του κορωνοϊού </w:t>
        </w:r>
        <w:r w:rsidR="00731AE9" w:rsidRPr="00731AE9">
          <w:rPr>
            <w:bCs/>
            <w:noProof/>
          </w:rPr>
          <w:t>COVID</w:t>
        </w:r>
        <w:r w:rsidR="00731AE9" w:rsidRPr="00731AE9">
          <w:rPr>
            <w:bCs/>
            <w:noProof/>
            <w:lang w:val="el-GR"/>
          </w:rPr>
          <w:t>-19 στο σύνολο της Επικράτειας για το διάστημα από τη Μ. Δευτέρα, 26 Απριλίου 2021 και ώρα 6:00 έως και τη Δευτέρα, 3 Μαΐου 2021 και ώρα 6:00.» (Β’ 1682)</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192846833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154</w:t>
        </w:r>
        <w:r w:rsidR="00731AE9" w:rsidRPr="00731AE9">
          <w:rPr>
            <w:noProof/>
            <w:webHidden/>
          </w:rPr>
          <w:fldChar w:fldCharType="end"/>
        </w:r>
      </w:hyperlink>
    </w:p>
    <w:p w14:paraId="1F53E0F3"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34" w:history="1">
        <w:r w:rsidR="00731AE9" w:rsidRPr="00731AE9">
          <w:rPr>
            <w:bCs/>
            <w:noProof/>
            <w:lang w:val="el-GR"/>
          </w:rPr>
          <w:t>1278. ΑΠΟΦΑΣΗ ΥΠΟΥΡΓΩΝ ΟΙΚΟΝΟΜΙΚΩΝ</w:t>
        </w:r>
        <w:r w:rsidR="00731AE9" w:rsidRPr="00731AE9">
          <w:rPr>
            <w:bCs/>
            <w:noProof/>
          </w:rPr>
          <w:t> </w:t>
        </w:r>
        <w:r w:rsidR="00731AE9" w:rsidRPr="00731AE9">
          <w:rPr>
            <w:bCs/>
            <w:noProof/>
            <w:lang w:val="el-GR"/>
          </w:rPr>
          <w:t>- ΕΡΓΑΣΙΑΣ ΚΑΙ ΚΟΙΝΩΝΙΚΩΝ ΥΠΟΘΕΣΕΩΝ Αριθμ. οικ. 22547 της 23/24.4.2021 «Αναστολή συμβάσεων εργασίας εργαζομένων σε επιχειρήσεις</w:t>
        </w:r>
        <w:r w:rsidR="00731AE9" w:rsidRPr="00731AE9">
          <w:rPr>
            <w:bCs/>
            <w:noProof/>
          </w:rPr>
          <w:t> </w:t>
        </w:r>
        <w:r w:rsidR="00731AE9" w:rsidRPr="00731AE9">
          <w:rPr>
            <w:bCs/>
            <w:noProof/>
            <w:lang w:val="el-GR"/>
          </w:rPr>
          <w:t>- εργοδότες του ιδιωτικού τομέα κατά τον μήνα Απρίλιο 2021» (Β΄ 1683)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192846834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155</w:t>
        </w:r>
        <w:r w:rsidR="00731AE9" w:rsidRPr="00731AE9">
          <w:rPr>
            <w:noProof/>
            <w:webHidden/>
          </w:rPr>
          <w:fldChar w:fldCharType="end"/>
        </w:r>
      </w:hyperlink>
    </w:p>
    <w:p w14:paraId="6FE98A90"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35" w:history="1">
        <w:r w:rsidR="00731AE9" w:rsidRPr="00731AE9">
          <w:rPr>
            <w:bCs/>
            <w:noProof/>
            <w:lang w:val="el-GR"/>
          </w:rPr>
          <w:t xml:space="preserve">1279.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 ΕΠΙΚΡΑΤΕΙΑΣ Αριθμ. Δ1α/ΓΠ.οικ. 26388 της 24/24.4.2021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w:t>
        </w:r>
        <w:r w:rsidR="00731AE9" w:rsidRPr="00731AE9">
          <w:rPr>
            <w:bCs/>
            <w:noProof/>
          </w:rPr>
          <w:t>COVID</w:t>
        </w:r>
        <w:r w:rsidR="00731AE9" w:rsidRPr="00731AE9">
          <w:rPr>
            <w:bCs/>
            <w:noProof/>
            <w:lang w:val="el-GR"/>
          </w:rPr>
          <w:t>-19 και ειδικές ρυθμίσεις σε περίπτωση εμβολιασμού ή αρνητικού τεστ σε συγκεκριμένες χώρες» (Β’ 1684)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192846835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165</w:t>
        </w:r>
        <w:r w:rsidR="00731AE9" w:rsidRPr="00731AE9">
          <w:rPr>
            <w:noProof/>
            <w:webHidden/>
          </w:rPr>
          <w:fldChar w:fldCharType="end"/>
        </w:r>
      </w:hyperlink>
    </w:p>
    <w:p w14:paraId="6D75B0AB"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36" w:history="1">
        <w:r w:rsidR="00731AE9" w:rsidRPr="00731AE9">
          <w:rPr>
            <w:bCs/>
            <w:noProof/>
            <w:lang w:val="el-GR"/>
          </w:rPr>
          <w:t>1280. ΑΠΟΦΑΣΗ ΥΠΟΥΡΓΩΝ ΟΙΚΟΝΟΜΙΚΩΝ</w:t>
        </w:r>
        <w:r w:rsidR="00731AE9" w:rsidRPr="00731AE9">
          <w:rPr>
            <w:bCs/>
            <w:noProof/>
          </w:rPr>
          <w:t> </w:t>
        </w:r>
        <w:r w:rsidR="00731AE9" w:rsidRPr="00731AE9">
          <w:rPr>
            <w:bCs/>
            <w:noProof/>
            <w:lang w:val="el-GR"/>
          </w:rPr>
          <w:t>- ΕΡΓΑΣΙΑΣ ΚΑΙ ΚΟΙΝΩΝΙΚΩΝ ΥΠΟΘΕΣΕΩΝ</w:t>
        </w:r>
        <w:r w:rsidR="00731AE9" w:rsidRPr="00731AE9">
          <w:rPr>
            <w:bCs/>
            <w:noProof/>
          </w:rPr>
          <w:t> </w:t>
        </w:r>
        <w:r w:rsidR="00731AE9" w:rsidRPr="00731AE9">
          <w:rPr>
            <w:bCs/>
            <w:noProof/>
            <w:lang w:val="el-GR"/>
          </w:rPr>
          <w:t>- ΥΓΕΙΑΣ</w:t>
        </w:r>
        <w:r w:rsidR="00731AE9" w:rsidRPr="00731AE9">
          <w:rPr>
            <w:bCs/>
            <w:noProof/>
          </w:rPr>
          <w:t> </w:t>
        </w:r>
        <w:r w:rsidR="00731AE9" w:rsidRPr="00731AE9">
          <w:rPr>
            <w:bCs/>
            <w:noProof/>
            <w:lang w:val="el-GR"/>
          </w:rPr>
          <w:t>- ΝΑΥΤΙΛΙΑΣ ΚΑΙ ΝΗΣΙΩΤΙΚΗΣ ΠΟΛΙΤΙΚΗΣ</w:t>
        </w:r>
        <w:r w:rsidR="00731AE9" w:rsidRPr="00731AE9">
          <w:rPr>
            <w:bCs/>
            <w:noProof/>
          </w:rPr>
          <w:t> </w:t>
        </w:r>
        <w:r w:rsidR="00731AE9" w:rsidRPr="00731AE9">
          <w:rPr>
            <w:bCs/>
            <w:noProof/>
            <w:lang w:val="el-GR"/>
          </w:rPr>
          <w:t xml:space="preserve">- ΕΠΙΚΡΑΤΕΙΑΣ Αριθμ. Δ1α/ΓΠ.οικ. 26389 της 24/24.4.2021 «Εφαρμογή του υποχρεωτικού μέτρου του διαγνωστικού ελέγχου νόσησης από τον κορωνοϊό </w:t>
        </w:r>
        <w:r w:rsidR="00731AE9" w:rsidRPr="00731AE9">
          <w:rPr>
            <w:bCs/>
            <w:noProof/>
          </w:rPr>
          <w:t>COVID</w:t>
        </w:r>
        <w:r w:rsidR="00731AE9" w:rsidRPr="00731AE9">
          <w:rPr>
            <w:bCs/>
            <w:noProof/>
            <w:lang w:val="el-GR"/>
          </w:rPr>
          <w:t>-19 σε ναυτικούς</w:t>
        </w:r>
        <w:r w:rsidR="00731AE9" w:rsidRPr="00731AE9">
          <w:rPr>
            <w:bCs/>
            <w:noProof/>
          </w:rPr>
          <w:t> </w:t>
        </w:r>
        <w:r w:rsidR="00731AE9" w:rsidRPr="00731AE9">
          <w:rPr>
            <w:bCs/>
            <w:noProof/>
            <w:lang w:val="el-GR"/>
          </w:rPr>
          <w:t>- μέλη πληρώματος πλοίων που εκτελούν θαλάσσιες μεταφορές επιβατών και εμπορευμάτων» (Β’ 1685)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192846836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166</w:t>
        </w:r>
        <w:r w:rsidR="00731AE9" w:rsidRPr="00731AE9">
          <w:rPr>
            <w:noProof/>
            <w:webHidden/>
          </w:rPr>
          <w:fldChar w:fldCharType="end"/>
        </w:r>
      </w:hyperlink>
    </w:p>
    <w:p w14:paraId="570781C9"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37" w:history="1">
        <w:r w:rsidR="00731AE9" w:rsidRPr="00731AE9">
          <w:rPr>
            <w:bCs/>
            <w:noProof/>
            <w:lang w:val="el-GR"/>
          </w:rPr>
          <w:t>1281. ΑΠΟΦΑΣΗ ΥΠΟΥΡΓΩΝ ΠΡΟΣΤΑΣΙΑΣ ΤΟΥ ΠΟΛΙΤΗ</w:t>
        </w:r>
        <w:r w:rsidR="00731AE9" w:rsidRPr="00731AE9">
          <w:rPr>
            <w:bCs/>
            <w:noProof/>
          </w:rPr>
          <w:t> </w:t>
        </w:r>
        <w:r w:rsidR="00731AE9" w:rsidRPr="00731AE9">
          <w:rPr>
            <w:bCs/>
            <w:noProof/>
            <w:lang w:val="el-GR"/>
          </w:rPr>
          <w:t>- ΕΘΝΙΚΗΣ ΑΜΥΝΑΣ</w:t>
        </w:r>
        <w:r w:rsidR="00731AE9" w:rsidRPr="00731AE9">
          <w:rPr>
            <w:bCs/>
            <w:noProof/>
          </w:rPr>
          <w:t> </w:t>
        </w:r>
        <w:r w:rsidR="00731AE9" w:rsidRPr="00731AE9">
          <w:rPr>
            <w:bCs/>
            <w:noProof/>
            <w:lang w:val="el-GR"/>
          </w:rPr>
          <w:t>- ΠΑΙΔΕΙΑΣ ΚΑΙ ΘΡΗΣΚΕΥΜΑΤΩΝ - ΕΡΓΑΣΙΑΣ ΚΑΙ ΚΟΙΝΩΝΙΚΩΝ ΥΠΟΘΕΣΕΩΝ - ΥΓΕΙΑΣ</w:t>
        </w:r>
        <w:r w:rsidR="00731AE9" w:rsidRPr="00731AE9">
          <w:rPr>
            <w:bCs/>
            <w:noProof/>
          </w:rPr>
          <w:t> </w:t>
        </w:r>
        <w:r w:rsidR="00731AE9" w:rsidRPr="00731AE9">
          <w:rPr>
            <w:bCs/>
            <w:noProof/>
            <w:lang w:val="el-GR"/>
          </w:rPr>
          <w:t>- ΠΟΛΙΤΙΣΜΟΥ ΚΑΙ ΑΘΛΗΤΙΣΜΟΥ</w:t>
        </w:r>
        <w:r w:rsidR="00731AE9" w:rsidRPr="00731AE9">
          <w:rPr>
            <w:bCs/>
            <w:noProof/>
          </w:rPr>
          <w:t> </w:t>
        </w:r>
        <w:r w:rsidR="00731AE9" w:rsidRPr="00731AE9">
          <w:rPr>
            <w:bCs/>
            <w:noProof/>
            <w:lang w:val="el-GR"/>
          </w:rPr>
          <w:t>- ΔΙΚΑΙΟΣΥΝΗΣ</w:t>
        </w:r>
        <w:r w:rsidR="00731AE9" w:rsidRPr="00731AE9">
          <w:rPr>
            <w:bCs/>
            <w:noProof/>
          </w:rPr>
          <w:t> </w:t>
        </w:r>
        <w:r w:rsidR="00731AE9" w:rsidRPr="00731AE9">
          <w:rPr>
            <w:bCs/>
            <w:noProof/>
            <w:lang w:val="el-GR"/>
          </w:rPr>
          <w:t>- ΕΣΩΤΕΡΙΚΩΝ</w:t>
        </w:r>
        <w:r w:rsidR="00731AE9" w:rsidRPr="00731AE9">
          <w:rPr>
            <w:bCs/>
            <w:noProof/>
          </w:rPr>
          <w:t> </w:t>
        </w:r>
        <w:r w:rsidR="00731AE9" w:rsidRPr="00731AE9">
          <w:rPr>
            <w:bCs/>
            <w:noProof/>
            <w:lang w:val="el-GR"/>
          </w:rPr>
          <w:t>- ΨΗΦΙΑΚΗΣ ΔΙΑΚΥΒΕΡΝΗΣΗΣ</w:t>
        </w:r>
        <w:r w:rsidR="00731AE9" w:rsidRPr="00731AE9">
          <w:rPr>
            <w:bCs/>
            <w:noProof/>
          </w:rPr>
          <w:t> </w:t>
        </w:r>
        <w:r w:rsidR="00731AE9" w:rsidRPr="00731AE9">
          <w:rPr>
            <w:bCs/>
            <w:noProof/>
            <w:lang w:val="el-GR"/>
          </w:rPr>
          <w:t>- ΝΑΥΤΙΛΙΑΣ ΚΑΙ ΝΗΣΙΩΤΙΚΗΣ ΠΟΛΙΤΙΚΗΣ</w:t>
        </w:r>
        <w:r w:rsidR="00731AE9" w:rsidRPr="00731AE9">
          <w:rPr>
            <w:bCs/>
            <w:noProof/>
          </w:rPr>
          <w:t> </w:t>
        </w:r>
        <w:r w:rsidR="00731AE9" w:rsidRPr="00731AE9">
          <w:rPr>
            <w:bCs/>
            <w:noProof/>
            <w:lang w:val="el-GR"/>
          </w:rPr>
          <w:t xml:space="preserve">- ΕΠΙΚΡΑΤΕΙΑΣ Αριθμ. Δ1α/ΓΠ.οικ. 26390 της 24/24.4.2021 «Εφαρμογή του υποχρεωτικού μέτρου του διαγνωστικού ελέγχου νόσησης από τον κορωνοϊό </w:t>
        </w:r>
        <w:r w:rsidR="00731AE9" w:rsidRPr="00731AE9">
          <w:rPr>
            <w:bCs/>
            <w:noProof/>
          </w:rPr>
          <w:t>COVID</w:t>
        </w:r>
        <w:r w:rsidR="00731AE9" w:rsidRPr="00731AE9">
          <w:rPr>
            <w:bCs/>
            <w:noProof/>
            <w:lang w:val="el-GR"/>
          </w:rPr>
          <w:t>-19 σε υπαλλήλους του Δημοσίου που παρέχουν εργασία με φυσική παρουσία στον τόπο εργασίας» (Β’ 1686)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192846837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166</w:t>
        </w:r>
        <w:r w:rsidR="00731AE9" w:rsidRPr="00731AE9">
          <w:rPr>
            <w:noProof/>
            <w:webHidden/>
          </w:rPr>
          <w:fldChar w:fldCharType="end"/>
        </w:r>
      </w:hyperlink>
    </w:p>
    <w:p w14:paraId="560AEAFD"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38" w:history="1">
        <w:r w:rsidR="00731AE9" w:rsidRPr="00731AE9">
          <w:rPr>
            <w:bCs/>
            <w:noProof/>
            <w:lang w:val="el-GR"/>
          </w:rPr>
          <w:t xml:space="preserve">1282. ΑΠΟΦΑΣΗ ΥΠΟΥΡΓΩΝ ΠΑΙΔΕΙΑΣ ΚΑΙ ΘΡΗΣΚΕΥΜΑΤΩΝ - ΕΡΓΑΣΙΑΣ ΚΑΙ ΚΟΙΝΩΝΙΚΩΝ ΥΠΟΘΕΣΕΩΝ - ΥΓΕΙΑΣ - ΕΣΩΤΕΡΙΚΩΝ - ΕΠΙΚΡΑΤΕΙΑΣ  Αριθμ. Δ1α/Γ.π.οικ. 26394 της 25/25.4.2021 «Εφαρμογή του υποχρεωτικού μέτρου του διαγνωστικού ελέγχου νόσησης από τον κορωνοϊό </w:t>
        </w:r>
        <w:r w:rsidR="00731AE9" w:rsidRPr="00731AE9">
          <w:rPr>
            <w:bCs/>
            <w:noProof/>
          </w:rPr>
          <w:t>COVID</w:t>
        </w:r>
        <w:r w:rsidR="00731AE9" w:rsidRPr="00731AE9">
          <w:rPr>
            <w:bCs/>
            <w:noProof/>
            <w:lang w:val="el-GR"/>
          </w:rPr>
          <w:t>-19 σε θρησκευτικούς λειτουργούς και βοηθητικό προσωπικό χώρων λατρείας» (Β’ 1688)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192846838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168</w:t>
        </w:r>
        <w:r w:rsidR="00731AE9" w:rsidRPr="00731AE9">
          <w:rPr>
            <w:noProof/>
            <w:webHidden/>
          </w:rPr>
          <w:fldChar w:fldCharType="end"/>
        </w:r>
      </w:hyperlink>
    </w:p>
    <w:p w14:paraId="7BE5C61F"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39" w:history="1">
        <w:r w:rsidR="00731AE9" w:rsidRPr="00731AE9">
          <w:rPr>
            <w:bCs/>
            <w:noProof/>
            <w:lang w:val="el-GR"/>
          </w:rPr>
          <w:t xml:space="preserve">1283. ΑΠΟΦΑΣΗ ΥΠΟΥΡΓΩΝ ΟΙΚΟΝΟΜΙΚΩΝ - ΑΝΑΠΤΥΞΗΣ ΚΑΙ ΕΠΕΝΔΥΣΕΩΝ Αριθμ. ΓΔΟΥ 420 της 23/25.4.2021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sidR="00731AE9" w:rsidRPr="00731AE9">
          <w:rPr>
            <w:bCs/>
            <w:noProof/>
          </w:rPr>
          <w:t>COVID</w:t>
        </w:r>
        <w:r w:rsidR="00731AE9" w:rsidRPr="00731AE9">
          <w:rPr>
            <w:bCs/>
            <w:noProof/>
            <w:lang w:val="el-GR"/>
          </w:rPr>
          <w:t>-19, κατά τους μήνες Ιανουάριο, Φεβρουάριο και Μάρτιο 2021» (Β΄ 1689)</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192846839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173</w:t>
        </w:r>
        <w:r w:rsidR="00731AE9" w:rsidRPr="00731AE9">
          <w:rPr>
            <w:noProof/>
            <w:webHidden/>
          </w:rPr>
          <w:fldChar w:fldCharType="end"/>
        </w:r>
      </w:hyperlink>
    </w:p>
    <w:p w14:paraId="38EE87C7"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40" w:history="1">
        <w:r w:rsidR="00731AE9" w:rsidRPr="00731AE9">
          <w:rPr>
            <w:bCs/>
            <w:noProof/>
            <w:lang w:val="el-GR"/>
          </w:rPr>
          <w:t>1283</w:t>
        </w:r>
        <w:r w:rsidR="00731AE9" w:rsidRPr="00731AE9">
          <w:rPr>
            <w:bCs/>
            <w:noProof/>
          </w:rPr>
          <w:t>A</w:t>
        </w:r>
        <w:r w:rsidR="00731AE9" w:rsidRPr="00731AE9">
          <w:rPr>
            <w:bCs/>
            <w:noProof/>
            <w:lang w:val="el-GR"/>
          </w:rPr>
          <w:t>. ΑΠΟΦΑΣΗ ΥΦΥΠΟΥΡΓΟΥ ΟΙΚΟΝΟΜΙΚΩΝ ΚΑΙ ΔΙΟΙΚΗΤΗ ΤΗΣ ΑΝΕΞΑΡΤΗΤΗΣ ΑΡΧΗΣ ΔΗΜΟΣΙΩΝ ΕΣΟΔΩΝ Αριθμ. Α. 1087 της 15/26.4.2021 «Διαδικασία και προϋποθέσεις υπαγωγής στις διατάξεις του άρθρου 5Γ του ν. 4172/2013 (Α΄ 167), περί ειδικού τρόπου φορολόγησης εισοδήματος από μισθωτή εργασία και επιχειρηματική δραστηριότητα που προκύπτει στην ημεδαπή, φυσικών προσώπων που μεταφέρουν τη φορολογική τους κατοικία στην Ελλάδα» (Β΄ 1691)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192846840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207</w:t>
        </w:r>
        <w:r w:rsidR="00731AE9" w:rsidRPr="00731AE9">
          <w:rPr>
            <w:noProof/>
            <w:webHidden/>
          </w:rPr>
          <w:fldChar w:fldCharType="end"/>
        </w:r>
      </w:hyperlink>
    </w:p>
    <w:p w14:paraId="31DBA227"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41" w:history="1">
        <w:r w:rsidR="00731AE9" w:rsidRPr="00731AE9">
          <w:rPr>
            <w:bCs/>
            <w:noProof/>
            <w:lang w:val="el-GR"/>
          </w:rPr>
          <w:t>1284. ΑΠΟΦΑΣΗ  ΥΦΥΠΟΥΡΓΟΥ ΥΠΟΔΟΜΩΝ ΚΑΙ ΜΕΤΑΦΟΡΩΝ Αριθμ. 102643 της 19/26.4.2021 «Κυκλοφορία Επιβατηγών Δημοσίας Χρήσης (Ε.Δ.Χ.) οχημάτων στους Λεωφορειόδρομους στην πόλη της Θεσσαλονίκης» (Β’ 1706)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192846841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207</w:t>
        </w:r>
        <w:r w:rsidR="00731AE9" w:rsidRPr="00731AE9">
          <w:rPr>
            <w:noProof/>
            <w:webHidden/>
          </w:rPr>
          <w:fldChar w:fldCharType="end"/>
        </w:r>
      </w:hyperlink>
    </w:p>
    <w:p w14:paraId="51E8893C"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42" w:history="1">
        <w:r w:rsidR="00731AE9" w:rsidRPr="00731AE9">
          <w:rPr>
            <w:bCs/>
            <w:noProof/>
            <w:lang w:val="el-GR"/>
          </w:rPr>
          <w:t xml:space="preserve">1285. ΑΠΟΦΑΣΗ ΥΠΟΥΡΓΩΝ ΠΑΙΔΕΙΑΣ ΚΑΙ ΘΡΗΣΚΕΥΜΑΤΩΝ - ΕΠΙΚΡΑΤΕΙΑΣ Αριθμ. 46261/Ζ1 της 22/26.4.2021 «Ρύθμιση των συνεδριάσεων με τηλεδιάσκεψη και της διαδικασίας </w:t>
        </w:r>
        <w:r w:rsidR="00731AE9" w:rsidRPr="00731AE9">
          <w:rPr>
            <w:bCs/>
            <w:noProof/>
            <w:lang w:val="el-GR"/>
          </w:rPr>
          <w:lastRenderedPageBreak/>
          <w:t xml:space="preserve">των ψηφοφοριών με επιστολική ή ηλεκτρονική ψήφο ή συνδυασμό αυτών στην Ακαδημία Αθηνών για το χρονικό διάστημα που εξακολουθεί να υφίσταται κίνδυνος διασποράς του κορωνοϊού </w:t>
        </w:r>
        <w:r w:rsidR="00731AE9" w:rsidRPr="00731AE9">
          <w:rPr>
            <w:bCs/>
            <w:noProof/>
          </w:rPr>
          <w:t>COVID</w:t>
        </w:r>
        <w:r w:rsidR="00731AE9" w:rsidRPr="00731AE9">
          <w:rPr>
            <w:bCs/>
            <w:noProof/>
            <w:lang w:val="el-GR"/>
          </w:rPr>
          <w:t>-19» (Β’ 1711)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192846842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209</w:t>
        </w:r>
        <w:r w:rsidR="00731AE9" w:rsidRPr="00731AE9">
          <w:rPr>
            <w:noProof/>
            <w:webHidden/>
          </w:rPr>
          <w:fldChar w:fldCharType="end"/>
        </w:r>
      </w:hyperlink>
    </w:p>
    <w:p w14:paraId="60E59F2F"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43" w:history="1">
        <w:r w:rsidR="00731AE9" w:rsidRPr="00731AE9">
          <w:rPr>
            <w:bCs/>
            <w:noProof/>
            <w:lang w:val="el-GR"/>
          </w:rPr>
          <w:t xml:space="preserve">1286. ΑΠΟΦΑΣΗ ΥΦΥΠΟΥΡΓΟΥ ΟΙΚΟΝΟΜΙΚΩΝ Αριθμ. Α. 1095 της 22/26.4.2021 «Καθορισμός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w:t>
        </w:r>
        <w:r w:rsidR="00731AE9" w:rsidRPr="00731AE9">
          <w:rPr>
            <w:bCs/>
            <w:noProof/>
          </w:rPr>
          <w:t>COVID</w:t>
        </w:r>
        <w:r w:rsidR="00731AE9" w:rsidRPr="00731AE9">
          <w:rPr>
            <w:bCs/>
            <w:noProof/>
            <w:lang w:val="el-GR"/>
          </w:rPr>
          <w:t>-19 και της ανάγκης περιορισμού της διάδοσής του” (Α’</w:t>
        </w:r>
        <w:r w:rsidR="00731AE9" w:rsidRPr="00731AE9">
          <w:rPr>
            <w:bCs/>
            <w:noProof/>
          </w:rPr>
          <w:t> </w:t>
        </w:r>
        <w:r w:rsidR="00731AE9" w:rsidRPr="00731AE9">
          <w:rPr>
            <w:bCs/>
            <w:noProof/>
            <w:lang w:val="el-GR"/>
          </w:rPr>
          <w:t>55), όπως τροποποιήθηκε και ισχύει, η οποία κυρώθηκε με το άρθρο 2 του ν.</w:t>
        </w:r>
        <w:r w:rsidR="00731AE9" w:rsidRPr="00731AE9">
          <w:rPr>
            <w:bCs/>
            <w:noProof/>
          </w:rPr>
          <w:t> </w:t>
        </w:r>
        <w:r w:rsidR="00731AE9" w:rsidRPr="00731AE9">
          <w:rPr>
            <w:bCs/>
            <w:noProof/>
            <w:lang w:val="el-GR"/>
          </w:rPr>
          <w:t>4682/2020 (Α’</w:t>
        </w:r>
        <w:r w:rsidR="00731AE9" w:rsidRPr="00731AE9">
          <w:rPr>
            <w:bCs/>
            <w:noProof/>
          </w:rPr>
          <w:t> </w:t>
        </w:r>
        <w:r w:rsidR="00731AE9" w:rsidRPr="00731AE9">
          <w:rPr>
            <w:bCs/>
            <w:noProof/>
            <w:lang w:val="el-GR"/>
          </w:rPr>
          <w:t>76)» (Β’ 1714)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192846843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217</w:t>
        </w:r>
        <w:r w:rsidR="00731AE9" w:rsidRPr="00731AE9">
          <w:rPr>
            <w:noProof/>
            <w:webHidden/>
          </w:rPr>
          <w:fldChar w:fldCharType="end"/>
        </w:r>
      </w:hyperlink>
    </w:p>
    <w:p w14:paraId="6418A67D"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44" w:history="1">
        <w:r w:rsidR="00731AE9" w:rsidRPr="00731AE9">
          <w:rPr>
            <w:bCs/>
            <w:noProof/>
            <w:lang w:val="el-GR"/>
          </w:rPr>
          <w:t xml:space="preserve">1287. ΑΠΟΦΑΣΗ ΥΦΥΠΟΥΡΓΟΥ ΟΙΚΟΝΟΜΙΚΩΝ Αριθμ. Α.1096 της 22/27.4.2021 «Καθορισμός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w:t>
        </w:r>
        <w:r w:rsidR="00731AE9" w:rsidRPr="00731AE9">
          <w:rPr>
            <w:bCs/>
            <w:noProof/>
          </w:rPr>
          <w:t>COVID</w:t>
        </w:r>
        <w:r w:rsidR="00731AE9" w:rsidRPr="00731AE9">
          <w:rPr>
            <w:bCs/>
            <w:noProof/>
            <w:lang w:val="el-GR"/>
          </w:rPr>
          <w:t>-19 και της ανάγκης περιορισμού της διάδοσής του” (Α’</w:t>
        </w:r>
        <w:r w:rsidR="00731AE9" w:rsidRPr="00731AE9">
          <w:rPr>
            <w:bCs/>
            <w:noProof/>
          </w:rPr>
          <w:t> </w:t>
        </w:r>
        <w:r w:rsidR="00731AE9" w:rsidRPr="00731AE9">
          <w:rPr>
            <w:bCs/>
            <w:noProof/>
            <w:lang w:val="el-GR"/>
          </w:rPr>
          <w:t>55), όπως τροποποιήθηκε και ισχύει, η οποία κυρώθηκε με το άρθρο 2 του ν.</w:t>
        </w:r>
        <w:r w:rsidR="00731AE9" w:rsidRPr="00731AE9">
          <w:rPr>
            <w:bCs/>
            <w:noProof/>
          </w:rPr>
          <w:t> </w:t>
        </w:r>
        <w:r w:rsidR="00731AE9" w:rsidRPr="00731AE9">
          <w:rPr>
            <w:bCs/>
            <w:noProof/>
            <w:lang w:val="el-GR"/>
          </w:rPr>
          <w:t>4682/2020 (Α’</w:t>
        </w:r>
        <w:r w:rsidR="00731AE9" w:rsidRPr="00731AE9">
          <w:rPr>
            <w:bCs/>
            <w:noProof/>
          </w:rPr>
          <w:t> </w:t>
        </w:r>
        <w:r w:rsidR="00731AE9" w:rsidRPr="00731AE9">
          <w:rPr>
            <w:bCs/>
            <w:noProof/>
            <w:lang w:val="el-GR"/>
          </w:rPr>
          <w:t>76)» (Β’ 1728)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192846844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220</w:t>
        </w:r>
        <w:r w:rsidR="00731AE9" w:rsidRPr="00731AE9">
          <w:rPr>
            <w:noProof/>
            <w:webHidden/>
          </w:rPr>
          <w:fldChar w:fldCharType="end"/>
        </w:r>
      </w:hyperlink>
    </w:p>
    <w:p w14:paraId="20B7F024"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45" w:history="1">
        <w:r w:rsidR="00731AE9" w:rsidRPr="00731AE9">
          <w:rPr>
            <w:bCs/>
            <w:noProof/>
            <w:lang w:val="el-GR"/>
          </w:rPr>
          <w:t>1288. ΑΠΟΦΑΣΗ ΥΠΟΥΡΓΩΝ ΟΙΚΟΝΟΜΙΚΩΝ</w:t>
        </w:r>
        <w:r w:rsidR="00731AE9" w:rsidRPr="00731AE9">
          <w:rPr>
            <w:bCs/>
            <w:noProof/>
          </w:rPr>
          <w:t> </w:t>
        </w:r>
        <w:r w:rsidR="00731AE9" w:rsidRPr="00731AE9">
          <w:rPr>
            <w:bCs/>
            <w:noProof/>
            <w:lang w:val="el-GR"/>
          </w:rPr>
          <w:t>- ΥΓΕΙΑΣ Αριθμ. Γ4β/Γ.Π.οικ.26356 της 23/27.4.2021 «Καθορισμός αποζημίωσης ιατρικού, νοσηλευτικού και πάσης φύσεως βοηθητικού προσωπικού, πλήρους ή μερικής απασχόλησης, που προσφέρει τις υπηρεσίες του στο Δημόσιο κατ’ εφαρμογή του άρθρου δεύτερου της από 25.2.2020 Πράξης Νομοθετικού Περιεχομένου (Α’</w:t>
        </w:r>
        <w:r w:rsidR="00731AE9" w:rsidRPr="00731AE9">
          <w:rPr>
            <w:bCs/>
            <w:noProof/>
          </w:rPr>
          <w:t> </w:t>
        </w:r>
        <w:r w:rsidR="00731AE9" w:rsidRPr="00731AE9">
          <w:rPr>
            <w:bCs/>
            <w:noProof/>
            <w:lang w:val="el-GR"/>
          </w:rPr>
          <w:t>42), η οποία κυρώθηκε με το άρθρο 1 του ν.</w:t>
        </w:r>
        <w:r w:rsidR="00731AE9" w:rsidRPr="00731AE9">
          <w:rPr>
            <w:bCs/>
            <w:noProof/>
          </w:rPr>
          <w:t> </w:t>
        </w:r>
        <w:r w:rsidR="00731AE9" w:rsidRPr="00731AE9">
          <w:rPr>
            <w:bCs/>
            <w:noProof/>
            <w:lang w:val="el-GR"/>
          </w:rPr>
          <w:t>4682/2020 (Α’</w:t>
        </w:r>
        <w:r w:rsidR="00731AE9" w:rsidRPr="00731AE9">
          <w:rPr>
            <w:bCs/>
            <w:noProof/>
          </w:rPr>
          <w:t> </w:t>
        </w:r>
        <w:r w:rsidR="00731AE9" w:rsidRPr="00731AE9">
          <w:rPr>
            <w:bCs/>
            <w:noProof/>
            <w:lang w:val="el-GR"/>
          </w:rPr>
          <w:t>76) και ισχύει» (Β’ 1731)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192846845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223</w:t>
        </w:r>
        <w:r w:rsidR="00731AE9" w:rsidRPr="00731AE9">
          <w:rPr>
            <w:noProof/>
            <w:webHidden/>
          </w:rPr>
          <w:fldChar w:fldCharType="end"/>
        </w:r>
      </w:hyperlink>
    </w:p>
    <w:p w14:paraId="4B8449AD"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46" w:history="1">
        <w:r w:rsidR="00731AE9" w:rsidRPr="00731AE9">
          <w:rPr>
            <w:bCs/>
            <w:noProof/>
            <w:lang w:val="el-GR"/>
          </w:rPr>
          <w:t>1289. ΑΠΟΦΑΣΗ ΥΠΟΥΡΓΩΝ ΟΙΚΟΝΟΜΙΚΩΝ - ΑΝΑΠΤΥΞΗΣ ΚΑΙ ΕΠΕΝΔΥΣΕΩΝ - ΕΡΓΑΣΙΑΣ ΚΑΙ ΚΟΙΝΩΝΙΚΩΝ ΥΠΟΘΕΣΕΩΝ - ΥΓΕΙΑΣ Αριθμ. οικ. 23182  της 26/27.4.2021 «Παράταση της ισχύος των επεκταθέντων σε όλη την Επικράτεια έκτακτων και προσωρινών μέτρων του άρθρου 235 του ν. 4727/2020, ως προς την οργάνωση του τόπου και του χρόνου εργασίας για την αποσυμφόρηση των μέσων μαζικής μεταφοράς και του τόπου εργασίας και ρύθμιση περαιτέρω στοιχείων αυτής (Α΄ 184)» (Β’ 1733)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192846846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226</w:t>
        </w:r>
        <w:r w:rsidR="00731AE9" w:rsidRPr="00731AE9">
          <w:rPr>
            <w:noProof/>
            <w:webHidden/>
          </w:rPr>
          <w:fldChar w:fldCharType="end"/>
        </w:r>
      </w:hyperlink>
    </w:p>
    <w:p w14:paraId="2D0B5F52"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47" w:history="1">
        <w:r w:rsidR="00731AE9" w:rsidRPr="00731AE9">
          <w:rPr>
            <w:bCs/>
            <w:noProof/>
            <w:lang w:val="el-GR"/>
          </w:rPr>
          <w:t>1290. ΑΠΟΦΑΣΗ ΥΠΟΥΡΓΩΝ ΟΙΚΟΝΟΜΙΚΩΝ</w:t>
        </w:r>
        <w:r w:rsidR="00731AE9" w:rsidRPr="00731AE9">
          <w:rPr>
            <w:bCs/>
            <w:noProof/>
          </w:rPr>
          <w:t> </w:t>
        </w:r>
        <w:r w:rsidR="00731AE9" w:rsidRPr="00731AE9">
          <w:rPr>
            <w:bCs/>
            <w:noProof/>
            <w:lang w:val="el-GR"/>
          </w:rPr>
          <w:t>- ΕΡΓΑΣΙΑΣ ΚΑΙ ΚΟΙΝΩΝΙΚΩΝ ΥΠΟΘΕΣΕΩΝ Αριθμ. 23930/Σ.2598 της 27/27.4.2021 «Παράταση διάρκειας τακτικής επιδότησης ανεργίας, επιδόματος μακροχρονίως ανέργων και βοηθημάτων ανεργίας»  (Β’ 1736)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192846847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229</w:t>
        </w:r>
        <w:r w:rsidR="00731AE9" w:rsidRPr="00731AE9">
          <w:rPr>
            <w:noProof/>
            <w:webHidden/>
          </w:rPr>
          <w:fldChar w:fldCharType="end"/>
        </w:r>
      </w:hyperlink>
    </w:p>
    <w:p w14:paraId="28548EBA"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48" w:history="1">
        <w:r w:rsidR="00731AE9" w:rsidRPr="00731AE9">
          <w:rPr>
            <w:bCs/>
            <w:noProof/>
            <w:lang w:val="el-GR"/>
          </w:rPr>
          <w:t xml:space="preserve">1291. ΑΠΟΦΑΣΗ ΥΠΟΥΡΓΩΝ ΟΙΚΟΝΟΜΙΚΩΝ - ΕΠΙΚΡΑΤΕΙΑΣ Αριθμ. 50772 ΕΞ 2021 της 26/28.4.2021 «Καθορισμός της διαδικασίας χορήγησης της βεβαίωσης οικονομικά πληγέντος από τις δυσμενείς συνέπειες της πανδημίας του κορωνοϊού </w:t>
        </w:r>
        <w:r w:rsidR="00731AE9" w:rsidRPr="00731AE9">
          <w:rPr>
            <w:bCs/>
            <w:noProof/>
          </w:rPr>
          <w:t>COVID</w:t>
        </w:r>
        <w:r w:rsidR="00731AE9" w:rsidRPr="00731AE9">
          <w:rPr>
            <w:bCs/>
            <w:noProof/>
            <w:lang w:val="el-GR"/>
          </w:rPr>
          <w:t xml:space="preserve"> - 19, σύμφωνα με το άρθρο 86 του ν. 4790/ 2021 (Α’ 48)»  (Β’ 1742)</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192846848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232</w:t>
        </w:r>
        <w:r w:rsidR="00731AE9" w:rsidRPr="00731AE9">
          <w:rPr>
            <w:noProof/>
            <w:webHidden/>
          </w:rPr>
          <w:fldChar w:fldCharType="end"/>
        </w:r>
      </w:hyperlink>
    </w:p>
    <w:p w14:paraId="4EF4496A"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49" w:history="1">
        <w:r w:rsidR="00731AE9" w:rsidRPr="00731AE9">
          <w:rPr>
            <w:bCs/>
            <w:noProof/>
            <w:lang w:val="el-GR"/>
          </w:rPr>
          <w:t>1292. ΑΠΟΦΑΣΗ ΥΦΥΠΟΥΡΓΟΥ ΟΙΚΟΝΟΜΙΚΩΝ Αριθμ. Α. 1101 της 27/28.4.2021 «Προσδιορισμός πληττόμενων επιχειρήσεων για την υποχρεωτική απαλλαγή από την υποχρέωση καταβολής του συνολικού μισθώματος ή του</w:t>
        </w:r>
        <w:r w:rsidR="00731AE9" w:rsidRPr="00731AE9">
          <w:rPr>
            <w:bCs/>
            <w:noProof/>
          </w:rPr>
          <w:t> </w:t>
        </w:r>
        <w:r w:rsidR="00731AE9" w:rsidRPr="00731AE9">
          <w:rPr>
            <w:bCs/>
            <w:noProof/>
            <w:lang w:val="el-GR"/>
          </w:rPr>
          <w:t>40% του συνολικού μισθώματος για τον μήνα Απρίλιο 2021» (Β’ 1761)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192846849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236</w:t>
        </w:r>
        <w:r w:rsidR="00731AE9" w:rsidRPr="00731AE9">
          <w:rPr>
            <w:noProof/>
            <w:webHidden/>
          </w:rPr>
          <w:fldChar w:fldCharType="end"/>
        </w:r>
      </w:hyperlink>
    </w:p>
    <w:p w14:paraId="0CB14B2A"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50" w:history="1">
        <w:r w:rsidR="00731AE9" w:rsidRPr="00731AE9">
          <w:rPr>
            <w:bCs/>
            <w:noProof/>
            <w:lang w:val="el-GR"/>
          </w:rPr>
          <w:t>1293. ΑΠΟΦΑΣΗ ΥΦΥΠΟΥΡΓΟΥ ΠΑΙΔΕΙΑΣ ΚΑΙ ΘΡΗΣΚΕΥΜΑΤΩΝ Αριθμ. 48293/ΓΔ4 της 27/29.4.2021 «Λήξη μαθημάτων σχολικών μονάδων Δευτεροβάθμιας Εκπαίδευσης διδακτικού έτους 2020-2021» (Β’ 1767)</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192846850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239</w:t>
        </w:r>
        <w:r w:rsidR="00731AE9" w:rsidRPr="00731AE9">
          <w:rPr>
            <w:noProof/>
            <w:webHidden/>
          </w:rPr>
          <w:fldChar w:fldCharType="end"/>
        </w:r>
      </w:hyperlink>
    </w:p>
    <w:p w14:paraId="089D5411"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51" w:history="1">
        <w:r w:rsidR="00731AE9" w:rsidRPr="00731AE9">
          <w:rPr>
            <w:bCs/>
            <w:noProof/>
            <w:lang w:val="el-GR"/>
          </w:rPr>
          <w:t xml:space="preserve">1294. ΑΠΟΦΑΣΗ ΥΠΟΥΡΓΟΥ ΚΑΙ ΥΦΥΠΟΥΡΓΟΥ ΠΡΟΣΤΑΣΙΑΣ ΤΟΥ ΠΟΛΙΤΗ Αριθμ. 1016/109/248-στ’ της 17/29.4.2021 «Παράταση ισχύος αδειών εργασίας τύπου Α’ και Β’ του </w:t>
        </w:r>
        <w:r w:rsidR="00731AE9" w:rsidRPr="00731AE9">
          <w:rPr>
            <w:bCs/>
            <w:noProof/>
            <w:lang w:val="el-GR"/>
          </w:rPr>
          <w:lastRenderedPageBreak/>
          <w:t>προσωπικού ασφαλείας των Ιδιωτικών Επιχειρήσεων Παροχής Υπηρεσιών Ασφαλείας (Ι.Ε.Π.Υ.Α.)» (Β’ 1781)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192846851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241</w:t>
        </w:r>
        <w:r w:rsidR="00731AE9" w:rsidRPr="00731AE9">
          <w:rPr>
            <w:noProof/>
            <w:webHidden/>
          </w:rPr>
          <w:fldChar w:fldCharType="end"/>
        </w:r>
      </w:hyperlink>
    </w:p>
    <w:p w14:paraId="16AEC06F"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52" w:history="1">
        <w:r w:rsidR="00731AE9" w:rsidRPr="00731AE9">
          <w:rPr>
            <w:bCs/>
            <w:noProof/>
            <w:lang w:val="el-GR"/>
          </w:rPr>
          <w:t xml:space="preserve">1295. ΑΠΟΦΑΣΗ ΥΠΟΥΡΓΩΝ ΟΙΚΟΝΟΜΙΚΩΝ - ΕΡΓΑΣΙΑΣ ΚΑΙ ΚΟΙΝΩΝΙΚΩΝ ΥΠΟΘΕΣΕΩΝ Αριθμ. οικ.24449 της 28/29.4.2021 «Παράταση προθεσμίας καταβολής των δόσεων ενεργών ρυθμίσεων ασφαλιστικών εισφορών επιχειρήσεων και εργοδοτών στο πλαίσιο των μέτρων για την αντιμετώπιση των αρνητικών συνεπειών του κορωνοϊού </w:t>
        </w:r>
        <w:r w:rsidR="00731AE9" w:rsidRPr="00731AE9">
          <w:rPr>
            <w:bCs/>
            <w:noProof/>
          </w:rPr>
          <w:t>COVID</w:t>
        </w:r>
        <w:r w:rsidR="00731AE9" w:rsidRPr="00731AE9">
          <w:rPr>
            <w:bCs/>
            <w:noProof/>
            <w:lang w:val="el-GR"/>
          </w:rPr>
          <w:t xml:space="preserve"> -19» (Β’ 1794)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192846852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242</w:t>
        </w:r>
        <w:r w:rsidR="00731AE9" w:rsidRPr="00731AE9">
          <w:rPr>
            <w:noProof/>
            <w:webHidden/>
          </w:rPr>
          <w:fldChar w:fldCharType="end"/>
        </w:r>
      </w:hyperlink>
    </w:p>
    <w:p w14:paraId="491914E7"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53" w:history="1">
        <w:r w:rsidR="00731AE9" w:rsidRPr="00731AE9">
          <w:rPr>
            <w:bCs/>
            <w:noProof/>
            <w:lang w:val="el-GR"/>
          </w:rPr>
          <w:t xml:space="preserve">1296. ΑΠΟΦΑΣΗ </w:t>
        </w:r>
        <w:r w:rsidR="00731AE9" w:rsidRPr="00731AE9">
          <w:rPr>
            <w:bCs/>
            <w:noProof/>
          </w:rPr>
          <w:t>A</w:t>
        </w:r>
        <w:r w:rsidR="00731AE9" w:rsidRPr="00731AE9">
          <w:rPr>
            <w:bCs/>
            <w:noProof/>
            <w:lang w:val="el-GR"/>
          </w:rPr>
          <w:t>ΝΑΠΛΗΡΩΤΗ ΥΠΟΥΡΓΟΥ ΚΑΙ ΥΦΥΠΟΥΡΓΟΥ ΟΙΚΟΝΟΜΙΚΩΝ Αριθμ. Α.1100  της 27/29.4.2021 «Καθορισμός των απαιτούμενων στοιχείων και δικαιολογητικών, του τρόπου αποστολής ή διαβίβασής τους στη Φορολογική Διοίκηση από τους φορολογούμενους ή τρίτους, των εξαιρούμενων ΚΑΔ καθώς και κάθε άλλης αναγκαίας λεπτομέρειας τεχνικού ή διαδικαστικού χαρακτήρα για την εφαρμογή της περ.</w:t>
        </w:r>
        <w:r w:rsidR="00731AE9" w:rsidRPr="00731AE9">
          <w:rPr>
            <w:bCs/>
            <w:noProof/>
          </w:rPr>
          <w:t> </w:t>
        </w:r>
        <w:r w:rsidR="00731AE9" w:rsidRPr="00731AE9">
          <w:rPr>
            <w:bCs/>
            <w:noProof/>
            <w:lang w:val="el-GR"/>
          </w:rPr>
          <w:t>α’ της παρ.</w:t>
        </w:r>
        <w:r w:rsidR="00731AE9" w:rsidRPr="00731AE9">
          <w:rPr>
            <w:bCs/>
            <w:noProof/>
          </w:rPr>
          <w:t> </w:t>
        </w:r>
        <w:r w:rsidR="00731AE9" w:rsidRPr="00731AE9">
          <w:rPr>
            <w:bCs/>
            <w:noProof/>
            <w:lang w:val="el-GR"/>
          </w:rPr>
          <w:t xml:space="preserve">2 του άρθρου 78 του ν. 4790/2021 “Κατεπείγουσες ρυθμίσεις για την προστασία της δημόσιας υγείας από τις συνεχιζόμενες συνέπειες της πανδημίας του κορωνοϊού </w:t>
        </w:r>
        <w:r w:rsidR="00731AE9" w:rsidRPr="00731AE9">
          <w:rPr>
            <w:bCs/>
            <w:noProof/>
          </w:rPr>
          <w:t>COVID</w:t>
        </w:r>
        <w:r w:rsidR="00731AE9" w:rsidRPr="00731AE9">
          <w:rPr>
            <w:bCs/>
            <w:noProof/>
            <w:lang w:val="el-GR"/>
          </w:rPr>
          <w:t>-19, την ανάπτυξη, την κοινωνική προστασία και την επαναλειτουργία των δικαστηρίων και άλλα ζητήματα” (Α’</w:t>
        </w:r>
        <w:r w:rsidR="00731AE9" w:rsidRPr="00731AE9">
          <w:rPr>
            <w:bCs/>
            <w:noProof/>
          </w:rPr>
          <w:t> </w:t>
        </w:r>
        <w:r w:rsidR="00731AE9" w:rsidRPr="00731AE9">
          <w:rPr>
            <w:bCs/>
            <w:noProof/>
            <w:lang w:val="el-GR"/>
          </w:rPr>
          <w:t>48)» (Β’ 1800)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192846853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245</w:t>
        </w:r>
        <w:r w:rsidR="00731AE9" w:rsidRPr="00731AE9">
          <w:rPr>
            <w:noProof/>
            <w:webHidden/>
          </w:rPr>
          <w:fldChar w:fldCharType="end"/>
        </w:r>
      </w:hyperlink>
    </w:p>
    <w:p w14:paraId="6243ACB2"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54" w:history="1">
        <w:r w:rsidR="00731AE9" w:rsidRPr="00731AE9">
          <w:rPr>
            <w:bCs/>
            <w:noProof/>
            <w:lang w:val="el-GR"/>
          </w:rPr>
          <w:t>1297. ΑΠΟΦΑΣΗ ΥΠΟΥΡΓΩΝ ΟΙΚΟΝΟΜΙΚΩΝ</w:t>
        </w:r>
        <w:r w:rsidR="00731AE9" w:rsidRPr="00731AE9">
          <w:rPr>
            <w:bCs/>
            <w:noProof/>
          </w:rPr>
          <w:t> </w:t>
        </w:r>
        <w:r w:rsidR="00731AE9" w:rsidRPr="00731AE9">
          <w:rPr>
            <w:bCs/>
            <w:noProof/>
            <w:lang w:val="el-GR"/>
          </w:rPr>
          <w:t>- ΑΝΑΠΤΥΞΗΣ ΚΑΙ ΕΠΕΝΔΥΣΕΩΝ</w:t>
        </w:r>
        <w:r w:rsidR="00731AE9" w:rsidRPr="00731AE9">
          <w:rPr>
            <w:bCs/>
            <w:noProof/>
          </w:rPr>
          <w:t> </w:t>
        </w:r>
        <w:r w:rsidR="00731AE9" w:rsidRPr="00731AE9">
          <w:rPr>
            <w:bCs/>
            <w:noProof/>
            <w:lang w:val="el-GR"/>
          </w:rPr>
          <w:t>- ΠΡΟΣΤΑΣΙΑΣ ΤΟΥ ΠΟΛΙΤΗ</w:t>
        </w:r>
        <w:r w:rsidR="00731AE9" w:rsidRPr="00731AE9">
          <w:rPr>
            <w:bCs/>
            <w:noProof/>
          </w:rPr>
          <w:t> </w:t>
        </w:r>
        <w:r w:rsidR="00731AE9" w:rsidRPr="00731AE9">
          <w:rPr>
            <w:bCs/>
            <w:noProof/>
            <w:lang w:val="el-GR"/>
          </w:rPr>
          <w:t>- ΕΘΝΙΚΗΣ ΑΜΥΝΑΣ</w:t>
        </w:r>
        <w:r w:rsidR="00731AE9" w:rsidRPr="00731AE9">
          <w:rPr>
            <w:bCs/>
            <w:noProof/>
          </w:rPr>
          <w:t> </w:t>
        </w:r>
        <w:r w:rsidR="00731AE9" w:rsidRPr="00731AE9">
          <w:rPr>
            <w:bCs/>
            <w:noProof/>
            <w:lang w:val="el-GR"/>
          </w:rPr>
          <w:t>- ΠΑΙΔΕΙΑΣ ΚΑΙ ΘΡΗΣΚΕΥΜΑΤΩΝ</w:t>
        </w:r>
        <w:r w:rsidR="00731AE9" w:rsidRPr="00731AE9">
          <w:rPr>
            <w:bCs/>
            <w:noProof/>
          </w:rPr>
          <w:t> </w:t>
        </w:r>
        <w:r w:rsidR="00731AE9" w:rsidRPr="00731AE9">
          <w:rPr>
            <w:bCs/>
            <w:noProof/>
            <w:lang w:val="el-GR"/>
          </w:rPr>
          <w:t>- ΕΡΓΑΣΙΑΣ ΚΑΙ ΚΟΙΝΩΝΙΚΩΝ ΥΠΟΘΕΣΕΩΝ</w:t>
        </w:r>
        <w:r w:rsidR="00731AE9" w:rsidRPr="00731AE9">
          <w:rPr>
            <w:bCs/>
            <w:noProof/>
          </w:rPr>
          <w:t> </w:t>
        </w:r>
        <w:r w:rsidR="00731AE9" w:rsidRPr="00731AE9">
          <w:rPr>
            <w:bCs/>
            <w:noProof/>
            <w:lang w:val="el-GR"/>
          </w:rPr>
          <w:t>- ΥΓΕΙΑΣ-ΠΕΡΙΒΑΛΛΟΝΤΟΣ ΚΑΙ ΕΝΕΡΓΕΙΑΣ</w:t>
        </w:r>
        <w:r w:rsidR="00731AE9" w:rsidRPr="00731AE9">
          <w:rPr>
            <w:bCs/>
            <w:noProof/>
          </w:rPr>
          <w:t> </w:t>
        </w:r>
        <w:r w:rsidR="00731AE9" w:rsidRPr="00731AE9">
          <w:rPr>
            <w:bCs/>
            <w:noProof/>
            <w:lang w:val="el-GR"/>
          </w:rPr>
          <w:t>- ΠΟΛΙΤΙΣΜΟΥ ΚΑΙ ΑΘΛΗΤΙΣΜΟΥ</w:t>
        </w:r>
        <w:r w:rsidR="00731AE9" w:rsidRPr="00731AE9">
          <w:rPr>
            <w:bCs/>
            <w:noProof/>
          </w:rPr>
          <w:t> </w:t>
        </w:r>
        <w:r w:rsidR="00731AE9" w:rsidRPr="00731AE9">
          <w:rPr>
            <w:bCs/>
            <w:noProof/>
            <w:lang w:val="el-GR"/>
          </w:rPr>
          <w:t>- ΔΙΚΑΙΟΣΥΝΗΣ-ΕΣΩΤΕΡΙΚΩΝ</w:t>
        </w:r>
        <w:r w:rsidR="00731AE9" w:rsidRPr="00731AE9">
          <w:rPr>
            <w:bCs/>
            <w:noProof/>
          </w:rPr>
          <w:t> </w:t>
        </w:r>
        <w:r w:rsidR="00731AE9" w:rsidRPr="00731AE9">
          <w:rPr>
            <w:bCs/>
            <w:noProof/>
            <w:lang w:val="el-GR"/>
          </w:rPr>
          <w:t>- ΜΕΤΑΝΑΣΤΕΥΣΗΣ ΚΑΙ ΑΣΥΛΟΥ</w:t>
        </w:r>
        <w:r w:rsidR="00731AE9" w:rsidRPr="00731AE9">
          <w:rPr>
            <w:bCs/>
            <w:noProof/>
          </w:rPr>
          <w:t> </w:t>
        </w:r>
        <w:r w:rsidR="00731AE9" w:rsidRPr="00731AE9">
          <w:rPr>
            <w:bCs/>
            <w:noProof/>
            <w:lang w:val="el-GR"/>
          </w:rPr>
          <w:t>- ΨΗΦΙΑΚΗΣ ΔΙΑΚΥΒΕΡΝΗΣΗΣ</w:t>
        </w:r>
        <w:r w:rsidR="00731AE9" w:rsidRPr="00731AE9">
          <w:rPr>
            <w:bCs/>
            <w:noProof/>
          </w:rPr>
          <w:t> </w:t>
        </w:r>
        <w:r w:rsidR="00731AE9" w:rsidRPr="00731AE9">
          <w:rPr>
            <w:bCs/>
            <w:noProof/>
            <w:lang w:val="el-GR"/>
          </w:rPr>
          <w:t>- ΥΠΟΔΟΜΩΝ ΚΑΙ ΜΕΤΑΦΟΡΩΝ</w:t>
        </w:r>
        <w:r w:rsidR="00731AE9" w:rsidRPr="00731AE9">
          <w:rPr>
            <w:bCs/>
            <w:noProof/>
          </w:rPr>
          <w:t> </w:t>
        </w:r>
        <w:r w:rsidR="00731AE9" w:rsidRPr="00731AE9">
          <w:rPr>
            <w:bCs/>
            <w:noProof/>
            <w:lang w:val="el-GR"/>
          </w:rPr>
          <w:t>- ΝΑΥΤΙΛΙΑΣ ΚΑΙ ΝΗΣΙΩΤΙΚΗΣ ΠΟΛΙΤΙΚΗΣ</w:t>
        </w:r>
        <w:r w:rsidR="00731AE9" w:rsidRPr="00731AE9">
          <w:rPr>
            <w:bCs/>
            <w:noProof/>
          </w:rPr>
          <w:t> </w:t>
        </w:r>
        <w:r w:rsidR="00731AE9" w:rsidRPr="00731AE9">
          <w:rPr>
            <w:bCs/>
            <w:noProof/>
            <w:lang w:val="el-GR"/>
          </w:rPr>
          <w:t>- ΑΓΡΟΤΙΚΗΣ ΑΝΑΠΤΥΞΗΣ ΚΑΙ ΤΡΟΦΙΜΩΝ</w:t>
        </w:r>
        <w:r w:rsidR="00731AE9" w:rsidRPr="00731AE9">
          <w:rPr>
            <w:bCs/>
            <w:noProof/>
          </w:rPr>
          <w:t> </w:t>
        </w:r>
        <w:r w:rsidR="00731AE9" w:rsidRPr="00731AE9">
          <w:rPr>
            <w:bCs/>
            <w:noProof/>
            <w:lang w:val="el-GR"/>
          </w:rPr>
          <w:t>- ΕΠΙΚΡΑΤΕΙΑΣ</w:t>
        </w:r>
        <w:r w:rsidR="00731AE9" w:rsidRPr="00731AE9">
          <w:rPr>
            <w:bCs/>
            <w:noProof/>
          </w:rPr>
          <w:t> </w:t>
        </w:r>
        <w:r w:rsidR="00731AE9" w:rsidRPr="00731AE9">
          <w:rPr>
            <w:bCs/>
            <w:noProof/>
            <w:lang w:val="el-GR"/>
          </w:rPr>
          <w:t xml:space="preserve">– ΥΦΥΠΟΥΡΓΟΥ ΣΤΟΝ ΠΡΩΘΥΠΟΥΡΓΟ Αριθμ. Δ1α/Γ.Π.οικ. 27683  της 29/29.4.2021 «Έκτακτα μέτρα προστασίας της δημόσιας υγείας από τον κίνδυνο περαιτέρω διασποράς του κορωνοϊού </w:t>
        </w:r>
        <w:r w:rsidR="00731AE9" w:rsidRPr="00731AE9">
          <w:rPr>
            <w:bCs/>
            <w:noProof/>
          </w:rPr>
          <w:t>COVID</w:t>
        </w:r>
        <w:r w:rsidR="00731AE9" w:rsidRPr="00731AE9">
          <w:rPr>
            <w:bCs/>
            <w:noProof/>
            <w:lang w:val="el-GR"/>
          </w:rPr>
          <w:t>-19 στο σύνολο της Επικράτειας για το διάστημα από τη Δευτέρα, 3 Μαΐου 2021 και ώρα 6:00 έως και τη Δευτέρα, 10 Μαΐου 2021 και ώρα 6:00» (Β’ 1814)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192846854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249</w:t>
        </w:r>
        <w:r w:rsidR="00731AE9" w:rsidRPr="00731AE9">
          <w:rPr>
            <w:noProof/>
            <w:webHidden/>
          </w:rPr>
          <w:fldChar w:fldCharType="end"/>
        </w:r>
      </w:hyperlink>
    </w:p>
    <w:p w14:paraId="59450D24"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55" w:history="1">
        <w:r w:rsidR="00731AE9" w:rsidRPr="00731AE9">
          <w:rPr>
            <w:bCs/>
            <w:noProof/>
            <w:lang w:val="el-GR"/>
          </w:rPr>
          <w:t>1298. ΑΠΟΦΑΣΗ ΥΦΥΠΟΥΡΓΟΥ ΠΑΙΔΕΙΑΣ ΚΑΙ ΘΡΗΣΚΕΥΜΑΤΩΝ Αριθμ. 48918/Ζ1 της 28/29.4.2021 «Διεξαγωγή των κατατακτηρίων εξετάσεων για το ακαδημαϊκό έτος 2020-2021» (Β’ 1818)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192846855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250</w:t>
        </w:r>
        <w:r w:rsidR="00731AE9" w:rsidRPr="00731AE9">
          <w:rPr>
            <w:noProof/>
            <w:webHidden/>
          </w:rPr>
          <w:fldChar w:fldCharType="end"/>
        </w:r>
      </w:hyperlink>
    </w:p>
    <w:p w14:paraId="49160E2C"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56" w:history="1">
        <w:r w:rsidR="00731AE9" w:rsidRPr="00731AE9">
          <w:rPr>
            <w:bCs/>
            <w:noProof/>
            <w:lang w:val="el-GR"/>
          </w:rPr>
          <w:t xml:space="preserve">1299. ΑΠΟΦΑΣΗ ΥΠΟΥΡΓΩΝ ΟΙΚΟΝΟΜΙΚΩΝ - ΕΡΓΑΣΙΑΣ ΚΑΙ ΚΟΙΝΩΝΙΚΩΝ ΥΠΟΘΕΣΕΩΝ - ΠΟΛΙΤΙΣΜΟΥ ΚΑΙ ΑΘΛΗΤΙΣΜΟΥ - ΕΠΙΚΡΑΤΕΙΑΣ Αριθμ. 24907 της 29/29.4.2021 «Ενίσχυση επιχειρήσεων κινηματογράφων και διανομέων κινηματογραφικών ταινιών στο πλαίσιο αντιμετώπισης των συνεπειών του </w:t>
        </w:r>
        <w:r w:rsidR="00731AE9" w:rsidRPr="00731AE9">
          <w:rPr>
            <w:bCs/>
            <w:noProof/>
          </w:rPr>
          <w:t>COVID</w:t>
        </w:r>
        <w:r w:rsidR="00731AE9" w:rsidRPr="00731AE9">
          <w:rPr>
            <w:bCs/>
            <w:noProof/>
            <w:lang w:val="el-GR"/>
          </w:rPr>
          <w:t>-19» (Β΄ 1820)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192846856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252</w:t>
        </w:r>
        <w:r w:rsidR="00731AE9" w:rsidRPr="00731AE9">
          <w:rPr>
            <w:noProof/>
            <w:webHidden/>
          </w:rPr>
          <w:fldChar w:fldCharType="end"/>
        </w:r>
      </w:hyperlink>
    </w:p>
    <w:p w14:paraId="6E2A7DA1"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57" w:history="1">
        <w:r w:rsidR="00731AE9" w:rsidRPr="00731AE9">
          <w:rPr>
            <w:bCs/>
            <w:noProof/>
            <w:lang w:val="el-GR"/>
          </w:rPr>
          <w:t xml:space="preserve">1300.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 ΕΠΙΚΡΑΤΕΙΑΣ Αριθμ. Δ1α/Γ.Π.οικ. 27706 της 29/29.4.2021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κορωνοιού </w:t>
        </w:r>
        <w:r w:rsidR="00731AE9" w:rsidRPr="00731AE9">
          <w:rPr>
            <w:bCs/>
            <w:noProof/>
          </w:rPr>
          <w:t>COVID</w:t>
        </w:r>
        <w:r w:rsidR="00731AE9" w:rsidRPr="00731AE9">
          <w:rPr>
            <w:bCs/>
            <w:noProof/>
            <w:lang w:val="el-GR"/>
          </w:rPr>
          <w:t>-19 και ειδικές ρυθμίσεις σε περίπτωση εμβολιασμού ή αρνητικού τεστ σε συγκεκριμένες χώρες» (Β΄ 1823)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192846857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265</w:t>
        </w:r>
        <w:r w:rsidR="00731AE9" w:rsidRPr="00731AE9">
          <w:rPr>
            <w:noProof/>
            <w:webHidden/>
          </w:rPr>
          <w:fldChar w:fldCharType="end"/>
        </w:r>
      </w:hyperlink>
    </w:p>
    <w:p w14:paraId="6F228CE9"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58" w:history="1">
        <w:r w:rsidR="00731AE9" w:rsidRPr="00731AE9">
          <w:rPr>
            <w:bCs/>
            <w:noProof/>
            <w:lang w:val="el-GR"/>
          </w:rPr>
          <w:t xml:space="preserve">1301. ΑΠΟΦΑΣΗ ΥΠΟΥΡΓΩΝ ΑΝΑΠΤΥΞΗΣ ΚΑΙ ΕΠΕΝΔΥΣΕΩΝ - ΠΑΙΔΕΙΑΣ ΚΑΙ ΘΡΗΣΚΕΥΜΑΤΩΝ - ΕΡΓΑΣΙΑΣ ΚΑΙ ΚΟΙΝΩΝΙΚΩΝ ΥΠΟΘΕΣΕΩΝ - ΥΓΕΙΑΣ - ΕΣΩΤΕΡΙΚΩΝ - ΜΕΤΑΝΑΣΤΕΥΣΗΣ ΚΑΙ ΑΣΥΛΟΥ - ΕΠΙΚΡΑΤΕΙΑΣ Αριθμ. Δ1α/ΓΠ.οικ. 27707 της 4/5.5.2021 «Εφαρμογή του υποχρεωτικού μέτρου του διαγνωστικού ελέγχου νόσησης (δωρεάν αυτοδιαγνωστικός έλεγχος) από τον κορωνοϊό </w:t>
        </w:r>
        <w:r w:rsidR="00731AE9" w:rsidRPr="00731AE9">
          <w:rPr>
            <w:bCs/>
            <w:noProof/>
          </w:rPr>
          <w:t>COVID</w:t>
        </w:r>
        <w:r w:rsidR="00731AE9" w:rsidRPr="00731AE9">
          <w:rPr>
            <w:bCs/>
            <w:noProof/>
            <w:lang w:val="el-GR"/>
          </w:rPr>
          <w:t>-19 σε μαθητές/τριες, εκπαιδευτικούς, μέλη Ειδικού Εκπαιδευτικού Προσωπικού (ΕΕΠ) και Ειδικού Βοηθητικού Προσωπικού (ΕΒΠ), διοικητικό και λοιπό προσωπικό όλων των σχολικών μονάδων της Πρωτοβάθμιας και Δευτεροβάθμιας Εκπαίδευσης» (Β’ 1825)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192846858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266</w:t>
        </w:r>
        <w:r w:rsidR="00731AE9" w:rsidRPr="00731AE9">
          <w:rPr>
            <w:noProof/>
            <w:webHidden/>
          </w:rPr>
          <w:fldChar w:fldCharType="end"/>
        </w:r>
      </w:hyperlink>
    </w:p>
    <w:p w14:paraId="1B84B790"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59" w:history="1">
        <w:r w:rsidR="00731AE9" w:rsidRPr="00731AE9">
          <w:rPr>
            <w:bCs/>
            <w:noProof/>
            <w:lang w:val="el-GR"/>
          </w:rPr>
          <w:t>1302. ΑΠΟΦΑΣΗ ΥΠΟΥΡΓΩΝ ΟΙΚΟΝΟΜΙΚΩΝ</w:t>
        </w:r>
        <w:r w:rsidR="00731AE9" w:rsidRPr="00731AE9">
          <w:rPr>
            <w:bCs/>
            <w:noProof/>
          </w:rPr>
          <w:t> </w:t>
        </w:r>
        <w:r w:rsidR="00731AE9" w:rsidRPr="00731AE9">
          <w:rPr>
            <w:bCs/>
            <w:noProof/>
            <w:lang w:val="el-GR"/>
          </w:rPr>
          <w:t>- ΠΟΛΙΤΙΣΜΟΥ ΚΑΙ ΑΘΛΗΤΙΣΜΟΥ Αριθμ. 192483 της 27.4/5.5.2021 «Καθορισμός του πλαισίου, των όρων, των προϋποθέσεων και των κριτηρίων κατανομής της προβλεπόμενης στην παρ.</w:t>
        </w:r>
        <w:r w:rsidR="00731AE9" w:rsidRPr="00731AE9">
          <w:rPr>
            <w:bCs/>
            <w:noProof/>
          </w:rPr>
          <w:t> </w:t>
        </w:r>
        <w:r w:rsidR="00731AE9" w:rsidRPr="00731AE9">
          <w:rPr>
            <w:bCs/>
            <w:noProof/>
            <w:lang w:val="el-GR"/>
          </w:rPr>
          <w:t>1 του άρθρου 119 του ν.</w:t>
        </w:r>
        <w:r w:rsidR="00731AE9" w:rsidRPr="00731AE9">
          <w:rPr>
            <w:bCs/>
            <w:noProof/>
          </w:rPr>
          <w:t> </w:t>
        </w:r>
        <w:r w:rsidR="00731AE9" w:rsidRPr="00731AE9">
          <w:rPr>
            <w:bCs/>
            <w:noProof/>
            <w:lang w:val="el-GR"/>
          </w:rPr>
          <w:t>4790/2021 (Α’ 48), εφάπαξ οικονομικής ενίσχυσης στα δικαιούχα ερασιτεχνικά αθλητικά σωματεία» (Β’ 1826)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192846859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266</w:t>
        </w:r>
        <w:r w:rsidR="00731AE9" w:rsidRPr="00731AE9">
          <w:rPr>
            <w:noProof/>
            <w:webHidden/>
          </w:rPr>
          <w:fldChar w:fldCharType="end"/>
        </w:r>
      </w:hyperlink>
    </w:p>
    <w:p w14:paraId="4D82DEF6"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60" w:history="1">
        <w:r w:rsidR="00731AE9" w:rsidRPr="00731AE9">
          <w:rPr>
            <w:bCs/>
            <w:noProof/>
            <w:lang w:val="el-GR"/>
          </w:rPr>
          <w:t xml:space="preserve">1303. ΑΠΟΦΑΣΗ ΥΦΥΠΟΥΡΓΟΥ ΕΘΝΙΚΗΣ ΑΜΥΝΑΣ Αριθμ. Φ.400/51/562697/Σ.307 της 29.4/6.5.2021 «Διενέργεια μοριακού ελέγχου ανίχνευσης κορωνοϊού </w:t>
        </w:r>
        <w:r w:rsidR="00731AE9" w:rsidRPr="00731AE9">
          <w:rPr>
            <w:bCs/>
            <w:noProof/>
          </w:rPr>
          <w:t>COVID</w:t>
        </w:r>
        <w:r w:rsidR="00731AE9" w:rsidRPr="00731AE9">
          <w:rPr>
            <w:bCs/>
            <w:noProof/>
            <w:lang w:val="el-GR"/>
          </w:rPr>
          <w:t>-19 (</w:t>
        </w:r>
        <w:r w:rsidR="00731AE9" w:rsidRPr="00731AE9">
          <w:rPr>
            <w:bCs/>
            <w:noProof/>
          </w:rPr>
          <w:t>PCR</w:t>
        </w:r>
        <w:r w:rsidR="00731AE9" w:rsidRPr="00731AE9">
          <w:rPr>
            <w:bCs/>
            <w:noProof/>
            <w:lang w:val="el-GR"/>
          </w:rPr>
          <w:t>) στους υπόχρεους για κατάταξη στις Ένοπλες Δυνάμεις» (Β’ 1836)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192846860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273</w:t>
        </w:r>
        <w:r w:rsidR="00731AE9" w:rsidRPr="00731AE9">
          <w:rPr>
            <w:noProof/>
            <w:webHidden/>
          </w:rPr>
          <w:fldChar w:fldCharType="end"/>
        </w:r>
      </w:hyperlink>
    </w:p>
    <w:p w14:paraId="30B0606E"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61" w:history="1">
        <w:r w:rsidR="00731AE9" w:rsidRPr="00731AE9">
          <w:rPr>
            <w:bCs/>
            <w:noProof/>
            <w:lang w:val="el-GR"/>
          </w:rPr>
          <w:t>1304. ΑΠΟΦΑΣΗ ΥΦΥΠΟΥΡΓΟΥ ΕΡΓΑΣΙΑΣ ΚΑΙ ΚΟΙΝΩΝΙΚΩΝ ΥΠΟΘΕΣΕΩΝ Αριθμ. 25046 της 29.4/6.5.2021 «Παράταση ισχύος εγκριτικών αποφάσεων του Ελάχιστου Εγγυημένου Εισοδήματος που εκδόθηκαν τον Αύγουστο του έτους 2020» (Β’ 1836)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192846861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275</w:t>
        </w:r>
        <w:r w:rsidR="00731AE9" w:rsidRPr="00731AE9">
          <w:rPr>
            <w:noProof/>
            <w:webHidden/>
          </w:rPr>
          <w:fldChar w:fldCharType="end"/>
        </w:r>
      </w:hyperlink>
    </w:p>
    <w:p w14:paraId="7970265D"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62" w:history="1">
        <w:r w:rsidR="00731AE9" w:rsidRPr="00731AE9">
          <w:rPr>
            <w:bCs/>
            <w:noProof/>
            <w:lang w:val="el-GR"/>
          </w:rPr>
          <w:t>1305. ΑΠΟΦΑΣΗ ΥΠΟΥΡΓΩΝ ΑΝΑΠΤΥΞΗΣ ΚΑΙ ΕΠΕΝΔΥΣΕΩΝ</w:t>
        </w:r>
        <w:r w:rsidR="00731AE9" w:rsidRPr="00731AE9">
          <w:rPr>
            <w:bCs/>
            <w:noProof/>
          </w:rPr>
          <w:t> </w:t>
        </w:r>
        <w:r w:rsidR="00731AE9" w:rsidRPr="00731AE9">
          <w:rPr>
            <w:bCs/>
            <w:noProof/>
            <w:lang w:val="el-GR"/>
          </w:rPr>
          <w:t>- ΠΑΙΔΕΙΑΣ ΚΑΙ ΘΡΗΣΚΕΥΜΑΤΩΝ</w:t>
        </w:r>
        <w:r w:rsidR="00731AE9" w:rsidRPr="00731AE9">
          <w:rPr>
            <w:bCs/>
            <w:noProof/>
          </w:rPr>
          <w:t> </w:t>
        </w:r>
        <w:r w:rsidR="00731AE9" w:rsidRPr="00731AE9">
          <w:rPr>
            <w:bCs/>
            <w:noProof/>
            <w:lang w:val="el-GR"/>
          </w:rPr>
          <w:t>- ΕΡΓΑΣΙΑΣ ΚΑΙ ΚΟΙΝΩΝΙΚΩΝ ΥΠΟΘΕΣΕΩΝ</w:t>
        </w:r>
        <w:r w:rsidR="00731AE9" w:rsidRPr="00731AE9">
          <w:rPr>
            <w:bCs/>
            <w:noProof/>
          </w:rPr>
          <w:t> </w:t>
        </w:r>
        <w:r w:rsidR="00731AE9" w:rsidRPr="00731AE9">
          <w:rPr>
            <w:bCs/>
            <w:noProof/>
            <w:lang w:val="el-GR"/>
          </w:rPr>
          <w:t>- ΥΓΕΙΑΣ</w:t>
        </w:r>
        <w:r w:rsidR="00731AE9" w:rsidRPr="00731AE9">
          <w:rPr>
            <w:bCs/>
            <w:noProof/>
          </w:rPr>
          <w:t> </w:t>
        </w:r>
        <w:r w:rsidR="00731AE9" w:rsidRPr="00731AE9">
          <w:rPr>
            <w:bCs/>
            <w:noProof/>
            <w:lang w:val="el-GR"/>
          </w:rPr>
          <w:t>- ΕΣΩΤΕΡΙΚΩΝ</w:t>
        </w:r>
        <w:r w:rsidR="00731AE9" w:rsidRPr="00731AE9">
          <w:rPr>
            <w:bCs/>
            <w:noProof/>
          </w:rPr>
          <w:t> </w:t>
        </w:r>
        <w:r w:rsidR="00731AE9" w:rsidRPr="00731AE9">
          <w:rPr>
            <w:bCs/>
            <w:noProof/>
            <w:lang w:val="el-GR"/>
          </w:rPr>
          <w:t xml:space="preserve">- ΕΠΙΚΡΑΤΕΙΑΣ Αριθμ. Δ1α/Γ.Π.οικ.28259 της 7/7.5.2021 «Εφαρμογή του υποχρεωτικού μέτρου του διαγνωστικού ελέγχου νόσησης από τον κορωνοϊό </w:t>
        </w:r>
        <w:r w:rsidR="00731AE9" w:rsidRPr="00731AE9">
          <w:rPr>
            <w:bCs/>
            <w:noProof/>
          </w:rPr>
          <w:t>COVID</w:t>
        </w:r>
        <w:r w:rsidR="00731AE9" w:rsidRPr="00731AE9">
          <w:rPr>
            <w:bCs/>
            <w:noProof/>
            <w:lang w:val="el-GR"/>
          </w:rPr>
          <w:t>-19 σε φοιτητές, διδακτικό και λοιπό προσωπικό των ανώτατων εκπαιδευτικών ιδρυμάτων» (Β’ 1866)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192846862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277</w:t>
        </w:r>
        <w:r w:rsidR="00731AE9" w:rsidRPr="00731AE9">
          <w:rPr>
            <w:noProof/>
            <w:webHidden/>
          </w:rPr>
          <w:fldChar w:fldCharType="end"/>
        </w:r>
      </w:hyperlink>
    </w:p>
    <w:p w14:paraId="5E7CA5C9"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63" w:history="1">
        <w:r w:rsidR="00731AE9" w:rsidRPr="00731AE9">
          <w:rPr>
            <w:bCs/>
            <w:noProof/>
            <w:lang w:val="el-GR"/>
          </w:rPr>
          <w:t>1306. ΑΠΟΦΑΣΗ ΥΠΟΥΡΓΩΝ ΟΙΚΟΝΟΜΙΚΩΝ - ΑΝΑΠΤΥΞΗΣ ΚΑΙ ΕΠΕΝΔΥΣΕΩΝ - ΠΡΟΣΤΑΣΙΑΣ ΤΟΥ ΠΟΛΙΤΗ</w:t>
        </w:r>
        <w:r w:rsidR="00731AE9" w:rsidRPr="00731AE9">
          <w:rPr>
            <w:bCs/>
            <w:noProof/>
          </w:rPr>
          <w:t> </w:t>
        </w:r>
        <w:r w:rsidR="00731AE9" w:rsidRPr="00731AE9">
          <w:rPr>
            <w:bCs/>
            <w:noProof/>
            <w:lang w:val="el-GR"/>
          </w:rPr>
          <w:t>- ΕΘΝΙΚΗΣ ΑΜΥΝΑΣ</w:t>
        </w:r>
        <w:r w:rsidR="00731AE9" w:rsidRPr="00731AE9">
          <w:rPr>
            <w:bCs/>
            <w:noProof/>
          </w:rPr>
          <w:t> </w:t>
        </w:r>
        <w:r w:rsidR="00731AE9" w:rsidRPr="00731AE9">
          <w:rPr>
            <w:bCs/>
            <w:noProof/>
            <w:lang w:val="el-GR"/>
          </w:rPr>
          <w:t>- ΠΑΙΔΕΙΑΣ ΚΑΙ ΘΡΗΣΚΕΥΜΑΤΩΝ</w:t>
        </w:r>
        <w:r w:rsidR="00731AE9" w:rsidRPr="00731AE9">
          <w:rPr>
            <w:bCs/>
            <w:noProof/>
          </w:rPr>
          <w:t> </w:t>
        </w:r>
        <w:r w:rsidR="00731AE9" w:rsidRPr="00731AE9">
          <w:rPr>
            <w:bCs/>
            <w:noProof/>
            <w:lang w:val="el-GR"/>
          </w:rPr>
          <w:t>- ΕΡΓΑΣΙΑΣ ΚΑΙ ΚΟΙΝΩΝΙΚΩΝ ΥΠΟΘΕΣΕΩΝ</w:t>
        </w:r>
        <w:r w:rsidR="00731AE9" w:rsidRPr="00731AE9">
          <w:rPr>
            <w:bCs/>
            <w:noProof/>
          </w:rPr>
          <w:t> </w:t>
        </w:r>
        <w:r w:rsidR="00731AE9" w:rsidRPr="00731AE9">
          <w:rPr>
            <w:bCs/>
            <w:noProof/>
            <w:lang w:val="el-GR"/>
          </w:rPr>
          <w:t>- ΥΓΕΙΑΣ - ΠΕΡΙΒΑΛΛΟΝΤΟΣ ΚΑΙ ΕΝΕΡΓΕΙΑΣ</w:t>
        </w:r>
        <w:r w:rsidR="00731AE9" w:rsidRPr="00731AE9">
          <w:rPr>
            <w:bCs/>
            <w:noProof/>
          </w:rPr>
          <w:t> </w:t>
        </w:r>
        <w:r w:rsidR="00731AE9" w:rsidRPr="00731AE9">
          <w:rPr>
            <w:bCs/>
            <w:noProof/>
            <w:lang w:val="el-GR"/>
          </w:rPr>
          <w:t>- ΠΟΛΙΤΙΣΜΟΥ ΚΑΙ ΑΘΛΗΤΙΣΜΟΥ - ΔΙΚΑΙΟΣΥΝΗΣ - ΕΣΩΤΕΡΙΚΩΝ - ΜΕΤΑΝΑΣΤΕΥΣΗΣ ΚΑΙ ΑΣΥΛΟΥ</w:t>
        </w:r>
        <w:r w:rsidR="00731AE9" w:rsidRPr="00731AE9">
          <w:rPr>
            <w:bCs/>
            <w:noProof/>
          </w:rPr>
          <w:t> </w:t>
        </w:r>
        <w:r w:rsidR="00731AE9" w:rsidRPr="00731AE9">
          <w:rPr>
            <w:bCs/>
            <w:noProof/>
            <w:lang w:val="el-GR"/>
          </w:rPr>
          <w:t>- ΨΗΦΙΑΚΗΣ ΔΙΑΚΥΒΕΡΝΗΣΗΣ</w:t>
        </w:r>
        <w:r w:rsidR="00731AE9" w:rsidRPr="00731AE9">
          <w:rPr>
            <w:bCs/>
            <w:noProof/>
          </w:rPr>
          <w:t> </w:t>
        </w:r>
        <w:r w:rsidR="00731AE9" w:rsidRPr="00731AE9">
          <w:rPr>
            <w:bCs/>
            <w:noProof/>
            <w:lang w:val="el-GR"/>
          </w:rPr>
          <w:t>- ΥΠΟΔΟΜΩΝ ΚΑΙ ΜΕΤΑΦΟΡΩΝ - ΝΑΥΤΙΛΙΑΣ ΚΑΙ ΝΗΣΙΩΤΙΚΗΣ ΠΟΛΙΤΙΚΗΣ</w:t>
        </w:r>
        <w:r w:rsidR="00731AE9" w:rsidRPr="00731AE9">
          <w:rPr>
            <w:bCs/>
            <w:noProof/>
          </w:rPr>
          <w:t> </w:t>
        </w:r>
        <w:r w:rsidR="00731AE9" w:rsidRPr="00731AE9">
          <w:rPr>
            <w:bCs/>
            <w:noProof/>
            <w:lang w:val="el-GR"/>
          </w:rPr>
          <w:t>- ΑΓΡΟΤΙΚΗΣ ΑΝΑΠΤΥΞΗΣ ΚΑΙ ΤΡΟΦΙΜΩΝ</w:t>
        </w:r>
        <w:r w:rsidR="00731AE9" w:rsidRPr="00731AE9">
          <w:rPr>
            <w:bCs/>
            <w:noProof/>
          </w:rPr>
          <w:t> </w:t>
        </w:r>
        <w:r w:rsidR="00731AE9" w:rsidRPr="00731AE9">
          <w:rPr>
            <w:bCs/>
            <w:noProof/>
            <w:lang w:val="el-GR"/>
          </w:rPr>
          <w:t>- ΕΠΙΚΡΑΤΕΙΑΣ</w:t>
        </w:r>
        <w:r w:rsidR="00731AE9" w:rsidRPr="00731AE9">
          <w:rPr>
            <w:bCs/>
            <w:noProof/>
          </w:rPr>
          <w:t> </w:t>
        </w:r>
        <w:r w:rsidR="00731AE9" w:rsidRPr="00731AE9">
          <w:rPr>
            <w:bCs/>
            <w:noProof/>
            <w:lang w:val="el-GR"/>
          </w:rPr>
          <w:t xml:space="preserve">- ΥΦΥΠΟΥΡΓΟΥ ΣΤΟΝ ΠΡΩΘΥΠΟΥΡΓΟ Αριθμ. Δ1α/Γ.Π.οικ. 28503 της 7/8.5.2021 «Έκτακτα μέτρα προστασίας της δημόσιας υγείας από τον κίνδυνο περαιτέρω διασποράς του κορωνοϊού </w:t>
        </w:r>
        <w:r w:rsidR="00731AE9" w:rsidRPr="00731AE9">
          <w:rPr>
            <w:bCs/>
            <w:noProof/>
          </w:rPr>
          <w:t>COVID</w:t>
        </w:r>
        <w:r w:rsidR="00731AE9" w:rsidRPr="00731AE9">
          <w:rPr>
            <w:bCs/>
            <w:noProof/>
            <w:lang w:val="el-GR"/>
          </w:rPr>
          <w:t>-19 στο σύνολο της Επικράτειας για το διάστημα από τη Δευτέρα, 10 Μαΐου 2021 και ώρα 6:00 έως και την Παρασκευή, 14 Μαΐου 2021 και ώρα 6:00» (Β΄ 1872)</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192846863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285</w:t>
        </w:r>
        <w:r w:rsidR="00731AE9" w:rsidRPr="00731AE9">
          <w:rPr>
            <w:noProof/>
            <w:webHidden/>
          </w:rPr>
          <w:fldChar w:fldCharType="end"/>
        </w:r>
      </w:hyperlink>
    </w:p>
    <w:p w14:paraId="6EF0EE5A"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64" w:history="1">
        <w:r w:rsidR="00731AE9" w:rsidRPr="00731AE9">
          <w:rPr>
            <w:bCs/>
            <w:noProof/>
            <w:lang w:val="el-GR"/>
          </w:rPr>
          <w:t xml:space="preserve">1307. ΑΠΟΦΑΣΗ ΥΦΥΠΟΥΡΓΟΥ ΠΑΙΔΕΙΑΣ ΚΑΙ ΘΡΗΣΚΕΥΜΑΤΩΝ Αριθμ. 50433/Ζ1 της 6/10.5.2021 «Ρύθμιση ζητημάτων εφαρμογής εναλλακτικών τρόπων πραγματοποίησης της πρακτικής άσκησης μεταπτυχιακών φοιτητών, λόγω των έκτακτων μέτρων προστασίας της δημόσιας υγείας από τον κίνδυνο περαιτέρω διασποράς του κορωνοϊού </w:t>
        </w:r>
        <w:r w:rsidR="00731AE9" w:rsidRPr="00731AE9">
          <w:rPr>
            <w:bCs/>
            <w:noProof/>
          </w:rPr>
          <w:t>COVID</w:t>
        </w:r>
        <w:r w:rsidR="00731AE9" w:rsidRPr="00731AE9">
          <w:rPr>
            <w:bCs/>
            <w:noProof/>
            <w:lang w:val="el-GR"/>
          </w:rPr>
          <w:t>-19, κατά το εαρινό εξάμηνο του ακαδημαϊκού έτους 2020-2021» (Β’ 1873)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192846864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286</w:t>
        </w:r>
        <w:r w:rsidR="00731AE9" w:rsidRPr="00731AE9">
          <w:rPr>
            <w:noProof/>
            <w:webHidden/>
          </w:rPr>
          <w:fldChar w:fldCharType="end"/>
        </w:r>
      </w:hyperlink>
    </w:p>
    <w:p w14:paraId="2BF4E6D6"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65" w:history="1">
        <w:r w:rsidR="00731AE9" w:rsidRPr="00731AE9">
          <w:rPr>
            <w:bCs/>
            <w:noProof/>
            <w:lang w:val="el-GR"/>
          </w:rPr>
          <w:t xml:space="preserve">1308. ΑΠΟΦΑΣΗ ΥΠΟΥΡΓΟΥ ΥΠΟΔΟΜΩΝ ΚΑΙ ΜΕΤΑΦΟΡΩΝ Αριθμ. ΔΑΕΦΚ-ΚΕ / οικ 8786 /Α321 της 5/11.5.2021 «Ορισμός νέας προθεσμίας υποβολής αιτήσεων σχετικά με τη </w:t>
        </w:r>
        <w:r w:rsidR="00731AE9" w:rsidRPr="00731AE9">
          <w:rPr>
            <w:bCs/>
            <w:noProof/>
            <w:lang w:val="el-GR"/>
          </w:rPr>
          <w:lastRenderedPageBreak/>
          <w:t>χορήγηση Στεγαστικής Συνδρομής για την αποκατάσταση των ζημιών σε κτήρια που επλήγησαν από τον σεισμό της: α) 12.10.2013 σε περιοχές της Π.Ε. Ηρακλείου, της Π.Ε. Ρεθύμνου και της Π.Ε. Χανίων της Περιφέρειας Κρήτης, β) 26.1.2014 στις Περιφερειακές Ενότητες Κεφαλληνίας και Ιθάκης, γ) 7.8.2013 και 6.2.2014 σε περιοχές των Περιφερειακών Ενοτήτων Φθιώτιδας, Φωκίδας και Βοιωτίας, δ) 24.5.2014 σε περιοχές της Περιφερειακής Ενότητας Λήμνου της Περιφέρειας Βορείου Αιγαίου και της Περιφερειακής Ενότητας Έβρου της Περιφέρειας Ανατολικής Μακεδονίας - Θράκης, ε) 7.11.2014 σε περιοχές της Περιφερειακής Ενότητας Αχαΐας, στ) 17.11.2015 σε περιοχές των Π.Ε. Λευκάδας, Κεφαλληνίας και Ιθάκης, της Περιφέρειας Ιονίων Νήσων και της Π.Ε. Αιτωλοακαρνανίας της Περιφέρειας Δυτικής Ελλάδας και ζ) 15.2.2016 σε περιοχές της Π.Ε. Ηλείας» (Β’ 1878)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192846865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288</w:t>
        </w:r>
        <w:r w:rsidR="00731AE9" w:rsidRPr="00731AE9">
          <w:rPr>
            <w:noProof/>
            <w:webHidden/>
          </w:rPr>
          <w:fldChar w:fldCharType="end"/>
        </w:r>
      </w:hyperlink>
    </w:p>
    <w:p w14:paraId="6D486832"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66" w:history="1">
        <w:r w:rsidR="00731AE9" w:rsidRPr="00731AE9">
          <w:rPr>
            <w:bCs/>
            <w:noProof/>
            <w:lang w:val="el-GR"/>
          </w:rPr>
          <w:t>1309. ΑΠΟΦΑΣΗ ΥΠΟΥΡΓΟΥ ΥΠΟΔΟΜΩΝ ΚΑΙ ΜΕΤΑΦΟΡΩΝ Αριθμ. ΔΑΕΦΚ-ΚΕ/οικ 8790/Α321 της 5/11.5.2021 «Προθεσμία υποβολής αιτήσεων καθορισμού δικαιούχων Στεγαστικής Συνδρομής (Σ.Σ.) για την αποκατάσταση των κτηρίων που επλήγησαν από τις πλημμύρες της 25ης Νοεμβρίου 2019, σε περιοχές του Δήμου Μεγαρέων της Περιφερειακής Ενότητας Δυτικής Αττικής της Περιφέρειας Αττικής και του Δήμου Λουτρακίου - Περαχώρας - Αγ. Θεοδώρων της Περιφερειακής Ενότητας Κορινθίας της Περιφέρειας Πελοποννήσου» (Β’ 1878)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192846866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288</w:t>
        </w:r>
        <w:r w:rsidR="00731AE9" w:rsidRPr="00731AE9">
          <w:rPr>
            <w:noProof/>
            <w:webHidden/>
          </w:rPr>
          <w:fldChar w:fldCharType="end"/>
        </w:r>
      </w:hyperlink>
    </w:p>
    <w:p w14:paraId="0DD238CF"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67" w:history="1">
        <w:r w:rsidR="00731AE9" w:rsidRPr="00731AE9">
          <w:rPr>
            <w:bCs/>
            <w:noProof/>
            <w:lang w:val="el-GR"/>
          </w:rPr>
          <w:t xml:space="preserve">1310. ΑΠΟΦΑΣΗ ΥΠΟΥΡΓΟΥ ΥΠΟΔΟΜΩΝ ΚΑΙ ΜΕΤΑΦΟΡΩΝ </w:t>
        </w:r>
        <w:r w:rsidR="00731AE9" w:rsidRPr="00731AE9">
          <w:rPr>
            <w:bCs/>
            <w:noProof/>
          </w:rPr>
          <w:t>A</w:t>
        </w:r>
        <w:r w:rsidR="00731AE9" w:rsidRPr="00731AE9">
          <w:rPr>
            <w:bCs/>
            <w:noProof/>
            <w:lang w:val="el-GR"/>
          </w:rPr>
          <w:t>ριθμ. ΔΑΕΦΚ-ΚΕ/οικ 8788/Α321 της 5/11.5.2021 «Προθεσμία υποβολής αιτήσεων καθορισμού δικαιούχων Στεγαστικής Συνδρομής (Σ.Σ.) για την αποκατάσταση των κτηρίων που επλήγησαν από τον σεισμό της 21ης Μαΐου 2019, σε περιοχές του Δήμου Ανδραβίδας - Κυλλήνης της Περιφερειακής Ενότητας Ηλείας της Περιφέρειας Δυτικής Ελλάδας» (Β’ 1878)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192846867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288</w:t>
        </w:r>
        <w:r w:rsidR="00731AE9" w:rsidRPr="00731AE9">
          <w:rPr>
            <w:noProof/>
            <w:webHidden/>
          </w:rPr>
          <w:fldChar w:fldCharType="end"/>
        </w:r>
      </w:hyperlink>
    </w:p>
    <w:p w14:paraId="54DA0D61"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68" w:history="1">
        <w:r w:rsidR="00731AE9" w:rsidRPr="00731AE9">
          <w:rPr>
            <w:bCs/>
            <w:noProof/>
            <w:lang w:val="el-GR"/>
          </w:rPr>
          <w:t>1311. ΑΠΟΦΑΣΗ ΥΠΟΥΡΓΩΝ ΟΙΚΟΝΟΜΙΚΩΝ</w:t>
        </w:r>
        <w:r w:rsidR="00731AE9" w:rsidRPr="00731AE9">
          <w:rPr>
            <w:bCs/>
            <w:noProof/>
          </w:rPr>
          <w:t> </w:t>
        </w:r>
        <w:r w:rsidR="00731AE9" w:rsidRPr="00731AE9">
          <w:rPr>
            <w:bCs/>
            <w:noProof/>
            <w:lang w:val="el-GR"/>
          </w:rPr>
          <w:t>- ΥΓΕΙΑΣ Αριθμ. Γ4β/Γ.Π.οικ.28697 της 10/11.5.2021 «Καθορισμός αποζημίωσης ιδιωτών ιατρών, των οποίων οι</w:t>
        </w:r>
        <w:r w:rsidR="00731AE9" w:rsidRPr="00731AE9">
          <w:rPr>
            <w:bCs/>
            <w:noProof/>
          </w:rPr>
          <w:t> </w:t>
        </w:r>
        <w:r w:rsidR="00731AE9" w:rsidRPr="00731AE9">
          <w:rPr>
            <w:bCs/>
            <w:noProof/>
            <w:lang w:val="el-GR"/>
          </w:rPr>
          <w:t xml:space="preserve">υπηρεσίες επιτάσσονται για την κάλυψη των αναγκών του Εθνικού Συστήματος Υγείας από την έξαρση του κορωνοϊού </w:t>
        </w:r>
        <w:r w:rsidR="00731AE9" w:rsidRPr="00731AE9">
          <w:rPr>
            <w:bCs/>
            <w:noProof/>
          </w:rPr>
          <w:t>COVID</w:t>
        </w:r>
        <w:r w:rsidR="00731AE9" w:rsidRPr="00731AE9">
          <w:rPr>
            <w:bCs/>
            <w:noProof/>
            <w:lang w:val="el-GR"/>
          </w:rPr>
          <w:t>-19, κατ’ εφαρμογή του άρθρου</w:t>
        </w:r>
        <w:r w:rsidR="00731AE9" w:rsidRPr="00731AE9">
          <w:rPr>
            <w:bCs/>
            <w:noProof/>
          </w:rPr>
          <w:t> </w:t>
        </w:r>
        <w:r w:rsidR="00731AE9" w:rsidRPr="00731AE9">
          <w:rPr>
            <w:bCs/>
            <w:noProof/>
            <w:lang w:val="el-GR"/>
          </w:rPr>
          <w:t>19 του ν.</w:t>
        </w:r>
        <w:r w:rsidR="00731AE9" w:rsidRPr="00731AE9">
          <w:rPr>
            <w:bCs/>
            <w:noProof/>
          </w:rPr>
          <w:t> </w:t>
        </w:r>
        <w:r w:rsidR="00731AE9" w:rsidRPr="00731AE9">
          <w:rPr>
            <w:bCs/>
            <w:noProof/>
            <w:lang w:val="el-GR"/>
          </w:rPr>
          <w:t>4790/2021 (Α΄</w:t>
        </w:r>
        <w:r w:rsidR="00731AE9" w:rsidRPr="00731AE9">
          <w:rPr>
            <w:bCs/>
            <w:noProof/>
          </w:rPr>
          <w:t> </w:t>
        </w:r>
        <w:r w:rsidR="00731AE9" w:rsidRPr="00731AE9">
          <w:rPr>
            <w:bCs/>
            <w:noProof/>
            <w:lang w:val="el-GR"/>
          </w:rPr>
          <w:t>48)» (Β΄ 1894)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192846868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289</w:t>
        </w:r>
        <w:r w:rsidR="00731AE9" w:rsidRPr="00731AE9">
          <w:rPr>
            <w:noProof/>
            <w:webHidden/>
          </w:rPr>
          <w:fldChar w:fldCharType="end"/>
        </w:r>
      </w:hyperlink>
    </w:p>
    <w:p w14:paraId="4C401436"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69" w:history="1">
        <w:r w:rsidR="00731AE9" w:rsidRPr="00731AE9">
          <w:rPr>
            <w:bCs/>
            <w:noProof/>
            <w:lang w:val="el-GR"/>
          </w:rPr>
          <w:t xml:space="preserve">1312. ΑΠΟΦΑΣΗ ΥΠΟΥΡΓΩΝ ΟΙΚΟΝΟΜΙΚΩΝ - ΑΝΑΠΤΥΞΗΣ ΚΑΙ ΕΠΕΝΔΥΣΕΩΝ - ΠΑΙΔΕΙΑΣ ΚΑΙ ΘΡΗΣΚΕΥΜΑΤΩΝ - ΕΡΓΑΣΙΑΣ ΚΑΙ ΚΟΙΝΩΝΙΚΩΝ ΥΠΟΘΕΣΕΩΝ - ΥΓΕΙΑΣ - ΕΣΩΤΕΡΙΚΩΝ - ΕΠΙΚΡΑΤΕΙΑΣ Αριθμ. Δ1α/ΓΠ.οικ.29696 της 12/13.5.2021 «Εφαρμογή του υποχρεωτικού μέτρου του διαγνωστικού ελέγχου νόσησης από τον κορωνοϊό </w:t>
        </w:r>
        <w:r w:rsidR="00731AE9" w:rsidRPr="00731AE9">
          <w:rPr>
            <w:bCs/>
            <w:noProof/>
          </w:rPr>
          <w:t>COVID</w:t>
        </w:r>
        <w:r w:rsidR="00731AE9" w:rsidRPr="00731AE9">
          <w:rPr>
            <w:bCs/>
            <w:noProof/>
            <w:lang w:val="el-GR"/>
          </w:rPr>
          <w:t>-19 για την επαναλειτουργία των Ινστιτούτων Επαγγελματικής Κατάρτισης (Ι.Ε.Κ.), του Προπαρασκευαστικού Προγράμματος Πιστοποίησης Μεταλυκειακού Έτους - Τάξης Μαθητείας των ΕΠΑ.Λ., των Σχολείων Δεύτερης Ευκαιρίας (Σ.Δ.Ε.) και των Κολλεγίων και τη διενέργεια της πρακτικής άσκησης στα Ι.Ε.Κ. και τα Κολλέγια» (Β’ 1903)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192846869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291</w:t>
        </w:r>
        <w:r w:rsidR="00731AE9" w:rsidRPr="00731AE9">
          <w:rPr>
            <w:noProof/>
            <w:webHidden/>
          </w:rPr>
          <w:fldChar w:fldCharType="end"/>
        </w:r>
      </w:hyperlink>
    </w:p>
    <w:p w14:paraId="51542A84"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70" w:history="1">
        <w:r w:rsidR="00731AE9" w:rsidRPr="00731AE9">
          <w:rPr>
            <w:bCs/>
            <w:noProof/>
            <w:lang w:val="el-GR"/>
          </w:rPr>
          <w:t>1313. ΑΠΟΦΑΣ</w:t>
        </w:r>
        <w:r w:rsidR="00731AE9" w:rsidRPr="00731AE9">
          <w:rPr>
            <w:bCs/>
            <w:noProof/>
          </w:rPr>
          <w:t>H</w:t>
        </w:r>
        <w:r w:rsidR="00731AE9" w:rsidRPr="00731AE9">
          <w:rPr>
            <w:bCs/>
            <w:noProof/>
            <w:lang w:val="el-GR"/>
          </w:rPr>
          <w:t xml:space="preserve"> ΚΥΒΕΡΝΗΤΙΚΟ</w:t>
        </w:r>
        <w:r w:rsidR="00731AE9" w:rsidRPr="00731AE9">
          <w:rPr>
            <w:bCs/>
            <w:noProof/>
          </w:rPr>
          <w:t>Y</w:t>
        </w:r>
        <w:r w:rsidR="00731AE9" w:rsidRPr="00731AE9">
          <w:rPr>
            <w:bCs/>
            <w:noProof/>
            <w:lang w:val="el-GR"/>
          </w:rPr>
          <w:t xml:space="preserve"> ΣΥΜΒΟΥΛΙΟ</w:t>
        </w:r>
        <w:r w:rsidR="00731AE9" w:rsidRPr="00731AE9">
          <w:rPr>
            <w:bCs/>
            <w:noProof/>
          </w:rPr>
          <w:t>Y</w:t>
        </w:r>
        <w:r w:rsidR="00731AE9" w:rsidRPr="00731AE9">
          <w:rPr>
            <w:bCs/>
            <w:noProof/>
            <w:lang w:val="el-GR"/>
          </w:rPr>
          <w:t xml:space="preserve"> ΔΙΑΧΕΙΡΙΣΗΣ ΙΔΙΩΤΙΚΟΥ ΧΡΕΟΥΣ (ΚΥ.Σ.Δ.Ι.Χ) Αριθμ. 53340 ΕΞ 2021 της 6/13.5.2021 «Αύξηση θέσεων εργασίας του Γραφείου Ενημέρωσης - Υποστήριξης Δανειοληπτών (Γ.Ε.Υ.Δ.) Δήμου Νίκαιας - Αγίου Ιωάννη Ρέντη» (Β’ 1935)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192846870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292</w:t>
        </w:r>
        <w:r w:rsidR="00731AE9" w:rsidRPr="00731AE9">
          <w:rPr>
            <w:noProof/>
            <w:webHidden/>
          </w:rPr>
          <w:fldChar w:fldCharType="end"/>
        </w:r>
      </w:hyperlink>
    </w:p>
    <w:p w14:paraId="24EFEE0F"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71" w:history="1">
        <w:r w:rsidR="00731AE9" w:rsidRPr="00731AE9">
          <w:rPr>
            <w:bCs/>
            <w:noProof/>
            <w:lang w:val="el-GR"/>
          </w:rPr>
          <w:t xml:space="preserve">1314.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ΑΓΡΟΤΙΚΗΣ ΑΝΑΠΤΥΞΗΣ </w:t>
        </w:r>
        <w:r w:rsidR="00731AE9" w:rsidRPr="00731AE9">
          <w:rPr>
            <w:bCs/>
            <w:noProof/>
            <w:lang w:val="el-GR"/>
          </w:rPr>
          <w:lastRenderedPageBreak/>
          <w:t xml:space="preserve">ΚΑΙ ΤΡΟΦΙΜΩΝ - ΕΠΙΚΡΑΤΕΙΑΣ - ΥΦΥΠΟΥΡΓΟΥ ΣΤΟΝ ΠΡΩΘΥΠΟΥΡΓΟ Αριθμ. Δ1α/Γ.Π.οικ. 29922 της 13/13.5.2021 «Έκτακτα μέτρα προστασίας της δημόσιας υγείας από τον κίνδυνο περαιτέρω διασποράς του κορωνοϊού </w:t>
        </w:r>
        <w:r w:rsidR="00731AE9" w:rsidRPr="00731AE9">
          <w:rPr>
            <w:bCs/>
            <w:noProof/>
          </w:rPr>
          <w:t>COVID</w:t>
        </w:r>
        <w:r w:rsidR="00731AE9" w:rsidRPr="00731AE9">
          <w:rPr>
            <w:bCs/>
            <w:noProof/>
            <w:lang w:val="el-GR"/>
          </w:rPr>
          <w:t>-19 στο σύνολο της Επικράτειας για το διάστημα από την Παρασκευή, 14 Μαΐου 2021 και ώρα 6:00 έως και τη Δευτέρα, 24 Μαΐου 2021 και ώρα 6:00» (Β΄ 1944)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192846871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293</w:t>
        </w:r>
        <w:r w:rsidR="00731AE9" w:rsidRPr="00731AE9">
          <w:rPr>
            <w:noProof/>
            <w:webHidden/>
          </w:rPr>
          <w:fldChar w:fldCharType="end"/>
        </w:r>
      </w:hyperlink>
    </w:p>
    <w:p w14:paraId="238C82B4"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72" w:history="1">
        <w:r w:rsidR="00731AE9" w:rsidRPr="00731AE9">
          <w:rPr>
            <w:bCs/>
            <w:noProof/>
            <w:lang w:val="el-GR"/>
          </w:rPr>
          <w:t>1315. ΑΠΟΦΑΣΗ ΥΠΟΥΡΓΩΝ ΟΙΚΟΝΟΜΙΚΩΝ</w:t>
        </w:r>
        <w:r w:rsidR="00731AE9" w:rsidRPr="00731AE9">
          <w:rPr>
            <w:bCs/>
            <w:noProof/>
          </w:rPr>
          <w:t> </w:t>
        </w:r>
        <w:r w:rsidR="00731AE9" w:rsidRPr="00731AE9">
          <w:rPr>
            <w:bCs/>
            <w:noProof/>
            <w:lang w:val="el-GR"/>
          </w:rPr>
          <w:t>- ΑΝΑΠΤΥΞΗΣ ΚΑΙ ΕΠΕΝΔΥΣΕΩΝ</w:t>
        </w:r>
        <w:r w:rsidR="00731AE9" w:rsidRPr="00731AE9">
          <w:rPr>
            <w:bCs/>
            <w:noProof/>
          </w:rPr>
          <w:t> </w:t>
        </w:r>
        <w:r w:rsidR="00731AE9" w:rsidRPr="00731AE9">
          <w:rPr>
            <w:bCs/>
            <w:noProof/>
            <w:lang w:val="el-GR"/>
          </w:rPr>
          <w:t>- ΠΡΟΣΤΑΣΙΑΣ ΤΟΥ ΠΟΛΙΤΗ - ΕΡΓΑΣΙΑΣ ΚΑΙ ΚΟΙΝΩΝΙΚΩΝ ΥΠΟΘΕΣΕΩΝ</w:t>
        </w:r>
        <w:r w:rsidR="00731AE9" w:rsidRPr="00731AE9">
          <w:rPr>
            <w:bCs/>
            <w:noProof/>
          </w:rPr>
          <w:t> </w:t>
        </w:r>
        <w:r w:rsidR="00731AE9" w:rsidRPr="00731AE9">
          <w:rPr>
            <w:bCs/>
            <w:noProof/>
            <w:lang w:val="el-GR"/>
          </w:rPr>
          <w:t>- ΥΓΕΙΑΣ</w:t>
        </w:r>
        <w:r w:rsidR="00731AE9" w:rsidRPr="00731AE9">
          <w:rPr>
            <w:bCs/>
            <w:noProof/>
          </w:rPr>
          <w:t> </w:t>
        </w:r>
        <w:r w:rsidR="00731AE9" w:rsidRPr="00731AE9">
          <w:rPr>
            <w:bCs/>
            <w:noProof/>
            <w:lang w:val="el-GR"/>
          </w:rPr>
          <w:t>- ΕΣΩΤΕΡΙΚΩΝ - ΥΠΟΔΟΜΩΝ ΚΑΙ ΜΕΤΑΦΟΡΩΝ</w:t>
        </w:r>
        <w:r w:rsidR="00731AE9" w:rsidRPr="00731AE9">
          <w:rPr>
            <w:bCs/>
            <w:noProof/>
          </w:rPr>
          <w:t> </w:t>
        </w:r>
        <w:r w:rsidR="00731AE9" w:rsidRPr="00731AE9">
          <w:rPr>
            <w:bCs/>
            <w:noProof/>
            <w:lang w:val="el-GR"/>
          </w:rPr>
          <w:t>- ΝΑΥΤΙΛΙΑΣ ΚΑΙ ΝΗΣΙΩΤΙΚΗΣ ΠΟΛΙΤΙΚΗΣ</w:t>
        </w:r>
        <w:r w:rsidR="00731AE9" w:rsidRPr="00731AE9">
          <w:rPr>
            <w:bCs/>
            <w:noProof/>
          </w:rPr>
          <w:t> </w:t>
        </w:r>
        <w:r w:rsidR="00731AE9" w:rsidRPr="00731AE9">
          <w:rPr>
            <w:bCs/>
            <w:noProof/>
            <w:lang w:val="el-GR"/>
          </w:rPr>
          <w:t xml:space="preserve">- ΕΠΙΚΡΑΤΕΙΑΣ Αριθμ. Δ1α/ΓΠ.οικ. 29925 της 13/14.5.2021 «Προϋποθέσεις εισόδου στη χώρα προς περιορισμό της διασποράς του κορωνοϊού </w:t>
        </w:r>
        <w:r w:rsidR="00731AE9" w:rsidRPr="00731AE9">
          <w:rPr>
            <w:bCs/>
            <w:noProof/>
          </w:rPr>
          <w:t>COVID</w:t>
        </w:r>
        <w:r w:rsidR="00731AE9" w:rsidRPr="00731AE9">
          <w:rPr>
            <w:bCs/>
            <w:noProof/>
            <w:lang w:val="el-GR"/>
          </w:rPr>
          <w:t>-19» (Β’ 1969)</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192846872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294</w:t>
        </w:r>
        <w:r w:rsidR="00731AE9" w:rsidRPr="00731AE9">
          <w:rPr>
            <w:noProof/>
            <w:webHidden/>
          </w:rPr>
          <w:fldChar w:fldCharType="end"/>
        </w:r>
      </w:hyperlink>
    </w:p>
    <w:p w14:paraId="607EF148"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73" w:history="1">
        <w:r w:rsidR="00731AE9" w:rsidRPr="00731AE9">
          <w:rPr>
            <w:bCs/>
            <w:noProof/>
            <w:lang w:val="el-GR"/>
          </w:rPr>
          <w:t xml:space="preserve">1316. ΑΠΟΦΑΣΗ ΥΦΥΠΟΥΡΓΩΝ ΑΝΑΠΤΥΞΗΣ ΚΑΙ ΕΠΕΝΔΥΣΕΩΝ - ΕΡΓΑΣΙΑΣ ΚΑΙ ΚΟΙΝΩΝΙΚΩΝ ΥΠΟΘΕΣΕΩΝ Αριθμ. 27026 της 10/14.5.2021 «Καθορισμός των προϋποθέσεων και της διαδικασίας υλοποίησης του προγράμματος ενίσχυσης Μονάδων Φροντίδας Ηλικιωμένων κερδοσκοπικού και μη κερδοσκοπικού χαρακτήρα, καθώς και των Παραρτημάτων Χρονίων Παθήσεων και των Παραρτημάτων ΑμεΑ των Κέντρων Κοινωνικής Πρόνοιας στα οποία παρέχονται υπηρεσίες κλειστής φροντίδας σε ηλικιωμένους μέσω της παροχής σε είδος μέσων ατομικής προστασίας εργαζομένων για την αποφυγή διάδοσης του κορωνοϊού </w:t>
        </w:r>
        <w:r w:rsidR="00731AE9" w:rsidRPr="00731AE9">
          <w:rPr>
            <w:bCs/>
            <w:noProof/>
          </w:rPr>
          <w:t>Covid</w:t>
        </w:r>
        <w:r w:rsidR="00731AE9" w:rsidRPr="00731AE9">
          <w:rPr>
            <w:bCs/>
            <w:noProof/>
            <w:lang w:val="el-GR"/>
          </w:rPr>
          <w:t xml:space="preserve"> -19» (Β’ 1971)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192846873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294</w:t>
        </w:r>
        <w:r w:rsidR="00731AE9" w:rsidRPr="00731AE9">
          <w:rPr>
            <w:noProof/>
            <w:webHidden/>
          </w:rPr>
          <w:fldChar w:fldCharType="end"/>
        </w:r>
      </w:hyperlink>
    </w:p>
    <w:p w14:paraId="00FB3259"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74" w:history="1">
        <w:r w:rsidR="00731AE9" w:rsidRPr="00731AE9">
          <w:rPr>
            <w:bCs/>
            <w:noProof/>
            <w:lang w:val="el-GR"/>
          </w:rPr>
          <w:t>1317. ΑΠΟΦΑΣΗ ΔΙΟΙΚΗΤΙΚΟΥ ΣΥΜΒΟΥΛΙΟΥ ΤΟΥ ΟΡΓΑΝΙΣΜΟΥ ΑΠΑΣΧΟΛΗΣΗΣ ΕΡΓΑΤΙΚΟΥ ΔΥΝΑΜΙΚΟΥ Αριθμ. 1958/32 της 27.4/14.5.2021 «Πρόγραμμα Επαγγελματικής Κατάρτισης Εργαζομένων ΛΑΕΚ 0,06 έτους 2021» (Β΄ 1974)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192846874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303</w:t>
        </w:r>
        <w:r w:rsidR="00731AE9" w:rsidRPr="00731AE9">
          <w:rPr>
            <w:noProof/>
            <w:webHidden/>
          </w:rPr>
          <w:fldChar w:fldCharType="end"/>
        </w:r>
      </w:hyperlink>
    </w:p>
    <w:p w14:paraId="3FC735FB"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75" w:history="1">
        <w:r w:rsidR="00731AE9" w:rsidRPr="00731AE9">
          <w:rPr>
            <w:bCs/>
            <w:noProof/>
            <w:lang w:val="el-GR"/>
          </w:rPr>
          <w:t>1318. ΑΠΟΦΑΣΗ ΥΠΟΥΡΓΩΝ ΟΙΚΟΝΟΜΙΚΩΝ - ΕΡΓΑΣΙΑΣ ΚΑΙ ΚΟΙΝΩΝΙΚΩΝ ΥΠΟΘΕΣΕΩΝ Αριθμ. 28631 της 14/14.5.2021 «Αναστολή συμβάσεων εργασίας εργαζομένων σε επιχειρήσεις - εργοδότες του ιδιωτικού τομέα κατά τον μήνα Μάιο 2021» (Β’ 2012)</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192846875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304</w:t>
        </w:r>
        <w:r w:rsidR="00731AE9" w:rsidRPr="00731AE9">
          <w:rPr>
            <w:noProof/>
            <w:webHidden/>
          </w:rPr>
          <w:fldChar w:fldCharType="end"/>
        </w:r>
      </w:hyperlink>
    </w:p>
    <w:p w14:paraId="586EBA1F"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76" w:history="1">
        <w:r w:rsidR="00731AE9" w:rsidRPr="00731AE9">
          <w:rPr>
            <w:bCs/>
            <w:noProof/>
            <w:lang w:val="el-GR"/>
          </w:rPr>
          <w:t xml:space="preserve">1319. </w:t>
        </w:r>
        <w:r w:rsidR="00731AE9" w:rsidRPr="00731AE9">
          <w:rPr>
            <w:bCs/>
            <w:noProof/>
          </w:rPr>
          <w:t>NOMO</w:t>
        </w:r>
        <w:r w:rsidR="00731AE9" w:rsidRPr="00731AE9">
          <w:rPr>
            <w:bCs/>
            <w:noProof/>
            <w:lang w:val="el-GR"/>
          </w:rPr>
          <w:t>Σ ΥΠ’ ΑΡΙΘΜ. 4799 της 17/18.5.2021 «Ενσωμάτωση της Οδηγίας (ΕΕ) 2019/878 του Ευρωπαϊκού Κοινοβουλίου και του Συμβουλίου της 20ής Μαΐου 2019 για την τροποποίηση της Οδηγίας 2013/36/ΕΕ, όσον αφορά τις εξαιρούμενες οντότητες, τις χρηματοδοτικές εταιρείες συμμετοχών, τις μικτές χρηματοοικονομικές εταιρείες συμμετοχών, τις αποδοχές, τα μέτρα και τις εξουσίες εποπτείας και τα μέτρα διατήρησης κεφαλαίου (</w:t>
        </w:r>
        <w:r w:rsidR="00731AE9" w:rsidRPr="00731AE9">
          <w:rPr>
            <w:bCs/>
            <w:noProof/>
          </w:rPr>
          <w:t>L</w:t>
        </w:r>
        <w:r w:rsidR="00731AE9" w:rsidRPr="00731AE9">
          <w:rPr>
            <w:bCs/>
            <w:noProof/>
            <w:lang w:val="el-GR"/>
          </w:rPr>
          <w:t xml:space="preserve"> 150), ενσωμάτωση της Οδηγίας (ΕΕ) 2019/879 του Ευρωπαϊκού Κοινοβουλίου και του Συμβουλίου της 20ής Μαΐου 2019 για την τροποποίηση της Οδηγίας 2014/59/ΕΕ σχετικά με την ικανότητα απορρόφησης των ζημιών και ανακεφαλαιοποίησης των πιστωτικών ιδρυμάτων και επιχειρήσεων επενδύσεων και της Οδηγίας 98/26/ΕΚ (</w:t>
        </w:r>
        <w:r w:rsidR="00731AE9" w:rsidRPr="00731AE9">
          <w:rPr>
            <w:bCs/>
            <w:noProof/>
          </w:rPr>
          <w:t>L</w:t>
        </w:r>
        <w:r w:rsidR="00731AE9" w:rsidRPr="00731AE9">
          <w:rPr>
            <w:bCs/>
            <w:noProof/>
            <w:lang w:val="el-GR"/>
          </w:rPr>
          <w:t xml:space="preserve"> 150), μέσω της τροποποίησης του άρθρου 2 του </w:t>
        </w:r>
        <w:r w:rsidR="00731AE9" w:rsidRPr="00731AE9">
          <w:rPr>
            <w:bCs/>
            <w:noProof/>
          </w:rPr>
          <w:t>v</w:t>
        </w:r>
        <w:r w:rsidR="00731AE9" w:rsidRPr="00731AE9">
          <w:rPr>
            <w:bCs/>
            <w:noProof/>
            <w:lang w:val="el-GR"/>
          </w:rPr>
          <w:t>.</w:t>
        </w:r>
        <w:r w:rsidR="00731AE9" w:rsidRPr="00731AE9">
          <w:rPr>
            <w:bCs/>
            <w:noProof/>
          </w:rPr>
          <w:t> </w:t>
        </w:r>
        <w:r w:rsidR="00731AE9" w:rsidRPr="00731AE9">
          <w:rPr>
            <w:bCs/>
            <w:noProof/>
            <w:lang w:val="el-GR"/>
          </w:rPr>
          <w:t>4335/2015, και λοιπές επείγουσες διατάξεις» (Α΄ 78)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192846876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314</w:t>
        </w:r>
        <w:r w:rsidR="00731AE9" w:rsidRPr="00731AE9">
          <w:rPr>
            <w:noProof/>
            <w:webHidden/>
          </w:rPr>
          <w:fldChar w:fldCharType="end"/>
        </w:r>
      </w:hyperlink>
    </w:p>
    <w:p w14:paraId="2AE717B2"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77" w:history="1">
        <w:r w:rsidR="00731AE9" w:rsidRPr="00731AE9">
          <w:rPr>
            <w:bCs/>
            <w:noProof/>
            <w:lang w:val="el-GR"/>
          </w:rPr>
          <w:t>1320. ΑΠΟΦΑΣΗ ΥΠΟΥΡΓΩΝ ΑΝΑΠΤΥΞΗΣ ΚΑΙ ΕΠΕΝΔΥΣΕΩΝ</w:t>
        </w:r>
        <w:r w:rsidR="00731AE9" w:rsidRPr="00731AE9">
          <w:rPr>
            <w:bCs/>
            <w:noProof/>
          </w:rPr>
          <w:t> </w:t>
        </w:r>
        <w:r w:rsidR="00731AE9" w:rsidRPr="00731AE9">
          <w:rPr>
            <w:bCs/>
            <w:noProof/>
            <w:lang w:val="el-GR"/>
          </w:rPr>
          <w:t>- ΠΑΙΔΕΙΑΣ ΚΑΙ ΘΡΗΣΚΕΥΜΑΤΩΝ</w:t>
        </w:r>
        <w:r w:rsidR="00731AE9" w:rsidRPr="00731AE9">
          <w:rPr>
            <w:bCs/>
            <w:noProof/>
          </w:rPr>
          <w:t> </w:t>
        </w:r>
        <w:r w:rsidR="00731AE9" w:rsidRPr="00731AE9">
          <w:rPr>
            <w:bCs/>
            <w:noProof/>
            <w:lang w:val="el-GR"/>
          </w:rPr>
          <w:t>- ΕΡΓΑΣΙΑΣ ΚΑΙ ΚΟΙΝΩΝΙΚΩΝ ΥΠΟΘΕΣΕΩΝ</w:t>
        </w:r>
        <w:r w:rsidR="00731AE9" w:rsidRPr="00731AE9">
          <w:rPr>
            <w:bCs/>
            <w:noProof/>
          </w:rPr>
          <w:t> </w:t>
        </w:r>
        <w:r w:rsidR="00731AE9" w:rsidRPr="00731AE9">
          <w:rPr>
            <w:bCs/>
            <w:noProof/>
            <w:lang w:val="el-GR"/>
          </w:rPr>
          <w:t>- ΥΓΕΙΑΣ</w:t>
        </w:r>
        <w:r w:rsidR="00731AE9" w:rsidRPr="00731AE9">
          <w:rPr>
            <w:bCs/>
            <w:noProof/>
          </w:rPr>
          <w:t> </w:t>
        </w:r>
        <w:r w:rsidR="00731AE9" w:rsidRPr="00731AE9">
          <w:rPr>
            <w:bCs/>
            <w:noProof/>
            <w:lang w:val="el-GR"/>
          </w:rPr>
          <w:t>- ΕΣΩΤΕΡΙΚΩΝ</w:t>
        </w:r>
        <w:r w:rsidR="00731AE9" w:rsidRPr="00731AE9">
          <w:rPr>
            <w:bCs/>
            <w:noProof/>
          </w:rPr>
          <w:t> </w:t>
        </w:r>
        <w:r w:rsidR="00731AE9" w:rsidRPr="00731AE9">
          <w:rPr>
            <w:bCs/>
            <w:noProof/>
            <w:lang w:val="el-GR"/>
          </w:rPr>
          <w:t>- ΜΕΤΑΝΑΣΤΕΥΣΗΣ ΚΑΙ ΑΣΥΛΟΥ</w:t>
        </w:r>
        <w:r w:rsidR="00731AE9" w:rsidRPr="00731AE9">
          <w:rPr>
            <w:bCs/>
            <w:noProof/>
          </w:rPr>
          <w:t> </w:t>
        </w:r>
        <w:r w:rsidR="00731AE9" w:rsidRPr="00731AE9">
          <w:rPr>
            <w:bCs/>
            <w:noProof/>
            <w:lang w:val="el-GR"/>
          </w:rPr>
          <w:t xml:space="preserve">- ΕΠΙΚΡΑΤΕΙΑΣ Αριθμ. Δ1α/ΓΠ.οικ.30518 της 17/18.5.2021 «Εφαρμογή του υποχρεωτικού μέτρου του διαγνωστικού ελέγχου νόσησης (δωρεάν αυτοδιαγνωστικός έλεγχος) από τον κορωνοϊό </w:t>
        </w:r>
        <w:r w:rsidR="00731AE9" w:rsidRPr="00731AE9">
          <w:rPr>
            <w:bCs/>
            <w:noProof/>
          </w:rPr>
          <w:t>COVID </w:t>
        </w:r>
        <w:r w:rsidR="00731AE9" w:rsidRPr="00731AE9">
          <w:rPr>
            <w:bCs/>
            <w:noProof/>
            <w:lang w:val="el-GR"/>
          </w:rPr>
          <w:t>-19 σε μαθητές/τριες, εκπαιδευτικούς, μέλη Ειδικού Εκπαιδευτικού Προσωπικού (ΕΕΠ) και Ειδικού Βοηθητικού Προσωπικού (ΕΒΠ), διοικητικό και λοιπό προσωπικό όλων των σχολικών μονάδων της Πρωτοβάθμιας και Δευτεροβάθμιας Εκπαίδευσης» (Β’ 2020)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192846877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319</w:t>
        </w:r>
        <w:r w:rsidR="00731AE9" w:rsidRPr="00731AE9">
          <w:rPr>
            <w:noProof/>
            <w:webHidden/>
          </w:rPr>
          <w:fldChar w:fldCharType="end"/>
        </w:r>
      </w:hyperlink>
    </w:p>
    <w:p w14:paraId="7E84D8BC"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78" w:history="1">
        <w:r w:rsidR="00731AE9" w:rsidRPr="00731AE9">
          <w:rPr>
            <w:bCs/>
            <w:noProof/>
            <w:lang w:val="el-GR"/>
          </w:rPr>
          <w:t xml:space="preserve">1321. ΑΠΟΦΑΣΗ ΥΠΟΥΡΓΩΝ ΟΙΚΟΝΟΜΙΚΩΝ - ΑΓΡΟΤΙΚΗΣ ΑΝΑΠΤΥΞΗΣ ΚΑΙ </w:t>
        </w:r>
        <w:r w:rsidR="00731AE9" w:rsidRPr="00731AE9">
          <w:rPr>
            <w:bCs/>
            <w:noProof/>
          </w:rPr>
          <w:t>T</w:t>
        </w:r>
        <w:r w:rsidR="00731AE9" w:rsidRPr="00731AE9">
          <w:rPr>
            <w:bCs/>
            <w:noProof/>
            <w:lang w:val="el-GR"/>
          </w:rPr>
          <w:t>ΡΟΦΙΜΩΝ Αριθμ. 51/126068 της 13/18.5.2021 «Χορήγηση ενισχύσεων ήσσονος σημασίας στους τομείς: α) της επιτραπέζιας Ελιάς</w:t>
        </w:r>
        <w:r w:rsidR="00731AE9" w:rsidRPr="00731AE9">
          <w:rPr>
            <w:bCs/>
            <w:noProof/>
          </w:rPr>
          <w:t> </w:t>
        </w:r>
        <w:r w:rsidR="00731AE9" w:rsidRPr="00731AE9">
          <w:rPr>
            <w:bCs/>
            <w:noProof/>
            <w:lang w:val="el-GR"/>
          </w:rPr>
          <w:t>- λοιπές με κωδικό συστήματος Ο.Π.Ε.Κ.Ε.Π.Ε. 2008190 και β)</w:t>
        </w:r>
        <w:r w:rsidR="00731AE9" w:rsidRPr="00731AE9">
          <w:rPr>
            <w:bCs/>
            <w:noProof/>
          </w:rPr>
          <w:t> </w:t>
        </w:r>
        <w:r w:rsidR="00731AE9" w:rsidRPr="00731AE9">
          <w:rPr>
            <w:bCs/>
            <w:noProof/>
            <w:lang w:val="el-GR"/>
          </w:rPr>
          <w:t xml:space="preserve">των καπνών ποικιλίας Βιρτζίνια και λεπτομέρειες εφαρμογής στα πλαίσια εφαρμογής του Κανονισμού (ΕΕ) υπ’ αρ. 1408/2013 της Επιτροπής (ΕΕ </w:t>
        </w:r>
        <w:r w:rsidR="00731AE9" w:rsidRPr="00731AE9">
          <w:rPr>
            <w:bCs/>
            <w:noProof/>
          </w:rPr>
          <w:t>L</w:t>
        </w:r>
        <w:r w:rsidR="00731AE9" w:rsidRPr="00731AE9">
          <w:rPr>
            <w:bCs/>
            <w:noProof/>
            <w:lang w:val="el-GR"/>
          </w:rPr>
          <w:t xml:space="preserve"> 352, 24.12.2013) όπως τροποποιήθηκε με τον Καν. (ΕΕ) υπ’ αρ. 316/2019 (</w:t>
        </w:r>
        <w:r w:rsidR="00731AE9" w:rsidRPr="00731AE9">
          <w:rPr>
            <w:bCs/>
            <w:noProof/>
          </w:rPr>
          <w:t>L</w:t>
        </w:r>
        <w:r w:rsidR="00731AE9" w:rsidRPr="00731AE9">
          <w:rPr>
            <w:bCs/>
            <w:noProof/>
            <w:lang w:val="el-GR"/>
          </w:rPr>
          <w:t>51/1/22.2.2019» (Β’ 2021)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192846878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319</w:t>
        </w:r>
        <w:r w:rsidR="00731AE9" w:rsidRPr="00731AE9">
          <w:rPr>
            <w:noProof/>
            <w:webHidden/>
          </w:rPr>
          <w:fldChar w:fldCharType="end"/>
        </w:r>
      </w:hyperlink>
    </w:p>
    <w:p w14:paraId="497B92AA"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79" w:history="1">
        <w:r w:rsidR="00731AE9" w:rsidRPr="00731AE9">
          <w:rPr>
            <w:bCs/>
            <w:noProof/>
            <w:lang w:val="el-GR"/>
          </w:rPr>
          <w:t xml:space="preserve">1322. ΑΠΟΦΑΣΗ ΥΠΟΥΡΓΟΥ - ΑΝΑΠΛΗΡΩΤΗ ΥΠΟΥΡΓΟΥ ΚΑΙ ΥΦΥΠΟΥΡΓΟΥ ΟΙΚΟΝΟΜΙΚΩΝ Αριθμ. ΓΔΟΥ 468 της 17/18.5.2021 «Αυξημένη αποζημίωση ειδικού σκοπού για την ενίσχυση επιχειρήσεων λόγω της εμφάνισης και διάδοσης του κορωνοϊού </w:t>
        </w:r>
        <w:r w:rsidR="00731AE9" w:rsidRPr="00731AE9">
          <w:rPr>
            <w:bCs/>
            <w:noProof/>
          </w:rPr>
          <w:t>COVID</w:t>
        </w:r>
        <w:r w:rsidR="00731AE9" w:rsidRPr="00731AE9">
          <w:rPr>
            <w:bCs/>
            <w:noProof/>
            <w:lang w:val="el-GR"/>
          </w:rPr>
          <w:t>-19, για τον μήνα Απρίλιο 2021» (Β΄ 2025)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192846879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320</w:t>
        </w:r>
        <w:r w:rsidR="00731AE9" w:rsidRPr="00731AE9">
          <w:rPr>
            <w:noProof/>
            <w:webHidden/>
          </w:rPr>
          <w:fldChar w:fldCharType="end"/>
        </w:r>
      </w:hyperlink>
    </w:p>
    <w:p w14:paraId="24B67307"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80" w:history="1">
        <w:r w:rsidR="00731AE9" w:rsidRPr="00731AE9">
          <w:rPr>
            <w:bCs/>
            <w:noProof/>
            <w:lang w:val="el-GR"/>
          </w:rPr>
          <w:t>1323. ΑΠΟΦΑΣΗ ΑΝΑΠΛΗΡΩΤΗ ΥΠΟΥΡΓΟΥ ΥΓΕΙΑΣ Αριθμ. Γ2α/18827 της 12/19.5.2021 «Κατανομή οργανικών θέσεων προσωπικού στο Γενικό Νοσοκομείο Θεσσαλονίκης “Γ. ΠΑΠΑΝΙΚΟΛΑΟΥ”» (Β’ 2029)</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192846880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334</w:t>
        </w:r>
        <w:r w:rsidR="00731AE9" w:rsidRPr="00731AE9">
          <w:rPr>
            <w:noProof/>
            <w:webHidden/>
          </w:rPr>
          <w:fldChar w:fldCharType="end"/>
        </w:r>
      </w:hyperlink>
    </w:p>
    <w:p w14:paraId="0667A345"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81" w:history="1">
        <w:r w:rsidR="00731AE9" w:rsidRPr="00731AE9">
          <w:rPr>
            <w:bCs/>
            <w:noProof/>
            <w:lang w:val="el-GR"/>
          </w:rPr>
          <w:t>1324. ΑΠΟΦΑΣΗ ΥΠΟΥΡΓΩΝ ΟΙΚΟΝΟΜΙΚΩΝ</w:t>
        </w:r>
        <w:r w:rsidR="00731AE9" w:rsidRPr="00731AE9">
          <w:rPr>
            <w:bCs/>
            <w:noProof/>
          </w:rPr>
          <w:t> </w:t>
        </w:r>
        <w:r w:rsidR="00731AE9" w:rsidRPr="00731AE9">
          <w:rPr>
            <w:bCs/>
            <w:noProof/>
            <w:lang w:val="el-GR"/>
          </w:rPr>
          <w:t>- ΑΝΑΠΤΥΞΗΣ ΚΑΙ ΕΠΕΝΔΥΣΕΩΝ</w:t>
        </w:r>
        <w:r w:rsidR="00731AE9" w:rsidRPr="00731AE9">
          <w:rPr>
            <w:bCs/>
            <w:noProof/>
          </w:rPr>
          <w:t> </w:t>
        </w:r>
        <w:r w:rsidR="00731AE9" w:rsidRPr="00731AE9">
          <w:rPr>
            <w:bCs/>
            <w:noProof/>
            <w:lang w:val="el-GR"/>
          </w:rPr>
          <w:t>- ΥΠΟΔΟΜΩΝ ΚΑΙ ΜΕΤΑΦΟΡΩΝ Αριθμ. Δ.Α.Ε.Φ.Κ.-Κ.Ε./οικ.9268/Α321 της 17/19.5.2021 «Ορισμός νέας προθεσμίας υποβολής αιτήσεων καθορισμού δικαιούχων Στεγαστικής Συνδρομής (Σ.Σ.) για την αποκατάσταση των κτηρίων που επλήγησαν από τον σεισμό της 21ης Ιουλίου 2017 σε περιοχές της Περιφέρειας Νοτίου Αιγαίου» (Β΄ 2065)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192846881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336</w:t>
        </w:r>
        <w:r w:rsidR="00731AE9" w:rsidRPr="00731AE9">
          <w:rPr>
            <w:noProof/>
            <w:webHidden/>
          </w:rPr>
          <w:fldChar w:fldCharType="end"/>
        </w:r>
      </w:hyperlink>
    </w:p>
    <w:p w14:paraId="50EF4BBB"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82" w:history="1">
        <w:r w:rsidR="00731AE9" w:rsidRPr="00731AE9">
          <w:rPr>
            <w:bCs/>
            <w:noProof/>
            <w:lang w:val="el-GR"/>
          </w:rPr>
          <w:t>1325. ΑΠΟΦΑΣΗ ΥΠΟΥΡΓΩΝ ΟΙΚΟΝΟΜΙΚΩΝ</w:t>
        </w:r>
        <w:r w:rsidR="00731AE9" w:rsidRPr="00731AE9">
          <w:rPr>
            <w:bCs/>
            <w:noProof/>
          </w:rPr>
          <w:t> </w:t>
        </w:r>
        <w:r w:rsidR="00731AE9" w:rsidRPr="00731AE9">
          <w:rPr>
            <w:bCs/>
            <w:noProof/>
            <w:lang w:val="el-GR"/>
          </w:rPr>
          <w:t>- ΥΠΟΔΟΜΩΝ ΚΑΙ ΜΕΤΑΦΟΡΩΝ Αριθμ. Κ.Γ./Δ11/Γ 13728 της 7/20.5.2021 «Καθορισμός τέλους διαδρομής και τέλους τερματικής εξυπηρέτησης έτους 2021 και ρυθμίσεις απαλλαγών» (Β΄ 2084)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192846882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336</w:t>
        </w:r>
        <w:r w:rsidR="00731AE9" w:rsidRPr="00731AE9">
          <w:rPr>
            <w:noProof/>
            <w:webHidden/>
          </w:rPr>
          <w:fldChar w:fldCharType="end"/>
        </w:r>
      </w:hyperlink>
    </w:p>
    <w:p w14:paraId="07393195"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83" w:history="1">
        <w:r w:rsidR="00731AE9" w:rsidRPr="00731AE9">
          <w:rPr>
            <w:bCs/>
            <w:noProof/>
            <w:lang w:val="el-GR"/>
          </w:rPr>
          <w:t xml:space="preserve">1326. ΑΠΟΦΑΣΗ ΥΦΥΠΟΥΡΓΟΥ ΟΙΚΟΝΟΜΙΚΩΝ Αριθμ. Α.1109 της 17/20.5.2021 «Καθορισμός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w:t>
        </w:r>
        <w:r w:rsidR="00731AE9" w:rsidRPr="00731AE9">
          <w:rPr>
            <w:bCs/>
            <w:noProof/>
          </w:rPr>
          <w:t>COVID</w:t>
        </w:r>
        <w:r w:rsidR="00731AE9" w:rsidRPr="00731AE9">
          <w:rPr>
            <w:bCs/>
            <w:noProof/>
            <w:lang w:val="el-GR"/>
          </w:rPr>
          <w:t>-19 και της ανάγκης περιορισμού της διάδοσής του” (Α’</w:t>
        </w:r>
        <w:r w:rsidR="00731AE9" w:rsidRPr="00731AE9">
          <w:rPr>
            <w:bCs/>
            <w:noProof/>
          </w:rPr>
          <w:t> </w:t>
        </w:r>
        <w:r w:rsidR="00731AE9" w:rsidRPr="00731AE9">
          <w:rPr>
            <w:bCs/>
            <w:noProof/>
            <w:lang w:val="el-GR"/>
          </w:rPr>
          <w:t>55), όπως τροποποιήθηκε και ισχύει, η οποία κυρώθηκε με το άρθρο 2 του ν. 4682/2020 (Α’</w:t>
        </w:r>
        <w:r w:rsidR="00731AE9" w:rsidRPr="00731AE9">
          <w:rPr>
            <w:bCs/>
            <w:noProof/>
          </w:rPr>
          <w:t> </w:t>
        </w:r>
        <w:r w:rsidR="00731AE9" w:rsidRPr="00731AE9">
          <w:rPr>
            <w:bCs/>
            <w:noProof/>
            <w:lang w:val="el-GR"/>
          </w:rPr>
          <w:t>76)» (Β΄ 2092)</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192846883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336</w:t>
        </w:r>
        <w:r w:rsidR="00731AE9" w:rsidRPr="00731AE9">
          <w:rPr>
            <w:noProof/>
            <w:webHidden/>
          </w:rPr>
          <w:fldChar w:fldCharType="end"/>
        </w:r>
      </w:hyperlink>
    </w:p>
    <w:p w14:paraId="382FE324"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84" w:history="1">
        <w:r w:rsidR="00731AE9" w:rsidRPr="00731AE9">
          <w:rPr>
            <w:bCs/>
            <w:noProof/>
            <w:lang w:val="el-GR"/>
          </w:rPr>
          <w:t xml:space="preserve">1327. ΑΠΟΦΑΣΗ ΥΦΥΠΟΥΡΓΟΥ ΟΙΚΟΝΟΜΙΚΩΝ Αριθμ. Α.1110 της 17/20.5.2021 «Καθορισμός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w:t>
        </w:r>
        <w:r w:rsidR="00731AE9" w:rsidRPr="00731AE9">
          <w:rPr>
            <w:bCs/>
            <w:noProof/>
          </w:rPr>
          <w:t>COVID</w:t>
        </w:r>
        <w:r w:rsidR="00731AE9" w:rsidRPr="00731AE9">
          <w:rPr>
            <w:bCs/>
            <w:noProof/>
            <w:lang w:val="el-GR"/>
          </w:rPr>
          <w:t>-19 και της ανάγκης περιορισμού της διάδοσής του” (Α’</w:t>
        </w:r>
        <w:r w:rsidR="00731AE9" w:rsidRPr="00731AE9">
          <w:rPr>
            <w:bCs/>
            <w:noProof/>
          </w:rPr>
          <w:t> </w:t>
        </w:r>
        <w:r w:rsidR="00731AE9" w:rsidRPr="00731AE9">
          <w:rPr>
            <w:bCs/>
            <w:noProof/>
            <w:lang w:val="el-GR"/>
          </w:rPr>
          <w:t>55), όπως τροποποιήθηκε και ισχύει, η οποία κυρώθηκε με το άρθρο 2 του ν. 4682/2020 (Α’</w:t>
        </w:r>
        <w:r w:rsidR="00731AE9" w:rsidRPr="00731AE9">
          <w:rPr>
            <w:bCs/>
            <w:noProof/>
          </w:rPr>
          <w:t> </w:t>
        </w:r>
        <w:r w:rsidR="00731AE9" w:rsidRPr="00731AE9">
          <w:rPr>
            <w:bCs/>
            <w:noProof/>
            <w:lang w:val="el-GR"/>
          </w:rPr>
          <w:t>76)» (Β΄ 2092)</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192846884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340</w:t>
        </w:r>
        <w:r w:rsidR="00731AE9" w:rsidRPr="00731AE9">
          <w:rPr>
            <w:noProof/>
            <w:webHidden/>
          </w:rPr>
          <w:fldChar w:fldCharType="end"/>
        </w:r>
      </w:hyperlink>
    </w:p>
    <w:p w14:paraId="2029B6E5"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85" w:history="1">
        <w:r w:rsidR="00731AE9" w:rsidRPr="00731AE9">
          <w:rPr>
            <w:bCs/>
            <w:noProof/>
            <w:lang w:val="el-GR"/>
          </w:rPr>
          <w:t>1328. ΑΠΟΦΑΣΗ ΥΦΥΠΟΥΡΓΟΥ ΠΑΙΔΕΙΑΣ ΚΑΙ ΘΡΗΣΚΕΥΜΑΤΩΝ Αριθμ. Φ4/55515/Δ4 της 19/20.5.2021 «Προαγωγή</w:t>
        </w:r>
        <w:r w:rsidR="00731AE9" w:rsidRPr="00731AE9">
          <w:rPr>
            <w:bCs/>
            <w:noProof/>
          </w:rPr>
          <w:t> </w:t>
        </w:r>
        <w:r w:rsidR="00731AE9" w:rsidRPr="00731AE9">
          <w:rPr>
            <w:bCs/>
            <w:noProof/>
            <w:lang w:val="el-GR"/>
          </w:rPr>
          <w:t>- Απόλυση μαθητών/-τριών Ημερήσιων και Εσπερινών ΕΠΑ.Λ. κατά το σχολικό έτος 2020-2021» (Β΄ 2093)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192846885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343</w:t>
        </w:r>
        <w:r w:rsidR="00731AE9" w:rsidRPr="00731AE9">
          <w:rPr>
            <w:noProof/>
            <w:webHidden/>
          </w:rPr>
          <w:fldChar w:fldCharType="end"/>
        </w:r>
      </w:hyperlink>
    </w:p>
    <w:p w14:paraId="7B5A285C"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86" w:history="1">
        <w:r w:rsidR="00731AE9" w:rsidRPr="00731AE9">
          <w:rPr>
            <w:bCs/>
            <w:noProof/>
            <w:lang w:val="el-GR"/>
          </w:rPr>
          <w:t>1329. ΑΠΟΦΑΣ</w:t>
        </w:r>
        <w:r w:rsidR="00731AE9" w:rsidRPr="00731AE9">
          <w:rPr>
            <w:bCs/>
            <w:noProof/>
          </w:rPr>
          <w:t>H</w:t>
        </w:r>
        <w:r w:rsidR="00731AE9" w:rsidRPr="00731AE9">
          <w:rPr>
            <w:bCs/>
            <w:noProof/>
            <w:lang w:val="el-GR"/>
          </w:rPr>
          <w:t xml:space="preserve"> ΥΦΥΠΟΥΡΓΟΥ ΠΑΙΔΕΙΑΣ ΚΑΙ ΘΡΗΣΚΕΥΜΑΤΩΝ Αριθμ. 55831/Δ2 της 19/20.5.2021 «Προαγωγή-Απόλυση μαθητών Γυμνασίων και Γενικών Λυκείων κατά το σχολικό έτος 2020-2021» (Β΄ 2095)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192846886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348</w:t>
        </w:r>
        <w:r w:rsidR="00731AE9" w:rsidRPr="00731AE9">
          <w:rPr>
            <w:noProof/>
            <w:webHidden/>
          </w:rPr>
          <w:fldChar w:fldCharType="end"/>
        </w:r>
      </w:hyperlink>
    </w:p>
    <w:p w14:paraId="4CCB41F7"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87" w:history="1">
        <w:r w:rsidR="00731AE9" w:rsidRPr="00731AE9">
          <w:rPr>
            <w:bCs/>
            <w:noProof/>
            <w:lang w:val="el-GR"/>
          </w:rPr>
          <w:t>1330. ΑΠΟΦΑΣΗ ΔΙΟΙΚΗΤΗ ΤΗΣ ΑΝΕΞΑΡΤΗΤΗΣ ΑΡΧΗΣ ΔΗΜΟΣΙΩΝ ΕΣΟΔΩΝ Αριθμ. Α.1111 της 19/20.5.2021 «Παράταση προθεσμίας υποβολής δηλώσεων Ειδικού Φόρου επί των Ακινήτων έτους 2021» (Β΄ 2096)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192846887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356</w:t>
        </w:r>
        <w:r w:rsidR="00731AE9" w:rsidRPr="00731AE9">
          <w:rPr>
            <w:noProof/>
            <w:webHidden/>
          </w:rPr>
          <w:fldChar w:fldCharType="end"/>
        </w:r>
      </w:hyperlink>
    </w:p>
    <w:p w14:paraId="2CAE73FA"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88" w:history="1">
        <w:r w:rsidR="00731AE9" w:rsidRPr="00731AE9">
          <w:rPr>
            <w:bCs/>
            <w:noProof/>
            <w:lang w:val="el-GR"/>
          </w:rPr>
          <w:t>1331. ΝΟΜΟΣ ΥΠ’ ΑΡΙΘΜ. 4800 της 21/21.5.2021 «Μεταρρυθμίσεις αναφορικά με τις σχέσεις γονέων και τέκνων, άλλα ζητήματα οικογενειακού δικαίου και λοιπές επείγουσες διατάξεις» (Α΄ 81)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192846888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357</w:t>
        </w:r>
        <w:r w:rsidR="00731AE9" w:rsidRPr="00731AE9">
          <w:rPr>
            <w:noProof/>
            <w:webHidden/>
          </w:rPr>
          <w:fldChar w:fldCharType="end"/>
        </w:r>
      </w:hyperlink>
    </w:p>
    <w:p w14:paraId="3BA41018"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89" w:history="1">
        <w:r w:rsidR="00731AE9" w:rsidRPr="00731AE9">
          <w:rPr>
            <w:bCs/>
            <w:noProof/>
            <w:lang w:val="el-GR"/>
          </w:rPr>
          <w:t xml:space="preserve">1332. ΑΠΟΦΑΣΗ ΥΠΟΥΡΓΩΝ ΟΙΚΟΝΟΜΙΚΩΝ - ΑΓΡΟΤΙΚΗΣ ΑΝΑΠΤΥΞΗΣ ΚΑΙ </w:t>
        </w:r>
        <w:r w:rsidR="00731AE9" w:rsidRPr="00731AE9">
          <w:rPr>
            <w:bCs/>
            <w:noProof/>
          </w:rPr>
          <w:t>T</w:t>
        </w:r>
        <w:r w:rsidR="00731AE9" w:rsidRPr="00731AE9">
          <w:rPr>
            <w:bCs/>
            <w:noProof/>
            <w:lang w:val="el-GR"/>
          </w:rPr>
          <w:t xml:space="preserve">ΡΟΦΙΜΩΝ Αριθμ. 720/132077 της 19/21.5.2021 «Χορήγηση κρατικών ενισχύσεων στους τομείς: α) υπαίθριου καρπουζιού, </w:t>
        </w:r>
        <w:r w:rsidR="00731AE9" w:rsidRPr="00731AE9">
          <w:rPr>
            <w:bCs/>
            <w:noProof/>
          </w:rPr>
          <w:t>mini</w:t>
        </w:r>
        <w:r w:rsidR="00731AE9" w:rsidRPr="00731AE9">
          <w:rPr>
            <w:bCs/>
            <w:noProof/>
            <w:lang w:val="el-GR"/>
          </w:rPr>
          <w:t xml:space="preserve"> και </w:t>
        </w:r>
        <w:r w:rsidR="00731AE9" w:rsidRPr="00731AE9">
          <w:rPr>
            <w:bCs/>
            <w:noProof/>
          </w:rPr>
          <w:t>obla</w:t>
        </w:r>
        <w:r w:rsidR="00731AE9" w:rsidRPr="00731AE9">
          <w:rPr>
            <w:bCs/>
            <w:noProof/>
            <w:lang w:val="el-GR"/>
          </w:rPr>
          <w:t xml:space="preserve">, β) της καλοκαιρινής και φθινοπωρινής πατάτας, γ) των θερμοκηπιακών καλλιεργειών σε τομάτες και αγγούρια σε όλη την επικράτεια εξαιρουμένης της Κρήτης, δ) της βουβαλοτροφίας και λεπτομέρειες εφαρμογής Προσωρινού Πλαισίου με βάση την ανακοίνωση της Επιτροπής της 19/03/2020 </w:t>
        </w:r>
        <w:r w:rsidR="00731AE9" w:rsidRPr="00731AE9">
          <w:rPr>
            <w:bCs/>
            <w:noProof/>
          </w:rPr>
          <w:t>C</w:t>
        </w:r>
        <w:r w:rsidR="00731AE9" w:rsidRPr="00731AE9">
          <w:rPr>
            <w:bCs/>
            <w:noProof/>
            <w:lang w:val="el-GR"/>
          </w:rPr>
          <w:t xml:space="preserve">(2020)1863 </w:t>
        </w:r>
        <w:r w:rsidR="00731AE9" w:rsidRPr="00731AE9">
          <w:rPr>
            <w:bCs/>
            <w:noProof/>
          </w:rPr>
          <w:t>final</w:t>
        </w:r>
        <w:r w:rsidR="00731AE9" w:rsidRPr="00731AE9">
          <w:rPr>
            <w:bCs/>
            <w:noProof/>
            <w:lang w:val="el-GR"/>
          </w:rPr>
          <w:t xml:space="preserve"> (Προσωρινό Πλαίσιο), όπως τροποποιήθηκε και ισχύει» (Β΄ 2123)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192846889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360</w:t>
        </w:r>
        <w:r w:rsidR="00731AE9" w:rsidRPr="00731AE9">
          <w:rPr>
            <w:noProof/>
            <w:webHidden/>
          </w:rPr>
          <w:fldChar w:fldCharType="end"/>
        </w:r>
      </w:hyperlink>
    </w:p>
    <w:p w14:paraId="200A2D21"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90" w:history="1">
        <w:r w:rsidR="00731AE9" w:rsidRPr="00731AE9">
          <w:rPr>
            <w:bCs/>
            <w:noProof/>
            <w:lang w:val="el-GR"/>
          </w:rPr>
          <w:t>1333. ΑΠΟΦΑΣΗ ΥΠΟΥΡΓΩΝ ΟΙΚΟΝΟΜΙΚΩΝ</w:t>
        </w:r>
        <w:r w:rsidR="00731AE9" w:rsidRPr="00731AE9">
          <w:rPr>
            <w:bCs/>
            <w:noProof/>
          </w:rPr>
          <w:t> </w:t>
        </w:r>
        <w:r w:rsidR="00731AE9" w:rsidRPr="00731AE9">
          <w:rPr>
            <w:bCs/>
            <w:noProof/>
            <w:lang w:val="el-GR"/>
          </w:rPr>
          <w:t>- ΑΝΑΠΤΥΞΗΣ ΚΑΙ ΕΠΕΝΔΥΣΕΩΝ</w:t>
        </w:r>
        <w:r w:rsidR="00731AE9" w:rsidRPr="00731AE9">
          <w:rPr>
            <w:bCs/>
            <w:noProof/>
          </w:rPr>
          <w:t> </w:t>
        </w:r>
        <w:r w:rsidR="00731AE9" w:rsidRPr="00731AE9">
          <w:rPr>
            <w:bCs/>
            <w:noProof/>
            <w:lang w:val="el-GR"/>
          </w:rPr>
          <w:t>- ΠΡΟΣΤΑΣΙΑΣ ΤΟΥ ΠΟΛΙΤΗ</w:t>
        </w:r>
        <w:r w:rsidR="00731AE9" w:rsidRPr="00731AE9">
          <w:rPr>
            <w:bCs/>
            <w:noProof/>
          </w:rPr>
          <w:t> </w:t>
        </w:r>
        <w:r w:rsidR="00731AE9" w:rsidRPr="00731AE9">
          <w:rPr>
            <w:bCs/>
            <w:noProof/>
            <w:lang w:val="el-GR"/>
          </w:rPr>
          <w:t>- ΕΡΓΑΣΙΑΣ ΚΑΙ ΚΟΙΝΩΝΙΚΩΝ ΥΠΟΘΕΣΕΩΝ</w:t>
        </w:r>
        <w:r w:rsidR="00731AE9" w:rsidRPr="00731AE9">
          <w:rPr>
            <w:bCs/>
            <w:noProof/>
          </w:rPr>
          <w:t> </w:t>
        </w:r>
        <w:r w:rsidR="00731AE9" w:rsidRPr="00731AE9">
          <w:rPr>
            <w:bCs/>
            <w:noProof/>
            <w:lang w:val="el-GR"/>
          </w:rPr>
          <w:t>- ΥΓΕΙΑΣ</w:t>
        </w:r>
        <w:r w:rsidR="00731AE9" w:rsidRPr="00731AE9">
          <w:rPr>
            <w:bCs/>
            <w:noProof/>
          </w:rPr>
          <w:t> </w:t>
        </w:r>
        <w:r w:rsidR="00731AE9" w:rsidRPr="00731AE9">
          <w:rPr>
            <w:bCs/>
            <w:noProof/>
            <w:lang w:val="el-GR"/>
          </w:rPr>
          <w:t>- ΕΣΩΤΕΡΙΚΩΝ - ΥΠΟΔΟΜΩΝ ΚΑΙ ΜΕΤΑΦΟΡΩΝ - ΝΑΥΤΙΛΙΑΣ ΚΑΙ ΝΗΣΙΩΤΙΚΗΣ ΠΟΛΙΤΙΚΗΣ</w:t>
        </w:r>
        <w:r w:rsidR="00731AE9" w:rsidRPr="00731AE9">
          <w:rPr>
            <w:bCs/>
            <w:noProof/>
          </w:rPr>
          <w:t> </w:t>
        </w:r>
        <w:r w:rsidR="00731AE9" w:rsidRPr="00731AE9">
          <w:rPr>
            <w:bCs/>
            <w:noProof/>
            <w:lang w:val="el-GR"/>
          </w:rPr>
          <w:t xml:space="preserve">- ΕΠΙΚΡΑΤΕΙΑΣ Αριθμ. Δ1α/Γ.Π.οικ. 31801 της 21/21.5.2021 «Προϋποθέσεις εισόδου στη Χώρα προς περιορισμό της διασποράς του κορωνοϊού </w:t>
        </w:r>
        <w:r w:rsidR="00731AE9" w:rsidRPr="00731AE9">
          <w:rPr>
            <w:bCs/>
            <w:noProof/>
          </w:rPr>
          <w:t>COVID</w:t>
        </w:r>
        <w:r w:rsidR="00731AE9" w:rsidRPr="00731AE9">
          <w:rPr>
            <w:bCs/>
            <w:noProof/>
            <w:lang w:val="el-GR"/>
          </w:rPr>
          <w:t>-19» (Β΄ 2138)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192846890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366</w:t>
        </w:r>
        <w:r w:rsidR="00731AE9" w:rsidRPr="00731AE9">
          <w:rPr>
            <w:noProof/>
            <w:webHidden/>
          </w:rPr>
          <w:fldChar w:fldCharType="end"/>
        </w:r>
      </w:hyperlink>
    </w:p>
    <w:p w14:paraId="41721E9C" w14:textId="77777777" w:rsidR="00731AE9" w:rsidRPr="00731AE9" w:rsidRDefault="00F73C2B" w:rsidP="00731AE9">
      <w:pPr>
        <w:tabs>
          <w:tab w:val="right" w:leader="dot" w:pos="8636"/>
        </w:tabs>
        <w:spacing w:after="100"/>
        <w:rPr>
          <w:rFonts w:asciiTheme="minorHAnsi" w:eastAsiaTheme="minorEastAsia" w:hAnsiTheme="minorHAnsi" w:cstheme="minorBidi"/>
          <w:noProof/>
          <w:sz w:val="22"/>
          <w:szCs w:val="22"/>
          <w:lang w:val="el-GR" w:eastAsia="el-GR"/>
        </w:rPr>
      </w:pPr>
      <w:hyperlink w:anchor="_Toc192846891" w:history="1">
        <w:r w:rsidR="00731AE9" w:rsidRPr="00731AE9">
          <w:rPr>
            <w:bCs/>
            <w:noProof/>
            <w:lang w:val="el-GR"/>
          </w:rPr>
          <w:t>1334. ΑΠΟΦΑΣΗ ΥΠΟΥΡΓΩΝ ΟΙΚΟΝΟΜΙΚΩΝ</w:t>
        </w:r>
        <w:r w:rsidR="00731AE9" w:rsidRPr="00731AE9">
          <w:rPr>
            <w:bCs/>
            <w:noProof/>
          </w:rPr>
          <w:t> </w:t>
        </w:r>
        <w:r w:rsidR="00731AE9" w:rsidRPr="00731AE9">
          <w:rPr>
            <w:bCs/>
            <w:noProof/>
            <w:lang w:val="el-GR"/>
          </w:rPr>
          <w:t>- ΑΝΑΠΤΥΞΗΣ ΚΑΙ ΕΠΕΝΔΥΣΕΩΝ</w:t>
        </w:r>
        <w:r w:rsidR="00731AE9" w:rsidRPr="00731AE9">
          <w:rPr>
            <w:bCs/>
            <w:noProof/>
          </w:rPr>
          <w:t> </w:t>
        </w:r>
        <w:r w:rsidR="00731AE9" w:rsidRPr="00731AE9">
          <w:rPr>
            <w:bCs/>
            <w:noProof/>
            <w:lang w:val="el-GR"/>
          </w:rPr>
          <w:t>- ΠΡΟΣΤΑΣΙΑΣ ΤΟΥ ΠΟΛΙΤΗ</w:t>
        </w:r>
        <w:r w:rsidR="00731AE9" w:rsidRPr="00731AE9">
          <w:rPr>
            <w:bCs/>
            <w:noProof/>
          </w:rPr>
          <w:t> </w:t>
        </w:r>
        <w:r w:rsidR="00731AE9" w:rsidRPr="00731AE9">
          <w:rPr>
            <w:bCs/>
            <w:noProof/>
            <w:lang w:val="el-GR"/>
          </w:rPr>
          <w:t>- ΕΘΝΙΚΗΣ ΑΜΥΝΑΣ</w:t>
        </w:r>
        <w:r w:rsidR="00731AE9" w:rsidRPr="00731AE9">
          <w:rPr>
            <w:bCs/>
            <w:noProof/>
          </w:rPr>
          <w:t> </w:t>
        </w:r>
        <w:r w:rsidR="00731AE9" w:rsidRPr="00731AE9">
          <w:rPr>
            <w:bCs/>
            <w:noProof/>
            <w:lang w:val="el-GR"/>
          </w:rPr>
          <w:t>- ΠΑΙΔΕΙΑΣ ΚΑΙ ΘΡΗΣΚΕΥΜΑΤΩΝ</w:t>
        </w:r>
        <w:r w:rsidR="00731AE9" w:rsidRPr="00731AE9">
          <w:rPr>
            <w:bCs/>
            <w:noProof/>
          </w:rPr>
          <w:t> </w:t>
        </w:r>
        <w:r w:rsidR="00731AE9" w:rsidRPr="00731AE9">
          <w:rPr>
            <w:bCs/>
            <w:noProof/>
            <w:lang w:val="el-GR"/>
          </w:rPr>
          <w:t>- ΕΡΓΑΣΙΑΣ ΚΑΙ ΚΟΙΝΩΝΙΚΩΝ ΥΠΟΘΕΣΕΩΝ</w:t>
        </w:r>
        <w:r w:rsidR="00731AE9" w:rsidRPr="00731AE9">
          <w:rPr>
            <w:bCs/>
            <w:noProof/>
          </w:rPr>
          <w:t> </w:t>
        </w:r>
        <w:r w:rsidR="00731AE9" w:rsidRPr="00731AE9">
          <w:rPr>
            <w:bCs/>
            <w:noProof/>
            <w:lang w:val="el-GR"/>
          </w:rPr>
          <w:t>– ΥΓΕΙΑΣ</w:t>
        </w:r>
        <w:r w:rsidR="00731AE9" w:rsidRPr="00731AE9">
          <w:rPr>
            <w:bCs/>
            <w:noProof/>
          </w:rPr>
          <w:t> </w:t>
        </w:r>
        <w:r w:rsidR="00731AE9" w:rsidRPr="00731AE9">
          <w:rPr>
            <w:bCs/>
            <w:noProof/>
            <w:lang w:val="el-GR"/>
          </w:rPr>
          <w:t>- ΠΟΛΙΤΙΣΜΟΥ ΚΑΙ ΑΘΛΗΤΙΣΜΟΥ</w:t>
        </w:r>
        <w:r w:rsidR="00731AE9" w:rsidRPr="00731AE9">
          <w:rPr>
            <w:bCs/>
            <w:noProof/>
          </w:rPr>
          <w:t> </w:t>
        </w:r>
        <w:r w:rsidR="00731AE9" w:rsidRPr="00731AE9">
          <w:rPr>
            <w:bCs/>
            <w:noProof/>
            <w:lang w:val="el-GR"/>
          </w:rPr>
          <w:t>- ΔΙΚΑΙΟΣΥΝΗΣ</w:t>
        </w:r>
        <w:r w:rsidR="00731AE9" w:rsidRPr="00731AE9">
          <w:rPr>
            <w:bCs/>
            <w:noProof/>
          </w:rPr>
          <w:t> </w:t>
        </w:r>
        <w:r w:rsidR="00731AE9" w:rsidRPr="00731AE9">
          <w:rPr>
            <w:bCs/>
            <w:noProof/>
            <w:lang w:val="el-GR"/>
          </w:rPr>
          <w:t>– ΕΣΩΤΕΡΙΚΩΝ</w:t>
        </w:r>
        <w:r w:rsidR="00731AE9" w:rsidRPr="00731AE9">
          <w:rPr>
            <w:bCs/>
            <w:noProof/>
          </w:rPr>
          <w:t> </w:t>
        </w:r>
        <w:r w:rsidR="00731AE9" w:rsidRPr="00731AE9">
          <w:rPr>
            <w:bCs/>
            <w:noProof/>
            <w:lang w:val="el-GR"/>
          </w:rPr>
          <w:t>- ΜΕΤΑΝΑΣΤΕΥΣΗΣ ΚΑΙ ΑΣΥΛΟΥ</w:t>
        </w:r>
        <w:r w:rsidR="00731AE9" w:rsidRPr="00731AE9">
          <w:rPr>
            <w:bCs/>
            <w:noProof/>
          </w:rPr>
          <w:t> </w:t>
        </w:r>
        <w:r w:rsidR="00731AE9" w:rsidRPr="00731AE9">
          <w:rPr>
            <w:bCs/>
            <w:noProof/>
            <w:lang w:val="el-GR"/>
          </w:rPr>
          <w:t>- ΨΗΦΙΑΚΗΣ ΔΙΑΚΥΒΕΡΝΗΣΗΣ</w:t>
        </w:r>
        <w:r w:rsidR="00731AE9" w:rsidRPr="00731AE9">
          <w:rPr>
            <w:bCs/>
            <w:noProof/>
          </w:rPr>
          <w:t> </w:t>
        </w:r>
        <w:r w:rsidR="00731AE9" w:rsidRPr="00731AE9">
          <w:rPr>
            <w:bCs/>
            <w:noProof/>
            <w:lang w:val="el-GR"/>
          </w:rPr>
          <w:t>- ΥΠΟΔΟΜΩΝ ΚΑΙ ΜΕΤΑΦΟΡΩΝ</w:t>
        </w:r>
        <w:r w:rsidR="00731AE9" w:rsidRPr="00731AE9">
          <w:rPr>
            <w:bCs/>
            <w:noProof/>
          </w:rPr>
          <w:t> </w:t>
        </w:r>
        <w:r w:rsidR="00731AE9" w:rsidRPr="00731AE9">
          <w:rPr>
            <w:bCs/>
            <w:noProof/>
            <w:lang w:val="el-GR"/>
          </w:rPr>
          <w:t>- ΝΑΥΤΙΛΙΑΣ ΚΑΙ ΝΗΣΙΩΤΙΚΗΣ ΠΟΛΙΤΙΚΗΣ</w:t>
        </w:r>
        <w:r w:rsidR="00731AE9" w:rsidRPr="00731AE9">
          <w:rPr>
            <w:bCs/>
            <w:noProof/>
          </w:rPr>
          <w:t> </w:t>
        </w:r>
        <w:r w:rsidR="00731AE9" w:rsidRPr="00731AE9">
          <w:rPr>
            <w:bCs/>
            <w:noProof/>
            <w:lang w:val="el-GR"/>
          </w:rPr>
          <w:t>- ΕΠΙΚΡΑΤΕΙΑΣ</w:t>
        </w:r>
        <w:r w:rsidR="00731AE9" w:rsidRPr="00731AE9">
          <w:rPr>
            <w:bCs/>
            <w:noProof/>
          </w:rPr>
          <w:t> </w:t>
        </w:r>
        <w:r w:rsidR="00731AE9" w:rsidRPr="00731AE9">
          <w:rPr>
            <w:bCs/>
            <w:noProof/>
            <w:lang w:val="el-GR"/>
          </w:rPr>
          <w:t xml:space="preserve">- ΥΦΥΠΟΥΡΓΟΥ ΣΤΟΝ ΠΡΩΘΥΠΟΥΡΓΟ Αριθμ. Δ1α/Γ.Π.οικ. 31950 της 21/22.5.2021 «Έκτακτα μέτρα προστασίας της δημόσιας υγείας από τον κίνδυνο περαιτέρω διασποράς του κορωνοϊού </w:t>
        </w:r>
        <w:r w:rsidR="00731AE9" w:rsidRPr="00731AE9">
          <w:rPr>
            <w:bCs/>
            <w:noProof/>
          </w:rPr>
          <w:t>COVID</w:t>
        </w:r>
        <w:r w:rsidR="00731AE9" w:rsidRPr="00731AE9">
          <w:rPr>
            <w:bCs/>
            <w:noProof/>
            <w:lang w:val="el-GR"/>
          </w:rPr>
          <w:t>-19 στο σύνολο της Επικράτειας για το διάστημα από τη Δευτέρα, 24 Μαΐου 2021 και ώρα 6:00 έως και τη Δευτέρα, 31 Μαΐου 2021 και ώρα 6:00» (Β΄ 2141)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192846891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367</w:t>
        </w:r>
        <w:r w:rsidR="00731AE9" w:rsidRPr="00731AE9">
          <w:rPr>
            <w:noProof/>
            <w:webHidden/>
          </w:rPr>
          <w:fldChar w:fldCharType="end"/>
        </w:r>
      </w:hyperlink>
    </w:p>
    <w:p w14:paraId="67495515" w14:textId="520D156C" w:rsidR="005A55D0" w:rsidRPr="00731AE9" w:rsidRDefault="00F73C2B" w:rsidP="00731AE9">
      <w:pPr>
        <w:rPr>
          <w:bCs/>
          <w:lang w:val="el-GR"/>
        </w:rPr>
      </w:pPr>
      <w:hyperlink w:anchor="_Toc192846892" w:history="1">
        <w:r w:rsidR="00731AE9" w:rsidRPr="008D2510">
          <w:rPr>
            <w:bCs/>
            <w:noProof/>
            <w:lang w:val="el-GR"/>
          </w:rPr>
          <w:t xml:space="preserve">1335. ΝΟΜΟΣ ΥΠ’ ΑΡΙΘΜ. </w:t>
        </w:r>
        <w:r w:rsidR="00731AE9" w:rsidRPr="00731AE9">
          <w:rPr>
            <w:bCs/>
            <w:noProof/>
            <w:lang w:val="el-GR"/>
          </w:rPr>
          <w:t xml:space="preserve">4801 της 24/24.5.2021 «Παραγωγή, εξαγωγή και διάθεση τελικών προϊόντων φαρμακευτικής κάνναβης του είδους </w:t>
        </w:r>
        <w:r w:rsidR="00731AE9" w:rsidRPr="00731AE9">
          <w:rPr>
            <w:bCs/>
            <w:noProof/>
          </w:rPr>
          <w:t>Cannabis</w:t>
        </w:r>
        <w:r w:rsidR="00731AE9" w:rsidRPr="00731AE9">
          <w:rPr>
            <w:bCs/>
            <w:noProof/>
            <w:lang w:val="el-GR"/>
          </w:rPr>
          <w:t xml:space="preserve"> </w:t>
        </w:r>
        <w:r w:rsidR="00731AE9" w:rsidRPr="00731AE9">
          <w:rPr>
            <w:bCs/>
            <w:noProof/>
          </w:rPr>
          <w:t>Sativa</w:t>
        </w:r>
        <w:r w:rsidR="00731AE9" w:rsidRPr="00731AE9">
          <w:rPr>
            <w:bCs/>
            <w:noProof/>
            <w:lang w:val="el-GR"/>
          </w:rPr>
          <w:t xml:space="preserve"> </w:t>
        </w:r>
        <w:r w:rsidR="00731AE9" w:rsidRPr="00731AE9">
          <w:rPr>
            <w:bCs/>
            <w:noProof/>
          </w:rPr>
          <w:t>L</w:t>
        </w:r>
        <w:r w:rsidR="00731AE9" w:rsidRPr="00731AE9">
          <w:rPr>
            <w:bCs/>
            <w:noProof/>
            <w:lang w:val="el-GR"/>
          </w:rPr>
          <w:t xml:space="preserve"> περιεκτικότητας σε τετραϋδροκανναβινόλη (</w:t>
        </w:r>
        <w:r w:rsidR="00731AE9" w:rsidRPr="00731AE9">
          <w:rPr>
            <w:bCs/>
            <w:noProof/>
          </w:rPr>
          <w:t>THC</w:t>
        </w:r>
        <w:r w:rsidR="00731AE9" w:rsidRPr="00731AE9">
          <w:rPr>
            <w:bCs/>
            <w:noProof/>
            <w:lang w:val="el-GR"/>
          </w:rPr>
          <w:t>) άνω του 0,2% και άλλες διατάξεις» (Α΄ 83)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192846892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367</w:t>
        </w:r>
        <w:r w:rsidR="00731AE9" w:rsidRPr="00731AE9">
          <w:rPr>
            <w:noProof/>
            <w:webHidden/>
          </w:rPr>
          <w:fldChar w:fldCharType="end"/>
        </w:r>
      </w:hyperlink>
    </w:p>
    <w:p w14:paraId="2476A989" w14:textId="6EBEA220" w:rsidR="005A55D0" w:rsidRPr="00FA6A4E" w:rsidRDefault="005A55D0" w:rsidP="00E839A2">
      <w:pPr>
        <w:pStyle w:val="1"/>
        <w:rPr>
          <w:lang w:val="el-GR"/>
        </w:rPr>
      </w:pPr>
      <w:bookmarkStart w:id="27" w:name="_Toc160115523"/>
      <w:r w:rsidRPr="00FA6A4E">
        <w:rPr>
          <w:lang w:val="el-GR"/>
        </w:rPr>
        <w:t xml:space="preserve">ΠΕΡΙΕΧΟΜΕΝΑ ΤΟΜΟΥ </w:t>
      </w:r>
      <w:r w:rsidRPr="00E839A2">
        <w:t>XVI</w:t>
      </w:r>
      <w:r w:rsidRPr="00FA6A4E">
        <w:rPr>
          <w:lang w:val="el-GR"/>
        </w:rPr>
        <w:t xml:space="preserve"> (Νομοθετήματα από 24.5.2021-2.7.2021, Αριθμ.1336-1420)</w:t>
      </w:r>
      <w:bookmarkEnd w:id="27"/>
    </w:p>
    <w:p w14:paraId="225E99EA" w14:textId="77777777" w:rsidR="00E839A2" w:rsidRPr="00FA6A4E" w:rsidRDefault="00E839A2" w:rsidP="00E839A2">
      <w:pPr>
        <w:rPr>
          <w:lang w:val="el-GR"/>
        </w:rPr>
      </w:pPr>
    </w:p>
    <w:p w14:paraId="118B18B3"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26" w:history="1">
        <w:r w:rsidR="00731AE9" w:rsidRPr="00731AE9">
          <w:rPr>
            <w:bCs/>
            <w:noProof/>
            <w:lang w:val="el-GR"/>
          </w:rPr>
          <w:t>1171. ΑΠΟΦΑΣΗ ΥΠΟΥΡΓΩΝ ΟΙΚΟΝΟΜΙΚΩΝ</w:t>
        </w:r>
        <w:r w:rsidR="00731AE9" w:rsidRPr="00731AE9">
          <w:rPr>
            <w:bCs/>
            <w:noProof/>
          </w:rPr>
          <w:t> </w:t>
        </w:r>
        <w:r w:rsidR="00731AE9" w:rsidRPr="00731AE9">
          <w:rPr>
            <w:bCs/>
            <w:noProof/>
            <w:lang w:val="el-GR"/>
          </w:rPr>
          <w:t>- ΕΡΓΑΣΙΑΣ ΚΑΙ ΚΟΙΝΩΝΙΚΩΝ ΥΠΟΘΕΣΕΩΝ Αριθμ. Δ.15/Δ’/882/51 της 8/12.3.2021 «Προσδιορισμός της διαδικασίας κάλυψης των ασφαλιστικών εισφορών σε καλλιτέχνες, δημιουργούς και επαγγελματίες της τέχνης, ξεναγούς και τουριστικούς συνοδούς βάσει του άρθρου 20 του ν. 4722/2020 (Α’</w:t>
        </w:r>
        <w:r w:rsidR="00731AE9" w:rsidRPr="00731AE9">
          <w:rPr>
            <w:bCs/>
            <w:noProof/>
          </w:rPr>
          <w:t> </w:t>
        </w:r>
        <w:r w:rsidR="00731AE9" w:rsidRPr="00731AE9">
          <w:rPr>
            <w:bCs/>
            <w:noProof/>
            <w:lang w:val="el-GR"/>
          </w:rPr>
          <w:t xml:space="preserve"> 177)» (Β’ 986)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192847226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17</w:t>
        </w:r>
        <w:r w:rsidR="00731AE9" w:rsidRPr="00731AE9">
          <w:rPr>
            <w:noProof/>
            <w:webHidden/>
          </w:rPr>
          <w:fldChar w:fldCharType="end"/>
        </w:r>
      </w:hyperlink>
    </w:p>
    <w:p w14:paraId="203F5236"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27" w:history="1">
        <w:r w:rsidR="00731AE9" w:rsidRPr="00731AE9">
          <w:rPr>
            <w:bCs/>
            <w:noProof/>
            <w:lang w:val="el-GR"/>
          </w:rPr>
          <w:t>1172. ΑΠΟΦΑΣΗ ΥΠΟΥΡΓΩΝ ΟΙΚΟΝΟΜΙΚΩΝ</w:t>
        </w:r>
        <w:r w:rsidR="00731AE9" w:rsidRPr="00731AE9">
          <w:rPr>
            <w:bCs/>
            <w:noProof/>
          </w:rPr>
          <w:t> </w:t>
        </w:r>
        <w:r w:rsidR="00731AE9" w:rsidRPr="00731AE9">
          <w:rPr>
            <w:bCs/>
            <w:noProof/>
            <w:lang w:val="el-GR"/>
          </w:rPr>
          <w:t>- ΕΡΓΑΣΙΑΣ ΚΑΙ ΚΟΙΝΩΝΙΚΩΝ ΥΠΟΘΕΣΕΩΝ Αριθμ. Δ.15/Δ’/54407/2118 της 8/12.3.2021 «Προσδιορισμός της διαδικασίας κάλυψης των ασφαλιστικών εισφορών σε καλλιτέχνες, δημιουργούς και επαγγελματίες της τέχνης βάσει του άρθρου 121 του ν. 4764/2020 (Α’</w:t>
        </w:r>
        <w:r w:rsidR="00731AE9" w:rsidRPr="00731AE9">
          <w:rPr>
            <w:bCs/>
            <w:noProof/>
          </w:rPr>
          <w:t> </w:t>
        </w:r>
        <w:r w:rsidR="00731AE9" w:rsidRPr="00731AE9">
          <w:rPr>
            <w:bCs/>
            <w:noProof/>
            <w:lang w:val="el-GR"/>
          </w:rPr>
          <w:t>256)» (Β’ 986)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192847227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19</w:t>
        </w:r>
        <w:r w:rsidR="00731AE9" w:rsidRPr="00731AE9">
          <w:rPr>
            <w:noProof/>
            <w:webHidden/>
          </w:rPr>
          <w:fldChar w:fldCharType="end"/>
        </w:r>
      </w:hyperlink>
    </w:p>
    <w:p w14:paraId="3841AA86"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28" w:history="1">
        <w:r w:rsidR="00731AE9" w:rsidRPr="00731AE9">
          <w:rPr>
            <w:bCs/>
            <w:noProof/>
            <w:lang w:val="el-GR"/>
          </w:rPr>
          <w:t>1173. ΑΠΟΦΑΣ</w:t>
        </w:r>
        <w:r w:rsidR="00731AE9" w:rsidRPr="00731AE9">
          <w:rPr>
            <w:bCs/>
            <w:noProof/>
          </w:rPr>
          <w:t>H</w:t>
        </w:r>
        <w:r w:rsidR="00731AE9" w:rsidRPr="00731AE9">
          <w:rPr>
            <w:bCs/>
            <w:noProof/>
            <w:lang w:val="el-GR"/>
          </w:rPr>
          <w:t xml:space="preserve"> ΥΦΥΠΟΥΡΓΟ</w:t>
        </w:r>
        <w:r w:rsidR="00731AE9" w:rsidRPr="00731AE9">
          <w:rPr>
            <w:bCs/>
            <w:noProof/>
          </w:rPr>
          <w:t>Y</w:t>
        </w:r>
        <w:r w:rsidR="00731AE9" w:rsidRPr="00731AE9">
          <w:rPr>
            <w:bCs/>
            <w:noProof/>
            <w:lang w:val="el-GR"/>
          </w:rPr>
          <w:t xml:space="preserve"> ΠΑΙΔΕΙΑΣ ΚΑΙ ΘΡΗΣΚΕΥΜΑΤΩΝ Αριθμ. 28630/Ζ1 της 11/12.3.2021 «Ρύθμιση ζητημάτων εφαρμογής εναλλακτικών τρόπων πραγματοποίησης της </w:t>
        </w:r>
        <w:r w:rsidR="00731AE9" w:rsidRPr="00731AE9">
          <w:rPr>
            <w:bCs/>
            <w:noProof/>
            <w:lang w:val="el-GR"/>
          </w:rPr>
          <w:lastRenderedPageBreak/>
          <w:t xml:space="preserve">πρακτικής άσκησης μεταπτυχιακών φοιτητών, λόγω των έκτακτων μέτρων προστασίας της δημόσιας υγείας από τον κίνδυνο περαιτέρω διασποράς του κορωνοϊού </w:t>
        </w:r>
        <w:r w:rsidR="00731AE9" w:rsidRPr="00731AE9">
          <w:rPr>
            <w:bCs/>
            <w:noProof/>
          </w:rPr>
          <w:t>COVID</w:t>
        </w:r>
        <w:r w:rsidR="00731AE9" w:rsidRPr="00731AE9">
          <w:rPr>
            <w:bCs/>
            <w:noProof/>
            <w:lang w:val="el-GR"/>
          </w:rPr>
          <w:t>-19» (</w:t>
        </w:r>
        <w:r w:rsidR="00731AE9" w:rsidRPr="00731AE9">
          <w:rPr>
            <w:bCs/>
            <w:noProof/>
          </w:rPr>
          <w:t>B</w:t>
        </w:r>
        <w:r w:rsidR="00731AE9" w:rsidRPr="00731AE9">
          <w:rPr>
            <w:bCs/>
            <w:noProof/>
            <w:lang w:val="el-GR"/>
          </w:rPr>
          <w:t>’ 993)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192847228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23</w:t>
        </w:r>
        <w:r w:rsidR="00731AE9" w:rsidRPr="00731AE9">
          <w:rPr>
            <w:noProof/>
            <w:webHidden/>
          </w:rPr>
          <w:fldChar w:fldCharType="end"/>
        </w:r>
      </w:hyperlink>
    </w:p>
    <w:p w14:paraId="4A37A667"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29" w:history="1">
        <w:r w:rsidR="00731AE9" w:rsidRPr="00731AE9">
          <w:rPr>
            <w:bCs/>
            <w:noProof/>
            <w:lang w:val="el-GR"/>
          </w:rPr>
          <w:t>1174. ΑΠΟΦΑΣΗ ΥΠΟΥΡΓΩΝ ΟΙΚΟΝΟΜΙΚΩΝ - ΑΝΑΠΤΥΞΗΣ ΚΑΙ ΕΠΕΝΔΥΣΕΩΝ - ΠΡΟΣΤΑΣΙΑΣ ΤΟΥ ΠΟΛΙΤΗ</w:t>
        </w:r>
        <w:r w:rsidR="00731AE9" w:rsidRPr="00731AE9">
          <w:rPr>
            <w:bCs/>
            <w:noProof/>
          </w:rPr>
          <w:t> </w:t>
        </w:r>
        <w:r w:rsidR="00731AE9" w:rsidRPr="00731AE9">
          <w:rPr>
            <w:bCs/>
            <w:noProof/>
            <w:lang w:val="el-GR"/>
          </w:rPr>
          <w:t>- ΕΘΝΙΚΗΣ ΑΜΥΝΑΣ</w:t>
        </w:r>
        <w:r w:rsidR="00731AE9" w:rsidRPr="00731AE9">
          <w:rPr>
            <w:bCs/>
            <w:noProof/>
          </w:rPr>
          <w:t> </w:t>
        </w:r>
        <w:r w:rsidR="00731AE9" w:rsidRPr="00731AE9">
          <w:rPr>
            <w:bCs/>
            <w:noProof/>
            <w:lang w:val="el-GR"/>
          </w:rPr>
          <w:t>- ΠΑΙΔΕΙΑΣ ΚΑΙ ΘΡΗΣΚΕΥΜΑΤΩΝ</w:t>
        </w:r>
        <w:r w:rsidR="00731AE9" w:rsidRPr="00731AE9">
          <w:rPr>
            <w:bCs/>
            <w:noProof/>
          </w:rPr>
          <w:t> </w:t>
        </w:r>
        <w:r w:rsidR="00731AE9" w:rsidRPr="00731AE9">
          <w:rPr>
            <w:bCs/>
            <w:noProof/>
            <w:lang w:val="el-GR"/>
          </w:rPr>
          <w:t>- ΕΡΓΑΣΙΑΣ ΚΑΙ ΚΟΙΝΩΝΙΚΩΝ ΥΠΟΘΕΣΕΩΝ</w:t>
        </w:r>
        <w:r w:rsidR="00731AE9" w:rsidRPr="00731AE9">
          <w:rPr>
            <w:bCs/>
            <w:noProof/>
          </w:rPr>
          <w:t> </w:t>
        </w:r>
        <w:r w:rsidR="00731AE9" w:rsidRPr="00731AE9">
          <w:rPr>
            <w:bCs/>
            <w:noProof/>
            <w:lang w:val="el-GR"/>
          </w:rPr>
          <w:t>- ΥΓΕΙΑΣ - ΠΕΡΙΒΑΛΛΟΝΤΟΣ ΚΑΙ ΕΝΕΡΓΕΙΑΣ</w:t>
        </w:r>
        <w:r w:rsidR="00731AE9" w:rsidRPr="00731AE9">
          <w:rPr>
            <w:bCs/>
            <w:noProof/>
          </w:rPr>
          <w:t> </w:t>
        </w:r>
        <w:r w:rsidR="00731AE9" w:rsidRPr="00731AE9">
          <w:rPr>
            <w:bCs/>
            <w:noProof/>
            <w:lang w:val="el-GR"/>
          </w:rPr>
          <w:t>- ΠΟΛΙΤΙΣΜΟΥ ΚΑΙ ΑΘΛΗΤΙΣΜΟΥ - ΔΙΚΑΙΟΣΥΝΗΣ - ΕΣΩΤΕΡΙΚΩΝ - ΜΕΤΑΝΑΣΤΕΥΣΗΣ ΚΑΙ ΑΣΥΛΟΥ</w:t>
        </w:r>
        <w:r w:rsidR="00731AE9" w:rsidRPr="00731AE9">
          <w:rPr>
            <w:bCs/>
            <w:noProof/>
          </w:rPr>
          <w:t> </w:t>
        </w:r>
        <w:r w:rsidR="00731AE9" w:rsidRPr="00731AE9">
          <w:rPr>
            <w:bCs/>
            <w:noProof/>
            <w:lang w:val="el-GR"/>
          </w:rPr>
          <w:t>- ΨΗΦΙΑΚΗΣ ΔΙΑΚΥΒΕΡΝΗΣΗΣ</w:t>
        </w:r>
        <w:r w:rsidR="00731AE9" w:rsidRPr="00731AE9">
          <w:rPr>
            <w:bCs/>
            <w:noProof/>
          </w:rPr>
          <w:t> </w:t>
        </w:r>
        <w:r w:rsidR="00731AE9" w:rsidRPr="00731AE9">
          <w:rPr>
            <w:bCs/>
            <w:noProof/>
            <w:lang w:val="el-GR"/>
          </w:rPr>
          <w:t>- ΥΠΟΔΟΜΩΝ ΚΑΙ ΜΕΤΑΦΟΡΩΝ - ΝΑΥΤΙΛΙΑΣ ΚΑΙ ΝΗΣΙΩΤΙΚΗΣ ΠΟΛΙΤΙΚΗΣ</w:t>
        </w:r>
        <w:r w:rsidR="00731AE9" w:rsidRPr="00731AE9">
          <w:rPr>
            <w:bCs/>
            <w:noProof/>
          </w:rPr>
          <w:t> </w:t>
        </w:r>
        <w:r w:rsidR="00731AE9" w:rsidRPr="00731AE9">
          <w:rPr>
            <w:bCs/>
            <w:noProof/>
            <w:lang w:val="el-GR"/>
          </w:rPr>
          <w:t xml:space="preserve">- ΑΓΡΟΤΙΚΗΣ ΑΝΑΠΤΥΞΗΣ ΚΑΙ ΤΡΟΦΙΜΩΝ - ΥΦΥΠΟΥΡΓΟΥ ΣΤΟΝ ΠΡΩΘΥΠΟΥΡΓΟ Αριθμ. Δ1α/Γ.Π.οικ. 16320 της 12/13.3.2021 «Έκτακτα μέτρα προστασίας της δημόσιας υγείας από τον κίνδυνο περαιτέρω διασποράς του κορωνοϊού </w:t>
        </w:r>
        <w:r w:rsidR="00731AE9" w:rsidRPr="00731AE9">
          <w:rPr>
            <w:bCs/>
            <w:noProof/>
          </w:rPr>
          <w:t>COVID</w:t>
        </w:r>
        <w:r w:rsidR="00731AE9" w:rsidRPr="00731AE9">
          <w:rPr>
            <w:bCs/>
            <w:noProof/>
            <w:lang w:val="el-GR"/>
          </w:rPr>
          <w:t>-19 στο σύνολο της Επικράτειας για το διάστημα από την Τρίτη, 16 Μαρτίου 2021 και ώρα 6:00 έως και τη Δευτέρα, 22 Μαρτίου 2021 και ώρα 6:00» (Β’ 996)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192847229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25</w:t>
        </w:r>
        <w:r w:rsidR="00731AE9" w:rsidRPr="00731AE9">
          <w:rPr>
            <w:noProof/>
            <w:webHidden/>
          </w:rPr>
          <w:fldChar w:fldCharType="end"/>
        </w:r>
      </w:hyperlink>
    </w:p>
    <w:p w14:paraId="53F7A172"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30" w:history="1">
        <w:r w:rsidR="00731AE9" w:rsidRPr="00731AE9">
          <w:rPr>
            <w:rFonts w:eastAsia="Times New Roman"/>
            <w:bCs/>
            <w:noProof/>
            <w:lang w:val="el-GR"/>
          </w:rPr>
          <w:t>1175. ΑΠΟΦΑΣΗ ΥΠΟΥΡΓΩΝ ΑΝΑΠΤΥΞΗΣ ΚΑΙ ΕΠΕΝΔΥΣΕΩΝ - ΜΕΤΑΝΑΣΤΕΥΣΗΣ ΚΑΙ ΑΣΥΛΟΥ Αριθμ. 780 της 11/16.3.2021 «Ενέργειες τεχνικής βοήθειας και κατηγορίες δαπανών για το συγχρηματοδοτούμενο σκέλος που καλύπτεται από εθνικούς πόρους των Προγραμμάτων Ταμείου Ασύλου, Μετανάστευσης και Ένταξης και Ταμείου Εσωτερικής Ασφάλειας.» (Β΄ 997)</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192847230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25</w:t>
        </w:r>
        <w:r w:rsidR="00731AE9" w:rsidRPr="00731AE9">
          <w:rPr>
            <w:noProof/>
            <w:webHidden/>
          </w:rPr>
          <w:fldChar w:fldCharType="end"/>
        </w:r>
      </w:hyperlink>
    </w:p>
    <w:p w14:paraId="5DF97F0F"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31" w:history="1">
        <w:r w:rsidR="00731AE9" w:rsidRPr="00731AE9">
          <w:rPr>
            <w:bCs/>
            <w:noProof/>
            <w:lang w:val="el-GR"/>
          </w:rPr>
          <w:t>1176. ΑΠΟΦΑΣΗ ΑΝΑΠΛΗΡΩΤΗ ΥΠΟΥΡΓΟΥ ΟΙΚΟΝΟΜΙΚΩΝ Αριθμ. 2/47420/ΔΠΓΚ της 11/16.3.2021 «Τροποποίηση της υπό στοιχεία 2/58493/ΔΠΓΚ/ 31.07.2018 απόφασης του Αναπληρωτή Υπουργού Οικονομικών “Οικονομική και Διοικητική Ταξινόμηση του κρατικού προϋπολογισμού” (Β’</w:t>
        </w:r>
        <w:r w:rsidR="00731AE9" w:rsidRPr="00731AE9">
          <w:rPr>
            <w:bCs/>
            <w:noProof/>
          </w:rPr>
          <w:t> </w:t>
        </w:r>
        <w:r w:rsidR="00731AE9" w:rsidRPr="00731AE9">
          <w:rPr>
            <w:bCs/>
            <w:noProof/>
            <w:lang w:val="el-GR"/>
          </w:rPr>
          <w:t>3240)» (Β’ 998)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192847231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25</w:t>
        </w:r>
        <w:r w:rsidR="00731AE9" w:rsidRPr="00731AE9">
          <w:rPr>
            <w:noProof/>
            <w:webHidden/>
          </w:rPr>
          <w:fldChar w:fldCharType="end"/>
        </w:r>
      </w:hyperlink>
    </w:p>
    <w:p w14:paraId="478C4AD3"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32" w:history="1">
        <w:r w:rsidR="00731AE9" w:rsidRPr="00731AE9">
          <w:rPr>
            <w:bCs/>
            <w:noProof/>
            <w:lang w:val="el-GR"/>
          </w:rPr>
          <w:t>1177. ΑΠΟΦΑΣ</w:t>
        </w:r>
        <w:r w:rsidR="00731AE9" w:rsidRPr="00731AE9">
          <w:rPr>
            <w:bCs/>
            <w:noProof/>
          </w:rPr>
          <w:t>H</w:t>
        </w:r>
        <w:r w:rsidR="00731AE9" w:rsidRPr="00731AE9">
          <w:rPr>
            <w:bCs/>
            <w:noProof/>
            <w:lang w:val="el-GR"/>
          </w:rPr>
          <w:t xml:space="preserve"> ΥΦΥΠΟΥΡΓΟ</w:t>
        </w:r>
        <w:r w:rsidR="00731AE9" w:rsidRPr="00731AE9">
          <w:rPr>
            <w:bCs/>
            <w:noProof/>
          </w:rPr>
          <w:t>Y</w:t>
        </w:r>
        <w:r w:rsidR="00731AE9" w:rsidRPr="00731AE9">
          <w:rPr>
            <w:bCs/>
            <w:noProof/>
            <w:lang w:val="el-GR"/>
          </w:rPr>
          <w:t xml:space="preserve"> ΑΓΡΟΤΙΚΗΣ ΑΝΑΠΤΥΞΗΣ ΚΑΙ ΤΡΟΦΙΜΩΝ Αριθμ. 919 της 9/16.3.2021 «5η Τροποποίηση της υπ’</w:t>
        </w:r>
        <w:r w:rsidR="00731AE9" w:rsidRPr="00731AE9">
          <w:rPr>
            <w:bCs/>
            <w:noProof/>
          </w:rPr>
          <w:t> </w:t>
        </w:r>
        <w:r w:rsidR="00731AE9" w:rsidRPr="00731AE9">
          <w:rPr>
            <w:bCs/>
            <w:noProof/>
            <w:lang w:val="el-GR"/>
          </w:rPr>
          <w:t>αρ. 8585/10-10-2016 (Β’</w:t>
        </w:r>
        <w:r w:rsidR="00731AE9" w:rsidRPr="00731AE9">
          <w:rPr>
            <w:bCs/>
            <w:noProof/>
          </w:rPr>
          <w:t> </w:t>
        </w:r>
        <w:r w:rsidR="00731AE9" w:rsidRPr="00731AE9">
          <w:rPr>
            <w:bCs/>
            <w:noProof/>
            <w:lang w:val="el-GR"/>
          </w:rPr>
          <w:t>3322) απόφασης του Υπουργού Αγροτικής Ανάπτυξης και Τροφίμων με τίτλο “Λεπτομέρειες εφαρμογής του Υπομέτρου 6.1 "Εγκατάσταση Νέων Γεωργών" του Προγράμματος Αγροτικής Ανάπτυξης (ΠΑΑ) της Ελλάδας 2014</w:t>
        </w:r>
        <w:r w:rsidR="00731AE9" w:rsidRPr="00731AE9">
          <w:rPr>
            <w:bCs/>
            <w:noProof/>
          </w:rPr>
          <w:t> </w:t>
        </w:r>
        <w:r w:rsidR="00731AE9" w:rsidRPr="00731AE9">
          <w:rPr>
            <w:bCs/>
            <w:noProof/>
            <w:lang w:val="el-GR"/>
          </w:rPr>
          <w:t>– 2020”» (</w:t>
        </w:r>
        <w:r w:rsidR="00731AE9" w:rsidRPr="00731AE9">
          <w:rPr>
            <w:bCs/>
            <w:noProof/>
          </w:rPr>
          <w:t>B</w:t>
        </w:r>
        <w:r w:rsidR="00731AE9" w:rsidRPr="00731AE9">
          <w:rPr>
            <w:bCs/>
            <w:noProof/>
            <w:lang w:val="el-GR"/>
          </w:rPr>
          <w:t>’ 1011)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192847232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29</w:t>
        </w:r>
        <w:r w:rsidR="00731AE9" w:rsidRPr="00731AE9">
          <w:rPr>
            <w:noProof/>
            <w:webHidden/>
          </w:rPr>
          <w:fldChar w:fldCharType="end"/>
        </w:r>
      </w:hyperlink>
    </w:p>
    <w:p w14:paraId="6C1F5B77"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33" w:history="1">
        <w:r w:rsidR="00731AE9" w:rsidRPr="00731AE9">
          <w:rPr>
            <w:bCs/>
            <w:noProof/>
            <w:lang w:val="el-GR"/>
          </w:rPr>
          <w:t>1178. ΑΠΟΦΑΣ</w:t>
        </w:r>
        <w:r w:rsidR="00731AE9" w:rsidRPr="00731AE9">
          <w:rPr>
            <w:bCs/>
            <w:noProof/>
          </w:rPr>
          <w:t>H</w:t>
        </w:r>
        <w:r w:rsidR="00731AE9" w:rsidRPr="00731AE9">
          <w:rPr>
            <w:bCs/>
            <w:noProof/>
            <w:lang w:val="el-GR"/>
          </w:rPr>
          <w:t xml:space="preserve"> ΥΠΟΥΡΓΩΝ ΟΙΚΟΝΟΜΙΚΩΝ - ΑΝΑΠΤΥΞΗΣ ΚΑΙ ΕΠΕΝΔΥΣΕΩΝ - ΠΑΙΔΕΙΑΣ ΚΑΙ ΘΡΗΣΚΕΥΜΑΤΩΝ Αριθμ. 28727/Ζ1 της 11/16.3.2021 «Χρηματοδότηση των Ανώτατων Εκπαιδευτικών Ιδρυμάτων για την απόδοση υποτροφιών σε μεταπτυχιακούς φοιτητές και υποψήφιους διδάκτορες, κατά το ακαδημαϊκό έτος 2020-2021, για τη διεξαγωγή επικουρικού διδακτικού έργου σε προγράμματα σπουδών πρώτου κύκλου των Ανωτάτων Εκπαιδευτικών Ιδρυμάτων (Α.Ε.Ι.) - Καθορισμός του ύψους της υποτροφίας και ρύθμιση επιμέρους ζητημάτων διαχείρισης, παρακολούθησης και υλοποίησης των πράξεων που θα ενταχθούν για χρηματοδότηση, στο πλαίσιο της πρόσκλησης ΕΔΒΜ143 με τίτλο “Υποστήριξη των εκπαιδευτικών δραστηριοτήτων των ΑΕΙ κατά το ακαδημαϊκό έτος 2020-2021 με την ενσωμάτωση ενισχυτικής διδασκαλίας επιπρόσθετα των κύριων διαλέξεων” του Επιχειρησιακού Προγράμματος “Ανάπτυξη Ανθρώπινου Δυναμικού, Εκπαίδευση και Δια Βίου Μάθηση 2014- 2020”, που συγχρηματοδοτείται από το Ευρωπαϊκό Κοινωνικό Ταμείο (Ε.Κ.Τ.)» (Β’ 1017)</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192847233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36</w:t>
        </w:r>
        <w:r w:rsidR="00731AE9" w:rsidRPr="00731AE9">
          <w:rPr>
            <w:noProof/>
            <w:webHidden/>
          </w:rPr>
          <w:fldChar w:fldCharType="end"/>
        </w:r>
      </w:hyperlink>
    </w:p>
    <w:p w14:paraId="0A04C3C5"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34" w:history="1">
        <w:r w:rsidR="00731AE9" w:rsidRPr="00731AE9">
          <w:rPr>
            <w:bCs/>
            <w:noProof/>
            <w:lang w:val="el-GR"/>
          </w:rPr>
          <w:t xml:space="preserve">1179. </w:t>
        </w:r>
        <w:r w:rsidR="00731AE9" w:rsidRPr="00731AE9">
          <w:rPr>
            <w:bCs/>
            <w:noProof/>
          </w:rPr>
          <w:t>NOMO</w:t>
        </w:r>
        <w:r w:rsidR="00731AE9" w:rsidRPr="00731AE9">
          <w:rPr>
            <w:bCs/>
            <w:noProof/>
            <w:lang w:val="el-GR"/>
          </w:rPr>
          <w:t xml:space="preserve">Σ ΥΠ’ ΑΡΙΘΜ. 4784 της 16/16.3.2021 «Η Ελλάδα σε κίνηση: Βιώσιμη Αστική Κινητικότητα - Μικροκινητικότητα - Ρυθμίσεις για τον εκσυγχρονισμό, την απλούστευση και την </w:t>
        </w:r>
        <w:r w:rsidR="00731AE9" w:rsidRPr="00731AE9">
          <w:rPr>
            <w:bCs/>
            <w:noProof/>
            <w:lang w:val="el-GR"/>
          </w:rPr>
          <w:lastRenderedPageBreak/>
          <w:t>ψηφιοποίηση διαδικασιών του Υπουργείου Υποδομών και Μεταφορών και άλλες διατάξεις» (Α’ 40)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192847234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50</w:t>
        </w:r>
        <w:r w:rsidR="00731AE9" w:rsidRPr="00731AE9">
          <w:rPr>
            <w:noProof/>
            <w:webHidden/>
          </w:rPr>
          <w:fldChar w:fldCharType="end"/>
        </w:r>
      </w:hyperlink>
    </w:p>
    <w:p w14:paraId="73D70074"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35" w:history="1">
        <w:r w:rsidR="00731AE9" w:rsidRPr="00731AE9">
          <w:rPr>
            <w:bCs/>
            <w:noProof/>
            <w:lang w:val="el-GR"/>
          </w:rPr>
          <w:t>1180. ΑΠΟΦΑΣΗ ΥΠΟΥΡΓΩΝ ΟΙΚΟΝΟΜΙΚΩΝ</w:t>
        </w:r>
        <w:r w:rsidR="00731AE9" w:rsidRPr="00731AE9">
          <w:rPr>
            <w:bCs/>
            <w:noProof/>
          </w:rPr>
          <w:t> </w:t>
        </w:r>
        <w:r w:rsidR="00731AE9" w:rsidRPr="00731AE9">
          <w:rPr>
            <w:bCs/>
            <w:noProof/>
            <w:lang w:val="el-GR"/>
          </w:rPr>
          <w:t>- ΥΓΕΙΑΣ Αριθμ. Β1.α/οικ.16349 της 16/18.3.2021 «Έκτακτη οικονομική ενίσχυση για το Υπουργείο Υγείας και εποπτευόμενους φορείς του, στο πλαίσιο των μέτρων αποφυγής και περιορισμού της διάδοσης του κορωνοϊού» (Β’ 1058)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192847235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59</w:t>
        </w:r>
        <w:r w:rsidR="00731AE9" w:rsidRPr="00731AE9">
          <w:rPr>
            <w:noProof/>
            <w:webHidden/>
          </w:rPr>
          <w:fldChar w:fldCharType="end"/>
        </w:r>
      </w:hyperlink>
    </w:p>
    <w:p w14:paraId="1A396292"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36" w:history="1">
        <w:r w:rsidR="00731AE9" w:rsidRPr="00731AE9">
          <w:rPr>
            <w:bCs/>
            <w:noProof/>
            <w:lang w:val="el-GR"/>
          </w:rPr>
          <w:t>1181. ΑΠΟΦΑΣΗ ΑΝΑΠΛΗΡΩΤΗ ΥΠΟΥΡΓΟΥ ΥΓΕΙΑΣ Αριθμ. Γ2α/οικ.16560 της 16/18.3.2021 «Κατανομή οργανικών θέσεων ειδικευμένων ιατρών Ε.Σ.Υ. σε Νοσοκομεία της χώρας» (Β’ 1060)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192847236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60</w:t>
        </w:r>
        <w:r w:rsidR="00731AE9" w:rsidRPr="00731AE9">
          <w:rPr>
            <w:noProof/>
            <w:webHidden/>
          </w:rPr>
          <w:fldChar w:fldCharType="end"/>
        </w:r>
      </w:hyperlink>
    </w:p>
    <w:p w14:paraId="26873B68"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37" w:history="1">
        <w:r w:rsidR="00731AE9" w:rsidRPr="00731AE9">
          <w:rPr>
            <w:bCs/>
            <w:noProof/>
            <w:lang w:val="el-GR"/>
          </w:rPr>
          <w:t>1182. ΑΠΟΦΑΣΗ ΑΝΑΠΛΗΡΩΤΗ ΥΠΟΥΡΓΟΥ ΥΓΕΙΑΣ Αριθμ. Γ2α/1715 της 16/18.3.2021 «Κατανομή οργανικών θέσεων προσωπικού σε Νοσοκομεία της χώρας» (Β’ 1060)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192847237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63</w:t>
        </w:r>
        <w:r w:rsidR="00731AE9" w:rsidRPr="00731AE9">
          <w:rPr>
            <w:noProof/>
            <w:webHidden/>
          </w:rPr>
          <w:fldChar w:fldCharType="end"/>
        </w:r>
      </w:hyperlink>
    </w:p>
    <w:p w14:paraId="2CFEB962"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38" w:history="1">
        <w:r w:rsidR="00731AE9" w:rsidRPr="00731AE9">
          <w:rPr>
            <w:bCs/>
            <w:noProof/>
            <w:lang w:val="el-GR"/>
          </w:rPr>
          <w:t>1183. ΑΠΟΦΑΣΗ ΠΡΟΕΔΡΟΥ ΤΟΥ ΕΛΕΓΚΤΙΚΟΥ ΣΥΝΕΔΡΙΟΥ Αρ. απόφ. ΦΓ10/13490 της 17/18.3.2021 «Τροποποίηση και συμπλήρωση της υπ’ αρ. 2/24.6.2020 απόφασης της Ολομέλειας του Ελεγκτικού Συνεδρίου (σε Συμβούλιο) “Συγκρότηση του Τμήματος Ελέγχων του Ελεγκτικού Συνεδρίου” (Β΄</w:t>
        </w:r>
        <w:r w:rsidR="00731AE9" w:rsidRPr="00731AE9">
          <w:rPr>
            <w:bCs/>
            <w:noProof/>
          </w:rPr>
          <w:t> </w:t>
        </w:r>
        <w:r w:rsidR="00731AE9" w:rsidRPr="00731AE9">
          <w:rPr>
            <w:bCs/>
            <w:noProof/>
            <w:lang w:val="el-GR"/>
          </w:rPr>
          <w:t>3004), της υπ’ αρ. 44406/15.7.2020 απόφασης της Ολομέλειας του Ελεγκτικού Συνεδρίου “Συγκρότηση των Τμημάτων του Ελεγκτικού Συνεδρίου για το δικαστικό έτος 2020</w:t>
        </w:r>
        <w:r w:rsidR="00731AE9" w:rsidRPr="00731AE9">
          <w:rPr>
            <w:bCs/>
            <w:noProof/>
          </w:rPr>
          <w:t> </w:t>
        </w:r>
        <w:r w:rsidR="00731AE9" w:rsidRPr="00731AE9">
          <w:rPr>
            <w:bCs/>
            <w:noProof/>
            <w:lang w:val="el-GR"/>
          </w:rPr>
          <w:t>– 2021” (Β΄</w:t>
        </w:r>
        <w:r w:rsidR="00731AE9" w:rsidRPr="00731AE9">
          <w:rPr>
            <w:bCs/>
            <w:noProof/>
          </w:rPr>
          <w:t> </w:t>
        </w:r>
        <w:r w:rsidR="00731AE9" w:rsidRPr="00731AE9">
          <w:rPr>
            <w:bCs/>
            <w:noProof/>
            <w:lang w:val="el-GR"/>
          </w:rPr>
          <w:t>4001), όπως ισχύει, και της υπό στοιχεία ΦΓ10/40895/5.8.2020 απόφασης του Προέδρου του Ελεγκτικού Συνεδρίου “Συγκρότηση των Κλιμακίων του Ελεγκτικού Συνεδρίου για το δικαστικό έτος 2020 – 2021” (Β΄</w:t>
        </w:r>
        <w:r w:rsidR="00731AE9" w:rsidRPr="00731AE9">
          <w:rPr>
            <w:bCs/>
            <w:noProof/>
          </w:rPr>
          <w:t> </w:t>
        </w:r>
        <w:r w:rsidR="00731AE9" w:rsidRPr="00731AE9">
          <w:rPr>
            <w:bCs/>
            <w:noProof/>
            <w:lang w:val="el-GR"/>
          </w:rPr>
          <w:t>3374), όπως ισχύει» (Β΄ 1061)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192847238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65</w:t>
        </w:r>
        <w:r w:rsidR="00731AE9" w:rsidRPr="00731AE9">
          <w:rPr>
            <w:noProof/>
            <w:webHidden/>
          </w:rPr>
          <w:fldChar w:fldCharType="end"/>
        </w:r>
      </w:hyperlink>
    </w:p>
    <w:p w14:paraId="431AABB5"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39" w:history="1">
        <w:r w:rsidR="00731AE9" w:rsidRPr="00731AE9">
          <w:rPr>
            <w:bCs/>
            <w:noProof/>
            <w:lang w:val="el-GR"/>
          </w:rPr>
          <w:t>1184. ΑΠΟΦΑΣΗ ΥΠΟΥΡΓΩΝ ΟΙΚΟΝΟΜΙΚΩΝ - ΔΙΚΑΙΟΣΥΝΗΣ - ΕΣΩΤΕΡΙΚΩΝ - ΕΠΙΚΡΑΤΕΙΑΣ Αριθμ. οικ 31292 ΕΞ 2021 της 16/19.3.2021 «Τροποποίηση της υπ’ αρ. 2/53983/0026/ 27-06-2019 κοινής υπουργικής απόφασης “Ηλεκτρονική διακίνηση δικαιολογητικών δαπανών” (Β΄ 2726)» (Β’ 1065)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192847239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67</w:t>
        </w:r>
        <w:r w:rsidR="00731AE9" w:rsidRPr="00731AE9">
          <w:rPr>
            <w:noProof/>
            <w:webHidden/>
          </w:rPr>
          <w:fldChar w:fldCharType="end"/>
        </w:r>
      </w:hyperlink>
    </w:p>
    <w:p w14:paraId="713A270D"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40" w:history="1">
        <w:r w:rsidR="00731AE9" w:rsidRPr="00731AE9">
          <w:rPr>
            <w:bCs/>
            <w:noProof/>
            <w:lang w:val="el-GR"/>
          </w:rPr>
          <w:t>1185. ΑΠΟΦΑΣΗ ΥΠΟΥΡΓΩΝ ΟΙΚΟΝΟΜΙΚΩΝ - ΕΡΓΑΣΙΑΣ ΚΑΙ ΚΟΙΝΩΝΙΚΩΝ ΥΠΟΘΕΣΕΩΝ Αριθμ. 11956/369 της 18/19.3.2021 «Μέτρα στήριξης εργαζομένων ειδικών κατηγοριών» (Β’ 1067)</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192847240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69</w:t>
        </w:r>
        <w:r w:rsidR="00731AE9" w:rsidRPr="00731AE9">
          <w:rPr>
            <w:noProof/>
            <w:webHidden/>
          </w:rPr>
          <w:fldChar w:fldCharType="end"/>
        </w:r>
      </w:hyperlink>
    </w:p>
    <w:p w14:paraId="5EF917EE"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41" w:history="1">
        <w:r w:rsidR="00731AE9" w:rsidRPr="00731AE9">
          <w:rPr>
            <w:bCs/>
            <w:noProof/>
            <w:lang w:val="el-GR"/>
          </w:rPr>
          <w:t>1186. ΑΠΟΦΑΣΗ ΥΠΟΥΡΓΩΝ ΟΙΚΟΝΟΜΙΚΩΝ - ΠΑΙΔΕΙΑΣ ΚΑΙ ΘΡΗΣΚΕΥΜΑΤΩΝ Αριθμ. 31414 /</w:t>
        </w:r>
        <w:r w:rsidR="00731AE9" w:rsidRPr="00731AE9">
          <w:rPr>
            <w:bCs/>
            <w:noProof/>
          </w:rPr>
          <w:t>Z</w:t>
        </w:r>
        <w:r w:rsidR="00731AE9" w:rsidRPr="00731AE9">
          <w:rPr>
            <w:bCs/>
            <w:noProof/>
            <w:lang w:val="el-GR"/>
          </w:rPr>
          <w:t>1 της 18/19.3.2021 «Καθορισμός της διαδικασίας διανομής των διδακτικών συγγραμμάτων προς τους φοιτητές των Α.Ε.Ι. και Α.Ε.Α., καθώς και λοιπά θέματα σχετικά με τη διαδικασία υποβολής δηλώσεων στο πληροφοριακό σύστημα “ΕΥΔΟΞΟΣ” για το εαρινό εξάμηνο του ακαδημαϊκού έτους 2020-2021» (Β’ 1068)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192847241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75</w:t>
        </w:r>
        <w:r w:rsidR="00731AE9" w:rsidRPr="00731AE9">
          <w:rPr>
            <w:noProof/>
            <w:webHidden/>
          </w:rPr>
          <w:fldChar w:fldCharType="end"/>
        </w:r>
      </w:hyperlink>
    </w:p>
    <w:p w14:paraId="1517E932"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42" w:history="1">
        <w:r w:rsidR="00731AE9" w:rsidRPr="00731AE9">
          <w:rPr>
            <w:bCs/>
            <w:noProof/>
            <w:lang w:val="el-GR"/>
          </w:rPr>
          <w:t>1187. ΑΠΟΦΑΣ</w:t>
        </w:r>
        <w:r w:rsidR="00731AE9" w:rsidRPr="00731AE9">
          <w:rPr>
            <w:bCs/>
            <w:noProof/>
          </w:rPr>
          <w:t>H</w:t>
        </w:r>
        <w:r w:rsidR="00731AE9" w:rsidRPr="00731AE9">
          <w:rPr>
            <w:bCs/>
            <w:noProof/>
            <w:lang w:val="el-GR"/>
          </w:rPr>
          <w:t xml:space="preserve"> ΥΠΟΥΡΓ</w:t>
        </w:r>
        <w:r w:rsidR="00731AE9" w:rsidRPr="00731AE9">
          <w:rPr>
            <w:bCs/>
            <w:noProof/>
          </w:rPr>
          <w:t>OY</w:t>
        </w:r>
        <w:r w:rsidR="00731AE9" w:rsidRPr="00731AE9">
          <w:rPr>
            <w:bCs/>
            <w:noProof/>
            <w:lang w:val="el-GR"/>
          </w:rPr>
          <w:t>, ΑΝΑΠΛΗΡΩΤΗ ΥΠΟΥΡΓΟ</w:t>
        </w:r>
        <w:r w:rsidR="00731AE9" w:rsidRPr="00731AE9">
          <w:rPr>
            <w:bCs/>
            <w:noProof/>
          </w:rPr>
          <w:t>Y</w:t>
        </w:r>
        <w:r w:rsidR="00731AE9" w:rsidRPr="00731AE9">
          <w:rPr>
            <w:bCs/>
            <w:noProof/>
            <w:lang w:val="el-GR"/>
          </w:rPr>
          <w:t xml:space="preserve"> ΚΑΙ ΥΦΥΠΟΥΡΓΟ</w:t>
        </w:r>
        <w:r w:rsidR="00731AE9" w:rsidRPr="00731AE9">
          <w:rPr>
            <w:bCs/>
            <w:noProof/>
          </w:rPr>
          <w:t>Y</w:t>
        </w:r>
        <w:r w:rsidR="00731AE9" w:rsidRPr="00731AE9">
          <w:rPr>
            <w:bCs/>
            <w:noProof/>
            <w:lang w:val="el-GR"/>
          </w:rPr>
          <w:t xml:space="preserve"> ΟΙΚΟΝΟΜΙΚΩΝ Αριθμ. Α. 1057 της 18/19.3.2021 «Διαδικασία και προϋποθέσεις καταβολής του ποσού της αποζημίωσης των δικαιούχων επιχειρήσεων εκμετάλλευσης εκπτωτικών καταστημάτων (</w:t>
        </w:r>
        <w:r w:rsidR="00731AE9" w:rsidRPr="00731AE9">
          <w:rPr>
            <w:bCs/>
            <w:noProof/>
          </w:rPr>
          <w:t>outlet</w:t>
        </w:r>
        <w:r w:rsidR="00731AE9" w:rsidRPr="00731AE9">
          <w:rPr>
            <w:bCs/>
            <w:noProof/>
            <w:lang w:val="el-GR"/>
          </w:rPr>
          <w:t xml:space="preserve">), εμπορικών κέντρων ή εκπτωτικών χωριών, που δεν εισπράττουν βασικό αντάλλαγμα για τους μήνες Ιανουάριο και Φεβρουάριο 2021, κατ’ επιταγή του νόμου στο πλαίσιο αντιμετώπισης των επιπτώσεων του κορωνοϊού </w:t>
        </w:r>
        <w:r w:rsidR="00731AE9" w:rsidRPr="00731AE9">
          <w:rPr>
            <w:bCs/>
            <w:noProof/>
          </w:rPr>
          <w:t>COVID</w:t>
        </w:r>
        <w:r w:rsidR="00731AE9" w:rsidRPr="00731AE9">
          <w:rPr>
            <w:bCs/>
            <w:noProof/>
            <w:lang w:val="el-GR"/>
          </w:rPr>
          <w:t>-19» (Β’ 1069)</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192847242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80</w:t>
        </w:r>
        <w:r w:rsidR="00731AE9" w:rsidRPr="00731AE9">
          <w:rPr>
            <w:noProof/>
            <w:webHidden/>
          </w:rPr>
          <w:fldChar w:fldCharType="end"/>
        </w:r>
      </w:hyperlink>
    </w:p>
    <w:p w14:paraId="5159CD93"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43" w:history="1">
        <w:r w:rsidR="00731AE9" w:rsidRPr="00731AE9">
          <w:rPr>
            <w:bCs/>
            <w:noProof/>
            <w:lang w:val="el-GR"/>
          </w:rPr>
          <w:t xml:space="preserve">1188. ΑΠΟΦΑΣΗ ΥΦΥΠΟΥΡΓΟΥ ΟΙΚΟΝΟΜΙΚΩΝ Αριθμ. Α.1055 της 18/19.3.2021 «Καθορισμός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w:t>
        </w:r>
        <w:r w:rsidR="00731AE9" w:rsidRPr="00731AE9">
          <w:rPr>
            <w:bCs/>
            <w:noProof/>
          </w:rPr>
          <w:t>COVID</w:t>
        </w:r>
        <w:r w:rsidR="00731AE9" w:rsidRPr="00731AE9">
          <w:rPr>
            <w:bCs/>
            <w:noProof/>
            <w:lang w:val="el-GR"/>
          </w:rPr>
          <w:t>-19 και της ανάγκης περιορισμού της διάδοσής του” (Α’</w:t>
        </w:r>
        <w:r w:rsidR="00731AE9" w:rsidRPr="00731AE9">
          <w:rPr>
            <w:bCs/>
            <w:noProof/>
          </w:rPr>
          <w:t> </w:t>
        </w:r>
        <w:r w:rsidR="00731AE9" w:rsidRPr="00731AE9">
          <w:rPr>
            <w:bCs/>
            <w:noProof/>
            <w:lang w:val="el-GR"/>
          </w:rPr>
          <w:t>55), όπως τροποποιήθηκε και ισχύει, η οποία κυρώθηκε με το άρθρο 2 του ν.4682/2020 (Α’</w:t>
        </w:r>
        <w:r w:rsidR="00731AE9" w:rsidRPr="00731AE9">
          <w:rPr>
            <w:bCs/>
            <w:noProof/>
          </w:rPr>
          <w:t> </w:t>
        </w:r>
        <w:r w:rsidR="00731AE9" w:rsidRPr="00731AE9">
          <w:rPr>
            <w:bCs/>
            <w:noProof/>
            <w:lang w:val="el-GR"/>
          </w:rPr>
          <w:t>76)» (Β’ 1070)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192847243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84</w:t>
        </w:r>
        <w:r w:rsidR="00731AE9" w:rsidRPr="00731AE9">
          <w:rPr>
            <w:noProof/>
            <w:webHidden/>
          </w:rPr>
          <w:fldChar w:fldCharType="end"/>
        </w:r>
      </w:hyperlink>
    </w:p>
    <w:p w14:paraId="7D3052E5"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44" w:history="1">
        <w:r w:rsidR="00731AE9" w:rsidRPr="00731AE9">
          <w:rPr>
            <w:bCs/>
            <w:noProof/>
            <w:lang w:val="el-GR"/>
          </w:rPr>
          <w:t xml:space="preserve">1189. ΑΠΟΦΑΣΗ ΥΦΥΠΟΥΡΓΟΥ ΟΙΚΟΝΟΜΙΚΩΝ Αριθμ. Α.1056 της 18/19.3.2021 «Καθορισμός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w:t>
        </w:r>
        <w:r w:rsidR="00731AE9" w:rsidRPr="00731AE9">
          <w:rPr>
            <w:bCs/>
            <w:noProof/>
          </w:rPr>
          <w:t>COVID</w:t>
        </w:r>
        <w:r w:rsidR="00731AE9" w:rsidRPr="00731AE9">
          <w:rPr>
            <w:bCs/>
            <w:noProof/>
            <w:lang w:val="el-GR"/>
          </w:rPr>
          <w:t>-19 και της ανάγκης περιορισμού της διάδοσής του” (Α΄ 55), όπως τροποποιήθηκε και ισχύει, η οποία κυρώθηκε με το άρθρο 2 του ν. 4682/2020 (Α΄ 76)» (Β’ 1071)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192847244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87</w:t>
        </w:r>
        <w:r w:rsidR="00731AE9" w:rsidRPr="00731AE9">
          <w:rPr>
            <w:noProof/>
            <w:webHidden/>
          </w:rPr>
          <w:fldChar w:fldCharType="end"/>
        </w:r>
      </w:hyperlink>
    </w:p>
    <w:p w14:paraId="41E91ADF"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45" w:history="1">
        <w:r w:rsidR="00731AE9" w:rsidRPr="00731AE9">
          <w:rPr>
            <w:bCs/>
            <w:noProof/>
            <w:lang w:val="el-GR"/>
          </w:rPr>
          <w:t>1190. ΑΠΟΦΑΣ</w:t>
        </w:r>
        <w:r w:rsidR="00731AE9" w:rsidRPr="00731AE9">
          <w:rPr>
            <w:bCs/>
            <w:noProof/>
          </w:rPr>
          <w:t>H</w:t>
        </w:r>
        <w:r w:rsidR="00731AE9" w:rsidRPr="00731AE9">
          <w:rPr>
            <w:bCs/>
            <w:noProof/>
            <w:lang w:val="el-GR"/>
          </w:rPr>
          <w:t xml:space="preserve"> ΥΠΟΥΡΓΟ</w:t>
        </w:r>
        <w:r w:rsidR="00731AE9" w:rsidRPr="00731AE9">
          <w:rPr>
            <w:bCs/>
            <w:noProof/>
          </w:rPr>
          <w:t>Y</w:t>
        </w:r>
        <w:r w:rsidR="00731AE9" w:rsidRPr="00731AE9">
          <w:rPr>
            <w:bCs/>
            <w:noProof/>
            <w:lang w:val="el-GR"/>
          </w:rPr>
          <w:t>, ΑΝΑΠΛΗΡΩΤΗ ΥΠΟΥΡΓΟ</w:t>
        </w:r>
        <w:r w:rsidR="00731AE9" w:rsidRPr="00731AE9">
          <w:rPr>
            <w:bCs/>
            <w:noProof/>
          </w:rPr>
          <w:t>Y</w:t>
        </w:r>
        <w:r w:rsidR="00731AE9" w:rsidRPr="00731AE9">
          <w:rPr>
            <w:bCs/>
            <w:noProof/>
            <w:lang w:val="el-GR"/>
          </w:rPr>
          <w:t xml:space="preserve"> ΚΑΙ ΥΦΥΠΟΥΡΓΟ</w:t>
        </w:r>
        <w:r w:rsidR="00731AE9" w:rsidRPr="00731AE9">
          <w:rPr>
            <w:bCs/>
            <w:noProof/>
          </w:rPr>
          <w:t>Y</w:t>
        </w:r>
        <w:r w:rsidR="00731AE9" w:rsidRPr="00731AE9">
          <w:rPr>
            <w:bCs/>
            <w:noProof/>
            <w:lang w:val="el-GR"/>
          </w:rPr>
          <w:t xml:space="preserve"> ΟΙΚΟΝΟΜΙΚΩΝ Αριθμ. Α. 1058 της 18/19.3.2021 «Διαδικασία και προϋποθέσεις καταβολής ποσού ίσου με το ήμισυ της μείωσης του ανταλλάγματος που λαμβάνουν οι δικαιούχοι για την εκμίσθωση/παραχώρηση της χρήσης του δικαιώματος εκμετάλλευσης περιπτέρου ή κυλικείου μηνός Νοεμβρίου και εφεξής, κατ’ επιταγή του νόμου στο πλαίσιο αντιμετώπισης των επιπτώσεων του κορωνοϊού </w:t>
        </w:r>
        <w:r w:rsidR="00731AE9" w:rsidRPr="00731AE9">
          <w:rPr>
            <w:bCs/>
            <w:noProof/>
          </w:rPr>
          <w:t>COVID</w:t>
        </w:r>
        <w:r w:rsidR="00731AE9" w:rsidRPr="00731AE9">
          <w:rPr>
            <w:bCs/>
            <w:noProof/>
            <w:lang w:val="el-GR"/>
          </w:rPr>
          <w:t>-19» (Β’ 1072)</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192847245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88</w:t>
        </w:r>
        <w:r w:rsidR="00731AE9" w:rsidRPr="00731AE9">
          <w:rPr>
            <w:noProof/>
            <w:webHidden/>
          </w:rPr>
          <w:fldChar w:fldCharType="end"/>
        </w:r>
      </w:hyperlink>
    </w:p>
    <w:p w14:paraId="26B8A445"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46" w:history="1">
        <w:r w:rsidR="00731AE9" w:rsidRPr="00731AE9">
          <w:rPr>
            <w:bCs/>
            <w:noProof/>
            <w:lang w:val="el-GR"/>
          </w:rPr>
          <w:t>1191. ΑΠΟΦΑΣΗ ΥΠΟΥΡΓΩΝ ΟΙΚΟΝΟΜΙΚΩΝ - ΠΟΛΙΤΙΣΜΟΥ ΚΑΙ ΑΘΛΗΤΙΣΜΟΥ Αριθμ. 114021 της 11/19.3.2021 «Καθορισμός του πλαισίου, όροι, προϋποθέσεις, κριτήρια κατανομής της προβλεπόμενης στο άρθρο 79 του ν. 4764/2020 (Α’ 256) χρηματοδότησης στις δικαιούχες αθλητικές ομάδες» (Β΄ 1075)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192847246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92</w:t>
        </w:r>
        <w:r w:rsidR="00731AE9" w:rsidRPr="00731AE9">
          <w:rPr>
            <w:noProof/>
            <w:webHidden/>
          </w:rPr>
          <w:fldChar w:fldCharType="end"/>
        </w:r>
      </w:hyperlink>
    </w:p>
    <w:p w14:paraId="1482BAF1"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47" w:history="1">
        <w:r w:rsidR="00731AE9" w:rsidRPr="00731AE9">
          <w:rPr>
            <w:bCs/>
            <w:noProof/>
            <w:lang w:val="el-GR"/>
          </w:rPr>
          <w:t>1192. ΑΠΟΦΑΣΗ ΥΠΟΥΡΓΩΝ ΟΙΚΟΝΟΜΙΚΩΝ - ΑΝΑΠΤΥΞΗΣ ΚΑΙ ΕΠΕΝΔΥΣΕΩΝ - ΠΡΟΣΤΑΣΙΑΣ ΤΟΥ ΠΟΛΙΤΗ</w:t>
        </w:r>
        <w:r w:rsidR="00731AE9" w:rsidRPr="00731AE9">
          <w:rPr>
            <w:bCs/>
            <w:noProof/>
          </w:rPr>
          <w:t> </w:t>
        </w:r>
        <w:r w:rsidR="00731AE9" w:rsidRPr="00731AE9">
          <w:rPr>
            <w:bCs/>
            <w:noProof/>
            <w:lang w:val="el-GR"/>
          </w:rPr>
          <w:t>- ΕΘΝΙΚΗΣ ΑΜΥΝΑΣ</w:t>
        </w:r>
        <w:r w:rsidR="00731AE9" w:rsidRPr="00731AE9">
          <w:rPr>
            <w:bCs/>
            <w:noProof/>
          </w:rPr>
          <w:t> </w:t>
        </w:r>
        <w:r w:rsidR="00731AE9" w:rsidRPr="00731AE9">
          <w:rPr>
            <w:bCs/>
            <w:noProof/>
            <w:lang w:val="el-GR"/>
          </w:rPr>
          <w:t>- ΠΑΙΔΕΙΑΣ ΚΑΙ ΘΡΗΣΚΕΥΜΑΤΩΝ</w:t>
        </w:r>
        <w:r w:rsidR="00731AE9" w:rsidRPr="00731AE9">
          <w:rPr>
            <w:bCs/>
            <w:noProof/>
          </w:rPr>
          <w:t> </w:t>
        </w:r>
        <w:r w:rsidR="00731AE9" w:rsidRPr="00731AE9">
          <w:rPr>
            <w:bCs/>
            <w:noProof/>
            <w:lang w:val="el-GR"/>
          </w:rPr>
          <w:t>- ΕΡΓΑΣΙΑΣ ΚΑΙ ΚΟΙΝΩΝΙΚΩΝ ΥΠΟΘΕΣΕΩΝ</w:t>
        </w:r>
        <w:r w:rsidR="00731AE9" w:rsidRPr="00731AE9">
          <w:rPr>
            <w:bCs/>
            <w:noProof/>
          </w:rPr>
          <w:t> </w:t>
        </w:r>
        <w:r w:rsidR="00731AE9" w:rsidRPr="00731AE9">
          <w:rPr>
            <w:bCs/>
            <w:noProof/>
            <w:lang w:val="el-GR"/>
          </w:rPr>
          <w:t>- ΥΓΕΙΑΣ - ΠΕΡΙΒΑΛΛΟΝΤΟΣ ΚΑΙ ΕΝΕΡΓΕΙΑΣ</w:t>
        </w:r>
        <w:r w:rsidR="00731AE9" w:rsidRPr="00731AE9">
          <w:rPr>
            <w:bCs/>
            <w:noProof/>
          </w:rPr>
          <w:t> </w:t>
        </w:r>
        <w:r w:rsidR="00731AE9" w:rsidRPr="00731AE9">
          <w:rPr>
            <w:bCs/>
            <w:noProof/>
            <w:lang w:val="el-GR"/>
          </w:rPr>
          <w:t>- ΠΟΛΙΤΙΣΜΟΥ ΚΑΙ ΑΘΛΗΤΙΣΜΟΥ - ΔΙΚΑΙΟΣΥΝΗΣ - ΕΣΩΤΕΡΙΚΩΝ - ΜΕΤΑΝΑΣΤΕΥΣΗΣ ΚΑΙ ΑΣΥΛΟΥ</w:t>
        </w:r>
        <w:r w:rsidR="00731AE9" w:rsidRPr="00731AE9">
          <w:rPr>
            <w:bCs/>
            <w:noProof/>
          </w:rPr>
          <w:t> </w:t>
        </w:r>
        <w:r w:rsidR="00731AE9" w:rsidRPr="00731AE9">
          <w:rPr>
            <w:bCs/>
            <w:noProof/>
            <w:lang w:val="el-GR"/>
          </w:rPr>
          <w:t>- ΨΗΦΙΑΚΗΣ ΔΙΑΚΥΒΕΡΝΗΣΗΣ</w:t>
        </w:r>
        <w:r w:rsidR="00731AE9" w:rsidRPr="00731AE9">
          <w:rPr>
            <w:bCs/>
            <w:noProof/>
          </w:rPr>
          <w:t> </w:t>
        </w:r>
        <w:r w:rsidR="00731AE9" w:rsidRPr="00731AE9">
          <w:rPr>
            <w:bCs/>
            <w:noProof/>
            <w:lang w:val="el-GR"/>
          </w:rPr>
          <w:t>- ΥΠΟΔΟΜΩΝ ΚΑΙ ΜΕΤΑΦΟΡΩΝ - ΝΑΥΤΙΛΙΑΣ ΚΑΙ ΝΗΣΙΩΤΙΚΗΣ ΠΟΛΙΤΙΚΗΣ</w:t>
        </w:r>
        <w:r w:rsidR="00731AE9" w:rsidRPr="00731AE9">
          <w:rPr>
            <w:bCs/>
            <w:noProof/>
          </w:rPr>
          <w:t> </w:t>
        </w:r>
        <w:r w:rsidR="00731AE9" w:rsidRPr="00731AE9">
          <w:rPr>
            <w:bCs/>
            <w:noProof/>
            <w:lang w:val="el-GR"/>
          </w:rPr>
          <w:t xml:space="preserve">- ΑΓΡΟΤΙΚΗΣ ΑΝΑΠΤΥΞΗΣ ΚΑΙ ΤΡΟΦΙΜΩΝ – ΥΦΥΠΟΥΡΓΟΥ ΣΤΟΝ ΠΡΩΘΥΠΟΥΡΓΟ Αριθμ. Δ1α/Γ.Π.οικ. 17698 της 19/20.3.2021 «Έκτακτα μέτρα προστασίας της δημόσιας υγείας από τον κίνδυνο περαιτέρω διασποράς του κορωνοϊού </w:t>
        </w:r>
        <w:r w:rsidR="00731AE9" w:rsidRPr="00731AE9">
          <w:rPr>
            <w:bCs/>
            <w:noProof/>
          </w:rPr>
          <w:t>COVID</w:t>
        </w:r>
        <w:r w:rsidR="00731AE9" w:rsidRPr="00731AE9">
          <w:rPr>
            <w:bCs/>
            <w:noProof/>
            <w:lang w:val="el-GR"/>
          </w:rPr>
          <w:t>-19 στο σύνολο της Επικράτειας για το διάστημα από το Σάββατο, 20 Μαρτίου 2021 και ώρα 6:00 έως και τη Δευτέρα, 29 Μαρτίου 2021 και ώρα 6:00» (Β΄ 1076)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192847247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105</w:t>
        </w:r>
        <w:r w:rsidR="00731AE9" w:rsidRPr="00731AE9">
          <w:rPr>
            <w:noProof/>
            <w:webHidden/>
          </w:rPr>
          <w:fldChar w:fldCharType="end"/>
        </w:r>
      </w:hyperlink>
    </w:p>
    <w:p w14:paraId="764A7B27"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48" w:history="1">
        <w:r w:rsidR="00731AE9" w:rsidRPr="00731AE9">
          <w:rPr>
            <w:bCs/>
            <w:noProof/>
            <w:lang w:val="el-GR"/>
          </w:rPr>
          <w:t>1193. ΑΠΟΦΑΣΗ ΥΠΟΥΡΓΩΝ ΟΙΚΟΝΟΜΙΚΩΝ</w:t>
        </w:r>
        <w:r w:rsidR="00731AE9" w:rsidRPr="00731AE9">
          <w:rPr>
            <w:bCs/>
            <w:noProof/>
          </w:rPr>
          <w:t> </w:t>
        </w:r>
        <w:r w:rsidR="00731AE9" w:rsidRPr="00731AE9">
          <w:rPr>
            <w:bCs/>
            <w:noProof/>
            <w:lang w:val="el-GR"/>
          </w:rPr>
          <w:t>- ΑΝΑΠΤΥΞΗΣ ΚΑΙ ΕΠΕΝΔΥΣΕΩΝ</w:t>
        </w:r>
        <w:r w:rsidR="00731AE9" w:rsidRPr="00731AE9">
          <w:rPr>
            <w:bCs/>
            <w:noProof/>
          </w:rPr>
          <w:t> </w:t>
        </w:r>
        <w:r w:rsidR="00731AE9" w:rsidRPr="00731AE9">
          <w:rPr>
            <w:bCs/>
            <w:noProof/>
            <w:lang w:val="el-GR"/>
          </w:rPr>
          <w:t>- ΠΡΟΣΤΑΣΙΑΣ ΤΟΥ ΠΟΛΙΤΗ - ΕΡΓΑΣΙΑΣ ΚΑΙ ΚΟΙΝΩΝΙΚΩΝ ΥΠΟΘΕΣΕΩΝ</w:t>
        </w:r>
        <w:r w:rsidR="00731AE9" w:rsidRPr="00731AE9">
          <w:rPr>
            <w:bCs/>
            <w:noProof/>
          </w:rPr>
          <w:t> </w:t>
        </w:r>
        <w:r w:rsidR="00731AE9" w:rsidRPr="00731AE9">
          <w:rPr>
            <w:bCs/>
            <w:noProof/>
            <w:lang w:val="el-GR"/>
          </w:rPr>
          <w:t>- ΥΓΕΙΑΣ</w:t>
        </w:r>
        <w:r w:rsidR="00731AE9" w:rsidRPr="00731AE9">
          <w:rPr>
            <w:bCs/>
            <w:noProof/>
          </w:rPr>
          <w:t> </w:t>
        </w:r>
        <w:r w:rsidR="00731AE9" w:rsidRPr="00731AE9">
          <w:rPr>
            <w:bCs/>
            <w:noProof/>
            <w:lang w:val="el-GR"/>
          </w:rPr>
          <w:t>- ΕΣΩΤΕΡΙΚΩΝ - ΥΠΟΔΟΜΩΝ ΚΑΙ ΜΕΤΑΦΟΡΩΝ</w:t>
        </w:r>
        <w:r w:rsidR="00731AE9" w:rsidRPr="00731AE9">
          <w:rPr>
            <w:bCs/>
            <w:noProof/>
          </w:rPr>
          <w:t> </w:t>
        </w:r>
        <w:r w:rsidR="00731AE9" w:rsidRPr="00731AE9">
          <w:rPr>
            <w:bCs/>
            <w:noProof/>
            <w:lang w:val="el-GR"/>
          </w:rPr>
          <w:t xml:space="preserve">- ΝΑΥΤΙΛΙΑΣ ΚΑΙ ΝΗΣΙΩΤΙΚΗΣ ΠΟΛΙΤΙΚΗΣ Αριθμ. Δ1α/ΓΠ.οικ. 17709 της 20/20.3.2021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κορωνοϊού </w:t>
        </w:r>
        <w:r w:rsidR="00731AE9" w:rsidRPr="00731AE9">
          <w:rPr>
            <w:bCs/>
            <w:noProof/>
          </w:rPr>
          <w:t>COVID</w:t>
        </w:r>
        <w:r w:rsidR="00731AE9" w:rsidRPr="00731AE9">
          <w:rPr>
            <w:bCs/>
            <w:noProof/>
            <w:lang w:val="el-GR"/>
          </w:rPr>
          <w:t>-19» (Β΄ 1077)</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192847248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106</w:t>
        </w:r>
        <w:r w:rsidR="00731AE9" w:rsidRPr="00731AE9">
          <w:rPr>
            <w:noProof/>
            <w:webHidden/>
          </w:rPr>
          <w:fldChar w:fldCharType="end"/>
        </w:r>
      </w:hyperlink>
    </w:p>
    <w:p w14:paraId="22636B93"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49" w:history="1">
        <w:r w:rsidR="00731AE9" w:rsidRPr="00731AE9">
          <w:rPr>
            <w:bCs/>
            <w:noProof/>
            <w:lang w:val="el-GR"/>
          </w:rPr>
          <w:t>1194. ΑΠΟΦΑΣ</w:t>
        </w:r>
        <w:r w:rsidR="00731AE9" w:rsidRPr="00731AE9">
          <w:rPr>
            <w:bCs/>
            <w:noProof/>
          </w:rPr>
          <w:t>H</w:t>
        </w:r>
        <w:r w:rsidR="00731AE9" w:rsidRPr="00731AE9">
          <w:rPr>
            <w:bCs/>
            <w:noProof/>
            <w:lang w:val="el-GR"/>
          </w:rPr>
          <w:t xml:space="preserve"> ΠΡΩΘΥΠΟΥΡΓΟ</w:t>
        </w:r>
        <w:r w:rsidR="00731AE9" w:rsidRPr="00731AE9">
          <w:rPr>
            <w:bCs/>
            <w:noProof/>
          </w:rPr>
          <w:t>Y</w:t>
        </w:r>
        <w:r w:rsidR="00731AE9" w:rsidRPr="00731AE9">
          <w:rPr>
            <w:bCs/>
            <w:noProof/>
            <w:lang w:val="el-GR"/>
          </w:rPr>
          <w:t xml:space="preserve"> </w:t>
        </w:r>
        <w:r w:rsidR="00731AE9" w:rsidRPr="00731AE9">
          <w:rPr>
            <w:bCs/>
            <w:noProof/>
          </w:rPr>
          <w:t>A</w:t>
        </w:r>
        <w:r w:rsidR="00731AE9" w:rsidRPr="00731AE9">
          <w:rPr>
            <w:bCs/>
            <w:noProof/>
            <w:lang w:val="el-GR"/>
          </w:rPr>
          <w:t xml:space="preserve">ριθμ. Υ12 της 21/22.3.2021 «Παροχή εξουσιοδότησης προς τον Υπουργό Υγείας και τον Αναπληρωτή Υπουργό Υγείας για την επίταξη προσωπικών υπηρεσιών ιατρών παθολόγων, πνευμονολόγων και γενικών ιατρών, για την αντιμετώπιση της πανδημίας του κορωνοϊού </w:t>
        </w:r>
        <w:r w:rsidR="00731AE9" w:rsidRPr="00731AE9">
          <w:rPr>
            <w:bCs/>
            <w:noProof/>
          </w:rPr>
          <w:t>COVID</w:t>
        </w:r>
        <w:r w:rsidR="00731AE9" w:rsidRPr="00731AE9">
          <w:rPr>
            <w:bCs/>
            <w:noProof/>
            <w:lang w:val="el-GR"/>
          </w:rPr>
          <w:t>-19» (Β΄ 1078)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192847249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107</w:t>
        </w:r>
        <w:r w:rsidR="00731AE9" w:rsidRPr="00731AE9">
          <w:rPr>
            <w:noProof/>
            <w:webHidden/>
          </w:rPr>
          <w:fldChar w:fldCharType="end"/>
        </w:r>
      </w:hyperlink>
    </w:p>
    <w:p w14:paraId="5B22A92A"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50" w:history="1">
        <w:r w:rsidR="00731AE9" w:rsidRPr="00731AE9">
          <w:rPr>
            <w:bCs/>
            <w:noProof/>
            <w:lang w:val="el-GR"/>
          </w:rPr>
          <w:t xml:space="preserve">1195. ΑΠΟΦΑΣΗ ΥΠΟΥΡΓΟΥ ΚΑΙ ΑΝΑΠΛΗΡΩΤΗ ΥΠΟΥΡΓΟΥ ΥΓΕΙΑΣ Αριθμ. Γ.Π/.οικ.17711 της 21/22.3.2021 «Επίταξη προσωπικών υπηρεσιών ιδιωτών ιατρών ειδικοτήτων Πνευμονολογίας, Παθολογίας και Γενικής Ιατρικής, για την αντιμετώπιση της πανδημίας του κορωνοϊού </w:t>
        </w:r>
        <w:r w:rsidR="00731AE9" w:rsidRPr="00731AE9">
          <w:rPr>
            <w:bCs/>
            <w:noProof/>
          </w:rPr>
          <w:t>COVID</w:t>
        </w:r>
        <w:r w:rsidR="00731AE9" w:rsidRPr="00731AE9">
          <w:rPr>
            <w:bCs/>
            <w:noProof/>
            <w:lang w:val="el-GR"/>
          </w:rPr>
          <w:t>-19» (Β΄ 1079)</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192847250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108</w:t>
        </w:r>
        <w:r w:rsidR="00731AE9" w:rsidRPr="00731AE9">
          <w:rPr>
            <w:noProof/>
            <w:webHidden/>
          </w:rPr>
          <w:fldChar w:fldCharType="end"/>
        </w:r>
      </w:hyperlink>
    </w:p>
    <w:p w14:paraId="5BC08407"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51" w:history="1">
        <w:r w:rsidR="00731AE9" w:rsidRPr="00731AE9">
          <w:rPr>
            <w:bCs/>
            <w:noProof/>
            <w:lang w:val="el-GR"/>
          </w:rPr>
          <w:t>1196. ΑΠΟΦΑΣΗ ΑΝΑΠΛΗΡΩΤΗ ΥΠΟΥΡΓΟΥ ΥΓΕΙΑΣ Αριθμ. Γ2α/οικ.16569 της 16/22.3.2021 «Κατανομή οργανικών θέσεων ειδικευμένων ιατρών Ε.Σ.Υ. σε Νοσοκομεία αρμοδιότητας της 2ης ΥΠΕ Πειραιώς και Αιγαίου» (Β΄ 1117)</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192847251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110</w:t>
        </w:r>
        <w:r w:rsidR="00731AE9" w:rsidRPr="00731AE9">
          <w:rPr>
            <w:noProof/>
            <w:webHidden/>
          </w:rPr>
          <w:fldChar w:fldCharType="end"/>
        </w:r>
      </w:hyperlink>
    </w:p>
    <w:p w14:paraId="0395DD3C"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52" w:history="1">
        <w:r w:rsidR="00731AE9" w:rsidRPr="00731AE9">
          <w:rPr>
            <w:bCs/>
            <w:noProof/>
            <w:lang w:val="el-GR"/>
          </w:rPr>
          <w:t>1197. ΑΠΟΦΑΣΗ ΥΠΟΥΡΓΩΝ ΟΙΚΟΝΟΜΙΚΩΝ - ΥΓΕΙΑΣ Αριθμ. ΕΑΛΕ/Γ.Π. 10257 της 16/22.3.2021 «Διαδικασία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παρόχους υπηρεσιών υγείας, δυνάμει της παρ. 2 του άρθρου 86 του ν. 4745/2020 (Α΄ 214)» (Β΄ 1118)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192847252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112</w:t>
        </w:r>
        <w:r w:rsidR="00731AE9" w:rsidRPr="00731AE9">
          <w:rPr>
            <w:noProof/>
            <w:webHidden/>
          </w:rPr>
          <w:fldChar w:fldCharType="end"/>
        </w:r>
      </w:hyperlink>
    </w:p>
    <w:p w14:paraId="2754EE5C"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53" w:history="1">
        <w:r w:rsidR="00731AE9" w:rsidRPr="00731AE9">
          <w:rPr>
            <w:bCs/>
            <w:noProof/>
            <w:lang w:val="el-GR"/>
          </w:rPr>
          <w:t>1198. ΝΟΜΟΣ ΥΠ’ ΑΡΙΘΜ. 4786 της 19/23.3.2021 «Εφαρμογή διατάξεων του Κανονισμού (ΕΕ) 2017/1939 του Συμβουλίου της 12ης Οκτωβρίου 2017 σχετικά με την εφαρμογή ενισχυμένης συνεργασίας για τη σύσταση της Ευρωπαϊκής Εισαγγελίας, ρυθμίσεις για τη λειτουργία των δικαστηρίων και άλλες διατάξεις του Υπουργείου Δικαιοσύνης» (Α΄ 43)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192847253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120</w:t>
        </w:r>
        <w:r w:rsidR="00731AE9" w:rsidRPr="00731AE9">
          <w:rPr>
            <w:noProof/>
            <w:webHidden/>
          </w:rPr>
          <w:fldChar w:fldCharType="end"/>
        </w:r>
      </w:hyperlink>
    </w:p>
    <w:p w14:paraId="004915AB"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54" w:history="1">
        <w:r w:rsidR="00731AE9" w:rsidRPr="00731AE9">
          <w:rPr>
            <w:bCs/>
            <w:noProof/>
            <w:lang w:val="el-GR"/>
          </w:rPr>
          <w:t>1199. ΑΠΟΦΑΣΗ ΥΠΟΥΡΓΩΝ ΟΙΚΟΝΟΜΙΚΩΝ</w:t>
        </w:r>
        <w:r w:rsidR="00731AE9" w:rsidRPr="00731AE9">
          <w:rPr>
            <w:bCs/>
            <w:noProof/>
          </w:rPr>
          <w:t> </w:t>
        </w:r>
        <w:r w:rsidR="00731AE9" w:rsidRPr="00731AE9">
          <w:rPr>
            <w:bCs/>
            <w:noProof/>
            <w:lang w:val="el-GR"/>
          </w:rPr>
          <w:t>- ΑΝΑΠΤΥΞΗΣ ΚΑΙ ΕΠΕΝΔΥΣΕΩΝ</w:t>
        </w:r>
        <w:r w:rsidR="00731AE9" w:rsidRPr="00731AE9">
          <w:rPr>
            <w:bCs/>
            <w:noProof/>
          </w:rPr>
          <w:t> </w:t>
        </w:r>
        <w:r w:rsidR="00731AE9" w:rsidRPr="00731AE9">
          <w:rPr>
            <w:bCs/>
            <w:noProof/>
            <w:lang w:val="el-GR"/>
          </w:rPr>
          <w:t>- ΥΠΟΔΟΜΩΝ ΚΑΙ ΜΕΤΑΦΟΡΩΝ Αριθμ. ΔΑΕΦΚ-ΚΕ/703/Α321 της 19/23.3.2021 «Ορισμός νέας προθεσμίας υποβολής αιτήσεων καθορισμού δικαιούχων Στεγαστικής Συνδρομής (Σ.Σ.) για την αποκατάσταση των κτηρίων που επλήγησαν από τον σεισμό της 12ης Ιουνίου 2017, σε περιοχές της Περιφερειακής Ενότητας Λέσβου της Περιφέρειας Βορείου Αιγαίου» (Β΄ 1123)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192847254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124</w:t>
        </w:r>
        <w:r w:rsidR="00731AE9" w:rsidRPr="00731AE9">
          <w:rPr>
            <w:noProof/>
            <w:webHidden/>
          </w:rPr>
          <w:fldChar w:fldCharType="end"/>
        </w:r>
      </w:hyperlink>
    </w:p>
    <w:p w14:paraId="0ED0F739"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55" w:history="1">
        <w:r w:rsidR="00731AE9" w:rsidRPr="00731AE9">
          <w:rPr>
            <w:bCs/>
            <w:noProof/>
            <w:lang w:val="el-GR"/>
          </w:rPr>
          <w:t>1200. ΑΠΟΦΑΣΗ ΑΝΑΠΛΗΡΩΤΗ ΥΠΟΥΡΓΟΥ ΥΓΕΙΑΣ Αριθμ. Γ2α/4912 της 18/23.3.2021 «Κατανομή θέσεων προσωπικού σε Νοσοκομεία αρμοδιότητας της 2ης ΥΠΕ Πειραιώς και Αιγαίου» (Β΄ 1135)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192847255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128</w:t>
        </w:r>
        <w:r w:rsidR="00731AE9" w:rsidRPr="00731AE9">
          <w:rPr>
            <w:noProof/>
            <w:webHidden/>
          </w:rPr>
          <w:fldChar w:fldCharType="end"/>
        </w:r>
      </w:hyperlink>
    </w:p>
    <w:p w14:paraId="01A8FEBC"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56" w:history="1">
        <w:r w:rsidR="00731AE9" w:rsidRPr="00731AE9">
          <w:rPr>
            <w:bCs/>
            <w:noProof/>
            <w:lang w:val="el-GR"/>
          </w:rPr>
          <w:t>1201. ΑΠΟΦΑΣ</w:t>
        </w:r>
        <w:r w:rsidR="00731AE9" w:rsidRPr="00731AE9">
          <w:rPr>
            <w:bCs/>
            <w:noProof/>
          </w:rPr>
          <w:t>H</w:t>
        </w:r>
        <w:r w:rsidR="00731AE9" w:rsidRPr="00731AE9">
          <w:rPr>
            <w:bCs/>
            <w:noProof/>
            <w:lang w:val="el-GR"/>
          </w:rPr>
          <w:t xml:space="preserve"> ΥΠΟΥΡΓΩΝ ΟΙΚΟΝΟΜΙΚΩΝ</w:t>
        </w:r>
        <w:r w:rsidR="00731AE9" w:rsidRPr="00731AE9">
          <w:rPr>
            <w:bCs/>
            <w:noProof/>
          </w:rPr>
          <w:t> </w:t>
        </w:r>
        <w:r w:rsidR="00731AE9" w:rsidRPr="00731AE9">
          <w:rPr>
            <w:bCs/>
            <w:noProof/>
            <w:lang w:val="el-GR"/>
          </w:rPr>
          <w:t>- ΠΑΙΔΕΙΑΣ ΚΑΙ ΘΡΗΣΚΕΥΜΑΤΩΝ Αριθμ. 30677/Ζ1 της 17/23.3.2021 «Τροποποίηση της υπό στοιχεία 166159/Ζ1/19 κοινής υπουργικής απόφασης “Προκηρύξεις Προγραμμάτων Υποτροφιών ελληνικής γλώσσας, τριών (3) ακαδημαϊκών ετών 2019-20, 2020-21 και 2021-22 ως εξής: 26ο Πρόγραμμα ακαδημαϊκού έτους 2019-2020, 27ο Πρόγραμμα ακαδημαϊκού έτους 2020-2021 και 28ο Πρόγραμμα ακαδημαϊκού έτους 2021-2022, για ξένους υπηκόους προς παρακολούθηση κύκλου μαθημάτων και σεμιναρίων Ελληνικής Γλώσσας και Πολιτισμού στην Ελλάδα” (Β΄ 4040)» (Β΄ 1135)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192847256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131</w:t>
        </w:r>
        <w:r w:rsidR="00731AE9" w:rsidRPr="00731AE9">
          <w:rPr>
            <w:noProof/>
            <w:webHidden/>
          </w:rPr>
          <w:fldChar w:fldCharType="end"/>
        </w:r>
      </w:hyperlink>
    </w:p>
    <w:p w14:paraId="4B41168B"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57" w:history="1">
        <w:r w:rsidR="00731AE9" w:rsidRPr="00731AE9">
          <w:rPr>
            <w:bCs/>
            <w:noProof/>
            <w:lang w:val="el-GR"/>
          </w:rPr>
          <w:t>1202. ΑΠΟΦΑΣΗ ΥΠΟΥΡΓΩΝ ΟΙΚΟΝΟΜΙΚΩΝ</w:t>
        </w:r>
        <w:r w:rsidR="00731AE9" w:rsidRPr="00731AE9">
          <w:rPr>
            <w:bCs/>
            <w:noProof/>
          </w:rPr>
          <w:t> </w:t>
        </w:r>
        <w:r w:rsidR="00731AE9" w:rsidRPr="00731AE9">
          <w:rPr>
            <w:bCs/>
            <w:noProof/>
            <w:lang w:val="el-GR"/>
          </w:rPr>
          <w:t>- ΠΑΙΔΕΙΑΣ ΚΑΙ ΘΡΗΣΚΕΥΜΑΤΩΝ Αριθμ. 30699/Ζ1 της 17/23.3.2021 «Τροποποίηση της υπό στοιχεία 105804/Ζ1/2019 κοινής υπουργικής απόφασης “Προκήρυξη 1ου Προγράμματος προχωρημένου επιπέδου Ελληνικής Γλώσσας για τα έτη 2019, 2020 και 2021 για ξένους υπηκόους (αλλογενείς ή ομογενείς) Α</w:t>
        </w:r>
        <w:r w:rsidR="00731AE9" w:rsidRPr="00731AE9">
          <w:rPr>
            <w:bCs/>
            <w:noProof/>
          </w:rPr>
          <w:t>dvanced</w:t>
        </w:r>
        <w:r w:rsidR="00731AE9" w:rsidRPr="00731AE9">
          <w:rPr>
            <w:bCs/>
            <w:noProof/>
            <w:lang w:val="el-GR"/>
          </w:rPr>
          <w:t xml:space="preserve"> </w:t>
        </w:r>
        <w:r w:rsidR="00731AE9" w:rsidRPr="00731AE9">
          <w:rPr>
            <w:bCs/>
            <w:noProof/>
          </w:rPr>
          <w:t>course</w:t>
        </w:r>
        <w:r w:rsidR="00731AE9" w:rsidRPr="00731AE9">
          <w:rPr>
            <w:bCs/>
            <w:noProof/>
            <w:lang w:val="el-GR"/>
          </w:rPr>
          <w:t xml:space="preserve"> </w:t>
        </w:r>
        <w:r w:rsidR="00731AE9" w:rsidRPr="00731AE9">
          <w:rPr>
            <w:bCs/>
            <w:noProof/>
          </w:rPr>
          <w:t>in</w:t>
        </w:r>
        <w:r w:rsidR="00731AE9" w:rsidRPr="00731AE9">
          <w:rPr>
            <w:bCs/>
            <w:noProof/>
            <w:lang w:val="el-GR"/>
          </w:rPr>
          <w:t xml:space="preserve"> </w:t>
        </w:r>
        <w:r w:rsidR="00731AE9" w:rsidRPr="00731AE9">
          <w:rPr>
            <w:bCs/>
            <w:noProof/>
          </w:rPr>
          <w:t>Greek</w:t>
        </w:r>
        <w:r w:rsidR="00731AE9" w:rsidRPr="00731AE9">
          <w:rPr>
            <w:bCs/>
            <w:noProof/>
            <w:lang w:val="el-GR"/>
          </w:rPr>
          <w:t xml:space="preserve"> </w:t>
        </w:r>
        <w:r w:rsidR="00731AE9" w:rsidRPr="00731AE9">
          <w:rPr>
            <w:bCs/>
            <w:noProof/>
          </w:rPr>
          <w:t>language</w:t>
        </w:r>
        <w:r w:rsidR="00731AE9" w:rsidRPr="00731AE9">
          <w:rPr>
            <w:bCs/>
            <w:noProof/>
            <w:lang w:val="el-GR"/>
          </w:rPr>
          <w:t>” (Β’</w:t>
        </w:r>
        <w:r w:rsidR="00731AE9" w:rsidRPr="00731AE9">
          <w:rPr>
            <w:bCs/>
            <w:noProof/>
          </w:rPr>
          <w:t> </w:t>
        </w:r>
        <w:r w:rsidR="00731AE9" w:rsidRPr="00731AE9">
          <w:rPr>
            <w:bCs/>
            <w:noProof/>
            <w:lang w:val="el-GR"/>
          </w:rPr>
          <w:t>2858)» (Β΄ 1135)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192847257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133</w:t>
        </w:r>
        <w:r w:rsidR="00731AE9" w:rsidRPr="00731AE9">
          <w:rPr>
            <w:noProof/>
            <w:webHidden/>
          </w:rPr>
          <w:fldChar w:fldCharType="end"/>
        </w:r>
      </w:hyperlink>
    </w:p>
    <w:p w14:paraId="1B0AB0E4"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58" w:history="1">
        <w:r w:rsidR="00731AE9" w:rsidRPr="00731AE9">
          <w:rPr>
            <w:bCs/>
            <w:noProof/>
            <w:lang w:val="el-GR"/>
          </w:rPr>
          <w:t xml:space="preserve">1203. ΑΠΟΦΑΣΗ ΥΠΟΥΡΓΩΝ ΕΘΝΙΚΗΣ ΑΜΥΝΑΣ - ΥΓΕΙΑΣ Αριθμ. Δ1α/ΓΠ.οικ. 18156 της 22/23.3.2021 «Αντικατάσταση της υπό στοιχεία Δ1α/Γ.Π.οικ. 13068/1.3.2021 κοινής απόφασης των Υπουργών Εθνικής Άμυνας και Υγείας “Παραχώρηση των εγκαταστάσεων κλινών νοσηλείας και κλινών αυξημένης φροντίδας του Νοσηλευτικού Ιδρύματος Μετοχικού Ταμείου Στρατού (Ν.Ι.Μ.Τ.Σ.) για την κάλυψη αναγκών δημόσιας υγείας, που συνδέονται με την αντιμετώπιση του κορωνοϊού </w:t>
        </w:r>
        <w:r w:rsidR="00731AE9" w:rsidRPr="00731AE9">
          <w:rPr>
            <w:bCs/>
            <w:noProof/>
          </w:rPr>
          <w:t>COVID</w:t>
        </w:r>
        <w:r w:rsidR="00731AE9" w:rsidRPr="00731AE9">
          <w:rPr>
            <w:bCs/>
            <w:noProof/>
            <w:lang w:val="el-GR"/>
          </w:rPr>
          <w:t>” (Β’</w:t>
        </w:r>
        <w:r w:rsidR="00731AE9" w:rsidRPr="00731AE9">
          <w:rPr>
            <w:bCs/>
            <w:noProof/>
          </w:rPr>
          <w:t> </w:t>
        </w:r>
        <w:r w:rsidR="00731AE9" w:rsidRPr="00731AE9">
          <w:rPr>
            <w:bCs/>
            <w:noProof/>
            <w:lang w:val="el-GR"/>
          </w:rPr>
          <w:t>802)» (Β΄ 1140)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192847258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136</w:t>
        </w:r>
        <w:r w:rsidR="00731AE9" w:rsidRPr="00731AE9">
          <w:rPr>
            <w:noProof/>
            <w:webHidden/>
          </w:rPr>
          <w:fldChar w:fldCharType="end"/>
        </w:r>
      </w:hyperlink>
    </w:p>
    <w:p w14:paraId="0430DC8B"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59" w:history="1">
        <w:r w:rsidR="00731AE9" w:rsidRPr="00731AE9">
          <w:rPr>
            <w:bCs/>
            <w:noProof/>
            <w:lang w:val="el-GR"/>
          </w:rPr>
          <w:t>1204. ΑΠΟΦΑΣΗ ΥΦΥΠΟΥΡΓΟ</w:t>
        </w:r>
        <w:r w:rsidR="00731AE9" w:rsidRPr="00731AE9">
          <w:rPr>
            <w:bCs/>
            <w:noProof/>
          </w:rPr>
          <w:t>Y</w:t>
        </w:r>
        <w:r w:rsidR="00731AE9" w:rsidRPr="00731AE9">
          <w:rPr>
            <w:bCs/>
            <w:noProof/>
            <w:lang w:val="el-GR"/>
          </w:rPr>
          <w:t xml:space="preserve"> ΑΝΑΠΤΥΞΗΣ ΚΑΙ ΕΠΕΝΔΥΣΕΩΝ Αριθμ. 33627 της 19/24.3.2021 «Τροποποίηση των ποσοστών δέσμευσης πόρων του Επιχειρησιακού Προγράμματος “ΝΟΤΙΟ ΑΙΓΑΙΟ 2014-2020”» (</w:t>
        </w:r>
        <w:r w:rsidR="00731AE9" w:rsidRPr="00731AE9">
          <w:rPr>
            <w:bCs/>
            <w:noProof/>
          </w:rPr>
          <w:t>B</w:t>
        </w:r>
        <w:r w:rsidR="00731AE9" w:rsidRPr="00731AE9">
          <w:rPr>
            <w:bCs/>
            <w:noProof/>
            <w:lang w:val="el-GR"/>
          </w:rPr>
          <w:t>΄ 1153)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192847259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140</w:t>
        </w:r>
        <w:r w:rsidR="00731AE9" w:rsidRPr="00731AE9">
          <w:rPr>
            <w:noProof/>
            <w:webHidden/>
          </w:rPr>
          <w:fldChar w:fldCharType="end"/>
        </w:r>
      </w:hyperlink>
    </w:p>
    <w:p w14:paraId="61897F6F"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60" w:history="1">
        <w:r w:rsidR="00731AE9" w:rsidRPr="00731AE9">
          <w:rPr>
            <w:bCs/>
            <w:noProof/>
            <w:lang w:val="el-GR"/>
          </w:rPr>
          <w:t>1205. ΑΠΟΦΑΣΗ ΥΦΥΠΟΥΡΓΟ</w:t>
        </w:r>
        <w:r w:rsidR="00731AE9" w:rsidRPr="00731AE9">
          <w:rPr>
            <w:bCs/>
            <w:noProof/>
          </w:rPr>
          <w:t>Y</w:t>
        </w:r>
        <w:r w:rsidR="00731AE9" w:rsidRPr="00731AE9">
          <w:rPr>
            <w:bCs/>
            <w:noProof/>
            <w:lang w:val="el-GR"/>
          </w:rPr>
          <w:t xml:space="preserve"> ΟΙΚΟΝΟΜΙΚΩΝ Αριθμ. Α. 1063 της 22/24.3.2021 «Προσδιορισμός πληττόμενων επιχειρήσεων για την υποχρεωτική απαλλαγή από την υποχρέωση καταβολής του συνολικού μισθώματος ή του 40% του συνολικού μισθώματος για τον μήνα Μάρτιο 2021» (Β΄ 1156) (Διορθ. Σφαλμ. στο ΦΕΚ Β’ 2075/20.5.2021)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192847260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142</w:t>
        </w:r>
        <w:r w:rsidR="00731AE9" w:rsidRPr="00731AE9">
          <w:rPr>
            <w:noProof/>
            <w:webHidden/>
          </w:rPr>
          <w:fldChar w:fldCharType="end"/>
        </w:r>
      </w:hyperlink>
    </w:p>
    <w:p w14:paraId="72EAB557"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61" w:history="1">
        <w:r w:rsidR="00731AE9" w:rsidRPr="00731AE9">
          <w:rPr>
            <w:bCs/>
            <w:noProof/>
            <w:lang w:val="el-GR"/>
          </w:rPr>
          <w:t xml:space="preserve">1206. </w:t>
        </w:r>
        <w:r w:rsidR="00731AE9" w:rsidRPr="00731AE9">
          <w:rPr>
            <w:bCs/>
            <w:noProof/>
          </w:rPr>
          <w:t>NOMO</w:t>
        </w:r>
        <w:r w:rsidR="00731AE9" w:rsidRPr="00731AE9">
          <w:rPr>
            <w:bCs/>
            <w:noProof/>
            <w:lang w:val="el-GR"/>
          </w:rPr>
          <w:t>Σ ΥΠ’ ΑΡΙΘΜ. 4787 της 26/26.3.2021 «Κύρωση Σύμβασης Διανομής Ακινήτου - Σύστασης Δικαιώματος Επιφανείας Ακινήτου Μητροπολιτικού Πόλου Ελληνικού - Αγίου Κοσμά, ρύθμιση συναφών θεμάτων και άλλες διατάξεις» (Α΄ 44)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192847261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146</w:t>
        </w:r>
        <w:r w:rsidR="00731AE9" w:rsidRPr="00731AE9">
          <w:rPr>
            <w:noProof/>
            <w:webHidden/>
          </w:rPr>
          <w:fldChar w:fldCharType="end"/>
        </w:r>
      </w:hyperlink>
    </w:p>
    <w:p w14:paraId="313BB9A7"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62" w:history="1">
        <w:r w:rsidR="00731AE9" w:rsidRPr="00731AE9">
          <w:rPr>
            <w:bCs/>
            <w:noProof/>
            <w:lang w:val="el-GR"/>
          </w:rPr>
          <w:t>1207. ΑΠΟΦΑΣΗ ΥΠΟΥΡΓΟΥ ΤΟΥΡΙΣΜΟΥ Αριθμ. 4209 της 9/26.3.2021 «Τροποποίηση της υπ’</w:t>
        </w:r>
        <w:r w:rsidR="00731AE9" w:rsidRPr="00731AE9">
          <w:rPr>
            <w:bCs/>
            <w:noProof/>
          </w:rPr>
          <w:t> </w:t>
        </w:r>
        <w:r w:rsidR="00731AE9" w:rsidRPr="00731AE9">
          <w:rPr>
            <w:bCs/>
            <w:noProof/>
            <w:lang w:val="el-GR"/>
          </w:rPr>
          <w:t>αρ. 7827/19-04-2019 απόφασης της Υπουργού Τουρισμού “Προϋποθέσεις και διαδικασία χορήγησης του Ειδικού Σήματος Ποιότητας για την Ελληνική Κουζίνα (Ε.Σ.Π.Ε.Κ.)” (Β’</w:t>
        </w:r>
        <w:r w:rsidR="00731AE9" w:rsidRPr="00731AE9">
          <w:rPr>
            <w:bCs/>
            <w:noProof/>
          </w:rPr>
          <w:t> </w:t>
        </w:r>
        <w:r w:rsidR="00731AE9" w:rsidRPr="00731AE9">
          <w:rPr>
            <w:bCs/>
            <w:noProof/>
            <w:lang w:val="el-GR"/>
          </w:rPr>
          <w:t>1463 και διόρθωση σφάλματος Β’</w:t>
        </w:r>
        <w:r w:rsidR="00731AE9" w:rsidRPr="00731AE9">
          <w:rPr>
            <w:bCs/>
            <w:noProof/>
          </w:rPr>
          <w:t> </w:t>
        </w:r>
        <w:r w:rsidR="00731AE9" w:rsidRPr="00731AE9">
          <w:rPr>
            <w:bCs/>
            <w:noProof/>
            <w:lang w:val="el-GR"/>
          </w:rPr>
          <w:t>2095)» (Β΄ 1159)</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192847262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160</w:t>
        </w:r>
        <w:r w:rsidR="00731AE9" w:rsidRPr="00731AE9">
          <w:rPr>
            <w:noProof/>
            <w:webHidden/>
          </w:rPr>
          <w:fldChar w:fldCharType="end"/>
        </w:r>
      </w:hyperlink>
    </w:p>
    <w:p w14:paraId="5B4DF6A3"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63" w:history="1">
        <w:r w:rsidR="00731AE9" w:rsidRPr="00731AE9">
          <w:rPr>
            <w:bCs/>
            <w:noProof/>
            <w:lang w:val="el-GR"/>
          </w:rPr>
          <w:t>1208.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 ΠΟΛΙΤΙΣΜΟΥ ΚΑΙ ΑΘΛΗΤΙΣΜΟΥ - ΔΙΚΑΙΟΣΥΝΗΣ-ΕΣΩΤΕΡΙΚΩΝ - ΜΕΤΑΝΑΣΤΕΥΣΗΣ ΚΑΙ ΑΣΥΛΟΥ - ΨΗΦΙΑΚΗΣ ΔΙΑΚΥΒΕΡΝΗΣΗΣ - ΥΠΟΔΟΜΩΝ ΚΑΙ ΜΕΤΑΦΟΡΩΝ - ΝΑΥΤΙΛΙΑΣ ΚΑΙ ΝΗΣΙΩΤΙΚΗΣ ΠΟΛΙΤΙΚΗΣ - ΑΓΡΟΤΙΚΗΣ ΑΝΑΠΤΥΞΗΣ ΚΑΙ ΤΡΟΦΙΜΩΝ - ΥΦΥΠΟΥΡΓ</w:t>
        </w:r>
        <w:r w:rsidR="00731AE9" w:rsidRPr="00731AE9">
          <w:rPr>
            <w:bCs/>
            <w:noProof/>
          </w:rPr>
          <w:t>O</w:t>
        </w:r>
        <w:r w:rsidR="00731AE9" w:rsidRPr="00731AE9">
          <w:rPr>
            <w:bCs/>
            <w:noProof/>
            <w:lang w:val="el-GR"/>
          </w:rPr>
          <w:t xml:space="preserve">Υ ΣΤΟΝ ΠΡΩΘΥΠΟΥΡΓΟ Αριθμ. Δ1α/Γ.Π.οικ. 18877 της 26/27.3.2021 «Έκτακτα μέτρα προστασίας της δημόσιας υγείας από τον κίνδυνο περαιτέρω διασποράς του κορωνοϊού </w:t>
        </w:r>
        <w:r w:rsidR="00731AE9" w:rsidRPr="00731AE9">
          <w:rPr>
            <w:bCs/>
            <w:noProof/>
          </w:rPr>
          <w:t>COVID</w:t>
        </w:r>
        <w:r w:rsidR="00731AE9" w:rsidRPr="00731AE9">
          <w:rPr>
            <w:bCs/>
            <w:noProof/>
            <w:lang w:val="el-GR"/>
          </w:rPr>
          <w:t>-19 στο σύνολο της Επικράτειας για το διάστημα από τη Δευτέρα, 29 Μαρτίου 2021 και ώρα 6:00 έως και τη Δευτέρα, 5 Απριλίου 2021 και ώρα 6:00» (Β΄ 1194)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192847263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162</w:t>
        </w:r>
        <w:r w:rsidR="00731AE9" w:rsidRPr="00731AE9">
          <w:rPr>
            <w:noProof/>
            <w:webHidden/>
          </w:rPr>
          <w:fldChar w:fldCharType="end"/>
        </w:r>
      </w:hyperlink>
    </w:p>
    <w:p w14:paraId="58FBA32E"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64" w:history="1">
        <w:r w:rsidR="00731AE9" w:rsidRPr="00731AE9">
          <w:rPr>
            <w:bCs/>
            <w:noProof/>
            <w:lang w:val="el-GR"/>
          </w:rPr>
          <w:t>1209. ΑΠΟΦΑΣΗ ΥΠΟΥΡΓΟΥ ΚΑΙ ΥΦΥΠΟΥΡΓΟΥ ΠΡΟΣΤΑΣΙΑΣ ΤΟΥ ΠΟΛΙΤΗ Αριθμ. 2513/2/12-ε΄ της 17/29.3.2021 «Παράταση χρόνου ανανέωσης αδειών κυκλοφορίας μοτοποδηλάτων» (Β΄ 1195)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192847264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163</w:t>
        </w:r>
        <w:r w:rsidR="00731AE9" w:rsidRPr="00731AE9">
          <w:rPr>
            <w:noProof/>
            <w:webHidden/>
          </w:rPr>
          <w:fldChar w:fldCharType="end"/>
        </w:r>
      </w:hyperlink>
    </w:p>
    <w:p w14:paraId="48AFFEFE"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65" w:history="1">
        <w:r w:rsidR="00731AE9" w:rsidRPr="00731AE9">
          <w:rPr>
            <w:bCs/>
            <w:noProof/>
            <w:lang w:val="el-GR"/>
          </w:rPr>
          <w:t>1210. ΑΠΟΦΑΣΗ ΥΠΟΥΡΓΟΥ ΝΑΥΤΙΛΙΑΣ ΚΑΙ ΝΗΣΙΩΤΙΚΗΣ ΠΟΛΙΤΙΚΗΣ Αριθμ. 2233.1-34/20340/2021 της 22/29.3.2021 «Παράταση ισχύος αποδεικτικών ναυτικής ικανότητας, πιστοποιητικών επάρκειας και πιστοποιητικών επικύρωσης (</w:t>
        </w:r>
        <w:r w:rsidR="00731AE9" w:rsidRPr="00731AE9">
          <w:rPr>
            <w:bCs/>
            <w:noProof/>
          </w:rPr>
          <w:t>endorsements</w:t>
        </w:r>
        <w:r w:rsidR="00731AE9" w:rsidRPr="00731AE9">
          <w:rPr>
            <w:bCs/>
            <w:noProof/>
            <w:lang w:val="el-GR"/>
          </w:rPr>
          <w:t>)» (Β΄ 1196)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192847265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164</w:t>
        </w:r>
        <w:r w:rsidR="00731AE9" w:rsidRPr="00731AE9">
          <w:rPr>
            <w:noProof/>
            <w:webHidden/>
          </w:rPr>
          <w:fldChar w:fldCharType="end"/>
        </w:r>
      </w:hyperlink>
    </w:p>
    <w:p w14:paraId="22D6239A"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66" w:history="1">
        <w:r w:rsidR="00731AE9" w:rsidRPr="00731AE9">
          <w:rPr>
            <w:bCs/>
            <w:noProof/>
            <w:lang w:val="el-GR"/>
          </w:rPr>
          <w:t xml:space="preserve">1211. ΑΠΟΦΑΣΗ ΥΦΥΠΟΥΡΓΟΥ ΟΙΚΟΝΟΜΙΚΩΝ Αριθμ. Α. 1071 της 29/29.3.2021 «Καθορισμός των λεπτομερειών εφαρμογής του άρθρου 2 της από 11-03-2020 Πράξης Νομοθετικού Περιεχομένου «Κατεπείγοντα μέτρα αντιμετώπισης των αρνητικών συνεπειών της εμφάνισης του κορωνοϊού </w:t>
        </w:r>
        <w:r w:rsidR="00731AE9" w:rsidRPr="00731AE9">
          <w:rPr>
            <w:bCs/>
            <w:noProof/>
          </w:rPr>
          <w:t>COVID</w:t>
        </w:r>
        <w:r w:rsidR="00731AE9" w:rsidRPr="00731AE9">
          <w:rPr>
            <w:bCs/>
            <w:noProof/>
            <w:lang w:val="el-GR"/>
          </w:rPr>
          <w:t>-19 και της ανάγκης περιορισμού της διάδοσής του» (Α’ 55), όπως τροποποιήθηκε και ισχύει, η οποία κυρώθηκε με το άρθρο 2 του ν. 4682/2020 (Α’ 76), αντικατάσταση της υπό στοιχεία Α.1056/ 18-3-2021 (Β’1071) απόφαση» (Β΄ 1201) (Διορθ. σφαλμ. στο ΦΕΚ Β’ 1513/15.4.2021)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192847266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165</w:t>
        </w:r>
        <w:r w:rsidR="00731AE9" w:rsidRPr="00731AE9">
          <w:rPr>
            <w:noProof/>
            <w:webHidden/>
          </w:rPr>
          <w:fldChar w:fldCharType="end"/>
        </w:r>
      </w:hyperlink>
    </w:p>
    <w:p w14:paraId="0C208FCF"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67" w:history="1">
        <w:r w:rsidR="00731AE9" w:rsidRPr="00731AE9">
          <w:rPr>
            <w:bCs/>
            <w:noProof/>
            <w:lang w:val="el-GR"/>
          </w:rPr>
          <w:t>1212. ΑΠΟΦΑΣΗ ΥΦΥΠΟΥΡΓΟΥ ΟΙΚΟΝΟΜΙΚΩΝ Αριθμ. Α. 1068 της 29/29.3.2021 «Παράταση απόσυρσης των μοντέλων Φορολογικών Ηλεκτρονικών Μηχανισμών (Φ.Η.Μ.) που ορίζονται στην υπό στοιχεία ΠΟΛ.1196/ 2017 (Β’</w:t>
        </w:r>
        <w:r w:rsidR="00731AE9" w:rsidRPr="00731AE9">
          <w:rPr>
            <w:bCs/>
            <w:noProof/>
          </w:rPr>
          <w:t> </w:t>
        </w:r>
        <w:r w:rsidR="00731AE9" w:rsidRPr="00731AE9">
          <w:rPr>
            <w:bCs/>
            <w:noProof/>
            <w:lang w:val="el-GR"/>
          </w:rPr>
          <w:t xml:space="preserve"> 4486) απόφαση του Διοικητή της Α.Α.Δ.Ε. “Απόσυρση από τη χρήση μοντέλων ΦΗΜ που έλαβαν άδεια καταλληλότητας με βάση την ΑΥΟ Σ.1659/104/1988 (Β’ 497) και ΑΥΟ ΠΟΛ.1314/1998 (Β’ 1338)”» (</w:t>
        </w:r>
        <w:r w:rsidR="00731AE9" w:rsidRPr="00731AE9">
          <w:rPr>
            <w:bCs/>
            <w:noProof/>
          </w:rPr>
          <w:t>B</w:t>
        </w:r>
        <w:r w:rsidR="00731AE9" w:rsidRPr="00731AE9">
          <w:rPr>
            <w:bCs/>
            <w:noProof/>
            <w:lang w:val="el-GR"/>
          </w:rPr>
          <w:t>΄ 1220)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192847267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168</w:t>
        </w:r>
        <w:r w:rsidR="00731AE9" w:rsidRPr="00731AE9">
          <w:rPr>
            <w:noProof/>
            <w:webHidden/>
          </w:rPr>
          <w:fldChar w:fldCharType="end"/>
        </w:r>
      </w:hyperlink>
    </w:p>
    <w:p w14:paraId="5839A8E7"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68" w:history="1">
        <w:r w:rsidR="00731AE9" w:rsidRPr="00731AE9">
          <w:rPr>
            <w:bCs/>
            <w:noProof/>
            <w:lang w:val="el-GR"/>
          </w:rPr>
          <w:t xml:space="preserve">1213. ΑΠΟΦΑΣΗ ΥΠΟΥΡΓΟΥ ΜΕΤΑΝΑΣΤΕΥΣΗΣ ΚΑΙ ΑΣΥΛΟΥ Αριθμ. οικ.7396 /2021 της 24/30.3.2021 «Παράταση ισχύος οριστικών τίτλων διαμονής και βεβαιώσεων κατάθεσης που </w:t>
        </w:r>
        <w:r w:rsidR="00731AE9" w:rsidRPr="00731AE9">
          <w:rPr>
            <w:bCs/>
            <w:noProof/>
            <w:lang w:val="el-GR"/>
          </w:rPr>
          <w:lastRenderedPageBreak/>
          <w:t>έχουν εκδοθεί δυνάμει του ν. 4251/2014 (Α΄ 80) και του π.δ. 106/2007 (Α΄ 135).» (Β΄ 1223)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192847268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170</w:t>
        </w:r>
        <w:r w:rsidR="00731AE9" w:rsidRPr="00731AE9">
          <w:rPr>
            <w:noProof/>
            <w:webHidden/>
          </w:rPr>
          <w:fldChar w:fldCharType="end"/>
        </w:r>
      </w:hyperlink>
    </w:p>
    <w:p w14:paraId="3711824E"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69" w:history="1">
        <w:r w:rsidR="00731AE9" w:rsidRPr="00731AE9">
          <w:rPr>
            <w:bCs/>
            <w:noProof/>
            <w:lang w:val="el-GR"/>
          </w:rPr>
          <w:t xml:space="preserve">1214. </w:t>
        </w:r>
        <w:r w:rsidR="00731AE9" w:rsidRPr="00731AE9">
          <w:rPr>
            <w:bCs/>
            <w:noProof/>
          </w:rPr>
          <w:t>NOMO</w:t>
        </w:r>
        <w:r w:rsidR="00731AE9" w:rsidRPr="00731AE9">
          <w:rPr>
            <w:bCs/>
            <w:noProof/>
            <w:lang w:val="el-GR"/>
          </w:rPr>
          <w:t xml:space="preserve">Σ ΥΠ’ ΑΡΙΘΜ. 4790 της 31.3/31.3.2021 «Κατεπείγουσες ρυθμίσεις για την προστασία της δημόσιας υγείας από τις συνεχιζόμενες συνέπειες της πανδημίας του κορωνοϊού </w:t>
        </w:r>
        <w:r w:rsidR="00731AE9" w:rsidRPr="00731AE9">
          <w:rPr>
            <w:bCs/>
            <w:noProof/>
          </w:rPr>
          <w:t>COVID</w:t>
        </w:r>
        <w:r w:rsidR="00731AE9" w:rsidRPr="00731AE9">
          <w:rPr>
            <w:bCs/>
            <w:noProof/>
            <w:lang w:val="el-GR"/>
          </w:rPr>
          <w:t>-19, την ανάπτυξη, την κοινωνική προστασία και την επαναλειτουργία των δικαστηρίων και άλλα ζητήματα» (Α΄ 48)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192847269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172</w:t>
        </w:r>
        <w:r w:rsidR="00731AE9" w:rsidRPr="00731AE9">
          <w:rPr>
            <w:noProof/>
            <w:webHidden/>
          </w:rPr>
          <w:fldChar w:fldCharType="end"/>
        </w:r>
      </w:hyperlink>
    </w:p>
    <w:p w14:paraId="35C0C2C1"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70" w:history="1">
        <w:r w:rsidR="00731AE9" w:rsidRPr="00731AE9">
          <w:rPr>
            <w:bCs/>
            <w:noProof/>
            <w:lang w:val="el-GR"/>
          </w:rPr>
          <w:t>1215. ΑΠΟΦΑΣΗ ΥΠΟΥΡΓΩΝ ΟΙΚΟΝΟΜΙΚΩΝ - ΑΝΑΠΤΥΞΗΣ ΚΑΙ ΕΠΕΝΔΥΣΕΩΝ - ΝΑΥΤΙΛΙΑΣ ΚΑΙ ΝΗΣΙΩΤΙΚΗΣ ΠΟΛΙΤΙΚΗΣ Αριθμ. 2252.1.1/21444/2021 της 24/31.3.2021 «Χρηματοδότηση συμβάσεων ανάθεσης δημόσιας Υπηρεσίας του άρθρου 127 του ν.</w:t>
        </w:r>
        <w:r w:rsidR="00731AE9" w:rsidRPr="00731AE9">
          <w:rPr>
            <w:bCs/>
            <w:noProof/>
          </w:rPr>
          <w:t> </w:t>
        </w:r>
        <w:r w:rsidR="00731AE9" w:rsidRPr="00731AE9">
          <w:rPr>
            <w:bCs/>
            <w:noProof/>
            <w:lang w:val="el-GR"/>
          </w:rPr>
          <w:t>4764/2020 (Α’</w:t>
        </w:r>
        <w:r w:rsidR="00731AE9" w:rsidRPr="00731AE9">
          <w:rPr>
            <w:bCs/>
            <w:noProof/>
          </w:rPr>
          <w:t> </w:t>
        </w:r>
        <w:r w:rsidR="00731AE9" w:rsidRPr="00731AE9">
          <w:rPr>
            <w:bCs/>
            <w:noProof/>
            <w:lang w:val="el-GR"/>
          </w:rPr>
          <w:t>256).» (Β΄ 1228)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192847270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280</w:t>
        </w:r>
        <w:r w:rsidR="00731AE9" w:rsidRPr="00731AE9">
          <w:rPr>
            <w:noProof/>
            <w:webHidden/>
          </w:rPr>
          <w:fldChar w:fldCharType="end"/>
        </w:r>
      </w:hyperlink>
    </w:p>
    <w:p w14:paraId="3EFC267A"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71" w:history="1">
        <w:r w:rsidR="00731AE9" w:rsidRPr="00731AE9">
          <w:rPr>
            <w:bCs/>
            <w:noProof/>
            <w:lang w:val="el-GR"/>
          </w:rPr>
          <w:t>1216. ΑΠΟΦΑΣΗ ΔΙΟΙΚΗΤΗ ΤΟΥ ΗΛΕΚΤΡΟΝΙΚΟΥ ΕΘΝΙΚΟΥ ΦΟΡΕΑ ΚΟΙΝΩΝΙΚΗΣ ΑΣΦΑΛΙΣΗΣ Αριθμ. 95149 της 17/31.3.2021 «Συμπλήρωση της υπ’</w:t>
        </w:r>
        <w:r w:rsidR="00731AE9" w:rsidRPr="00731AE9">
          <w:rPr>
            <w:bCs/>
            <w:noProof/>
          </w:rPr>
          <w:t> </w:t>
        </w:r>
        <w:r w:rsidR="00731AE9" w:rsidRPr="00731AE9">
          <w:rPr>
            <w:bCs/>
            <w:noProof/>
            <w:lang w:val="el-GR"/>
          </w:rPr>
          <w:t>αρ. 59679/12-3-2020 (Β’</w:t>
        </w:r>
        <w:r w:rsidR="00731AE9" w:rsidRPr="00731AE9">
          <w:rPr>
            <w:bCs/>
            <w:noProof/>
          </w:rPr>
          <w:t> </w:t>
        </w:r>
        <w:r w:rsidR="00731AE9" w:rsidRPr="00731AE9">
          <w:rPr>
            <w:bCs/>
            <w:noProof/>
            <w:lang w:val="el-GR"/>
          </w:rPr>
          <w:t>831) διαπιστωτικής πράξης του Διοικητή του Ηλεκτρονικού Εθνικού Φορέα Κοινωνικής Ασφάλισης (</w:t>
        </w:r>
        <w:r w:rsidR="00731AE9" w:rsidRPr="00731AE9">
          <w:rPr>
            <w:bCs/>
            <w:noProof/>
          </w:rPr>
          <w:t>e</w:t>
        </w:r>
        <w:r w:rsidR="00731AE9" w:rsidRPr="00731AE9">
          <w:rPr>
            <w:bCs/>
            <w:noProof/>
            <w:lang w:val="el-GR"/>
          </w:rPr>
          <w:t>-Ε.Φ.Κ.Α.) περί υπαγωγής των Περιφερειακών Υπηρεσιών Συντονισμού και Υποστήριξης (Π.Υ.Σ.Υ.) του Ηλεκτρονικού Εθνικού Φορέα Κοινωνικής Ασφάλισης (</w:t>
        </w:r>
        <w:r w:rsidR="00731AE9" w:rsidRPr="00731AE9">
          <w:rPr>
            <w:bCs/>
            <w:noProof/>
          </w:rPr>
          <w:t>e</w:t>
        </w:r>
        <w:r w:rsidR="00731AE9" w:rsidRPr="00731AE9">
          <w:rPr>
            <w:bCs/>
            <w:noProof/>
            <w:lang w:val="el-GR"/>
          </w:rPr>
          <w:t>-Ε.Φ.Κ.Α.) στην έννοια της “χωριστής επιχειρησιακής μονάδας ανεξαρτήτως υπεύθυνης για τη σύναψη συμβάσεων της ίδιας ή ορισμένων κατηγοριών αυτών”  του εδαφίου β της παρ.</w:t>
        </w:r>
        <w:r w:rsidR="00731AE9" w:rsidRPr="00731AE9">
          <w:rPr>
            <w:bCs/>
            <w:noProof/>
          </w:rPr>
          <w:t> </w:t>
        </w:r>
        <w:r w:rsidR="00731AE9" w:rsidRPr="00731AE9">
          <w:rPr>
            <w:bCs/>
            <w:noProof/>
            <w:lang w:val="el-GR"/>
          </w:rPr>
          <w:t>2 του άρθρου 6 του ν. 4412/2016, όπως ισχύει .» (Β΄ 1244)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192847271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283</w:t>
        </w:r>
        <w:r w:rsidR="00731AE9" w:rsidRPr="00731AE9">
          <w:rPr>
            <w:noProof/>
            <w:webHidden/>
          </w:rPr>
          <w:fldChar w:fldCharType="end"/>
        </w:r>
      </w:hyperlink>
    </w:p>
    <w:p w14:paraId="6A5CF148"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72" w:history="1">
        <w:r w:rsidR="00731AE9" w:rsidRPr="00731AE9">
          <w:rPr>
            <w:bCs/>
            <w:noProof/>
            <w:lang w:val="el-GR"/>
          </w:rPr>
          <w:t>1217. ΑΠΟΦΑΣΗ ΥΦΥΠΟΥΡΓΟΥ ΟΙΚΟΝΟΜΙΚΩΝ ΚΑΙ ΔΙΟΙΚΗΤΗ ΤΗΣ ΑΝΕΞΑΡΤΗΤΗΣ ΑΡΧΗΣ ΔΗΜΟΣΙΩΝ ΕΣΟΔΩΝ Αριθμ. Α.1054 της 18/31.3.2021 «Τροποποίηση της υπό στοιχεία Α.1138/2020 απόφασης του Υφυπουργού Οικονομικών και του Διοικητή της Α.Α.Δ.Ε. “Καθορισμός της έκτασης εφαρμογής, του χρόνου και της διαδικασίας ηλεκτρονικής διαβίβασης δεδομένων στην Ανεξάρτητη Αρχή Δημοσίων Εσόδων, καθώς και κάθε άλλου αναγκαίου θέματος για την εφαρμογή των διατάξεων του άρθρου 15Α του ν.</w:t>
        </w:r>
        <w:r w:rsidR="00731AE9" w:rsidRPr="00731AE9">
          <w:rPr>
            <w:bCs/>
            <w:noProof/>
          </w:rPr>
          <w:t> </w:t>
        </w:r>
        <w:r w:rsidR="00731AE9" w:rsidRPr="00731AE9">
          <w:rPr>
            <w:bCs/>
            <w:noProof/>
            <w:lang w:val="el-GR"/>
          </w:rPr>
          <w:t>4174/2013 (Κ.Φ.Δ.)”, (Β΄</w:t>
        </w:r>
        <w:r w:rsidR="00731AE9" w:rsidRPr="00731AE9">
          <w:rPr>
            <w:bCs/>
            <w:noProof/>
          </w:rPr>
          <w:t> </w:t>
        </w:r>
        <w:r w:rsidR="00731AE9" w:rsidRPr="00731AE9">
          <w:rPr>
            <w:bCs/>
            <w:noProof/>
            <w:lang w:val="el-GR"/>
          </w:rPr>
          <w:t>2470), όπως ισχύει» (Β΄ 1245)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192847272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283</w:t>
        </w:r>
        <w:r w:rsidR="00731AE9" w:rsidRPr="00731AE9">
          <w:rPr>
            <w:noProof/>
            <w:webHidden/>
          </w:rPr>
          <w:fldChar w:fldCharType="end"/>
        </w:r>
      </w:hyperlink>
    </w:p>
    <w:p w14:paraId="0AA144A1"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73" w:history="1">
        <w:r w:rsidR="00731AE9" w:rsidRPr="00731AE9">
          <w:rPr>
            <w:bCs/>
            <w:noProof/>
            <w:lang w:val="el-GR"/>
          </w:rPr>
          <w:t>1218. ΑΠΟΦΑΣΗ ΥΠΟΥΡΓΩΝ ΑΝΑΠΤΥΞΗΣ ΚΑΙ ΕΠΕΝΔΥΣΕΩΝ</w:t>
        </w:r>
        <w:r w:rsidR="00731AE9" w:rsidRPr="00731AE9">
          <w:rPr>
            <w:bCs/>
            <w:noProof/>
          </w:rPr>
          <w:t> </w:t>
        </w:r>
        <w:r w:rsidR="00731AE9" w:rsidRPr="00731AE9">
          <w:rPr>
            <w:bCs/>
            <w:noProof/>
            <w:lang w:val="el-GR"/>
          </w:rPr>
          <w:t>- ΠΕΡΙΒΑΛΛΟΝΤΟΣ ΚΑΙ ΕΝΕΡΓΕΙΑΣ Αριθμ. 1947/Β1/469 της 24/31.3.2021 «Τροποποίηση (5η) της κοινής υπουργικής απόφασης Σύστασης Ταμείου Χαρτοφυλακίου με την επωνυμία “ΤΑΜΕΙΟ ΕΞΟΙΚΟΝΟΜΩ ΙΙ”.» (Β΄ 1248)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192847273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287</w:t>
        </w:r>
        <w:r w:rsidR="00731AE9" w:rsidRPr="00731AE9">
          <w:rPr>
            <w:noProof/>
            <w:webHidden/>
          </w:rPr>
          <w:fldChar w:fldCharType="end"/>
        </w:r>
      </w:hyperlink>
    </w:p>
    <w:p w14:paraId="67D2966C"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74" w:history="1">
        <w:r w:rsidR="00731AE9" w:rsidRPr="00731AE9">
          <w:rPr>
            <w:bCs/>
            <w:noProof/>
            <w:lang w:val="el-GR"/>
          </w:rPr>
          <w:t>1219. ΑΠΟΦΑΣΗ ΔΙΟΙΚΗΤΗ ΤΗΣ ΑΝΕΞΑΡΤΗΤΗΣ ΑΡΧΗΣ ΔΗΜΟΣΙΩΝ ΕΣΟΔΩΝ Αριθμ. Α.1072 της 26/31.3.2021 «Τροποποίηση της υπό στοιχεία ΠΟΛ.1022/2014 απόφασης του Γενικού Γραμματέα Δημοσίων Εσόδων “Υποβολή καταστάσεων φορολογικών στοιχείων, για διασταύρωση πληροφοριών” (Β’</w:t>
        </w:r>
        <w:r w:rsidR="00731AE9" w:rsidRPr="00731AE9">
          <w:rPr>
            <w:bCs/>
            <w:noProof/>
          </w:rPr>
          <w:t> </w:t>
        </w:r>
        <w:r w:rsidR="00731AE9" w:rsidRPr="00731AE9">
          <w:rPr>
            <w:bCs/>
            <w:noProof/>
            <w:lang w:val="el-GR"/>
          </w:rPr>
          <w:t>179), όπως ισχύει» (Β΄ 1253)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192847274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287</w:t>
        </w:r>
        <w:r w:rsidR="00731AE9" w:rsidRPr="00731AE9">
          <w:rPr>
            <w:noProof/>
            <w:webHidden/>
          </w:rPr>
          <w:fldChar w:fldCharType="end"/>
        </w:r>
      </w:hyperlink>
    </w:p>
    <w:p w14:paraId="14E1A772"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75" w:history="1">
        <w:r w:rsidR="00731AE9" w:rsidRPr="00731AE9">
          <w:rPr>
            <w:bCs/>
            <w:noProof/>
            <w:lang w:val="el-GR"/>
          </w:rPr>
          <w:t>1220. ΑΠΟΦΑΣΗ ΥΠΟΥΡΓΩΝ ΟΙΚΟΝΟΜΙΚΩΝ - ΑΝΑΠΤΥΞΗΣ ΚΑΙ ΕΠΕΝΔΥΣΕΩΝ - ΕΡΓΑΣΙΑΣ ΚΑΙ ΚΟΙΝΩΝΙΚΩΝ ΥΠΟΘΕΣΕΩΝ - ΥΓΕΙΑΣ Αριθμ. οικ. 13777 της 30/31.3.2021 «Παράταση της ισχύος των επεκταθέντων σε όλη την Επικράτεια έκτακτων και προσωρινών μέτρων του άρθρου 235 του ν. 4727/2020 (Α΄ 184), ως προς την οργάνωση του τόπου και του χρόνου εργασίας για την αποσυμφόρηση των μέσων μαζικής μεταφοράς και του τόπου εργασίας και ρύθμιση περαιτέρω στοιχείων αυτής» (Β΄ 1255)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192847275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289</w:t>
        </w:r>
        <w:r w:rsidR="00731AE9" w:rsidRPr="00731AE9">
          <w:rPr>
            <w:noProof/>
            <w:webHidden/>
          </w:rPr>
          <w:fldChar w:fldCharType="end"/>
        </w:r>
      </w:hyperlink>
    </w:p>
    <w:p w14:paraId="2FE17DB5"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76" w:history="1">
        <w:r w:rsidR="00731AE9" w:rsidRPr="00731AE9">
          <w:rPr>
            <w:bCs/>
            <w:noProof/>
            <w:lang w:val="el-GR"/>
          </w:rPr>
          <w:t>1221. ΑΠΟΦΑΣΗ ΥΠΟΥΡΓΩΝ ΟΙΚΟΝΟΜΙΚΩΝ</w:t>
        </w:r>
        <w:r w:rsidR="00731AE9" w:rsidRPr="00731AE9">
          <w:rPr>
            <w:bCs/>
            <w:noProof/>
          </w:rPr>
          <w:t> </w:t>
        </w:r>
        <w:r w:rsidR="00731AE9" w:rsidRPr="00731AE9">
          <w:rPr>
            <w:bCs/>
            <w:noProof/>
            <w:lang w:val="el-GR"/>
          </w:rPr>
          <w:t xml:space="preserve">- ΕΡΓΑΣΙΑΣ ΚΑΙ ΚΟΙΝΩΝΙΚΩΝ ΥΠΟΘΕΣΕΩΝ Αριθμ. οικ. 13800/304 της 30/31.3.2021 «Παράταση προθεσμίας καταβολής των δόσεων ενεργών ρυθμίσεων ασφαλιστικών εισφορών επιχειρήσεων και εργοδοτών στο πλαίσιο </w:t>
        </w:r>
        <w:r w:rsidR="00731AE9" w:rsidRPr="00731AE9">
          <w:rPr>
            <w:bCs/>
            <w:noProof/>
            <w:lang w:val="el-GR"/>
          </w:rPr>
          <w:lastRenderedPageBreak/>
          <w:t xml:space="preserve">των μέτρων για την αντιμετώπιση των αρνητικών συνεπειών του κορωνοϊού </w:t>
        </w:r>
        <w:r w:rsidR="00731AE9" w:rsidRPr="00731AE9">
          <w:rPr>
            <w:bCs/>
            <w:noProof/>
          </w:rPr>
          <w:t>COVID</w:t>
        </w:r>
        <w:r w:rsidR="00731AE9" w:rsidRPr="00731AE9">
          <w:rPr>
            <w:bCs/>
            <w:noProof/>
            <w:lang w:val="el-GR"/>
          </w:rPr>
          <w:t xml:space="preserve"> -19» (Β΄ 1256)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192847276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291</w:t>
        </w:r>
        <w:r w:rsidR="00731AE9" w:rsidRPr="00731AE9">
          <w:rPr>
            <w:noProof/>
            <w:webHidden/>
          </w:rPr>
          <w:fldChar w:fldCharType="end"/>
        </w:r>
      </w:hyperlink>
    </w:p>
    <w:p w14:paraId="78A0528E"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77" w:history="1">
        <w:r w:rsidR="00731AE9" w:rsidRPr="00731AE9">
          <w:rPr>
            <w:bCs/>
            <w:noProof/>
            <w:lang w:val="el-GR"/>
          </w:rPr>
          <w:t>1222. ΑΠΟΦΑΣΗ ΔΙΟΙΚΗΤΗ ΤΗΣ ΑΝΕΞΑΡΤΗΤΗΣ ΑΡΧΗΣ ΔΗΜΟΣΙΩΝ ΕΣΟΔΩΝ Αριθμ. 1078 της 26/31.3.2021 «Τροποποίηση της υπό στοιχεία Α. 1011/16.1.2020 απόφασης του Διοικητή της Ανεξάρτητης Αρχής Δημοσιών Εσόδων (Α.Α.Δ.Ε.) “Απόσυρση από τη χρήση μοντέλων Φορολογικών Ηλεκτρονικών Μηχανισμών (ΦΗΜ), που έλαβαν άδεια καταλληλότητας με βάση τις Α.Υ.Ο.Ο. ΠΟΛ. 1234/9.10.2002 (Β’1362) και ΠΟΛ1135/ 26-10-2005 (Β’1592), εκτός των Ε.Α.Φ.Δ.Σ.Σ. και των ΑΔΗΜΕ Ταξιμέτρων” (Β’85), όπως ισχύει» (Β΄ 1258)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192847277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294</w:t>
        </w:r>
        <w:r w:rsidR="00731AE9" w:rsidRPr="00731AE9">
          <w:rPr>
            <w:noProof/>
            <w:webHidden/>
          </w:rPr>
          <w:fldChar w:fldCharType="end"/>
        </w:r>
      </w:hyperlink>
    </w:p>
    <w:p w14:paraId="398C0E91"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78" w:history="1">
        <w:r w:rsidR="00731AE9" w:rsidRPr="00731AE9">
          <w:rPr>
            <w:bCs/>
            <w:noProof/>
            <w:lang w:val="el-GR"/>
          </w:rPr>
          <w:t xml:space="preserve">1223. ΑΠΟΦΑΣΗ ΠΡΟΕΔΡΟΥ ΤΗΣ ΒΟΥΛΗΣ </w:t>
        </w:r>
        <w:r w:rsidR="00731AE9" w:rsidRPr="00731AE9">
          <w:rPr>
            <w:bCs/>
            <w:noProof/>
          </w:rPr>
          <w:t>T</w:t>
        </w:r>
        <w:r w:rsidR="00731AE9" w:rsidRPr="00731AE9">
          <w:rPr>
            <w:bCs/>
            <w:noProof/>
            <w:lang w:val="el-GR"/>
          </w:rPr>
          <w:t>ΩΝ ΕΛΛΗΝΩΝ Αριθμ. Πρωτ. 3191 Διεκπ. 2399 της 31/31.3.2021 «Τροποποίηση της υπ’</w:t>
        </w:r>
        <w:r w:rsidR="00731AE9" w:rsidRPr="00731AE9">
          <w:rPr>
            <w:bCs/>
            <w:noProof/>
          </w:rPr>
          <w:t> </w:t>
        </w:r>
        <w:r w:rsidR="00731AE9" w:rsidRPr="00731AE9">
          <w:rPr>
            <w:bCs/>
            <w:noProof/>
            <w:lang w:val="el-GR"/>
          </w:rPr>
          <w:t>αρ. 9337/7281/22.12.2005 απόφασης της Προέδρου της Βουλής των Ελλήνων (Β’ 1827), όπως ισχύει» (Β΄ 1260)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192847278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297</w:t>
        </w:r>
        <w:r w:rsidR="00731AE9" w:rsidRPr="00731AE9">
          <w:rPr>
            <w:noProof/>
            <w:webHidden/>
          </w:rPr>
          <w:fldChar w:fldCharType="end"/>
        </w:r>
      </w:hyperlink>
    </w:p>
    <w:p w14:paraId="4D17A99D"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79" w:history="1">
        <w:r w:rsidR="00731AE9" w:rsidRPr="00731AE9">
          <w:rPr>
            <w:bCs/>
            <w:noProof/>
            <w:lang w:val="el-GR"/>
          </w:rPr>
          <w:t>1224. ΑΠΟΦΑΣΗ ΑΝΑΠΛΗΡΩΤΩΝ ΥΠΟΥΡΓΩΝ ΟΙΚΟΝΟΜΙΚΩΝ</w:t>
        </w:r>
        <w:r w:rsidR="00731AE9" w:rsidRPr="00731AE9">
          <w:rPr>
            <w:bCs/>
            <w:noProof/>
          </w:rPr>
          <w:t> </w:t>
        </w:r>
        <w:r w:rsidR="00731AE9" w:rsidRPr="00731AE9">
          <w:rPr>
            <w:bCs/>
            <w:noProof/>
            <w:lang w:val="el-GR"/>
          </w:rPr>
          <w:t>- ΥΓΕΙΑΣ Αριθμ. Γ4α/Γ.Π.οικ. 19518 της 30.3/1.4.2021 «Ορισμός του ποσοστού των πρόσθετων εφημεριών της παρ.</w:t>
        </w:r>
        <w:r w:rsidR="00731AE9" w:rsidRPr="00731AE9">
          <w:rPr>
            <w:bCs/>
            <w:noProof/>
          </w:rPr>
          <w:t> </w:t>
        </w:r>
        <w:r w:rsidR="00731AE9" w:rsidRPr="00731AE9">
          <w:rPr>
            <w:bCs/>
            <w:noProof/>
            <w:lang w:val="el-GR"/>
          </w:rPr>
          <w:t>6 του άρθρου 34 του ν. 4351/2015 (Α΄ 164)» (Β΄ 1281)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192847279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298</w:t>
        </w:r>
        <w:r w:rsidR="00731AE9" w:rsidRPr="00731AE9">
          <w:rPr>
            <w:noProof/>
            <w:webHidden/>
          </w:rPr>
          <w:fldChar w:fldCharType="end"/>
        </w:r>
      </w:hyperlink>
    </w:p>
    <w:p w14:paraId="1FD2DD2E"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80" w:history="1">
        <w:r w:rsidR="00731AE9" w:rsidRPr="00731AE9">
          <w:rPr>
            <w:bCs/>
            <w:noProof/>
            <w:lang w:val="el-GR"/>
          </w:rPr>
          <w:t>1225. ΑΠΟΦΑΣΗ ΑΝΑΠΛΗΡΩΤΗ ΥΠΟΥΡΓΟΥ ΥΓΕΙΑΣ Αριθμ. Γ2α/οικ. 19878 της 31.3/1.4.2021 «Κατανομή οργανικών θέσεων ειδικευμένων ιατρών Ε.Σ.Υ. σε Νοσοκομεία αρμοδιότητας της 2ης Υγειονομικής Περιφέρειας Πειραιώς και Αιγαίου» (Β΄ 1283)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192847280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299</w:t>
        </w:r>
        <w:r w:rsidR="00731AE9" w:rsidRPr="00731AE9">
          <w:rPr>
            <w:noProof/>
            <w:webHidden/>
          </w:rPr>
          <w:fldChar w:fldCharType="end"/>
        </w:r>
      </w:hyperlink>
    </w:p>
    <w:p w14:paraId="777BEBD3"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81" w:history="1">
        <w:r w:rsidR="00731AE9" w:rsidRPr="00731AE9">
          <w:rPr>
            <w:bCs/>
            <w:noProof/>
            <w:lang w:val="el-GR"/>
          </w:rPr>
          <w:t>1226. ΑΠΟΦΑΣΗ ΥΠΟΥΡΓΟΥ ΝΑΥΤΙΛΙΑΣ ΚΑΙ ΝΗΣΙΩΤΙΚΗΣ ΠΟΛΙΤΙΚΗΣ Αριθμ. 2814.5/22685/2021 της 31.3/1.4.2021 «Καθορισμός έκτακτης επιχορήγησης του Οίκου Ναύτου για το οικονομικό έτος 2021 για την επιδότηση ανεργίας περιόδου 01-03-2021 έως και 30-04-2021» (</w:t>
        </w:r>
        <w:r w:rsidR="00731AE9" w:rsidRPr="00731AE9">
          <w:rPr>
            <w:bCs/>
            <w:noProof/>
          </w:rPr>
          <w:t>B</w:t>
        </w:r>
        <w:r w:rsidR="00731AE9" w:rsidRPr="00731AE9">
          <w:rPr>
            <w:bCs/>
            <w:noProof/>
            <w:lang w:val="el-GR"/>
          </w:rPr>
          <w:t>΄ 1284)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192847281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303</w:t>
        </w:r>
        <w:r w:rsidR="00731AE9" w:rsidRPr="00731AE9">
          <w:rPr>
            <w:noProof/>
            <w:webHidden/>
          </w:rPr>
          <w:fldChar w:fldCharType="end"/>
        </w:r>
      </w:hyperlink>
    </w:p>
    <w:p w14:paraId="6812EDBE"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82" w:history="1">
        <w:r w:rsidR="00731AE9" w:rsidRPr="00731AE9">
          <w:rPr>
            <w:bCs/>
            <w:noProof/>
            <w:lang w:val="el-GR"/>
          </w:rPr>
          <w:t>1227. ΑΠΟΦΑΣΗ ΥΠΟΥΡΓΩΝ ΟΙΚΟΝΟΜΙΚΩΝ - ΥΓΕΙΑΣ Αριθμ. ΕΑΛΕ/Γ.Π. 18070 της 30.3/1.4.2021 «Ορισμός αμοιβής των φαρμακοποιών για τη συμμετοχή τους στη διαδικασία ενημέρωσης και επιβεβαίωσης της προγραμματισμένης ημερομηνίας εμβολιασμού» (Β΄ 1286)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192847282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304</w:t>
        </w:r>
        <w:r w:rsidR="00731AE9" w:rsidRPr="00731AE9">
          <w:rPr>
            <w:noProof/>
            <w:webHidden/>
          </w:rPr>
          <w:fldChar w:fldCharType="end"/>
        </w:r>
      </w:hyperlink>
    </w:p>
    <w:p w14:paraId="39378809"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83" w:history="1">
        <w:r w:rsidR="00731AE9" w:rsidRPr="00731AE9">
          <w:rPr>
            <w:bCs/>
            <w:noProof/>
            <w:lang w:val="el-GR"/>
          </w:rPr>
          <w:t>1228. ΑΠΟΦΑΣΗ ΥΠΟΥΡΓΩΝ ΟΙΚΟΝΟΜΙΚΩΝ</w:t>
        </w:r>
        <w:r w:rsidR="00731AE9" w:rsidRPr="00731AE9">
          <w:rPr>
            <w:bCs/>
            <w:noProof/>
          </w:rPr>
          <w:t> </w:t>
        </w:r>
        <w:r w:rsidR="00731AE9" w:rsidRPr="00731AE9">
          <w:rPr>
            <w:bCs/>
            <w:noProof/>
            <w:lang w:val="el-GR"/>
          </w:rPr>
          <w:t>- ΔΙΚΑΙΟΣΥΝΗΣ</w:t>
        </w:r>
        <w:r w:rsidR="00731AE9" w:rsidRPr="00731AE9">
          <w:rPr>
            <w:bCs/>
            <w:noProof/>
          </w:rPr>
          <w:t> </w:t>
        </w:r>
        <w:r w:rsidR="00731AE9" w:rsidRPr="00731AE9">
          <w:rPr>
            <w:bCs/>
            <w:noProof/>
            <w:lang w:val="el-GR"/>
          </w:rPr>
          <w:t>- ΕΠΙΚΡΑΤΕΙΑΣ Αριθμ. 14875 οικ. της 1/1.4.2021 «Μέτρα διευκόλυνσης ηλεκτρονικής έκδοσης και παραλαβής πιστοποιητικών</w:t>
        </w:r>
        <w:r w:rsidR="00731AE9" w:rsidRPr="00731AE9">
          <w:rPr>
            <w:bCs/>
            <w:noProof/>
          </w:rPr>
          <w:t> </w:t>
        </w:r>
        <w:r w:rsidR="00731AE9" w:rsidRPr="00731AE9">
          <w:rPr>
            <w:bCs/>
            <w:noProof/>
            <w:lang w:val="el-GR"/>
          </w:rPr>
          <w:t>- Αναστολή εφαρμογής διατάξεων για την υποχρεωτική εισφορά υπέρ ΤΑΧΔΙΚ (μεγαρόσημο) σε πιστοποιητικά που εκδίδονται από Υπηρεσίες Δικαστικών Αρχών από 1.4.2021 έως και 31.5.2021» (Β΄ 1289)</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192847283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307</w:t>
        </w:r>
        <w:r w:rsidR="00731AE9" w:rsidRPr="00731AE9">
          <w:rPr>
            <w:noProof/>
            <w:webHidden/>
          </w:rPr>
          <w:fldChar w:fldCharType="end"/>
        </w:r>
      </w:hyperlink>
    </w:p>
    <w:p w14:paraId="226A9E55"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84" w:history="1">
        <w:r w:rsidR="00731AE9" w:rsidRPr="00731AE9">
          <w:rPr>
            <w:bCs/>
            <w:noProof/>
            <w:lang w:val="el-GR"/>
          </w:rPr>
          <w:t>1229. ΑΠΟΦΑΣΗ ΥΠΟΥΡΓΩΝ ΟΙΚΟΝΟΜΙΚΩΝ</w:t>
        </w:r>
        <w:r w:rsidR="00731AE9" w:rsidRPr="00731AE9">
          <w:rPr>
            <w:bCs/>
            <w:noProof/>
          </w:rPr>
          <w:t> </w:t>
        </w:r>
        <w:r w:rsidR="00731AE9" w:rsidRPr="00731AE9">
          <w:rPr>
            <w:bCs/>
            <w:noProof/>
            <w:lang w:val="el-GR"/>
          </w:rPr>
          <w:t xml:space="preserve">- ΑΝΑΠΤΥΞΗΣ ΚΑΙ ΕΠΕΝΔΥΣΕΩΝ Αριθμ. ΓΔΟΥ 366 της 1/1.4.2021 «Διαδικασία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κορωνοϊού </w:t>
        </w:r>
        <w:r w:rsidR="00731AE9" w:rsidRPr="00731AE9">
          <w:rPr>
            <w:bCs/>
            <w:noProof/>
          </w:rPr>
          <w:t>COVID</w:t>
        </w:r>
        <w:r w:rsidR="00731AE9" w:rsidRPr="00731AE9">
          <w:rPr>
            <w:bCs/>
            <w:noProof/>
            <w:lang w:val="el-GR"/>
          </w:rPr>
          <w:t>-19 κατά τους μήνες Ιανουάριο, Φεβρουάριο και Μάρτιο 2021» (Β΄ 1290)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192847284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309</w:t>
        </w:r>
        <w:r w:rsidR="00731AE9" w:rsidRPr="00731AE9">
          <w:rPr>
            <w:noProof/>
            <w:webHidden/>
          </w:rPr>
          <w:fldChar w:fldCharType="end"/>
        </w:r>
      </w:hyperlink>
    </w:p>
    <w:p w14:paraId="6F48ED48"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85" w:history="1">
        <w:r w:rsidR="00731AE9" w:rsidRPr="00731AE9">
          <w:rPr>
            <w:bCs/>
            <w:noProof/>
            <w:lang w:val="el-GR"/>
          </w:rPr>
          <w:t>1230. ΑΠΟΦΑΣΗ ΥΦΥΠΟΥΡΓΟ</w:t>
        </w:r>
        <w:r w:rsidR="00731AE9" w:rsidRPr="00731AE9">
          <w:rPr>
            <w:bCs/>
            <w:noProof/>
          </w:rPr>
          <w:t>Y</w:t>
        </w:r>
        <w:r w:rsidR="00731AE9" w:rsidRPr="00731AE9">
          <w:rPr>
            <w:bCs/>
            <w:noProof/>
            <w:lang w:val="el-GR"/>
          </w:rPr>
          <w:t xml:space="preserve"> ΑΓΡΟΤΙΚΗΣ ΑΝΑΠΤΥΞΗΣ ΚΑΙ ΤΡΟΦΙΜΩΝ Αριθμ. 1014 της 17.3/2.4.2021 «2η Τροποποίηση της υπ’ αρ. 11510/14-12-2016 (Β΄ 4113) απόφασης του Υπουργού Αγροτικής Ανάπτυξης και Τροφίμων με τίτλο “Πλαίσιο εφαρμογής της Δράσης 1.1.1. "Δράσεις Κατάρτισης και Ανάπτυξης Δεξιοτήτων για νέους γεωργούς και μικρές γεωργικές εκμεταλλεύσεις" του Μέτρου 1 "Δράσεις μετάδοσης Γνώσεων και Ενημέρωσης" του ΠΑΑ 2014-2020”» (</w:t>
        </w:r>
        <w:r w:rsidR="00731AE9" w:rsidRPr="00731AE9">
          <w:rPr>
            <w:bCs/>
            <w:noProof/>
          </w:rPr>
          <w:t>B</w:t>
        </w:r>
        <w:r w:rsidR="00731AE9" w:rsidRPr="00731AE9">
          <w:rPr>
            <w:bCs/>
            <w:noProof/>
            <w:lang w:val="el-GR"/>
          </w:rPr>
          <w:t>΄ 1298)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192847285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314</w:t>
        </w:r>
        <w:r w:rsidR="00731AE9" w:rsidRPr="00731AE9">
          <w:rPr>
            <w:noProof/>
            <w:webHidden/>
          </w:rPr>
          <w:fldChar w:fldCharType="end"/>
        </w:r>
      </w:hyperlink>
    </w:p>
    <w:p w14:paraId="5BC3CB28"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86" w:history="1">
        <w:r w:rsidR="00731AE9" w:rsidRPr="00731AE9">
          <w:rPr>
            <w:bCs/>
            <w:noProof/>
            <w:lang w:val="el-GR"/>
          </w:rPr>
          <w:t>1231. ΑΠΟΦΑΣΗ ΥΠΟΥΡΓΩΝ ΥΓΕΙΑΣ</w:t>
        </w:r>
        <w:r w:rsidR="00731AE9" w:rsidRPr="00731AE9">
          <w:rPr>
            <w:bCs/>
            <w:noProof/>
          </w:rPr>
          <w:t> </w:t>
        </w:r>
        <w:r w:rsidR="00731AE9" w:rsidRPr="00731AE9">
          <w:rPr>
            <w:bCs/>
            <w:noProof/>
            <w:lang w:val="el-GR"/>
          </w:rPr>
          <w:t>- ΕΠΙΚΡΑΤΕΙΑΣ Αριθμ. Δ1α/ΓΠ.οικ. 20688 της 2/2.4.2021 «Διαδικασία υποβολής αιτήσεων στην Επιτροπή της παρ.</w:t>
        </w:r>
        <w:r w:rsidR="00731AE9" w:rsidRPr="00731AE9">
          <w:rPr>
            <w:bCs/>
            <w:noProof/>
          </w:rPr>
          <w:t> </w:t>
        </w:r>
        <w:r w:rsidR="00731AE9" w:rsidRPr="00731AE9">
          <w:rPr>
            <w:bCs/>
            <w:noProof/>
            <w:lang w:val="el-GR"/>
          </w:rPr>
          <w:t>2 του άρθρου 57 του ν. 4764/2020 (Α’</w:t>
        </w:r>
        <w:r w:rsidR="00731AE9" w:rsidRPr="00731AE9">
          <w:rPr>
            <w:bCs/>
            <w:noProof/>
          </w:rPr>
          <w:t> </w:t>
        </w:r>
        <w:r w:rsidR="00731AE9" w:rsidRPr="00731AE9">
          <w:rPr>
            <w:bCs/>
            <w:noProof/>
            <w:lang w:val="el-GR"/>
          </w:rPr>
          <w:t>256) και γνωστοποίησης του αποτελέσματος αυτών στον αιτούντα» (Β΄ 1303)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192847286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321</w:t>
        </w:r>
        <w:r w:rsidR="00731AE9" w:rsidRPr="00731AE9">
          <w:rPr>
            <w:noProof/>
            <w:webHidden/>
          </w:rPr>
          <w:fldChar w:fldCharType="end"/>
        </w:r>
      </w:hyperlink>
    </w:p>
    <w:p w14:paraId="01559BDF"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87" w:history="1">
        <w:r w:rsidR="00731AE9" w:rsidRPr="00731AE9">
          <w:rPr>
            <w:bCs/>
            <w:noProof/>
            <w:lang w:val="el-GR"/>
          </w:rPr>
          <w:t>1232. ΑΠΟΦΑΣΗ ΥΠΟΥΡΓΩΝ ΟΙΚΟΝΟΜΙΚΩΝ - ΑΝΑΠΤΥΞΗΣ ΚΑΙ ΕΠΕΝΔΥΣΕΩΝ - ΠΡΟΣΤΑΣΙΑΣ ΤΟΥ ΠΟΛΙΤΗ</w:t>
        </w:r>
        <w:r w:rsidR="00731AE9" w:rsidRPr="00731AE9">
          <w:rPr>
            <w:bCs/>
            <w:noProof/>
          </w:rPr>
          <w:t> </w:t>
        </w:r>
        <w:r w:rsidR="00731AE9" w:rsidRPr="00731AE9">
          <w:rPr>
            <w:bCs/>
            <w:noProof/>
            <w:lang w:val="el-GR"/>
          </w:rPr>
          <w:t>- ΕΘΝΙΚΗΣ ΑΜΥΝΑΣ</w:t>
        </w:r>
        <w:r w:rsidR="00731AE9" w:rsidRPr="00731AE9">
          <w:rPr>
            <w:bCs/>
            <w:noProof/>
          </w:rPr>
          <w:t> </w:t>
        </w:r>
        <w:r w:rsidR="00731AE9" w:rsidRPr="00731AE9">
          <w:rPr>
            <w:bCs/>
            <w:noProof/>
            <w:lang w:val="el-GR"/>
          </w:rPr>
          <w:t>- ΠΑΙΔΕΙΑΣ ΚΑΙ ΘΡΗΣΚΕΥΜΑΤΩΝ</w:t>
        </w:r>
        <w:r w:rsidR="00731AE9" w:rsidRPr="00731AE9">
          <w:rPr>
            <w:bCs/>
            <w:noProof/>
          </w:rPr>
          <w:t> </w:t>
        </w:r>
        <w:r w:rsidR="00731AE9" w:rsidRPr="00731AE9">
          <w:rPr>
            <w:bCs/>
            <w:noProof/>
            <w:lang w:val="el-GR"/>
          </w:rPr>
          <w:t>- ΕΡΓΑΣΙΑΣ ΚΑΙ ΚΟΙΝΩΝΙΚΩΝ ΥΠΟΘΕΣΕΩΝ</w:t>
        </w:r>
        <w:r w:rsidR="00731AE9" w:rsidRPr="00731AE9">
          <w:rPr>
            <w:bCs/>
            <w:noProof/>
          </w:rPr>
          <w:t> </w:t>
        </w:r>
        <w:r w:rsidR="00731AE9" w:rsidRPr="00731AE9">
          <w:rPr>
            <w:bCs/>
            <w:noProof/>
            <w:lang w:val="el-GR"/>
          </w:rPr>
          <w:t>- ΥΓΕΙΑΣ - ΠΕΡΙΒΑΛΛΟΝΤΟΣ ΚΑΙ ΕΝΕΡΓΕΙΑΣ</w:t>
        </w:r>
        <w:r w:rsidR="00731AE9" w:rsidRPr="00731AE9">
          <w:rPr>
            <w:bCs/>
            <w:noProof/>
          </w:rPr>
          <w:t> </w:t>
        </w:r>
        <w:r w:rsidR="00731AE9" w:rsidRPr="00731AE9">
          <w:rPr>
            <w:bCs/>
            <w:noProof/>
            <w:lang w:val="el-GR"/>
          </w:rPr>
          <w:t>- ΠΟΛΙΤΙΣΜΟΥ ΚΑΙ ΑΘΛΗΤΙΣΜΟΥ - ΔΙΚΑΙΟΣΥΝΗΣ - ΕΣΩΤΕΡΙΚΩΝ - ΜΕΤΑΝΑΣΤΕΥΣΗΣ ΚΑΙ ΑΣΥΛΟΥ</w:t>
        </w:r>
        <w:r w:rsidR="00731AE9" w:rsidRPr="00731AE9">
          <w:rPr>
            <w:bCs/>
            <w:noProof/>
          </w:rPr>
          <w:t> </w:t>
        </w:r>
        <w:r w:rsidR="00731AE9" w:rsidRPr="00731AE9">
          <w:rPr>
            <w:bCs/>
            <w:noProof/>
            <w:lang w:val="el-GR"/>
          </w:rPr>
          <w:t>- ΨΗΦΙΑΚΗΣ ΔΙΑΚΥΒΕΡΝΗΣΗΣ</w:t>
        </w:r>
        <w:r w:rsidR="00731AE9" w:rsidRPr="00731AE9">
          <w:rPr>
            <w:bCs/>
            <w:noProof/>
          </w:rPr>
          <w:t> </w:t>
        </w:r>
        <w:r w:rsidR="00731AE9" w:rsidRPr="00731AE9">
          <w:rPr>
            <w:bCs/>
            <w:noProof/>
            <w:lang w:val="el-GR"/>
          </w:rPr>
          <w:t>- ΥΠΟΔΟΜΩΝ ΚΑΙ ΜΕΤΑΦΟΡΩΝ - ΝΑΥΤΙΛΙΑΣ ΚΑΙ ΝΗΣΙΩΤΙΚΗΣ ΠΟΛΙΤΙΚΗΣ</w:t>
        </w:r>
        <w:r w:rsidR="00731AE9" w:rsidRPr="00731AE9">
          <w:rPr>
            <w:bCs/>
            <w:noProof/>
          </w:rPr>
          <w:t> </w:t>
        </w:r>
        <w:r w:rsidR="00731AE9" w:rsidRPr="00731AE9">
          <w:rPr>
            <w:bCs/>
            <w:noProof/>
            <w:lang w:val="el-GR"/>
          </w:rPr>
          <w:t xml:space="preserve">- ΑΓΡΟΤΙΚΗΣ ΑΝΑΠΤΥΞΗΣ ΚΑΙ ΤΡΟΦΙΜΩΝ - ΥΦΥΠΟΥΡΓΟΥ ΣΤΟΝ ΠΡΩΘΥΠΟΥΡΓΟ Αριθμ. Δ1α/Γ.Π.οικ. 20651 της 2/3.4.2021 «Έκτακτα μέτρα προστασίας της δημόσιας υγείας από τον κίνδυνο περαιτέρω διασποράς του κορωνοϊού </w:t>
        </w:r>
        <w:r w:rsidR="00731AE9" w:rsidRPr="00731AE9">
          <w:rPr>
            <w:bCs/>
            <w:noProof/>
          </w:rPr>
          <w:t>COVID</w:t>
        </w:r>
        <w:r w:rsidR="00731AE9" w:rsidRPr="00731AE9">
          <w:rPr>
            <w:bCs/>
            <w:noProof/>
            <w:lang w:val="el-GR"/>
          </w:rPr>
          <w:t>-19 στο σύνολο της Επικράτειας για το διάστημα από τη Δευτέρα, 5 Απριλίου 2021 και ώρα 6:00 έως και τη Δευτέρα, 12 Απριλίου 2021 και ώρα 6:00» (Β΄ 1308)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192847287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326</w:t>
        </w:r>
        <w:r w:rsidR="00731AE9" w:rsidRPr="00731AE9">
          <w:rPr>
            <w:noProof/>
            <w:webHidden/>
          </w:rPr>
          <w:fldChar w:fldCharType="end"/>
        </w:r>
      </w:hyperlink>
    </w:p>
    <w:p w14:paraId="4C49616C"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88" w:history="1">
        <w:r w:rsidR="00731AE9" w:rsidRPr="00731AE9">
          <w:rPr>
            <w:bCs/>
            <w:noProof/>
            <w:lang w:val="el-GR"/>
          </w:rPr>
          <w:t>1233. ΑΠΟΦΑΣ</w:t>
        </w:r>
        <w:r w:rsidR="00731AE9" w:rsidRPr="00731AE9">
          <w:rPr>
            <w:bCs/>
            <w:noProof/>
          </w:rPr>
          <w:t>H</w:t>
        </w:r>
        <w:r w:rsidR="00731AE9" w:rsidRPr="00731AE9">
          <w:rPr>
            <w:bCs/>
            <w:noProof/>
            <w:lang w:val="el-GR"/>
          </w:rPr>
          <w:t xml:space="preserve"> ΥΠΟΥΡΓΩ</w:t>
        </w:r>
        <w:r w:rsidR="00731AE9" w:rsidRPr="00731AE9">
          <w:rPr>
            <w:bCs/>
            <w:noProof/>
          </w:rPr>
          <w:t>N</w:t>
        </w:r>
        <w:r w:rsidR="00731AE9" w:rsidRPr="00731AE9">
          <w:rPr>
            <w:bCs/>
            <w:noProof/>
            <w:lang w:val="el-GR"/>
          </w:rPr>
          <w:t xml:space="preserve"> ΟΙΚΟΝΟΜΙΚΩΝ - ΑΝΑΠΤΥΞΗΣ ΚΑΙ ΕΠΕΝΔΥΣΕΩΝ - ΠΡΟΣΤΑΣΙΑΣ ΤΟΥ ΠΟΛΙΤΗ</w:t>
        </w:r>
        <w:r w:rsidR="00731AE9" w:rsidRPr="00731AE9">
          <w:rPr>
            <w:bCs/>
            <w:noProof/>
          </w:rPr>
          <w:t> </w:t>
        </w:r>
        <w:r w:rsidR="00731AE9" w:rsidRPr="00731AE9">
          <w:rPr>
            <w:bCs/>
            <w:noProof/>
            <w:lang w:val="el-GR"/>
          </w:rPr>
          <w:t>- ΕΡΓΑΣΙΑΣ ΚΑΙ ΚΟΙΝΩΝΙΚΩΝ ΥΠΟΘΕΣΕΩΝ - ΥΓΕΙΑΣ - ΕΣΩΤΕΡΙΚΩΝ - ΥΠΟΔΟΜΩΝ ΚΑΙ ΜΕΤΑΦΟΡΩΝ - ΝΑΥΤΙΛΙΑΣ ΚΑΙ ΝΗΣΙΩΤΙΚΗΣ ΠΟΛΙΤΙΚΗΣ</w:t>
        </w:r>
        <w:r w:rsidR="00731AE9" w:rsidRPr="00731AE9">
          <w:rPr>
            <w:bCs/>
            <w:noProof/>
          </w:rPr>
          <w:t> </w:t>
        </w:r>
        <w:r w:rsidR="00731AE9" w:rsidRPr="00731AE9">
          <w:rPr>
            <w:bCs/>
            <w:noProof/>
            <w:lang w:val="el-GR"/>
          </w:rPr>
          <w:t xml:space="preserve">- ΕΠΙΚΡΑΤΕΙΑΣ Αριθμ. Δ1α/Γ.Π.οικ. 20700 της 3/3.4.2021 «Επιβολή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Σένγκεν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κορωνοιού </w:t>
        </w:r>
        <w:r w:rsidR="00731AE9" w:rsidRPr="00731AE9">
          <w:rPr>
            <w:bCs/>
            <w:noProof/>
          </w:rPr>
          <w:t>COVID</w:t>
        </w:r>
        <w:r w:rsidR="00731AE9" w:rsidRPr="00731AE9">
          <w:rPr>
            <w:bCs/>
            <w:noProof/>
            <w:lang w:val="el-GR"/>
          </w:rPr>
          <w:t>-19.» (Β΄ 1311)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192847288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326</w:t>
        </w:r>
        <w:r w:rsidR="00731AE9" w:rsidRPr="00731AE9">
          <w:rPr>
            <w:noProof/>
            <w:webHidden/>
          </w:rPr>
          <w:fldChar w:fldCharType="end"/>
        </w:r>
      </w:hyperlink>
    </w:p>
    <w:p w14:paraId="362B5AE8"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89" w:history="1">
        <w:r w:rsidR="00731AE9" w:rsidRPr="00731AE9">
          <w:rPr>
            <w:bCs/>
            <w:noProof/>
            <w:lang w:val="el-GR"/>
          </w:rPr>
          <w:t>1234. ΑΠΟΦΑΣΗ ΥΠΟΥΡΓΟΥ ΝΑΥΤΙΛΙΑΣ ΚΑΙ ΝΗΣΙΩΤΙΚΗΣ ΠΟΛΙΤΙΚΗΣ Αριθμ. 2252.1.1/ 23663/2021 της 2/5.4.2021 «Συμβάσεις ανάθεσης δημόσιας Υπηρεσίας του άρθρου 127 του ν. 4764/2020 (Α΄ 256) για την περίοδο έως και 02.05.2021» (Β΄ 1312)</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192847289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327</w:t>
        </w:r>
        <w:r w:rsidR="00731AE9" w:rsidRPr="00731AE9">
          <w:rPr>
            <w:noProof/>
            <w:webHidden/>
          </w:rPr>
          <w:fldChar w:fldCharType="end"/>
        </w:r>
      </w:hyperlink>
    </w:p>
    <w:p w14:paraId="384B4016"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90" w:history="1">
        <w:r w:rsidR="00731AE9" w:rsidRPr="00731AE9">
          <w:rPr>
            <w:bCs/>
            <w:noProof/>
            <w:lang w:val="el-GR"/>
          </w:rPr>
          <w:t>1235. ΑΠΟΦΑΣΗ ΥΦΥΠΟΥΡΓΟΥ ΠΕΡΙΒΑΛΛΟΝΤΟΣ ΚΑΙ ΕΝΕΡΓΕΙΑΣ Αριθμ. ΥΠΕΝ/ΔΔΔ/29021/993 της 29.3/5.4.2021 «Αναστολή των καταστατικών διαδικασιών στις Κυνηγετικές Οργανώσεις (Γενικών Συνελεύσεων και εκλογικών διαδικασιών) - Παράταση θητείας υφιστάμενων Διοικητικών Συμβουλίων» (Β΄ 1314)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192847290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332</w:t>
        </w:r>
        <w:r w:rsidR="00731AE9" w:rsidRPr="00731AE9">
          <w:rPr>
            <w:noProof/>
            <w:webHidden/>
          </w:rPr>
          <w:fldChar w:fldCharType="end"/>
        </w:r>
      </w:hyperlink>
    </w:p>
    <w:p w14:paraId="39E6629C"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91" w:history="1">
        <w:r w:rsidR="00731AE9" w:rsidRPr="00731AE9">
          <w:rPr>
            <w:bCs/>
            <w:noProof/>
            <w:lang w:val="el-GR"/>
          </w:rPr>
          <w:t xml:space="preserve">1236. ΑΠΟΦΑΣΗ </w:t>
        </w:r>
        <w:r w:rsidR="00731AE9" w:rsidRPr="00731AE9">
          <w:rPr>
            <w:bCs/>
            <w:noProof/>
          </w:rPr>
          <w:t>A</w:t>
        </w:r>
        <w:r w:rsidR="00731AE9" w:rsidRPr="00731AE9">
          <w:rPr>
            <w:bCs/>
            <w:noProof/>
            <w:lang w:val="el-GR"/>
          </w:rPr>
          <w:t>ΝΑΠΛΗΡΩΤΗ ΥΠΟΥΡΓΟΥ ΚΑΙ ΥΦΥΠΟΥΡΓΟΥ ΟΙΚΟΝΟΜΙΚΩΝ Αριθμ. Α.1080 της 31.3/5.4.2021 «Καθορισμός των απαιτούμενων στοιχείων και δικαιολογητικών, του τρόπου αποστολής ή διαβίβασής τους στη Φορολογική Διοίκηση, από τους φορολογούμενους ή τρίτους, των εξαιρούμενων ΚΑΔ καθώς και κάθε άλλης αναγκαίας λεπτομέρειας τεχνικού ή διαδικαστικού χαρακτήρα για την εφαρμογή της περ. α΄ της παρ. 2 του άρθρου 480 του ν. 4781/2021 “Οργάνωση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(Α΄ 31)» (Β΄ 1330)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192847291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334</w:t>
        </w:r>
        <w:r w:rsidR="00731AE9" w:rsidRPr="00731AE9">
          <w:rPr>
            <w:noProof/>
            <w:webHidden/>
          </w:rPr>
          <w:fldChar w:fldCharType="end"/>
        </w:r>
      </w:hyperlink>
    </w:p>
    <w:p w14:paraId="5661D39C"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92" w:history="1">
        <w:r w:rsidR="00731AE9" w:rsidRPr="00731AE9">
          <w:rPr>
            <w:bCs/>
            <w:noProof/>
            <w:lang w:val="el-GR"/>
          </w:rPr>
          <w:t>1237. ΑΠΟΦΑΣΗ ΥΦΥΠΟΥΡΓΟΥ ΠΑΙΔΕΙΑΣ ΚΑΙ ΘΡΗΣΚΕΥΜΑΤΩΝ Αριθμ. 36148/Ζ1 της 31.3/5.4.2021 «Ρυθμίσεις σχετικά με την πρακτική άσκηση φοιτητών των Α.Ε.Ι.» (Β΄ 1331)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192847292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339</w:t>
        </w:r>
        <w:r w:rsidR="00731AE9" w:rsidRPr="00731AE9">
          <w:rPr>
            <w:noProof/>
            <w:webHidden/>
          </w:rPr>
          <w:fldChar w:fldCharType="end"/>
        </w:r>
      </w:hyperlink>
    </w:p>
    <w:p w14:paraId="01FFF8D1"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93" w:history="1">
        <w:r w:rsidR="00731AE9" w:rsidRPr="00731AE9">
          <w:rPr>
            <w:bCs/>
            <w:noProof/>
            <w:lang w:val="el-GR"/>
          </w:rPr>
          <w:t>1238. ΑΠΟΦΑΣΗ ΔΙΟΙΚΗΤΗ ΤΗΣ ΑΝΕΞΑΡΤΗΤΗΣ ΑΡΧΗΣ ΔΗΜΟΣΙΩΝ ΕΣΟΔΩΝ Αριθμ. Α.1076 της 26.3/6.4.2021 «Παράταση της προθεσμίας για την υποβολή αιτήσεων επιστροφής του Ειδικού Φόρου Κατανάλωσης πετρελαίου κίνησης για τη χρήση κατά το έτος 2020 από τους δικαιούχους, κατ’ εφαρμογή της υπό στοιχεία Α.1072/22-2-2019 απόφασης Διοικητή ΑΑΔΕ (Β’</w:t>
        </w:r>
        <w:r w:rsidR="00731AE9" w:rsidRPr="00731AE9">
          <w:rPr>
            <w:bCs/>
            <w:noProof/>
          </w:rPr>
          <w:t> </w:t>
        </w:r>
        <w:r w:rsidR="00731AE9" w:rsidRPr="00731AE9">
          <w:rPr>
            <w:bCs/>
            <w:noProof/>
            <w:lang w:val="el-GR"/>
          </w:rPr>
          <w:t>750)» (Β΄ 1353)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192847293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341</w:t>
        </w:r>
        <w:r w:rsidR="00731AE9" w:rsidRPr="00731AE9">
          <w:rPr>
            <w:noProof/>
            <w:webHidden/>
          </w:rPr>
          <w:fldChar w:fldCharType="end"/>
        </w:r>
      </w:hyperlink>
    </w:p>
    <w:p w14:paraId="53F9280A"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94" w:history="1">
        <w:r w:rsidR="00731AE9" w:rsidRPr="00731AE9">
          <w:rPr>
            <w:bCs/>
            <w:noProof/>
            <w:lang w:val="el-GR"/>
          </w:rPr>
          <w:t>1239. ΑΠΟΦΑΣΗ ΥΠΟΥΡΓΩΝ ΟΙΚΟΝΟΜΙΚΩΝ</w:t>
        </w:r>
        <w:r w:rsidR="00731AE9" w:rsidRPr="00731AE9">
          <w:rPr>
            <w:bCs/>
            <w:noProof/>
          </w:rPr>
          <w:t> </w:t>
        </w:r>
        <w:r w:rsidR="00731AE9" w:rsidRPr="00731AE9">
          <w:rPr>
            <w:bCs/>
            <w:noProof/>
            <w:lang w:val="el-GR"/>
          </w:rPr>
          <w:t>- ΕΡΓΑΣΙΑΣ ΚΑΙ ΚΟΙΝΩΝΙΚΩΝ ΥΠΟΘΕΣΕΩΝ Αριθμ. οικ. 15241 της 5/6.4.2021 «Έκτακτη αποζημίωση εποχικά εργαζομένων του τουριστικού και επισιτιστικού κλάδου χωρίς δικαίωμα υποχρεωτικής επαναπρόσληψης για τους μήνες Ιανουάριο</w:t>
        </w:r>
        <w:r w:rsidR="00731AE9" w:rsidRPr="00731AE9">
          <w:rPr>
            <w:bCs/>
            <w:noProof/>
          </w:rPr>
          <w:t> </w:t>
        </w:r>
        <w:r w:rsidR="00731AE9" w:rsidRPr="00731AE9">
          <w:rPr>
            <w:bCs/>
            <w:noProof/>
            <w:lang w:val="el-GR"/>
          </w:rPr>
          <w:t>- Φεβρουάριο 2021» (Β΄ 1355)</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192847294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343</w:t>
        </w:r>
        <w:r w:rsidR="00731AE9" w:rsidRPr="00731AE9">
          <w:rPr>
            <w:noProof/>
            <w:webHidden/>
          </w:rPr>
          <w:fldChar w:fldCharType="end"/>
        </w:r>
      </w:hyperlink>
    </w:p>
    <w:p w14:paraId="1881F7BB"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95" w:history="1">
        <w:r w:rsidR="00731AE9" w:rsidRPr="00731AE9">
          <w:rPr>
            <w:bCs/>
            <w:noProof/>
            <w:lang w:val="el-GR"/>
          </w:rPr>
          <w:t xml:space="preserve">1240. ΑΠΟΦΑΣΗ ΥΠΟΥΡΓΟΥ ΕΠΙΚΡΑΤΕΙΑΣ Αριθμ. 9747 ΕΞ 2021 της 2/7.4.2021 «Ηλεκτρονική διεκπεραίωση μέτρων δέουσας επιμέλειας μέσω της εφαρμογής </w:t>
        </w:r>
        <w:r w:rsidR="00731AE9" w:rsidRPr="00731AE9">
          <w:rPr>
            <w:bCs/>
            <w:noProof/>
          </w:rPr>
          <w:t>eGov</w:t>
        </w:r>
        <w:r w:rsidR="00731AE9" w:rsidRPr="00731AE9">
          <w:rPr>
            <w:bCs/>
            <w:noProof/>
            <w:lang w:val="el-GR"/>
          </w:rPr>
          <w:t>-</w:t>
        </w:r>
        <w:r w:rsidR="00731AE9" w:rsidRPr="00731AE9">
          <w:rPr>
            <w:bCs/>
            <w:noProof/>
          </w:rPr>
          <w:t>KYC</w:t>
        </w:r>
        <w:r w:rsidR="00731AE9" w:rsidRPr="00731AE9">
          <w:rPr>
            <w:bCs/>
            <w:noProof/>
            <w:lang w:val="el-GR"/>
          </w:rPr>
          <w:t>» (Β’  1357)</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192847295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347</w:t>
        </w:r>
        <w:r w:rsidR="00731AE9" w:rsidRPr="00731AE9">
          <w:rPr>
            <w:noProof/>
            <w:webHidden/>
          </w:rPr>
          <w:fldChar w:fldCharType="end"/>
        </w:r>
      </w:hyperlink>
    </w:p>
    <w:p w14:paraId="4D098139"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96" w:history="1">
        <w:r w:rsidR="00731AE9" w:rsidRPr="00731AE9">
          <w:rPr>
            <w:bCs/>
            <w:noProof/>
            <w:lang w:val="el-GR"/>
          </w:rPr>
          <w:t>1241. ΑΠΟΦΑΣΗ ΥΠΟΥΡΓΩΝ ΟΙΚΟΝΟΜΙΚΩΝ ΚΑΙ ΤΟΥΡΙΣΜΟΥ Αριθμ. 5534 της 31.3/8.4.2021 «Τροποποίηση της υπ’</w:t>
        </w:r>
        <w:r w:rsidR="00731AE9" w:rsidRPr="00731AE9">
          <w:rPr>
            <w:bCs/>
            <w:noProof/>
          </w:rPr>
          <w:t> </w:t>
        </w:r>
        <w:r w:rsidR="00731AE9" w:rsidRPr="00731AE9">
          <w:rPr>
            <w:bCs/>
            <w:noProof/>
            <w:lang w:val="el-GR"/>
          </w:rPr>
          <w:t>αρ. 20065/29.12.2020 κοινής υπουργικής απόφασης “Μέτρα Στήριξης επιχειρήσεων τουριστικών γραφείων και Τουριστικών Επιχειρήσεων Οδικών Μεταφορών (Τ.Ε.Ο.Μ.) που διαθέτουν τουριστικά λεωφορεία Δ.Χ. και τουριστικά τρένα” (Β’</w:t>
        </w:r>
        <w:r w:rsidR="00731AE9" w:rsidRPr="00731AE9">
          <w:rPr>
            <w:bCs/>
            <w:noProof/>
          </w:rPr>
          <w:t> </w:t>
        </w:r>
        <w:r w:rsidR="00731AE9" w:rsidRPr="00731AE9">
          <w:rPr>
            <w:bCs/>
            <w:noProof/>
            <w:lang w:val="el-GR"/>
          </w:rPr>
          <w:t>5771) και της διόρθωσης σφάλματος αυτής (Β’</w:t>
        </w:r>
        <w:r w:rsidR="00731AE9" w:rsidRPr="00731AE9">
          <w:rPr>
            <w:bCs/>
            <w:noProof/>
          </w:rPr>
          <w:t> </w:t>
        </w:r>
        <w:r w:rsidR="00731AE9" w:rsidRPr="00731AE9">
          <w:rPr>
            <w:bCs/>
            <w:noProof/>
            <w:lang w:val="el-GR"/>
          </w:rPr>
          <w:t>6023)» (Β΄ 1398)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192847296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347</w:t>
        </w:r>
        <w:r w:rsidR="00731AE9" w:rsidRPr="00731AE9">
          <w:rPr>
            <w:noProof/>
            <w:webHidden/>
          </w:rPr>
          <w:fldChar w:fldCharType="end"/>
        </w:r>
      </w:hyperlink>
    </w:p>
    <w:p w14:paraId="00AF3BB5"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97" w:history="1">
        <w:r w:rsidR="00731AE9" w:rsidRPr="00731AE9">
          <w:rPr>
            <w:bCs/>
            <w:noProof/>
            <w:lang w:val="el-GR"/>
          </w:rPr>
          <w:t>1242. ΑΠΟΦΑΣΗ ΥΠΟΥΡΓΩΝ ΟΙΚΟΝΟΜΙΚΩΝ</w:t>
        </w:r>
        <w:r w:rsidR="00731AE9" w:rsidRPr="00731AE9">
          <w:rPr>
            <w:bCs/>
            <w:noProof/>
          </w:rPr>
          <w:t> </w:t>
        </w:r>
        <w:r w:rsidR="00731AE9" w:rsidRPr="00731AE9">
          <w:rPr>
            <w:bCs/>
            <w:noProof/>
            <w:lang w:val="el-GR"/>
          </w:rPr>
          <w:t>- ΑΝΑΠΤΥΞΗΣ ΚΑΙ ΕΠΕΝΔΥΣΕΩΝ</w:t>
        </w:r>
        <w:r w:rsidR="00731AE9" w:rsidRPr="00731AE9">
          <w:rPr>
            <w:bCs/>
            <w:noProof/>
          </w:rPr>
          <w:t> </w:t>
        </w:r>
        <w:r w:rsidR="00731AE9" w:rsidRPr="00731AE9">
          <w:rPr>
            <w:bCs/>
            <w:noProof/>
            <w:lang w:val="el-GR"/>
          </w:rPr>
          <w:t>- ΠΡΟΣΤΑΣΙΑΣ ΤΟΥ ΠΟΛΙΤΗ</w:t>
        </w:r>
        <w:r w:rsidR="00731AE9" w:rsidRPr="00731AE9">
          <w:rPr>
            <w:bCs/>
            <w:noProof/>
          </w:rPr>
          <w:t> </w:t>
        </w:r>
        <w:r w:rsidR="00731AE9" w:rsidRPr="00731AE9">
          <w:rPr>
            <w:bCs/>
            <w:noProof/>
            <w:lang w:val="el-GR"/>
          </w:rPr>
          <w:t>- ΥΓΕΙΑΣ</w:t>
        </w:r>
        <w:r w:rsidR="00731AE9" w:rsidRPr="00731AE9">
          <w:rPr>
            <w:bCs/>
            <w:noProof/>
          </w:rPr>
          <w:t> </w:t>
        </w:r>
        <w:r w:rsidR="00731AE9" w:rsidRPr="00731AE9">
          <w:rPr>
            <w:bCs/>
            <w:noProof/>
            <w:lang w:val="el-GR"/>
          </w:rPr>
          <w:t>- ΕΣΩΤΕΡΙΚΩΝ</w:t>
        </w:r>
        <w:r w:rsidR="00731AE9" w:rsidRPr="00731AE9">
          <w:rPr>
            <w:bCs/>
            <w:noProof/>
          </w:rPr>
          <w:t> </w:t>
        </w:r>
        <w:r w:rsidR="00731AE9" w:rsidRPr="00731AE9">
          <w:rPr>
            <w:bCs/>
            <w:noProof/>
            <w:lang w:val="el-GR"/>
          </w:rPr>
          <w:t>- ΕΠΙΚΡΑΤΕΙΑΣ Αριθμ. 6302 της 8/8.4.2021 «Τροποποίηση της υπ’</w:t>
        </w:r>
        <w:r w:rsidR="00731AE9" w:rsidRPr="00731AE9">
          <w:rPr>
            <w:bCs/>
            <w:noProof/>
          </w:rPr>
          <w:t> </w:t>
        </w:r>
        <w:r w:rsidR="00731AE9" w:rsidRPr="00731AE9">
          <w:rPr>
            <w:bCs/>
            <w:noProof/>
            <w:lang w:val="el-GR"/>
          </w:rPr>
          <w:t>αρ. 22766/9.4.2020 κοινής απόφασης των Υπουργών Οικονομικών, Ανάπτυξης και Επενδύσεων και Εσωτερικών και του Αναπληρωτή Υπουργού Οικονομικών – “Ειδικό Αναπτυξιακό Πρόγραμμα ΟΤΑ α’ και β’ βαθμού, συνδέσμων Δήμων και Νομικών Προσώπων ΟΤΑ: Πρόγραμμα Ανάπτυξης και Αλληλεγγύης για την Τοπική Αυτοδιοίκηση "Αντώνης Τρίτσης"” (Β’</w:t>
        </w:r>
        <w:r w:rsidR="00731AE9" w:rsidRPr="00731AE9">
          <w:rPr>
            <w:bCs/>
            <w:noProof/>
          </w:rPr>
          <w:t> </w:t>
        </w:r>
        <w:r w:rsidR="00731AE9" w:rsidRPr="00731AE9">
          <w:rPr>
            <w:bCs/>
            <w:noProof/>
            <w:lang w:val="el-GR"/>
          </w:rPr>
          <w:t>1386)» (Β΄ 1399)</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192847297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356</w:t>
        </w:r>
        <w:r w:rsidR="00731AE9" w:rsidRPr="00731AE9">
          <w:rPr>
            <w:noProof/>
            <w:webHidden/>
          </w:rPr>
          <w:fldChar w:fldCharType="end"/>
        </w:r>
      </w:hyperlink>
    </w:p>
    <w:p w14:paraId="5D92339E"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98" w:history="1">
        <w:r w:rsidR="00731AE9" w:rsidRPr="00731AE9">
          <w:rPr>
            <w:bCs/>
            <w:noProof/>
            <w:lang w:val="el-GR"/>
          </w:rPr>
          <w:t>1243. ΝΟΜΟΣ ΥΠ’ ΑΡΙΘΜ. 4792 της 9/9.4.2021 «Ενσωμάτωση της Οδηγίας (ΕΕ) 2019/633 του Ευρωπαϊκού Κοινοβουλίου και του Συμβουλίου της 17ης Απριλίου 2019 σχετικά με τις αθέμιτες εμπορικές πρακτικές στις σχέσεις μεταξύ επιχειρήσεων στην αλυσίδα εφοδιασμού γεωργικών προϊόντων και τροφίμων και λοιπές διατάξεις» (</w:t>
        </w:r>
        <w:r w:rsidR="00731AE9" w:rsidRPr="00731AE9">
          <w:rPr>
            <w:bCs/>
            <w:noProof/>
          </w:rPr>
          <w:t>A</w:t>
        </w:r>
        <w:r w:rsidR="00731AE9" w:rsidRPr="00731AE9">
          <w:rPr>
            <w:bCs/>
            <w:noProof/>
            <w:lang w:val="el-GR"/>
          </w:rPr>
          <w:t>΄ 54)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192847298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359</w:t>
        </w:r>
        <w:r w:rsidR="00731AE9" w:rsidRPr="00731AE9">
          <w:rPr>
            <w:noProof/>
            <w:webHidden/>
          </w:rPr>
          <w:fldChar w:fldCharType="end"/>
        </w:r>
      </w:hyperlink>
    </w:p>
    <w:p w14:paraId="4CD31C53"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299" w:history="1">
        <w:r w:rsidR="00731AE9" w:rsidRPr="00731AE9">
          <w:rPr>
            <w:bCs/>
            <w:noProof/>
            <w:lang w:val="el-GR"/>
          </w:rPr>
          <w:t>1244. ΑΠΟΦΑΣ</w:t>
        </w:r>
        <w:r w:rsidR="00731AE9" w:rsidRPr="00731AE9">
          <w:rPr>
            <w:bCs/>
            <w:noProof/>
          </w:rPr>
          <w:t>H</w:t>
        </w:r>
        <w:r w:rsidR="00731AE9" w:rsidRPr="00731AE9">
          <w:rPr>
            <w:bCs/>
            <w:noProof/>
            <w:lang w:val="el-GR"/>
          </w:rPr>
          <w:t xml:space="preserve"> ΥΠΟΥΡΓΟ</w:t>
        </w:r>
        <w:r w:rsidR="00731AE9" w:rsidRPr="00731AE9">
          <w:rPr>
            <w:bCs/>
            <w:noProof/>
          </w:rPr>
          <w:t>Y</w:t>
        </w:r>
        <w:r w:rsidR="00731AE9" w:rsidRPr="00731AE9">
          <w:rPr>
            <w:bCs/>
            <w:noProof/>
            <w:lang w:val="el-GR"/>
          </w:rPr>
          <w:t xml:space="preserve"> ΝΑΥΤΙΛΙΑΣ ΚΑΙ ΝΗΣΙΩΤΙΚΗΣ ΠΟΛΙΤΙΚΗΣ Αριθμ. 2252.1.1/24686/2021 της 6/9.4.2021 «Συμβάσεις ανάθεσης δημόσιας υπηρεσίας του άρθρου 127 του ν.</w:t>
        </w:r>
        <w:r w:rsidR="00731AE9" w:rsidRPr="00731AE9">
          <w:rPr>
            <w:bCs/>
            <w:noProof/>
          </w:rPr>
          <w:t> </w:t>
        </w:r>
        <w:r w:rsidR="00731AE9" w:rsidRPr="00731AE9">
          <w:rPr>
            <w:bCs/>
            <w:noProof/>
            <w:lang w:val="el-GR"/>
          </w:rPr>
          <w:t>4764/2020 (Α’</w:t>
        </w:r>
        <w:r w:rsidR="00731AE9" w:rsidRPr="00731AE9">
          <w:rPr>
            <w:bCs/>
            <w:noProof/>
          </w:rPr>
          <w:t> </w:t>
        </w:r>
        <w:r w:rsidR="00731AE9" w:rsidRPr="00731AE9">
          <w:rPr>
            <w:bCs/>
            <w:noProof/>
            <w:lang w:val="el-GR"/>
          </w:rPr>
          <w:t>256) για την περίοδο έως και 02.05.2021» (Β΄ 1436)</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192847299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367</w:t>
        </w:r>
        <w:r w:rsidR="00731AE9" w:rsidRPr="00731AE9">
          <w:rPr>
            <w:noProof/>
            <w:webHidden/>
          </w:rPr>
          <w:fldChar w:fldCharType="end"/>
        </w:r>
      </w:hyperlink>
    </w:p>
    <w:p w14:paraId="59F27EFB"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300" w:history="1">
        <w:r w:rsidR="00731AE9" w:rsidRPr="00731AE9">
          <w:rPr>
            <w:bCs/>
            <w:noProof/>
            <w:lang w:val="el-GR"/>
          </w:rPr>
          <w:t>1245. ΑΠΟΦΑΣΗ ΥΠΟΥΡΓΩΝ ΑΝΑΠΤΥΞΗΣ ΚΑΙ ΕΠΕΝΔΥΣΕΩΝ</w:t>
        </w:r>
        <w:r w:rsidR="00731AE9" w:rsidRPr="00731AE9">
          <w:rPr>
            <w:bCs/>
            <w:noProof/>
          </w:rPr>
          <w:t> </w:t>
        </w:r>
        <w:r w:rsidR="00731AE9" w:rsidRPr="00731AE9">
          <w:rPr>
            <w:bCs/>
            <w:noProof/>
            <w:lang w:val="el-GR"/>
          </w:rPr>
          <w:t>- ΠΑΙΔΕΙΑΣ ΚΑΙ ΘΡΗΣΚΕΥΜΑΤΩΝ</w:t>
        </w:r>
        <w:r w:rsidR="00731AE9" w:rsidRPr="00731AE9">
          <w:rPr>
            <w:bCs/>
            <w:noProof/>
          </w:rPr>
          <w:t> </w:t>
        </w:r>
        <w:r w:rsidR="00731AE9" w:rsidRPr="00731AE9">
          <w:rPr>
            <w:bCs/>
            <w:noProof/>
            <w:lang w:val="el-GR"/>
          </w:rPr>
          <w:t>- ΕΡΓΑΣΙΑΣ ΚΑΙ ΚΟΙΝΩΝΙΚΩΝ ΥΠΟΘΕΣΕΩΝ</w:t>
        </w:r>
        <w:r w:rsidR="00731AE9" w:rsidRPr="00731AE9">
          <w:rPr>
            <w:bCs/>
            <w:noProof/>
          </w:rPr>
          <w:t> </w:t>
        </w:r>
        <w:r w:rsidR="00731AE9" w:rsidRPr="00731AE9">
          <w:rPr>
            <w:bCs/>
            <w:noProof/>
            <w:lang w:val="el-GR"/>
          </w:rPr>
          <w:t>- ΥΓΕΙΑΣ</w:t>
        </w:r>
        <w:r w:rsidR="00731AE9" w:rsidRPr="00731AE9">
          <w:rPr>
            <w:bCs/>
            <w:noProof/>
          </w:rPr>
          <w:t> </w:t>
        </w:r>
        <w:r w:rsidR="00731AE9" w:rsidRPr="00731AE9">
          <w:rPr>
            <w:bCs/>
            <w:noProof/>
            <w:lang w:val="el-GR"/>
          </w:rPr>
          <w:t>- ΕΣΩΤΕΡΙΚΩΝ</w:t>
        </w:r>
        <w:r w:rsidR="00731AE9" w:rsidRPr="00731AE9">
          <w:rPr>
            <w:bCs/>
            <w:noProof/>
          </w:rPr>
          <w:t> </w:t>
        </w:r>
        <w:r w:rsidR="00731AE9" w:rsidRPr="00731AE9">
          <w:rPr>
            <w:bCs/>
            <w:noProof/>
            <w:lang w:val="el-GR"/>
          </w:rPr>
          <w:t>- ΜΕΤΑΝΑΣΤΕΥΣΗΣ ΚΑΙ ΑΣΥΛΟΥ</w:t>
        </w:r>
        <w:r w:rsidR="00731AE9" w:rsidRPr="00731AE9">
          <w:rPr>
            <w:bCs/>
            <w:noProof/>
          </w:rPr>
          <w:t> </w:t>
        </w:r>
        <w:r w:rsidR="00731AE9" w:rsidRPr="00731AE9">
          <w:rPr>
            <w:bCs/>
            <w:noProof/>
            <w:lang w:val="el-GR"/>
          </w:rPr>
          <w:t xml:space="preserve">- ΕΠΙΚΡΑΤΕΙΑΣ Αριθμ. Δ1α/Γ.Π.οικ. 22437 της 9/10.4.2021 «Εφαρμογή του υποχρεωτικού μέτρου του διαγνωστικού ελέγχου νόσησης (δωρεάν αυτοδιαγνωστικός έλεγχος) από τον κορωνοϊό </w:t>
        </w:r>
        <w:r w:rsidR="00731AE9" w:rsidRPr="00731AE9">
          <w:rPr>
            <w:bCs/>
            <w:noProof/>
          </w:rPr>
          <w:t>COVID </w:t>
        </w:r>
        <w:r w:rsidR="00731AE9" w:rsidRPr="00731AE9">
          <w:rPr>
            <w:bCs/>
            <w:noProof/>
            <w:lang w:val="el-GR"/>
          </w:rPr>
          <w:t>- 19 σε μαθητές/τριες, εκπαιδευτικούς, μέλη Ειδικού Εκπαιδευτικού Προσωπικού (ΕΕΠ) και Ειδικού Βοηθητικού Προσωπικού (ΕΒΠ), διοικητικού και λοιπού προσωπικού των σχολικών μονάδων των ημερησίων και εσπερινών Γενικών Λυκείων (ΓΕ.Λ.) και Επαγγελματικών Λυκείων (ΕΠΑ.Λ.), Λυκειακών Τάξεων των Γυμνασίων με Λυκειακές Τάξεις της Δευτεροβάθμιας Εκπαίδευσης» (</w:t>
        </w:r>
        <w:r w:rsidR="00731AE9" w:rsidRPr="00731AE9">
          <w:rPr>
            <w:bCs/>
            <w:noProof/>
          </w:rPr>
          <w:t>B</w:t>
        </w:r>
        <w:r w:rsidR="00731AE9" w:rsidRPr="00731AE9">
          <w:rPr>
            <w:bCs/>
            <w:noProof/>
            <w:lang w:val="el-GR"/>
          </w:rPr>
          <w:t>΄ 1440)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192847300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372</w:t>
        </w:r>
        <w:r w:rsidR="00731AE9" w:rsidRPr="00731AE9">
          <w:rPr>
            <w:noProof/>
            <w:webHidden/>
          </w:rPr>
          <w:fldChar w:fldCharType="end"/>
        </w:r>
      </w:hyperlink>
    </w:p>
    <w:p w14:paraId="46FE536D"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301" w:history="1">
        <w:r w:rsidR="00731AE9" w:rsidRPr="00731AE9">
          <w:rPr>
            <w:bCs/>
            <w:noProof/>
            <w:lang w:val="el-GR"/>
          </w:rPr>
          <w:t>1246. ΑΠΟΦΑΣΗ ΥΠΟΥΡΓΩΝ ΟΙΚΟΝΟΜΙΚΩΝ - ΑΝΑΠΤΥΞΗΣ ΚΑΙ ΕΠΕΝΔΥΣΕΩΝ - ΠΡΟΣΤΑΣΙΑΣ ΤΟΥ ΠΟΛΙΤΗ</w:t>
        </w:r>
        <w:r w:rsidR="00731AE9" w:rsidRPr="00731AE9">
          <w:rPr>
            <w:bCs/>
            <w:noProof/>
          </w:rPr>
          <w:t> </w:t>
        </w:r>
        <w:r w:rsidR="00731AE9" w:rsidRPr="00731AE9">
          <w:rPr>
            <w:bCs/>
            <w:noProof/>
            <w:lang w:val="el-GR"/>
          </w:rPr>
          <w:t>- ΕΘΝΙΚΗΣ ΑΜΥΝΑΣ</w:t>
        </w:r>
        <w:r w:rsidR="00731AE9" w:rsidRPr="00731AE9">
          <w:rPr>
            <w:bCs/>
            <w:noProof/>
          </w:rPr>
          <w:t> </w:t>
        </w:r>
        <w:r w:rsidR="00731AE9" w:rsidRPr="00731AE9">
          <w:rPr>
            <w:bCs/>
            <w:noProof/>
            <w:lang w:val="el-GR"/>
          </w:rPr>
          <w:t>- ΠΑΙΔΕΙΑΣ ΚΑΙ ΘΡΗΣΚΕΥΜΑΤΩΝ</w:t>
        </w:r>
        <w:r w:rsidR="00731AE9" w:rsidRPr="00731AE9">
          <w:rPr>
            <w:bCs/>
            <w:noProof/>
          </w:rPr>
          <w:t> </w:t>
        </w:r>
        <w:r w:rsidR="00731AE9" w:rsidRPr="00731AE9">
          <w:rPr>
            <w:bCs/>
            <w:noProof/>
            <w:lang w:val="el-GR"/>
          </w:rPr>
          <w:t xml:space="preserve">- </w:t>
        </w:r>
        <w:r w:rsidR="00731AE9" w:rsidRPr="00731AE9">
          <w:rPr>
            <w:bCs/>
            <w:noProof/>
            <w:lang w:val="el-GR"/>
          </w:rPr>
          <w:lastRenderedPageBreak/>
          <w:t>ΕΡΓΑΣΙΑΣ ΚΑΙ ΚΟΙΝΩΝΙΚΩΝ ΥΠΟΘΕΣΕΩΝ</w:t>
        </w:r>
        <w:r w:rsidR="00731AE9" w:rsidRPr="00731AE9">
          <w:rPr>
            <w:bCs/>
            <w:noProof/>
          </w:rPr>
          <w:t> </w:t>
        </w:r>
        <w:r w:rsidR="00731AE9" w:rsidRPr="00731AE9">
          <w:rPr>
            <w:bCs/>
            <w:noProof/>
            <w:lang w:val="el-GR"/>
          </w:rPr>
          <w:t>– ΥΓΕΙΑΣ - ΠΕΡΙΒΑΛΛΟΝΤΟΣ ΚΑΙ ΕΝΕΡΓΕΙΑΣ</w:t>
        </w:r>
        <w:r w:rsidR="00731AE9" w:rsidRPr="00731AE9">
          <w:rPr>
            <w:bCs/>
            <w:noProof/>
          </w:rPr>
          <w:t> </w:t>
        </w:r>
        <w:r w:rsidR="00731AE9" w:rsidRPr="00731AE9">
          <w:rPr>
            <w:bCs/>
            <w:noProof/>
            <w:lang w:val="el-GR"/>
          </w:rPr>
          <w:t>- ΠΟΛΙΤΙΣΜΟΥ ΚΑΙ ΑΘΛΗΤΙΣΜΟΥ - ΔΙΚΑΙΟΣΥΝΗΣ - ΕΣΩΤΕΡΙΚΩΝ - ΜΕΤΑΝΑΣΤΕΥΣΗΣ ΚΑΙ ΑΣΥΛΟΥ</w:t>
        </w:r>
        <w:r w:rsidR="00731AE9" w:rsidRPr="00731AE9">
          <w:rPr>
            <w:bCs/>
            <w:noProof/>
          </w:rPr>
          <w:t> </w:t>
        </w:r>
        <w:r w:rsidR="00731AE9" w:rsidRPr="00731AE9">
          <w:rPr>
            <w:bCs/>
            <w:noProof/>
            <w:lang w:val="el-GR"/>
          </w:rPr>
          <w:t>- ΨΗΦΙΑΚΗΣ ΔΙΑΚΥΒΕΡΝΗΣΗΣ</w:t>
        </w:r>
        <w:r w:rsidR="00731AE9" w:rsidRPr="00731AE9">
          <w:rPr>
            <w:bCs/>
            <w:noProof/>
          </w:rPr>
          <w:t> </w:t>
        </w:r>
        <w:r w:rsidR="00731AE9" w:rsidRPr="00731AE9">
          <w:rPr>
            <w:bCs/>
            <w:noProof/>
            <w:lang w:val="el-GR"/>
          </w:rPr>
          <w:t>- ΥΠΟΔΟΜΩΝ ΚΑΙ ΜΕΤΑΦΟΡΩΝ - ΝΑΥΤΙΛΙΑΣ ΚΑΙ ΝΗΣΙΩΤΙΚΗΣ ΠΟΛΙΤΙΚΗΣ</w:t>
        </w:r>
        <w:r w:rsidR="00731AE9" w:rsidRPr="00731AE9">
          <w:rPr>
            <w:bCs/>
            <w:noProof/>
          </w:rPr>
          <w:t> </w:t>
        </w:r>
        <w:r w:rsidR="00731AE9" w:rsidRPr="00731AE9">
          <w:rPr>
            <w:bCs/>
            <w:noProof/>
            <w:lang w:val="el-GR"/>
          </w:rPr>
          <w:t>- ΑΓΡΟΤΙΚΗΣ ΑΝΑΠΤΥΞΗΣ ΚΑΙ ΤΡΟΦΙΜΩΝ</w:t>
        </w:r>
        <w:r w:rsidR="00731AE9" w:rsidRPr="00731AE9">
          <w:rPr>
            <w:bCs/>
            <w:noProof/>
          </w:rPr>
          <w:t> </w:t>
        </w:r>
        <w:r w:rsidR="00731AE9" w:rsidRPr="00731AE9">
          <w:rPr>
            <w:bCs/>
            <w:noProof/>
            <w:lang w:val="el-GR"/>
          </w:rPr>
          <w:t>- ΕΠΙΚΡΑΤΕΙΑΣ</w:t>
        </w:r>
        <w:r w:rsidR="00731AE9" w:rsidRPr="00731AE9">
          <w:rPr>
            <w:bCs/>
            <w:noProof/>
          </w:rPr>
          <w:t> </w:t>
        </w:r>
        <w:r w:rsidR="00731AE9" w:rsidRPr="00731AE9">
          <w:rPr>
            <w:bCs/>
            <w:noProof/>
            <w:lang w:val="el-GR"/>
          </w:rPr>
          <w:t xml:space="preserve">- ΥΦΥΠΟΥΡΓΟΥ ΣΤΟΝ ΠΡΩΘΥΠΟΥΡΓΟ Αριθμ. Δ1α/Γ.Π.οικ. 22439 της 9/10.4.2021 «Έκτακτα μέτρα προστασίας της δημόσιας υγείας από τον κίνδυνο περαιτέρω διασποράς του κορωνοϊού </w:t>
        </w:r>
        <w:r w:rsidR="00731AE9" w:rsidRPr="00731AE9">
          <w:rPr>
            <w:bCs/>
            <w:noProof/>
          </w:rPr>
          <w:t>COVID</w:t>
        </w:r>
        <w:r w:rsidR="00731AE9" w:rsidRPr="00731AE9">
          <w:rPr>
            <w:bCs/>
            <w:noProof/>
            <w:lang w:val="el-GR"/>
          </w:rPr>
          <w:t>-19 στο σύνολο της Επικράτειας για το διάστημα από τη Δευτέρα, 12 Απριλίου 2021 και ώρα 6:00 έως και τη Δευτέρα, 19 Απριλίου 2021 και ώρα 6:00» (Β΄ 1441)</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192847301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373</w:t>
        </w:r>
        <w:r w:rsidR="00731AE9" w:rsidRPr="00731AE9">
          <w:rPr>
            <w:noProof/>
            <w:webHidden/>
          </w:rPr>
          <w:fldChar w:fldCharType="end"/>
        </w:r>
      </w:hyperlink>
    </w:p>
    <w:p w14:paraId="25D35A2F"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302" w:history="1">
        <w:r w:rsidR="00731AE9" w:rsidRPr="00731AE9">
          <w:rPr>
            <w:bCs/>
            <w:noProof/>
            <w:lang w:val="el-GR"/>
          </w:rPr>
          <w:t>1247. ΑΠΟΦΑΣΗ ΔΙΟΙΚΗΤΗ ΤΗΣ ΑΝΕΞΑΡΤΗΤΗΣ ΑΡΧΗΣ ΔΗΜΟΣΙΩΝ ΕΣΟΔΩΝ Αριθμ. Α.1083 της 6/12.4.2021 «Παράταση της προθεσμίας των προβλεπόμενων υποχρεώσεων των επιχειρήσεων α) κατόχων άδειας εμφιάλωσης υγραερίων, β) διανομής εμφιαλωμένου υγραερίου και γ) παραληπτών/τελικών καταναλωτών χύδην υγραερίου κατ’ εφαρμογή των άρθρων 3, 4, 5 και 9 της υπό στοιχεία Α.1001/31-12-2020 (Β’</w:t>
        </w:r>
        <w:r w:rsidR="00731AE9" w:rsidRPr="00731AE9">
          <w:rPr>
            <w:bCs/>
            <w:noProof/>
          </w:rPr>
          <w:t> </w:t>
        </w:r>
        <w:r w:rsidR="00731AE9" w:rsidRPr="00731AE9">
          <w:rPr>
            <w:bCs/>
            <w:noProof/>
            <w:lang w:val="el-GR"/>
          </w:rPr>
          <w:t>40/2021) απόφασης του Διοικητή της ΑΑΔΕ» (Β΄ 1443)</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192847302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374</w:t>
        </w:r>
        <w:r w:rsidR="00731AE9" w:rsidRPr="00731AE9">
          <w:rPr>
            <w:noProof/>
            <w:webHidden/>
          </w:rPr>
          <w:fldChar w:fldCharType="end"/>
        </w:r>
      </w:hyperlink>
    </w:p>
    <w:p w14:paraId="383791E5"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303" w:history="1">
        <w:r w:rsidR="00731AE9" w:rsidRPr="00731AE9">
          <w:rPr>
            <w:bCs/>
            <w:noProof/>
            <w:lang w:val="el-GR"/>
          </w:rPr>
          <w:t xml:space="preserve">1248. ΑΠΟΦΑΣΗ ΥΠΟΥΡΓΩΝ ΑΝΑΠΤΥΞΗΣ ΚΑΙ ΕΠΕΝΔΥΣΕΩΝ - ΕΞΩΤΕΡΙΚΩΝ - ΑΓΡΟΤΙΚΗΣ ΑΝΑΠΤΥΞΗΣ ΚΑΙ ΤΡΟΦΙΜΩΝ Αριθμ. 383/96445 της 7/12.4.2021 «Τροποποίηση της υπ’ αρ. 491/62337/27-3-2019 κοινής απόφασης των Υπουργών Οικονομίας και Ανάπτυξης, Εξωτερικών και Αγροτικής Ανάπτυξης και Τροφίμων “Συμπληρωματικά μέτρα για την εφαρμογή του κανονισμού (ΕΕ) υπ’ αρ. 1308/2013 του Ευρωπαϊκού Κοινοβουλίου και του Συμβουλίου (ΕΕ </w:t>
        </w:r>
        <w:r w:rsidR="00731AE9" w:rsidRPr="00731AE9">
          <w:rPr>
            <w:bCs/>
            <w:noProof/>
          </w:rPr>
          <w:t>L</w:t>
        </w:r>
        <w:r w:rsidR="00731AE9" w:rsidRPr="00731AE9">
          <w:rPr>
            <w:bCs/>
            <w:noProof/>
            <w:lang w:val="el-GR"/>
          </w:rPr>
          <w:t xml:space="preserve"> 347 της 20-12-2013, σ. 671), του κατ' εξουσιοδότηση κανονισμού (ΕΕ) 2016/1149 της Επιτροπής (ΕΕ </w:t>
        </w:r>
        <w:r w:rsidR="00731AE9" w:rsidRPr="00731AE9">
          <w:rPr>
            <w:bCs/>
            <w:noProof/>
          </w:rPr>
          <w:t>L</w:t>
        </w:r>
        <w:r w:rsidR="00731AE9" w:rsidRPr="00731AE9">
          <w:rPr>
            <w:bCs/>
            <w:noProof/>
            <w:lang w:val="el-GR"/>
          </w:rPr>
          <w:t xml:space="preserve"> 190 της 15-7-2016, σ. 1) και του εκτελεστικού κανονισμού (ΕΕ) 2016/1150 της Επιτροπής (ΕΕ </w:t>
        </w:r>
        <w:r w:rsidR="00731AE9" w:rsidRPr="00731AE9">
          <w:rPr>
            <w:bCs/>
            <w:noProof/>
          </w:rPr>
          <w:t>L</w:t>
        </w:r>
        <w:r w:rsidR="00731AE9" w:rsidRPr="00731AE9">
          <w:rPr>
            <w:bCs/>
            <w:noProof/>
            <w:lang w:val="el-GR"/>
          </w:rPr>
          <w:t xml:space="preserve"> 190 της 15-07-2016, σ. 23), σχετικά με το ειδικό μέτρο στήριξης της προώθησης οίνων σε τρίτες χώρες για την προγραμματική περίοδο 2019-2023” (Β΄1549)» (Β΄ 1458)</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192847303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376</w:t>
        </w:r>
        <w:r w:rsidR="00731AE9" w:rsidRPr="00731AE9">
          <w:rPr>
            <w:noProof/>
            <w:webHidden/>
          </w:rPr>
          <w:fldChar w:fldCharType="end"/>
        </w:r>
      </w:hyperlink>
    </w:p>
    <w:p w14:paraId="46E4C958"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304" w:history="1">
        <w:r w:rsidR="00731AE9" w:rsidRPr="00731AE9">
          <w:rPr>
            <w:bCs/>
            <w:noProof/>
            <w:lang w:val="el-GR"/>
          </w:rPr>
          <w:t>1249. ΑΠΟΦΑΣΗ ΥΠΟΥΡΓΩΝ ΟΙΚΟΝΟΜΙΚΩΝ - ΨΗΦΙΑΚΗΣ ΔΙΑΚΥΒΕΡΝΗΣΗΣ - ΕΠΙΚΡΑΤΕΙΑΣ Αριθμ. 43178 ΕΞ 2021 της 8/12.4.2021 «Λειτουργικές προδιαγραφές της Ηλεκτρονικής Πλατφόρμας Επιδότησης Επιχειρηματικών Δανείων Πληγέντων Κορωνοϊού στο πλαίσιο των άρθρων 65-77 του ν. 4790/2021 (Α’48)» (Β΄ 1459)</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192847304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380</w:t>
        </w:r>
        <w:r w:rsidR="00731AE9" w:rsidRPr="00731AE9">
          <w:rPr>
            <w:noProof/>
            <w:webHidden/>
          </w:rPr>
          <w:fldChar w:fldCharType="end"/>
        </w:r>
      </w:hyperlink>
    </w:p>
    <w:p w14:paraId="520D15ED"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305" w:history="1">
        <w:r w:rsidR="00731AE9" w:rsidRPr="00731AE9">
          <w:rPr>
            <w:bCs/>
            <w:noProof/>
            <w:lang w:val="el-GR"/>
          </w:rPr>
          <w:t>1250. ΑΠΟΦΑΣΗ ΠΡΟΪΣΤΑΜΕΝΟΥ ΤΗΣ ΔΙΕΥΘΥΝΣΗΣ ΥΠΗΡΕΣΙΩΝ ΜΙΑΣ ΣΤΑΣΗΣ ΤΟΥ ΥΠΟΥΡΓΕΙΟΥ ΨΗΦΙΑΚΗΣ ΔΙΑΚΥΒΕΡΝΗΣΗΣ Αριθμ. 10703 ΕΞ 2021 της 9/12.4.2021 «Διαπιστωτική πράξη έναρξης χορήγησης από τα ΚΕΠ αποσπασμάτων ληξιαρχικών πράξεων και πιστοποιητικών δημοτολογίου μέσω της Ενιαίας Ψηφιακής Πύλης της Δημόσιας Διοίκησης» (Β΄ 1460)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192847305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401</w:t>
        </w:r>
        <w:r w:rsidR="00731AE9" w:rsidRPr="00731AE9">
          <w:rPr>
            <w:noProof/>
            <w:webHidden/>
          </w:rPr>
          <w:fldChar w:fldCharType="end"/>
        </w:r>
      </w:hyperlink>
    </w:p>
    <w:p w14:paraId="5B0F0095"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306" w:history="1">
        <w:r w:rsidR="00731AE9" w:rsidRPr="00731AE9">
          <w:rPr>
            <w:bCs/>
            <w:noProof/>
            <w:lang w:val="el-GR"/>
          </w:rPr>
          <w:t xml:space="preserve">1251. ΑΠΟΦΑΣΗ ΥΠΟΥΡΓΩΝ ΟΙΚΟΝΟΜΙΚΩΝ - ΤΟΥΡΙΣΜΟΥ Αριθμ. 6301 της 13/13.4.2021 «Μίσθωση τουριστικών καταλυμάτων για την κάλυψη αναγκών δημόσιας υγείας για την προσωρινή διαμονή φυσικών προσώπων για την αντιμετώπιση του κινδύνου της μετάδοσης του </w:t>
        </w:r>
        <w:r w:rsidR="00731AE9" w:rsidRPr="00731AE9">
          <w:rPr>
            <w:bCs/>
            <w:noProof/>
          </w:rPr>
          <w:t>COVID</w:t>
        </w:r>
        <w:r w:rsidR="00731AE9" w:rsidRPr="00731AE9">
          <w:rPr>
            <w:bCs/>
            <w:noProof/>
            <w:lang w:val="el-GR"/>
          </w:rPr>
          <w:t>-19» (Β΄ 1484)</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192847306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403</w:t>
        </w:r>
        <w:r w:rsidR="00731AE9" w:rsidRPr="00731AE9">
          <w:rPr>
            <w:noProof/>
            <w:webHidden/>
          </w:rPr>
          <w:fldChar w:fldCharType="end"/>
        </w:r>
      </w:hyperlink>
    </w:p>
    <w:p w14:paraId="69964C03"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307" w:history="1">
        <w:r w:rsidR="00731AE9" w:rsidRPr="00731AE9">
          <w:rPr>
            <w:bCs/>
            <w:noProof/>
            <w:lang w:val="el-GR"/>
          </w:rPr>
          <w:t>1252. ΑΠΟΦΑΣ</w:t>
        </w:r>
        <w:r w:rsidR="00731AE9" w:rsidRPr="00731AE9">
          <w:rPr>
            <w:bCs/>
            <w:noProof/>
          </w:rPr>
          <w:t>H</w:t>
        </w:r>
        <w:r w:rsidR="00731AE9" w:rsidRPr="00731AE9">
          <w:rPr>
            <w:bCs/>
            <w:noProof/>
            <w:lang w:val="el-GR"/>
          </w:rPr>
          <w:t xml:space="preserve"> ΥΠΟΥΡΓΩΝ ΥΓΕΙΑΣ - ΟΙΚΟΝΟΜΙΚΩΝ Αριθμ. Δ3(α)10486 της 12/14.4.2021 «Τροποποίηση των παρ.</w:t>
        </w:r>
        <w:r w:rsidR="00731AE9" w:rsidRPr="00731AE9">
          <w:rPr>
            <w:bCs/>
            <w:noProof/>
          </w:rPr>
          <w:t> </w:t>
        </w:r>
        <w:r w:rsidR="00731AE9" w:rsidRPr="00731AE9">
          <w:rPr>
            <w:bCs/>
            <w:noProof/>
            <w:lang w:val="el-GR"/>
          </w:rPr>
          <w:t>1 και 2 της υπ’</w:t>
        </w:r>
        <w:r w:rsidR="00731AE9" w:rsidRPr="00731AE9">
          <w:rPr>
            <w:bCs/>
            <w:noProof/>
          </w:rPr>
          <w:t> </w:t>
        </w:r>
        <w:r w:rsidR="00731AE9" w:rsidRPr="00731AE9">
          <w:rPr>
            <w:bCs/>
            <w:noProof/>
            <w:lang w:val="el-GR"/>
          </w:rPr>
          <w:t>αρ. οικ. 58584/27-07-2018 κοινής απόφασης των Υπουργών Οικονομικών και Υγείας “Καθορισμός εφάπαξ τέλους για την αξιολόγηση φαρμάκων από την Επιτροπή Αξιολόγησης και Αποζημίωσης Φαρμάκων Ανθρώπινης Χρήσης” (Β’</w:t>
        </w:r>
        <w:r w:rsidR="00731AE9" w:rsidRPr="00731AE9">
          <w:rPr>
            <w:bCs/>
            <w:noProof/>
          </w:rPr>
          <w:t> </w:t>
        </w:r>
        <w:r w:rsidR="00731AE9" w:rsidRPr="00731AE9">
          <w:rPr>
            <w:bCs/>
            <w:noProof/>
            <w:lang w:val="el-GR"/>
          </w:rPr>
          <w:t>3189), όπως τροποποιήθηκε με την υπό στοιχεία Δ3(α)22018/11.6.2019 (Β’</w:t>
        </w:r>
        <w:r w:rsidR="00731AE9" w:rsidRPr="00731AE9">
          <w:rPr>
            <w:bCs/>
            <w:noProof/>
          </w:rPr>
          <w:t> </w:t>
        </w:r>
        <w:r w:rsidR="00731AE9" w:rsidRPr="00731AE9">
          <w:rPr>
            <w:bCs/>
            <w:noProof/>
            <w:lang w:val="el-GR"/>
          </w:rPr>
          <w:t>2391) όμοια απόφαση» (Β΄ 1490)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192847307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411</w:t>
        </w:r>
        <w:r w:rsidR="00731AE9" w:rsidRPr="00731AE9">
          <w:rPr>
            <w:noProof/>
            <w:webHidden/>
          </w:rPr>
          <w:fldChar w:fldCharType="end"/>
        </w:r>
      </w:hyperlink>
    </w:p>
    <w:p w14:paraId="45EF00E8"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308" w:history="1">
        <w:r w:rsidR="00731AE9" w:rsidRPr="00731AE9">
          <w:rPr>
            <w:bCs/>
            <w:noProof/>
            <w:lang w:val="el-GR"/>
          </w:rPr>
          <w:t>1253. ΑΠΟΦΑΣΗ ΑΝΑΠΛΗΡΩΤΗ ΥΠΟΥΡΓΟΥ ΥΓΕΙΑΣ Αριθμ. Γ2α/οικ.23001 της 12/14.4.2021 «Κατανομή οργανικών θέσεων ειδικευμένων ιατρών Ε.Σ.Υ. σε Νοσοκομεία αρμοδιότητας της 1ης Υγειονομικής Περιφέρειας Αττικής» (Β΄ 1510)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192847308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413</w:t>
        </w:r>
        <w:r w:rsidR="00731AE9" w:rsidRPr="00731AE9">
          <w:rPr>
            <w:noProof/>
            <w:webHidden/>
          </w:rPr>
          <w:fldChar w:fldCharType="end"/>
        </w:r>
      </w:hyperlink>
    </w:p>
    <w:p w14:paraId="7D029ABF" w14:textId="77777777" w:rsidR="00731AE9" w:rsidRPr="00731AE9" w:rsidRDefault="00F73C2B" w:rsidP="00731AE9">
      <w:pPr>
        <w:tabs>
          <w:tab w:val="right" w:leader="dot" w:pos="8165"/>
        </w:tabs>
        <w:spacing w:after="100"/>
        <w:rPr>
          <w:rFonts w:asciiTheme="minorHAnsi" w:eastAsiaTheme="minorEastAsia" w:hAnsiTheme="minorHAnsi" w:cstheme="minorBidi"/>
          <w:noProof/>
          <w:sz w:val="22"/>
          <w:szCs w:val="22"/>
          <w:lang w:val="el-GR" w:eastAsia="el-GR"/>
        </w:rPr>
      </w:pPr>
      <w:hyperlink w:anchor="_Toc192847309" w:history="1">
        <w:r w:rsidR="00731AE9" w:rsidRPr="00731AE9">
          <w:rPr>
            <w:bCs/>
            <w:noProof/>
            <w:lang w:val="el-GR"/>
          </w:rPr>
          <w:t>1254. ΑΠΟΦΑΣΗ ΑΝΑΠΛΗΡΩΤΗ ΥΠΟΥΡΓΟΥ ΥΓΕΙΑΣ Αριθμ. Γ2α/18837 της 12/14.4.2021 «Κατανομή οργανικών θέσεων ειδικευμένων ιατρών Ε.Σ.Υ. σε Νοσοκομεία αρμοδιότητας της 4ης Υγειονομικής Περιφέρειας Μακεδονίας και Θράκης» (Β΄ 1510)</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192847309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418</w:t>
        </w:r>
        <w:r w:rsidR="00731AE9" w:rsidRPr="00731AE9">
          <w:rPr>
            <w:noProof/>
            <w:webHidden/>
          </w:rPr>
          <w:fldChar w:fldCharType="end"/>
        </w:r>
      </w:hyperlink>
    </w:p>
    <w:p w14:paraId="77C105E4" w14:textId="67F782C0" w:rsidR="005A55D0" w:rsidRPr="00731AE9" w:rsidRDefault="00F73C2B" w:rsidP="00731AE9">
      <w:pPr>
        <w:rPr>
          <w:bCs/>
          <w:lang w:val="el-GR"/>
        </w:rPr>
      </w:pPr>
      <w:hyperlink w:anchor="_Toc192847310" w:history="1">
        <w:r w:rsidR="00731AE9" w:rsidRPr="007231CB">
          <w:rPr>
            <w:bCs/>
            <w:noProof/>
            <w:lang w:val="el-GR"/>
          </w:rPr>
          <w:t xml:space="preserve">1255. </w:t>
        </w:r>
        <w:r w:rsidR="00731AE9" w:rsidRPr="00731AE9">
          <w:rPr>
            <w:bCs/>
            <w:noProof/>
          </w:rPr>
          <w:t>NOMO</w:t>
        </w:r>
        <w:r w:rsidR="00731AE9" w:rsidRPr="007231CB">
          <w:rPr>
            <w:bCs/>
            <w:noProof/>
            <w:lang w:val="el-GR"/>
          </w:rPr>
          <w:t xml:space="preserve">Σ ΥΠ’ ΑΡΙΘΜ. </w:t>
        </w:r>
        <w:r w:rsidR="00731AE9" w:rsidRPr="00731AE9">
          <w:rPr>
            <w:bCs/>
            <w:noProof/>
            <w:lang w:val="el-GR"/>
          </w:rPr>
          <w:t>4795 της 16/17.4.2021 «Σύστημα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 (Α΄ 62)</w:t>
        </w:r>
        <w:r w:rsidR="00731AE9" w:rsidRPr="00731AE9">
          <w:rPr>
            <w:noProof/>
            <w:webHidden/>
            <w:lang w:val="el-GR"/>
          </w:rPr>
          <w:tab/>
        </w:r>
        <w:r w:rsidR="00731AE9" w:rsidRPr="00731AE9">
          <w:rPr>
            <w:noProof/>
            <w:webHidden/>
          </w:rPr>
          <w:fldChar w:fldCharType="begin"/>
        </w:r>
        <w:r w:rsidR="00731AE9" w:rsidRPr="00731AE9">
          <w:rPr>
            <w:noProof/>
            <w:webHidden/>
            <w:lang w:val="el-GR"/>
          </w:rPr>
          <w:instrText xml:space="preserve"> </w:instrText>
        </w:r>
        <w:r w:rsidR="00731AE9" w:rsidRPr="00731AE9">
          <w:rPr>
            <w:noProof/>
            <w:webHidden/>
          </w:rPr>
          <w:instrText>PAGEREF</w:instrText>
        </w:r>
        <w:r w:rsidR="00731AE9" w:rsidRPr="00731AE9">
          <w:rPr>
            <w:noProof/>
            <w:webHidden/>
            <w:lang w:val="el-GR"/>
          </w:rPr>
          <w:instrText xml:space="preserve"> _</w:instrText>
        </w:r>
        <w:r w:rsidR="00731AE9" w:rsidRPr="00731AE9">
          <w:rPr>
            <w:noProof/>
            <w:webHidden/>
          </w:rPr>
          <w:instrText>Toc</w:instrText>
        </w:r>
        <w:r w:rsidR="00731AE9" w:rsidRPr="00731AE9">
          <w:rPr>
            <w:noProof/>
            <w:webHidden/>
            <w:lang w:val="el-GR"/>
          </w:rPr>
          <w:instrText>192847310 \</w:instrText>
        </w:r>
        <w:r w:rsidR="00731AE9" w:rsidRPr="00731AE9">
          <w:rPr>
            <w:noProof/>
            <w:webHidden/>
          </w:rPr>
          <w:instrText>h</w:instrText>
        </w:r>
        <w:r w:rsidR="00731AE9" w:rsidRPr="00731AE9">
          <w:rPr>
            <w:noProof/>
            <w:webHidden/>
            <w:lang w:val="el-GR"/>
          </w:rPr>
          <w:instrText xml:space="preserve"> </w:instrText>
        </w:r>
        <w:r w:rsidR="00731AE9" w:rsidRPr="00731AE9">
          <w:rPr>
            <w:noProof/>
            <w:webHidden/>
          </w:rPr>
        </w:r>
        <w:r w:rsidR="00731AE9" w:rsidRPr="00731AE9">
          <w:rPr>
            <w:noProof/>
            <w:webHidden/>
          </w:rPr>
          <w:fldChar w:fldCharType="separate"/>
        </w:r>
        <w:r w:rsidR="00731AE9" w:rsidRPr="00731AE9">
          <w:rPr>
            <w:noProof/>
            <w:webHidden/>
            <w:lang w:val="el-GR"/>
          </w:rPr>
          <w:t>421</w:t>
        </w:r>
        <w:r w:rsidR="00731AE9" w:rsidRPr="00731AE9">
          <w:rPr>
            <w:noProof/>
            <w:webHidden/>
          </w:rPr>
          <w:fldChar w:fldCharType="end"/>
        </w:r>
      </w:hyperlink>
    </w:p>
    <w:p w14:paraId="2D97BD0F" w14:textId="3C766D4B" w:rsidR="005A2E18" w:rsidRDefault="005A2E18" w:rsidP="00E839A2">
      <w:pPr>
        <w:pStyle w:val="1"/>
        <w:rPr>
          <w:lang w:val="el-GR"/>
        </w:rPr>
      </w:pPr>
      <w:bookmarkStart w:id="28" w:name="_Toc160115524"/>
      <w:r w:rsidRPr="005A2E18">
        <w:rPr>
          <w:lang w:val="el-GR"/>
        </w:rPr>
        <w:t xml:space="preserve">ΠΕΡΙΕΧΟΜΕΝΑ ΤΟΜΟΥ </w:t>
      </w:r>
      <w:r w:rsidRPr="005A2E18">
        <w:t>XVII</w:t>
      </w:r>
      <w:r w:rsidR="00731AE9" w:rsidRPr="00731AE9">
        <w:rPr>
          <w:lang w:val="el-GR"/>
        </w:rPr>
        <w:t xml:space="preserve"> </w:t>
      </w:r>
      <w:r w:rsidRPr="005A2E18">
        <w:rPr>
          <w:lang w:val="el-GR"/>
        </w:rPr>
        <w:t xml:space="preserve">(Νομοθετήματα από 1.7.2021- 17.8.2021 </w:t>
      </w:r>
      <w:r>
        <w:rPr>
          <w:lang w:val="el-GR"/>
        </w:rPr>
        <w:t>,</w:t>
      </w:r>
      <w:r w:rsidRPr="005A2E18">
        <w:rPr>
          <w:lang w:val="el-GR"/>
        </w:rPr>
        <w:t xml:space="preserve">        Αριθ.1421-1510)</w:t>
      </w:r>
      <w:bookmarkEnd w:id="28"/>
    </w:p>
    <w:p w14:paraId="2AEC391B" w14:textId="77777777" w:rsidR="00E839A2" w:rsidRPr="00E839A2" w:rsidRDefault="00E839A2" w:rsidP="00E839A2">
      <w:pPr>
        <w:rPr>
          <w:lang w:val="el-GR"/>
        </w:rPr>
      </w:pPr>
    </w:p>
    <w:bookmarkStart w:id="29" w:name="_Toc160115525"/>
    <w:p w14:paraId="255E70AD" w14:textId="77777777" w:rsidR="008D2510" w:rsidRPr="008D2510" w:rsidRDefault="008D2510" w:rsidP="008D2510">
      <w:pPr>
        <w:tabs>
          <w:tab w:val="right" w:leader="dot" w:pos="8296"/>
        </w:tabs>
        <w:spacing w:after="100"/>
        <w:rPr>
          <w:rFonts w:asciiTheme="minorHAnsi" w:eastAsiaTheme="minorEastAsia" w:hAnsiTheme="minorHAnsi" w:cstheme="minorBidi"/>
          <w:noProof/>
          <w:sz w:val="22"/>
          <w:szCs w:val="22"/>
          <w:lang w:val="el-GR" w:eastAsia="el-GR"/>
        </w:rPr>
      </w:pPr>
      <w:r w:rsidRPr="008D2510">
        <w:fldChar w:fldCharType="begin"/>
      </w:r>
      <w:r w:rsidRPr="008D2510">
        <w:instrText xml:space="preserve"> TOC \o "1-3" \h \z \u </w:instrText>
      </w:r>
      <w:r w:rsidRPr="008D2510">
        <w:fldChar w:fldCharType="separate"/>
      </w:r>
      <w:hyperlink w:anchor="_Toc193100112" w:history="1">
        <w:r w:rsidRPr="008D2510">
          <w:rPr>
            <w:bCs/>
            <w:noProof/>
          </w:rPr>
          <w:t>1421. ΑΠΟΦΑΣΗ ΥΠΟΥΡΓΩΝ ΟΙΚΟΝΟΜΙΚΩΝ - ΕΡΓΑΣΙΑΣ ΚΑΙ ΚΟΙΝΩΝΙΚΩΝ ΥΠΟΘΕΣΕΩΝ Αριθμ. 45410 της 1/2.7.2021 «Μέτρα στήριξης εργαζομένων ειδικών κατηγοριών» (Β’ 2883)</w:t>
        </w:r>
        <w:r w:rsidRPr="008D2510">
          <w:rPr>
            <w:noProof/>
            <w:webHidden/>
          </w:rPr>
          <w:tab/>
        </w:r>
        <w:r w:rsidRPr="008D2510">
          <w:rPr>
            <w:noProof/>
            <w:webHidden/>
          </w:rPr>
          <w:fldChar w:fldCharType="begin"/>
        </w:r>
        <w:r w:rsidRPr="008D2510">
          <w:rPr>
            <w:noProof/>
            <w:webHidden/>
          </w:rPr>
          <w:instrText xml:space="preserve"> PAGEREF _Toc193100112 \h </w:instrText>
        </w:r>
        <w:r w:rsidRPr="008D2510">
          <w:rPr>
            <w:noProof/>
            <w:webHidden/>
          </w:rPr>
        </w:r>
        <w:r w:rsidRPr="008D2510">
          <w:rPr>
            <w:noProof/>
            <w:webHidden/>
          </w:rPr>
          <w:fldChar w:fldCharType="separate"/>
        </w:r>
        <w:r w:rsidRPr="008D2510">
          <w:rPr>
            <w:noProof/>
            <w:webHidden/>
          </w:rPr>
          <w:t>17</w:t>
        </w:r>
        <w:r w:rsidRPr="008D2510">
          <w:rPr>
            <w:noProof/>
            <w:webHidden/>
          </w:rPr>
          <w:fldChar w:fldCharType="end"/>
        </w:r>
      </w:hyperlink>
    </w:p>
    <w:p w14:paraId="3315657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13" w:history="1">
        <w:r w:rsidR="008D2510" w:rsidRPr="008D2510">
          <w:rPr>
            <w:bCs/>
            <w:noProof/>
          </w:rPr>
          <w:t>1422. ΑΠΟΦΑΣΗ ΥΠΟΥΡΓΟΥ ΑΝΑΠΤΥΞΗΣ ΚΑΙ ΕΠΕΝΔΥΣΕΩΝ Αριθμ. 73688 της 1/2.7.2021 «Έναρξη της δεύτερης τακτικής εκπτωτικής περιόδου του έτους 2021» (Β΄ 2885)</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_Toc193100113 \h </w:instrText>
        </w:r>
        <w:r w:rsidR="008D2510" w:rsidRPr="008D2510">
          <w:rPr>
            <w:noProof/>
            <w:webHidden/>
          </w:rPr>
        </w:r>
        <w:r w:rsidR="008D2510" w:rsidRPr="008D2510">
          <w:rPr>
            <w:noProof/>
            <w:webHidden/>
          </w:rPr>
          <w:fldChar w:fldCharType="separate"/>
        </w:r>
        <w:r w:rsidR="008D2510" w:rsidRPr="008D2510">
          <w:rPr>
            <w:noProof/>
            <w:webHidden/>
          </w:rPr>
          <w:t>21</w:t>
        </w:r>
        <w:r w:rsidR="008D2510" w:rsidRPr="008D2510">
          <w:rPr>
            <w:noProof/>
            <w:webHidden/>
          </w:rPr>
          <w:fldChar w:fldCharType="end"/>
        </w:r>
      </w:hyperlink>
    </w:p>
    <w:p w14:paraId="56E1ED5A"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14" w:history="1">
        <w:r w:rsidR="008D2510" w:rsidRPr="008D2510">
          <w:rPr>
            <w:bCs/>
            <w:noProof/>
          </w:rPr>
          <w:t>1423. ΑΠΟΦΑΣΗ ΥΠΟΥΡΓΩΝ ΑΝΑΠΤΥΞΗΣ ΚΑΙ ΕΠΕΝΔΥΣΕΩΝ - ΥΓΕΙΑΣ - ΕΠΙΚΡΑΤΕΙΑΣ Αριθμ. Δ1α/ΓΠ.οικ. 41302 της 2/2.7.2021 «Επιπλέον σημεία διάθεσης με κρατική μέριμνα αυτοδιαγνωστικών δοκιμασιών ελέγχου της νόσησης από κορωνοϊό (self test)» (Β΄ 2888)</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_Toc193100114 \h </w:instrText>
        </w:r>
        <w:r w:rsidR="008D2510" w:rsidRPr="008D2510">
          <w:rPr>
            <w:noProof/>
            <w:webHidden/>
          </w:rPr>
        </w:r>
        <w:r w:rsidR="008D2510" w:rsidRPr="008D2510">
          <w:rPr>
            <w:noProof/>
            <w:webHidden/>
          </w:rPr>
          <w:fldChar w:fldCharType="separate"/>
        </w:r>
        <w:r w:rsidR="008D2510" w:rsidRPr="008D2510">
          <w:rPr>
            <w:noProof/>
            <w:webHidden/>
          </w:rPr>
          <w:t>22</w:t>
        </w:r>
        <w:r w:rsidR="008D2510" w:rsidRPr="008D2510">
          <w:rPr>
            <w:noProof/>
            <w:webHidden/>
          </w:rPr>
          <w:fldChar w:fldCharType="end"/>
        </w:r>
      </w:hyperlink>
    </w:p>
    <w:p w14:paraId="345B8A36"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15" w:history="1">
        <w:r w:rsidR="008D2510" w:rsidRPr="008D2510">
          <w:rPr>
            <w:bCs/>
            <w:noProof/>
          </w:rPr>
          <w:t>1424. ΑΠΟΦΑΣΗ ΥΠΟΥΡΓΩΝ ΟΙΚΟΝΟΜΙΚΩΝ - ΕΡΓΑΣΙΑΣ ΚΑΙ ΚΟΙΝΩΝΙΚΩΝ ΥΠΟΘΕΣΕΩΝ Αριθμ. Οικ. 45866 της 2/2.7.2021 «Χορήγηση αποζημίωσης ειδικού σκοπού σε εποχικά εργαζόμενους με δικαίωμα υποχρεωτικής επαναπρόσληψης για τους μήνες Μάιο και Ιούνιο 2021» (Β΄ 2892)</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_Toc193100115 \h </w:instrText>
        </w:r>
        <w:r w:rsidR="008D2510" w:rsidRPr="008D2510">
          <w:rPr>
            <w:noProof/>
            <w:webHidden/>
          </w:rPr>
        </w:r>
        <w:r w:rsidR="008D2510" w:rsidRPr="008D2510">
          <w:rPr>
            <w:noProof/>
            <w:webHidden/>
          </w:rPr>
          <w:fldChar w:fldCharType="separate"/>
        </w:r>
        <w:r w:rsidR="008D2510" w:rsidRPr="008D2510">
          <w:rPr>
            <w:noProof/>
            <w:webHidden/>
          </w:rPr>
          <w:t>25</w:t>
        </w:r>
        <w:r w:rsidR="008D2510" w:rsidRPr="008D2510">
          <w:rPr>
            <w:noProof/>
            <w:webHidden/>
          </w:rPr>
          <w:fldChar w:fldCharType="end"/>
        </w:r>
      </w:hyperlink>
    </w:p>
    <w:p w14:paraId="36D1FE67"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16" w:history="1">
        <w:r w:rsidR="008D2510" w:rsidRPr="008D2510">
          <w:rPr>
            <w:bCs/>
            <w:noProof/>
          </w:rPr>
          <w:t>1425. ΑΠΟΦΑΣΗ ΥΠΟΥΡΓΟΥ ΕΠΙΚΡΑΤΕΙΑΣ Αριθμ. 120301 ΕΞ 2021 της 18.6/5.7.2021 «Βίβλος Ψηφιακού Μετασχηματισμού» (Β΄2894)</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_Toc193100116 \h </w:instrText>
        </w:r>
        <w:r w:rsidR="008D2510" w:rsidRPr="008D2510">
          <w:rPr>
            <w:noProof/>
            <w:webHidden/>
          </w:rPr>
        </w:r>
        <w:r w:rsidR="008D2510" w:rsidRPr="008D2510">
          <w:rPr>
            <w:noProof/>
            <w:webHidden/>
          </w:rPr>
          <w:fldChar w:fldCharType="separate"/>
        </w:r>
        <w:r w:rsidR="008D2510" w:rsidRPr="008D2510">
          <w:rPr>
            <w:noProof/>
            <w:webHidden/>
          </w:rPr>
          <w:t>30</w:t>
        </w:r>
        <w:r w:rsidR="008D2510" w:rsidRPr="008D2510">
          <w:rPr>
            <w:noProof/>
            <w:webHidden/>
          </w:rPr>
          <w:fldChar w:fldCharType="end"/>
        </w:r>
      </w:hyperlink>
    </w:p>
    <w:p w14:paraId="3119858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17" w:history="1">
        <w:r w:rsidR="008D2510" w:rsidRPr="008D2510">
          <w:rPr>
            <w:bCs/>
            <w:noProof/>
          </w:rPr>
          <w:t>1426. ΑΠΟΦΑΣΗ ΥΠΟΥΡΓΟΥ ΝΑΥΤΙΛΙΑΣ ΚΑΙ ΝΗΣΙΩΤΙΚΗΣ ΠΟΛΙΤΙΚΗΣ Αριθμ. 2814.5/46534/2021 της 29.6/5.7.2021 «Καθορισμός πρόσθετης Επιχορήγησης του Οίκου Ναύτου για το οικονομικό έτος 2021 για την επιδότηση ανεργίας περιόδου 01-03-2021 έως και 30-04-2021» (Β΄ 2904)</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_Toc193100117 \h </w:instrText>
        </w:r>
        <w:r w:rsidR="008D2510" w:rsidRPr="008D2510">
          <w:rPr>
            <w:noProof/>
            <w:webHidden/>
          </w:rPr>
        </w:r>
        <w:r w:rsidR="008D2510" w:rsidRPr="008D2510">
          <w:rPr>
            <w:noProof/>
            <w:webHidden/>
          </w:rPr>
          <w:fldChar w:fldCharType="separate"/>
        </w:r>
        <w:r w:rsidR="008D2510" w:rsidRPr="008D2510">
          <w:rPr>
            <w:noProof/>
            <w:webHidden/>
          </w:rPr>
          <w:t>31</w:t>
        </w:r>
        <w:r w:rsidR="008D2510" w:rsidRPr="008D2510">
          <w:rPr>
            <w:noProof/>
            <w:webHidden/>
          </w:rPr>
          <w:fldChar w:fldCharType="end"/>
        </w:r>
      </w:hyperlink>
    </w:p>
    <w:p w14:paraId="3B23F976"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18" w:history="1">
        <w:r w:rsidR="008D2510" w:rsidRPr="008D2510">
          <w:rPr>
            <w:bCs/>
            <w:noProof/>
          </w:rPr>
          <w:t>1427. ΑΠΟΦΑΣΗ ΥΠΟΥΡΓΟΥ ΕΞΩΤΕΡΙΚΩΝ  Αριθμ. 1666-Ο/ΑΣ 295 της 7.6/5.7.2021 «Προϋποθέσεις παράτασης των υποτροφιών της Ε3 Διεύθυνσης του Υπουργείου Εξωτερικών σε παλαιούς ενεργούς αλλοδαπούς και ομογενείς σπουδαστές που φοιτούν σε εκπαιδευτικά ιδρύματα του Πανεπιστημιακού και του Τεχνολογικού τομέα της Ανώτατης Εκπαίδευσης της χώρας» (Β΄ 2939)</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_Toc193100118 \h </w:instrText>
        </w:r>
        <w:r w:rsidR="008D2510" w:rsidRPr="008D2510">
          <w:rPr>
            <w:noProof/>
            <w:webHidden/>
          </w:rPr>
        </w:r>
        <w:r w:rsidR="008D2510" w:rsidRPr="008D2510">
          <w:rPr>
            <w:noProof/>
            <w:webHidden/>
          </w:rPr>
          <w:fldChar w:fldCharType="separate"/>
        </w:r>
        <w:r w:rsidR="008D2510" w:rsidRPr="008D2510">
          <w:rPr>
            <w:noProof/>
            <w:webHidden/>
          </w:rPr>
          <w:t>33</w:t>
        </w:r>
        <w:r w:rsidR="008D2510" w:rsidRPr="008D2510">
          <w:rPr>
            <w:noProof/>
            <w:webHidden/>
          </w:rPr>
          <w:fldChar w:fldCharType="end"/>
        </w:r>
      </w:hyperlink>
    </w:p>
    <w:p w14:paraId="6E25FBE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19" w:history="1">
        <w:r w:rsidR="008D2510" w:rsidRPr="008D2510">
          <w:rPr>
            <w:bCs/>
            <w:noProof/>
          </w:rPr>
          <w:t xml:space="preserve">1428. ΑΠΟΦΑΣΗ ΥΠΟΥΡΓΩΝ ΟΙΚΟΝΟΜΙΚΩΝ - ΥΠΟΔΟΜΩΝ ΚΑΙ ΜΕΤΑΦΟΡΩΝ - ΝΑΥΤΙΛΙΑΣ ΚΑΙ ΝΗΣΙΩΤΙΚΗΣ ΠΟΛΙΤΙΚΗΣ  Αριθμ. 2870.0/46076 της 28.6/5.7.2021 «Παροχή δικαιώματος μετακίνησης με πλήρη απαλλαγή από την καταβολή κομίστρου στα αστικά συγκοινωνιακά μέσα περιοχής αρμοδιότητας του Ο.Α.Σ.Α. Α.Ε. (ΟΣΥ ΑΕ και ΣΤΑΣΥ ΑΕ) στο </w:t>
        </w:r>
        <w:r w:rsidR="008D2510" w:rsidRPr="008D2510">
          <w:rPr>
            <w:bCs/>
            <w:noProof/>
          </w:rPr>
          <w:lastRenderedPageBreak/>
          <w:t>στρατιωτικό προσωπικό του Υπουργείου Ναυτιλίας και Νησιωτικής Πολιτικής για το έτος 2021»</w:t>
        </w:r>
        <w:r w:rsidR="008D2510" w:rsidRPr="008D2510">
          <w:rPr>
            <w:noProof/>
          </w:rPr>
          <w:t xml:space="preserve"> (</w:t>
        </w:r>
        <w:r w:rsidR="008D2510" w:rsidRPr="008D2510">
          <w:rPr>
            <w:bCs/>
            <w:noProof/>
          </w:rPr>
          <w:t>Β΄ 2943</w:t>
        </w:r>
        <w:r w:rsidR="008D2510" w:rsidRPr="008D2510">
          <w:rPr>
            <w:noProof/>
          </w:rPr>
          <w:t>)</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_Toc193100119 \h </w:instrText>
        </w:r>
        <w:r w:rsidR="008D2510" w:rsidRPr="008D2510">
          <w:rPr>
            <w:noProof/>
            <w:webHidden/>
          </w:rPr>
        </w:r>
        <w:r w:rsidR="008D2510" w:rsidRPr="008D2510">
          <w:rPr>
            <w:noProof/>
            <w:webHidden/>
          </w:rPr>
          <w:fldChar w:fldCharType="separate"/>
        </w:r>
        <w:r w:rsidR="008D2510" w:rsidRPr="008D2510">
          <w:rPr>
            <w:noProof/>
            <w:webHidden/>
          </w:rPr>
          <w:t>35</w:t>
        </w:r>
        <w:r w:rsidR="008D2510" w:rsidRPr="008D2510">
          <w:rPr>
            <w:noProof/>
            <w:webHidden/>
          </w:rPr>
          <w:fldChar w:fldCharType="end"/>
        </w:r>
      </w:hyperlink>
    </w:p>
    <w:p w14:paraId="423DDD8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20" w:history="1">
        <w:r w:rsidR="008D2510" w:rsidRPr="008D2510">
          <w:rPr>
            <w:bCs/>
            <w:noProof/>
          </w:rPr>
          <w:t>1429. ΑΠΟΦΑΣΗ ΔΙΟΙΚΗΤΗ ΤΗΣ ΑΝΕΞΑΡΤΗΤΗΣ ΑΡΧΗΣ ΔΗΜΟΣΙΩΝ ΕΣΟΔΩΝ Αριθμ. Α.1158 της 5/6.7.2021 «Τροποποίηση της υπό στοιχεία ΠΟΛ. 1162/2018 απόφασης του Διοικητή της Α.Α.Δ.Ε. “Υποβολή Δήλωσης Πληροφοριακών Στοιχείων Μίσθωσης Ακίνητης Περιουσίας με τη χρήση ηλεκτρονικής μεθόδου επικοινωνίας μέσω διαδικτύου” (Β΄ 3579)» (Β΄2974)</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_Toc193100120 \h </w:instrText>
        </w:r>
        <w:r w:rsidR="008D2510" w:rsidRPr="008D2510">
          <w:rPr>
            <w:noProof/>
            <w:webHidden/>
          </w:rPr>
        </w:r>
        <w:r w:rsidR="008D2510" w:rsidRPr="008D2510">
          <w:rPr>
            <w:noProof/>
            <w:webHidden/>
          </w:rPr>
          <w:fldChar w:fldCharType="separate"/>
        </w:r>
        <w:r w:rsidR="008D2510" w:rsidRPr="008D2510">
          <w:rPr>
            <w:noProof/>
            <w:webHidden/>
          </w:rPr>
          <w:t>35</w:t>
        </w:r>
        <w:r w:rsidR="008D2510" w:rsidRPr="008D2510">
          <w:rPr>
            <w:noProof/>
            <w:webHidden/>
          </w:rPr>
          <w:fldChar w:fldCharType="end"/>
        </w:r>
      </w:hyperlink>
    </w:p>
    <w:p w14:paraId="5A6873C2"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21" w:history="1">
        <w:r w:rsidR="008D2510" w:rsidRPr="008D2510">
          <w:rPr>
            <w:bCs/>
            <w:noProof/>
          </w:rPr>
          <w:t>1430. ΑΠΟΦΑΣΗ ΥΠΟΥΡΓΩΝ ΟΙΚΟΝΟΜΙΚΩΝ - ΕΡΓΑΣΙΑΣ ΚΑΙ ΚΟΙΝΩΝΙΚΩΝ ΥΠΟΘΕΣΕΩΝ Αριθμ. 47100 της 6/6.7.2021 «Αναστολή συμβάσεων εργασίας εργαζομένων σε επιχειρήσεις - εργοδότες του ιδιωτικού τομέα κατά τον μήνα Ιούνιο 2021» (Β΄ 2975)</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_Toc193100121 \h </w:instrText>
        </w:r>
        <w:r w:rsidR="008D2510" w:rsidRPr="008D2510">
          <w:rPr>
            <w:noProof/>
            <w:webHidden/>
          </w:rPr>
        </w:r>
        <w:r w:rsidR="008D2510" w:rsidRPr="008D2510">
          <w:rPr>
            <w:noProof/>
            <w:webHidden/>
          </w:rPr>
          <w:fldChar w:fldCharType="separate"/>
        </w:r>
        <w:r w:rsidR="008D2510" w:rsidRPr="008D2510">
          <w:rPr>
            <w:noProof/>
            <w:webHidden/>
          </w:rPr>
          <w:t>37</w:t>
        </w:r>
        <w:r w:rsidR="008D2510" w:rsidRPr="008D2510">
          <w:rPr>
            <w:noProof/>
            <w:webHidden/>
          </w:rPr>
          <w:fldChar w:fldCharType="end"/>
        </w:r>
      </w:hyperlink>
    </w:p>
    <w:p w14:paraId="742DD302"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22" w:history="1">
        <w:r w:rsidR="008D2510" w:rsidRPr="008D2510">
          <w:rPr>
            <w:bCs/>
            <w:noProof/>
          </w:rPr>
          <w:t>1431. ΑΠΟΦΑΣΗ ΥΠΟΥΡΓΩΝ ΟΙΚΟΝΟΜΙΚΩΝ - ΑΝΑΠΤΥΞΗΣ ΚΑΙ ΕΠΕΝΔΥΣΕΩΝ - ΠΡΟΣΤΑΣΙΑΣ ΤΟΥ ΠΟΛΙΤΗΕΡΓΑΣΙΑΣ ΚΑΙ ΚΟΙΝΩΝΙΚΩΝ ΥΠΟΘΕΣΕΩΝ - ΥΓΕΙΑΣ - ΕΣΩΤΕΡΙΚΩΝΥΠΟΔΟΜΩΝ ΚΑΙ ΜΕΤΑΦΟΡΩΝ - ΝΑΥΤΙΛΙΑΣ ΚΑΙ ΝΗΣΙΩΤΙΚΗΣ ΠΟΛΙΤΙΚΗΣ - ΕΠΙΚΡΑΤΕΙΑΣ Αριθμ. Δ1α/Γ.Π.οικ.42638 της 7/7.7.2021 «Προϋποθέσεις εισόδου στη Χώρα προς περιορισμό της διασποράς του κορωνοϊού COVID-19» (Β΄ 2978)</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_Toc193100122 \h </w:instrText>
        </w:r>
        <w:r w:rsidR="008D2510" w:rsidRPr="008D2510">
          <w:rPr>
            <w:noProof/>
            <w:webHidden/>
          </w:rPr>
        </w:r>
        <w:r w:rsidR="008D2510" w:rsidRPr="008D2510">
          <w:rPr>
            <w:noProof/>
            <w:webHidden/>
          </w:rPr>
          <w:fldChar w:fldCharType="separate"/>
        </w:r>
        <w:r w:rsidR="008D2510" w:rsidRPr="008D2510">
          <w:rPr>
            <w:noProof/>
            <w:webHidden/>
          </w:rPr>
          <w:t>50</w:t>
        </w:r>
        <w:r w:rsidR="008D2510" w:rsidRPr="008D2510">
          <w:rPr>
            <w:noProof/>
            <w:webHidden/>
          </w:rPr>
          <w:fldChar w:fldCharType="end"/>
        </w:r>
      </w:hyperlink>
    </w:p>
    <w:p w14:paraId="1D04E565"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23" w:history="1">
        <w:r w:rsidR="008D2510" w:rsidRPr="008D2510">
          <w:rPr>
            <w:bCs/>
            <w:noProof/>
          </w:rPr>
          <w:t>1432. ΑΠΟΦΑΣΗ ΥΦΥΠΟΥΡΓΟΥ ΠΟΛΙΤΙΣΜΟΥ ΚΑΙ ΑΘΛΗΤΙΣΜΟΥ Αριθμ. 319616 της 7/9.7.2021 «Ρυθμίσεις για τα σχολικά και διδακτικά έτη 2020- 2021 και 2021-2022 και τη διενέργεια πάσης φύσεως εξετάσεων των δομών καλλιτεχνικής εκπαίδευσης» (Β’ 3019)</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_Toc193100123 \h </w:instrText>
        </w:r>
        <w:r w:rsidR="008D2510" w:rsidRPr="008D2510">
          <w:rPr>
            <w:noProof/>
            <w:webHidden/>
          </w:rPr>
        </w:r>
        <w:r w:rsidR="008D2510" w:rsidRPr="008D2510">
          <w:rPr>
            <w:noProof/>
            <w:webHidden/>
          </w:rPr>
          <w:fldChar w:fldCharType="separate"/>
        </w:r>
        <w:r w:rsidR="008D2510" w:rsidRPr="008D2510">
          <w:rPr>
            <w:noProof/>
            <w:webHidden/>
          </w:rPr>
          <w:t>50</w:t>
        </w:r>
        <w:r w:rsidR="008D2510" w:rsidRPr="008D2510">
          <w:rPr>
            <w:noProof/>
            <w:webHidden/>
          </w:rPr>
          <w:fldChar w:fldCharType="end"/>
        </w:r>
      </w:hyperlink>
    </w:p>
    <w:p w14:paraId="5FE11C4C"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24" w:history="1">
        <w:r w:rsidR="008D2510" w:rsidRPr="008D2510">
          <w:rPr>
            <w:rFonts w:eastAsiaTheme="majorEastAsia"/>
            <w:bCs/>
            <w:noProof/>
            <w:lang w:val="el-GR"/>
          </w:rPr>
          <w:t>1433.</w:t>
        </w:r>
        <w:r w:rsidR="008D2510" w:rsidRPr="008D2510">
          <w:rPr>
            <w:rFonts w:eastAsiaTheme="majorEastAsia"/>
            <w:noProof/>
            <w:lang w:val="el-GR"/>
          </w:rPr>
          <w:t xml:space="preserve"> </w:t>
        </w:r>
        <w:r w:rsidR="008D2510" w:rsidRPr="008D2510">
          <w:rPr>
            <w:rFonts w:eastAsiaTheme="majorEastAsia"/>
            <w:bCs/>
            <w:noProof/>
            <w:lang w:val="el-GR"/>
          </w:rPr>
          <w:t>ΑΠΟΦΑΣΗ ΥΦΥΠΟΥΡΓΟΥ ΑΝΑΠΤΥΞΗΣ ΚΑΙ ΕΠΕΝΔΥΣΕΩΝ Αριθμ. 75365 της 6/9.7.2021 «Τροποποίηση της υπό στοιχεία 137675/</w:t>
        </w:r>
        <w:r w:rsidR="008D2510" w:rsidRPr="008D2510">
          <w:rPr>
            <w:rFonts w:eastAsiaTheme="majorEastAsia"/>
            <w:bCs/>
            <w:noProof/>
          </w:rPr>
          <w:t>E</w:t>
        </w:r>
        <w:r w:rsidR="008D2510" w:rsidRPr="008D2510">
          <w:rPr>
            <w:rFonts w:eastAsiaTheme="majorEastAsia"/>
            <w:bCs/>
            <w:noProof/>
            <w:lang w:val="el-GR"/>
          </w:rPr>
          <w:t>ΥΘΥ/ 1016/19.12.2018 υπουργικής απόφασης με τίτλο “Αντικατάσταση της υπ’</w:t>
        </w:r>
        <w:r w:rsidR="008D2510" w:rsidRPr="008D2510">
          <w:rPr>
            <w:rFonts w:eastAsiaTheme="majorEastAsia"/>
            <w:bCs/>
            <w:noProof/>
          </w:rPr>
          <w:t> </w:t>
        </w:r>
        <w:r w:rsidR="008D2510" w:rsidRPr="008D2510">
          <w:rPr>
            <w:rFonts w:eastAsiaTheme="majorEastAsia"/>
            <w:bCs/>
            <w:noProof/>
            <w:lang w:val="el-GR"/>
          </w:rPr>
          <w:t>αρ. 110427/1020/ 20.10.2016 (Β’ 3521) υπουργικής απόφασης με τίτλο "Τροποποίηση και αντικατάσταση της υπό στοιχεία 81986/ΕΥΘΥ712/31.7.2015 (Β’1822) υπουργικής απόφασης ‘Εθνικοί κανόνες επιλεξιμότητας δαπανών για τα προγράμματα του ΕΣΠΑ 2014</w:t>
        </w:r>
        <w:r w:rsidR="008D2510" w:rsidRPr="008D2510">
          <w:rPr>
            <w:rFonts w:eastAsiaTheme="majorEastAsia"/>
            <w:bCs/>
            <w:noProof/>
          </w:rPr>
          <w:t> </w:t>
        </w:r>
        <w:r w:rsidR="008D2510" w:rsidRPr="008D2510">
          <w:rPr>
            <w:rFonts w:eastAsiaTheme="majorEastAsia"/>
            <w:bCs/>
            <w:noProof/>
            <w:lang w:val="el-GR"/>
          </w:rPr>
          <w:t>- 2020</w:t>
        </w:r>
        <w:r w:rsidR="008D2510" w:rsidRPr="008D2510">
          <w:rPr>
            <w:rFonts w:eastAsiaTheme="majorEastAsia"/>
            <w:bCs/>
            <w:noProof/>
          </w:rPr>
          <w:t> </w:t>
        </w:r>
        <w:r w:rsidR="008D2510" w:rsidRPr="008D2510">
          <w:rPr>
            <w:rFonts w:eastAsiaTheme="majorEastAsia"/>
            <w:bCs/>
            <w:noProof/>
            <w:lang w:val="el-GR"/>
          </w:rPr>
          <w:t>- Έλεγχοι νομιμότητας δημοσίων συμβάσεων συγχρηματοδοτούμενων πράξεων ΕΣΠΑ 2014-2020 από Αρχές Διαχείρισης και Ενδιάμεσους Φορείς</w:t>
        </w:r>
        <w:r w:rsidR="008D2510" w:rsidRPr="008D2510">
          <w:rPr>
            <w:rFonts w:eastAsiaTheme="majorEastAsia"/>
            <w:bCs/>
            <w:noProof/>
          </w:rPr>
          <w:t> </w:t>
        </w:r>
        <w:r w:rsidR="008D2510" w:rsidRPr="008D2510">
          <w:rPr>
            <w:rFonts w:eastAsiaTheme="majorEastAsia"/>
            <w:bCs/>
            <w:noProof/>
            <w:lang w:val="el-GR"/>
          </w:rPr>
          <w:t>- Διαδικασία ενστάσεων επί των αποτελεσμάτων αξιολόγησης πράξεων’"” (Β’</w:t>
        </w:r>
        <w:r w:rsidR="008D2510" w:rsidRPr="008D2510">
          <w:rPr>
            <w:rFonts w:eastAsiaTheme="majorEastAsia"/>
            <w:bCs/>
            <w:noProof/>
          </w:rPr>
          <w:t> </w:t>
        </w:r>
        <w:r w:rsidR="008D2510" w:rsidRPr="008D2510">
          <w:rPr>
            <w:rFonts w:eastAsiaTheme="majorEastAsia"/>
            <w:bCs/>
            <w:noProof/>
            <w:lang w:val="el-GR"/>
          </w:rPr>
          <w:t>5968)» (Β΄ 3051)</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_Toc193100124 \h </w:instrText>
        </w:r>
        <w:r w:rsidR="008D2510" w:rsidRPr="008D2510">
          <w:rPr>
            <w:noProof/>
            <w:webHidden/>
          </w:rPr>
        </w:r>
        <w:r w:rsidR="008D2510" w:rsidRPr="008D2510">
          <w:rPr>
            <w:noProof/>
            <w:webHidden/>
          </w:rPr>
          <w:fldChar w:fldCharType="separate"/>
        </w:r>
        <w:r w:rsidR="008D2510" w:rsidRPr="008D2510">
          <w:rPr>
            <w:noProof/>
            <w:webHidden/>
          </w:rPr>
          <w:t>53</w:t>
        </w:r>
        <w:r w:rsidR="008D2510" w:rsidRPr="008D2510">
          <w:rPr>
            <w:noProof/>
            <w:webHidden/>
          </w:rPr>
          <w:fldChar w:fldCharType="end"/>
        </w:r>
      </w:hyperlink>
    </w:p>
    <w:p w14:paraId="5A0769D2"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25" w:history="1">
        <w:r w:rsidR="008D2510" w:rsidRPr="008D2510">
          <w:rPr>
            <w:bCs/>
            <w:noProof/>
          </w:rPr>
          <w:t>1433A. ΝΟΜΟΣ ΥΠ’ ΑΡΙΘΜ. 4816 της 9/9.7.2021 «Πρόληψη και καταστολή της νομιμοποίησης εσόδων από εγκληματικές δραστηριότητες και της χρηματοδότησης της τρομοκρατίας - Τροποποίηση του ν. 4557/2018 - Ενσωμάτωση της Οδηγίας (ΕΕ) 2018/1673 του Ευρωπαϊκού Κοινοβουλίου και του Συμβουλίου, της 23ης Οκτωβρίου 2018, σχετικά με την καταπολέμηση της νομιμοποίησης εσόδων από παράνομες δραστηριότητες μέσω του ποινικού δικαίου, επιτάχυνση της απονομής της δικαιοσύνης και άλλες επείγουσες διατάξεις» (Α΄ 118)</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_Toc193100125 \h </w:instrText>
        </w:r>
        <w:r w:rsidR="008D2510" w:rsidRPr="008D2510">
          <w:rPr>
            <w:noProof/>
            <w:webHidden/>
          </w:rPr>
        </w:r>
        <w:r w:rsidR="008D2510" w:rsidRPr="008D2510">
          <w:rPr>
            <w:noProof/>
            <w:webHidden/>
          </w:rPr>
          <w:fldChar w:fldCharType="separate"/>
        </w:r>
        <w:r w:rsidR="008D2510" w:rsidRPr="008D2510">
          <w:rPr>
            <w:noProof/>
            <w:webHidden/>
          </w:rPr>
          <w:t>53</w:t>
        </w:r>
        <w:r w:rsidR="008D2510" w:rsidRPr="008D2510">
          <w:rPr>
            <w:noProof/>
            <w:webHidden/>
          </w:rPr>
          <w:fldChar w:fldCharType="end"/>
        </w:r>
      </w:hyperlink>
    </w:p>
    <w:p w14:paraId="697391CD"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26" w:history="1">
        <w:r w:rsidR="008D2510" w:rsidRPr="008D2510">
          <w:rPr>
            <w:bCs/>
            <w:noProof/>
          </w:rPr>
          <w:t>1434.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43319 της 9/9.7.2021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12 Ιουλίου 2021 και ώρα 06:00 έως και την Πέμπτη, 15 Ιουλίου 2021 και ώρα 06:00» (Β’ 3066)</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_Toc193100126 \h </w:instrText>
        </w:r>
        <w:r w:rsidR="008D2510" w:rsidRPr="008D2510">
          <w:rPr>
            <w:noProof/>
            <w:webHidden/>
          </w:rPr>
        </w:r>
        <w:r w:rsidR="008D2510" w:rsidRPr="008D2510">
          <w:rPr>
            <w:noProof/>
            <w:webHidden/>
          </w:rPr>
          <w:fldChar w:fldCharType="separate"/>
        </w:r>
        <w:r w:rsidR="008D2510" w:rsidRPr="008D2510">
          <w:rPr>
            <w:noProof/>
            <w:webHidden/>
          </w:rPr>
          <w:t>70</w:t>
        </w:r>
        <w:r w:rsidR="008D2510" w:rsidRPr="008D2510">
          <w:rPr>
            <w:noProof/>
            <w:webHidden/>
          </w:rPr>
          <w:fldChar w:fldCharType="end"/>
        </w:r>
      </w:hyperlink>
    </w:p>
    <w:p w14:paraId="11AD50A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27" w:history="1">
        <w:r w:rsidR="008D2510" w:rsidRPr="008D2510">
          <w:rPr>
            <w:bCs/>
            <w:noProof/>
          </w:rPr>
          <w:t>1435. ΑΠΟΦΑΣΗ ΑΝΑΠΛΗΡΩΤΗ ΥΠΟΥΡΓΟΥ ΟΙΚΟΝΟΜΙΚΩΝ ΚΑΙ ΥΦΥΠΟΥΡΓΟΥ ΕΡΓΑΣΙΑΣ ΚΑΙ ΚΟΙΝΩΝΙΚΩΝ ΥΠΟΘΕΣΕΩΝ Αριθμ. Δ12α/30976 της 9/12.7.2021 «Ανάθεση Οργάνωσης και λειτουργίας των κατασκηνώσεων για Άτομα με Αναπηρίες για το έτος 2021» (Β’ 3070) (Διορθ. σφάλμ. στο</w:t>
        </w:r>
        <w:r w:rsidR="008D2510" w:rsidRPr="008D2510">
          <w:rPr>
            <w:noProof/>
          </w:rPr>
          <w:t xml:space="preserve"> </w:t>
        </w:r>
        <w:r w:rsidR="008D2510" w:rsidRPr="008D2510">
          <w:rPr>
            <w:bCs/>
            <w:noProof/>
          </w:rPr>
          <w:t>ΦΕΚ Β’ 3696/11.8.2021)</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_Toc193100127 \h </w:instrText>
        </w:r>
        <w:r w:rsidR="008D2510" w:rsidRPr="008D2510">
          <w:rPr>
            <w:noProof/>
            <w:webHidden/>
          </w:rPr>
        </w:r>
        <w:r w:rsidR="008D2510" w:rsidRPr="008D2510">
          <w:rPr>
            <w:noProof/>
            <w:webHidden/>
          </w:rPr>
          <w:fldChar w:fldCharType="separate"/>
        </w:r>
        <w:r w:rsidR="008D2510" w:rsidRPr="008D2510">
          <w:rPr>
            <w:noProof/>
            <w:webHidden/>
          </w:rPr>
          <w:t>71</w:t>
        </w:r>
        <w:r w:rsidR="008D2510" w:rsidRPr="008D2510">
          <w:rPr>
            <w:noProof/>
            <w:webHidden/>
          </w:rPr>
          <w:fldChar w:fldCharType="end"/>
        </w:r>
      </w:hyperlink>
    </w:p>
    <w:p w14:paraId="40FAB3DC"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28" w:history="1">
        <w:r w:rsidR="008D2510" w:rsidRPr="008D2510">
          <w:rPr>
            <w:bCs/>
            <w:noProof/>
          </w:rPr>
          <w:t>1436. ΑΠΟΦΑΣΗ ΥΠΟΥΡΓΟΥ ΕΡΓΑΣΙΑΣ ΚΑΙ ΚΟΙΝΩΝΙΚΩΝ ΥΠΟΘΕΣΕΩΝ Αριθμ. οικ. 48351 της 8/14.7.2021 «Προϋποθέσεις, όροι και διαδικασία διασταύρωσης και ελέγχου στοιχείων μεταξύ του ΣΕΠΕ και του e-EΦΚΑ για συνταξιούχους που απασχολούνται σύμφωνα με τις διατάξεις του άρθρου 20 του ν. 4387/2016 (Α΄85)» (Β΄ 3083)</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_Toc193100128 \h </w:instrText>
        </w:r>
        <w:r w:rsidR="008D2510" w:rsidRPr="008D2510">
          <w:rPr>
            <w:noProof/>
            <w:webHidden/>
          </w:rPr>
        </w:r>
        <w:r w:rsidR="008D2510" w:rsidRPr="008D2510">
          <w:rPr>
            <w:noProof/>
            <w:webHidden/>
          </w:rPr>
          <w:fldChar w:fldCharType="separate"/>
        </w:r>
        <w:r w:rsidR="008D2510" w:rsidRPr="008D2510">
          <w:rPr>
            <w:noProof/>
            <w:webHidden/>
          </w:rPr>
          <w:t>79</w:t>
        </w:r>
        <w:r w:rsidR="008D2510" w:rsidRPr="008D2510">
          <w:rPr>
            <w:noProof/>
            <w:webHidden/>
          </w:rPr>
          <w:fldChar w:fldCharType="end"/>
        </w:r>
      </w:hyperlink>
    </w:p>
    <w:p w14:paraId="6CD2DF6D"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29" w:history="1">
        <w:r w:rsidR="008D2510" w:rsidRPr="008D2510">
          <w:rPr>
            <w:bCs/>
            <w:noProof/>
          </w:rPr>
          <w:t>1437. ΑΠΟΦΑΣΗ ΑΝΑΠΛΗΡΩΤΗ ΥΠΟΥΡΓΟY ΚΑΙ ΥΦΥΠΟΥΡΓΟΥ ΟΙΚΟΝΟΜΙΚΩΝ - ΥΦΥΠΟΥΡΓΟΥ ΣΤΟΝ ΠΡΩΘΥΠΟΥΡΓΟ Αριθμ. A.1162 της 9/14.7.2021 «Διαδικασία και προϋποθέσεις επιχορήγησης του μεταφορικού κόστους για τη διανομή εντύπων για τις εκδοτικές επιχειρήσεις που εκδίδουν εφημερίδες και περιοδικά πανελλήνιας κυκλοφορίας, οι οποίες επλήγησαν από την πανδημία του κορωνοϊού COVID-19 εμφανίζοντας μείωση της κυκλοφορίας των εντύπων τους» (Β΄ 3087)</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_Toc193100129 \h </w:instrText>
        </w:r>
        <w:r w:rsidR="008D2510" w:rsidRPr="008D2510">
          <w:rPr>
            <w:noProof/>
            <w:webHidden/>
          </w:rPr>
        </w:r>
        <w:r w:rsidR="008D2510" w:rsidRPr="008D2510">
          <w:rPr>
            <w:noProof/>
            <w:webHidden/>
          </w:rPr>
          <w:fldChar w:fldCharType="separate"/>
        </w:r>
        <w:r w:rsidR="008D2510" w:rsidRPr="008D2510">
          <w:rPr>
            <w:noProof/>
            <w:webHidden/>
          </w:rPr>
          <w:t>83</w:t>
        </w:r>
        <w:r w:rsidR="008D2510" w:rsidRPr="008D2510">
          <w:rPr>
            <w:noProof/>
            <w:webHidden/>
          </w:rPr>
          <w:fldChar w:fldCharType="end"/>
        </w:r>
      </w:hyperlink>
    </w:p>
    <w:p w14:paraId="70D2570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30" w:history="1">
        <w:r w:rsidR="008D2510" w:rsidRPr="008D2510">
          <w:rPr>
            <w:bCs/>
            <w:noProof/>
          </w:rPr>
          <w:t>1438.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 ΕΠΙΚΡΑΤΕΙΑΣ Αριθμ. Δ1α/ΓΠ.οικ. 44393 της 14/14.7.2021 «Προϋποθέσεις εισόδου στη Χώρα προς περιορισμό της διασποράς του κορωνοϊού COVID-19» (Β΄ 3113)</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_Toc193100130 \h </w:instrText>
        </w:r>
        <w:r w:rsidR="008D2510" w:rsidRPr="008D2510">
          <w:rPr>
            <w:noProof/>
            <w:webHidden/>
          </w:rPr>
        </w:r>
        <w:r w:rsidR="008D2510" w:rsidRPr="008D2510">
          <w:rPr>
            <w:noProof/>
            <w:webHidden/>
          </w:rPr>
          <w:fldChar w:fldCharType="separate"/>
        </w:r>
        <w:r w:rsidR="008D2510" w:rsidRPr="008D2510">
          <w:rPr>
            <w:noProof/>
            <w:webHidden/>
          </w:rPr>
          <w:t>93</w:t>
        </w:r>
        <w:r w:rsidR="008D2510" w:rsidRPr="008D2510">
          <w:rPr>
            <w:noProof/>
            <w:webHidden/>
          </w:rPr>
          <w:fldChar w:fldCharType="end"/>
        </w:r>
      </w:hyperlink>
    </w:p>
    <w:p w14:paraId="50608553"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31" w:history="1">
        <w:r w:rsidR="008D2510" w:rsidRPr="008D2510">
          <w:rPr>
            <w:bCs/>
            <w:noProof/>
          </w:rPr>
          <w:t>1439.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44779 της 15/16.7.2021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την Παρασκευή, 16 Ιουλίου 2021 και ώρα 6:00 έως και τη Δευτέρα, 26 Ιουλίου 2021 και ώρα 6:00» (Β΄ 3117)</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_Toc193100131 \h </w:instrText>
        </w:r>
        <w:r w:rsidR="008D2510" w:rsidRPr="008D2510">
          <w:rPr>
            <w:noProof/>
            <w:webHidden/>
          </w:rPr>
        </w:r>
        <w:r w:rsidR="008D2510" w:rsidRPr="008D2510">
          <w:rPr>
            <w:noProof/>
            <w:webHidden/>
          </w:rPr>
          <w:fldChar w:fldCharType="separate"/>
        </w:r>
        <w:r w:rsidR="008D2510" w:rsidRPr="008D2510">
          <w:rPr>
            <w:noProof/>
            <w:webHidden/>
          </w:rPr>
          <w:t>94</w:t>
        </w:r>
        <w:r w:rsidR="008D2510" w:rsidRPr="008D2510">
          <w:rPr>
            <w:noProof/>
            <w:webHidden/>
          </w:rPr>
          <w:fldChar w:fldCharType="end"/>
        </w:r>
      </w:hyperlink>
    </w:p>
    <w:p w14:paraId="21E79167"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32" w:history="1">
        <w:r w:rsidR="008D2510" w:rsidRPr="008D2510">
          <w:rPr>
            <w:bCs/>
            <w:noProof/>
          </w:rPr>
          <w:t>1440. ΑΠΟΦΑΣΗ ΥΠΟΥΡΓΩΝ ΑΝΑΠΤΥΞΗΣ ΚΑΙ ΕΠΕΝΔΥΣΕΩΝ - ΜΕΤΑΝΑΣΤΕΥΣΗΣ ΚΑΙ ΑΣΥΛΟΥ Αριθμ. 2089 της 16/16.7.2021 «Κοινό Πλαίσιο Διαχείρισης Προγραμμάτων που ανατίθενται στην Ειδική Υπηρεσία Συντονισμού και Διαχείρισης Προγραμμάτων του Ταμείου Ασύλου, Μετανάστευσης και Ένταξης και Ταμείου Εσωτερικής Ασφάλειας και άλλων πόρων και δεν χρηματοδοτούνται από τα Εθνικά Προγράμματα» (Β΄ 3120)</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_Toc193100132 \h </w:instrText>
        </w:r>
        <w:r w:rsidR="008D2510" w:rsidRPr="008D2510">
          <w:rPr>
            <w:noProof/>
            <w:webHidden/>
          </w:rPr>
        </w:r>
        <w:r w:rsidR="008D2510" w:rsidRPr="008D2510">
          <w:rPr>
            <w:noProof/>
            <w:webHidden/>
          </w:rPr>
          <w:fldChar w:fldCharType="separate"/>
        </w:r>
        <w:r w:rsidR="008D2510" w:rsidRPr="008D2510">
          <w:rPr>
            <w:noProof/>
            <w:webHidden/>
          </w:rPr>
          <w:t>94</w:t>
        </w:r>
        <w:r w:rsidR="008D2510" w:rsidRPr="008D2510">
          <w:rPr>
            <w:noProof/>
            <w:webHidden/>
          </w:rPr>
          <w:fldChar w:fldCharType="end"/>
        </w:r>
      </w:hyperlink>
    </w:p>
    <w:p w14:paraId="4BC1E48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33" w:history="1">
        <w:r w:rsidR="008D2510" w:rsidRPr="008D2510">
          <w:rPr>
            <w:bCs/>
            <w:noProof/>
          </w:rPr>
          <w:t>1441. ΑΠΟΦΑΣΗ ΥΠΟΥΡΓΩΝ ΟΙΚΟΝΟΜΙΚΩΝ - ΕΡΓΑΣΙΑΣ ΚΑΙ ΚΟΙΝΩΝΙΚΩΝ ΥΠΟΘΕΣΕΩΝ Αριθμ. 51320 της 16/17.7.2021 «Αναστολή συμβάσεων εργασίας εργαζομένων σε επιχειρήσεις - εργοδότες του ιδιωτικού τομέα κατά τον μήνα Ιούλιο 2021» (Β΄ 3127)</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_Toc193100133 \h </w:instrText>
        </w:r>
        <w:r w:rsidR="008D2510" w:rsidRPr="008D2510">
          <w:rPr>
            <w:noProof/>
            <w:webHidden/>
          </w:rPr>
        </w:r>
        <w:r w:rsidR="008D2510" w:rsidRPr="008D2510">
          <w:rPr>
            <w:noProof/>
            <w:webHidden/>
          </w:rPr>
          <w:fldChar w:fldCharType="separate"/>
        </w:r>
        <w:r w:rsidR="008D2510" w:rsidRPr="008D2510">
          <w:rPr>
            <w:noProof/>
            <w:webHidden/>
          </w:rPr>
          <w:t>95</w:t>
        </w:r>
        <w:r w:rsidR="008D2510" w:rsidRPr="008D2510">
          <w:rPr>
            <w:noProof/>
            <w:webHidden/>
          </w:rPr>
          <w:fldChar w:fldCharType="end"/>
        </w:r>
      </w:hyperlink>
    </w:p>
    <w:p w14:paraId="6867D24C"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34" w:history="1">
        <w:r w:rsidR="008D2510" w:rsidRPr="008D2510">
          <w:rPr>
            <w:bCs/>
            <w:noProof/>
          </w:rPr>
          <w:t xml:space="preserve">1442. ΑΠΟΦΑΣΗ ΥΠΟΥΡΓΩΝ ΟΙΚΟΝΟΜΙΚΩΝ - ΑΝΑΠΤΥΞΗΣ ΚΑΙ ΕΠΕΝΔΥΣΕΩΝ - ΠΡΟΣΤΑΣΙΑΣ ΤΟΥ ΠΟΛΙΤΗ - ΕΡΓΑΣΙΑΣ ΚΑΙ ΚΟΙΝΩΝΙΚΩΝ ΥΠΟΘΕΣΕΩΝ - ΥΓΕΙΑΣ - ΕΣΩΤΕΡΙΚΩΝ - EΠΙΚΡΑΤΕΙΑΣ Αριθμ. Δ1α/ΓΠ.οικ. 45218 της 17/17.7.2021 «Έκτακτα μέτρα προστασίας της δημόσιας υγείας στον Δήμο Μυκόνου της Περιφερειακής Ενότητας Μυκόνου της </w:t>
        </w:r>
        <w:r w:rsidR="008D2510" w:rsidRPr="008D2510">
          <w:rPr>
            <w:bCs/>
            <w:noProof/>
          </w:rPr>
          <w:lastRenderedPageBreak/>
          <w:t>Περιφέρειας Νοτίου Αιγαίου προς αντιμετώπιση της διασποράς του κορωνοϊού COVID-19» (Β΄ 3128)</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_Toc193100134 \h </w:instrText>
        </w:r>
        <w:r w:rsidR="008D2510" w:rsidRPr="008D2510">
          <w:rPr>
            <w:noProof/>
            <w:webHidden/>
          </w:rPr>
        </w:r>
        <w:r w:rsidR="008D2510" w:rsidRPr="008D2510">
          <w:rPr>
            <w:noProof/>
            <w:webHidden/>
          </w:rPr>
          <w:fldChar w:fldCharType="separate"/>
        </w:r>
        <w:r w:rsidR="008D2510" w:rsidRPr="008D2510">
          <w:rPr>
            <w:noProof/>
            <w:webHidden/>
          </w:rPr>
          <w:t>105</w:t>
        </w:r>
        <w:r w:rsidR="008D2510" w:rsidRPr="008D2510">
          <w:rPr>
            <w:noProof/>
            <w:webHidden/>
          </w:rPr>
          <w:fldChar w:fldCharType="end"/>
        </w:r>
      </w:hyperlink>
    </w:p>
    <w:p w14:paraId="71FB989B"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35" w:history="1">
        <w:r w:rsidR="008D2510" w:rsidRPr="008D2510">
          <w:rPr>
            <w:bCs/>
            <w:noProof/>
          </w:rPr>
          <w:t>1443. NOMOΣ ΥΠ’ ΑΡΙΘΜ. 4818 της 18/18.7.2021 «α) Ενσωμάτωση στην ελληνική νομοθεσία διατάξεων των Οδηγιών (ΕΕ) 2017/2455, (ΕΕ) 2019/1995 και (ΕΕ) 2018/1910 όσον αφορά υποχρεώσεις που απορρέουν από τον φόρο προστιθέμενης αξίας για παροχές υπηρεσιών και πωλήσεις αγαθών εξ αποστάσεως και σχετικές ρυθμίσεις - β) Τροποποιήσεις του ν. 4649/2019 “Πρόγραμμα παροχής εγγύησης σε τιτλοποιήσεις πιστωτικών ιδρυμάτων” (Α΄ 206), βάσει της υπό στοιχεία C(2021) 2545/9.4.2021 (2021/N) εγκριτικής απόφασης της Ευρωπαϊκής Επιτροπής για παράταση του προγράμματος "ΗΡΑΚΛΗΣ" - γ) Διατάξεις για τη ρύθμιση οφειλών και την παροχή δεύτερης ευκαιρίας - Τροποποιήσεις του ν. 4738/2020 και λοιπές διατάξεις - δ) Λοιπές επείγουσες διατάξεις αρμοδιότητας Υπουργείων Ανάπτυξης και Επενδύσεων, Εθνικής Άμυνας, Πολιτισμού και Αθλητισμού, Υποδομών και Μεταφορών» (Α΄ 124)</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_Toc193100135 \h </w:instrText>
        </w:r>
        <w:r w:rsidR="008D2510" w:rsidRPr="008D2510">
          <w:rPr>
            <w:noProof/>
            <w:webHidden/>
          </w:rPr>
        </w:r>
        <w:r w:rsidR="008D2510" w:rsidRPr="008D2510">
          <w:rPr>
            <w:noProof/>
            <w:webHidden/>
          </w:rPr>
          <w:fldChar w:fldCharType="separate"/>
        </w:r>
        <w:r w:rsidR="008D2510" w:rsidRPr="008D2510">
          <w:rPr>
            <w:noProof/>
            <w:webHidden/>
          </w:rPr>
          <w:t>110</w:t>
        </w:r>
        <w:r w:rsidR="008D2510" w:rsidRPr="008D2510">
          <w:rPr>
            <w:noProof/>
            <w:webHidden/>
          </w:rPr>
          <w:fldChar w:fldCharType="end"/>
        </w:r>
      </w:hyperlink>
    </w:p>
    <w:p w14:paraId="5C1A5AD5"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36" w:history="1">
        <w:r w:rsidR="008D2510" w:rsidRPr="008D2510">
          <w:rPr>
            <w:bCs/>
            <w:noProof/>
          </w:rPr>
          <w:t>1444. ΑΠΟΦΑΣΗ ΥΠΟΥΡΓΩΝ ΟΙΚΟΝΟΜΙΚΩΝ - ΕΡΓΑΣΙΑΣ ΚΑΙ ΚΟΙΝΩΝΙΚΩΝ ΥΠΟΘΕΣΕΩΝ - ΥΓΕΙΑΣ - ΝΑΥΤΙΛΙΑΣ ΚΑΙ ΝΗΣΙΩΤΙΚΗΣ ΠΟΛΙΤΙΚΗΣ - ΕΠΙΚΡΑΤΕΙΑΣ Αριθμ. Δ1α/ΓΠ.οικ. 45222 της 18/18.7.2021 «Εφαρμογή του υποχρεωτικού μέτρου του διαγνωστικού ελέγχου νόσησης από τον κορωνοϊό COVID-19 σε ναυτικούς - μέλη πληρώματος πλοίων» (Β΄ 3130)</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_Toc193100136 \h </w:instrText>
        </w:r>
        <w:r w:rsidR="008D2510" w:rsidRPr="008D2510">
          <w:rPr>
            <w:noProof/>
            <w:webHidden/>
          </w:rPr>
        </w:r>
        <w:r w:rsidR="008D2510" w:rsidRPr="008D2510">
          <w:rPr>
            <w:noProof/>
            <w:webHidden/>
          </w:rPr>
          <w:fldChar w:fldCharType="separate"/>
        </w:r>
        <w:r w:rsidR="008D2510" w:rsidRPr="008D2510">
          <w:rPr>
            <w:noProof/>
            <w:webHidden/>
          </w:rPr>
          <w:t>115</w:t>
        </w:r>
        <w:r w:rsidR="008D2510" w:rsidRPr="008D2510">
          <w:rPr>
            <w:noProof/>
            <w:webHidden/>
          </w:rPr>
          <w:fldChar w:fldCharType="end"/>
        </w:r>
      </w:hyperlink>
    </w:p>
    <w:p w14:paraId="7A1B8633"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37" w:history="1">
        <w:r w:rsidR="008D2510" w:rsidRPr="008D2510">
          <w:rPr>
            <w:bCs/>
            <w:noProof/>
          </w:rPr>
          <w:t>1445. ΑΠΟΦΑΣΗ ΥΦΥΠΟΥΡΓΟΥ ΟΙΚΟΝΟΜΙΚΩΝ ΚΑΙ ΔΙΟΙΚΗΤΗ ΤΗΣ ΑΝΕΞΑΡΤΗΤΗΣ ΑΡΧΗΣ ΔΗΜΟΣΙΩΝ ΕΣΟΔΩΝ Αριθμ. Α.1156 της 30.6/19.7.2021 «Τροποποίηση της υπό στοιχεία Α.1138/2020 κοινής απόφασης του Υφυπουργού Οικονομικών και του Διοικητή της Α.Α.Δ.Ε. “Καθορισμός της έκτασης εφαρμογής, του χρόνου και της διαδικασίας ηλεκτρονικής διαβίβασης δεδομένων στην Ανεξάρτητη Αρχή Δημοσίων Εσόδων, καθώς και κάθε άλλου αναγκαίου θέματος για την εφαρμογή των διατάξεων του άρθρου 15Α του ν. 4174/2013 (Κ.Φ.Δ.)” (Β΄ 2470), όπως ισχύει» (Β΄ 3131)</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_Toc193100137 \h </w:instrText>
        </w:r>
        <w:r w:rsidR="008D2510" w:rsidRPr="008D2510">
          <w:rPr>
            <w:noProof/>
            <w:webHidden/>
          </w:rPr>
        </w:r>
        <w:r w:rsidR="008D2510" w:rsidRPr="008D2510">
          <w:rPr>
            <w:noProof/>
            <w:webHidden/>
          </w:rPr>
          <w:fldChar w:fldCharType="separate"/>
        </w:r>
        <w:r w:rsidR="008D2510" w:rsidRPr="008D2510">
          <w:rPr>
            <w:noProof/>
            <w:webHidden/>
          </w:rPr>
          <w:t>116</w:t>
        </w:r>
        <w:r w:rsidR="008D2510" w:rsidRPr="008D2510">
          <w:rPr>
            <w:noProof/>
            <w:webHidden/>
          </w:rPr>
          <w:fldChar w:fldCharType="end"/>
        </w:r>
      </w:hyperlink>
    </w:p>
    <w:p w14:paraId="0CF85727"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38" w:history="1">
        <w:r w:rsidR="008D2510" w:rsidRPr="008D2510">
          <w:rPr>
            <w:bCs/>
            <w:noProof/>
          </w:rPr>
          <w:t>1445Α. ΑΠΟΦΑΣΗ ΥΦΥΠΟΥΡΓΟΥ ΠΕΡΙΒΑΛΛΟΝΤΟΣ ΚΑΙ ΕΝΕΡΓΕΙΑΣ Αριθμ. ΥΠΕΝ/ΔΜΕΑΑΠ/63302/522 της 29.6/17.7.2021 «Παράταση της καταληκτικής ημερομηνίας εκπόνησης Σχεδίου Φόρτισης Ηλεκτρικών Οχημάτων (Σ.Φ.Η.Ο.) από τους δήμους της παρ. 1 του άρθρου 17 του ν. 4710/2020 (Α΄ 142)» (</w:t>
        </w:r>
        <w:r w:rsidR="008D2510" w:rsidRPr="008D2510">
          <w:rPr>
            <w:bCs/>
            <w:iCs/>
            <w:noProof/>
          </w:rPr>
          <w:t>Β΄ 3131</w:t>
        </w:r>
        <w:r w:rsidR="008D2510" w:rsidRPr="008D2510">
          <w:rPr>
            <w:bCs/>
            <w:noProof/>
          </w:rPr>
          <w:t>)</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_Toc193100138 \h </w:instrText>
        </w:r>
        <w:r w:rsidR="008D2510" w:rsidRPr="008D2510">
          <w:rPr>
            <w:noProof/>
            <w:webHidden/>
          </w:rPr>
        </w:r>
        <w:r w:rsidR="008D2510" w:rsidRPr="008D2510">
          <w:rPr>
            <w:noProof/>
            <w:webHidden/>
          </w:rPr>
          <w:fldChar w:fldCharType="separate"/>
        </w:r>
        <w:r w:rsidR="008D2510" w:rsidRPr="008D2510">
          <w:rPr>
            <w:noProof/>
            <w:webHidden/>
          </w:rPr>
          <w:t>119</w:t>
        </w:r>
        <w:r w:rsidR="008D2510" w:rsidRPr="008D2510">
          <w:rPr>
            <w:noProof/>
            <w:webHidden/>
          </w:rPr>
          <w:fldChar w:fldCharType="end"/>
        </w:r>
      </w:hyperlink>
    </w:p>
    <w:p w14:paraId="2E343A2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39" w:history="1">
        <w:r w:rsidR="008D2510" w:rsidRPr="008D2510">
          <w:rPr>
            <w:bCs/>
            <w:noProof/>
          </w:rPr>
          <w:t>1446. ΑΠΟΦΑΣH ΥΦΥΠΟΥΡΓΟΥ ΟΙΚΟΝΟΜΙΚΩΝ – ΔΙΟΙΚΗΤΗ της ΑΝΕΞΑΡΤΗΤΗΣ ΑΡΧΗΣ ΔΗΜΟΣΙΩΝ ΕΣΟΔΩΝ Aριθμ. Α. 1155 της 30.6/19.7.2021 «Τροποποίηση της υπό στοιχεία Α.1060/18.3.2021 κοινής απόφασης του Υφυπουργού Οικονομικών και του Διοικητή της Ανεξάρτητης Αρχής Δημοσίων Εσόδων (Α.Α.Δ.Ε.) “Διαβίβαση στην Ανεξάρτητη Αρχή Δημοσίων Εσόδων (Α.Α.Δ.Ε.), δεδομένων των παραστατικών πωλήσεων ενεργειακών προϊόντων της παρ. 1 του άρθρου 73 του ν. 2960/2001 (Α’ 265), είτε με τη χρήση Φ.Η.Μ., που είναι εγκατεστημένοι σε εγκαταστάσεις οντοτήτων - κατόχων αδειών των άρθρων 5, 6, 7 και 9 του ν. 3054/2002 (Α’ 230), είτε με τη χρήση Υπηρεσιών Παρόχου για την Ηλεκτρονική Τιμολόγηση” (Β’ 1217)» (Β΄ 3132)</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_Toc193100139 \h </w:instrText>
        </w:r>
        <w:r w:rsidR="008D2510" w:rsidRPr="008D2510">
          <w:rPr>
            <w:noProof/>
            <w:webHidden/>
          </w:rPr>
        </w:r>
        <w:r w:rsidR="008D2510" w:rsidRPr="008D2510">
          <w:rPr>
            <w:noProof/>
            <w:webHidden/>
          </w:rPr>
          <w:fldChar w:fldCharType="separate"/>
        </w:r>
        <w:r w:rsidR="008D2510" w:rsidRPr="008D2510">
          <w:rPr>
            <w:noProof/>
            <w:webHidden/>
          </w:rPr>
          <w:t>120</w:t>
        </w:r>
        <w:r w:rsidR="008D2510" w:rsidRPr="008D2510">
          <w:rPr>
            <w:noProof/>
            <w:webHidden/>
          </w:rPr>
          <w:fldChar w:fldCharType="end"/>
        </w:r>
      </w:hyperlink>
    </w:p>
    <w:p w14:paraId="24A6B7FE"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40" w:history="1">
        <w:r w:rsidR="008D2510" w:rsidRPr="008D2510">
          <w:rPr>
            <w:bCs/>
            <w:noProof/>
          </w:rPr>
          <w:t>1447. ΑΠΟΦΑΣΗ ΥΦΥΠΟΥΡΓΟY ΠΟΛΙΤΙΣΜΟΥ ΚΑΙ ΑΘΛΗΤΙΣΜΟΥ Αριθμ. 329644 της 12/19.7.2021 «Εισαγωγικές Εξετάσεις “Ταλέντων” σχολικού έτους 2020-2021 για τις Ανώτερες Σχολές Δραματικής Τέχνης (Τμήμα Υποκριτικής)» (Β΄ 3139)</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_Toc193100140 \h </w:instrText>
        </w:r>
        <w:r w:rsidR="008D2510" w:rsidRPr="008D2510">
          <w:rPr>
            <w:noProof/>
            <w:webHidden/>
          </w:rPr>
        </w:r>
        <w:r w:rsidR="008D2510" w:rsidRPr="008D2510">
          <w:rPr>
            <w:noProof/>
            <w:webHidden/>
          </w:rPr>
          <w:fldChar w:fldCharType="separate"/>
        </w:r>
        <w:r w:rsidR="008D2510" w:rsidRPr="008D2510">
          <w:rPr>
            <w:noProof/>
            <w:webHidden/>
          </w:rPr>
          <w:t>123</w:t>
        </w:r>
        <w:r w:rsidR="008D2510" w:rsidRPr="008D2510">
          <w:rPr>
            <w:noProof/>
            <w:webHidden/>
          </w:rPr>
          <w:fldChar w:fldCharType="end"/>
        </w:r>
      </w:hyperlink>
    </w:p>
    <w:p w14:paraId="2AED410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41" w:history="1">
        <w:r w:rsidR="008D2510" w:rsidRPr="008D2510">
          <w:rPr>
            <w:bCs/>
            <w:noProof/>
          </w:rPr>
          <w:t>1448. ΑΠΟΦΑΣH ΥΦΥΠΟΥΡΓΟY ΠΟΛΙΤΙΣΜΟΥ ΚΑΙ ΑΘΛΗΤΙΣΜΟΥ Αριθμ. 332384 της 13/19.7.2021 «Εισαγωγικές εξετάσεις Ανωτέρων Σχολών Χορού, σχολικού έτους 2021-2022» (Β΄ 3143)</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_Toc193100141 \h </w:instrText>
        </w:r>
        <w:r w:rsidR="008D2510" w:rsidRPr="008D2510">
          <w:rPr>
            <w:noProof/>
            <w:webHidden/>
          </w:rPr>
        </w:r>
        <w:r w:rsidR="008D2510" w:rsidRPr="008D2510">
          <w:rPr>
            <w:noProof/>
            <w:webHidden/>
          </w:rPr>
          <w:fldChar w:fldCharType="separate"/>
        </w:r>
        <w:r w:rsidR="008D2510" w:rsidRPr="008D2510">
          <w:rPr>
            <w:noProof/>
            <w:webHidden/>
          </w:rPr>
          <w:t>124</w:t>
        </w:r>
        <w:r w:rsidR="008D2510" w:rsidRPr="008D2510">
          <w:rPr>
            <w:noProof/>
            <w:webHidden/>
          </w:rPr>
          <w:fldChar w:fldCharType="end"/>
        </w:r>
      </w:hyperlink>
    </w:p>
    <w:p w14:paraId="6AE3598A"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42" w:history="1">
        <w:r w:rsidR="008D2510" w:rsidRPr="008D2510">
          <w:rPr>
            <w:bCs/>
            <w:noProof/>
          </w:rPr>
          <w:t>1449. ΑΠΟΦΑΣΗ ΥΠΟΥΡΓΩΝ ΟΙΚΟΝΟΜΙΚΩΝ - ΜΕΤΑΝΑΣΤΕΥΣΗΣ ΚΑΙ ΑΣΥΛΟΥ Αριθμ. 116946 της 9/19.7.2021 «Έκτακτη επιχορήγηση στους Δήμους Ανατολικής Σάμου, Μυτιλήνης και Χίου για την ανάληψη δράσεων που σχετίζονται με την αντιμετώπιση του κορωνοϊού COVID-19» (Β΄ 3150)</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_Toc193100142 \h </w:instrText>
        </w:r>
        <w:r w:rsidR="008D2510" w:rsidRPr="008D2510">
          <w:rPr>
            <w:noProof/>
            <w:webHidden/>
          </w:rPr>
        </w:r>
        <w:r w:rsidR="008D2510" w:rsidRPr="008D2510">
          <w:rPr>
            <w:noProof/>
            <w:webHidden/>
          </w:rPr>
          <w:fldChar w:fldCharType="separate"/>
        </w:r>
        <w:r w:rsidR="008D2510" w:rsidRPr="008D2510">
          <w:rPr>
            <w:noProof/>
            <w:webHidden/>
          </w:rPr>
          <w:t>124</w:t>
        </w:r>
        <w:r w:rsidR="008D2510" w:rsidRPr="008D2510">
          <w:rPr>
            <w:noProof/>
            <w:webHidden/>
          </w:rPr>
          <w:fldChar w:fldCharType="end"/>
        </w:r>
      </w:hyperlink>
    </w:p>
    <w:p w14:paraId="2EEEFA5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43" w:history="1">
        <w:r w:rsidR="008D2510" w:rsidRPr="008D2510">
          <w:rPr>
            <w:bCs/>
            <w:noProof/>
          </w:rPr>
          <w:t>1450. ΑΠΟΦΑΣΗ ΥΠΟΥΡΓΩΝ ΟΙΚΟΝΟΜΙΚΩΝ - ΑΝΑΠΤΥΞΗΣ ΚΑΙ ΕΠΕΝΔΥΣΕΩΝ - ΥΓΕΙΑΣ - ΥΦΥΠΟΥΡΓΟΥ ΨΗΦΙΑΚΗΣ ΔΙΑΚΥΒΕΡΝΗΣΗΣ - ΕΠΙΚΡΑΤΕΙΑΣ Αριθμ. 3891 της 20/20.7.2021 «Καθορισμός του χρόνου έναρξης της παραγωγικής λειτουργίας, των τεχνικών και οργανωτικών μέτρων για τη λειτουργία της ειδικής εφαρμογής της παρ. 2 του άρθρου 34 του ν. 4816/2021 (A’ 118) και της διαδικασίας έκδοσης της ψηφιακής χρεωστικής κάρτας και πίστωσης της οικονομικής διευκόλυνσης, και ρύθμιση των ειδικότερων ζητημάτων εκκαθάρισης και κάθε άλλης αναγκαίας λεπτομέρειας» (Β΄ 3194)</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_Toc193100143 \h </w:instrText>
        </w:r>
        <w:r w:rsidR="008D2510" w:rsidRPr="008D2510">
          <w:rPr>
            <w:noProof/>
            <w:webHidden/>
          </w:rPr>
        </w:r>
        <w:r w:rsidR="008D2510" w:rsidRPr="008D2510">
          <w:rPr>
            <w:noProof/>
            <w:webHidden/>
          </w:rPr>
          <w:fldChar w:fldCharType="separate"/>
        </w:r>
        <w:r w:rsidR="008D2510" w:rsidRPr="008D2510">
          <w:rPr>
            <w:noProof/>
            <w:webHidden/>
          </w:rPr>
          <w:t>127</w:t>
        </w:r>
        <w:r w:rsidR="008D2510" w:rsidRPr="008D2510">
          <w:rPr>
            <w:noProof/>
            <w:webHidden/>
          </w:rPr>
          <w:fldChar w:fldCharType="end"/>
        </w:r>
      </w:hyperlink>
    </w:p>
    <w:p w14:paraId="2106DB83"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44" w:history="1">
        <w:r w:rsidR="008D2510" w:rsidRPr="008D2510">
          <w:rPr>
            <w:bCs/>
            <w:noProof/>
          </w:rPr>
          <w:t>1451.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 ΕΠΙΚΡΑΤΕΙΑΣ Αριθμ. Δ1α/ΓΠ.οικ. 46216 της 21/21.7.2021 «Προϋποθέσεις εισόδου στη Χώρα προς περιορισμό της διασποράς του κορωνοϊού COVID-19» (Β΄ 3195)</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_Toc193100144 \h </w:instrText>
        </w:r>
        <w:r w:rsidR="008D2510" w:rsidRPr="008D2510">
          <w:rPr>
            <w:noProof/>
            <w:webHidden/>
          </w:rPr>
        </w:r>
        <w:r w:rsidR="008D2510" w:rsidRPr="008D2510">
          <w:rPr>
            <w:noProof/>
            <w:webHidden/>
          </w:rPr>
          <w:fldChar w:fldCharType="separate"/>
        </w:r>
        <w:r w:rsidR="008D2510" w:rsidRPr="008D2510">
          <w:rPr>
            <w:noProof/>
            <w:webHidden/>
          </w:rPr>
          <w:t>131</w:t>
        </w:r>
        <w:r w:rsidR="008D2510" w:rsidRPr="008D2510">
          <w:rPr>
            <w:noProof/>
            <w:webHidden/>
          </w:rPr>
          <w:fldChar w:fldCharType="end"/>
        </w:r>
      </w:hyperlink>
    </w:p>
    <w:p w14:paraId="1F1FE66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45" w:history="1">
        <w:r w:rsidR="008D2510" w:rsidRPr="008D2510">
          <w:rPr>
            <w:bCs/>
            <w:noProof/>
          </w:rPr>
          <w:t>1452. ΑΠΟΦΑΣΗ ΑΝΑΠΛΗΡΩΤΗ ΥΠΟΥΡΓΟΥ ΥΓΕΙΑΣ Αριθμ. Γ4α/Γ.Π.28000 της 2/21.7.2021 «Τροποποίηση της υπό στοιχεία Γ4α/Γ.Π. 73870/24.12.2020 απόφασης έγκρισης κατανομής εφημεριών ιατρικού προσωπικού έτους 2021 (Β΄ 5880/2020)» (Β΄ 3196)</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_Toc193100145 \h </w:instrText>
        </w:r>
        <w:r w:rsidR="008D2510" w:rsidRPr="008D2510">
          <w:rPr>
            <w:noProof/>
            <w:webHidden/>
          </w:rPr>
        </w:r>
        <w:r w:rsidR="008D2510" w:rsidRPr="008D2510">
          <w:rPr>
            <w:noProof/>
            <w:webHidden/>
          </w:rPr>
          <w:fldChar w:fldCharType="separate"/>
        </w:r>
        <w:r w:rsidR="008D2510" w:rsidRPr="008D2510">
          <w:rPr>
            <w:noProof/>
            <w:webHidden/>
          </w:rPr>
          <w:t>132</w:t>
        </w:r>
        <w:r w:rsidR="008D2510" w:rsidRPr="008D2510">
          <w:rPr>
            <w:noProof/>
            <w:webHidden/>
          </w:rPr>
          <w:fldChar w:fldCharType="end"/>
        </w:r>
      </w:hyperlink>
    </w:p>
    <w:p w14:paraId="25D64DD7"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46" w:history="1">
        <w:r w:rsidR="008D2510" w:rsidRPr="008D2510">
          <w:rPr>
            <w:bCs/>
            <w:noProof/>
          </w:rPr>
          <w:t>1453. ΑΠΟΦΑΣH ΔΙΟΙΚΗΤΗ ΤΗΣ ΑΝΕΞΑΡΤΗΤΗΣ ΑΡΧΗΣ ΔΗΜΟΣΙΩΝ ΕΣΟΔΩΝ Αριθμ. Α.1168 της 20/21.7.2021 «Παράταση των προθεσμιών της παρ.2 του άρθρου 9, της παρ. 8 του άρθρου 11 και των παρ. 4 και 5 του άρθρου 12 της υπό στοιχεία ΠΟΛ. 1162/2018 απόφασης του Διοικητή της Ανεξάρτητης Αρχής Δημοσίων Εσόδων “Υποβολή Δήλωσης Πληροφοριακών Στοιχείων Μίσθωσης Ακίνητης Περιουσίας με τη χρήση ηλεκτρονικής μεθόδου επικοινωνίας μέσω διαδικτύου” (Β΄ 3579)» (Β΄ 3200)</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_Toc193100146 \h </w:instrText>
        </w:r>
        <w:r w:rsidR="008D2510" w:rsidRPr="008D2510">
          <w:rPr>
            <w:noProof/>
            <w:webHidden/>
          </w:rPr>
        </w:r>
        <w:r w:rsidR="008D2510" w:rsidRPr="008D2510">
          <w:rPr>
            <w:noProof/>
            <w:webHidden/>
          </w:rPr>
          <w:fldChar w:fldCharType="separate"/>
        </w:r>
        <w:r w:rsidR="008D2510" w:rsidRPr="008D2510">
          <w:rPr>
            <w:noProof/>
            <w:webHidden/>
          </w:rPr>
          <w:t>132</w:t>
        </w:r>
        <w:r w:rsidR="008D2510" w:rsidRPr="008D2510">
          <w:rPr>
            <w:noProof/>
            <w:webHidden/>
          </w:rPr>
          <w:fldChar w:fldCharType="end"/>
        </w:r>
      </w:hyperlink>
    </w:p>
    <w:p w14:paraId="2974FDD5"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47" w:history="1">
        <w:r w:rsidR="008D2510" w:rsidRPr="008D2510">
          <w:rPr>
            <w:bCs/>
            <w:noProof/>
          </w:rPr>
          <w:t>1454. ΑΠΟΦΑΣΗ ΥΦΥΠΟΥΡΓΟΥ ΟΙΚΟΝΟΜΙΚΩΝ Αριθμ. Α. 1167 της 19/21.7.2021 «Προσδιορισμός πληττόμενων επιχειρήσεων για την υποχρεωτική απαλλαγή από την υποχρέωση καταβολής του συνολικού μισθώματος για τον μήνα Ιούλιο 2021» (Β΄ 3201)</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_Toc193100147 \h </w:instrText>
        </w:r>
        <w:r w:rsidR="008D2510" w:rsidRPr="008D2510">
          <w:rPr>
            <w:noProof/>
            <w:webHidden/>
          </w:rPr>
        </w:r>
        <w:r w:rsidR="008D2510" w:rsidRPr="008D2510">
          <w:rPr>
            <w:noProof/>
            <w:webHidden/>
          </w:rPr>
          <w:fldChar w:fldCharType="separate"/>
        </w:r>
        <w:r w:rsidR="008D2510" w:rsidRPr="008D2510">
          <w:rPr>
            <w:noProof/>
            <w:webHidden/>
          </w:rPr>
          <w:t>134</w:t>
        </w:r>
        <w:r w:rsidR="008D2510" w:rsidRPr="008D2510">
          <w:rPr>
            <w:noProof/>
            <w:webHidden/>
          </w:rPr>
          <w:fldChar w:fldCharType="end"/>
        </w:r>
      </w:hyperlink>
    </w:p>
    <w:p w14:paraId="083AAE39"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48" w:history="1">
        <w:r w:rsidR="008D2510" w:rsidRPr="008D2510">
          <w:rPr>
            <w:bCs/>
            <w:noProof/>
          </w:rPr>
          <w:t>1455. ΑΠΟΦΑΣΗ ΥΦΥΠΟΥΡΓΟΥ ΑΓΡΟΤΙΚΗΣ ΑΝΑΠΤΥΞΗΣ ΚΑΙ ΤΡΟΦΙΜΩΝ Αριθμ. 1102/182415 της 12/22.7.2021 «Πρόγραμμα επιζωοτιολογικής επιτήρησης, πρόληψης και ελέγχου της Αφρικανικής Πανώλης των χοίρων σε χοιροτροφικές εκμεταλλεύσεις, έλεγχος μέτρων βιοασφάλειας και μέτρα επιβολής σε χοιροτροφικές εκμεταλλεύσεις για την πρόληψη εισόδου και αποτροπή διασποράς του ιού της Αφρικανικής Πανώλης των χοίρων» (B΄ 3211)</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_Toc193100148 \h </w:instrText>
        </w:r>
        <w:r w:rsidR="008D2510" w:rsidRPr="008D2510">
          <w:rPr>
            <w:noProof/>
            <w:webHidden/>
          </w:rPr>
        </w:r>
        <w:r w:rsidR="008D2510" w:rsidRPr="008D2510">
          <w:rPr>
            <w:noProof/>
            <w:webHidden/>
          </w:rPr>
          <w:fldChar w:fldCharType="separate"/>
        </w:r>
        <w:r w:rsidR="008D2510" w:rsidRPr="008D2510">
          <w:rPr>
            <w:noProof/>
            <w:webHidden/>
          </w:rPr>
          <w:t>137</w:t>
        </w:r>
        <w:r w:rsidR="008D2510" w:rsidRPr="008D2510">
          <w:rPr>
            <w:noProof/>
            <w:webHidden/>
          </w:rPr>
          <w:fldChar w:fldCharType="end"/>
        </w:r>
      </w:hyperlink>
    </w:p>
    <w:p w14:paraId="4E3A6C0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49" w:history="1">
        <w:r w:rsidR="008D2510" w:rsidRPr="008D2510">
          <w:rPr>
            <w:bCs/>
            <w:noProof/>
          </w:rPr>
          <w:t>1456. ΑΠΟΦΑΣΗ ΥΠΟΥΡΓΩΝ ΟΙΚΟΝΟΜΙΚΩΝ - ΑΝΑΠΤΥΞΗΣ ΚΑΙ ΕΠΕΝΔΥΣΕΩΝ Αριθμ. 81848 της 21/22.7.2021 «Σύσταση Ταμείου με την επωνυμία “Ταμείο Εγγυοδοσίας Ελληνικής Αναπτυξιακής Τράπεζας και Ταμείου Μηχανικών και Εργοληπτών Δημοσίων Έργων”» (Β΄ 3267)</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_Toc193100149 \h </w:instrText>
        </w:r>
        <w:r w:rsidR="008D2510" w:rsidRPr="008D2510">
          <w:rPr>
            <w:noProof/>
            <w:webHidden/>
          </w:rPr>
        </w:r>
        <w:r w:rsidR="008D2510" w:rsidRPr="008D2510">
          <w:rPr>
            <w:noProof/>
            <w:webHidden/>
          </w:rPr>
          <w:fldChar w:fldCharType="separate"/>
        </w:r>
        <w:r w:rsidR="008D2510" w:rsidRPr="008D2510">
          <w:rPr>
            <w:noProof/>
            <w:webHidden/>
          </w:rPr>
          <w:t>145</w:t>
        </w:r>
        <w:r w:rsidR="008D2510" w:rsidRPr="008D2510">
          <w:rPr>
            <w:noProof/>
            <w:webHidden/>
          </w:rPr>
          <w:fldChar w:fldCharType="end"/>
        </w:r>
      </w:hyperlink>
    </w:p>
    <w:p w14:paraId="324EAED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50" w:history="1">
        <w:r w:rsidR="008D2510" w:rsidRPr="008D2510">
          <w:rPr>
            <w:bCs/>
            <w:noProof/>
          </w:rPr>
          <w:t xml:space="preserve">1457. ΑΠΟΦΑΣΗ ΥΠΟΥΡΓΩΝ ΟΙΚΟΝΟΜΙΚΩΝ - ΑΝΑΠΤΥΞΗΣ ΚΑΙ ΕΠΕΝΔΥΣΕΩΝ Αριθμ. 81858 της 21/22.7.2021 «Τροποποίηση της υπ’ αρ. 135912/30.12.2019 κοινής υπουργικής απόφασης με τίτλο “Υλοποίηση Προγράμματος ΓΙΑ ΤΗ ΣΤΗΡΙΞΗ ΤΗΣ </w:t>
        </w:r>
        <w:r w:rsidR="008D2510" w:rsidRPr="008D2510">
          <w:rPr>
            <w:bCs/>
            <w:noProof/>
          </w:rPr>
          <w:lastRenderedPageBreak/>
          <w:t>ΕΠΙΧΕΙΡΗΜΑΤΙΚΟΤΗΤΑΣ, ΜΕΣΩ ΕΝΑΛΛΑΚΤΙΚΩΝ ΜΟΡΦΩΝ ΧΡΗΜΑΤΟΔΟΤΗΣΗΣ από την Ελληνική Αναπτυξιακή Τράπεζα Α.Ε” (Β’ 4880)» (Β΄ 3267)</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_Toc193100150 \h </w:instrText>
        </w:r>
        <w:r w:rsidR="008D2510" w:rsidRPr="008D2510">
          <w:rPr>
            <w:noProof/>
            <w:webHidden/>
          </w:rPr>
        </w:r>
        <w:r w:rsidR="008D2510" w:rsidRPr="008D2510">
          <w:rPr>
            <w:noProof/>
            <w:webHidden/>
          </w:rPr>
          <w:fldChar w:fldCharType="separate"/>
        </w:r>
        <w:r w:rsidR="008D2510" w:rsidRPr="008D2510">
          <w:rPr>
            <w:noProof/>
            <w:webHidden/>
          </w:rPr>
          <w:t>152</w:t>
        </w:r>
        <w:r w:rsidR="008D2510" w:rsidRPr="008D2510">
          <w:rPr>
            <w:noProof/>
            <w:webHidden/>
          </w:rPr>
          <w:fldChar w:fldCharType="end"/>
        </w:r>
      </w:hyperlink>
    </w:p>
    <w:p w14:paraId="0F9662B2"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51" w:history="1">
        <w:r w:rsidR="008D2510" w:rsidRPr="008D2510">
          <w:rPr>
            <w:bCs/>
            <w:noProof/>
          </w:rPr>
          <w:t>1458. NOMOΣ ΥΠ’ ΑΡΙΘΜ. 4819 της 22/23.7.2021 «Ολοκληρωμένο πλαίσιο για τη διαχείριση των αποβλήτων - Ενσωμάτωση των Οδηγιών 2018/ 851 και 2018/852 του Ευρωπαϊκού Κοινοβουλίου και του Συμβουλίου της 30ής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και την προστασία του φυσικού περιβάλλοντος, χωροταξικές - πολεοδομικές, ενεργειακές και συναφείς επείγουσες ρυθμίσεις.» (Α΄ 129)</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_Toc193100151 \h </w:instrText>
        </w:r>
        <w:r w:rsidR="008D2510" w:rsidRPr="008D2510">
          <w:rPr>
            <w:noProof/>
            <w:webHidden/>
          </w:rPr>
        </w:r>
        <w:r w:rsidR="008D2510" w:rsidRPr="008D2510">
          <w:rPr>
            <w:noProof/>
            <w:webHidden/>
          </w:rPr>
          <w:fldChar w:fldCharType="separate"/>
        </w:r>
        <w:r w:rsidR="008D2510" w:rsidRPr="008D2510">
          <w:rPr>
            <w:noProof/>
            <w:webHidden/>
          </w:rPr>
          <w:t>154</w:t>
        </w:r>
        <w:r w:rsidR="008D2510" w:rsidRPr="008D2510">
          <w:rPr>
            <w:noProof/>
            <w:webHidden/>
          </w:rPr>
          <w:fldChar w:fldCharType="end"/>
        </w:r>
      </w:hyperlink>
    </w:p>
    <w:p w14:paraId="1755126B"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52" w:history="1">
        <w:r w:rsidR="008D2510" w:rsidRPr="008D2510">
          <w:rPr>
            <w:bCs/>
            <w:noProof/>
          </w:rPr>
          <w:t>1459. ΝΟΜΟΣ ΥΠ’ ΑΡΙΘΜ. 4820 της 23/23.7.2021 «Οργανικός Νόμος του Ελεγκτικού Συνεδρίου και άλλες ρυθμίσεις» (Α’ 130)</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_Toc193100152 \h </w:instrText>
        </w:r>
        <w:r w:rsidR="008D2510" w:rsidRPr="008D2510">
          <w:rPr>
            <w:noProof/>
            <w:webHidden/>
          </w:rPr>
        </w:r>
        <w:r w:rsidR="008D2510" w:rsidRPr="008D2510">
          <w:rPr>
            <w:noProof/>
            <w:webHidden/>
          </w:rPr>
          <w:fldChar w:fldCharType="separate"/>
        </w:r>
        <w:r w:rsidR="008D2510" w:rsidRPr="008D2510">
          <w:rPr>
            <w:noProof/>
            <w:webHidden/>
          </w:rPr>
          <w:t>157</w:t>
        </w:r>
        <w:r w:rsidR="008D2510" w:rsidRPr="008D2510">
          <w:rPr>
            <w:noProof/>
            <w:webHidden/>
          </w:rPr>
          <w:fldChar w:fldCharType="end"/>
        </w:r>
      </w:hyperlink>
    </w:p>
    <w:p w14:paraId="35B05ED9"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53" w:history="1">
        <w:r w:rsidR="008D2510" w:rsidRPr="008D2510">
          <w:rPr>
            <w:bCs/>
            <w:noProof/>
          </w:rPr>
          <w:t>1460. ΑΠΟΦΑΣΗ ΥΠΟΥΡΓΟΥ, ΑΝΑΠΛΗΡΩΤΗ ΥΠΟΥΡΓΟΥ ΚΑΙ ΥΦΥΠΟΥΡΓΟΥ ΟΙΚΟΝΟΜΙΚΩΝ Αριθμ. ΓΔΟΥ 809 της 23/23.7.2021 «Ειδικότερη διαδικασία και ορισμός των προϋποθέσεων για την προκαταβολή των ποσών της αποζημίωσης των εκμισθωτών για τα μισθώματα μηνός Ιουνίου 2021, κατ’ επιταγή του νόμου στο πλαίσιο αντιμετώπισης των επιπτώσεων του κορωνοϊού COVID-19» (Β’ 3274)</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_Toc193100153 \h </w:instrText>
        </w:r>
        <w:r w:rsidR="008D2510" w:rsidRPr="008D2510">
          <w:rPr>
            <w:noProof/>
            <w:webHidden/>
          </w:rPr>
        </w:r>
        <w:r w:rsidR="008D2510" w:rsidRPr="008D2510">
          <w:rPr>
            <w:noProof/>
            <w:webHidden/>
          </w:rPr>
          <w:fldChar w:fldCharType="separate"/>
        </w:r>
        <w:r w:rsidR="008D2510" w:rsidRPr="008D2510">
          <w:rPr>
            <w:noProof/>
            <w:webHidden/>
          </w:rPr>
          <w:t>174</w:t>
        </w:r>
        <w:r w:rsidR="008D2510" w:rsidRPr="008D2510">
          <w:rPr>
            <w:noProof/>
            <w:webHidden/>
          </w:rPr>
          <w:fldChar w:fldCharType="end"/>
        </w:r>
      </w:hyperlink>
    </w:p>
    <w:p w14:paraId="4A338BB7"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54" w:history="1">
        <w:r w:rsidR="008D2510" w:rsidRPr="008D2510">
          <w:rPr>
            <w:bCs/>
            <w:noProof/>
          </w:rPr>
          <w:t>1461. ΑΠΟΦΑΣΗ ΥΠΟΥΡΓΩΝ ΟΙΚΟΝΟΜΙΚΩΝ - ΑΝΑΠΤΥΞΗΣ ΚΑΙ ΕΠΕΝΔΥΣΕΩΝ - ΑΓΡΟΤΙΚΗΣ ΑΝΑΠΤΥΞΗΣ ΚΑΙ ΤΡΟΦΙΜΩΝ Αριθμ. 1903/194939 της 22/23.7.2021 «Καθορισμός των λεπτομερειών εφαρμογής του μέτρου της απόσταξης οίνου σε περίπτωση κρίσης για το έτος 2021, που πραγματοποιείται στο πλαίσιο του άρθρου 3 του κατ’ εξουσιοδότηση Κανονισμού (ΕΕ) 2020/592, όπως τροποποιήθηκε από τον Κανονισμό (ΕΕ) 2021/95» (Β’ 3275) (Διορθ. σφαλμ. στο ΦΕΚ Β΄ 3496/31.7.2021)</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_Toc193100154 \h </w:instrText>
        </w:r>
        <w:r w:rsidR="008D2510" w:rsidRPr="008D2510">
          <w:rPr>
            <w:noProof/>
            <w:webHidden/>
          </w:rPr>
        </w:r>
        <w:r w:rsidR="008D2510" w:rsidRPr="008D2510">
          <w:rPr>
            <w:noProof/>
            <w:webHidden/>
          </w:rPr>
          <w:fldChar w:fldCharType="separate"/>
        </w:r>
        <w:r w:rsidR="008D2510" w:rsidRPr="008D2510">
          <w:rPr>
            <w:noProof/>
            <w:webHidden/>
          </w:rPr>
          <w:t>181</w:t>
        </w:r>
        <w:r w:rsidR="008D2510" w:rsidRPr="008D2510">
          <w:rPr>
            <w:noProof/>
            <w:webHidden/>
          </w:rPr>
          <w:fldChar w:fldCharType="end"/>
        </w:r>
      </w:hyperlink>
    </w:p>
    <w:p w14:paraId="3683C00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55" w:history="1">
        <w:r w:rsidR="008D2510" w:rsidRPr="008D2510">
          <w:rPr>
            <w:bCs/>
            <w:noProof/>
          </w:rPr>
          <w:t>1462. ΑΠΟΦΑΣH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46819 της 23/24.7.2021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26 Ιουλίου 2021 και ώρα 6:00 έως και τη Δευτέρα, 2 Αυγούστου 2021 και ώρα 6:00» (Β’ 3276)</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_Toc193100155 \h </w:instrText>
        </w:r>
        <w:r w:rsidR="008D2510" w:rsidRPr="008D2510">
          <w:rPr>
            <w:noProof/>
            <w:webHidden/>
          </w:rPr>
        </w:r>
        <w:r w:rsidR="008D2510" w:rsidRPr="008D2510">
          <w:rPr>
            <w:noProof/>
            <w:webHidden/>
          </w:rPr>
          <w:fldChar w:fldCharType="separate"/>
        </w:r>
        <w:r w:rsidR="008D2510" w:rsidRPr="008D2510">
          <w:rPr>
            <w:noProof/>
            <w:webHidden/>
          </w:rPr>
          <w:t>213</w:t>
        </w:r>
        <w:r w:rsidR="008D2510" w:rsidRPr="008D2510">
          <w:rPr>
            <w:noProof/>
            <w:webHidden/>
          </w:rPr>
          <w:fldChar w:fldCharType="end"/>
        </w:r>
      </w:hyperlink>
    </w:p>
    <w:p w14:paraId="776995A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56" w:history="1">
        <w:r w:rsidR="008D2510" w:rsidRPr="008D2510">
          <w:rPr>
            <w:bCs/>
            <w:noProof/>
          </w:rPr>
          <w:t>1463. ΑΠΟΦΑΣΗ ΥΠΟΥΡΓΩΝ ΟΙΚΟΝΟΜΙΚΩΝ - ΥΓΕΙΑΣ Αριθμ. Β2β/Γ.Π.οικ.44715 της 15/26.7.2021 «Καθορισμός ορίου δαπάνης φαρμάκων που ανήκουν στη θεραπευτική ομάδα των ηπαρινών και αποζημιώνονται από τον Ε.Ο.Π.Υ.Υ., διαδικασία και προϋποθέσεις για την εξαίρεσή της από την φαρμακευτική δαπάνη των Φ.Κ.Α.» (Β’ 3279)</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_Toc193100156 \h </w:instrText>
        </w:r>
        <w:r w:rsidR="008D2510" w:rsidRPr="008D2510">
          <w:rPr>
            <w:noProof/>
            <w:webHidden/>
          </w:rPr>
        </w:r>
        <w:r w:rsidR="008D2510" w:rsidRPr="008D2510">
          <w:rPr>
            <w:noProof/>
            <w:webHidden/>
          </w:rPr>
          <w:fldChar w:fldCharType="separate"/>
        </w:r>
        <w:r w:rsidR="008D2510" w:rsidRPr="008D2510">
          <w:rPr>
            <w:noProof/>
            <w:webHidden/>
          </w:rPr>
          <w:t>213</w:t>
        </w:r>
        <w:r w:rsidR="008D2510" w:rsidRPr="008D2510">
          <w:rPr>
            <w:noProof/>
            <w:webHidden/>
          </w:rPr>
          <w:fldChar w:fldCharType="end"/>
        </w:r>
      </w:hyperlink>
    </w:p>
    <w:p w14:paraId="289EA605"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57" w:history="1">
        <w:r w:rsidR="008D2510" w:rsidRPr="008D2510">
          <w:rPr>
            <w:bCs/>
            <w:noProof/>
          </w:rPr>
          <w:t>1464. ΑΠΟΦΑΣΗ ΥΦΥΠΟΥΡΓΟΥ ΑΝΑΠΤΥΞΗΣ ΚΑΙ ΕΠΕΝΔΥΣΕΩΝ Αριθμ. 73744 της 1/26.7.2021 «Έγκριση Τομεακού Προγράμματος Ανάπτυξης του Υπουργείου Εργασίας και Κοινωνικών Υποθέσεων στο ΕΠΑ 2021-2025» (Β’ 3303)</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_Toc193100157 \h </w:instrText>
        </w:r>
        <w:r w:rsidR="008D2510" w:rsidRPr="008D2510">
          <w:rPr>
            <w:noProof/>
            <w:webHidden/>
          </w:rPr>
        </w:r>
        <w:r w:rsidR="008D2510" w:rsidRPr="008D2510">
          <w:rPr>
            <w:noProof/>
            <w:webHidden/>
          </w:rPr>
          <w:fldChar w:fldCharType="separate"/>
        </w:r>
        <w:r w:rsidR="008D2510" w:rsidRPr="008D2510">
          <w:rPr>
            <w:noProof/>
            <w:webHidden/>
          </w:rPr>
          <w:t>215</w:t>
        </w:r>
        <w:r w:rsidR="008D2510" w:rsidRPr="008D2510">
          <w:rPr>
            <w:noProof/>
            <w:webHidden/>
          </w:rPr>
          <w:fldChar w:fldCharType="end"/>
        </w:r>
      </w:hyperlink>
    </w:p>
    <w:p w14:paraId="6953E7F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58" w:history="1">
        <w:r w:rsidR="008D2510" w:rsidRPr="008D2510">
          <w:rPr>
            <w:bCs/>
            <w:noProof/>
          </w:rPr>
          <w:t>1465. ΑΠΟΦΑΣΗ ΥΦΥΠΟΥΡΓΟΥ ΑΝΑΠΤΥΞΗΣ ΚΑΙ ΕΠΕΝΔΥΣΕΩΝ Αριθ. 73746 της 1/26.7.2021 «Έγκριση Τομεακού Προγράμματος Ανάπτυξης του Υπουργείου Παιδείας και Θρησκευμάτων στο ΕΠΑ 2021-2025» (Β’ 3304)</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_Toc193100158 \h </w:instrText>
        </w:r>
        <w:r w:rsidR="008D2510" w:rsidRPr="008D2510">
          <w:rPr>
            <w:noProof/>
            <w:webHidden/>
          </w:rPr>
        </w:r>
        <w:r w:rsidR="008D2510" w:rsidRPr="008D2510">
          <w:rPr>
            <w:noProof/>
            <w:webHidden/>
          </w:rPr>
          <w:fldChar w:fldCharType="separate"/>
        </w:r>
        <w:r w:rsidR="008D2510" w:rsidRPr="008D2510">
          <w:rPr>
            <w:noProof/>
            <w:webHidden/>
          </w:rPr>
          <w:t>218</w:t>
        </w:r>
        <w:r w:rsidR="008D2510" w:rsidRPr="008D2510">
          <w:rPr>
            <w:noProof/>
            <w:webHidden/>
          </w:rPr>
          <w:fldChar w:fldCharType="end"/>
        </w:r>
      </w:hyperlink>
    </w:p>
    <w:p w14:paraId="52F6692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59" w:history="1">
        <w:r w:rsidR="008D2510" w:rsidRPr="008D2510">
          <w:rPr>
            <w:bCs/>
            <w:noProof/>
          </w:rPr>
          <w:t>1466. ΑΠΟΦΑΣΗ ΥΦΥΠΟΥΡΓΟΥ ΠΕΡΙΒΑΛΛΟΝΤΟΣ ΚΑΙ ΕΝΕΡΓΕΙΑΣ Αριθμ. ΥΠΕΝ/ΔΔΔ/67067/2059 της 14/26.7.2021 «Πίνακας Διατίμησης Δασικών Προϊόντων, διαχειριστικού έτους 2021» (Β’ 3328)</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_Toc193100159 \h </w:instrText>
        </w:r>
        <w:r w:rsidR="008D2510" w:rsidRPr="008D2510">
          <w:rPr>
            <w:noProof/>
            <w:webHidden/>
          </w:rPr>
        </w:r>
        <w:r w:rsidR="008D2510" w:rsidRPr="008D2510">
          <w:rPr>
            <w:noProof/>
            <w:webHidden/>
          </w:rPr>
          <w:fldChar w:fldCharType="separate"/>
        </w:r>
        <w:r w:rsidR="008D2510" w:rsidRPr="008D2510">
          <w:rPr>
            <w:noProof/>
            <w:webHidden/>
          </w:rPr>
          <w:t>221</w:t>
        </w:r>
        <w:r w:rsidR="008D2510" w:rsidRPr="008D2510">
          <w:rPr>
            <w:noProof/>
            <w:webHidden/>
          </w:rPr>
          <w:fldChar w:fldCharType="end"/>
        </w:r>
      </w:hyperlink>
    </w:p>
    <w:p w14:paraId="522E1F5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60" w:history="1">
        <w:r w:rsidR="008D2510" w:rsidRPr="008D2510">
          <w:rPr>
            <w:bCs/>
            <w:noProof/>
          </w:rPr>
          <w:t>1467. ΑΠΟΦΑΣΗ ΥΠΟΥΡΓΩΝ ΑΝΑΠΤΥΞΗΣ ΚΑΙ ΕΠΕΝΔΥΣΕΩΝ - ΠΕΡΙΒΑΛΛΟΝΤΟΣ ΚΑΙ ΕΝΕΡΓΕΙΑΣ Αριθμ. ΥΠΕΝ/ΕΣΠΑΕΝ/69554/1392 της 20/26.7.2021 «Τροποποίηση της υπ’ αρ. 171563/131/21.02.2018 κοινής απόφασης του Υπουργού Περιβάλλοντος και Ενέργειας και του Αναπληρωτή Υπουργού Οικονομίας και Ανάπτυξης “Προκήρυξη του προγράμματος "Εξοικονόμηση κατ’ οίκον II", που θα υλοποιηθεί στο πλαίσιο του ΕΣΠΑ 2014-2020” (Β’ 756)» (Β’ 3345)</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_Toc193100160 \h </w:instrText>
        </w:r>
        <w:r w:rsidR="008D2510" w:rsidRPr="008D2510">
          <w:rPr>
            <w:noProof/>
            <w:webHidden/>
          </w:rPr>
        </w:r>
        <w:r w:rsidR="008D2510" w:rsidRPr="008D2510">
          <w:rPr>
            <w:noProof/>
            <w:webHidden/>
          </w:rPr>
          <w:fldChar w:fldCharType="separate"/>
        </w:r>
        <w:r w:rsidR="008D2510" w:rsidRPr="008D2510">
          <w:rPr>
            <w:noProof/>
            <w:webHidden/>
          </w:rPr>
          <w:t>222</w:t>
        </w:r>
        <w:r w:rsidR="008D2510" w:rsidRPr="008D2510">
          <w:rPr>
            <w:noProof/>
            <w:webHidden/>
          </w:rPr>
          <w:fldChar w:fldCharType="end"/>
        </w:r>
      </w:hyperlink>
    </w:p>
    <w:p w14:paraId="4E7542B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61" w:history="1">
        <w:r w:rsidR="008D2510" w:rsidRPr="008D2510">
          <w:rPr>
            <w:rFonts w:eastAsiaTheme="majorEastAsia"/>
            <w:bCs/>
            <w:noProof/>
            <w:lang w:val="el-GR"/>
          </w:rPr>
          <w:t>1468. ΑΠΟΦΑΣΗ ΥΠΟΥΡΓΩΝ ΟΙΚΟΝΟΜΙΚΩΝ - ΕΡΓΑΣΙΑΣ ΚΑΙ ΚΟΙΝΩΝΙΚΩΝ ΥΠΟΘΕΣΕΩΝ Αριθμ. ΓΔΟΥ 808 της 23/26.7.2021 «Διαδικασία και προϋποθέσεις χορήγησης ενίσχυσης με τη μορφή επιδότησης παγίων δαπανών για την περίοδο Απριλίου</w:t>
        </w:r>
        <w:r w:rsidR="008D2510" w:rsidRPr="008D2510">
          <w:rPr>
            <w:rFonts w:eastAsiaTheme="majorEastAsia"/>
            <w:bCs/>
            <w:noProof/>
          </w:rPr>
          <w:t> </w:t>
        </w:r>
        <w:r w:rsidR="008D2510" w:rsidRPr="008D2510">
          <w:rPr>
            <w:rFonts w:eastAsiaTheme="majorEastAsia"/>
            <w:bCs/>
            <w:noProof/>
            <w:lang w:val="el-GR"/>
          </w:rPr>
          <w:t xml:space="preserve">- Δεκεμβρίου 2020 σε επιχειρήσεις που επλήγησαν οικονομικά λόγω της εμφάνισης και διάδοσης του κορωνοϊού </w:t>
        </w:r>
        <w:r w:rsidR="008D2510" w:rsidRPr="008D2510">
          <w:rPr>
            <w:rFonts w:eastAsiaTheme="majorEastAsia"/>
            <w:bCs/>
            <w:noProof/>
          </w:rPr>
          <w:t>COVID</w:t>
        </w:r>
        <w:r w:rsidR="008D2510" w:rsidRPr="008D2510">
          <w:rPr>
            <w:rFonts w:eastAsiaTheme="majorEastAsia"/>
            <w:bCs/>
            <w:noProof/>
            <w:lang w:val="el-GR"/>
          </w:rPr>
          <w:t>-19» (</w:t>
        </w:r>
        <w:r w:rsidR="008D2510" w:rsidRPr="008D2510">
          <w:rPr>
            <w:bCs/>
            <w:noProof/>
            <w:lang w:val="el-GR"/>
          </w:rPr>
          <w:t>Β’ 3354</w:t>
        </w:r>
        <w:r w:rsidR="008D2510" w:rsidRPr="008D2510">
          <w:rPr>
            <w:rFonts w:eastAsiaTheme="majorEastAsia"/>
            <w:bCs/>
            <w:noProof/>
            <w:lang w:val="el-GR"/>
          </w:rPr>
          <w:t>)</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_Toc193100161 \h </w:instrText>
        </w:r>
        <w:r w:rsidR="008D2510" w:rsidRPr="008D2510">
          <w:rPr>
            <w:noProof/>
            <w:webHidden/>
          </w:rPr>
        </w:r>
        <w:r w:rsidR="008D2510" w:rsidRPr="008D2510">
          <w:rPr>
            <w:noProof/>
            <w:webHidden/>
          </w:rPr>
          <w:fldChar w:fldCharType="separate"/>
        </w:r>
        <w:r w:rsidR="008D2510" w:rsidRPr="008D2510">
          <w:rPr>
            <w:noProof/>
            <w:webHidden/>
          </w:rPr>
          <w:t>226</w:t>
        </w:r>
        <w:r w:rsidR="008D2510" w:rsidRPr="008D2510">
          <w:rPr>
            <w:noProof/>
            <w:webHidden/>
          </w:rPr>
          <w:fldChar w:fldCharType="end"/>
        </w:r>
      </w:hyperlink>
    </w:p>
    <w:p w14:paraId="038C6456"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62" w:history="1">
        <w:r w:rsidR="008D2510" w:rsidRPr="008D2510">
          <w:rPr>
            <w:bCs/>
            <w:noProof/>
          </w:rPr>
          <w:t>1469. ΑΠΟΦΑΣΗ ΥΠΟΥΡΓΩΝ ΟΙΚΟΝΟΜΙΚΩΝ - ΕΡΓΑΣΙΑΣ ΚΑΙ ΚΟΙΝΩΝΙΚΩΝ ΥΠΟΘΕΣΕΩΝ - ΥΓΕΙΑΣ - ΝΑΥΤΙΛΙΑΣ ΚΑΙ ΝΗΣΙΩΤΙΚΗΣ ΠΟΛΙΤΙΚΗΣ - ΕΠΙΚΡΑΤΕΙΑΣ Αριθμ. Δ1α/Γ.Π.οικ. 47197 της 26/26.7.2021 «Εφαρμογή του υποχρεωτικού μέτρου του διαγνωστικού ελέγχου νόσησης από τον κορωνοϊό COVID-19 σε ναυτικούς - μέλη πληρώματος σε επιβατηγά/κρουαζιερόπλοια πλοία που εκτελούν πλόες από και προς ελληνικό λιμένα» (Β’ 3355)</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_Toc193100162 \h </w:instrText>
        </w:r>
        <w:r w:rsidR="008D2510" w:rsidRPr="008D2510">
          <w:rPr>
            <w:noProof/>
            <w:webHidden/>
          </w:rPr>
        </w:r>
        <w:r w:rsidR="008D2510" w:rsidRPr="008D2510">
          <w:rPr>
            <w:noProof/>
            <w:webHidden/>
          </w:rPr>
          <w:fldChar w:fldCharType="separate"/>
        </w:r>
        <w:r w:rsidR="008D2510" w:rsidRPr="008D2510">
          <w:rPr>
            <w:noProof/>
            <w:webHidden/>
          </w:rPr>
          <w:t>248</w:t>
        </w:r>
        <w:r w:rsidR="008D2510" w:rsidRPr="008D2510">
          <w:rPr>
            <w:noProof/>
            <w:webHidden/>
          </w:rPr>
          <w:fldChar w:fldCharType="end"/>
        </w:r>
      </w:hyperlink>
    </w:p>
    <w:p w14:paraId="3BF1D72A"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63" w:history="1">
        <w:r w:rsidR="008D2510" w:rsidRPr="008D2510">
          <w:rPr>
            <w:bCs/>
            <w:noProof/>
          </w:rPr>
          <w:t>1470. ΑΠΟΦΑΣH ΥΠΟΥΡΓΩΝ ΟΙΚΟΝΟΜΙΚΩΝ - ΠΑΙΔΕΙΑΣ ΚΑΙ ΘΡΗΣΚΕΥΜΑΤΩΝ - ΕΡΓΑΣΙΑΣ ΚΑΙ ΚΟΙΝΩΝΙΚΩΝ ΥΠΟΘΕΣΕΩΝ - ΕΣΩΤΕΡΙΚΩΝ - ΨΗΦΙΑΚΗΣ ΔΙΑΚΥΒΕΡΝΗΣΗΣ - ΕΠΙΚΡΑΤΕΙΑΣ της 23/28.7.2021 «Τροποποίηση των όρων και των προϋποθέσεων εφαρμογής του προγράμματος Ελάχιστο Εγγυημένο Εισόδημα» (Β’ 3359)</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_Toc193100163 \h </w:instrText>
        </w:r>
        <w:r w:rsidR="008D2510" w:rsidRPr="008D2510">
          <w:rPr>
            <w:noProof/>
            <w:webHidden/>
          </w:rPr>
        </w:r>
        <w:r w:rsidR="008D2510" w:rsidRPr="008D2510">
          <w:rPr>
            <w:noProof/>
            <w:webHidden/>
          </w:rPr>
          <w:fldChar w:fldCharType="separate"/>
        </w:r>
        <w:r w:rsidR="008D2510" w:rsidRPr="008D2510">
          <w:rPr>
            <w:noProof/>
            <w:webHidden/>
          </w:rPr>
          <w:t>248</w:t>
        </w:r>
        <w:r w:rsidR="008D2510" w:rsidRPr="008D2510">
          <w:rPr>
            <w:noProof/>
            <w:webHidden/>
          </w:rPr>
          <w:fldChar w:fldCharType="end"/>
        </w:r>
      </w:hyperlink>
    </w:p>
    <w:p w14:paraId="47D82845"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64" w:history="1">
        <w:r w:rsidR="008D2510" w:rsidRPr="008D2510">
          <w:rPr>
            <w:bCs/>
            <w:noProof/>
          </w:rPr>
          <w:t>1470A. ΑΠΟΦΑΣΗ ΥΠΟΥΡΓΩΝ ΟΙΚΟΝΟΜΙΚΩΝ - ΕΡΓΑΣΙΑΣ ΚΑΙ ΚΟΙΝΩΝΙΚΩΝ ΥΠΟΘΕΣΕΩΝ - ΕΣΩΤΕΡΙΚΩΝ - ΕΠΙΚΡΑΤΕΙΑΣ Αριθμ. 54128 της 23/28.7.2021 «Καθορισμός των προϋποθέσεων και της διαδικασίας υλοποίησης του προγράμματος οικονομικής στήριξης οικογενειών, με παιδιά προσχολικής ηλικίας» (Β΄ 3360)</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_Toc193100164 \h </w:instrText>
        </w:r>
        <w:r w:rsidR="008D2510" w:rsidRPr="008D2510">
          <w:rPr>
            <w:noProof/>
            <w:webHidden/>
          </w:rPr>
        </w:r>
        <w:r w:rsidR="008D2510" w:rsidRPr="008D2510">
          <w:rPr>
            <w:noProof/>
            <w:webHidden/>
          </w:rPr>
          <w:fldChar w:fldCharType="separate"/>
        </w:r>
        <w:r w:rsidR="008D2510" w:rsidRPr="008D2510">
          <w:rPr>
            <w:noProof/>
            <w:webHidden/>
          </w:rPr>
          <w:t>271</w:t>
        </w:r>
        <w:r w:rsidR="008D2510" w:rsidRPr="008D2510">
          <w:rPr>
            <w:noProof/>
            <w:webHidden/>
          </w:rPr>
          <w:fldChar w:fldCharType="end"/>
        </w:r>
      </w:hyperlink>
    </w:p>
    <w:p w14:paraId="4A8DB9E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65" w:history="1">
        <w:r w:rsidR="008D2510" w:rsidRPr="008D2510">
          <w:rPr>
            <w:bCs/>
            <w:noProof/>
          </w:rPr>
          <w:t>1471. ΑΠΟΦΑΣΗ ΥΦΥΠΟΥΡΓΟΥ ΑΝΑΠΤΥΞΗΣ ΚΑΙ ΕΠΕΝΔΥΣΕΩΝ Αριθ. 77602 της 12/28.7.2021 «Έγκριση Ειδικού Προγράμματος αντιμετώπισης έκτακτων αναγκών: στόχοι και σύστημα διαχείρισης» (Β’ 3391)</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_Toc193100165 \h </w:instrText>
        </w:r>
        <w:r w:rsidR="008D2510" w:rsidRPr="008D2510">
          <w:rPr>
            <w:noProof/>
            <w:webHidden/>
          </w:rPr>
        </w:r>
        <w:r w:rsidR="008D2510" w:rsidRPr="008D2510">
          <w:rPr>
            <w:noProof/>
            <w:webHidden/>
          </w:rPr>
          <w:fldChar w:fldCharType="separate"/>
        </w:r>
        <w:r w:rsidR="008D2510" w:rsidRPr="008D2510">
          <w:rPr>
            <w:noProof/>
            <w:webHidden/>
          </w:rPr>
          <w:t>292</w:t>
        </w:r>
        <w:r w:rsidR="008D2510" w:rsidRPr="008D2510">
          <w:rPr>
            <w:noProof/>
            <w:webHidden/>
          </w:rPr>
          <w:fldChar w:fldCharType="end"/>
        </w:r>
      </w:hyperlink>
    </w:p>
    <w:p w14:paraId="3A20CC46"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66" w:history="1">
        <w:r w:rsidR="008D2510" w:rsidRPr="008D2510">
          <w:rPr>
            <w:bCs/>
            <w:noProof/>
          </w:rPr>
          <w:t>1472. ΑΠΟΦΑΣΗ ΥΠΟΥΡΓΟΥ ΠΡΟΣΤΑΣΙΑΣ ΤΟΥ ΠΟΛΙΤΗ Αριθμ. 4000/1/111-η΄ της 21/28.7.2021 «Έξοδος και επανείσοδος αλλοδαπών υπηκόων τρίτων χωρών κατόχων αδειών διαμονής, η ισχύς των οποίων έχει λήξει και αλλοδαπών υπηκόων τρίτων χωρών που έχουν αιτηθεί τη λήψη αρχικής άδειας διαμονής» (Β’ 3419)</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_Toc193100166 \h </w:instrText>
        </w:r>
        <w:r w:rsidR="008D2510" w:rsidRPr="008D2510">
          <w:rPr>
            <w:noProof/>
            <w:webHidden/>
          </w:rPr>
        </w:r>
        <w:r w:rsidR="008D2510" w:rsidRPr="008D2510">
          <w:rPr>
            <w:noProof/>
            <w:webHidden/>
          </w:rPr>
          <w:fldChar w:fldCharType="separate"/>
        </w:r>
        <w:r w:rsidR="008D2510" w:rsidRPr="008D2510">
          <w:rPr>
            <w:noProof/>
            <w:webHidden/>
          </w:rPr>
          <w:t>299</w:t>
        </w:r>
        <w:r w:rsidR="008D2510" w:rsidRPr="008D2510">
          <w:rPr>
            <w:noProof/>
            <w:webHidden/>
          </w:rPr>
          <w:fldChar w:fldCharType="end"/>
        </w:r>
      </w:hyperlink>
    </w:p>
    <w:p w14:paraId="1749639D"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67" w:history="1">
        <w:r w:rsidR="008D2510" w:rsidRPr="008D2510">
          <w:rPr>
            <w:bCs/>
            <w:noProof/>
          </w:rPr>
          <w:t>1473.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 ΕΠΙΚΡΑΤΕΙΑΣ Αριθμ. Δ1α/Γ.Π.οικ. 48010 της 28/28.7.2021 «Προϋποθέσεις εισόδου στη Χώρα προς περιορισμό της διασποράς του κορωνοϊού COVID-19» (Β’ 3428)</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_Toc193100167 \h </w:instrText>
        </w:r>
        <w:r w:rsidR="008D2510" w:rsidRPr="008D2510">
          <w:rPr>
            <w:noProof/>
            <w:webHidden/>
          </w:rPr>
        </w:r>
        <w:r w:rsidR="008D2510" w:rsidRPr="008D2510">
          <w:rPr>
            <w:noProof/>
            <w:webHidden/>
          </w:rPr>
          <w:fldChar w:fldCharType="separate"/>
        </w:r>
        <w:r w:rsidR="008D2510" w:rsidRPr="008D2510">
          <w:rPr>
            <w:noProof/>
            <w:webHidden/>
          </w:rPr>
          <w:t>300</w:t>
        </w:r>
        <w:r w:rsidR="008D2510" w:rsidRPr="008D2510">
          <w:rPr>
            <w:noProof/>
            <w:webHidden/>
          </w:rPr>
          <w:fldChar w:fldCharType="end"/>
        </w:r>
      </w:hyperlink>
    </w:p>
    <w:p w14:paraId="757F2AC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68" w:history="1">
        <w:r w:rsidR="008D2510" w:rsidRPr="008D2510">
          <w:rPr>
            <w:bCs/>
            <w:noProof/>
          </w:rPr>
          <w:t xml:space="preserve">1473Α. ΑΠΟΦΑΣΗ ΥΠΟΥΡΓΩΝ ΟΙΚΟΝΟΜΙΚΩΝ - ΥΓΕΙΑΣ Αριθμ. Δ1α/Γ.Π.οικ. 48011 της 28/28.7.2021 «Επιβολή του μέτρου της αναγκαστικής διάθεσης στο Δημόσιο ξενοδοχειακού </w:t>
        </w:r>
        <w:r w:rsidR="008D2510" w:rsidRPr="008D2510">
          <w:rPr>
            <w:bCs/>
            <w:noProof/>
          </w:rPr>
          <w:lastRenderedPageBreak/>
          <w:t>καταλύματος για την κάλυψη έκτακτων αναγκών προσωρινής διαμονής φυσικών προσώπων, για προληπτικούς λόγους δημόσιας υγείας, στο πλαίσιο αντιμετώπισης του κινδύνου μετάδοσης του κορωνοϊού COVID-19, για το χρονικό διάστημα από 29.7.2021 έως και 30.9.2021» (Β’ 3429)</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_Toc193100168 \h </w:instrText>
        </w:r>
        <w:r w:rsidR="008D2510" w:rsidRPr="008D2510">
          <w:rPr>
            <w:noProof/>
            <w:webHidden/>
          </w:rPr>
        </w:r>
        <w:r w:rsidR="008D2510" w:rsidRPr="008D2510">
          <w:rPr>
            <w:noProof/>
            <w:webHidden/>
          </w:rPr>
          <w:fldChar w:fldCharType="separate"/>
        </w:r>
        <w:r w:rsidR="008D2510" w:rsidRPr="008D2510">
          <w:rPr>
            <w:noProof/>
            <w:webHidden/>
          </w:rPr>
          <w:t>300</w:t>
        </w:r>
        <w:r w:rsidR="008D2510" w:rsidRPr="008D2510">
          <w:rPr>
            <w:noProof/>
            <w:webHidden/>
          </w:rPr>
          <w:fldChar w:fldCharType="end"/>
        </w:r>
      </w:hyperlink>
    </w:p>
    <w:p w14:paraId="2A988BE7"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69" w:history="1">
        <w:r w:rsidR="008D2510" w:rsidRPr="008D2510">
          <w:rPr>
            <w:bCs/>
            <w:noProof/>
          </w:rPr>
          <w:t>1474. ΑΠΟΦΑΣΗ ΥΠΟΥΡΓΩΝ ΑΝΑΠΤΥΞΗΣ ΚΑΙ ΕΠΕΝΔΥΣΕΩΝ - ΠΕΡΙΒΑΛΛΟΝΤΟΣ ΚΑΙ ΕΝΕΡΓΕΙΑΣ Αριθμ. ΥΠΕΝ/ΕΣΠΑΕΝ/69555/1393 της 20/29.7.2021 «Τροποποίηση της υπό στοιχεία ΥΠΕΝ/ΕΣΠΑΕΝ/57409/458/27.6.2019 (Β΄ 2583) κοινής απόφασης του Υπουργού Περιβάλλοντος και Ενέργειας και του Υπουργού Οικονομίας και Ανάπτυξης με τίτλο: Προκήρυξη Β΄ κύκλου του προγράμματος “Εξοικονόμηση κατ’ οίκον II”, που θα υλοποιηθεί στο πλαίσιο του ΕΣΠΑ 2014-2020» (Β’ 3444)</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_Toc193100169 \h </w:instrText>
        </w:r>
        <w:r w:rsidR="008D2510" w:rsidRPr="008D2510">
          <w:rPr>
            <w:noProof/>
            <w:webHidden/>
          </w:rPr>
        </w:r>
        <w:r w:rsidR="008D2510" w:rsidRPr="008D2510">
          <w:rPr>
            <w:noProof/>
            <w:webHidden/>
          </w:rPr>
          <w:fldChar w:fldCharType="separate"/>
        </w:r>
        <w:r w:rsidR="008D2510" w:rsidRPr="008D2510">
          <w:rPr>
            <w:noProof/>
            <w:webHidden/>
          </w:rPr>
          <w:t>303</w:t>
        </w:r>
        <w:r w:rsidR="008D2510" w:rsidRPr="008D2510">
          <w:rPr>
            <w:noProof/>
            <w:webHidden/>
          </w:rPr>
          <w:fldChar w:fldCharType="end"/>
        </w:r>
      </w:hyperlink>
    </w:p>
    <w:p w14:paraId="393BE992"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70" w:history="1">
        <w:r w:rsidR="008D2510" w:rsidRPr="008D2510">
          <w:rPr>
            <w:bCs/>
            <w:noProof/>
          </w:rPr>
          <w:t>1475. ΑΠΟΦΑΣΗ ΑΝΑΠΛΗΡΩΤΗ ΥΠΟΥΡΓΟΥ ΟΙΚΟΝΟΜΙΚΩΝ ΚΑΙ ΥΦΥΠΟΥΡΓΟΥ ΣΤΟΝ ΠΡΩΘΥΠΟΥΡΓΟ Αριθμ. 165 της 28/29.7.2021 «Πρόγραμμα χρηματοδότησης για την οικονομική στήριξη επιχειρήσεων έκδοσης εφημερίδων πανελλήνιας κυκλοφορίας και περιφερειακών και τοπικών εφημερίδων, των παρόχων περιεχομένου περιφερειακής εμβέλειας επίγειας ψηφιακής τηλεόρασης, των ραδιοφωνικών σταθμών και του περιοδικού τύπου» (Β’ 3449)</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_Toc193100170 \h </w:instrText>
        </w:r>
        <w:r w:rsidR="008D2510" w:rsidRPr="008D2510">
          <w:rPr>
            <w:noProof/>
            <w:webHidden/>
          </w:rPr>
        </w:r>
        <w:r w:rsidR="008D2510" w:rsidRPr="008D2510">
          <w:rPr>
            <w:noProof/>
            <w:webHidden/>
          </w:rPr>
          <w:fldChar w:fldCharType="separate"/>
        </w:r>
        <w:r w:rsidR="008D2510" w:rsidRPr="008D2510">
          <w:rPr>
            <w:noProof/>
            <w:webHidden/>
          </w:rPr>
          <w:t>308</w:t>
        </w:r>
        <w:r w:rsidR="008D2510" w:rsidRPr="008D2510">
          <w:rPr>
            <w:noProof/>
            <w:webHidden/>
          </w:rPr>
          <w:fldChar w:fldCharType="end"/>
        </w:r>
      </w:hyperlink>
    </w:p>
    <w:p w14:paraId="4A7C58E9"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71" w:history="1">
        <w:r w:rsidR="008D2510" w:rsidRPr="008D2510">
          <w:rPr>
            <w:bCs/>
            <w:noProof/>
          </w:rPr>
          <w:t>1476. ΑΠΟΦΑΣΗ ΥΠΟΥΡΓΩΝ ΟΙΚΟΝΟΜΙΚΩΝ - ΥΓΕΙΑΣ Αριθμ. Δ1α/ΓΠ.οικ. 48608 της 30/30.7.2021 «Επιβολή του μέτρου της αναγκαστικής διάθεσης στο Δημόσιο ξενοδοχειακών καταλυμάτων του Δήμου Ιητών της Περιφερειακής Ενότητας Θήρας της Περιφέρειας Νοτίου Αιγαίου για την κάλυψη έκτακτων αναγκών προσωρινής διαμονής φυσικών προσώπων, για προληπτικούς λόγους δημόσιας υγείας, στο πλαίσιο αντιμετώπισης του κινδύνου μετάδοσης του κορωνοϊού COVID-19, για το χρονικό διάστημα από 30.7.2021 έως και 30.9.2021» (Β’ 3480)</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_Toc193100171 \h </w:instrText>
        </w:r>
        <w:r w:rsidR="008D2510" w:rsidRPr="008D2510">
          <w:rPr>
            <w:noProof/>
            <w:webHidden/>
          </w:rPr>
        </w:r>
        <w:r w:rsidR="008D2510" w:rsidRPr="008D2510">
          <w:rPr>
            <w:noProof/>
            <w:webHidden/>
          </w:rPr>
          <w:fldChar w:fldCharType="separate"/>
        </w:r>
        <w:r w:rsidR="008D2510" w:rsidRPr="008D2510">
          <w:rPr>
            <w:noProof/>
            <w:webHidden/>
          </w:rPr>
          <w:t>329</w:t>
        </w:r>
        <w:r w:rsidR="008D2510" w:rsidRPr="008D2510">
          <w:rPr>
            <w:noProof/>
            <w:webHidden/>
          </w:rPr>
          <w:fldChar w:fldCharType="end"/>
        </w:r>
      </w:hyperlink>
    </w:p>
    <w:p w14:paraId="1F6BB87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72" w:history="1">
        <w:r w:rsidR="008D2510" w:rsidRPr="008D2510">
          <w:rPr>
            <w:bCs/>
            <w:noProof/>
          </w:rPr>
          <w:t>1477.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Δ1α/Γ.Π.οικ.48487 της 30/30.7.2021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 Αυγούστου 2021 και ώρα 6:00 έως και τη Δευτέρα, 9 Αυγούστου 2021 και ώρα 6:00» (Β’ 3481)</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_Toc193100172 \h </w:instrText>
        </w:r>
        <w:r w:rsidR="008D2510" w:rsidRPr="008D2510">
          <w:rPr>
            <w:noProof/>
            <w:webHidden/>
          </w:rPr>
        </w:r>
        <w:r w:rsidR="008D2510" w:rsidRPr="008D2510">
          <w:rPr>
            <w:noProof/>
            <w:webHidden/>
          </w:rPr>
          <w:fldChar w:fldCharType="separate"/>
        </w:r>
        <w:r w:rsidR="008D2510" w:rsidRPr="008D2510">
          <w:rPr>
            <w:noProof/>
            <w:webHidden/>
          </w:rPr>
          <w:t>332</w:t>
        </w:r>
        <w:r w:rsidR="008D2510" w:rsidRPr="008D2510">
          <w:rPr>
            <w:noProof/>
            <w:webHidden/>
          </w:rPr>
          <w:fldChar w:fldCharType="end"/>
        </w:r>
      </w:hyperlink>
    </w:p>
    <w:p w14:paraId="028F79B5"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73" w:history="1">
        <w:r w:rsidR="008D2510" w:rsidRPr="008D2510">
          <w:rPr>
            <w:bCs/>
            <w:noProof/>
          </w:rPr>
          <w:t>1478. ΑΠΟΦΑΣΗ ΥΦΥΠΟΥΡΓΟΥ ΠΑΙΔΕΙΑΣ ΚΑΙ ΘΡΗΣΚΕΥΜΑΤΩΝ Αριθμ. 94102/Ζ1 της 29/30.7.2021 «Διεξαγωγή των εξετάσεων κατά την επαναληπτική εξεταστική περιόδου Σεπτεμβρίου για το ακαδημαϊκό έτος 2020-2021» (Β’ 3483)</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_Toc193100173 \h </w:instrText>
        </w:r>
        <w:r w:rsidR="008D2510" w:rsidRPr="008D2510">
          <w:rPr>
            <w:noProof/>
            <w:webHidden/>
          </w:rPr>
        </w:r>
        <w:r w:rsidR="008D2510" w:rsidRPr="008D2510">
          <w:rPr>
            <w:noProof/>
            <w:webHidden/>
          </w:rPr>
          <w:fldChar w:fldCharType="separate"/>
        </w:r>
        <w:r w:rsidR="008D2510" w:rsidRPr="008D2510">
          <w:rPr>
            <w:noProof/>
            <w:webHidden/>
          </w:rPr>
          <w:t>333</w:t>
        </w:r>
        <w:r w:rsidR="008D2510" w:rsidRPr="008D2510">
          <w:rPr>
            <w:noProof/>
            <w:webHidden/>
          </w:rPr>
          <w:fldChar w:fldCharType="end"/>
        </w:r>
      </w:hyperlink>
    </w:p>
    <w:p w14:paraId="553CC023"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74" w:history="1">
        <w:r w:rsidR="008D2510" w:rsidRPr="008D2510">
          <w:rPr>
            <w:bCs/>
            <w:noProof/>
          </w:rPr>
          <w:t>1479. NOMOΣ ΥΠ’ ΑΡΙΘΜ. 4821 της 30/31.7.2021 «Εκσυγχρονισμός του Ελληνικού Κτηματολογίου, νέες ψηφιακές υπηρεσίες και ενίσχυση της ψηφιακής διακυβέρνησης και άλλες διατάξεις» (Α’ 134)</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_Toc193100174 \h </w:instrText>
        </w:r>
        <w:r w:rsidR="008D2510" w:rsidRPr="008D2510">
          <w:rPr>
            <w:noProof/>
            <w:webHidden/>
          </w:rPr>
        </w:r>
        <w:r w:rsidR="008D2510" w:rsidRPr="008D2510">
          <w:rPr>
            <w:noProof/>
            <w:webHidden/>
          </w:rPr>
          <w:fldChar w:fldCharType="separate"/>
        </w:r>
        <w:r w:rsidR="008D2510" w:rsidRPr="008D2510">
          <w:rPr>
            <w:noProof/>
            <w:webHidden/>
          </w:rPr>
          <w:t>335</w:t>
        </w:r>
        <w:r w:rsidR="008D2510" w:rsidRPr="008D2510">
          <w:rPr>
            <w:noProof/>
            <w:webHidden/>
          </w:rPr>
          <w:fldChar w:fldCharType="end"/>
        </w:r>
      </w:hyperlink>
    </w:p>
    <w:p w14:paraId="16A3DF1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75" w:history="1">
        <w:r w:rsidR="008D2510" w:rsidRPr="008D2510">
          <w:rPr>
            <w:bCs/>
            <w:noProof/>
          </w:rPr>
          <w:t>1480. NOMOΣ ΥΠ’ ΑΡΙΘΜ. 4822 της 2/2.8.2021 «Κύρωση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 και άλλες διατάξεις για το Ταμείο Ανάκαμψης και Ανθεκτικότητας» (Α’ 135)</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_Toc193100175 \h </w:instrText>
        </w:r>
        <w:r w:rsidR="008D2510" w:rsidRPr="008D2510">
          <w:rPr>
            <w:noProof/>
            <w:webHidden/>
          </w:rPr>
        </w:r>
        <w:r w:rsidR="008D2510" w:rsidRPr="008D2510">
          <w:rPr>
            <w:noProof/>
            <w:webHidden/>
          </w:rPr>
          <w:fldChar w:fldCharType="separate"/>
        </w:r>
        <w:r w:rsidR="008D2510" w:rsidRPr="008D2510">
          <w:rPr>
            <w:noProof/>
            <w:webHidden/>
          </w:rPr>
          <w:t>350</w:t>
        </w:r>
        <w:r w:rsidR="008D2510" w:rsidRPr="008D2510">
          <w:rPr>
            <w:noProof/>
            <w:webHidden/>
          </w:rPr>
          <w:fldChar w:fldCharType="end"/>
        </w:r>
      </w:hyperlink>
    </w:p>
    <w:p w14:paraId="27B1BD03"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76" w:history="1">
        <w:r w:rsidR="008D2510" w:rsidRPr="008D2510">
          <w:rPr>
            <w:bCs/>
            <w:noProof/>
          </w:rPr>
          <w:t>1481. ΑΠΟΦΑΣΗ ΥΠΟΥΡΓΩΝ ΟΙΚΟΝΟΜΙΚΩΝ - ΥΓΕΙΑΣ Αριθμ. Δ1α/ΓΠ.οικ. 48878 της 2/2.8.2021 «Επιβολή του μέτρου της αναγκαστικής διάθεσης στο Δημόσιο ξενοδοχειακών καταλυμάτων του Δήμου Μήλου της Περιφερειακής Ενότητας Μήλου της Περιφέρειας Νοτίου Αιγαίου για την κάλυψη έκτακτων αναγκών προσωρινής διαμονής φυσικών προσώπων, για προληπτικούς λόγους δημόσιας υγείας, στο πλαίσιο αντιμετώπισης του κινδύνου μετάδοσης του κορωνοϊού COVID-19, για το χρονικό διάστημα από 2.8.2021 έως και 30.9.2021» (Β’ 3528)</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_Toc193100176 \h </w:instrText>
        </w:r>
        <w:r w:rsidR="008D2510" w:rsidRPr="008D2510">
          <w:rPr>
            <w:noProof/>
            <w:webHidden/>
          </w:rPr>
        </w:r>
        <w:r w:rsidR="008D2510" w:rsidRPr="008D2510">
          <w:rPr>
            <w:noProof/>
            <w:webHidden/>
          </w:rPr>
          <w:fldChar w:fldCharType="separate"/>
        </w:r>
        <w:r w:rsidR="008D2510" w:rsidRPr="008D2510">
          <w:rPr>
            <w:noProof/>
            <w:webHidden/>
          </w:rPr>
          <w:t>354</w:t>
        </w:r>
        <w:r w:rsidR="008D2510" w:rsidRPr="008D2510">
          <w:rPr>
            <w:noProof/>
            <w:webHidden/>
          </w:rPr>
          <w:fldChar w:fldCharType="end"/>
        </w:r>
      </w:hyperlink>
    </w:p>
    <w:p w14:paraId="68ACDF26"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77" w:history="1">
        <w:r w:rsidR="008D2510" w:rsidRPr="008D2510">
          <w:rPr>
            <w:bCs/>
            <w:noProof/>
          </w:rPr>
          <w:t>1482. NOMOΣ ΥΠ’ ΑΡΙΘΜ. 4823 της 2/3.8.2021 «Αναβάθμιση του σχολείου, ενδυνάμωση των εκπαιδευτικών και άλλες διατάξεις» (Α’ 136)</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_Toc193100177 \h </w:instrText>
        </w:r>
        <w:r w:rsidR="008D2510" w:rsidRPr="008D2510">
          <w:rPr>
            <w:noProof/>
            <w:webHidden/>
          </w:rPr>
        </w:r>
        <w:r w:rsidR="008D2510" w:rsidRPr="008D2510">
          <w:rPr>
            <w:noProof/>
            <w:webHidden/>
          </w:rPr>
          <w:fldChar w:fldCharType="separate"/>
        </w:r>
        <w:r w:rsidR="008D2510" w:rsidRPr="008D2510">
          <w:rPr>
            <w:noProof/>
            <w:webHidden/>
          </w:rPr>
          <w:t>357</w:t>
        </w:r>
        <w:r w:rsidR="008D2510" w:rsidRPr="008D2510">
          <w:rPr>
            <w:noProof/>
            <w:webHidden/>
          </w:rPr>
          <w:fldChar w:fldCharType="end"/>
        </w:r>
      </w:hyperlink>
    </w:p>
    <w:p w14:paraId="4AF9A473"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78" w:history="1">
        <w:r w:rsidR="008D2510" w:rsidRPr="008D2510">
          <w:rPr>
            <w:bCs/>
            <w:noProof/>
          </w:rPr>
          <w:t>1483. ΑΠΟΦΑΣΗ ΑΝΑΠΛΗΡΩΤΗ ΥΠΟΥΡΓΟΥ ΥΓΕΙΑΣ Αριθμ. Γ6α/Γ.Π.οικ. 48587 της 30.7/3.8.2021 «Κατανομή θέσεων ειδικευομένων Νοσηλευτών στην ειδικότητα “Νοσηλευτικής Ψυχικής Υγείας” και αναδιανομή κενών θέσεων των ειδικευομένων νοσηλευτών της “Επείγουσας και Εντατικής Νοσηλευτικής” και της “Νοσηλευτικής Δημόσιας Υγείας/Κοινοτικής Νοσηλευτικής” στις νοσηλευτικές ειδικότητες: α) “Ανακουφιστικής και Υποστηρικτικής Νοσηλευτικής Φροντίδας”, β) “Γεροντολογικής Νοσηλευτικής”, γ) “Νοσηλευτικής Καρδιαγγειακών Παθήσεων”, δ) “Ογκολογικής Νοσηλευτικής”, ε) “Παθολογικής Νοσηλευτικής”, στ) “Νοσηλευτικής Παίδων” και ζ) “Περιεγχειρητικής Νοσηλευτικής”, ανά Υγειονομική Περιφέρεια και Νοσοκομεία, από 1η.7.2021» (Β’ 3538)</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_Toc193100178 \h </w:instrText>
        </w:r>
        <w:r w:rsidR="008D2510" w:rsidRPr="008D2510">
          <w:rPr>
            <w:noProof/>
            <w:webHidden/>
          </w:rPr>
        </w:r>
        <w:r w:rsidR="008D2510" w:rsidRPr="008D2510">
          <w:rPr>
            <w:noProof/>
            <w:webHidden/>
          </w:rPr>
          <w:fldChar w:fldCharType="separate"/>
        </w:r>
        <w:r w:rsidR="008D2510" w:rsidRPr="008D2510">
          <w:rPr>
            <w:noProof/>
            <w:webHidden/>
          </w:rPr>
          <w:t>361</w:t>
        </w:r>
        <w:r w:rsidR="008D2510" w:rsidRPr="008D2510">
          <w:rPr>
            <w:noProof/>
            <w:webHidden/>
          </w:rPr>
          <w:fldChar w:fldCharType="end"/>
        </w:r>
      </w:hyperlink>
    </w:p>
    <w:p w14:paraId="66269BFA"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79" w:history="1">
        <w:r w:rsidR="008D2510" w:rsidRPr="008D2510">
          <w:rPr>
            <w:bCs/>
            <w:noProof/>
          </w:rPr>
          <w:t>1484. ΑΠΟΦΑΣΗ ΥΠΟΥΡΓΩΝ ΥΓΕΙΑΣ - ΨΗΦΙΑΚΗΣ ΔΙΑΚΥΒΕΡΝΗΣΗΣ - ΕΠΙΚΡΑΤΕΙΑΣ Αριθμ. 4062 της 2/3.8.2021 «Καθορισμός των ειδών των ηλεκτρονικών ιατρικών βεβαιώσεων, της διαδικασίας έκδοσής τους, του τύπου και των ειδικότερων χαρακτηριστικών αυτών, των τεχνικών και οργανωτικών μέτρων ασφαλείας της ειδικής ηλεκτρονικής εφαρμογής της παρ. 1 του άρθρου 35 του ν. 4816/2021 (Α΄ 118) και κάθε άλλης αναγκαίας λεπτομέρειας» (Β’ 3549)</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_Toc193100179 \h </w:instrText>
        </w:r>
        <w:r w:rsidR="008D2510" w:rsidRPr="008D2510">
          <w:rPr>
            <w:noProof/>
            <w:webHidden/>
          </w:rPr>
        </w:r>
        <w:r w:rsidR="008D2510" w:rsidRPr="008D2510">
          <w:rPr>
            <w:noProof/>
            <w:webHidden/>
          </w:rPr>
          <w:fldChar w:fldCharType="separate"/>
        </w:r>
        <w:r w:rsidR="008D2510" w:rsidRPr="008D2510">
          <w:rPr>
            <w:noProof/>
            <w:webHidden/>
          </w:rPr>
          <w:t>363</w:t>
        </w:r>
        <w:r w:rsidR="008D2510" w:rsidRPr="008D2510">
          <w:rPr>
            <w:noProof/>
            <w:webHidden/>
          </w:rPr>
          <w:fldChar w:fldCharType="end"/>
        </w:r>
      </w:hyperlink>
    </w:p>
    <w:p w14:paraId="723ABB9B"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80" w:history="1">
        <w:r w:rsidR="008D2510" w:rsidRPr="008D2510">
          <w:rPr>
            <w:bCs/>
            <w:noProof/>
          </w:rPr>
          <w:t>1485. ΑΠΟΦΑΣΗ ΥΠΟΥΡΓΟΥ ΕΡΓΑΣΙΑΣ ΚΑΙ ΚΟΙΝΩΝΙΚΩΝ ΥΠΟΘΕΣΕΩΝ Αριθμ. 57560 της 3/3.8.2021 «Καθορισμός κριτηρίων επιλογής μαθητών για εισαγωγή στις Επαγγελματικές Σχολές (ΕΠΑ.Σ.) Μαθητείας του ΟΑΕΔ του ν. 4763/2020» (B’ 3552)</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_Toc193100180 \h </w:instrText>
        </w:r>
        <w:r w:rsidR="008D2510" w:rsidRPr="008D2510">
          <w:rPr>
            <w:noProof/>
            <w:webHidden/>
          </w:rPr>
        </w:r>
        <w:r w:rsidR="008D2510" w:rsidRPr="008D2510">
          <w:rPr>
            <w:noProof/>
            <w:webHidden/>
          </w:rPr>
          <w:fldChar w:fldCharType="separate"/>
        </w:r>
        <w:r w:rsidR="008D2510" w:rsidRPr="008D2510">
          <w:rPr>
            <w:noProof/>
            <w:webHidden/>
          </w:rPr>
          <w:t>368</w:t>
        </w:r>
        <w:r w:rsidR="008D2510" w:rsidRPr="008D2510">
          <w:rPr>
            <w:noProof/>
            <w:webHidden/>
          </w:rPr>
          <w:fldChar w:fldCharType="end"/>
        </w:r>
      </w:hyperlink>
    </w:p>
    <w:p w14:paraId="523C17D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81" w:history="1">
        <w:r w:rsidR="008D2510" w:rsidRPr="008D2510">
          <w:rPr>
            <w:bCs/>
            <w:noProof/>
          </w:rPr>
          <w:t>1486. ΑΠΟΦΑΣΗ ΥΠΟΥΡΓΩΝ ΥΓΕΙΑΣ - ΕΠΙΚΡΑΤΕΙΑΣ Αριθμ. Δ1α/Γ.Π.οικ. 49042 της 3/3.8.2021 «Δωρεάν διανομή αυτοδιαγνωστικού ελέγχου σε κατόχους Αριθμού Μητρώου Κοινωνικής Ασφάλισης ηλικίας πέντε (5) έως δεκαεπτά (17) ετών» (Β’ 3553)</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_Toc193100181 \h </w:instrText>
        </w:r>
        <w:r w:rsidR="008D2510" w:rsidRPr="008D2510">
          <w:rPr>
            <w:noProof/>
            <w:webHidden/>
          </w:rPr>
        </w:r>
        <w:r w:rsidR="008D2510" w:rsidRPr="008D2510">
          <w:rPr>
            <w:noProof/>
            <w:webHidden/>
          </w:rPr>
          <w:fldChar w:fldCharType="separate"/>
        </w:r>
        <w:r w:rsidR="008D2510" w:rsidRPr="008D2510">
          <w:rPr>
            <w:noProof/>
            <w:webHidden/>
          </w:rPr>
          <w:t>368</w:t>
        </w:r>
        <w:r w:rsidR="008D2510" w:rsidRPr="008D2510">
          <w:rPr>
            <w:noProof/>
            <w:webHidden/>
          </w:rPr>
          <w:fldChar w:fldCharType="end"/>
        </w:r>
      </w:hyperlink>
    </w:p>
    <w:p w14:paraId="666AF6DB"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82" w:history="1">
        <w:r w:rsidR="008D2510" w:rsidRPr="008D2510">
          <w:rPr>
            <w:bCs/>
            <w:noProof/>
          </w:rPr>
          <w:t>1486A. ΑΠΟΦΑΣΗ ΥΠΟΥΡΓΩΝ ΟΙΚΟΝΟΜΙΚΩΝ - ΥΓΕΙΑΣ Αριθμ. Δ1α/Γ.Π.οικ. 48880 της 2/4.8.2021 «Επιβολή του μέτρου της αναγκαστικής διάθεσης στο Δημόσιο ξενοδοχειακών καταλυμάτων του Δήμου Μυκόνου της Περιφερειακής Ενότητας Μυκόνου της Περιφέρειας Νοτίου Αιγαίου για την κάλυψη έκτακτων αναγκών προσωρινής διαμονής φυσικών προσώπων, για προληπτικούς λόγους δημόσιας υγείας, στο πλαίσιο αντιμετώπισης του κινδύνου μετάδοσης του κορωνοϊού COVID-19, για το χρονικό διάστημα από 4.8.2021 έως και 30.9.2021» (Β’ 3573)</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_Toc193100182 \h </w:instrText>
        </w:r>
        <w:r w:rsidR="008D2510" w:rsidRPr="008D2510">
          <w:rPr>
            <w:noProof/>
            <w:webHidden/>
          </w:rPr>
        </w:r>
        <w:r w:rsidR="008D2510" w:rsidRPr="008D2510">
          <w:rPr>
            <w:noProof/>
            <w:webHidden/>
          </w:rPr>
          <w:fldChar w:fldCharType="separate"/>
        </w:r>
        <w:r w:rsidR="008D2510" w:rsidRPr="008D2510">
          <w:rPr>
            <w:noProof/>
            <w:webHidden/>
          </w:rPr>
          <w:t>371</w:t>
        </w:r>
        <w:r w:rsidR="008D2510" w:rsidRPr="008D2510">
          <w:rPr>
            <w:noProof/>
            <w:webHidden/>
          </w:rPr>
          <w:fldChar w:fldCharType="end"/>
        </w:r>
      </w:hyperlink>
    </w:p>
    <w:p w14:paraId="308D1D6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83" w:history="1">
        <w:r w:rsidR="008D2510" w:rsidRPr="008D2510">
          <w:rPr>
            <w:bCs/>
            <w:noProof/>
          </w:rPr>
          <w:t>1487. ΑΠΟΦΑΣΗ ΥΠΟΥΡΓΩΝ ΟΙΚΟΝΟΜΙΚΩΝ - ΑΝΑΠΤΥΞΗΣ ΚΑΙ ΕΠΕΝΔΥΣΕΩΝ - ΥΠΟΔΟΜΩΝ ΚΑΙ ΜΕΤΑΦΟΡΩΝ Αριθμ. ΔΑΕΦΚ-ΚΕ/11489/Α36 της 30.7/4.8.2021 «Παράταση επιδότησης ενοικίου/συγκατοίκησης για την κάλυψη δαπανών προσωρινής στέγασης πληγέντων, των οποίων οι κατοικίες υπέστησαν ζημιές από τις πυρκαγιές της 23ης και 24ης Ιουλίου 2018, σε περιοχές της Περιφέρειας Αττικής και της Περιφέρειας Πελοποννήσου» (Β’ 3575)</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_Toc193100183 \h </w:instrText>
        </w:r>
        <w:r w:rsidR="008D2510" w:rsidRPr="008D2510">
          <w:rPr>
            <w:noProof/>
            <w:webHidden/>
          </w:rPr>
        </w:r>
        <w:r w:rsidR="008D2510" w:rsidRPr="008D2510">
          <w:rPr>
            <w:noProof/>
            <w:webHidden/>
          </w:rPr>
          <w:fldChar w:fldCharType="separate"/>
        </w:r>
        <w:r w:rsidR="008D2510" w:rsidRPr="008D2510">
          <w:rPr>
            <w:noProof/>
            <w:webHidden/>
          </w:rPr>
          <w:t>374</w:t>
        </w:r>
        <w:r w:rsidR="008D2510" w:rsidRPr="008D2510">
          <w:rPr>
            <w:noProof/>
            <w:webHidden/>
          </w:rPr>
          <w:fldChar w:fldCharType="end"/>
        </w:r>
      </w:hyperlink>
    </w:p>
    <w:p w14:paraId="30ADDD33"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84" w:history="1">
        <w:r w:rsidR="008D2510" w:rsidRPr="008D2510">
          <w:rPr>
            <w:bCs/>
            <w:noProof/>
          </w:rPr>
          <w:t>1488. ΑΠΟΦΑΣΗ ΥΠΟΥΡΓΩΝ ΟΙΚΟΝΟΜΙΚΩΝ - ΑΝΑΠΤΥΞΗΣ ΚΑΙ ΕΠΕΝΔΥΣΕΩΝ - ΠΡΟΣΤΑΣΙΑΣ ΤΟΥ ΠΟΛΙΤΗ - ΕΡΓΑΣΙΑΣ ΚΑΙ ΚΟΙΝΩΝΙΚΩΝ ΥΠΟΘΕΣΕΩΝ - ΥΓΕΙΑΣ - ΕΣΩΤΕΡΙΚΩΝ- ΥΠΟΔΟΜΩΝ ΚΑΙ ΜΕΤΑΦΟΡΩΝ - ΝΑΥΤΙΛΙΑΣ ΚΑΙ ΝΗΣΙΩΤΙΚΗΣ ΠΟΛΙΤΙΚΗΣ - ΕΠΙΚΡΑΤΕΙΑΣ Αριθμ. Δ1α/ΓΠ.οικ.49351 της 4/4.8.2021 «Προϋποθέσεις εισόδου στη Χώρα προς περιορισμό της διασποράς του κορωνοϊού COVID-19» (Β’ 3590)</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_Toc193100184 \h </w:instrText>
        </w:r>
        <w:r w:rsidR="008D2510" w:rsidRPr="008D2510">
          <w:rPr>
            <w:noProof/>
            <w:webHidden/>
          </w:rPr>
        </w:r>
        <w:r w:rsidR="008D2510" w:rsidRPr="008D2510">
          <w:rPr>
            <w:noProof/>
            <w:webHidden/>
          </w:rPr>
          <w:fldChar w:fldCharType="separate"/>
        </w:r>
        <w:r w:rsidR="008D2510" w:rsidRPr="008D2510">
          <w:rPr>
            <w:noProof/>
            <w:webHidden/>
          </w:rPr>
          <w:t>377</w:t>
        </w:r>
        <w:r w:rsidR="008D2510" w:rsidRPr="008D2510">
          <w:rPr>
            <w:noProof/>
            <w:webHidden/>
          </w:rPr>
          <w:fldChar w:fldCharType="end"/>
        </w:r>
      </w:hyperlink>
    </w:p>
    <w:p w14:paraId="190BACC5"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85" w:history="1">
        <w:r w:rsidR="008D2510" w:rsidRPr="008D2510">
          <w:rPr>
            <w:bCs/>
            <w:noProof/>
          </w:rPr>
          <w:t>1489. ΑΠΟΦΑΣΗ ΥΠΟΥΡΓΩΝ ΟΙΚΟΝΟΜΙΚΩΝ - ΑΝΑΠΤΥΞΗΣ ΚΑΙ ΕΠΕΝΔΥΣΕΩΝ - ΠΡΟΣΤΑΣΙΑΣ ΤΟΥ ΠΟΛΙΤΗ - ΕΡΓΑΣΙΑΣ ΚΑΙ ΚΟΙΝΩΝΙΚΩΝ ΥΠΟΘΕΣΕΩΝ - ΥΓΕΙΑΣ - ΕΣΩΤΕΡΙΚΩΝ- EΠΙΚΡΑΤΕΙΑΣ Αριθμ. Δ1α/Γ.Π.οικ.49466 της 5/5.8.2021 «Έκτακτα μέτρα προστασίας της δημόσιας υγείας στην Περιφερειακή Ενότητα Χανίων της Περιφέρειας Κρήτης προς αντιμετώπιση της διασποράς του κορωνοϊού COVID-19» (Β’ 3594)</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_Toc193100185 \h </w:instrText>
        </w:r>
        <w:r w:rsidR="008D2510" w:rsidRPr="008D2510">
          <w:rPr>
            <w:noProof/>
            <w:webHidden/>
          </w:rPr>
        </w:r>
        <w:r w:rsidR="008D2510" w:rsidRPr="008D2510">
          <w:rPr>
            <w:noProof/>
            <w:webHidden/>
          </w:rPr>
          <w:fldChar w:fldCharType="separate"/>
        </w:r>
        <w:r w:rsidR="008D2510" w:rsidRPr="008D2510">
          <w:rPr>
            <w:noProof/>
            <w:webHidden/>
          </w:rPr>
          <w:t>378</w:t>
        </w:r>
        <w:r w:rsidR="008D2510" w:rsidRPr="008D2510">
          <w:rPr>
            <w:noProof/>
            <w:webHidden/>
          </w:rPr>
          <w:fldChar w:fldCharType="end"/>
        </w:r>
      </w:hyperlink>
    </w:p>
    <w:p w14:paraId="6FEFC0BA"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86" w:history="1">
        <w:r w:rsidR="008D2510" w:rsidRPr="008D2510">
          <w:rPr>
            <w:bCs/>
            <w:noProof/>
          </w:rPr>
          <w:t>1490. ΑΠΟΦΑΣΗ ΥΠΟΥΡΓΩΝ ΟΙΚΟΝΟΜΙΚΩΝ - ΑΝΑΠΤΥΞΗΣ ΚΑΙ ΕΠΕΝΔΥΣΕΩΝ - ΠΡΟΣΤΑΣΙΑΣ ΤΟΥ ΠΟΛΙΤΗ - ΕΡΓΑΣΙΑΣ ΚΑΙ ΚΟΙΝΩΝΙΚΩΝ ΥΠΟΘΕΣΕΩΝ - ΥΓΕΙΑΣ - ΕΣΩΤΕΡΙΚΩΝ- EΠΙΚΡΑΤΕΙΑΣ Αριθμ. Δ1α/Γ.Π.οικ.49464 της 5/5.8.2021 «Έκτακτα μέτρα προστασίας της δημόσιας υγείας στην Περιφερειακή Ενότητα Ζακύνθου της Περιφέρειας Ιονίων Νήσων προς αντιμετώπιση της διασποράς του κορωνοϊού COVID-19» (Β’ 3595)</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_Toc193100186 \h </w:instrText>
        </w:r>
        <w:r w:rsidR="008D2510" w:rsidRPr="008D2510">
          <w:rPr>
            <w:noProof/>
            <w:webHidden/>
          </w:rPr>
        </w:r>
        <w:r w:rsidR="008D2510" w:rsidRPr="008D2510">
          <w:rPr>
            <w:noProof/>
            <w:webHidden/>
          </w:rPr>
          <w:fldChar w:fldCharType="separate"/>
        </w:r>
        <w:r w:rsidR="008D2510" w:rsidRPr="008D2510">
          <w:rPr>
            <w:noProof/>
            <w:webHidden/>
          </w:rPr>
          <w:t>378</w:t>
        </w:r>
        <w:r w:rsidR="008D2510" w:rsidRPr="008D2510">
          <w:rPr>
            <w:noProof/>
            <w:webHidden/>
          </w:rPr>
          <w:fldChar w:fldCharType="end"/>
        </w:r>
      </w:hyperlink>
    </w:p>
    <w:p w14:paraId="5BC1A47E"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87" w:history="1">
        <w:r w:rsidR="008D2510" w:rsidRPr="008D2510">
          <w:rPr>
            <w:bCs/>
            <w:noProof/>
          </w:rPr>
          <w:t>1491. ΑΠΟΦΑΣH ΔΙΟΙΚΗΤΗ ΤΗΣ ΑΝΕΞΑΡΤΗΤΗΣ ΑΡΧΗΣ ΔΗΜΟΣΙΩΝ ΕΣΟΔΩΝ Αριθμ. Α.1171 της 3/6.8.2021 «Διασύνδεση των Φορολογικών Ηλεκτρονικών Μηχανισμών (Φ.Η.Μ.) με το Πληροφοριακό Σύστημα Φ.Η.Μ. της Α.Α.Δ.Ε. για την ηλεκτρονική διαβίβαση των δεδομένων των στοιχείων λιανικής πώλησης, που εκδίδονται μέσω αυτών, στην ψηφιακή πλατφόρμα myDATA» (Β’ 3596)</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_Toc193100187 \h </w:instrText>
        </w:r>
        <w:r w:rsidR="008D2510" w:rsidRPr="008D2510">
          <w:rPr>
            <w:noProof/>
            <w:webHidden/>
          </w:rPr>
        </w:r>
        <w:r w:rsidR="008D2510" w:rsidRPr="008D2510">
          <w:rPr>
            <w:noProof/>
            <w:webHidden/>
          </w:rPr>
          <w:fldChar w:fldCharType="separate"/>
        </w:r>
        <w:r w:rsidR="008D2510" w:rsidRPr="008D2510">
          <w:rPr>
            <w:noProof/>
            <w:webHidden/>
          </w:rPr>
          <w:t>383</w:t>
        </w:r>
        <w:r w:rsidR="008D2510" w:rsidRPr="008D2510">
          <w:rPr>
            <w:noProof/>
            <w:webHidden/>
          </w:rPr>
          <w:fldChar w:fldCharType="end"/>
        </w:r>
      </w:hyperlink>
    </w:p>
    <w:p w14:paraId="2ED0589B"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88" w:history="1">
        <w:r w:rsidR="008D2510" w:rsidRPr="008D2510">
          <w:rPr>
            <w:bCs/>
            <w:noProof/>
          </w:rPr>
          <w:t>1492. ΑΠΟΦΑΣΗ ΥΦΥΠΟΥΡΓΟΥ ΑΝΑΠΤΥΞΗΣ ΚΑΙ ΕΠΕΝΔΥΣΕΩΝ Αριθμ. 88394 της 4/6.8.2021 «Έγκριση Τομεακού Προγράμματος Ανάπτυξης του Υπουργείου Προστασίας του Πολίτη στο ΕΠΑ 2021-2025» (Β’ 3630)</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_Toc193100188 \h </w:instrText>
        </w:r>
        <w:r w:rsidR="008D2510" w:rsidRPr="008D2510">
          <w:rPr>
            <w:noProof/>
            <w:webHidden/>
          </w:rPr>
        </w:r>
        <w:r w:rsidR="008D2510" w:rsidRPr="008D2510">
          <w:rPr>
            <w:noProof/>
            <w:webHidden/>
          </w:rPr>
          <w:fldChar w:fldCharType="separate"/>
        </w:r>
        <w:r w:rsidR="008D2510" w:rsidRPr="008D2510">
          <w:rPr>
            <w:noProof/>
            <w:webHidden/>
          </w:rPr>
          <w:t>388</w:t>
        </w:r>
        <w:r w:rsidR="008D2510" w:rsidRPr="008D2510">
          <w:rPr>
            <w:noProof/>
            <w:webHidden/>
          </w:rPr>
          <w:fldChar w:fldCharType="end"/>
        </w:r>
      </w:hyperlink>
    </w:p>
    <w:p w14:paraId="09E3FC3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89" w:history="1">
        <w:r w:rsidR="008D2510" w:rsidRPr="008D2510">
          <w:rPr>
            <w:bCs/>
            <w:noProof/>
          </w:rPr>
          <w:t>1493. ΑΠΟΦΑΣΗ ΥΠΟΥΡΓΩΝ ΟΙΚΟΝΟΜΙΚΩΝ - ΕΡΓΑΣΙΑΣ ΚΑΙ ΚΟΙΝΩΝΙΚΩΝ ΥΠΟΘΕΣΕΩΝ Αριθμ. 58921 της 6/6.8.2021 «Αναστολή συμβάσεων εργασίας εργαζομένων σε επιχειρήσεις - εργοδότες του ιδιωτικού τομέα κατά τον μήνα Αύγουστο 2021»  (Β’ 3637)</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_Toc193100189 \h </w:instrText>
        </w:r>
        <w:r w:rsidR="008D2510" w:rsidRPr="008D2510">
          <w:rPr>
            <w:noProof/>
            <w:webHidden/>
          </w:rPr>
        </w:r>
        <w:r w:rsidR="008D2510" w:rsidRPr="008D2510">
          <w:rPr>
            <w:noProof/>
            <w:webHidden/>
          </w:rPr>
          <w:fldChar w:fldCharType="separate"/>
        </w:r>
        <w:r w:rsidR="008D2510" w:rsidRPr="008D2510">
          <w:rPr>
            <w:noProof/>
            <w:webHidden/>
          </w:rPr>
          <w:t>388</w:t>
        </w:r>
        <w:r w:rsidR="008D2510" w:rsidRPr="008D2510">
          <w:rPr>
            <w:noProof/>
            <w:webHidden/>
          </w:rPr>
          <w:fldChar w:fldCharType="end"/>
        </w:r>
      </w:hyperlink>
    </w:p>
    <w:p w14:paraId="0A4E9B07"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90" w:history="1">
        <w:r w:rsidR="008D2510" w:rsidRPr="008D2510">
          <w:rPr>
            <w:bCs/>
            <w:noProof/>
          </w:rPr>
          <w:t>1494. ΑΠΟΦΑΣΗ ΥΠΟΥΡΓΩΝ ΟΙΚΟΝΟΜΙΚΩΝ - ΠΕΡΙΒΑΛΛΟΝΤΟΣ ΚΑΙ ΕΝΕΡΓΕΙΑΣ Αριθμ. ΥΠΕΝ/ΔΔΔ/74665/2255 της 5/6.8.2021 «Καθορισμός τελών έκδοσης αδειών κυνηγιού, για το κυνηγετικό έτος 2021 – 2022»  (Β’ 3639)</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_Toc193100190 \h </w:instrText>
        </w:r>
        <w:r w:rsidR="008D2510" w:rsidRPr="008D2510">
          <w:rPr>
            <w:noProof/>
            <w:webHidden/>
          </w:rPr>
        </w:r>
        <w:r w:rsidR="008D2510" w:rsidRPr="008D2510">
          <w:rPr>
            <w:noProof/>
            <w:webHidden/>
          </w:rPr>
          <w:fldChar w:fldCharType="separate"/>
        </w:r>
        <w:r w:rsidR="008D2510" w:rsidRPr="008D2510">
          <w:rPr>
            <w:noProof/>
            <w:webHidden/>
          </w:rPr>
          <w:t>396</w:t>
        </w:r>
        <w:r w:rsidR="008D2510" w:rsidRPr="008D2510">
          <w:rPr>
            <w:noProof/>
            <w:webHidden/>
          </w:rPr>
          <w:fldChar w:fldCharType="end"/>
        </w:r>
      </w:hyperlink>
    </w:p>
    <w:p w14:paraId="049E0A0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91" w:history="1">
        <w:r w:rsidR="008D2510" w:rsidRPr="008D2510">
          <w:rPr>
            <w:bCs/>
            <w:noProof/>
          </w:rPr>
          <w:t>1495. ΑΠΟΦΑΣΗ ΥΦΥΠΟΥΡΓΟΥ ΟΙΚΟΝΟΜΙΚΩΝ Αριθμ. Α. 1172 της 6/6.8.2021 «Καθορισμός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η οποία κυρώθηκε με το άρθρο 2 του ν. 4682/2020 (Α΄ 76)» (Β’ 3659)</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_Toc193100191 \h </w:instrText>
        </w:r>
        <w:r w:rsidR="008D2510" w:rsidRPr="008D2510">
          <w:rPr>
            <w:noProof/>
            <w:webHidden/>
          </w:rPr>
        </w:r>
        <w:r w:rsidR="008D2510" w:rsidRPr="008D2510">
          <w:rPr>
            <w:noProof/>
            <w:webHidden/>
          </w:rPr>
          <w:fldChar w:fldCharType="separate"/>
        </w:r>
        <w:r w:rsidR="008D2510" w:rsidRPr="008D2510">
          <w:rPr>
            <w:noProof/>
            <w:webHidden/>
          </w:rPr>
          <w:t>400</w:t>
        </w:r>
        <w:r w:rsidR="008D2510" w:rsidRPr="008D2510">
          <w:rPr>
            <w:noProof/>
            <w:webHidden/>
          </w:rPr>
          <w:fldChar w:fldCharType="end"/>
        </w:r>
      </w:hyperlink>
    </w:p>
    <w:p w14:paraId="3DF26D27"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92" w:history="1">
        <w:r w:rsidR="008D2510" w:rsidRPr="008D2510">
          <w:rPr>
            <w:bCs/>
            <w:noProof/>
          </w:rPr>
          <w:t>1496. ΑΠΟΦΑΣΗ ΥΦΥΠΟΥΡΓΟΥ ΟΙΚΟΝΟΜΙΚΩΝ Α. 1173 της 6/6.8.2021 «Καθορισμός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η οποία κυρώθηκε με το άρθρο 2 του ν. 4682/2020 (Α΄ 76)» (B’ 3659)</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_Toc193100192 \h </w:instrText>
        </w:r>
        <w:r w:rsidR="008D2510" w:rsidRPr="008D2510">
          <w:rPr>
            <w:noProof/>
            <w:webHidden/>
          </w:rPr>
        </w:r>
        <w:r w:rsidR="008D2510" w:rsidRPr="008D2510">
          <w:rPr>
            <w:noProof/>
            <w:webHidden/>
          </w:rPr>
          <w:fldChar w:fldCharType="separate"/>
        </w:r>
        <w:r w:rsidR="008D2510" w:rsidRPr="008D2510">
          <w:rPr>
            <w:noProof/>
            <w:webHidden/>
          </w:rPr>
          <w:t>404</w:t>
        </w:r>
        <w:r w:rsidR="008D2510" w:rsidRPr="008D2510">
          <w:rPr>
            <w:noProof/>
            <w:webHidden/>
          </w:rPr>
          <w:fldChar w:fldCharType="end"/>
        </w:r>
      </w:hyperlink>
    </w:p>
    <w:p w14:paraId="1852522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93" w:history="1">
        <w:r w:rsidR="008D2510" w:rsidRPr="008D2510">
          <w:rPr>
            <w:bCs/>
            <w:noProof/>
          </w:rPr>
          <w:t xml:space="preserve">1497.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ΠΟΛΙΤΙΣΜΟΥ ΚΑΙ </w:t>
        </w:r>
        <w:r w:rsidR="008D2510" w:rsidRPr="008D2510">
          <w:rPr>
            <w:bCs/>
            <w:noProof/>
          </w:rPr>
          <w:lastRenderedPageBreak/>
          <w:t>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49762 της 6/7.8.2021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9 Αυγούστου 2021 και ώρα 6:00 έως και τη Δευτέρα, 16 Αυγούστου 2021 και ώρα 6:00»  (Β’ 3660)</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_Toc193100193 \h </w:instrText>
        </w:r>
        <w:r w:rsidR="008D2510" w:rsidRPr="008D2510">
          <w:rPr>
            <w:noProof/>
            <w:webHidden/>
          </w:rPr>
        </w:r>
        <w:r w:rsidR="008D2510" w:rsidRPr="008D2510">
          <w:rPr>
            <w:noProof/>
            <w:webHidden/>
          </w:rPr>
          <w:fldChar w:fldCharType="separate"/>
        </w:r>
        <w:r w:rsidR="008D2510" w:rsidRPr="008D2510">
          <w:rPr>
            <w:noProof/>
            <w:webHidden/>
          </w:rPr>
          <w:t>407</w:t>
        </w:r>
        <w:r w:rsidR="008D2510" w:rsidRPr="008D2510">
          <w:rPr>
            <w:noProof/>
            <w:webHidden/>
          </w:rPr>
          <w:fldChar w:fldCharType="end"/>
        </w:r>
      </w:hyperlink>
    </w:p>
    <w:p w14:paraId="2925711D"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94" w:history="1">
        <w:r w:rsidR="008D2510" w:rsidRPr="008D2510">
          <w:rPr>
            <w:bCs/>
            <w:noProof/>
          </w:rPr>
          <w:t>1498. ΑΠΟΦΑΣΗ ΥΠΟΥΡΓΩΝ ΟΙΚΟΝΟΜΙΚΩΝ - ΥΓΕΙΑΣ  Αριθμ. Β1.α/οικ. 49804 της 6/10.8.2021 «Έκτακτη οικονομική ενίσχυση για το Υπουργείο Υγείας και εποπτευόμενους φορείς του, στο πλαίσιο των μέτρων αποφυγής και περιορισμού της διάδοσης του κορωνοϊού» (Β’ 3686)</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_Toc193100194 \h </w:instrText>
        </w:r>
        <w:r w:rsidR="008D2510" w:rsidRPr="008D2510">
          <w:rPr>
            <w:noProof/>
            <w:webHidden/>
          </w:rPr>
        </w:r>
        <w:r w:rsidR="008D2510" w:rsidRPr="008D2510">
          <w:rPr>
            <w:noProof/>
            <w:webHidden/>
          </w:rPr>
          <w:fldChar w:fldCharType="separate"/>
        </w:r>
        <w:r w:rsidR="008D2510" w:rsidRPr="008D2510">
          <w:rPr>
            <w:noProof/>
            <w:webHidden/>
          </w:rPr>
          <w:t>407</w:t>
        </w:r>
        <w:r w:rsidR="008D2510" w:rsidRPr="008D2510">
          <w:rPr>
            <w:noProof/>
            <w:webHidden/>
          </w:rPr>
          <w:fldChar w:fldCharType="end"/>
        </w:r>
      </w:hyperlink>
    </w:p>
    <w:p w14:paraId="1C71370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95" w:history="1">
        <w:r w:rsidR="008D2510" w:rsidRPr="008D2510">
          <w:rPr>
            <w:bCs/>
            <w:noProof/>
          </w:rPr>
          <w:t>1499. ΑΠΟΦΑΣΗ ΥΠΟΥΡΓΩΝ ΟΙΚΟΝΟΜΙΚΩΝ - ΑΝΑΠΤΥΞΗΣ ΚΑΙ ΕΠΕΝΔΥΣΕΩΝ - ΠΡΟΣΤΑΣΙΑΣ ΤΟΥ ΠΟΛΙΤΗ - ΕΡΓΑΣΙΑΣ ΚΑΙ ΚΟΙΝΩΝΙΚΩΝ ΥΠΟΘΕΣΕΩΝ - ΥΓΕΙΑΣ - ΕΣΩΤΕΡΙΚΩΝ - EΠΙΚΡΑΤΕΙΑΣ Αριθμ. Δ1α/ΓΠ.οικ. 50137 της 10/10.8.2021 «Έκτακτα μέτρα προστασίας της δημόσιας υγείας στην Περιφερειακή Ενότητα Ηρακλείου της Περιφέρειας Κρήτης, προς αντιμετώπιση της διασποράς του κορωνοϊού COVID-19» (Β’ 3690)</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_Toc193100195 \h </w:instrText>
        </w:r>
        <w:r w:rsidR="008D2510" w:rsidRPr="008D2510">
          <w:rPr>
            <w:noProof/>
            <w:webHidden/>
          </w:rPr>
        </w:r>
        <w:r w:rsidR="008D2510" w:rsidRPr="008D2510">
          <w:rPr>
            <w:noProof/>
            <w:webHidden/>
          </w:rPr>
          <w:fldChar w:fldCharType="separate"/>
        </w:r>
        <w:r w:rsidR="008D2510" w:rsidRPr="008D2510">
          <w:rPr>
            <w:noProof/>
            <w:webHidden/>
          </w:rPr>
          <w:t>409</w:t>
        </w:r>
        <w:r w:rsidR="008D2510" w:rsidRPr="008D2510">
          <w:rPr>
            <w:noProof/>
            <w:webHidden/>
          </w:rPr>
          <w:fldChar w:fldCharType="end"/>
        </w:r>
      </w:hyperlink>
    </w:p>
    <w:p w14:paraId="3E5A05E7"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96" w:history="1">
        <w:r w:rsidR="008D2510" w:rsidRPr="008D2510">
          <w:rPr>
            <w:bCs/>
            <w:noProof/>
          </w:rPr>
          <w:t>1500. ΑΠΟΦΑΣΗ ΥΦΥΠΟΥΡΓΟΥ ΑΓΡΟΤΙΚΗΣ ΑΝΑΠΤΥΞΗΣ ΚΑΙ ΤΡΟΦΙΜΩΝ Αριθμ. 3083 της 4/11.8.2021 «Πλαίσιο υλοποίησης του Μέτρου 19, Τοπική Ανάπτυξη με Πρωτοβουλία Τοπικών Κοινοτήτων, (ΤΑΠΤοΚ) του Προγράμματος Αγροτικής Ανάπτυξης 2014-2020, υπομέτρα 19.2 και 19.4» (Β’ 3702)</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_Toc193100196 \h </w:instrText>
        </w:r>
        <w:r w:rsidR="008D2510" w:rsidRPr="008D2510">
          <w:rPr>
            <w:noProof/>
            <w:webHidden/>
          </w:rPr>
        </w:r>
        <w:r w:rsidR="008D2510" w:rsidRPr="008D2510">
          <w:rPr>
            <w:noProof/>
            <w:webHidden/>
          </w:rPr>
          <w:fldChar w:fldCharType="separate"/>
        </w:r>
        <w:r w:rsidR="008D2510" w:rsidRPr="008D2510">
          <w:rPr>
            <w:noProof/>
            <w:webHidden/>
          </w:rPr>
          <w:t>410</w:t>
        </w:r>
        <w:r w:rsidR="008D2510" w:rsidRPr="008D2510">
          <w:rPr>
            <w:noProof/>
            <w:webHidden/>
          </w:rPr>
          <w:fldChar w:fldCharType="end"/>
        </w:r>
      </w:hyperlink>
    </w:p>
    <w:p w14:paraId="1EA14563"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97" w:history="1">
        <w:r w:rsidR="008D2510" w:rsidRPr="008D2510">
          <w:rPr>
            <w:bCs/>
            <w:noProof/>
          </w:rPr>
          <w:t>1501. ΑΠΟΦΑΣΗ ΥΠΟΥΡΓΩΝ ΟΙΚΟΝΟΜΙΚΩΝ - ΑΝΑΠΤΥΞΗΣ ΚΑΙ ΕΠΕΝΔΥΣΕΩΝ - ΠΡΟΣΤΑΣΙΑΣ ΤΟΥ ΠΟΛΙΤΗ -ΕΡΓΑΣΙΑΣ ΚΑΙ ΚΟΙΝΩΝΙΚΩΝ ΥΠΟΘΕΣΕΩΝ - ΥΓΕΙΑΣ - ΕΣΩΤΕΡΙΚΩΝΥΠΟΔΟΜΩΝ ΚΑΙ ΜΕΤΑΦΟΡΩΝ - ΝΑΥΤΙΛΙΑΣ ΚΑΙ ΝΗΣΙΩΤΙΚΗΣ ΠΟΛΙΤΙΚΗΣ - ΕΠΙΚΡΑΤΕΙΑΣ Αριθμ. Δ1α/Γ.Π.οικ. 50285 της 11/11.8.2021 «Προϋποθέσεις εισόδου στη Χώρα προς περιορισμό της διασποράς του κορωνοϊού COVID-19»  (Β’ 3712)</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_Toc193100197 \h </w:instrText>
        </w:r>
        <w:r w:rsidR="008D2510" w:rsidRPr="008D2510">
          <w:rPr>
            <w:noProof/>
            <w:webHidden/>
          </w:rPr>
        </w:r>
        <w:r w:rsidR="008D2510" w:rsidRPr="008D2510">
          <w:rPr>
            <w:noProof/>
            <w:webHidden/>
          </w:rPr>
          <w:fldChar w:fldCharType="separate"/>
        </w:r>
        <w:r w:rsidR="008D2510" w:rsidRPr="008D2510">
          <w:rPr>
            <w:noProof/>
            <w:webHidden/>
          </w:rPr>
          <w:t>410</w:t>
        </w:r>
        <w:r w:rsidR="008D2510" w:rsidRPr="008D2510">
          <w:rPr>
            <w:noProof/>
            <w:webHidden/>
          </w:rPr>
          <w:fldChar w:fldCharType="end"/>
        </w:r>
      </w:hyperlink>
    </w:p>
    <w:p w14:paraId="2BEFB1F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98" w:history="1">
        <w:r w:rsidR="008D2510" w:rsidRPr="008D2510">
          <w:rPr>
            <w:bCs/>
            <w:noProof/>
          </w:rPr>
          <w:t>1502. ΑΠΟΦΑΣΗ ΥΦΥΠΟΥΡΓΟΥ ΠΟΛΙΤΙΣΜΟΥ ΚΑΙ ΑΘΛΗΤΙΣΜΟΥ Αριθμ. 376713 της 5/13.8.2021 «Εισαγωγικές εξετάσεις Ανωτέρων Σχολών Δραματικής Τέχνης σχολικού έτους 2021-2022» (Β΄ 3749)</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_Toc193100198 \h </w:instrText>
        </w:r>
        <w:r w:rsidR="008D2510" w:rsidRPr="008D2510">
          <w:rPr>
            <w:noProof/>
            <w:webHidden/>
          </w:rPr>
        </w:r>
        <w:r w:rsidR="008D2510" w:rsidRPr="008D2510">
          <w:rPr>
            <w:noProof/>
            <w:webHidden/>
          </w:rPr>
          <w:fldChar w:fldCharType="separate"/>
        </w:r>
        <w:r w:rsidR="008D2510" w:rsidRPr="008D2510">
          <w:rPr>
            <w:noProof/>
            <w:webHidden/>
          </w:rPr>
          <w:t>410</w:t>
        </w:r>
        <w:r w:rsidR="008D2510" w:rsidRPr="008D2510">
          <w:rPr>
            <w:noProof/>
            <w:webHidden/>
          </w:rPr>
          <w:fldChar w:fldCharType="end"/>
        </w:r>
      </w:hyperlink>
    </w:p>
    <w:p w14:paraId="258B4A1E"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199" w:history="1">
        <w:r w:rsidR="008D2510" w:rsidRPr="008D2510">
          <w:rPr>
            <w:bCs/>
            <w:noProof/>
          </w:rPr>
          <w:t>1503. ΑΠΟΦΑΣH ΥΦΥΠΟΥΡΓΟY ΟΙΚΟΝΟΜΙΚΩΝ Αριθμ. Α.1179 της 10/13.8.2021 «Καθορισμός προθεσμίας υποβολής των αιτήσεων για την υπαγωγή στη ρύθμιση των διατάξεων του άρθρου 75 του ν. 4821/2021 (Α’ 134), το οποίο αντικατέστησε το άρθρο 289 του ν. 4738/2020 (Α’ 207), καθώς και ειδικών θεμάτων και λεπτομερειών εφαρμογής της» (Β΄ 3750)</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_Toc193100199 \h </w:instrText>
        </w:r>
        <w:r w:rsidR="008D2510" w:rsidRPr="008D2510">
          <w:rPr>
            <w:noProof/>
            <w:webHidden/>
          </w:rPr>
        </w:r>
        <w:r w:rsidR="008D2510" w:rsidRPr="008D2510">
          <w:rPr>
            <w:noProof/>
            <w:webHidden/>
          </w:rPr>
          <w:fldChar w:fldCharType="separate"/>
        </w:r>
        <w:r w:rsidR="008D2510" w:rsidRPr="008D2510">
          <w:rPr>
            <w:noProof/>
            <w:webHidden/>
          </w:rPr>
          <w:t>415</w:t>
        </w:r>
        <w:r w:rsidR="008D2510" w:rsidRPr="008D2510">
          <w:rPr>
            <w:noProof/>
            <w:webHidden/>
          </w:rPr>
          <w:fldChar w:fldCharType="end"/>
        </w:r>
      </w:hyperlink>
    </w:p>
    <w:p w14:paraId="6BA71E43"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200" w:history="1">
        <w:r w:rsidR="008D2510" w:rsidRPr="008D2510">
          <w:rPr>
            <w:rFonts w:eastAsiaTheme="majorEastAsia"/>
            <w:bCs/>
            <w:noProof/>
            <w:lang w:val="el-GR"/>
          </w:rPr>
          <w:t>1504. ΑΠΟΦΑΣΗ ΥΠΟΥΡΓΩΝ ΟΙΚΟΝΟΜΙΚΩΝ - ΕΡΓΑΣΙΑΣ ΚΑΙ ΚΟΙΝΩΝΙΚΩΝ ΥΠΟΘΕΣΕΩΝ Αριθμ. Δ.15/Δ’/57914 της 9/13.8.2021 «Παράταση της κάλυψης από τον κρατικό προϋπολογισμό, των ασφαλιστικών εισφορών για καλλιτέχνες, δημιουργούς και επαγγελματίες της τέχνης και του πολιτισμού, βάσει του άρθρου 121 του ν. 4764/2020 (Α’ 256) και για τους μήνες Μάρτιο, Απρίλιο και Μάιο 2021 και τροποποίηση της υπό στοιχεία Δ.15/Δ’/54407/2118/8-3-2021 κοινής απόφασης των Υπουργών Οικονομικών και Εργασίας και Κοινωνικών Υποθέσεων “Προσδιορισμός της διαδικασίας κάλυψης των ασφαλιστικών εισφορών σε καλλιτέχνες, δημιουργούς και επαγγελματίες της τέχνης βάσει του άρθρου 121 του ν. 4764/2020 (Α’ 256)” (Β’ 986), όπως αυτή τροποποιήθηκε με την υπό στοιχεία Δ.15/Δ’/32662/26-5-2021 (Β’ 2271) κοινή απόφαση των ίδιων Υπουργών» (Β΄ 3792)</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_Toc193100200 \h </w:instrText>
        </w:r>
        <w:r w:rsidR="008D2510" w:rsidRPr="008D2510">
          <w:rPr>
            <w:noProof/>
            <w:webHidden/>
          </w:rPr>
        </w:r>
        <w:r w:rsidR="008D2510" w:rsidRPr="008D2510">
          <w:rPr>
            <w:noProof/>
            <w:webHidden/>
          </w:rPr>
          <w:fldChar w:fldCharType="separate"/>
        </w:r>
        <w:r w:rsidR="008D2510" w:rsidRPr="008D2510">
          <w:rPr>
            <w:noProof/>
            <w:webHidden/>
          </w:rPr>
          <w:t>421</w:t>
        </w:r>
        <w:r w:rsidR="008D2510" w:rsidRPr="008D2510">
          <w:rPr>
            <w:noProof/>
            <w:webHidden/>
          </w:rPr>
          <w:fldChar w:fldCharType="end"/>
        </w:r>
      </w:hyperlink>
    </w:p>
    <w:p w14:paraId="0540E77B"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201" w:history="1">
        <w:r w:rsidR="008D2510" w:rsidRPr="008D2510">
          <w:rPr>
            <w:rFonts w:eastAsiaTheme="majorEastAsia"/>
            <w:bCs/>
            <w:noProof/>
            <w:lang w:val="el-GR"/>
          </w:rPr>
          <w:t>1505.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ΠΟΛΙΤΙΣΜΟΥ ΚΑΙ ΑΘΛΗΤΙΣΜΟΥ - ΔΙΚΑΙΟΣΥΝΗΣ - ΕΣΩΤΕΡΙΚΩΝ - ΜΕΤΑΝΑΣΤΕΥΣΗΣ ΚΑΙ ΑΣΥΛΟΥ - ΥΠΟΔΟΜΩΝ ΚΑΙ ΜΕΤΑΦΟΡΩΝ - ΝΑΥΤΙΛΙΑΣ ΚΑΙ ΝΗΣΙΩΤΙΚΗΣ ΠΟΛΙΤΙΚΗΣ - ΕΠΙΚΡΑΤΕΙΑΣ - ΥΦΥΠΟΥΡΓΟΥ ΣΤΟΝ ΠΡΩΘΥΠΟΥΡΓΟ Αριθμ. Δ1α/Γ.Π.οικ.50907 της 13/13.8.2021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16 Αυγούστου 2021 και ώρα 6:00 έως και τη Δευτέρα, 23 Αυγούστου 2021 και ώρα 6:00» (Β΄ 3793)</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_Toc193100201 \h </w:instrText>
        </w:r>
        <w:r w:rsidR="008D2510" w:rsidRPr="008D2510">
          <w:rPr>
            <w:noProof/>
            <w:webHidden/>
          </w:rPr>
        </w:r>
        <w:r w:rsidR="008D2510" w:rsidRPr="008D2510">
          <w:rPr>
            <w:noProof/>
            <w:webHidden/>
          </w:rPr>
          <w:fldChar w:fldCharType="separate"/>
        </w:r>
        <w:r w:rsidR="008D2510" w:rsidRPr="008D2510">
          <w:rPr>
            <w:noProof/>
            <w:webHidden/>
          </w:rPr>
          <w:t>423</w:t>
        </w:r>
        <w:r w:rsidR="008D2510" w:rsidRPr="008D2510">
          <w:rPr>
            <w:noProof/>
            <w:webHidden/>
          </w:rPr>
          <w:fldChar w:fldCharType="end"/>
        </w:r>
      </w:hyperlink>
    </w:p>
    <w:p w14:paraId="25FD05F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202" w:history="1">
        <w:r w:rsidR="008D2510" w:rsidRPr="008D2510">
          <w:rPr>
            <w:bCs/>
            <w:noProof/>
          </w:rPr>
          <w:t>1506. ΑΠΟΦΑΣΗ ΥΠΟΥΡΓΟΥ ΚΑΙ ΑΝΑΠΛΗΡΩΤΗ ΥΠΟΥΡΓΟΥ ΥΓΕΙΑΣ Αριθμ. Δ1α/Γ.Π.οικ. 50933 της 13/13.8.2021 «Διαδικασία και λόγοι απαλλαγής από την υποχρεωτικότητα του εμβολιασμού» (Β΄ 3794)</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_Toc193100202 \h </w:instrText>
        </w:r>
        <w:r w:rsidR="008D2510" w:rsidRPr="008D2510">
          <w:rPr>
            <w:noProof/>
            <w:webHidden/>
          </w:rPr>
        </w:r>
        <w:r w:rsidR="008D2510" w:rsidRPr="008D2510">
          <w:rPr>
            <w:noProof/>
            <w:webHidden/>
          </w:rPr>
          <w:fldChar w:fldCharType="separate"/>
        </w:r>
        <w:r w:rsidR="008D2510" w:rsidRPr="008D2510">
          <w:rPr>
            <w:noProof/>
            <w:webHidden/>
          </w:rPr>
          <w:t>423</w:t>
        </w:r>
        <w:r w:rsidR="008D2510" w:rsidRPr="008D2510">
          <w:rPr>
            <w:noProof/>
            <w:webHidden/>
          </w:rPr>
          <w:fldChar w:fldCharType="end"/>
        </w:r>
      </w:hyperlink>
    </w:p>
    <w:p w14:paraId="76DABBFB"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203" w:history="1">
        <w:r w:rsidR="008D2510" w:rsidRPr="008D2510">
          <w:rPr>
            <w:bCs/>
            <w:noProof/>
          </w:rPr>
          <w:t>1506Α. ΑΠΟΦΑΣΗ ΥΦΥΠΟΥΡΓΟΥ ΟΙΚΟΝΟΜΙΚΩΝ ΚΑΙ ΔΙΟΙΚΗΤΗ ΤΗΣ ΑΝΕΞΑΡΤΗΤΗΣ ΑΡΧΗΣ ΔΗΜΟΣΙΩΝ ΕΣΟΔΩΝ Αριθμ. Α.1181 της 6/17.8.2021 «Καθορισμός των όρων και των προϋποθέσεων για την επιστροφή ή τον συμψηφισμό του Ειδικού Φόρου Κατανάλωσης στα προϊόντα μπύρας κατ’ εφαρμογή των διατάξεων του άρθρου 47 του ν. 4818/2021 (Α΄ 124)» (Β΄ 3811)</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_Toc193100203 \h </w:instrText>
        </w:r>
        <w:r w:rsidR="008D2510" w:rsidRPr="008D2510">
          <w:rPr>
            <w:noProof/>
            <w:webHidden/>
          </w:rPr>
        </w:r>
        <w:r w:rsidR="008D2510" w:rsidRPr="008D2510">
          <w:rPr>
            <w:noProof/>
            <w:webHidden/>
          </w:rPr>
          <w:fldChar w:fldCharType="separate"/>
        </w:r>
        <w:r w:rsidR="008D2510" w:rsidRPr="008D2510">
          <w:rPr>
            <w:noProof/>
            <w:webHidden/>
          </w:rPr>
          <w:t>429</w:t>
        </w:r>
        <w:r w:rsidR="008D2510" w:rsidRPr="008D2510">
          <w:rPr>
            <w:noProof/>
            <w:webHidden/>
          </w:rPr>
          <w:fldChar w:fldCharType="end"/>
        </w:r>
      </w:hyperlink>
    </w:p>
    <w:p w14:paraId="406A719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204" w:history="1">
        <w:r w:rsidR="008D2510" w:rsidRPr="008D2510">
          <w:rPr>
            <w:rFonts w:eastAsiaTheme="majorEastAsia"/>
            <w:bCs/>
            <w:noProof/>
            <w:lang w:val="el-GR"/>
          </w:rPr>
          <w:t>1507. ΑΠΟΦΑΣΗ ΑΝΑΠΛΗΡΩΤΗ ΥΠΟΥΡΓΟΥ ΥΓΕΙΑΣ Αριθμ. Γ2α/33309 της 12/17.8.2021 «Κατανομή οργανικών θέσεων προσωπικού στο Γενικό Νοσοκομείο Ημαθίας, οργανική μονάδα έδρας ΒΕΡΟΙΑ» (Β΄ 3814)</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_Toc193100204 \h </w:instrText>
        </w:r>
        <w:r w:rsidR="008D2510" w:rsidRPr="008D2510">
          <w:rPr>
            <w:noProof/>
            <w:webHidden/>
          </w:rPr>
        </w:r>
        <w:r w:rsidR="008D2510" w:rsidRPr="008D2510">
          <w:rPr>
            <w:noProof/>
            <w:webHidden/>
          </w:rPr>
          <w:fldChar w:fldCharType="separate"/>
        </w:r>
        <w:r w:rsidR="008D2510" w:rsidRPr="008D2510">
          <w:rPr>
            <w:noProof/>
            <w:webHidden/>
          </w:rPr>
          <w:t>434</w:t>
        </w:r>
        <w:r w:rsidR="008D2510" w:rsidRPr="008D2510">
          <w:rPr>
            <w:noProof/>
            <w:webHidden/>
          </w:rPr>
          <w:fldChar w:fldCharType="end"/>
        </w:r>
      </w:hyperlink>
    </w:p>
    <w:p w14:paraId="4E937202"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205" w:history="1">
        <w:r w:rsidR="008D2510" w:rsidRPr="008D2510">
          <w:rPr>
            <w:rFonts w:eastAsiaTheme="majorEastAsia"/>
            <w:bCs/>
            <w:noProof/>
            <w:lang w:val="el-GR"/>
          </w:rPr>
          <w:t>1508. ΑΠΟΦΑΣΗ ΥΠΟΥΡΓΩΝ ΟΙΚΟΝΟΜΙΚΩΝ - ΑΝΑΠΤΥΞΗΣ ΚΑΙ ΕΠΕΝΔΥΣΕΩΝ - ΥΠΟΔΟΜΩΝ ΚΑΙ ΜΕΤΑΦΟΡΩΝ Αριθμ. ΔΑΕΦΚ-ΚΕ/οικ.13916/Α321 της 11.7/17.8.2021 «Ορισμός νέας προθεσμίας υποβολής αίτησης για διενέργεια αυτοψίας για την έκδοση έκθεσης αυτοψίας σε κτήρια που έχουν πληγεί από τον σεισμό της 21ης Μαρτίου 2020, σε περιοχές των Περιφερειακών Ενοτήτων Πρέβεζας, Θεσπρωτίας και Ιωαννίνων της Περιφέρειας Ηπείρου και της 30ης Οκτωβρίου 2020, σε περιοχές των Περιφερειακών Ενοτήτων Σάμου, Ικαρίας και Χίου της Περιφέρειας Βορείου Αιγαίου» (Β΄ 3826)</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_Toc193100205 \h </w:instrText>
        </w:r>
        <w:r w:rsidR="008D2510" w:rsidRPr="008D2510">
          <w:rPr>
            <w:noProof/>
            <w:webHidden/>
          </w:rPr>
        </w:r>
        <w:r w:rsidR="008D2510" w:rsidRPr="008D2510">
          <w:rPr>
            <w:noProof/>
            <w:webHidden/>
          </w:rPr>
          <w:fldChar w:fldCharType="separate"/>
        </w:r>
        <w:r w:rsidR="008D2510" w:rsidRPr="008D2510">
          <w:rPr>
            <w:noProof/>
            <w:webHidden/>
          </w:rPr>
          <w:t>436</w:t>
        </w:r>
        <w:r w:rsidR="008D2510" w:rsidRPr="008D2510">
          <w:rPr>
            <w:noProof/>
            <w:webHidden/>
          </w:rPr>
          <w:fldChar w:fldCharType="end"/>
        </w:r>
      </w:hyperlink>
    </w:p>
    <w:p w14:paraId="0989A89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206" w:history="1">
        <w:r w:rsidR="008D2510" w:rsidRPr="008D2510">
          <w:rPr>
            <w:rFonts w:eastAsiaTheme="majorEastAsia"/>
            <w:bCs/>
            <w:noProof/>
            <w:lang w:val="el-GR"/>
          </w:rPr>
          <w:t>1509. ΑΠΟΦΑΣΗ ΥΠΟΥΡΓΩΝ ΟΙΚΟΝΟΜΙΚΩΝ - ΑΝΑΠΤΥΞΗΣ ΚΑΙ ΕΠΕΝΔΥΣΕΩΝ - ΠΡΟΣΤΑΣΙΑΣ ΤΟΥ ΠΟΛΙΤΗ - ΕΡΓΑΣΙΑΣ ΚΑΙ ΚΟΙΝΩΝΙΚΩΝ ΥΠΟΘΕΣΕΩΝ - ΥΓΕΙΑΣ - ΕΣΩΤΕΡΙΚΩΝ - EΠΙΚΡΑΤΕΙΑΣ Αριθμ. Δ1α/Γ.Π.οικ. 51229 της 17/17.8.2021 «Έκτακτα μέτρα προστασίας της δημόσιας υγείας στην Περιφερειακή Ενότητα Ρεθύμνου της Περιφέρειας Κρήτης, προς αντιμετώπιση της διασποράς του κορωνοϊού COVID-19» (Β΄ 3835)</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_Toc193100206 \h </w:instrText>
        </w:r>
        <w:r w:rsidR="008D2510" w:rsidRPr="008D2510">
          <w:rPr>
            <w:noProof/>
            <w:webHidden/>
          </w:rPr>
        </w:r>
        <w:r w:rsidR="008D2510" w:rsidRPr="008D2510">
          <w:rPr>
            <w:noProof/>
            <w:webHidden/>
          </w:rPr>
          <w:fldChar w:fldCharType="separate"/>
        </w:r>
        <w:r w:rsidR="008D2510" w:rsidRPr="008D2510">
          <w:rPr>
            <w:noProof/>
            <w:webHidden/>
          </w:rPr>
          <w:t>439</w:t>
        </w:r>
        <w:r w:rsidR="008D2510" w:rsidRPr="008D2510">
          <w:rPr>
            <w:noProof/>
            <w:webHidden/>
          </w:rPr>
          <w:fldChar w:fldCharType="end"/>
        </w:r>
      </w:hyperlink>
    </w:p>
    <w:p w14:paraId="011692D7"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207" w:history="1">
        <w:r w:rsidR="008D2510" w:rsidRPr="008D2510">
          <w:rPr>
            <w:rFonts w:eastAsiaTheme="majorEastAsia"/>
            <w:bCs/>
            <w:noProof/>
            <w:lang w:val="el-GR"/>
          </w:rPr>
          <w:t>1510. ΑΠΟΦΑΣΗ ΥΦΥΠΟΥΡΓΟΥ ΣΤΟΝ ΠΡΩΘΥΠΟΥΡΓΟ Αριθμ. 1 της 17/17.8.2021 «Δωρεάν μετάδοση ενημερωτικών μηνυμάτων για την προστασία της δημόσιας υγείας και τα μέτρα για την αποφυγή της διάδοσης του κορωνοϊού COVID-19 από τηλεοπτικούς και ραδιοφωνικούς σταθμούς» (Β΄ 3837)</w:t>
        </w:r>
        <w:r w:rsidR="008D2510" w:rsidRPr="008D2510">
          <w:rPr>
            <w:noProof/>
            <w:webHidden/>
          </w:rPr>
          <w:tab/>
        </w:r>
        <w:r w:rsidR="008D2510" w:rsidRPr="008D2510">
          <w:rPr>
            <w:noProof/>
            <w:webHidden/>
          </w:rPr>
          <w:fldChar w:fldCharType="begin"/>
        </w:r>
        <w:r w:rsidR="008D2510" w:rsidRPr="008D2510">
          <w:rPr>
            <w:noProof/>
            <w:webHidden/>
          </w:rPr>
          <w:instrText xml:space="preserve"> PAGEREF _Toc193100207 \h </w:instrText>
        </w:r>
        <w:r w:rsidR="008D2510" w:rsidRPr="008D2510">
          <w:rPr>
            <w:noProof/>
            <w:webHidden/>
          </w:rPr>
        </w:r>
        <w:r w:rsidR="008D2510" w:rsidRPr="008D2510">
          <w:rPr>
            <w:noProof/>
            <w:webHidden/>
          </w:rPr>
          <w:fldChar w:fldCharType="separate"/>
        </w:r>
        <w:r w:rsidR="008D2510" w:rsidRPr="008D2510">
          <w:rPr>
            <w:noProof/>
            <w:webHidden/>
          </w:rPr>
          <w:t>440</w:t>
        </w:r>
        <w:r w:rsidR="008D2510" w:rsidRPr="008D2510">
          <w:rPr>
            <w:noProof/>
            <w:webHidden/>
          </w:rPr>
          <w:fldChar w:fldCharType="end"/>
        </w:r>
      </w:hyperlink>
    </w:p>
    <w:p w14:paraId="1DB65C7D" w14:textId="1501E786" w:rsidR="005A2E18" w:rsidRPr="00E839A2" w:rsidRDefault="008D2510" w:rsidP="008D2510">
      <w:pPr>
        <w:pStyle w:val="1"/>
        <w:rPr>
          <w:lang w:val="el-GR"/>
        </w:rPr>
      </w:pPr>
      <w:r w:rsidRPr="008D2510">
        <w:rPr>
          <w:rFonts w:eastAsiaTheme="minorHAnsi" w:cs="Times New Roman"/>
          <w:bCs/>
          <w:color w:val="auto"/>
          <w:szCs w:val="24"/>
        </w:rPr>
        <w:fldChar w:fldCharType="end"/>
      </w:r>
      <w:r w:rsidRPr="00E839A2">
        <w:rPr>
          <w:lang w:val="el-GR"/>
        </w:rPr>
        <w:t xml:space="preserve"> </w:t>
      </w:r>
      <w:r w:rsidR="005A2E18" w:rsidRPr="00E839A2">
        <w:rPr>
          <w:lang w:val="el-GR"/>
        </w:rPr>
        <w:t xml:space="preserve">ΠΕΡΙΕΧΟΜΕΝΑ ΤΟΜΟΥ </w:t>
      </w:r>
      <w:r w:rsidR="005A2E18" w:rsidRPr="00E839A2">
        <w:t>XVIII</w:t>
      </w:r>
      <w:r w:rsidR="005A2E18" w:rsidRPr="00E839A2">
        <w:rPr>
          <w:lang w:val="el-GR"/>
        </w:rPr>
        <w:t xml:space="preserve"> (Νομοθετήματα από 18.8.2021-5.10.2021, Αριθμ.1511-1610)</w:t>
      </w:r>
      <w:bookmarkEnd w:id="29"/>
    </w:p>
    <w:p w14:paraId="2F129990" w14:textId="77777777" w:rsidR="00E839A2" w:rsidRPr="00E839A2" w:rsidRDefault="00E839A2" w:rsidP="00E839A2">
      <w:pPr>
        <w:rPr>
          <w:lang w:val="el-GR"/>
        </w:rPr>
      </w:pPr>
    </w:p>
    <w:p w14:paraId="3ADFA686" w14:textId="77777777" w:rsidR="008D2510" w:rsidRPr="008D2510" w:rsidRDefault="008D2510" w:rsidP="008C044B">
      <w:pPr>
        <w:pStyle w:val="10"/>
        <w:rPr>
          <w:rFonts w:asciiTheme="minorHAnsi" w:eastAsiaTheme="minorEastAsia" w:hAnsiTheme="minorHAnsi" w:cstheme="minorBidi"/>
          <w:sz w:val="22"/>
          <w:szCs w:val="22"/>
          <w:lang w:eastAsia="el-GR"/>
        </w:rPr>
      </w:pPr>
      <w:r w:rsidRPr="00273416">
        <w:rPr>
          <w:noProof w:val="0"/>
        </w:rPr>
        <w:fldChar w:fldCharType="begin"/>
      </w:r>
      <w:r w:rsidRPr="00273416">
        <w:instrText xml:space="preserve"> TOC \o "1-3" \h \z \u </w:instrText>
      </w:r>
      <w:r w:rsidRPr="00273416">
        <w:rPr>
          <w:noProof w:val="0"/>
        </w:rPr>
        <w:fldChar w:fldCharType="separate"/>
      </w:r>
      <w:hyperlink w:anchor="_Toc193100295" w:history="1">
        <w:r w:rsidRPr="008D2510">
          <w:rPr>
            <w:rStyle w:val="-"/>
          </w:rPr>
          <w:t xml:space="preserve">1511. ΑΠΟΦΑΣΗ ΥΠΟΥΡΓΩΝ ΟΙΚΟΝΟΜΙΚΩΝ - ΑΝΑΠΤΥΞΗΣ ΚΑΙ ΕΠΕΝΔΥΣΕΩΝ - ΠΡΟΣΤΑΣΙΑΣ ΤΟΥ ΠΟΛΙΤΗ - ΕΡΓΑΣΙΑΣ ΚΑΙ ΚΟΙΝΩΝΙΚΩΝ ΥΠΟΘΕΣΕΩΝ - ΥΓΕΙΑΣ - </w:t>
        </w:r>
        <w:r w:rsidRPr="008D2510">
          <w:rPr>
            <w:rStyle w:val="-"/>
          </w:rPr>
          <w:lastRenderedPageBreak/>
          <w:t>ΕΣΩΤΕΡΙΚΩΝ - ΥΠΟΔΟΜΩΝ ΚΑΙ ΜΕΤΑΦΟΡΩΝ - ΝΑΥΤΙΛΙΑΣ ΚΑΙ ΝΗΣΙΩΤΙΚΗΣ ΠΟΛΙΤΙΚΗΣ - ΕΠΙΚΡΑΤΕΙΑΣ Αριθμ. Δ1α/ΓΠ.οικ.51324 της 18/18.8.2021 «Προϋποθέσεις εισόδου στη Χώρα προς περιορισμό της διασποράς του κορωνοϊού COVID-19» (Β’ 3861)</w:t>
        </w:r>
        <w:r w:rsidRPr="008D2510">
          <w:rPr>
            <w:webHidden/>
          </w:rPr>
          <w:tab/>
        </w:r>
        <w:r w:rsidRPr="008D2510">
          <w:rPr>
            <w:webHidden/>
          </w:rPr>
          <w:fldChar w:fldCharType="begin"/>
        </w:r>
        <w:r w:rsidRPr="008D2510">
          <w:rPr>
            <w:webHidden/>
          </w:rPr>
          <w:instrText xml:space="preserve"> PAGEREF _Toc193100295 \h </w:instrText>
        </w:r>
        <w:r w:rsidRPr="008D2510">
          <w:rPr>
            <w:webHidden/>
          </w:rPr>
        </w:r>
        <w:r w:rsidRPr="008D2510">
          <w:rPr>
            <w:webHidden/>
          </w:rPr>
          <w:fldChar w:fldCharType="separate"/>
        </w:r>
        <w:r w:rsidRPr="008D2510">
          <w:rPr>
            <w:webHidden/>
          </w:rPr>
          <w:t>19</w:t>
        </w:r>
        <w:r w:rsidRPr="008D2510">
          <w:rPr>
            <w:webHidden/>
          </w:rPr>
          <w:fldChar w:fldCharType="end"/>
        </w:r>
      </w:hyperlink>
    </w:p>
    <w:p w14:paraId="31042930"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296" w:history="1">
        <w:r w:rsidR="008D2510" w:rsidRPr="008D2510">
          <w:rPr>
            <w:rStyle w:val="-"/>
          </w:rPr>
          <w:t>1512. ΑΠΟΦΑΣΗ ΥΦΥΠΟΥΡΓΟΥ ΥΠΟΔΟΜΩΝ ΚΑΙ ΜΕΤΑΦΟΡΩΝ Αριθμ. 213503 της 4/20.8.2021 «Τροποποίηση της υπ’ αρ. οικ. 59388/940/2020 απόφασης του Υφυπουργού Υποδομών και Μεταφορών “Καθορισμός όρων και προϋποθέσεων για τη δημιουργία, ανάπτυξη, λειτουργία και συντήρηση Ψηφιακού Μητρώου λειτουργούντων συνεργείων και υπευθύνων τεχνιτών αυτών, σταθμών οχημάτων, λιπαντηρίων, πλυντηρίων και λοιπών συναφών εγκαταστάσεων εξυπηρέτησης οχημάτων και κάθε άλλης αναγκαίας λεπτομέρειας” (Β’ 5407)» (Β΄ 3890)</w:t>
        </w:r>
        <w:r w:rsidR="008D2510" w:rsidRPr="008D2510">
          <w:rPr>
            <w:webHidden/>
          </w:rPr>
          <w:tab/>
        </w:r>
        <w:r w:rsidR="008D2510" w:rsidRPr="008D2510">
          <w:rPr>
            <w:webHidden/>
          </w:rPr>
          <w:fldChar w:fldCharType="begin"/>
        </w:r>
        <w:r w:rsidR="008D2510" w:rsidRPr="008D2510">
          <w:rPr>
            <w:webHidden/>
          </w:rPr>
          <w:instrText xml:space="preserve"> PAGEREF _Toc193100296 \h </w:instrText>
        </w:r>
        <w:r w:rsidR="008D2510" w:rsidRPr="008D2510">
          <w:rPr>
            <w:webHidden/>
          </w:rPr>
        </w:r>
        <w:r w:rsidR="008D2510" w:rsidRPr="008D2510">
          <w:rPr>
            <w:webHidden/>
          </w:rPr>
          <w:fldChar w:fldCharType="separate"/>
        </w:r>
        <w:r w:rsidR="008D2510" w:rsidRPr="008D2510">
          <w:rPr>
            <w:webHidden/>
          </w:rPr>
          <w:t>19</w:t>
        </w:r>
        <w:r w:rsidR="008D2510" w:rsidRPr="008D2510">
          <w:rPr>
            <w:webHidden/>
          </w:rPr>
          <w:fldChar w:fldCharType="end"/>
        </w:r>
      </w:hyperlink>
    </w:p>
    <w:p w14:paraId="07ACED5C"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297" w:history="1">
        <w:r w:rsidR="008D2510" w:rsidRPr="008D2510">
          <w:rPr>
            <w:rStyle w:val="-"/>
          </w:rPr>
          <w:t>1513. ΑΠΟΦΑΣΗ ΥΠΟΥΡΓΩΝ ΟΙΚΟΝΟΜΙΚΩΝ - ΥΓΕΙΑΣ Αριθμ. Β1.α/οικ.51461 της 18/20.8.2021 «Έκτακτη οικονομική ενίσχυση στο πλαίσιο των μέτρων αποφυγής και περιορισμού της διάδοσης του κορωνοϊού» (Β’ 3893)</w:t>
        </w:r>
        <w:r w:rsidR="008D2510" w:rsidRPr="008D2510">
          <w:rPr>
            <w:webHidden/>
          </w:rPr>
          <w:tab/>
        </w:r>
        <w:r w:rsidR="008D2510" w:rsidRPr="008D2510">
          <w:rPr>
            <w:webHidden/>
          </w:rPr>
          <w:fldChar w:fldCharType="begin"/>
        </w:r>
        <w:r w:rsidR="008D2510" w:rsidRPr="008D2510">
          <w:rPr>
            <w:webHidden/>
          </w:rPr>
          <w:instrText xml:space="preserve"> PAGEREF _Toc193100297 \h </w:instrText>
        </w:r>
        <w:r w:rsidR="008D2510" w:rsidRPr="008D2510">
          <w:rPr>
            <w:webHidden/>
          </w:rPr>
        </w:r>
        <w:r w:rsidR="008D2510" w:rsidRPr="008D2510">
          <w:rPr>
            <w:webHidden/>
          </w:rPr>
          <w:fldChar w:fldCharType="separate"/>
        </w:r>
        <w:r w:rsidR="008D2510" w:rsidRPr="008D2510">
          <w:rPr>
            <w:webHidden/>
          </w:rPr>
          <w:t>22</w:t>
        </w:r>
        <w:r w:rsidR="008D2510" w:rsidRPr="008D2510">
          <w:rPr>
            <w:webHidden/>
          </w:rPr>
          <w:fldChar w:fldCharType="end"/>
        </w:r>
      </w:hyperlink>
    </w:p>
    <w:p w14:paraId="101A8A83"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298" w:history="1">
        <w:r w:rsidR="008D2510" w:rsidRPr="008D2510">
          <w:rPr>
            <w:rStyle w:val="-"/>
          </w:rPr>
          <w:t>1514.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ΠΟΛΙΤΙΣΜΟΥ ΚΑΙ ΑΘΛΗΤΙΣΜΟΥ - ΔΙΚΑΙΟΣΥΝΗΣ - ΕΣΩΤΕΡΙΚΩΝ - ΜΕΤΑΝΑΣΤΕΥΣΗΣ ΚΑΙ ΑΣΥΛΟΥ - ΥΠΟΔΟΜΩΝ ΚΑΙ ΜΕΤΑΦΟΡΩΝ - ΝΑΥΤΙΛΙΑΣ ΚΑΙ ΝΗΣΙΩΤΙΚΗΣ ΠΟΛΙΤΙΚΗΣ - ΕΠΙΚΡΑΤΕΙΑΣ - ΥΦΥΠΟΥΡΓΟΥ ΣΤΟΝ ΠΡΩΘΥΠΟΥΡΓΟ Αριθμ. Δ1α/ΓΠ.οικ. 51684 της 20/21.8.2021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23 Αυγούστου 2021 και ώρα 6:00 έως και τη Δευτέρα, 30 Αυγούστου 2021 και ώρα 6:00» (Β’ 3899)</w:t>
        </w:r>
        <w:r w:rsidR="008D2510" w:rsidRPr="008D2510">
          <w:rPr>
            <w:webHidden/>
          </w:rPr>
          <w:tab/>
        </w:r>
        <w:r w:rsidR="008D2510" w:rsidRPr="008D2510">
          <w:rPr>
            <w:webHidden/>
          </w:rPr>
          <w:fldChar w:fldCharType="begin"/>
        </w:r>
        <w:r w:rsidR="008D2510" w:rsidRPr="008D2510">
          <w:rPr>
            <w:webHidden/>
          </w:rPr>
          <w:instrText xml:space="preserve"> PAGEREF _Toc193100298 \h </w:instrText>
        </w:r>
        <w:r w:rsidR="008D2510" w:rsidRPr="008D2510">
          <w:rPr>
            <w:webHidden/>
          </w:rPr>
        </w:r>
        <w:r w:rsidR="008D2510" w:rsidRPr="008D2510">
          <w:rPr>
            <w:webHidden/>
          </w:rPr>
          <w:fldChar w:fldCharType="separate"/>
        </w:r>
        <w:r w:rsidR="008D2510" w:rsidRPr="008D2510">
          <w:rPr>
            <w:webHidden/>
          </w:rPr>
          <w:t>24</w:t>
        </w:r>
        <w:r w:rsidR="008D2510" w:rsidRPr="008D2510">
          <w:rPr>
            <w:webHidden/>
          </w:rPr>
          <w:fldChar w:fldCharType="end"/>
        </w:r>
      </w:hyperlink>
    </w:p>
    <w:p w14:paraId="65407DE2"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299" w:history="1">
        <w:r w:rsidR="008D2510" w:rsidRPr="008D2510">
          <w:rPr>
            <w:rStyle w:val="-"/>
            <w:rFonts w:eastAsiaTheme="majorEastAsia"/>
          </w:rPr>
          <w:t>1515. ΑΠΟΦΑΣΗ ΥΠΟΥΡΓΟΥ ΝΑΥΤΙΛΙΑΣ ΚΑΙ ΝΗΣΙΩΤΙΚΗΣ ΠΟΛΙΤΙΚΗΣ Αριθμ. 2814.5/59945/2021 της 19/23.8.2021 «Καθορισμός Επιχορήγησης του Οίκου Ναύτου για το οικονομικό έτος 2021 για την καταβολή αποζημίωσης ειδικού σκοπού για τον μήνα Ιούνιο 2021» (Β’ 3902)</w:t>
        </w:r>
        <w:r w:rsidR="008D2510" w:rsidRPr="008D2510">
          <w:rPr>
            <w:webHidden/>
          </w:rPr>
          <w:tab/>
        </w:r>
        <w:r w:rsidR="008D2510" w:rsidRPr="008D2510">
          <w:rPr>
            <w:webHidden/>
          </w:rPr>
          <w:fldChar w:fldCharType="begin"/>
        </w:r>
        <w:r w:rsidR="008D2510" w:rsidRPr="008D2510">
          <w:rPr>
            <w:webHidden/>
          </w:rPr>
          <w:instrText xml:space="preserve"> PAGEREF _Toc193100299 \h </w:instrText>
        </w:r>
        <w:r w:rsidR="008D2510" w:rsidRPr="008D2510">
          <w:rPr>
            <w:webHidden/>
          </w:rPr>
        </w:r>
        <w:r w:rsidR="008D2510" w:rsidRPr="008D2510">
          <w:rPr>
            <w:webHidden/>
          </w:rPr>
          <w:fldChar w:fldCharType="separate"/>
        </w:r>
        <w:r w:rsidR="008D2510" w:rsidRPr="008D2510">
          <w:rPr>
            <w:webHidden/>
          </w:rPr>
          <w:t>24</w:t>
        </w:r>
        <w:r w:rsidR="008D2510" w:rsidRPr="008D2510">
          <w:rPr>
            <w:webHidden/>
          </w:rPr>
          <w:fldChar w:fldCharType="end"/>
        </w:r>
      </w:hyperlink>
    </w:p>
    <w:p w14:paraId="762A2D13"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00" w:history="1">
        <w:r w:rsidR="008D2510" w:rsidRPr="008D2510">
          <w:rPr>
            <w:rStyle w:val="-"/>
          </w:rPr>
          <w:t>1516. ΑΠΟΦΑΣΗ ΑΝΑΠΛΗΡΩΤΗ ΥΠΟΥΡΓΟΥ ΥΓΕΙΑΣ Αριθμ. Γ6α/Γ.Π. οικ. 51611 της 19/24.8.2021 «Καθορισμός διαδικασίας για τη λήψη ειδικότητας: α) “Ανακουφιστικής και Υποστηρικτικής Νοσηλευτικής Φροντίδας”, β) “Γεροντολογικής Νοσηλευτικής”, γ) “Νοσηλευτικής Καρδιαγγειακών Παθήσεων”, δ) “Νοσηλευτικής Ψυχικής Υγείας”, ε) “Ογκολογικής Νοσηλευτικής”, στ) “Παθολογικής Νοσηλευτικής”, ζ) “Νοσηλευτικής Παίδων” και η) “Περιεγχειρητικής Νοσηλευτικής”» (Β’ 3913)</w:t>
        </w:r>
        <w:r w:rsidR="008D2510" w:rsidRPr="008D2510">
          <w:rPr>
            <w:webHidden/>
          </w:rPr>
          <w:tab/>
        </w:r>
        <w:r w:rsidR="008D2510" w:rsidRPr="008D2510">
          <w:rPr>
            <w:webHidden/>
          </w:rPr>
          <w:fldChar w:fldCharType="begin"/>
        </w:r>
        <w:r w:rsidR="008D2510" w:rsidRPr="008D2510">
          <w:rPr>
            <w:webHidden/>
          </w:rPr>
          <w:instrText xml:space="preserve"> PAGEREF _Toc193100300 \h </w:instrText>
        </w:r>
        <w:r w:rsidR="008D2510" w:rsidRPr="008D2510">
          <w:rPr>
            <w:webHidden/>
          </w:rPr>
        </w:r>
        <w:r w:rsidR="008D2510" w:rsidRPr="008D2510">
          <w:rPr>
            <w:webHidden/>
          </w:rPr>
          <w:fldChar w:fldCharType="separate"/>
        </w:r>
        <w:r w:rsidR="008D2510" w:rsidRPr="008D2510">
          <w:rPr>
            <w:webHidden/>
          </w:rPr>
          <w:t>26</w:t>
        </w:r>
        <w:r w:rsidR="008D2510" w:rsidRPr="008D2510">
          <w:rPr>
            <w:webHidden/>
          </w:rPr>
          <w:fldChar w:fldCharType="end"/>
        </w:r>
      </w:hyperlink>
    </w:p>
    <w:p w14:paraId="4B103A45"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01" w:history="1">
        <w:r w:rsidR="008D2510" w:rsidRPr="008D2510">
          <w:rPr>
            <w:rStyle w:val="-"/>
          </w:rPr>
          <w:t>1517. ΑΠΟΦΑΣΗ ΥΠΟΥΡΓΩΝ ΟΙΚΟΝΟΜΙΚΩΝ - ΑΝΑΠΤΥΞΗΣ ΚΑΙ ΕΠΕΝΔΥΣΕΩΝ - ΠΡΟΣΤΑΣΙΑΣ ΤΟΥ ΠΟΛΙΤΗ - ΕΡΓΑΣΙΑΣ ΚΑΙ ΚΟΙΝΩΝΙΚΩΝ ΥΠΟΘΕΣΕΩΝ - ΥΓΕΙΑΣ - ΕΣΩΤΕΡΙΚΩΝ- EΠΙΚΡΑΤΕΙΑΣ Αριθμ. Δ1α/Γ.Π.οικ. 52204 της 24/24.8.2021 «Έκτακτα μέτρα προστασίας της δημόσιας υγείας στην Περιφερειακή Ενότητα Μεσσηνίας της Περιφέρειας Πελοποννήσου, προς αντιμετώπιση της διασποράς του κορωνοϊού COVID-19» (Β’ 3914)</w:t>
        </w:r>
        <w:r w:rsidR="008D2510" w:rsidRPr="008D2510">
          <w:rPr>
            <w:webHidden/>
          </w:rPr>
          <w:tab/>
        </w:r>
        <w:r w:rsidR="008D2510" w:rsidRPr="008D2510">
          <w:rPr>
            <w:webHidden/>
          </w:rPr>
          <w:fldChar w:fldCharType="begin"/>
        </w:r>
        <w:r w:rsidR="008D2510" w:rsidRPr="008D2510">
          <w:rPr>
            <w:webHidden/>
          </w:rPr>
          <w:instrText xml:space="preserve"> PAGEREF _Toc193100301 \h </w:instrText>
        </w:r>
        <w:r w:rsidR="008D2510" w:rsidRPr="008D2510">
          <w:rPr>
            <w:webHidden/>
          </w:rPr>
        </w:r>
        <w:r w:rsidR="008D2510" w:rsidRPr="008D2510">
          <w:rPr>
            <w:webHidden/>
          </w:rPr>
          <w:fldChar w:fldCharType="separate"/>
        </w:r>
        <w:r w:rsidR="008D2510" w:rsidRPr="008D2510">
          <w:rPr>
            <w:webHidden/>
          </w:rPr>
          <w:t>26</w:t>
        </w:r>
        <w:r w:rsidR="008D2510" w:rsidRPr="008D2510">
          <w:rPr>
            <w:webHidden/>
          </w:rPr>
          <w:fldChar w:fldCharType="end"/>
        </w:r>
      </w:hyperlink>
    </w:p>
    <w:p w14:paraId="48985962"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02" w:history="1">
        <w:r w:rsidR="008D2510" w:rsidRPr="008D2510">
          <w:rPr>
            <w:rStyle w:val="-"/>
          </w:rPr>
          <w:t xml:space="preserve">1518. ΑΠΟΦΑΣΗ ΥΠΟΥΡΓΩΝ ΟΙΚΟΝΟΜΙΚΩΝ - ΑΝΑΠΤΥΞΗΣ ΚΑΙ ΕΠΕΝΔΥΣΕΩΝ - ΠΡΟΣΤΑΣΙΑΣ ΤΟΥ ΠΟΛΙΤΗ - ΕΡΓΑΣΙΑΣ ΚΑΙ ΚΟΙΝΩΝΙΚΩΝ ΥΠΟΘΕΣΕΩΝ - ΥΓΕΙΑΣ - ΕΣΩΤΕΡΙΚΩΝ - EΠΙΚΡΑΤΕΙΑΣ Αριθμ. Δ1α/Γ.Π.οικ.52200 της 24/24.8.2021 «Έκτακτα μέτρα </w:t>
        </w:r>
        <w:r w:rsidR="008D2510" w:rsidRPr="008D2510">
          <w:rPr>
            <w:rStyle w:val="-"/>
          </w:rPr>
          <w:lastRenderedPageBreak/>
          <w:t>προστασίας της δημόσιας υγείας στην Περιφερειακή Ενότητα Χανίων της Περιφέρειας Κρήτης προς αντιμετώπιση της διασποράς του κορωνοϊού COVID-19» (Β’ 3915)</w:t>
        </w:r>
        <w:r w:rsidR="008D2510" w:rsidRPr="008D2510">
          <w:rPr>
            <w:webHidden/>
          </w:rPr>
          <w:tab/>
        </w:r>
        <w:r w:rsidR="008D2510" w:rsidRPr="008D2510">
          <w:rPr>
            <w:webHidden/>
          </w:rPr>
          <w:fldChar w:fldCharType="begin"/>
        </w:r>
        <w:r w:rsidR="008D2510" w:rsidRPr="008D2510">
          <w:rPr>
            <w:webHidden/>
          </w:rPr>
          <w:instrText xml:space="preserve"> PAGEREF _Toc193100302 \h </w:instrText>
        </w:r>
        <w:r w:rsidR="008D2510" w:rsidRPr="008D2510">
          <w:rPr>
            <w:webHidden/>
          </w:rPr>
        </w:r>
        <w:r w:rsidR="008D2510" w:rsidRPr="008D2510">
          <w:rPr>
            <w:webHidden/>
          </w:rPr>
          <w:fldChar w:fldCharType="separate"/>
        </w:r>
        <w:r w:rsidR="008D2510" w:rsidRPr="008D2510">
          <w:rPr>
            <w:webHidden/>
          </w:rPr>
          <w:t>32</w:t>
        </w:r>
        <w:r w:rsidR="008D2510" w:rsidRPr="008D2510">
          <w:rPr>
            <w:webHidden/>
          </w:rPr>
          <w:fldChar w:fldCharType="end"/>
        </w:r>
      </w:hyperlink>
    </w:p>
    <w:p w14:paraId="17A9E928"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03" w:history="1">
        <w:r w:rsidR="008D2510" w:rsidRPr="008D2510">
          <w:rPr>
            <w:rStyle w:val="-"/>
          </w:rPr>
          <w:t>1519. ΑΠΟΦΑΣΗ ΥΠΟΥΡΓΩΝ ΟΙΚΟΝΟΜΙΚΩΝ - ΑΝΑΠΤΥΞΗΣ ΚΑΙ ΕΠΕΝΔΥΣΕΩΝ - ΠΡΟΣΤΑΣΙΑΣ ΤΟΥ ΠΟΛΙΤΗ - ΕΡΓΑΣΙΑΣ ΚΑΙ ΚΟΙΝΩΝΙΚΩΝ ΥΠΟΘΕΣΕΩΝ - ΥΓΕΙΑΣ - ΕΣΩΤΕΡΙΚΩΝ – EΠΙΚΡΑΤΕΙΑΣ Αριθμ. Δ1α/Γ.Π.οικ. 52202 της 24/24.8.2021 «Έκτακτα μέτρα προστασίας της δημόσιας υγείας στην Περιφερειακή Ενότητα Ηρακλείου της Περιφέρειας Κρήτης, προς αντιμετώπιση της διασποράς του κορωνοϊού COVID-19» (Β’ 3915)</w:t>
        </w:r>
        <w:r w:rsidR="008D2510" w:rsidRPr="008D2510">
          <w:rPr>
            <w:webHidden/>
          </w:rPr>
          <w:tab/>
        </w:r>
        <w:r w:rsidR="008D2510" w:rsidRPr="008D2510">
          <w:rPr>
            <w:webHidden/>
          </w:rPr>
          <w:fldChar w:fldCharType="begin"/>
        </w:r>
        <w:r w:rsidR="008D2510" w:rsidRPr="008D2510">
          <w:rPr>
            <w:webHidden/>
          </w:rPr>
          <w:instrText xml:space="preserve"> PAGEREF _Toc193100303 \h </w:instrText>
        </w:r>
        <w:r w:rsidR="008D2510" w:rsidRPr="008D2510">
          <w:rPr>
            <w:webHidden/>
          </w:rPr>
        </w:r>
        <w:r w:rsidR="008D2510" w:rsidRPr="008D2510">
          <w:rPr>
            <w:webHidden/>
          </w:rPr>
          <w:fldChar w:fldCharType="separate"/>
        </w:r>
        <w:r w:rsidR="008D2510" w:rsidRPr="008D2510">
          <w:rPr>
            <w:webHidden/>
          </w:rPr>
          <w:t>36</w:t>
        </w:r>
        <w:r w:rsidR="008D2510" w:rsidRPr="008D2510">
          <w:rPr>
            <w:webHidden/>
          </w:rPr>
          <w:fldChar w:fldCharType="end"/>
        </w:r>
      </w:hyperlink>
    </w:p>
    <w:p w14:paraId="6C62743A"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04" w:history="1">
        <w:r w:rsidR="008D2510" w:rsidRPr="008D2510">
          <w:rPr>
            <w:rStyle w:val="-"/>
          </w:rPr>
          <w:t>1520. ΑΠΟΦΑΣΗ ΥΠΟΥΡΓΩΝ ΟΙΚΟΝΟΜΙΚΩΝ - ΑΝΑΠΤΥΞΗΣ ΚΑΙ ΕΠΕΝΔΥΣΕΩΝ - ΠΡΟΣΤΑΣΙΑΣ ΤΟΥ ΠΟΛΙΤΗ - ΕΡΓΑΣΙΑΣ ΚΑΙ ΚΟΙΝΩΝΙΚΩΝ ΥΠΟΘΕΣΕΩΝ - ΥΓΕΙΑΣ - ΕΣΩΤΕΡΙΚΩΝ - EΠΙΚΡΑΤΕΙΑΣ Αριθμ. Δ1α/Γ.Π.οικ. 52198 της 24/24.8.2021 «Έκτακτα μέτρα προστασίας της δημόσιας υγείας στην Περιφερειακή Ενότητα Ρεθύμνου της Περιφέρειας Κρήτης, προς αντιμετώπιση της διασποράς του κορωνοϊού COVID-19» (Β’ 3916)</w:t>
        </w:r>
        <w:r w:rsidR="008D2510" w:rsidRPr="008D2510">
          <w:rPr>
            <w:webHidden/>
          </w:rPr>
          <w:tab/>
        </w:r>
        <w:r w:rsidR="008D2510" w:rsidRPr="008D2510">
          <w:rPr>
            <w:webHidden/>
          </w:rPr>
          <w:fldChar w:fldCharType="begin"/>
        </w:r>
        <w:r w:rsidR="008D2510" w:rsidRPr="008D2510">
          <w:rPr>
            <w:webHidden/>
          </w:rPr>
          <w:instrText xml:space="preserve"> PAGEREF _Toc193100304 \h </w:instrText>
        </w:r>
        <w:r w:rsidR="008D2510" w:rsidRPr="008D2510">
          <w:rPr>
            <w:webHidden/>
          </w:rPr>
        </w:r>
        <w:r w:rsidR="008D2510" w:rsidRPr="008D2510">
          <w:rPr>
            <w:webHidden/>
          </w:rPr>
          <w:fldChar w:fldCharType="separate"/>
        </w:r>
        <w:r w:rsidR="008D2510" w:rsidRPr="008D2510">
          <w:rPr>
            <w:webHidden/>
          </w:rPr>
          <w:t>42</w:t>
        </w:r>
        <w:r w:rsidR="008D2510" w:rsidRPr="008D2510">
          <w:rPr>
            <w:webHidden/>
          </w:rPr>
          <w:fldChar w:fldCharType="end"/>
        </w:r>
      </w:hyperlink>
    </w:p>
    <w:p w14:paraId="1811C6F7"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05" w:history="1">
        <w:r w:rsidR="008D2510" w:rsidRPr="008D2510">
          <w:rPr>
            <w:rStyle w:val="-"/>
          </w:rPr>
          <w:t>1521. ΑΠΟΦΑΣΗ ΥΠΟΥΡΓΟΥ, ΑΝΑΠΛΗΡΩΤΗ ΥΠΟΥΡΓΟΥ ΚΑΙ ΥΦΥΠΟΥΡΓΟΥ ΟΙΚΟΝΟΜΙΚΩΝ Αριθμ. ΓΔΟΥ 872 της 25/25.8.2021 «Ειδικότερη διαδικασία και ορισμός των προϋποθέσεων για την προκαταβολή των ποσών της αποζημίωσης των εκμισθωτών για τα μισθώματα μηνός Ιουλίου 2021, κατ’ επιταγή του νόμου στο πλαίσιο αντιμετώπισης των επιπτώσεων του κορωνοϊού COVID-19» (Β’ 3921)</w:t>
        </w:r>
        <w:r w:rsidR="008D2510" w:rsidRPr="008D2510">
          <w:rPr>
            <w:webHidden/>
          </w:rPr>
          <w:tab/>
        </w:r>
        <w:r w:rsidR="008D2510" w:rsidRPr="008D2510">
          <w:rPr>
            <w:webHidden/>
          </w:rPr>
          <w:fldChar w:fldCharType="begin"/>
        </w:r>
        <w:r w:rsidR="008D2510" w:rsidRPr="008D2510">
          <w:rPr>
            <w:webHidden/>
          </w:rPr>
          <w:instrText xml:space="preserve"> PAGEREF _Toc193100305 \h </w:instrText>
        </w:r>
        <w:r w:rsidR="008D2510" w:rsidRPr="008D2510">
          <w:rPr>
            <w:webHidden/>
          </w:rPr>
        </w:r>
        <w:r w:rsidR="008D2510" w:rsidRPr="008D2510">
          <w:rPr>
            <w:webHidden/>
          </w:rPr>
          <w:fldChar w:fldCharType="separate"/>
        </w:r>
        <w:r w:rsidR="008D2510" w:rsidRPr="008D2510">
          <w:rPr>
            <w:webHidden/>
          </w:rPr>
          <w:t>46</w:t>
        </w:r>
        <w:r w:rsidR="008D2510" w:rsidRPr="008D2510">
          <w:rPr>
            <w:webHidden/>
          </w:rPr>
          <w:fldChar w:fldCharType="end"/>
        </w:r>
      </w:hyperlink>
    </w:p>
    <w:p w14:paraId="7D0AA8CD"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06" w:history="1">
        <w:r w:rsidR="008D2510" w:rsidRPr="008D2510">
          <w:rPr>
            <w:rStyle w:val="-"/>
          </w:rPr>
          <w:t>1522.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 ΕΠΙΚΡΑΤΕΙΑΣ Αριθμ. Δ1α/Γ.Π.οικ. 52561 της 26/26.8.2021 «Προϋποθέσεις εισόδου στη Χώρα προς περιορισμό της διασποράς του κορωνοϊού COVID-19» (Β’ 3954)</w:t>
        </w:r>
        <w:r w:rsidR="008D2510" w:rsidRPr="008D2510">
          <w:rPr>
            <w:webHidden/>
          </w:rPr>
          <w:tab/>
        </w:r>
        <w:r w:rsidR="008D2510" w:rsidRPr="008D2510">
          <w:rPr>
            <w:webHidden/>
          </w:rPr>
          <w:fldChar w:fldCharType="begin"/>
        </w:r>
        <w:r w:rsidR="008D2510" w:rsidRPr="008D2510">
          <w:rPr>
            <w:webHidden/>
          </w:rPr>
          <w:instrText xml:space="preserve"> PAGEREF _Toc193100306 \h </w:instrText>
        </w:r>
        <w:r w:rsidR="008D2510" w:rsidRPr="008D2510">
          <w:rPr>
            <w:webHidden/>
          </w:rPr>
        </w:r>
        <w:r w:rsidR="008D2510" w:rsidRPr="008D2510">
          <w:rPr>
            <w:webHidden/>
          </w:rPr>
          <w:fldChar w:fldCharType="separate"/>
        </w:r>
        <w:r w:rsidR="008D2510" w:rsidRPr="008D2510">
          <w:rPr>
            <w:webHidden/>
          </w:rPr>
          <w:t>53</w:t>
        </w:r>
        <w:r w:rsidR="008D2510" w:rsidRPr="008D2510">
          <w:rPr>
            <w:webHidden/>
          </w:rPr>
          <w:fldChar w:fldCharType="end"/>
        </w:r>
      </w:hyperlink>
    </w:p>
    <w:p w14:paraId="1CFAADB8"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07" w:history="1">
        <w:r w:rsidR="008D2510" w:rsidRPr="008D2510">
          <w:rPr>
            <w:rStyle w:val="-"/>
            <w:rFonts w:eastAsiaTheme="majorEastAsia"/>
          </w:rPr>
          <w:t>1523. ΑΠΟΦΑΣH ΔΙΟΙΚΗΤΗ ΤΗΣ ΑΝΕΞΑΡΤΗΤΗΣ ΑΡΧΗΣ ΔΗΜΟΣΙΩΝ ΕΣΟΔΩΝ Αριθμ. A.1204 της 27/27.8.2021 «Παράταση των προθεσμιών της παρ. 2 του άρθρου 9, της παρ. 8 του άρθρου 11 και των παρ. 4 και 5 του άρθρου 12 της υπό στοιχεία ΠΟΛ. 1162/2018 απόφασης του Διοικητή της ΑΑΔΕ “Υποβολή Δήλωσης Πληροφοριακών Στοιχείων Μίσθωσης Ακίνητης Περιουσίας με τη χρήση ηλεκτρονικής μεθόδου επικοινωνίας μέσω διαδικτύου” (Β’ 3579)» (Β΄ 3957)</w:t>
        </w:r>
        <w:r w:rsidR="008D2510" w:rsidRPr="008D2510">
          <w:rPr>
            <w:webHidden/>
          </w:rPr>
          <w:tab/>
        </w:r>
        <w:r w:rsidR="008D2510" w:rsidRPr="008D2510">
          <w:rPr>
            <w:webHidden/>
          </w:rPr>
          <w:fldChar w:fldCharType="begin"/>
        </w:r>
        <w:r w:rsidR="008D2510" w:rsidRPr="008D2510">
          <w:rPr>
            <w:webHidden/>
          </w:rPr>
          <w:instrText xml:space="preserve"> PAGEREF _Toc193100307 \h </w:instrText>
        </w:r>
        <w:r w:rsidR="008D2510" w:rsidRPr="008D2510">
          <w:rPr>
            <w:webHidden/>
          </w:rPr>
        </w:r>
        <w:r w:rsidR="008D2510" w:rsidRPr="008D2510">
          <w:rPr>
            <w:webHidden/>
          </w:rPr>
          <w:fldChar w:fldCharType="separate"/>
        </w:r>
        <w:r w:rsidR="008D2510" w:rsidRPr="008D2510">
          <w:rPr>
            <w:webHidden/>
          </w:rPr>
          <w:t>53</w:t>
        </w:r>
        <w:r w:rsidR="008D2510" w:rsidRPr="008D2510">
          <w:rPr>
            <w:webHidden/>
          </w:rPr>
          <w:fldChar w:fldCharType="end"/>
        </w:r>
      </w:hyperlink>
    </w:p>
    <w:p w14:paraId="57E73F63"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08" w:history="1">
        <w:r w:rsidR="008D2510" w:rsidRPr="008D2510">
          <w:rPr>
            <w:rStyle w:val="-"/>
          </w:rPr>
          <w:t>1524.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ΠΟΛΙΤΙΣΜΟΥ ΚΑΙ ΑΘΛΗΤΙΣΜΟΥ - ΔΙΚΑΙΟΣΥΝΗΣ - ΕΣΩΤΕΡΙΚΩΝ - ΜΕΤΑΝΑΣΤΕΥΣΗΣ ΚΑΙ ΑΣΥΛΟΥ - ΥΠΟΔΟΜΩΝ ΚΑΙ ΜΕΤΑΦΟΡΩΝ - ΝΑΥΤΙΛΙΑΣ ΚΑΙ ΝΗΣΙΩΤΙΚΗΣ ΠΟΛΙΤΙΚΗΣ - ΕΠΙΚΡΑΤΕΙΑΣ - ΥΦΥΠΟΥΡΓΟΥ ΣΤΟΝ ΠΡΩΘΥΠΟΥΡΓΟ Αριθμ. Δ1α/Γ.Π.οικ.52666 της 27/27.8.2021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30 Αυγούστου 2021 και ώρα 6:00 έως και τη Δευτέρα, 6 Σεπτεμβρίου 2021 και ώρα 6:00» (Β΄ 3958)</w:t>
        </w:r>
        <w:r w:rsidR="008D2510" w:rsidRPr="008D2510">
          <w:rPr>
            <w:webHidden/>
          </w:rPr>
          <w:tab/>
        </w:r>
        <w:r w:rsidR="008D2510" w:rsidRPr="008D2510">
          <w:rPr>
            <w:webHidden/>
          </w:rPr>
          <w:fldChar w:fldCharType="begin"/>
        </w:r>
        <w:r w:rsidR="008D2510" w:rsidRPr="008D2510">
          <w:rPr>
            <w:webHidden/>
          </w:rPr>
          <w:instrText xml:space="preserve"> PAGEREF _Toc193100308 \h </w:instrText>
        </w:r>
        <w:r w:rsidR="008D2510" w:rsidRPr="008D2510">
          <w:rPr>
            <w:webHidden/>
          </w:rPr>
        </w:r>
        <w:r w:rsidR="008D2510" w:rsidRPr="008D2510">
          <w:rPr>
            <w:webHidden/>
          </w:rPr>
          <w:fldChar w:fldCharType="separate"/>
        </w:r>
        <w:r w:rsidR="008D2510" w:rsidRPr="008D2510">
          <w:rPr>
            <w:webHidden/>
          </w:rPr>
          <w:t>55</w:t>
        </w:r>
        <w:r w:rsidR="008D2510" w:rsidRPr="008D2510">
          <w:rPr>
            <w:webHidden/>
          </w:rPr>
          <w:fldChar w:fldCharType="end"/>
        </w:r>
      </w:hyperlink>
    </w:p>
    <w:p w14:paraId="5D77A71C"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09" w:history="1">
        <w:r w:rsidR="008D2510" w:rsidRPr="008D2510">
          <w:rPr>
            <w:rStyle w:val="-"/>
          </w:rPr>
          <w:t>1525. ΑΠΟΦΑΣΗ ΥΠΟΥΡΓΩΝ ΕΡΓΑΣΙΑΣ ΚΑΙ ΚΟΙΝΩΝΙΚΩΝ ΥΠΟΘΕΣΕΩΝ - ΥΓΕΙΑΣ - ΕΣΩΤΕΡΙΚΩΝ - ΕΠΙΚΡΑΤΕΙΑΣ Αριθμ. Δ1α/ΓΠ.οικ.52796 της 27/27.8.2021 «Παρακολούθηση και τρόπος ελέγχου της συμμόρφωσης με την υποχρέωση εμβολιασμού κατά του κορωνοϊού COVID-19» (Β΄ 3959)</w:t>
        </w:r>
        <w:r w:rsidR="008D2510" w:rsidRPr="008D2510">
          <w:rPr>
            <w:webHidden/>
          </w:rPr>
          <w:tab/>
        </w:r>
        <w:r w:rsidR="008D2510" w:rsidRPr="008D2510">
          <w:rPr>
            <w:webHidden/>
          </w:rPr>
          <w:fldChar w:fldCharType="begin"/>
        </w:r>
        <w:r w:rsidR="008D2510" w:rsidRPr="008D2510">
          <w:rPr>
            <w:webHidden/>
          </w:rPr>
          <w:instrText xml:space="preserve"> PAGEREF _Toc193100309 \h </w:instrText>
        </w:r>
        <w:r w:rsidR="008D2510" w:rsidRPr="008D2510">
          <w:rPr>
            <w:webHidden/>
          </w:rPr>
        </w:r>
        <w:r w:rsidR="008D2510" w:rsidRPr="008D2510">
          <w:rPr>
            <w:webHidden/>
          </w:rPr>
          <w:fldChar w:fldCharType="separate"/>
        </w:r>
        <w:r w:rsidR="008D2510" w:rsidRPr="008D2510">
          <w:rPr>
            <w:webHidden/>
          </w:rPr>
          <w:t>55</w:t>
        </w:r>
        <w:r w:rsidR="008D2510" w:rsidRPr="008D2510">
          <w:rPr>
            <w:webHidden/>
          </w:rPr>
          <w:fldChar w:fldCharType="end"/>
        </w:r>
      </w:hyperlink>
    </w:p>
    <w:p w14:paraId="5252B776"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10" w:history="1">
        <w:r w:rsidR="008D2510" w:rsidRPr="008D2510">
          <w:rPr>
            <w:rStyle w:val="-"/>
          </w:rPr>
          <w:t>1526. ΑΠΟΦΑΣΗ ΥΠΟΥΡΓΩΝ ΑΝΑΠΤΥΞΗΣ ΚΑΙ ΕΠΕΝΔΥΣΕΩΝ - ΠΑΙΔΕΙΑΣ ΚΑΙ ΘΡΗΣΚΕΥΜΑΤΩΝ - ΑΓΡΟΤΙΚΗΣ ΑΝΑΠΤΥΞΗΣ ΚΑΙ ΤΡΟΦΙΜΩΝ Αριθμ. 1126/230060 της 31.8/1.9.2021 «Τροποποίηση της υπ΄ αρ. 1/1135/04-01-2021 κοινής απόφασης των Υπουργών Ανάπτυξης και Επενδύσεων, Παιδείας και Θρησκευμάτων και Αγροτικής Ανάπτυξης και Τροφίμων “Καθορισμός των αναγκαίων συμπληρωματικών μέτρων για την εφαρμογή των Κανονισμών (ΕΕ)1308/2013 του Ευρωπαϊκού Κοινοβουλίου και του Συμβουλίου (ΕΕ L 347/20-12-2013, σ. 671), (ΕΕ) 2017/39 της Επιτροπής (ΕΕ L 5/10.01.2017, σ.1) και (ΕΕ) 2017/40 της Επιτροπής (ΕΕ L 5/10.01.2017, σ. 11) σχετικά με την υλοποίηση του Ευρωπαϊκού Σχολικού Προγράμματος διανομής φρούτων, λαχανικών και γάλακτος” (Β΄5)» (Β΄ 4023)</w:t>
        </w:r>
        <w:r w:rsidR="008D2510" w:rsidRPr="008D2510">
          <w:rPr>
            <w:webHidden/>
          </w:rPr>
          <w:tab/>
        </w:r>
        <w:r w:rsidR="008D2510" w:rsidRPr="008D2510">
          <w:rPr>
            <w:webHidden/>
          </w:rPr>
          <w:fldChar w:fldCharType="begin"/>
        </w:r>
        <w:r w:rsidR="008D2510" w:rsidRPr="008D2510">
          <w:rPr>
            <w:webHidden/>
          </w:rPr>
          <w:instrText xml:space="preserve"> PAGEREF _Toc193100310 \h </w:instrText>
        </w:r>
        <w:r w:rsidR="008D2510" w:rsidRPr="008D2510">
          <w:rPr>
            <w:webHidden/>
          </w:rPr>
        </w:r>
        <w:r w:rsidR="008D2510" w:rsidRPr="008D2510">
          <w:rPr>
            <w:webHidden/>
          </w:rPr>
          <w:fldChar w:fldCharType="separate"/>
        </w:r>
        <w:r w:rsidR="008D2510" w:rsidRPr="008D2510">
          <w:rPr>
            <w:webHidden/>
          </w:rPr>
          <w:t>62</w:t>
        </w:r>
        <w:r w:rsidR="008D2510" w:rsidRPr="008D2510">
          <w:rPr>
            <w:webHidden/>
          </w:rPr>
          <w:fldChar w:fldCharType="end"/>
        </w:r>
      </w:hyperlink>
    </w:p>
    <w:p w14:paraId="4A54FEFC"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11" w:history="1">
        <w:r w:rsidR="008D2510" w:rsidRPr="008D2510">
          <w:rPr>
            <w:rStyle w:val="-"/>
          </w:rPr>
          <w:t>1527.ΑΠΟΦΑΣΗ ΥΠΟΥΡΓΟΥ ΝΑΥΤΙΛΙΑΣ ΚΑΙ ΝΗΣΙΩΤΙΚΗΣ ΠΟΛΙΤΙΚΗΣ Αριθμ. 2814.5/63110 της 31.8/1.9.2021 «Καθορισμός επιχορήγησης του Οίκου Ναύτου για το οικονομικό έτος 2021 για την επιδότηση ανεργίας μηνών Μαΐου - Ιουνίου 2021 (Β΄ 4024)</w:t>
        </w:r>
        <w:r w:rsidR="008D2510" w:rsidRPr="008D2510">
          <w:rPr>
            <w:webHidden/>
          </w:rPr>
          <w:tab/>
        </w:r>
        <w:r w:rsidR="008D2510" w:rsidRPr="008D2510">
          <w:rPr>
            <w:webHidden/>
          </w:rPr>
          <w:fldChar w:fldCharType="begin"/>
        </w:r>
        <w:r w:rsidR="008D2510" w:rsidRPr="008D2510">
          <w:rPr>
            <w:webHidden/>
          </w:rPr>
          <w:instrText xml:space="preserve"> PAGEREF _Toc193100311 \h </w:instrText>
        </w:r>
        <w:r w:rsidR="008D2510" w:rsidRPr="008D2510">
          <w:rPr>
            <w:webHidden/>
          </w:rPr>
        </w:r>
        <w:r w:rsidR="008D2510" w:rsidRPr="008D2510">
          <w:rPr>
            <w:webHidden/>
          </w:rPr>
          <w:fldChar w:fldCharType="separate"/>
        </w:r>
        <w:r w:rsidR="008D2510" w:rsidRPr="008D2510">
          <w:rPr>
            <w:webHidden/>
          </w:rPr>
          <w:t>66</w:t>
        </w:r>
        <w:r w:rsidR="008D2510" w:rsidRPr="008D2510">
          <w:rPr>
            <w:webHidden/>
          </w:rPr>
          <w:fldChar w:fldCharType="end"/>
        </w:r>
      </w:hyperlink>
    </w:p>
    <w:p w14:paraId="39C6F093"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12" w:history="1">
        <w:r w:rsidR="008D2510" w:rsidRPr="008D2510">
          <w:rPr>
            <w:rStyle w:val="-"/>
          </w:rPr>
          <w:t>1528. ΑΠΟΦΑΣΗ ΥΠΟΥΡΓΟΥ ΠΑΙΔΕΙΑΣ ΚΑΙ ΘΡΗΣΚΕΥΜΑΤΩΝ Αριθμ. 104531/K6 της 27.8/2.9.2021 «Τροποποίηση της παρ. 14 του άρθρου 1 της υπό στοιχεία Κ1/132209/03.08.2018 απόφασης του Υφυπουργού Παιδείας, Έρευνας και Θρησκευμάτων με τίτλο “Χορήγηση αντιστοιχίας επαγγελματικών δικαιωμάτων” (Β΄ 3395)» (Β’ 4043)</w:t>
        </w:r>
        <w:r w:rsidR="008D2510" w:rsidRPr="008D2510">
          <w:rPr>
            <w:webHidden/>
          </w:rPr>
          <w:tab/>
        </w:r>
        <w:r w:rsidR="008D2510" w:rsidRPr="008D2510">
          <w:rPr>
            <w:webHidden/>
          </w:rPr>
          <w:fldChar w:fldCharType="begin"/>
        </w:r>
        <w:r w:rsidR="008D2510" w:rsidRPr="008D2510">
          <w:rPr>
            <w:webHidden/>
          </w:rPr>
          <w:instrText xml:space="preserve"> PAGEREF _Toc193100312 \h </w:instrText>
        </w:r>
        <w:r w:rsidR="008D2510" w:rsidRPr="008D2510">
          <w:rPr>
            <w:webHidden/>
          </w:rPr>
        </w:r>
        <w:r w:rsidR="008D2510" w:rsidRPr="008D2510">
          <w:rPr>
            <w:webHidden/>
          </w:rPr>
          <w:fldChar w:fldCharType="separate"/>
        </w:r>
        <w:r w:rsidR="008D2510" w:rsidRPr="008D2510">
          <w:rPr>
            <w:webHidden/>
          </w:rPr>
          <w:t>68</w:t>
        </w:r>
        <w:r w:rsidR="008D2510" w:rsidRPr="008D2510">
          <w:rPr>
            <w:webHidden/>
          </w:rPr>
          <w:fldChar w:fldCharType="end"/>
        </w:r>
      </w:hyperlink>
    </w:p>
    <w:p w14:paraId="200807E1"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13" w:history="1">
        <w:r w:rsidR="008D2510" w:rsidRPr="008D2510">
          <w:rPr>
            <w:rStyle w:val="-"/>
          </w:rPr>
          <w:t>1529. ΑΠΟΦΑΣΗ ΥΠΟΥΡΓΩΝ ΟΙΚΟΝΟΜΙΚΩΝ - ΑΝΑΠΤΥΞΗΣ ΚΑΙ ΕΠΕΝΔΥΣΕΩΝ - ΠΡΟΣΤΑΣΙΑΣ ΤΟΥ ΠΟΛΙΤΗ - ΕΡΓΑΣΙΑΣ ΚΑΙ ΚΟΙΝΩΝΙΚΩΝ ΥΠΟΘΕΣΕΩΝ - ΥΓΕΙΑΣ - ΕΣΩΤΕΡΙΚΩΝ- EΠΙΚΡΑΤΕΙΑΣ Αριθμ. Δ1α/ΓΠ.οικ. 53660 της 2/2.9.2021 «Έκτακτα μέτρα προστασίας της δημόσιας υγείας στην Περιφερειακή Ενότητα Αχαΐας της Περιφέρειας Δυτικής Ελλάδας, προς αντιμετώπιση της διασποράς του κορωνοϊού COVID-19» (Β΄ 4047)</w:t>
        </w:r>
        <w:r w:rsidR="008D2510" w:rsidRPr="008D2510">
          <w:rPr>
            <w:webHidden/>
          </w:rPr>
          <w:tab/>
        </w:r>
        <w:r w:rsidR="008D2510" w:rsidRPr="008D2510">
          <w:rPr>
            <w:webHidden/>
          </w:rPr>
          <w:fldChar w:fldCharType="begin"/>
        </w:r>
        <w:r w:rsidR="008D2510" w:rsidRPr="008D2510">
          <w:rPr>
            <w:webHidden/>
          </w:rPr>
          <w:instrText xml:space="preserve"> PAGEREF _Toc193100313 \h </w:instrText>
        </w:r>
        <w:r w:rsidR="008D2510" w:rsidRPr="008D2510">
          <w:rPr>
            <w:webHidden/>
          </w:rPr>
        </w:r>
        <w:r w:rsidR="008D2510" w:rsidRPr="008D2510">
          <w:rPr>
            <w:webHidden/>
          </w:rPr>
          <w:fldChar w:fldCharType="separate"/>
        </w:r>
        <w:r w:rsidR="008D2510" w:rsidRPr="008D2510">
          <w:rPr>
            <w:webHidden/>
          </w:rPr>
          <w:t>68</w:t>
        </w:r>
        <w:r w:rsidR="008D2510" w:rsidRPr="008D2510">
          <w:rPr>
            <w:webHidden/>
          </w:rPr>
          <w:fldChar w:fldCharType="end"/>
        </w:r>
      </w:hyperlink>
    </w:p>
    <w:p w14:paraId="6F22F95C"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14" w:history="1">
        <w:r w:rsidR="008D2510" w:rsidRPr="008D2510">
          <w:rPr>
            <w:rStyle w:val="-"/>
          </w:rPr>
          <w:t>1530. ΑΠΟΦΑΣΗ ΥΠΟΥΡΓΩΝ ΟΙΚΟΝΟΜΙΚΩΝ - ΑΝΑΠΤΥΞΗΣ ΚΑΙ ΕΠΕΝΔΥΣΕΩΝ - ΠΡΟΣΤΑΣΙΑΣ ΤΟΥ ΠΟΛΙΤΗ - ΕΡΓΑΣΙΑΣ ΚΑΙ ΚΟΙΝΩΝΙΚΩΝ ΥΠΟΘΕΣΕΩΝ - ΥΓΕΙΑΣ - ΕΣΩΤΕΡΙΚΩΝ - EΠΙΚΡΑΤΕΙΑΣ Αριθμ. Δ1α/ΓΠ.οικ. 53662 της 2/2.9.2021 «Έκτακτα μέτρα προστασίας της δημόσιας υγείας στην Περιφερειακή Ενότητα Ηλείας της Περιφέρειας Δυτικής Ελλάδας, προς αντιμετώπιση της διασποράς του κορωνοϊού COVID-19» (Β΄ 4048)</w:t>
        </w:r>
        <w:r w:rsidR="008D2510" w:rsidRPr="008D2510">
          <w:rPr>
            <w:webHidden/>
          </w:rPr>
          <w:tab/>
        </w:r>
        <w:r w:rsidR="008D2510" w:rsidRPr="008D2510">
          <w:rPr>
            <w:webHidden/>
          </w:rPr>
          <w:fldChar w:fldCharType="begin"/>
        </w:r>
        <w:r w:rsidR="008D2510" w:rsidRPr="008D2510">
          <w:rPr>
            <w:webHidden/>
          </w:rPr>
          <w:instrText xml:space="preserve"> PAGEREF _Toc193100314 \h </w:instrText>
        </w:r>
        <w:r w:rsidR="008D2510" w:rsidRPr="008D2510">
          <w:rPr>
            <w:webHidden/>
          </w:rPr>
        </w:r>
        <w:r w:rsidR="008D2510" w:rsidRPr="008D2510">
          <w:rPr>
            <w:webHidden/>
          </w:rPr>
          <w:fldChar w:fldCharType="separate"/>
        </w:r>
        <w:r w:rsidR="008D2510" w:rsidRPr="008D2510">
          <w:rPr>
            <w:webHidden/>
          </w:rPr>
          <w:t>72</w:t>
        </w:r>
        <w:r w:rsidR="008D2510" w:rsidRPr="008D2510">
          <w:rPr>
            <w:webHidden/>
          </w:rPr>
          <w:fldChar w:fldCharType="end"/>
        </w:r>
      </w:hyperlink>
    </w:p>
    <w:p w14:paraId="2BC52839"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15" w:history="1">
        <w:r w:rsidR="008D2510" w:rsidRPr="008D2510">
          <w:rPr>
            <w:rStyle w:val="-"/>
          </w:rPr>
          <w:t>1531. ΑΠΟΦΑΣΗ ΥΠΟΥΡΓΩΝ ΟΙΚΟΝΟΜΙΚΩΝ - ΑΝΑΠΤΥΞΗΣ ΚΑΙ ΕΠΕΝΔΥΣΕΩΝ - ΠΡΟΣΤΑΣΙΑΣ ΤΟΥ ΠΟΛΙΤΗ - ΕΡΓΑΣΙΑΣ ΚΑΙ ΚΟΙΝΩΝΙΚΩΝ ΥΠΟΘΕΣΕΩΝ - ΥΓΕΙΑΣ - ΕΣΩΤΕΡΙΚΩΝ - EΠΙΚΡΑΤΕΙΑΣ Αριθμ. Δ1α/Γ.Π.οικ. 53665 της 2/2.9.2021 «Έκτακτα μέτρα προστασίας της δημόσιας υγείας στον Δήμο Ικαρίας της Περιφερειακής Ενότητας Ικαρίας της Περιφέρειας Βορείου Αιγαίου, προς αντιμετώπιση της διασποράς του κορωνοϊού COVID-19» (Β΄ 4049)</w:t>
        </w:r>
        <w:r w:rsidR="008D2510" w:rsidRPr="008D2510">
          <w:rPr>
            <w:webHidden/>
          </w:rPr>
          <w:tab/>
        </w:r>
        <w:r w:rsidR="008D2510" w:rsidRPr="008D2510">
          <w:rPr>
            <w:webHidden/>
          </w:rPr>
          <w:fldChar w:fldCharType="begin"/>
        </w:r>
        <w:r w:rsidR="008D2510" w:rsidRPr="008D2510">
          <w:rPr>
            <w:webHidden/>
          </w:rPr>
          <w:instrText xml:space="preserve"> PAGEREF _Toc193100315 \h </w:instrText>
        </w:r>
        <w:r w:rsidR="008D2510" w:rsidRPr="008D2510">
          <w:rPr>
            <w:webHidden/>
          </w:rPr>
        </w:r>
        <w:r w:rsidR="008D2510" w:rsidRPr="008D2510">
          <w:rPr>
            <w:webHidden/>
          </w:rPr>
          <w:fldChar w:fldCharType="separate"/>
        </w:r>
        <w:r w:rsidR="008D2510" w:rsidRPr="008D2510">
          <w:rPr>
            <w:webHidden/>
          </w:rPr>
          <w:t>77</w:t>
        </w:r>
        <w:r w:rsidR="008D2510" w:rsidRPr="008D2510">
          <w:rPr>
            <w:webHidden/>
          </w:rPr>
          <w:fldChar w:fldCharType="end"/>
        </w:r>
      </w:hyperlink>
    </w:p>
    <w:p w14:paraId="45A4D877"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16" w:history="1">
        <w:r w:rsidR="008D2510" w:rsidRPr="008D2510">
          <w:rPr>
            <w:rStyle w:val="-"/>
          </w:rPr>
          <w:t>1532. ΑΠΟΦΑΣΗ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 ΕΠΙΚΡΑΤΕΙΑΣ Αριθμ. Δ1α/Γ.Π.οικ. 53719 της 2/2.9.2021 «Προϋποθέσεις εισόδου στη Χώρα προς περιορισμό της διασποράς του κορωνοϊού COVID-19» (Β΄ 4050)</w:t>
        </w:r>
        <w:r w:rsidR="008D2510" w:rsidRPr="008D2510">
          <w:rPr>
            <w:webHidden/>
          </w:rPr>
          <w:tab/>
        </w:r>
        <w:r w:rsidR="008D2510" w:rsidRPr="008D2510">
          <w:rPr>
            <w:webHidden/>
          </w:rPr>
          <w:fldChar w:fldCharType="begin"/>
        </w:r>
        <w:r w:rsidR="008D2510" w:rsidRPr="008D2510">
          <w:rPr>
            <w:webHidden/>
          </w:rPr>
          <w:instrText xml:space="preserve"> PAGEREF _Toc193100316 \h </w:instrText>
        </w:r>
        <w:r w:rsidR="008D2510" w:rsidRPr="008D2510">
          <w:rPr>
            <w:webHidden/>
          </w:rPr>
        </w:r>
        <w:r w:rsidR="008D2510" w:rsidRPr="008D2510">
          <w:rPr>
            <w:webHidden/>
          </w:rPr>
          <w:fldChar w:fldCharType="separate"/>
        </w:r>
        <w:r w:rsidR="008D2510" w:rsidRPr="008D2510">
          <w:rPr>
            <w:webHidden/>
          </w:rPr>
          <w:t>82</w:t>
        </w:r>
        <w:r w:rsidR="008D2510" w:rsidRPr="008D2510">
          <w:rPr>
            <w:webHidden/>
          </w:rPr>
          <w:fldChar w:fldCharType="end"/>
        </w:r>
      </w:hyperlink>
    </w:p>
    <w:p w14:paraId="60112B30"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17" w:history="1">
        <w:r w:rsidR="008D2510" w:rsidRPr="008D2510">
          <w:rPr>
            <w:rStyle w:val="-"/>
          </w:rPr>
          <w:t xml:space="preserve">1533. ΑΠΟΦΑΣΗ ΥΠΟΥΡΓΩΝ ΠΑΙΔΕΙΑΣ ΚΑΙ ΘΡΗΣΚΕΥΜΑΤΩΝ - ΕΡΓΑΣΙΑΣ ΚΑΙ ΚΟΙΝΩΝΙΚΩΝ ΥΠΟΘΕΣΕΩΝ - ΥΓΕΙΑΣ - ΕΣΩΤΕΡΙΚΩΝ - ΕΠΙΚΡΑΤΕΙΑΣ Αριθμ. Φ.251/107120/Α5 της 2/3.9.2021 «Τρόπος διεξαγωγής των επαναληπτικών Πανελλαδικών εξετάσεων και εξετάσεων Ελλήνων εξωτερικού 2021, γραπτών ή προφορικών και εφαρμογή του </w:t>
        </w:r>
        <w:r w:rsidR="008D2510" w:rsidRPr="008D2510">
          <w:rPr>
            <w:rStyle w:val="-"/>
          </w:rPr>
          <w:lastRenderedPageBreak/>
          <w:t>υποχρεωτικού μέτρου του διαγνωστικού ελέγχου νόσησης από τον κορωνοϊό COVID -19» (Β’ 4052)</w:t>
        </w:r>
        <w:r w:rsidR="008D2510" w:rsidRPr="008D2510">
          <w:rPr>
            <w:webHidden/>
          </w:rPr>
          <w:tab/>
        </w:r>
        <w:r w:rsidR="008D2510" w:rsidRPr="008D2510">
          <w:rPr>
            <w:webHidden/>
          </w:rPr>
          <w:fldChar w:fldCharType="begin"/>
        </w:r>
        <w:r w:rsidR="008D2510" w:rsidRPr="008D2510">
          <w:rPr>
            <w:webHidden/>
          </w:rPr>
          <w:instrText xml:space="preserve"> PAGEREF _Toc193100317 \h </w:instrText>
        </w:r>
        <w:r w:rsidR="008D2510" w:rsidRPr="008D2510">
          <w:rPr>
            <w:webHidden/>
          </w:rPr>
        </w:r>
        <w:r w:rsidR="008D2510" w:rsidRPr="008D2510">
          <w:rPr>
            <w:webHidden/>
          </w:rPr>
          <w:fldChar w:fldCharType="separate"/>
        </w:r>
        <w:r w:rsidR="008D2510" w:rsidRPr="008D2510">
          <w:rPr>
            <w:webHidden/>
          </w:rPr>
          <w:t>82</w:t>
        </w:r>
        <w:r w:rsidR="008D2510" w:rsidRPr="008D2510">
          <w:rPr>
            <w:webHidden/>
          </w:rPr>
          <w:fldChar w:fldCharType="end"/>
        </w:r>
      </w:hyperlink>
    </w:p>
    <w:p w14:paraId="0DB2C81A"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18" w:history="1">
        <w:r w:rsidR="008D2510" w:rsidRPr="008D2510">
          <w:rPr>
            <w:rStyle w:val="-"/>
          </w:rPr>
          <w:t>1533Α. ΑΠΟΦΑΣΗ ΥΠΟΥΡΓΩΝ ΟΙΚΟΝΟΜΙΚΩΝ - ΑΝΑΠΤΥΞΗΣ ΚΑΙ ΕΠΕΝΔΥΣΕΩΝ - ΠΡΟΣΤΑΣΙΑΣ ΤΟΥ ΠΟΛΙΤΗ - ΕΘΝΙΚΗΣ ΑΜΥΝΑΣ - ΠΑΙΔΕΙΑΣ ΚΑΙ ΘΡΗΣΚΕΥΜΑΤΩΝ - ΕΡΓΑΣΙΑΣ ΚΑΙ ΚΟΙΝΩΝΙΚΩΝ ΥΠΟΘΕΣΕΩΝ - ΥΓΕΙΑΣ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53950 της 3/4.9.2021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6 Σεπτεμβρίου 2021 και ώρα 6:00 έως και τη Δευτέρα, 13 Σεπτεμβρίου 2021 και ώρα 6:00» (Β’ 4054)</w:t>
        </w:r>
        <w:r w:rsidR="008D2510" w:rsidRPr="008D2510">
          <w:rPr>
            <w:webHidden/>
          </w:rPr>
          <w:tab/>
        </w:r>
        <w:r w:rsidR="008D2510" w:rsidRPr="008D2510">
          <w:rPr>
            <w:webHidden/>
          </w:rPr>
          <w:fldChar w:fldCharType="begin"/>
        </w:r>
        <w:r w:rsidR="008D2510" w:rsidRPr="008D2510">
          <w:rPr>
            <w:webHidden/>
          </w:rPr>
          <w:instrText xml:space="preserve"> PAGEREF _Toc193100318 \h </w:instrText>
        </w:r>
        <w:r w:rsidR="008D2510" w:rsidRPr="008D2510">
          <w:rPr>
            <w:webHidden/>
          </w:rPr>
        </w:r>
        <w:r w:rsidR="008D2510" w:rsidRPr="008D2510">
          <w:rPr>
            <w:webHidden/>
          </w:rPr>
          <w:fldChar w:fldCharType="separate"/>
        </w:r>
        <w:r w:rsidR="008D2510" w:rsidRPr="008D2510">
          <w:rPr>
            <w:webHidden/>
          </w:rPr>
          <w:t>88</w:t>
        </w:r>
        <w:r w:rsidR="008D2510" w:rsidRPr="008D2510">
          <w:rPr>
            <w:webHidden/>
          </w:rPr>
          <w:fldChar w:fldCharType="end"/>
        </w:r>
      </w:hyperlink>
    </w:p>
    <w:p w14:paraId="1EB343FF"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19" w:history="1">
        <w:r w:rsidR="008D2510" w:rsidRPr="008D2510">
          <w:rPr>
            <w:rStyle w:val="-"/>
          </w:rPr>
          <w:t>1534. NOMOΣ ΥΠ’ ΑΡΙΘΜ. 4825 της 4/4.9.2021 «Αναμόρφωση διαδικασιών απελάσεων και επιστροφών πολιτών τρίτων χωρών, προσέλκυση επενδυτών και ψηφιακών νομάδων, ζητήματα αδειών διαμονής και διαδικασιών χορήγησης διεθνούς προστασίας, διατάξεις αρμοδιότητας Υπουργείου Μετανάστευσης και Ασύλου και Υπουργείου Προστασίας του Πολίτη και άλλες επείγουσες διατάξεις» (Α’ 157)</w:t>
        </w:r>
        <w:r w:rsidR="008D2510" w:rsidRPr="008D2510">
          <w:rPr>
            <w:webHidden/>
          </w:rPr>
          <w:tab/>
        </w:r>
        <w:r w:rsidR="008D2510" w:rsidRPr="008D2510">
          <w:rPr>
            <w:webHidden/>
          </w:rPr>
          <w:fldChar w:fldCharType="begin"/>
        </w:r>
        <w:r w:rsidR="008D2510" w:rsidRPr="008D2510">
          <w:rPr>
            <w:webHidden/>
          </w:rPr>
          <w:instrText xml:space="preserve"> PAGEREF _Toc193100319 \h </w:instrText>
        </w:r>
        <w:r w:rsidR="008D2510" w:rsidRPr="008D2510">
          <w:rPr>
            <w:webHidden/>
          </w:rPr>
        </w:r>
        <w:r w:rsidR="008D2510" w:rsidRPr="008D2510">
          <w:rPr>
            <w:webHidden/>
          </w:rPr>
          <w:fldChar w:fldCharType="separate"/>
        </w:r>
        <w:r w:rsidR="008D2510" w:rsidRPr="008D2510">
          <w:rPr>
            <w:webHidden/>
          </w:rPr>
          <w:t>89</w:t>
        </w:r>
        <w:r w:rsidR="008D2510" w:rsidRPr="008D2510">
          <w:rPr>
            <w:webHidden/>
          </w:rPr>
          <w:fldChar w:fldCharType="end"/>
        </w:r>
      </w:hyperlink>
    </w:p>
    <w:p w14:paraId="5E444A1A"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20" w:history="1">
        <w:r w:rsidR="008D2510" w:rsidRPr="008D2510">
          <w:rPr>
            <w:rStyle w:val="-"/>
          </w:rPr>
          <w:t>1534Α. ΑΠΟΦΑΣΗ ΥΠΟΥΡΓΟΥ ΠΑΙΔΕΙΑΣ ΚΑΙ ΘΡΗΣΚΕΥΜΑΤΩΝ Αριθμ. Φ.153/104159/Α5 της 26.8/6.9.2021 «Εισαγωγή αθλητών με αγωνιστικές διακρίσεις στην τριτοβάθμια εκπαίδευση» (Β’ 4068)</w:t>
        </w:r>
        <w:r w:rsidR="008D2510" w:rsidRPr="008D2510">
          <w:rPr>
            <w:webHidden/>
          </w:rPr>
          <w:tab/>
        </w:r>
        <w:r w:rsidR="008D2510" w:rsidRPr="008D2510">
          <w:rPr>
            <w:webHidden/>
          </w:rPr>
          <w:fldChar w:fldCharType="begin"/>
        </w:r>
        <w:r w:rsidR="008D2510" w:rsidRPr="008D2510">
          <w:rPr>
            <w:webHidden/>
          </w:rPr>
          <w:instrText xml:space="preserve"> PAGEREF _Toc193100320 \h </w:instrText>
        </w:r>
        <w:r w:rsidR="008D2510" w:rsidRPr="008D2510">
          <w:rPr>
            <w:webHidden/>
          </w:rPr>
        </w:r>
        <w:r w:rsidR="008D2510" w:rsidRPr="008D2510">
          <w:rPr>
            <w:webHidden/>
          </w:rPr>
          <w:fldChar w:fldCharType="separate"/>
        </w:r>
        <w:r w:rsidR="008D2510" w:rsidRPr="008D2510">
          <w:rPr>
            <w:webHidden/>
          </w:rPr>
          <w:t>97</w:t>
        </w:r>
        <w:r w:rsidR="008D2510" w:rsidRPr="008D2510">
          <w:rPr>
            <w:webHidden/>
          </w:rPr>
          <w:fldChar w:fldCharType="end"/>
        </w:r>
      </w:hyperlink>
    </w:p>
    <w:p w14:paraId="7CDBB7AF"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21" w:history="1">
        <w:r w:rsidR="008D2510" w:rsidRPr="008D2510">
          <w:rPr>
            <w:rStyle w:val="-"/>
          </w:rPr>
          <w:t>1535. NOMOΣ ΥΠ’ ΑΡΙΘΜ. 4826 της 7/7.9.2021 «Ασφαλιστική Μεταρρύθμιση για τη Νέα Γενιά: εισαγωγή κεφαλαιοποιητικού συστήματος προκαθορισμένων εισφορών στην επικουρική ασφάλιση, ίδρυση, οργάνωση και λειτουργία Ταμείου Επικουρικής Κεφαλαιοποιητικής Ασφάλισης και άλλες επείγουσες ρυθμίσεις» (Α’ 160)</w:t>
        </w:r>
        <w:r w:rsidR="008D2510" w:rsidRPr="008D2510">
          <w:rPr>
            <w:webHidden/>
          </w:rPr>
          <w:tab/>
        </w:r>
        <w:r w:rsidR="008D2510" w:rsidRPr="008D2510">
          <w:rPr>
            <w:webHidden/>
          </w:rPr>
          <w:fldChar w:fldCharType="begin"/>
        </w:r>
        <w:r w:rsidR="008D2510" w:rsidRPr="008D2510">
          <w:rPr>
            <w:webHidden/>
          </w:rPr>
          <w:instrText xml:space="preserve"> PAGEREF _Toc193100321 \h </w:instrText>
        </w:r>
        <w:r w:rsidR="008D2510" w:rsidRPr="008D2510">
          <w:rPr>
            <w:webHidden/>
          </w:rPr>
        </w:r>
        <w:r w:rsidR="008D2510" w:rsidRPr="008D2510">
          <w:rPr>
            <w:webHidden/>
          </w:rPr>
          <w:fldChar w:fldCharType="separate"/>
        </w:r>
        <w:r w:rsidR="008D2510" w:rsidRPr="008D2510">
          <w:rPr>
            <w:webHidden/>
          </w:rPr>
          <w:t>97</w:t>
        </w:r>
        <w:r w:rsidR="008D2510" w:rsidRPr="008D2510">
          <w:rPr>
            <w:webHidden/>
          </w:rPr>
          <w:fldChar w:fldCharType="end"/>
        </w:r>
      </w:hyperlink>
    </w:p>
    <w:p w14:paraId="1422B887"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22" w:history="1">
        <w:r w:rsidR="008D2510" w:rsidRPr="008D2510">
          <w:rPr>
            <w:rStyle w:val="-"/>
          </w:rPr>
          <w:t>1536. ΑΠΟΦΑΣΗ ΥΦΥΠΟΥΡΓΟΥ ΟΙΚΟΝΟΜΙΚΩΝ Αριθμ. Α.1210 της 8/8.9.2021 «Παράταση της προθεσμίας υποβολής των δηλώσεων φορολογίας εισοδήματος φορολογικού έτους 2020 φυσικών προσώπων του άρθρου 3 και νομικών προσώπων και νομικών οντοτήτων του άρθρου 45 του ν. 4172/2013» (Β’ 4104)</w:t>
        </w:r>
        <w:r w:rsidR="008D2510" w:rsidRPr="008D2510">
          <w:rPr>
            <w:webHidden/>
          </w:rPr>
          <w:tab/>
        </w:r>
        <w:r w:rsidR="008D2510" w:rsidRPr="008D2510">
          <w:rPr>
            <w:webHidden/>
          </w:rPr>
          <w:fldChar w:fldCharType="begin"/>
        </w:r>
        <w:r w:rsidR="008D2510" w:rsidRPr="008D2510">
          <w:rPr>
            <w:webHidden/>
          </w:rPr>
          <w:instrText xml:space="preserve"> PAGEREF _Toc193100322 \h </w:instrText>
        </w:r>
        <w:r w:rsidR="008D2510" w:rsidRPr="008D2510">
          <w:rPr>
            <w:webHidden/>
          </w:rPr>
        </w:r>
        <w:r w:rsidR="008D2510" w:rsidRPr="008D2510">
          <w:rPr>
            <w:webHidden/>
          </w:rPr>
          <w:fldChar w:fldCharType="separate"/>
        </w:r>
        <w:r w:rsidR="008D2510" w:rsidRPr="008D2510">
          <w:rPr>
            <w:webHidden/>
          </w:rPr>
          <w:t>100</w:t>
        </w:r>
        <w:r w:rsidR="008D2510" w:rsidRPr="008D2510">
          <w:rPr>
            <w:webHidden/>
          </w:rPr>
          <w:fldChar w:fldCharType="end"/>
        </w:r>
      </w:hyperlink>
    </w:p>
    <w:p w14:paraId="130DC194"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23" w:history="1">
        <w:r w:rsidR="008D2510" w:rsidRPr="008D2510">
          <w:rPr>
            <w:rStyle w:val="-"/>
          </w:rPr>
          <w:t>1537. ΑΠΟΦΑΣΗ ΥΠΟΥΡΓΟΥ ΑΝΑΠΤΥΞΗΣ ΚΑΙ ΕΠΕΝΔΥΣΕΩΝ Αριθμ. 98491 της 9/9.9.2021 «Αντικατάσταση της υπ’ αρ. 130022/07-12-2020 απόφασης του Υπουργού Ανάπτυξης και Επενδύσεων (Β’ 5387) περί καθορισμού ανώτατων ορίων τιμών πώλησης αγαθών και παροχής υπηρεσιών, λόγω της κατάστασης εκτάκτου ανάγκης που προκάλεσε η πανδημία του κορωνοϊού COVID-19» (Β’ 4181)</w:t>
        </w:r>
        <w:r w:rsidR="008D2510" w:rsidRPr="008D2510">
          <w:rPr>
            <w:webHidden/>
          </w:rPr>
          <w:tab/>
        </w:r>
        <w:r w:rsidR="008D2510" w:rsidRPr="008D2510">
          <w:rPr>
            <w:webHidden/>
          </w:rPr>
          <w:fldChar w:fldCharType="begin"/>
        </w:r>
        <w:r w:rsidR="008D2510" w:rsidRPr="008D2510">
          <w:rPr>
            <w:webHidden/>
          </w:rPr>
          <w:instrText xml:space="preserve"> PAGEREF _Toc193100323 \h </w:instrText>
        </w:r>
        <w:r w:rsidR="008D2510" w:rsidRPr="008D2510">
          <w:rPr>
            <w:webHidden/>
          </w:rPr>
        </w:r>
        <w:r w:rsidR="008D2510" w:rsidRPr="008D2510">
          <w:rPr>
            <w:webHidden/>
          </w:rPr>
          <w:fldChar w:fldCharType="separate"/>
        </w:r>
        <w:r w:rsidR="008D2510" w:rsidRPr="008D2510">
          <w:rPr>
            <w:webHidden/>
          </w:rPr>
          <w:t>102</w:t>
        </w:r>
        <w:r w:rsidR="008D2510" w:rsidRPr="008D2510">
          <w:rPr>
            <w:webHidden/>
          </w:rPr>
          <w:fldChar w:fldCharType="end"/>
        </w:r>
      </w:hyperlink>
    </w:p>
    <w:p w14:paraId="11C7F687"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24" w:history="1">
        <w:r w:rsidR="008D2510" w:rsidRPr="008D2510">
          <w:rPr>
            <w:rStyle w:val="-"/>
          </w:rPr>
          <w:t>1538. ΑΠΟΦΑΣΗ ΥΠΟΥΡΓΩΝ ΟΙΚΟΝΟΜΙΚΩΝ - ΑΝΑΠΤΥΞΗΣ ΚΑΙ ΕΠΕΝΔΥΣΕΩΝ - ΠΡΟΣΤΑΣΙΑΣ ΤΟΥ ΠΟΛΙΤΗ - ΕΡΓΑΣΙΑΣ ΚΑΙ ΚΟΙΝΩΝΙΚΩΝ ΥΠΟΘΕΣΕΩΝ - ΥΓΕΙΑΣ - ΕΣΩΤΕΡΙΚΩΝ - EΠΙΚΡΑΤΕΙΑΣ Αριθμ. Δ1α/Γ.Π.οικ.54999 της 9/9.9.2021 «Έκτακτα μέτρα προστασίας της δημόσιας υγείας στην Περιφερειακή Ενότητα Αργολίδας της Περιφέρειας Πελοποννήσου, προς αντιμετώπιση της διασποράς του κορωνοϊού COVID-19» (Β’ 4184)</w:t>
        </w:r>
        <w:r w:rsidR="008D2510" w:rsidRPr="008D2510">
          <w:rPr>
            <w:webHidden/>
          </w:rPr>
          <w:tab/>
        </w:r>
        <w:r w:rsidR="008D2510" w:rsidRPr="008D2510">
          <w:rPr>
            <w:webHidden/>
          </w:rPr>
          <w:fldChar w:fldCharType="begin"/>
        </w:r>
        <w:r w:rsidR="008D2510" w:rsidRPr="008D2510">
          <w:rPr>
            <w:webHidden/>
          </w:rPr>
          <w:instrText xml:space="preserve"> PAGEREF _Toc193100324 \h </w:instrText>
        </w:r>
        <w:r w:rsidR="008D2510" w:rsidRPr="008D2510">
          <w:rPr>
            <w:webHidden/>
          </w:rPr>
        </w:r>
        <w:r w:rsidR="008D2510" w:rsidRPr="008D2510">
          <w:rPr>
            <w:webHidden/>
          </w:rPr>
          <w:fldChar w:fldCharType="separate"/>
        </w:r>
        <w:r w:rsidR="008D2510" w:rsidRPr="008D2510">
          <w:rPr>
            <w:webHidden/>
          </w:rPr>
          <w:t>102</w:t>
        </w:r>
        <w:r w:rsidR="008D2510" w:rsidRPr="008D2510">
          <w:rPr>
            <w:webHidden/>
          </w:rPr>
          <w:fldChar w:fldCharType="end"/>
        </w:r>
      </w:hyperlink>
    </w:p>
    <w:p w14:paraId="3F494F84"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25" w:history="1">
        <w:r w:rsidR="008D2510" w:rsidRPr="008D2510">
          <w:rPr>
            <w:rStyle w:val="-"/>
          </w:rPr>
          <w:t xml:space="preserve">1539. ΑΠΟΦΑΣΗ ΥΠΟΥΡΓΩΝ ΟΙΚΟΝΟΜΙΚΩΝ - ΑΝΑΠΤΥΞΗΣ ΚΑΙ ΕΠΕΝΔΥΣΕΩΝ - ΠΡΟΣΤΑΣΙΑΣ ΤΟΥ ΠΟΛΙΤΗ - ΕΡΓΑΣΙΑΣ ΚΑΙ ΚΟΙΝΩΝΙΚΩΝ ΥΠΟΘΕΣΕΩΝ - ΥΓΕΙΑΣ – ΕΣΩΤΕΡΙΚΩΝ - EΠΙΚΡΑΤΕΙΑΣ Αριθμ. Δ1α/Γ.Π.οικ.55001 της 9/9.9.2021 «Έκτακτα μέτρα προστασίας της δημόσιας υγείας στην Περιφερειακή Ενότητα Ευρυτανίας της Περιφέρειας </w:t>
        </w:r>
        <w:r w:rsidR="008D2510" w:rsidRPr="008D2510">
          <w:rPr>
            <w:rStyle w:val="-"/>
          </w:rPr>
          <w:lastRenderedPageBreak/>
          <w:t>Στερεάς Ελλάδας, προς αντιμετώπιση της διασποράς του κορωνοϊού COVID-19» (Β’ 4184)</w:t>
        </w:r>
        <w:r w:rsidR="008D2510" w:rsidRPr="008D2510">
          <w:rPr>
            <w:webHidden/>
          </w:rPr>
          <w:tab/>
        </w:r>
        <w:r w:rsidR="008D2510" w:rsidRPr="008D2510">
          <w:rPr>
            <w:webHidden/>
          </w:rPr>
          <w:fldChar w:fldCharType="begin"/>
        </w:r>
        <w:r w:rsidR="008D2510" w:rsidRPr="008D2510">
          <w:rPr>
            <w:webHidden/>
          </w:rPr>
          <w:instrText xml:space="preserve"> PAGEREF _Toc193100325 \h </w:instrText>
        </w:r>
        <w:r w:rsidR="008D2510" w:rsidRPr="008D2510">
          <w:rPr>
            <w:webHidden/>
          </w:rPr>
        </w:r>
        <w:r w:rsidR="008D2510" w:rsidRPr="008D2510">
          <w:rPr>
            <w:webHidden/>
          </w:rPr>
          <w:fldChar w:fldCharType="separate"/>
        </w:r>
        <w:r w:rsidR="008D2510" w:rsidRPr="008D2510">
          <w:rPr>
            <w:webHidden/>
          </w:rPr>
          <w:t>107</w:t>
        </w:r>
        <w:r w:rsidR="008D2510" w:rsidRPr="008D2510">
          <w:rPr>
            <w:webHidden/>
          </w:rPr>
          <w:fldChar w:fldCharType="end"/>
        </w:r>
      </w:hyperlink>
    </w:p>
    <w:p w14:paraId="7A7C56D0"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26" w:history="1">
        <w:r w:rsidR="008D2510" w:rsidRPr="008D2510">
          <w:rPr>
            <w:rStyle w:val="-"/>
          </w:rPr>
          <w:t>1540. ΑΠΟΦΑΣH ΥΠΟΥΡΓΩΝ ΟΙΚΟΝΟΜΙΚΩΝ - ΑΝΑΠΤΥΞΗΣ ΚΑΙ ΕΠΕΝΔΥΣΕΩΝ - ΠΡΟΣΤΑΣΙΑΣ ΤΟΥ ΠΟΛΙΤΗ - ΕΡΓΑΣΙΑΣ ΚΑΙ ΚΟΙΝΩΝΙΚΩΝ ΥΠΟΘΕΣΕΩΝ - ΥΓΕΙΑΣ - ΕΣΩΤΕΡΙΚΩΝ - ΥΠΟΔΟΜΩΝ ΚΑΙ ΜΕΤΑΦΟΡΩΝ - ΝΑΥΤΙΛΙΑΣ ΚΑΙ ΝΗΣΙΩΤΙΚΗΣ ΠΟΛΙΤΙΚΗΣ - ΕΠΙΚΡΑΤΕΙΑΣ Αριθμ. Δ1α/ΓΠ.οικ. 55002 της 9/9.9.2021 «Προϋποθέσεις εισόδου στη Χώρα προς περιορισμό της διασποράς του κορωνοϊού COVID-19» (Β΄4186)</w:t>
        </w:r>
        <w:r w:rsidR="008D2510" w:rsidRPr="008D2510">
          <w:rPr>
            <w:webHidden/>
          </w:rPr>
          <w:tab/>
        </w:r>
        <w:r w:rsidR="008D2510" w:rsidRPr="008D2510">
          <w:rPr>
            <w:webHidden/>
          </w:rPr>
          <w:fldChar w:fldCharType="begin"/>
        </w:r>
        <w:r w:rsidR="008D2510" w:rsidRPr="008D2510">
          <w:rPr>
            <w:webHidden/>
          </w:rPr>
          <w:instrText xml:space="preserve"> PAGEREF _Toc193100326 \h </w:instrText>
        </w:r>
        <w:r w:rsidR="008D2510" w:rsidRPr="008D2510">
          <w:rPr>
            <w:webHidden/>
          </w:rPr>
        </w:r>
        <w:r w:rsidR="008D2510" w:rsidRPr="008D2510">
          <w:rPr>
            <w:webHidden/>
          </w:rPr>
          <w:fldChar w:fldCharType="separate"/>
        </w:r>
        <w:r w:rsidR="008D2510" w:rsidRPr="008D2510">
          <w:rPr>
            <w:webHidden/>
          </w:rPr>
          <w:t>112</w:t>
        </w:r>
        <w:r w:rsidR="008D2510" w:rsidRPr="008D2510">
          <w:rPr>
            <w:webHidden/>
          </w:rPr>
          <w:fldChar w:fldCharType="end"/>
        </w:r>
      </w:hyperlink>
    </w:p>
    <w:p w14:paraId="0F1B5DEE"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27" w:history="1">
        <w:r w:rsidR="008D2510" w:rsidRPr="008D2510">
          <w:rPr>
            <w:rStyle w:val="-"/>
          </w:rPr>
          <w:t>1541. ΝΟΜΟΣ ΥΠ’ ΑΡΙΘΜ. 4829 της 9/10.9.2021 «Ενίσχυση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 (Α’ 166)</w:t>
        </w:r>
        <w:r w:rsidR="008D2510" w:rsidRPr="008D2510">
          <w:rPr>
            <w:webHidden/>
          </w:rPr>
          <w:tab/>
        </w:r>
        <w:r w:rsidR="008D2510" w:rsidRPr="008D2510">
          <w:rPr>
            <w:webHidden/>
          </w:rPr>
          <w:fldChar w:fldCharType="begin"/>
        </w:r>
        <w:r w:rsidR="008D2510" w:rsidRPr="008D2510">
          <w:rPr>
            <w:webHidden/>
          </w:rPr>
          <w:instrText xml:space="preserve"> PAGEREF _Toc193100327 \h </w:instrText>
        </w:r>
        <w:r w:rsidR="008D2510" w:rsidRPr="008D2510">
          <w:rPr>
            <w:webHidden/>
          </w:rPr>
        </w:r>
        <w:r w:rsidR="008D2510" w:rsidRPr="008D2510">
          <w:rPr>
            <w:webHidden/>
          </w:rPr>
          <w:fldChar w:fldCharType="separate"/>
        </w:r>
        <w:r w:rsidR="008D2510" w:rsidRPr="008D2510">
          <w:rPr>
            <w:webHidden/>
          </w:rPr>
          <w:t>112</w:t>
        </w:r>
        <w:r w:rsidR="008D2510" w:rsidRPr="008D2510">
          <w:rPr>
            <w:webHidden/>
          </w:rPr>
          <w:fldChar w:fldCharType="end"/>
        </w:r>
      </w:hyperlink>
    </w:p>
    <w:p w14:paraId="27EF2A63"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28" w:history="1">
        <w:r w:rsidR="008D2510" w:rsidRPr="008D2510">
          <w:rPr>
            <w:rStyle w:val="-"/>
          </w:rPr>
          <w:t>1542. ΑΠΟΦΑΣΗ ΥΠΟΥΡΓΩΝ ΟΙΚΟΝΟΜΙΚΩΝ - ΑΝΑΠΤΥΞΗΣ ΚΑΙ ΕΠΕΝΔΥΣΕΩΝ - ΠΑΙΔΕΙΑΣ ΚΑΙ ΘΡΗΣΚΕΥΜΑΤΩΝ - ΕΡΓΑΣΙΑΣ ΚΑΙ ΚΟΙΝΩΝΙΚΩΝ ΥΠΟΘΕΣΕΩΝ - ΥΓΕΙΑΣ - ΕΣΩΤΕΡΙΚΩΝ - ΜΕΤΑΝΑΣΤΕΥΣΗΣ ΚΑΙ ΑΣΥΛΟΥ - ΥΠΟΔΟΜΩΝ ΚΑΙ ΜΕΤΑΦΟΡΩΝ - ΕΠΙΚΡΑΤΕΙΑΣ Αριθμ. Δ1α/Γ.Π.οικ. 55254 της 9/10.9.2021 «Λειτουργία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Μεταλυκειακού έτους - τάξης Μαθητείας ΕΠΑ.Λ., Κέντρων Διά Βίου Μάθησης, δομών Ε.Ε.Κ. και Δ.Β.Μ. της Σιβιτανιδείου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2021-2022 και μέτρα για την αποφυγή διάδοσης του κορωνοϊού COVID-19 κατά τη λειτουργία τους» (Β’ 4187)</w:t>
        </w:r>
        <w:r w:rsidR="008D2510" w:rsidRPr="008D2510">
          <w:rPr>
            <w:webHidden/>
          </w:rPr>
          <w:tab/>
        </w:r>
        <w:r w:rsidR="008D2510" w:rsidRPr="008D2510">
          <w:rPr>
            <w:webHidden/>
          </w:rPr>
          <w:fldChar w:fldCharType="begin"/>
        </w:r>
        <w:r w:rsidR="008D2510" w:rsidRPr="008D2510">
          <w:rPr>
            <w:webHidden/>
          </w:rPr>
          <w:instrText xml:space="preserve"> PAGEREF _Toc193100328 \h </w:instrText>
        </w:r>
        <w:r w:rsidR="008D2510" w:rsidRPr="008D2510">
          <w:rPr>
            <w:webHidden/>
          </w:rPr>
        </w:r>
        <w:r w:rsidR="008D2510" w:rsidRPr="008D2510">
          <w:rPr>
            <w:webHidden/>
          </w:rPr>
          <w:fldChar w:fldCharType="separate"/>
        </w:r>
        <w:r w:rsidR="008D2510" w:rsidRPr="008D2510">
          <w:rPr>
            <w:webHidden/>
          </w:rPr>
          <w:t>115</w:t>
        </w:r>
        <w:r w:rsidR="008D2510" w:rsidRPr="008D2510">
          <w:rPr>
            <w:webHidden/>
          </w:rPr>
          <w:fldChar w:fldCharType="end"/>
        </w:r>
      </w:hyperlink>
    </w:p>
    <w:p w14:paraId="1D39D0EA"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29" w:history="1">
        <w:r w:rsidR="008D2510" w:rsidRPr="008D2510">
          <w:rPr>
            <w:rStyle w:val="-"/>
          </w:rPr>
          <w:t>1543. ΑΠΟΦΑΣΗ  ΥΠΟΥΡΓΟΥ ΚΑΙ ΥΦΥΠΟΥΡΓΟΥ ΠΑΙΔΕΙΑΣ ΚΑΙ ΘΡΗΣΚΕΥΜΑΤΩΝ Αριθμ. 111525/ΓΔ4 της 9/10.9.2021 «Παροχή σύγχρονης εξ αποστάσεως εκπαίδευσης για το σχολικό έτος 2021-2022» (Β’ 4188)</w:t>
        </w:r>
        <w:r w:rsidR="008D2510" w:rsidRPr="008D2510">
          <w:rPr>
            <w:webHidden/>
          </w:rPr>
          <w:tab/>
        </w:r>
        <w:r w:rsidR="008D2510" w:rsidRPr="008D2510">
          <w:rPr>
            <w:webHidden/>
          </w:rPr>
          <w:fldChar w:fldCharType="begin"/>
        </w:r>
        <w:r w:rsidR="008D2510" w:rsidRPr="008D2510">
          <w:rPr>
            <w:webHidden/>
          </w:rPr>
          <w:instrText xml:space="preserve"> PAGEREF _Toc193100329 \h </w:instrText>
        </w:r>
        <w:r w:rsidR="008D2510" w:rsidRPr="008D2510">
          <w:rPr>
            <w:webHidden/>
          </w:rPr>
        </w:r>
        <w:r w:rsidR="008D2510" w:rsidRPr="008D2510">
          <w:rPr>
            <w:webHidden/>
          </w:rPr>
          <w:fldChar w:fldCharType="separate"/>
        </w:r>
        <w:r w:rsidR="008D2510" w:rsidRPr="008D2510">
          <w:rPr>
            <w:webHidden/>
          </w:rPr>
          <w:t>161</w:t>
        </w:r>
        <w:r w:rsidR="008D2510" w:rsidRPr="008D2510">
          <w:rPr>
            <w:webHidden/>
          </w:rPr>
          <w:fldChar w:fldCharType="end"/>
        </w:r>
      </w:hyperlink>
    </w:p>
    <w:p w14:paraId="4E105648"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30" w:history="1">
        <w:r w:rsidR="008D2510" w:rsidRPr="008D2510">
          <w:rPr>
            <w:rStyle w:val="-"/>
          </w:rPr>
          <w:t>1544. ΑΠΟΦΑΣΗ ΥΠΟΥΡΓΩΝ ΟΙΚΟΝΟΜΙΚΩΝ - ΠΑΙΔΕΙΑΣ ΚΑΙ ΘΡΗΣΚΕΥΜΑΤΩΝ Αριθμ. 109158/Θ1 της 7/10.9.2021 «Καθορισμός του πλαισίου, των όρων, των προϋποθέσεων και των κριτηρίων κατανομής της προβλεπόμενης στην παρ. 1 του άρθρου 104 του ν. 4790/2021 (Α’ 48) εφάπαξ οικονομικής ενίσχυσης των θρησκευτικών φορέων» (Β’ 4191)</w:t>
        </w:r>
        <w:r w:rsidR="008D2510" w:rsidRPr="008D2510">
          <w:rPr>
            <w:webHidden/>
          </w:rPr>
          <w:tab/>
        </w:r>
        <w:r w:rsidR="008D2510" w:rsidRPr="008D2510">
          <w:rPr>
            <w:webHidden/>
          </w:rPr>
          <w:fldChar w:fldCharType="begin"/>
        </w:r>
        <w:r w:rsidR="008D2510" w:rsidRPr="008D2510">
          <w:rPr>
            <w:webHidden/>
          </w:rPr>
          <w:instrText xml:space="preserve"> PAGEREF _Toc193100330 \h </w:instrText>
        </w:r>
        <w:r w:rsidR="008D2510" w:rsidRPr="008D2510">
          <w:rPr>
            <w:webHidden/>
          </w:rPr>
        </w:r>
        <w:r w:rsidR="008D2510" w:rsidRPr="008D2510">
          <w:rPr>
            <w:webHidden/>
          </w:rPr>
          <w:fldChar w:fldCharType="separate"/>
        </w:r>
        <w:r w:rsidR="008D2510" w:rsidRPr="008D2510">
          <w:rPr>
            <w:webHidden/>
          </w:rPr>
          <w:t>172</w:t>
        </w:r>
        <w:r w:rsidR="008D2510" w:rsidRPr="008D2510">
          <w:rPr>
            <w:webHidden/>
          </w:rPr>
          <w:fldChar w:fldCharType="end"/>
        </w:r>
      </w:hyperlink>
    </w:p>
    <w:p w14:paraId="63CAE79D"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31" w:history="1">
        <w:r w:rsidR="008D2510" w:rsidRPr="008D2510">
          <w:rPr>
            <w:rStyle w:val="-"/>
          </w:rPr>
          <w:t>1545. 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55400 της 10/12.9.2021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13 Σεπτεμβρίου 2021 και ώρα 06:00 έως και τη Δευτέρα, 20 Σεπτεμβρίου 2021 και ώρα 06:00.» (Β’ 4206)</w:t>
        </w:r>
        <w:r w:rsidR="008D2510" w:rsidRPr="008D2510">
          <w:rPr>
            <w:webHidden/>
          </w:rPr>
          <w:tab/>
        </w:r>
        <w:r w:rsidR="008D2510" w:rsidRPr="008D2510">
          <w:rPr>
            <w:webHidden/>
          </w:rPr>
          <w:fldChar w:fldCharType="begin"/>
        </w:r>
        <w:r w:rsidR="008D2510" w:rsidRPr="008D2510">
          <w:rPr>
            <w:webHidden/>
          </w:rPr>
          <w:instrText xml:space="preserve"> PAGEREF _Toc193100331 \h </w:instrText>
        </w:r>
        <w:r w:rsidR="008D2510" w:rsidRPr="008D2510">
          <w:rPr>
            <w:webHidden/>
          </w:rPr>
        </w:r>
        <w:r w:rsidR="008D2510" w:rsidRPr="008D2510">
          <w:rPr>
            <w:webHidden/>
          </w:rPr>
          <w:fldChar w:fldCharType="separate"/>
        </w:r>
        <w:r w:rsidR="008D2510" w:rsidRPr="008D2510">
          <w:rPr>
            <w:webHidden/>
          </w:rPr>
          <w:t>178</w:t>
        </w:r>
        <w:r w:rsidR="008D2510" w:rsidRPr="008D2510">
          <w:rPr>
            <w:webHidden/>
          </w:rPr>
          <w:fldChar w:fldCharType="end"/>
        </w:r>
      </w:hyperlink>
    </w:p>
    <w:p w14:paraId="7A245B9B"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32" w:history="1">
        <w:r w:rsidR="008D2510" w:rsidRPr="008D2510">
          <w:rPr>
            <w:rStyle w:val="-"/>
          </w:rPr>
          <w:t xml:space="preserve">1546. ΑΠΟΦΑΣΗ ΥΠΟΥΡΓΩΝ ΟΙΚΟΝΟΜΙΚΩΝ - ΕΘΝΙΚΗΣ ΑΜΥΝΑΣ - ΠΑΙΔΕΙΑΣ ΚΑΙ ΘΡΗΣΚΕΥΜΑΤΩΝ - ΕΡΓΑΣΙΑΣ ΚΑΙ ΚΟΙΝΩΝΙΚΩΝ ΥΠΟΘΕΣΕΩΝ - ΥΓΕΙΑΣ - </w:t>
        </w:r>
        <w:r w:rsidR="008D2510" w:rsidRPr="008D2510">
          <w:rPr>
            <w:rStyle w:val="-"/>
          </w:rPr>
          <w:lastRenderedPageBreak/>
          <w:t>ΠΡΟΣΤΑΣΙΑΣ ΤΟΥ ΠΟΛΙΤΗ - ΠΟΛΙΤΙΣΜΟΥ ΚΑΙ ΑΘΛΗΤΙΣΜΟΥ - ΔΙΚΑΙΟΣΥΝΗΣ - ΕΣΩΤΕΡΙΚΩΝ - ΨΗΦΙΑΚΗΣ ΔΙΑΚΥΒΕΡΝΗΣΗΣ - ΝΑΥΤΙΛΙΑΣ ΚΑΙ ΝΗΣΙΩΤΙΚΗΣ ΠΟΛΙΤΙΚΗΣ - ΕΠΙΚΡΑΤΕΙΑΣ Αριθμ. Δ1α/ΓΠ.οικ. 55570 της 12/12.9.2021 «Εφαρμογή του υποχρεωτικού μέτρου του διαγνωστικού ελέγχου νόσησης από τον κορωνοϊό COVID-19 σε υπαλλήλους του Δημοσίου που παρέχουν εργασία με φυσική παρουσία στον τόπο εργασίας» (Β’ 4207)</w:t>
        </w:r>
        <w:r w:rsidR="008D2510" w:rsidRPr="008D2510">
          <w:rPr>
            <w:webHidden/>
          </w:rPr>
          <w:tab/>
        </w:r>
        <w:r w:rsidR="008D2510" w:rsidRPr="008D2510">
          <w:rPr>
            <w:webHidden/>
          </w:rPr>
          <w:fldChar w:fldCharType="begin"/>
        </w:r>
        <w:r w:rsidR="008D2510" w:rsidRPr="008D2510">
          <w:rPr>
            <w:webHidden/>
          </w:rPr>
          <w:instrText xml:space="preserve"> PAGEREF _Toc193100332 \h </w:instrText>
        </w:r>
        <w:r w:rsidR="008D2510" w:rsidRPr="008D2510">
          <w:rPr>
            <w:webHidden/>
          </w:rPr>
        </w:r>
        <w:r w:rsidR="008D2510" w:rsidRPr="008D2510">
          <w:rPr>
            <w:webHidden/>
          </w:rPr>
          <w:fldChar w:fldCharType="separate"/>
        </w:r>
        <w:r w:rsidR="008D2510" w:rsidRPr="008D2510">
          <w:rPr>
            <w:webHidden/>
          </w:rPr>
          <w:t>179</w:t>
        </w:r>
        <w:r w:rsidR="008D2510" w:rsidRPr="008D2510">
          <w:rPr>
            <w:webHidden/>
          </w:rPr>
          <w:fldChar w:fldCharType="end"/>
        </w:r>
      </w:hyperlink>
    </w:p>
    <w:p w14:paraId="5FDB46E3"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33" w:history="1">
        <w:r w:rsidR="008D2510" w:rsidRPr="008D2510">
          <w:rPr>
            <w:rStyle w:val="-"/>
          </w:rPr>
          <w:t>1547. 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ΚΑΙ ΥΦΥΠΟΥΡΓΟΥ ΣΤΟΝ ΠΡΩΘΥΠΟΥΡΓΟ Αριθμ. Δ1α/ΓΠ.οικ. 55732 της 13/13.9.2021 «Αντικατάσταση της υπό στοιχεία Δ1α/ΓΠ.οικ. 55400/10.9.2021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13 Σεπτεμβρίου 2021 και ώρα 06:00 έως και τη Δευτέρα, 20 Σεπτεμβρίου 2021 και ώρα 06:00” (Β’ 4206)» (B’ 4214)</w:t>
        </w:r>
        <w:r w:rsidR="008D2510" w:rsidRPr="008D2510">
          <w:rPr>
            <w:webHidden/>
          </w:rPr>
          <w:tab/>
        </w:r>
        <w:r w:rsidR="008D2510" w:rsidRPr="008D2510">
          <w:rPr>
            <w:webHidden/>
          </w:rPr>
          <w:fldChar w:fldCharType="begin"/>
        </w:r>
        <w:r w:rsidR="008D2510" w:rsidRPr="008D2510">
          <w:rPr>
            <w:webHidden/>
          </w:rPr>
          <w:instrText xml:space="preserve"> PAGEREF _Toc193100333 \h </w:instrText>
        </w:r>
        <w:r w:rsidR="008D2510" w:rsidRPr="008D2510">
          <w:rPr>
            <w:webHidden/>
          </w:rPr>
        </w:r>
        <w:r w:rsidR="008D2510" w:rsidRPr="008D2510">
          <w:rPr>
            <w:webHidden/>
          </w:rPr>
          <w:fldChar w:fldCharType="separate"/>
        </w:r>
        <w:r w:rsidR="008D2510" w:rsidRPr="008D2510">
          <w:rPr>
            <w:webHidden/>
          </w:rPr>
          <w:t>190</w:t>
        </w:r>
        <w:r w:rsidR="008D2510" w:rsidRPr="008D2510">
          <w:rPr>
            <w:webHidden/>
          </w:rPr>
          <w:fldChar w:fldCharType="end"/>
        </w:r>
      </w:hyperlink>
    </w:p>
    <w:p w14:paraId="7A3B5CC9"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34" w:history="1">
        <w:r w:rsidR="008D2510" w:rsidRPr="008D2510">
          <w:rPr>
            <w:rStyle w:val="-"/>
          </w:rPr>
          <w:t>1548. ΑΠΟΦΑΣΗ ΥΠΟΥΡΓΩΝ ΟΙΚΟΝΟΜΙΚΩΝ - ΑΓΡΟΤΙΚΗΣ ΑΝΑΠΤΥΞΗΣ ΚΑΙ TΡΟΦΙΜΩΝ Αριθμ. 1184/247574 της 13/14.9.2021 «Χορήγηση κρατικών ενισχύσεων σε όλη την Επικράτεια στους τομείς: α) της εκτροφής χοίρων, β) της εκτροφής αυτόχθονων μαύρων χοίρων και γ) της παραγωγής μελιού και λεπτομέρειες εφαρμογής Προσωρινού Πλαισίου με βάση την Ανακοίνωση της Επιτροπής της 19/03/2020 C(2020)1863 final (Προσωρινό Πλαίσιο), όπως τροποποιήθηκε» (Β’ 4246)</w:t>
        </w:r>
        <w:r w:rsidR="008D2510" w:rsidRPr="008D2510">
          <w:rPr>
            <w:webHidden/>
          </w:rPr>
          <w:tab/>
        </w:r>
        <w:r w:rsidR="008D2510" w:rsidRPr="008D2510">
          <w:rPr>
            <w:webHidden/>
          </w:rPr>
          <w:fldChar w:fldCharType="begin"/>
        </w:r>
        <w:r w:rsidR="008D2510" w:rsidRPr="008D2510">
          <w:rPr>
            <w:webHidden/>
          </w:rPr>
          <w:instrText xml:space="preserve"> PAGEREF _Toc193100334 \h </w:instrText>
        </w:r>
        <w:r w:rsidR="008D2510" w:rsidRPr="008D2510">
          <w:rPr>
            <w:webHidden/>
          </w:rPr>
        </w:r>
        <w:r w:rsidR="008D2510" w:rsidRPr="008D2510">
          <w:rPr>
            <w:webHidden/>
          </w:rPr>
          <w:fldChar w:fldCharType="separate"/>
        </w:r>
        <w:r w:rsidR="008D2510" w:rsidRPr="008D2510">
          <w:rPr>
            <w:webHidden/>
          </w:rPr>
          <w:t>191</w:t>
        </w:r>
        <w:r w:rsidR="008D2510" w:rsidRPr="008D2510">
          <w:rPr>
            <w:webHidden/>
          </w:rPr>
          <w:fldChar w:fldCharType="end"/>
        </w:r>
      </w:hyperlink>
    </w:p>
    <w:p w14:paraId="5263818E"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35" w:history="1">
        <w:r w:rsidR="008D2510" w:rsidRPr="008D2510">
          <w:rPr>
            <w:rStyle w:val="-"/>
          </w:rPr>
          <w:t>1549. ΑΠΟΦΑΣΗ ΥΠΟΥΡΓΩΝ ΟΙΚΟΝΟΜΙΚΩΝ - ΕΡΓΑΣΙΑΣ ΚΑΙ ΚΟΙΝΩΝΙΚΩΝ ΥΠΟΘΕΣΕΩΝ - ΥΓΕΙΑΣ - ΝΑΥΤΙΛΙΑΣ ΚΑΙ ΝΗΣΙΩΤΙΚΗΣ ΠΟΛΙΤΙΚΗΣ - ΕΠΙΚΡΑΤΕΙΑΣ Αριθμ. Δ1α/Γ.Π.οικ. 56087 της 14/14.9.2021 «Εφαρμογή του υποχρεωτικού μέτρου του διαγνωστικού ελέγχου νόσησης από τον κορωνοϊό COVID-19 σε ναυτικούς - μέλη πληρώματος πλοίων» (Β’ 4247)</w:t>
        </w:r>
        <w:r w:rsidR="008D2510" w:rsidRPr="008D2510">
          <w:rPr>
            <w:webHidden/>
          </w:rPr>
          <w:tab/>
        </w:r>
        <w:r w:rsidR="008D2510" w:rsidRPr="008D2510">
          <w:rPr>
            <w:webHidden/>
          </w:rPr>
          <w:fldChar w:fldCharType="begin"/>
        </w:r>
        <w:r w:rsidR="008D2510" w:rsidRPr="008D2510">
          <w:rPr>
            <w:webHidden/>
          </w:rPr>
          <w:instrText xml:space="preserve"> PAGEREF _Toc193100335 \h </w:instrText>
        </w:r>
        <w:r w:rsidR="008D2510" w:rsidRPr="008D2510">
          <w:rPr>
            <w:webHidden/>
          </w:rPr>
        </w:r>
        <w:r w:rsidR="008D2510" w:rsidRPr="008D2510">
          <w:rPr>
            <w:webHidden/>
          </w:rPr>
          <w:fldChar w:fldCharType="separate"/>
        </w:r>
        <w:r w:rsidR="008D2510" w:rsidRPr="008D2510">
          <w:rPr>
            <w:webHidden/>
          </w:rPr>
          <w:t>191</w:t>
        </w:r>
        <w:r w:rsidR="008D2510" w:rsidRPr="008D2510">
          <w:rPr>
            <w:webHidden/>
          </w:rPr>
          <w:fldChar w:fldCharType="end"/>
        </w:r>
      </w:hyperlink>
    </w:p>
    <w:p w14:paraId="4E6E0C36"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36" w:history="1">
        <w:r w:rsidR="008D2510" w:rsidRPr="008D2510">
          <w:rPr>
            <w:rStyle w:val="-"/>
          </w:rPr>
          <w:t>1550.ΑΠΟΦΑΣΗ ΔΙΟΙΚΗΤΗ ΤΗΣ ΑΝΕΞΑΡΤΗΤΗΣ ΑΡΧΗΣ ΔΗΜΟΣΙΩΝ ΕΣΟΔΩΝ Αριθμ. Α.1213 της 10/16.9.2021 «Μεταβολή στοιχείων και διακοπή εργασιών επιχείρησης φυσικών προσώπων, νομικών προσώπων και νομικών οντοτήτων με τη χρήση ηλεκτρονικών υπηρεσιών» (Β’ 4272)</w:t>
        </w:r>
        <w:r w:rsidR="008D2510" w:rsidRPr="008D2510">
          <w:rPr>
            <w:webHidden/>
          </w:rPr>
          <w:tab/>
        </w:r>
        <w:r w:rsidR="008D2510" w:rsidRPr="008D2510">
          <w:rPr>
            <w:webHidden/>
          </w:rPr>
          <w:fldChar w:fldCharType="begin"/>
        </w:r>
        <w:r w:rsidR="008D2510" w:rsidRPr="008D2510">
          <w:rPr>
            <w:webHidden/>
          </w:rPr>
          <w:instrText xml:space="preserve"> PAGEREF _Toc193100336 \h </w:instrText>
        </w:r>
        <w:r w:rsidR="008D2510" w:rsidRPr="008D2510">
          <w:rPr>
            <w:webHidden/>
          </w:rPr>
        </w:r>
        <w:r w:rsidR="008D2510" w:rsidRPr="008D2510">
          <w:rPr>
            <w:webHidden/>
          </w:rPr>
          <w:fldChar w:fldCharType="separate"/>
        </w:r>
        <w:r w:rsidR="008D2510" w:rsidRPr="008D2510">
          <w:rPr>
            <w:webHidden/>
          </w:rPr>
          <w:t>192</w:t>
        </w:r>
        <w:r w:rsidR="008D2510" w:rsidRPr="008D2510">
          <w:rPr>
            <w:webHidden/>
          </w:rPr>
          <w:fldChar w:fldCharType="end"/>
        </w:r>
      </w:hyperlink>
    </w:p>
    <w:p w14:paraId="6ED75579"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37" w:history="1">
        <w:r w:rsidR="008D2510" w:rsidRPr="008D2510">
          <w:rPr>
            <w:rStyle w:val="-"/>
          </w:rPr>
          <w:t>1551. ΑΠΟΦΑΣΗ ΥΠΟΥΡΓΩΝ ΟΙΚΟΝΟΜΙΚΩΝ - ΑΝΑΠΤΥΞΗΣ ΚΑΙ ΕΠΕΝΔΥΣΕΩΝ - ΕΡΓΑΣΙΑΣ ΚΑΙ ΚΟΙΝΩΝΙΚΩΝ ΥΠΟΘΕΣΕΩΝ - ΥΓΕΙΑΣ - ΠΡΟΣΤΑΣΙΑΣ ΤΟΥ ΠΟΛΙΤΗ - ΕΣΩΤΕΡΙΚΩΝ - EΠΙΚΡΑΤΕΙΑΣ Αριθμ. Δ1α/ΓΠ.οικ. 56607  της 16/16.9.2021 «Έκτακτα μέτρα προστασίας της δημόσιας υγείας στην Περιφερειακή Ενότητα Πέλλας της Περιφέρειας Κεντρικής Μακεδονίας, προς αντιμετώπιση της διασποράς του κορωνοϊού COVID-19» (Β’ 4294)</w:t>
        </w:r>
        <w:r w:rsidR="008D2510" w:rsidRPr="008D2510">
          <w:rPr>
            <w:webHidden/>
          </w:rPr>
          <w:tab/>
        </w:r>
        <w:r w:rsidR="008D2510" w:rsidRPr="008D2510">
          <w:rPr>
            <w:webHidden/>
          </w:rPr>
          <w:fldChar w:fldCharType="begin"/>
        </w:r>
        <w:r w:rsidR="008D2510" w:rsidRPr="008D2510">
          <w:rPr>
            <w:webHidden/>
          </w:rPr>
          <w:instrText xml:space="preserve"> PAGEREF _Toc193100337 \h </w:instrText>
        </w:r>
        <w:r w:rsidR="008D2510" w:rsidRPr="008D2510">
          <w:rPr>
            <w:webHidden/>
          </w:rPr>
        </w:r>
        <w:r w:rsidR="008D2510" w:rsidRPr="008D2510">
          <w:rPr>
            <w:webHidden/>
          </w:rPr>
          <w:fldChar w:fldCharType="separate"/>
        </w:r>
        <w:r w:rsidR="008D2510" w:rsidRPr="008D2510">
          <w:rPr>
            <w:webHidden/>
          </w:rPr>
          <w:t>196</w:t>
        </w:r>
        <w:r w:rsidR="008D2510" w:rsidRPr="008D2510">
          <w:rPr>
            <w:webHidden/>
          </w:rPr>
          <w:fldChar w:fldCharType="end"/>
        </w:r>
      </w:hyperlink>
    </w:p>
    <w:p w14:paraId="55F6E556"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38" w:history="1">
        <w:r w:rsidR="008D2510" w:rsidRPr="008D2510">
          <w:rPr>
            <w:rStyle w:val="-"/>
          </w:rPr>
          <w:t>1552. ΑΠΟΦΑΣΗ ΥΠΟΥΡΓΩΝ ΟΙΚΟΝΟΜΙΚΩΝ - ΑΝΑΠΤΥΞΗΣ ΚΑΙ ΕΠΕΝΔΥΣΕΩΝ- ΕΡΓΑΣΙΑΣ ΚΑΙ ΚΟΙΝΩΝΙΚΩΝ ΥΠΟΘΕΣΕΩΝ - ΥΓΕΙΑΣ - ΠΡΟΣΤΑΣΙΑΣ ΤΟΥ ΠΟΛΙΤΗ - ΕΣΩΤΕΡΙΚΩΝ - EΠΙΚΡΑΤΕΙΑΣ Αριθμ. Δ1α/ΓΠ.οικ. 56610 της 16/16.9.2021 «Έκτακτα μέτρα προστασίας της δημόσιας υγείας στην Περιφερειακή Ενότητα Πιερίας της Περιφέρειας Κεντρικής Μακεδονίας, προς αντιμετώπιση της διασποράς του κορωνοϊού COVID-19» (Β’ 4295)</w:t>
        </w:r>
        <w:r w:rsidR="008D2510" w:rsidRPr="008D2510">
          <w:rPr>
            <w:webHidden/>
          </w:rPr>
          <w:tab/>
        </w:r>
        <w:r w:rsidR="008D2510" w:rsidRPr="008D2510">
          <w:rPr>
            <w:webHidden/>
          </w:rPr>
          <w:fldChar w:fldCharType="begin"/>
        </w:r>
        <w:r w:rsidR="008D2510" w:rsidRPr="008D2510">
          <w:rPr>
            <w:webHidden/>
          </w:rPr>
          <w:instrText xml:space="preserve"> PAGEREF _Toc193100338 \h </w:instrText>
        </w:r>
        <w:r w:rsidR="008D2510" w:rsidRPr="008D2510">
          <w:rPr>
            <w:webHidden/>
          </w:rPr>
        </w:r>
        <w:r w:rsidR="008D2510" w:rsidRPr="008D2510">
          <w:rPr>
            <w:webHidden/>
          </w:rPr>
          <w:fldChar w:fldCharType="separate"/>
        </w:r>
        <w:r w:rsidR="008D2510" w:rsidRPr="008D2510">
          <w:rPr>
            <w:webHidden/>
          </w:rPr>
          <w:t>201</w:t>
        </w:r>
        <w:r w:rsidR="008D2510" w:rsidRPr="008D2510">
          <w:rPr>
            <w:webHidden/>
          </w:rPr>
          <w:fldChar w:fldCharType="end"/>
        </w:r>
      </w:hyperlink>
    </w:p>
    <w:p w14:paraId="7BC9011C"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39" w:history="1">
        <w:r w:rsidR="008D2510" w:rsidRPr="008D2510">
          <w:rPr>
            <w:rStyle w:val="-"/>
          </w:rPr>
          <w:t>1553. ΑΠΟΦΑΣΗ ΥΠΟΥΡΓΩΝ ΟΙΚΟΝΟΜΙΚΩΝ - ΑΝΑΠΤΥΞΗΣ ΚΑΙ ΕΠΕΝΔΥΣΕΩΝ - ΕΡΓΑΣΙΑΣ ΚΑΙ ΚΟΙΝΩΝΙΚΩΝ ΥΠΟΘΕΣΕΩΝ - ΥΓΕΙΑΣ - ΠΡΟΣΤΑΣΙΑΣ ΤΟΥ ΠΟΛΙΤΗ - ΕΣΩΤΕΡΙΚΩΝ - EΠΙΚΡΑΤΕΙΑΣ Αριθμ. Δ1α/ΓΠ.οικ. 56613 της 16/16.9.2021 «Έκτακτα μέτρα προστασίας της δημόσιας υγείας στην Περιφερειακή Ενότητα Ημαθίας της Περιφέρειας Κεντρικής Μακεδονίας, προς αντιμετώπιση της διασποράς του κορωνοϊού COVID-19» (Β’ 4296)</w:t>
        </w:r>
        <w:r w:rsidR="008D2510" w:rsidRPr="008D2510">
          <w:rPr>
            <w:webHidden/>
          </w:rPr>
          <w:tab/>
        </w:r>
        <w:r w:rsidR="008D2510" w:rsidRPr="008D2510">
          <w:rPr>
            <w:webHidden/>
          </w:rPr>
          <w:fldChar w:fldCharType="begin"/>
        </w:r>
        <w:r w:rsidR="008D2510" w:rsidRPr="008D2510">
          <w:rPr>
            <w:webHidden/>
          </w:rPr>
          <w:instrText xml:space="preserve"> PAGEREF _Toc193100339 \h </w:instrText>
        </w:r>
        <w:r w:rsidR="008D2510" w:rsidRPr="008D2510">
          <w:rPr>
            <w:webHidden/>
          </w:rPr>
        </w:r>
        <w:r w:rsidR="008D2510" w:rsidRPr="008D2510">
          <w:rPr>
            <w:webHidden/>
          </w:rPr>
          <w:fldChar w:fldCharType="separate"/>
        </w:r>
        <w:r w:rsidR="008D2510" w:rsidRPr="008D2510">
          <w:rPr>
            <w:webHidden/>
          </w:rPr>
          <w:t>206</w:t>
        </w:r>
        <w:r w:rsidR="008D2510" w:rsidRPr="008D2510">
          <w:rPr>
            <w:webHidden/>
          </w:rPr>
          <w:fldChar w:fldCharType="end"/>
        </w:r>
      </w:hyperlink>
    </w:p>
    <w:p w14:paraId="693C8C73"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40" w:history="1">
        <w:r w:rsidR="008D2510" w:rsidRPr="008D2510">
          <w:rPr>
            <w:rStyle w:val="-"/>
          </w:rPr>
          <w:t>1554. ΑΠΟΦΑΣΗ ΥΠΟΥΡΓΩΝ ΟΙΚΟΝΟΜΙΚΩΝ - ΑΝΑΠΤΥΞΗΣ ΚΑΙ ΕΠΕΝΔΥΣΕΩΝ - ΕΡΓΑΣΙΑΣ ΚΑΙ ΚΟΙΝΩΝΙΚΩΝ ΥΠΟΘΕΣΕΩΝ - ΥΓΕΙΑΣ - ΠΡΟΣΤΑΣΙΑΣ ΤΟΥ ΠΟΛΙΤΗ - ΕΣΩΤΕΡΙΚΩΝ - EΠΙΚΡΑΤΕΙΑΣ Αριθμ. Δ1α/ΓΠ.οικ. 56614 της 16/16.9.2021 «Έκτακτα μέτρα προστασίας της δημόσιας υγείας στην Περιφερειακή Ενότητα Καβάλας της Περιφέρειας Ανατολικής Μακεδονίας και Θράκης, προς αντιμετώπιση της διασποράς του κορωνοϊού COVID-19»  (Β’ 4297)</w:t>
        </w:r>
        <w:r w:rsidR="008D2510" w:rsidRPr="008D2510">
          <w:rPr>
            <w:webHidden/>
          </w:rPr>
          <w:tab/>
        </w:r>
        <w:r w:rsidR="008D2510" w:rsidRPr="008D2510">
          <w:rPr>
            <w:webHidden/>
          </w:rPr>
          <w:fldChar w:fldCharType="begin"/>
        </w:r>
        <w:r w:rsidR="008D2510" w:rsidRPr="008D2510">
          <w:rPr>
            <w:webHidden/>
          </w:rPr>
          <w:instrText xml:space="preserve"> PAGEREF _Toc193100340 \h </w:instrText>
        </w:r>
        <w:r w:rsidR="008D2510" w:rsidRPr="008D2510">
          <w:rPr>
            <w:webHidden/>
          </w:rPr>
        </w:r>
        <w:r w:rsidR="008D2510" w:rsidRPr="008D2510">
          <w:rPr>
            <w:webHidden/>
          </w:rPr>
          <w:fldChar w:fldCharType="separate"/>
        </w:r>
        <w:r w:rsidR="008D2510" w:rsidRPr="008D2510">
          <w:rPr>
            <w:webHidden/>
          </w:rPr>
          <w:t>211</w:t>
        </w:r>
        <w:r w:rsidR="008D2510" w:rsidRPr="008D2510">
          <w:rPr>
            <w:webHidden/>
          </w:rPr>
          <w:fldChar w:fldCharType="end"/>
        </w:r>
      </w:hyperlink>
    </w:p>
    <w:p w14:paraId="52E50C97"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41" w:history="1">
        <w:r w:rsidR="008D2510" w:rsidRPr="008D2510">
          <w:rPr>
            <w:rStyle w:val="-"/>
          </w:rPr>
          <w:t>1555. 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 ΕΠΙΚΡΑΤΕΙΑΣ Αριθμ. Δ1α/Γ.Π.οικ. 56616 της 16/16.9.2021 «Προϋποθέσεις εισόδου στη Χώρα προς περιορισμό της διασποράς του κορωνοϊού COVID-19» (Β’ 4298)</w:t>
        </w:r>
        <w:r w:rsidR="008D2510" w:rsidRPr="008D2510">
          <w:rPr>
            <w:webHidden/>
          </w:rPr>
          <w:tab/>
        </w:r>
        <w:r w:rsidR="008D2510" w:rsidRPr="008D2510">
          <w:rPr>
            <w:webHidden/>
          </w:rPr>
          <w:fldChar w:fldCharType="begin"/>
        </w:r>
        <w:r w:rsidR="008D2510" w:rsidRPr="008D2510">
          <w:rPr>
            <w:webHidden/>
          </w:rPr>
          <w:instrText xml:space="preserve"> PAGEREF _Toc193100341 \h </w:instrText>
        </w:r>
        <w:r w:rsidR="008D2510" w:rsidRPr="008D2510">
          <w:rPr>
            <w:webHidden/>
          </w:rPr>
        </w:r>
        <w:r w:rsidR="008D2510" w:rsidRPr="008D2510">
          <w:rPr>
            <w:webHidden/>
          </w:rPr>
          <w:fldChar w:fldCharType="separate"/>
        </w:r>
        <w:r w:rsidR="008D2510" w:rsidRPr="008D2510">
          <w:rPr>
            <w:webHidden/>
          </w:rPr>
          <w:t>216</w:t>
        </w:r>
        <w:r w:rsidR="008D2510" w:rsidRPr="008D2510">
          <w:rPr>
            <w:webHidden/>
          </w:rPr>
          <w:fldChar w:fldCharType="end"/>
        </w:r>
      </w:hyperlink>
    </w:p>
    <w:p w14:paraId="3820DD84"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42" w:history="1">
        <w:r w:rsidR="008D2510" w:rsidRPr="008D2510">
          <w:rPr>
            <w:rStyle w:val="-"/>
          </w:rPr>
          <w:t>1556. NOMOΣ ΥΠ’ ΑΡΙΘΜ. 4830 της 17/18.9.2021 «Νέο πλαίσιο για την ευζωία των ζώων συντροφιάς - Πρόγραμμα “AΡΓΟΣ” και λοιπές διατάξεις» (Α’ 169)</w:t>
        </w:r>
        <w:r w:rsidR="008D2510" w:rsidRPr="008D2510">
          <w:rPr>
            <w:webHidden/>
          </w:rPr>
          <w:tab/>
        </w:r>
        <w:r w:rsidR="008D2510" w:rsidRPr="008D2510">
          <w:rPr>
            <w:webHidden/>
          </w:rPr>
          <w:fldChar w:fldCharType="begin"/>
        </w:r>
        <w:r w:rsidR="008D2510" w:rsidRPr="008D2510">
          <w:rPr>
            <w:webHidden/>
          </w:rPr>
          <w:instrText xml:space="preserve"> PAGEREF _Toc193100342 \h </w:instrText>
        </w:r>
        <w:r w:rsidR="008D2510" w:rsidRPr="008D2510">
          <w:rPr>
            <w:webHidden/>
          </w:rPr>
        </w:r>
        <w:r w:rsidR="008D2510" w:rsidRPr="008D2510">
          <w:rPr>
            <w:webHidden/>
          </w:rPr>
          <w:fldChar w:fldCharType="separate"/>
        </w:r>
        <w:r w:rsidR="008D2510" w:rsidRPr="008D2510">
          <w:rPr>
            <w:webHidden/>
          </w:rPr>
          <w:t>216</w:t>
        </w:r>
        <w:r w:rsidR="008D2510" w:rsidRPr="008D2510">
          <w:rPr>
            <w:webHidden/>
          </w:rPr>
          <w:fldChar w:fldCharType="end"/>
        </w:r>
      </w:hyperlink>
    </w:p>
    <w:p w14:paraId="5FDED091"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43" w:history="1">
        <w:r w:rsidR="008D2510" w:rsidRPr="008D2510">
          <w:rPr>
            <w:rStyle w:val="-"/>
          </w:rPr>
          <w:t>1557. 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ΚΑΙ ΥΦΥΠΟΥΡΓΟΥ ΣΤΟΝ ΠΡΩΘΥΠΟΥΡΓΟ Αριθμ. Δ1α/ΓΠ.οικ.57069 της 17/18.9.2021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20 Σεπτεμβρίου 2021 και ώρα 06:00 έως και τη Δευτέρα, 27 Σεπτεμβρίου 2021 και ώρα 06:00»  (Β’ 4337)</w:t>
        </w:r>
        <w:r w:rsidR="008D2510" w:rsidRPr="008D2510">
          <w:rPr>
            <w:webHidden/>
          </w:rPr>
          <w:tab/>
        </w:r>
        <w:r w:rsidR="008D2510" w:rsidRPr="008D2510">
          <w:rPr>
            <w:webHidden/>
          </w:rPr>
          <w:fldChar w:fldCharType="begin"/>
        </w:r>
        <w:r w:rsidR="008D2510" w:rsidRPr="008D2510">
          <w:rPr>
            <w:webHidden/>
          </w:rPr>
          <w:instrText xml:space="preserve"> PAGEREF _Toc193100343 \h </w:instrText>
        </w:r>
        <w:r w:rsidR="008D2510" w:rsidRPr="008D2510">
          <w:rPr>
            <w:webHidden/>
          </w:rPr>
        </w:r>
        <w:r w:rsidR="008D2510" w:rsidRPr="008D2510">
          <w:rPr>
            <w:webHidden/>
          </w:rPr>
          <w:fldChar w:fldCharType="separate"/>
        </w:r>
        <w:r w:rsidR="008D2510" w:rsidRPr="008D2510">
          <w:rPr>
            <w:webHidden/>
          </w:rPr>
          <w:t>220</w:t>
        </w:r>
        <w:r w:rsidR="008D2510" w:rsidRPr="008D2510">
          <w:rPr>
            <w:webHidden/>
          </w:rPr>
          <w:fldChar w:fldCharType="end"/>
        </w:r>
      </w:hyperlink>
    </w:p>
    <w:p w14:paraId="01F42CB0"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44" w:history="1">
        <w:r w:rsidR="008D2510" w:rsidRPr="008D2510">
          <w:rPr>
            <w:rStyle w:val="-"/>
          </w:rPr>
          <w:t>1558. ΑΠΟΦΑΣΗ ΥΦΥΠΟΥΡΓΟΥ ΑΝΑΠΤΥΞΗΣ ΚΑΙ ΕΠΕΝΔΥΣΕΩΝ Αριθμ. 95692 της 2/21.9.2021 «Έγκριση Τομεακού Προγράμματος Ανάπτυξης του Υπουργείου Ανάπτυξης και Επενδύσεων 2021-2025» (Β’ 4347)</w:t>
        </w:r>
        <w:r w:rsidR="008D2510" w:rsidRPr="008D2510">
          <w:rPr>
            <w:webHidden/>
          </w:rPr>
          <w:tab/>
        </w:r>
        <w:r w:rsidR="008D2510" w:rsidRPr="008D2510">
          <w:rPr>
            <w:webHidden/>
          </w:rPr>
          <w:fldChar w:fldCharType="begin"/>
        </w:r>
        <w:r w:rsidR="008D2510" w:rsidRPr="008D2510">
          <w:rPr>
            <w:webHidden/>
          </w:rPr>
          <w:instrText xml:space="preserve"> PAGEREF _Toc193100344 \h </w:instrText>
        </w:r>
        <w:r w:rsidR="008D2510" w:rsidRPr="008D2510">
          <w:rPr>
            <w:webHidden/>
          </w:rPr>
        </w:r>
        <w:r w:rsidR="008D2510" w:rsidRPr="008D2510">
          <w:rPr>
            <w:webHidden/>
          </w:rPr>
          <w:fldChar w:fldCharType="separate"/>
        </w:r>
        <w:r w:rsidR="008D2510" w:rsidRPr="008D2510">
          <w:rPr>
            <w:webHidden/>
          </w:rPr>
          <w:t>220</w:t>
        </w:r>
        <w:r w:rsidR="008D2510" w:rsidRPr="008D2510">
          <w:rPr>
            <w:webHidden/>
          </w:rPr>
          <w:fldChar w:fldCharType="end"/>
        </w:r>
      </w:hyperlink>
    </w:p>
    <w:p w14:paraId="0F62FF88"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45" w:history="1">
        <w:r w:rsidR="008D2510" w:rsidRPr="008D2510">
          <w:rPr>
            <w:rStyle w:val="-"/>
          </w:rPr>
          <w:t>1559. ΑΠΟΦΑΣΗ ΥΦΥΠΟΥΡΓΟΥ ΠΕΡΙΒΑΛΛΟΝΤΟΣ ΚΑΙ ΕΝΕΡΓΕΙΑΣ Αριθμ. οικ. ΥΠΕΝ/ΔΜΕΑΑΠ/85477/682 της 14/21.9.2021 «Παράταση της καταληκτικής ημερομηνίας εκπόνησης Σχεδίου Φόρτισης Ηλεκτρικών Οχημάτων (Σ.Φ.Η.Ο.) από τους δήμους της παρ. 1 του άρθρου 17 του ν. 4710/2020 (Α΄ 142)» (Β’ 4351)</w:t>
        </w:r>
        <w:r w:rsidR="008D2510" w:rsidRPr="008D2510">
          <w:rPr>
            <w:webHidden/>
          </w:rPr>
          <w:tab/>
        </w:r>
        <w:r w:rsidR="008D2510" w:rsidRPr="008D2510">
          <w:rPr>
            <w:webHidden/>
          </w:rPr>
          <w:fldChar w:fldCharType="begin"/>
        </w:r>
        <w:r w:rsidR="008D2510" w:rsidRPr="008D2510">
          <w:rPr>
            <w:webHidden/>
          </w:rPr>
          <w:instrText xml:space="preserve"> PAGEREF _Toc193100345 \h </w:instrText>
        </w:r>
        <w:r w:rsidR="008D2510" w:rsidRPr="008D2510">
          <w:rPr>
            <w:webHidden/>
          </w:rPr>
        </w:r>
        <w:r w:rsidR="008D2510" w:rsidRPr="008D2510">
          <w:rPr>
            <w:webHidden/>
          </w:rPr>
          <w:fldChar w:fldCharType="separate"/>
        </w:r>
        <w:r w:rsidR="008D2510" w:rsidRPr="008D2510">
          <w:rPr>
            <w:webHidden/>
          </w:rPr>
          <w:t>221</w:t>
        </w:r>
        <w:r w:rsidR="008D2510" w:rsidRPr="008D2510">
          <w:rPr>
            <w:webHidden/>
          </w:rPr>
          <w:fldChar w:fldCharType="end"/>
        </w:r>
      </w:hyperlink>
    </w:p>
    <w:p w14:paraId="63F1C299"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46" w:history="1">
        <w:r w:rsidR="008D2510" w:rsidRPr="008D2510">
          <w:rPr>
            <w:rStyle w:val="-"/>
          </w:rPr>
          <w:t>1560. ΑΠΟΦΑΣΗ ΑΝΑΠΛΗΡΩΤΗ ΥΠΟΥΡΓΟΥ ΟΙΚΟΝΟΜΙΚΩΝ - ΥΦΥΠΟΥΡΓΟΥ ΠΕΡΙΒΑΛΛΟΝΤΟΣ ΚΑΙ ΕΝΕΡΓΕΙΑΣ Αριθμ. ΥΠΕΝ/ΔΔΦΠΒ/79100/2510 της 25.8/21.9.2021 «Τροποποίηση της υπό στοιχεία ΥΠΕΝ/ΥΠΡΓ/84580/8195 κοινής υπουργικής απόφασης “Θέσπιση εισιτηρίου εισόδου επίσκεψης στην Α’ Ζώνη του Εθνικού Θαλασσίου Πάρκου Αλοννήσου - Βορείων Σποράδων” (Β’ 3832/2020)» (Β’ 4359)</w:t>
        </w:r>
        <w:r w:rsidR="008D2510" w:rsidRPr="008D2510">
          <w:rPr>
            <w:webHidden/>
          </w:rPr>
          <w:tab/>
        </w:r>
        <w:r w:rsidR="008D2510" w:rsidRPr="008D2510">
          <w:rPr>
            <w:webHidden/>
          </w:rPr>
          <w:fldChar w:fldCharType="begin"/>
        </w:r>
        <w:r w:rsidR="008D2510" w:rsidRPr="008D2510">
          <w:rPr>
            <w:webHidden/>
          </w:rPr>
          <w:instrText xml:space="preserve"> PAGEREF _Toc193100346 \h </w:instrText>
        </w:r>
        <w:r w:rsidR="008D2510" w:rsidRPr="008D2510">
          <w:rPr>
            <w:webHidden/>
          </w:rPr>
        </w:r>
        <w:r w:rsidR="008D2510" w:rsidRPr="008D2510">
          <w:rPr>
            <w:webHidden/>
          </w:rPr>
          <w:fldChar w:fldCharType="separate"/>
        </w:r>
        <w:r w:rsidR="008D2510" w:rsidRPr="008D2510">
          <w:rPr>
            <w:webHidden/>
          </w:rPr>
          <w:t>221</w:t>
        </w:r>
        <w:r w:rsidR="008D2510" w:rsidRPr="008D2510">
          <w:rPr>
            <w:webHidden/>
          </w:rPr>
          <w:fldChar w:fldCharType="end"/>
        </w:r>
      </w:hyperlink>
    </w:p>
    <w:p w14:paraId="4CC34F48"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47" w:history="1">
        <w:r w:rsidR="008D2510" w:rsidRPr="008D2510">
          <w:rPr>
            <w:rStyle w:val="-"/>
          </w:rPr>
          <w:t>1561. ΑΠΟΦΑΣΗ ΥΦΥΠΟΥΡΓΟΥ ΠΑΙΔΕΙΑΣ ΚΑΙ ΘΡΗΣΚΕΥΜΑΤΩΝ Αριθμ. Φ7/110913/Δ1 της 9/21.9.2021 «Κατάργηση της υπό στοιχεία Φ7/3625/Δ1/13.1.2021 απόφασης της Υφυπουργού Παιδείας και Θρησκευμάτων και επαναφορά της ώρας αποχώρησης από το Νηπιαγωγείο» (Β’ 4361)</w:t>
        </w:r>
        <w:r w:rsidR="008D2510" w:rsidRPr="008D2510">
          <w:rPr>
            <w:webHidden/>
          </w:rPr>
          <w:tab/>
        </w:r>
        <w:r w:rsidR="008D2510" w:rsidRPr="008D2510">
          <w:rPr>
            <w:webHidden/>
          </w:rPr>
          <w:fldChar w:fldCharType="begin"/>
        </w:r>
        <w:r w:rsidR="008D2510" w:rsidRPr="008D2510">
          <w:rPr>
            <w:webHidden/>
          </w:rPr>
          <w:instrText xml:space="preserve"> PAGEREF _Toc193100347 \h </w:instrText>
        </w:r>
        <w:r w:rsidR="008D2510" w:rsidRPr="008D2510">
          <w:rPr>
            <w:webHidden/>
          </w:rPr>
        </w:r>
        <w:r w:rsidR="008D2510" w:rsidRPr="008D2510">
          <w:rPr>
            <w:webHidden/>
          </w:rPr>
          <w:fldChar w:fldCharType="separate"/>
        </w:r>
        <w:r w:rsidR="008D2510" w:rsidRPr="008D2510">
          <w:rPr>
            <w:webHidden/>
          </w:rPr>
          <w:t>223</w:t>
        </w:r>
        <w:r w:rsidR="008D2510" w:rsidRPr="008D2510">
          <w:rPr>
            <w:webHidden/>
          </w:rPr>
          <w:fldChar w:fldCharType="end"/>
        </w:r>
      </w:hyperlink>
    </w:p>
    <w:p w14:paraId="7BC565FA"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48" w:history="1">
        <w:r w:rsidR="008D2510" w:rsidRPr="008D2510">
          <w:rPr>
            <w:rStyle w:val="-"/>
          </w:rPr>
          <w:t>1561Α. ΑΠΟΦΑΣΗ ΥΠΟΥΡΓΟΥ ΟΙΚΟΝΟΜΙΚΩΝ Αριθμ. 115602 της 21/21.9.2021 «Καθορισμός επιχορήγησης των πληγέντων από τις πλημμύρες της 17ης έως και 20ης Σεπτεμβρίου 2020 σε περιοχές της Περιφερειακής Ενότητας Τρικάλων της Περιφέρειας Θεσσαλίας» (Β’ 4364)</w:t>
        </w:r>
        <w:r w:rsidR="008D2510" w:rsidRPr="008D2510">
          <w:rPr>
            <w:webHidden/>
          </w:rPr>
          <w:tab/>
        </w:r>
        <w:r w:rsidR="008D2510" w:rsidRPr="008D2510">
          <w:rPr>
            <w:webHidden/>
          </w:rPr>
          <w:fldChar w:fldCharType="begin"/>
        </w:r>
        <w:r w:rsidR="008D2510" w:rsidRPr="008D2510">
          <w:rPr>
            <w:webHidden/>
          </w:rPr>
          <w:instrText xml:space="preserve"> PAGEREF _Toc193100348 \h </w:instrText>
        </w:r>
        <w:r w:rsidR="008D2510" w:rsidRPr="008D2510">
          <w:rPr>
            <w:webHidden/>
          </w:rPr>
        </w:r>
        <w:r w:rsidR="008D2510" w:rsidRPr="008D2510">
          <w:rPr>
            <w:webHidden/>
          </w:rPr>
          <w:fldChar w:fldCharType="separate"/>
        </w:r>
        <w:r w:rsidR="008D2510" w:rsidRPr="008D2510">
          <w:rPr>
            <w:webHidden/>
          </w:rPr>
          <w:t>224</w:t>
        </w:r>
        <w:r w:rsidR="008D2510" w:rsidRPr="008D2510">
          <w:rPr>
            <w:webHidden/>
          </w:rPr>
          <w:fldChar w:fldCharType="end"/>
        </w:r>
      </w:hyperlink>
    </w:p>
    <w:p w14:paraId="5EE62C71"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49" w:history="1">
        <w:r w:rsidR="008D2510" w:rsidRPr="008D2510">
          <w:rPr>
            <w:rStyle w:val="-"/>
          </w:rPr>
          <w:t>1561Β. ΑΠΟΦΑΣΗ ΥΠΟΥΡΓΟΥ ΟΙΚΟΝΟΜΙΚΩΝ Αριθμ. 115629 της 21/21.9.2021 «Καθορισμός επιχορήγησης των πληγέντων από τις πλημμύρες της 17ης έως και 20ης Σεπτεμβρίου 2020 στον Δήμο Φαρσάλων της Περιφερειακής Ενότητας Λάρισας της Περιφέρειας Θεσσαλίας» (Β’ 4364)</w:t>
        </w:r>
        <w:r w:rsidR="008D2510" w:rsidRPr="008D2510">
          <w:rPr>
            <w:webHidden/>
          </w:rPr>
          <w:tab/>
        </w:r>
        <w:r w:rsidR="008D2510" w:rsidRPr="008D2510">
          <w:rPr>
            <w:webHidden/>
          </w:rPr>
          <w:fldChar w:fldCharType="begin"/>
        </w:r>
        <w:r w:rsidR="008D2510" w:rsidRPr="008D2510">
          <w:rPr>
            <w:webHidden/>
          </w:rPr>
          <w:instrText xml:space="preserve"> PAGEREF _Toc193100349 \h </w:instrText>
        </w:r>
        <w:r w:rsidR="008D2510" w:rsidRPr="008D2510">
          <w:rPr>
            <w:webHidden/>
          </w:rPr>
        </w:r>
        <w:r w:rsidR="008D2510" w:rsidRPr="008D2510">
          <w:rPr>
            <w:webHidden/>
          </w:rPr>
          <w:fldChar w:fldCharType="separate"/>
        </w:r>
        <w:r w:rsidR="008D2510" w:rsidRPr="008D2510">
          <w:rPr>
            <w:webHidden/>
          </w:rPr>
          <w:t>228</w:t>
        </w:r>
        <w:r w:rsidR="008D2510" w:rsidRPr="008D2510">
          <w:rPr>
            <w:webHidden/>
          </w:rPr>
          <w:fldChar w:fldCharType="end"/>
        </w:r>
      </w:hyperlink>
    </w:p>
    <w:p w14:paraId="3F43D85F"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50" w:history="1">
        <w:r w:rsidR="008D2510" w:rsidRPr="008D2510">
          <w:rPr>
            <w:rStyle w:val="-"/>
          </w:rPr>
          <w:t>1562. ΑΠΟΦΑΣΗ ΥΠΟΥΡΓΩΝ ΟΙΚΟΝΟΜΙΚΩΝ - ΥΓΕΙΑΣ Αριθμ. ΕΑΛΕ/Γ.Π. οικ. 58042 της 22/22.9.2021 «Ορισμός αμοιβής των φαρμακοποιών για τη συμμετοχή τους στη διάθεση των μέσων αυτοδιαγνωστικής δοκιμασίας ελέγχου της νόσησης από κορονοϊό COVID-19 και των φαρμακαποθηκών για τη συμμετοχή τους στη διακίνηση αυτών στα φαρμακεία» (Β’ 4397)</w:t>
        </w:r>
        <w:r w:rsidR="008D2510" w:rsidRPr="008D2510">
          <w:rPr>
            <w:webHidden/>
          </w:rPr>
          <w:tab/>
        </w:r>
        <w:r w:rsidR="008D2510" w:rsidRPr="008D2510">
          <w:rPr>
            <w:webHidden/>
          </w:rPr>
          <w:fldChar w:fldCharType="begin"/>
        </w:r>
        <w:r w:rsidR="008D2510" w:rsidRPr="008D2510">
          <w:rPr>
            <w:webHidden/>
          </w:rPr>
          <w:instrText xml:space="preserve"> PAGEREF _Toc193100350 \h </w:instrText>
        </w:r>
        <w:r w:rsidR="008D2510" w:rsidRPr="008D2510">
          <w:rPr>
            <w:webHidden/>
          </w:rPr>
        </w:r>
        <w:r w:rsidR="008D2510" w:rsidRPr="008D2510">
          <w:rPr>
            <w:webHidden/>
          </w:rPr>
          <w:fldChar w:fldCharType="separate"/>
        </w:r>
        <w:r w:rsidR="008D2510" w:rsidRPr="008D2510">
          <w:rPr>
            <w:webHidden/>
          </w:rPr>
          <w:t>233</w:t>
        </w:r>
        <w:r w:rsidR="008D2510" w:rsidRPr="008D2510">
          <w:rPr>
            <w:webHidden/>
          </w:rPr>
          <w:fldChar w:fldCharType="end"/>
        </w:r>
      </w:hyperlink>
    </w:p>
    <w:p w14:paraId="28D08EE1"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51" w:history="1">
        <w:r w:rsidR="008D2510" w:rsidRPr="008D2510">
          <w:rPr>
            <w:rStyle w:val="-"/>
          </w:rPr>
          <w:t>1563. NOMOΣ ΥΠ’ ΑΡΙΘΜ. 4831 της 23/23.9.2021 «Οργανισμός του Νομικού Συμβουλίου του Κράτους (ΝΣΚ) και κατάσταση των λειτουργών και των υπαλλήλων του και άλλες διατάξεις» (Α΄ 170)</w:t>
        </w:r>
        <w:r w:rsidR="008D2510" w:rsidRPr="008D2510">
          <w:rPr>
            <w:webHidden/>
          </w:rPr>
          <w:tab/>
        </w:r>
        <w:r w:rsidR="008D2510" w:rsidRPr="008D2510">
          <w:rPr>
            <w:webHidden/>
          </w:rPr>
          <w:fldChar w:fldCharType="begin"/>
        </w:r>
        <w:r w:rsidR="008D2510" w:rsidRPr="008D2510">
          <w:rPr>
            <w:webHidden/>
          </w:rPr>
          <w:instrText xml:space="preserve"> PAGEREF _Toc193100351 \h </w:instrText>
        </w:r>
        <w:r w:rsidR="008D2510" w:rsidRPr="008D2510">
          <w:rPr>
            <w:webHidden/>
          </w:rPr>
        </w:r>
        <w:r w:rsidR="008D2510" w:rsidRPr="008D2510">
          <w:rPr>
            <w:webHidden/>
          </w:rPr>
          <w:fldChar w:fldCharType="separate"/>
        </w:r>
        <w:r w:rsidR="008D2510" w:rsidRPr="008D2510">
          <w:rPr>
            <w:webHidden/>
          </w:rPr>
          <w:t>236</w:t>
        </w:r>
        <w:r w:rsidR="008D2510" w:rsidRPr="008D2510">
          <w:rPr>
            <w:webHidden/>
          </w:rPr>
          <w:fldChar w:fldCharType="end"/>
        </w:r>
      </w:hyperlink>
    </w:p>
    <w:p w14:paraId="64060376"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52" w:history="1">
        <w:r w:rsidR="008D2510" w:rsidRPr="008D2510">
          <w:rPr>
            <w:rStyle w:val="-"/>
          </w:rPr>
          <w:t>1564. ΑΠΟΦΑΣΗ ΥΠΟΥΡΓΩΝ ΟΙΚΟΝΟΜΙΚΩΝ - ΑΝΑΠΤΥΞΗΣ ΚΑΙ ΕΠΕΝΔΥΣΕΩΝ- ΕΡΓΑΣΙΑΣ ΚΑΙ ΚΟΙΝΩΝΙΚΩΝ ΥΠΟΘΕΣΕΩΝ - ΥΓΕΙΑΣ - ΠΡΟΣΤΑΣΙΑΣ ΤΟΥ ΠΟΛΙΤΗ - ΕΣΩΤΕΡΙΚΩΝ - EΠΙΚΡΑΤΕΙΑΣ Αριθμ. Δ1α/Γ.Π.οικ. 58259 της 23/23.9.2021 «Έκτακτα μέτρα προστασίας της δημόσιας υγείας στην Περιφερειακή Ενότητα Δράμας της Περιφέρειας Ανατολικής Μακεδονίας και Θράκης, προς αντιμετώπιση της διασποράς του κορωνοϊού COVID-19» (Β’ 4399)</w:t>
        </w:r>
        <w:r w:rsidR="008D2510" w:rsidRPr="008D2510">
          <w:rPr>
            <w:webHidden/>
          </w:rPr>
          <w:tab/>
        </w:r>
        <w:r w:rsidR="008D2510" w:rsidRPr="008D2510">
          <w:rPr>
            <w:webHidden/>
          </w:rPr>
          <w:fldChar w:fldCharType="begin"/>
        </w:r>
        <w:r w:rsidR="008D2510" w:rsidRPr="008D2510">
          <w:rPr>
            <w:webHidden/>
          </w:rPr>
          <w:instrText xml:space="preserve"> PAGEREF _Toc193100352 \h </w:instrText>
        </w:r>
        <w:r w:rsidR="008D2510" w:rsidRPr="008D2510">
          <w:rPr>
            <w:webHidden/>
          </w:rPr>
        </w:r>
        <w:r w:rsidR="008D2510" w:rsidRPr="008D2510">
          <w:rPr>
            <w:webHidden/>
          </w:rPr>
          <w:fldChar w:fldCharType="separate"/>
        </w:r>
        <w:r w:rsidR="008D2510" w:rsidRPr="008D2510">
          <w:rPr>
            <w:webHidden/>
          </w:rPr>
          <w:t>242</w:t>
        </w:r>
        <w:r w:rsidR="008D2510" w:rsidRPr="008D2510">
          <w:rPr>
            <w:webHidden/>
          </w:rPr>
          <w:fldChar w:fldCharType="end"/>
        </w:r>
      </w:hyperlink>
    </w:p>
    <w:p w14:paraId="55BFA8C6"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53" w:history="1">
        <w:r w:rsidR="008D2510" w:rsidRPr="008D2510">
          <w:rPr>
            <w:rStyle w:val="-"/>
          </w:rPr>
          <w:t>1565. ΑΠΟΦΑΣΗ ΥΠΟΥΡΓΩΝ ΟΙΚΟΝΟΜΙΚΩΝ - ΑΝΑΠΤΥΞΗΣ ΚΑΙ ΕΠΕΝΔΥΣΕΩΝ - ΕΡΓΑΣΙΑΣ ΚΑΙ ΚΟΙΝΩΝΙΚΩΝ ΥΠΟΘΕΣΕΩΝ - ΥΓΕΙΑΣ - ΠΡΟΣΤΑΣΙΑΣ ΤΟΥ ΠΟΛΙΤΗ - ΕΣΩΤΕΡΙΚΩΝ - EΠΙΚΡΑΤΕΙΑΣ Αριθμ. Δ1α/Γ.Π.οικ. 58257 της 23/23.9.2021 «Έκτακτα μέτρα προστασίας της δημόσιας υγείας στην Περιφερειακή Ενότητα Καστοριάς της Περιφέρειας Δυτικής Μακεδονίας, προς αντιμετώπιση της διασποράς του κορωνοϊού COVID-19» (Β’ 4399)</w:t>
        </w:r>
        <w:r w:rsidR="008D2510" w:rsidRPr="008D2510">
          <w:rPr>
            <w:webHidden/>
          </w:rPr>
          <w:tab/>
        </w:r>
        <w:r w:rsidR="008D2510" w:rsidRPr="008D2510">
          <w:rPr>
            <w:webHidden/>
          </w:rPr>
          <w:fldChar w:fldCharType="begin"/>
        </w:r>
        <w:r w:rsidR="008D2510" w:rsidRPr="008D2510">
          <w:rPr>
            <w:webHidden/>
          </w:rPr>
          <w:instrText xml:space="preserve"> PAGEREF _Toc193100353 \h </w:instrText>
        </w:r>
        <w:r w:rsidR="008D2510" w:rsidRPr="008D2510">
          <w:rPr>
            <w:webHidden/>
          </w:rPr>
        </w:r>
        <w:r w:rsidR="008D2510" w:rsidRPr="008D2510">
          <w:rPr>
            <w:webHidden/>
          </w:rPr>
          <w:fldChar w:fldCharType="separate"/>
        </w:r>
        <w:r w:rsidR="008D2510" w:rsidRPr="008D2510">
          <w:rPr>
            <w:webHidden/>
          </w:rPr>
          <w:t>246</w:t>
        </w:r>
        <w:r w:rsidR="008D2510" w:rsidRPr="008D2510">
          <w:rPr>
            <w:webHidden/>
          </w:rPr>
          <w:fldChar w:fldCharType="end"/>
        </w:r>
      </w:hyperlink>
    </w:p>
    <w:p w14:paraId="34BA84C7"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54" w:history="1">
        <w:r w:rsidR="008D2510" w:rsidRPr="008D2510">
          <w:rPr>
            <w:rStyle w:val="-"/>
          </w:rPr>
          <w:t>1566. 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 ΕΠΙΚΡΑΤΕΙΑΣ Αριθμ. Δ1α/Γ.Π.οικ. 58264 της 23/23.9.2021 «Προϋποθέσεις εισόδου στη Χώρα προς περιορισμό της διασποράς του κορωνοϊού COVID-19» (Β’ 4401)</w:t>
        </w:r>
        <w:r w:rsidR="008D2510" w:rsidRPr="008D2510">
          <w:rPr>
            <w:webHidden/>
          </w:rPr>
          <w:tab/>
        </w:r>
        <w:r w:rsidR="008D2510" w:rsidRPr="008D2510">
          <w:rPr>
            <w:webHidden/>
          </w:rPr>
          <w:fldChar w:fldCharType="begin"/>
        </w:r>
        <w:r w:rsidR="008D2510" w:rsidRPr="008D2510">
          <w:rPr>
            <w:webHidden/>
          </w:rPr>
          <w:instrText xml:space="preserve"> PAGEREF _Toc193100354 \h </w:instrText>
        </w:r>
        <w:r w:rsidR="008D2510" w:rsidRPr="008D2510">
          <w:rPr>
            <w:webHidden/>
          </w:rPr>
        </w:r>
        <w:r w:rsidR="008D2510" w:rsidRPr="008D2510">
          <w:rPr>
            <w:webHidden/>
          </w:rPr>
          <w:fldChar w:fldCharType="separate"/>
        </w:r>
        <w:r w:rsidR="008D2510" w:rsidRPr="008D2510">
          <w:rPr>
            <w:webHidden/>
          </w:rPr>
          <w:t>251</w:t>
        </w:r>
        <w:r w:rsidR="008D2510" w:rsidRPr="008D2510">
          <w:rPr>
            <w:webHidden/>
          </w:rPr>
          <w:fldChar w:fldCharType="end"/>
        </w:r>
      </w:hyperlink>
    </w:p>
    <w:p w14:paraId="72849FC1"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55" w:history="1">
        <w:r w:rsidR="008D2510" w:rsidRPr="008D2510">
          <w:rPr>
            <w:rStyle w:val="-"/>
          </w:rPr>
          <w:t xml:space="preserve">1567. ΑΠΟΦΑΣΗ ΥΠΟΥΡΓΩΝ ΟΙΚΟΝΟΜΙΚΩΝ - ΑΝΑΠΤΥΞΗΣ ΚΑΙ ΕΠΕΝΔΥΣΕΩΝ - ΕΡΓΑΣΙΑΣ ΚΑΙ ΚΟΙΝΩΝΙΚΩΝ ΥΠΟΘΕΣΕΩΝ - ΥΓΕΙΑΣ - ΠΡΟΣΤΑΣΙΑΣ ΤΟΥ ΠΟΛΙΤΗ - ΕΣΩΤΕΡΙΚΩΝ - EΠΙΚΡΑΤΕΙΑΣ Αριθμ. Δ1α/Γ.Π.οικ. 58262 της 23/23.9.2021 «Έκτακτα μέτρα προστασίας της δημόσιας υγείας στην Περιφερειακή Ενότητα Ξάνθης της Περιφέρειας </w:t>
        </w:r>
        <w:r w:rsidR="008D2510" w:rsidRPr="008D2510">
          <w:rPr>
            <w:rStyle w:val="-"/>
          </w:rPr>
          <w:lastRenderedPageBreak/>
          <w:t>Ανατολικής Μακεδονίας και Θράκης, προς αντιμετώπιση της διασποράς του κορωνοϊού COVID-19» (Β’ 4400)</w:t>
        </w:r>
        <w:r w:rsidR="008D2510" w:rsidRPr="008D2510">
          <w:rPr>
            <w:webHidden/>
          </w:rPr>
          <w:tab/>
        </w:r>
        <w:r w:rsidR="008D2510" w:rsidRPr="008D2510">
          <w:rPr>
            <w:webHidden/>
          </w:rPr>
          <w:fldChar w:fldCharType="begin"/>
        </w:r>
        <w:r w:rsidR="008D2510" w:rsidRPr="008D2510">
          <w:rPr>
            <w:webHidden/>
          </w:rPr>
          <w:instrText xml:space="preserve"> PAGEREF _Toc193100355 \h </w:instrText>
        </w:r>
        <w:r w:rsidR="008D2510" w:rsidRPr="008D2510">
          <w:rPr>
            <w:webHidden/>
          </w:rPr>
        </w:r>
        <w:r w:rsidR="008D2510" w:rsidRPr="008D2510">
          <w:rPr>
            <w:webHidden/>
          </w:rPr>
          <w:fldChar w:fldCharType="separate"/>
        </w:r>
        <w:r w:rsidR="008D2510" w:rsidRPr="008D2510">
          <w:rPr>
            <w:webHidden/>
          </w:rPr>
          <w:t>251</w:t>
        </w:r>
        <w:r w:rsidR="008D2510" w:rsidRPr="008D2510">
          <w:rPr>
            <w:webHidden/>
          </w:rPr>
          <w:fldChar w:fldCharType="end"/>
        </w:r>
      </w:hyperlink>
    </w:p>
    <w:p w14:paraId="64F1AAAB"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56" w:history="1">
        <w:r w:rsidR="008D2510" w:rsidRPr="008D2510">
          <w:rPr>
            <w:rStyle w:val="-"/>
          </w:rPr>
          <w:t>1568. ΑΠΟΦΑΣΗ ΥΠΟΥΡΓΩΝ ΟΙΚΟΝΟΜΙΚΩΝ - ΑΝΑΠΤΥΞΗΣ ΚΑΙ ΕΠΕΝΔΥΣΕΩΝ - ΠΑΙΔΕΙΑΣ ΚΑΙ ΘΡΗΣΚΕΥΜΑΤΩΝ - ΕΡΓΑΣΙΑΣ ΚΑΙ ΚΟΙΝΩΝΙΚΩΝ ΥΠΟΘΕΣΕΩΝ - ΥΓΕΙΑΣ - ΠΡΟΣΤΑΣΙΑΣ ΤΟΥ ΠΟΛΙΤΗ - ΠΟΛΙΤΙΣΜΟΥ ΚΑΙ ΑΘΛΗΤΙΣΜΟΥ - ΕΣΩΤΕΡΙΚΩΝ - ΕΠΙΚΡΑΤΕΙΑΣ Αριθμ. 119847/ΓΔ6 της 23/24.9.2021 «Λειτουργία των Ανώτατων Εκπαιδευτικών Ιδρυμάτων (Α.Ε.Ι.) και μέτρα για την αποφυγή διάδοσης του κορωνοϊού COVID-19 κατά το ακαδημαϊκό έτος 2021-2022» (Β’ 4406)</w:t>
        </w:r>
        <w:r w:rsidR="008D2510" w:rsidRPr="008D2510">
          <w:rPr>
            <w:webHidden/>
          </w:rPr>
          <w:tab/>
        </w:r>
        <w:r w:rsidR="008D2510" w:rsidRPr="008D2510">
          <w:rPr>
            <w:webHidden/>
          </w:rPr>
          <w:fldChar w:fldCharType="begin"/>
        </w:r>
        <w:r w:rsidR="008D2510" w:rsidRPr="008D2510">
          <w:rPr>
            <w:webHidden/>
          </w:rPr>
          <w:instrText xml:space="preserve"> PAGEREF _Toc193100356 \h </w:instrText>
        </w:r>
        <w:r w:rsidR="008D2510" w:rsidRPr="008D2510">
          <w:rPr>
            <w:webHidden/>
          </w:rPr>
        </w:r>
        <w:r w:rsidR="008D2510" w:rsidRPr="008D2510">
          <w:rPr>
            <w:webHidden/>
          </w:rPr>
          <w:fldChar w:fldCharType="separate"/>
        </w:r>
        <w:r w:rsidR="008D2510" w:rsidRPr="008D2510">
          <w:rPr>
            <w:webHidden/>
          </w:rPr>
          <w:t>256</w:t>
        </w:r>
        <w:r w:rsidR="008D2510" w:rsidRPr="008D2510">
          <w:rPr>
            <w:webHidden/>
          </w:rPr>
          <w:fldChar w:fldCharType="end"/>
        </w:r>
      </w:hyperlink>
    </w:p>
    <w:p w14:paraId="262D5031"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57" w:history="1">
        <w:r w:rsidR="008D2510" w:rsidRPr="008D2510">
          <w:rPr>
            <w:rStyle w:val="-"/>
          </w:rPr>
          <w:t>1569. ΑΠΟΦΑΣΗ ΥΦΥΠΟΥΡΓΩΝ ΟΙΚΟΝΟΜΙΚΩΝ - ΨΗΦΙΑΚΗΣ ΔΙΑΚΥΒΕΡΝΗΣΗΣ Αριθμ. 1219 της 24/25.9.2021 «Καθορισμός των ειδικότερων όρων, των προϋποθέσεων, της διαδικασίας και κάθε άλλου σχετικού θέματος για την εφαρμογή της παρ. 2 του άρθρου 186 “Ρυθμίσεις για τους παρόχους περιεχομένου περιφερειακής εμβέλειας” του ν. 4764/2020 “Ρυθμίσεις για την προστασία της δημόσιας υγείας από τις συνέπειες της πανδημίας του κορωνοϊού COVID-19, την ενίσχυση των μέσων μαζικής μεταφοράς, την επιτάχυνση της απονομής των συντάξεων, τη ρύθμιση οφειλών προς τους Οργανισμούς Τοπικής Αυτοδιοίκησης και άλλες κατεπείγουσες διατάξεις” (Α’ 256)» (B’4410)</w:t>
        </w:r>
        <w:r w:rsidR="008D2510" w:rsidRPr="008D2510">
          <w:rPr>
            <w:webHidden/>
          </w:rPr>
          <w:tab/>
        </w:r>
        <w:r w:rsidR="008D2510" w:rsidRPr="008D2510">
          <w:rPr>
            <w:webHidden/>
          </w:rPr>
          <w:fldChar w:fldCharType="begin"/>
        </w:r>
        <w:r w:rsidR="008D2510" w:rsidRPr="008D2510">
          <w:rPr>
            <w:webHidden/>
          </w:rPr>
          <w:instrText xml:space="preserve"> PAGEREF _Toc193100357 \h </w:instrText>
        </w:r>
        <w:r w:rsidR="008D2510" w:rsidRPr="008D2510">
          <w:rPr>
            <w:webHidden/>
          </w:rPr>
        </w:r>
        <w:r w:rsidR="008D2510" w:rsidRPr="008D2510">
          <w:rPr>
            <w:webHidden/>
          </w:rPr>
          <w:fldChar w:fldCharType="separate"/>
        </w:r>
        <w:r w:rsidR="008D2510" w:rsidRPr="008D2510">
          <w:rPr>
            <w:webHidden/>
          </w:rPr>
          <w:t>269</w:t>
        </w:r>
        <w:r w:rsidR="008D2510" w:rsidRPr="008D2510">
          <w:rPr>
            <w:webHidden/>
          </w:rPr>
          <w:fldChar w:fldCharType="end"/>
        </w:r>
      </w:hyperlink>
    </w:p>
    <w:p w14:paraId="336A3B1F"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58" w:history="1">
        <w:r w:rsidR="008D2510" w:rsidRPr="008D2510">
          <w:rPr>
            <w:rStyle w:val="-"/>
          </w:rPr>
          <w:t>1570. ΑΠΟΦΑΣΗ ΥΦΥΠΟΥΡΓΟΥ ΑΝΑΠΤΥΞΗΣ ΚΑΙ ΕΠΕΝΔΥΣΕΩΝ Αριθμ. 102691 της 21/25.9.2021 «Τροποποίηση των ποσοστών δέσμευσης πόρων του Επιχειρησιακού Προγράμματος “ΝΟΤΙΟ ΑΙΓΑΙΟ 2014-2020”» (B’ 4440)</w:t>
        </w:r>
        <w:r w:rsidR="008D2510" w:rsidRPr="008D2510">
          <w:rPr>
            <w:webHidden/>
          </w:rPr>
          <w:tab/>
        </w:r>
        <w:r w:rsidR="008D2510" w:rsidRPr="008D2510">
          <w:rPr>
            <w:webHidden/>
          </w:rPr>
          <w:fldChar w:fldCharType="begin"/>
        </w:r>
        <w:r w:rsidR="008D2510" w:rsidRPr="008D2510">
          <w:rPr>
            <w:webHidden/>
          </w:rPr>
          <w:instrText xml:space="preserve"> PAGEREF _Toc193100358 \h </w:instrText>
        </w:r>
        <w:r w:rsidR="008D2510" w:rsidRPr="008D2510">
          <w:rPr>
            <w:webHidden/>
          </w:rPr>
        </w:r>
        <w:r w:rsidR="008D2510" w:rsidRPr="008D2510">
          <w:rPr>
            <w:webHidden/>
          </w:rPr>
          <w:fldChar w:fldCharType="separate"/>
        </w:r>
        <w:r w:rsidR="008D2510" w:rsidRPr="008D2510">
          <w:rPr>
            <w:webHidden/>
          </w:rPr>
          <w:t>272</w:t>
        </w:r>
        <w:r w:rsidR="008D2510" w:rsidRPr="008D2510">
          <w:rPr>
            <w:webHidden/>
          </w:rPr>
          <w:fldChar w:fldCharType="end"/>
        </w:r>
      </w:hyperlink>
    </w:p>
    <w:p w14:paraId="0D6AED81"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59" w:history="1">
        <w:r w:rsidR="008D2510" w:rsidRPr="008D2510">
          <w:rPr>
            <w:rStyle w:val="-"/>
          </w:rPr>
          <w:t>1571. 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58531 της 24/25.9.2021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27 Σεπτεμβρίου 2021 και ώρα 06:00 έως και τη Δευτέρα, 4 Οκτωβρίου 2021 και ώρα 06:00» (Β’ 4441)</w:t>
        </w:r>
        <w:r w:rsidR="008D2510" w:rsidRPr="008D2510">
          <w:rPr>
            <w:webHidden/>
          </w:rPr>
          <w:tab/>
        </w:r>
        <w:r w:rsidR="008D2510" w:rsidRPr="008D2510">
          <w:rPr>
            <w:webHidden/>
          </w:rPr>
          <w:fldChar w:fldCharType="begin"/>
        </w:r>
        <w:r w:rsidR="008D2510" w:rsidRPr="008D2510">
          <w:rPr>
            <w:webHidden/>
          </w:rPr>
          <w:instrText xml:space="preserve"> PAGEREF _Toc193100359 \h </w:instrText>
        </w:r>
        <w:r w:rsidR="008D2510" w:rsidRPr="008D2510">
          <w:rPr>
            <w:webHidden/>
          </w:rPr>
        </w:r>
        <w:r w:rsidR="008D2510" w:rsidRPr="008D2510">
          <w:rPr>
            <w:webHidden/>
          </w:rPr>
          <w:fldChar w:fldCharType="separate"/>
        </w:r>
        <w:r w:rsidR="008D2510" w:rsidRPr="008D2510">
          <w:rPr>
            <w:webHidden/>
          </w:rPr>
          <w:t>274</w:t>
        </w:r>
        <w:r w:rsidR="008D2510" w:rsidRPr="008D2510">
          <w:rPr>
            <w:webHidden/>
          </w:rPr>
          <w:fldChar w:fldCharType="end"/>
        </w:r>
      </w:hyperlink>
    </w:p>
    <w:p w14:paraId="5A262E27"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60" w:history="1">
        <w:r w:rsidR="008D2510" w:rsidRPr="008D2510">
          <w:rPr>
            <w:rStyle w:val="-"/>
          </w:rPr>
          <w:t>1572. ΑΠΟΦΑΣΗ ΥΦΥΠΟΥΡΓΟΥ ΑΝΑΠΤΥΞΗΣ ΚΑΙ ΕΠΕΝΔΥΣΕΩΝ Αριθμ. 100740 της 16/29.9.2021 «Έγκριση Τομεακού Προγράμματος Ανάπτυξης (ΤΠΑ) του Υπουργείου Πολιτισμού και Αθλητισμού προγραμματικής περιόδου 2021-2025» (Β’ 4451)</w:t>
        </w:r>
        <w:r w:rsidR="008D2510" w:rsidRPr="008D2510">
          <w:rPr>
            <w:webHidden/>
          </w:rPr>
          <w:tab/>
        </w:r>
        <w:r w:rsidR="008D2510" w:rsidRPr="008D2510">
          <w:rPr>
            <w:webHidden/>
          </w:rPr>
          <w:fldChar w:fldCharType="begin"/>
        </w:r>
        <w:r w:rsidR="008D2510" w:rsidRPr="008D2510">
          <w:rPr>
            <w:webHidden/>
          </w:rPr>
          <w:instrText xml:space="preserve"> PAGEREF _Toc193100360 \h </w:instrText>
        </w:r>
        <w:r w:rsidR="008D2510" w:rsidRPr="008D2510">
          <w:rPr>
            <w:webHidden/>
          </w:rPr>
        </w:r>
        <w:r w:rsidR="008D2510" w:rsidRPr="008D2510">
          <w:rPr>
            <w:webHidden/>
          </w:rPr>
          <w:fldChar w:fldCharType="separate"/>
        </w:r>
        <w:r w:rsidR="008D2510" w:rsidRPr="008D2510">
          <w:rPr>
            <w:webHidden/>
          </w:rPr>
          <w:t>275</w:t>
        </w:r>
        <w:r w:rsidR="008D2510" w:rsidRPr="008D2510">
          <w:rPr>
            <w:webHidden/>
          </w:rPr>
          <w:fldChar w:fldCharType="end"/>
        </w:r>
      </w:hyperlink>
    </w:p>
    <w:p w14:paraId="05C5622B"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61" w:history="1">
        <w:r w:rsidR="008D2510" w:rsidRPr="008D2510">
          <w:rPr>
            <w:rStyle w:val="-"/>
          </w:rPr>
          <w:t>1573. ΑΠΟΦΑΣΗ ΥΦΥΠΟΥΡΓΟΥ ΠΑΙΔΕΙΑΣ ΚΑΙ ΘΡΗΣΚΕΥΜΑΤΩΝ Αριθμ. 120815/Η2 της 27/29.9.2021 «Αρμοδιότητες Συντονιστών Εκπαίδευσης Εξωτερικού στο πλαίσιο των μέτρων περιορισμού διάδοσης του κορωνοϊού COVID-19 για το σχολικό έτος 2021-2022» (Β’ 4460)</w:t>
        </w:r>
        <w:r w:rsidR="008D2510" w:rsidRPr="008D2510">
          <w:rPr>
            <w:webHidden/>
          </w:rPr>
          <w:tab/>
        </w:r>
        <w:r w:rsidR="008D2510" w:rsidRPr="008D2510">
          <w:rPr>
            <w:webHidden/>
          </w:rPr>
          <w:fldChar w:fldCharType="begin"/>
        </w:r>
        <w:r w:rsidR="008D2510" w:rsidRPr="008D2510">
          <w:rPr>
            <w:webHidden/>
          </w:rPr>
          <w:instrText xml:space="preserve"> PAGEREF _Toc193100361 \h </w:instrText>
        </w:r>
        <w:r w:rsidR="008D2510" w:rsidRPr="008D2510">
          <w:rPr>
            <w:webHidden/>
          </w:rPr>
        </w:r>
        <w:r w:rsidR="008D2510" w:rsidRPr="008D2510">
          <w:rPr>
            <w:webHidden/>
          </w:rPr>
          <w:fldChar w:fldCharType="separate"/>
        </w:r>
        <w:r w:rsidR="008D2510" w:rsidRPr="008D2510">
          <w:rPr>
            <w:webHidden/>
          </w:rPr>
          <w:t>275</w:t>
        </w:r>
        <w:r w:rsidR="008D2510" w:rsidRPr="008D2510">
          <w:rPr>
            <w:webHidden/>
          </w:rPr>
          <w:fldChar w:fldCharType="end"/>
        </w:r>
      </w:hyperlink>
    </w:p>
    <w:p w14:paraId="0053B07D"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62" w:history="1">
        <w:r w:rsidR="008D2510" w:rsidRPr="008D2510">
          <w:rPr>
            <w:rStyle w:val="-"/>
          </w:rPr>
          <w:t>1574. ΑΠΟΦΑΣΗ ΔΙΟΙΚΗΤΗ ΤΗΣ ΑΝΕΞΑΡΤΗΤΗΣ ΑΡΧΗΣ ΔΗΜΟΣΙΩΝ ΕΣΟΔΩΝ Αριθμ. Α.1218 της 23/29.9.2021 «Τροποποίηση της υπό στοιχεία Γ.Γ.Δ.Ε. ΠΟΛ 1167/2015 (Β’ 1808) απόφασης για τον υπολογισμό του ορίου πληττόμενων εξαγωγικών επιχειρήσεων για το έτος 2021 στο πλαίσιο αντιμετώπισης των επιπτώσεων της πανδημίας COVID-19» (Β’ 4484)</w:t>
        </w:r>
        <w:r w:rsidR="008D2510" w:rsidRPr="008D2510">
          <w:rPr>
            <w:webHidden/>
          </w:rPr>
          <w:tab/>
        </w:r>
        <w:r w:rsidR="008D2510" w:rsidRPr="008D2510">
          <w:rPr>
            <w:webHidden/>
          </w:rPr>
          <w:fldChar w:fldCharType="begin"/>
        </w:r>
        <w:r w:rsidR="008D2510" w:rsidRPr="008D2510">
          <w:rPr>
            <w:webHidden/>
          </w:rPr>
          <w:instrText xml:space="preserve"> PAGEREF _Toc193100362 \h </w:instrText>
        </w:r>
        <w:r w:rsidR="008D2510" w:rsidRPr="008D2510">
          <w:rPr>
            <w:webHidden/>
          </w:rPr>
        </w:r>
        <w:r w:rsidR="008D2510" w:rsidRPr="008D2510">
          <w:rPr>
            <w:webHidden/>
          </w:rPr>
          <w:fldChar w:fldCharType="separate"/>
        </w:r>
        <w:r w:rsidR="008D2510" w:rsidRPr="008D2510">
          <w:rPr>
            <w:webHidden/>
          </w:rPr>
          <w:t>276</w:t>
        </w:r>
        <w:r w:rsidR="008D2510" w:rsidRPr="008D2510">
          <w:rPr>
            <w:webHidden/>
          </w:rPr>
          <w:fldChar w:fldCharType="end"/>
        </w:r>
      </w:hyperlink>
    </w:p>
    <w:p w14:paraId="25A66CF9"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63" w:history="1">
        <w:r w:rsidR="008D2510" w:rsidRPr="008D2510">
          <w:rPr>
            <w:rStyle w:val="-"/>
          </w:rPr>
          <w:t>1574A. ΑΠΟΦΑΣH ΥΠΗΡΕΣΙΑΚΩΝ ΓΡΑΜΜΑΤΕΩΝ ΤΩΝ ΥΠΟΥΡΓΕΙΩΝ ΥΓΕΙΑΣ - ΕΣΩΤΕΡΙΚΩΝ Αριθμ. Γ2α/25513 της 27/29.9.2021 «Ανακατανομή κενών οργανικών θέσεων ειδικευμένων ιατρών Ε.Σ.Υ. στο Γενικό Νοσοκομείο Λαμίας» (Β΄ 4487)</w:t>
        </w:r>
        <w:r w:rsidR="008D2510" w:rsidRPr="008D2510">
          <w:rPr>
            <w:webHidden/>
          </w:rPr>
          <w:tab/>
        </w:r>
        <w:r w:rsidR="008D2510" w:rsidRPr="008D2510">
          <w:rPr>
            <w:webHidden/>
          </w:rPr>
          <w:fldChar w:fldCharType="begin"/>
        </w:r>
        <w:r w:rsidR="008D2510" w:rsidRPr="008D2510">
          <w:rPr>
            <w:webHidden/>
          </w:rPr>
          <w:instrText xml:space="preserve"> PAGEREF _Toc193100363 \h </w:instrText>
        </w:r>
        <w:r w:rsidR="008D2510" w:rsidRPr="008D2510">
          <w:rPr>
            <w:webHidden/>
          </w:rPr>
        </w:r>
        <w:r w:rsidR="008D2510" w:rsidRPr="008D2510">
          <w:rPr>
            <w:webHidden/>
          </w:rPr>
          <w:fldChar w:fldCharType="separate"/>
        </w:r>
        <w:r w:rsidR="008D2510" w:rsidRPr="008D2510">
          <w:rPr>
            <w:webHidden/>
          </w:rPr>
          <w:t>279</w:t>
        </w:r>
        <w:r w:rsidR="008D2510" w:rsidRPr="008D2510">
          <w:rPr>
            <w:webHidden/>
          </w:rPr>
          <w:fldChar w:fldCharType="end"/>
        </w:r>
      </w:hyperlink>
    </w:p>
    <w:p w14:paraId="7CAF63D2"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64" w:history="1">
        <w:r w:rsidR="008D2510" w:rsidRPr="008D2510">
          <w:rPr>
            <w:rStyle w:val="-"/>
          </w:rPr>
          <w:t>1575. ΑΠΟΦΑΣΗ ΑΝΑΠΛΗΡΩΤΗ ΥΠΟΥΡΓΟΥ ΟΙΚΟΝΟΜΙΚΩΝ Αριθμ. 119126 ΕΞ 2021 της 28/29.9.2021 «Σύστημα διαχείρισης και ελέγχου των Δράσεων και των Έργων του Ταμείου Ανάκαμψης και Ανθεκτικότητας» (Β’ 4498)</w:t>
        </w:r>
        <w:r w:rsidR="008D2510" w:rsidRPr="008D2510">
          <w:rPr>
            <w:webHidden/>
          </w:rPr>
          <w:tab/>
        </w:r>
        <w:r w:rsidR="008D2510" w:rsidRPr="008D2510">
          <w:rPr>
            <w:webHidden/>
          </w:rPr>
          <w:fldChar w:fldCharType="begin"/>
        </w:r>
        <w:r w:rsidR="008D2510" w:rsidRPr="008D2510">
          <w:rPr>
            <w:webHidden/>
          </w:rPr>
          <w:instrText xml:space="preserve"> PAGEREF _Toc193100364 \h </w:instrText>
        </w:r>
        <w:r w:rsidR="008D2510" w:rsidRPr="008D2510">
          <w:rPr>
            <w:webHidden/>
          </w:rPr>
        </w:r>
        <w:r w:rsidR="008D2510" w:rsidRPr="008D2510">
          <w:rPr>
            <w:webHidden/>
          </w:rPr>
          <w:fldChar w:fldCharType="separate"/>
        </w:r>
        <w:r w:rsidR="008D2510" w:rsidRPr="008D2510">
          <w:rPr>
            <w:webHidden/>
          </w:rPr>
          <w:t>279</w:t>
        </w:r>
        <w:r w:rsidR="008D2510" w:rsidRPr="008D2510">
          <w:rPr>
            <w:webHidden/>
          </w:rPr>
          <w:fldChar w:fldCharType="end"/>
        </w:r>
      </w:hyperlink>
    </w:p>
    <w:p w14:paraId="6F9575EF"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65" w:history="1">
        <w:r w:rsidR="008D2510" w:rsidRPr="008D2510">
          <w:rPr>
            <w:rStyle w:val="-"/>
          </w:rPr>
          <w:t>1576. ΑΠΟΦΑΣΗ ΑΝΑΠΛΗΡΩΤΗ ΥΠΟΥΡΓΟΥ ΟΙΚΟΝΟΜΙΚΩΝ Αριθμ. 119138 ΕΞ 2021 της 28/29.9.2021 «Συμπλήρωση και εξειδίκευση των Αρμοδιοτήτων της Ειδικής Υπηρεσίας Συντονισμού Ταμείου Ανάκαμψης του Υπουργείου Οικονομικών» (Β’ 4499)</w:t>
        </w:r>
        <w:r w:rsidR="008D2510" w:rsidRPr="008D2510">
          <w:rPr>
            <w:webHidden/>
          </w:rPr>
          <w:tab/>
        </w:r>
        <w:r w:rsidR="008D2510" w:rsidRPr="008D2510">
          <w:rPr>
            <w:webHidden/>
          </w:rPr>
          <w:fldChar w:fldCharType="begin"/>
        </w:r>
        <w:r w:rsidR="008D2510" w:rsidRPr="008D2510">
          <w:rPr>
            <w:webHidden/>
          </w:rPr>
          <w:instrText xml:space="preserve"> PAGEREF _Toc193100365 \h </w:instrText>
        </w:r>
        <w:r w:rsidR="008D2510" w:rsidRPr="008D2510">
          <w:rPr>
            <w:webHidden/>
          </w:rPr>
        </w:r>
        <w:r w:rsidR="008D2510" w:rsidRPr="008D2510">
          <w:rPr>
            <w:webHidden/>
          </w:rPr>
          <w:fldChar w:fldCharType="separate"/>
        </w:r>
        <w:r w:rsidR="008D2510" w:rsidRPr="008D2510">
          <w:rPr>
            <w:webHidden/>
          </w:rPr>
          <w:t>280</w:t>
        </w:r>
        <w:r w:rsidR="008D2510" w:rsidRPr="008D2510">
          <w:rPr>
            <w:webHidden/>
          </w:rPr>
          <w:fldChar w:fldCharType="end"/>
        </w:r>
      </w:hyperlink>
    </w:p>
    <w:p w14:paraId="53DA3B66"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66" w:history="1">
        <w:r w:rsidR="008D2510" w:rsidRPr="008D2510">
          <w:rPr>
            <w:rStyle w:val="-"/>
          </w:rPr>
          <w:t>1577. ΑΠΟΦΑΣH ΥΠΟΥΡΓΟY ΝΑΥΤΙΛΙΑΣ ΚΑΙ ΝΗΣΙΩΤΙΚΗΣ ΠΟΛΙΤΙΚΗΣ Αριθμ. 2233.1-34/69512/2021 της 24/30.9.2021 «Παράταση ισχύος αποδεικτικών ναυτικής ικανότητας, πιστοποιητικών επάρκειας και πιστοποιητικών επικύρωσης (endorsements)» (Β’ 4502)</w:t>
        </w:r>
        <w:r w:rsidR="008D2510" w:rsidRPr="008D2510">
          <w:rPr>
            <w:webHidden/>
          </w:rPr>
          <w:tab/>
        </w:r>
        <w:r w:rsidR="008D2510" w:rsidRPr="008D2510">
          <w:rPr>
            <w:webHidden/>
          </w:rPr>
          <w:fldChar w:fldCharType="begin"/>
        </w:r>
        <w:r w:rsidR="008D2510" w:rsidRPr="008D2510">
          <w:rPr>
            <w:webHidden/>
          </w:rPr>
          <w:instrText xml:space="preserve"> PAGEREF _Toc193100366 \h </w:instrText>
        </w:r>
        <w:r w:rsidR="008D2510" w:rsidRPr="008D2510">
          <w:rPr>
            <w:webHidden/>
          </w:rPr>
        </w:r>
        <w:r w:rsidR="008D2510" w:rsidRPr="008D2510">
          <w:rPr>
            <w:webHidden/>
          </w:rPr>
          <w:fldChar w:fldCharType="separate"/>
        </w:r>
        <w:r w:rsidR="008D2510" w:rsidRPr="008D2510">
          <w:rPr>
            <w:webHidden/>
          </w:rPr>
          <w:t>280</w:t>
        </w:r>
        <w:r w:rsidR="008D2510" w:rsidRPr="008D2510">
          <w:rPr>
            <w:webHidden/>
          </w:rPr>
          <w:fldChar w:fldCharType="end"/>
        </w:r>
      </w:hyperlink>
    </w:p>
    <w:p w14:paraId="76258F58"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67" w:history="1">
        <w:r w:rsidR="008D2510" w:rsidRPr="008D2510">
          <w:rPr>
            <w:rStyle w:val="-"/>
          </w:rPr>
          <w:t>1578. ΑΠΟΦΑΣΗ ΥΠΟΥΡΓΩΝ ΟΙΚΟΝΟΜΙΚΩΝ - ΑΝΑΠΤΥΞΗΣ ΚΑΙ ΕΠΕΝΔΥΣΕΩΝ - ΕΡΓΑΣΙΑΣ ΚΑΙ ΚΟΙΝΩΝΙΚΩΝ ΥΠΟΘΕΣΕΩΝ - ΥΓΕΙΑΣ - ΠΡΟΣΤΑΣΙΑΣ ΤΟΥ ΠΟΛΙΤΗ - ΕΣΩΤΕΡΙΚΩΝ - EΠΙΚΡΑΤΕΙΑΣ Αριθμ. Δ1α/ΓΠ.οικ. 59916 της 30/30.9.2021 «Έκτακτα μέτρα προστασίας της δημόσιας υγείας στην Περιφερειακή Ενότητα Θεσσαλονίκης της Περιφέρειας Κεντρικής Μακεδονίας, προς αντιμετώπιση της διασποράς του κορωνοϊού COVID-19» (B’ 4506)</w:t>
        </w:r>
        <w:r w:rsidR="008D2510" w:rsidRPr="008D2510">
          <w:rPr>
            <w:webHidden/>
          </w:rPr>
          <w:tab/>
        </w:r>
        <w:r w:rsidR="008D2510" w:rsidRPr="008D2510">
          <w:rPr>
            <w:webHidden/>
          </w:rPr>
          <w:fldChar w:fldCharType="begin"/>
        </w:r>
        <w:r w:rsidR="008D2510" w:rsidRPr="008D2510">
          <w:rPr>
            <w:webHidden/>
          </w:rPr>
          <w:instrText xml:space="preserve"> PAGEREF _Toc193100367 \h </w:instrText>
        </w:r>
        <w:r w:rsidR="008D2510" w:rsidRPr="008D2510">
          <w:rPr>
            <w:webHidden/>
          </w:rPr>
        </w:r>
        <w:r w:rsidR="008D2510" w:rsidRPr="008D2510">
          <w:rPr>
            <w:webHidden/>
          </w:rPr>
          <w:fldChar w:fldCharType="separate"/>
        </w:r>
        <w:r w:rsidR="008D2510" w:rsidRPr="008D2510">
          <w:rPr>
            <w:webHidden/>
          </w:rPr>
          <w:t>281</w:t>
        </w:r>
        <w:r w:rsidR="008D2510" w:rsidRPr="008D2510">
          <w:rPr>
            <w:webHidden/>
          </w:rPr>
          <w:fldChar w:fldCharType="end"/>
        </w:r>
      </w:hyperlink>
    </w:p>
    <w:p w14:paraId="19F91443"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68" w:history="1">
        <w:r w:rsidR="008D2510" w:rsidRPr="008D2510">
          <w:rPr>
            <w:rStyle w:val="-"/>
          </w:rPr>
          <w:t>1579. ΑΠΟΦΑΣΗ ΥΠΟΥΡΓΩΝ ΟΙΚΟΝΟΜΙΚΩΝ - ΑΝΑΠΤΥΞΗΣ ΚΑΙ ΕΠΕΝΔΥΣΕΩΝ - ΕΡΓΑΣΙΑΣ ΚΑΙ ΚΟΙΝΩΝΙΚΩΝ ΥΠΟΘΕΣΕΩΝ - ΥΓΕΙΑΣ - ΠΡΟΣΤΑΣΙΑΣ ΤΟΥ ΠΟΛΙΤΗ - ΕΣΩΤΕΡΙΚΩΝ - EΠΙΚΡΑΤΕΙΑΣ Αριθμ. Δ1α/ΓΠ.οικ. 59915 της 30/30.9.2021 «Έκτακτα μέτρα προστασίας της δημόσιας υγείας στην Περιφερειακή Ενότητα Λάρισας της Περιφέρειας Θεσσαλίας, προς αντιμετώπιση της διασποράς του κορωνοϊού COVID-19» (Β’ 4507)</w:t>
        </w:r>
        <w:r w:rsidR="008D2510" w:rsidRPr="008D2510">
          <w:rPr>
            <w:webHidden/>
          </w:rPr>
          <w:tab/>
        </w:r>
        <w:r w:rsidR="008D2510" w:rsidRPr="008D2510">
          <w:rPr>
            <w:webHidden/>
          </w:rPr>
          <w:fldChar w:fldCharType="begin"/>
        </w:r>
        <w:r w:rsidR="008D2510" w:rsidRPr="008D2510">
          <w:rPr>
            <w:webHidden/>
          </w:rPr>
          <w:instrText xml:space="preserve"> PAGEREF _Toc193100368 \h </w:instrText>
        </w:r>
        <w:r w:rsidR="008D2510" w:rsidRPr="008D2510">
          <w:rPr>
            <w:webHidden/>
          </w:rPr>
        </w:r>
        <w:r w:rsidR="008D2510" w:rsidRPr="008D2510">
          <w:rPr>
            <w:webHidden/>
          </w:rPr>
          <w:fldChar w:fldCharType="separate"/>
        </w:r>
        <w:r w:rsidR="008D2510" w:rsidRPr="008D2510">
          <w:rPr>
            <w:webHidden/>
          </w:rPr>
          <w:t>285</w:t>
        </w:r>
        <w:r w:rsidR="008D2510" w:rsidRPr="008D2510">
          <w:rPr>
            <w:webHidden/>
          </w:rPr>
          <w:fldChar w:fldCharType="end"/>
        </w:r>
      </w:hyperlink>
    </w:p>
    <w:p w14:paraId="038B1A65"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69" w:history="1">
        <w:r w:rsidR="008D2510" w:rsidRPr="008D2510">
          <w:rPr>
            <w:rStyle w:val="-"/>
          </w:rPr>
          <w:t>1580. ΑΠΟΦΑΣΗ ΥΠΟΥΡΓΩΝ ΟΙΚΟΝΟΜΙΚΩΝ - ΑΝΑΠΤΥΞΗΣ ΚΑΙ ΕΠΕΝΔΥΣΕΩΝ - ΕΡΓΑΣΙΑΣ ΚΑΙ ΚΟΙΝΩΝΙΚΩΝ ΥΠΟΘΕΣΕΩΝ - ΥΓΕΙΑΣ - ΠΡΟΣΤΑΣΙΑΣ ΤΟΥ ΠΟΛΙΤΗ - ΕΣΩΤΕΡΙΚΩΝ - EΠΙΚΡΑΤΕΙΑΣ Αριθμ. Δ1α/ΓΠ.οικ. 59914 της 30/30.9.2021 «Έκτακτα μέτρα προστασίας της δημόσιας υγείας στην Περιφερειακή Ενότητα Χαλκιδικής της Περιφέρειας Κεντρικής Μακεδονίας, προς αντιμετώπιση της διασποράς του κορωνοϊού COVID-19» (Β’ 4508)</w:t>
        </w:r>
        <w:r w:rsidR="008D2510" w:rsidRPr="008D2510">
          <w:rPr>
            <w:webHidden/>
          </w:rPr>
          <w:tab/>
        </w:r>
        <w:r w:rsidR="008D2510" w:rsidRPr="008D2510">
          <w:rPr>
            <w:webHidden/>
          </w:rPr>
          <w:fldChar w:fldCharType="begin"/>
        </w:r>
        <w:r w:rsidR="008D2510" w:rsidRPr="008D2510">
          <w:rPr>
            <w:webHidden/>
          </w:rPr>
          <w:instrText xml:space="preserve"> PAGEREF _Toc193100369 \h </w:instrText>
        </w:r>
        <w:r w:rsidR="008D2510" w:rsidRPr="008D2510">
          <w:rPr>
            <w:webHidden/>
          </w:rPr>
        </w:r>
        <w:r w:rsidR="008D2510" w:rsidRPr="008D2510">
          <w:rPr>
            <w:webHidden/>
          </w:rPr>
          <w:fldChar w:fldCharType="separate"/>
        </w:r>
        <w:r w:rsidR="008D2510" w:rsidRPr="008D2510">
          <w:rPr>
            <w:webHidden/>
          </w:rPr>
          <w:t>289</w:t>
        </w:r>
        <w:r w:rsidR="008D2510" w:rsidRPr="008D2510">
          <w:rPr>
            <w:webHidden/>
          </w:rPr>
          <w:fldChar w:fldCharType="end"/>
        </w:r>
      </w:hyperlink>
    </w:p>
    <w:p w14:paraId="0A80562F"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70" w:history="1">
        <w:r w:rsidR="008D2510" w:rsidRPr="008D2510">
          <w:rPr>
            <w:rStyle w:val="-"/>
          </w:rPr>
          <w:t>1581. ΑΠΟΦΑΣΗ ΥΠΟΥΡΓΩΝ ΟΙΚΟΝΟΜΙΚΩΝ - ΑΝΑΠΤΥΞΗΣ ΚΑΙ ΕΠΕΝΔΥΣΕΩΝ - ΕΡΓΑΣΙΑΣ ΚΑΙ ΚΟΙΝΩΝΙΚΩΝ ΥΠΟΘΕΣΕΩΝ - ΥΓΕΙΑΣ - ΠΡΟΣΤΑΣΙΑΣ ΤΟΥ ΠΟΛΙΤΗ - ΕΣΩΤΕΡΙΚΩΝ - EΠΙΚΡΑΤΕΙΑΣ Αριθμ. Δ1α/ΓΠ.οικ. 59917 της 30/30.9.2021 «Έκτακτα μέτρα προστασίας της δημόσιας υγείας στην Περιφερειακή Ενότητα Κιλκίς της Περιφέρειας Κεντρικής Μακεδονίας, προς αντιμετώπιση της διασποράς του κορωνοϊού COVID-19» (Β’ 4511)</w:t>
        </w:r>
        <w:r w:rsidR="008D2510" w:rsidRPr="008D2510">
          <w:rPr>
            <w:webHidden/>
          </w:rPr>
          <w:tab/>
        </w:r>
        <w:r w:rsidR="008D2510" w:rsidRPr="008D2510">
          <w:rPr>
            <w:webHidden/>
          </w:rPr>
          <w:fldChar w:fldCharType="begin"/>
        </w:r>
        <w:r w:rsidR="008D2510" w:rsidRPr="008D2510">
          <w:rPr>
            <w:webHidden/>
          </w:rPr>
          <w:instrText xml:space="preserve"> PAGEREF _Toc193100370 \h </w:instrText>
        </w:r>
        <w:r w:rsidR="008D2510" w:rsidRPr="008D2510">
          <w:rPr>
            <w:webHidden/>
          </w:rPr>
        </w:r>
        <w:r w:rsidR="008D2510" w:rsidRPr="008D2510">
          <w:rPr>
            <w:webHidden/>
          </w:rPr>
          <w:fldChar w:fldCharType="separate"/>
        </w:r>
        <w:r w:rsidR="008D2510" w:rsidRPr="008D2510">
          <w:rPr>
            <w:webHidden/>
          </w:rPr>
          <w:t>294</w:t>
        </w:r>
        <w:r w:rsidR="008D2510" w:rsidRPr="008D2510">
          <w:rPr>
            <w:webHidden/>
          </w:rPr>
          <w:fldChar w:fldCharType="end"/>
        </w:r>
      </w:hyperlink>
    </w:p>
    <w:p w14:paraId="7876F31B"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71" w:history="1">
        <w:r w:rsidR="008D2510" w:rsidRPr="008D2510">
          <w:rPr>
            <w:rStyle w:val="-"/>
          </w:rPr>
          <w:t>1582. 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 ΕΠΙΚΡΑΤΕΙΑΣ Αριθμ. Δ1α/Γ.Π.οικ. 59928 της 30/30.9.2021 «Προϋποθέσεις εισόδου στη Χώρα προς περιορισμό της διασποράς του κορωνοϊού COVID-19» (Β’ 4515)</w:t>
        </w:r>
        <w:r w:rsidR="008D2510" w:rsidRPr="008D2510">
          <w:rPr>
            <w:webHidden/>
          </w:rPr>
          <w:tab/>
        </w:r>
        <w:r w:rsidR="008D2510" w:rsidRPr="008D2510">
          <w:rPr>
            <w:webHidden/>
          </w:rPr>
          <w:fldChar w:fldCharType="begin"/>
        </w:r>
        <w:r w:rsidR="008D2510" w:rsidRPr="008D2510">
          <w:rPr>
            <w:webHidden/>
          </w:rPr>
          <w:instrText xml:space="preserve"> PAGEREF _Toc193100371 \h </w:instrText>
        </w:r>
        <w:r w:rsidR="008D2510" w:rsidRPr="008D2510">
          <w:rPr>
            <w:webHidden/>
          </w:rPr>
        </w:r>
        <w:r w:rsidR="008D2510" w:rsidRPr="008D2510">
          <w:rPr>
            <w:webHidden/>
          </w:rPr>
          <w:fldChar w:fldCharType="separate"/>
        </w:r>
        <w:r w:rsidR="008D2510" w:rsidRPr="008D2510">
          <w:rPr>
            <w:webHidden/>
          </w:rPr>
          <w:t>298</w:t>
        </w:r>
        <w:r w:rsidR="008D2510" w:rsidRPr="008D2510">
          <w:rPr>
            <w:webHidden/>
          </w:rPr>
          <w:fldChar w:fldCharType="end"/>
        </w:r>
      </w:hyperlink>
    </w:p>
    <w:p w14:paraId="06594F32"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72" w:history="1">
        <w:r w:rsidR="008D2510" w:rsidRPr="008D2510">
          <w:rPr>
            <w:rStyle w:val="-"/>
          </w:rPr>
          <w:t>1583. ΑΠΟΦΑΣΗ ΑΝΑΠΛΗΡΩΤΗ ΥΠΟΥΡΓΟΥ ΟΙΚΟΝΟΜΙΚΩΝ Αριθμ. 120535 ΕΞ 2021 της 30/30.9.2021 «Κριτήρια αξιολόγησης της επιλεξιμότητας των επενδυτικών σχεδίων που χρηματοδοτούνται με δάνεια του Ταμείου Ανάκαμψης και Ανθεκτικότητας» (Β’ 4521)</w:t>
        </w:r>
        <w:r w:rsidR="008D2510" w:rsidRPr="008D2510">
          <w:rPr>
            <w:webHidden/>
          </w:rPr>
          <w:tab/>
        </w:r>
        <w:r w:rsidR="008D2510" w:rsidRPr="008D2510">
          <w:rPr>
            <w:webHidden/>
          </w:rPr>
          <w:fldChar w:fldCharType="begin"/>
        </w:r>
        <w:r w:rsidR="008D2510" w:rsidRPr="008D2510">
          <w:rPr>
            <w:webHidden/>
          </w:rPr>
          <w:instrText xml:space="preserve"> PAGEREF _Toc193100372 \h </w:instrText>
        </w:r>
        <w:r w:rsidR="008D2510" w:rsidRPr="008D2510">
          <w:rPr>
            <w:webHidden/>
          </w:rPr>
        </w:r>
        <w:r w:rsidR="008D2510" w:rsidRPr="008D2510">
          <w:rPr>
            <w:webHidden/>
          </w:rPr>
          <w:fldChar w:fldCharType="separate"/>
        </w:r>
        <w:r w:rsidR="008D2510" w:rsidRPr="008D2510">
          <w:rPr>
            <w:webHidden/>
          </w:rPr>
          <w:t>298</w:t>
        </w:r>
        <w:r w:rsidR="008D2510" w:rsidRPr="008D2510">
          <w:rPr>
            <w:webHidden/>
          </w:rPr>
          <w:fldChar w:fldCharType="end"/>
        </w:r>
      </w:hyperlink>
    </w:p>
    <w:p w14:paraId="2B3FD25C"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73" w:history="1">
        <w:r w:rsidR="008D2510" w:rsidRPr="008D2510">
          <w:rPr>
            <w:rStyle w:val="-"/>
          </w:rPr>
          <w:t xml:space="preserve">1584. ΑΠΟΦΑΣΗ ΑΝΑΠΛΗΡΩΤΗ ΥΠΟΥΡΓΟΥ ΟΙΚΟΝΟΜΙΚΩΝ Αριθμ. 120536 ΕΞ 2021 της 30/30.9.2021 «Καθορισμός της διαδικασίας διάθεσης κεφαλαίων στα πιστωτικά ιδρύματα, των όρων και προϋποθέσεων της διαδικασίας χορήγησης των δανείων στις επιχειρήσεις, εξειδίκευση </w:t>
        </w:r>
        <w:r w:rsidR="008D2510" w:rsidRPr="008D2510">
          <w:rPr>
            <w:rStyle w:val="-"/>
          </w:rPr>
          <w:lastRenderedPageBreak/>
          <w:t>των κριτηρίων και του τρόπου ελέγχου της επιλεξιμότητας των επενδύσεων που χρηματοδοτούνται με πόρους του Ταμείου Ανάκαμψης και Ανθεκτικότητας και ορισμός της διαδικασίας, των όρων και των κριτηρίων ανάθεσης σε αξιολογητές των επιλεξιμοτήτων των επενδυτικών σχεδίων» (Β’ 4522)</w:t>
        </w:r>
        <w:r w:rsidR="008D2510" w:rsidRPr="008D2510">
          <w:rPr>
            <w:webHidden/>
          </w:rPr>
          <w:tab/>
        </w:r>
        <w:r w:rsidR="008D2510" w:rsidRPr="008D2510">
          <w:rPr>
            <w:webHidden/>
          </w:rPr>
          <w:fldChar w:fldCharType="begin"/>
        </w:r>
        <w:r w:rsidR="008D2510" w:rsidRPr="008D2510">
          <w:rPr>
            <w:webHidden/>
          </w:rPr>
          <w:instrText xml:space="preserve"> PAGEREF _Toc193100373 \h </w:instrText>
        </w:r>
        <w:r w:rsidR="008D2510" w:rsidRPr="008D2510">
          <w:rPr>
            <w:webHidden/>
          </w:rPr>
        </w:r>
        <w:r w:rsidR="008D2510" w:rsidRPr="008D2510">
          <w:rPr>
            <w:webHidden/>
          </w:rPr>
          <w:fldChar w:fldCharType="separate"/>
        </w:r>
        <w:r w:rsidR="008D2510" w:rsidRPr="008D2510">
          <w:rPr>
            <w:webHidden/>
          </w:rPr>
          <w:t>299</w:t>
        </w:r>
        <w:r w:rsidR="008D2510" w:rsidRPr="008D2510">
          <w:rPr>
            <w:webHidden/>
          </w:rPr>
          <w:fldChar w:fldCharType="end"/>
        </w:r>
      </w:hyperlink>
    </w:p>
    <w:p w14:paraId="4A75D8CE"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74" w:history="1">
        <w:r w:rsidR="008D2510" w:rsidRPr="008D2510">
          <w:rPr>
            <w:rStyle w:val="-"/>
          </w:rPr>
          <w:t>1585. NOMOΣ ΥΠ’ ΑΡΙΘΜ. 4837 της 1/1.10.2021 «Πρόληψη και αντιμετώπιση περιστατικών κακοποίησης και παραμέλησης ανηλίκων, Πρόγραμμα “Κυψέλη” για την αναβάθμιση της ποιότητας των παρεχόμενων υπηρεσιών σε βρεφικούς, βρεφονηπιακούς και παιδικούς σταθμούς, διατάξεις για την προώθηση της αναδοχής και της υιοθεσίας, “Προσωπικός Βοηθός για τα Άτομα με Αναπηρία” και άλλες διατάξεις» (Α΄ 178)</w:t>
        </w:r>
        <w:r w:rsidR="008D2510" w:rsidRPr="008D2510">
          <w:rPr>
            <w:webHidden/>
          </w:rPr>
          <w:tab/>
        </w:r>
        <w:r w:rsidR="008D2510" w:rsidRPr="008D2510">
          <w:rPr>
            <w:webHidden/>
          </w:rPr>
          <w:fldChar w:fldCharType="begin"/>
        </w:r>
        <w:r w:rsidR="008D2510" w:rsidRPr="008D2510">
          <w:rPr>
            <w:webHidden/>
          </w:rPr>
          <w:instrText xml:space="preserve"> PAGEREF _Toc193100374 \h </w:instrText>
        </w:r>
        <w:r w:rsidR="008D2510" w:rsidRPr="008D2510">
          <w:rPr>
            <w:webHidden/>
          </w:rPr>
        </w:r>
        <w:r w:rsidR="008D2510" w:rsidRPr="008D2510">
          <w:rPr>
            <w:webHidden/>
          </w:rPr>
          <w:fldChar w:fldCharType="separate"/>
        </w:r>
        <w:r w:rsidR="008D2510" w:rsidRPr="008D2510">
          <w:rPr>
            <w:webHidden/>
          </w:rPr>
          <w:t>299</w:t>
        </w:r>
        <w:r w:rsidR="008D2510" w:rsidRPr="008D2510">
          <w:rPr>
            <w:webHidden/>
          </w:rPr>
          <w:fldChar w:fldCharType="end"/>
        </w:r>
      </w:hyperlink>
    </w:p>
    <w:p w14:paraId="260B3852"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75" w:history="1">
        <w:r w:rsidR="008D2510" w:rsidRPr="008D2510">
          <w:rPr>
            <w:rStyle w:val="-"/>
          </w:rPr>
          <w:t>1586. ΑΠΟΦΑΣΗ ΥΠΟΥΡΓΟΥ ΠΑΙΔΕΙΑΣ ΚΑΙ ΘΡΗΣΚΕΥΜΑΤΩΝ Αριθμ. 119730 της 23.9/1.10.2021 «Κανονισμός Λειτουργίας Μεταλυκειακού Έτους - Τάξης Μαθητείας» (Β’ 4531)</w:t>
        </w:r>
        <w:r w:rsidR="008D2510" w:rsidRPr="008D2510">
          <w:rPr>
            <w:webHidden/>
          </w:rPr>
          <w:tab/>
        </w:r>
        <w:r w:rsidR="008D2510" w:rsidRPr="008D2510">
          <w:rPr>
            <w:webHidden/>
          </w:rPr>
          <w:fldChar w:fldCharType="begin"/>
        </w:r>
        <w:r w:rsidR="008D2510" w:rsidRPr="008D2510">
          <w:rPr>
            <w:webHidden/>
          </w:rPr>
          <w:instrText xml:space="preserve"> PAGEREF _Toc193100375 \h </w:instrText>
        </w:r>
        <w:r w:rsidR="008D2510" w:rsidRPr="008D2510">
          <w:rPr>
            <w:webHidden/>
          </w:rPr>
        </w:r>
        <w:r w:rsidR="008D2510" w:rsidRPr="008D2510">
          <w:rPr>
            <w:webHidden/>
          </w:rPr>
          <w:fldChar w:fldCharType="separate"/>
        </w:r>
        <w:r w:rsidR="008D2510" w:rsidRPr="008D2510">
          <w:rPr>
            <w:webHidden/>
          </w:rPr>
          <w:t>304</w:t>
        </w:r>
        <w:r w:rsidR="008D2510" w:rsidRPr="008D2510">
          <w:rPr>
            <w:webHidden/>
          </w:rPr>
          <w:fldChar w:fldCharType="end"/>
        </w:r>
      </w:hyperlink>
    </w:p>
    <w:p w14:paraId="177C6155"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76" w:history="1">
        <w:r w:rsidR="008D2510" w:rsidRPr="008D2510">
          <w:rPr>
            <w:rStyle w:val="-"/>
          </w:rPr>
          <w:t>1587. ΑΠΟΦΑΣΗ ΥΠΟΥΡΓΩΝ ΠΑΙΔΕΙΑΣ ΚΑΙ ΘΡΗΣΚΕΥΜΑΤΩΝ - ΥΓΕΙΑΣ - ΕΠΙΚΡΑΤΕΙΑΣ Αριθμ. 124068/ΓΔ4 της 1/1.10.2021 «Τήρηση θυρίδων αρμοδιότητας του Υπουργείου Παιδείας και Θρησκευμάτων στην Ενιαία Ψηφιακή Πύλη της Δημόσιας Διοίκησης (gov.gr-ΕΨΠ) και έλεγχος σχετικά με τη συνδρομή των νόμιμων προϋποθέσεων για τη δυνατότητα της φυσικής παρουσίας σε εκπαιδευτική δομή μέσω της ειδικής πλατφόρμας “edupass.gov.gr”» (Β’ 4558)</w:t>
        </w:r>
        <w:r w:rsidR="008D2510" w:rsidRPr="008D2510">
          <w:rPr>
            <w:webHidden/>
          </w:rPr>
          <w:tab/>
        </w:r>
        <w:r w:rsidR="008D2510" w:rsidRPr="008D2510">
          <w:rPr>
            <w:webHidden/>
          </w:rPr>
          <w:fldChar w:fldCharType="begin"/>
        </w:r>
        <w:r w:rsidR="008D2510" w:rsidRPr="008D2510">
          <w:rPr>
            <w:webHidden/>
          </w:rPr>
          <w:instrText xml:space="preserve"> PAGEREF _Toc193100376 \h </w:instrText>
        </w:r>
        <w:r w:rsidR="008D2510" w:rsidRPr="008D2510">
          <w:rPr>
            <w:webHidden/>
          </w:rPr>
        </w:r>
        <w:r w:rsidR="008D2510" w:rsidRPr="008D2510">
          <w:rPr>
            <w:webHidden/>
          </w:rPr>
          <w:fldChar w:fldCharType="separate"/>
        </w:r>
        <w:r w:rsidR="008D2510" w:rsidRPr="008D2510">
          <w:rPr>
            <w:webHidden/>
          </w:rPr>
          <w:t>305</w:t>
        </w:r>
        <w:r w:rsidR="008D2510" w:rsidRPr="008D2510">
          <w:rPr>
            <w:webHidden/>
          </w:rPr>
          <w:fldChar w:fldCharType="end"/>
        </w:r>
      </w:hyperlink>
    </w:p>
    <w:p w14:paraId="19AEAE8E"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77" w:history="1">
        <w:r w:rsidR="008D2510" w:rsidRPr="008D2510">
          <w:rPr>
            <w:rStyle w:val="-"/>
          </w:rPr>
          <w:t>1588. ΑΠΟΦΑΣΗ ΥΦΥΠΟΥΡΓΟΥ ΑΝΑΠΤΥΞΗΣ ΚΑΙ ΕΠΕΝΔΥΣΕΩΝ Αριθμ. 5116 της 29.9/2.10.2021 «Ανάθεση καθηκόντων διαχείρισης στον Ενδιάμεσο Φορέα του Επιχειρησιακού Προγράμματος “Ανταγωνιστικότητα, Επιχειρηματικότητα και Καινοτομία” - ΕΦΕΠΑΕ για τις ενταγμένες Πράξεις Κρατικών Ενισχύσεων με εγκεκριμένη Δημόσια Δαπάνη άνω των 200.000 χιλιάδων ευρώ στο πλαίσιο της Δράσης “Επιδότηση Κεφαλαίου Κίνησης Πληττόμενων από την Πανδημία Τουριστικών Επιχειρήσεων Φιλοξενίας” του Επιχειρησιακού Προγράμματος “Ανταγωνιστικότητα, Επιχειρηματικότητα και Καινοτομία” - ΕΠΑνΕΚ 2021-2017» (Β’ 4576) (Διορθ. Σφάλμ. στο ΦΕΚ B’ 4693/11.10.2021)</w:t>
        </w:r>
        <w:r w:rsidR="008D2510" w:rsidRPr="008D2510">
          <w:rPr>
            <w:webHidden/>
          </w:rPr>
          <w:tab/>
        </w:r>
        <w:r w:rsidR="008D2510" w:rsidRPr="008D2510">
          <w:rPr>
            <w:webHidden/>
          </w:rPr>
          <w:fldChar w:fldCharType="begin"/>
        </w:r>
        <w:r w:rsidR="008D2510" w:rsidRPr="008D2510">
          <w:rPr>
            <w:webHidden/>
          </w:rPr>
          <w:instrText xml:space="preserve"> PAGEREF _Toc193100377 \h </w:instrText>
        </w:r>
        <w:r w:rsidR="008D2510" w:rsidRPr="008D2510">
          <w:rPr>
            <w:webHidden/>
          </w:rPr>
        </w:r>
        <w:r w:rsidR="008D2510" w:rsidRPr="008D2510">
          <w:rPr>
            <w:webHidden/>
          </w:rPr>
          <w:fldChar w:fldCharType="separate"/>
        </w:r>
        <w:r w:rsidR="008D2510" w:rsidRPr="008D2510">
          <w:rPr>
            <w:webHidden/>
          </w:rPr>
          <w:t>315</w:t>
        </w:r>
        <w:r w:rsidR="008D2510" w:rsidRPr="008D2510">
          <w:rPr>
            <w:webHidden/>
          </w:rPr>
          <w:fldChar w:fldCharType="end"/>
        </w:r>
      </w:hyperlink>
    </w:p>
    <w:p w14:paraId="5D6B4BA9"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78" w:history="1">
        <w:r w:rsidR="008D2510" w:rsidRPr="008D2510">
          <w:rPr>
            <w:rStyle w:val="-"/>
          </w:rPr>
          <w:t>1589. ΑΠΟΦΑΣΗ ΔΙΟΙΚΗΤΗ ΤΗΣ ΑΝΕΞΑΡΤΗΤΗΣ ΑΡΧΗΣ ΔΗΜΟΣΙΩΝ ΕΣΟΔΩΝ Αριθμ. Α.1221 της 27.9/2.10.2021 «Τύπος και περιεχόμενο της δήλωσης Δ210 για την απόδοση ΑΦΜ και τη μεταβολή ατομικών στοιχείων και της δήλωσης Δ211 για την έναρξη, μεταβολή, διακοπή εργασιών επιχείρησης» (Β’ 4572)</w:t>
        </w:r>
        <w:r w:rsidR="008D2510" w:rsidRPr="008D2510">
          <w:rPr>
            <w:webHidden/>
          </w:rPr>
          <w:tab/>
        </w:r>
        <w:r w:rsidR="008D2510" w:rsidRPr="008D2510">
          <w:rPr>
            <w:webHidden/>
          </w:rPr>
          <w:fldChar w:fldCharType="begin"/>
        </w:r>
        <w:r w:rsidR="008D2510" w:rsidRPr="008D2510">
          <w:rPr>
            <w:webHidden/>
          </w:rPr>
          <w:instrText xml:space="preserve"> PAGEREF _Toc193100378 \h </w:instrText>
        </w:r>
        <w:r w:rsidR="008D2510" w:rsidRPr="008D2510">
          <w:rPr>
            <w:webHidden/>
          </w:rPr>
        </w:r>
        <w:r w:rsidR="008D2510" w:rsidRPr="008D2510">
          <w:rPr>
            <w:webHidden/>
          </w:rPr>
          <w:fldChar w:fldCharType="separate"/>
        </w:r>
        <w:r w:rsidR="008D2510" w:rsidRPr="008D2510">
          <w:rPr>
            <w:webHidden/>
          </w:rPr>
          <w:t>315</w:t>
        </w:r>
        <w:r w:rsidR="008D2510" w:rsidRPr="008D2510">
          <w:rPr>
            <w:webHidden/>
          </w:rPr>
          <w:fldChar w:fldCharType="end"/>
        </w:r>
      </w:hyperlink>
    </w:p>
    <w:p w14:paraId="78427692"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79" w:history="1">
        <w:r w:rsidR="008D2510" w:rsidRPr="008D2510">
          <w:rPr>
            <w:rStyle w:val="-"/>
          </w:rPr>
          <w:t>1589A. NOMOΣ ΥΠ΄ ΑΡΙΘΜ. 4839 της 2/2.10.2021 «Κύρωση της από 26.7.2021 τροποποίησης και αντικατάστασης της από 3.6.2019 επιμέρους Σύμβασης Δωρεάς για το Έργο VI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κορωνοϊού COVID-19» (Α’ 181)</w:t>
        </w:r>
        <w:r w:rsidR="008D2510" w:rsidRPr="008D2510">
          <w:rPr>
            <w:webHidden/>
          </w:rPr>
          <w:tab/>
        </w:r>
        <w:r w:rsidR="008D2510" w:rsidRPr="008D2510">
          <w:rPr>
            <w:webHidden/>
          </w:rPr>
          <w:fldChar w:fldCharType="begin"/>
        </w:r>
        <w:r w:rsidR="008D2510" w:rsidRPr="008D2510">
          <w:rPr>
            <w:webHidden/>
          </w:rPr>
          <w:instrText xml:space="preserve"> PAGEREF _Toc193100379 \h </w:instrText>
        </w:r>
        <w:r w:rsidR="008D2510" w:rsidRPr="008D2510">
          <w:rPr>
            <w:webHidden/>
          </w:rPr>
        </w:r>
        <w:r w:rsidR="008D2510" w:rsidRPr="008D2510">
          <w:rPr>
            <w:webHidden/>
          </w:rPr>
          <w:fldChar w:fldCharType="separate"/>
        </w:r>
        <w:r w:rsidR="008D2510" w:rsidRPr="008D2510">
          <w:rPr>
            <w:webHidden/>
          </w:rPr>
          <w:t>318</w:t>
        </w:r>
        <w:r w:rsidR="008D2510" w:rsidRPr="008D2510">
          <w:rPr>
            <w:webHidden/>
          </w:rPr>
          <w:fldChar w:fldCharType="end"/>
        </w:r>
      </w:hyperlink>
    </w:p>
    <w:p w14:paraId="28CBB9A0"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80" w:history="1">
        <w:r w:rsidR="008D2510" w:rsidRPr="008D2510">
          <w:rPr>
            <w:rStyle w:val="-"/>
          </w:rPr>
          <w:t xml:space="preserve">1590. 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60400 της 1/3.10.2021 «Έκτακτα μέτρα προστασίας της δημόσιας υγείας από </w:t>
        </w:r>
        <w:r w:rsidR="008D2510" w:rsidRPr="008D2510">
          <w:rPr>
            <w:rStyle w:val="-"/>
          </w:rPr>
          <w:lastRenderedPageBreak/>
          <w:t>τον κίνδυνο περαιτέρω διασποράς του κορωνοϊού COVID-19 στο σύνολο της Επικράτειας, για το διάστημα από τη Δευτέρα, 4 Οκτωβρίου 2021 και ώρα 06:00 έως και τη Δευτέρα, 11 Οκτωβρίου 2021 και ώρα 06:00» (Β’ 4577) (Διορθ. σφαλμ. στο ΦΕΚ B’ 4594/5.10.2021)</w:t>
        </w:r>
        <w:r w:rsidR="008D2510" w:rsidRPr="008D2510">
          <w:rPr>
            <w:webHidden/>
          </w:rPr>
          <w:tab/>
        </w:r>
        <w:r w:rsidR="008D2510" w:rsidRPr="008D2510">
          <w:rPr>
            <w:webHidden/>
          </w:rPr>
          <w:fldChar w:fldCharType="begin"/>
        </w:r>
        <w:r w:rsidR="008D2510" w:rsidRPr="008D2510">
          <w:rPr>
            <w:webHidden/>
          </w:rPr>
          <w:instrText xml:space="preserve"> PAGEREF _Toc193100380 \h </w:instrText>
        </w:r>
        <w:r w:rsidR="008D2510" w:rsidRPr="008D2510">
          <w:rPr>
            <w:webHidden/>
          </w:rPr>
        </w:r>
        <w:r w:rsidR="008D2510" w:rsidRPr="008D2510">
          <w:rPr>
            <w:webHidden/>
          </w:rPr>
          <w:fldChar w:fldCharType="separate"/>
        </w:r>
        <w:r w:rsidR="008D2510" w:rsidRPr="008D2510">
          <w:rPr>
            <w:webHidden/>
          </w:rPr>
          <w:t>343</w:t>
        </w:r>
        <w:r w:rsidR="008D2510" w:rsidRPr="008D2510">
          <w:rPr>
            <w:webHidden/>
          </w:rPr>
          <w:fldChar w:fldCharType="end"/>
        </w:r>
      </w:hyperlink>
    </w:p>
    <w:p w14:paraId="2A9CE8E5"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81" w:history="1">
        <w:r w:rsidR="008D2510" w:rsidRPr="008D2510">
          <w:rPr>
            <w:rStyle w:val="-"/>
          </w:rPr>
          <w:t>1591.ΑΠΟΦΑΣΗ ΥΦΥΠΟΥΡΓΟΥ ΑΝΑΠΤΥΞΗΣ ΚΑΙ ΕΠΕΝΔΥΣΕΩΝ Αριθμ. 105935 της 29.9/5.10.2021 «Τροποποίηση των ποσοστών της παρ. 1 του άρθρου 33 του ν. 4314/2014 για το ΕΠ Ανταγωνιστικότητα, Επιχειρηματικότητα και Καινοτομία 2014-2020» (Β’ 4588)</w:t>
        </w:r>
        <w:r w:rsidR="008D2510" w:rsidRPr="008D2510">
          <w:rPr>
            <w:webHidden/>
          </w:rPr>
          <w:tab/>
        </w:r>
        <w:r w:rsidR="008D2510" w:rsidRPr="008D2510">
          <w:rPr>
            <w:webHidden/>
          </w:rPr>
          <w:fldChar w:fldCharType="begin"/>
        </w:r>
        <w:r w:rsidR="008D2510" w:rsidRPr="008D2510">
          <w:rPr>
            <w:webHidden/>
          </w:rPr>
          <w:instrText xml:space="preserve"> PAGEREF _Toc193100381 \h </w:instrText>
        </w:r>
        <w:r w:rsidR="008D2510" w:rsidRPr="008D2510">
          <w:rPr>
            <w:webHidden/>
          </w:rPr>
        </w:r>
        <w:r w:rsidR="008D2510" w:rsidRPr="008D2510">
          <w:rPr>
            <w:webHidden/>
          </w:rPr>
          <w:fldChar w:fldCharType="separate"/>
        </w:r>
        <w:r w:rsidR="008D2510" w:rsidRPr="008D2510">
          <w:rPr>
            <w:webHidden/>
          </w:rPr>
          <w:t>343</w:t>
        </w:r>
        <w:r w:rsidR="008D2510" w:rsidRPr="008D2510">
          <w:rPr>
            <w:webHidden/>
          </w:rPr>
          <w:fldChar w:fldCharType="end"/>
        </w:r>
      </w:hyperlink>
    </w:p>
    <w:p w14:paraId="609F74C1"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82" w:history="1">
        <w:r w:rsidR="008D2510" w:rsidRPr="008D2510">
          <w:rPr>
            <w:rStyle w:val="-"/>
          </w:rPr>
          <w:t>1592. ΑΠΟΦΑΣΗ ΥΠΟΥΡΓΟΥ ΟΙΚΟΝΟΜΙΚΩΝ Αριθμ. 121998 ΕΞ 2021 της 4/5.10.2021 «Καθορισμός επιχορήγησης των πληγέντων από τις πλημμύρες και τον ανεμοστρόβιλο της 17ης έως και της 19ης Σεπτεμβρίου 2020, σε περιοχές της Περιφερειακής Ενότητας Λευκάδας της Περιφέρειας Ιονίων Νήσων» (Β’ 4592)</w:t>
        </w:r>
        <w:r w:rsidR="008D2510" w:rsidRPr="008D2510">
          <w:rPr>
            <w:webHidden/>
          </w:rPr>
          <w:tab/>
        </w:r>
        <w:r w:rsidR="008D2510" w:rsidRPr="008D2510">
          <w:rPr>
            <w:webHidden/>
          </w:rPr>
          <w:fldChar w:fldCharType="begin"/>
        </w:r>
        <w:r w:rsidR="008D2510" w:rsidRPr="008D2510">
          <w:rPr>
            <w:webHidden/>
          </w:rPr>
          <w:instrText xml:space="preserve"> PAGEREF _Toc193100382 \h </w:instrText>
        </w:r>
        <w:r w:rsidR="008D2510" w:rsidRPr="008D2510">
          <w:rPr>
            <w:webHidden/>
          </w:rPr>
        </w:r>
        <w:r w:rsidR="008D2510" w:rsidRPr="008D2510">
          <w:rPr>
            <w:webHidden/>
          </w:rPr>
          <w:fldChar w:fldCharType="separate"/>
        </w:r>
        <w:r w:rsidR="008D2510" w:rsidRPr="008D2510">
          <w:rPr>
            <w:webHidden/>
          </w:rPr>
          <w:t>345</w:t>
        </w:r>
        <w:r w:rsidR="008D2510" w:rsidRPr="008D2510">
          <w:rPr>
            <w:webHidden/>
          </w:rPr>
          <w:fldChar w:fldCharType="end"/>
        </w:r>
      </w:hyperlink>
    </w:p>
    <w:p w14:paraId="604EE89A"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83" w:history="1">
        <w:r w:rsidR="008D2510" w:rsidRPr="008D2510">
          <w:rPr>
            <w:rStyle w:val="-"/>
          </w:rPr>
          <w:t>1593. ΑΠΟΦΑΣΗ ΥΠΟΥΡΓΟΥ ΟΙΚΟΝΟΜΙΚΩΝ Αριθμ. 122282 ΕΞ 2021 της 4/5.10.2021 «Καθορισμός επιχορήγησης των πληγέντων από τις πλημμύρες της 9ης Αυγούστου 2020 σε περιοχές της Περιφερειακής Ενότητας Εύβοιας της Περιφέρειας Στερεάς Ελλάδας» (Β’ 4592)</w:t>
        </w:r>
        <w:r w:rsidR="008D2510" w:rsidRPr="008D2510">
          <w:rPr>
            <w:webHidden/>
          </w:rPr>
          <w:tab/>
        </w:r>
        <w:r w:rsidR="008D2510" w:rsidRPr="008D2510">
          <w:rPr>
            <w:webHidden/>
          </w:rPr>
          <w:fldChar w:fldCharType="begin"/>
        </w:r>
        <w:r w:rsidR="008D2510" w:rsidRPr="008D2510">
          <w:rPr>
            <w:webHidden/>
          </w:rPr>
          <w:instrText xml:space="preserve"> PAGEREF _Toc193100383 \h </w:instrText>
        </w:r>
        <w:r w:rsidR="008D2510" w:rsidRPr="008D2510">
          <w:rPr>
            <w:webHidden/>
          </w:rPr>
        </w:r>
        <w:r w:rsidR="008D2510" w:rsidRPr="008D2510">
          <w:rPr>
            <w:webHidden/>
          </w:rPr>
          <w:fldChar w:fldCharType="separate"/>
        </w:r>
        <w:r w:rsidR="008D2510" w:rsidRPr="008D2510">
          <w:rPr>
            <w:webHidden/>
          </w:rPr>
          <w:t>345</w:t>
        </w:r>
        <w:r w:rsidR="008D2510" w:rsidRPr="008D2510">
          <w:rPr>
            <w:webHidden/>
          </w:rPr>
          <w:fldChar w:fldCharType="end"/>
        </w:r>
      </w:hyperlink>
    </w:p>
    <w:p w14:paraId="4E3E49A4"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84" w:history="1">
        <w:r w:rsidR="008D2510" w:rsidRPr="008D2510">
          <w:rPr>
            <w:rStyle w:val="-"/>
          </w:rPr>
          <w:t>1594. ΑΠΟΦΑΣΗ ΥΠΟΥΡΓΟΥ ΟΙΚΟΝΟΜΙΚΩΝ Αριθμ. 122283 ΕΞ 2021 της 4/5.10.2021 «Καθορισμός επιχορήγησης των πληγέντων από τις πλημμύρες της 17ης έως και 20ης Σεπτεμβρίου 2020 σε περιοχές της Περιφερειακής Ενότητας Καρδίτσας της Περιφέρειας Θεσσαλίας» (Β’ 4592)</w:t>
        </w:r>
        <w:r w:rsidR="008D2510" w:rsidRPr="008D2510">
          <w:rPr>
            <w:webHidden/>
          </w:rPr>
          <w:tab/>
        </w:r>
        <w:r w:rsidR="008D2510" w:rsidRPr="008D2510">
          <w:rPr>
            <w:webHidden/>
          </w:rPr>
          <w:fldChar w:fldCharType="begin"/>
        </w:r>
        <w:r w:rsidR="008D2510" w:rsidRPr="008D2510">
          <w:rPr>
            <w:webHidden/>
          </w:rPr>
          <w:instrText xml:space="preserve"> PAGEREF _Toc193100384 \h </w:instrText>
        </w:r>
        <w:r w:rsidR="008D2510" w:rsidRPr="008D2510">
          <w:rPr>
            <w:webHidden/>
          </w:rPr>
        </w:r>
        <w:r w:rsidR="008D2510" w:rsidRPr="008D2510">
          <w:rPr>
            <w:webHidden/>
          </w:rPr>
          <w:fldChar w:fldCharType="separate"/>
        </w:r>
        <w:r w:rsidR="008D2510" w:rsidRPr="008D2510">
          <w:rPr>
            <w:webHidden/>
          </w:rPr>
          <w:t>346</w:t>
        </w:r>
        <w:r w:rsidR="008D2510" w:rsidRPr="008D2510">
          <w:rPr>
            <w:webHidden/>
          </w:rPr>
          <w:fldChar w:fldCharType="end"/>
        </w:r>
      </w:hyperlink>
    </w:p>
    <w:p w14:paraId="469BEF6C"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85" w:history="1">
        <w:r w:rsidR="008D2510" w:rsidRPr="008D2510">
          <w:rPr>
            <w:rStyle w:val="-"/>
          </w:rPr>
          <w:t>1595. ΑΠΟΦΑΣΗ ΥΠΟΥΡΓΩΝ ΟΙΚΟΝΟΜΙΚΩΝ - ΕΡΓΑΣΙΑΣ ΚΑΙ ΚΟΙΝΩΝΙΚΩΝ ΥΠΟΘΕΣΕΩΝ Αριθμ. 74831 της 5/5.10.2021 «Αναστολή συμβάσεων εργασίας εργαζομένων σε επιχειρήσεις - εργοδότες του ιδιωτικού τομέα κατά τον μήνα Σεπτέμβριο 2021» (Β’ 4593)</w:t>
        </w:r>
        <w:r w:rsidR="008D2510" w:rsidRPr="008D2510">
          <w:rPr>
            <w:webHidden/>
          </w:rPr>
          <w:tab/>
        </w:r>
        <w:r w:rsidR="008D2510" w:rsidRPr="008D2510">
          <w:rPr>
            <w:webHidden/>
          </w:rPr>
          <w:fldChar w:fldCharType="begin"/>
        </w:r>
        <w:r w:rsidR="008D2510" w:rsidRPr="008D2510">
          <w:rPr>
            <w:webHidden/>
          </w:rPr>
          <w:instrText xml:space="preserve"> PAGEREF _Toc193100385 \h </w:instrText>
        </w:r>
        <w:r w:rsidR="008D2510" w:rsidRPr="008D2510">
          <w:rPr>
            <w:webHidden/>
          </w:rPr>
        </w:r>
        <w:r w:rsidR="008D2510" w:rsidRPr="008D2510">
          <w:rPr>
            <w:webHidden/>
          </w:rPr>
          <w:fldChar w:fldCharType="separate"/>
        </w:r>
        <w:r w:rsidR="008D2510" w:rsidRPr="008D2510">
          <w:rPr>
            <w:webHidden/>
          </w:rPr>
          <w:t>346</w:t>
        </w:r>
        <w:r w:rsidR="008D2510" w:rsidRPr="008D2510">
          <w:rPr>
            <w:webHidden/>
          </w:rPr>
          <w:fldChar w:fldCharType="end"/>
        </w:r>
      </w:hyperlink>
    </w:p>
    <w:p w14:paraId="673CC9B7"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86" w:history="1">
        <w:r w:rsidR="008D2510" w:rsidRPr="008D2510">
          <w:rPr>
            <w:rStyle w:val="-"/>
          </w:rPr>
          <w:t>1596. ΑΠΟΦΑΣΗ ΥΦΥΠΟΥΡΓΟΥ ΟΙΚΟΝΟΜΙΚΩΝ - ΔΙΟΙΚΗΤΗ ΤΗΣ ΑΝΕΞΑΡΤΗΤΗΣ ΑΡΧΗΣ ΔΗΜΟΣΙΩΝ ΕΣΟΔΩΝ Αριθμ. Α. 1224 της 30.9/6.10.2021 «Τροποποίηση της υπό στοιχεία Α.1060/18.3.2021 κοινής απόφασης του Υφυπουργού Οικονομικών και του Διοικητή της Ανεξάρτητης Αρχής Δημοσίων Εσόδων (ΑΑΔΕ) “Διαβίβαση στην Ανεξάρτητη Αρχή Δημοσίων Εσόδων (ΑΑΔΕ), δεδομένων των παραστατικών πωλήσεων ενεργειακών προϊόντων της παρ. 1 του άρθρου 73 του ν. 2960/2001 (Α’ 265), είτε με τη χρήση Φ.Η.Μ., που είναι εγκατεστημένοι σε εγκαταστάσεις οντοτήτων - κατόχων αδειών των άρθρων 5, 6, 7 και 9 του ν. 3054/ 2002 (Α’ 230), είτε με τη χρήση Υπηρεσιών Παρόχου για την Ηλεκτρονική Τιμολόγηση” (Β’ 1217)» (Β’ 4616)</w:t>
        </w:r>
        <w:r w:rsidR="008D2510" w:rsidRPr="008D2510">
          <w:rPr>
            <w:webHidden/>
          </w:rPr>
          <w:tab/>
        </w:r>
        <w:r w:rsidR="008D2510" w:rsidRPr="008D2510">
          <w:rPr>
            <w:webHidden/>
          </w:rPr>
          <w:fldChar w:fldCharType="begin"/>
        </w:r>
        <w:r w:rsidR="008D2510" w:rsidRPr="008D2510">
          <w:rPr>
            <w:webHidden/>
          </w:rPr>
          <w:instrText xml:space="preserve"> PAGEREF _Toc193100386 \h </w:instrText>
        </w:r>
        <w:r w:rsidR="008D2510" w:rsidRPr="008D2510">
          <w:rPr>
            <w:webHidden/>
          </w:rPr>
        </w:r>
        <w:r w:rsidR="008D2510" w:rsidRPr="008D2510">
          <w:rPr>
            <w:webHidden/>
          </w:rPr>
          <w:fldChar w:fldCharType="separate"/>
        </w:r>
        <w:r w:rsidR="008D2510" w:rsidRPr="008D2510">
          <w:rPr>
            <w:webHidden/>
          </w:rPr>
          <w:t>354</w:t>
        </w:r>
        <w:r w:rsidR="008D2510" w:rsidRPr="008D2510">
          <w:rPr>
            <w:webHidden/>
          </w:rPr>
          <w:fldChar w:fldCharType="end"/>
        </w:r>
      </w:hyperlink>
    </w:p>
    <w:p w14:paraId="22135643"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87" w:history="1">
        <w:r w:rsidR="008D2510" w:rsidRPr="008D2510">
          <w:rPr>
            <w:rStyle w:val="-"/>
          </w:rPr>
          <w:t>1597. ΑΠΟΦΑΣΗ ΥΠΟΥΡΓΩΝ ΟΙΚΟΝΟΜΙΚΩΝ - ΑΝΑΠΤΥΞΗΣ ΚΑΙ ΕΠΕΝΔΥΣΕΩΝ - ΑΓΡΟΤΙΚΗΣ ΑΝΑΠΤΥΞΗΣ ΚΑΙ ΤΡΟΦΙΜΩΝ - ΕΠΙΚΡΑΤΕΙΑΣ Αριθμ. ΓΔΟΥ 978 της 5/6.10.2021 «Διαδικασία χορήγησης εφάπαξ έκτακτης οικονομικής ενίσχυσης, ως πρώτη αρωγή, έναντι επιχορήγησης για την αντιμετώπιση ζημιών, σε επιχειρήσεις και μη κερδοσκοπικού χαρακτήρα φορείς που επλήγησαν από το σεισμό που εκδηλώθηκε την 27η Σεπτεμβρίου 2021 σε περιοχές της Περιφέρειας Κρήτης» (Β’ 4618)</w:t>
        </w:r>
        <w:r w:rsidR="008D2510" w:rsidRPr="008D2510">
          <w:rPr>
            <w:webHidden/>
          </w:rPr>
          <w:tab/>
        </w:r>
        <w:r w:rsidR="008D2510" w:rsidRPr="008D2510">
          <w:rPr>
            <w:webHidden/>
          </w:rPr>
          <w:fldChar w:fldCharType="begin"/>
        </w:r>
        <w:r w:rsidR="008D2510" w:rsidRPr="008D2510">
          <w:rPr>
            <w:webHidden/>
          </w:rPr>
          <w:instrText xml:space="preserve"> PAGEREF _Toc193100387 \h </w:instrText>
        </w:r>
        <w:r w:rsidR="008D2510" w:rsidRPr="008D2510">
          <w:rPr>
            <w:webHidden/>
          </w:rPr>
        </w:r>
        <w:r w:rsidR="008D2510" w:rsidRPr="008D2510">
          <w:rPr>
            <w:webHidden/>
          </w:rPr>
          <w:fldChar w:fldCharType="separate"/>
        </w:r>
        <w:r w:rsidR="008D2510" w:rsidRPr="008D2510">
          <w:rPr>
            <w:webHidden/>
          </w:rPr>
          <w:t>356</w:t>
        </w:r>
        <w:r w:rsidR="008D2510" w:rsidRPr="008D2510">
          <w:rPr>
            <w:webHidden/>
          </w:rPr>
          <w:fldChar w:fldCharType="end"/>
        </w:r>
      </w:hyperlink>
    </w:p>
    <w:p w14:paraId="5AE10794"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88" w:history="1">
        <w:r w:rsidR="008D2510" w:rsidRPr="008D2510">
          <w:rPr>
            <w:rStyle w:val="-"/>
          </w:rPr>
          <w:t>1598. ΑΠΟΦΑΣΗ ΥΦΥΠΟΥΡΓΟΥ ΑΝΑΠΤΥΞΗΣ ΚΑΙ ΕΠΕΝΔΥΣΕΩΝ Αριθμ. 107333 της 4/6.10.2021 «Έγκριση Τομεακού Προγράμματος Ανάπτυξης (ΤΠΑ) του Υπουργείου Δικαιοσύνης προγραμματικής περιόδου 2021-2025» (Β’ 4637)</w:t>
        </w:r>
        <w:r w:rsidR="008D2510" w:rsidRPr="008D2510">
          <w:rPr>
            <w:webHidden/>
          </w:rPr>
          <w:tab/>
        </w:r>
        <w:r w:rsidR="008D2510" w:rsidRPr="008D2510">
          <w:rPr>
            <w:webHidden/>
          </w:rPr>
          <w:fldChar w:fldCharType="begin"/>
        </w:r>
        <w:r w:rsidR="008D2510" w:rsidRPr="008D2510">
          <w:rPr>
            <w:webHidden/>
          </w:rPr>
          <w:instrText xml:space="preserve"> PAGEREF _Toc193100388 \h </w:instrText>
        </w:r>
        <w:r w:rsidR="008D2510" w:rsidRPr="008D2510">
          <w:rPr>
            <w:webHidden/>
          </w:rPr>
        </w:r>
        <w:r w:rsidR="008D2510" w:rsidRPr="008D2510">
          <w:rPr>
            <w:webHidden/>
          </w:rPr>
          <w:fldChar w:fldCharType="separate"/>
        </w:r>
        <w:r w:rsidR="008D2510" w:rsidRPr="008D2510">
          <w:rPr>
            <w:webHidden/>
          </w:rPr>
          <w:t>369</w:t>
        </w:r>
        <w:r w:rsidR="008D2510" w:rsidRPr="008D2510">
          <w:rPr>
            <w:webHidden/>
          </w:rPr>
          <w:fldChar w:fldCharType="end"/>
        </w:r>
      </w:hyperlink>
    </w:p>
    <w:p w14:paraId="05EC9E4C"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89" w:history="1">
        <w:r w:rsidR="008D2510" w:rsidRPr="008D2510">
          <w:rPr>
            <w:rStyle w:val="-"/>
          </w:rPr>
          <w:t xml:space="preserve">1599. 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w:t>
        </w:r>
        <w:r w:rsidR="008D2510" w:rsidRPr="008D2510">
          <w:rPr>
            <w:rStyle w:val="-"/>
          </w:rPr>
          <w:lastRenderedPageBreak/>
          <w:t>ΠΟΛΙΤΙΚΗΣ - ΕΠΙΚΡΑΤΕΙΑΣ Αριθμ. Δ1α/ΓΠ.οικ. 61909 της 7/7.10.2021 «Προϋποθέσεις εισόδου στη Χώρα προς περιορισμό της διασποράς του κορωνοϊού COVID-19» (Β’ 4641)</w:t>
        </w:r>
        <w:r w:rsidR="008D2510" w:rsidRPr="008D2510">
          <w:rPr>
            <w:webHidden/>
          </w:rPr>
          <w:tab/>
        </w:r>
        <w:r w:rsidR="008D2510" w:rsidRPr="008D2510">
          <w:rPr>
            <w:webHidden/>
          </w:rPr>
          <w:fldChar w:fldCharType="begin"/>
        </w:r>
        <w:r w:rsidR="008D2510" w:rsidRPr="008D2510">
          <w:rPr>
            <w:webHidden/>
          </w:rPr>
          <w:instrText xml:space="preserve"> PAGEREF _Toc193100389 \h </w:instrText>
        </w:r>
        <w:r w:rsidR="008D2510" w:rsidRPr="008D2510">
          <w:rPr>
            <w:webHidden/>
          </w:rPr>
        </w:r>
        <w:r w:rsidR="008D2510" w:rsidRPr="008D2510">
          <w:rPr>
            <w:webHidden/>
          </w:rPr>
          <w:fldChar w:fldCharType="separate"/>
        </w:r>
        <w:r w:rsidR="008D2510" w:rsidRPr="008D2510">
          <w:rPr>
            <w:webHidden/>
          </w:rPr>
          <w:t>372</w:t>
        </w:r>
        <w:r w:rsidR="008D2510" w:rsidRPr="008D2510">
          <w:rPr>
            <w:webHidden/>
          </w:rPr>
          <w:fldChar w:fldCharType="end"/>
        </w:r>
      </w:hyperlink>
    </w:p>
    <w:p w14:paraId="618181CE"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90" w:history="1">
        <w:r w:rsidR="008D2510" w:rsidRPr="008D2510">
          <w:rPr>
            <w:rStyle w:val="-"/>
          </w:rPr>
          <w:t>1600. ΑΠΟΦΑΣΗ ΥΦΥΠΟΥΡΓΟΥ ΥΠΟΔΟΜΩΝ ΚΑΙ ΜΕΤΑΦΟΡΩΝ Αριθμ. ΔΑΕΦΚ-ΚΕ/15095/Α321 της 7/7.10.2021 «Ορισμός νέας προθεσμίας υποβολής αιτήσεων σχετικά με τη χορήγηση Στεγαστικής Συνδρομής για την αποκατάσταση των ζημιών σε κτίρια από τις πλημμύρες της 17ης έως και 20ής Σεπτεμβρίου 2020 σε περιοχές των Περιφερειακών Ενοτήτων: α) Καρδίτσας, Λάρισας, Μαγνησίας και Τρικάλων της Περιφέρειας Θεσσαλίας β) Κορινθίας της Περιφέρειας Πελοποννήσου γ) Φθιώτιδας της Περιφέρειας Στερεάς Ελλάδας» (Β΄4646)</w:t>
        </w:r>
        <w:r w:rsidR="008D2510" w:rsidRPr="008D2510">
          <w:rPr>
            <w:webHidden/>
          </w:rPr>
          <w:tab/>
        </w:r>
        <w:r w:rsidR="008D2510" w:rsidRPr="008D2510">
          <w:rPr>
            <w:webHidden/>
          </w:rPr>
          <w:fldChar w:fldCharType="begin"/>
        </w:r>
        <w:r w:rsidR="008D2510" w:rsidRPr="008D2510">
          <w:rPr>
            <w:webHidden/>
          </w:rPr>
          <w:instrText xml:space="preserve"> PAGEREF _Toc193100390 \h </w:instrText>
        </w:r>
        <w:r w:rsidR="008D2510" w:rsidRPr="008D2510">
          <w:rPr>
            <w:webHidden/>
          </w:rPr>
        </w:r>
        <w:r w:rsidR="008D2510" w:rsidRPr="008D2510">
          <w:rPr>
            <w:webHidden/>
          </w:rPr>
          <w:fldChar w:fldCharType="separate"/>
        </w:r>
        <w:r w:rsidR="008D2510" w:rsidRPr="008D2510">
          <w:rPr>
            <w:webHidden/>
          </w:rPr>
          <w:t>372</w:t>
        </w:r>
        <w:r w:rsidR="008D2510" w:rsidRPr="008D2510">
          <w:rPr>
            <w:webHidden/>
          </w:rPr>
          <w:fldChar w:fldCharType="end"/>
        </w:r>
      </w:hyperlink>
    </w:p>
    <w:p w14:paraId="405D9E84"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91" w:history="1">
        <w:r w:rsidR="008D2510" w:rsidRPr="008D2510">
          <w:rPr>
            <w:rStyle w:val="-"/>
          </w:rPr>
          <w:t>1601. ΑΠΟΦΑΣΗ ΑΝΑΠΛΗΡΩΤΩΝ ΥΠΟΥΡΓΩΝ ΟΙΚΟΝΟΜΙΚΩΝ - ΥΓΕΙΑΣ Αριθμ. Γ2α/37670 της 1/8.10.2021 «Μεταφορά/μετατροπή οργανικής θέσης ειδικευόμενου ιατρού σε μία (1) οργανική θέση εξειδικευόμενου ιατρού στο ΠΑΝΕΠΙΣΤΗΜΙΑΚΟ ΓΕΝΙΚΟ ΝΟΣΟΚΟΜΕΙΟ ΠΑΤΡΩΝ “ΠΑΝΑΓΙΑ Η ΒΟΗΘΕΙΑ”» (Β’ 4665)</w:t>
        </w:r>
        <w:r w:rsidR="008D2510" w:rsidRPr="008D2510">
          <w:rPr>
            <w:webHidden/>
          </w:rPr>
          <w:tab/>
        </w:r>
        <w:r w:rsidR="008D2510" w:rsidRPr="008D2510">
          <w:rPr>
            <w:webHidden/>
          </w:rPr>
          <w:fldChar w:fldCharType="begin"/>
        </w:r>
        <w:r w:rsidR="008D2510" w:rsidRPr="008D2510">
          <w:rPr>
            <w:webHidden/>
          </w:rPr>
          <w:instrText xml:space="preserve"> PAGEREF _Toc193100391 \h </w:instrText>
        </w:r>
        <w:r w:rsidR="008D2510" w:rsidRPr="008D2510">
          <w:rPr>
            <w:webHidden/>
          </w:rPr>
        </w:r>
        <w:r w:rsidR="008D2510" w:rsidRPr="008D2510">
          <w:rPr>
            <w:webHidden/>
          </w:rPr>
          <w:fldChar w:fldCharType="separate"/>
        </w:r>
        <w:r w:rsidR="008D2510" w:rsidRPr="008D2510">
          <w:rPr>
            <w:webHidden/>
          </w:rPr>
          <w:t>372</w:t>
        </w:r>
        <w:r w:rsidR="008D2510" w:rsidRPr="008D2510">
          <w:rPr>
            <w:webHidden/>
          </w:rPr>
          <w:fldChar w:fldCharType="end"/>
        </w:r>
      </w:hyperlink>
    </w:p>
    <w:p w14:paraId="62971042"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92" w:history="1">
        <w:r w:rsidR="008D2510" w:rsidRPr="008D2510">
          <w:rPr>
            <w:rStyle w:val="-"/>
          </w:rPr>
          <w:t>1602. 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61910 της 7/8.10.2021 «Έκτακτα μέτρα προστασίας της δημόσιας υγείας από τον κίνδυνο περαιτέρω διασποράς του κορωνοϊού COVID-19 στο σύνολο της Επικράτειας, για το διάστημα από το Σάββατο, 9 Οκτωβρίου 2021 και ώρα 06:00 έως και τη Δευτέρα, 25 Οκτωβρίου 2021 και ώρα 06:00» (Β’ 4674)</w:t>
        </w:r>
        <w:r w:rsidR="008D2510" w:rsidRPr="008D2510">
          <w:rPr>
            <w:webHidden/>
          </w:rPr>
          <w:tab/>
        </w:r>
        <w:r w:rsidR="008D2510" w:rsidRPr="008D2510">
          <w:rPr>
            <w:webHidden/>
          </w:rPr>
          <w:fldChar w:fldCharType="begin"/>
        </w:r>
        <w:r w:rsidR="008D2510" w:rsidRPr="008D2510">
          <w:rPr>
            <w:webHidden/>
          </w:rPr>
          <w:instrText xml:space="preserve"> PAGEREF _Toc193100392 \h </w:instrText>
        </w:r>
        <w:r w:rsidR="008D2510" w:rsidRPr="008D2510">
          <w:rPr>
            <w:webHidden/>
          </w:rPr>
        </w:r>
        <w:r w:rsidR="008D2510" w:rsidRPr="008D2510">
          <w:rPr>
            <w:webHidden/>
          </w:rPr>
          <w:fldChar w:fldCharType="separate"/>
        </w:r>
        <w:r w:rsidR="008D2510" w:rsidRPr="008D2510">
          <w:rPr>
            <w:webHidden/>
          </w:rPr>
          <w:t>373</w:t>
        </w:r>
        <w:r w:rsidR="008D2510" w:rsidRPr="008D2510">
          <w:rPr>
            <w:webHidden/>
          </w:rPr>
          <w:fldChar w:fldCharType="end"/>
        </w:r>
      </w:hyperlink>
    </w:p>
    <w:p w14:paraId="585799CE"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93" w:history="1">
        <w:r w:rsidR="008D2510" w:rsidRPr="008D2510">
          <w:rPr>
            <w:rStyle w:val="-"/>
          </w:rPr>
          <w:t>1603. ΑΠΟΦΑΣΗ ΥΠΟΥΡΓΩΝ ΟΙΚΟΝΟΜΙΚΩΝ - ΥΓΕΙΑΣ - ΨΗΦΙΑΚΗΣ ΔΙΑΚΥΒΕΡΝΗΣΗΣ - ΕΠΙΚΡΑΤΕΙΑΣ Αριθμ. 4700 της 8/9.10.2021 «Διαδικασία χορήγησης “Freedom Pass/Data”» (B’ 4675)</w:t>
        </w:r>
        <w:r w:rsidR="008D2510" w:rsidRPr="008D2510">
          <w:rPr>
            <w:webHidden/>
          </w:rPr>
          <w:tab/>
        </w:r>
        <w:r w:rsidR="008D2510" w:rsidRPr="008D2510">
          <w:rPr>
            <w:webHidden/>
          </w:rPr>
          <w:fldChar w:fldCharType="begin"/>
        </w:r>
        <w:r w:rsidR="008D2510" w:rsidRPr="008D2510">
          <w:rPr>
            <w:webHidden/>
          </w:rPr>
          <w:instrText xml:space="preserve"> PAGEREF _Toc193100393 \h </w:instrText>
        </w:r>
        <w:r w:rsidR="008D2510" w:rsidRPr="008D2510">
          <w:rPr>
            <w:webHidden/>
          </w:rPr>
        </w:r>
        <w:r w:rsidR="008D2510" w:rsidRPr="008D2510">
          <w:rPr>
            <w:webHidden/>
          </w:rPr>
          <w:fldChar w:fldCharType="separate"/>
        </w:r>
        <w:r w:rsidR="008D2510" w:rsidRPr="008D2510">
          <w:rPr>
            <w:webHidden/>
          </w:rPr>
          <w:t>373</w:t>
        </w:r>
        <w:r w:rsidR="008D2510" w:rsidRPr="008D2510">
          <w:rPr>
            <w:webHidden/>
          </w:rPr>
          <w:fldChar w:fldCharType="end"/>
        </w:r>
      </w:hyperlink>
    </w:p>
    <w:p w14:paraId="33B447E8"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94" w:history="1">
        <w:r w:rsidR="008D2510" w:rsidRPr="008D2510">
          <w:rPr>
            <w:rStyle w:val="-"/>
          </w:rPr>
          <w:t>1604. ΑΠΟΦΑΣΗ ΥΠΟΥΡΓΩΝ ΟΙΚΟΝΟΜΙΚΩΝ - ΠΑΙΔΕΙΑΣ ΚΑΙ ΘΡΗΣΚΕΥΜΑΤΩΝ - ΥΠΟΔΟΜΩΝ ΚΑΙ ΜΕΤΑΦΟΡΩΝ Αριθμ. Z1/127000 της 7/12.10.2021 «Διευκολύνσεις στις μετακινήσεις με τα μέσα μαζικής μεταφοράς των φοιτητών των Ανώτατων Εκπαιδευτικών Ιδρυμάτων και των καταρτιζόμενων των Δημοσίων Ινστιτούτων Επαγγελματικής Κατάρτισης (Ι.Ε.Κ.)» (Β’ 4715)</w:t>
        </w:r>
        <w:r w:rsidR="008D2510" w:rsidRPr="008D2510">
          <w:rPr>
            <w:webHidden/>
          </w:rPr>
          <w:tab/>
        </w:r>
        <w:r w:rsidR="008D2510" w:rsidRPr="008D2510">
          <w:rPr>
            <w:webHidden/>
          </w:rPr>
          <w:fldChar w:fldCharType="begin"/>
        </w:r>
        <w:r w:rsidR="008D2510" w:rsidRPr="008D2510">
          <w:rPr>
            <w:webHidden/>
          </w:rPr>
          <w:instrText xml:space="preserve"> PAGEREF _Toc193100394 \h </w:instrText>
        </w:r>
        <w:r w:rsidR="008D2510" w:rsidRPr="008D2510">
          <w:rPr>
            <w:webHidden/>
          </w:rPr>
        </w:r>
        <w:r w:rsidR="008D2510" w:rsidRPr="008D2510">
          <w:rPr>
            <w:webHidden/>
          </w:rPr>
          <w:fldChar w:fldCharType="separate"/>
        </w:r>
        <w:r w:rsidR="008D2510" w:rsidRPr="008D2510">
          <w:rPr>
            <w:webHidden/>
          </w:rPr>
          <w:t>381</w:t>
        </w:r>
        <w:r w:rsidR="008D2510" w:rsidRPr="008D2510">
          <w:rPr>
            <w:webHidden/>
          </w:rPr>
          <w:fldChar w:fldCharType="end"/>
        </w:r>
      </w:hyperlink>
    </w:p>
    <w:p w14:paraId="2637617B"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95" w:history="1">
        <w:r w:rsidR="008D2510" w:rsidRPr="008D2510">
          <w:rPr>
            <w:rStyle w:val="-"/>
          </w:rPr>
          <w:t>1605. ΑΠΟΦΑΣH ΥΠΟΥΡΓΩΝ ΑΝΑΠΤΥΞΗΣ ΚΑΙ ΕΠΕΝΔΥΣΕΩΝ - ΕΞΩΤΕΡΙΚΩΝ - ΑΓΡΟΤΙΚΗΣ ΑΝΑΠΤΥΞΗΣ ΚΑΙ ΤΡΟΦΙΜΩΝ Αριθμ. 1400/280052 της 11/12.10.2021 «Τροποποίηση της υπ’ αρ. 491/62337/27.3.2019 απόφασης των Υπουργών Οικονομίας και Ανάπτυξης, Εξωτερικών και Αγροτικής Ανάπτυξης και Τροφίμων “Συμπληρωματικά μέτρα για την εφαρμογή του κανονισμού (ΕΕ) υπ’ αρ. 1308/2013 του Ευρωπαϊκού Κοινοβουλίου και του Συμβουλίου (ΕΕ L 347 της 20-12-2013, σ. 671), του κατ’ εξουσιοδότηση κανονισμού (ΕΕ) 2016/1149 της Επιτροπής (ΕΕ L 190 της 15-07-2016, σ. 1) και του εκτελεστικού κανονισμού (ΕΕ) 2016/1150 της Επιτροπής (ΕΕ L 190 της 15-07-2016, σ. 23), σχετικά με το ειδικό μέτρο στήριξης της προώθησης οίνων σε τρίτες χώρες για την προγραμματική περίοδο 2019-2023” (Β’ 1549)» (Β΄ 4733)</w:t>
        </w:r>
        <w:r w:rsidR="008D2510" w:rsidRPr="008D2510">
          <w:rPr>
            <w:webHidden/>
          </w:rPr>
          <w:tab/>
        </w:r>
        <w:r w:rsidR="008D2510" w:rsidRPr="008D2510">
          <w:rPr>
            <w:webHidden/>
          </w:rPr>
          <w:fldChar w:fldCharType="begin"/>
        </w:r>
        <w:r w:rsidR="008D2510" w:rsidRPr="008D2510">
          <w:rPr>
            <w:webHidden/>
          </w:rPr>
          <w:instrText xml:space="preserve"> PAGEREF _Toc193100395 \h </w:instrText>
        </w:r>
        <w:r w:rsidR="008D2510" w:rsidRPr="008D2510">
          <w:rPr>
            <w:webHidden/>
          </w:rPr>
        </w:r>
        <w:r w:rsidR="008D2510" w:rsidRPr="008D2510">
          <w:rPr>
            <w:webHidden/>
          </w:rPr>
          <w:fldChar w:fldCharType="separate"/>
        </w:r>
        <w:r w:rsidR="008D2510" w:rsidRPr="008D2510">
          <w:rPr>
            <w:webHidden/>
          </w:rPr>
          <w:t>381</w:t>
        </w:r>
        <w:r w:rsidR="008D2510" w:rsidRPr="008D2510">
          <w:rPr>
            <w:webHidden/>
          </w:rPr>
          <w:fldChar w:fldCharType="end"/>
        </w:r>
      </w:hyperlink>
    </w:p>
    <w:p w14:paraId="35A36920"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96" w:history="1">
        <w:r w:rsidR="008D2510" w:rsidRPr="008D2510">
          <w:rPr>
            <w:rStyle w:val="-"/>
          </w:rPr>
          <w:t xml:space="preserve">1606. ΑΠΟΦΑΣΗ ΥΠΟΥΡΓΩΝ ΑΝΑΠΤΥΞΗΣ ΚΑΙ ΕΠΕΝΔΥΣΕΩΝ - ΕΞΩΤΕΡΙΚΩΝ - ΑΓΡΟΤΙΚΗΣ ΑΝΑΠΤΥΞΗΣ ΚΑΙ ΤΡΟΦΙΜΩΝ Αριθμ. 1401/280064 της 11/12.10.2021 </w:t>
        </w:r>
        <w:r w:rsidR="008D2510" w:rsidRPr="008D2510">
          <w:rPr>
            <w:rStyle w:val="-"/>
          </w:rPr>
          <w:lastRenderedPageBreak/>
          <w:t>«Τροποποίηση της υπ’ αρ. 1387/231285/17.09.2019 απόφασης των Υπουργών Ανάπτυξης και Επενδύσεων, Εξωτερικών και Αγροτικής Ανάπτυξης και Τροφίμων “Συμπληρωματικά μέτρα για την εφαρμογή του κανονισμού (ΕΕ) αριθμ. 1308/2013 του Ευρωπαϊκού Κοινοβουλίου και του Συμβουλίου (ΕΕ L 347 της 20-12- 2013, σ. 671), του κατ’ εξουσιοδότηση κανονισμού (ΕΕ) 2016/1149 της Επιτροπής (ΕΕ L 190 της 15-7-2016, σ. 1) και του εκτελεστικού κανονισμού (ΕΕ) 2016/1150 της Επιτροπής (ΕΕ L 190 της 15-7-2016, σ. 23), σχετικά με το ειδικό μέτρο στήριξης της ενημέρωσης στα κράτη μέλη για την προγραμματική περίοδο 2019-2023” (Β’ 3838)» (Β΄ 4734)</w:t>
        </w:r>
        <w:r w:rsidR="008D2510" w:rsidRPr="008D2510">
          <w:rPr>
            <w:webHidden/>
          </w:rPr>
          <w:tab/>
        </w:r>
        <w:r w:rsidR="008D2510" w:rsidRPr="008D2510">
          <w:rPr>
            <w:webHidden/>
          </w:rPr>
          <w:fldChar w:fldCharType="begin"/>
        </w:r>
        <w:r w:rsidR="008D2510" w:rsidRPr="008D2510">
          <w:rPr>
            <w:webHidden/>
          </w:rPr>
          <w:instrText xml:space="preserve"> PAGEREF _Toc193100396 \h </w:instrText>
        </w:r>
        <w:r w:rsidR="008D2510" w:rsidRPr="008D2510">
          <w:rPr>
            <w:webHidden/>
          </w:rPr>
        </w:r>
        <w:r w:rsidR="008D2510" w:rsidRPr="008D2510">
          <w:rPr>
            <w:webHidden/>
          </w:rPr>
          <w:fldChar w:fldCharType="separate"/>
        </w:r>
        <w:r w:rsidR="008D2510" w:rsidRPr="008D2510">
          <w:rPr>
            <w:webHidden/>
          </w:rPr>
          <w:t>396</w:t>
        </w:r>
        <w:r w:rsidR="008D2510" w:rsidRPr="008D2510">
          <w:rPr>
            <w:webHidden/>
          </w:rPr>
          <w:fldChar w:fldCharType="end"/>
        </w:r>
      </w:hyperlink>
    </w:p>
    <w:p w14:paraId="5904C85D"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97" w:history="1">
        <w:r w:rsidR="008D2510" w:rsidRPr="008D2510">
          <w:rPr>
            <w:rStyle w:val="-"/>
          </w:rPr>
          <w:t>1607. NOMOΣ ΥΠ’ ΑΡΙΘΜ. 4842 της 13/13.10.2021 «Ταχεία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 (Α΄ 190)</w:t>
        </w:r>
        <w:r w:rsidR="008D2510" w:rsidRPr="008D2510">
          <w:rPr>
            <w:webHidden/>
          </w:rPr>
          <w:tab/>
        </w:r>
        <w:r w:rsidR="008D2510" w:rsidRPr="008D2510">
          <w:rPr>
            <w:webHidden/>
          </w:rPr>
          <w:fldChar w:fldCharType="begin"/>
        </w:r>
        <w:r w:rsidR="008D2510" w:rsidRPr="008D2510">
          <w:rPr>
            <w:webHidden/>
          </w:rPr>
          <w:instrText xml:space="preserve"> PAGEREF _Toc193100397 \h </w:instrText>
        </w:r>
        <w:r w:rsidR="008D2510" w:rsidRPr="008D2510">
          <w:rPr>
            <w:webHidden/>
          </w:rPr>
        </w:r>
        <w:r w:rsidR="008D2510" w:rsidRPr="008D2510">
          <w:rPr>
            <w:webHidden/>
          </w:rPr>
          <w:fldChar w:fldCharType="separate"/>
        </w:r>
        <w:r w:rsidR="008D2510" w:rsidRPr="008D2510">
          <w:rPr>
            <w:webHidden/>
          </w:rPr>
          <w:t>409</w:t>
        </w:r>
        <w:r w:rsidR="008D2510" w:rsidRPr="008D2510">
          <w:rPr>
            <w:webHidden/>
          </w:rPr>
          <w:fldChar w:fldCharType="end"/>
        </w:r>
      </w:hyperlink>
    </w:p>
    <w:p w14:paraId="27878C86"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98" w:history="1">
        <w:r w:rsidR="008D2510" w:rsidRPr="008D2510">
          <w:rPr>
            <w:rStyle w:val="-"/>
          </w:rPr>
          <w:t>1608. ΑΠΟΦΑΣΗ ΠΡΟΕΔΡΟΥ ΤΗΣ ΒΟΥΛΗΣ ΤΩΝ ΕΛΛΗΝΩΝ Αριθμ. Πρωτ. 9058 Διεκπ. 6417 της 11/14.10.2021 «Έγκριση συνέχισης λειτουργίας προγράμματος εκμάθησης ξένων γλωσσών για τα μέλη της Βουλής των Ελλήνων» (Β’ 4754)</w:t>
        </w:r>
        <w:r w:rsidR="008D2510" w:rsidRPr="008D2510">
          <w:rPr>
            <w:webHidden/>
          </w:rPr>
          <w:tab/>
        </w:r>
        <w:r w:rsidR="008D2510" w:rsidRPr="008D2510">
          <w:rPr>
            <w:webHidden/>
          </w:rPr>
          <w:fldChar w:fldCharType="begin"/>
        </w:r>
        <w:r w:rsidR="008D2510" w:rsidRPr="008D2510">
          <w:rPr>
            <w:webHidden/>
          </w:rPr>
          <w:instrText xml:space="preserve"> PAGEREF _Toc193100398 \h </w:instrText>
        </w:r>
        <w:r w:rsidR="008D2510" w:rsidRPr="008D2510">
          <w:rPr>
            <w:webHidden/>
          </w:rPr>
        </w:r>
        <w:r w:rsidR="008D2510" w:rsidRPr="008D2510">
          <w:rPr>
            <w:webHidden/>
          </w:rPr>
          <w:fldChar w:fldCharType="separate"/>
        </w:r>
        <w:r w:rsidR="008D2510" w:rsidRPr="008D2510">
          <w:rPr>
            <w:webHidden/>
          </w:rPr>
          <w:t>413</w:t>
        </w:r>
        <w:r w:rsidR="008D2510" w:rsidRPr="008D2510">
          <w:rPr>
            <w:webHidden/>
          </w:rPr>
          <w:fldChar w:fldCharType="end"/>
        </w:r>
      </w:hyperlink>
    </w:p>
    <w:p w14:paraId="1626CA5F"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399" w:history="1">
        <w:r w:rsidR="008D2510" w:rsidRPr="008D2510">
          <w:rPr>
            <w:rStyle w:val="-"/>
          </w:rPr>
          <w:t>1609. 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 ΕΠΙΚΡΑΤΕΙΑΣ Αριθμ. Δ1α/Γ.Π.οικ. 64014 της 14/14.10.2021 «Προϋποθέσεις εισόδου στη Χώρα προς περιορισμό της διασποράς του κορωνοϊού COVID-19» (Β’ 4756)</w:t>
        </w:r>
        <w:r w:rsidR="008D2510" w:rsidRPr="008D2510">
          <w:rPr>
            <w:webHidden/>
          </w:rPr>
          <w:tab/>
        </w:r>
        <w:r w:rsidR="008D2510" w:rsidRPr="008D2510">
          <w:rPr>
            <w:webHidden/>
          </w:rPr>
          <w:fldChar w:fldCharType="begin"/>
        </w:r>
        <w:r w:rsidR="008D2510" w:rsidRPr="008D2510">
          <w:rPr>
            <w:webHidden/>
          </w:rPr>
          <w:instrText xml:space="preserve"> PAGEREF _Toc193100399 \h </w:instrText>
        </w:r>
        <w:r w:rsidR="008D2510" w:rsidRPr="008D2510">
          <w:rPr>
            <w:webHidden/>
          </w:rPr>
        </w:r>
        <w:r w:rsidR="008D2510" w:rsidRPr="008D2510">
          <w:rPr>
            <w:webHidden/>
          </w:rPr>
          <w:fldChar w:fldCharType="separate"/>
        </w:r>
        <w:r w:rsidR="008D2510" w:rsidRPr="008D2510">
          <w:rPr>
            <w:webHidden/>
          </w:rPr>
          <w:t>415</w:t>
        </w:r>
        <w:r w:rsidR="008D2510" w:rsidRPr="008D2510">
          <w:rPr>
            <w:webHidden/>
          </w:rPr>
          <w:fldChar w:fldCharType="end"/>
        </w:r>
      </w:hyperlink>
    </w:p>
    <w:p w14:paraId="692E623F" w14:textId="77777777" w:rsidR="008D2510" w:rsidRPr="008D2510" w:rsidRDefault="00F73C2B" w:rsidP="008C044B">
      <w:pPr>
        <w:pStyle w:val="10"/>
        <w:rPr>
          <w:rFonts w:asciiTheme="minorHAnsi" w:eastAsiaTheme="minorEastAsia" w:hAnsiTheme="minorHAnsi" w:cstheme="minorBidi"/>
          <w:sz w:val="22"/>
          <w:szCs w:val="22"/>
          <w:lang w:eastAsia="el-GR"/>
        </w:rPr>
      </w:pPr>
      <w:hyperlink w:anchor="_Toc193100400" w:history="1">
        <w:r w:rsidR="008D2510" w:rsidRPr="008D2510">
          <w:rPr>
            <w:rStyle w:val="-"/>
          </w:rPr>
          <w:t>1610. ΑΠΟΦΑΣΗ ΔΙΟΙΚΗΤΗ ΤΗΣ ΑΝΕΞΑΡΤΗΤΗΣ ΑΡΧΗΣ ΔΗΜΟΣΙΩΝ ΕΣΟΔΩΝ Αριθμ. Α.1228 της 5/14.10.2021 «Τροποποίηση και συμπλήρωση της υπό στοιχεία 1100330/1954/ΔΜ/ΠΟΛ1133/6.10.2008 απόφασης του Υπουργού Οικονομίας και Οικονομικών “Καθορισμός νέας Εθνικής Ονοματολογίας Οικονομικών Δραστηριοτήτων (Κ.Α.Δ. 2008)” (Β΄ 2149)» (Β’ 4758)</w:t>
        </w:r>
        <w:r w:rsidR="008D2510" w:rsidRPr="008D2510">
          <w:rPr>
            <w:webHidden/>
          </w:rPr>
          <w:tab/>
        </w:r>
        <w:r w:rsidR="008D2510" w:rsidRPr="008D2510">
          <w:rPr>
            <w:webHidden/>
          </w:rPr>
          <w:fldChar w:fldCharType="begin"/>
        </w:r>
        <w:r w:rsidR="008D2510" w:rsidRPr="008D2510">
          <w:rPr>
            <w:webHidden/>
          </w:rPr>
          <w:instrText xml:space="preserve"> PAGEREF _Toc193100400 \h </w:instrText>
        </w:r>
        <w:r w:rsidR="008D2510" w:rsidRPr="008D2510">
          <w:rPr>
            <w:webHidden/>
          </w:rPr>
        </w:r>
        <w:r w:rsidR="008D2510" w:rsidRPr="008D2510">
          <w:rPr>
            <w:webHidden/>
          </w:rPr>
          <w:fldChar w:fldCharType="separate"/>
        </w:r>
        <w:r w:rsidR="008D2510" w:rsidRPr="008D2510">
          <w:rPr>
            <w:webHidden/>
          </w:rPr>
          <w:t>415</w:t>
        </w:r>
        <w:r w:rsidR="008D2510" w:rsidRPr="008D2510">
          <w:rPr>
            <w:webHidden/>
          </w:rPr>
          <w:fldChar w:fldCharType="end"/>
        </w:r>
      </w:hyperlink>
    </w:p>
    <w:p w14:paraId="337BEC85" w14:textId="77777777" w:rsidR="008D2510" w:rsidRPr="00273416" w:rsidRDefault="008D2510" w:rsidP="008D2510">
      <w:r w:rsidRPr="00273416">
        <w:rPr>
          <w:b/>
          <w:bCs/>
          <w:noProof/>
        </w:rPr>
        <w:fldChar w:fldCharType="end"/>
      </w:r>
    </w:p>
    <w:p w14:paraId="341228DB" w14:textId="51CC4777" w:rsidR="00AF5AB4" w:rsidRDefault="00AF5AB4" w:rsidP="00AF5AB4">
      <w:pPr>
        <w:rPr>
          <w:b/>
          <w:bCs/>
          <w:lang w:val="el-GR"/>
        </w:rPr>
      </w:pPr>
    </w:p>
    <w:p w14:paraId="096D6EA4" w14:textId="7799EAA6" w:rsidR="00AF5AB4" w:rsidRPr="00FA6A4E" w:rsidRDefault="00AF5AB4" w:rsidP="00E839A2">
      <w:pPr>
        <w:pStyle w:val="1"/>
        <w:rPr>
          <w:lang w:val="el-GR"/>
        </w:rPr>
      </w:pPr>
      <w:bookmarkStart w:id="30" w:name="_Toc160115526"/>
      <w:r w:rsidRPr="00FA6A4E">
        <w:rPr>
          <w:lang w:val="el-GR"/>
        </w:rPr>
        <w:t xml:space="preserve">ΠΕΡΙΕΧΟΜΕΝΑ ΤΟΜΟΥ </w:t>
      </w:r>
      <w:r w:rsidRPr="00E839A2">
        <w:t>XIX</w:t>
      </w:r>
      <w:r w:rsidRPr="00FA6A4E">
        <w:rPr>
          <w:lang w:val="el-GR"/>
        </w:rPr>
        <w:t xml:space="preserve"> (Νομοθετήματα από 15.10.2021-21.12.2021, Αριθμ.1611-1730)</w:t>
      </w:r>
      <w:bookmarkEnd w:id="30"/>
    </w:p>
    <w:p w14:paraId="66CBCB21" w14:textId="77777777" w:rsidR="00E839A2" w:rsidRPr="00FA6A4E" w:rsidRDefault="00E839A2" w:rsidP="00E839A2">
      <w:pPr>
        <w:rPr>
          <w:lang w:val="el-GR"/>
        </w:rPr>
      </w:pPr>
    </w:p>
    <w:p w14:paraId="0A5E632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50" w:history="1">
        <w:r w:rsidR="008D2510" w:rsidRPr="008D2510">
          <w:rPr>
            <w:bCs/>
            <w:noProof/>
            <w:lang w:val="el-GR"/>
          </w:rPr>
          <w:t xml:space="preserve">1611. ΑΠΟΦΑΣΗ ΥΠΟΥΡΓΩΝ ΟΙΚΟΝΟΜΙΚΩΝ - ΑΝΑΠΤΥΞΗΣ ΚΑΙ ΕΠΕΝΔΥΣΕΩΝ - ΠΑΙΔΕΙΑΣ ΚΑΙ ΘΡΗΣΚΕΥΜΑΤΩΝ - ΕΡΓΑΣΙΑΣ ΚΑΙ ΚΟΙΝΩΝΙΚΩΝ ΥΠΟΘΕΣΕΩΝ - ΥΓΕΙΑΣ - ΠΟΛΙΤΙΣΜΟΥ ΚΑΙ ΑΘΛΗΤΙΣΜΟΥ - ΔΙΚΑΙΟΣΥΝΗΣ - ΕΣΩΤΕΡΙΚΩΝ - ΨΗΦΙΑΚΗΣ ΔΙΑΚΥΒΕΡΝΗΣΗΣ - ΥΠΟΔΟΜΩΝ ΚΑΙ ΜΕΤΑΦΟΡΩΝ - ΝΑΥΤΙΛΙΑΣ ΚΑΙ ΝΗΣΙΩΤΙΚΗΣ ΠΟΛΙΤΙΚΗΣ - ΤΟΥΡΙΣΜΟΥ - ΕΠΙΚΡΑΤΕΙΑΣ - ΥΦΥΠΟΥΡΓΟΥ ΣΤΟΝ ΠΡΩΘΥΠΟΥΡΓΟ Αριθμ. Δ1α/Γ.Π.οικ. 64232 της 15/16.10.2021 «Εφαρμογή του υποχρεωτικού μέτρου του διαγνωστικού ελέγχου νόσησης από τον κορωνοϊό </w:t>
        </w:r>
        <w:r w:rsidR="008D2510" w:rsidRPr="008D2510">
          <w:rPr>
            <w:bCs/>
            <w:noProof/>
          </w:rPr>
          <w:t>COVID</w:t>
        </w:r>
        <w:r w:rsidR="008D2510" w:rsidRPr="008D2510">
          <w:rPr>
            <w:bCs/>
            <w:noProof/>
            <w:lang w:val="el-GR"/>
          </w:rPr>
          <w:t>-19 στους εργαζόμενους του ιδιωτικού τομέα που παρέχουν εργασία με φυσική παρουσία στον τόπο εργασίας» (Β’ 4766)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193100450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20</w:t>
        </w:r>
        <w:r w:rsidR="008D2510" w:rsidRPr="008D2510">
          <w:rPr>
            <w:noProof/>
            <w:webHidden/>
          </w:rPr>
          <w:fldChar w:fldCharType="end"/>
        </w:r>
      </w:hyperlink>
    </w:p>
    <w:p w14:paraId="620D8A8E"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51" w:history="1">
        <w:r w:rsidR="008D2510" w:rsidRPr="008D2510">
          <w:rPr>
            <w:bCs/>
            <w:noProof/>
            <w:lang w:val="el-GR"/>
          </w:rPr>
          <w:t>1612. ΑΠΟΦΑΣΗ ΥΦΥΠΟΥΡΓΟΥ ΑΓΡΟΤΙΚΗΣ ΑΝΑΠΤΥΞΗΣ ΚΑΙ ΤΡΟΦΙΜΩΝ Αριθμ. 515/283379 της 12/18.10.2021 «Παρεκκλίσεις από τις διατάξεις των υπ’</w:t>
        </w:r>
        <w:r w:rsidR="008D2510" w:rsidRPr="008D2510">
          <w:rPr>
            <w:bCs/>
            <w:noProof/>
          </w:rPr>
          <w:t> </w:t>
        </w:r>
        <w:r w:rsidR="008D2510" w:rsidRPr="008D2510">
          <w:rPr>
            <w:bCs/>
            <w:noProof/>
            <w:lang w:val="el-GR"/>
          </w:rPr>
          <w:t xml:space="preserve"> αρ. 137/102856/14-04-</w:t>
        </w:r>
        <w:r w:rsidR="008D2510" w:rsidRPr="008D2510">
          <w:rPr>
            <w:bCs/>
            <w:noProof/>
            <w:lang w:val="el-GR"/>
          </w:rPr>
          <w:lastRenderedPageBreak/>
          <w:t>2020 (Β’</w:t>
        </w:r>
        <w:r w:rsidR="008D2510" w:rsidRPr="008D2510">
          <w:rPr>
            <w:bCs/>
            <w:noProof/>
          </w:rPr>
          <w:t> </w:t>
        </w:r>
        <w:r w:rsidR="008D2510" w:rsidRPr="008D2510">
          <w:rPr>
            <w:bCs/>
            <w:noProof/>
            <w:lang w:val="el-GR"/>
          </w:rPr>
          <w:t>1576) και 138/102859/14-04-2020 (Β’</w:t>
        </w:r>
        <w:r w:rsidR="008D2510" w:rsidRPr="008D2510">
          <w:rPr>
            <w:bCs/>
            <w:noProof/>
          </w:rPr>
          <w:t> </w:t>
        </w:r>
        <w:r w:rsidR="008D2510" w:rsidRPr="008D2510">
          <w:rPr>
            <w:bCs/>
            <w:noProof/>
            <w:lang w:val="el-GR"/>
          </w:rPr>
          <w:t>1622) αποφάσεων του Υπουργού και του Υφυπουργού Αγροτικής Ανάπτυξης και Τροφίμων» (Β’ 4806)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193100451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34</w:t>
        </w:r>
        <w:r w:rsidR="008D2510" w:rsidRPr="008D2510">
          <w:rPr>
            <w:noProof/>
            <w:webHidden/>
          </w:rPr>
          <w:fldChar w:fldCharType="end"/>
        </w:r>
      </w:hyperlink>
    </w:p>
    <w:p w14:paraId="3C8951D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52" w:history="1">
        <w:r w:rsidR="008D2510" w:rsidRPr="008D2510">
          <w:rPr>
            <w:bCs/>
            <w:noProof/>
            <w:lang w:val="el-GR"/>
          </w:rPr>
          <w:t xml:space="preserve">1613. </w:t>
        </w:r>
        <w:r w:rsidR="008D2510" w:rsidRPr="008D2510">
          <w:rPr>
            <w:bCs/>
            <w:noProof/>
          </w:rPr>
          <w:t>NOMO</w:t>
        </w:r>
        <w:r w:rsidR="008D2510" w:rsidRPr="008D2510">
          <w:rPr>
            <w:bCs/>
            <w:noProof/>
            <w:lang w:val="el-GR"/>
          </w:rPr>
          <w:t xml:space="preserve">Σ ΥΠ΄ ΑΡΙΘΜ. 4843 της 20/20.10.2021 «Ενσωμάτωση της Οδηγίας (ΕΕ) 2018/2002 του Ευρωπαϊκού Κοινοβουλίου και του Συμβουλίου της 11ης Δεκεμβρίου 2018 “σχετικά με την τροποποίηση της Οδηγίας 2012/27/ΕΕ για την ενεργειακή απόδοση”, προσαρμογή στον Κανονισμό 2018/1999/ΕΕ του Ευρωπαϊκού Κοινοβουλίου και του Συμβουλίου της 11ης Δεκεμβρίου 2018 σχετικά με τη διακυβέρνηση της Ενεργειακής Ένωσης και της Δράσης για το Κλίμα και στον κατ’ εξουσιοδότηση Κανονισμό 2019/826/ΕΕ της Επιτροπής, της 4ης Μαρτίου 2019, “για την τροποποίηση των Παραρτημάτων </w:t>
        </w:r>
        <w:r w:rsidR="008D2510" w:rsidRPr="008D2510">
          <w:rPr>
            <w:bCs/>
            <w:noProof/>
          </w:rPr>
          <w:t>VIII</w:t>
        </w:r>
        <w:r w:rsidR="008D2510" w:rsidRPr="008D2510">
          <w:rPr>
            <w:bCs/>
            <w:noProof/>
            <w:lang w:val="el-GR"/>
          </w:rPr>
          <w:t xml:space="preserve"> και </w:t>
        </w:r>
        <w:r w:rsidR="008D2510" w:rsidRPr="008D2510">
          <w:rPr>
            <w:bCs/>
            <w:noProof/>
          </w:rPr>
          <w:t>IX</w:t>
        </w:r>
        <w:r w:rsidR="008D2510" w:rsidRPr="008D2510">
          <w:rPr>
            <w:bCs/>
            <w:noProof/>
            <w:lang w:val="el-GR"/>
          </w:rPr>
          <w:t xml:space="preserve"> της Οδηγίας 2012/27/ΕΕ του Ευρωπαϊκού Κοινοβουλίου και του Συμβουλίου σχετικά με το περιεχόμενο των περιεκτικών αξιολογήσεων του δυναμικού αποδοτικής θέρμανσης και ψύξης” και συναφείς ρυθμίσεις για την ενεργειακή απόδοση στον κτιριακό τομέα, καθώς και την ενίσχυση των Ανανεώσιμων Πηγών Ενέργειας και του ανταγωνισμού στην αγορά ηλεκτρικής ενέργειας, και άλλες επείγουσες διατάξεις» (Α’ 193)</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193100452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34</w:t>
        </w:r>
        <w:r w:rsidR="008D2510" w:rsidRPr="008D2510">
          <w:rPr>
            <w:noProof/>
            <w:webHidden/>
          </w:rPr>
          <w:fldChar w:fldCharType="end"/>
        </w:r>
      </w:hyperlink>
    </w:p>
    <w:p w14:paraId="7B14657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53" w:history="1">
        <w:r w:rsidR="008D2510" w:rsidRPr="008D2510">
          <w:rPr>
            <w:bCs/>
            <w:noProof/>
            <w:lang w:val="el-GR"/>
          </w:rPr>
          <w:t>1614. ΑΠΟΦΑΣΗ ΥΠΟΥΡΓΩΝ ΟΙΚΟΝΟΜΙΚΩΝ</w:t>
        </w:r>
        <w:r w:rsidR="008D2510" w:rsidRPr="008D2510">
          <w:rPr>
            <w:bCs/>
            <w:noProof/>
          </w:rPr>
          <w:t> </w:t>
        </w:r>
        <w:r w:rsidR="008D2510" w:rsidRPr="008D2510">
          <w:rPr>
            <w:bCs/>
            <w:noProof/>
            <w:lang w:val="el-GR"/>
          </w:rPr>
          <w:t>- ΑΝΑΠΤΥΞΗΣ ΚΑΙ ΕΠΕΝΔΥΣΕΩΝ</w:t>
        </w:r>
        <w:r w:rsidR="008D2510" w:rsidRPr="008D2510">
          <w:rPr>
            <w:bCs/>
            <w:noProof/>
          </w:rPr>
          <w:t> </w:t>
        </w:r>
        <w:r w:rsidR="008D2510" w:rsidRPr="008D2510">
          <w:rPr>
            <w:bCs/>
            <w:noProof/>
            <w:lang w:val="el-GR"/>
          </w:rPr>
          <w:t>- ΕΡΓΑΣΙΑΣ ΚΑΙ ΚΟΙΝΩΝΙΚΩΝ ΥΠΟΘΕΣΕΩΝ</w:t>
        </w:r>
        <w:r w:rsidR="008D2510" w:rsidRPr="008D2510">
          <w:rPr>
            <w:bCs/>
            <w:noProof/>
          </w:rPr>
          <w:t> </w:t>
        </w:r>
        <w:r w:rsidR="008D2510" w:rsidRPr="008D2510">
          <w:rPr>
            <w:bCs/>
            <w:noProof/>
            <w:lang w:val="el-GR"/>
          </w:rPr>
          <w:t>- ΥΓΕΙΑΣ</w:t>
        </w:r>
        <w:r w:rsidR="008D2510" w:rsidRPr="008D2510">
          <w:rPr>
            <w:bCs/>
            <w:noProof/>
          </w:rPr>
          <w:t> </w:t>
        </w:r>
        <w:r w:rsidR="008D2510" w:rsidRPr="008D2510">
          <w:rPr>
            <w:bCs/>
            <w:noProof/>
            <w:lang w:val="el-GR"/>
          </w:rPr>
          <w:t>- ΠΡΟΣΤΑΣΙΑΣ ΤΟΥ ΠΟΛΙΤΗ</w:t>
        </w:r>
        <w:r w:rsidR="008D2510" w:rsidRPr="008D2510">
          <w:rPr>
            <w:bCs/>
            <w:noProof/>
          </w:rPr>
          <w:t> </w:t>
        </w:r>
        <w:r w:rsidR="008D2510" w:rsidRPr="008D2510">
          <w:rPr>
            <w:bCs/>
            <w:noProof/>
            <w:lang w:val="el-GR"/>
          </w:rPr>
          <w:t>- ΕΣΩΤΕΡΙΚΩΝ</w:t>
        </w:r>
        <w:r w:rsidR="008D2510" w:rsidRPr="008D2510">
          <w:rPr>
            <w:bCs/>
            <w:noProof/>
          </w:rPr>
          <w:t> </w:t>
        </w:r>
        <w:r w:rsidR="008D2510" w:rsidRPr="008D2510">
          <w:rPr>
            <w:bCs/>
            <w:noProof/>
            <w:lang w:val="el-GR"/>
          </w:rPr>
          <w:t>- ΥΠΟΔΟΜΩΝ ΚΑΙ ΜΕΤΑΦΟΡΩΝ</w:t>
        </w:r>
        <w:r w:rsidR="008D2510" w:rsidRPr="008D2510">
          <w:rPr>
            <w:bCs/>
            <w:noProof/>
          </w:rPr>
          <w:t> </w:t>
        </w:r>
        <w:r w:rsidR="008D2510" w:rsidRPr="008D2510">
          <w:rPr>
            <w:bCs/>
            <w:noProof/>
            <w:lang w:val="el-GR"/>
          </w:rPr>
          <w:t>- ΝΑΥΤΙΛΙΑΣ ΚΑΙ ΝΗΣΙΩΤΙΚΗΣ ΠΟΛΙΤΙΚΗΣ</w:t>
        </w:r>
        <w:r w:rsidR="008D2510" w:rsidRPr="008D2510">
          <w:rPr>
            <w:bCs/>
            <w:noProof/>
          </w:rPr>
          <w:t> </w:t>
        </w:r>
        <w:r w:rsidR="008D2510" w:rsidRPr="008D2510">
          <w:rPr>
            <w:bCs/>
            <w:noProof/>
            <w:lang w:val="el-GR"/>
          </w:rPr>
          <w:t xml:space="preserve">- ΕΠΙΚΡΑΤΕΙΑΣ Αριθμ. Δ1α/Γ.Π.οικ. 65630 της 21/21.10.2021 «Προϋποθέσεις εισόδου στη Χώρα προς περιορισμό της διασποράς του κορωνοϊού </w:t>
        </w:r>
        <w:r w:rsidR="008D2510" w:rsidRPr="008D2510">
          <w:rPr>
            <w:bCs/>
            <w:noProof/>
          </w:rPr>
          <w:t>COVID</w:t>
        </w:r>
        <w:r w:rsidR="008D2510" w:rsidRPr="008D2510">
          <w:rPr>
            <w:bCs/>
            <w:noProof/>
            <w:lang w:val="el-GR"/>
          </w:rPr>
          <w:t>-19» (Β’ 4883)</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193100453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36</w:t>
        </w:r>
        <w:r w:rsidR="008D2510" w:rsidRPr="008D2510">
          <w:rPr>
            <w:noProof/>
            <w:webHidden/>
          </w:rPr>
          <w:fldChar w:fldCharType="end"/>
        </w:r>
      </w:hyperlink>
    </w:p>
    <w:p w14:paraId="58846176"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54" w:history="1">
        <w:r w:rsidR="008D2510" w:rsidRPr="008D2510">
          <w:rPr>
            <w:bCs/>
            <w:noProof/>
            <w:lang w:val="el-GR"/>
          </w:rPr>
          <w:t xml:space="preserve">1615. ΑΠΟΦΑΣΗ ΥΠΟΥΡΓΩΝ ΟΙΚΟΝΟΜΙΚΩΝ - ΥΠΟΔΟΜΩΝ ΚΑΙ ΜΕΤΑΦΟΡΩΝ Αριθμ. 6579 της 11/22.10.2021 «Οικονομική ενίσχυση στην εταιρεία με την επωνυμία “Διεθνής Αερολιμένας Αθηνών Α.Ε.” σύμφωνα με το άρθρο δεύτερο του ν. 4810/2021» (Β’ 4905), (Διορθ. Σφάλμ. στο ΦΕΚ </w:t>
        </w:r>
        <w:r w:rsidR="008D2510" w:rsidRPr="008D2510">
          <w:rPr>
            <w:bCs/>
            <w:noProof/>
          </w:rPr>
          <w:t>B</w:t>
        </w:r>
        <w:r w:rsidR="008D2510" w:rsidRPr="008D2510">
          <w:rPr>
            <w:bCs/>
            <w:noProof/>
            <w:lang w:val="el-GR"/>
          </w:rPr>
          <w:t xml:space="preserve">’ </w:t>
        </w:r>
        <w:r w:rsidR="008D2510" w:rsidRPr="008D2510">
          <w:rPr>
            <w:noProof/>
            <w:lang w:val="el-GR"/>
          </w:rPr>
          <w:t>5377</w:t>
        </w:r>
        <w:r w:rsidR="008D2510" w:rsidRPr="008D2510">
          <w:rPr>
            <w:bCs/>
            <w:noProof/>
            <w:lang w:val="el-GR"/>
          </w:rPr>
          <w:t>/19.11.2021)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193100454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37</w:t>
        </w:r>
        <w:r w:rsidR="008D2510" w:rsidRPr="008D2510">
          <w:rPr>
            <w:noProof/>
            <w:webHidden/>
          </w:rPr>
          <w:fldChar w:fldCharType="end"/>
        </w:r>
      </w:hyperlink>
    </w:p>
    <w:p w14:paraId="699BDBBC"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55" w:history="1">
        <w:r w:rsidR="008D2510" w:rsidRPr="008D2510">
          <w:rPr>
            <w:bCs/>
            <w:noProof/>
            <w:lang w:val="el-GR"/>
          </w:rPr>
          <w:t>1616. ΑΠΟΦΑΣΗ ΥΦΥΠΟΥΡΓΟΥ ΥΠΟΔΟΜΩΝ ΚΑΙ ΜΕΤΑΦΟΡΩΝ Αριθμ. ΔΑΕΦΚ-ΚΕ/οικ.18668/Α321 της 22/22.10.2021 «Ορισμός προθεσμίας υποβολής αιτήσεων σχετικά με τη χορήγηση Στεγαστικής Συνδρομής για την αποκατάσταση των ζημιών σε κτήρια, που επλήγησαν από τις πυρκαγιές της 23ης και 24ης Ιουλίου 2018 σε περιοχές της Περιφέρειας Αττικής και της Περιφέρειας Πελοποννήσου» (Β’ 4916)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193100455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40</w:t>
        </w:r>
        <w:r w:rsidR="008D2510" w:rsidRPr="008D2510">
          <w:rPr>
            <w:noProof/>
            <w:webHidden/>
          </w:rPr>
          <w:fldChar w:fldCharType="end"/>
        </w:r>
      </w:hyperlink>
    </w:p>
    <w:p w14:paraId="1B499C6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56" w:history="1">
        <w:r w:rsidR="008D2510" w:rsidRPr="008D2510">
          <w:rPr>
            <w:bCs/>
            <w:noProof/>
            <w:lang w:val="el-GR"/>
          </w:rPr>
          <w:t>1617. ΑΠΟΦΑΣΗ ΥΠΟΥΡΓΩΝ ΟΙΚΟΝΟΜΙΚΩΝ - ΑΝΑΠΤΥΞΗΣ ΚΑΙ ΕΠΕΝΔΥΣΕΩΝ</w:t>
        </w:r>
        <w:r w:rsidR="008D2510" w:rsidRPr="008D2510">
          <w:rPr>
            <w:bCs/>
            <w:noProof/>
          </w:rPr>
          <w:t> </w:t>
        </w:r>
        <w:r w:rsidR="008D2510" w:rsidRPr="008D2510">
          <w:rPr>
            <w:bCs/>
            <w:noProof/>
            <w:lang w:val="el-GR"/>
          </w:rPr>
          <w:t>- ΕΘΝΙΚΗΣ ΑΜΥΝΑΣ</w:t>
        </w:r>
        <w:r w:rsidR="008D2510" w:rsidRPr="008D2510">
          <w:rPr>
            <w:bCs/>
            <w:noProof/>
          </w:rPr>
          <w:t> </w:t>
        </w:r>
        <w:r w:rsidR="008D2510" w:rsidRPr="008D2510">
          <w:rPr>
            <w:bCs/>
            <w:noProof/>
            <w:lang w:val="el-GR"/>
          </w:rPr>
          <w:t>- ΠΑΙΔΕΙΑΣ ΚΑΙ ΘΡΗΣΚΕΥΜΑΤΩΝ</w:t>
        </w:r>
        <w:r w:rsidR="008D2510" w:rsidRPr="008D2510">
          <w:rPr>
            <w:bCs/>
            <w:noProof/>
          </w:rPr>
          <w:t> </w:t>
        </w:r>
        <w:r w:rsidR="008D2510" w:rsidRPr="008D2510">
          <w:rPr>
            <w:bCs/>
            <w:noProof/>
            <w:lang w:val="el-GR"/>
          </w:rPr>
          <w:t>- ΕΡΓΑΣΙΑΣ ΚΑΙ ΚΟΙΝΩΝΙΚΩΝ ΥΠΟΘΕΣΕΩΝ</w:t>
        </w:r>
        <w:r w:rsidR="008D2510" w:rsidRPr="008D2510">
          <w:rPr>
            <w:bCs/>
            <w:noProof/>
          </w:rPr>
          <w:t> </w:t>
        </w:r>
        <w:r w:rsidR="008D2510" w:rsidRPr="008D2510">
          <w:rPr>
            <w:bCs/>
            <w:noProof/>
            <w:lang w:val="el-GR"/>
          </w:rPr>
          <w:t>- ΥΓΕΙΑΣ</w:t>
        </w:r>
        <w:r w:rsidR="008D2510" w:rsidRPr="008D2510">
          <w:rPr>
            <w:bCs/>
            <w:noProof/>
          </w:rPr>
          <w:t> </w:t>
        </w:r>
        <w:r w:rsidR="008D2510" w:rsidRPr="008D2510">
          <w:rPr>
            <w:bCs/>
            <w:noProof/>
            <w:lang w:val="el-GR"/>
          </w:rPr>
          <w:t>- ΠΡΟΣΤΑΣΙΑΣ ΤΟΥ ΠΟΛΙΤΗ</w:t>
        </w:r>
        <w:r w:rsidR="008D2510" w:rsidRPr="008D2510">
          <w:rPr>
            <w:bCs/>
            <w:noProof/>
          </w:rPr>
          <w:t> </w:t>
        </w:r>
        <w:r w:rsidR="008D2510" w:rsidRPr="008D2510">
          <w:rPr>
            <w:bCs/>
            <w:noProof/>
            <w:lang w:val="el-GR"/>
          </w:rPr>
          <w:t>- ΠΟΛΙΤΙΣΜΟΥ ΚΑΙ ΑΘΛΗΤΙΣΜΟΥ</w:t>
        </w:r>
        <w:r w:rsidR="008D2510" w:rsidRPr="008D2510">
          <w:rPr>
            <w:bCs/>
            <w:noProof/>
          </w:rPr>
          <w:t> </w:t>
        </w:r>
        <w:r w:rsidR="008D2510" w:rsidRPr="008D2510">
          <w:rPr>
            <w:bCs/>
            <w:noProof/>
            <w:lang w:val="el-GR"/>
          </w:rPr>
          <w:t>- ΔΙΚΑΙΟΣΥΝΗΣ</w:t>
        </w:r>
        <w:r w:rsidR="008D2510" w:rsidRPr="008D2510">
          <w:rPr>
            <w:bCs/>
            <w:noProof/>
          </w:rPr>
          <w:t> </w:t>
        </w:r>
        <w:r w:rsidR="008D2510" w:rsidRPr="008D2510">
          <w:rPr>
            <w:bCs/>
            <w:noProof/>
            <w:lang w:val="el-GR"/>
          </w:rPr>
          <w:t>- ΕΣΩΤΕΡΙΚΩΝ</w:t>
        </w:r>
        <w:r w:rsidR="008D2510" w:rsidRPr="008D2510">
          <w:rPr>
            <w:bCs/>
            <w:noProof/>
          </w:rPr>
          <w:t> </w:t>
        </w:r>
        <w:r w:rsidR="008D2510" w:rsidRPr="008D2510">
          <w:rPr>
            <w:bCs/>
            <w:noProof/>
            <w:lang w:val="el-GR"/>
          </w:rPr>
          <w:t>- ΜΕΤΑΝΑΣΤΕΥΣΗΣ ΚΑΙ ΑΣΥΛΟΥ</w:t>
        </w:r>
        <w:r w:rsidR="008D2510" w:rsidRPr="008D2510">
          <w:rPr>
            <w:bCs/>
            <w:noProof/>
          </w:rPr>
          <w:t> </w:t>
        </w:r>
        <w:r w:rsidR="008D2510" w:rsidRPr="008D2510">
          <w:rPr>
            <w:bCs/>
            <w:noProof/>
            <w:lang w:val="el-GR"/>
          </w:rPr>
          <w:t>- ΨΗΦΙΑΚΗΣ ΔΙΑΚΥΒΕΡΝΗΣΗΣ</w:t>
        </w:r>
        <w:r w:rsidR="008D2510" w:rsidRPr="008D2510">
          <w:rPr>
            <w:bCs/>
            <w:noProof/>
          </w:rPr>
          <w:t> </w:t>
        </w:r>
        <w:r w:rsidR="008D2510" w:rsidRPr="008D2510">
          <w:rPr>
            <w:bCs/>
            <w:noProof/>
            <w:lang w:val="el-GR"/>
          </w:rPr>
          <w:t>- ΥΠΟΔΟΜΩΝ ΚΑΙ ΜΕΤΑΦΟΡΩΝ</w:t>
        </w:r>
        <w:r w:rsidR="008D2510" w:rsidRPr="008D2510">
          <w:rPr>
            <w:bCs/>
            <w:noProof/>
          </w:rPr>
          <w:t> </w:t>
        </w:r>
        <w:r w:rsidR="008D2510" w:rsidRPr="008D2510">
          <w:rPr>
            <w:bCs/>
            <w:noProof/>
            <w:lang w:val="el-GR"/>
          </w:rPr>
          <w:t>- ΝΑΥΤΙΛΙΑΣ ΚΑΙ ΝΗΣΙΩΤΙΚΗΣ ΠΟΛΙΤΙΚΗΣ</w:t>
        </w:r>
        <w:r w:rsidR="008D2510" w:rsidRPr="008D2510">
          <w:rPr>
            <w:bCs/>
            <w:noProof/>
          </w:rPr>
          <w:t> </w:t>
        </w:r>
        <w:r w:rsidR="008D2510" w:rsidRPr="008D2510">
          <w:rPr>
            <w:bCs/>
            <w:noProof/>
            <w:lang w:val="el-GR"/>
          </w:rPr>
          <w:t>- ΕΠΙΚΡΑΤΕΙΑΣ</w:t>
        </w:r>
        <w:r w:rsidR="008D2510" w:rsidRPr="008D2510">
          <w:rPr>
            <w:bCs/>
            <w:noProof/>
          </w:rPr>
          <w:t> </w:t>
        </w:r>
        <w:r w:rsidR="008D2510" w:rsidRPr="008D2510">
          <w:rPr>
            <w:bCs/>
            <w:noProof/>
            <w:lang w:val="el-GR"/>
          </w:rPr>
          <w:t xml:space="preserve">- ΥΦΥΠΟΥΡΓΟΥ ΣΤΟΝ ΠΡΩΘΥΠΟΥΡΓΟ Αριθμ. Δ1α/ΓΠ.οικ. 66436 της 22/24.10.2021 «Έκτακτα μέτρα προστασίας της δημόσιας υγείας από τον κίνδυνο περαιτέρω διασποράς του κορωνοϊού </w:t>
        </w:r>
        <w:r w:rsidR="008D2510" w:rsidRPr="008D2510">
          <w:rPr>
            <w:bCs/>
            <w:noProof/>
          </w:rPr>
          <w:t>COVID</w:t>
        </w:r>
        <w:r w:rsidR="008D2510" w:rsidRPr="008D2510">
          <w:rPr>
            <w:bCs/>
            <w:noProof/>
            <w:lang w:val="el-GR"/>
          </w:rPr>
          <w:t>-19 στο σύνολο της Επικράτειας, για το διάστημα από τη Δευτέρα, 25 Οκτωβρίου 2021 και ώρα 06:00 έως και τη Δευτέρα, 8 Νοεμβρίου 2021 και ώρα 06:00» (Β’ 4919)</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193100456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44</w:t>
        </w:r>
        <w:r w:rsidR="008D2510" w:rsidRPr="008D2510">
          <w:rPr>
            <w:noProof/>
            <w:webHidden/>
          </w:rPr>
          <w:fldChar w:fldCharType="end"/>
        </w:r>
      </w:hyperlink>
    </w:p>
    <w:p w14:paraId="720204D7"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57" w:history="1">
        <w:r w:rsidR="008D2510" w:rsidRPr="008D2510">
          <w:rPr>
            <w:bCs/>
            <w:noProof/>
            <w:lang w:val="el-GR"/>
          </w:rPr>
          <w:t xml:space="preserve">1618. ΑΠΟΦΑΣΗ ΥΦΥΠΟΥΡΓΟΥ ΥΠΟΔΟΜΩΝ ΚΑΙ ΜΕΤΑΦΟΡΩΝ Αριθμ. ΔΑΕΦΚ-ΚΕ/οικ.18669/Α321 της 22/26.10.2021 «Ορισμός νέας προθεσμίας υποβολής αιτήσεων σχετικά με τη χορήγηση Στεγαστικής Συνδρομής για την αποκατάσταση των ζημιών σε κτίρια από τις πλημμύρες και τον ανεμοστρόβιλο της 17ης έως και 19ης Σεπτεμβρίου 2020, σε περιοχές των </w:t>
        </w:r>
        <w:r w:rsidR="008D2510" w:rsidRPr="008D2510">
          <w:rPr>
            <w:bCs/>
            <w:noProof/>
            <w:lang w:val="el-GR"/>
          </w:rPr>
          <w:lastRenderedPageBreak/>
          <w:t>Περιφερειακών Ενοτήτων Κεφαλληνίας, Ζακύνθου, Ιθάκης και Λευκάδας της Περιφέρειας Ιονίων Νήσων» (Β’ 4943)</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193100457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45</w:t>
        </w:r>
        <w:r w:rsidR="008D2510" w:rsidRPr="008D2510">
          <w:rPr>
            <w:noProof/>
            <w:webHidden/>
          </w:rPr>
          <w:fldChar w:fldCharType="end"/>
        </w:r>
      </w:hyperlink>
    </w:p>
    <w:p w14:paraId="52809BB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58" w:history="1">
        <w:r w:rsidR="008D2510" w:rsidRPr="008D2510">
          <w:rPr>
            <w:bCs/>
            <w:noProof/>
            <w:lang w:val="el-GR"/>
          </w:rPr>
          <w:t>1619. ΑΠΟΦΑΣΗ ΥΦΥΠΟΥΡΓΟΥ ΥΠΟΔΟΜΩΝ ΚΑΙ ΜΕΤΑΦΟΡΩΝ Αριθμ. ΔΑΕΦΚ-ΚΕ/οικ.18670/Α321 της 22/26.10.2021 «Ορισμός νέας προθεσμίας υποβολής αιτήσεων σχετικά με τη χορήγηση Στεγαστικής Συνδρομής για την αποκατάσταση των ζημιών σε κτίρια από τον σεισμό της 31ης Αυγούστου 2018, σε περιοχές των Περιφερειακών Ενοτήτων Καρδίτσας και Τρικάλων της Περιφέρειας Θεσσαλίας» (Β’ 4943)</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193100458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48</w:t>
        </w:r>
        <w:r w:rsidR="008D2510" w:rsidRPr="008D2510">
          <w:rPr>
            <w:noProof/>
            <w:webHidden/>
          </w:rPr>
          <w:fldChar w:fldCharType="end"/>
        </w:r>
      </w:hyperlink>
    </w:p>
    <w:p w14:paraId="2AE3E11B"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59" w:history="1">
        <w:r w:rsidR="008D2510" w:rsidRPr="008D2510">
          <w:rPr>
            <w:bCs/>
            <w:noProof/>
            <w:lang w:val="el-GR"/>
          </w:rPr>
          <w:t>1620. ΑΠΟΦΑΣΗ ΥΦΥΠΟΥΡΓΟΥ ΑΓΡΟΤΙΚΗΣ ΑΝΑΠΤΥΞΗΣ ΚΑΙ ΤΡΟΦΙΜΩΝ Αριθμ. 1710/293416 της 21/26.10.2021 «10η Τροποποίηση της υπ’</w:t>
        </w:r>
        <w:r w:rsidR="008D2510" w:rsidRPr="008D2510">
          <w:rPr>
            <w:bCs/>
            <w:noProof/>
          </w:rPr>
          <w:t> </w:t>
        </w:r>
        <w:r w:rsidR="008D2510" w:rsidRPr="008D2510">
          <w:rPr>
            <w:bCs/>
            <w:noProof/>
            <w:lang w:val="el-GR"/>
          </w:rPr>
          <w:t xml:space="preserve"> αρ. 593/37447/ 31-3-2017 απόφασης “Καθορισμός των λεπτομερειών εφαρμογής του Υπομέτρου 4.2 "Στήριξη για επενδύσεις στη μεταποίηση, εμπορία ή και ανάπτυξη γεωργικών προϊόντων" του Προγράμματος Αγροτικής Ανάπτυξης (ΠΑΑ) της Ελλάδας περιόδου 2014- 2020” (Β’</w:t>
        </w:r>
        <w:r w:rsidR="008D2510" w:rsidRPr="008D2510">
          <w:rPr>
            <w:bCs/>
            <w:noProof/>
          </w:rPr>
          <w:t> </w:t>
        </w:r>
        <w:r w:rsidR="008D2510" w:rsidRPr="008D2510">
          <w:rPr>
            <w:bCs/>
            <w:noProof/>
            <w:lang w:val="el-GR"/>
          </w:rPr>
          <w:t>1190)» (Β’ 4957)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193100459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48</w:t>
        </w:r>
        <w:r w:rsidR="008D2510" w:rsidRPr="008D2510">
          <w:rPr>
            <w:noProof/>
            <w:webHidden/>
          </w:rPr>
          <w:fldChar w:fldCharType="end"/>
        </w:r>
      </w:hyperlink>
    </w:p>
    <w:p w14:paraId="033F7FC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60" w:history="1">
        <w:r w:rsidR="008D2510" w:rsidRPr="008D2510">
          <w:rPr>
            <w:bCs/>
            <w:noProof/>
            <w:lang w:val="el-GR"/>
          </w:rPr>
          <w:t>1621. ΑΠΟΦΑΣΗ ΥΠΟΥΡΓΩΝ ΟΙΚΟΝΟΜΙΚΩΝ - ΥΓΕΙΑΣ Αριθμ. ΕΑΛΕ/Γ.Π. 40520 της 18/27.10.2021 «Έγκριση σχεδίου σύμβασης μεταξύ του Εθνικού Οργανισμού Παροχής Υπηρεσιών Υγείας (ΕΟΠΥΥ) και του Ενιαίου Δημοσιογραφικού Οργανισμού Επικουρικής Ασφάλισης Περίθαλψης (ΕΔΟΕΑΠ)» (Β’ 4981)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193100460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55</w:t>
        </w:r>
        <w:r w:rsidR="008D2510" w:rsidRPr="008D2510">
          <w:rPr>
            <w:noProof/>
            <w:webHidden/>
          </w:rPr>
          <w:fldChar w:fldCharType="end"/>
        </w:r>
      </w:hyperlink>
    </w:p>
    <w:p w14:paraId="3616E81D"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61" w:history="1">
        <w:r w:rsidR="008D2510" w:rsidRPr="008D2510">
          <w:rPr>
            <w:bCs/>
            <w:noProof/>
            <w:lang w:val="el-GR"/>
          </w:rPr>
          <w:t>1622. ΑΠΟΦΑΣΗ ΥΦΥΠΟΥΡΓΟΥ ΑΓΡΟΤΙΚΗΣ ΑΝΑΠΤΥΞΗΣ ΚΑΙ ΤΡΟΦΙΜΩΝ Αριθμ. 1652/291684 της 20/27.10.2021 «Τροποποίηση της υπ’ αρ. 481/66703/9-6-2016 υπουργικής απόφασης περί καθορισμού πλαισίου εφαρμογής της Δράσης 10.2.1, “Γενετικοί Πόροι στην κτηνοτροφία” (Β΄ 1994) του Υπομέτρου 10.2, Μέτρο 10, του Προγράμματος Αγροτικής Ανάπτυξης 2014-2020» (Β’ 4985)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193100461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55</w:t>
        </w:r>
        <w:r w:rsidR="008D2510" w:rsidRPr="008D2510">
          <w:rPr>
            <w:noProof/>
            <w:webHidden/>
          </w:rPr>
          <w:fldChar w:fldCharType="end"/>
        </w:r>
      </w:hyperlink>
    </w:p>
    <w:p w14:paraId="27D3780E"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62" w:history="1">
        <w:r w:rsidR="008D2510" w:rsidRPr="008D2510">
          <w:rPr>
            <w:bCs/>
            <w:noProof/>
            <w:lang w:val="el-GR"/>
          </w:rPr>
          <w:t>1623. ΑΠΟΦΑΣΗ ΥΠΟΥΡΓΩΝ ΟΙΚΟΝΟΜΙΚΩΝ</w:t>
        </w:r>
        <w:r w:rsidR="008D2510" w:rsidRPr="008D2510">
          <w:rPr>
            <w:bCs/>
            <w:noProof/>
          </w:rPr>
          <w:t> </w:t>
        </w:r>
        <w:r w:rsidR="008D2510" w:rsidRPr="008D2510">
          <w:rPr>
            <w:bCs/>
            <w:noProof/>
            <w:lang w:val="el-GR"/>
          </w:rPr>
          <w:t xml:space="preserve">- ΥΓΕΙΑΣ Αριθμ. Β1.α/οικ. 65870 της 21/27.10.2021 «Έκτακτη οικονομική ενίσχυση του Υπουργείο Υγείας για την κάλυψη δαπανών του Ε.Ο.Π.Υ.Υ., στο πλαίσιο των μέτρων αποφυγής και περιορισμού της διάδοσης του κορωνοϊού </w:t>
        </w:r>
        <w:r w:rsidR="008D2510" w:rsidRPr="008D2510">
          <w:rPr>
            <w:bCs/>
            <w:noProof/>
          </w:rPr>
          <w:t>COVID</w:t>
        </w:r>
        <w:r w:rsidR="008D2510" w:rsidRPr="008D2510">
          <w:rPr>
            <w:bCs/>
            <w:noProof/>
            <w:lang w:val="el-GR"/>
          </w:rPr>
          <w:t>-19» (Β’ 5006)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193100462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58</w:t>
        </w:r>
        <w:r w:rsidR="008D2510" w:rsidRPr="008D2510">
          <w:rPr>
            <w:noProof/>
            <w:webHidden/>
          </w:rPr>
          <w:fldChar w:fldCharType="end"/>
        </w:r>
      </w:hyperlink>
    </w:p>
    <w:p w14:paraId="76B1818E"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63" w:history="1">
        <w:r w:rsidR="008D2510" w:rsidRPr="008D2510">
          <w:rPr>
            <w:bCs/>
            <w:noProof/>
            <w:lang w:val="el-GR"/>
          </w:rPr>
          <w:t>1624. ΑΠΟΦΑΣΗ ΥΦΥΠΟΥΡΓΟΥ ΥΓΕΙΑΣ Αριθμ. Γ3α,β/Γ.Π.οικ.66299 της 22/27.10.2021 «Τροποποίηση και συμπλήρωση της υπό στοιχεία Α4β/Γ.Π./οικ.63439/2017 απόφασης του Υπουργού Υγείας “Πλαίσιο εκπόνησης πολιτικών ψυχικής υγείας και καθορισμός κριτηρίων, προϋποθέσεων, δικαιολογητικών, διαδικασίας και κάθε άλλης λεπτομέρειας για έγκριση σκοπιμότητας και χορήγηση άδειας ίδρυσης και άδειας λειτουργίας Μονάδων Ψυχικής Υγείας στον Ιδιωτικό Κερδοσκοπικό και μη Κερδοσκοπικό Τομέα του άρθρου 11 του ν. 2716/1999” (Β’</w:t>
        </w:r>
        <w:r w:rsidR="008D2510" w:rsidRPr="008D2510">
          <w:rPr>
            <w:bCs/>
            <w:noProof/>
          </w:rPr>
          <w:t> </w:t>
        </w:r>
        <w:r w:rsidR="008D2510" w:rsidRPr="008D2510">
          <w:rPr>
            <w:bCs/>
            <w:noProof/>
            <w:lang w:val="el-GR"/>
          </w:rPr>
          <w:t>2932)» (Β’ 5011)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193100463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60</w:t>
        </w:r>
        <w:r w:rsidR="008D2510" w:rsidRPr="008D2510">
          <w:rPr>
            <w:noProof/>
            <w:webHidden/>
          </w:rPr>
          <w:fldChar w:fldCharType="end"/>
        </w:r>
      </w:hyperlink>
    </w:p>
    <w:p w14:paraId="12C427F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64" w:history="1">
        <w:r w:rsidR="008D2510" w:rsidRPr="008D2510">
          <w:rPr>
            <w:bCs/>
            <w:noProof/>
            <w:lang w:val="el-GR"/>
          </w:rPr>
          <w:t xml:space="preserve">1625. ΑΠΟΦΑΣΗ ΥΦΥΠΟΥΡΓΟΥ ΑΝΑΠΤΥΞΗΣ ΚΑΙ ΕΠΕΝΔΥΣΕΩΝ Αριθμ. 115581 της 25/27.10.2021 «Τροποποίηση των ποσοστών δέσμευσης πόρων του Προγράμματος Συνεργασίας </w:t>
        </w:r>
        <w:r w:rsidR="008D2510" w:rsidRPr="008D2510">
          <w:rPr>
            <w:bCs/>
            <w:noProof/>
          </w:rPr>
          <w:t>Interreg</w:t>
        </w:r>
        <w:r w:rsidR="008D2510" w:rsidRPr="008D2510">
          <w:rPr>
            <w:bCs/>
            <w:noProof/>
            <w:lang w:val="el-GR"/>
          </w:rPr>
          <w:t xml:space="preserve"> </w:t>
        </w:r>
        <w:r w:rsidR="008D2510" w:rsidRPr="008D2510">
          <w:rPr>
            <w:bCs/>
            <w:noProof/>
          </w:rPr>
          <w:t>V</w:t>
        </w:r>
        <w:r w:rsidR="008D2510" w:rsidRPr="008D2510">
          <w:rPr>
            <w:bCs/>
            <w:noProof/>
            <w:lang w:val="el-GR"/>
          </w:rPr>
          <w:t>-</w:t>
        </w:r>
        <w:r w:rsidR="008D2510" w:rsidRPr="008D2510">
          <w:rPr>
            <w:bCs/>
            <w:noProof/>
          </w:rPr>
          <w:t>A</w:t>
        </w:r>
        <w:r w:rsidR="008D2510" w:rsidRPr="008D2510">
          <w:rPr>
            <w:bCs/>
            <w:noProof/>
            <w:lang w:val="el-GR"/>
          </w:rPr>
          <w:t xml:space="preserve"> “Ελλάδα - Ιταλία 2014-2020”» (Β’ 5014)</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193100464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62</w:t>
        </w:r>
        <w:r w:rsidR="008D2510" w:rsidRPr="008D2510">
          <w:rPr>
            <w:noProof/>
            <w:webHidden/>
          </w:rPr>
          <w:fldChar w:fldCharType="end"/>
        </w:r>
      </w:hyperlink>
    </w:p>
    <w:p w14:paraId="0A3CE5B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65" w:history="1">
        <w:r w:rsidR="008D2510" w:rsidRPr="008D2510">
          <w:rPr>
            <w:bCs/>
            <w:noProof/>
            <w:lang w:val="el-GR"/>
          </w:rPr>
          <w:t>1626. ΑΠΟΦΑΣΗ ΥΠΟΥΡΓΩΝ ΑΝΑΠΤΥΞΗΣ ΚΑΙ ΕΠΕΝΔΥΣΕΩΝ - ΑΓΡΟΤΙΚΗΣ ΑΝΑΠΤΥΞΗΣ ΚΑΙ ΤΡΟΦΙΜΩΝ Αριθμ. 1633/297023 της 25/27.10.2021 «Έγκριση προγράμματος οικονομικών αποζημιώσεων, ενισχύσεων και λειτουργικών δαπανών που προκύπτουν από την επιβολή κτηνιατρικών μέτρων εξυγίανσης του ζωικού κεφαλαίου της χώρας, (διερεύνηση, πρόληψη, επιτήρηση, έλεγχος, εκρίζωση, έκτακτες επεμβάσεις) στο πλαίσιο εφαρμογής των ισχυουσών ειδικών κτηνιατρικών διατάξεων, για το έτος 2021» (Β’ 5016</w:t>
        </w:r>
        <w:r w:rsidR="008D2510" w:rsidRPr="008D2510">
          <w:rPr>
            <w:noProof/>
            <w:lang w:val="el-GR"/>
          </w:rPr>
          <w:t>)</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193100465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64</w:t>
        </w:r>
        <w:r w:rsidR="008D2510" w:rsidRPr="008D2510">
          <w:rPr>
            <w:noProof/>
            <w:webHidden/>
          </w:rPr>
          <w:fldChar w:fldCharType="end"/>
        </w:r>
      </w:hyperlink>
    </w:p>
    <w:p w14:paraId="5D44D0C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66" w:history="1">
        <w:r w:rsidR="008D2510" w:rsidRPr="008D2510">
          <w:rPr>
            <w:bCs/>
            <w:noProof/>
            <w:lang w:val="el-GR"/>
          </w:rPr>
          <w:t xml:space="preserve">1627. 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 ΕΠΙΚΡΑΤΕΙΑΣ Αριθμ. Δ1α/ΓΠ.οικ. 67369 της 27/27.10.2021 «Προϋποθέσεις εισόδου στη Χώρα προς περιορισμό της διασποράς του κορωνοϊού </w:t>
        </w:r>
        <w:r w:rsidR="008D2510" w:rsidRPr="008D2510">
          <w:rPr>
            <w:bCs/>
            <w:noProof/>
          </w:rPr>
          <w:t>COVID</w:t>
        </w:r>
        <w:r w:rsidR="008D2510" w:rsidRPr="008D2510">
          <w:rPr>
            <w:bCs/>
            <w:noProof/>
            <w:lang w:val="el-GR"/>
          </w:rPr>
          <w:t>-19» (Β’ 5019)</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193100466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108</w:t>
        </w:r>
        <w:r w:rsidR="008D2510" w:rsidRPr="008D2510">
          <w:rPr>
            <w:noProof/>
            <w:webHidden/>
          </w:rPr>
          <w:fldChar w:fldCharType="end"/>
        </w:r>
      </w:hyperlink>
    </w:p>
    <w:p w14:paraId="340955F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67" w:history="1">
        <w:r w:rsidR="008D2510" w:rsidRPr="008D2510">
          <w:rPr>
            <w:bCs/>
            <w:noProof/>
            <w:lang w:val="el-GR"/>
          </w:rPr>
          <w:t>1628. ΑΠΟΦΑΣΗ ΔΙΟΙΚΗΤΗ ΤΗΣ ΑΝΕΞΑΡΤΗΤΗΣ ΑΡΧΗΣ ΔΗΜΟΣΙΩΝ ΕΣΟΔΩΝ Αριθμ. Α.1234 της 27/29.10.2021 «Τροποποίηση της υπό στοιχεία ΠΟΛ.1124/2015 (Β΄1196) απόφασης της Γενικής Γραμματέως Δημοσίων Εσόδων περί του καθορισμού της διαδικασίας εφαρμογής των διατάξεων του άρθρου 65Α του Κώδικα Φορολογικής Διαδικασίας (ν. 4174/2013, Α΄170) σχετικά με το Ετήσιο Πιστοποιητικό που εκδίδεται από ορκωτούς ελεγκτές λογιστές και ελεγκτικές εταιρείες εγγεγραμμένους στο δημόσιο Μητρώο του ν. 4449/2017 (Α’</w:t>
        </w:r>
        <w:r w:rsidR="008D2510" w:rsidRPr="008D2510">
          <w:rPr>
            <w:bCs/>
            <w:noProof/>
          </w:rPr>
          <w:t> </w:t>
        </w:r>
        <w:r w:rsidR="008D2510" w:rsidRPr="008D2510">
          <w:rPr>
            <w:bCs/>
            <w:noProof/>
            <w:lang w:val="el-GR"/>
          </w:rPr>
          <w:t>7), αναφορικά με την προθεσμία ηλεκτρονικής υποβολής αυτού» (Β’ 5026)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193100467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108</w:t>
        </w:r>
        <w:r w:rsidR="008D2510" w:rsidRPr="008D2510">
          <w:rPr>
            <w:noProof/>
            <w:webHidden/>
          </w:rPr>
          <w:fldChar w:fldCharType="end"/>
        </w:r>
      </w:hyperlink>
    </w:p>
    <w:p w14:paraId="6533434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68" w:history="1">
        <w:r w:rsidR="008D2510" w:rsidRPr="008D2510">
          <w:rPr>
            <w:bCs/>
            <w:noProof/>
            <w:lang w:val="el-GR"/>
          </w:rPr>
          <w:t>1629. ΑΠΟΦΑΣΗ ΔΙΟΙΚΗΤΗ ΤΗΣ ΑΝΕΞΑΡΤΗΤΗΣ ΑΡΧΗΣ ΔΗΜΟΣΙΩΝ ΕΣΟΔΩΝ Αριθμ. Α.1239 της 25.10/4.11.2021 «Τροποποίηση και συμπλήρωση της υπό στοιχεία 1100330/1954/ΔΜ/ΠΟΛ 1133/06.10.2008 απόφασης του Υφυπουργού Οικονομίας και Οικονομικών “Καθορισμός νέας Εθνικής Ονοματολογίας Οικονομικών Δραστηριοτήτων (Κ.Α.Δ. 2008)” (Β’</w:t>
        </w:r>
        <w:r w:rsidR="008D2510" w:rsidRPr="008D2510">
          <w:rPr>
            <w:bCs/>
            <w:noProof/>
          </w:rPr>
          <w:t> </w:t>
        </w:r>
        <w:r w:rsidR="008D2510" w:rsidRPr="008D2510">
          <w:rPr>
            <w:bCs/>
            <w:noProof/>
            <w:lang w:val="el-GR"/>
          </w:rPr>
          <w:t>2149)» (</w:t>
        </w:r>
        <w:r w:rsidR="008D2510" w:rsidRPr="008D2510">
          <w:rPr>
            <w:bCs/>
            <w:noProof/>
          </w:rPr>
          <w:t>B</w:t>
        </w:r>
        <w:r w:rsidR="008D2510" w:rsidRPr="008D2510">
          <w:rPr>
            <w:bCs/>
            <w:noProof/>
            <w:lang w:val="el-GR"/>
          </w:rPr>
          <w:t xml:space="preserve">’ 5082), Διορθ. Σφαλμ. στο ΦΕΚ </w:t>
        </w:r>
        <w:r w:rsidR="008D2510" w:rsidRPr="008D2510">
          <w:rPr>
            <w:bCs/>
            <w:noProof/>
          </w:rPr>
          <w:t>B</w:t>
        </w:r>
        <w:r w:rsidR="008D2510" w:rsidRPr="008D2510">
          <w:rPr>
            <w:bCs/>
            <w:noProof/>
            <w:lang w:val="el-GR"/>
          </w:rPr>
          <w:t xml:space="preserve">’ </w:t>
        </w:r>
        <w:r w:rsidR="008D2510" w:rsidRPr="008D2510">
          <w:rPr>
            <w:noProof/>
            <w:lang w:val="el-GR"/>
          </w:rPr>
          <w:t>5203</w:t>
        </w:r>
        <w:r w:rsidR="008D2510" w:rsidRPr="008D2510">
          <w:rPr>
            <w:bCs/>
            <w:noProof/>
            <w:lang w:val="el-GR"/>
          </w:rPr>
          <w:t>/10.11.2021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193100468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110</w:t>
        </w:r>
        <w:r w:rsidR="008D2510" w:rsidRPr="008D2510">
          <w:rPr>
            <w:noProof/>
            <w:webHidden/>
          </w:rPr>
          <w:fldChar w:fldCharType="end"/>
        </w:r>
      </w:hyperlink>
    </w:p>
    <w:p w14:paraId="7AAA2D73"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69" w:history="1">
        <w:r w:rsidR="008D2510" w:rsidRPr="008D2510">
          <w:rPr>
            <w:bCs/>
            <w:noProof/>
            <w:lang w:val="el-GR"/>
          </w:rPr>
          <w:t>1630. ΑΠΟΦΑΣΗ ΥΠΟΥΡΓΟΥ ΥΓΕΙΑΣ Αριθμ. ΕΑΛΕ/οικ. 66900 της 26.10/4.11.2021 «Παράταση της μη υποχρέωσης θεώρησης των γνωματεύσεων του Ενιαίου Κανονισμού Παροχών Υγείας του Ε.Ο.Π.Υ.Υ από ελεγκτή ιατρό» (Β’ 5099)</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193100469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112</w:t>
        </w:r>
        <w:r w:rsidR="008D2510" w:rsidRPr="008D2510">
          <w:rPr>
            <w:noProof/>
            <w:webHidden/>
          </w:rPr>
          <w:fldChar w:fldCharType="end"/>
        </w:r>
      </w:hyperlink>
    </w:p>
    <w:p w14:paraId="6D9E895D"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70" w:history="1">
        <w:r w:rsidR="008D2510" w:rsidRPr="008D2510">
          <w:rPr>
            <w:bCs/>
            <w:noProof/>
            <w:lang w:val="el-GR"/>
          </w:rPr>
          <w:t>1631. ΑΠΟΦΑΣΗ ΥΠΟΥΡΓΩΝ ΟΙΚΟΝΟΜΙΚΩΝ - ΥΓΕΙΑΣ Αριθμ. ΕΑΛΕ/Γ.Π. οικ. 67767 της 29.10/4.11.2021 «Ορισμός αμοιβής των ιατρών για τη συμμετοχή τους στη διαδικασία ενημέρωσης και προγραμματισμού ημερομηνίας εμβολιασμού» (Β’ 5117)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193100470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113</w:t>
        </w:r>
        <w:r w:rsidR="008D2510" w:rsidRPr="008D2510">
          <w:rPr>
            <w:noProof/>
            <w:webHidden/>
          </w:rPr>
          <w:fldChar w:fldCharType="end"/>
        </w:r>
      </w:hyperlink>
    </w:p>
    <w:p w14:paraId="7608A6E6"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71" w:history="1">
        <w:r w:rsidR="008D2510" w:rsidRPr="008D2510">
          <w:rPr>
            <w:bCs/>
            <w:noProof/>
            <w:lang w:val="el-GR"/>
          </w:rPr>
          <w:t>1632. ΑΠΟΦΑΣΗ ΥΠΟΥΡΓΩΝ ΟΙΚΟΝΟΜΙΚΩΝ - ΥΓΕΙΑΣ Αριθμ. ΕΑΛΕ/Γ.Π. 56631 της 29.10/4.11.2021 «Ρύθμιση επιμέρους λεπτομερειών που αφορούν στη διαδικασία αποζημίωσης των διενεργησάντων εμβολιασμών και διαδικασίας καταβολής της αποζημίωσης» (Β’ 5117)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193100471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115</w:t>
        </w:r>
        <w:r w:rsidR="008D2510" w:rsidRPr="008D2510">
          <w:rPr>
            <w:noProof/>
            <w:webHidden/>
          </w:rPr>
          <w:fldChar w:fldCharType="end"/>
        </w:r>
      </w:hyperlink>
    </w:p>
    <w:p w14:paraId="44F7B7F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72" w:history="1">
        <w:r w:rsidR="008D2510" w:rsidRPr="008D2510">
          <w:rPr>
            <w:bCs/>
            <w:noProof/>
            <w:lang w:val="el-GR"/>
          </w:rPr>
          <w:t>1633. ΝΟΜΟΣ ΥΠ’ ΑΡΙΘΜ. 4849 της 4/5.11.2021 «Αναμόρφωση και εκσυγχρονισμός του ρυθμιστικού πλαισίου οργάνωσης και λειτουργίας του υπαίθριου εμπορίου, ρυθμίσεις για την άσκηση ψυχαγωγικών δραστηριοτήτων και την απλούστευση πλαισίου δραστηριοτήτων στην εκπαίδευση, βελτιώσεις στην επιμελητηριακή νομοθεσία, άλλες διατάξεις του Υπουργείου Ανάπτυξης και Επενδύσεων και λοιπές επείγουσες διατάξεις» (Α’ 207)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193100472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118</w:t>
        </w:r>
        <w:r w:rsidR="008D2510" w:rsidRPr="008D2510">
          <w:rPr>
            <w:noProof/>
            <w:webHidden/>
          </w:rPr>
          <w:fldChar w:fldCharType="end"/>
        </w:r>
      </w:hyperlink>
    </w:p>
    <w:p w14:paraId="6E598D0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73" w:history="1">
        <w:r w:rsidR="008D2510" w:rsidRPr="008D2510">
          <w:rPr>
            <w:bCs/>
            <w:noProof/>
            <w:lang w:val="el-GR"/>
          </w:rPr>
          <w:t xml:space="preserve">1634. </w:t>
        </w:r>
        <w:r w:rsidR="008D2510" w:rsidRPr="008D2510">
          <w:rPr>
            <w:bCs/>
            <w:noProof/>
          </w:rPr>
          <w:t>NOMO</w:t>
        </w:r>
        <w:r w:rsidR="008D2510" w:rsidRPr="008D2510">
          <w:rPr>
            <w:bCs/>
            <w:noProof/>
            <w:lang w:val="el-GR"/>
          </w:rPr>
          <w:t>Σ ΥΠ΄ ΑΡΙΘΜ. 4850 της 4/5.11.2021 «Οδηγώντας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 (Α’ 208)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193100473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121</w:t>
        </w:r>
        <w:r w:rsidR="008D2510" w:rsidRPr="008D2510">
          <w:rPr>
            <w:noProof/>
            <w:webHidden/>
          </w:rPr>
          <w:fldChar w:fldCharType="end"/>
        </w:r>
      </w:hyperlink>
    </w:p>
    <w:p w14:paraId="7C83D02E"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74" w:history="1">
        <w:r w:rsidR="008D2510" w:rsidRPr="008D2510">
          <w:rPr>
            <w:bCs/>
            <w:noProof/>
            <w:lang w:val="el-GR"/>
          </w:rPr>
          <w:t>1635. ΑΠΟΦΑΣΗ ΥΠΟΥΡΓΩΝ ΟΙΚΟΝΟΜΙΚΩΝ - ΑΝΑΠΤΥΞΗΣ ΚΑΙ ΕΠΕΝΔΥΣΕΩΝ - ΕΘΝΙΚΗΣ ΑΜΥΝΑΣ</w:t>
        </w:r>
        <w:r w:rsidR="008D2510" w:rsidRPr="008D2510">
          <w:rPr>
            <w:bCs/>
            <w:noProof/>
          </w:rPr>
          <w:t> </w:t>
        </w:r>
        <w:r w:rsidR="008D2510" w:rsidRPr="008D2510">
          <w:rPr>
            <w:bCs/>
            <w:noProof/>
            <w:lang w:val="el-GR"/>
          </w:rPr>
          <w:t>- ΠΑΙΔΕΙΑΣ ΚΑΙ ΘΡΗΣΚΕΥΜΑΤΩΝ</w:t>
        </w:r>
        <w:r w:rsidR="008D2510" w:rsidRPr="008D2510">
          <w:rPr>
            <w:bCs/>
            <w:noProof/>
          </w:rPr>
          <w:t> </w:t>
        </w:r>
        <w:r w:rsidR="008D2510" w:rsidRPr="008D2510">
          <w:rPr>
            <w:bCs/>
            <w:noProof/>
            <w:lang w:val="el-GR"/>
          </w:rPr>
          <w:t>- ΕΡΓΑΣΙΑΣ ΚΑΙ ΚΟΙΝΩΝΙΚΩΝ ΥΠΟΘΕΣΕΩΝ</w:t>
        </w:r>
        <w:r w:rsidR="008D2510" w:rsidRPr="008D2510">
          <w:rPr>
            <w:bCs/>
            <w:noProof/>
          </w:rPr>
          <w:t> </w:t>
        </w:r>
        <w:r w:rsidR="008D2510" w:rsidRPr="008D2510">
          <w:rPr>
            <w:bCs/>
            <w:noProof/>
            <w:lang w:val="el-GR"/>
          </w:rPr>
          <w:t>- ΥΓΕΙΑΣ - ΠΡΟΣΤΑΣΙΑΣ ΤΟΥ ΠΟΛΙΤΗ</w:t>
        </w:r>
        <w:r w:rsidR="008D2510" w:rsidRPr="008D2510">
          <w:rPr>
            <w:bCs/>
            <w:noProof/>
          </w:rPr>
          <w:t> </w:t>
        </w:r>
        <w:r w:rsidR="008D2510" w:rsidRPr="008D2510">
          <w:rPr>
            <w:bCs/>
            <w:noProof/>
            <w:lang w:val="el-GR"/>
          </w:rPr>
          <w:t>- ΠΟΛΙΤΙΣΜΟΥ ΚΑΙ ΑΘΛΗΤΙΣΜΟΥ - ΔΙΚΑΙΟΣΥΝΗΣ – ΕΣΩΤΕΡΙΚΩΝ - ΜΕΤΑΝΑΣΤΕΥΣΗΣ ΚΑΙ ΑΣΥΛΟΥ</w:t>
        </w:r>
        <w:r w:rsidR="008D2510" w:rsidRPr="008D2510">
          <w:rPr>
            <w:bCs/>
            <w:noProof/>
          </w:rPr>
          <w:t> </w:t>
        </w:r>
        <w:r w:rsidR="008D2510" w:rsidRPr="008D2510">
          <w:rPr>
            <w:bCs/>
            <w:noProof/>
            <w:lang w:val="el-GR"/>
          </w:rPr>
          <w:t xml:space="preserve">- </w:t>
        </w:r>
        <w:r w:rsidR="008D2510" w:rsidRPr="008D2510">
          <w:rPr>
            <w:bCs/>
            <w:noProof/>
            <w:lang w:val="el-GR"/>
          </w:rPr>
          <w:lastRenderedPageBreak/>
          <w:t>ΨΗΦΙΑΚΗΣ ΔΙΑΚΥΒΕΡΝΗΣΗΣ</w:t>
        </w:r>
        <w:r w:rsidR="008D2510" w:rsidRPr="008D2510">
          <w:rPr>
            <w:bCs/>
            <w:noProof/>
          </w:rPr>
          <w:t> </w:t>
        </w:r>
        <w:r w:rsidR="008D2510" w:rsidRPr="008D2510">
          <w:rPr>
            <w:bCs/>
            <w:noProof/>
            <w:lang w:val="el-GR"/>
          </w:rPr>
          <w:t>- ΥΠΟΔΟΜΩΝ ΚΑΙ ΜΕΤΑΦΟΡΩΝ - ΝΑΥΤΙΛΙΑΣ ΚΑΙ ΝΗΣΙΩΤΙΚΗΣ ΠΟΛΙΤΙΚΗΣ</w:t>
        </w:r>
        <w:r w:rsidR="008D2510" w:rsidRPr="008D2510">
          <w:rPr>
            <w:bCs/>
            <w:noProof/>
          </w:rPr>
          <w:t> </w:t>
        </w:r>
        <w:r w:rsidR="008D2510" w:rsidRPr="008D2510">
          <w:rPr>
            <w:bCs/>
            <w:noProof/>
            <w:lang w:val="el-GR"/>
          </w:rPr>
          <w:t>- ΕΠΙΚΡΑΤΕΙΑΣ</w:t>
        </w:r>
        <w:r w:rsidR="008D2510" w:rsidRPr="008D2510">
          <w:rPr>
            <w:bCs/>
            <w:noProof/>
          </w:rPr>
          <w:t> </w:t>
        </w:r>
        <w:r w:rsidR="008D2510" w:rsidRPr="008D2510">
          <w:rPr>
            <w:bCs/>
            <w:noProof/>
            <w:lang w:val="el-GR"/>
          </w:rPr>
          <w:t xml:space="preserve">- ΥΦΥΠΟΥΡΓΟΥ ΣΤΟΝ ΠΡΩΘΥΠΟΥΡΓΟ Αριθμ. Δ1α/Γ.Π.οικ. 69136 της 4/5.11.2021 «Έκτακτα μέτρα προστασίας της δημόσιας υγείας από τον κίνδυνο περαιτέρω διασποράς του κορωνοϊού </w:t>
        </w:r>
        <w:r w:rsidR="008D2510" w:rsidRPr="008D2510">
          <w:rPr>
            <w:bCs/>
            <w:noProof/>
          </w:rPr>
          <w:t>COVID</w:t>
        </w:r>
        <w:r w:rsidR="008D2510" w:rsidRPr="008D2510">
          <w:rPr>
            <w:bCs/>
            <w:noProof/>
            <w:lang w:val="el-GR"/>
          </w:rPr>
          <w:t>-19 στο σύνολο της Επικράτειας, για το διάστημα από το Σάββατο, 6 Νοεμβρίου 2021 και ώρα 06:00 έως και τη Δευτέρα, 22 Νοεμβρίου 2021 και ώρα 06:00» (Β’ 5138)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193100474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134</w:t>
        </w:r>
        <w:r w:rsidR="008D2510" w:rsidRPr="008D2510">
          <w:rPr>
            <w:noProof/>
            <w:webHidden/>
          </w:rPr>
          <w:fldChar w:fldCharType="end"/>
        </w:r>
      </w:hyperlink>
    </w:p>
    <w:p w14:paraId="67D66D1E"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75" w:history="1">
        <w:r w:rsidR="008D2510" w:rsidRPr="008D2510">
          <w:rPr>
            <w:bCs/>
            <w:noProof/>
            <w:lang w:val="el-GR"/>
          </w:rPr>
          <w:t>1636. ΑΠΟΦΑΣΗ ΥΠΟΥΡΓΩΝ ΟΙΚΟΝΟΜΙΚΩΝ-ΥΠΟΔΟΜΩΝ ΚΑΙ ΜΕΤΑΦΟΡΩΝ Αριθμ. ΔΠΔΑ/303829/Κ.Π. της 29.10/5.11.2021 «Καθορισμός ύψους και διαδικασίας χορήγησης αποζημίωσης για την παροχή δικαιώματος μετακίνησης με πλήρη ή μερική απαλλαγή από την καταβολή κομίστρου στις αστικές συγκοινωνίες αρμοδιότητας του “ΟΜΙΛΟΥ Ο.Α.Σ.Α.” στην Αθήνα και της “Ο.Σ.Ε.Θ. Α.Ε.” (Ο.Α.Σ.Θ. ‘υπό εκκαθάριση’) στη Θεσσαλονίκη, κατά το έτος 2021»  (Β’ 5149)</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193100475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135</w:t>
        </w:r>
        <w:r w:rsidR="008D2510" w:rsidRPr="008D2510">
          <w:rPr>
            <w:noProof/>
            <w:webHidden/>
          </w:rPr>
          <w:fldChar w:fldCharType="end"/>
        </w:r>
      </w:hyperlink>
    </w:p>
    <w:p w14:paraId="28251435"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76" w:history="1">
        <w:r w:rsidR="008D2510" w:rsidRPr="008D2510">
          <w:rPr>
            <w:bCs/>
            <w:noProof/>
            <w:lang w:val="el-GR"/>
          </w:rPr>
          <w:t xml:space="preserve">1637. ΑΠΟΦΑΣΗ ΥΦΥΠΟΥΡΓΟΥ ΠΑΙΔΕΙΑΣ ΚΑΙ ΘΡΗΣΚΕΥΜΑΤΩΝ Αριθμ. 140001/ΓΔ4 της 2/5.11.2021 «Ειδικότερα καθήκοντα και αρμοδιότητες των κλάδων ΠΕ23 Ψυχολόγων και ΠΕ30 Κοινωνικών Λειτουργών για το σχολικό έτος 2021-2022 στο πλαίσιο της πράξης “Υποστήριξη σχολικών Μονάδων Πρωτοβάθμιας και Δευτεροβάθμιας Γενικής Εκπαίδευσης από Ψυχολόγους και Κοινωνικούς Λειτουργούς” για την αντιμετώπιση των συνεπειών του </w:t>
        </w:r>
        <w:r w:rsidR="008D2510" w:rsidRPr="008D2510">
          <w:rPr>
            <w:bCs/>
            <w:noProof/>
          </w:rPr>
          <w:t>COVID</w:t>
        </w:r>
        <w:r w:rsidR="008D2510" w:rsidRPr="008D2510">
          <w:rPr>
            <w:bCs/>
            <w:noProof/>
            <w:lang w:val="el-GR"/>
          </w:rPr>
          <w:t>-19»  (Β’ 5155)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193100476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141</w:t>
        </w:r>
        <w:r w:rsidR="008D2510" w:rsidRPr="008D2510">
          <w:rPr>
            <w:noProof/>
            <w:webHidden/>
          </w:rPr>
          <w:fldChar w:fldCharType="end"/>
        </w:r>
      </w:hyperlink>
    </w:p>
    <w:p w14:paraId="3184F5D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77" w:history="1">
        <w:r w:rsidR="008D2510" w:rsidRPr="008D2510">
          <w:rPr>
            <w:bCs/>
            <w:noProof/>
            <w:lang w:val="el-GR"/>
          </w:rPr>
          <w:t>1638. ΑΠΟΦΑΣΗ ΥΦΥΠΟΥΡΓΟΥ ΑΝΑΠΤΥΞΗΣ ΚΑΙ ΕΠΕΝΔΥΣΕΩΝ Αριθμ. 118559 της 2/5.11.2021 «Έγκριση Τομεακού Προγράμματος Ανάπτυξης (ΤΠΑ) του Υπουργείου Μετανάστευσης και Ασύλου προγραμματικής περιόδου 2021-2025» (Β’5156)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193100477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145</w:t>
        </w:r>
        <w:r w:rsidR="008D2510" w:rsidRPr="008D2510">
          <w:rPr>
            <w:noProof/>
            <w:webHidden/>
          </w:rPr>
          <w:fldChar w:fldCharType="end"/>
        </w:r>
      </w:hyperlink>
    </w:p>
    <w:p w14:paraId="54D828F9"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78" w:history="1">
        <w:r w:rsidR="008D2510" w:rsidRPr="008D2510">
          <w:rPr>
            <w:bCs/>
            <w:noProof/>
            <w:lang w:val="el-GR"/>
          </w:rPr>
          <w:t>1639. ΑΠΟΦΑΣΗ ΑΝΑΠΛΗΡΩΤΗ ΥΠΟΥΡΓΟΥ ΟΙΚΟΝΟΜΙΚΩΝ Αριθμ. 2/106174/ΔΠΓΚ της 9/10.11.2021 «Τροποποίηση της υπό στοιχεία 2/58493/ΔΠΓΚ/31.07.2018 απόφασης του Αναπληρωτή Υπουργού Οικονομικών “Οικονομική και Διοικητική Ταξινόμηση του Κρατικού Προϋπολογισμού” (Β ́ 3240)» (Β΄ 5208)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193100478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148</w:t>
        </w:r>
        <w:r w:rsidR="008D2510" w:rsidRPr="008D2510">
          <w:rPr>
            <w:noProof/>
            <w:webHidden/>
          </w:rPr>
          <w:fldChar w:fldCharType="end"/>
        </w:r>
      </w:hyperlink>
    </w:p>
    <w:p w14:paraId="03A8B99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79" w:history="1">
        <w:r w:rsidR="008D2510" w:rsidRPr="008D2510">
          <w:rPr>
            <w:bCs/>
            <w:noProof/>
            <w:lang w:val="el-GR"/>
          </w:rPr>
          <w:t>1640. ΑΠΟΦΑΣ</w:t>
        </w:r>
        <w:r w:rsidR="008D2510" w:rsidRPr="008D2510">
          <w:rPr>
            <w:bCs/>
            <w:noProof/>
          </w:rPr>
          <w:t>H</w:t>
        </w:r>
        <w:r w:rsidR="008D2510" w:rsidRPr="008D2510">
          <w:rPr>
            <w:bCs/>
            <w:noProof/>
            <w:lang w:val="el-GR"/>
          </w:rPr>
          <w:t xml:space="preserve"> ΑΝΑΠΛΗΡΩΤΗ ΥΠΟΥΡΓΟ</w:t>
        </w:r>
        <w:r w:rsidR="008D2510" w:rsidRPr="008D2510">
          <w:rPr>
            <w:bCs/>
            <w:noProof/>
          </w:rPr>
          <w:t>Y</w:t>
        </w:r>
        <w:r w:rsidR="008D2510" w:rsidRPr="008D2510">
          <w:rPr>
            <w:bCs/>
            <w:noProof/>
            <w:lang w:val="el-GR"/>
          </w:rPr>
          <w:t xml:space="preserve"> ΟΙΚΟΝΟΜΙΚΩΝ - ΥΠΗΡΕΣΙΑΚΩΝ ΓΡΑΜΜΑΤΕΩΝ ΤΩΝ ΥΠΟΥΡΓΕΙΩΝ ΥΓΕΙΑΣ - ΕΣΩΤΕΡΙΚΩΝ Αριθμ. Γ2α/37372 Σχετ. 30557 της 4/11.11.2021 «Ανακατανομή κενών οργανικών θέσεων στο Γενικό Νοσοκομείο Αθηνών “Γ. ΓΕΝΝΗΜΑΤΑΣ”» (</w:t>
        </w:r>
        <w:r w:rsidR="008D2510" w:rsidRPr="008D2510">
          <w:rPr>
            <w:bCs/>
            <w:noProof/>
          </w:rPr>
          <w:t>B</w:t>
        </w:r>
        <w:r w:rsidR="008D2510" w:rsidRPr="008D2510">
          <w:rPr>
            <w:bCs/>
            <w:noProof/>
            <w:lang w:val="el-GR"/>
          </w:rPr>
          <w:t>΄ 5229)</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193100479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151</w:t>
        </w:r>
        <w:r w:rsidR="008D2510" w:rsidRPr="008D2510">
          <w:rPr>
            <w:noProof/>
            <w:webHidden/>
          </w:rPr>
          <w:fldChar w:fldCharType="end"/>
        </w:r>
      </w:hyperlink>
    </w:p>
    <w:p w14:paraId="7AE3B2BC"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80" w:history="1">
        <w:r w:rsidR="008D2510" w:rsidRPr="008D2510">
          <w:rPr>
            <w:bCs/>
            <w:noProof/>
            <w:lang w:val="el-GR"/>
          </w:rPr>
          <w:t>1641. ΑΠΟΦΑΣΗ ΑΝΑΠΛΗΡΩΤΩΝ ΥΠΟΥΡΓΩΝ ΟΙΚΟΝΟΜΙΚΩΝ - ΥΓΕΙΑΣ Αριθμ. Γ2α/50810 της 3/11.11.2021 «Μεταφορά/μετατροπή οργανικής θέσης ειδικευόμενου ιατρού και σύσταση οργανικής θέσης εξειδικευόμενου ιατρού στο ΓΕΝΙΚΟ ΝΟΣΟΚΟΜΕΙΟ ΠΑΙΔΩΝ ΑΘΗΝΩΝ “Π. &amp; Α. ΚΥΡΙΑΚΟΥ”» (Β΄ 5231)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193100480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151</w:t>
        </w:r>
        <w:r w:rsidR="008D2510" w:rsidRPr="008D2510">
          <w:rPr>
            <w:noProof/>
            <w:webHidden/>
          </w:rPr>
          <w:fldChar w:fldCharType="end"/>
        </w:r>
      </w:hyperlink>
    </w:p>
    <w:p w14:paraId="0C4CC5F2"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81" w:history="1">
        <w:r w:rsidR="008D2510" w:rsidRPr="008D2510">
          <w:rPr>
            <w:bCs/>
            <w:noProof/>
            <w:lang w:val="el-GR"/>
          </w:rPr>
          <w:t>1642. ΑΠΟΦΑΣΗ ΥΠΟΥΡΓΩΝ ΟΙΚΟΝΟΜΙΚΩΝ - ΥΓΕΙΑΣ - ΕΣΩΤΕΡΙΚΩΝ Αριθμ. Γ2α/51551/20 της 3/11.11.2021 «Τροποποίηση του Οργανισμού του Γενικού Νοσοκομείου Χανίων “ΑΓΙΟΣ ΓΕΩΡΓΙΟΣ”» (</w:t>
        </w:r>
        <w:r w:rsidR="008D2510" w:rsidRPr="008D2510">
          <w:rPr>
            <w:bCs/>
            <w:noProof/>
          </w:rPr>
          <w:t>B</w:t>
        </w:r>
        <w:r w:rsidR="008D2510" w:rsidRPr="008D2510">
          <w:rPr>
            <w:bCs/>
            <w:noProof/>
            <w:lang w:val="el-GR"/>
          </w:rPr>
          <w:t>΄ 5238)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193100481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151</w:t>
        </w:r>
        <w:r w:rsidR="008D2510" w:rsidRPr="008D2510">
          <w:rPr>
            <w:noProof/>
            <w:webHidden/>
          </w:rPr>
          <w:fldChar w:fldCharType="end"/>
        </w:r>
      </w:hyperlink>
    </w:p>
    <w:p w14:paraId="78527AE6"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82" w:history="1">
        <w:r w:rsidR="008D2510" w:rsidRPr="008D2510">
          <w:rPr>
            <w:bCs/>
            <w:noProof/>
            <w:lang w:val="el-GR"/>
          </w:rPr>
          <w:t>1643. ΑΠΟΦΑΣΗ ΥΠΟΥΡΓΩΝ ΟΙΚΟΝΟΜΙΚΩΝ - ΥΓΕΙΑΣ - ΕΣΩΤΕΡΙΚΩΝ Αριθμ. Γ2α/73898/20 της 3/11.11.2021 «Τροποποίηση του Οργανισμού του Γενικού Νοσοκομείου Αθηνών “Γ. ΓΕΝΝΗΜΑΤΑΣ”» (Β΄ 5238)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193100482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151</w:t>
        </w:r>
        <w:r w:rsidR="008D2510" w:rsidRPr="008D2510">
          <w:rPr>
            <w:noProof/>
            <w:webHidden/>
          </w:rPr>
          <w:fldChar w:fldCharType="end"/>
        </w:r>
      </w:hyperlink>
    </w:p>
    <w:p w14:paraId="0F41CD4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83" w:history="1">
        <w:r w:rsidR="008D2510" w:rsidRPr="008D2510">
          <w:rPr>
            <w:bCs/>
            <w:noProof/>
            <w:lang w:val="el-GR"/>
          </w:rPr>
          <w:t>1644. ΑΠΟΦΑΣΗ ΥΠΟΥΡΓΩΝ ΟΙΚΟΝΟΜΙΚΩΝ - ΥΓΕΙΑΣ - ΕΣΩΤΕΡΙΚΩΝ Αριθμ. Γ2α/41532/20 της 3/11.11.2021 «Τροποποίηση του Οργανισμού του Γενικού Νοσοκομείου Θεσσαλονίκης “Γ. ΠΑΠΑΝΙΚΟΛΑΟΥ”» (Β΄ 5238)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193100483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151</w:t>
        </w:r>
        <w:r w:rsidR="008D2510" w:rsidRPr="008D2510">
          <w:rPr>
            <w:noProof/>
            <w:webHidden/>
          </w:rPr>
          <w:fldChar w:fldCharType="end"/>
        </w:r>
      </w:hyperlink>
    </w:p>
    <w:p w14:paraId="6A6D033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84" w:history="1">
        <w:r w:rsidR="008D2510" w:rsidRPr="008D2510">
          <w:rPr>
            <w:bCs/>
            <w:noProof/>
            <w:lang w:val="el-GR"/>
          </w:rPr>
          <w:t xml:space="preserve">1645. 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 ΕΠΙΚΡΑΤΕΙΑΣ Αριθμ. Δ1α/ΓΠ.οικ. 70815 της 11/11.11.2021 «Προϋποθέσεις εισόδου στη Χώρα προς περιορισμό της διασποράς του κορωνοϊού </w:t>
        </w:r>
        <w:r w:rsidR="008D2510" w:rsidRPr="008D2510">
          <w:rPr>
            <w:bCs/>
            <w:noProof/>
          </w:rPr>
          <w:t>COVID</w:t>
        </w:r>
        <w:r w:rsidR="008D2510" w:rsidRPr="008D2510">
          <w:rPr>
            <w:bCs/>
            <w:noProof/>
            <w:lang w:val="el-GR"/>
          </w:rPr>
          <w:t>-19» (Β΄ 5239)</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193100484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151</w:t>
        </w:r>
        <w:r w:rsidR="008D2510" w:rsidRPr="008D2510">
          <w:rPr>
            <w:noProof/>
            <w:webHidden/>
          </w:rPr>
          <w:fldChar w:fldCharType="end"/>
        </w:r>
      </w:hyperlink>
    </w:p>
    <w:p w14:paraId="732160CB"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85" w:history="1">
        <w:r w:rsidR="008D2510" w:rsidRPr="008D2510">
          <w:rPr>
            <w:bCs/>
            <w:noProof/>
            <w:lang w:val="el-GR"/>
          </w:rPr>
          <w:t>1646. NOMOΣ ΥΠ’ ΑΡΙΘΜ. 4855 της 12/12.11.2021 «Τροποποιήσεις του Ποινικού Κώδικα, του Κώδικα Ποινικής Δικονομίας και άλλες επείγουσες διατάξεις» (Α΄ 215)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193100485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151</w:t>
        </w:r>
        <w:r w:rsidR="008D2510" w:rsidRPr="008D2510">
          <w:rPr>
            <w:noProof/>
            <w:webHidden/>
          </w:rPr>
          <w:fldChar w:fldCharType="end"/>
        </w:r>
      </w:hyperlink>
    </w:p>
    <w:p w14:paraId="628B49B3"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86" w:history="1">
        <w:r w:rsidR="008D2510" w:rsidRPr="008D2510">
          <w:rPr>
            <w:bCs/>
            <w:noProof/>
            <w:lang w:val="el-GR"/>
          </w:rPr>
          <w:t>1647. ΑΠΟΦΑΣΗ ΥΠΟΥΡΓΟΥ ΜΕΤΑΝΑΣΤΕΥΣΗΣ ΚΑΙ ΑΣΥΛΟΥ Αριθμ. οικ. 374365 της 9/12.11.2021 «Ηλεκτρονική υποβολή αιτήσεων ανανέωσης αδειών διαμονής, δελτίων διαμονής και δελτίων μόνιμης διαμονής, σύμφωνα με τις διατάξεις του ν. 4251/2014 (Α΄ 80) και του π.δ. 106/2007 (Α΄ 135)» (Β’ 5242)</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193100486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157</w:t>
        </w:r>
        <w:r w:rsidR="008D2510" w:rsidRPr="008D2510">
          <w:rPr>
            <w:noProof/>
            <w:webHidden/>
          </w:rPr>
          <w:fldChar w:fldCharType="end"/>
        </w:r>
      </w:hyperlink>
    </w:p>
    <w:p w14:paraId="14973EE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87" w:history="1">
        <w:r w:rsidR="008D2510" w:rsidRPr="008D2510">
          <w:rPr>
            <w:bCs/>
            <w:noProof/>
            <w:lang w:val="el-GR"/>
          </w:rPr>
          <w:t>1648. ΑΠΟΦΑΣΗ ΥΠΟΥΡΓΩΝ ΕΡΓΑΣΙΑΣ ΚΑΙ ΚΟΙΝΩΝΙΚΩΝ ΥΠΟΘΕΣΕΩΝ</w:t>
        </w:r>
        <w:r w:rsidR="008D2510" w:rsidRPr="008D2510">
          <w:rPr>
            <w:bCs/>
            <w:noProof/>
          </w:rPr>
          <w:t> </w:t>
        </w:r>
        <w:r w:rsidR="008D2510" w:rsidRPr="008D2510">
          <w:rPr>
            <w:bCs/>
            <w:noProof/>
            <w:lang w:val="el-GR"/>
          </w:rPr>
          <w:t>- ΥΓΕΙΑΣ -ΕΣΩΤΕΡΙΚΩΝ</w:t>
        </w:r>
        <w:r w:rsidR="008D2510" w:rsidRPr="008D2510">
          <w:rPr>
            <w:bCs/>
            <w:noProof/>
          </w:rPr>
          <w:t> </w:t>
        </w:r>
        <w:r w:rsidR="008D2510" w:rsidRPr="008D2510">
          <w:rPr>
            <w:bCs/>
            <w:noProof/>
            <w:lang w:val="el-GR"/>
          </w:rPr>
          <w:t>- ΜΕΤΑΝΑΣΤΕΥΣΗΣ ΚΑΙ ΑΣΥΛΟΥ</w:t>
        </w:r>
        <w:r w:rsidR="008D2510" w:rsidRPr="008D2510">
          <w:rPr>
            <w:bCs/>
            <w:noProof/>
          </w:rPr>
          <w:t> </w:t>
        </w:r>
        <w:r w:rsidR="008D2510" w:rsidRPr="008D2510">
          <w:rPr>
            <w:bCs/>
            <w:noProof/>
            <w:lang w:val="el-GR"/>
          </w:rPr>
          <w:t>- ΨΗΦΙΑΚΗΣ ΔΙΑΚΥΒΕΡΝΗΣΗΣ</w:t>
        </w:r>
        <w:r w:rsidR="008D2510" w:rsidRPr="008D2510">
          <w:rPr>
            <w:bCs/>
            <w:noProof/>
          </w:rPr>
          <w:t> </w:t>
        </w:r>
        <w:r w:rsidR="008D2510" w:rsidRPr="008D2510">
          <w:rPr>
            <w:bCs/>
            <w:noProof/>
            <w:lang w:val="el-GR"/>
          </w:rPr>
          <w:t>- ΕΠΙΚΡΑΤΕΙΑΣ Αριθμ. 5160 της 8/12.11.2021 «Χορήγηση προσωρινού Α.Μ.Κ.Α. από άλλες διοικητικές δομές φορέων της Γενικής Κυβέρνησης και προσδιορισμός τεχνικών λεπτομερειών απόδοσής του» (Β’ 5247)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193100487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160</w:t>
        </w:r>
        <w:r w:rsidR="008D2510" w:rsidRPr="008D2510">
          <w:rPr>
            <w:noProof/>
            <w:webHidden/>
          </w:rPr>
          <w:fldChar w:fldCharType="end"/>
        </w:r>
      </w:hyperlink>
    </w:p>
    <w:p w14:paraId="09550CD2"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88" w:history="1">
        <w:r w:rsidR="008D2510" w:rsidRPr="008D2510">
          <w:rPr>
            <w:bCs/>
            <w:noProof/>
            <w:lang w:val="el-GR"/>
          </w:rPr>
          <w:t>1649. ΑΠΟΦΑΣΗ ΑΝΑΠΛΗΡΩΤΩΝ ΥΠΟΥΡΓΩΝ ΟΙΚΟΝΟΜΙΚΩΝ - ΥΓΕΙΑΣ Αριθμ. Γ4α/Γ.Π.οικ. 69570 της 4/12.11.2021 «Ορισμός του ποσοστού των πρόσθετων εφημεριών της παρ.</w:t>
        </w:r>
        <w:r w:rsidR="008D2510" w:rsidRPr="008D2510">
          <w:rPr>
            <w:bCs/>
            <w:noProof/>
          </w:rPr>
          <w:t> </w:t>
        </w:r>
        <w:r w:rsidR="008D2510" w:rsidRPr="008D2510">
          <w:rPr>
            <w:bCs/>
            <w:noProof/>
            <w:lang w:val="el-GR"/>
          </w:rPr>
          <w:t>6 του άρθρου 34 του ν. 4351/2015 (Α΄ 164)» (Β’ 5267)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193100488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164</w:t>
        </w:r>
        <w:r w:rsidR="008D2510" w:rsidRPr="008D2510">
          <w:rPr>
            <w:noProof/>
            <w:webHidden/>
          </w:rPr>
          <w:fldChar w:fldCharType="end"/>
        </w:r>
      </w:hyperlink>
    </w:p>
    <w:p w14:paraId="1ED9932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89" w:history="1">
        <w:r w:rsidR="008D2510" w:rsidRPr="008D2510">
          <w:rPr>
            <w:bCs/>
            <w:noProof/>
            <w:lang w:val="el-GR"/>
          </w:rPr>
          <w:t xml:space="preserve">1650. ΑΠΟΦΑΣΗ ΥΠΟΥΡΓΩΝ ΕΡΓΑΣΙΑΣ ΚΑΙ ΚΟΙΝΩΝΙΚΩΝ ΥΠΟΘΕΣΕΩΝ - ΥΓΕΙΑΣ - ΠΡΟΣΤΑΣΙΑΣ ΤΟΥ ΠΟΛΙΤΗ - ΕΣΩΤΕΡΙΚΩΝ - ΜΕΤΑΝΑΣΤΕΥΣΗΣ ΚΑΙ ΑΣΥΛΟΥ - ΨΗΦΙΑΚΗΣ ΔΙΑΚΥΒΕΡΝΗΣΗΣ - ΕΠΙΚΡΑΤΕΙΑΣ Αριθμ. Γ.Π.οικ. 70413 της 10/16.11.2021 «Χορήγηση Ψηφιακού Πιστοποιητικού </w:t>
        </w:r>
        <w:r w:rsidR="008D2510" w:rsidRPr="008D2510">
          <w:rPr>
            <w:bCs/>
            <w:noProof/>
          </w:rPr>
          <w:t>COVID</w:t>
        </w:r>
        <w:r w:rsidR="008D2510" w:rsidRPr="008D2510">
          <w:rPr>
            <w:bCs/>
            <w:noProof/>
            <w:lang w:val="el-GR"/>
          </w:rPr>
          <w:t>-19 από άλλες διοικητικές δομές φορέων της Γενικής Κυβέρνησης, προσδιορισμός τεχνικών λεπτομερειών απόδοσής του και τήρηση θυρίδων αρμοδιότητας των Υπουργείων Μετανάστευσης και Ασύλου και Προστασίας του Πολίτη στην Ενιαία Ψηφιακή Πύλη της Δημόσιας Διοίκησης (</w:t>
        </w:r>
        <w:r w:rsidR="008D2510" w:rsidRPr="008D2510">
          <w:rPr>
            <w:bCs/>
            <w:noProof/>
          </w:rPr>
          <w:t>gov</w:t>
        </w:r>
        <w:r w:rsidR="008D2510" w:rsidRPr="008D2510">
          <w:rPr>
            <w:bCs/>
            <w:noProof/>
            <w:lang w:val="el-GR"/>
          </w:rPr>
          <w:t>.</w:t>
        </w:r>
        <w:r w:rsidR="008D2510" w:rsidRPr="008D2510">
          <w:rPr>
            <w:bCs/>
            <w:noProof/>
          </w:rPr>
          <w:t>gr</w:t>
        </w:r>
        <w:r w:rsidR="008D2510" w:rsidRPr="008D2510">
          <w:rPr>
            <w:bCs/>
            <w:noProof/>
            <w:lang w:val="el-GR"/>
          </w:rPr>
          <w:t>-ΕΨΠ)» (Β’ 5300)</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193100489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165</w:t>
        </w:r>
        <w:r w:rsidR="008D2510" w:rsidRPr="008D2510">
          <w:rPr>
            <w:noProof/>
            <w:webHidden/>
          </w:rPr>
          <w:fldChar w:fldCharType="end"/>
        </w:r>
      </w:hyperlink>
    </w:p>
    <w:p w14:paraId="1BEF283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90" w:history="1">
        <w:r w:rsidR="008D2510" w:rsidRPr="008D2510">
          <w:rPr>
            <w:bCs/>
            <w:noProof/>
            <w:lang w:val="el-GR"/>
          </w:rPr>
          <w:t>1651. ΑΠΟΦΑΣΗ ΥΦΥΠΟΥΡΓΟΥ ΥΠΟΔΟΜΩΝ ΚΑΙ ΜΕΤΑΦΟΡΩΝ Αριθμ. ΔΑΕΦΚ-ΚΕ/οικ.20474/Α321 της 16/16.11.2021 «Ορισμός νέας προθεσμίας υποβολής αιτήσεων σχετικά με τη χορήγηση στεγαστικής συνδρομής για την αποκατάσταση των ζημιών σε κτίρια από τις πλημμύρες της 9ης Αυγούστου 2020 σε περιοχές της Περιφερειακής Ενότητας Ευβοίας της Περιφέρειας Στερεάς Ελλάδας» (Β’ 5309</w:t>
        </w:r>
        <w:r w:rsidR="008D2510" w:rsidRPr="008D2510">
          <w:rPr>
            <w:noProof/>
            <w:lang w:val="el-GR"/>
          </w:rPr>
          <w:t>)</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193100490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172</w:t>
        </w:r>
        <w:r w:rsidR="008D2510" w:rsidRPr="008D2510">
          <w:rPr>
            <w:noProof/>
            <w:webHidden/>
          </w:rPr>
          <w:fldChar w:fldCharType="end"/>
        </w:r>
      </w:hyperlink>
    </w:p>
    <w:p w14:paraId="40E6B925"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91" w:history="1">
        <w:r w:rsidR="008D2510" w:rsidRPr="008D2510">
          <w:rPr>
            <w:bCs/>
            <w:noProof/>
            <w:lang w:val="el-GR"/>
          </w:rPr>
          <w:t>1652. ΑΠΟΦΑΣΗ ΔΙΟΙΚΗΤΗ ΤΗΣ ΑΝΕΞΑΡΤΗΤΗΣ ΑΡΧΗΣ ΔΗΜΟΣΙΩΝ ΕΣΟΔΩΝ Αριθμ. Α. 1242 της 3/17.11.2021 «Ορισμός αρμόδιας αρχής και διαδικασία υποβολής της ενιαίας δήλωσης ΦΠΑ, σύμφωνα με τα άρθρα 47α, 47β, 47γ και 47δ του Κώδικα Φ.Π.Α. (ν. 2859/2000, Α’ 248) καθώς και ρύθμιση συναφών θεμάτων όταν η Ελλάδα είναι κράτος μέλος κατανάλωσης ή/και κράτος μέλος εγκατάστασης» (Β’ 5338)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193100491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175</w:t>
        </w:r>
        <w:r w:rsidR="008D2510" w:rsidRPr="008D2510">
          <w:rPr>
            <w:noProof/>
            <w:webHidden/>
          </w:rPr>
          <w:fldChar w:fldCharType="end"/>
        </w:r>
      </w:hyperlink>
    </w:p>
    <w:p w14:paraId="6E59A13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92" w:history="1">
        <w:r w:rsidR="008D2510" w:rsidRPr="008D2510">
          <w:rPr>
            <w:bCs/>
            <w:noProof/>
            <w:lang w:val="el-GR"/>
          </w:rPr>
          <w:t xml:space="preserve">1653. ΑΠΟΦΑΣΗ ΥΠΟΥΡΓΟΥ ΠΑΙΔΕΙΑΣ ΚΑΙ ΘΡΗΣΚΕΥΜΑΤΩΝ Αριθμ. 144546/Κ5 της 11/17.11.2021 «Καθορισμός έναρξης και λήξης του προγράμματος του Μεταλυκειακού έτους - Τάξης Μαθητείας για την περίοδο 2021 – 2022» (Β’ 5342), Διορθ. σφαλμ. στο ΦΕΚ </w:t>
        </w:r>
        <w:r w:rsidR="008D2510" w:rsidRPr="008D2510">
          <w:rPr>
            <w:bCs/>
            <w:noProof/>
          </w:rPr>
          <w:t>B</w:t>
        </w:r>
        <w:r w:rsidR="008D2510" w:rsidRPr="008D2510">
          <w:rPr>
            <w:bCs/>
            <w:noProof/>
            <w:lang w:val="el-GR"/>
          </w:rPr>
          <w:t>’ 5635/02.12.2021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193100492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175</w:t>
        </w:r>
        <w:r w:rsidR="008D2510" w:rsidRPr="008D2510">
          <w:rPr>
            <w:noProof/>
            <w:webHidden/>
          </w:rPr>
          <w:fldChar w:fldCharType="end"/>
        </w:r>
      </w:hyperlink>
    </w:p>
    <w:p w14:paraId="7F8BE1CC"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93" w:history="1">
        <w:r w:rsidR="008D2510" w:rsidRPr="008D2510">
          <w:rPr>
            <w:bCs/>
            <w:noProof/>
            <w:lang w:val="el-GR"/>
          </w:rPr>
          <w:t xml:space="preserve">1654. ΑΠΟΦΑΣΗ ΑΝΑΠΛΗΡΩΤΗ ΥΠΟΥΡΓΟΥ ΟΙΚΟΝΟΜΙΚΩΝ Αριθμ. 2/98836/0025 της 12/17.11.2021 «Παροχή της εγγύησης του Ελληνικού Δημοσίου στην Ευρωπαϊκή Τράπεζα </w:t>
        </w:r>
        <w:r w:rsidR="008D2510" w:rsidRPr="008D2510">
          <w:rPr>
            <w:bCs/>
            <w:noProof/>
            <w:lang w:val="el-GR"/>
          </w:rPr>
          <w:lastRenderedPageBreak/>
          <w:t>Επενδύσεων (ΕΤΕπ) για δανεισμό της Τράπεζας “</w:t>
        </w:r>
        <w:r w:rsidR="008D2510" w:rsidRPr="008D2510">
          <w:rPr>
            <w:bCs/>
            <w:noProof/>
          </w:rPr>
          <w:t>EUROBANK</w:t>
        </w:r>
        <w:r w:rsidR="008D2510" w:rsidRPr="008D2510">
          <w:rPr>
            <w:bCs/>
            <w:noProof/>
            <w:lang w:val="el-GR"/>
          </w:rPr>
          <w:t xml:space="preserve"> </w:t>
        </w:r>
        <w:r w:rsidR="008D2510" w:rsidRPr="008D2510">
          <w:rPr>
            <w:bCs/>
            <w:noProof/>
          </w:rPr>
          <w:t>A</w:t>
        </w:r>
        <w:r w:rsidR="008D2510" w:rsidRPr="008D2510">
          <w:rPr>
            <w:bCs/>
            <w:noProof/>
            <w:lang w:val="el-GR"/>
          </w:rPr>
          <w:t>.</w:t>
        </w:r>
        <w:r w:rsidR="008D2510" w:rsidRPr="008D2510">
          <w:rPr>
            <w:bCs/>
            <w:noProof/>
          </w:rPr>
          <w:t>E</w:t>
        </w:r>
        <w:r w:rsidR="008D2510" w:rsidRPr="008D2510">
          <w:rPr>
            <w:bCs/>
            <w:noProof/>
            <w:lang w:val="el-GR"/>
          </w:rPr>
          <w:t>.” ποσού 40.000.000,00 €» (Β’ 5344)</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193100493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177</w:t>
        </w:r>
        <w:r w:rsidR="008D2510" w:rsidRPr="008D2510">
          <w:rPr>
            <w:noProof/>
            <w:webHidden/>
          </w:rPr>
          <w:fldChar w:fldCharType="end"/>
        </w:r>
      </w:hyperlink>
    </w:p>
    <w:p w14:paraId="34624F5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94" w:history="1">
        <w:r w:rsidR="008D2510" w:rsidRPr="008D2510">
          <w:rPr>
            <w:bCs/>
            <w:noProof/>
            <w:lang w:val="el-GR"/>
          </w:rPr>
          <w:t>1655. ΑΠΟΦΑΣΗ ΥΠΟΥΡΓΩΝ ΟΙΚΟΝΟΜΙΚΩΝ</w:t>
        </w:r>
        <w:r w:rsidR="008D2510" w:rsidRPr="008D2510">
          <w:rPr>
            <w:bCs/>
            <w:noProof/>
          </w:rPr>
          <w:t> </w:t>
        </w:r>
        <w:r w:rsidR="008D2510" w:rsidRPr="008D2510">
          <w:rPr>
            <w:bCs/>
            <w:noProof/>
            <w:lang w:val="el-GR"/>
          </w:rPr>
          <w:t>- ΑΝΑΠΤΥΞΗΣ ΚΑΙ ΕΠΕΝΔΥΣΕΩΝ</w:t>
        </w:r>
        <w:r w:rsidR="008D2510" w:rsidRPr="008D2510">
          <w:rPr>
            <w:bCs/>
            <w:noProof/>
          </w:rPr>
          <w:t> </w:t>
        </w:r>
        <w:r w:rsidR="008D2510" w:rsidRPr="008D2510">
          <w:rPr>
            <w:bCs/>
            <w:noProof/>
            <w:lang w:val="el-GR"/>
          </w:rPr>
          <w:t>- ΕΡΓΑΣΙΑΣ ΚΑΙ ΚΟΙΝΩΝΙΚΩΝ ΥΠΟΘΕΣΕΩΝ Αριθμ. 88974 της 10/17.11.2021 «Ειδικό Πρόγραμμα προεργασίας για 2.000 ανέργους νέους, ηλικίας 18-29 ετών, περιοχών των Περιφερειών Δυτικής Μακεδονίας και Πελοποννήσου που επλήγησαν από τις επιπτώσεις της απολιγνιτοποίησης» (Β’ 5346)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193100494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180</w:t>
        </w:r>
        <w:r w:rsidR="008D2510" w:rsidRPr="008D2510">
          <w:rPr>
            <w:noProof/>
            <w:webHidden/>
          </w:rPr>
          <w:fldChar w:fldCharType="end"/>
        </w:r>
      </w:hyperlink>
    </w:p>
    <w:p w14:paraId="3A8981C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95" w:history="1">
        <w:r w:rsidR="008D2510" w:rsidRPr="008D2510">
          <w:rPr>
            <w:bCs/>
            <w:noProof/>
            <w:lang w:val="el-GR"/>
          </w:rPr>
          <w:t>1656. ΑΠΟΦΑΣΗ ΥΠΟΥΡΓΩΝ ΟΙΚΟΝΟΜΙΚΩΝ - ΑΝΑΠΤΥΞΗΣ ΚΑΙ ΕΠΕΝΔΥΣΕΩΝ</w:t>
        </w:r>
        <w:r w:rsidR="008D2510" w:rsidRPr="008D2510">
          <w:rPr>
            <w:bCs/>
            <w:noProof/>
          </w:rPr>
          <w:t> </w:t>
        </w:r>
        <w:r w:rsidR="008D2510" w:rsidRPr="008D2510">
          <w:rPr>
            <w:bCs/>
            <w:noProof/>
            <w:lang w:val="el-GR"/>
          </w:rPr>
          <w:t>- ΕΡΓΑΣΙΑΣ ΚΑΙ ΚΟΙΝΩΝΙΚΩΝ ΥΠΟΘΕΣΕΩΝ Αριθμ. 88970 της 10/17.11.2021 «Προκήρυξη δράσης “Ειδικό πρόγραμμα επιχορήγησης επιχειρήσεων για την απασχόληση 3.400 ανέργων, πρώην εργαζομένων στις επιχειρήσεις που επλήγησαν λόγω της απολιγνιτοποίησης στις Περιφέρειες της Δυτικής Μακεδονίας και της Πελοποννήσου”» (Β’ 5347)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193100495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180</w:t>
        </w:r>
        <w:r w:rsidR="008D2510" w:rsidRPr="008D2510">
          <w:rPr>
            <w:noProof/>
            <w:webHidden/>
          </w:rPr>
          <w:fldChar w:fldCharType="end"/>
        </w:r>
      </w:hyperlink>
    </w:p>
    <w:p w14:paraId="4845C28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96" w:history="1">
        <w:r w:rsidR="008D2510" w:rsidRPr="008D2510">
          <w:rPr>
            <w:bCs/>
            <w:noProof/>
            <w:lang w:val="el-GR"/>
          </w:rPr>
          <w:t xml:space="preserve">1657. ΑΠΟΦΑΣΗ ΠΡΩΘΥΠΟΥΡΓΟΥ Αριθμ. Υ 37 της 18/18.11.2021 «Παροχή εξουσιοδότησης προς τον Υπουργό Υγείας και την Αναπληρώτρια Υπουργό Υγείας για την επίταξη προσωπικών υπηρεσιών ιατρών παθολόγων, πνευμονολόγων και γενικών ιατρών, για την αντιμετώπιση της πανδημίας του κορωνοϊού </w:t>
        </w:r>
        <w:r w:rsidR="008D2510" w:rsidRPr="008D2510">
          <w:rPr>
            <w:bCs/>
            <w:noProof/>
          </w:rPr>
          <w:t>COVID</w:t>
        </w:r>
        <w:r w:rsidR="008D2510" w:rsidRPr="008D2510">
          <w:rPr>
            <w:bCs/>
            <w:noProof/>
            <w:lang w:val="el-GR"/>
          </w:rPr>
          <w:t>-19» (Β’ 5349)</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193100496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180</w:t>
        </w:r>
        <w:r w:rsidR="008D2510" w:rsidRPr="008D2510">
          <w:rPr>
            <w:noProof/>
            <w:webHidden/>
          </w:rPr>
          <w:fldChar w:fldCharType="end"/>
        </w:r>
      </w:hyperlink>
    </w:p>
    <w:p w14:paraId="3745B20E"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97" w:history="1">
        <w:r w:rsidR="008D2510" w:rsidRPr="008D2510">
          <w:rPr>
            <w:bCs/>
            <w:noProof/>
            <w:lang w:val="el-GR"/>
          </w:rPr>
          <w:t>1658. ΑΠΟΦΑΣΗ ΥΠΟΥΡΓΟΥ ΥΓΕΙΑΣ Αριθμ. Β2β/οικ. 72214 της 18/18.11.2021 «Ρύθμιση των οφειλόμενων ποσών αυτόματης επιστροφής (</w:t>
        </w:r>
        <w:r w:rsidR="008D2510" w:rsidRPr="008D2510">
          <w:rPr>
            <w:bCs/>
            <w:noProof/>
          </w:rPr>
          <w:t>clawback</w:t>
        </w:r>
        <w:r w:rsidR="008D2510" w:rsidRPr="008D2510">
          <w:rPr>
            <w:bCs/>
            <w:noProof/>
            <w:lang w:val="el-GR"/>
          </w:rPr>
          <w:t>) φαρμακευτικών εταιρειών προς τον ΕΟΠΥΥ, για το έτος 2020» (Β’ 5354)</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193100497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181</w:t>
        </w:r>
        <w:r w:rsidR="008D2510" w:rsidRPr="008D2510">
          <w:rPr>
            <w:noProof/>
            <w:webHidden/>
          </w:rPr>
          <w:fldChar w:fldCharType="end"/>
        </w:r>
      </w:hyperlink>
    </w:p>
    <w:p w14:paraId="07CC8F3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98" w:history="1">
        <w:r w:rsidR="008D2510" w:rsidRPr="008D2510">
          <w:rPr>
            <w:bCs/>
            <w:noProof/>
            <w:lang w:val="el-GR"/>
          </w:rPr>
          <w:t xml:space="preserve">1659. ΑΠΟΦΑΣΗ ΥΠΟΥΡΓΟΥ ΚΑΙ ΑΝΑΠΛΗΡΩΤΡΙΑΣ ΥΠΟΥΡΓΟΥ ΥΓΕΙΑΣ Αριθμ. Γ.Π.οικ. 72207 της 18/18.11.2021 «Επίταξη προσωπικών υπηρεσιών ιδιωτών ιατρών ειδικοτήτων Πνευμονολογίας, Παθολογίας και Γενικής Ιατρικής, για την αντιμετώπιση της πανδημίας του κορωνοϊού </w:t>
        </w:r>
        <w:r w:rsidR="008D2510" w:rsidRPr="008D2510">
          <w:rPr>
            <w:bCs/>
            <w:noProof/>
          </w:rPr>
          <w:t>COVID</w:t>
        </w:r>
        <w:r w:rsidR="008D2510" w:rsidRPr="008D2510">
          <w:rPr>
            <w:bCs/>
            <w:noProof/>
            <w:lang w:val="el-GR"/>
          </w:rPr>
          <w:t>-19» (Β’ 5355)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193100498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184</w:t>
        </w:r>
        <w:r w:rsidR="008D2510" w:rsidRPr="008D2510">
          <w:rPr>
            <w:noProof/>
            <w:webHidden/>
          </w:rPr>
          <w:fldChar w:fldCharType="end"/>
        </w:r>
      </w:hyperlink>
    </w:p>
    <w:p w14:paraId="4D9EF97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499" w:history="1">
        <w:r w:rsidR="008D2510" w:rsidRPr="008D2510">
          <w:rPr>
            <w:bCs/>
            <w:noProof/>
            <w:lang w:val="el-GR"/>
          </w:rPr>
          <w:t>1660. ΑΠΟΦΑΣΗ ΥΠΟΥΡΓΩΝ ΠΑΙΔΕΙΑΣ ΚΑΙ ΘΡΗΣΚΕΥΜΑΤΩΝ - ΕΠΙΚΡΑΤΕΙΑΣ Αριθμ. 147084/Ζ1 της 16/19.11.2021 «Καθορισμός του τρόπου διεξαγωγής της ηλεκτρονικής ψηφοφορίας των εκλογικών διαδικασιών των οργάνων των Α.Ε.Ι. - Ρύθμιση των τεχνικών ή οργανωτικών μέτρων σχετικά με τη διεξαγωγή της διαδικασίας και την προστασία των δεδομένων προσωπικού χαρακτήρα» (Β’ 5364)</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193100499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186</w:t>
        </w:r>
        <w:r w:rsidR="008D2510" w:rsidRPr="008D2510">
          <w:rPr>
            <w:noProof/>
            <w:webHidden/>
          </w:rPr>
          <w:fldChar w:fldCharType="end"/>
        </w:r>
      </w:hyperlink>
    </w:p>
    <w:p w14:paraId="66D409F6"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00" w:history="1">
        <w:r w:rsidR="008D2510" w:rsidRPr="008D2510">
          <w:rPr>
            <w:bCs/>
            <w:noProof/>
            <w:lang w:val="el-GR"/>
          </w:rPr>
          <w:t xml:space="preserve">1661. ΑΠΟΦΑΣΗ ΥΠΟΥΡΓΟΥ ΕΡΓΑΣΙΑΣ ΚΑΙ ΚΟΙΝΩΝΙΚΩΝ ΥΠΟΘΕΣΕΩΝ Αριθμ. 90972 της 15/19.11.2021 «Α. </w:t>
        </w:r>
        <w:r w:rsidR="008D2510" w:rsidRPr="008D2510">
          <w:rPr>
            <w:bCs/>
            <w:noProof/>
          </w:rPr>
          <w:t>T</w:t>
        </w:r>
        <w:r w:rsidR="008D2510" w:rsidRPr="008D2510">
          <w:rPr>
            <w:bCs/>
            <w:noProof/>
            <w:lang w:val="el-GR"/>
          </w:rPr>
          <w:t>ροποποίηση της υπό στοιχεία 40331/Δ1. 13521/13-9-2019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(Β’</w:t>
        </w:r>
        <w:r w:rsidR="008D2510" w:rsidRPr="008D2510">
          <w:rPr>
            <w:bCs/>
            <w:noProof/>
          </w:rPr>
          <w:t> </w:t>
        </w:r>
        <w:r w:rsidR="008D2510" w:rsidRPr="008D2510">
          <w:rPr>
            <w:bCs/>
            <w:noProof/>
            <w:lang w:val="el-GR"/>
          </w:rPr>
          <w:t xml:space="preserve">3520). </w:t>
        </w:r>
        <w:r w:rsidR="008D2510" w:rsidRPr="008D2510">
          <w:rPr>
            <w:bCs/>
            <w:noProof/>
          </w:rPr>
          <w:t>B</w:t>
        </w:r>
        <w:r w:rsidR="008D2510" w:rsidRPr="008D2510">
          <w:rPr>
            <w:bCs/>
            <w:noProof/>
            <w:lang w:val="el-GR"/>
          </w:rPr>
          <w:t>. Στοιχεία από τα οποία διαπιστώνεται εάν ο εργαζόμενος έχει μία από τις ιδιότητες της περ.</w:t>
        </w:r>
        <w:r w:rsidR="008D2510" w:rsidRPr="008D2510">
          <w:rPr>
            <w:bCs/>
            <w:noProof/>
          </w:rPr>
          <w:t> </w:t>
        </w:r>
        <w:r w:rsidR="008D2510" w:rsidRPr="008D2510">
          <w:rPr>
            <w:bCs/>
            <w:noProof/>
            <w:lang w:val="el-GR"/>
          </w:rPr>
          <w:t>α’ του άρθρου 2 της Διεθνούς Συμβάσεως της Διεθνούς Διασκέψεως της Ουασινγκτώνος, που κυρώθηκε με το άρθρο πρώτο του ν.</w:t>
        </w:r>
        <w:r w:rsidR="008D2510" w:rsidRPr="008D2510">
          <w:rPr>
            <w:bCs/>
            <w:noProof/>
          </w:rPr>
          <w:t> </w:t>
        </w:r>
        <w:r w:rsidR="008D2510" w:rsidRPr="008D2510">
          <w:rPr>
            <w:bCs/>
            <w:noProof/>
            <w:lang w:val="el-GR"/>
          </w:rPr>
          <w:t>2269/1920 (Α’</w:t>
        </w:r>
        <w:r w:rsidR="008D2510" w:rsidRPr="008D2510">
          <w:rPr>
            <w:bCs/>
            <w:noProof/>
          </w:rPr>
          <w:t> </w:t>
        </w:r>
        <w:r w:rsidR="008D2510" w:rsidRPr="008D2510">
          <w:rPr>
            <w:bCs/>
            <w:noProof/>
            <w:lang w:val="el-GR"/>
          </w:rPr>
          <w:t>145)» (Β’ 5393)</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193100500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186</w:t>
        </w:r>
        <w:r w:rsidR="008D2510" w:rsidRPr="008D2510">
          <w:rPr>
            <w:noProof/>
            <w:webHidden/>
          </w:rPr>
          <w:fldChar w:fldCharType="end"/>
        </w:r>
      </w:hyperlink>
    </w:p>
    <w:p w14:paraId="6F8F1F1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01" w:history="1">
        <w:r w:rsidR="008D2510" w:rsidRPr="008D2510">
          <w:rPr>
            <w:bCs/>
            <w:noProof/>
            <w:lang w:val="el-GR"/>
          </w:rPr>
          <w:t>1662. ΑΠΟΦΑΣΗ ΥΠΟΥΡΓΩΝ ΟΙΚΟΝΟΜΙΚΩΝ</w:t>
        </w:r>
        <w:r w:rsidR="008D2510" w:rsidRPr="008D2510">
          <w:rPr>
            <w:bCs/>
            <w:noProof/>
          </w:rPr>
          <w:t> </w:t>
        </w:r>
        <w:r w:rsidR="008D2510" w:rsidRPr="008D2510">
          <w:rPr>
            <w:bCs/>
            <w:noProof/>
            <w:lang w:val="el-GR"/>
          </w:rPr>
          <w:t>- ΥΓΕΙΑΣ Αριθμ. Β1.α/οικ. 72090 της 17/19.11.2021 «Έκτακτη οικονομική ενίσχυση για το Υπουργείο Υγείας και εποπτευόμενους φορείς του, στο πλαίσιο των μέτρων αποφυγής και περιορισμού της διάδοσης του κορωνοϊού» (Β’ 5398)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193100501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191</w:t>
        </w:r>
        <w:r w:rsidR="008D2510" w:rsidRPr="008D2510">
          <w:rPr>
            <w:noProof/>
            <w:webHidden/>
          </w:rPr>
          <w:fldChar w:fldCharType="end"/>
        </w:r>
      </w:hyperlink>
    </w:p>
    <w:p w14:paraId="60A9D2A9"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02" w:history="1">
        <w:r w:rsidR="008D2510" w:rsidRPr="008D2510">
          <w:rPr>
            <w:bCs/>
            <w:noProof/>
            <w:lang w:val="el-GR"/>
          </w:rPr>
          <w:t xml:space="preserve">1663. ΑΠΟΦΑΣΗ ΥΠΟΥΡΓΩΝ ΟΙΚΟΝΟΜΙΚΩΝ - ΑΝΑΠΤΥΞΗΣ ΚΑΙ ΕΠΕΝΔΥΣΕΩΝ-ΕΘΝΙΚΗΣ ΑΜΥΝΑΣ - ΠΑΙΔΕΙΑΣ ΚΑΙ ΘΡΗΣΚΕΥΜΑΤΩΝ - ΕΡΓΑΣΙΑΣ ΚΑΙ ΚΟΙΝΩΝΙΚΩΝ ΥΠΟΘΕΣΕΩΝ - ΥΓΕΙΑΣ - ΠΡΟΣΤΑΣΙΑΣ ΤΟΥ ΠΟΛΙΤΗ - ΠΟΛΙΤΙΣΜΟΥ ΚΑΙ </w:t>
        </w:r>
        <w:r w:rsidR="008D2510" w:rsidRPr="008D2510">
          <w:rPr>
            <w:bCs/>
            <w:noProof/>
            <w:lang w:val="el-GR"/>
          </w:rPr>
          <w:lastRenderedPageBreak/>
          <w:t>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72486 της 19/20.11.2021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22 Νοεμβρίου 2021 και ώρα 06:00 έως και τη Δευτέρα, 6 Δεκεμβρίου 2021 και ώρα 06:00» (Β’ 5401)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193100502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193</w:t>
        </w:r>
        <w:r w:rsidR="008D2510" w:rsidRPr="008D2510">
          <w:rPr>
            <w:noProof/>
            <w:webHidden/>
          </w:rPr>
          <w:fldChar w:fldCharType="end"/>
        </w:r>
      </w:hyperlink>
    </w:p>
    <w:p w14:paraId="6E037489"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03" w:history="1">
        <w:r w:rsidR="008D2510" w:rsidRPr="008D2510">
          <w:rPr>
            <w:bCs/>
            <w:noProof/>
            <w:lang w:val="el-GR"/>
          </w:rPr>
          <w:t>1664. ΑΠΟΦΑΣΗ ΥΠΟΥΡΓΟΥ ΟΙΚΟΝΟΜΙΚΩΝ Αριθμ. 144570 ΕΞ 2021 της 17/22.11.2021 «Καθορισμός επιχορήγησης των πληγέντων από την πυρκαγιά της 23ης και 24ης Ιουλίου 2018 σε περιοχές του Δήμου Μεγαρέων της Περιφερειακής Ενότητας Δυτικής Αττικής της Περιφέρειας Αττικής» (Β’ 5402)</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193100503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193</w:t>
        </w:r>
        <w:r w:rsidR="008D2510" w:rsidRPr="008D2510">
          <w:rPr>
            <w:noProof/>
            <w:webHidden/>
          </w:rPr>
          <w:fldChar w:fldCharType="end"/>
        </w:r>
      </w:hyperlink>
    </w:p>
    <w:p w14:paraId="159A8F2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04" w:history="1">
        <w:r w:rsidR="008D2510" w:rsidRPr="008D2510">
          <w:rPr>
            <w:bCs/>
            <w:noProof/>
            <w:lang w:val="el-GR"/>
          </w:rPr>
          <w:t>1665. ΑΠΟΦΑΣΗ ΥΠΟΥΡΓΟΥ ΟΙΚΟΝΟΜΙΚΩΝ Αριθμ. 142889 ΕΞ 2021 της 15/22.11.2021 «Καθορισμός επιχορήγησης των πληγέντων από τις πλημμύρες και τον ανεμοστρόβιλο της 17ης έως και 19ης Σεπτεμβρίου 2020 σε περιοχές της Περιφερειακής Ενότητας Ζακύνθου της Περιφέρειας Ιονίων Νήσων» (Β’ 5404)</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193100504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196</w:t>
        </w:r>
        <w:r w:rsidR="008D2510" w:rsidRPr="008D2510">
          <w:rPr>
            <w:noProof/>
            <w:webHidden/>
          </w:rPr>
          <w:fldChar w:fldCharType="end"/>
        </w:r>
      </w:hyperlink>
    </w:p>
    <w:p w14:paraId="6571931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05" w:history="1">
        <w:r w:rsidR="008D2510" w:rsidRPr="008D2510">
          <w:rPr>
            <w:bCs/>
            <w:noProof/>
            <w:lang w:val="el-GR"/>
          </w:rPr>
          <w:t>1666. ΑΠΟΦΑΣΗ ΥΦΥΠΟΥΡΓΟΥ ΥΠΟΔΟΜΩΝ ΚΑΙ ΜΕΤΑΦΟΡΩΝ Αριθμ. ΔΑΕΦΚ-ΚΕ/οικ. 20473/Α321 της 16/22.11.2021 «Προθεσμία υποβολής αιτήσεων καθορισμού δικαιούχων Στεγαστικής Συνδρομής (Σ.Σ.) για την αποκατάσταση κτηρίων που επλήγησαν από τον σεισμό της 21ης Μαρτίου 2020 και βρίσκονται εντός των περιοχών των Περιφερειακών Ενοτήτων Πρέβεζας, Θεσπρωτίας και Ιωαννίνων της Περιφέρειας Ηπείρου που έχουν οριοθετηθεί με την υπό στοιχεία Δ.Α.Ε.Φ.Κ.- Κ.Ε./2970/ Α325/19.05.2020 κοινή υπουργική απόφαση (Β’</w:t>
        </w:r>
        <w:r w:rsidR="008D2510" w:rsidRPr="008D2510">
          <w:rPr>
            <w:bCs/>
            <w:noProof/>
          </w:rPr>
          <w:t> </w:t>
        </w:r>
        <w:r w:rsidR="008D2510" w:rsidRPr="008D2510">
          <w:rPr>
            <w:bCs/>
            <w:noProof/>
            <w:lang w:val="el-GR"/>
          </w:rPr>
          <w:t>2133)» (Β’ 5405)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193100505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200</w:t>
        </w:r>
        <w:r w:rsidR="008D2510" w:rsidRPr="008D2510">
          <w:rPr>
            <w:noProof/>
            <w:webHidden/>
          </w:rPr>
          <w:fldChar w:fldCharType="end"/>
        </w:r>
      </w:hyperlink>
    </w:p>
    <w:p w14:paraId="5123E837"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06" w:history="1">
        <w:r w:rsidR="008D2510" w:rsidRPr="008D2510">
          <w:rPr>
            <w:bCs/>
            <w:noProof/>
            <w:lang w:val="el-GR"/>
          </w:rPr>
          <w:t>1667. ΑΠΟΦΑΣΗ ΥΦΥΠΟΥΡΓΟΥ ΑΝΑΠΤΥΞΗΣ ΚΑΙ ΕΠΕΝΔΥΣΕΩΝ Αριθμ. 124512 της 16/22.11.2021 «Έγκριση Περιφερειακού Προγράμματος Ανάπτυξης (ΠΠΑ) της Περιφέρειας Κρήτης προγραμματικής περιόδου 2021 – 2025» (Β’ 5419)</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193100506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200</w:t>
        </w:r>
        <w:r w:rsidR="008D2510" w:rsidRPr="008D2510">
          <w:rPr>
            <w:noProof/>
            <w:webHidden/>
          </w:rPr>
          <w:fldChar w:fldCharType="end"/>
        </w:r>
      </w:hyperlink>
    </w:p>
    <w:p w14:paraId="6990552D"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07" w:history="1">
        <w:r w:rsidR="008D2510" w:rsidRPr="008D2510">
          <w:rPr>
            <w:bCs/>
            <w:noProof/>
            <w:lang w:val="el-GR"/>
          </w:rPr>
          <w:t xml:space="preserve">1668. ΑΠΟΦΑΣΗ ΥΠΟΥΡΓΟΥ, ΑΝΑΠΛΗΡΩΤΗ ΥΠΟΥΡΓΟΥ ΚΑΙ ΥΦΥΠΟΥΡΓΟΥ ΟΙΚΟΝΟΜΙΚΩΝ Αριθμ. ΓΔΟΥ 1056 της 16/22.11.2021 «Διαδικασία αναζήτησης αχρεωστήτως καταβληθέντων ποσών της αποζημίωσης των εκμισθωτών, κατ’ επιταγή του νόμου στο πλαίσιο αντιμετώπισης των επιπτώσεων του κορωνοϊού </w:t>
        </w:r>
        <w:r w:rsidR="008D2510" w:rsidRPr="008D2510">
          <w:rPr>
            <w:bCs/>
            <w:noProof/>
          </w:rPr>
          <w:t>COVID</w:t>
        </w:r>
        <w:r w:rsidR="008D2510" w:rsidRPr="008D2510">
          <w:rPr>
            <w:bCs/>
            <w:noProof/>
            <w:lang w:val="el-GR"/>
          </w:rPr>
          <w:t>-19 βάσει των υπό στοιχεία ΓΔΟΥ 400/20.4.2021 (Β’</w:t>
        </w:r>
        <w:r w:rsidR="008D2510" w:rsidRPr="008D2510">
          <w:rPr>
            <w:bCs/>
            <w:noProof/>
          </w:rPr>
          <w:t> </w:t>
        </w:r>
        <w:r w:rsidR="008D2510" w:rsidRPr="008D2510">
          <w:rPr>
            <w:bCs/>
            <w:noProof/>
            <w:lang w:val="el-GR"/>
          </w:rPr>
          <w:t>1613), ΓΔΟΥ 500/26.5.2021 (Β’</w:t>
        </w:r>
        <w:r w:rsidR="008D2510" w:rsidRPr="008D2510">
          <w:rPr>
            <w:bCs/>
            <w:noProof/>
          </w:rPr>
          <w:t> </w:t>
        </w:r>
        <w:r w:rsidR="008D2510" w:rsidRPr="008D2510">
          <w:rPr>
            <w:bCs/>
            <w:noProof/>
            <w:lang w:val="el-GR"/>
          </w:rPr>
          <w:t>2225), ΓΔΟΥ 615/30.6.2021 (Β’</w:t>
        </w:r>
        <w:r w:rsidR="008D2510" w:rsidRPr="008D2510">
          <w:rPr>
            <w:bCs/>
            <w:noProof/>
          </w:rPr>
          <w:t> </w:t>
        </w:r>
        <w:r w:rsidR="008D2510" w:rsidRPr="008D2510">
          <w:rPr>
            <w:bCs/>
            <w:noProof/>
            <w:lang w:val="el-GR"/>
          </w:rPr>
          <w:t>2830), ΓΔΟΥ 809/23.7.2021 (Β’</w:t>
        </w:r>
        <w:r w:rsidR="008D2510" w:rsidRPr="008D2510">
          <w:rPr>
            <w:bCs/>
            <w:noProof/>
          </w:rPr>
          <w:t> </w:t>
        </w:r>
        <w:r w:rsidR="008D2510" w:rsidRPr="008D2510">
          <w:rPr>
            <w:bCs/>
            <w:noProof/>
            <w:lang w:val="el-GR"/>
          </w:rPr>
          <w:t>3274) και ΓΔΟΥ 872/25.8.2021 (Β’</w:t>
        </w:r>
        <w:r w:rsidR="008D2510" w:rsidRPr="008D2510">
          <w:rPr>
            <w:bCs/>
            <w:noProof/>
          </w:rPr>
          <w:t> </w:t>
        </w:r>
        <w:r w:rsidR="008D2510" w:rsidRPr="008D2510">
          <w:rPr>
            <w:bCs/>
            <w:noProof/>
            <w:lang w:val="el-GR"/>
          </w:rPr>
          <w:t>3921) αποφάσεων του Υπουργού, Αναπληρωτή Υπουργού και Υφυπουργού Οικονομικών» (Β’ 5423)</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193100507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201</w:t>
        </w:r>
        <w:r w:rsidR="008D2510" w:rsidRPr="008D2510">
          <w:rPr>
            <w:noProof/>
            <w:webHidden/>
          </w:rPr>
          <w:fldChar w:fldCharType="end"/>
        </w:r>
      </w:hyperlink>
    </w:p>
    <w:p w14:paraId="61209F53"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08" w:history="1">
        <w:r w:rsidR="008D2510" w:rsidRPr="008D2510">
          <w:rPr>
            <w:bCs/>
            <w:noProof/>
            <w:lang w:val="el-GR"/>
          </w:rPr>
          <w:t>1669. ΑΠΟΦΑΣΗ ΥΦΥΠΟΥΡΓΟΥ ΠΑΙΔΕΙΑΣ ΚΑΙ ΘΡΗΣΚΕΥΜΑΤΩΝ Αριθμ. Φ7/151476/Δ1 της 23/23.11.2021 «Ρυθμίσεις βαθμολογίας Α’ τριμήνου στα Δημοτικά Σχολεία για το σχολικό έτος 2021-2022» (Β’ 5439)</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193100508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205</w:t>
        </w:r>
        <w:r w:rsidR="008D2510" w:rsidRPr="008D2510">
          <w:rPr>
            <w:noProof/>
            <w:webHidden/>
          </w:rPr>
          <w:fldChar w:fldCharType="end"/>
        </w:r>
      </w:hyperlink>
    </w:p>
    <w:p w14:paraId="3B8D164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09" w:history="1">
        <w:r w:rsidR="008D2510" w:rsidRPr="008D2510">
          <w:rPr>
            <w:bCs/>
            <w:noProof/>
            <w:lang w:val="el-GR"/>
          </w:rPr>
          <w:t>1670. ΑΠΟΦΑΣΗ ΥΠΟΥΡΓΩΝ ΕΣΩΤΕΡΙΚΩΝ</w:t>
        </w:r>
        <w:r w:rsidR="008D2510" w:rsidRPr="008D2510">
          <w:rPr>
            <w:bCs/>
            <w:noProof/>
          </w:rPr>
          <w:t> </w:t>
        </w:r>
        <w:r w:rsidR="008D2510" w:rsidRPr="008D2510">
          <w:rPr>
            <w:bCs/>
            <w:noProof/>
            <w:lang w:val="el-GR"/>
          </w:rPr>
          <w:t>- ΠΑΙΔΕΙΑΣ ΚΑΙ ΘΡΗΣΚΕΥΜΑΤΩΝ Αριθμ. 151318/Ε1 της 23/23.11.2021 «Καθορισμός του αριθμού των προς πρόσληψη αναπληρωτών εκπαιδευτικών Α/θμιας και Β/θμιας Εκπαίδευσης και μελών Ειδικού Εκπαιδευτικού Προσωπικού και Ειδικού Βοηθητικού Προσωπικού ανά κλάδο, ειδικότητα και βαθμίδα Εκπαίδευσης, σχολικού έτους 2021-2022, σύμφωνα με τις διατάξεις του άρθρου 111 του ν. 4821/2021 (Α’</w:t>
        </w:r>
        <w:r w:rsidR="008D2510" w:rsidRPr="008D2510">
          <w:rPr>
            <w:bCs/>
            <w:noProof/>
          </w:rPr>
          <w:t> </w:t>
        </w:r>
        <w:r w:rsidR="008D2510" w:rsidRPr="008D2510">
          <w:rPr>
            <w:bCs/>
            <w:noProof/>
            <w:lang w:val="el-GR"/>
          </w:rPr>
          <w:t>134)» (Β’ 5439)</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193100509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207</w:t>
        </w:r>
        <w:r w:rsidR="008D2510" w:rsidRPr="008D2510">
          <w:rPr>
            <w:noProof/>
            <w:webHidden/>
          </w:rPr>
          <w:fldChar w:fldCharType="end"/>
        </w:r>
      </w:hyperlink>
    </w:p>
    <w:p w14:paraId="2E9CADE9"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10" w:history="1">
        <w:r w:rsidR="008D2510" w:rsidRPr="008D2510">
          <w:rPr>
            <w:bCs/>
            <w:noProof/>
            <w:lang w:val="el-GR"/>
          </w:rPr>
          <w:t xml:space="preserve">1671. ΑΠΟΦΑΣΗ ΥΠΟΥΡΓΟΥ ΟΙΚΟΝΟΜΙΚΩΝ Αριθμ. 142813 ΕΞ 2021 της 15/24.11.2021 «Καθορισμός επιχορήγησης των πληγέντων από τις πλημμύρες της 29ης και 30ης Σεπτεμβρίου </w:t>
        </w:r>
        <w:r w:rsidR="008D2510" w:rsidRPr="008D2510">
          <w:rPr>
            <w:bCs/>
            <w:noProof/>
            <w:lang w:val="el-GR"/>
          </w:rPr>
          <w:lastRenderedPageBreak/>
          <w:t>2018 σε περιοχές του Δήμου Μεγαρέων της Περιφερειακής Ενότητας Δυτικής Αττικής της Περιφέρειας Αττικής» (Β’ 5442)</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193100510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211</w:t>
        </w:r>
        <w:r w:rsidR="008D2510" w:rsidRPr="008D2510">
          <w:rPr>
            <w:noProof/>
            <w:webHidden/>
          </w:rPr>
          <w:fldChar w:fldCharType="end"/>
        </w:r>
      </w:hyperlink>
    </w:p>
    <w:p w14:paraId="4BC890B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11" w:history="1">
        <w:r w:rsidR="008D2510" w:rsidRPr="008D2510">
          <w:rPr>
            <w:bCs/>
            <w:noProof/>
            <w:lang w:val="el-GR"/>
          </w:rPr>
          <w:t>1672. ΑΠΟΦΑΣΗ ΥΠΟΥΡΓΩΝ ΟΙΚΟΝΟΜΙΚΩΝ</w:t>
        </w:r>
        <w:r w:rsidR="008D2510" w:rsidRPr="008D2510">
          <w:rPr>
            <w:bCs/>
            <w:noProof/>
          </w:rPr>
          <w:t> </w:t>
        </w:r>
        <w:r w:rsidR="008D2510" w:rsidRPr="008D2510">
          <w:rPr>
            <w:bCs/>
            <w:noProof/>
            <w:lang w:val="el-GR"/>
          </w:rPr>
          <w:t xml:space="preserve">- ΥΓΕΙΑΣ Αριθμ. 72958 της 22/24.11.2021 «Καθορισμός όρων και προϋποθέσεων ανάθεσης και παροχής υπηρεσιών επικοινωνίας και ενημέρωσης των πολιτών, καθώς και κάθε άλλης συναφούς υπηρεσίας, που απαιτείται για την υλοποίησή τους για την προστασία της δημοσίας υγείας και τη διαμόρφωση θετικής πεποίθησης και ενεργού συμμετοχής των πολιτών στον εμβολιασμό έναντι του κορωνοϊού </w:t>
        </w:r>
        <w:r w:rsidR="008D2510" w:rsidRPr="008D2510">
          <w:rPr>
            <w:bCs/>
            <w:noProof/>
          </w:rPr>
          <w:t>COVID</w:t>
        </w:r>
        <w:r w:rsidR="008D2510" w:rsidRPr="008D2510">
          <w:rPr>
            <w:bCs/>
            <w:noProof/>
            <w:lang w:val="el-GR"/>
          </w:rPr>
          <w:t>-19» (Β’ 5445)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193100511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211</w:t>
        </w:r>
        <w:r w:rsidR="008D2510" w:rsidRPr="008D2510">
          <w:rPr>
            <w:noProof/>
            <w:webHidden/>
          </w:rPr>
          <w:fldChar w:fldCharType="end"/>
        </w:r>
      </w:hyperlink>
    </w:p>
    <w:p w14:paraId="6865C5B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12" w:history="1">
        <w:r w:rsidR="008D2510" w:rsidRPr="008D2510">
          <w:rPr>
            <w:bCs/>
            <w:noProof/>
            <w:lang w:val="el-GR"/>
          </w:rPr>
          <w:t>1673. ΑΠΟΦΑΣΗ ΥΠΟΥΡΓΩΝ ΟΙΚΟΝΟΜΙΚΩΝ</w:t>
        </w:r>
        <w:r w:rsidR="008D2510" w:rsidRPr="008D2510">
          <w:rPr>
            <w:bCs/>
            <w:noProof/>
          </w:rPr>
          <w:t> </w:t>
        </w:r>
        <w:r w:rsidR="008D2510" w:rsidRPr="008D2510">
          <w:rPr>
            <w:bCs/>
            <w:noProof/>
            <w:lang w:val="el-GR"/>
          </w:rPr>
          <w:t>- ΕΡΓΑΣΙΑΣ ΚΑΙ ΚΟΙΝΩΝΙΚΩΝ ΥΠΟΘΕΣΕΩΝ Αριθμ. Δ.15/Δ’/92403 της 19/24.11.2021 «Παράταση της κάλυψης από τον κρατικό προϋπολογισμό των ασφαλιστικών εισφορών για καλλιτέχνες, δημιουργούς και επαγγελματίες της τέχνης και του πολιτισμού βάσει του άρθρου 121 του ν.</w:t>
        </w:r>
        <w:r w:rsidR="008D2510" w:rsidRPr="008D2510">
          <w:rPr>
            <w:bCs/>
            <w:noProof/>
          </w:rPr>
          <w:t> </w:t>
        </w:r>
        <w:r w:rsidR="008D2510" w:rsidRPr="008D2510">
          <w:rPr>
            <w:bCs/>
            <w:noProof/>
            <w:lang w:val="el-GR"/>
          </w:rPr>
          <w:t>4764/2020 (Α’</w:t>
        </w:r>
        <w:r w:rsidR="008D2510" w:rsidRPr="008D2510">
          <w:rPr>
            <w:bCs/>
            <w:noProof/>
          </w:rPr>
          <w:t>  </w:t>
        </w:r>
        <w:r w:rsidR="008D2510" w:rsidRPr="008D2510">
          <w:rPr>
            <w:bCs/>
            <w:noProof/>
            <w:lang w:val="el-GR"/>
          </w:rPr>
          <w:t>256) και για τους μήνες Ιούνιο και Ιούλιο 2021 και τροποποίηση της υπό στοιχεία Δ.15/Δ’/54407/2118/8-3-2021 κοινής απόφασης των Υπουργών Οικονομικών και Εργασίας και Κοινωνικών Υποθέσεων “Προσδιορισμός της διαδικασίας κάλυψης των ασφαλιστικών εισφορών σε καλλιτέχνες, δημιουργούς και επαγγελματίες της τέχνης βάσει του άρθρου 121 του ν.</w:t>
        </w:r>
        <w:r w:rsidR="008D2510" w:rsidRPr="008D2510">
          <w:rPr>
            <w:bCs/>
            <w:noProof/>
          </w:rPr>
          <w:t> </w:t>
        </w:r>
        <w:r w:rsidR="008D2510" w:rsidRPr="008D2510">
          <w:rPr>
            <w:bCs/>
            <w:noProof/>
            <w:lang w:val="el-GR"/>
          </w:rPr>
          <w:t>4764/2020 (Α’</w:t>
        </w:r>
        <w:r w:rsidR="008D2510" w:rsidRPr="008D2510">
          <w:rPr>
            <w:bCs/>
            <w:noProof/>
          </w:rPr>
          <w:t>  </w:t>
        </w:r>
        <w:r w:rsidR="008D2510" w:rsidRPr="008D2510">
          <w:rPr>
            <w:bCs/>
            <w:noProof/>
            <w:lang w:val="el-GR"/>
          </w:rPr>
          <w:t>256)” (Β’</w:t>
        </w:r>
        <w:r w:rsidR="008D2510" w:rsidRPr="008D2510">
          <w:rPr>
            <w:bCs/>
            <w:noProof/>
          </w:rPr>
          <w:t>  </w:t>
        </w:r>
        <w:r w:rsidR="008D2510" w:rsidRPr="008D2510">
          <w:rPr>
            <w:bCs/>
            <w:noProof/>
            <w:lang w:val="el-GR"/>
          </w:rPr>
          <w:t>986), όπως αυτή τροποποιήθηκε με τις υπό στοιχεία Δ.15/Δ’/32662/26-5-2021 (Β’</w:t>
        </w:r>
        <w:r w:rsidR="008D2510" w:rsidRPr="008D2510">
          <w:rPr>
            <w:bCs/>
            <w:noProof/>
          </w:rPr>
          <w:t>  </w:t>
        </w:r>
        <w:r w:rsidR="008D2510" w:rsidRPr="008D2510">
          <w:rPr>
            <w:bCs/>
            <w:noProof/>
            <w:lang w:val="el-GR"/>
          </w:rPr>
          <w:t>2271) και Δ.15/Δ’/57914/9-8-2021 (Β’</w:t>
        </w:r>
        <w:r w:rsidR="008D2510" w:rsidRPr="008D2510">
          <w:rPr>
            <w:bCs/>
            <w:noProof/>
          </w:rPr>
          <w:t>  </w:t>
        </w:r>
        <w:r w:rsidR="008D2510" w:rsidRPr="008D2510">
          <w:rPr>
            <w:bCs/>
            <w:noProof/>
            <w:lang w:val="el-GR"/>
          </w:rPr>
          <w:t>3792) κοινές αποφάσεις των ίδιων Υπουργών» (Β’ 5446)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193100512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217</w:t>
        </w:r>
        <w:r w:rsidR="008D2510" w:rsidRPr="008D2510">
          <w:rPr>
            <w:noProof/>
            <w:webHidden/>
          </w:rPr>
          <w:fldChar w:fldCharType="end"/>
        </w:r>
      </w:hyperlink>
    </w:p>
    <w:p w14:paraId="235E6DD3"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13" w:history="1">
        <w:r w:rsidR="008D2510" w:rsidRPr="008D2510">
          <w:rPr>
            <w:bCs/>
            <w:noProof/>
            <w:lang w:val="el-GR"/>
          </w:rPr>
          <w:t>1674. ΑΠΟΦΑΣΗ ΥΠΟΥΡΓΟΥ ΕΣΩΤΕΡΙΚΩΝ Αριθμ. ΔΙΠΑΑΔ/Φ.Κ/236/21533 της 19/24.11.2021 «Κατανομή προσωπικού στο Γενικό Νοσοκομείο Θεσσαλονίκης ΠΑΠΑΓΕΩΡΓΙΟΥ (Υπουργείο Υγείας)» (Β’ 5447)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193100513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219</w:t>
        </w:r>
        <w:r w:rsidR="008D2510" w:rsidRPr="008D2510">
          <w:rPr>
            <w:noProof/>
            <w:webHidden/>
          </w:rPr>
          <w:fldChar w:fldCharType="end"/>
        </w:r>
      </w:hyperlink>
    </w:p>
    <w:p w14:paraId="78A7EC8C"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14" w:history="1">
        <w:r w:rsidR="008D2510" w:rsidRPr="008D2510">
          <w:rPr>
            <w:bCs/>
            <w:noProof/>
            <w:lang w:val="el-GR"/>
          </w:rPr>
          <w:t>1675. ΑΠΟΦΑΣΗ ΥΠΟΥΡΓΩΝ ΟΙΚΟΝΟΜΙΚΩΝ - ΕΡΓΑΣΙΑΣ ΚΑΙ ΚΟΙΝΩΝΙΚΩΝ ΥΠΟΘΕΣΕΩΝ Αριθμ. 93226 της 22/24.11.2021 «Μέτρα στήριξης εργαζομένων ειδικών κατηγοριών» (Β’ 5448)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193100514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220</w:t>
        </w:r>
        <w:r w:rsidR="008D2510" w:rsidRPr="008D2510">
          <w:rPr>
            <w:noProof/>
            <w:webHidden/>
          </w:rPr>
          <w:fldChar w:fldCharType="end"/>
        </w:r>
      </w:hyperlink>
    </w:p>
    <w:p w14:paraId="5D2AC03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15" w:history="1">
        <w:r w:rsidR="008D2510" w:rsidRPr="008D2510">
          <w:rPr>
            <w:bCs/>
            <w:noProof/>
            <w:lang w:val="el-GR"/>
          </w:rPr>
          <w:t>1676. ΑΠΟΦΑΣΗ ΥΦΥΠΟΥΡΓΟΥ ΑΓΡΟΤΙΚΗΣ ΑΝΑΠΤΥΞΗΣ ΚΑΙ ΤΡΟΦΙΜΩΝ Αριθμ. 4363/325400 της 18/24.11.2021 «Τροποποίηση της υπ’</w:t>
        </w:r>
        <w:r w:rsidR="008D2510" w:rsidRPr="008D2510">
          <w:rPr>
            <w:bCs/>
            <w:noProof/>
          </w:rPr>
          <w:t> </w:t>
        </w:r>
        <w:r w:rsidR="008D2510" w:rsidRPr="008D2510">
          <w:rPr>
            <w:bCs/>
            <w:noProof/>
            <w:lang w:val="el-GR"/>
          </w:rPr>
          <w:t>αρ. 4189/340423/31-12-2019 υπουργικής απόφασης “Όροι και προϋποθέσεις άσκησης αλιείας των άκρως μεταναστευτικών ειδών, τόννου (</w:t>
        </w:r>
        <w:r w:rsidR="008D2510" w:rsidRPr="008D2510">
          <w:rPr>
            <w:bCs/>
            <w:noProof/>
          </w:rPr>
          <w:t>Thunnus</w:t>
        </w:r>
        <w:r w:rsidR="008D2510" w:rsidRPr="008D2510">
          <w:rPr>
            <w:bCs/>
            <w:noProof/>
            <w:lang w:val="el-GR"/>
          </w:rPr>
          <w:t xml:space="preserve"> </w:t>
        </w:r>
        <w:r w:rsidR="008D2510" w:rsidRPr="008D2510">
          <w:rPr>
            <w:bCs/>
            <w:noProof/>
          </w:rPr>
          <w:t>thynnus</w:t>
        </w:r>
        <w:r w:rsidR="008D2510" w:rsidRPr="008D2510">
          <w:rPr>
            <w:bCs/>
            <w:noProof/>
            <w:lang w:val="el-GR"/>
          </w:rPr>
          <w:t xml:space="preserve"> </w:t>
        </w:r>
        <w:r w:rsidR="008D2510" w:rsidRPr="008D2510">
          <w:rPr>
            <w:bCs/>
            <w:noProof/>
          </w:rPr>
          <w:t>BFT</w:t>
        </w:r>
        <w:r w:rsidR="008D2510" w:rsidRPr="008D2510">
          <w:rPr>
            <w:bCs/>
            <w:noProof/>
            <w:lang w:val="el-GR"/>
          </w:rPr>
          <w:t>), μακρύπτερου τόννου (</w:t>
        </w:r>
        <w:r w:rsidR="008D2510" w:rsidRPr="008D2510">
          <w:rPr>
            <w:bCs/>
            <w:noProof/>
          </w:rPr>
          <w:t>Thunnus</w:t>
        </w:r>
        <w:r w:rsidR="008D2510" w:rsidRPr="008D2510">
          <w:rPr>
            <w:bCs/>
            <w:noProof/>
            <w:lang w:val="el-GR"/>
          </w:rPr>
          <w:t xml:space="preserve"> </w:t>
        </w:r>
        <w:r w:rsidR="008D2510" w:rsidRPr="008D2510">
          <w:rPr>
            <w:bCs/>
            <w:noProof/>
          </w:rPr>
          <w:t>alalunga</w:t>
        </w:r>
        <w:r w:rsidR="008D2510" w:rsidRPr="008D2510">
          <w:rPr>
            <w:bCs/>
            <w:noProof/>
            <w:lang w:val="el-GR"/>
          </w:rPr>
          <w:t xml:space="preserve"> </w:t>
        </w:r>
        <w:r w:rsidR="008D2510" w:rsidRPr="008D2510">
          <w:rPr>
            <w:bCs/>
            <w:noProof/>
          </w:rPr>
          <w:t>ALB</w:t>
        </w:r>
        <w:r w:rsidR="008D2510" w:rsidRPr="008D2510">
          <w:rPr>
            <w:bCs/>
            <w:noProof/>
            <w:lang w:val="el-GR"/>
          </w:rPr>
          <w:t>) και ξιφία (</w:t>
        </w:r>
        <w:r w:rsidR="008D2510" w:rsidRPr="008D2510">
          <w:rPr>
            <w:bCs/>
            <w:noProof/>
          </w:rPr>
          <w:t>Xiphias</w:t>
        </w:r>
        <w:r w:rsidR="008D2510" w:rsidRPr="008D2510">
          <w:rPr>
            <w:bCs/>
            <w:noProof/>
            <w:lang w:val="el-GR"/>
          </w:rPr>
          <w:t xml:space="preserve"> </w:t>
        </w:r>
        <w:r w:rsidR="008D2510" w:rsidRPr="008D2510">
          <w:rPr>
            <w:bCs/>
            <w:noProof/>
          </w:rPr>
          <w:t>gladius</w:t>
        </w:r>
        <w:r w:rsidR="008D2510" w:rsidRPr="008D2510">
          <w:rPr>
            <w:bCs/>
            <w:noProof/>
            <w:lang w:val="el-GR"/>
          </w:rPr>
          <w:t xml:space="preserve"> </w:t>
        </w:r>
        <w:r w:rsidR="008D2510" w:rsidRPr="008D2510">
          <w:rPr>
            <w:bCs/>
            <w:noProof/>
          </w:rPr>
          <w:t>SWO</w:t>
        </w:r>
        <w:r w:rsidR="008D2510" w:rsidRPr="008D2510">
          <w:rPr>
            <w:bCs/>
            <w:noProof/>
            <w:lang w:val="el-GR"/>
          </w:rPr>
          <w:t>)” (Β’</w:t>
        </w:r>
        <w:r w:rsidR="008D2510" w:rsidRPr="008D2510">
          <w:rPr>
            <w:bCs/>
            <w:noProof/>
          </w:rPr>
          <w:t> </w:t>
        </w:r>
        <w:r w:rsidR="008D2510" w:rsidRPr="008D2510">
          <w:rPr>
            <w:bCs/>
            <w:noProof/>
            <w:lang w:val="el-GR"/>
          </w:rPr>
          <w:t>35/2020), όσον αφορά τη χορήγηση αδειών αλίευσης τόννου» (Β’ 5449)</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193100515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224</w:t>
        </w:r>
        <w:r w:rsidR="008D2510" w:rsidRPr="008D2510">
          <w:rPr>
            <w:noProof/>
            <w:webHidden/>
          </w:rPr>
          <w:fldChar w:fldCharType="end"/>
        </w:r>
      </w:hyperlink>
    </w:p>
    <w:p w14:paraId="4C1C62C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16" w:history="1">
        <w:r w:rsidR="008D2510" w:rsidRPr="008D2510">
          <w:rPr>
            <w:bCs/>
            <w:noProof/>
            <w:lang w:val="el-GR"/>
          </w:rPr>
          <w:t>1677. ΑΠΟΦΑΣΗ ΥΠΟΥΡΓΟΥ ΠΑΙΔΕΙΑΣ ΚΑΙ ΘΡΗΣΚΕΥΜΑΤΩΝ Αριθμ. 152387/ΓΔ5 της 24/24.11.2021 «Ρύθμιση θεμάτων πρόσληψης προσωρινών αναπληρωτών εκπαιδευτικών και μελών Ειδικού Εκπαιδευτικού Προσωπικού (Ε.Ε.Π.) και Ειδικού Βοηθητικού Προσωπικού (Ε.Β.Π.) κατά το διδακτικό έτος 2021-2022» (Β΄5451)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193100516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227</w:t>
        </w:r>
        <w:r w:rsidR="008D2510" w:rsidRPr="008D2510">
          <w:rPr>
            <w:noProof/>
            <w:webHidden/>
          </w:rPr>
          <w:fldChar w:fldCharType="end"/>
        </w:r>
      </w:hyperlink>
    </w:p>
    <w:p w14:paraId="78066EF7"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17" w:history="1">
        <w:r w:rsidR="008D2510" w:rsidRPr="008D2510">
          <w:rPr>
            <w:bCs/>
            <w:noProof/>
            <w:lang w:val="el-GR"/>
          </w:rPr>
          <w:t>1678. ΑΠΟΦΑΣΗ ΥΠΟΥΡΓΩΝ ΟΙΚΟΝΟΜΙΚΩΝ - ΥΓΕΙΑΣ Αριθμ. ΕΑΛΕ/Γ.Π. 69946 της 23/25.11.2021 «Τροποποίηση (1η) της υπό στοιχεία ΕΑΛΕ/Γ.Π. 29274/18-05-2021 υπουργικής απόφασης “Επιτρεπόμενα όρια δαπανών του Εθνικού Οργανισμού Παροχής Υπηρεσιών Υγείας (Ε.Ο.Π.Υ.Υ.) έτους 2021, για παρεχόμενες υπηρεσίες υγείας και ιατροτεχνολογικά προϊόντα και συμπληρώματα ειδικής διατροφής” (Β’ 2076)» (Β’ 5457)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193100517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230</w:t>
        </w:r>
        <w:r w:rsidR="008D2510" w:rsidRPr="008D2510">
          <w:rPr>
            <w:noProof/>
            <w:webHidden/>
          </w:rPr>
          <w:fldChar w:fldCharType="end"/>
        </w:r>
      </w:hyperlink>
    </w:p>
    <w:p w14:paraId="29DBF18B"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18" w:history="1">
        <w:r w:rsidR="008D2510" w:rsidRPr="008D2510">
          <w:rPr>
            <w:bCs/>
            <w:noProof/>
            <w:lang w:val="el-GR"/>
          </w:rPr>
          <w:t>1679. ΑΠΟΦΑΣ</w:t>
        </w:r>
        <w:r w:rsidR="008D2510" w:rsidRPr="008D2510">
          <w:rPr>
            <w:bCs/>
            <w:noProof/>
          </w:rPr>
          <w:t>H</w:t>
        </w:r>
        <w:r w:rsidR="008D2510" w:rsidRPr="008D2510">
          <w:rPr>
            <w:bCs/>
            <w:noProof/>
            <w:lang w:val="el-GR"/>
          </w:rPr>
          <w:t xml:space="preserve">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 ΕΠΙΚΡΑΤΕΙΑΣ Αριθμ. Δ1α/Γ.Π.οικ. 73737 της 25/25.11.2021 «Προϋποθέσεις </w:t>
        </w:r>
        <w:r w:rsidR="008D2510" w:rsidRPr="008D2510">
          <w:rPr>
            <w:bCs/>
            <w:noProof/>
            <w:lang w:val="el-GR"/>
          </w:rPr>
          <w:lastRenderedPageBreak/>
          <w:t>εισόδου στη Χώρα προς περιορισμό της διασποράς του κορωνοϊού COVID-19» (Β’ 5475)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193100518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232</w:t>
        </w:r>
        <w:r w:rsidR="008D2510" w:rsidRPr="008D2510">
          <w:rPr>
            <w:noProof/>
            <w:webHidden/>
          </w:rPr>
          <w:fldChar w:fldCharType="end"/>
        </w:r>
      </w:hyperlink>
    </w:p>
    <w:p w14:paraId="75CE260D"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19" w:history="1">
        <w:r w:rsidR="008D2510" w:rsidRPr="008D2510">
          <w:rPr>
            <w:bCs/>
            <w:noProof/>
            <w:lang w:val="el-GR"/>
          </w:rPr>
          <w:t>1680. ΑΠΟΦΑΣΗ ΥΠΟΥΡΓΩΝ ΟΙΚΟΝΟΜΙΚΩΝ - ΥΓΕΙΑΣ Αριθμ. ΕΑΛΕ/Γ.Π.οικ.73015 της 22/25.11.2021 «Διαδικασία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παρόχους υπηρεσιών υγείας, δυνάμει της παρ. 2 του άρθρου 86 του ν. 4745/2020 (Α΄ 214)» (Β’ 5476)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193100519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232</w:t>
        </w:r>
        <w:r w:rsidR="008D2510" w:rsidRPr="008D2510">
          <w:rPr>
            <w:noProof/>
            <w:webHidden/>
          </w:rPr>
          <w:fldChar w:fldCharType="end"/>
        </w:r>
      </w:hyperlink>
    </w:p>
    <w:p w14:paraId="0096C8A6"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20" w:history="1">
        <w:r w:rsidR="008D2510" w:rsidRPr="008D2510">
          <w:rPr>
            <w:bCs/>
            <w:noProof/>
            <w:lang w:val="el-GR"/>
          </w:rPr>
          <w:t>1681. ΑΠΟΦΑΣΗ ΥΠΟΥΡΓΩΝ ΟΙΚΟΝΟΜΙΚΩΝ - ΑΝΑΠΤΥΞΗΣ ΚΑΙ ΕΠΕΝΔΥΣΕΩΝ - ΥΓΕΙΑΣ - ΕΣΩΤΕΡΙΚΩΝ - ΚΛΙΜΑΤΙΚΗΣ ΚΡΙΣΗΣ ΚΑΙ ΠΟΛΙΤΙΚΗΣ ΠΡΟΣΤΑΣΙΑΣ - ΕΠΙΚΡΑΤΕΙΑΣ Αριθμ. 824 της 25/25.11.2021 «“Ειδικό Αναπτυξιακό Πρόγραμμα ΟΤΑ α΄ και β΄ βαθμού, συνδέσμων Δήμων και Νομικών Προσώπων ΟΤΑ: Πρόγραμμα Ανάπτυξης και Αλληλεγγύης για την Τοπική Αυτοδιοίκηση "Αντώνης Τρίτσης"” Τροποποίηση της υπ’ αρ. 22766/9.4.2020 κοινής απόφασης των Υπουργών Οικονομικών, Ανάπτυξης και Επενδύσεων και Εσωτερικών και του Αναπληρωτή Υπουργού Οικονομικών (Β΄ 1386)» (Β’ 5480)</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193100520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239</w:t>
        </w:r>
        <w:r w:rsidR="008D2510" w:rsidRPr="008D2510">
          <w:rPr>
            <w:noProof/>
            <w:webHidden/>
          </w:rPr>
          <w:fldChar w:fldCharType="end"/>
        </w:r>
      </w:hyperlink>
    </w:p>
    <w:p w14:paraId="339C289A"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21" w:history="1">
        <w:r w:rsidR="008D2510" w:rsidRPr="008D2510">
          <w:rPr>
            <w:bCs/>
            <w:noProof/>
            <w:lang w:val="el-GR"/>
          </w:rPr>
          <w:t xml:space="preserve">1682. ΑΠΟΦΑΣΗ ΥΠΟΥΡΓΩΝ ΥΓΕΙΑΣ - ΕΠΙΚΡΑΤΕΙΑΣ Αριθμ. Γ.Π.οικ. 73780 της 25/25.11.2021 «Ρύθμιση της διαδικασίας υποβολής αίτησης και χορήγησης μονοκλωνικών αντισωμάτων σε ασθενείς με λοίμωξη </w:t>
        </w:r>
        <w:r w:rsidR="008D2510" w:rsidRPr="008D2510">
          <w:rPr>
            <w:bCs/>
            <w:noProof/>
          </w:rPr>
          <w:t>COVID</w:t>
        </w:r>
        <w:r w:rsidR="008D2510" w:rsidRPr="008D2510">
          <w:rPr>
            <w:bCs/>
            <w:noProof/>
            <w:lang w:val="el-GR"/>
          </w:rPr>
          <w:t>-19» (Β’ 5482)</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193100521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243</w:t>
        </w:r>
        <w:r w:rsidR="008D2510" w:rsidRPr="008D2510">
          <w:rPr>
            <w:noProof/>
            <w:webHidden/>
          </w:rPr>
          <w:fldChar w:fldCharType="end"/>
        </w:r>
      </w:hyperlink>
    </w:p>
    <w:p w14:paraId="08CE5A7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22" w:history="1">
        <w:r w:rsidR="008D2510" w:rsidRPr="008D2510">
          <w:rPr>
            <w:bCs/>
            <w:noProof/>
            <w:lang w:val="el-GR"/>
          </w:rPr>
          <w:t>1683. ΑΠΟΦΑΣΗ ΔΙΟΙΚΗΤΗ ΤΗΣ ΑΝΕΞΑΡΤΗΤΗΣ ΑΡΧΗΣ ΔΗΜΟΣΙΩΝ ΕΣΟΔΩΝ Αριθμ. Α. 1247 της 23/26.11.2021 «Τροποποίηση της υπό στοιχεία Α.1001/31-12-2020 απόφασης του Διοικητή της Ανεξάρτητης Αρχής Δημοσίων Εσόδων (ΑΑΔΕ “Όροι και προϋποθέσεις για τη διαδικασία παραλαβής και παράδοσης των υγραερίων και του μεθανίου των περιπτώσεων ιδ΄ και ιε΄ της παραγράφου 1, του άρθρου 73 του ν. 2960/2001 καθώς και διαδικασία παρακολούθησης και ελέγχου της νόμιμης χρησιμοποίησης αυτών” (B’ 40/2021)» (Β΄ 5484)</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193100522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245</w:t>
        </w:r>
        <w:r w:rsidR="008D2510" w:rsidRPr="008D2510">
          <w:rPr>
            <w:noProof/>
            <w:webHidden/>
          </w:rPr>
          <w:fldChar w:fldCharType="end"/>
        </w:r>
      </w:hyperlink>
    </w:p>
    <w:p w14:paraId="6F704C65"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23" w:history="1">
        <w:r w:rsidR="008D2510" w:rsidRPr="008D2510">
          <w:rPr>
            <w:bCs/>
            <w:noProof/>
            <w:lang w:val="el-GR"/>
          </w:rPr>
          <w:t>1684. NOMOΣ ΥΠ’ ΑΡΙΘΜ. 4859 της 26/27.11.2021 «Μέτρα διευκόλυνσης και εκσυγχρονισμού της ίδρυσης και λειτουργίας κτηνοτροφικών εγκαταστάσεων, διατάξεις για τη διενέργεια ελέγχων και την επιβολή κυρώσεων και άλλες επείγουσες ρυθμίσεις» (Α΄ 228)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193100523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246</w:t>
        </w:r>
        <w:r w:rsidR="008D2510" w:rsidRPr="008D2510">
          <w:rPr>
            <w:noProof/>
            <w:webHidden/>
          </w:rPr>
          <w:fldChar w:fldCharType="end"/>
        </w:r>
      </w:hyperlink>
    </w:p>
    <w:p w14:paraId="422FAEB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24" w:history="1">
        <w:r w:rsidR="008D2510" w:rsidRPr="008D2510">
          <w:rPr>
            <w:bCs/>
            <w:noProof/>
            <w:lang w:val="el-GR"/>
          </w:rPr>
          <w:t>1685. 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 ΕΠΙΚΡΑΤΕΙΑΣ Αριθμ. Δ1α/ΓΠ.οικ. 74077 της 27/27.11.2021 «Προϋποθέσεις εισόδου στη Χώρα προς περιορισμό της διασποράς του κορωνοϊού COVID-19» (Β΄ 5491)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193100524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249</w:t>
        </w:r>
        <w:r w:rsidR="008D2510" w:rsidRPr="008D2510">
          <w:rPr>
            <w:noProof/>
            <w:webHidden/>
          </w:rPr>
          <w:fldChar w:fldCharType="end"/>
        </w:r>
      </w:hyperlink>
    </w:p>
    <w:p w14:paraId="3A4FB4C5"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25" w:history="1">
        <w:r w:rsidR="008D2510" w:rsidRPr="008D2510">
          <w:rPr>
            <w:bCs/>
            <w:noProof/>
            <w:lang w:val="el-GR"/>
          </w:rPr>
          <w:t>1686. ΑΠΟΦΑΣΗ ΥΠΟΥΡΓΩΝ ΟΙΚΟΝΟΜΙΚΩΝ - ΥΓΕΙΑΣ Αριθμ. ΕΑΛΕ/Γ.Π. οικ. 73072 της 23/29.11.2021 «Τροποποίηση (3η) της υπό στοιχεία ΕΑΛΕ/Γ.Π. 61931/14-10-2020 υπουργικής απόφασης “Επιτρεπόμενα όρια δαπανών του Εθνικού Οργανισμού Παροχής Υπηρεσιών Υγείας (ΕΟΠΥΥ) έτους 2020, για παρεχόμενες υπηρεσίες υγείας από τους συμβεβλημένους ιδιώτες παρόχους και για την παροχή ιατροτεχνολογικών προϊόντων και συμπληρωμάτων ειδικής διατροφής από συμβεβλημένους με τον ΕΟΠΥΥ κατασκευαστές, εισαγωγείς, διανομείς/προμηθευτές” (Β’ 4586)» (Β΄ 5495)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193100525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250</w:t>
        </w:r>
        <w:r w:rsidR="008D2510" w:rsidRPr="008D2510">
          <w:rPr>
            <w:noProof/>
            <w:webHidden/>
          </w:rPr>
          <w:fldChar w:fldCharType="end"/>
        </w:r>
      </w:hyperlink>
    </w:p>
    <w:p w14:paraId="1ED6CC2D"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26" w:history="1">
        <w:r w:rsidR="008D2510" w:rsidRPr="008D2510">
          <w:rPr>
            <w:bCs/>
            <w:noProof/>
            <w:lang w:val="el-GR"/>
          </w:rPr>
          <w:t>1687. ΑΠΟΦΑΣΗ ΥΠΟΥΡΓΟ</w:t>
        </w:r>
        <w:r w:rsidR="008D2510" w:rsidRPr="008D2510">
          <w:rPr>
            <w:bCs/>
            <w:noProof/>
          </w:rPr>
          <w:t>Y</w:t>
        </w:r>
        <w:r w:rsidR="008D2510" w:rsidRPr="008D2510">
          <w:rPr>
            <w:bCs/>
            <w:noProof/>
            <w:lang w:val="el-GR"/>
          </w:rPr>
          <w:t xml:space="preserve"> ΠΑΙΔΕΙΑΣ ΚΑΙ ΘΡΗΣΚΕΥΜΑΤΩΝ Αριθμ. K3/145328 της 12.11/1.12.2021 «Καθορισμός τρόπου λειτουργίας και αρμοδιοτήτων του Κεντρικού Συμβουλίου Επαγγελματικής Εκπαίδευσης και Κατάρτισης (Κ.Σ.Ε.Ε.Κ.)» (Β΄ 5577)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193100526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251</w:t>
        </w:r>
        <w:r w:rsidR="008D2510" w:rsidRPr="008D2510">
          <w:rPr>
            <w:noProof/>
            <w:webHidden/>
          </w:rPr>
          <w:fldChar w:fldCharType="end"/>
        </w:r>
      </w:hyperlink>
    </w:p>
    <w:p w14:paraId="31638F53"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27" w:history="1">
        <w:r w:rsidR="008D2510" w:rsidRPr="008D2510">
          <w:rPr>
            <w:bCs/>
            <w:noProof/>
            <w:lang w:val="el-GR"/>
          </w:rPr>
          <w:t>1688. ΑΠΟΦΑΣΗ ΥΦΥΠΟΥΡΓΟΥ ΑΝΑΠΤΥΞΗΣ ΚΑΙ ΕΠΕΝΔΥΣΕΩΝ Αριθμ. 127740 της 24.11/1.12.2021 «Έγκριση Περιφερειακού Προγράμματος Ανάπτυξης (ΠΠΑ) της Περιφέρειας Δυτικής Μακεδονίας προγραμματικής περιόδου 2021-2025» (Β΄ 5582)</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193100527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252</w:t>
        </w:r>
        <w:r w:rsidR="008D2510" w:rsidRPr="008D2510">
          <w:rPr>
            <w:noProof/>
            <w:webHidden/>
          </w:rPr>
          <w:fldChar w:fldCharType="end"/>
        </w:r>
      </w:hyperlink>
    </w:p>
    <w:p w14:paraId="537E26BD"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28" w:history="1">
        <w:r w:rsidR="008D2510" w:rsidRPr="008D2510">
          <w:rPr>
            <w:bCs/>
            <w:noProof/>
            <w:lang w:val="el-GR"/>
          </w:rPr>
          <w:t>1689. ΑΠΟΦΑΣΗ ΥΠΟΥΡΓΩΝ ΟΙΚΟΝΟΜΙΚΩΝ - ΠΡΟΣΤΑΣΙΑΣ ΤΟΥ ΠΟΛΙΤΗ Αριθμ. 11965 της 29.11/1.12.2021 «Καθορισμός του είδους, του αντικειμένου και της διάρκειας εισαγωγικής εκπαίδευσης των υποψηφίων που περιλαμβάνονται στους προσωρινούς πίνακες κατάταξης της προκήρυξης 6Κ/2018 (Α.Σ.Ε.Π. 17) της κατηγορίας δευτεροβάθμιας εκπαίδευσης (ΔΕ), του κλάδου ΔΕ Προσωπικού Εξωτερικής Φρούρησης των Καταστημάτων Κράτησης, οι οποίοι θα προσληφθούν με Σύμβαση Εργασίας Ιδιωτικού Δικαίου Ορισμένου Χρόνου, κατ’ εφαρμογή της υπ’  αρ. 10095/21-07-2021 (Β’  3496) κοινής απόφασης των Υπουργών Οικονομικών, Προστασίας του Πολίτη και Εσωτερικών» (Β΄ 5591)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193100528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252</w:t>
        </w:r>
        <w:r w:rsidR="008D2510" w:rsidRPr="008D2510">
          <w:rPr>
            <w:noProof/>
            <w:webHidden/>
          </w:rPr>
          <w:fldChar w:fldCharType="end"/>
        </w:r>
      </w:hyperlink>
    </w:p>
    <w:p w14:paraId="29A0F45B"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29" w:history="1">
        <w:r w:rsidR="008D2510" w:rsidRPr="008D2510">
          <w:rPr>
            <w:bCs/>
            <w:noProof/>
            <w:lang w:val="el-GR"/>
          </w:rPr>
          <w:t>1690. ΑΠΟΦΑΣΗ ΥΦΥΠΟΥΡΓΟΥ ΠΕΡΙΒΑΛΛΟΝΤΟΣ ΚΑΙ ΕΝΕΡΓΕΙΑΣ Αριθμ. ΥΠΕΝ/ΔΔΔ/112749/3711 της 26.11/1.12.2021 «Αναστολή των καταστατικών διαδικασιών στις Κυνηγετικές Οργανώσεις (Γενικών Συνελεύσεων και εκλογικών διαδικασιών) - Παράταση θητείας υφιστάμενων Διοικητικών Συμβουλίων» (Β΄ 5592)</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193100529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252</w:t>
        </w:r>
        <w:r w:rsidR="008D2510" w:rsidRPr="008D2510">
          <w:rPr>
            <w:noProof/>
            <w:webHidden/>
          </w:rPr>
          <w:fldChar w:fldCharType="end"/>
        </w:r>
      </w:hyperlink>
    </w:p>
    <w:p w14:paraId="1ECB1CC7"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30" w:history="1">
        <w:r w:rsidR="008D2510" w:rsidRPr="008D2510">
          <w:rPr>
            <w:bCs/>
            <w:noProof/>
            <w:lang w:val="el-GR"/>
          </w:rPr>
          <w:t>1691. NOMOΣ ΥΠ’ ΑΡΙΘΜ. 4864 της 1/2.12.2021 «Στρατηγικές επενδύσεις και βελτίωση του επενδυτικού περιβάλλοντος μέσω της επιτάχυνσης διαδικασιών στις ιδιωτικές και στρατηγικές επενδύσεις, δημιουργία πλαισίου για τις εταιρείες τεχνοβλαστούς και άλλες επείγουσες διατάξεις για την ανάπτυξη» (Α΄ 237)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193100530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254</w:t>
        </w:r>
        <w:r w:rsidR="008D2510" w:rsidRPr="008D2510">
          <w:rPr>
            <w:noProof/>
            <w:webHidden/>
          </w:rPr>
          <w:fldChar w:fldCharType="end"/>
        </w:r>
      </w:hyperlink>
    </w:p>
    <w:p w14:paraId="711BD056"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31" w:history="1">
        <w:r w:rsidR="008D2510" w:rsidRPr="008D2510">
          <w:rPr>
            <w:bCs/>
            <w:noProof/>
            <w:lang w:val="el-GR"/>
          </w:rPr>
          <w:t>1692. ΑΠΟΦΑΣΗ ΥΠΟΥΡΓΩΝ ΟΙΚΟΝΟΜΙΚΩΝ - ΥΠΟΔΟΜΩΝ ΚΑΙ ΜΕΤΑΦΟΡΩΝ Αριθμ. 335060 της 24.11/2.12.2021 «Καθορισμός ύψους και διαδικασίας χορήγησης αποζημίωσης στα ΚΤΕΛ Α.Ε. και ΚΤΕΛ, που ανήκουν στην Πανελλαδική Ομοσπονδία Αυτοκινητιστών Υπεραστικών Συγκοινωνιών (Π.Ο.Α.Υ.Σ.) και στην Πανελλαδική Ομοσπονδία Αστικών Συγκοινωνιών (Π.Ο.Α.Σ.) για την καταβολή μειωμένου κομίστρου στα αστικά και υπεραστικά μέσα μαζικής μεταφοράς των Φοιτητών των Ανώτατων Εκπαιδευτικών Ιδρυμάτων ακαδημαϊκού έτους 2020-2021» (Β΄ 5608)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193100531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255</w:t>
        </w:r>
        <w:r w:rsidR="008D2510" w:rsidRPr="008D2510">
          <w:rPr>
            <w:noProof/>
            <w:webHidden/>
          </w:rPr>
          <w:fldChar w:fldCharType="end"/>
        </w:r>
      </w:hyperlink>
    </w:p>
    <w:p w14:paraId="53146F79"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32" w:history="1">
        <w:r w:rsidR="008D2510" w:rsidRPr="008D2510">
          <w:rPr>
            <w:bCs/>
            <w:noProof/>
            <w:lang w:val="el-GR"/>
          </w:rPr>
          <w:t>1693. ΑΠΟΦΑΣΗ ΑΝΑΠΛΗΡΩΤΩΝ ΥΠΟΥΡΓΩΝ ΟΙΚΟΝΟΜΙΚΩΝ - ΥΓΕΙΑΣ Αριθμ. Γ2α/55550 της 22.11/2.12.2021 «Μεταφορά/μετατροπή οργανικής θέσης ειδικευόμενου ιατρού και σύσταση οργανικής θέσης εξειδικευόμενου ιατρού στο ΠΑΝΕΠΙΣΤΗΜΙΑΚΟ ΓΕΝΙΚΟ ΝΟΣΟΚΟΜΕΙΟ ΠΑΤΡΩΝ "ΠΑΝΑΓΙΑ Η ΒΟΗΘΕΙΑ"» (Β΄ 5626)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193100532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255</w:t>
        </w:r>
        <w:r w:rsidR="008D2510" w:rsidRPr="008D2510">
          <w:rPr>
            <w:noProof/>
            <w:webHidden/>
          </w:rPr>
          <w:fldChar w:fldCharType="end"/>
        </w:r>
      </w:hyperlink>
    </w:p>
    <w:p w14:paraId="52055517"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33" w:history="1">
        <w:r w:rsidR="008D2510" w:rsidRPr="008D2510">
          <w:rPr>
            <w:bCs/>
            <w:noProof/>
            <w:lang w:val="el-GR"/>
          </w:rPr>
          <w:t>1694. ΑΠΟΦΑΣΗ ΥΠΟΥΡΓΩΝ ΟΙΚΟΝΟΜΙΚΩΝ - ΥΓΕΙΑΣ - ΕΣΩΤΕΡΙΚΩΝ Αριθμ. Γ2α/12433 της 29.11/2.12.2021 «Τροποποίηση του Οργανισμού του Γενικού Νοσοκομείου Θεσσαλονίκης “ΙΠΠΟΚΡΑΤΕΙΟ”» (Β΄ 5635)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193100533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257</w:t>
        </w:r>
        <w:r w:rsidR="008D2510" w:rsidRPr="008D2510">
          <w:rPr>
            <w:noProof/>
            <w:webHidden/>
          </w:rPr>
          <w:fldChar w:fldCharType="end"/>
        </w:r>
      </w:hyperlink>
    </w:p>
    <w:p w14:paraId="319E2EEB"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34" w:history="1">
        <w:r w:rsidR="008D2510" w:rsidRPr="008D2510">
          <w:rPr>
            <w:bCs/>
            <w:noProof/>
            <w:lang w:val="el-GR"/>
          </w:rPr>
          <w:t xml:space="preserve">1695. ΑΠΟΦΑΣΗ ΥΠΟΥΡΓΩΝ ΥΓΕΙΑΣ - ΨΗΦΙΑΚΗΣ ΔΙΑΚΥΒΕΡΝΗΣΗΣ - ΕΠΙΚΡΑΤΕΙΑΣ Αριθμ. 5570 της 1/2.12.2021 «Διαδικασία καταχώρισης στα Μητρώα Εμβολιασμένων Εξωτερικού κατά του κορωνοϊού </w:t>
        </w:r>
        <w:r w:rsidR="008D2510" w:rsidRPr="008D2510">
          <w:rPr>
            <w:bCs/>
            <w:noProof/>
          </w:rPr>
          <w:t>COVID</w:t>
        </w:r>
        <w:r w:rsidR="008D2510" w:rsidRPr="008D2510">
          <w:rPr>
            <w:bCs/>
            <w:noProof/>
            <w:lang w:val="el-GR"/>
          </w:rPr>
          <w:t>- 19 από τα Κέντρα Εξυπηρέτησης Πολιτών (Κ.Ε.Π.)»</w:t>
        </w:r>
        <w:r w:rsidR="008D2510" w:rsidRPr="008D2510">
          <w:rPr>
            <w:noProof/>
            <w:lang w:val="el-GR"/>
          </w:rPr>
          <w:t xml:space="preserve"> </w:t>
        </w:r>
        <w:r w:rsidR="008D2510" w:rsidRPr="008D2510">
          <w:rPr>
            <w:bCs/>
            <w:noProof/>
            <w:lang w:val="el-GR"/>
          </w:rPr>
          <w:t xml:space="preserve"> (Β΄ 5637)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193100534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257</w:t>
        </w:r>
        <w:r w:rsidR="008D2510" w:rsidRPr="008D2510">
          <w:rPr>
            <w:noProof/>
            <w:webHidden/>
          </w:rPr>
          <w:fldChar w:fldCharType="end"/>
        </w:r>
      </w:hyperlink>
    </w:p>
    <w:p w14:paraId="1C7AC5DD"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35" w:history="1">
        <w:r w:rsidR="008D2510" w:rsidRPr="008D2510">
          <w:rPr>
            <w:bCs/>
            <w:noProof/>
            <w:lang w:val="el-GR"/>
          </w:rPr>
          <w:t>1696. 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 ΕΠΙΚΡΑΤΕΙΑΣ Αριθμ. Δ1α/Γ.Π.οικ. 75187 της 2/2.12.2021 «Προϋποθέσεις εισόδου στη Χώρα προς περιορισμό της διασποράς του κορωνοϊού COVID-19» (Β΄ 5638)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193100535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263</w:t>
        </w:r>
        <w:r w:rsidR="008D2510" w:rsidRPr="008D2510">
          <w:rPr>
            <w:noProof/>
            <w:webHidden/>
          </w:rPr>
          <w:fldChar w:fldCharType="end"/>
        </w:r>
      </w:hyperlink>
    </w:p>
    <w:p w14:paraId="2D05769E"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36" w:history="1">
        <w:r w:rsidR="008D2510" w:rsidRPr="008D2510">
          <w:rPr>
            <w:bCs/>
            <w:noProof/>
            <w:lang w:val="el-GR"/>
          </w:rPr>
          <w:t>1697. ΝΟΜΟΣ ΥΠ’ ΑΡΙΘΜ. 4865 της 3/4.12.2021 «Σύσταση και οργάνωση νομικού προσώπου ιδιωτικού δικαίου με την επωνυμία “Εθνική Κεντρική Αρχή Προμηθειών Υγείας”, στρατηγική κεντρικών προμηθειών προϊόντων και υπηρεσιών υγείας και άλλες επείγουσες διατάξεις για τη δημόσια υγεία και την κοινωνική πρόνοια» (Α΄ 238)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193100536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263</w:t>
        </w:r>
        <w:r w:rsidR="008D2510" w:rsidRPr="008D2510">
          <w:rPr>
            <w:noProof/>
            <w:webHidden/>
          </w:rPr>
          <w:fldChar w:fldCharType="end"/>
        </w:r>
      </w:hyperlink>
    </w:p>
    <w:p w14:paraId="45A4623E"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37" w:history="1">
        <w:r w:rsidR="008D2510" w:rsidRPr="008D2510">
          <w:rPr>
            <w:bCs/>
            <w:noProof/>
            <w:lang w:val="el-GR"/>
          </w:rPr>
          <w:t>1698. ΑΠΟΦΑΣΗ ΥΠΟΥΡΓΩΝ ΟΙΚΟΝΟΜΙΚΩΝ - ΑΝΑΠΤΥΞΗΣ ΚΑΙ ΕΠΕΝΔΥΣΕΩΝ - ΕΘΝΙΚΗΣ ΑΜΥΝΑΣ</w:t>
        </w:r>
        <w:r w:rsidR="008D2510" w:rsidRPr="008D2510">
          <w:rPr>
            <w:bCs/>
            <w:noProof/>
          </w:rPr>
          <w:t> </w:t>
        </w:r>
        <w:r w:rsidR="008D2510" w:rsidRPr="008D2510">
          <w:rPr>
            <w:bCs/>
            <w:noProof/>
            <w:lang w:val="el-GR"/>
          </w:rPr>
          <w:t>- ΠΑΙΔΕΙΑΣ ΚΑΙ ΘΡΗΣΚΕΥΜΑΤΩΝ</w:t>
        </w:r>
        <w:r w:rsidR="008D2510" w:rsidRPr="008D2510">
          <w:rPr>
            <w:bCs/>
            <w:noProof/>
          </w:rPr>
          <w:t> </w:t>
        </w:r>
        <w:r w:rsidR="008D2510" w:rsidRPr="008D2510">
          <w:rPr>
            <w:bCs/>
            <w:noProof/>
            <w:lang w:val="el-GR"/>
          </w:rPr>
          <w:t>- ΕΡΓΑΣΙΑΣ ΚΑΙ ΚΟΙΝΩΝΙΚΩΝ ΥΠΟΘΕΣΕΩΝ</w:t>
        </w:r>
        <w:r w:rsidR="008D2510" w:rsidRPr="008D2510">
          <w:rPr>
            <w:bCs/>
            <w:noProof/>
          </w:rPr>
          <w:t> </w:t>
        </w:r>
        <w:r w:rsidR="008D2510" w:rsidRPr="008D2510">
          <w:rPr>
            <w:bCs/>
            <w:noProof/>
            <w:lang w:val="el-GR"/>
          </w:rPr>
          <w:t>- ΥΓΕΙΑΣ - ΠΡΟΣΤΑΣΙΑΣ ΤΟΥ ΠΟΛΙΤΗ</w:t>
        </w:r>
        <w:r w:rsidR="008D2510" w:rsidRPr="008D2510">
          <w:rPr>
            <w:bCs/>
            <w:noProof/>
          </w:rPr>
          <w:t> </w:t>
        </w:r>
        <w:r w:rsidR="008D2510" w:rsidRPr="008D2510">
          <w:rPr>
            <w:bCs/>
            <w:noProof/>
            <w:lang w:val="el-GR"/>
          </w:rPr>
          <w:t>- ΠΟΛΙΤΙΣΜΟΥ ΚΑΙ ΑΘΛΗΤΙΣΜΟΥ - ΔΙΚΑΙΟΣΥΝΗΣ - ΕΣΩΤΕΡΙΚΩΝ - ΜΕΤΑΝΑΣΤΕΥΣΗΣ ΚΑΙ ΑΣΥΛΟΥ</w:t>
        </w:r>
        <w:r w:rsidR="008D2510" w:rsidRPr="008D2510">
          <w:rPr>
            <w:bCs/>
            <w:noProof/>
          </w:rPr>
          <w:t> </w:t>
        </w:r>
        <w:r w:rsidR="008D2510" w:rsidRPr="008D2510">
          <w:rPr>
            <w:bCs/>
            <w:noProof/>
            <w:lang w:val="el-GR"/>
          </w:rPr>
          <w:t>- ΨΗΦΙΑΚΗΣ ΔΙΑΚΥΒΕΡΝΗΣΗΣ</w:t>
        </w:r>
        <w:r w:rsidR="008D2510" w:rsidRPr="008D2510">
          <w:rPr>
            <w:bCs/>
            <w:noProof/>
          </w:rPr>
          <w:t> </w:t>
        </w:r>
        <w:r w:rsidR="008D2510" w:rsidRPr="008D2510">
          <w:rPr>
            <w:bCs/>
            <w:noProof/>
            <w:lang w:val="el-GR"/>
          </w:rPr>
          <w:t>- ΥΠΟΔΟΜΩΝ ΚΑΙ ΜΕΤΑΦΟΡΩΝ - ΝΑΥΤΙΛΙΑΣ ΚΑΙ ΝΗΣΙΩΤΙΚΗΣ ΠΟΛΙΤΙΚΗΣ</w:t>
        </w:r>
        <w:r w:rsidR="008D2510" w:rsidRPr="008D2510">
          <w:rPr>
            <w:bCs/>
            <w:noProof/>
          </w:rPr>
          <w:t> </w:t>
        </w:r>
        <w:r w:rsidR="008D2510" w:rsidRPr="008D2510">
          <w:rPr>
            <w:bCs/>
            <w:noProof/>
            <w:lang w:val="el-GR"/>
          </w:rPr>
          <w:t xml:space="preserve">- ΕΠΙΚΡΑΤΕΙΑΣ ΚΑΙ ΥΦΥΠΟΥΡΓΟΥ ΣΤΟΝ ΠΡΩΘΥΠΟΥΡΓΟ Αριθμ. Δ1α/Γ.Π.οικ. 75414 της 3/4.12.2021 «Έκτακτα μέτρα προστασίας της δημόσιας υγείας από τον κίνδυνο περαιτέρω διασποράς του κορωνοϊού </w:t>
        </w:r>
        <w:r w:rsidR="008D2510" w:rsidRPr="008D2510">
          <w:rPr>
            <w:bCs/>
            <w:noProof/>
          </w:rPr>
          <w:t>COVID</w:t>
        </w:r>
        <w:r w:rsidR="008D2510" w:rsidRPr="008D2510">
          <w:rPr>
            <w:bCs/>
            <w:noProof/>
            <w:lang w:val="el-GR"/>
          </w:rPr>
          <w:t>-19 στο σύνολο της Επικράτειας έως και τη Δευτέρα, 13 Δεκεμβρίου 2021 και ώρα 06:00» (Β΄ 5673)</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193100537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278</w:t>
        </w:r>
        <w:r w:rsidR="008D2510" w:rsidRPr="008D2510">
          <w:rPr>
            <w:noProof/>
            <w:webHidden/>
          </w:rPr>
          <w:fldChar w:fldCharType="end"/>
        </w:r>
      </w:hyperlink>
    </w:p>
    <w:p w14:paraId="4E59AC0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38" w:history="1">
        <w:r w:rsidR="008D2510" w:rsidRPr="008D2510">
          <w:rPr>
            <w:bCs/>
            <w:noProof/>
            <w:lang w:val="el-GR"/>
          </w:rPr>
          <w:t>1699. ΑΠΟΦΑΣ</w:t>
        </w:r>
        <w:r w:rsidR="008D2510" w:rsidRPr="008D2510">
          <w:rPr>
            <w:bCs/>
            <w:noProof/>
          </w:rPr>
          <w:t>H</w:t>
        </w:r>
        <w:r w:rsidR="008D2510" w:rsidRPr="008D2510">
          <w:rPr>
            <w:bCs/>
            <w:noProof/>
            <w:lang w:val="el-GR"/>
          </w:rPr>
          <w:t xml:space="preserve"> ΥΠΟΥΡΓΟ</w:t>
        </w:r>
        <w:r w:rsidR="008D2510" w:rsidRPr="008D2510">
          <w:rPr>
            <w:bCs/>
            <w:noProof/>
          </w:rPr>
          <w:t>Y</w:t>
        </w:r>
        <w:r w:rsidR="008D2510" w:rsidRPr="008D2510">
          <w:rPr>
            <w:bCs/>
            <w:noProof/>
            <w:lang w:val="el-GR"/>
          </w:rPr>
          <w:t xml:space="preserve"> ΟΙΚΟΝΟΜΙΚΩΝ Αριθμ. 153814 ΕΞ 2021 της 2/6.12.2021 «Καθορισμός επιχορήγησης των πληγέντων από τον σεισμό της 3ης Μαρτίου 2021 σε περιοχές της Περιφερειακής Ενότητας Τρικάλων της Περιφέρειας Θεσσαλίας» (Β΄ 5675)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193100538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278</w:t>
        </w:r>
        <w:r w:rsidR="008D2510" w:rsidRPr="008D2510">
          <w:rPr>
            <w:noProof/>
            <w:webHidden/>
          </w:rPr>
          <w:fldChar w:fldCharType="end"/>
        </w:r>
      </w:hyperlink>
    </w:p>
    <w:p w14:paraId="6128872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39" w:history="1">
        <w:r w:rsidR="008D2510" w:rsidRPr="008D2510">
          <w:rPr>
            <w:bCs/>
            <w:noProof/>
            <w:lang w:val="el-GR"/>
          </w:rPr>
          <w:t>1700. ΑΠΟΦΑΣΗ ΥΠΟΥΡΓΩΝ ΟΙΚΟΝΟΜΙΚΩΝ - ΥΓΕΙΑΣ - ΕΣΩΤΕΡΙΚΩΝ Αριθμ. Γ2α/62705/2020 της 29.11/7.12.2021 «Τροποποίηση - συμπλήρωση του οργανισμού του Γενικού Νοσοκομείου Καρπενησίου και του Κέντρου Ψυχικής Υγείας Καρπενησίου» (Β΄ 5690)</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193100539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278</w:t>
        </w:r>
        <w:r w:rsidR="008D2510" w:rsidRPr="008D2510">
          <w:rPr>
            <w:noProof/>
            <w:webHidden/>
          </w:rPr>
          <w:fldChar w:fldCharType="end"/>
        </w:r>
      </w:hyperlink>
    </w:p>
    <w:p w14:paraId="6AD555AE"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40" w:history="1">
        <w:r w:rsidR="008D2510" w:rsidRPr="008D2510">
          <w:rPr>
            <w:bCs/>
            <w:noProof/>
            <w:lang w:val="el-GR"/>
          </w:rPr>
          <w:t>1701. ΑΠΟΦΑΣΗ ΥΠΟΥΡΓΩΝ ΟΙΚΟΝΟΜΙΚΩΝ - ΥΓΕΙΑΣ - ΕΣΩΤΕΡΙΚΩΝ Αριθμ. Γ2α/84415/2020 της 29.11/7.12.2021 «Τροποποίηση του οργανισμού του Γενικού Νοσοκομείου Καρδίτσας» (Β΄ 5690)</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193100540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278</w:t>
        </w:r>
        <w:r w:rsidR="008D2510" w:rsidRPr="008D2510">
          <w:rPr>
            <w:noProof/>
            <w:webHidden/>
          </w:rPr>
          <w:fldChar w:fldCharType="end"/>
        </w:r>
      </w:hyperlink>
    </w:p>
    <w:p w14:paraId="1544D9BE"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41" w:history="1">
        <w:r w:rsidR="008D2510" w:rsidRPr="008D2510">
          <w:rPr>
            <w:bCs/>
            <w:noProof/>
            <w:lang w:val="el-GR"/>
          </w:rPr>
          <w:t>1702. ΑΠΟΦΑΣΗ ΑΝΑΠΛΗΡΩΤΗ ΥΠΟΥΡΓΟΥ ΟΙΚΟΝΟΜΙΚΩΝ Αριθμ. 2/102920/0025 της 29.11/7.12.2021 «Παροχή της εγγύησης του Ελληνικού Δημοσίου στην Ευρωπαϊκή Τράπεζα Επενδύσεων (ΕΤΕπ) για δανεισμό της Τράπεζας “ΕΘΝΙΚΗ ΤΡΑΠΕΖΑ Α.Ε.” ποσού 115.380.000,00 €» (Β΄ 5695)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193100541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279</w:t>
        </w:r>
        <w:r w:rsidR="008D2510" w:rsidRPr="008D2510">
          <w:rPr>
            <w:noProof/>
            <w:webHidden/>
          </w:rPr>
          <w:fldChar w:fldCharType="end"/>
        </w:r>
      </w:hyperlink>
    </w:p>
    <w:p w14:paraId="0D62064C"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42" w:history="1">
        <w:r w:rsidR="008D2510" w:rsidRPr="008D2510">
          <w:rPr>
            <w:bCs/>
            <w:noProof/>
            <w:lang w:val="el-GR"/>
          </w:rPr>
          <w:t>1703. ΑΠΟΦΑΣΗ ΥΠΟΥΡΓΟΥ ΟΙΚΟΝΟΜΙΚΩΝ Αριθμ. 153812 ΕΞ 2021 της 2/7.12.2021 «Καθορισμός επιχορήγησης των πληγέντων από τον σεισμό της 3ης Μαρτίου 2021 σε περιοχές της Περιφερειακής Ενότητας Λάρισας της Περιφέρειας Θεσσαλίας» (Β΄ 5698)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193100542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281</w:t>
        </w:r>
        <w:r w:rsidR="008D2510" w:rsidRPr="008D2510">
          <w:rPr>
            <w:noProof/>
            <w:webHidden/>
          </w:rPr>
          <w:fldChar w:fldCharType="end"/>
        </w:r>
      </w:hyperlink>
    </w:p>
    <w:p w14:paraId="049854E6"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43" w:history="1">
        <w:r w:rsidR="008D2510" w:rsidRPr="008D2510">
          <w:rPr>
            <w:bCs/>
            <w:noProof/>
            <w:lang w:val="el-GR"/>
          </w:rPr>
          <w:t>1704. ΑΠΟΦΑΣΗ ΥΠΟΥΡΓΩΝ ΟΙΚΟΝΟΜΙΚΩΝ - ΕΡΓΑΣΙΑΣ ΚΑΙ ΚΟΙΝΩΝΙΚΩΝ ΥΠΟΘΕΣΕΩΝ Αριθμ. 101478 της 9/9.12.2021 «Καθορισμός της διαδικασίας και του τρόπου καταβολής του επιδόματος εορτών Χριστουγέννων 2021» (Β΄ 5710)</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193100543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281</w:t>
        </w:r>
        <w:r w:rsidR="008D2510" w:rsidRPr="008D2510">
          <w:rPr>
            <w:noProof/>
            <w:webHidden/>
          </w:rPr>
          <w:fldChar w:fldCharType="end"/>
        </w:r>
      </w:hyperlink>
    </w:p>
    <w:p w14:paraId="62FDB36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44" w:history="1">
        <w:r w:rsidR="008D2510" w:rsidRPr="008D2510">
          <w:rPr>
            <w:bCs/>
            <w:noProof/>
            <w:lang w:val="el-GR"/>
          </w:rPr>
          <w:t>1705. ΑΠΟΦΑΣΗ ΥΠΟΥΡΓΩΝ ΟΙΚΟΝΟΜΙΚΩΝ - ΥΓΕΙΑΣ - ΕΣΩΤΕΡΙΚΩΝ Αριθμ. Γ2α/65198/2020 της 8/9.12.2021 «Τροποποίηση του Οργανισμού του Γενικού Νοσοκομείου Λάρισας “ΚΟΥΤΛΙΜΠΑΝΕΙΟ ΚΑΙ ΤΡΙΑΝΤΑΦΥΛΛΕΙΟ”» (Β΄ 5711)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193100544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293</w:t>
        </w:r>
        <w:r w:rsidR="008D2510" w:rsidRPr="008D2510">
          <w:rPr>
            <w:noProof/>
            <w:webHidden/>
          </w:rPr>
          <w:fldChar w:fldCharType="end"/>
        </w:r>
      </w:hyperlink>
    </w:p>
    <w:p w14:paraId="39D7501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45" w:history="1">
        <w:r w:rsidR="008D2510" w:rsidRPr="008D2510">
          <w:rPr>
            <w:bCs/>
            <w:noProof/>
            <w:lang w:val="el-GR"/>
          </w:rPr>
          <w:t>1706. ΑΠΟΦΑΣΗ ΥΠΟΥΡΓΩΝ ΟΙΚΟΝΟΜΙΚΩΝ - ΑΝΑΠΤΥΞΗΣ ΚΑΙ ΕΠΕΝΔΥΣΕΩΝ Αριθμ. 157866 ΕΞ 2021 της 9/9/.12.2021 «Διαδικασία και προϋποθέσεις χορήγησης ενίσχυσης με τη μορφή επιχορήγησης σε επιχειρήσεις που επλήγησαν οικονομικά λόγω της εμφάνισης και διάδοσης της νόσου του κορωνοϊού COVID-19 κατά τους μήνες Ιούλιο, Αύγουστο και Σεπτέμβριο 2021, στην Περιφερειακή Ενότητα Εύβοιας της Περιφέρειας Στερεάς Ελλάδας, και υπέστησαν μεγάλες οικονομικές απώλειες που επιτάθηκαν από την πυρκαγιά που εκδηλώθηκε αρχής γενομένης την 3η Αυγούστου 2021 στην Β. Εύβοια» (Β΄ 5712)</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193100545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293</w:t>
        </w:r>
        <w:r w:rsidR="008D2510" w:rsidRPr="008D2510">
          <w:rPr>
            <w:noProof/>
            <w:webHidden/>
          </w:rPr>
          <w:fldChar w:fldCharType="end"/>
        </w:r>
      </w:hyperlink>
    </w:p>
    <w:p w14:paraId="1427DFD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46" w:history="1">
        <w:r w:rsidR="008D2510" w:rsidRPr="008D2510">
          <w:rPr>
            <w:bCs/>
            <w:noProof/>
            <w:lang w:val="el-GR"/>
          </w:rPr>
          <w:t>1707. 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 ΕΠΙΚΡΑΤΕΙΑΣ Αριθμ. Δ1α/Γ.Π.οικ. 76642 της 9/9.12.2021 «Προϋποθέσεις εισόδου στη Χώρα προς περιορισμό της διασποράς του κορωνοϊού COVID-19» (Β΄ 5714)</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193100546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309</w:t>
        </w:r>
        <w:r w:rsidR="008D2510" w:rsidRPr="008D2510">
          <w:rPr>
            <w:noProof/>
            <w:webHidden/>
          </w:rPr>
          <w:fldChar w:fldCharType="end"/>
        </w:r>
      </w:hyperlink>
    </w:p>
    <w:p w14:paraId="58C2128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47" w:history="1">
        <w:r w:rsidR="008D2510" w:rsidRPr="008D2510">
          <w:rPr>
            <w:bCs/>
            <w:noProof/>
            <w:lang w:val="el-GR"/>
          </w:rPr>
          <w:t>1708. NOMOΣ ΥΠ’ ΑΡΙΘΜ. 4871 της 10/10.12.2021 «Μεταρρυθμίσεις στο νομοθετικό πλαίσιο της Εθνικής Σχολής Δικαστικών Λειτουργών και άλλες επείγουσες διατάξεις» (Α΄ 246)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193100547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309</w:t>
        </w:r>
        <w:r w:rsidR="008D2510" w:rsidRPr="008D2510">
          <w:rPr>
            <w:noProof/>
            <w:webHidden/>
          </w:rPr>
          <w:fldChar w:fldCharType="end"/>
        </w:r>
      </w:hyperlink>
    </w:p>
    <w:p w14:paraId="284D37A2"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48" w:history="1">
        <w:r w:rsidR="008D2510" w:rsidRPr="008D2510">
          <w:rPr>
            <w:bCs/>
            <w:noProof/>
            <w:lang w:val="el-GR"/>
          </w:rPr>
          <w:t>1709. NOMOΣ ΥΠ’ ΑΡΙΘΜ. 4872 της 10/10.12.2021 «Δίκαιη Αναπτυξιακή Μετάβαση, ρύθμιση ειδικότερων ζητημάτων απολιγνιτοποίησης και άλλες επείγουσες διατάξεις» (Α΄ 247)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193100548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312</w:t>
        </w:r>
        <w:r w:rsidR="008D2510" w:rsidRPr="008D2510">
          <w:rPr>
            <w:noProof/>
            <w:webHidden/>
          </w:rPr>
          <w:fldChar w:fldCharType="end"/>
        </w:r>
      </w:hyperlink>
    </w:p>
    <w:p w14:paraId="355C07FC"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49" w:history="1">
        <w:r w:rsidR="008D2510" w:rsidRPr="008D2510">
          <w:rPr>
            <w:bCs/>
            <w:noProof/>
            <w:lang w:val="el-GR"/>
          </w:rPr>
          <w:t>1710. ΑΠΟΦΑΣΗ ΑΝΑΠΛΗΡΩΤΡΙΑΣ ΥΠΟΥΡΓΟΥ ΥΓΕΙΑΣ Αριθμ. Γ2δ/57494 της 1/10.12.2021 «Τροποποίηση της υπό στοιχεία Γ2δ/10748/27.2.2021 (Β’ 782) υπουργικής απόφασης “Έκδοση Καταλόγου Κωδικών της Διεθνούς Στατιστικής Ταξινόμησης Νόσων και Συναφών Προβλημάτων Υγείας (ICD- International Classification of Diseases)”» (</w:t>
        </w:r>
        <w:r w:rsidR="008D2510" w:rsidRPr="008D2510">
          <w:rPr>
            <w:bCs/>
            <w:noProof/>
          </w:rPr>
          <w:t>B</w:t>
        </w:r>
        <w:r w:rsidR="008D2510" w:rsidRPr="008D2510">
          <w:rPr>
            <w:bCs/>
            <w:noProof/>
            <w:lang w:val="el-GR"/>
          </w:rPr>
          <w:t>΄ 5720)</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193100549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316</w:t>
        </w:r>
        <w:r w:rsidR="008D2510" w:rsidRPr="008D2510">
          <w:rPr>
            <w:noProof/>
            <w:webHidden/>
          </w:rPr>
          <w:fldChar w:fldCharType="end"/>
        </w:r>
      </w:hyperlink>
    </w:p>
    <w:p w14:paraId="26AB28FD"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50" w:history="1">
        <w:r w:rsidR="008D2510" w:rsidRPr="008D2510">
          <w:rPr>
            <w:bCs/>
            <w:noProof/>
            <w:lang w:val="el-GR"/>
          </w:rPr>
          <w:t>1711. ΑΠΟΦΑΣΗ ΥΠΟΥΡΓΩΝ ΟΙΚΟΝΟΜΙΚΩΝ - ΥΓΕΙΑΣ - ΕΣΩΤΕΡΙΚΩΝ Αριθμ. Γ2α/24941 της 2/10.12.2021 «Τροποποίηση του Οργανισμού του Γενικού Νοσοκομείου Λαμίας» (Β΄ 5800)</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193100550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317</w:t>
        </w:r>
        <w:r w:rsidR="008D2510" w:rsidRPr="008D2510">
          <w:rPr>
            <w:noProof/>
            <w:webHidden/>
          </w:rPr>
          <w:fldChar w:fldCharType="end"/>
        </w:r>
      </w:hyperlink>
    </w:p>
    <w:p w14:paraId="0F502E9B"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51" w:history="1">
        <w:r w:rsidR="008D2510" w:rsidRPr="008D2510">
          <w:rPr>
            <w:bCs/>
            <w:noProof/>
            <w:lang w:val="el-GR"/>
          </w:rPr>
          <w:t>1712. 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77146 της 10/11.12.2021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13 Δεκεμβρίου 2021 και ώρα 06:00 έως και τη Δευτέρα, 20 Δεκεμβρίου 2021 και ώρα 06:00» (Β΄ 5816)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193100551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321</w:t>
        </w:r>
        <w:r w:rsidR="008D2510" w:rsidRPr="008D2510">
          <w:rPr>
            <w:noProof/>
            <w:webHidden/>
          </w:rPr>
          <w:fldChar w:fldCharType="end"/>
        </w:r>
      </w:hyperlink>
    </w:p>
    <w:p w14:paraId="1218A8BC"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52" w:history="1">
        <w:r w:rsidR="008D2510" w:rsidRPr="008D2510">
          <w:rPr>
            <w:rFonts w:eastAsiaTheme="majorEastAsia"/>
            <w:bCs/>
            <w:noProof/>
            <w:lang w:val="el-GR"/>
          </w:rPr>
          <w:t>1712Α. ΑΠΟΦΑΣ</w:t>
        </w:r>
        <w:r w:rsidR="008D2510" w:rsidRPr="008D2510">
          <w:rPr>
            <w:rFonts w:eastAsiaTheme="majorEastAsia"/>
            <w:bCs/>
            <w:noProof/>
          </w:rPr>
          <w:t>H</w:t>
        </w:r>
        <w:r w:rsidR="008D2510" w:rsidRPr="008D2510">
          <w:rPr>
            <w:rFonts w:eastAsiaTheme="majorEastAsia"/>
            <w:bCs/>
            <w:noProof/>
            <w:lang w:val="el-GR"/>
          </w:rPr>
          <w:t xml:space="preserve"> ΥΠΟΥΡΓΩΝ ΟΙΚΟΝΟΜΙΚΩΝ - ΑΝΑΠΤΥΞΗΣ ΚΑΙ ΕΠΕΝΔΥΣΕΩΝ - ΠΕΡΙΒΑΛΛΟΝΤΟΣ ΚΑΙ ΕΝΕΡΓΕΙΑΣ Αριθμ. ΥΠΕΝ/ΕΣΠΑΕΝ/118225/2849 της 10/12.12.2021 «Κοινή απόφαση του Αναπληρωτή Υπουργού Οικονομικών, του Υφυπουργού Ανάπτυξης και Επενδύσεων και του Υπουργού Περιβάλλοντος και Ενέργειας, με τίτλο “Προκήρυξη του προγράμματος "Εξοικονομώ 2021", που θα υλοποιηθεί στο πλαίσιο του Ταμείου Ανάκαμψης και Ανθεκτικότητας”» (Β΄ 5778)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193100552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321</w:t>
        </w:r>
        <w:r w:rsidR="008D2510" w:rsidRPr="008D2510">
          <w:rPr>
            <w:noProof/>
            <w:webHidden/>
          </w:rPr>
          <w:fldChar w:fldCharType="end"/>
        </w:r>
      </w:hyperlink>
    </w:p>
    <w:p w14:paraId="570DDF2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53" w:history="1">
        <w:r w:rsidR="008D2510" w:rsidRPr="008D2510">
          <w:rPr>
            <w:bCs/>
            <w:noProof/>
            <w:lang w:val="el-GR"/>
          </w:rPr>
          <w:t>1713. ΑΠΟΦΑΣΗ ΔΙΟΙΚΗΤΗ ΤΗΣ ΑΝΕΞΑΡΤΗΤΗΣ ΑΡΧΗΣ ΔΗΜΟΣΙΩΝ ΕΣΟΔΩΝ Αριθμ. Δ.Σ.Σ. Α 1108876 ΕΞ 2021 της 7/13.12.2021 «Καθορισμός διαδικασίας και κριτηρίων βράβευσης Οργανικών Μονάδων της Ανεξάρτητης Αρχής Δημοσίων Εσόδων (Α.Α.Δ.Ε.) σε εφαρμογή της παρ. 4 του άρθρου 23 του ν. 4389/2016 (Α’ 94) για το έτος 2020» (Β΄ 5820)</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193100553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321</w:t>
        </w:r>
        <w:r w:rsidR="008D2510" w:rsidRPr="008D2510">
          <w:rPr>
            <w:noProof/>
            <w:webHidden/>
          </w:rPr>
          <w:fldChar w:fldCharType="end"/>
        </w:r>
      </w:hyperlink>
    </w:p>
    <w:p w14:paraId="4A36D779"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54" w:history="1">
        <w:r w:rsidR="008D2510" w:rsidRPr="008D2510">
          <w:rPr>
            <w:bCs/>
            <w:noProof/>
            <w:lang w:val="el-GR"/>
          </w:rPr>
          <w:t>1714. ΑΠΟΦΑΣ</w:t>
        </w:r>
        <w:r w:rsidR="008D2510" w:rsidRPr="008D2510">
          <w:rPr>
            <w:bCs/>
            <w:noProof/>
          </w:rPr>
          <w:t>H</w:t>
        </w:r>
        <w:r w:rsidR="008D2510" w:rsidRPr="008D2510">
          <w:rPr>
            <w:bCs/>
            <w:noProof/>
            <w:lang w:val="el-GR"/>
          </w:rPr>
          <w:t xml:space="preserve"> ΥΠΟΥΡΓΩΝ ΟΙΚΟΝΟΜΙΚΩΝ - ΕΘΝΙΚΗΣ ΑΜΥΝΑΣ - ΥΓΕΙΑΣ Αριθμ. Φ.900/9/568018/Σ.942 της 3/13.12.2021 «Αποζημίωση του ιατρικού προσωπικού του Νοσηλευτικού Ιδρύματος Μετοχικού Ταμείου Στρατού και του 251 Γενικού Νοσοκομείου Αεροπορίας που εντάχθηκε στο πρόγραμμα εφημεριών του Εθνικού Συστήματος Υγείας για το χρονικό διάστημα από τις 22.3.2021 έως και τις 7.6.2021» (Β΄ 5821)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193100554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327</w:t>
        </w:r>
        <w:r w:rsidR="008D2510" w:rsidRPr="008D2510">
          <w:rPr>
            <w:noProof/>
            <w:webHidden/>
          </w:rPr>
          <w:fldChar w:fldCharType="end"/>
        </w:r>
      </w:hyperlink>
    </w:p>
    <w:p w14:paraId="34F523E9"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55" w:history="1">
        <w:r w:rsidR="008D2510" w:rsidRPr="008D2510">
          <w:rPr>
            <w:bCs/>
            <w:noProof/>
            <w:lang w:val="el-GR"/>
          </w:rPr>
          <w:t>1715. ΑΠΟΦΑΣΗ ΥΠΟΥΡΓΩΝ ΕΡΓΑΣΙΑΣ ΚΑΙ ΚΟΙΝΩΝΙΚΩΝ ΥΠΟΘΕΣΕΩΝ - ΥΓΕΙΑΣ - ΕΣΩΤΕΡΙΚΩΝ - ΜΕΤΑΝΑΣΤΕΥΣΗΣ ΚΑΙ ΑΣΥΛΟΥ - ΨΗΦΙΑΚΗΣ ΔΙΑΚΥΒΕΡΝΗΣΗΣ - ΕΠΙΚΡΑΤΕΙΑΣ Αριθμ. Γ.Π.οικ. 75769 της 6/14.12.2021 «Ειδικότερα θέματα εφαρμογής της διαδικασίας εμβολιασμού ευάλωτων προσώπων κατά του κορωνοϊού COVID-19 από Φορείς της Κοινωνίας των Πολιτών και Δημοτικά Ιατρεία» (Β΄ 5825)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193100555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329</w:t>
        </w:r>
        <w:r w:rsidR="008D2510" w:rsidRPr="008D2510">
          <w:rPr>
            <w:noProof/>
            <w:webHidden/>
          </w:rPr>
          <w:fldChar w:fldCharType="end"/>
        </w:r>
      </w:hyperlink>
    </w:p>
    <w:p w14:paraId="3B6F6B26"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56" w:history="1">
        <w:r w:rsidR="008D2510" w:rsidRPr="008D2510">
          <w:rPr>
            <w:bCs/>
            <w:noProof/>
            <w:lang w:val="el-GR"/>
          </w:rPr>
          <w:t>1715Α. ΑΠΟΦΑΣΗ ΥΠΟΥΡΓΩΝ ΟΙΚΟΝΟΜΙΚΩΝ – ΑΝΑΠΤΥΞΗΣ ΚΑΙ ΕΠΕΝΔΥΣΕΩΝ -ΠΕΡΙΒΑΛΛΟΝΤΟΣ ΚΑΙ ΕΝΕΡΓΕΙΑΣ Αριθμ. ΥΠΕΝ-ΕΠΑΕΝ 118225/2849/10/10.12.2021 «Κοινή απόφαση του Αναπληρωτή Υπουργού Οικονομικών, του Υφυπουργού Ανάπτυξης και Επενδύσεων και του Υπουργού Περιβάλλοντος και Επενδύσεων και του Υπουργού Περιβάλλοντος και Ενέργειας με τίτλο «Προκήρυξη του προγράμματος «Εξοικονομώ 2021» , που θα υλοποιηθεί στο πλαίσιο του Ταμείου Ανάπτυξης και Ανθεκτικότητας» (Β΄5778)»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193100556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336</w:t>
        </w:r>
        <w:r w:rsidR="008D2510" w:rsidRPr="008D2510">
          <w:rPr>
            <w:noProof/>
            <w:webHidden/>
          </w:rPr>
          <w:fldChar w:fldCharType="end"/>
        </w:r>
      </w:hyperlink>
    </w:p>
    <w:p w14:paraId="3C6E71EA"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57" w:history="1">
        <w:r w:rsidR="008D2510" w:rsidRPr="008D2510">
          <w:rPr>
            <w:bCs/>
            <w:noProof/>
            <w:lang w:val="el-GR"/>
          </w:rPr>
          <w:t>1716. ΑΠΟΦΑΣΗ ΥΠΟΥΡΓΩΝ ΟΙΚΟΝΟΜΙΚΩΝ - ΥΓΕΙΑΣ Αριθμ. Δ3(α)71778 της 10/16.12.2021 «Διάθεση κινήτρου απόδοσης στο προσωπικό Ε.Ο.Φ. στο πλαίσιο της εφαρμογής του άρθρου 52 του ν. 4486/2017 (Α’ 115)» (Β΄ 5934)</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193100557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336</w:t>
        </w:r>
        <w:r w:rsidR="008D2510" w:rsidRPr="008D2510">
          <w:rPr>
            <w:noProof/>
            <w:webHidden/>
          </w:rPr>
          <w:fldChar w:fldCharType="end"/>
        </w:r>
      </w:hyperlink>
    </w:p>
    <w:p w14:paraId="7414E11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58" w:history="1">
        <w:r w:rsidR="008D2510" w:rsidRPr="008D2510">
          <w:rPr>
            <w:bCs/>
            <w:noProof/>
            <w:lang w:val="el-GR"/>
          </w:rPr>
          <w:t>1717. ΑΠΟΦΑΣΗ ΥΠΟΥΡΓΩΝ ΟΙΚΟΝΟΜΙΚΩΝ - ΥΓΕΙΑΣ - ΕΣΩΤΕΡΙΚΩΝ Αριθμ. Γ2α/44296 της 8/16.12.2021 «Τροποποίηση του Οργανισμού του Ψυχιατρικού Νοσοκομείου Αττικής» (Β΄ 5944)</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193100558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341</w:t>
        </w:r>
        <w:r w:rsidR="008D2510" w:rsidRPr="008D2510">
          <w:rPr>
            <w:noProof/>
            <w:webHidden/>
          </w:rPr>
          <w:fldChar w:fldCharType="end"/>
        </w:r>
      </w:hyperlink>
    </w:p>
    <w:p w14:paraId="600B38D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59" w:history="1">
        <w:r w:rsidR="008D2510" w:rsidRPr="008D2510">
          <w:rPr>
            <w:bCs/>
            <w:noProof/>
            <w:lang w:val="el-GR"/>
          </w:rPr>
          <w:t>1718. ΑΠΟΦΑΣΗ ΥΠΟΥΡΓΟΥ ΟΙΚΟΝΟΜΙΚΩΝ Αριθμ. 160943ΕΞ2021 της 15/16.12.2021 «Καθορισμός επιχορήγησης των πληγέντων από τις πλημμύρες της 17ης έως και 20ης Σεπτεμβρίου 2020 στην Περιφερειακή Ενότητα Φθιώτιδας της Περιφέρειας Στερεάς Ελλάδας» (Β΄ 5946)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193100559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341</w:t>
        </w:r>
        <w:r w:rsidR="008D2510" w:rsidRPr="008D2510">
          <w:rPr>
            <w:noProof/>
            <w:webHidden/>
          </w:rPr>
          <w:fldChar w:fldCharType="end"/>
        </w:r>
      </w:hyperlink>
    </w:p>
    <w:p w14:paraId="298F9CA5"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60" w:history="1">
        <w:r w:rsidR="008D2510" w:rsidRPr="008D2510">
          <w:rPr>
            <w:bCs/>
            <w:noProof/>
            <w:lang w:val="el-GR"/>
          </w:rPr>
          <w:t>1719. 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 ΕΠΙΚΡΑΤΕΙΑΣ Αριθμ. Δ1α/Γ.Π.οικ. 78350 της 16/17.12.2021 «Προϋποθέσεις εισόδου στη Χώρα προς περιορισμό της διασποράς του κορωνοϊού COVID-19» (Β΄ 5951)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193100560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342</w:t>
        </w:r>
        <w:r w:rsidR="008D2510" w:rsidRPr="008D2510">
          <w:rPr>
            <w:noProof/>
            <w:webHidden/>
          </w:rPr>
          <w:fldChar w:fldCharType="end"/>
        </w:r>
      </w:hyperlink>
    </w:p>
    <w:p w14:paraId="05791CF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61" w:history="1">
        <w:r w:rsidR="008D2510" w:rsidRPr="008D2510">
          <w:rPr>
            <w:bCs/>
            <w:noProof/>
            <w:lang w:val="el-GR"/>
          </w:rPr>
          <w:t xml:space="preserve">1720. 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Δ1α/Γ.Π.οικ.78616 της 17/18.12.2021 «Έκτακτα μέτρα προστασίας της δημόσιας υγείας από τον κίνδυνο περαιτέρω διασποράς του κορωνοϊού </w:t>
        </w:r>
        <w:r w:rsidR="008D2510" w:rsidRPr="008D2510">
          <w:rPr>
            <w:bCs/>
            <w:noProof/>
          </w:rPr>
          <w:t>COVID</w:t>
        </w:r>
        <w:r w:rsidR="008D2510" w:rsidRPr="008D2510">
          <w:rPr>
            <w:bCs/>
            <w:noProof/>
            <w:lang w:val="el-GR"/>
          </w:rPr>
          <w:t>-19 στο σύνολο της Επικράτειας για το διάστημα από τη Δευτέρα, 20 Δεκεμβρίου 2021 και ώρα 06:00 έως και τη Δευτέρα, 10 Ιανουαρίου 2022 και ώρα 06:00» (</w:t>
        </w:r>
        <w:r w:rsidR="008D2510" w:rsidRPr="008D2510">
          <w:rPr>
            <w:noProof/>
            <w:lang w:val="el-GR"/>
          </w:rPr>
          <w:t>Β΄ 5973</w:t>
        </w:r>
        <w:r w:rsidR="008D2510" w:rsidRPr="008D2510">
          <w:rPr>
            <w:bCs/>
            <w:noProof/>
            <w:lang w:val="el-GR"/>
          </w:rPr>
          <w:t>)</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193100561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342</w:t>
        </w:r>
        <w:r w:rsidR="008D2510" w:rsidRPr="008D2510">
          <w:rPr>
            <w:noProof/>
            <w:webHidden/>
          </w:rPr>
          <w:fldChar w:fldCharType="end"/>
        </w:r>
      </w:hyperlink>
    </w:p>
    <w:p w14:paraId="1258097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62" w:history="1">
        <w:r w:rsidR="008D2510" w:rsidRPr="008D2510">
          <w:rPr>
            <w:bCs/>
            <w:noProof/>
            <w:lang w:val="el-GR"/>
          </w:rPr>
          <w:t xml:space="preserve">1721. ΑΠΟΦΑΣΗ ΥΠΟΥΡΓΟΥ ΚΑΙ ΥΦΥΠΟΥΡΓΟΥ ΥΠΟΔΟΜΩΝ ΚΑΙ ΜΕΤΑΦΟΡΩΝ Αριθμ. 358625 της 13/20.12.2021 «Τροποποίηση - συμπλήρωση της υπ’ αρ. 61672/ 7.10.2020 απόφασης του Υπουργού Υποδομών και Μεταφορών “Έγκριση ανάθεσης εκτέλεσης συγκοινωνιακού έργου στην περιοχή ευθύνης Ο.Α.Σ.Α. (Περιφέρεια Αττικής) από τον Ο.Α.Σ.Α. Α.Ε., μέσω υπογραφής σύμβασης εκτέλεσης του καθοριζόμενου συγκοινωνιακού έργου στον συγκοινωνιακό φορέα με την επωνυμία ΚΤΕΛ ΝΟΜΟΥ ΑΤΤΙΚΗΣ Α.Ε., με δικαίωμα </w:t>
        </w:r>
        <w:r w:rsidR="008D2510" w:rsidRPr="008D2510">
          <w:rPr>
            <w:bCs/>
            <w:noProof/>
            <w:lang w:val="el-GR"/>
          </w:rPr>
          <w:lastRenderedPageBreak/>
          <w:t>υπεκμίσθωσης μέρους του συγκοινωνιακού έργου στα ΥΠΕΡΑΣΤΙΚΑ ΚΤΕΛ Ν. ΚΟΡΙΝΘΙΑΣ Α.Ε., Ν. ΕΥΒΟΙΑΣ Α.Ε. και ΕΠΑΡΧΙΑΣ ΘΗΒΩΝ Α.Ε.” (Β’ 4454)» (Β΄ 5981)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193100562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343</w:t>
        </w:r>
        <w:r w:rsidR="008D2510" w:rsidRPr="008D2510">
          <w:rPr>
            <w:noProof/>
            <w:webHidden/>
          </w:rPr>
          <w:fldChar w:fldCharType="end"/>
        </w:r>
      </w:hyperlink>
    </w:p>
    <w:p w14:paraId="566FF1B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63" w:history="1">
        <w:r w:rsidR="008D2510" w:rsidRPr="008D2510">
          <w:rPr>
            <w:bCs/>
            <w:noProof/>
            <w:lang w:val="el-GR"/>
          </w:rPr>
          <w:t>1722. ΑΠΟΦΑΣΗ ΥΠΟΥΡΓΟΥ ΥΠΟΔΟΜΩΝ ΚΑΙ ΜΕΤΑΦΟΡΩΝ Αριθμ. 359881 της 10/20.12.2021 «Καθορισμός συντελεστών αναθεώρησης τιμών δημοσίων έργων, σύμφωνα με την παρ. 23 του άρθρου 153 του ν. 4412/2016 και αναπροσαρμογή του συντελεστή σ1 σύμφωνα με την παρ. 7 του άρθρου 153 του ν. 4412/2016» (Β΄ 5983)</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193100563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346</w:t>
        </w:r>
        <w:r w:rsidR="008D2510" w:rsidRPr="008D2510">
          <w:rPr>
            <w:noProof/>
            <w:webHidden/>
          </w:rPr>
          <w:fldChar w:fldCharType="end"/>
        </w:r>
      </w:hyperlink>
    </w:p>
    <w:p w14:paraId="1F9A0C39"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64" w:history="1">
        <w:r w:rsidR="008D2510" w:rsidRPr="008D2510">
          <w:rPr>
            <w:bCs/>
            <w:noProof/>
            <w:lang w:val="el-GR"/>
          </w:rPr>
          <w:t>1723. ΑΠΟΦΑΣΗ ΥΦΥΠΟΥΡΓΟΥ ΑΝΑΠΤΥΞΗΣ ΚΑΙ ΕΠΕΝΔΥΣΕΩΝ Αριθμ. 134888 της 10/20.12.2021 «Καθορισμός αποζημίωσης των Αξιολογητών της Δράσης υπό στοιχεία 1.δε.1 “Σύγχρονη Μεταποίηση στη Δυτική Ελλάδα - Ενίσχυση του μεγέθους και της ανταγωνιστικότητας Μεταποιητικών και λοιπών επιχειρήσεων της ΠΔΕ” όπως τροποποιήθηκε και ισχύει, για την οποία έχει οριστεί ως Ενδιάμεσος φορέας Διαχείρισης (ΕΦΔ) για πράξεις κρατικών ενισχύσεων του ΕΠ "Δυτική Ελλάδα 2014-2020" ο Ενδιάμεσος Φορέας Επιχειρησιακών Προγραμμάτων Ανταγωνιστικότητας και Επιχειρηματικότητας (ΕΦΕΠΑΕ)» (Β΄ 6026)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193100564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349</w:t>
        </w:r>
        <w:r w:rsidR="008D2510" w:rsidRPr="008D2510">
          <w:rPr>
            <w:noProof/>
            <w:webHidden/>
          </w:rPr>
          <w:fldChar w:fldCharType="end"/>
        </w:r>
      </w:hyperlink>
    </w:p>
    <w:p w14:paraId="73D3A665"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65" w:history="1">
        <w:r w:rsidR="008D2510" w:rsidRPr="008D2510">
          <w:rPr>
            <w:bCs/>
            <w:noProof/>
            <w:lang w:val="el-GR"/>
          </w:rPr>
          <w:t>1724. ΑΠΟΦΑΣΗ ΥΦΥΠΟΥΡΓΟΥ ΑΝΑΠΤΥΞΗΣ ΚΑΙ ΕΠΕΝΔΥΣΕΩΝ Αριθμ. 134885 της 10/20.12.2021 «Καθορισμός αποζημίωσης των Αξιολογητών της Δράσης 3.a.2.2. “Ενίσχυση της ίδρυσης / εκσυγχρονισμού ΜΜΕ Επιχειρήσεων στην Περιφέρεια Πελοποννήσου με έμφαση στην καινοτομία και την ανάπτυξη νέων προϊόντων και υπηρεσιών” της πρόσκλησης υπ’ αρ. 2859/15.9.2020 με κωδικό ΚΕ_ΠΕΛ-04 του Ε.Π. "Πελοπόννησος 2014- 2020" για την οποία έχει οριστεί ως Ενδιάμεσος φορέας Διαχείρισης (ΕΦΔ) για πράξεις κρατικών ενισχύσεων του ΕΠ Πελοπόννησος 2014-2020 ο Ενδιάμεσος Φορέας Επιχειρησιακών Προγραμμάτων Ανταγωνιστικότητας και Επιχειρηματικότητας (ΕΦΕΠΑΕ)» (Β΄ 6026)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193100565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349</w:t>
        </w:r>
        <w:r w:rsidR="008D2510" w:rsidRPr="008D2510">
          <w:rPr>
            <w:noProof/>
            <w:webHidden/>
          </w:rPr>
          <w:fldChar w:fldCharType="end"/>
        </w:r>
      </w:hyperlink>
    </w:p>
    <w:p w14:paraId="19A359AB"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66" w:history="1">
        <w:r w:rsidR="008D2510" w:rsidRPr="008D2510">
          <w:rPr>
            <w:bCs/>
            <w:noProof/>
            <w:lang w:val="el-GR"/>
          </w:rPr>
          <w:t>1725. ΑΠΟΦΑΣΗ ΥΠΟΥΡΓΩΝ ΟΙΚΟΝΟΜΙΚΩΝ - ΑΝΑΠΤΥΞΗΣ ΚΑΙ ΕΠΕΝΔΥΣΕΩΝ Αριθμ. 138848 της 20/20.12.2021 «Τροποποίηση της υπ΄ αρ. 135915/30.12.2019 κοινής υπουργικής απόφασης με τίτλο “Υλοποίηση Προγράμματος ΔΗΜΙΟΥΡΓΙΑΣ ΧΡΗΜΑΤΟΔΟΤΙΚΩΝ ΕΡΓΑΛΕΙΩΝ από την Ελληνική Αναπτυξιακή Τράπεζα Α.Ε.”, (Β΄4880)» (Β΄ 6050)</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193100566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350</w:t>
        </w:r>
        <w:r w:rsidR="008D2510" w:rsidRPr="008D2510">
          <w:rPr>
            <w:noProof/>
            <w:webHidden/>
          </w:rPr>
          <w:fldChar w:fldCharType="end"/>
        </w:r>
      </w:hyperlink>
    </w:p>
    <w:p w14:paraId="2AB3BB0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67" w:history="1">
        <w:r w:rsidR="008D2510" w:rsidRPr="008D2510">
          <w:rPr>
            <w:bCs/>
            <w:noProof/>
            <w:lang w:val="el-GR"/>
          </w:rPr>
          <w:t>1726. ΑΠΟΦΑΣΗ ΥΠΟΥΡΓΩΝ ΟΙΚΟΝΟΜΙΚΩΝ - ΑΝΑΠΤΥΞΗΣ ΚΑΙ ΕΠΕΝΔΥΣΕΩΝ Αριθμ. 138825 της 20/20.12.2021 «Τροποποίηση της υπ’ αρ. 135912/30.12.2019 κοινής υπουργικής απόφασης με τίτλο “Υλοποίηση Προγράμματος ΓΙΑ ΤΗ ΣΤΗΡΙΞΗ ΤΗΣ ΕΠΙΧΕΙΡΗΜΑΤΙΚΟΤΗΤΑΣ, ΜΕΣΩ ΕΝΑΛΛΑΚΤΙΚΩΝ ΜΟΡΦΩΝ ΧΡΗΜΑΤΟΔΟΤΗΣΗΣ από την Ελληνική Αναπτυξιακή Τράπεζα Α.Ε.”, (Β΄4880)» (Β΄ 6050)</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193100567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351</w:t>
        </w:r>
        <w:r w:rsidR="008D2510" w:rsidRPr="008D2510">
          <w:rPr>
            <w:noProof/>
            <w:webHidden/>
          </w:rPr>
          <w:fldChar w:fldCharType="end"/>
        </w:r>
      </w:hyperlink>
    </w:p>
    <w:p w14:paraId="4C1AE77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68" w:history="1">
        <w:r w:rsidR="008D2510" w:rsidRPr="008D2510">
          <w:rPr>
            <w:rFonts w:eastAsiaTheme="majorEastAsia"/>
            <w:bCs/>
            <w:noProof/>
            <w:lang w:val="el-GR"/>
          </w:rPr>
          <w:t>1727. ΑΠΟΦΑΣΗ ΥΠΟΥΡΓΩΝ ΟΙΚΟΝΟΜΙΚΩΝ - ΑΓΡΟΤΙΚΗΣ ΑΝΑΠΤΥΞΗΣ ΚΑΙ ΤΡΟΦΙΜΩΝ Αριθμ. 142/366828 της 17/20.12.2021 «Ανάθεση στον Οργανισμό Ελληνικών Γεωργικών Ασφαλίσεων (ΕΛ.Γ.Α.), της υλοποίησης του προγράμματος κρατικών οικονομικών ενισχύσεων: Μέτρα υπέρ των παραγωγών της χώρας που οι γεωργοκτηνοτροφικές τους εκμεταλλεύσεις ζημιώθηκαν από πυρκαγιές κατά το έτος 2019» (Β΄ 6051)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193100568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353</w:t>
        </w:r>
        <w:r w:rsidR="008D2510" w:rsidRPr="008D2510">
          <w:rPr>
            <w:noProof/>
            <w:webHidden/>
          </w:rPr>
          <w:fldChar w:fldCharType="end"/>
        </w:r>
      </w:hyperlink>
    </w:p>
    <w:p w14:paraId="3F2DA31B"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69" w:history="1">
        <w:r w:rsidR="008D2510" w:rsidRPr="008D2510">
          <w:rPr>
            <w:bCs/>
            <w:noProof/>
            <w:lang w:val="el-GR"/>
          </w:rPr>
          <w:t>1728. ΑΠΟΦΑΣΗ ΔΙΟΙΚΗΤΗ ΤΗΣ ΑΝΕΞΑΡΤΗΤΗΣ ΑΡΧΗΣ ΔΗΜΟΣΙΩΝ ΕΣΟΔΩΝ Αριθμ. Α.1255 της 17/20.12.2021 «Τροποποίηση της υπό στοιχεία ΠΟΛ. 1162/2018 απόφασης του Διοικητή της Ανεξάρτητης Αρχής Δημοσίων Εσόδων “Υποβολή Δήλωσης Πληροφοριακών Στοιχείων Μίσθωσης Ακίνητης Περιουσίας με τη χρήση ηλεκτρονικής μεθόδου επικοινωνίας μέσω διαδικτύου” (Β’ 3579)» (Β΄ 6053)</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193100569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353</w:t>
        </w:r>
        <w:r w:rsidR="008D2510" w:rsidRPr="008D2510">
          <w:rPr>
            <w:noProof/>
            <w:webHidden/>
          </w:rPr>
          <w:fldChar w:fldCharType="end"/>
        </w:r>
      </w:hyperlink>
    </w:p>
    <w:p w14:paraId="54D7207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570" w:history="1">
        <w:r w:rsidR="008D2510" w:rsidRPr="008D2510">
          <w:rPr>
            <w:bCs/>
            <w:noProof/>
            <w:lang w:val="el-GR"/>
          </w:rPr>
          <w:t xml:space="preserve">1729. ΑΠΟΦΑΣΗ ΥΠΟΥΡΓΩΝ ΟΙΚΟΝΟΜΙΚΩΝ - ΑΝΑΠΤΥΞΗΣ ΚΑΙ ΕΠΕΝΔΥΣΕΩΝ Αριθμ. 137404 της 15/22.12.2021 «Πληρωμές συγχρηματοδοτούμενου σκέλους του </w:t>
        </w:r>
        <w:r w:rsidR="008D2510" w:rsidRPr="008D2510">
          <w:rPr>
            <w:bCs/>
            <w:noProof/>
            <w:lang w:val="el-GR"/>
          </w:rPr>
          <w:lastRenderedPageBreak/>
          <w:t>Προϋπολογισμού Δημοσίων Επενδύσεων 2021 πέραν του ορίου, για δράσεις που θα χρηματοδοτηθούν από το ευρωπαϊκό πρόγραμμα REACT EU το 2022» (Β΄ 6063)</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193100570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355</w:t>
        </w:r>
        <w:r w:rsidR="008D2510" w:rsidRPr="008D2510">
          <w:rPr>
            <w:noProof/>
            <w:webHidden/>
          </w:rPr>
          <w:fldChar w:fldCharType="end"/>
        </w:r>
      </w:hyperlink>
    </w:p>
    <w:p w14:paraId="4BBB0EEF" w14:textId="5C057761" w:rsidR="00AF5AB4" w:rsidRPr="008D2510" w:rsidRDefault="00F73C2B" w:rsidP="008D2510">
      <w:pPr>
        <w:rPr>
          <w:bCs/>
          <w:lang w:val="el-GR"/>
        </w:rPr>
      </w:pPr>
      <w:hyperlink w:anchor="_Toc193100571" w:history="1">
        <w:r w:rsidR="008D2510" w:rsidRPr="008D2510">
          <w:rPr>
            <w:bCs/>
            <w:noProof/>
            <w:lang w:val="el-GR"/>
          </w:rPr>
          <w:t>1730. ΑΠΟΦΑΣ</w:t>
        </w:r>
        <w:r w:rsidR="008D2510" w:rsidRPr="008D2510">
          <w:rPr>
            <w:bCs/>
            <w:noProof/>
          </w:rPr>
          <w:t>H</w:t>
        </w:r>
        <w:r w:rsidR="008D2510" w:rsidRPr="008D2510">
          <w:rPr>
            <w:bCs/>
            <w:noProof/>
            <w:lang w:val="el-GR"/>
          </w:rPr>
          <w:t xml:space="preserve"> ΥΠΟΥΡΓΩΝ ΟΙΚΟΝΟΜΙΚΩΝ - ΕΡΓΑΣΙΑΣ ΚΑΙ ΚΟΙΝΩΝΙΚΩΝ ΥΠΟΘΕΣΕΩΝ Αριθμ. Δ.15/Δ’/105596 της 21/22.12.2021 «Προσδιορισμός της διαδικασίας κάλυψης των ασφαλιστικών εισφορών λόγω αναστολής συμβάσεων εργασίας από επιχειρήσεις  - εργοδότες των οποίων έχει ανασταλεί η επιχειρηματική τους δραστηριότητα με εντολή δημόσιας αρχής ή πλήττονται σημαντικά από τα έκτακτα μέτρα αντιμετώπισης του κορωνοϊού Covid - 19 και στο πλαίσιο υλοποίησης των μέτρων οικονομικής ενίσχυσης εποχικά εργαζομένων» (Β΄ 6076)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193100571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358</w:t>
        </w:r>
        <w:r w:rsidR="008D2510" w:rsidRPr="008D2510">
          <w:rPr>
            <w:noProof/>
            <w:webHidden/>
          </w:rPr>
          <w:fldChar w:fldCharType="end"/>
        </w:r>
      </w:hyperlink>
    </w:p>
    <w:p w14:paraId="3727F8F3" w14:textId="77777777" w:rsidR="00AF5AB4" w:rsidRPr="00C72FB2" w:rsidRDefault="00AF5AB4" w:rsidP="00AF5AB4">
      <w:pPr>
        <w:pStyle w:val="1"/>
        <w:rPr>
          <w:b w:val="0"/>
          <w:bCs/>
          <w:color w:val="000000" w:themeColor="text1"/>
          <w:sz w:val="22"/>
          <w:szCs w:val="22"/>
          <w:lang w:val="el-GR"/>
        </w:rPr>
      </w:pPr>
    </w:p>
    <w:p w14:paraId="13865FDE" w14:textId="333C8F53" w:rsidR="00AF5AB4" w:rsidRPr="00FA6A4E" w:rsidRDefault="00AF5AB4" w:rsidP="00E839A2">
      <w:pPr>
        <w:pStyle w:val="1"/>
        <w:rPr>
          <w:lang w:val="el-GR"/>
        </w:rPr>
      </w:pPr>
      <w:bookmarkStart w:id="31" w:name="_Hlk160113258"/>
      <w:bookmarkStart w:id="32" w:name="_Toc160115527"/>
      <w:r w:rsidRPr="00FA6A4E">
        <w:rPr>
          <w:lang w:val="el-GR"/>
        </w:rPr>
        <w:t>ΠΕΡΙΕΧΟΜΕΝΑ ΤΟΜΟΥ ΧΧ (Νομοθετήματα από 22.12.20</w:t>
      </w:r>
      <w:r w:rsidR="00F601C5" w:rsidRPr="00FA6A4E">
        <w:rPr>
          <w:lang w:val="el-GR"/>
        </w:rPr>
        <w:t>2</w:t>
      </w:r>
      <w:r w:rsidRPr="00FA6A4E">
        <w:rPr>
          <w:lang w:val="el-GR"/>
        </w:rPr>
        <w:t>1-</w:t>
      </w:r>
      <w:r w:rsidR="00F45C70" w:rsidRPr="00FA6A4E">
        <w:rPr>
          <w:lang w:val="el-GR"/>
        </w:rPr>
        <w:t>11</w:t>
      </w:r>
      <w:r w:rsidRPr="00FA6A4E">
        <w:rPr>
          <w:lang w:val="el-GR"/>
        </w:rPr>
        <w:t>.</w:t>
      </w:r>
      <w:r w:rsidR="00F45C70" w:rsidRPr="00FA6A4E">
        <w:rPr>
          <w:lang w:val="el-GR"/>
        </w:rPr>
        <w:t>3</w:t>
      </w:r>
      <w:r w:rsidRPr="00FA6A4E">
        <w:rPr>
          <w:lang w:val="el-GR"/>
        </w:rPr>
        <w:t>.2022, Αριθμ.17</w:t>
      </w:r>
      <w:r w:rsidR="00F45C70" w:rsidRPr="00FA6A4E">
        <w:rPr>
          <w:lang w:val="el-GR"/>
        </w:rPr>
        <w:t>3</w:t>
      </w:r>
      <w:r w:rsidRPr="00FA6A4E">
        <w:rPr>
          <w:lang w:val="el-GR"/>
        </w:rPr>
        <w:t>1-1</w:t>
      </w:r>
      <w:r w:rsidR="00F45C70" w:rsidRPr="00FA6A4E">
        <w:rPr>
          <w:lang w:val="el-GR"/>
        </w:rPr>
        <w:t>834</w:t>
      </w:r>
      <w:r w:rsidRPr="00FA6A4E">
        <w:rPr>
          <w:lang w:val="el-GR"/>
        </w:rPr>
        <w:t>)</w:t>
      </w:r>
      <w:bookmarkEnd w:id="31"/>
      <w:bookmarkEnd w:id="32"/>
    </w:p>
    <w:p w14:paraId="355330EE" w14:textId="77777777" w:rsidR="00E839A2" w:rsidRPr="00FA6A4E" w:rsidRDefault="00E839A2" w:rsidP="00E839A2">
      <w:pPr>
        <w:rPr>
          <w:lang w:val="el-GR"/>
        </w:rPr>
      </w:pPr>
    </w:p>
    <w:p w14:paraId="696E3B9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03" w:history="1">
        <w:r w:rsidR="008D2510" w:rsidRPr="008D2510">
          <w:rPr>
            <w:bCs/>
            <w:noProof/>
            <w:lang w:val="el-GR"/>
          </w:rPr>
          <w:t>1731. ΑΠΟΦΑΣΗ ΥΠΟΥΡΓΩΝ ΟΙΚΟΝΟΜΙΚΩΝ - ΥΓΕΙΑΣ - ΕΣΩΤΕΡΙΚΩΝ Αριθμ. Γ2α/69345/20 της 9/22.12.2021 «Τροποποίηση-συμπλήρωση του Οργανισμού του Γενικού Νοσοκομείου ΔΡΑΜΑΣ» (Β΄ 6150)</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193100603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18</w:t>
        </w:r>
        <w:r w:rsidR="008D2510" w:rsidRPr="008D2510">
          <w:rPr>
            <w:noProof/>
            <w:webHidden/>
          </w:rPr>
          <w:fldChar w:fldCharType="end"/>
        </w:r>
      </w:hyperlink>
    </w:p>
    <w:p w14:paraId="44F01C8A"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04" w:history="1">
        <w:r w:rsidR="008D2510" w:rsidRPr="008D2510">
          <w:rPr>
            <w:bCs/>
            <w:noProof/>
            <w:lang w:val="el-GR"/>
          </w:rPr>
          <w:t>1732. ΑΠΟΦΑΣΗ ΥΠΟΥΡΓΟΥ ΝΑΥΤΙΛΙΑΣ ΚΑΙ ΝΗΣΙΩΤΙΚΗΣ ΠΟΛΙΤΙΚΗΣ Αριθμ. 2814.3/91928/2021 της 16/22.12.2021 «Θέσπιση μέτρου στήριξης των Οργανισμών Λιμένων Α.Ε. (O.Λ.Α.Ε.) εποπτείας Υπουργείου Ναυτιλίας και Νησιωτικής Πολιτικής (Υ.Ν.Α.Ν.Π.) βάσει του τμήματος 3.1 του προσωρινού πλαισίου της Ευρωπαϊκής Επιτροπής» (Β΄ 6156)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193100604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19</w:t>
        </w:r>
        <w:r w:rsidR="008D2510" w:rsidRPr="008D2510">
          <w:rPr>
            <w:noProof/>
            <w:webHidden/>
          </w:rPr>
          <w:fldChar w:fldCharType="end"/>
        </w:r>
      </w:hyperlink>
    </w:p>
    <w:p w14:paraId="4A83C56E"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05" w:history="1">
        <w:r w:rsidR="008D2510" w:rsidRPr="008D2510">
          <w:rPr>
            <w:bCs/>
            <w:noProof/>
            <w:lang w:val="el-GR"/>
          </w:rPr>
          <w:t xml:space="preserve">1733. </w:t>
        </w:r>
        <w:r w:rsidR="008D2510" w:rsidRPr="008D2510">
          <w:rPr>
            <w:bCs/>
            <w:noProof/>
          </w:rPr>
          <w:t>NOMO</w:t>
        </w:r>
        <w:r w:rsidR="008D2510" w:rsidRPr="008D2510">
          <w:rPr>
            <w:bCs/>
            <w:noProof/>
            <w:lang w:val="el-GR"/>
          </w:rPr>
          <w:t>Σ ΥΠ’ ΑΡΙΘΜ. 4875 της 23/23.12.2021 «Πρότυποι Τουριστικοί Προορισμοί Ολοκληρωμένης Διαχείρισης, Οργανισμοί Διαχείρισης και Προώθησης Προορισμού, Ιαματικές Πηγές Ελλάδας και άλλες ρυθμίσεις για την ενίσχυση της τουριστικής ανάπτυξης» (Α΄ 250)</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193100605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27</w:t>
        </w:r>
        <w:r w:rsidR="008D2510" w:rsidRPr="008D2510">
          <w:rPr>
            <w:noProof/>
            <w:webHidden/>
          </w:rPr>
          <w:fldChar w:fldCharType="end"/>
        </w:r>
      </w:hyperlink>
    </w:p>
    <w:p w14:paraId="3C39EAF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06" w:history="1">
        <w:r w:rsidR="008D2510" w:rsidRPr="008D2510">
          <w:rPr>
            <w:bCs/>
            <w:noProof/>
            <w:lang w:val="el-GR"/>
          </w:rPr>
          <w:t xml:space="preserve">1734. ΝΟΜΟΣ ΥΠ’ ΑΡΙΘΜ. 4876 της 23/23.12.2021 «Ρυθμίσεις για την αντιμετώπιση της πανδημίας του κορωνοϊού </w:t>
        </w:r>
        <w:r w:rsidR="008D2510" w:rsidRPr="008D2510">
          <w:rPr>
            <w:bCs/>
            <w:noProof/>
          </w:rPr>
          <w:t>COVID</w:t>
        </w:r>
        <w:r w:rsidR="008D2510" w:rsidRPr="008D2510">
          <w:rPr>
            <w:bCs/>
            <w:noProof/>
            <w:lang w:val="el-GR"/>
          </w:rPr>
          <w:t>-19 και την προστασία της δημόσιας υγείας και άλλες επείγουσες διατάξεις» (Α΄ 251)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193100606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32</w:t>
        </w:r>
        <w:r w:rsidR="008D2510" w:rsidRPr="008D2510">
          <w:rPr>
            <w:noProof/>
            <w:webHidden/>
          </w:rPr>
          <w:fldChar w:fldCharType="end"/>
        </w:r>
      </w:hyperlink>
    </w:p>
    <w:p w14:paraId="14F910E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07" w:history="1">
        <w:r w:rsidR="008D2510" w:rsidRPr="008D2510">
          <w:rPr>
            <w:bCs/>
            <w:noProof/>
            <w:lang w:val="el-GR"/>
          </w:rPr>
          <w:t>1735. ΑΠΟΦΑΣΗ ΔΙΟΙΚΗΤΗ ΤΗΣ ΑΝΕΞΑΡΤΗΤΗΣ ΑΡΧΗΣ ΔΗΜΟΣΙΩΝ ΕΣΟΔΩΝ Αριθμ. Α.1257 της 20/23.12.2021 «Τροποποίηση της υπό στοιχεία ΠΟΛ 1006/31-12-2013 (Β’ 19/2014) απόφασης Γενικού Γραμματέα της Γενικής Γραμματείας Δημοσίων Εσόδων “Διαδικασία και δικαιολογητικά Απόδοσης Αριθμού Φορολογικού Μητρώου (Α.Φ.Μ.)/Μεταβολής Στοιχείων και Έναρξης/Μεταβολής και Διακοπής Επιχειρηματικής Δραστηριότητας”» (Β΄ 6180)</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193100607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86</w:t>
        </w:r>
        <w:r w:rsidR="008D2510" w:rsidRPr="008D2510">
          <w:rPr>
            <w:noProof/>
            <w:webHidden/>
          </w:rPr>
          <w:fldChar w:fldCharType="end"/>
        </w:r>
      </w:hyperlink>
    </w:p>
    <w:p w14:paraId="320A46B6"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08" w:history="1">
        <w:r w:rsidR="008D2510" w:rsidRPr="008D2510">
          <w:rPr>
            <w:bCs/>
            <w:noProof/>
            <w:lang w:val="el-GR"/>
          </w:rPr>
          <w:t>1736. ΑΠΟΦΑΣΗ YΠOYPΓOΥ ΕΡΓΑΣΙΑΣ ΚΑΙ ΚΟΙΝΩΝΙΚΩΝ ΥΠΟΘΕΣΕΩΝ Αριθμ. 106022 της 21/23.12.2021 «Τροποποίηση της υπό στοιχεία 40331/Δ1.13521/13-9-2019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απόφασης του Υπουργού Εργασίας και Κοινωνικών Υποθέσεων, όπως τροποποιήθηκε και ισχύει (Β’ 3520)» (Β΄ 6182)</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193100608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94</w:t>
        </w:r>
        <w:r w:rsidR="008D2510" w:rsidRPr="008D2510">
          <w:rPr>
            <w:noProof/>
            <w:webHidden/>
          </w:rPr>
          <w:fldChar w:fldCharType="end"/>
        </w:r>
      </w:hyperlink>
    </w:p>
    <w:p w14:paraId="4F4770F5"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09" w:history="1">
        <w:r w:rsidR="008D2510" w:rsidRPr="008D2510">
          <w:rPr>
            <w:bCs/>
            <w:noProof/>
            <w:lang w:val="el-GR"/>
          </w:rPr>
          <w:t xml:space="preserve">1737. ΑΠΟΦΑΣΗ ΑΝΑΠΛΗΡΩΤΡΙΑΣ ΥΠΟΥΡΓΟΥ ΥΓΕΙΑΣ Αριθμ. Γ2α/οικ.76966 της 9/23.12.2021 «Κατανομή οργανικών θέσεων προσωπικού στην οργανική μονάδα έδρας </w:t>
        </w:r>
        <w:r w:rsidR="008D2510" w:rsidRPr="008D2510">
          <w:rPr>
            <w:bCs/>
            <w:noProof/>
            <w:lang w:val="el-GR"/>
          </w:rPr>
          <w:lastRenderedPageBreak/>
          <w:t>(ΧΑΛΚΙΔΑ) του Γενικού Νοσοκομείου Χαλκίδας - Γενικού Νοσοκομείου - Κ.Υ. Καρύστου - Γενικού Νοσοκομείου - Κ.Υ. Κύμης» (Β΄ 6196)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193100609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96</w:t>
        </w:r>
        <w:r w:rsidR="008D2510" w:rsidRPr="008D2510">
          <w:rPr>
            <w:noProof/>
            <w:webHidden/>
          </w:rPr>
          <w:fldChar w:fldCharType="end"/>
        </w:r>
      </w:hyperlink>
    </w:p>
    <w:p w14:paraId="02C553BB"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10" w:history="1">
        <w:r w:rsidR="008D2510" w:rsidRPr="008D2510">
          <w:rPr>
            <w:bCs/>
            <w:noProof/>
            <w:lang w:val="el-GR"/>
          </w:rPr>
          <w:t>1738. 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80417 της 23/23.12.2021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την Παρασκευή, 24 Δεκεμβρίου 2021 και ώρα 06:00 έως και τη Δευτέρα, 3 Ιανουαρίου 2022 και ώρα 06:00» (Β΄ 6214)</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193100610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97</w:t>
        </w:r>
        <w:r w:rsidR="008D2510" w:rsidRPr="008D2510">
          <w:rPr>
            <w:noProof/>
            <w:webHidden/>
          </w:rPr>
          <w:fldChar w:fldCharType="end"/>
        </w:r>
      </w:hyperlink>
    </w:p>
    <w:p w14:paraId="6729CF8C"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11" w:history="1">
        <w:r w:rsidR="008D2510" w:rsidRPr="008D2510">
          <w:rPr>
            <w:bCs/>
            <w:noProof/>
            <w:lang w:val="el-GR"/>
          </w:rPr>
          <w:t>1739. ΑΠΟΦΑΣΗ ΥΠΟΥΡΓΟΥ ΚΑΙ ΥΦΥΠΟΥΡΓΟΥ ΑΝΑΠΤΥΞΗΣ ΚΑΙ ΕΠΕΝΔΥΣΕΩΝ Αριθμ. 138663 της 20/24.12.2021 «Τροποποίηση της υπό στοιχεία Β2-829Α/1.3.2013 κοινής απόφασης των Υπουργών Οικονομικών και Ανάπτυξης, Ανταγωνιστικότητας, Υποδομών, Μεταφορών και Δικτύων “Διάθεση πιστώσεων από το Πρόγραμμα Δημοσίων Επενδύσεων για τη δράση ενίσχυσης "Εκσυγχρονισμός Πρατηρίων Υγρών Καυσίμων"” (Β΄ 540)» (Β΄ 6225)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193100611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98</w:t>
        </w:r>
        <w:r w:rsidR="008D2510" w:rsidRPr="008D2510">
          <w:rPr>
            <w:noProof/>
            <w:webHidden/>
          </w:rPr>
          <w:fldChar w:fldCharType="end"/>
        </w:r>
      </w:hyperlink>
    </w:p>
    <w:p w14:paraId="4A0C2AEB"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12" w:history="1">
        <w:r w:rsidR="008D2510" w:rsidRPr="008D2510">
          <w:rPr>
            <w:bCs/>
            <w:noProof/>
            <w:lang w:val="el-GR"/>
          </w:rPr>
          <w:t>1740. ΑΠΟΦΑΣΗ ΥΠΟΥΡΓΟΥ ΝΑΥΤΙΛΙΑΣ ΚΑΙ ΝΗΣΙΩΤΙΚΗΣ ΠΟΛΙΤΙΚΗΣ Αριθμ. 2814.3/94047 της 23/24.12.2021 «Άμεση επιχορήγηση των Οργανισμών Λιμένων Α.Ε. (</w:t>
        </w:r>
        <w:r w:rsidR="008D2510" w:rsidRPr="008D2510">
          <w:rPr>
            <w:bCs/>
            <w:noProof/>
          </w:rPr>
          <w:t>O</w:t>
        </w:r>
        <w:r w:rsidR="008D2510" w:rsidRPr="008D2510">
          <w:rPr>
            <w:bCs/>
            <w:noProof/>
            <w:lang w:val="el-GR"/>
          </w:rPr>
          <w:t xml:space="preserve">.Λ.Α.Ε.) εποπτείας Υπουργείου Ναυτιλίας και Νησιωτικής Πολιτικής (Υ.Ν.Α.Ν.Π.), που επλήγησαν από την εφαρμογή των μέτρων κρατικής παρέμβασης για τον περιορισμό των επιπτώσεων της πανδημίας </w:t>
        </w:r>
        <w:r w:rsidR="008D2510" w:rsidRPr="008D2510">
          <w:rPr>
            <w:bCs/>
            <w:noProof/>
          </w:rPr>
          <w:t>COVID</w:t>
        </w:r>
        <w:r w:rsidR="008D2510" w:rsidRPr="008D2510">
          <w:rPr>
            <w:bCs/>
            <w:noProof/>
            <w:lang w:val="el-GR"/>
          </w:rPr>
          <w:t>-19» (Β΄ 6228)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193100612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101</w:t>
        </w:r>
        <w:r w:rsidR="008D2510" w:rsidRPr="008D2510">
          <w:rPr>
            <w:noProof/>
            <w:webHidden/>
          </w:rPr>
          <w:fldChar w:fldCharType="end"/>
        </w:r>
      </w:hyperlink>
    </w:p>
    <w:p w14:paraId="4FD749EB"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13" w:history="1">
        <w:r w:rsidR="008D2510" w:rsidRPr="008D2510">
          <w:rPr>
            <w:bCs/>
            <w:noProof/>
            <w:lang w:val="el-GR"/>
          </w:rPr>
          <w:t>1741. ΑΠΟΦΑΣΗ ΥΠΟΥΡΓΩΝ ΟΙΚΟΝΟΜΙΚΩΝ - ΕΡΓΑΣΙΑΣ ΚΑΙ ΚΟΙΝΩΝΙΚΩΝ ΥΠΟΘΕΣΕΩΝ - ΠΟΛΙΤΙΣΜΟΥ ΚΑΙ ΑΘΛΗΤΙΣΜΟΥ - ΕΠΙΚΡΑΤΕΙΑΣ Αριθμ. 107422 της 24/24.12.2021 «Ενίσχυση επιχειρήσεων θεάτρων, μουσικών σκηνών, χοροθεάτρων, συναυλιακών χώρων, χώρων παραστάσεων και επιχειρήσεων κινηματογράφων και διανομέων κινηματογραφικών ταινιών, στο πλαίσιο αντιμετώπισης των συνεπειών του CΟVID- 19, για το έτος 2021» (Β΄ 6231)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193100613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107</w:t>
        </w:r>
        <w:r w:rsidR="008D2510" w:rsidRPr="008D2510">
          <w:rPr>
            <w:noProof/>
            <w:webHidden/>
          </w:rPr>
          <w:fldChar w:fldCharType="end"/>
        </w:r>
      </w:hyperlink>
    </w:p>
    <w:p w14:paraId="113BA05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14" w:history="1">
        <w:r w:rsidR="008D2510" w:rsidRPr="008D2510">
          <w:rPr>
            <w:bCs/>
            <w:noProof/>
            <w:lang w:val="el-GR"/>
          </w:rPr>
          <w:t>1742.ΑΠΟΦΑΣΗ ΥΠΟΥΡΓΟΥ ΕΠΙΚΡΑΤΕΙΑΣ Αριθμ. 6000 της 27/28.12.2021 «Ειδικότερα ζητήματα λειτουργίας της ειδικής ηλεκτρονικής εφαρμογής του άρθρου 182 του ν. 4876/2021 (Α’ 251)» (Β΄ 6269)</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193100614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133</w:t>
        </w:r>
        <w:r w:rsidR="008D2510" w:rsidRPr="008D2510">
          <w:rPr>
            <w:noProof/>
            <w:webHidden/>
          </w:rPr>
          <w:fldChar w:fldCharType="end"/>
        </w:r>
      </w:hyperlink>
    </w:p>
    <w:p w14:paraId="378275D5"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15" w:history="1">
        <w:r w:rsidR="008D2510" w:rsidRPr="008D2510">
          <w:rPr>
            <w:bCs/>
            <w:noProof/>
            <w:lang w:val="el-GR"/>
          </w:rPr>
          <w:t>1743. ΑΠΟΦΑΣΗ ΥΠΟΥΡΓΩΝ ΥΓΕΙΑΣ</w:t>
        </w:r>
        <w:r w:rsidR="008D2510" w:rsidRPr="008D2510">
          <w:rPr>
            <w:bCs/>
            <w:noProof/>
          </w:rPr>
          <w:t> </w:t>
        </w:r>
        <w:r w:rsidR="008D2510" w:rsidRPr="008D2510">
          <w:rPr>
            <w:bCs/>
            <w:noProof/>
            <w:lang w:val="el-GR"/>
          </w:rPr>
          <w:t xml:space="preserve">- ΨΗΦΙΑΚΗΣ ΔΙΑΚΥΒΕΡΝΗΣΗΣ - ΕΠΙΚΡΑΤΕΙΑΣ Αριθμ. 5998 της 27/28.12.2021 «Διαδικασία καταχώρισης στα Μητρώα νοσησάντων εξωτερικού </w:t>
        </w:r>
        <w:r w:rsidR="008D2510" w:rsidRPr="008D2510">
          <w:rPr>
            <w:bCs/>
            <w:noProof/>
          </w:rPr>
          <w:t>COVID</w:t>
        </w:r>
        <w:r w:rsidR="008D2510" w:rsidRPr="008D2510">
          <w:rPr>
            <w:bCs/>
            <w:noProof/>
            <w:lang w:val="el-GR"/>
          </w:rPr>
          <w:t>-19 από τα Κέντρα Εξυπηρέτησης Πολιτών (Κ.Ε.Π.)»</w:t>
        </w:r>
        <w:r w:rsidR="008D2510" w:rsidRPr="008D2510">
          <w:rPr>
            <w:noProof/>
            <w:lang w:val="el-GR"/>
          </w:rPr>
          <w:t xml:space="preserve"> </w:t>
        </w:r>
        <w:r w:rsidR="008D2510" w:rsidRPr="008D2510">
          <w:rPr>
            <w:bCs/>
            <w:noProof/>
            <w:lang w:val="el-GR"/>
          </w:rPr>
          <w:t>(Β΄ 6269)</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193100615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137</w:t>
        </w:r>
        <w:r w:rsidR="008D2510" w:rsidRPr="008D2510">
          <w:rPr>
            <w:noProof/>
            <w:webHidden/>
          </w:rPr>
          <w:fldChar w:fldCharType="end"/>
        </w:r>
      </w:hyperlink>
    </w:p>
    <w:p w14:paraId="22EF328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16" w:history="1">
        <w:r w:rsidR="008D2510" w:rsidRPr="008D2510">
          <w:rPr>
            <w:bCs/>
            <w:noProof/>
            <w:lang w:val="el-GR"/>
          </w:rPr>
          <w:t>1744. ΑΠΟΦΑΣΗ ΔΙΟΙΚΗΤΗ της ΑΝΕΞΑΡΤΗΤΗΣ ΑΡΧΗΣ ΔΗΜΟΣΙΩΝ ΕΣΟΔΩΝ Αριθμ. Α.1264 της 24/29.12.2021 «Παράταση προθεσμίας υποβολής δηλώσεων φορολογίας εισοδήματος φυσικών προσώπων, οι οποίες έχουν καταληκτική ημερομηνία υποβολής την</w:t>
        </w:r>
        <w:r w:rsidR="008D2510" w:rsidRPr="008D2510">
          <w:rPr>
            <w:bCs/>
            <w:noProof/>
            <w:vertAlign w:val="superscript"/>
            <w:lang w:val="el-GR"/>
          </w:rPr>
          <w:t xml:space="preserve"> </w:t>
        </w:r>
        <w:r w:rsidR="008D2510" w:rsidRPr="008D2510">
          <w:rPr>
            <w:bCs/>
            <w:noProof/>
            <w:lang w:val="el-GR"/>
          </w:rPr>
          <w:t>31η Δεκεμβρίου 2021» (Β΄ 6278)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193100616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141</w:t>
        </w:r>
        <w:r w:rsidR="008D2510" w:rsidRPr="008D2510">
          <w:rPr>
            <w:noProof/>
            <w:webHidden/>
          </w:rPr>
          <w:fldChar w:fldCharType="end"/>
        </w:r>
      </w:hyperlink>
    </w:p>
    <w:p w14:paraId="4D71A607"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17" w:history="1">
        <w:r w:rsidR="008D2510" w:rsidRPr="008D2510">
          <w:rPr>
            <w:bCs/>
            <w:noProof/>
            <w:lang w:val="el-GR"/>
          </w:rPr>
          <w:t>1745. ΑΠΟΦΑΣΗ ΥΦΥΠΟΥΡΓΟΥ ΑΝΑΠΤΥΞΗΣ ΚΑΙ ΕΠΕΝΔΥΣΕΩΝ Αριθμ. 141244 της 24/29.12.2021 «Έγκριση Περιφερειακού Προγράμματος Ανάπτυξης (ΠΠΑ) της Περιφέρειας Πελοποννήσου προγραμματικής περιόδου 2021 – 2025» (Β΄ 6289)</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193100617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144</w:t>
        </w:r>
        <w:r w:rsidR="008D2510" w:rsidRPr="008D2510">
          <w:rPr>
            <w:noProof/>
            <w:webHidden/>
          </w:rPr>
          <w:fldChar w:fldCharType="end"/>
        </w:r>
      </w:hyperlink>
    </w:p>
    <w:p w14:paraId="1BFB3D9A"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18" w:history="1">
        <w:r w:rsidR="008D2510" w:rsidRPr="008D2510">
          <w:rPr>
            <w:bCs/>
            <w:noProof/>
            <w:lang w:val="el-GR"/>
          </w:rPr>
          <w:t xml:space="preserve">1746. ΑΠΟΦΑΣΗ ΥΠΟΥΡΓΩΝ ΟΙΚΟΝΟΜΙΚΩΝ - ΑΝΑΠΤΥΞΗΣ ΚΑΙ ΕΠΕΝΔΥΣΕΩΝ - ΕΘΝΙΚΗΣ ΑΜΥΝΑΣ - ΠΑΙΔΕΙΑΣ ΚΑΙ ΘΡΗΣΚΕΥΜΑΤΩΝ - ΕΡΓΑΣΙΑΣ ΚΑΙ ΚΟΙΝΩΝΙΚΩΝ </w:t>
        </w:r>
        <w:r w:rsidR="008D2510" w:rsidRPr="008D2510">
          <w:rPr>
            <w:bCs/>
            <w:noProof/>
            <w:lang w:val="el-GR"/>
          </w:rPr>
          <w:lastRenderedPageBreak/>
          <w:t>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81558 της 29/29.12.2021 «Έκτακτα μέτρα προστασίας της δημόσιας υγείας από τον κίνδυνο περαιτέρω διασποράς του κορωνοϊού COVID-19 στο σύνολο της Επικράτειας για το διάστημα από την Πέμπτη, 30 Δεκεμβρίου 2021 και ώρα 06:00 έως και τη Δευτέρα, 17 Ιανουαρίου 2022 και ώρα 06:00» (Β΄ 6290)</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193100618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147</w:t>
        </w:r>
        <w:r w:rsidR="008D2510" w:rsidRPr="008D2510">
          <w:rPr>
            <w:noProof/>
            <w:webHidden/>
          </w:rPr>
          <w:fldChar w:fldCharType="end"/>
        </w:r>
      </w:hyperlink>
    </w:p>
    <w:p w14:paraId="1076F55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19" w:history="1">
        <w:r w:rsidR="008D2510" w:rsidRPr="008D2510">
          <w:rPr>
            <w:bCs/>
            <w:noProof/>
            <w:lang w:val="el-GR"/>
          </w:rPr>
          <w:t>1747. ΑΠΟΦΑΣΗ ΥΠΟΥΡΓΩΝ ΟΙΚΟΝΟΜΙΚΩΝ - ΑΓΡΟΤΙΚΗΣ ΑΝΑΠΤΥΞΗΣ ΚΑΙ ΤΡΟΦΙΜΩΝ Αριθμ. 1703/376333 της 28/29.12.2021 «Τροποποίηση της υπ’  αρ. 1356/339464/ 30.12.2019 κοινής υπουργικής απόφασης, “Ανάθεση στον ΕΛ.Γ.Α. της υλοποίησης του προγράμματος κρατικών οικονομικών ενισχύσεων: Μέτρα υπέρ των παραγωγών της χώρας που οι γεωργοκτηνοτροφικές τους εκμεταλλεύσεις ζημιώθηκαν από πυρκαγιές κατά το έτος 2018” (Β΄ 4916), όπως αυτή τροποποιήθηκε - συμπληρώθηκε από τις υπ’ αρ. 635/96229/03.04.2020 (Β΄ 1361) και 222/360782/24.12.2020 (Β΄ 5837) όμοιες αποφάσεις» (Β΄ 6296)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193100619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148</w:t>
        </w:r>
        <w:r w:rsidR="008D2510" w:rsidRPr="008D2510">
          <w:rPr>
            <w:noProof/>
            <w:webHidden/>
          </w:rPr>
          <w:fldChar w:fldCharType="end"/>
        </w:r>
      </w:hyperlink>
    </w:p>
    <w:p w14:paraId="3EAFE85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20" w:history="1">
        <w:r w:rsidR="008D2510" w:rsidRPr="008D2510">
          <w:rPr>
            <w:bCs/>
            <w:noProof/>
            <w:lang w:val="el-GR"/>
          </w:rPr>
          <w:t>1748. ΑΠΟΦΑΣΗ ΥΠΟΥΡΓΩΝ ΟΙΚΟΝΟΜΙΚΩΝ - ΑΓΡΟΤΙΚΗΣ ΑΝΑΠΤΥΞΗΣ ΚΑΙ ΤΡΟΦΙΜΩΝ Αριθμ. 1706/376343 της 28/29.12.2021 «Τροποποίηση της υπ’ αρ. 1355/339455/30.12.2019 κοινής υπουργικής απόφασης “Ανάθεση στον ΕΛ.Γ.Α. της υλοποίησης του προγράμματος κρατικών οικονομικών ενισχύσεων: Μέτρα υπέρ των παραγωγών της χώρας που οι γεωργικές τους εκμεταλλεύσεις ζημιώθηκαν από θεομηνίες (ανεμοστρόβιλοι, κατολισθήσεις, πλημμύρες) και δυσμενείς καιρικές συνθήκες (ανεμοθύελλες, υπερβολικές βροχοπτώσεις, χαλάζι) κατά τη χρονική περίοδο Ιανουάριος  - Δεκέμβριος 2018” (Β΄ 4917), όπως τροποποιήθηκε από την υπ’ αρ. 223/360783/24.12.2020 (Β’ 5837) όμοια απόφαση» (Β΄ 6296)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193100620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150</w:t>
        </w:r>
        <w:r w:rsidR="008D2510" w:rsidRPr="008D2510">
          <w:rPr>
            <w:noProof/>
            <w:webHidden/>
          </w:rPr>
          <w:fldChar w:fldCharType="end"/>
        </w:r>
      </w:hyperlink>
    </w:p>
    <w:p w14:paraId="7D725A73"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21" w:history="1">
        <w:r w:rsidR="008D2510" w:rsidRPr="008D2510">
          <w:rPr>
            <w:bCs/>
            <w:noProof/>
            <w:lang w:val="el-GR"/>
          </w:rPr>
          <w:t>1749. ΑΠΟΦΑΣΗ ΥΠΟΥΡΓΩΝ ΟΙΚΟΝΟΜΙΚΩΝ - ΕΡΓΑΣΙΑΣ ΚΑΙ ΚΟΙΝΩΝΙΚΩΝ ΥΠΟΘΕΣΕΩΝ Αριθμ. 108115 της 28/29.12.2021 «Έκτακτα και επείγοντα μέτρα για την προστασία των θέσεων εργασίας στις περιοχές της Περιφέρειας Κρήτης που επλήγησαν από τον σεισμό της 27ης.9.2021» (Β΄ 6297)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193100621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153</w:t>
        </w:r>
        <w:r w:rsidR="008D2510" w:rsidRPr="008D2510">
          <w:rPr>
            <w:noProof/>
            <w:webHidden/>
          </w:rPr>
          <w:fldChar w:fldCharType="end"/>
        </w:r>
      </w:hyperlink>
    </w:p>
    <w:p w14:paraId="2704FB1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22" w:history="1">
        <w:r w:rsidR="008D2510" w:rsidRPr="008D2510">
          <w:rPr>
            <w:bCs/>
            <w:noProof/>
            <w:lang w:val="el-GR"/>
          </w:rPr>
          <w:t>1750. ΑΠΟΦΑΣΗ ΥΠΗΡΕΣΙΑΚΩΝ ΓΡΑΜΜΑΤΕΩΝ ΤΩΝ ΥΠΟΥΡΓΕΙΩΝ ΥΓΕΙΑΣ - ΕΣΩΤΕΡΙΚΩΝ Αριθμ. Γ2α/οικ.79732 της 20/30.12.2021 «Ανακατανομή κενών οργανικών θέσεων ειδικευμένων ιατρών Ε.Σ.Υ. στο Γενικό Νοσοκομείο Ελευσίνας “ΘΡΙΑΣΙΟ”» (</w:t>
        </w:r>
        <w:r w:rsidR="008D2510" w:rsidRPr="008D2510">
          <w:rPr>
            <w:bCs/>
            <w:noProof/>
          </w:rPr>
          <w:t>B</w:t>
        </w:r>
        <w:r w:rsidR="008D2510" w:rsidRPr="008D2510">
          <w:rPr>
            <w:bCs/>
            <w:noProof/>
            <w:lang w:val="el-GR"/>
          </w:rPr>
          <w:t>΄ 6310)</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193100622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153</w:t>
        </w:r>
        <w:r w:rsidR="008D2510" w:rsidRPr="008D2510">
          <w:rPr>
            <w:noProof/>
            <w:webHidden/>
          </w:rPr>
          <w:fldChar w:fldCharType="end"/>
        </w:r>
      </w:hyperlink>
    </w:p>
    <w:p w14:paraId="0521916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23" w:history="1">
        <w:r w:rsidR="008D2510" w:rsidRPr="008D2510">
          <w:rPr>
            <w:bCs/>
            <w:noProof/>
            <w:lang w:val="el-GR"/>
          </w:rPr>
          <w:t>1751. ΑΠΟΦΑΣΗ ΥΠΟΥΡΓΩΝ ΟΙΚΟΝΟΜΙΚΩΝ - ΥΓΕΙΑΣ - ΕΣΩΤΕΡΙΚΩΝ Αριθμ. Γ2α/24578 της 23/30.12.2021 «Τροποποίηση - συμπλήρωση του Οργανισμού του Γενικού Νοσοκομείου Σάμου “ΑΓΙΟΣ ΠΑΝΤΕΛΕΗΜΩΝ”» (Β΄ 6314)</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193100623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153</w:t>
        </w:r>
        <w:r w:rsidR="008D2510" w:rsidRPr="008D2510">
          <w:rPr>
            <w:noProof/>
            <w:webHidden/>
          </w:rPr>
          <w:fldChar w:fldCharType="end"/>
        </w:r>
      </w:hyperlink>
    </w:p>
    <w:p w14:paraId="73D2D88D"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24" w:history="1">
        <w:r w:rsidR="008D2510" w:rsidRPr="008D2510">
          <w:rPr>
            <w:bCs/>
            <w:noProof/>
            <w:lang w:val="el-GR"/>
          </w:rPr>
          <w:t>1752. ΑΠΟΦΑΣΗ ΥΦΥΠΟΥΡΓΟΥ ΑΝΑΠΤΥΞΗΣ ΚΑΙ ΕΠΕΝΔΥΣΕΩΝ Αριθμ. 141610 της 24/30.12.2021 «Έγκριση Περιφερειακού Προγράμματος Ανάπτυξης (ΠΠΑ) της Περιφέρειας Ανατολικής Μακεδονίας και Θράκης προγραμματικής περιόδου 2021 – 2025» (Β΄ 6316)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193100624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156</w:t>
        </w:r>
        <w:r w:rsidR="008D2510" w:rsidRPr="008D2510">
          <w:rPr>
            <w:noProof/>
            <w:webHidden/>
          </w:rPr>
          <w:fldChar w:fldCharType="end"/>
        </w:r>
      </w:hyperlink>
    </w:p>
    <w:p w14:paraId="7ACAA0C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25" w:history="1">
        <w:r w:rsidR="008D2510" w:rsidRPr="008D2510">
          <w:rPr>
            <w:bCs/>
            <w:noProof/>
            <w:lang w:val="el-GR"/>
          </w:rPr>
          <w:t>1753. ΑΠΟΦΑΣΗ ΥΦΥΠΟΥΡΓΟΥ ΑΝΑΠΤΥΞΗΣ ΚΑΙ ΕΠΕΝΔΥΣΕΩΝ Αριθμ. 142052 της 27/30.12.2021 «Έγκριση Τομεακού Προγράμματος Ανάπτυξης (ΤΠΑ) του Υπουργείου Εσωτερικών προγραμματικής περιόδου 2021-2025» (Β΄ 6319)</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193100625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159</w:t>
        </w:r>
        <w:r w:rsidR="008D2510" w:rsidRPr="008D2510">
          <w:rPr>
            <w:noProof/>
            <w:webHidden/>
          </w:rPr>
          <w:fldChar w:fldCharType="end"/>
        </w:r>
      </w:hyperlink>
    </w:p>
    <w:p w14:paraId="4A866FAC"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26" w:history="1">
        <w:r w:rsidR="008D2510" w:rsidRPr="008D2510">
          <w:rPr>
            <w:bCs/>
            <w:noProof/>
            <w:lang w:val="el-GR"/>
          </w:rPr>
          <w:t xml:space="preserve">1754. ΑΠΟΦΑΣΗ ΥΠΟΥΡΓΩΝ ΟΙΚΟΝΟΜΙΚΩΝ - ΥΓΕΙΑΣ - ΨΗΦΙΑΚΗΣ ΔΙΑΚΥΒΕΡΝΗΣΗΣ - ΕΠΙΚΡΑΤΕΙΑΣ ΚΑΙ ΔΙΟΙΚΗΤΗ ΤΗΣ ΑΝΕΞΑΡΤΗΤΗΣ ΑΡΧΗΣ </w:t>
        </w:r>
        <w:r w:rsidR="008D2510" w:rsidRPr="008D2510">
          <w:rPr>
            <w:bCs/>
            <w:noProof/>
            <w:lang w:val="el-GR"/>
          </w:rPr>
          <w:lastRenderedPageBreak/>
          <w:t>ΔΗΜΟΣΙΩΝ ΕΣΟΔΩΝ Αριθμ. ΓΠ.οικ. 81185 της 27/30.12.2021 «Διαδικασία και λόγοι απαλλαγής από την υποχρεωτικότητα του εμβολιασμού σύμφωνα με το άρθρο 24 του ν. 4865/2021 (Α΄ 238)» (Β΄ 6324)</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193100626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161</w:t>
        </w:r>
        <w:r w:rsidR="008D2510" w:rsidRPr="008D2510">
          <w:rPr>
            <w:noProof/>
            <w:webHidden/>
          </w:rPr>
          <w:fldChar w:fldCharType="end"/>
        </w:r>
      </w:hyperlink>
    </w:p>
    <w:p w14:paraId="2276E5B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27" w:history="1">
        <w:r w:rsidR="008D2510" w:rsidRPr="008D2510">
          <w:rPr>
            <w:bCs/>
            <w:noProof/>
            <w:lang w:val="el-GR"/>
          </w:rPr>
          <w:t>1755. ΑΠΟΦΑΣΗ ΥΠΟΥΡΓΟΥ ΟΙΚΟΝΟΜΙΚΩΝ Αριθμ. 167987 ΕΞ 2021 της 30/30.12.2021 «Συμπληρωματική απόφαση καθορισμού επιχορήγησης πληγέντων από τις πλημμύρες της 17ης έως και 20ής Σεπτεμβρίου 2020 στην Περιφερειακή Ενότητα Φθιώτιδας της Περιφέρειας Στερεάς Ελλάδας» (Β΄ 6325)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193100627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165</w:t>
        </w:r>
        <w:r w:rsidR="008D2510" w:rsidRPr="008D2510">
          <w:rPr>
            <w:noProof/>
            <w:webHidden/>
          </w:rPr>
          <w:fldChar w:fldCharType="end"/>
        </w:r>
      </w:hyperlink>
    </w:p>
    <w:p w14:paraId="4656605D"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28" w:history="1">
        <w:r w:rsidR="008D2510" w:rsidRPr="008D2510">
          <w:rPr>
            <w:bCs/>
            <w:noProof/>
            <w:lang w:val="el-GR"/>
          </w:rPr>
          <w:t>1756. ΑΠΟΦΑΣΗ ΥΠΟΥΡΓΩΝ ΑΝΑΠΤΥΞΗΣ ΚΑΙ ΕΠΕΝΔΥΣΕΩΝ - ΕΡΓΑΣΙΑΣ ΚΑΙ ΚΟΙΝΩΝΙΚΩΝ ΥΠΟΘΕΣΕΩΝ - ΥΓΕΙΑΣ - ΠΡΟΣΤΑΣΙΑΣ ΤΟΥ ΠΟΛΙΤΗ - ΕΣΩΤΕΡΙΚΩΝ Αριθμ. Δ1α/Γ.Π.οικ. 82927 της 30/30.12.2021 «Τροποποίηση της υπό στοιχεία Δ1α/Γ.Π.οικ. 81558/29.12.2021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την Πέμπτη, 30 Δεκεμβρίου 2021 και ώρα 6:00 έως και τη Δευτέρα, 17 Ιανουαρίου 2022 και ώρα 6:00” (Β’ 6290)» (Β΄ 6329)</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193100628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166</w:t>
        </w:r>
        <w:r w:rsidR="008D2510" w:rsidRPr="008D2510">
          <w:rPr>
            <w:noProof/>
            <w:webHidden/>
          </w:rPr>
          <w:fldChar w:fldCharType="end"/>
        </w:r>
      </w:hyperlink>
    </w:p>
    <w:p w14:paraId="7ABB97F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29" w:history="1">
        <w:r w:rsidR="008D2510" w:rsidRPr="008D2510">
          <w:rPr>
            <w:bCs/>
            <w:noProof/>
            <w:lang w:val="el-GR"/>
          </w:rPr>
          <w:t>1757. ΑΠΟΦΑΣΗ ΥΠΟΥΡΓΩΝ ΥΓΕΙΑΣ - ΨΗΦΙΑΚΗΣ ΔΙΑΚΥΒΕΡΝΗΣΗΣ Αριθμ. Γ.Π.οικ. 80610 της 23/30.12.2021 «Ανάπτυξη και λειτουργία συστήματος “Τηλεσυμβουλευτικής για Ασθενείς με COVID-19” κατ’ εφαρμογή της παρ.  3 του άρθρου δέκατου ένατου της από 13.04.2020 Π.Ν.Π. (Α’  84), όπως αυτή κυρώθηκε με τον ν. 4690/2020 (Α’  104)» (Β΄ 6352)</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193100629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166</w:t>
        </w:r>
        <w:r w:rsidR="008D2510" w:rsidRPr="008D2510">
          <w:rPr>
            <w:noProof/>
            <w:webHidden/>
          </w:rPr>
          <w:fldChar w:fldCharType="end"/>
        </w:r>
      </w:hyperlink>
    </w:p>
    <w:p w14:paraId="09C0CF52"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30" w:history="1">
        <w:r w:rsidR="008D2510" w:rsidRPr="008D2510">
          <w:rPr>
            <w:bCs/>
            <w:noProof/>
            <w:lang w:val="el-GR"/>
          </w:rPr>
          <w:t>1758. ΑΠΟΦΑΣΗ ΥΠΟΥΡΓΩΝ ΟΙΚΟΝΟΜΙΚΩΝ - ΥΓΕΙΑΣ Αριθμ. Β1.α/οικ. 81486 της 29/30.12.2021 «Έκτακτη οικονομική ενίσχυση για το Υπουργείο Υγείας για την κάλυψη δαπανών προμήθειας rapid test, στο πλαίσιο των μέτρων αποφυγής και περιορισμού της διάδοσης του κορωνοϊού» (Β΄ 6353)</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193100630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175</w:t>
        </w:r>
        <w:r w:rsidR="008D2510" w:rsidRPr="008D2510">
          <w:rPr>
            <w:noProof/>
            <w:webHidden/>
          </w:rPr>
          <w:fldChar w:fldCharType="end"/>
        </w:r>
      </w:hyperlink>
    </w:p>
    <w:p w14:paraId="44DE3D7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31" w:history="1">
        <w:r w:rsidR="008D2510" w:rsidRPr="008D2510">
          <w:rPr>
            <w:bCs/>
            <w:noProof/>
            <w:lang w:val="el-GR"/>
          </w:rPr>
          <w:t>1759. ΑΠΟΦΑΣΗ ΥΠΟΥΡΓΩΝ ΟΙΚΟΝΟΜΙΚΩΝ - ΕΡΓΑΣΙΑΣ ΚΑΙ ΚΟΙΝΩΝΙΚΩΝ ΥΠΟΘΕΣΕΩΝ Αριθμ. 108740 της 30/31.12.2021 «Ανοικτό πρόγραμμα νέων θέσεων εργασίας για την πρώτη πρόσληψη νέων ηλικίας 18-29 ετών – “ΠΡΩΤΟ ΕΝΣΗΜΟ”» (Β΄ 6355)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193100631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176</w:t>
        </w:r>
        <w:r w:rsidR="008D2510" w:rsidRPr="008D2510">
          <w:rPr>
            <w:noProof/>
            <w:webHidden/>
          </w:rPr>
          <w:fldChar w:fldCharType="end"/>
        </w:r>
      </w:hyperlink>
    </w:p>
    <w:p w14:paraId="1CE85B9E"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32" w:history="1">
        <w:r w:rsidR="008D2510" w:rsidRPr="008D2510">
          <w:rPr>
            <w:bCs/>
            <w:noProof/>
            <w:lang w:val="el-GR"/>
          </w:rPr>
          <w:t>1760. ΑΠΟΦΑΣΗ ΥΠΟΥΡΓΟΥ ΕΡΓΑΣΙΑΣ ΚΑΙ ΚΟΙΝΩΝΙΚΩΝ ΥΠΟΘΕΣΕΩΝ Αριθμ. 109084 της 30/31.12.2-021 «Tροποποίηση της υπό στοιχεία 40331/Δ1.13521/ 13-9-2019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(Β’ 3520)» (Β΄ 6355)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193100632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187</w:t>
        </w:r>
        <w:r w:rsidR="008D2510" w:rsidRPr="008D2510">
          <w:rPr>
            <w:noProof/>
            <w:webHidden/>
          </w:rPr>
          <w:fldChar w:fldCharType="end"/>
        </w:r>
      </w:hyperlink>
    </w:p>
    <w:p w14:paraId="190F7306"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33" w:history="1">
        <w:r w:rsidR="008D2510" w:rsidRPr="008D2510">
          <w:rPr>
            <w:bCs/>
            <w:noProof/>
            <w:lang w:val="el-GR"/>
          </w:rPr>
          <w:t>1761. ΑΠΟΦΑΣΗ ΥΦΥΠΟΥΡΓΟΥ ΑΝΑΠΤΥΞΗΣ ΚΑΙ ΕΠΕΝΔΥΣΕΩΝ Αριθμ. 141746 της 27/31.12.2021 «Τεχνική προσαρμογή των ποσοστών δέσμευσης πόρων του Επιχειρησιακού Προγράμματος “Ανταγωνιστικότητα Επιχειρηματικότητα και Καινοτομία”» (Β΄ 6358)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193100633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190</w:t>
        </w:r>
        <w:r w:rsidR="008D2510" w:rsidRPr="008D2510">
          <w:rPr>
            <w:noProof/>
            <w:webHidden/>
          </w:rPr>
          <w:fldChar w:fldCharType="end"/>
        </w:r>
      </w:hyperlink>
    </w:p>
    <w:p w14:paraId="00BC709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34" w:history="1">
        <w:r w:rsidR="008D2510" w:rsidRPr="008D2510">
          <w:rPr>
            <w:bCs/>
            <w:noProof/>
            <w:lang w:val="el-GR"/>
          </w:rPr>
          <w:t>1762. ΑΠΟΦΑΣΗ ΥΠΟΥΡΓΩΝ ΟΙΚΟΝΟΜΙΚΩΝ - ΕΡΓΑΣΙΑΣ ΚΑΙ ΚΟΙΝΩΝΙΚΩΝ ΥΠΟΘΕΣΕΩΝ Αριθμ. 09412 της 31/31.12.2021 «Αναστολή συμβάσεων εργασίας εργαζομένων σε επιχειρήσεις-εργοδότες του ιδιωτικού τομέα κατά τον μήνα Ιανουάριο 2022» (Β΄ 6368, Διόρθ. Σφλμ. στο ΦΕΚ Β΄ 571/11.2.2022)</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193100634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192</w:t>
        </w:r>
        <w:r w:rsidR="008D2510" w:rsidRPr="008D2510">
          <w:rPr>
            <w:noProof/>
            <w:webHidden/>
          </w:rPr>
          <w:fldChar w:fldCharType="end"/>
        </w:r>
      </w:hyperlink>
    </w:p>
    <w:p w14:paraId="5839232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35" w:history="1">
        <w:r w:rsidR="008D2510" w:rsidRPr="008D2510">
          <w:rPr>
            <w:bCs/>
            <w:noProof/>
            <w:lang w:val="el-GR"/>
          </w:rPr>
          <w:t>1763. ΑΠΟΦΑΣΗ ΥΠΟΥΡΓΩΝ ΟΙΚΟΝΟΜΙΚΩΝ - ΕΡΓΑΣΙΑΣ ΚΑΙ ΚΟΙΝΩΝΙΚΩΝ ΥΠΟΘΕΣΕΩΝ Αριθμ. 109435 της 31/31.12.2021 «Όροι και προϋποθέσεις ένταξης στα μέτρα στήριξης καλλιτεχνών και επαγγελματιών της τέχνης και του πολιτισμού για τον μήνα Ιανουάριο 2022» (Β΄ 6371)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193100635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201</w:t>
        </w:r>
        <w:r w:rsidR="008D2510" w:rsidRPr="008D2510">
          <w:rPr>
            <w:noProof/>
            <w:webHidden/>
          </w:rPr>
          <w:fldChar w:fldCharType="end"/>
        </w:r>
      </w:hyperlink>
    </w:p>
    <w:p w14:paraId="2306937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36" w:history="1">
        <w:r w:rsidR="008D2510" w:rsidRPr="008D2510">
          <w:rPr>
            <w:bCs/>
            <w:noProof/>
            <w:lang w:val="el-GR"/>
          </w:rPr>
          <w:t>1764. ΑΠΟΦΑΣΗ ΑΝΑΠΛΗΡΩΤΗ ΥΠΟΥΡΓΟΥ ΟΙΚΟΝΟΜΙΚΩΝ Αριθμ. οικ 614 της 31/31.12.2021 «Προσδιορισμός επιπλέον ανταμοιβής του προσωπικού της Ειδικής Υπηρεσίας Συντονισμού Ταμείου Ανάκαμψης του Υπουργείου Οικονομικών» (Β΄ 6374)</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193100636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207</w:t>
        </w:r>
        <w:r w:rsidR="008D2510" w:rsidRPr="008D2510">
          <w:rPr>
            <w:noProof/>
            <w:webHidden/>
          </w:rPr>
          <w:fldChar w:fldCharType="end"/>
        </w:r>
      </w:hyperlink>
    </w:p>
    <w:p w14:paraId="4E552589"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37" w:history="1">
        <w:r w:rsidR="008D2510" w:rsidRPr="008D2510">
          <w:rPr>
            <w:bCs/>
            <w:noProof/>
            <w:lang w:val="el-GR"/>
          </w:rPr>
          <w:t>1765. ΑΠΟΦΑΣΗ ΔΙΟΙΚΗΤΗ ΤΗΣ ΑΝΕΞΑΡΤΗΤΗΣ ΑΡΧΗΣ ΔΗΜΟΣΙΩΝ ΕΣΟΔΩΝ Αριθμ. Α.1275 της 31/31.12.2022 «Τύπος και περιεχόμενο της βεβαίωσης αποδοχών ή συντάξεων, της βεβαίωσης των αμοιβών από επιχειρηματική δραστηριότητα και της βεβαίωσης εισοδημάτων από μερίσματα, τόκους, δικαιώματα καθώς και υποβολή αυτών με τη χρήση ηλεκτρονικής μεθόδου επικοινωνίας μέσω διαδικτύου για το φορολογικό έτος 2021» (Β΄ 6375)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193100637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207</w:t>
        </w:r>
        <w:r w:rsidR="008D2510" w:rsidRPr="008D2510">
          <w:rPr>
            <w:noProof/>
            <w:webHidden/>
          </w:rPr>
          <w:fldChar w:fldCharType="end"/>
        </w:r>
      </w:hyperlink>
    </w:p>
    <w:p w14:paraId="338DCDAA"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38" w:history="1">
        <w:r w:rsidR="008D2510" w:rsidRPr="008D2510">
          <w:rPr>
            <w:bCs/>
            <w:noProof/>
            <w:lang w:val="el-GR"/>
          </w:rPr>
          <w:t>1766. ΑΠΟΦΑΣΗ ΥΦΥΠΟΥΡΓΟΥ ΑΝΑΠΤΥΞΗΣ ΚΑΙ ΕΠΕΝΔΥΣΕΩΝ Αριθμ. 142618 της 28/31.12.2021 «Έγκριση Τομεακού Προγράμματος Ανάπτυξης (ΤΠΑ) του Υπουργείου Υποδομών και Μεταφορών προγραμματικής περιόδου 2021-2025» (Β΄ 6392)</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193100638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229</w:t>
        </w:r>
        <w:r w:rsidR="008D2510" w:rsidRPr="008D2510">
          <w:rPr>
            <w:noProof/>
            <w:webHidden/>
          </w:rPr>
          <w:fldChar w:fldCharType="end"/>
        </w:r>
      </w:hyperlink>
    </w:p>
    <w:p w14:paraId="6217C4E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39" w:history="1">
        <w:r w:rsidR="008D2510" w:rsidRPr="008D2510">
          <w:rPr>
            <w:bCs/>
            <w:noProof/>
            <w:lang w:val="el-GR"/>
          </w:rPr>
          <w:t>1767. ΑΠΟΦΑΣΗ ΥΦΥΠΟΥΡΓΟΥ ΑΝΑΠΤΥΞΗΣ ΚΑΙ ΕΠΕΝΔΥΣΕΩΝ Αριθμ. 142053 της 27/31.12.2021 «Έγκριση Περιφερειακού Προγράμματος Ανάπτυξης (ΠΠΑ) της Περιφέρειας Στερεάς Ελλάδας προγραμματικής περιόδου 2021 – 2025» (Β΄ 6410)</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193100639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229</w:t>
        </w:r>
        <w:r w:rsidR="008D2510" w:rsidRPr="008D2510">
          <w:rPr>
            <w:noProof/>
            <w:webHidden/>
          </w:rPr>
          <w:fldChar w:fldCharType="end"/>
        </w:r>
      </w:hyperlink>
    </w:p>
    <w:p w14:paraId="44E8C893"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40" w:history="1">
        <w:r w:rsidR="008D2510" w:rsidRPr="008D2510">
          <w:rPr>
            <w:bCs/>
            <w:noProof/>
            <w:lang w:val="el-GR"/>
          </w:rPr>
          <w:t>1768. ΑΠΟΦΑΣΗ ΥΦΥΠΟΥΡΓΟΥ ΑΝΑΠΤΥΞΗΣ ΚΑΙ ΕΠΕΝΔΥΣΕΩΝ Αριθμ. 143252 της 30/31.12.2021 «Έγκριση Περιφερειακού Προγράμματος Ανάπτυξης (ΠΠΑ) της Περιφέρειας Βορείου Αιγαίου προγραμματικής περιόδου 2021 – 2025» (Β΄ 6445)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193100640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229</w:t>
        </w:r>
        <w:r w:rsidR="008D2510" w:rsidRPr="008D2510">
          <w:rPr>
            <w:noProof/>
            <w:webHidden/>
          </w:rPr>
          <w:fldChar w:fldCharType="end"/>
        </w:r>
      </w:hyperlink>
    </w:p>
    <w:p w14:paraId="31638B4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41" w:history="1">
        <w:r w:rsidR="008D2510" w:rsidRPr="008D2510">
          <w:rPr>
            <w:bCs/>
            <w:noProof/>
            <w:lang w:val="el-GR"/>
          </w:rPr>
          <w:t>1769. ΑΠΟΦΑΣΗ ΥΦΥΠΟΥΡΓΟΥ ΑΝΑΠΤΥΞΗΣ ΚΑΙ ΕΠΕΝΔΥΣΕΩΝ Αριθμ. 139284 της 20/31.12.2021 «Έγκριση Περιφερειακού Προγράμματος Ανάπτυξης (ΠΠΑ) της Περιφέρειας Αττικής προγραμματικής περιόδου 2021 – 2025» (Β΄ 6538)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193100641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229</w:t>
        </w:r>
        <w:r w:rsidR="008D2510" w:rsidRPr="008D2510">
          <w:rPr>
            <w:noProof/>
            <w:webHidden/>
          </w:rPr>
          <w:fldChar w:fldCharType="end"/>
        </w:r>
      </w:hyperlink>
    </w:p>
    <w:p w14:paraId="52E27DB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42" w:history="1">
        <w:r w:rsidR="008D2510" w:rsidRPr="008D2510">
          <w:rPr>
            <w:bCs/>
            <w:noProof/>
            <w:lang w:val="el-GR"/>
          </w:rPr>
          <w:t>1770. ΑΠΟΦΑΣΗ ΥΦΥΠΟΥΡΓΟΥ ΑΝΑΠΤΥΞΗΣ ΚΑΙ ΕΠΕΝΔΥΣΕΩΝ Αριθμ. 140608 της 22/31.12.2021 «Έγκριση Περιφερειακού Προγράμματος Ανάπτυξης (ΠΠΑ) της Περιφέρειας Θεσσαλίας προγραμματικής περιόδου 2021-2025» (</w:t>
        </w:r>
        <w:r w:rsidR="008D2510" w:rsidRPr="008D2510">
          <w:rPr>
            <w:bCs/>
            <w:noProof/>
          </w:rPr>
          <w:t>B</w:t>
        </w:r>
        <w:r w:rsidR="008D2510" w:rsidRPr="008D2510">
          <w:rPr>
            <w:bCs/>
            <w:noProof/>
            <w:lang w:val="el-GR"/>
          </w:rPr>
          <w:t>΄ 6558)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193100642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230</w:t>
        </w:r>
        <w:r w:rsidR="008D2510" w:rsidRPr="008D2510">
          <w:rPr>
            <w:noProof/>
            <w:webHidden/>
          </w:rPr>
          <w:fldChar w:fldCharType="end"/>
        </w:r>
      </w:hyperlink>
    </w:p>
    <w:p w14:paraId="55FD3F9A"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43" w:history="1">
        <w:r w:rsidR="008D2510" w:rsidRPr="008D2510">
          <w:rPr>
            <w:bCs/>
            <w:noProof/>
            <w:lang w:val="el-GR"/>
          </w:rPr>
          <w:t>1771. ΑΠΟΦΑΣΗ ΥΦΥΠΟΥΡΓΟΥ ΑΝΑΠΤΥΞΗΣ ΚΑΙ ΕΠΕΝΔΥΣΕΩΝ Αριθμ. 139939 της 21/31.12.2021 «Έγκριση Περιφερειακού Προγράμματος Ανάπτυξης (ΠΠΑ) της Περιφέρειας Νοτίου Αιγαίου προγραμματικής περιόδου 2021 – 2025» (Β΄ 6574)</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193100643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230</w:t>
        </w:r>
        <w:r w:rsidR="008D2510" w:rsidRPr="008D2510">
          <w:rPr>
            <w:noProof/>
            <w:webHidden/>
          </w:rPr>
          <w:fldChar w:fldCharType="end"/>
        </w:r>
      </w:hyperlink>
    </w:p>
    <w:p w14:paraId="6F7DCF4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44" w:history="1">
        <w:r w:rsidR="008D2510" w:rsidRPr="008D2510">
          <w:rPr>
            <w:bCs/>
            <w:noProof/>
            <w:lang w:val="el-GR"/>
          </w:rPr>
          <w:t>1772. ΑΠΟΦΑΣΗ ΕΚΤΕΛΕΣΤΙΚΗΣ ΕΠΙΤΡΟΠΗΣ ΤΗΣ ΤΡΑΠΕΖΑΣ ΤΗΣ ΕΛΛΑΔΟΣ Αριθμ. 197/3 της 21/31.12.2021 «Τροποποίηση της υπ’ αρ. 392/1/31.5.2021 (Β΄ 2411) απόφασης της Επιτροπής Πιστωτικών και Ασφαλιστικών Θεμάτων - Υποβολή στοιχείων» (Β΄ 6585)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193100644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230</w:t>
        </w:r>
        <w:r w:rsidR="008D2510" w:rsidRPr="008D2510">
          <w:rPr>
            <w:noProof/>
            <w:webHidden/>
          </w:rPr>
          <w:fldChar w:fldCharType="end"/>
        </w:r>
      </w:hyperlink>
    </w:p>
    <w:p w14:paraId="48860347"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45" w:history="1">
        <w:r w:rsidR="008D2510" w:rsidRPr="008D2510">
          <w:rPr>
            <w:bCs/>
            <w:noProof/>
            <w:lang w:val="el-GR"/>
          </w:rPr>
          <w:t>1773. ΑΠΟΦΑΣΗ ΥΠΟΥΡΓΩΝ ΟΙΚΟΝΟΜΙΚΩΝ - ΥΓΕΙΑΣ - ΠΡΟΣΤΑΣΙΑΣ ΤΟΥ ΠΟΛΙΤΗ Αριθμ. 15512 της 24/31.12.2021 «Ανώτατο όριο αμοιβής ιδιωτών ιατρών που επισκέπτονται ασθενείς κρατούμενους στις φυλακές, στα Σωφρονιστικά και Θεραπευτικά Καταστήματα του Υπουργείου Προστασίας του Πολίτη» (Β΄ 6709)</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193100645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231</w:t>
        </w:r>
        <w:r w:rsidR="008D2510" w:rsidRPr="008D2510">
          <w:rPr>
            <w:noProof/>
            <w:webHidden/>
          </w:rPr>
          <w:fldChar w:fldCharType="end"/>
        </w:r>
      </w:hyperlink>
    </w:p>
    <w:p w14:paraId="58389A07"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46" w:history="1">
        <w:r w:rsidR="008D2510" w:rsidRPr="008D2510">
          <w:rPr>
            <w:bCs/>
            <w:noProof/>
            <w:lang w:val="el-GR"/>
          </w:rPr>
          <w:t>1774. ΑΠΟΦΑΣΗ ΥΠΟΥΡΓΩΝ ΕΣΩΤΕΡΙΚΩΝ - ΟΙΚΟΝΟΜΙΚΩΝ - ΥΓΕΙΑΣ Αριθμ. Γ2α/53540 της 20/31.12.2021 «Τροποποίηση του Οργανισμού του Γενικού Νοσοκομείου Αθηνών “ΕΛΠΙΣ”» (Β΄ 6746)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193100646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235</w:t>
        </w:r>
        <w:r w:rsidR="008D2510" w:rsidRPr="008D2510">
          <w:rPr>
            <w:noProof/>
            <w:webHidden/>
          </w:rPr>
          <w:fldChar w:fldCharType="end"/>
        </w:r>
      </w:hyperlink>
    </w:p>
    <w:p w14:paraId="0E79D337"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47" w:history="1">
        <w:r w:rsidR="008D2510" w:rsidRPr="008D2510">
          <w:rPr>
            <w:bCs/>
            <w:noProof/>
            <w:lang w:val="el-GR"/>
          </w:rPr>
          <w:t>1775. ΑΠΟΦΑΣΗ ΥΠΟΥΡΓΟΥ ΑΝΑΠΤΥΞΗΣ ΚΑΙ ΕΠΕΝΔΥΣΕΩΝ Αριθμ. 657 της 4/4.1.2022 «Αντικατάσταση της υπ’ αρ. 98491/09-09-2021 (Β’ 4181) απόφασης του Υπουργού Ανάπτυξης και Επενδύσεων περί καθορισμού ανώτατων ορίων τιμών πώλησης αγαθών και παροχής υπηρεσιών, λόγω της κατάστασης έκτακτης ανάγκης που προκάλεσε η πανδημία του κορωνοϊού COVID-19» (Β΄ 2)</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193100647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238</w:t>
        </w:r>
        <w:r w:rsidR="008D2510" w:rsidRPr="008D2510">
          <w:rPr>
            <w:noProof/>
            <w:webHidden/>
          </w:rPr>
          <w:fldChar w:fldCharType="end"/>
        </w:r>
      </w:hyperlink>
    </w:p>
    <w:p w14:paraId="72A8A232"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48" w:history="1">
        <w:r w:rsidR="008D2510" w:rsidRPr="008D2510">
          <w:rPr>
            <w:bCs/>
            <w:noProof/>
            <w:lang w:val="el-GR"/>
          </w:rPr>
          <w:t>1776. ΑΠΟΦΑΣΗ ΠΡΩΘΥΠΟΥΡΓΟΥ Αριθμ. Υ 1 της 5/7.1.2022 «Παροχή εξουσιοδότησης προς τον Υπουργό Υγείας και την Αναπληρώτρια Υπουργό Υγείας για την επίταξη προσωπικών υπηρεσιών ιατρών παθολόγων, πνευμονολόγων, αναισθησιολόγων και γενικών ιατρών, για την αντιμετώπιση της πανδημίας του κορωνοϊού COVID-19» (Β΄ 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193100648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241</w:t>
        </w:r>
        <w:r w:rsidR="008D2510" w:rsidRPr="008D2510">
          <w:rPr>
            <w:noProof/>
            <w:webHidden/>
          </w:rPr>
          <w:fldChar w:fldCharType="end"/>
        </w:r>
      </w:hyperlink>
    </w:p>
    <w:p w14:paraId="4A63415D"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49" w:history="1">
        <w:r w:rsidR="008D2510" w:rsidRPr="008D2510">
          <w:rPr>
            <w:bCs/>
            <w:noProof/>
            <w:lang w:val="el-GR"/>
          </w:rPr>
          <w:t>1777. ΑΠΟΦΑΣΗ ΥΠΟΥΡΓΟΥ ΚΑΙ ΑΝΑΠΛΗΡΩΤΡΙΑΣ ΥΠΟΥΡΓΟΥ ΥΓΕΙΑΣ Αριθμ. ΓΠ.οικ. 551 της 5/7.1.2022 «Επίταξη προσωπικών υπηρεσιών ιδιωτών ιατρών ειδικοτήτων Πνευμονολογίας, Παθολογίας, Αναισθησιολογίας και Γενικής Ιατρικής για την αντιμετώπιση της πανδημίας του κορωνοϊού COVID-19» (Β΄ 9)</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193100649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242</w:t>
        </w:r>
        <w:r w:rsidR="008D2510" w:rsidRPr="008D2510">
          <w:rPr>
            <w:noProof/>
            <w:webHidden/>
          </w:rPr>
          <w:fldChar w:fldCharType="end"/>
        </w:r>
      </w:hyperlink>
    </w:p>
    <w:p w14:paraId="5CCF6786"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50" w:history="1">
        <w:r w:rsidR="008D2510" w:rsidRPr="008D2510">
          <w:rPr>
            <w:bCs/>
            <w:noProof/>
            <w:lang w:val="el-GR"/>
          </w:rPr>
          <w:t>1778. ΑΠΟΦΑΣΗ ΥΠΟΥΡΓΩΝ ΟΙΚΟΝΟΜΙΚΩΝ - ΥΓΕΙΑΣ Αριθμ. Β1.α/οικ. 589 της 7/8.1.2022 «Έκτακτη οικονομική ενίσχυση του Ε.Ο.Π.Υ.Υ. για την κάλυψη έκτακτων αναγκών δημόσιας υγείας που συνδέονται με την αντιμετώπιση του κορωνοϊού COVID-19» (Β΄ 24)</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193100650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244</w:t>
        </w:r>
        <w:r w:rsidR="008D2510" w:rsidRPr="008D2510">
          <w:rPr>
            <w:noProof/>
            <w:webHidden/>
          </w:rPr>
          <w:fldChar w:fldCharType="end"/>
        </w:r>
      </w:hyperlink>
    </w:p>
    <w:p w14:paraId="1BC3583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51" w:history="1">
        <w:r w:rsidR="008D2510" w:rsidRPr="008D2510">
          <w:rPr>
            <w:bCs/>
            <w:noProof/>
            <w:lang w:val="el-GR"/>
          </w:rPr>
          <w:t>1779. 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 ΕΠΙΚΡΑΤΕΙΑΣ Αριθμ. Δ1α/Γ.Π.οικ. 745 της 7/8.1.2022 «Προϋποθέσεις εισόδου στη Χώρα προς περιορισμό της διασποράς του κορωνοϊού COVID-19» (Β΄ 25)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193100651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246</w:t>
        </w:r>
        <w:r w:rsidR="008D2510" w:rsidRPr="008D2510">
          <w:rPr>
            <w:noProof/>
            <w:webHidden/>
          </w:rPr>
          <w:fldChar w:fldCharType="end"/>
        </w:r>
      </w:hyperlink>
    </w:p>
    <w:p w14:paraId="301D373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52" w:history="1">
        <w:r w:rsidR="008D2510" w:rsidRPr="008D2510">
          <w:rPr>
            <w:bCs/>
            <w:noProof/>
            <w:lang w:val="el-GR"/>
          </w:rPr>
          <w:t>1780. ΑΠΟΦΑΣΗ ΥΠΟΥΡΓΩΝ ΟΙΚΟΝΟΜΙΚΩΝ - ΥΓΕΙΑΣ - ΨΗΦΙΑΚΗΣ ΔΙΑΚΥΒΕΡΝΗΣΗΣ - ΕΠΙΚΡΑΤΕΙΑΣ Αριθμ. 1115 της 7/8.1.2022 «Ηλεκτρονική καταγραφή εμβολιασμών και περιστατικών νόσησης από κορωνοϊό COVID-19 εκτός Ελλάδας στο Μητρώα εμβολιασμένων και νοσησάντων εξωτερικού» (Β΄ 31)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193100652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246</w:t>
        </w:r>
        <w:r w:rsidR="008D2510" w:rsidRPr="008D2510">
          <w:rPr>
            <w:noProof/>
            <w:webHidden/>
          </w:rPr>
          <w:fldChar w:fldCharType="end"/>
        </w:r>
      </w:hyperlink>
    </w:p>
    <w:p w14:paraId="6BDAFF2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53" w:history="1">
        <w:r w:rsidR="008D2510" w:rsidRPr="008D2510">
          <w:rPr>
            <w:bCs/>
            <w:noProof/>
            <w:lang w:val="el-GR"/>
          </w:rPr>
          <w:t>1781. 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746 της 7/8.1.2022 «Αντικατάσταση της υπό στοιχεία Δ1α/ΓΠ.οικ.81558/29.12.2021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για το διάστημα από την Πέμπτη, 30 Δεκεμβρίου 2021 και ώρα 6:00 έως και τη Δευτέρα, 17 Ιανουαρίου 2022 και ώρα 6:00” (Β’ 6290)» (Β΄ 32)</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193100653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252</w:t>
        </w:r>
        <w:r w:rsidR="008D2510" w:rsidRPr="008D2510">
          <w:rPr>
            <w:noProof/>
            <w:webHidden/>
          </w:rPr>
          <w:fldChar w:fldCharType="end"/>
        </w:r>
      </w:hyperlink>
    </w:p>
    <w:p w14:paraId="4B7B8FC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54" w:history="1">
        <w:r w:rsidR="008D2510" w:rsidRPr="008D2510">
          <w:rPr>
            <w:bCs/>
            <w:noProof/>
            <w:lang w:val="el-GR"/>
          </w:rPr>
          <w:t>1782. ΑΠΟΦΑΣΗ ΥΠΟΥΡΓΩΝ ΑΝΑΠΤΥΞΗΣ ΚΑΙ ΕΠΕΝΔΥΣΕΩΝ - ΠΕΡΙΒΑΛΛΟΝΤΟΣ ΚΑΙ ΕΝΕΡΓΕΙΑΣ Αριθμ. ΥΠΕΝ/ΕΣΠΑΕΝ/527/6 της 4/12.1.2022 «Τροποποίηση της υπό στοιχεία ΥΠΕΝ/ΕΣΠΑΕΝ/57409/458/24.6.2019 κοινής απόφασης των Υπουργών Οικονομίας και Ανάπτυξης και Περιβάλλοντος και Ενέργειας “Προκήρυξη Β΄ κύκλου του προγράμματος "Εξοικονόμηση κατ’ οίκον II", που θα υλοποιηθεί στο πλαίσιο του ΕΣΠΑ 2014- 2020” (Β΄ 2583)» (Β΄ 49)</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193100654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253</w:t>
        </w:r>
        <w:r w:rsidR="008D2510" w:rsidRPr="008D2510">
          <w:rPr>
            <w:noProof/>
            <w:webHidden/>
          </w:rPr>
          <w:fldChar w:fldCharType="end"/>
        </w:r>
      </w:hyperlink>
    </w:p>
    <w:p w14:paraId="5E469A15"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55" w:history="1">
        <w:r w:rsidR="008D2510" w:rsidRPr="008D2510">
          <w:rPr>
            <w:bCs/>
            <w:noProof/>
            <w:lang w:val="el-GR"/>
          </w:rPr>
          <w:t xml:space="preserve">1783. 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w:t>
        </w:r>
        <w:r w:rsidR="008D2510" w:rsidRPr="008D2510">
          <w:rPr>
            <w:bCs/>
            <w:noProof/>
            <w:lang w:val="el-GR"/>
          </w:rPr>
          <w:lastRenderedPageBreak/>
          <w:t>ΝΗΣΙΩΤΙΚΗΣ ΠΟΛΙΤΙΚΗΣ - ΕΠΙΚΡΑΤΕΙΑΣ - ΥΦΥΠΟΥΡΓΟΥ ΣΤΟΝ ΠΡΩΘΥΠΟΥΡΓΟ Αριθμ. Δ1α/Γ.Π.οικ. 2158 της 14/14.1.2022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17 Ιανουαρίου 2022 και ώρα 6:00 έως και τη Δευτέρα, 24 Ιανουαρίου 2022 και ώρα 6:00» (Β΄ 67)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193100655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256</w:t>
        </w:r>
        <w:r w:rsidR="008D2510" w:rsidRPr="008D2510">
          <w:rPr>
            <w:noProof/>
            <w:webHidden/>
          </w:rPr>
          <w:fldChar w:fldCharType="end"/>
        </w:r>
      </w:hyperlink>
    </w:p>
    <w:p w14:paraId="5591EF9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56" w:history="1">
        <w:r w:rsidR="008D2510" w:rsidRPr="008D2510">
          <w:rPr>
            <w:bCs/>
            <w:noProof/>
            <w:lang w:val="el-GR"/>
          </w:rPr>
          <w:t>1784. ΑΠΟΦΑΣΗ ΥΠΟΥΡΓΩΝ ΠΑΙΔΕΙΑΣ ΚΑΙ ΘΡΗΣΚΕΥΜΑΤΩΝ - ΕΣΩΤΕΡΙΚΩΝ Αριθμ. 4827/Ε1 της 14/15.1.2022 «Καθορισμός του αριθμού των δύο χιλιάδων πεντακοσίων (2.500) προς πρόσληψη αναπληρωτών εκπαιδευτικών Α/θμιας και Β/θμιας εκπαίδευσης και μελών Ειδικού Εκπαιδευτικού Προσωπικού και Ειδικού Βοηθητικού Προσωπικού, ανά κλάδο, ειδικότητα και βαθμίδα Εκπαίδευσης, σχολικού έτους 2021-2022, σύμφωνα με τις διατάξεις του άρθρου 111 του ν. 4821/2021 (Α΄134)» (Β΄ 68)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193100656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257</w:t>
        </w:r>
        <w:r w:rsidR="008D2510" w:rsidRPr="008D2510">
          <w:rPr>
            <w:noProof/>
            <w:webHidden/>
          </w:rPr>
          <w:fldChar w:fldCharType="end"/>
        </w:r>
      </w:hyperlink>
    </w:p>
    <w:p w14:paraId="5AA17D7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57" w:history="1">
        <w:r w:rsidR="008D2510" w:rsidRPr="008D2510">
          <w:rPr>
            <w:bCs/>
            <w:noProof/>
            <w:lang w:val="el-GR"/>
          </w:rPr>
          <w:t>1784Α. ΑΠΟΦΑΣΗ ΑΝΑΠΛΗΡΩΤΗ ΥΠΟΥΡΓΟΥ ΟΙΚΟΝΟΜΙΚΩΝ Αριθμ. 02/63959/ΔΠΓΚ της 13/20.1.2022 «Τροποποίηση της υπό στοιχεία 2/58493/ΔΠΓΚ/31.7.2018 απόφασης του Αναπληρωτή Υπουργού Οικονομικών “Οικονομική και Διοικητική Ταξινόμηση του κρατικού προϋπολογισμού” (Β’</w:t>
        </w:r>
        <w:r w:rsidR="008D2510" w:rsidRPr="008D2510">
          <w:rPr>
            <w:bCs/>
            <w:noProof/>
          </w:rPr>
          <w:t> </w:t>
        </w:r>
        <w:r w:rsidR="008D2510" w:rsidRPr="008D2510">
          <w:rPr>
            <w:bCs/>
            <w:noProof/>
            <w:lang w:val="el-GR"/>
          </w:rPr>
          <w:t>3240)» (Β΄ 143)</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193100657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262</w:t>
        </w:r>
        <w:r w:rsidR="008D2510" w:rsidRPr="008D2510">
          <w:rPr>
            <w:noProof/>
            <w:webHidden/>
          </w:rPr>
          <w:fldChar w:fldCharType="end"/>
        </w:r>
      </w:hyperlink>
    </w:p>
    <w:p w14:paraId="005864D5"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58" w:history="1">
        <w:r w:rsidR="008D2510" w:rsidRPr="008D2510">
          <w:rPr>
            <w:bCs/>
            <w:noProof/>
            <w:lang w:val="el-GR"/>
          </w:rPr>
          <w:t>1785. 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 ΕΠΙΚΡΑΤΕΙΑΣ Αριθμ. Δ1α/Γ.Π.οικ. 3607 της 21/21.1.2022 «Προϋποθέσεις εισόδου στη Χώρα προς περιορισμό της διασποράς του κορωνοϊού COVID-19» (Β΄ 154)</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193100658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265</w:t>
        </w:r>
        <w:r w:rsidR="008D2510" w:rsidRPr="008D2510">
          <w:rPr>
            <w:noProof/>
            <w:webHidden/>
          </w:rPr>
          <w:fldChar w:fldCharType="end"/>
        </w:r>
      </w:hyperlink>
    </w:p>
    <w:p w14:paraId="5A20DDE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59" w:history="1">
        <w:r w:rsidR="008D2510" w:rsidRPr="008D2510">
          <w:rPr>
            <w:bCs/>
            <w:noProof/>
            <w:lang w:val="el-GR"/>
          </w:rPr>
          <w:t>1786. ΑΠΟΦΑΣΗ ΥΠΟΥΡΓΩΝ ΟΙΚΟΝΟΜΙΚΩΝ</w:t>
        </w:r>
        <w:r w:rsidR="008D2510" w:rsidRPr="008D2510">
          <w:rPr>
            <w:bCs/>
            <w:noProof/>
          </w:rPr>
          <w:t> </w:t>
        </w:r>
        <w:r w:rsidR="008D2510" w:rsidRPr="008D2510">
          <w:rPr>
            <w:bCs/>
            <w:noProof/>
            <w:lang w:val="el-GR"/>
          </w:rPr>
          <w:t>- ΑΝΑΠΤΥΞΗΣ ΚΑΙ ΕΠΕΝΔΥΣΕΩΝ</w:t>
        </w:r>
        <w:r w:rsidR="008D2510" w:rsidRPr="008D2510">
          <w:rPr>
            <w:bCs/>
            <w:noProof/>
          </w:rPr>
          <w:t> </w:t>
        </w:r>
        <w:r w:rsidR="008D2510" w:rsidRPr="008D2510">
          <w:rPr>
            <w:bCs/>
            <w:noProof/>
            <w:lang w:val="el-GR"/>
          </w:rPr>
          <w:t>- ΕΘΝΙΚΗΣ ΑΜΥΝΑΣ</w:t>
        </w:r>
        <w:r w:rsidR="008D2510" w:rsidRPr="008D2510">
          <w:rPr>
            <w:bCs/>
            <w:noProof/>
          </w:rPr>
          <w:t> </w:t>
        </w:r>
        <w:r w:rsidR="008D2510" w:rsidRPr="008D2510">
          <w:rPr>
            <w:bCs/>
            <w:noProof/>
            <w:lang w:val="el-GR"/>
          </w:rPr>
          <w:t>- ΠΑΙΔΕΙΑΣ ΚΑΙ ΘΡΗΣΚΕΥΜΑΤΩΝ</w:t>
        </w:r>
        <w:r w:rsidR="008D2510" w:rsidRPr="008D2510">
          <w:rPr>
            <w:bCs/>
            <w:noProof/>
          </w:rPr>
          <w:t> </w:t>
        </w:r>
        <w:r w:rsidR="008D2510" w:rsidRPr="008D2510">
          <w:rPr>
            <w:bCs/>
            <w:noProof/>
            <w:lang w:val="el-GR"/>
          </w:rPr>
          <w:t>- ΕΡΓΑΣΙΑΣ ΚΑΙ ΚΟΙΝΩΝΙΚΩΝ ΥΠΟΘΕΣΕΩΝ</w:t>
        </w:r>
        <w:r w:rsidR="008D2510" w:rsidRPr="008D2510">
          <w:rPr>
            <w:bCs/>
            <w:noProof/>
          </w:rPr>
          <w:t> </w:t>
        </w:r>
        <w:r w:rsidR="008D2510" w:rsidRPr="008D2510">
          <w:rPr>
            <w:bCs/>
            <w:noProof/>
            <w:lang w:val="el-GR"/>
          </w:rPr>
          <w:t>- ΥΓΕΙΑΣ</w:t>
        </w:r>
        <w:r w:rsidR="008D2510" w:rsidRPr="008D2510">
          <w:rPr>
            <w:bCs/>
            <w:noProof/>
          </w:rPr>
          <w:t> </w:t>
        </w:r>
        <w:r w:rsidR="008D2510" w:rsidRPr="008D2510">
          <w:rPr>
            <w:bCs/>
            <w:noProof/>
            <w:lang w:val="el-GR"/>
          </w:rPr>
          <w:t>- ΠΡΟΣΤΑΣΙΑΣ ΤΟΥ ΠΟΛΙΤΗ</w:t>
        </w:r>
        <w:r w:rsidR="008D2510" w:rsidRPr="008D2510">
          <w:rPr>
            <w:bCs/>
            <w:noProof/>
          </w:rPr>
          <w:t> </w:t>
        </w:r>
        <w:r w:rsidR="008D2510" w:rsidRPr="008D2510">
          <w:rPr>
            <w:bCs/>
            <w:noProof/>
            <w:lang w:val="el-GR"/>
          </w:rPr>
          <w:t>- ΠΟΛΙΤΙΣΜΟΥ ΚΑΙ ΑΘΛΗΤΙΣΜΟΥ</w:t>
        </w:r>
        <w:r w:rsidR="008D2510" w:rsidRPr="008D2510">
          <w:rPr>
            <w:bCs/>
            <w:noProof/>
          </w:rPr>
          <w:t> </w:t>
        </w:r>
        <w:r w:rsidR="008D2510" w:rsidRPr="008D2510">
          <w:rPr>
            <w:bCs/>
            <w:noProof/>
            <w:lang w:val="el-GR"/>
          </w:rPr>
          <w:t>- ΔΙΚΑΙΟΣΥΝΗΣ</w:t>
        </w:r>
        <w:r w:rsidR="008D2510" w:rsidRPr="008D2510">
          <w:rPr>
            <w:bCs/>
            <w:noProof/>
          </w:rPr>
          <w:t> </w:t>
        </w:r>
        <w:r w:rsidR="008D2510" w:rsidRPr="008D2510">
          <w:rPr>
            <w:bCs/>
            <w:noProof/>
            <w:lang w:val="el-GR"/>
          </w:rPr>
          <w:t>- ΕΣΩΤΕΡΙΚΩΝ</w:t>
        </w:r>
        <w:r w:rsidR="008D2510" w:rsidRPr="008D2510">
          <w:rPr>
            <w:bCs/>
            <w:noProof/>
          </w:rPr>
          <w:t> </w:t>
        </w:r>
        <w:r w:rsidR="008D2510" w:rsidRPr="008D2510">
          <w:rPr>
            <w:bCs/>
            <w:noProof/>
            <w:lang w:val="el-GR"/>
          </w:rPr>
          <w:t>- ΜΕΤΑΝΑΣΤΕΥΣΗΣ ΚΑΙ ΑΣΥΛΟΥ</w:t>
        </w:r>
        <w:r w:rsidR="008D2510" w:rsidRPr="008D2510">
          <w:rPr>
            <w:bCs/>
            <w:noProof/>
          </w:rPr>
          <w:t> </w:t>
        </w:r>
        <w:r w:rsidR="008D2510" w:rsidRPr="008D2510">
          <w:rPr>
            <w:bCs/>
            <w:noProof/>
            <w:lang w:val="el-GR"/>
          </w:rPr>
          <w:t>- ΨΗΦΙΑΚΗΣ ΔΙΑΚΥΒΕΡΝΗΣΗΣ</w:t>
        </w:r>
        <w:r w:rsidR="008D2510" w:rsidRPr="008D2510">
          <w:rPr>
            <w:bCs/>
            <w:noProof/>
          </w:rPr>
          <w:t> </w:t>
        </w:r>
        <w:r w:rsidR="008D2510" w:rsidRPr="008D2510">
          <w:rPr>
            <w:bCs/>
            <w:noProof/>
            <w:lang w:val="el-GR"/>
          </w:rPr>
          <w:t>- ΥΠΟΔΟΜΩΝ ΚΑΙ ΜΕΤΑΦΟΡΩΝ</w:t>
        </w:r>
        <w:r w:rsidR="008D2510" w:rsidRPr="008D2510">
          <w:rPr>
            <w:bCs/>
            <w:noProof/>
          </w:rPr>
          <w:t> </w:t>
        </w:r>
        <w:r w:rsidR="008D2510" w:rsidRPr="008D2510">
          <w:rPr>
            <w:bCs/>
            <w:noProof/>
            <w:lang w:val="el-GR"/>
          </w:rPr>
          <w:t>- ΝΑΥΤΙΛΙΑΣ ΚΑΙ ΝΗΣΙΩΤΙΚΗΣ ΠΟΛΙΤΙΚΗΣ</w:t>
        </w:r>
        <w:r w:rsidR="008D2510" w:rsidRPr="008D2510">
          <w:rPr>
            <w:bCs/>
            <w:noProof/>
          </w:rPr>
          <w:t> </w:t>
        </w:r>
        <w:r w:rsidR="008D2510" w:rsidRPr="008D2510">
          <w:rPr>
            <w:bCs/>
            <w:noProof/>
            <w:lang w:val="el-GR"/>
          </w:rPr>
          <w:t>- ΕΠΙΚΡΑΤΕΙΑΣ</w:t>
        </w:r>
        <w:r w:rsidR="008D2510" w:rsidRPr="008D2510">
          <w:rPr>
            <w:bCs/>
            <w:noProof/>
          </w:rPr>
          <w:t> </w:t>
        </w:r>
        <w:r w:rsidR="008D2510" w:rsidRPr="008D2510">
          <w:rPr>
            <w:bCs/>
            <w:noProof/>
            <w:lang w:val="el-GR"/>
          </w:rPr>
          <w:t xml:space="preserve">ΚΑΙ ΥΦΥΠΟΥΡΓΟΥ ΣΤΟΝ ΠΡΩΘΥΠΟΥΡΓΟ Αριθμ. Δ1α/ΓΠ.οικ. 3608 της 21/21.1.2022 «Έκτακτα μέτρα προστασίας της δημόσιας υγείας από τον κίνδυνο περαιτέρω διασποράς του κορωνοϊού </w:t>
        </w:r>
        <w:r w:rsidR="008D2510" w:rsidRPr="008D2510">
          <w:rPr>
            <w:bCs/>
            <w:noProof/>
          </w:rPr>
          <w:t>COVID</w:t>
        </w:r>
        <w:r w:rsidR="008D2510" w:rsidRPr="008D2510">
          <w:rPr>
            <w:bCs/>
            <w:noProof/>
            <w:lang w:val="el-GR"/>
          </w:rPr>
          <w:t>-19 στο σύνολο της Επικράτειας, για το διάστημα από τη Δευτέρα, 24 Ιανουαρίου 2022 και ώρα 6:00 έως και τη Δευτέρα, 31 Ιανουαρίου 2022 και ώρα 6:00» (Β΄ 155)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193100659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265</w:t>
        </w:r>
        <w:r w:rsidR="008D2510" w:rsidRPr="008D2510">
          <w:rPr>
            <w:noProof/>
            <w:webHidden/>
          </w:rPr>
          <w:fldChar w:fldCharType="end"/>
        </w:r>
      </w:hyperlink>
    </w:p>
    <w:p w14:paraId="39ECB172"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60" w:history="1">
        <w:r w:rsidR="008D2510" w:rsidRPr="008D2510">
          <w:rPr>
            <w:rFonts w:asciiTheme="majorBidi" w:hAnsiTheme="majorBidi"/>
            <w:bCs/>
            <w:noProof/>
            <w:lang w:val="el-GR"/>
          </w:rPr>
          <w:t>1787. ΑΠΟΦΑΣΗ ΥΦΥΠΟΥΡΓΟΥ ΟΙΚΟΝΟΜΙΚΩΝ Αριθμ. Α. 1006 της 19/21.1.2022 «Καθορισμός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άρθρο 2 του ν. 4682/2020 (Α’ 76)» (Β΄ 157)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193100660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265</w:t>
        </w:r>
        <w:r w:rsidR="008D2510" w:rsidRPr="008D2510">
          <w:rPr>
            <w:noProof/>
            <w:webHidden/>
          </w:rPr>
          <w:fldChar w:fldCharType="end"/>
        </w:r>
      </w:hyperlink>
    </w:p>
    <w:p w14:paraId="486026D3"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61" w:history="1">
        <w:r w:rsidR="008D2510" w:rsidRPr="008D2510">
          <w:rPr>
            <w:rFonts w:asciiTheme="majorBidi" w:hAnsiTheme="majorBidi"/>
            <w:bCs/>
            <w:noProof/>
            <w:lang w:val="el-GR"/>
          </w:rPr>
          <w:t>1788. ΑΠΟΦΑΣΗ ΥΦΥΠΟΥΡΓΟΥ ΟΙΚΟΝΟΜΙΚΩΝ Αριθμ. Α.1007 της 19/21.1.2022 «Καθορισμός των λεπτομερειών εφαρμογής του άρθρου 2 της από 11-03-2020 Πράξης Νομοθετικού Περιεχομένου “Κατεπείγοντα μέτρα αντιμετώπισης των αρνητικών συνεπειών της εμφάνισης του κορωνοϊού COVID-19 και της ανάγκης περιορισμού της διάδοσής του” (Α’ 55), όπως τροποποιήθηκε και ισχύει, η οποία κυρώθηκε με το άρθρο 2 του ν. 4682/2020 (Α’ 76)» (Β΄ 157)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193100661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269</w:t>
        </w:r>
        <w:r w:rsidR="008D2510" w:rsidRPr="008D2510">
          <w:rPr>
            <w:noProof/>
            <w:webHidden/>
          </w:rPr>
          <w:fldChar w:fldCharType="end"/>
        </w:r>
      </w:hyperlink>
    </w:p>
    <w:p w14:paraId="2BBE4046"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62" w:history="1">
        <w:r w:rsidR="008D2510" w:rsidRPr="008D2510">
          <w:rPr>
            <w:rFonts w:asciiTheme="majorBidi" w:hAnsiTheme="majorBidi"/>
            <w:bCs/>
            <w:noProof/>
            <w:lang w:val="el-GR"/>
          </w:rPr>
          <w:t xml:space="preserve">1789. </w:t>
        </w:r>
        <w:r w:rsidR="008D2510" w:rsidRPr="008D2510">
          <w:rPr>
            <w:rFonts w:asciiTheme="majorBidi" w:hAnsiTheme="majorBidi"/>
            <w:bCs/>
            <w:noProof/>
          </w:rPr>
          <w:t>NOMO</w:t>
        </w:r>
        <w:r w:rsidR="008D2510" w:rsidRPr="008D2510">
          <w:rPr>
            <w:rFonts w:asciiTheme="majorBidi" w:hAnsiTheme="majorBidi"/>
            <w:bCs/>
            <w:noProof/>
            <w:lang w:val="el-GR"/>
          </w:rPr>
          <w:t>Σ ΥΠ’ ΑΡΙΘΜ. 4886 της 21/24.1.2022 «Εκσυγχρονισμός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 (Α’ 12)</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193100662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273</w:t>
        </w:r>
        <w:r w:rsidR="008D2510" w:rsidRPr="008D2510">
          <w:rPr>
            <w:noProof/>
            <w:webHidden/>
          </w:rPr>
          <w:fldChar w:fldCharType="end"/>
        </w:r>
      </w:hyperlink>
    </w:p>
    <w:p w14:paraId="3CB48C2E"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63" w:history="1">
        <w:r w:rsidR="008D2510" w:rsidRPr="008D2510">
          <w:rPr>
            <w:bCs/>
            <w:noProof/>
            <w:lang w:val="el-GR"/>
          </w:rPr>
          <w:t>1790. ΑΠΟΦΑΣΗ ΥΠΟΥΡΓΟΥ ΥΓΕΙΑΣ Αριθμ. ΕΑΛΕ/Γ.Π.οικ.3078 της 19/24.1.2022 «Παράταση της μη υποχρέωσης θεώρησης των γνωματεύσεων του Ενιαίου Κανονισμού Παροχών Υγείας του Ε.Ο.Π.Υ.Υ. από ελεγκτή ιατρό» (Β΄ 161)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193100663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278</w:t>
        </w:r>
        <w:r w:rsidR="008D2510" w:rsidRPr="008D2510">
          <w:rPr>
            <w:noProof/>
            <w:webHidden/>
          </w:rPr>
          <w:fldChar w:fldCharType="end"/>
        </w:r>
      </w:hyperlink>
    </w:p>
    <w:p w14:paraId="757296E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64" w:history="1">
        <w:r w:rsidR="008D2510" w:rsidRPr="008D2510">
          <w:rPr>
            <w:bCs/>
            <w:noProof/>
            <w:lang w:val="el-GR"/>
          </w:rPr>
          <w:t>1791. ΑΠΟΦΑΣΗ ΥΠΟΥΡΓΩΝ ΟΙΚΟΝΟΜΙΚΩΝ - ΥΓΕΙΑΣ - ΕΣΩΤΕΡΙΚΩΝ Αριθμ. Γ2α/οικ. 2918 της 18/24.1.2022 «Τροποποίηση του Οργανισμού του Γενικού Νοσοκομείου Θεσσαλονίκης “Γ. Γεννηματάς - Ο Άγιος Δημήτριος”» (</w:t>
        </w:r>
        <w:r w:rsidR="008D2510" w:rsidRPr="008D2510">
          <w:rPr>
            <w:bCs/>
            <w:noProof/>
          </w:rPr>
          <w:t>B</w:t>
        </w:r>
        <w:r w:rsidR="008D2510" w:rsidRPr="008D2510">
          <w:rPr>
            <w:bCs/>
            <w:noProof/>
            <w:lang w:val="el-GR"/>
          </w:rPr>
          <w:t>΄ 161)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193100664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279</w:t>
        </w:r>
        <w:r w:rsidR="008D2510" w:rsidRPr="008D2510">
          <w:rPr>
            <w:noProof/>
            <w:webHidden/>
          </w:rPr>
          <w:fldChar w:fldCharType="end"/>
        </w:r>
      </w:hyperlink>
    </w:p>
    <w:p w14:paraId="48130B3B"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65" w:history="1">
        <w:r w:rsidR="008D2510" w:rsidRPr="008D2510">
          <w:rPr>
            <w:bCs/>
            <w:noProof/>
            <w:lang w:val="el-GR"/>
          </w:rPr>
          <w:t>1792. ΑΠΟΦΑΣ</w:t>
        </w:r>
        <w:r w:rsidR="008D2510" w:rsidRPr="008D2510">
          <w:rPr>
            <w:bCs/>
            <w:noProof/>
          </w:rPr>
          <w:t>H</w:t>
        </w:r>
        <w:r w:rsidR="008D2510" w:rsidRPr="008D2510">
          <w:rPr>
            <w:bCs/>
            <w:noProof/>
            <w:lang w:val="el-GR"/>
          </w:rPr>
          <w:t xml:space="preserve"> ΑΝΑΠΛΗΡΩΤΩΝ ΥΠΟΥΡΓΩΝ ΟΙΚΟΝΟΜΙΚΩΝ - ΥΓΕΙΑΣ Αριθμ. Γ4α/Γ.Π.70904 της 19/28.1.2022 «Απόφαση κατανομής ποσού 2.000.000,00 ευρώ, προσδιορισμού των δικαιούχων, καθορισμού της διαδικασίας και του ελέγχου της διάθεσης του ποσού αυτού καθώς και ρύθμισης των λεπτομερειών για την εφαρμογή των διατάξεων των άρθρων 88, 89 και 90 του ν. 4850/2021 (Α’ 208)» (Β΄ 215)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193100665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281</w:t>
        </w:r>
        <w:r w:rsidR="008D2510" w:rsidRPr="008D2510">
          <w:rPr>
            <w:noProof/>
            <w:webHidden/>
          </w:rPr>
          <w:fldChar w:fldCharType="end"/>
        </w:r>
      </w:hyperlink>
    </w:p>
    <w:p w14:paraId="1DA2BA0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66" w:history="1">
        <w:r w:rsidR="008D2510" w:rsidRPr="008D2510">
          <w:rPr>
            <w:bCs/>
            <w:noProof/>
            <w:lang w:val="el-GR"/>
          </w:rPr>
          <w:t>1793. ΑΠΟΦΑΣΗ ΥΦΥΠΟΥΡΓΟΥ ΑΓΡΟΤΙΚΗΣ ΑΝΑΠΤΥΞΗΣ ΚΑΙ ΤΡΟΦΙΜΩΝ Αριθμ. 60/17337 της 20/28.1.2022 «11η Τροποποίηση της υπ’</w:t>
        </w:r>
        <w:r w:rsidR="008D2510" w:rsidRPr="008D2510">
          <w:rPr>
            <w:bCs/>
            <w:noProof/>
          </w:rPr>
          <w:t> </w:t>
        </w:r>
        <w:r w:rsidR="008D2510" w:rsidRPr="008D2510">
          <w:rPr>
            <w:bCs/>
            <w:noProof/>
            <w:lang w:val="el-GR"/>
          </w:rPr>
          <w:t xml:space="preserve"> αρ. 593/37447/ 31-3-2017 απόφασης “Καθορισμός των λεπτομερειών εφαρμογής του Υπομέτρου 4.2 "Στήριξη για επενδύσεις στη μεταποίηση, εμπορία ή και ανάπτυξη γεωργικών προϊόντων" του Προγράμματος Αγροτικής Ανάπτυξης (ΠΑΑ) της Ελλάδας περιόδου 2014-2020” (Β΄</w:t>
        </w:r>
        <w:r w:rsidR="008D2510" w:rsidRPr="008D2510">
          <w:rPr>
            <w:bCs/>
            <w:noProof/>
          </w:rPr>
          <w:t> </w:t>
        </w:r>
        <w:r w:rsidR="008D2510" w:rsidRPr="008D2510">
          <w:rPr>
            <w:bCs/>
            <w:noProof/>
            <w:lang w:val="el-GR"/>
          </w:rPr>
          <w:t>1190)» (Β΄ 272)</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193100666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286</w:t>
        </w:r>
        <w:r w:rsidR="008D2510" w:rsidRPr="008D2510">
          <w:rPr>
            <w:noProof/>
            <w:webHidden/>
          </w:rPr>
          <w:fldChar w:fldCharType="end"/>
        </w:r>
      </w:hyperlink>
    </w:p>
    <w:p w14:paraId="06C6EE4B"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67" w:history="1">
        <w:r w:rsidR="008D2510" w:rsidRPr="008D2510">
          <w:rPr>
            <w:bCs/>
            <w:noProof/>
            <w:lang w:val="el-GR"/>
          </w:rPr>
          <w:t>1794. ΑΠΟΦΑΣΗ ΥΠΟΥΡΓΩΝ ΟΙΚΟΝΟΜΙΚΩΝ - ΑΝΑΠΤΥΞΗΣ ΚΑΙ ΕΠΕΝΔΥΣΕΩΝ - ΕΡΓΑΣΙΑΣ ΚΑΙ ΚΟΙΝΩΝΙΚΩΝ ΥΠΟΘΕΣΕΩΝ - ΕΣΩΤΕΡΙΚΩΝ Αριθμ. 7109 της 28/28.1.2022 «Τροποποίηση της υπ’ αρ. οικ. 55932/1016/2-12-2016 (Β’ 3888) κοινής υπουργικής απόφασης, όπως ισχύει, περί ειδικού προγράμματος απασχόλησης ανέργων στον δημόσιο τομέα της υγείας σύμφωνα με το άρθρο 64 του ν. 4430/2016 (Α’ 205)» (Β΄ 283)</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193100667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290</w:t>
        </w:r>
        <w:r w:rsidR="008D2510" w:rsidRPr="008D2510">
          <w:rPr>
            <w:noProof/>
            <w:webHidden/>
          </w:rPr>
          <w:fldChar w:fldCharType="end"/>
        </w:r>
      </w:hyperlink>
    </w:p>
    <w:p w14:paraId="18B067A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68" w:history="1">
        <w:r w:rsidR="008D2510" w:rsidRPr="008D2510">
          <w:rPr>
            <w:bCs/>
            <w:noProof/>
            <w:lang w:val="el-GR"/>
          </w:rPr>
          <w:t>1795. ΑΠΟΦΑΣΗ ΥΠΟΥΡΓΟΥ ΑΓΡΟΤΙΚΗΣ ΑΝΑΠΤΥΞΗΣ ΚΑΙ ΤΡΟΦΙΜΩΝ Αριθμ. 80/23707 28/28.1.2022 «Παράταση προθεσμίας παραδόσεων συσπόρου βαμβακιού» (Β΄ 284)</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193100668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293</w:t>
        </w:r>
        <w:r w:rsidR="008D2510" w:rsidRPr="008D2510">
          <w:rPr>
            <w:noProof/>
            <w:webHidden/>
          </w:rPr>
          <w:fldChar w:fldCharType="end"/>
        </w:r>
      </w:hyperlink>
    </w:p>
    <w:p w14:paraId="4284175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69" w:history="1">
        <w:r w:rsidR="008D2510" w:rsidRPr="008D2510">
          <w:rPr>
            <w:bCs/>
            <w:noProof/>
            <w:lang w:val="el-GR"/>
          </w:rPr>
          <w:t>1796. ΠΡΑΞΗ ΝΟΜΟΘΕΤΙΚΟΥ ΠΕΡΙΕΧΟΜΕΝΟΥ της 28/29.1.2022 «Επείγουσες φορολογικές, τελωνειακές και συναφείς ρυθμίσεις, επείγουσες διατάξεις για τη διασφάλιση του δικαιώματος αποτελεσματικής δικαστικής προστασίας» (Α΄ 14)</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193100669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295</w:t>
        </w:r>
        <w:r w:rsidR="008D2510" w:rsidRPr="008D2510">
          <w:rPr>
            <w:noProof/>
            <w:webHidden/>
          </w:rPr>
          <w:fldChar w:fldCharType="end"/>
        </w:r>
      </w:hyperlink>
    </w:p>
    <w:p w14:paraId="607FBFD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70" w:history="1">
        <w:r w:rsidR="008D2510" w:rsidRPr="008D2510">
          <w:rPr>
            <w:bCs/>
            <w:noProof/>
            <w:lang w:val="el-GR"/>
          </w:rPr>
          <w:t>1797. 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4761 της 28/29.1.2022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31 Ιανουαρίου 2022 και ώρα 6:00 έως και τη Δευτέρα, 7 Φεβρουαρίου 2022 και ώρα 6:00» (Β΄ 290)</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193100670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301</w:t>
        </w:r>
        <w:r w:rsidR="008D2510" w:rsidRPr="008D2510">
          <w:rPr>
            <w:noProof/>
            <w:webHidden/>
          </w:rPr>
          <w:fldChar w:fldCharType="end"/>
        </w:r>
      </w:hyperlink>
    </w:p>
    <w:p w14:paraId="1FEE87A6"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71" w:history="1">
        <w:r w:rsidR="008D2510" w:rsidRPr="008D2510">
          <w:rPr>
            <w:bCs/>
            <w:noProof/>
            <w:lang w:val="el-GR"/>
          </w:rPr>
          <w:t>1798. ΑΠΟΦΑΣΗ ΥΠΟΥΡΓΟΥ ΕΡΓΑΣΙΑΣ ΚΑΙ ΚΟΙΝΩΝΙΚΩΝ ΥΠΟΘΕΣΕΩΝ Αριθμ. 6924 της 27/29.1.2022 «Ειδικότεροι όροι και λεπτομέρειες για τη χορήγηση της ειδικής άδειας ασθένειας εργαζομένων λόγω νόσησης από τον κορωνοϊό COVID-19, την τυχόν παράτασή της και την εν γένει εφαρμογή του άρθρου 62 του ν. 4886/2022» (Β΄ 291)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193100671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301</w:t>
        </w:r>
        <w:r w:rsidR="008D2510" w:rsidRPr="008D2510">
          <w:rPr>
            <w:noProof/>
            <w:webHidden/>
          </w:rPr>
          <w:fldChar w:fldCharType="end"/>
        </w:r>
      </w:hyperlink>
    </w:p>
    <w:p w14:paraId="1CD6B32A"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72" w:history="1">
        <w:r w:rsidR="008D2510" w:rsidRPr="008D2510">
          <w:rPr>
            <w:bCs/>
            <w:noProof/>
            <w:lang w:val="el-GR"/>
          </w:rPr>
          <w:t>1799. ΑΠΟΦΑΣΗ ΥΦΥΠΟΥΡΓΟΥ ΟΙΚΟΝΟΜΙΚΩΝ ΚΑΙ ΔΙΟΙΚΗΤΗ ΤΗΣ ΑΝΕΞΑΡΤΗΤΗΣ ΑΡΧΗΣ ΔΗΜΟΣΙΩΝ ΕΣΟΔΩΝ Αριθμ. Α.1012 της 27/31.1.2022 «Παράταση προθεσμίας υποβολής ενδικοφανούς προσφυγής και αιτήματος αναστολής του άρθρου 63 του ν. 4174/2013 (Α΄ 170), των φυσικών προσώπων και των νομικών προσώπων και οντοτήτων ή πληρεξουσίων και εκπροσώπων αυτών, που έχουν την κύρια κατοικία ή κύρια εγκατάσταση (έδρα) στις Περιφέρειες Αττικής, Κρήτης και Νοτίου Αιγαίου, στις Περιφερειακές Ενότητες Βοιωτίας και Εύβοιας της Περιφέρειας Στερεάς Ελλάδας, στην Περιφερειακή Ενότητα Σποράδων της Περιφέρειας Θεσσαλίας και στο Δήμο Λοκρών της Περιφερειακής Ενότητας Φθιώτιδας της Περιφέρειας Στερεάς Ελλάδας» (Β΄ 304)</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193100672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307</w:t>
        </w:r>
        <w:r w:rsidR="008D2510" w:rsidRPr="008D2510">
          <w:rPr>
            <w:noProof/>
            <w:webHidden/>
          </w:rPr>
          <w:fldChar w:fldCharType="end"/>
        </w:r>
      </w:hyperlink>
    </w:p>
    <w:p w14:paraId="73A40D26"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73" w:history="1">
        <w:r w:rsidR="008D2510" w:rsidRPr="008D2510">
          <w:rPr>
            <w:bCs/>
            <w:noProof/>
            <w:lang w:val="el-GR"/>
          </w:rPr>
          <w:t>1800. ΑΠΟΦΑΣΗ ΥΠΟΥΡΓΟΥ ΥΓΕΙΑΣ Αριθμ. Δ1δ/ΓΠ.οικ. 4218 της 27/31.1.2022 «Τροποποίηση - Συμπλήρωση της υπό στοιχεία ΔΥΓ2/Γ.Π. οικ. 154949/3.12.2010 υπουργικής απόφασης “Όροι, προϋποθέσεις, όργανα και διαδικασία χορήγησης αδειών σκοπιμότητας και αδειών λειτουργίας για εγκατάσταση και λειτουργία μηχανημάτων ιοντιζουσών και μη ιοντιζουσών ακτινοβολιών” (Β’ 1918), όπως έχει τροποποιηθεί με τις υπό στοιχεία ΔΥΓ2/Γ.Π.οικ.40456/29-4-2012 (Β’  1336), Γ.Π./οικ.92211/4.10.2013 (Β’  2494), Δ1 (δ)/Γ.Π.οικ.22104/14.3.2018 (Β’ 950), Δ1(δ)/Γ.Π.οικ. 86851/12.11.2018 (Β’ 5132) και Δ1 (δ)/Γ.Π.οικ.5684/26.01.2021 (Β’ 287) υπουργικές αποφάσεις» (Β΄ 306)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193100673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308</w:t>
        </w:r>
        <w:r w:rsidR="008D2510" w:rsidRPr="008D2510">
          <w:rPr>
            <w:noProof/>
            <w:webHidden/>
          </w:rPr>
          <w:fldChar w:fldCharType="end"/>
        </w:r>
      </w:hyperlink>
    </w:p>
    <w:p w14:paraId="7799622A"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74" w:history="1">
        <w:r w:rsidR="008D2510" w:rsidRPr="008D2510">
          <w:rPr>
            <w:bCs/>
            <w:noProof/>
            <w:lang w:val="el-GR"/>
          </w:rPr>
          <w:t>1801. ΑΠΟΦΑΣΗ ΥΠΟΥΡΓΟΥ ΟΙΚΟΝΟΜΙΚΩΝ Αριθμ. 12377 ΕΞ 2022 της 31.1/1.2.2022 «Χορήγηση ενίσχυσης με τη μορφή προκαταβολής για την αποζημίωση των πληγέντων από τους σεισμούς της 24ης Ιουλίου και 27ης Σεπτεμβρίου 2021 σε περιοχές της Περιφερειακής Ενότητας Ηρακλείου της Περιφέρειας Κρήτης» (Β΄ 323)</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193100674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311</w:t>
        </w:r>
        <w:r w:rsidR="008D2510" w:rsidRPr="008D2510">
          <w:rPr>
            <w:noProof/>
            <w:webHidden/>
          </w:rPr>
          <w:fldChar w:fldCharType="end"/>
        </w:r>
      </w:hyperlink>
    </w:p>
    <w:p w14:paraId="5257CCBC"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75" w:history="1">
        <w:r w:rsidR="008D2510" w:rsidRPr="008D2510">
          <w:rPr>
            <w:bCs/>
            <w:noProof/>
            <w:lang w:val="el-GR"/>
          </w:rPr>
          <w:t>1802. ΑΠΟΦΑΣΗ ΥΠΟΥΡΓΩΝ ΟΙΚΟΝΟΜΙΚΩΝ - ΕΡΓΑΣΙΑΣ ΚΑΙ ΚΟΙΝΩΝΙΚΩΝ ΥΠΟΘΕΣΕΩΝ Αριθμ. 9407 της 3/3.2.2022 «Εφαρμογή του άρθρου 16 του ν. 4722/2020 (Α΄177), όπως αντικαταστάθηκε από το άρθρο 61 του 4886/2022 (Α΄ 12)» (Β΄ 390)</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193100675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315</w:t>
        </w:r>
        <w:r w:rsidR="008D2510" w:rsidRPr="008D2510">
          <w:rPr>
            <w:noProof/>
            <w:webHidden/>
          </w:rPr>
          <w:fldChar w:fldCharType="end"/>
        </w:r>
      </w:hyperlink>
    </w:p>
    <w:p w14:paraId="0D561C4B"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76" w:history="1">
        <w:r w:rsidR="008D2510" w:rsidRPr="008D2510">
          <w:rPr>
            <w:bCs/>
            <w:noProof/>
            <w:lang w:val="el-GR"/>
          </w:rPr>
          <w:t>1803. ΑΠΟΦΑΣΗ ΥΠΟΥΡΓΟΥ ΕΡΓΑΣΙΑΣ ΚΑΙ ΚΟΙΝΩΝΙΚΩΝ ΥΠΟΘΕΣΕΩΝ Αριθμ. 9332 της 2/3.2.2022 «Tροποποίηση της υπό στοιχεία 40331/Δ1.13521/ 13-9-2019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(Β΄3520)» (Β΄ 390)</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193100676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322</w:t>
        </w:r>
        <w:r w:rsidR="008D2510" w:rsidRPr="008D2510">
          <w:rPr>
            <w:noProof/>
            <w:webHidden/>
          </w:rPr>
          <w:fldChar w:fldCharType="end"/>
        </w:r>
      </w:hyperlink>
    </w:p>
    <w:p w14:paraId="3B88347A"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77" w:history="1">
        <w:r w:rsidR="008D2510" w:rsidRPr="008D2510">
          <w:rPr>
            <w:bCs/>
            <w:noProof/>
            <w:lang w:val="el-GR"/>
          </w:rPr>
          <w:t>1804. ΑΠΟΦΑΣΗ ΥΠΟΥΡΓΩΝ ΥΓΕΙΑΣ - ΕΠΙΚΡΑΤΕΙΑΣ Αριθμ. ΓΠ.οικ.5070 της 31.1/3.2.2022 «Ρύθμιση της διαδικασίας υποβολής αίτησης και χορήγησης Αντιϊκών Φαρμάκων σε ασθενείς με λοίμωξη COVID-19» (Β΄ 396)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193100677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325</w:t>
        </w:r>
        <w:r w:rsidR="008D2510" w:rsidRPr="008D2510">
          <w:rPr>
            <w:noProof/>
            <w:webHidden/>
          </w:rPr>
          <w:fldChar w:fldCharType="end"/>
        </w:r>
      </w:hyperlink>
    </w:p>
    <w:p w14:paraId="7351EDE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78" w:history="1">
        <w:r w:rsidR="008D2510" w:rsidRPr="008D2510">
          <w:rPr>
            <w:bCs/>
            <w:noProof/>
            <w:lang w:val="el-GR"/>
          </w:rPr>
          <w:t>1805. ΑΠΟΦΑΣΗ ΥΦΥΠΟΥΡΓΟΥ ΕΡΓΑΣΙΑΣ ΚΑΙ ΚΟΙΝΩΝΙΚΩΝ ΥΠΟΘΕΣΕΩΝ Αριθμ. 7266 της 28.1/3.2.2022 «Παράταση ισχύος εγκριτικών αποφάσεων του Ελάχιστου Εγγυημένου Εισοδήματος και Επιδόματος Στέγασης» (Β΄ 417)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193100678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327</w:t>
        </w:r>
        <w:r w:rsidR="008D2510" w:rsidRPr="008D2510">
          <w:rPr>
            <w:noProof/>
            <w:webHidden/>
          </w:rPr>
          <w:fldChar w:fldCharType="end"/>
        </w:r>
      </w:hyperlink>
    </w:p>
    <w:p w14:paraId="291FCE7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79" w:history="1">
        <w:r w:rsidR="008D2510" w:rsidRPr="008D2510">
          <w:rPr>
            <w:bCs/>
            <w:noProof/>
            <w:lang w:val="el-GR"/>
          </w:rPr>
          <w:t xml:space="preserve">1805Α. </w:t>
        </w:r>
        <w:r w:rsidR="008D2510" w:rsidRPr="008D2510">
          <w:rPr>
            <w:bCs/>
            <w:noProof/>
          </w:rPr>
          <w:t>NOMO</w:t>
        </w:r>
        <w:r w:rsidR="008D2510" w:rsidRPr="008D2510">
          <w:rPr>
            <w:bCs/>
            <w:noProof/>
            <w:lang w:val="el-GR"/>
          </w:rPr>
          <w:t>Σ ΥΠ’ ΑΡΙΘΜ. 4887 της 4/4.2.2022 «Αναπτυξιακός Νόμος - Ελλάδα Ισχυρή Ανάπτυξη» (Α΄ 16)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193100679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329</w:t>
        </w:r>
        <w:r w:rsidR="008D2510" w:rsidRPr="008D2510">
          <w:rPr>
            <w:noProof/>
            <w:webHidden/>
          </w:rPr>
          <w:fldChar w:fldCharType="end"/>
        </w:r>
      </w:hyperlink>
    </w:p>
    <w:p w14:paraId="4440A3A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80" w:history="1">
        <w:r w:rsidR="008D2510" w:rsidRPr="008D2510">
          <w:rPr>
            <w:bCs/>
            <w:noProof/>
            <w:lang w:val="el-GR"/>
          </w:rPr>
          <w:t xml:space="preserve">1806. ΑΠΟΦΑΣΗ ΥΠΟΥΡΓΩΝ ΟΙΚΟΝΟΜΙΚΩΝ - ΑΝΑΠΤΥΞΗΣ ΚΑΙ ΕΠΕΝΔΥΣΕΩΝ - ΕΘΝΙΚΗΣ ΑΜΥΝΑΣ - ΠΑΙΔΕΙΑΣ ΚΑΙ ΘΡΗΣΚΕΥΜΑΤΩΝ - ΕΡΓΑΣΙΑΣ ΚΑΙ ΚΟΙΝΩΝΙΚΩΝ </w:t>
        </w:r>
        <w:r w:rsidR="008D2510" w:rsidRPr="008D2510">
          <w:rPr>
            <w:bCs/>
            <w:noProof/>
            <w:lang w:val="el-GR"/>
          </w:rPr>
          <w:lastRenderedPageBreak/>
          <w:t>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6756 της 4/5.2.2022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7 Φεβρουαρίου 2022 και ώρα 6:00 έως και τη Δευτέρα, 14 Φεβρουαρίου 2022 και ώρα 6:00» (Β΄ 430)</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193100680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331</w:t>
        </w:r>
        <w:r w:rsidR="008D2510" w:rsidRPr="008D2510">
          <w:rPr>
            <w:noProof/>
            <w:webHidden/>
          </w:rPr>
          <w:fldChar w:fldCharType="end"/>
        </w:r>
      </w:hyperlink>
    </w:p>
    <w:p w14:paraId="7ED2A07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81" w:history="1">
        <w:r w:rsidR="008D2510" w:rsidRPr="008D2510">
          <w:rPr>
            <w:bCs/>
            <w:noProof/>
            <w:lang w:val="el-GR"/>
          </w:rPr>
          <w:t>1807. 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 ΕΠΙΚΡΑΤΕΙΑΣ Αριθμ. Δ1α/ΓΠ.οικ. 6757 της 4/5.2.2022 «Προϋποθέσεις εισόδου στη Χώρα προς περιορισμό της διασποράς του κορωνοϊού COVID-19» (Β΄ 431)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193100681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332</w:t>
        </w:r>
        <w:r w:rsidR="008D2510" w:rsidRPr="008D2510">
          <w:rPr>
            <w:noProof/>
            <w:webHidden/>
          </w:rPr>
          <w:fldChar w:fldCharType="end"/>
        </w:r>
      </w:hyperlink>
    </w:p>
    <w:p w14:paraId="71621565"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82" w:history="1">
        <w:r w:rsidR="008D2510" w:rsidRPr="008D2510">
          <w:rPr>
            <w:bCs/>
            <w:noProof/>
            <w:lang w:val="el-GR"/>
          </w:rPr>
          <w:t>1808. ΑΠΟΦΑΣΗ ΥΠΟΥΡΓΟΥ ΥΓΕΙΑΣ Αριθμ. Γ.Π.Β1β.B2β.οικ.6330 της 3/9.2.2022 «Μέθοδος υπολογισμού και εφαρμογής του μηχανισμού αυτόματης επιστροφής (Clawback) για τη νοσοκομειακή φαρμακευτική δαπάνη και τη δαπάνη των φαρμακείων του Ε.Ο.Π.Υ.Υ για το έτος 2021» (Β΄ 538)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193100682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332</w:t>
        </w:r>
        <w:r w:rsidR="008D2510" w:rsidRPr="008D2510">
          <w:rPr>
            <w:noProof/>
            <w:webHidden/>
          </w:rPr>
          <w:fldChar w:fldCharType="end"/>
        </w:r>
      </w:hyperlink>
    </w:p>
    <w:p w14:paraId="5ADBB7C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83" w:history="1">
        <w:r w:rsidR="008D2510" w:rsidRPr="008D2510">
          <w:rPr>
            <w:bCs/>
            <w:noProof/>
            <w:lang w:val="el-GR"/>
          </w:rPr>
          <w:t>1809. ΑΠΟΦΑΣΗ ΥΠΟΥΡΓΩΝ ΟΙΚΟΝΟΜΙΚΩΝ - ΑΝΑΠΤΥΞΗΣ ΚΑΙ ΕΠΕΝΔΥΣΕΩΝ - ΠΑΙΔΕΙΑΣ ΚΑΙ ΘΡΗΣΚΕΥΜΑΤΩΝ Αριθμ. 13924/Ζ1 της 8/10.2.2022 «Χρηματοδότηση των Ανώτατων Εκπαιδευτικών Ιδρυμάτων για την απόδοση υποτροφιών σε μεταπτυχιακούς φοιτητές και υποψήφιους διδάκτορες κατά το εαρινό εξάμηνο του ακαδημαϊκού έτους 2021-2022 για τη διεξαγωγή επικουρικού διδακτικού έργου σε προγράμματα σπουδών πρώτου κύκλου των Ανωτάτων Εκπαιδευτικών Ιδρυμάτων (Α.Ε.Ι.) - Καθορισμός του ύψους της υποτροφίας και ρύθμιση επιμέρους ζητημάτων διαχείρισης, παρακολούθησης και υλοποίησης των πράξεων που θα ενταχθούν για χρηματοδότηση στο πλαίσιο της πρόσκλησης ΕΔΒΜ184 με τίτλο “Υποστήριξη των εκπαιδευτικών δραστηριοτήτων των ΑΕΙ με την ενσωμάτωση ενισχυτικής διδασκαλίας επιπρόσθετα των κύριων διαλέξεων για το ακαδημαϊκό έτος 2021-2022” του Επιχειρησιακού Προγράμματος “Ανάπτυξη Ανθρώπινου Δυναμικού, Εκπαίδευση και Δια Βίου Μάθηση 2014-2020” που συγχρηματοδοτείται από το Ευρωπαϊκό Κοινωνικό Ταμείο (Ε.Κ.Τ.)» (Β΄ 558)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193100683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336</w:t>
        </w:r>
        <w:r w:rsidR="008D2510" w:rsidRPr="008D2510">
          <w:rPr>
            <w:noProof/>
            <w:webHidden/>
          </w:rPr>
          <w:fldChar w:fldCharType="end"/>
        </w:r>
      </w:hyperlink>
    </w:p>
    <w:p w14:paraId="3A254EE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84" w:history="1">
        <w:r w:rsidR="008D2510" w:rsidRPr="008D2510">
          <w:rPr>
            <w:bCs/>
            <w:noProof/>
            <w:lang w:val="el-GR"/>
          </w:rPr>
          <w:t>1809Α.</w:t>
        </w:r>
        <w:r w:rsidR="008D2510" w:rsidRPr="008D2510">
          <w:rPr>
            <w:bCs/>
            <w:noProof/>
          </w:rPr>
          <w:t>NOMO</w:t>
        </w:r>
        <w:r w:rsidR="008D2510" w:rsidRPr="008D2510">
          <w:rPr>
            <w:bCs/>
            <w:noProof/>
            <w:lang w:val="el-GR"/>
          </w:rPr>
          <w:t>Σ ΥΠ’ ΑΡΙΘΜ. 4889 της 10/10.2.2022 «Κύρωση της από 29.7.2021 Επιμέρους Σύμβασης Δωρεάς</w:t>
        </w:r>
        <w:r w:rsidR="008D2510" w:rsidRPr="008D2510">
          <w:rPr>
            <w:bCs/>
            <w:noProof/>
          </w:rPr>
          <w:t> </w:t>
        </w:r>
        <w:r w:rsidR="008D2510" w:rsidRPr="008D2510">
          <w:rPr>
            <w:bCs/>
            <w:noProof/>
            <w:lang w:val="el-GR"/>
          </w:rPr>
          <w:t xml:space="preserve">- Έργο ΙΙ, Παράρτημα 11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άλλες επείγουσες διατάξεις για την αντιμετώπιση της πανδημίας του κορωνοϊού </w:t>
        </w:r>
        <w:r w:rsidR="008D2510" w:rsidRPr="008D2510">
          <w:rPr>
            <w:bCs/>
            <w:noProof/>
          </w:rPr>
          <w:t>COVID</w:t>
        </w:r>
        <w:r w:rsidR="008D2510" w:rsidRPr="008D2510">
          <w:rPr>
            <w:bCs/>
            <w:noProof/>
            <w:lang w:val="el-GR"/>
          </w:rPr>
          <w:t>-1» (Α’ 21)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193100684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348</w:t>
        </w:r>
        <w:r w:rsidR="008D2510" w:rsidRPr="008D2510">
          <w:rPr>
            <w:noProof/>
            <w:webHidden/>
          </w:rPr>
          <w:fldChar w:fldCharType="end"/>
        </w:r>
      </w:hyperlink>
    </w:p>
    <w:p w14:paraId="44504A42"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85" w:history="1">
        <w:r w:rsidR="008D2510" w:rsidRPr="008D2510">
          <w:rPr>
            <w:bCs/>
            <w:noProof/>
            <w:lang w:val="el-GR"/>
          </w:rPr>
          <w:t>1810. ΑΠΟΦΑΣΗ ΥΠΟΥΡΓΟΥ ΟΙΚΟΝΟΜΙΚΩΝ Αριθμ. 16432 ΕΞ 2022 της 8/11.2.2022 «Διάθεση χρηματικού ποσού για την αγορά δεκαεπτά (17) ασθενοφόρων για την κάλυψη των αναγκών του ΕΚΑΒ και του Εθνικού Συστήματος Υγείας» (Β΄ 565)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193100685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356</w:t>
        </w:r>
        <w:r w:rsidR="008D2510" w:rsidRPr="008D2510">
          <w:rPr>
            <w:noProof/>
            <w:webHidden/>
          </w:rPr>
          <w:fldChar w:fldCharType="end"/>
        </w:r>
      </w:hyperlink>
    </w:p>
    <w:p w14:paraId="573DA01D"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86" w:history="1">
        <w:r w:rsidR="008D2510" w:rsidRPr="008D2510">
          <w:rPr>
            <w:bCs/>
            <w:noProof/>
            <w:lang w:val="el-GR"/>
          </w:rPr>
          <w:t>1811. 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 ΕΠΙΚΡΑΤΕΙΑΣ Αριθμ. Δ1α/ΓΠ.οικ. 8504 της 11/12.2.2022 «Αντικατάσταση της υπό στοιχεία Δ1α/ΓΠ.οικ.6757/4.2.2022 κοινής υπουργικής απόφασης “Προϋποθέσεις εισόδου στη Χώρα προς περιορισμό της διασποράς του κορωνοϊού COVID-19” (Β’ 431)» (Β΄ 606)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193100686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357</w:t>
        </w:r>
        <w:r w:rsidR="008D2510" w:rsidRPr="008D2510">
          <w:rPr>
            <w:noProof/>
            <w:webHidden/>
          </w:rPr>
          <w:fldChar w:fldCharType="end"/>
        </w:r>
      </w:hyperlink>
    </w:p>
    <w:p w14:paraId="72346614"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87" w:history="1">
        <w:r w:rsidR="008D2510" w:rsidRPr="008D2510">
          <w:rPr>
            <w:bCs/>
            <w:noProof/>
            <w:lang w:val="el-GR"/>
          </w:rPr>
          <w:t>1812. ΑΠΟΦΑΣ</w:t>
        </w:r>
        <w:r w:rsidR="008D2510" w:rsidRPr="008D2510">
          <w:rPr>
            <w:bCs/>
            <w:noProof/>
          </w:rPr>
          <w:t>H</w:t>
        </w:r>
        <w:r w:rsidR="008D2510" w:rsidRPr="008D2510">
          <w:rPr>
            <w:bCs/>
            <w:noProof/>
            <w:lang w:val="el-GR"/>
          </w:rPr>
          <w:t xml:space="preserve">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8681 της 11/12.2.2022 «Έκτακτα μέτρα προστασίας της δημόσιας υγείας από τον κίνδυνο περαιτέρω διασποράς του κορωνοϊού COVID-19 στο σύνολο της Επικράτειας έως και τη Δευτέρα, 21 Φεβρουαρίου 2022 και ώρα 6:00» (Β΄ 607)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193100687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357</w:t>
        </w:r>
        <w:r w:rsidR="008D2510" w:rsidRPr="008D2510">
          <w:rPr>
            <w:noProof/>
            <w:webHidden/>
          </w:rPr>
          <w:fldChar w:fldCharType="end"/>
        </w:r>
      </w:hyperlink>
    </w:p>
    <w:p w14:paraId="5F3CFC88"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88" w:history="1">
        <w:r w:rsidR="008D2510" w:rsidRPr="008D2510">
          <w:rPr>
            <w:bCs/>
            <w:noProof/>
            <w:lang w:val="el-GR"/>
          </w:rPr>
          <w:t>1813. ΑΠΟΦΑΣΗ ΥΠΟΥΡΓΩΝ ΟΙΚΟΝΟΜΙΚΩΝ - ΥΓΕΙΑΣ - ΕΠΙΚΡΑΤΕΙΑΣ ΚΑΙ ΔΙΟΙΚΗΤΗ ΤΗΣ ΑΝΕΞΑΡΤΗΤΗΣ ΑΡΧΗΣ ΔΗΜΟΣΙΩΝ ΕΣΟΔΩΝ Αριθμ. ΓΠ.οικ. 7586 της 7/12.2.2022 «Καθορισμός διαδικασίας προσδιορισμού των υπόχρεων προσώπων και επιβολής του διοικητικού προστίμου της παρ. 4 του άρθρου 24 του ν. 4865/2021 (Α’ 238)» (Β΄ 608)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193100688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358</w:t>
        </w:r>
        <w:r w:rsidR="008D2510" w:rsidRPr="008D2510">
          <w:rPr>
            <w:noProof/>
            <w:webHidden/>
          </w:rPr>
          <w:fldChar w:fldCharType="end"/>
        </w:r>
      </w:hyperlink>
    </w:p>
    <w:p w14:paraId="41B0E392"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89" w:history="1">
        <w:r w:rsidR="008D2510" w:rsidRPr="008D2510">
          <w:rPr>
            <w:bCs/>
            <w:noProof/>
            <w:lang w:val="el-GR"/>
          </w:rPr>
          <w:t>1814. ΑΠΟΦΑΣΗ ΥΦΥΠΟΥΡΓΟΥ ΠΟΛΙΤΙΣΜΟΥ ΚΑΙ ΑΘΛΗΤΙΣΜΟΥ Αριθμ. 60330 της 14/18.2.2022 «Καθορισμός για το έτος 2022 των ειδικότερων στοιχείων και των λεπτομερειών α) για την αίτηση εγγραφής αθλητικού σωματείου με ειδική αθλητική αναγνώριση στο “Ηλεκτρονικό Μητρώο Ερασιτεχνικών Αθλητικών Σωματείων” του άρθρου 142 του ν. 4714/2020 (Α’ 148), β) για την επικαιροποίηση των στοιχείων των ήδη εγγεγραμμένων στο ηλεκτρονικό μητρώο αθλητικών σωματείων, καθώς και γ) για τον έλεγχο της αίτησης εγγραφής ή/και επικαιροποίησης» (Β΄ 746)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193100689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367</w:t>
        </w:r>
        <w:r w:rsidR="008D2510" w:rsidRPr="008D2510">
          <w:rPr>
            <w:noProof/>
            <w:webHidden/>
          </w:rPr>
          <w:fldChar w:fldCharType="end"/>
        </w:r>
      </w:hyperlink>
    </w:p>
    <w:p w14:paraId="3A171CAD"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90" w:history="1">
        <w:r w:rsidR="008D2510" w:rsidRPr="008D2510">
          <w:rPr>
            <w:bCs/>
            <w:noProof/>
            <w:lang w:val="el-GR"/>
          </w:rPr>
          <w:t>1815. 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10343 της 18/18.2.2022 «Έκτακτα μέτρα προστασίας της δημόσιας υγείας από τον κίνδυνο περαιτέρω διασποράς του κορωνοϊού COVID-19 στο σύνολο της Επικράτειας από το Σάββατο, 19 Φεβρουαρίου 2022 και ώρα 06:00 έως και τη Δευτέρα, 28 Φεβρουαρίου 2022 και ώρα 6:00» (Β΄ 766)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193100690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373</w:t>
        </w:r>
        <w:r w:rsidR="008D2510" w:rsidRPr="008D2510">
          <w:rPr>
            <w:noProof/>
            <w:webHidden/>
          </w:rPr>
          <w:fldChar w:fldCharType="end"/>
        </w:r>
      </w:hyperlink>
    </w:p>
    <w:p w14:paraId="23B3DB03"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91" w:history="1">
        <w:r w:rsidR="008D2510" w:rsidRPr="008D2510">
          <w:rPr>
            <w:bCs/>
            <w:noProof/>
            <w:lang w:val="el-GR"/>
          </w:rPr>
          <w:t>1816. 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 ΕΠΙΚΡΑΤΕΙΑΣ Αριθμ. Δ1α/Γ.Π.οικ. 10344 της 18/18.2.2022 «Προϋποθέσεις εισόδου στη Χώρα προς περιορισμό της διασποράς του κορωνοϊού COVID-19» (Β΄ 767)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193100691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374</w:t>
        </w:r>
        <w:r w:rsidR="008D2510" w:rsidRPr="008D2510">
          <w:rPr>
            <w:noProof/>
            <w:webHidden/>
          </w:rPr>
          <w:fldChar w:fldCharType="end"/>
        </w:r>
      </w:hyperlink>
    </w:p>
    <w:p w14:paraId="45E5C47A"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92" w:history="1">
        <w:r w:rsidR="008D2510" w:rsidRPr="008D2510">
          <w:rPr>
            <w:bCs/>
            <w:noProof/>
            <w:lang w:val="el-GR"/>
          </w:rPr>
          <w:t>1817. ΑΠΟΦΑΣΗ ΓΕΝΙΚΟΥ ΓΡΑΜΜΑΤΕΑ ΔΗΜΟΣΙΑΣ ΤΑΞΗΣ ΤΟΥ ΥΠΟΥΡΓΕΙΟΥ ΠΡΟΣΤΑΣΙΑΣ ΤΟΥ ΠΟΛΙΤΗ Αριθμ. απόφ. 6003/13/2182α΄ της 19/21.2.2022 «Αναβολή των τακτικών κρίσεων των Αξιωματικών της Ελληνικής Αστυνομίας, έτους 2022» (Β΄ 774)</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193100692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374</w:t>
        </w:r>
        <w:r w:rsidR="008D2510" w:rsidRPr="008D2510">
          <w:rPr>
            <w:noProof/>
            <w:webHidden/>
          </w:rPr>
          <w:fldChar w:fldCharType="end"/>
        </w:r>
      </w:hyperlink>
    </w:p>
    <w:p w14:paraId="1AAF539D"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93" w:history="1">
        <w:r w:rsidR="008D2510" w:rsidRPr="008D2510">
          <w:rPr>
            <w:bCs/>
            <w:noProof/>
            <w:lang w:val="el-GR"/>
          </w:rPr>
          <w:t xml:space="preserve">1817Α. </w:t>
        </w:r>
        <w:r w:rsidR="008D2510" w:rsidRPr="008D2510">
          <w:rPr>
            <w:bCs/>
            <w:noProof/>
          </w:rPr>
          <w:t>NOMO</w:t>
        </w:r>
        <w:r w:rsidR="008D2510" w:rsidRPr="008D2510">
          <w:rPr>
            <w:bCs/>
            <w:noProof/>
            <w:lang w:val="el-GR"/>
          </w:rPr>
          <w:t>Σ ΥΠ’ ΑΡΙΘΜ. 4892 της 22/22.2.2022 «Εκσυγχρονισμός του Ηλεκτρονικού Εθνικού Φορέα Κοινωνικής Ασφάλισης και άλλες επείγουσες διατάξεις» (Α’ 28)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193100693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376</w:t>
        </w:r>
        <w:r w:rsidR="008D2510" w:rsidRPr="008D2510">
          <w:rPr>
            <w:noProof/>
            <w:webHidden/>
          </w:rPr>
          <w:fldChar w:fldCharType="end"/>
        </w:r>
      </w:hyperlink>
    </w:p>
    <w:p w14:paraId="532778F6"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94" w:history="1">
        <w:r w:rsidR="008D2510" w:rsidRPr="008D2510">
          <w:rPr>
            <w:bCs/>
            <w:noProof/>
            <w:lang w:val="el-GR"/>
          </w:rPr>
          <w:t>1818. ΑΠΟΦΑΣΗ ΥΠΟΥΡΓΟΥ ΟΙΚΟΝΟΜΙΚΩΝ Αριθμ. ΥΠ.ΣΥΝΤ. 21 της 22/24.2.2022 «Διάθεση χρηματικού ποσού για την ενίσχυση δράσεων αντιμετώπισης των συνεπειών του κορωνοϊού COVID-19» (Β΄ 842)</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193100694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379</w:t>
        </w:r>
        <w:r w:rsidR="008D2510" w:rsidRPr="008D2510">
          <w:rPr>
            <w:noProof/>
            <w:webHidden/>
          </w:rPr>
          <w:fldChar w:fldCharType="end"/>
        </w:r>
      </w:hyperlink>
    </w:p>
    <w:p w14:paraId="2C5867C9"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95" w:history="1">
        <w:r w:rsidR="008D2510" w:rsidRPr="008D2510">
          <w:rPr>
            <w:bCs/>
            <w:noProof/>
            <w:lang w:val="el-GR"/>
          </w:rPr>
          <w:t>1819. ΑΠΟΦΑΣΗ ΥΠΟΥΡΓΟΥ ΟΙΚΟΝΟΜΙΚΩΝ Αριθμ. ΥΠ.ΣΥΝΤ. 20 της 22/24.2.2022 «Διάθεση χρηματικού ποσού για την ενίσχυση δράσεων αντιμετώπισης των συνεπειών του κορωνοϊού COVID-19» (Β΄ 842)</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193100695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380</w:t>
        </w:r>
        <w:r w:rsidR="008D2510" w:rsidRPr="008D2510">
          <w:rPr>
            <w:noProof/>
            <w:webHidden/>
          </w:rPr>
          <w:fldChar w:fldCharType="end"/>
        </w:r>
      </w:hyperlink>
    </w:p>
    <w:p w14:paraId="56924B8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96" w:history="1">
        <w:r w:rsidR="008D2510" w:rsidRPr="008D2510">
          <w:rPr>
            <w:bCs/>
            <w:noProof/>
            <w:lang w:val="el-GR"/>
          </w:rPr>
          <w:t>1820. ΑΠΟΦΑΣΗ ΥΠΟΥΡΓΟΥ ΟΙΚΟΝΟΜΙΚΩΝ Αριθμ. ΥΠ.ΣΥΝΤ. 22 της 22/24.2.2022 «Διάθεση χρηματικού ποσού για την ενίσχυση δράσεων αντιμετώπισης των συνεπειών του κορωνοϊού COVID-19» (Β΄ 842)</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193100696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382</w:t>
        </w:r>
        <w:r w:rsidR="008D2510" w:rsidRPr="008D2510">
          <w:rPr>
            <w:noProof/>
            <w:webHidden/>
          </w:rPr>
          <w:fldChar w:fldCharType="end"/>
        </w:r>
      </w:hyperlink>
    </w:p>
    <w:p w14:paraId="45678AA0"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97" w:history="1">
        <w:r w:rsidR="008D2510" w:rsidRPr="008D2510">
          <w:rPr>
            <w:bCs/>
            <w:noProof/>
            <w:lang w:val="el-GR"/>
          </w:rPr>
          <w:t>1821. ΑΠΟΦΑΣΗ ΑΝΑΠΛΗΡΩΤΡΙΑΣ ΥΠΟΥΡΓΟΥ ΥΓΕΙΑΣ Αριθμ. Γ6α/Γ.Π.70942/21 της 21/25.2.2022 «Σύσταση και έργο “Κεντρικής Επιτροπής Εξετάσεων Ειδικευομένων Νοσηλευτών”, ανά νοσηλευτική ειδικότητα και τριμελών “Επιτροπών Διενέργειας Εξετάσεων Ειδικευομένων Νοσηλευτών”, ανά νοσηλευτική ειδικότητα και ανά Υ.ΠΕ., σε εφαρμογή της παρ. 2 του άρθρου 41 του ν. 4876/2021» (Β΄ 857)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193100697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383</w:t>
        </w:r>
        <w:r w:rsidR="008D2510" w:rsidRPr="008D2510">
          <w:rPr>
            <w:noProof/>
            <w:webHidden/>
          </w:rPr>
          <w:fldChar w:fldCharType="end"/>
        </w:r>
      </w:hyperlink>
    </w:p>
    <w:p w14:paraId="303DF225"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98" w:history="1">
        <w:r w:rsidR="008D2510" w:rsidRPr="008D2510">
          <w:rPr>
            <w:bCs/>
            <w:noProof/>
            <w:lang w:val="el-GR"/>
          </w:rPr>
          <w:t>1822. 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11974 της 25/25.2.2022 «Έκτακτα μέτρα προστασίας της δημόσιας υγείας από τον κίνδυνο περαιτέρω διασποράς του κορωνοϊού COVID-19 στο σύνολο της Επικράτειας από τη Δευτέρα, 28 Φεβρουαρίου 2022 και ώρα 06:00 έως και την Τρίτη, 8 Μαρτίου 2022 και ώρα 6:00» (Β΄ 891)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193100698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389</w:t>
        </w:r>
        <w:r w:rsidR="008D2510" w:rsidRPr="008D2510">
          <w:rPr>
            <w:noProof/>
            <w:webHidden/>
          </w:rPr>
          <w:fldChar w:fldCharType="end"/>
        </w:r>
      </w:hyperlink>
    </w:p>
    <w:p w14:paraId="537F3CF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699" w:history="1">
        <w:r w:rsidR="008D2510" w:rsidRPr="008D2510">
          <w:rPr>
            <w:bCs/>
            <w:noProof/>
            <w:lang w:val="el-GR"/>
          </w:rPr>
          <w:t>1823. ΑΠΟΦΑΣΗ ΥΠΟΥΡΓΩΝ ΟΙΚΟΝΟΜΙΚΩΝ - ΕΘΝΙΚΗΣ ΑΜΥΝΑΣ - ΥΓΕΙΑΣ Αριθμ. Γ.Π. οικ. 12037 της 27.2/2.3.2022 «Παραχώρηση των εγκαταστάσεων, θαλάμων, κλινών νοσηλείας και κλινών αυξημένης φροντίδας του Νοσηλευτικού Ιδρύματος Μετοχικού Ταμείου Στρατού (Ν.Ι.Μ.Τ.Σ.) για την κάλυψη αναγκών δημόσιας υγείας, που συνδέονται με την αντιμετώπιση του κορωνοϊού COVID-19» (Β΄ 957)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193100699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389</w:t>
        </w:r>
        <w:r w:rsidR="008D2510" w:rsidRPr="008D2510">
          <w:rPr>
            <w:noProof/>
            <w:webHidden/>
          </w:rPr>
          <w:fldChar w:fldCharType="end"/>
        </w:r>
      </w:hyperlink>
    </w:p>
    <w:p w14:paraId="5353EE62"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700" w:history="1">
        <w:r w:rsidR="008D2510" w:rsidRPr="008D2510">
          <w:rPr>
            <w:bCs/>
            <w:noProof/>
            <w:lang w:val="el-GR"/>
          </w:rPr>
          <w:t>1824. ΑΠΟΦΑΣ</w:t>
        </w:r>
        <w:r w:rsidR="008D2510" w:rsidRPr="008D2510">
          <w:rPr>
            <w:bCs/>
            <w:noProof/>
          </w:rPr>
          <w:t>H</w:t>
        </w:r>
        <w:r w:rsidR="008D2510" w:rsidRPr="008D2510">
          <w:rPr>
            <w:bCs/>
            <w:noProof/>
            <w:lang w:val="el-GR"/>
          </w:rPr>
          <w:t xml:space="preserve">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13654 της 4/4.3.2022 «Έκτακτα μέτρα προστασίας της δημόσιας υγείας από τον κίνδυνο περαιτέρω διασποράς του κορωνοϊού COVID-19 στο σύνολο της Επικράτειας από το Σάββατο, 5 Μαρτίου 2022 και ώρα 06:00 έως και τη Δευτέρα, 14 Μαρτίου 2022 και ώρα 6:00» (Β΄ 1011)</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193100700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392</w:t>
        </w:r>
        <w:r w:rsidR="008D2510" w:rsidRPr="008D2510">
          <w:rPr>
            <w:noProof/>
            <w:webHidden/>
          </w:rPr>
          <w:fldChar w:fldCharType="end"/>
        </w:r>
      </w:hyperlink>
    </w:p>
    <w:p w14:paraId="55ED0715"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701" w:history="1">
        <w:r w:rsidR="008D2510" w:rsidRPr="008D2510">
          <w:rPr>
            <w:bCs/>
            <w:noProof/>
            <w:lang w:val="el-GR"/>
          </w:rPr>
          <w:t>1825. 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 ΕΠΙΚΡΑΤΕΙΑΣ Αριθμ. Δ1α/Γ.Π.οικ. 13655 της 4/4.3.2022 «Προϋποθέσεις εισόδου στη Χώρα προς περιορισμό της διασποράς του κορωνοϊού COVID-19» (Β΄ 1012)</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193100701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393</w:t>
        </w:r>
        <w:r w:rsidR="008D2510" w:rsidRPr="008D2510">
          <w:rPr>
            <w:noProof/>
            <w:webHidden/>
          </w:rPr>
          <w:fldChar w:fldCharType="end"/>
        </w:r>
      </w:hyperlink>
    </w:p>
    <w:p w14:paraId="01359689"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702" w:history="1">
        <w:r w:rsidR="008D2510" w:rsidRPr="008D2510">
          <w:rPr>
            <w:bCs/>
            <w:noProof/>
            <w:lang w:val="el-GR"/>
          </w:rPr>
          <w:t>1826. ΑΠΟΦΑΣΗ ΥΠΟΥΡΓΩΝ ΟΙΚΟΝΟΜΙΚΩΝ - ΥΓΕΙΑΣ της 1.2/5.3.2022 «Πρόσθετη πράξη τροποποίησης της από 27-1-2021 έγκρισης Σύμβασης Δωρεάς μεταξύ του Ελληνικού Δημοσίου ως Δωρεοδόχου και και του “ΚΟΙΝΩΦΕΛΟΥΣ ΙΔΡΥΜΑΤΟΣ ΑΛΕΞΑΝΔΡΟΣ Σ. ΩΝΑΣΗΣ” (ALEXANDER S. ONASSIS PUBLIC BENEFIT FOUNDATION), που εδρεύει στο Λιχτενστάιν, Heilikreuz 6, 9490 Vaduz, Liechtenstein, όπως νόμιμα εκπροσωπείται από τον Πρόεδρο του Δ.Σ. Αντώνη Παπαδημητρίου και την Γραμματέα του Δ.Σ. Μαριάννα Μόσχου, στη συνέχεια αναφερόμενο ως “Δωρητής” για την δημιουργία και διαμόρφωση των ενημερωτικών μηνυμάτων εντύπου, οπτικοακουστικού και ηλεκτρονικού προωθητικού υλικού για την προβολή των μηνυμάτων της Εθνικής Εκστρατείας Εμβολιασμού, ποσού εκατόν έξι χιλιάδων ευρώ (106.000,00) αποκλειστικά για τη δημιουργία και διαμόρφωση τριών (3) ενημερωτικών μηνυμάτων ψηφιακού προωθητικού υλικού (3 βίντεο) για την προβολή των μηνυμάτων της Εθνικής Εκστρατείας» (Β΄ 1038)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193100702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393</w:t>
        </w:r>
        <w:r w:rsidR="008D2510" w:rsidRPr="008D2510">
          <w:rPr>
            <w:noProof/>
            <w:webHidden/>
          </w:rPr>
          <w:fldChar w:fldCharType="end"/>
        </w:r>
      </w:hyperlink>
    </w:p>
    <w:p w14:paraId="7FDCBA71"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703" w:history="1">
        <w:r w:rsidR="008D2510" w:rsidRPr="008D2510">
          <w:rPr>
            <w:bCs/>
            <w:noProof/>
            <w:lang w:val="el-GR"/>
          </w:rPr>
          <w:t>1826</w:t>
        </w:r>
        <w:r w:rsidR="008D2510" w:rsidRPr="008D2510">
          <w:rPr>
            <w:bCs/>
            <w:noProof/>
          </w:rPr>
          <w:t>A</w:t>
        </w:r>
        <w:r w:rsidR="008D2510" w:rsidRPr="008D2510">
          <w:rPr>
            <w:bCs/>
            <w:noProof/>
            <w:lang w:val="el-GR"/>
          </w:rPr>
          <w:t xml:space="preserve">. </w:t>
        </w:r>
        <w:r w:rsidR="008D2510" w:rsidRPr="008D2510">
          <w:rPr>
            <w:bCs/>
            <w:noProof/>
          </w:rPr>
          <w:t>NOMO</w:t>
        </w:r>
        <w:r w:rsidR="008D2510" w:rsidRPr="008D2510">
          <w:rPr>
            <w:bCs/>
            <w:noProof/>
            <w:lang w:val="el-GR"/>
          </w:rPr>
          <w:t>Σ ΥΠ’ ΑΡΙΘΜ. 4903 της 4/5.3.2022 «Πρότυπες προτάσεις για έργα υποδομής και λοιπές επείγουσες διατάξεις» (Α΄ 46)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193100703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395</w:t>
        </w:r>
        <w:r w:rsidR="008D2510" w:rsidRPr="008D2510">
          <w:rPr>
            <w:noProof/>
            <w:webHidden/>
          </w:rPr>
          <w:fldChar w:fldCharType="end"/>
        </w:r>
      </w:hyperlink>
    </w:p>
    <w:p w14:paraId="51E9757D"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704" w:history="1">
        <w:r w:rsidR="008D2510" w:rsidRPr="008D2510">
          <w:rPr>
            <w:bCs/>
            <w:noProof/>
            <w:lang w:val="el-GR"/>
          </w:rPr>
          <w:t>1827. 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 ΕΠΙΚΡΑΤΕΙΑΣ Αριθμ. Δ1α/ΓΠ.οικ. 13661 της 6/6.3.2022 «Τροποποίηση της υπό στοιχεία Δ1α/ΓΠ.οικ.13655/4.3.2022 κοινής υπουργικής απόφασης “Προϋποθέσεις εισόδου στη Χώρα προς περιορισμό της διασποράς του κορωνοϊού COVID-19” (Β’ 1012)» (Β΄ 1039)</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193100704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398</w:t>
        </w:r>
        <w:r w:rsidR="008D2510" w:rsidRPr="008D2510">
          <w:rPr>
            <w:noProof/>
            <w:webHidden/>
          </w:rPr>
          <w:fldChar w:fldCharType="end"/>
        </w:r>
      </w:hyperlink>
    </w:p>
    <w:p w14:paraId="044D2C22"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705" w:history="1">
        <w:r w:rsidR="008D2510" w:rsidRPr="008D2510">
          <w:rPr>
            <w:bCs/>
            <w:noProof/>
            <w:lang w:val="el-GR"/>
          </w:rPr>
          <w:t>1828. ΑΠΟΦΑΣΗ ΥΦΥΠΟΥΡΓΟΥ ΑΝΑΠΤΥΞΗΣ ΚΑΙ ΕΠΕΝΔΥΣΕΩΝ ΚΑΙ ΓΕΝΙΚΟΥ ΓΡΑΜΜΑΤΕΑ ΤΟΥ ΠΡΩΘΥΠΟΥΡΓΟΥ Αριθμ. 5985 της 20.1/9.3.2022 «Έγκριση του Ειδικού Προγράμματος της Προεδρίας της Κυβέρνησης: στόχοι, άξονες προτεραιότητες και σύστημα διοίκησης και διαχείρισης» (Β΄ 1045)</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193100705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399</w:t>
        </w:r>
        <w:r w:rsidR="008D2510" w:rsidRPr="008D2510">
          <w:rPr>
            <w:noProof/>
            <w:webHidden/>
          </w:rPr>
          <w:fldChar w:fldCharType="end"/>
        </w:r>
      </w:hyperlink>
    </w:p>
    <w:p w14:paraId="1FA2C129"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706" w:history="1">
        <w:r w:rsidR="008D2510" w:rsidRPr="008D2510">
          <w:rPr>
            <w:bCs/>
            <w:noProof/>
            <w:lang w:val="el-GR"/>
          </w:rPr>
          <w:t>1829. ΑΠΟΦΑΣΗ ΥΠΟΥΡΓΩΝ ΟΙΚΟΝΟΜΙΚΩΝ - ΥΓΕΙΑΣ Αριθμ. Β1.α/οικ. 13384 της 3/9.3.2022 «Έκτακτη οικονομική ενίσχυση του Ε.Ο.Π.Υ.Υ. για την κάλυψη έκτακτων αναγκών δημόσιας υγείας που συνδέονται με την αντιμετώπιση του κορωνοϊού COVID-19» (Β΄ 1046)</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193100706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405</w:t>
        </w:r>
        <w:r w:rsidR="008D2510" w:rsidRPr="008D2510">
          <w:rPr>
            <w:noProof/>
            <w:webHidden/>
          </w:rPr>
          <w:fldChar w:fldCharType="end"/>
        </w:r>
      </w:hyperlink>
    </w:p>
    <w:p w14:paraId="41D90D33"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707" w:history="1">
        <w:r w:rsidR="008D2510" w:rsidRPr="008D2510">
          <w:rPr>
            <w:bCs/>
            <w:noProof/>
            <w:lang w:val="el-GR"/>
          </w:rPr>
          <w:t>1830. ΑΠΟΦΑΣΗ ΥΠΟΥΡΓΟΥ, ΑΝΑΠΛΗΡΩΤΗ ΥΠΟΥΡΓΟΥ ΚΑΙ ΥΦΥΠΟΥΡΓΟΥ ΟΙΚΟΝΟΜΙΚΩΝ Αριθμ. ΓΔΟΥ 14 της 4/9.3.2022 «Διαδικασία καταβολής αποζημίωσης μισθωμάτων για τους μήνες Μάρτιο, Απρίλιο, Μάιο, Ιούνιο και Ιούλιο 2021, κατ’ επιταγή του νόμου στο πλαίσιο αντιμετώπισης των επιπτώσεων του κορωνοϊού COVID-19 σε δικαιούχους που δεν είχαν λάβει προκαταβολή για τους μήνες αυτούς, σύμφωνα με την παρ. 3 του άρθρου 3 των υπό στοιχεία ΓΔΟΥ 400 (Β’ 1613), ΓΔΟΥ 500 (Β’ 2225), ΓΔΟΥ 615 (Β’ 2830), ΓΔΟΥ 809 (Β’ 3274) και ΓΔΟΥ 872 (Β’ 3921) κοινών υπουργικών αποφάσεων» (Β΄ 1047)</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193100707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406</w:t>
        </w:r>
        <w:r w:rsidR="008D2510" w:rsidRPr="008D2510">
          <w:rPr>
            <w:noProof/>
            <w:webHidden/>
          </w:rPr>
          <w:fldChar w:fldCharType="end"/>
        </w:r>
      </w:hyperlink>
    </w:p>
    <w:p w14:paraId="3EDC260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708" w:history="1">
        <w:r w:rsidR="008D2510" w:rsidRPr="008D2510">
          <w:rPr>
            <w:bCs/>
            <w:noProof/>
            <w:lang w:val="el-GR"/>
          </w:rPr>
          <w:t>1831. ΑΠΟΦΑΣΗ ΥΠΟΥΡΓΩΝ ΟΙΚΟΝΟΜΙΚΩΝ - ΥΓΕΙΑΣ Αριθμ. Β1.α/οικ. 13542 της 4/10.3.2022 «Έκτακτη οικονομική ενίσχυση του προϋπολογισμού εξόδων του Υπουργείου Υγείας για την κάλυψη της δαπάνης προμήθειας και αγοράς του φαρμάκου molnupriravir για τη θεραπεία των ασθενών COVID-19» (Β΄ 1052)</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193100708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412</w:t>
        </w:r>
        <w:r w:rsidR="008D2510" w:rsidRPr="008D2510">
          <w:rPr>
            <w:noProof/>
            <w:webHidden/>
          </w:rPr>
          <w:fldChar w:fldCharType="end"/>
        </w:r>
      </w:hyperlink>
    </w:p>
    <w:p w14:paraId="1EACE0B2"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709" w:history="1">
        <w:r w:rsidR="008D2510" w:rsidRPr="008D2510">
          <w:rPr>
            <w:bCs/>
            <w:noProof/>
            <w:lang w:val="el-GR"/>
          </w:rPr>
          <w:t xml:space="preserve">1832. ΑΠΟΦΑΣΗ ΔΙΟΙΚΗΤΗ ΤΗΣ ΑΝΕΞΑΡΤΗΤΗΣ ΑΡΧΗΣ ΔΗΜΟΣΙΩΝ ΕΣΟΔΩΝ Αριθμ. Α.1034 της 9/11.3.2022 «Τύπος και περιεχόμενο της δήλωσης φορολογίας εισοδήματος φυσικών προσώπων φορολογικού έτους 2021, των λοιπών εντύπων και των δικαιολογητικών εγγράφων που συνυποβάλλονται με αυτή. Τύπος και περιεχόμενο της πράξης διοικητικού/διορθωτικού </w:t>
        </w:r>
        <w:r w:rsidR="008D2510" w:rsidRPr="008D2510">
          <w:rPr>
            <w:bCs/>
            <w:noProof/>
            <w:lang w:val="el-GR"/>
          </w:rPr>
          <w:lastRenderedPageBreak/>
          <w:t>προσδιορισμού φόρου φορολογικών ετών 2021 και εφεξής για φορολογούμενους που έχουν υπαχθεί στις διατάξεις του άρθρου 5Β του ν. 4172/2013 (Α’ 167)» (Β΄ 1098)</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193100709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413</w:t>
        </w:r>
        <w:r w:rsidR="008D2510" w:rsidRPr="008D2510">
          <w:rPr>
            <w:noProof/>
            <w:webHidden/>
          </w:rPr>
          <w:fldChar w:fldCharType="end"/>
        </w:r>
      </w:hyperlink>
    </w:p>
    <w:p w14:paraId="6934DEEF" w14:textId="77777777" w:rsidR="008D2510" w:rsidRPr="008D2510" w:rsidRDefault="00F73C2B" w:rsidP="008D2510">
      <w:pPr>
        <w:tabs>
          <w:tab w:val="right" w:leader="dot" w:pos="8296"/>
        </w:tabs>
        <w:spacing w:after="100"/>
        <w:rPr>
          <w:rFonts w:asciiTheme="minorHAnsi" w:eastAsiaTheme="minorEastAsia" w:hAnsiTheme="minorHAnsi" w:cstheme="minorBidi"/>
          <w:noProof/>
          <w:sz w:val="22"/>
          <w:szCs w:val="22"/>
          <w:lang w:val="el-GR" w:eastAsia="el-GR"/>
        </w:rPr>
      </w:pPr>
      <w:hyperlink w:anchor="_Toc193100710" w:history="1">
        <w:r w:rsidR="008D2510" w:rsidRPr="008D2510">
          <w:rPr>
            <w:bCs/>
            <w:noProof/>
            <w:lang w:val="el-GR"/>
          </w:rPr>
          <w:t>1833. 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14709 της 11/11.3.2022 «Έκτακτα μέτρα προστασίας της δημόσιας υγείας από τον κίνδυνο περαιτέρω διασποράς του κορωνοϊού COVID-19 στο σύνολο της Επικράτειας από το Σάββατο, 12 Μαρτίου 2022 και ώρα 06:00 έως και τη Δευτέρα, 21 Μαρτίου 2022 και ώρα 6:00» (Β΄ 1099)</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193100710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488</w:t>
        </w:r>
        <w:r w:rsidR="008D2510" w:rsidRPr="008D2510">
          <w:rPr>
            <w:noProof/>
            <w:webHidden/>
          </w:rPr>
          <w:fldChar w:fldCharType="end"/>
        </w:r>
      </w:hyperlink>
    </w:p>
    <w:p w14:paraId="4D5C8D0B" w14:textId="2C596199" w:rsidR="00F45C70" w:rsidRPr="008D2510" w:rsidRDefault="00F73C2B" w:rsidP="008D2510">
      <w:pPr>
        <w:rPr>
          <w:bCs/>
          <w:lang w:val="el-GR"/>
        </w:rPr>
      </w:pPr>
      <w:hyperlink w:anchor="_Toc193100711" w:history="1">
        <w:r w:rsidR="008D2510" w:rsidRPr="008D2510">
          <w:rPr>
            <w:bCs/>
            <w:noProof/>
            <w:lang w:val="el-GR"/>
          </w:rPr>
          <w:t>1834. ΑΠΟΦΑΣΗ ΥΠΟΥΡΓΩΝ ΑΝΑΠΤΥΞΗΣ ΚΑΙ ΕΠΕΝΔΥΣΕΩΝ - ΕΡΓΑΣΙΑΣ ΚΑΙ ΚΟΙΝΩΝΙΚΩΝ ΥΠΟΘΕΣΕΩΝ - ΥΓΕΙΑΣ - ΠΡΟΣΤΑΣΙΑΣ ΤΟΥ ΠΟΛΙΤΗ - ΕΣΩΤΕΡΙΚΩΝ - ΝΑΥΤΙΛΙΑΣ ΚΑΙ ΝΗΣΙΩΤΙΚΗΣ ΠΟΛΙΤΙΚΗΣ Αριθμ. Δ1α/Γ.Π.οικ. 14710 της 11/11.3.2022 «Τροποποίηση της υπό στοιχεία Δ1α/Γ.Π.οικ. 13655/4.3.2022 κοινής υπουργικής απόφασης “Προϋποθέσεις εισόδου στη Χώρα προς περιορισμό της διασποράς του κορωνοϊού COVID-19” (Β’ 1012)» (Β΄ 1100)</w:t>
        </w:r>
        <w:r w:rsidR="008D2510" w:rsidRPr="008D2510">
          <w:rPr>
            <w:noProof/>
            <w:webHidden/>
            <w:lang w:val="el-GR"/>
          </w:rPr>
          <w:tab/>
        </w:r>
        <w:r w:rsidR="008D2510" w:rsidRPr="008D2510">
          <w:rPr>
            <w:noProof/>
            <w:webHidden/>
          </w:rPr>
          <w:fldChar w:fldCharType="begin"/>
        </w:r>
        <w:r w:rsidR="008D2510" w:rsidRPr="008D2510">
          <w:rPr>
            <w:noProof/>
            <w:webHidden/>
            <w:lang w:val="el-GR"/>
          </w:rPr>
          <w:instrText xml:space="preserve"> </w:instrText>
        </w:r>
        <w:r w:rsidR="008D2510" w:rsidRPr="008D2510">
          <w:rPr>
            <w:noProof/>
            <w:webHidden/>
          </w:rPr>
          <w:instrText>PAGEREF</w:instrText>
        </w:r>
        <w:r w:rsidR="008D2510" w:rsidRPr="008D2510">
          <w:rPr>
            <w:noProof/>
            <w:webHidden/>
            <w:lang w:val="el-GR"/>
          </w:rPr>
          <w:instrText xml:space="preserve"> _</w:instrText>
        </w:r>
        <w:r w:rsidR="008D2510" w:rsidRPr="008D2510">
          <w:rPr>
            <w:noProof/>
            <w:webHidden/>
          </w:rPr>
          <w:instrText>Toc</w:instrText>
        </w:r>
        <w:r w:rsidR="008D2510" w:rsidRPr="008D2510">
          <w:rPr>
            <w:noProof/>
            <w:webHidden/>
            <w:lang w:val="el-GR"/>
          </w:rPr>
          <w:instrText>193100711 \</w:instrText>
        </w:r>
        <w:r w:rsidR="008D2510" w:rsidRPr="008D2510">
          <w:rPr>
            <w:noProof/>
            <w:webHidden/>
          </w:rPr>
          <w:instrText>h</w:instrText>
        </w:r>
        <w:r w:rsidR="008D2510" w:rsidRPr="008D2510">
          <w:rPr>
            <w:noProof/>
            <w:webHidden/>
            <w:lang w:val="el-GR"/>
          </w:rPr>
          <w:instrText xml:space="preserve"> </w:instrText>
        </w:r>
        <w:r w:rsidR="008D2510" w:rsidRPr="008D2510">
          <w:rPr>
            <w:noProof/>
            <w:webHidden/>
          </w:rPr>
        </w:r>
        <w:r w:rsidR="008D2510" w:rsidRPr="008D2510">
          <w:rPr>
            <w:noProof/>
            <w:webHidden/>
          </w:rPr>
          <w:fldChar w:fldCharType="separate"/>
        </w:r>
        <w:r w:rsidR="008D2510" w:rsidRPr="008D2510">
          <w:rPr>
            <w:noProof/>
            <w:webHidden/>
            <w:lang w:val="el-GR"/>
          </w:rPr>
          <w:t>488</w:t>
        </w:r>
        <w:r w:rsidR="008D2510" w:rsidRPr="008D2510">
          <w:rPr>
            <w:noProof/>
            <w:webHidden/>
          </w:rPr>
          <w:fldChar w:fldCharType="end"/>
        </w:r>
      </w:hyperlink>
    </w:p>
    <w:p w14:paraId="45DF01AE" w14:textId="036874D8" w:rsidR="000B3925" w:rsidRPr="00FA6A4E" w:rsidRDefault="00F45C70" w:rsidP="00E839A2">
      <w:pPr>
        <w:pStyle w:val="1"/>
        <w:rPr>
          <w:lang w:val="el-GR"/>
        </w:rPr>
      </w:pPr>
      <w:bookmarkStart w:id="33" w:name="_Toc160115528"/>
      <w:r w:rsidRPr="00FA6A4E">
        <w:rPr>
          <w:lang w:val="el-GR"/>
        </w:rPr>
        <w:t>ΠΕΡΙΕΧΟΜΕΝΑ ΤΟΜΟΥ ΧΧΙ (Νομοθετήματα από 14.3.2021-</w:t>
      </w:r>
      <w:r w:rsidR="00414789" w:rsidRPr="00FA6A4E">
        <w:rPr>
          <w:lang w:val="el-GR"/>
        </w:rPr>
        <w:t>30</w:t>
      </w:r>
      <w:r w:rsidRPr="00FA6A4E">
        <w:rPr>
          <w:lang w:val="el-GR"/>
        </w:rPr>
        <w:t>.</w:t>
      </w:r>
      <w:r w:rsidR="00414789" w:rsidRPr="00FA6A4E">
        <w:rPr>
          <w:lang w:val="el-GR"/>
        </w:rPr>
        <w:t>7</w:t>
      </w:r>
      <w:r w:rsidRPr="00FA6A4E">
        <w:rPr>
          <w:lang w:val="el-GR"/>
        </w:rPr>
        <w:t>.2022, Αριθμ.1835-1</w:t>
      </w:r>
      <w:r w:rsidR="00414789" w:rsidRPr="00FA6A4E">
        <w:rPr>
          <w:lang w:val="el-GR"/>
        </w:rPr>
        <w:t>943</w:t>
      </w:r>
      <w:r w:rsidRPr="00FA6A4E">
        <w:rPr>
          <w:lang w:val="el-GR"/>
        </w:rPr>
        <w:t>)</w:t>
      </w:r>
      <w:bookmarkEnd w:id="33"/>
    </w:p>
    <w:p w14:paraId="33FBD1D1" w14:textId="77777777" w:rsidR="00414789" w:rsidRDefault="00414789">
      <w:pPr>
        <w:spacing w:before="0" w:after="160" w:line="259" w:lineRule="auto"/>
        <w:jc w:val="left"/>
        <w:rPr>
          <w:b/>
          <w:bCs/>
          <w:lang w:val="el-GR"/>
        </w:rPr>
      </w:pPr>
    </w:p>
    <w:p w14:paraId="7A45E158"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785" w:history="1">
        <w:r w:rsidR="00174954" w:rsidRPr="00174954">
          <w:rPr>
            <w:rStyle w:val="-"/>
            <w:color w:val="auto"/>
            <w:u w:val="none"/>
          </w:rPr>
          <w:t>1835. ΑΠΟΦΑΣΗ ΥΠΟΥΡΓΟΥ ΑΝΑΠΤΥΞΗΣ ΚΑΙ ΕΠΕΝΔΥΣΕΩΝ Αριθμ. 27585 της 14/14.3.2022 «Περιστολή φαινομένων αθέμιτης κερδοφορίας σε περίοδο κρίσης. Καθορισμός της διαδικασίας ελέγχου και της επιβολής κυρώσεων των παρ. 4 και 5 του άρθρου 58 του ν. 4818/2021 (Α’ 124), κλιμάκωση των προστίμων και άλλα ζητήματα που αφορούν στην εφαρμογή του ιδίου άρθρου» (Β΄ 1145)</w:t>
        </w:r>
        <w:r w:rsidR="00174954" w:rsidRPr="00174954">
          <w:rPr>
            <w:webHidden/>
          </w:rPr>
          <w:tab/>
        </w:r>
        <w:r w:rsidR="00174954" w:rsidRPr="00174954">
          <w:rPr>
            <w:webHidden/>
          </w:rPr>
          <w:fldChar w:fldCharType="begin"/>
        </w:r>
        <w:r w:rsidR="00174954" w:rsidRPr="00174954">
          <w:rPr>
            <w:webHidden/>
          </w:rPr>
          <w:instrText xml:space="preserve"> PAGEREF _Toc193100785 \h </w:instrText>
        </w:r>
        <w:r w:rsidR="00174954" w:rsidRPr="00174954">
          <w:rPr>
            <w:webHidden/>
          </w:rPr>
        </w:r>
        <w:r w:rsidR="00174954" w:rsidRPr="00174954">
          <w:rPr>
            <w:webHidden/>
          </w:rPr>
          <w:fldChar w:fldCharType="separate"/>
        </w:r>
        <w:r w:rsidR="00174954" w:rsidRPr="00174954">
          <w:rPr>
            <w:webHidden/>
          </w:rPr>
          <w:t>21</w:t>
        </w:r>
        <w:r w:rsidR="00174954" w:rsidRPr="00174954">
          <w:rPr>
            <w:webHidden/>
          </w:rPr>
          <w:fldChar w:fldCharType="end"/>
        </w:r>
      </w:hyperlink>
    </w:p>
    <w:p w14:paraId="65E2F6AF"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786" w:history="1">
        <w:r w:rsidR="00174954" w:rsidRPr="00174954">
          <w:rPr>
            <w:rStyle w:val="-"/>
            <w:color w:val="auto"/>
            <w:u w:val="none"/>
          </w:rPr>
          <w:t>1836. ΑΠΟΦΑΣΗ ΥΦΥΠΟΥΡΓΟΥ ΠΟΛΙΤΙΣΜΟΥ ΚΑΙ ΑΘΛΗΤΙΣΜΟΥ Αριθμ. 100274 της 9/15.3.2022 «Παράταση προθεσμίας διεξαγωγής εισαγωγικών, επαναληπτικών, κατατακτηρίων και διπλωματικών εξετάσεων Ανωτέρων Σχολών Δραματικής Τέχνης και Ανώτερων Σχολών Χορού» (Β΄ 1146)</w:t>
        </w:r>
        <w:r w:rsidR="00174954" w:rsidRPr="00174954">
          <w:rPr>
            <w:webHidden/>
          </w:rPr>
          <w:tab/>
        </w:r>
        <w:r w:rsidR="00174954" w:rsidRPr="00174954">
          <w:rPr>
            <w:webHidden/>
          </w:rPr>
          <w:fldChar w:fldCharType="begin"/>
        </w:r>
        <w:r w:rsidR="00174954" w:rsidRPr="00174954">
          <w:rPr>
            <w:webHidden/>
          </w:rPr>
          <w:instrText xml:space="preserve"> PAGEREF _Toc193100786 \h </w:instrText>
        </w:r>
        <w:r w:rsidR="00174954" w:rsidRPr="00174954">
          <w:rPr>
            <w:webHidden/>
          </w:rPr>
        </w:r>
        <w:r w:rsidR="00174954" w:rsidRPr="00174954">
          <w:rPr>
            <w:webHidden/>
          </w:rPr>
          <w:fldChar w:fldCharType="separate"/>
        </w:r>
        <w:r w:rsidR="00174954" w:rsidRPr="00174954">
          <w:rPr>
            <w:webHidden/>
          </w:rPr>
          <w:t>25</w:t>
        </w:r>
        <w:r w:rsidR="00174954" w:rsidRPr="00174954">
          <w:rPr>
            <w:webHidden/>
          </w:rPr>
          <w:fldChar w:fldCharType="end"/>
        </w:r>
      </w:hyperlink>
    </w:p>
    <w:p w14:paraId="4F1E9262"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787" w:history="1">
        <w:r w:rsidR="00174954" w:rsidRPr="00174954">
          <w:rPr>
            <w:rStyle w:val="-"/>
            <w:color w:val="auto"/>
            <w:u w:val="none"/>
          </w:rPr>
          <w:t>1837. ΑΠΟΦΑΣΗ ΥΠΟΥΡΓΩΝ ΕΡΓΑΣΙΑΣ ΚΑΙ ΚΟΙΝΩΝΙΚΩΝ ΥΠΟΘΕΣΕΩΝ - ΥΓΕΙΑΣ - ΕΣΩΤΕΡΙΚΩΝ - ΜΕΤΑΝΑΣΤΕΥΣΗΣ ΚΑΙ ΑΣΥΛΟΥ - ΕΠΙΚΡΑΤΕΙΑΣ Αριθμ. 9197 ΕΞ 2022 της 10/15.3.2022 «Παραγωγή και διάθεση στατιστικών στοιχείων στους αρμόδιους φορείς για τον έλεγχο της συμμόρφωσης με την υποχρέωση εμβολιασμού κατά του κορωνοϊού COVID-19» (Β΄ 1147)</w:t>
        </w:r>
        <w:r w:rsidR="00174954" w:rsidRPr="00174954">
          <w:rPr>
            <w:webHidden/>
          </w:rPr>
          <w:tab/>
        </w:r>
        <w:r w:rsidR="00174954" w:rsidRPr="00174954">
          <w:rPr>
            <w:webHidden/>
          </w:rPr>
          <w:fldChar w:fldCharType="begin"/>
        </w:r>
        <w:r w:rsidR="00174954" w:rsidRPr="00174954">
          <w:rPr>
            <w:webHidden/>
          </w:rPr>
          <w:instrText xml:space="preserve"> PAGEREF _Toc193100787 \h </w:instrText>
        </w:r>
        <w:r w:rsidR="00174954" w:rsidRPr="00174954">
          <w:rPr>
            <w:webHidden/>
          </w:rPr>
        </w:r>
        <w:r w:rsidR="00174954" w:rsidRPr="00174954">
          <w:rPr>
            <w:webHidden/>
          </w:rPr>
          <w:fldChar w:fldCharType="separate"/>
        </w:r>
        <w:r w:rsidR="00174954" w:rsidRPr="00174954">
          <w:rPr>
            <w:webHidden/>
          </w:rPr>
          <w:t>27</w:t>
        </w:r>
        <w:r w:rsidR="00174954" w:rsidRPr="00174954">
          <w:rPr>
            <w:webHidden/>
          </w:rPr>
          <w:fldChar w:fldCharType="end"/>
        </w:r>
      </w:hyperlink>
    </w:p>
    <w:p w14:paraId="62E28846"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788" w:history="1">
        <w:r w:rsidR="00174954" w:rsidRPr="00174954">
          <w:rPr>
            <w:rStyle w:val="-"/>
            <w:color w:val="auto"/>
            <w:u w:val="none"/>
          </w:rPr>
          <w:t>1837A. NOMOΣ ΥΠ’ ΑΡΙΘΜ. 4912 της 17/17.3.2022 «Ενιαία Αρχή Δημοσίων Συμβάσεων και άλλες διατάξεις του Υπουργείου Δικαιοσύνης» (A΄ 59)</w:t>
        </w:r>
        <w:r w:rsidR="00174954" w:rsidRPr="00174954">
          <w:rPr>
            <w:webHidden/>
          </w:rPr>
          <w:tab/>
        </w:r>
        <w:r w:rsidR="00174954" w:rsidRPr="00174954">
          <w:rPr>
            <w:webHidden/>
          </w:rPr>
          <w:fldChar w:fldCharType="begin"/>
        </w:r>
        <w:r w:rsidR="00174954" w:rsidRPr="00174954">
          <w:rPr>
            <w:webHidden/>
          </w:rPr>
          <w:instrText xml:space="preserve"> PAGEREF _Toc193100788 \h </w:instrText>
        </w:r>
        <w:r w:rsidR="00174954" w:rsidRPr="00174954">
          <w:rPr>
            <w:webHidden/>
          </w:rPr>
        </w:r>
        <w:r w:rsidR="00174954" w:rsidRPr="00174954">
          <w:rPr>
            <w:webHidden/>
          </w:rPr>
          <w:fldChar w:fldCharType="separate"/>
        </w:r>
        <w:r w:rsidR="00174954" w:rsidRPr="00174954">
          <w:rPr>
            <w:webHidden/>
          </w:rPr>
          <w:t>31</w:t>
        </w:r>
        <w:r w:rsidR="00174954" w:rsidRPr="00174954">
          <w:rPr>
            <w:webHidden/>
          </w:rPr>
          <w:fldChar w:fldCharType="end"/>
        </w:r>
      </w:hyperlink>
    </w:p>
    <w:p w14:paraId="2792DAFE"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789" w:history="1">
        <w:r w:rsidR="00174954" w:rsidRPr="00174954">
          <w:rPr>
            <w:rStyle w:val="-"/>
            <w:color w:val="auto"/>
            <w:u w:val="none"/>
          </w:rPr>
          <w:t xml:space="preserve">1838. 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 ΕΠΙΚΡΑΤΕΙΑΣ Αριθμ. Δ1α/ΓΠ.οικ. 16507 της 18/18.3.2022 «Προϋποθέσεις </w:t>
        </w:r>
        <w:r w:rsidR="00174954" w:rsidRPr="00174954">
          <w:rPr>
            <w:rStyle w:val="-"/>
            <w:color w:val="auto"/>
            <w:u w:val="none"/>
          </w:rPr>
          <w:lastRenderedPageBreak/>
          <w:t>εισόδου στη Χώρα προς περιορισμό της διασποράς του κορωνοϊού COVID-19» (Β΄ 1296)</w:t>
        </w:r>
        <w:r w:rsidR="00174954" w:rsidRPr="00174954">
          <w:rPr>
            <w:webHidden/>
          </w:rPr>
          <w:tab/>
        </w:r>
        <w:r w:rsidR="00174954" w:rsidRPr="00174954">
          <w:rPr>
            <w:webHidden/>
          </w:rPr>
          <w:fldChar w:fldCharType="begin"/>
        </w:r>
        <w:r w:rsidR="00174954" w:rsidRPr="00174954">
          <w:rPr>
            <w:webHidden/>
          </w:rPr>
          <w:instrText xml:space="preserve"> PAGEREF _Toc193100789 \h </w:instrText>
        </w:r>
        <w:r w:rsidR="00174954" w:rsidRPr="00174954">
          <w:rPr>
            <w:webHidden/>
          </w:rPr>
        </w:r>
        <w:r w:rsidR="00174954" w:rsidRPr="00174954">
          <w:rPr>
            <w:webHidden/>
          </w:rPr>
          <w:fldChar w:fldCharType="separate"/>
        </w:r>
        <w:r w:rsidR="00174954" w:rsidRPr="00174954">
          <w:rPr>
            <w:webHidden/>
          </w:rPr>
          <w:t>31</w:t>
        </w:r>
        <w:r w:rsidR="00174954" w:rsidRPr="00174954">
          <w:rPr>
            <w:webHidden/>
          </w:rPr>
          <w:fldChar w:fldCharType="end"/>
        </w:r>
      </w:hyperlink>
    </w:p>
    <w:p w14:paraId="47E81BE3"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790" w:history="1">
        <w:r w:rsidR="00174954" w:rsidRPr="00174954">
          <w:rPr>
            <w:rStyle w:val="-"/>
            <w:rFonts w:eastAsiaTheme="majorEastAsia"/>
            <w:color w:val="auto"/>
            <w:u w:val="none"/>
          </w:rPr>
          <w:t>1839. 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16506 της 18/18.3.2022 «Έκτακτα μέτρα προστασίας της δημόσιας υγείας από τον κίνδυνο περαιτέρω διασποράς του κορωνοϊού COVID-19 στο σύνολο της Επικράτειας από τη Δευτέρα, 21 Μαρτίου 2022 και ώρα 06:00 έως και τη Δευτέρα, 28 Μαρτίου 2022 και ώρα 06:00» (Β΄ 1302)</w:t>
        </w:r>
        <w:r w:rsidR="00174954" w:rsidRPr="00174954">
          <w:rPr>
            <w:webHidden/>
          </w:rPr>
          <w:tab/>
        </w:r>
        <w:r w:rsidR="00174954" w:rsidRPr="00174954">
          <w:rPr>
            <w:webHidden/>
          </w:rPr>
          <w:fldChar w:fldCharType="begin"/>
        </w:r>
        <w:r w:rsidR="00174954" w:rsidRPr="00174954">
          <w:rPr>
            <w:webHidden/>
          </w:rPr>
          <w:instrText xml:space="preserve"> PAGEREF _Toc193100790 \h </w:instrText>
        </w:r>
        <w:r w:rsidR="00174954" w:rsidRPr="00174954">
          <w:rPr>
            <w:webHidden/>
          </w:rPr>
        </w:r>
        <w:r w:rsidR="00174954" w:rsidRPr="00174954">
          <w:rPr>
            <w:webHidden/>
          </w:rPr>
          <w:fldChar w:fldCharType="separate"/>
        </w:r>
        <w:r w:rsidR="00174954" w:rsidRPr="00174954">
          <w:rPr>
            <w:webHidden/>
          </w:rPr>
          <w:t>32</w:t>
        </w:r>
        <w:r w:rsidR="00174954" w:rsidRPr="00174954">
          <w:rPr>
            <w:webHidden/>
          </w:rPr>
          <w:fldChar w:fldCharType="end"/>
        </w:r>
      </w:hyperlink>
    </w:p>
    <w:p w14:paraId="2E82B699"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791" w:history="1">
        <w:r w:rsidR="00174954" w:rsidRPr="00174954">
          <w:rPr>
            <w:rStyle w:val="-"/>
            <w:color w:val="auto"/>
            <w:u w:val="none"/>
          </w:rPr>
          <w:t>1840. ΑΠΟΦΑΣΗ ΑΝΑΠΛΗΡΩΤΩΝ ΥΠΟΥΡΓΩΝ ΟΙΚΟΝΟΜΙΚΩΝ - ΥΓΕΙΑΣ Αριθμ. Γ2α/71488 της 10/21.3.2022 «Κατάργηση θέσεων ειδικευόμενων ιατρών και σύσταση θέσεων ιατρών για Εξειδίκευση στην Επεμβατική Καρδιολογία σε Νοσοκομεία αρμοδιότητας της 1ης Υ.ΠΕ. Αττικής και 3ης Υ.ΠΕ. Μακεδονίας» (Β΄ 1314)</w:t>
        </w:r>
        <w:r w:rsidR="00174954" w:rsidRPr="00174954">
          <w:rPr>
            <w:webHidden/>
          </w:rPr>
          <w:tab/>
        </w:r>
        <w:r w:rsidR="00174954" w:rsidRPr="00174954">
          <w:rPr>
            <w:webHidden/>
          </w:rPr>
          <w:fldChar w:fldCharType="begin"/>
        </w:r>
        <w:r w:rsidR="00174954" w:rsidRPr="00174954">
          <w:rPr>
            <w:webHidden/>
          </w:rPr>
          <w:instrText xml:space="preserve"> PAGEREF _Toc193100791 \h </w:instrText>
        </w:r>
        <w:r w:rsidR="00174954" w:rsidRPr="00174954">
          <w:rPr>
            <w:webHidden/>
          </w:rPr>
        </w:r>
        <w:r w:rsidR="00174954" w:rsidRPr="00174954">
          <w:rPr>
            <w:webHidden/>
          </w:rPr>
          <w:fldChar w:fldCharType="separate"/>
        </w:r>
        <w:r w:rsidR="00174954" w:rsidRPr="00174954">
          <w:rPr>
            <w:webHidden/>
          </w:rPr>
          <w:t>32</w:t>
        </w:r>
        <w:r w:rsidR="00174954" w:rsidRPr="00174954">
          <w:rPr>
            <w:webHidden/>
          </w:rPr>
          <w:fldChar w:fldCharType="end"/>
        </w:r>
      </w:hyperlink>
    </w:p>
    <w:p w14:paraId="67A3CAF8"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792" w:history="1">
        <w:r w:rsidR="00174954" w:rsidRPr="00174954">
          <w:rPr>
            <w:rStyle w:val="-"/>
            <w:color w:val="auto"/>
            <w:u w:val="none"/>
          </w:rPr>
          <w:t>1840Α. NOMOΣ ΥΠ’ ΑΡΙΘΜ. 4914 της 19/21.3.2022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(Α΄ 61)</w:t>
        </w:r>
        <w:r w:rsidR="00174954" w:rsidRPr="00174954">
          <w:rPr>
            <w:webHidden/>
          </w:rPr>
          <w:tab/>
        </w:r>
        <w:r w:rsidR="00174954" w:rsidRPr="00174954">
          <w:rPr>
            <w:webHidden/>
          </w:rPr>
          <w:fldChar w:fldCharType="begin"/>
        </w:r>
        <w:r w:rsidR="00174954" w:rsidRPr="00174954">
          <w:rPr>
            <w:webHidden/>
          </w:rPr>
          <w:instrText xml:space="preserve"> PAGEREF _Toc193100792 \h </w:instrText>
        </w:r>
        <w:r w:rsidR="00174954" w:rsidRPr="00174954">
          <w:rPr>
            <w:webHidden/>
          </w:rPr>
        </w:r>
        <w:r w:rsidR="00174954" w:rsidRPr="00174954">
          <w:rPr>
            <w:webHidden/>
          </w:rPr>
          <w:fldChar w:fldCharType="separate"/>
        </w:r>
        <w:r w:rsidR="00174954" w:rsidRPr="00174954">
          <w:rPr>
            <w:webHidden/>
          </w:rPr>
          <w:t>32</w:t>
        </w:r>
        <w:r w:rsidR="00174954" w:rsidRPr="00174954">
          <w:rPr>
            <w:webHidden/>
          </w:rPr>
          <w:fldChar w:fldCharType="end"/>
        </w:r>
      </w:hyperlink>
    </w:p>
    <w:p w14:paraId="11AE7F90"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793" w:history="1">
        <w:r w:rsidR="00174954" w:rsidRPr="00174954">
          <w:rPr>
            <w:rStyle w:val="-"/>
            <w:color w:val="auto"/>
            <w:u w:val="none"/>
          </w:rPr>
          <w:t>1841. ΑΠΟΦΑΣΗ ΥΠΟΥΡΓΩΝ ΟΙΚΟΝΟΜΙΚΩΝ - ΑΓΡΟΤΙΚΗΣ ΑΝΑΠΤΥΞΗΣ ΚΑΙ TΡΟΦΙΜΩΝ Αριθμ. 395/67916 της 14/23.3.2022 «Χορήγηση κρατικών ενισχύσεων σε όλη την Επικράτεια στους τομείς: α) της επίσπορης και βιομηχανικής πατάτας και β) της παραγωγής Μανταρινιών ποικιλίας Κλημεντίνη και λεπτομέρειες εφαρμογής Προσωρινού Πλαισίου με βάση την Ανακοίνωση της Επιτροπής της 19/03/2020 C(2020)1863 final (Προσωρινό Πλαίσιο)» (Β΄ 1332)</w:t>
        </w:r>
        <w:r w:rsidR="00174954" w:rsidRPr="00174954">
          <w:rPr>
            <w:webHidden/>
          </w:rPr>
          <w:tab/>
        </w:r>
        <w:r w:rsidR="00174954" w:rsidRPr="00174954">
          <w:rPr>
            <w:webHidden/>
          </w:rPr>
          <w:fldChar w:fldCharType="begin"/>
        </w:r>
        <w:r w:rsidR="00174954" w:rsidRPr="00174954">
          <w:rPr>
            <w:webHidden/>
          </w:rPr>
          <w:instrText xml:space="preserve"> PAGEREF _Toc193100793 \h </w:instrText>
        </w:r>
        <w:r w:rsidR="00174954" w:rsidRPr="00174954">
          <w:rPr>
            <w:webHidden/>
          </w:rPr>
        </w:r>
        <w:r w:rsidR="00174954" w:rsidRPr="00174954">
          <w:rPr>
            <w:webHidden/>
          </w:rPr>
          <w:fldChar w:fldCharType="separate"/>
        </w:r>
        <w:r w:rsidR="00174954" w:rsidRPr="00174954">
          <w:rPr>
            <w:webHidden/>
          </w:rPr>
          <w:t>37</w:t>
        </w:r>
        <w:r w:rsidR="00174954" w:rsidRPr="00174954">
          <w:rPr>
            <w:webHidden/>
          </w:rPr>
          <w:fldChar w:fldCharType="end"/>
        </w:r>
      </w:hyperlink>
    </w:p>
    <w:p w14:paraId="6E606744"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794" w:history="1">
        <w:r w:rsidR="00174954" w:rsidRPr="00174954">
          <w:rPr>
            <w:rStyle w:val="-"/>
            <w:color w:val="auto"/>
            <w:u w:val="none"/>
          </w:rPr>
          <w:t>1842. ΑΠΟΦΑΣΗ ΥΠΟΥΡΓΩΝ ΟΙΚΟΝΟΜΙΚΩΝ - ΑΓΡΟΤΙΚΗΣ ΑΝΑΠΤΥΞΗΣ ΚΑΙ TΡΟΦΙΜΩΝ Αριθμ. 416/71435 της 16/23.3.2022 «Χορήγηση κρατικών ενισχύσεων σε όλη την Επικράτεια στους τομείς: α) της καλλιέργειας Λεβάντας, β) της παραγωγής Ξηρών Σύκων, γ) της επιτραπέζιας Ελιάς πλην Καλαμών και του κωδικού 2008190 του ΟΣΔΕ, δ) της καλλιέργειας καπνού και λεπτομέρειες εφαρμογής Προσωρινού Πλαισίου με βάση την Ανακοίνωση της Επιτροπής της 19/03/2020 C(2020)1863 final (Προσωρινό Πλαίσιο)» (Β΄ 1333)</w:t>
        </w:r>
        <w:r w:rsidR="00174954" w:rsidRPr="00174954">
          <w:rPr>
            <w:webHidden/>
          </w:rPr>
          <w:tab/>
        </w:r>
        <w:r w:rsidR="00174954" w:rsidRPr="00174954">
          <w:rPr>
            <w:webHidden/>
          </w:rPr>
          <w:fldChar w:fldCharType="begin"/>
        </w:r>
        <w:r w:rsidR="00174954" w:rsidRPr="00174954">
          <w:rPr>
            <w:webHidden/>
          </w:rPr>
          <w:instrText xml:space="preserve"> PAGEREF _Toc193100794 \h </w:instrText>
        </w:r>
        <w:r w:rsidR="00174954" w:rsidRPr="00174954">
          <w:rPr>
            <w:webHidden/>
          </w:rPr>
        </w:r>
        <w:r w:rsidR="00174954" w:rsidRPr="00174954">
          <w:rPr>
            <w:webHidden/>
          </w:rPr>
          <w:fldChar w:fldCharType="separate"/>
        </w:r>
        <w:r w:rsidR="00174954" w:rsidRPr="00174954">
          <w:rPr>
            <w:webHidden/>
          </w:rPr>
          <w:t>43</w:t>
        </w:r>
        <w:r w:rsidR="00174954" w:rsidRPr="00174954">
          <w:rPr>
            <w:webHidden/>
          </w:rPr>
          <w:fldChar w:fldCharType="end"/>
        </w:r>
      </w:hyperlink>
    </w:p>
    <w:p w14:paraId="03667F23"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795" w:history="1">
        <w:r w:rsidR="00174954" w:rsidRPr="00174954">
          <w:rPr>
            <w:rStyle w:val="-"/>
            <w:rFonts w:eastAsiaTheme="majorEastAsia"/>
            <w:color w:val="auto"/>
            <w:u w:val="none"/>
          </w:rPr>
          <w:t>1843. (κενό)</w:t>
        </w:r>
        <w:r w:rsidR="00174954" w:rsidRPr="00174954">
          <w:rPr>
            <w:webHidden/>
          </w:rPr>
          <w:tab/>
        </w:r>
        <w:r w:rsidR="00174954" w:rsidRPr="00174954">
          <w:rPr>
            <w:webHidden/>
          </w:rPr>
          <w:fldChar w:fldCharType="begin"/>
        </w:r>
        <w:r w:rsidR="00174954" w:rsidRPr="00174954">
          <w:rPr>
            <w:webHidden/>
          </w:rPr>
          <w:instrText xml:space="preserve"> PAGEREF _Toc193100795 \h </w:instrText>
        </w:r>
        <w:r w:rsidR="00174954" w:rsidRPr="00174954">
          <w:rPr>
            <w:webHidden/>
          </w:rPr>
        </w:r>
        <w:r w:rsidR="00174954" w:rsidRPr="00174954">
          <w:rPr>
            <w:webHidden/>
          </w:rPr>
          <w:fldChar w:fldCharType="separate"/>
        </w:r>
        <w:r w:rsidR="00174954" w:rsidRPr="00174954">
          <w:rPr>
            <w:webHidden/>
          </w:rPr>
          <w:t>48</w:t>
        </w:r>
        <w:r w:rsidR="00174954" w:rsidRPr="00174954">
          <w:rPr>
            <w:webHidden/>
          </w:rPr>
          <w:fldChar w:fldCharType="end"/>
        </w:r>
      </w:hyperlink>
    </w:p>
    <w:p w14:paraId="0E2816B1"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796" w:history="1">
        <w:r w:rsidR="00174954" w:rsidRPr="00174954">
          <w:rPr>
            <w:rStyle w:val="-"/>
            <w:rFonts w:eastAsiaTheme="majorEastAsia"/>
            <w:color w:val="auto"/>
            <w:u w:val="none"/>
          </w:rPr>
          <w:t>1844. ΑΠΟΦΑΣΗ ΥΦΥΠΟΥΡΓΩΝ ΑΓΡΟΤΙΚΗΣ ΑΝΑΠΤΥΞΗΣ ΚΑΙ ΤΡΟΦΙΜΩΝ Αριθμ. 56/74294 της 18/24.3.2022 «Τροποποίηση της υπ’ αρ. 455/231690/24.08.2020 (Β’ 3546) απόφασης του Υπουργού και των Υφυπουργών Αγροτικής Ανάπτυξης και Τροφίμων σχετικά με τον καθορισμό του ακριβούς περιεχομένου και των λεπτομερειών εφαρμογής του Προγράμματος Στήριξης των Μικρών Νησιών του Αιγαίου Πελάγους στον τομέα της μελισσοκομίας, σε εφαρμογή του Κανονισμού (ΕΕ) αρ. 229/2013 (ΕΕ L78/41) και του Εκτελεστικού Κανονισμού (ΕΕ) αρ. 181/2014 (EE L63/53)» (Β΄ 1415)</w:t>
        </w:r>
        <w:r w:rsidR="00174954" w:rsidRPr="00174954">
          <w:rPr>
            <w:webHidden/>
          </w:rPr>
          <w:tab/>
        </w:r>
        <w:r w:rsidR="00174954" w:rsidRPr="00174954">
          <w:rPr>
            <w:webHidden/>
          </w:rPr>
          <w:fldChar w:fldCharType="begin"/>
        </w:r>
        <w:r w:rsidR="00174954" w:rsidRPr="00174954">
          <w:rPr>
            <w:webHidden/>
          </w:rPr>
          <w:instrText xml:space="preserve"> PAGEREF _Toc193100796 \h </w:instrText>
        </w:r>
        <w:r w:rsidR="00174954" w:rsidRPr="00174954">
          <w:rPr>
            <w:webHidden/>
          </w:rPr>
        </w:r>
        <w:r w:rsidR="00174954" w:rsidRPr="00174954">
          <w:rPr>
            <w:webHidden/>
          </w:rPr>
          <w:fldChar w:fldCharType="separate"/>
        </w:r>
        <w:r w:rsidR="00174954" w:rsidRPr="00174954">
          <w:rPr>
            <w:webHidden/>
          </w:rPr>
          <w:t>49</w:t>
        </w:r>
        <w:r w:rsidR="00174954" w:rsidRPr="00174954">
          <w:rPr>
            <w:webHidden/>
          </w:rPr>
          <w:fldChar w:fldCharType="end"/>
        </w:r>
      </w:hyperlink>
    </w:p>
    <w:p w14:paraId="32FB47E3"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797" w:history="1">
        <w:r w:rsidR="00174954" w:rsidRPr="00174954">
          <w:rPr>
            <w:rStyle w:val="-"/>
            <w:color w:val="auto"/>
            <w:u w:val="none"/>
          </w:rPr>
          <w:t xml:space="preserve">1844Α.NOMOΣ ΥΠ’ ΑΡΙΘΜ. 4915 της 24/24.3.2022 «Εθνικό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w:t>
        </w:r>
        <w:r w:rsidR="00174954" w:rsidRPr="00174954">
          <w:rPr>
            <w:rStyle w:val="-"/>
            <w:color w:val="auto"/>
            <w:u w:val="none"/>
          </w:rPr>
          <w:lastRenderedPageBreak/>
          <w:t>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 (Α΄ 63)</w:t>
        </w:r>
        <w:r w:rsidR="00174954" w:rsidRPr="00174954">
          <w:rPr>
            <w:webHidden/>
          </w:rPr>
          <w:tab/>
        </w:r>
        <w:r w:rsidR="00174954" w:rsidRPr="00174954">
          <w:rPr>
            <w:webHidden/>
          </w:rPr>
          <w:fldChar w:fldCharType="begin"/>
        </w:r>
        <w:r w:rsidR="00174954" w:rsidRPr="00174954">
          <w:rPr>
            <w:webHidden/>
          </w:rPr>
          <w:instrText xml:space="preserve"> PAGEREF _Toc193100797 \h </w:instrText>
        </w:r>
        <w:r w:rsidR="00174954" w:rsidRPr="00174954">
          <w:rPr>
            <w:webHidden/>
          </w:rPr>
        </w:r>
        <w:r w:rsidR="00174954" w:rsidRPr="00174954">
          <w:rPr>
            <w:webHidden/>
          </w:rPr>
          <w:fldChar w:fldCharType="separate"/>
        </w:r>
        <w:r w:rsidR="00174954" w:rsidRPr="00174954">
          <w:rPr>
            <w:webHidden/>
          </w:rPr>
          <w:t>52</w:t>
        </w:r>
        <w:r w:rsidR="00174954" w:rsidRPr="00174954">
          <w:rPr>
            <w:webHidden/>
          </w:rPr>
          <w:fldChar w:fldCharType="end"/>
        </w:r>
      </w:hyperlink>
    </w:p>
    <w:p w14:paraId="6D01A328"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798" w:history="1">
        <w:r w:rsidR="00174954" w:rsidRPr="00174954">
          <w:rPr>
            <w:rStyle w:val="-"/>
            <w:color w:val="auto"/>
            <w:u w:val="none"/>
          </w:rPr>
          <w:t>1844Β. 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17567 της 24/25.3.2022 «Έκτακτα μέτρα προστασίας της δημόσιας υγείας από τον κίνδυνο περαιτέρω διασποράς του κορωνοϊού COVID-19 στο σύνολο της Επικράτειας από το Σάββατο, 26 Μαρτίου 2022 και ώρα 06:00 έως και τη Δευτέρα, 4 Απριλίου 2022 και ώρα 06:00» (Β΄ 1454)</w:t>
        </w:r>
        <w:r w:rsidR="00174954" w:rsidRPr="00174954">
          <w:rPr>
            <w:webHidden/>
          </w:rPr>
          <w:tab/>
        </w:r>
        <w:r w:rsidR="00174954" w:rsidRPr="00174954">
          <w:rPr>
            <w:webHidden/>
          </w:rPr>
          <w:fldChar w:fldCharType="begin"/>
        </w:r>
        <w:r w:rsidR="00174954" w:rsidRPr="00174954">
          <w:rPr>
            <w:webHidden/>
          </w:rPr>
          <w:instrText xml:space="preserve"> PAGEREF _Toc193100798 \h </w:instrText>
        </w:r>
        <w:r w:rsidR="00174954" w:rsidRPr="00174954">
          <w:rPr>
            <w:webHidden/>
          </w:rPr>
        </w:r>
        <w:r w:rsidR="00174954" w:rsidRPr="00174954">
          <w:rPr>
            <w:webHidden/>
          </w:rPr>
          <w:fldChar w:fldCharType="separate"/>
        </w:r>
        <w:r w:rsidR="00174954" w:rsidRPr="00174954">
          <w:rPr>
            <w:webHidden/>
          </w:rPr>
          <w:t>59</w:t>
        </w:r>
        <w:r w:rsidR="00174954" w:rsidRPr="00174954">
          <w:rPr>
            <w:webHidden/>
          </w:rPr>
          <w:fldChar w:fldCharType="end"/>
        </w:r>
      </w:hyperlink>
    </w:p>
    <w:p w14:paraId="72DD319C"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799" w:history="1">
        <w:r w:rsidR="00174954" w:rsidRPr="00174954">
          <w:rPr>
            <w:rStyle w:val="-"/>
            <w:color w:val="auto"/>
            <w:u w:val="none"/>
          </w:rPr>
          <w:t>1844Γ. NOMOΣ ΥΠ’ ΑΡΙΘΜ. 4916 της 28/28.3.2022 «Εκσυγχρονισμός του πλαισίου λειτουργίας της Επιτροπής Κεφαλαιαγοράς - Πρόγραμμα συνεισφοράς Δημοσίου σε ευάλωτους οφειλέτες μέχρι τη μεταβίβαση της κατοικίας τους στον φορέα απόκτησης και επαναμίσθωσης του κεφαλαίου Α’ του μέρους δευτέρου του τρίτου βιβλίου του ν. 4738/2020 - Ενσωμάτωση στην ελληνική νομοθεσία των Οδηγιών (ΕΕ) 2020/1151 και (ΕΕ) 2021/1159, νέος μειωμένος Ενιαίος Φόρος Ιδιοκτησίας Ακινήτων (ΕΝ.Φ.Ι.Α.), επείγουσες φορολογικές και τελωνειακές ρυθμίσεις για την αντιμετώπιση ιδίως της ενεργειακής κρίσης και άλλες διατάξεις» (Α΄ 65)</w:t>
        </w:r>
        <w:r w:rsidR="00174954" w:rsidRPr="00174954">
          <w:rPr>
            <w:webHidden/>
          </w:rPr>
          <w:tab/>
        </w:r>
        <w:r w:rsidR="00174954" w:rsidRPr="00174954">
          <w:rPr>
            <w:webHidden/>
          </w:rPr>
          <w:fldChar w:fldCharType="begin"/>
        </w:r>
        <w:r w:rsidR="00174954" w:rsidRPr="00174954">
          <w:rPr>
            <w:webHidden/>
          </w:rPr>
          <w:instrText xml:space="preserve"> PAGEREF _Toc193100799 \h </w:instrText>
        </w:r>
        <w:r w:rsidR="00174954" w:rsidRPr="00174954">
          <w:rPr>
            <w:webHidden/>
          </w:rPr>
        </w:r>
        <w:r w:rsidR="00174954" w:rsidRPr="00174954">
          <w:rPr>
            <w:webHidden/>
          </w:rPr>
          <w:fldChar w:fldCharType="separate"/>
        </w:r>
        <w:r w:rsidR="00174954" w:rsidRPr="00174954">
          <w:rPr>
            <w:webHidden/>
          </w:rPr>
          <w:t>59</w:t>
        </w:r>
        <w:r w:rsidR="00174954" w:rsidRPr="00174954">
          <w:rPr>
            <w:webHidden/>
          </w:rPr>
          <w:fldChar w:fldCharType="end"/>
        </w:r>
      </w:hyperlink>
    </w:p>
    <w:p w14:paraId="2AC52615"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00" w:history="1">
        <w:r w:rsidR="00174954" w:rsidRPr="00174954">
          <w:rPr>
            <w:rStyle w:val="-"/>
            <w:color w:val="auto"/>
            <w:u w:val="none"/>
          </w:rPr>
          <w:t>1845Α</w:t>
        </w:r>
        <w:r w:rsidR="00174954" w:rsidRPr="00174954">
          <w:rPr>
            <w:rStyle w:val="-"/>
            <w:color w:val="auto"/>
            <w:u w:val="none"/>
            <w:vertAlign w:val="superscript"/>
          </w:rPr>
          <w:t xml:space="preserve"> </w:t>
        </w:r>
        <w:r w:rsidR="00174954" w:rsidRPr="00174954">
          <w:rPr>
            <w:rStyle w:val="-"/>
            <w:color w:val="auto"/>
            <w:u w:val="none"/>
          </w:rPr>
          <w:t>NOMOΣ ΥΠ’ ΑΡΙΘΜ. 4917 της 31/31.3.2022 «Κύρωση της από 17.3.2022 Επιμέρους Σύμβασης Δωρεάς - Έργο VIII, Παράρτημα 12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 Ρυθμίσεις για την αντιμετώπιση της πανδημίας του κορωνοϊού COVID-19 και την προστασία της δημόσιας υγείας και άλλες επείγουσες διατάξεις» (Α’ 67)</w:t>
        </w:r>
        <w:r w:rsidR="00174954" w:rsidRPr="00174954">
          <w:rPr>
            <w:webHidden/>
          </w:rPr>
          <w:tab/>
        </w:r>
        <w:r w:rsidR="00174954" w:rsidRPr="00174954">
          <w:rPr>
            <w:webHidden/>
          </w:rPr>
          <w:fldChar w:fldCharType="begin"/>
        </w:r>
        <w:r w:rsidR="00174954" w:rsidRPr="00174954">
          <w:rPr>
            <w:webHidden/>
          </w:rPr>
          <w:instrText xml:space="preserve"> PAGEREF _Toc193100800 \h </w:instrText>
        </w:r>
        <w:r w:rsidR="00174954" w:rsidRPr="00174954">
          <w:rPr>
            <w:webHidden/>
          </w:rPr>
        </w:r>
        <w:r w:rsidR="00174954" w:rsidRPr="00174954">
          <w:rPr>
            <w:webHidden/>
          </w:rPr>
          <w:fldChar w:fldCharType="separate"/>
        </w:r>
        <w:r w:rsidR="00174954" w:rsidRPr="00174954">
          <w:rPr>
            <w:webHidden/>
          </w:rPr>
          <w:t>67</w:t>
        </w:r>
        <w:r w:rsidR="00174954" w:rsidRPr="00174954">
          <w:rPr>
            <w:webHidden/>
          </w:rPr>
          <w:fldChar w:fldCharType="end"/>
        </w:r>
      </w:hyperlink>
    </w:p>
    <w:p w14:paraId="6852C992"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01" w:history="1">
        <w:r w:rsidR="00174954" w:rsidRPr="00174954">
          <w:rPr>
            <w:rStyle w:val="-"/>
            <w:color w:val="auto"/>
            <w:u w:val="none"/>
          </w:rPr>
          <w:t>1845Β. NOMOΣ ΥΠ’ ΑΡΙΘΜ. 4918 της 31/31.3.2022 «Μετατροπή του Οργανισμού Ασφάλισης Εξαγωγικών Πιστώσεων (Ο.Α.Ε.Π.) σε Ανώνυμη Εταιρεία με τον τίτλο «Ελληνική Εταιρεία Εξαγωγικών Πιστώσεων» και κύρωση του Καταστατικού της και άλλες διατάξεις» (Α’ 68)</w:t>
        </w:r>
        <w:r w:rsidR="00174954" w:rsidRPr="00174954">
          <w:rPr>
            <w:webHidden/>
          </w:rPr>
          <w:tab/>
        </w:r>
        <w:r w:rsidR="00174954" w:rsidRPr="00174954">
          <w:rPr>
            <w:webHidden/>
          </w:rPr>
          <w:fldChar w:fldCharType="begin"/>
        </w:r>
        <w:r w:rsidR="00174954" w:rsidRPr="00174954">
          <w:rPr>
            <w:webHidden/>
          </w:rPr>
          <w:instrText xml:space="preserve"> PAGEREF _Toc193100801 \h </w:instrText>
        </w:r>
        <w:r w:rsidR="00174954" w:rsidRPr="00174954">
          <w:rPr>
            <w:webHidden/>
          </w:rPr>
        </w:r>
        <w:r w:rsidR="00174954" w:rsidRPr="00174954">
          <w:rPr>
            <w:webHidden/>
          </w:rPr>
          <w:fldChar w:fldCharType="separate"/>
        </w:r>
        <w:r w:rsidR="00174954" w:rsidRPr="00174954">
          <w:rPr>
            <w:webHidden/>
          </w:rPr>
          <w:t>89</w:t>
        </w:r>
        <w:r w:rsidR="00174954" w:rsidRPr="00174954">
          <w:rPr>
            <w:webHidden/>
          </w:rPr>
          <w:fldChar w:fldCharType="end"/>
        </w:r>
      </w:hyperlink>
    </w:p>
    <w:p w14:paraId="4B0BCCFD"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02" w:history="1">
        <w:r w:rsidR="00174954" w:rsidRPr="00174954">
          <w:rPr>
            <w:rStyle w:val="-"/>
            <w:rFonts w:eastAsiaTheme="majorEastAsia"/>
            <w:color w:val="auto"/>
            <w:u w:val="none"/>
          </w:rPr>
          <w:t>1845Γ. 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Δ1α/ΓΠ.οικ.18959 της 1/2.4.2022 «Έκτακτα μέτρα προστασίας της δημόσιας υγείας από τον κίνδυνο περαιτέρω διασποράς του κορωνοϊού COVID-19 στο σύνολο της Επικράτειας από τη Δευτέρα, 4 Απριλίου 2022 και ώρα 06:00 έως και τη Δευτέρα, 11 Απριλίου 2022 και ώρα 06:00» (Β΄ 1547)</w:t>
        </w:r>
        <w:r w:rsidR="00174954" w:rsidRPr="00174954">
          <w:rPr>
            <w:webHidden/>
          </w:rPr>
          <w:tab/>
        </w:r>
        <w:r w:rsidR="00174954" w:rsidRPr="00174954">
          <w:rPr>
            <w:webHidden/>
          </w:rPr>
          <w:fldChar w:fldCharType="begin"/>
        </w:r>
        <w:r w:rsidR="00174954" w:rsidRPr="00174954">
          <w:rPr>
            <w:webHidden/>
          </w:rPr>
          <w:instrText xml:space="preserve"> PAGEREF _Toc193100802 \h </w:instrText>
        </w:r>
        <w:r w:rsidR="00174954" w:rsidRPr="00174954">
          <w:rPr>
            <w:webHidden/>
          </w:rPr>
        </w:r>
        <w:r w:rsidR="00174954" w:rsidRPr="00174954">
          <w:rPr>
            <w:webHidden/>
          </w:rPr>
          <w:fldChar w:fldCharType="separate"/>
        </w:r>
        <w:r w:rsidR="00174954" w:rsidRPr="00174954">
          <w:rPr>
            <w:webHidden/>
          </w:rPr>
          <w:t>91</w:t>
        </w:r>
        <w:r w:rsidR="00174954" w:rsidRPr="00174954">
          <w:rPr>
            <w:webHidden/>
          </w:rPr>
          <w:fldChar w:fldCharType="end"/>
        </w:r>
      </w:hyperlink>
    </w:p>
    <w:p w14:paraId="1EC3F5C8"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03" w:history="1">
        <w:r w:rsidR="00174954" w:rsidRPr="00174954">
          <w:rPr>
            <w:rStyle w:val="-"/>
            <w:rFonts w:eastAsiaTheme="majorEastAsia"/>
            <w:color w:val="auto"/>
            <w:u w:val="none"/>
          </w:rPr>
          <w:t xml:space="preserve">1846.ΑΠΟΦΑΣΗ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w:t>
        </w:r>
        <w:r w:rsidR="00174954" w:rsidRPr="00174954">
          <w:rPr>
            <w:rStyle w:val="-"/>
            <w:rFonts w:eastAsiaTheme="majorEastAsia"/>
            <w:color w:val="auto"/>
            <w:u w:val="none"/>
          </w:rPr>
          <w:lastRenderedPageBreak/>
          <w:t>ΠΟΛΙΤΙΚΗΣ - ΕΠΙΚΡΑΤΕΙΑΣ Αριθ. Πρωτ. Δ1α/ΓΠ.οικ. 18960 της 1/2.4.2022 «Προϋποθέσεις εισόδου στη Χώρα προς περιορισμό της διασποράς του κορωνοϊού COVID-19» (Β΄ 1548)</w:t>
        </w:r>
        <w:r w:rsidR="00174954" w:rsidRPr="00174954">
          <w:rPr>
            <w:webHidden/>
          </w:rPr>
          <w:tab/>
        </w:r>
        <w:r w:rsidR="00174954" w:rsidRPr="00174954">
          <w:rPr>
            <w:webHidden/>
          </w:rPr>
          <w:fldChar w:fldCharType="begin"/>
        </w:r>
        <w:r w:rsidR="00174954" w:rsidRPr="00174954">
          <w:rPr>
            <w:webHidden/>
          </w:rPr>
          <w:instrText xml:space="preserve"> PAGEREF _Toc193100803 \h </w:instrText>
        </w:r>
        <w:r w:rsidR="00174954" w:rsidRPr="00174954">
          <w:rPr>
            <w:webHidden/>
          </w:rPr>
        </w:r>
        <w:r w:rsidR="00174954" w:rsidRPr="00174954">
          <w:rPr>
            <w:webHidden/>
          </w:rPr>
          <w:fldChar w:fldCharType="separate"/>
        </w:r>
        <w:r w:rsidR="00174954" w:rsidRPr="00174954">
          <w:rPr>
            <w:webHidden/>
          </w:rPr>
          <w:t>91</w:t>
        </w:r>
        <w:r w:rsidR="00174954" w:rsidRPr="00174954">
          <w:rPr>
            <w:webHidden/>
          </w:rPr>
          <w:fldChar w:fldCharType="end"/>
        </w:r>
      </w:hyperlink>
    </w:p>
    <w:p w14:paraId="5EB8B466"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04" w:history="1">
        <w:r w:rsidR="00174954" w:rsidRPr="00174954">
          <w:rPr>
            <w:rStyle w:val="-"/>
            <w:rFonts w:eastAsiaTheme="majorEastAsia"/>
            <w:color w:val="auto"/>
            <w:u w:val="none"/>
          </w:rPr>
          <w:t>1847. ΑΠΟΦΑΣΗ ΥΠΟΥΡΓΟΥ ΔΙΚΑΙΟΣΥΝΗΣ Αριθμ. 18510 της 1/4.4.2022 «Τρόπος διενέργειας εκλογών για την ανάδειξη των εκπροσώπων των υπαλλήλων του Ελεγκτικού Συνεδρίου στα Υπηρεσιακά Συμβούλια  - Προκήρυξη εκλογών έτους 2022» (Β΄ 1601)</w:t>
        </w:r>
        <w:r w:rsidR="00174954" w:rsidRPr="00174954">
          <w:rPr>
            <w:webHidden/>
          </w:rPr>
          <w:tab/>
        </w:r>
        <w:r w:rsidR="00174954" w:rsidRPr="00174954">
          <w:rPr>
            <w:webHidden/>
          </w:rPr>
          <w:fldChar w:fldCharType="begin"/>
        </w:r>
        <w:r w:rsidR="00174954" w:rsidRPr="00174954">
          <w:rPr>
            <w:webHidden/>
          </w:rPr>
          <w:instrText xml:space="preserve"> PAGEREF _Toc193100804 \h </w:instrText>
        </w:r>
        <w:r w:rsidR="00174954" w:rsidRPr="00174954">
          <w:rPr>
            <w:webHidden/>
          </w:rPr>
        </w:r>
        <w:r w:rsidR="00174954" w:rsidRPr="00174954">
          <w:rPr>
            <w:webHidden/>
          </w:rPr>
          <w:fldChar w:fldCharType="separate"/>
        </w:r>
        <w:r w:rsidR="00174954" w:rsidRPr="00174954">
          <w:rPr>
            <w:webHidden/>
          </w:rPr>
          <w:t>91</w:t>
        </w:r>
        <w:r w:rsidR="00174954" w:rsidRPr="00174954">
          <w:rPr>
            <w:webHidden/>
          </w:rPr>
          <w:fldChar w:fldCharType="end"/>
        </w:r>
      </w:hyperlink>
    </w:p>
    <w:p w14:paraId="6EED967A"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05" w:history="1">
        <w:r w:rsidR="00174954" w:rsidRPr="00174954">
          <w:rPr>
            <w:rStyle w:val="-"/>
            <w:rFonts w:eastAsiaTheme="majorEastAsia"/>
            <w:color w:val="auto"/>
            <w:u w:val="none"/>
          </w:rPr>
          <w:t>1848. ΑΠΟΦΑΣΗ ΥΠΟΥΡΓΩΝ ΑΝΑΠΤΥΞΗΣ ΚΑΙ ΕΠΕΝΔΥΣΕΩΝ - ΕΞΩΤΕΡΙΚΩΝ - ΥΓΕΙΑΣ - ΥΠΟΔΟΜΩΝ ΚΑΙ ΜΕΤΑΦΟΡΩΝ - ΝΑΥΤΙΛΙΑΣ ΚΑΙ ΝΗΣΙΩΤΙΚΗΣ ΠΟΛΙΤΙΚΗΣ - ΤΟΥΡΙΣΜΟΥ Αριθμ. 0544/Μ.7489/ΑΣ 3499 της 17.3/6.4.2022 «Έγκριση του Πρωτοκόλλου της Τέταρτης Συνόδου της Μικτής Ελληνο-Τουρκικής Επιτροπής Τουρισμού» (Α΄ 70)</w:t>
        </w:r>
        <w:r w:rsidR="00174954" w:rsidRPr="00174954">
          <w:rPr>
            <w:webHidden/>
          </w:rPr>
          <w:tab/>
        </w:r>
        <w:r w:rsidR="00174954" w:rsidRPr="00174954">
          <w:rPr>
            <w:webHidden/>
          </w:rPr>
          <w:fldChar w:fldCharType="begin"/>
        </w:r>
        <w:r w:rsidR="00174954" w:rsidRPr="00174954">
          <w:rPr>
            <w:webHidden/>
          </w:rPr>
          <w:instrText xml:space="preserve"> PAGEREF _Toc193100805 \h </w:instrText>
        </w:r>
        <w:r w:rsidR="00174954" w:rsidRPr="00174954">
          <w:rPr>
            <w:webHidden/>
          </w:rPr>
        </w:r>
        <w:r w:rsidR="00174954" w:rsidRPr="00174954">
          <w:rPr>
            <w:webHidden/>
          </w:rPr>
          <w:fldChar w:fldCharType="separate"/>
        </w:r>
        <w:r w:rsidR="00174954" w:rsidRPr="00174954">
          <w:rPr>
            <w:webHidden/>
          </w:rPr>
          <w:t>106</w:t>
        </w:r>
        <w:r w:rsidR="00174954" w:rsidRPr="00174954">
          <w:rPr>
            <w:webHidden/>
          </w:rPr>
          <w:fldChar w:fldCharType="end"/>
        </w:r>
      </w:hyperlink>
    </w:p>
    <w:p w14:paraId="2BB2B5F7"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06" w:history="1">
        <w:r w:rsidR="00174954" w:rsidRPr="00174954">
          <w:rPr>
            <w:rStyle w:val="-"/>
            <w:rFonts w:eastAsiaTheme="majorEastAsia"/>
            <w:color w:val="auto"/>
            <w:u w:val="none"/>
          </w:rPr>
          <w:t>1849. ΑΠΟΦΑΣΗ ΥΦΥΠΟΥΡΓΟΥ ΥΠΟΔΟΜΩΝ ΚΑΙ ΜΕΤΑΦΟΡΩΝ Αριθμ. 98778/ΔΑΕΦΚ-ΚΕ/Α321 της 1/7.4.2022 «Προθεσμία υποβολής αιτήσεων καθορισμού δικαιούχων Στεγαστικής Συνδρομής (Σ.Σ.) για την αποκατάσταση κτιρίων που επλήγησαν από τη χαλαζόπτωση της 15ης Αυγούστου 2020 σε περιοχές των Δήμων Καστοριάς και Νεστορίου της Περιφερειακής Ενότητας Καστοριάς της Περιφέρειας Δυτικής Μακεδονίας» (Β΄ 1700)</w:t>
        </w:r>
        <w:r w:rsidR="00174954" w:rsidRPr="00174954">
          <w:rPr>
            <w:webHidden/>
          </w:rPr>
          <w:tab/>
        </w:r>
        <w:r w:rsidR="00174954" w:rsidRPr="00174954">
          <w:rPr>
            <w:webHidden/>
          </w:rPr>
          <w:fldChar w:fldCharType="begin"/>
        </w:r>
        <w:r w:rsidR="00174954" w:rsidRPr="00174954">
          <w:rPr>
            <w:webHidden/>
          </w:rPr>
          <w:instrText xml:space="preserve"> PAGEREF _Toc193100806 \h </w:instrText>
        </w:r>
        <w:r w:rsidR="00174954" w:rsidRPr="00174954">
          <w:rPr>
            <w:webHidden/>
          </w:rPr>
        </w:r>
        <w:r w:rsidR="00174954" w:rsidRPr="00174954">
          <w:rPr>
            <w:webHidden/>
          </w:rPr>
          <w:fldChar w:fldCharType="separate"/>
        </w:r>
        <w:r w:rsidR="00174954" w:rsidRPr="00174954">
          <w:rPr>
            <w:webHidden/>
          </w:rPr>
          <w:t>111</w:t>
        </w:r>
        <w:r w:rsidR="00174954" w:rsidRPr="00174954">
          <w:rPr>
            <w:webHidden/>
          </w:rPr>
          <w:fldChar w:fldCharType="end"/>
        </w:r>
      </w:hyperlink>
    </w:p>
    <w:p w14:paraId="01FB9116"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07" w:history="1">
        <w:r w:rsidR="00174954" w:rsidRPr="00174954">
          <w:rPr>
            <w:rStyle w:val="-"/>
            <w:color w:val="auto"/>
            <w:u w:val="none"/>
          </w:rPr>
          <w:t>1849A.NOMOΣ ΥΠ’ ΑΡΙΘΜ. 4919 της 7/7.4.2022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Oδηγίας (ΕΕ) 2017/1132, όσον αφορά τη χρήση ψηφιακών εργαλείων και διαδικασιών στον τομέα του εταιρικού δικαίου (L 186) και λοιπές επείγουσες διατάξεις» (Α΄ 71)</w:t>
        </w:r>
        <w:r w:rsidR="00174954" w:rsidRPr="00174954">
          <w:rPr>
            <w:webHidden/>
          </w:rPr>
          <w:tab/>
        </w:r>
        <w:r w:rsidR="00174954" w:rsidRPr="00174954">
          <w:rPr>
            <w:webHidden/>
          </w:rPr>
          <w:fldChar w:fldCharType="begin"/>
        </w:r>
        <w:r w:rsidR="00174954" w:rsidRPr="00174954">
          <w:rPr>
            <w:webHidden/>
          </w:rPr>
          <w:instrText xml:space="preserve"> PAGEREF _Toc193100807 \h </w:instrText>
        </w:r>
        <w:r w:rsidR="00174954" w:rsidRPr="00174954">
          <w:rPr>
            <w:webHidden/>
          </w:rPr>
        </w:r>
        <w:r w:rsidR="00174954" w:rsidRPr="00174954">
          <w:rPr>
            <w:webHidden/>
          </w:rPr>
          <w:fldChar w:fldCharType="separate"/>
        </w:r>
        <w:r w:rsidR="00174954" w:rsidRPr="00174954">
          <w:rPr>
            <w:webHidden/>
          </w:rPr>
          <w:t>114</w:t>
        </w:r>
        <w:r w:rsidR="00174954" w:rsidRPr="00174954">
          <w:rPr>
            <w:webHidden/>
          </w:rPr>
          <w:fldChar w:fldCharType="end"/>
        </w:r>
      </w:hyperlink>
    </w:p>
    <w:p w14:paraId="2AF9AFFE"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08" w:history="1">
        <w:r w:rsidR="00174954" w:rsidRPr="00174954">
          <w:rPr>
            <w:rStyle w:val="-"/>
            <w:rFonts w:eastAsiaTheme="majorEastAsia"/>
            <w:color w:val="auto"/>
            <w:u w:val="none"/>
          </w:rPr>
          <w:t>1850. 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ΚΑΙ ΕΠΙΚΡΑΤΕΙΑΣ Αριθμ. Δ1α/ΓΠ.οικ. 20355 της 8/9.4.2022 «Προϋποθέσεις εισόδου στη Χώρα προς περιορισμό της διασποράς του κορωνοϊού COVID-19» (Β΄ 1723)</w:t>
        </w:r>
        <w:r w:rsidR="00174954" w:rsidRPr="00174954">
          <w:rPr>
            <w:webHidden/>
          </w:rPr>
          <w:tab/>
        </w:r>
        <w:r w:rsidR="00174954" w:rsidRPr="00174954">
          <w:rPr>
            <w:webHidden/>
          </w:rPr>
          <w:fldChar w:fldCharType="begin"/>
        </w:r>
        <w:r w:rsidR="00174954" w:rsidRPr="00174954">
          <w:rPr>
            <w:webHidden/>
          </w:rPr>
          <w:instrText xml:space="preserve"> PAGEREF _Toc193100808 \h </w:instrText>
        </w:r>
        <w:r w:rsidR="00174954" w:rsidRPr="00174954">
          <w:rPr>
            <w:webHidden/>
          </w:rPr>
        </w:r>
        <w:r w:rsidR="00174954" w:rsidRPr="00174954">
          <w:rPr>
            <w:webHidden/>
          </w:rPr>
          <w:fldChar w:fldCharType="separate"/>
        </w:r>
        <w:r w:rsidR="00174954" w:rsidRPr="00174954">
          <w:rPr>
            <w:webHidden/>
          </w:rPr>
          <w:t>115</w:t>
        </w:r>
        <w:r w:rsidR="00174954" w:rsidRPr="00174954">
          <w:rPr>
            <w:webHidden/>
          </w:rPr>
          <w:fldChar w:fldCharType="end"/>
        </w:r>
      </w:hyperlink>
    </w:p>
    <w:p w14:paraId="47E16331"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09" w:history="1">
        <w:r w:rsidR="00174954" w:rsidRPr="00174954">
          <w:rPr>
            <w:rStyle w:val="-"/>
            <w:rFonts w:eastAsiaTheme="majorEastAsia"/>
            <w:color w:val="auto"/>
            <w:u w:val="none"/>
          </w:rPr>
          <w:t>1851.ΑΠΟΦΑΣΗ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ΚΑΙ ΥΦΥΠΟΥΡΓΟΥ ΣΤΟΝ ΠΡΩΘΥΠΟΥΡΓΟ Αριθμ. Δ1α/ΓΠ.οικ. 20354 της 8/9.4.2022 «Έκτακτα μέτρα προστασίας της δημόσιας υγείας από τον κίνδυνο περαιτέρω διασποράς του κορωνοϊού COVID-19 στο σύνολο της Επικράτειας από τη Δευτέρα, 11 Απριλίου 2022 και ώρα 06:00 έως και τη Δευτέρα, 18 Απριλίου 2022 και ώρα 06:00» (Β΄ 1724)</w:t>
        </w:r>
        <w:r w:rsidR="00174954" w:rsidRPr="00174954">
          <w:rPr>
            <w:webHidden/>
          </w:rPr>
          <w:tab/>
        </w:r>
        <w:r w:rsidR="00174954" w:rsidRPr="00174954">
          <w:rPr>
            <w:webHidden/>
          </w:rPr>
          <w:fldChar w:fldCharType="begin"/>
        </w:r>
        <w:r w:rsidR="00174954" w:rsidRPr="00174954">
          <w:rPr>
            <w:webHidden/>
          </w:rPr>
          <w:instrText xml:space="preserve"> PAGEREF _Toc193100809 \h </w:instrText>
        </w:r>
        <w:r w:rsidR="00174954" w:rsidRPr="00174954">
          <w:rPr>
            <w:webHidden/>
          </w:rPr>
        </w:r>
        <w:r w:rsidR="00174954" w:rsidRPr="00174954">
          <w:rPr>
            <w:webHidden/>
          </w:rPr>
          <w:fldChar w:fldCharType="separate"/>
        </w:r>
        <w:r w:rsidR="00174954" w:rsidRPr="00174954">
          <w:rPr>
            <w:webHidden/>
          </w:rPr>
          <w:t>115</w:t>
        </w:r>
        <w:r w:rsidR="00174954" w:rsidRPr="00174954">
          <w:rPr>
            <w:webHidden/>
          </w:rPr>
          <w:fldChar w:fldCharType="end"/>
        </w:r>
      </w:hyperlink>
    </w:p>
    <w:p w14:paraId="2CA716F5"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10" w:history="1">
        <w:r w:rsidR="00174954" w:rsidRPr="00174954">
          <w:rPr>
            <w:rStyle w:val="-"/>
            <w:rFonts w:eastAsiaTheme="majorEastAsia"/>
            <w:color w:val="auto"/>
            <w:u w:val="none"/>
          </w:rPr>
          <w:t>1852. ΑΠΟΦΑΣΗ ΥΠΟΥΡΓΩΝ ΟΙΚΟΝΟΜΙΚΩΝ - ΠΟΛΙΤΙΣΜΟΥ ΚΑΙ ΑΘΛΗΤΙΣΜΟΥ Αριθμ. 117192 της 4/11.4.2022 «Καθορισμός του πλαισίου, όροι, προϋποθέσεις, κριτήρια κατανομής της προβλεπόμενης στην παρ. 1 του άρθρου 23 του ν. 4859/2021 (Α’ 228) εφάπαξ οικονομικής ενίσχυσης ήσσονος σημασίας, σύμφωνα με τους όρους και τις προϋποθέσεις του κανονισμού de minimis 1407/2013, στους δικαιούχους ιδιοκτήτες, προπονητές και αναβάτες δρομώνων ίππων» (Β΄ 1747)</w:t>
        </w:r>
        <w:r w:rsidR="00174954" w:rsidRPr="00174954">
          <w:rPr>
            <w:webHidden/>
          </w:rPr>
          <w:tab/>
        </w:r>
        <w:r w:rsidR="00174954" w:rsidRPr="00174954">
          <w:rPr>
            <w:webHidden/>
          </w:rPr>
          <w:fldChar w:fldCharType="begin"/>
        </w:r>
        <w:r w:rsidR="00174954" w:rsidRPr="00174954">
          <w:rPr>
            <w:webHidden/>
          </w:rPr>
          <w:instrText xml:space="preserve"> PAGEREF _Toc193100810 \h </w:instrText>
        </w:r>
        <w:r w:rsidR="00174954" w:rsidRPr="00174954">
          <w:rPr>
            <w:webHidden/>
          </w:rPr>
        </w:r>
        <w:r w:rsidR="00174954" w:rsidRPr="00174954">
          <w:rPr>
            <w:webHidden/>
          </w:rPr>
          <w:fldChar w:fldCharType="separate"/>
        </w:r>
        <w:r w:rsidR="00174954" w:rsidRPr="00174954">
          <w:rPr>
            <w:webHidden/>
          </w:rPr>
          <w:t>116</w:t>
        </w:r>
        <w:r w:rsidR="00174954" w:rsidRPr="00174954">
          <w:rPr>
            <w:webHidden/>
          </w:rPr>
          <w:fldChar w:fldCharType="end"/>
        </w:r>
      </w:hyperlink>
    </w:p>
    <w:p w14:paraId="21288BC6"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11" w:history="1">
        <w:r w:rsidR="00174954" w:rsidRPr="00174954">
          <w:rPr>
            <w:rStyle w:val="-"/>
            <w:rFonts w:eastAsiaTheme="majorEastAsia"/>
            <w:color w:val="auto"/>
            <w:u w:val="none"/>
          </w:rPr>
          <w:t>1853. ΑΠΟΦΑΣΗ ΥΠΟΥΡΓΩΝ ΟΙΚΟΝΟΜΙΚΩΝ - ΕΡΓΑΣΙΑΣ ΚΑΙ ΚΟΙΝΩΝΙΚΩΝ ΥΠΟΘΕΣΕΩΝ Αριθμ. 35129 της 12/13.4.2022 «Καθορισμός της διαδικασίας καταβολής του επιδόματος εορτών Πάσχα 2022 και ασφαλιστικών εισφορών εργαζομένων που καλύπτονται από τον κρατικό προϋπολογισμό» (B΄ 1819)</w:t>
        </w:r>
        <w:r w:rsidR="00174954" w:rsidRPr="00174954">
          <w:rPr>
            <w:webHidden/>
          </w:rPr>
          <w:tab/>
        </w:r>
        <w:r w:rsidR="00174954" w:rsidRPr="00174954">
          <w:rPr>
            <w:webHidden/>
          </w:rPr>
          <w:fldChar w:fldCharType="begin"/>
        </w:r>
        <w:r w:rsidR="00174954" w:rsidRPr="00174954">
          <w:rPr>
            <w:webHidden/>
          </w:rPr>
          <w:instrText xml:space="preserve"> PAGEREF _Toc193100811 \h </w:instrText>
        </w:r>
        <w:r w:rsidR="00174954" w:rsidRPr="00174954">
          <w:rPr>
            <w:webHidden/>
          </w:rPr>
        </w:r>
        <w:r w:rsidR="00174954" w:rsidRPr="00174954">
          <w:rPr>
            <w:webHidden/>
          </w:rPr>
          <w:fldChar w:fldCharType="separate"/>
        </w:r>
        <w:r w:rsidR="00174954" w:rsidRPr="00174954">
          <w:rPr>
            <w:webHidden/>
          </w:rPr>
          <w:t>125</w:t>
        </w:r>
        <w:r w:rsidR="00174954" w:rsidRPr="00174954">
          <w:rPr>
            <w:webHidden/>
          </w:rPr>
          <w:fldChar w:fldCharType="end"/>
        </w:r>
      </w:hyperlink>
    </w:p>
    <w:p w14:paraId="2B86EB72"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12" w:history="1">
        <w:r w:rsidR="00174954" w:rsidRPr="00174954">
          <w:rPr>
            <w:rStyle w:val="-"/>
            <w:color w:val="auto"/>
            <w:u w:val="none"/>
          </w:rPr>
          <w:t>----------.----------1853</w:t>
        </w:r>
        <w:r w:rsidR="00174954" w:rsidRPr="00174954">
          <w:rPr>
            <w:rStyle w:val="-"/>
            <w:color w:val="auto"/>
            <w:u w:val="none"/>
            <w:vertAlign w:val="superscript"/>
          </w:rPr>
          <w:t>Α</w:t>
        </w:r>
        <w:r w:rsidR="00174954" w:rsidRPr="00174954">
          <w:rPr>
            <w:rStyle w:val="-"/>
            <w:color w:val="auto"/>
            <w:u w:val="none"/>
          </w:rPr>
          <w:t>.NOMOΣ ΥΠ’ ΑΡΙΘΜ. 4920 της 14/14.4.2022 «Ενσωμάτωση α) της Οδηγίας (ΕΕ) 2019/2162 του Ευρωπαϊκού Κοινοβουλίου και του Συμβουλίου της 27ης Νοεμβρίου 2019 σχετικά με την έκδοση καλυμμένων ομολόγων και τη δημόσια εποπτεία καλυμμένων ομολόγων και την τροποποίηση των Οδηγιών 2009/65/ ΕΚ και 2014/59/ΕΕ, β) της Οδηγίας (ΕΕ) 2019/1153 του Ευρωπαϊκού Κοινοβουλίου και του Συμβουλίου για τη θέσπιση κανόνων με σκοπό τη διευκόλυνση της χρήσης χρηματοοικονομικών και άλλων πληροφοριών για την πρόληψη, την ανίχνευση, τη διερεύνηση ή τη δίωξη ορισμένων ποινικών αδικημάτων και την κατάργηση της Απόφασης 2000/642/ΔΕΥ του Συμβουλίου, γ) της Οδηγίας (ΕΕ) 2019/2034 σχετικά με την προληπτική εποπτεία επιχειρήσεων επενδύσεων, την τροποποίηση των Οδηγιών 2002/87/ ΕΚ, 2009/65/ΕΚ, 2011/61/ΕΕ, 2013/36/ΕΕ, 2014/59/ ΕΕ και 2014/65/ΕΕ και την προσαρμογή στον Κανονισμό (ΕΕ) 2019/2033 σχετικά με τις απαιτήσεις προληπτικής εποπτείας επιχειρήσεων επενδύσεων και την τροποποίηση των Kανονισμών (ΕΕ) 1093/2010, (ΕΕ) 575/2013, (ΕΕ) 600/2014 και (ΕΕ) 806/2014, δ) του άρθρου 1 της Οδηγίας (ΕΕ) 2019/2177 για την τροποποίηση της Οδηγίας 2014/65/ΕΕ για τις αγορές χρηματοπιστωτικών μέσων, ε) της Oδηγίας (ΕΕ) 2020/1504 για την τροποποίηση της Οδηγίας 2014/65/ΕΕ για τις αγορές χρηματοπιστωτικών μέσων και την προσαρμογή στον Κανονισμό (ΕΕ) 2020/1503 σχετικά με τους Ευρωπαίους παρόχους υπηρεσιών συμμετοχικής χρηματοδότησης για επιχειρήσεις, στ) της Οδηγίας (ΕΕ) 2019/1160 για την τροποποίηση των Οδηγιών 2009/65/ΕΚ και 2011/61/ΕΕ όσον αφορά τη διασυνοριακή διανομή οργανισμών συλλογικών επενδύσεων, ζ) της Οδηγίας (ΕΕ) 2021/338 του Ευρωπαϊκού Κοινοβουλίου και του Συμβουλίου της 16ης Φεβρουαρίου 2021 για την τροποποίηση της Οδηγίας 2014/65/ΕΕ όσον αφορά τις απαιτήσεις παροχής πληροφοριών, την παρακολούθηση των προϊόντων και τα όρια θέσης, και των Οδηγιών 2013/36/ΕΕ και (ΕΕ) 2019/878 όσον αφορά την εφαρμογή τους στις εταιρείες επενδύσεων, με σκοπό τη διευκόλυνση της ανάκαμψης από την κρίση της COVID-19, Συμπληρωματικός Κρατικός Προϋπολογισμός οικονομικού έτους 2022 και συναφείς διατάξεις» (Α΄ 74)</w:t>
        </w:r>
        <w:r w:rsidR="00174954" w:rsidRPr="00174954">
          <w:rPr>
            <w:webHidden/>
          </w:rPr>
          <w:tab/>
        </w:r>
        <w:r w:rsidR="00174954" w:rsidRPr="00174954">
          <w:rPr>
            <w:webHidden/>
          </w:rPr>
          <w:fldChar w:fldCharType="begin"/>
        </w:r>
        <w:r w:rsidR="00174954" w:rsidRPr="00174954">
          <w:rPr>
            <w:webHidden/>
          </w:rPr>
          <w:instrText xml:space="preserve"> PAGEREF _Toc193100812 \h </w:instrText>
        </w:r>
        <w:r w:rsidR="00174954" w:rsidRPr="00174954">
          <w:rPr>
            <w:webHidden/>
          </w:rPr>
        </w:r>
        <w:r w:rsidR="00174954" w:rsidRPr="00174954">
          <w:rPr>
            <w:webHidden/>
          </w:rPr>
          <w:fldChar w:fldCharType="separate"/>
        </w:r>
        <w:r w:rsidR="00174954" w:rsidRPr="00174954">
          <w:rPr>
            <w:webHidden/>
          </w:rPr>
          <w:t>138</w:t>
        </w:r>
        <w:r w:rsidR="00174954" w:rsidRPr="00174954">
          <w:rPr>
            <w:webHidden/>
          </w:rPr>
          <w:fldChar w:fldCharType="end"/>
        </w:r>
      </w:hyperlink>
    </w:p>
    <w:p w14:paraId="720336F3"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13" w:history="1">
        <w:r w:rsidR="00174954" w:rsidRPr="00174954">
          <w:rPr>
            <w:rStyle w:val="-"/>
            <w:rFonts w:eastAsiaTheme="majorEastAsia"/>
            <w:color w:val="auto"/>
            <w:u w:val="none"/>
          </w:rPr>
          <w:t>1854. 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 ΕΠΙΚΡΑΤΕΙΑΣ Αριθμ. Δ1α/ΓΠ.οικ.22207 της 15/16.4.2022 «Προϋποθέσεις εισόδου στη Χώρα προς περιορισμό της διασποράς του κορωνοϊού COVID-19» (Β΄ 1881)</w:t>
        </w:r>
        <w:r w:rsidR="00174954" w:rsidRPr="00174954">
          <w:rPr>
            <w:webHidden/>
          </w:rPr>
          <w:tab/>
        </w:r>
        <w:r w:rsidR="00174954" w:rsidRPr="00174954">
          <w:rPr>
            <w:webHidden/>
          </w:rPr>
          <w:fldChar w:fldCharType="begin"/>
        </w:r>
        <w:r w:rsidR="00174954" w:rsidRPr="00174954">
          <w:rPr>
            <w:webHidden/>
          </w:rPr>
          <w:instrText xml:space="preserve"> PAGEREF _Toc193100813 \h </w:instrText>
        </w:r>
        <w:r w:rsidR="00174954" w:rsidRPr="00174954">
          <w:rPr>
            <w:webHidden/>
          </w:rPr>
        </w:r>
        <w:r w:rsidR="00174954" w:rsidRPr="00174954">
          <w:rPr>
            <w:webHidden/>
          </w:rPr>
          <w:fldChar w:fldCharType="separate"/>
        </w:r>
        <w:r w:rsidR="00174954" w:rsidRPr="00174954">
          <w:rPr>
            <w:webHidden/>
          </w:rPr>
          <w:t>154</w:t>
        </w:r>
        <w:r w:rsidR="00174954" w:rsidRPr="00174954">
          <w:rPr>
            <w:webHidden/>
          </w:rPr>
          <w:fldChar w:fldCharType="end"/>
        </w:r>
      </w:hyperlink>
    </w:p>
    <w:p w14:paraId="005FED82"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14" w:history="1">
        <w:r w:rsidR="00174954" w:rsidRPr="00174954">
          <w:rPr>
            <w:rStyle w:val="-"/>
            <w:color w:val="auto"/>
            <w:u w:val="none"/>
          </w:rPr>
          <w:t>1855. 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Δ1α/ΓΠ.οικ.22206 της 15/16.4.2022 «Έκτακτα μέτρα προστασίας της δημόσιας υγείας από τον κίνδυνο περαιτέρω διασποράς του κορωνοϊού COVID-19 στο σύνολο της Επικράτειας από τη Δευτέρα, 18 Απριλίου 2022 και ώρα 06:00 έως και την Κυριακή, 1 Μαΐου 2022 και ώρα 06:00» (Β΄ 1882)</w:t>
        </w:r>
        <w:r w:rsidR="00174954" w:rsidRPr="00174954">
          <w:rPr>
            <w:webHidden/>
          </w:rPr>
          <w:tab/>
        </w:r>
        <w:r w:rsidR="00174954" w:rsidRPr="00174954">
          <w:rPr>
            <w:webHidden/>
          </w:rPr>
          <w:fldChar w:fldCharType="begin"/>
        </w:r>
        <w:r w:rsidR="00174954" w:rsidRPr="00174954">
          <w:rPr>
            <w:webHidden/>
          </w:rPr>
          <w:instrText xml:space="preserve"> PAGEREF _Toc193100814 \h </w:instrText>
        </w:r>
        <w:r w:rsidR="00174954" w:rsidRPr="00174954">
          <w:rPr>
            <w:webHidden/>
          </w:rPr>
        </w:r>
        <w:r w:rsidR="00174954" w:rsidRPr="00174954">
          <w:rPr>
            <w:webHidden/>
          </w:rPr>
          <w:fldChar w:fldCharType="separate"/>
        </w:r>
        <w:r w:rsidR="00174954" w:rsidRPr="00174954">
          <w:rPr>
            <w:webHidden/>
          </w:rPr>
          <w:t>154</w:t>
        </w:r>
        <w:r w:rsidR="00174954" w:rsidRPr="00174954">
          <w:rPr>
            <w:webHidden/>
          </w:rPr>
          <w:fldChar w:fldCharType="end"/>
        </w:r>
      </w:hyperlink>
    </w:p>
    <w:p w14:paraId="7B2756FC"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15" w:history="1">
        <w:r w:rsidR="00174954" w:rsidRPr="00174954">
          <w:rPr>
            <w:rStyle w:val="-"/>
            <w:rFonts w:eastAsiaTheme="majorEastAsia"/>
            <w:color w:val="auto"/>
            <w:u w:val="none"/>
          </w:rPr>
          <w:t>1856. NOMOΣ ΥΠ’ ΑΡΙΘΜ. 4921 της 15/18.4.2022 «Δουλειές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 (Α΄ 75)</w:t>
        </w:r>
        <w:r w:rsidR="00174954" w:rsidRPr="00174954">
          <w:rPr>
            <w:webHidden/>
          </w:rPr>
          <w:tab/>
        </w:r>
        <w:r w:rsidR="00174954" w:rsidRPr="00174954">
          <w:rPr>
            <w:webHidden/>
          </w:rPr>
          <w:fldChar w:fldCharType="begin"/>
        </w:r>
        <w:r w:rsidR="00174954" w:rsidRPr="00174954">
          <w:rPr>
            <w:webHidden/>
          </w:rPr>
          <w:instrText xml:space="preserve"> PAGEREF _Toc193100815 \h </w:instrText>
        </w:r>
        <w:r w:rsidR="00174954" w:rsidRPr="00174954">
          <w:rPr>
            <w:webHidden/>
          </w:rPr>
        </w:r>
        <w:r w:rsidR="00174954" w:rsidRPr="00174954">
          <w:rPr>
            <w:webHidden/>
          </w:rPr>
          <w:fldChar w:fldCharType="separate"/>
        </w:r>
        <w:r w:rsidR="00174954" w:rsidRPr="00174954">
          <w:rPr>
            <w:webHidden/>
          </w:rPr>
          <w:t>154</w:t>
        </w:r>
        <w:r w:rsidR="00174954" w:rsidRPr="00174954">
          <w:rPr>
            <w:webHidden/>
          </w:rPr>
          <w:fldChar w:fldCharType="end"/>
        </w:r>
      </w:hyperlink>
    </w:p>
    <w:p w14:paraId="2F40FBAF"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16" w:history="1">
        <w:r w:rsidR="00174954" w:rsidRPr="00174954">
          <w:rPr>
            <w:rStyle w:val="-"/>
            <w:rFonts w:eastAsiaTheme="majorEastAsia"/>
            <w:color w:val="auto"/>
            <w:u w:val="none"/>
          </w:rPr>
          <w:t>1857.ΑΠΟΦΑΣH ΥΠΟΥΡΓΟY ΥΓΕΙΑΣ Αριθμ. ΕΑΛΕ/Γ.Π. οικ. 21545 της 13/18.4.2022 «Παράταση της μη υποχρέωσης θεώρησης των γνωματεύσεων του Ενιαίου Κανονισμού Παροχών Υγείας του Ε.Ο.Π.Υ.Υ. από ελεγκτή ιατρό» (Β΄ 1917)</w:t>
        </w:r>
        <w:r w:rsidR="00174954" w:rsidRPr="00174954">
          <w:rPr>
            <w:webHidden/>
          </w:rPr>
          <w:tab/>
        </w:r>
        <w:r w:rsidR="00174954" w:rsidRPr="00174954">
          <w:rPr>
            <w:webHidden/>
          </w:rPr>
          <w:fldChar w:fldCharType="begin"/>
        </w:r>
        <w:r w:rsidR="00174954" w:rsidRPr="00174954">
          <w:rPr>
            <w:webHidden/>
          </w:rPr>
          <w:instrText xml:space="preserve"> PAGEREF _Toc193100816 \h </w:instrText>
        </w:r>
        <w:r w:rsidR="00174954" w:rsidRPr="00174954">
          <w:rPr>
            <w:webHidden/>
          </w:rPr>
        </w:r>
        <w:r w:rsidR="00174954" w:rsidRPr="00174954">
          <w:rPr>
            <w:webHidden/>
          </w:rPr>
          <w:fldChar w:fldCharType="separate"/>
        </w:r>
        <w:r w:rsidR="00174954" w:rsidRPr="00174954">
          <w:rPr>
            <w:webHidden/>
          </w:rPr>
          <w:t>161</w:t>
        </w:r>
        <w:r w:rsidR="00174954" w:rsidRPr="00174954">
          <w:rPr>
            <w:webHidden/>
          </w:rPr>
          <w:fldChar w:fldCharType="end"/>
        </w:r>
      </w:hyperlink>
    </w:p>
    <w:p w14:paraId="6B042D48"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17" w:history="1">
        <w:r w:rsidR="00174954" w:rsidRPr="00174954">
          <w:rPr>
            <w:rStyle w:val="-"/>
            <w:rFonts w:eastAsiaTheme="majorEastAsia"/>
            <w:color w:val="auto"/>
            <w:u w:val="none"/>
          </w:rPr>
          <w:t>1858.ΑΠΟΦΑΣΗ ΑΝΑΠΛΗΡΩΤΗ ΥΠΟΥΡΓΟΥ ΟΙΚΟΝΟΜΙΚΩΝ Αριθμ. 52415 ΕΞ 2022 της 15/19.4.2022 «Τροποποίηση της υπό στοιχεία 119126 ΕΞ 2021/28.09.2021 απόφασης του Αναπληρωτή Υπουργού Οικονομικών περί καθορισμού Συστήματος διαχείρισης και ελέγχου των Δράσεων και των Έργων του Ταμείου Ανάκαμψης και Ανθεκτικότητας» (Β΄ 1927)</w:t>
        </w:r>
        <w:r w:rsidR="00174954" w:rsidRPr="00174954">
          <w:rPr>
            <w:webHidden/>
          </w:rPr>
          <w:tab/>
        </w:r>
        <w:r w:rsidR="00174954" w:rsidRPr="00174954">
          <w:rPr>
            <w:webHidden/>
          </w:rPr>
          <w:fldChar w:fldCharType="begin"/>
        </w:r>
        <w:r w:rsidR="00174954" w:rsidRPr="00174954">
          <w:rPr>
            <w:webHidden/>
          </w:rPr>
          <w:instrText xml:space="preserve"> PAGEREF _Toc193100817 \h </w:instrText>
        </w:r>
        <w:r w:rsidR="00174954" w:rsidRPr="00174954">
          <w:rPr>
            <w:webHidden/>
          </w:rPr>
        </w:r>
        <w:r w:rsidR="00174954" w:rsidRPr="00174954">
          <w:rPr>
            <w:webHidden/>
          </w:rPr>
          <w:fldChar w:fldCharType="separate"/>
        </w:r>
        <w:r w:rsidR="00174954" w:rsidRPr="00174954">
          <w:rPr>
            <w:webHidden/>
          </w:rPr>
          <w:t>162</w:t>
        </w:r>
        <w:r w:rsidR="00174954" w:rsidRPr="00174954">
          <w:rPr>
            <w:webHidden/>
          </w:rPr>
          <w:fldChar w:fldCharType="end"/>
        </w:r>
      </w:hyperlink>
    </w:p>
    <w:p w14:paraId="1A4A12A7"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18" w:history="1">
        <w:r w:rsidR="00174954" w:rsidRPr="00174954">
          <w:rPr>
            <w:rStyle w:val="-"/>
            <w:rFonts w:eastAsiaTheme="majorEastAsia"/>
            <w:color w:val="auto"/>
            <w:u w:val="none"/>
          </w:rPr>
          <w:t>1859.ΑΠΟΦΑΣΗ ΥΠΟΥΡΓΩΝ ΟΙΚΟΝΟΜΙΚΩΝ - ΥΓΕΙΑΣ Αριθμ. ΕΑΛΕ/Γ.Π. 8636 της 12/19.4.2022 «Διαδικασία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παρόχους υπηρεσιών υγείας, δυνάμει της παρ. 2 του άρθρου 86 του ν. 4745/2020 (Α’ 214)» (Β΄ 1955)</w:t>
        </w:r>
        <w:r w:rsidR="00174954" w:rsidRPr="00174954">
          <w:rPr>
            <w:webHidden/>
          </w:rPr>
          <w:tab/>
        </w:r>
        <w:r w:rsidR="00174954" w:rsidRPr="00174954">
          <w:rPr>
            <w:webHidden/>
          </w:rPr>
          <w:fldChar w:fldCharType="begin"/>
        </w:r>
        <w:r w:rsidR="00174954" w:rsidRPr="00174954">
          <w:rPr>
            <w:webHidden/>
          </w:rPr>
          <w:instrText xml:space="preserve"> PAGEREF _Toc193100818 \h </w:instrText>
        </w:r>
        <w:r w:rsidR="00174954" w:rsidRPr="00174954">
          <w:rPr>
            <w:webHidden/>
          </w:rPr>
        </w:r>
        <w:r w:rsidR="00174954" w:rsidRPr="00174954">
          <w:rPr>
            <w:webHidden/>
          </w:rPr>
          <w:fldChar w:fldCharType="separate"/>
        </w:r>
        <w:r w:rsidR="00174954" w:rsidRPr="00174954">
          <w:rPr>
            <w:webHidden/>
          </w:rPr>
          <w:t>163</w:t>
        </w:r>
        <w:r w:rsidR="00174954" w:rsidRPr="00174954">
          <w:rPr>
            <w:webHidden/>
          </w:rPr>
          <w:fldChar w:fldCharType="end"/>
        </w:r>
      </w:hyperlink>
    </w:p>
    <w:p w14:paraId="26BA4EEF"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19" w:history="1">
        <w:r w:rsidR="00174954" w:rsidRPr="00174954">
          <w:rPr>
            <w:rStyle w:val="-"/>
            <w:color w:val="auto"/>
            <w:u w:val="none"/>
          </w:rPr>
          <w:t>1860. NOMOΣ ΥΠ’ ΑΡΙΘΜ. 4926 της 20/20.4.2022 «Εκσυγχρονισμός του θεσμικού πλαισίου για τη δραστηριοποίηση των πλοίων αναψυχής και των τουριστικών ημερόπλοιων, την ενίσχυση της ανταγωνιστικότητας του κλάδου των επαγγελματικών πλοίων αναψυχής και άλλες διατάξεις» (Α΄ 82)</w:t>
        </w:r>
        <w:r w:rsidR="00174954" w:rsidRPr="00174954">
          <w:rPr>
            <w:webHidden/>
          </w:rPr>
          <w:tab/>
        </w:r>
        <w:r w:rsidR="00174954" w:rsidRPr="00174954">
          <w:rPr>
            <w:webHidden/>
          </w:rPr>
          <w:fldChar w:fldCharType="begin"/>
        </w:r>
        <w:r w:rsidR="00174954" w:rsidRPr="00174954">
          <w:rPr>
            <w:webHidden/>
          </w:rPr>
          <w:instrText xml:space="preserve"> PAGEREF _Toc193100819 \h </w:instrText>
        </w:r>
        <w:r w:rsidR="00174954" w:rsidRPr="00174954">
          <w:rPr>
            <w:webHidden/>
          </w:rPr>
        </w:r>
        <w:r w:rsidR="00174954" w:rsidRPr="00174954">
          <w:rPr>
            <w:webHidden/>
          </w:rPr>
          <w:fldChar w:fldCharType="separate"/>
        </w:r>
        <w:r w:rsidR="00174954" w:rsidRPr="00174954">
          <w:rPr>
            <w:webHidden/>
          </w:rPr>
          <w:t>169</w:t>
        </w:r>
        <w:r w:rsidR="00174954" w:rsidRPr="00174954">
          <w:rPr>
            <w:webHidden/>
          </w:rPr>
          <w:fldChar w:fldCharType="end"/>
        </w:r>
      </w:hyperlink>
    </w:p>
    <w:p w14:paraId="5472FE7D"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20" w:history="1">
        <w:r w:rsidR="00174954" w:rsidRPr="00174954">
          <w:rPr>
            <w:rStyle w:val="-"/>
            <w:rFonts w:eastAsiaTheme="majorEastAsia"/>
            <w:color w:val="auto"/>
            <w:u w:val="none"/>
          </w:rPr>
          <w:t>1861. ΑΠΟΦΑΣΗ ΥΠΟΥΡΓΟΥ ΚΑΙ ΑΝΑΠΛΗΡΩΤΡΙΑΣ ΥΠΟΥΡΓΟΥ ΥΓΕΙΑΣ Αριθμ. Γ4β/Γ.Π.οικ. 21912 της 14/20.4.2022 «Καθορισμός διαδικασίας πρόσληψης προσωπικού ορισμένου χρόνου σύμφωνα με τις διατάξεις του άρθρου 50 ν. 4825/2021 (Α’  157)» (Β΄ 1995)</w:t>
        </w:r>
        <w:r w:rsidR="00174954" w:rsidRPr="00174954">
          <w:rPr>
            <w:webHidden/>
          </w:rPr>
          <w:tab/>
        </w:r>
        <w:r w:rsidR="00174954" w:rsidRPr="00174954">
          <w:rPr>
            <w:webHidden/>
          </w:rPr>
          <w:fldChar w:fldCharType="begin"/>
        </w:r>
        <w:r w:rsidR="00174954" w:rsidRPr="00174954">
          <w:rPr>
            <w:webHidden/>
          </w:rPr>
          <w:instrText xml:space="preserve"> PAGEREF _Toc193100820 \h </w:instrText>
        </w:r>
        <w:r w:rsidR="00174954" w:rsidRPr="00174954">
          <w:rPr>
            <w:webHidden/>
          </w:rPr>
        </w:r>
        <w:r w:rsidR="00174954" w:rsidRPr="00174954">
          <w:rPr>
            <w:webHidden/>
          </w:rPr>
          <w:fldChar w:fldCharType="separate"/>
        </w:r>
        <w:r w:rsidR="00174954" w:rsidRPr="00174954">
          <w:rPr>
            <w:webHidden/>
          </w:rPr>
          <w:t>177</w:t>
        </w:r>
        <w:r w:rsidR="00174954" w:rsidRPr="00174954">
          <w:rPr>
            <w:webHidden/>
          </w:rPr>
          <w:fldChar w:fldCharType="end"/>
        </w:r>
      </w:hyperlink>
    </w:p>
    <w:p w14:paraId="5A99EF2E"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21" w:history="1">
        <w:r w:rsidR="00174954" w:rsidRPr="00174954">
          <w:rPr>
            <w:rStyle w:val="-"/>
            <w:rFonts w:eastAsiaTheme="majorEastAsia"/>
            <w:color w:val="auto"/>
            <w:u w:val="none"/>
          </w:rPr>
          <w:t>1862.ΑΠΟΦΑΣΗ ΔΙΟΙΚΗΤΗ ΤΗΣ ΑΝΕΞΑΡΤΗΤΗΣ ΑΡΧΗΣ ΔΗΜΟΣΙΩΝ ΕΣΟΔΩΝ Αριθμ. Α. 1052 της 20/26.4.2022 «Τύπος και περιεχόμενο των δηλώσεων φορολογίας εισοδήματος φορολογικού έτους 2021 των νομικών προσώπων και νομικών οντοτήτων του άρθρου 45 του ν. 4172/2013 και καθορισμός δικαιολογητικών που υποβάλλονται μ’ αυτές - Υποβολή με τη χρήση ηλεκτρονικής μεθόδου επικοινωνίας των δηλώσεων φορολογίας εισοδήματος των νομικών προσώπων και νομικών οντοτήτων του άρθρου 45 του ν. 4172/2013» (Β΄ 2063)</w:t>
        </w:r>
        <w:r w:rsidR="00174954" w:rsidRPr="00174954">
          <w:rPr>
            <w:webHidden/>
          </w:rPr>
          <w:tab/>
        </w:r>
        <w:r w:rsidR="00174954" w:rsidRPr="00174954">
          <w:rPr>
            <w:webHidden/>
          </w:rPr>
          <w:fldChar w:fldCharType="begin"/>
        </w:r>
        <w:r w:rsidR="00174954" w:rsidRPr="00174954">
          <w:rPr>
            <w:webHidden/>
          </w:rPr>
          <w:instrText xml:space="preserve"> PAGEREF _Toc193100821 \h </w:instrText>
        </w:r>
        <w:r w:rsidR="00174954" w:rsidRPr="00174954">
          <w:rPr>
            <w:webHidden/>
          </w:rPr>
        </w:r>
        <w:r w:rsidR="00174954" w:rsidRPr="00174954">
          <w:rPr>
            <w:webHidden/>
          </w:rPr>
          <w:fldChar w:fldCharType="separate"/>
        </w:r>
        <w:r w:rsidR="00174954" w:rsidRPr="00174954">
          <w:rPr>
            <w:webHidden/>
          </w:rPr>
          <w:t>178</w:t>
        </w:r>
        <w:r w:rsidR="00174954" w:rsidRPr="00174954">
          <w:rPr>
            <w:webHidden/>
          </w:rPr>
          <w:fldChar w:fldCharType="end"/>
        </w:r>
      </w:hyperlink>
    </w:p>
    <w:p w14:paraId="5E799585"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22" w:history="1">
        <w:r w:rsidR="00174954" w:rsidRPr="00174954">
          <w:rPr>
            <w:rStyle w:val="-"/>
            <w:rFonts w:eastAsiaTheme="majorEastAsia"/>
            <w:color w:val="auto"/>
            <w:u w:val="none"/>
          </w:rPr>
          <w:t>1863.ΑΠΟΦΑΣΗ ΥΠΟΥΡΓΩΝ ΟΙΚΟΝΟΜΙΚΩΝ - ΥΓΕΙΑΣ Αριθμ. Γ4β/Γ.Π.οικ. 22411 της 18/27.4.2022 «Καθορισμός αποζημίωσης ιδιωτών ιατρών, πλήρους ή μερικής απασχόλησης, των οποίων οι υπηρεσίες επιτάσσονται, για την κάλυψη των αναγκών του Εθνικού Συστήματος Υγείας από την έξαρση του κορωνοϊού COVID-19, κατ’ εφαρμογή του άρθρου 1 του ν. 4325/2015 (Α’ 47), της παρ. 4 του άρθρου 52 του ν. 4825/2021 (Α’ 157) και της παρ. 3 του άρθρου 163 του ν. 4876/2021 (Α’ 251)» (Β΄ 2076)</w:t>
        </w:r>
        <w:r w:rsidR="00174954" w:rsidRPr="00174954">
          <w:rPr>
            <w:webHidden/>
          </w:rPr>
          <w:tab/>
        </w:r>
        <w:r w:rsidR="00174954" w:rsidRPr="00174954">
          <w:rPr>
            <w:webHidden/>
          </w:rPr>
          <w:fldChar w:fldCharType="begin"/>
        </w:r>
        <w:r w:rsidR="00174954" w:rsidRPr="00174954">
          <w:rPr>
            <w:webHidden/>
          </w:rPr>
          <w:instrText xml:space="preserve"> PAGEREF _Toc193100822 \h </w:instrText>
        </w:r>
        <w:r w:rsidR="00174954" w:rsidRPr="00174954">
          <w:rPr>
            <w:webHidden/>
          </w:rPr>
        </w:r>
        <w:r w:rsidR="00174954" w:rsidRPr="00174954">
          <w:rPr>
            <w:webHidden/>
          </w:rPr>
          <w:fldChar w:fldCharType="separate"/>
        </w:r>
        <w:r w:rsidR="00174954" w:rsidRPr="00174954">
          <w:rPr>
            <w:webHidden/>
          </w:rPr>
          <w:t>190</w:t>
        </w:r>
        <w:r w:rsidR="00174954" w:rsidRPr="00174954">
          <w:rPr>
            <w:webHidden/>
          </w:rPr>
          <w:fldChar w:fldCharType="end"/>
        </w:r>
      </w:hyperlink>
    </w:p>
    <w:p w14:paraId="7969F909"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23" w:history="1">
        <w:r w:rsidR="00174954" w:rsidRPr="00174954">
          <w:rPr>
            <w:rStyle w:val="-"/>
            <w:color w:val="auto"/>
            <w:u w:val="none"/>
          </w:rPr>
          <w:t>1864.ΑΠΟΦΑΣΗ ΥΦΥΠΟΥΡΓΟΥ ΑΓΡΟΤΙΚΗΣ ΑΝΑΠΤΥΞΗΣ ΚΑΙ ΤΡΟΦΙΜΩΝ Αριθμ. 498/109128 της 21/28.4.2022 «12η Τροποποίηση της υπ’  αρ. 593/37447/31-3-2017 απόφασης του Υπουργού Αγροτικής Ανάπτυξης και Τροφίμων “Καθορισμός των λεπτομερειών εφαρμογής του Υπομέτρου 4.2 "Στήριξη για επενδύσεις στη μεταποίηση, εμπορία ή και ανάπτυξη γεωργικών προϊόντων" του Προγράμματος Αγροτικής Ανάπτυξης (ΠΑΑ) της Ελλάδας περιόδου 2014- 2020” (Β’ 1190)» (Β΄ 2085)</w:t>
        </w:r>
        <w:r w:rsidR="00174954" w:rsidRPr="00174954">
          <w:rPr>
            <w:webHidden/>
          </w:rPr>
          <w:tab/>
        </w:r>
        <w:r w:rsidR="00174954" w:rsidRPr="00174954">
          <w:rPr>
            <w:webHidden/>
          </w:rPr>
          <w:fldChar w:fldCharType="begin"/>
        </w:r>
        <w:r w:rsidR="00174954" w:rsidRPr="00174954">
          <w:rPr>
            <w:webHidden/>
          </w:rPr>
          <w:instrText xml:space="preserve"> PAGEREF _Toc193100823 \h </w:instrText>
        </w:r>
        <w:r w:rsidR="00174954" w:rsidRPr="00174954">
          <w:rPr>
            <w:webHidden/>
          </w:rPr>
        </w:r>
        <w:r w:rsidR="00174954" w:rsidRPr="00174954">
          <w:rPr>
            <w:webHidden/>
          </w:rPr>
          <w:fldChar w:fldCharType="separate"/>
        </w:r>
        <w:r w:rsidR="00174954" w:rsidRPr="00174954">
          <w:rPr>
            <w:webHidden/>
          </w:rPr>
          <w:t>192</w:t>
        </w:r>
        <w:r w:rsidR="00174954" w:rsidRPr="00174954">
          <w:rPr>
            <w:webHidden/>
          </w:rPr>
          <w:fldChar w:fldCharType="end"/>
        </w:r>
      </w:hyperlink>
    </w:p>
    <w:p w14:paraId="7183D9C9"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24" w:history="1">
        <w:r w:rsidR="00174954" w:rsidRPr="00174954">
          <w:rPr>
            <w:rStyle w:val="-"/>
            <w:color w:val="auto"/>
            <w:u w:val="none"/>
          </w:rPr>
          <w:t xml:space="preserve">1865.ΑΠΟΦΑΣH ΥΠΟΥΡΓΟY ΟΙΚΟΝΟΜΙΚΩΝ Αριθμ. 54848 ΕΞ 2022 της 20/28.4.2022 «Καθορισμός επιχορήγησης των πληγέντων από τις πλημμύρες που έλαβαν χώρα από 14 έως 25 </w:t>
        </w:r>
        <w:r w:rsidR="00174954" w:rsidRPr="00174954">
          <w:rPr>
            <w:rStyle w:val="-"/>
            <w:color w:val="auto"/>
            <w:u w:val="none"/>
          </w:rPr>
          <w:lastRenderedPageBreak/>
          <w:t>Φεβρουαρίου 2019 σε περιοχές της Περιφερειακής Ενότητας Ρεθύμνου της Περιφέρειας Κρήτης (ενίσχυση ήσσονος σημασίας)» (Β΄ 2123)</w:t>
        </w:r>
        <w:r w:rsidR="00174954" w:rsidRPr="00174954">
          <w:rPr>
            <w:webHidden/>
          </w:rPr>
          <w:tab/>
        </w:r>
        <w:r w:rsidR="00174954" w:rsidRPr="00174954">
          <w:rPr>
            <w:webHidden/>
          </w:rPr>
          <w:fldChar w:fldCharType="begin"/>
        </w:r>
        <w:r w:rsidR="00174954" w:rsidRPr="00174954">
          <w:rPr>
            <w:webHidden/>
          </w:rPr>
          <w:instrText xml:space="preserve"> PAGEREF _Toc193100824 \h </w:instrText>
        </w:r>
        <w:r w:rsidR="00174954" w:rsidRPr="00174954">
          <w:rPr>
            <w:webHidden/>
          </w:rPr>
        </w:r>
        <w:r w:rsidR="00174954" w:rsidRPr="00174954">
          <w:rPr>
            <w:webHidden/>
          </w:rPr>
          <w:fldChar w:fldCharType="separate"/>
        </w:r>
        <w:r w:rsidR="00174954" w:rsidRPr="00174954">
          <w:rPr>
            <w:webHidden/>
          </w:rPr>
          <w:t>197</w:t>
        </w:r>
        <w:r w:rsidR="00174954" w:rsidRPr="00174954">
          <w:rPr>
            <w:webHidden/>
          </w:rPr>
          <w:fldChar w:fldCharType="end"/>
        </w:r>
      </w:hyperlink>
    </w:p>
    <w:p w14:paraId="6A46D640"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25" w:history="1">
        <w:r w:rsidR="00174954" w:rsidRPr="00174954">
          <w:rPr>
            <w:rStyle w:val="-"/>
            <w:color w:val="auto"/>
            <w:u w:val="none"/>
          </w:rPr>
          <w:t>1866.ΑΠΟΦΑΣΗ ΥΠΟΥΡΓΩΝ ΟΙΚΟΝΟΜΙΚΩΝ - ΑΝΑΠΤΥΞΗΣ ΚΑΙ ΕΠΕΝΔΥΣΕΩΝ - ΠΑΙΔΕΙΑΣ ΚΑΙ ΘΡΗΣΚΕΥΜΑΤΩΝ - ΕΡΓΑΣΙΑΣ ΚΑΙ ΚΟΙΝΩΝΙΚΩΝ ΥΠΟΘΕΣΕΩΝ - ΕΠΙΚΡΑΤΕΙΑΣ Αριθμ. 48765 της 29/29.4.2022 «Πρόγραμμα “Ψηφιακή Μέριμνα ΙΙ”» (Β΄ 2129)</w:t>
        </w:r>
        <w:r w:rsidR="00174954" w:rsidRPr="00174954">
          <w:rPr>
            <w:webHidden/>
          </w:rPr>
          <w:tab/>
        </w:r>
        <w:r w:rsidR="00174954" w:rsidRPr="00174954">
          <w:rPr>
            <w:webHidden/>
          </w:rPr>
          <w:fldChar w:fldCharType="begin"/>
        </w:r>
        <w:r w:rsidR="00174954" w:rsidRPr="00174954">
          <w:rPr>
            <w:webHidden/>
          </w:rPr>
          <w:instrText xml:space="preserve"> PAGEREF _Toc193100825 \h </w:instrText>
        </w:r>
        <w:r w:rsidR="00174954" w:rsidRPr="00174954">
          <w:rPr>
            <w:webHidden/>
          </w:rPr>
        </w:r>
        <w:r w:rsidR="00174954" w:rsidRPr="00174954">
          <w:rPr>
            <w:webHidden/>
          </w:rPr>
          <w:fldChar w:fldCharType="separate"/>
        </w:r>
        <w:r w:rsidR="00174954" w:rsidRPr="00174954">
          <w:rPr>
            <w:webHidden/>
          </w:rPr>
          <w:t>197</w:t>
        </w:r>
        <w:r w:rsidR="00174954" w:rsidRPr="00174954">
          <w:rPr>
            <w:webHidden/>
          </w:rPr>
          <w:fldChar w:fldCharType="end"/>
        </w:r>
      </w:hyperlink>
    </w:p>
    <w:p w14:paraId="3A96342F"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26" w:history="1">
        <w:r w:rsidR="00174954" w:rsidRPr="00174954">
          <w:rPr>
            <w:rStyle w:val="-"/>
            <w:color w:val="auto"/>
            <w:u w:val="none"/>
          </w:rPr>
          <w:t>1867.ΑΠΟΦΑΣΗ ΥΠΟΥΡΓΩΝ ΟΙΚΟΝΟΜΙΚΩΝ - ΥΓΕΙΑΣ Αριθμ. Β1.α/οικ.23935 της 29/30.4.2022 «Έκτακτη οικονομική ενίσχυση του Ε.Ο.Π.Υ.Υ. για την κάλυψη έκτακτων αναγκών δημόσιας υγείας που συνδέονται με την αντιμετώπιση του κορωνοϊού COVID-19» (Β΄ 2130)</w:t>
        </w:r>
        <w:r w:rsidR="00174954" w:rsidRPr="00174954">
          <w:rPr>
            <w:webHidden/>
          </w:rPr>
          <w:tab/>
        </w:r>
        <w:r w:rsidR="00174954" w:rsidRPr="00174954">
          <w:rPr>
            <w:webHidden/>
          </w:rPr>
          <w:fldChar w:fldCharType="begin"/>
        </w:r>
        <w:r w:rsidR="00174954" w:rsidRPr="00174954">
          <w:rPr>
            <w:webHidden/>
          </w:rPr>
          <w:instrText xml:space="preserve"> PAGEREF _Toc193100826 \h </w:instrText>
        </w:r>
        <w:r w:rsidR="00174954" w:rsidRPr="00174954">
          <w:rPr>
            <w:webHidden/>
          </w:rPr>
        </w:r>
        <w:r w:rsidR="00174954" w:rsidRPr="00174954">
          <w:rPr>
            <w:webHidden/>
          </w:rPr>
          <w:fldChar w:fldCharType="separate"/>
        </w:r>
        <w:r w:rsidR="00174954" w:rsidRPr="00174954">
          <w:rPr>
            <w:webHidden/>
          </w:rPr>
          <w:t>224</w:t>
        </w:r>
        <w:r w:rsidR="00174954" w:rsidRPr="00174954">
          <w:rPr>
            <w:webHidden/>
          </w:rPr>
          <w:fldChar w:fldCharType="end"/>
        </w:r>
      </w:hyperlink>
    </w:p>
    <w:p w14:paraId="2F5CCE3C"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27" w:history="1">
        <w:r w:rsidR="00174954" w:rsidRPr="00174954">
          <w:rPr>
            <w:rStyle w:val="-"/>
            <w:color w:val="auto"/>
            <w:u w:val="none"/>
          </w:rPr>
          <w:t>1868.ΑΠΟΦΑΣΗ ΥΠΟΥΡΓΩΝ ΟΙΚΟΝΟΜΙΚΩΝ - ΑΝΑΠΤΥΞΗΣ ΚΑΙ ΕΠΕΝΔΥΣΕΩΝ - ΠΑΙΔΕΙΑΣ ΚΑΙ ΘΡΗΣΚΕΥΜΑΤΩΝ - ΕΡΓΑΣΙΑΣ ΚΑΙ ΚΟΙΝΩΝΙΚΩΝ ΥΠΟΘΕΣΕΩΝ - ΥΓΕΙΑΣ - ΠΡΟΣΤΑΣΙΑΣ ΤΟΥ ΠΟΛΙΤΗ - ΠΟΛΙΤΙΣΜΟΥ ΚΑΙ ΑΘΛΗΤΙΣΜΟΥ - ΕΣΩΤΕΡΙΚΩΝ - ΕΠΙΚΡΑΤΕΙΑΣ Αριθμ. 48760/Ζ1 της 29/30.4.2022 «Λειτουργία των Ανώτατων Εκπαιδευτικών Ιδρυμάτων (Α.Ε.Ι.) και μέτρα για την αποφυγή διάδοσης του κορωνοϊού COVID-19 κατά το ακαδημαϊκό έτος 2021-2022» (Β΄ 2131)</w:t>
        </w:r>
        <w:r w:rsidR="00174954" w:rsidRPr="00174954">
          <w:rPr>
            <w:webHidden/>
          </w:rPr>
          <w:tab/>
        </w:r>
        <w:r w:rsidR="00174954" w:rsidRPr="00174954">
          <w:rPr>
            <w:webHidden/>
          </w:rPr>
          <w:fldChar w:fldCharType="begin"/>
        </w:r>
        <w:r w:rsidR="00174954" w:rsidRPr="00174954">
          <w:rPr>
            <w:webHidden/>
          </w:rPr>
          <w:instrText xml:space="preserve"> PAGEREF _Toc193100827 \h </w:instrText>
        </w:r>
        <w:r w:rsidR="00174954" w:rsidRPr="00174954">
          <w:rPr>
            <w:webHidden/>
          </w:rPr>
        </w:r>
        <w:r w:rsidR="00174954" w:rsidRPr="00174954">
          <w:rPr>
            <w:webHidden/>
          </w:rPr>
          <w:fldChar w:fldCharType="separate"/>
        </w:r>
        <w:r w:rsidR="00174954" w:rsidRPr="00174954">
          <w:rPr>
            <w:webHidden/>
          </w:rPr>
          <w:t>226</w:t>
        </w:r>
        <w:r w:rsidR="00174954" w:rsidRPr="00174954">
          <w:rPr>
            <w:webHidden/>
          </w:rPr>
          <w:fldChar w:fldCharType="end"/>
        </w:r>
      </w:hyperlink>
    </w:p>
    <w:p w14:paraId="1660A180"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28" w:history="1">
        <w:r w:rsidR="00174954" w:rsidRPr="00174954">
          <w:rPr>
            <w:rStyle w:val="-"/>
            <w:color w:val="auto"/>
            <w:u w:val="none"/>
          </w:rPr>
          <w:t>1869. ΑΠΟΦΑΣΗ ΥΠΟΥΡΓΩΝ ΟΙΚΟΝΟΜΙΚΩΝ - ΥΠΟΔΟΜΩΝ ΚΑΙ ΜΕΤΑΦΟΡΩΝ Αριθμ. ΔΠΔΑ/128820/Κ.Π.-ΟΑΣΑ της 28/30.4.2022 «Καθορισμός ύψους και διαδικασίας χορήγησης αποζημίωσης για την παροχή δικαιώματος μετακίνησης με πλήρη ή μερική απαλλαγή από την καταβολή κομίστρου στις αστικές συγκοινωνίες αρμοδιότητας του “ΟΜΙΛΟΥ Ο.Α.Σ.Α.”, κατά το α’ εξάμηνο του έτους 2022» (Β΄ 2135)</w:t>
        </w:r>
        <w:r w:rsidR="00174954" w:rsidRPr="00174954">
          <w:rPr>
            <w:webHidden/>
          </w:rPr>
          <w:tab/>
        </w:r>
        <w:r w:rsidR="00174954" w:rsidRPr="00174954">
          <w:rPr>
            <w:webHidden/>
          </w:rPr>
          <w:fldChar w:fldCharType="begin"/>
        </w:r>
        <w:r w:rsidR="00174954" w:rsidRPr="00174954">
          <w:rPr>
            <w:webHidden/>
          </w:rPr>
          <w:instrText xml:space="preserve"> PAGEREF _Toc193100828 \h </w:instrText>
        </w:r>
        <w:r w:rsidR="00174954" w:rsidRPr="00174954">
          <w:rPr>
            <w:webHidden/>
          </w:rPr>
        </w:r>
        <w:r w:rsidR="00174954" w:rsidRPr="00174954">
          <w:rPr>
            <w:webHidden/>
          </w:rPr>
          <w:fldChar w:fldCharType="separate"/>
        </w:r>
        <w:r w:rsidR="00174954" w:rsidRPr="00174954">
          <w:rPr>
            <w:webHidden/>
          </w:rPr>
          <w:t>238</w:t>
        </w:r>
        <w:r w:rsidR="00174954" w:rsidRPr="00174954">
          <w:rPr>
            <w:webHidden/>
          </w:rPr>
          <w:fldChar w:fldCharType="end"/>
        </w:r>
      </w:hyperlink>
    </w:p>
    <w:p w14:paraId="14206CD7"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29" w:history="1">
        <w:r w:rsidR="00174954" w:rsidRPr="00174954">
          <w:rPr>
            <w:rStyle w:val="-"/>
            <w:color w:val="auto"/>
            <w:u w:val="none"/>
          </w:rPr>
          <w:t>1870. 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Δ1α/ΓΠ.οικ.23983 της 29/30.4.2022 «Έκτακτα μέτρα προστασίας της δημόσιας υγείας από τον κίνδυνο περαιτέρω διασποράς του κορωνοϊού COVID-19 στο σύνολο της Επικράτειας από την Κυριακή, 1 Μαΐου 2022 και ώρα 06:00 έως και τη Δευτέρα, 16 Μαΐου 2022 και ώρα 06:00. (Β΄ 2137)</w:t>
        </w:r>
        <w:r w:rsidR="00174954" w:rsidRPr="00174954">
          <w:rPr>
            <w:webHidden/>
          </w:rPr>
          <w:tab/>
        </w:r>
        <w:r w:rsidR="00174954" w:rsidRPr="00174954">
          <w:rPr>
            <w:webHidden/>
          </w:rPr>
          <w:fldChar w:fldCharType="begin"/>
        </w:r>
        <w:r w:rsidR="00174954" w:rsidRPr="00174954">
          <w:rPr>
            <w:webHidden/>
          </w:rPr>
          <w:instrText xml:space="preserve"> PAGEREF _Toc193100829 \h </w:instrText>
        </w:r>
        <w:r w:rsidR="00174954" w:rsidRPr="00174954">
          <w:rPr>
            <w:webHidden/>
          </w:rPr>
        </w:r>
        <w:r w:rsidR="00174954" w:rsidRPr="00174954">
          <w:rPr>
            <w:webHidden/>
          </w:rPr>
          <w:fldChar w:fldCharType="separate"/>
        </w:r>
        <w:r w:rsidR="00174954" w:rsidRPr="00174954">
          <w:rPr>
            <w:webHidden/>
          </w:rPr>
          <w:t>243</w:t>
        </w:r>
        <w:r w:rsidR="00174954" w:rsidRPr="00174954">
          <w:rPr>
            <w:webHidden/>
          </w:rPr>
          <w:fldChar w:fldCharType="end"/>
        </w:r>
      </w:hyperlink>
    </w:p>
    <w:p w14:paraId="3AFC3691"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30" w:history="1">
        <w:r w:rsidR="00174954" w:rsidRPr="00174954">
          <w:rPr>
            <w:rStyle w:val="-"/>
            <w:rFonts w:eastAsiaTheme="majorEastAsia"/>
            <w:color w:val="auto"/>
            <w:u w:val="none"/>
          </w:rPr>
          <w:t>1871. ΑΠΟΦΑΣΗ ΥΠΟΥΡΓΩΝ ΟΙΚΟΝΟΜΙΚΩΝ - ΕΡΓΑΣΙΑΣ ΚΑΙ ΚΟΙΝΩΝΙΚΩΝ ΥΠΟΘΕΣΕΩΝ Αριθμ. Δ.15/Δ΄/39421 της 27.4/4.5.2022  «Προσδιορισμός της διαδικασίας κάλυψης των ασφαλιστικών εισφορών σε καλλιτέχνες και επαγγελματίες της τέχνης και του πολιτισμού βάσει του άρθρου 121 του ν. 4764/2020 (Α΄ 256), για τον μήνα Ιανουάριο 2022» (Β΄2159)</w:t>
        </w:r>
        <w:r w:rsidR="00174954" w:rsidRPr="00174954">
          <w:rPr>
            <w:webHidden/>
          </w:rPr>
          <w:tab/>
        </w:r>
        <w:r w:rsidR="00174954" w:rsidRPr="00174954">
          <w:rPr>
            <w:webHidden/>
          </w:rPr>
          <w:fldChar w:fldCharType="begin"/>
        </w:r>
        <w:r w:rsidR="00174954" w:rsidRPr="00174954">
          <w:rPr>
            <w:webHidden/>
          </w:rPr>
          <w:instrText xml:space="preserve"> PAGEREF _Toc193100830 \h </w:instrText>
        </w:r>
        <w:r w:rsidR="00174954" w:rsidRPr="00174954">
          <w:rPr>
            <w:webHidden/>
          </w:rPr>
        </w:r>
        <w:r w:rsidR="00174954" w:rsidRPr="00174954">
          <w:rPr>
            <w:webHidden/>
          </w:rPr>
          <w:fldChar w:fldCharType="separate"/>
        </w:r>
        <w:r w:rsidR="00174954" w:rsidRPr="00174954">
          <w:rPr>
            <w:webHidden/>
          </w:rPr>
          <w:t>244</w:t>
        </w:r>
        <w:r w:rsidR="00174954" w:rsidRPr="00174954">
          <w:rPr>
            <w:webHidden/>
          </w:rPr>
          <w:fldChar w:fldCharType="end"/>
        </w:r>
      </w:hyperlink>
    </w:p>
    <w:p w14:paraId="78C636EF"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31" w:history="1">
        <w:r w:rsidR="00174954" w:rsidRPr="00174954">
          <w:rPr>
            <w:rStyle w:val="-"/>
            <w:rFonts w:eastAsiaTheme="majorEastAsia"/>
            <w:color w:val="auto"/>
            <w:u w:val="none"/>
          </w:rPr>
          <w:t>1872. ΑΠΟΦΑΣΗ ΔΙΟΙΚΗΤΗ ΤΗΣ ΑΝΕΞΑΡΤΗΤΗΣ ΑΡΧΗΣ ΔΗΜΟΣΙΩΝ ΕΣΟΔΩΝ Αριθμ. Α.1053 της 20.4/4.5.2022 «Παράταση της προθεσμίας υποβολής αίτησης επιστροφής του ΕΦΚ καυσίμων για εφοδιασμούς πλοίων από ελεύθερα αποθέματα του β’ εξαμήνου έτους 2021» (Β΄2171)</w:t>
        </w:r>
        <w:r w:rsidR="00174954" w:rsidRPr="00174954">
          <w:rPr>
            <w:webHidden/>
          </w:rPr>
          <w:tab/>
        </w:r>
        <w:r w:rsidR="00174954" w:rsidRPr="00174954">
          <w:rPr>
            <w:webHidden/>
          </w:rPr>
          <w:fldChar w:fldCharType="begin"/>
        </w:r>
        <w:r w:rsidR="00174954" w:rsidRPr="00174954">
          <w:rPr>
            <w:webHidden/>
          </w:rPr>
          <w:instrText xml:space="preserve"> PAGEREF _Toc193100831 \h </w:instrText>
        </w:r>
        <w:r w:rsidR="00174954" w:rsidRPr="00174954">
          <w:rPr>
            <w:webHidden/>
          </w:rPr>
        </w:r>
        <w:r w:rsidR="00174954" w:rsidRPr="00174954">
          <w:rPr>
            <w:webHidden/>
          </w:rPr>
          <w:fldChar w:fldCharType="separate"/>
        </w:r>
        <w:r w:rsidR="00174954" w:rsidRPr="00174954">
          <w:rPr>
            <w:webHidden/>
          </w:rPr>
          <w:t>246</w:t>
        </w:r>
        <w:r w:rsidR="00174954" w:rsidRPr="00174954">
          <w:rPr>
            <w:webHidden/>
          </w:rPr>
          <w:fldChar w:fldCharType="end"/>
        </w:r>
      </w:hyperlink>
    </w:p>
    <w:p w14:paraId="67365BFE"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32" w:history="1">
        <w:r w:rsidR="00174954" w:rsidRPr="00174954">
          <w:rPr>
            <w:rStyle w:val="-"/>
            <w:color w:val="auto"/>
            <w:u w:val="none"/>
          </w:rPr>
          <w:t xml:space="preserve">1873. ΑΠΟΦΑΣΗ ΥΠΟΥΡΓΩΝ ΥΓΕΙΑΣ - ΨΗΦΙΑΚΗΣ ΔΙΑΚΥΒΕΡΝΗΣΗΣ - ΕΠΙΚΡΑΤΕΙΑΣ Αριθμ. 2828 της 29.4/4.5.2022 «Διαδικασία χορήγησης ψηφιακών πιστοποιητικών ή βεβαιώσεων </w:t>
        </w:r>
        <w:r w:rsidR="00174954" w:rsidRPr="00174954">
          <w:rPr>
            <w:rStyle w:val="-"/>
            <w:color w:val="auto"/>
            <w:u w:val="none"/>
          </w:rPr>
          <w:lastRenderedPageBreak/>
          <w:t>διαγνωστικού ελέγχου ή νόσησης από τον κορωνοϊό COVID-19 από φαρμακοποιούς και ιδιωτικά διαγνωστικά κέντρα» (Β΄ 2172)</w:t>
        </w:r>
        <w:r w:rsidR="00174954" w:rsidRPr="00174954">
          <w:rPr>
            <w:webHidden/>
          </w:rPr>
          <w:tab/>
        </w:r>
        <w:r w:rsidR="00174954" w:rsidRPr="00174954">
          <w:rPr>
            <w:webHidden/>
          </w:rPr>
          <w:fldChar w:fldCharType="begin"/>
        </w:r>
        <w:r w:rsidR="00174954" w:rsidRPr="00174954">
          <w:rPr>
            <w:webHidden/>
          </w:rPr>
          <w:instrText xml:space="preserve"> PAGEREF _Toc193100832 \h </w:instrText>
        </w:r>
        <w:r w:rsidR="00174954" w:rsidRPr="00174954">
          <w:rPr>
            <w:webHidden/>
          </w:rPr>
        </w:r>
        <w:r w:rsidR="00174954" w:rsidRPr="00174954">
          <w:rPr>
            <w:webHidden/>
          </w:rPr>
          <w:fldChar w:fldCharType="separate"/>
        </w:r>
        <w:r w:rsidR="00174954" w:rsidRPr="00174954">
          <w:rPr>
            <w:webHidden/>
          </w:rPr>
          <w:t>248</w:t>
        </w:r>
        <w:r w:rsidR="00174954" w:rsidRPr="00174954">
          <w:rPr>
            <w:webHidden/>
          </w:rPr>
          <w:fldChar w:fldCharType="end"/>
        </w:r>
      </w:hyperlink>
    </w:p>
    <w:p w14:paraId="2B741224"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33" w:history="1">
        <w:r w:rsidR="00174954" w:rsidRPr="00174954">
          <w:rPr>
            <w:rStyle w:val="-"/>
            <w:rFonts w:eastAsiaTheme="majorEastAsia"/>
            <w:color w:val="auto"/>
            <w:u w:val="none"/>
          </w:rPr>
          <w:t>1874. ΑΠΟΦΑΣΗ  ΥΠΟΥΡΓΟΥ ΑΓΡΟΤΙΚΗΣ ΑΝΑΠΤΥΞΗΣ ΚΑΙ ΤΡΟΦΙΜΩΝ Αριθμ. 955/115194 της 3/4.5.2022 «Καθορισμός των αναγκαίων συμπληρωματικών μέτρων για την εφαρμογή του μέτρου πρώιμης συγκομιδής, σύμφωνα με το άρθρο 47 του Κανονισμού (ΕΕ) αριθ. 1308/2013, για το οικονομικό έτος 2022» (Β΄ 2192)</w:t>
        </w:r>
        <w:r w:rsidR="00174954" w:rsidRPr="00174954">
          <w:rPr>
            <w:webHidden/>
          </w:rPr>
          <w:tab/>
        </w:r>
        <w:r w:rsidR="00174954" w:rsidRPr="00174954">
          <w:rPr>
            <w:webHidden/>
          </w:rPr>
          <w:fldChar w:fldCharType="begin"/>
        </w:r>
        <w:r w:rsidR="00174954" w:rsidRPr="00174954">
          <w:rPr>
            <w:webHidden/>
          </w:rPr>
          <w:instrText xml:space="preserve"> PAGEREF _Toc193100833 \h </w:instrText>
        </w:r>
        <w:r w:rsidR="00174954" w:rsidRPr="00174954">
          <w:rPr>
            <w:webHidden/>
          </w:rPr>
        </w:r>
        <w:r w:rsidR="00174954" w:rsidRPr="00174954">
          <w:rPr>
            <w:webHidden/>
          </w:rPr>
          <w:fldChar w:fldCharType="separate"/>
        </w:r>
        <w:r w:rsidR="00174954" w:rsidRPr="00174954">
          <w:rPr>
            <w:webHidden/>
          </w:rPr>
          <w:t>254</w:t>
        </w:r>
        <w:r w:rsidR="00174954" w:rsidRPr="00174954">
          <w:rPr>
            <w:webHidden/>
          </w:rPr>
          <w:fldChar w:fldCharType="end"/>
        </w:r>
      </w:hyperlink>
    </w:p>
    <w:p w14:paraId="1EE8B404"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34" w:history="1">
        <w:r w:rsidR="00174954" w:rsidRPr="00174954">
          <w:rPr>
            <w:rStyle w:val="-"/>
            <w:rFonts w:eastAsiaTheme="majorEastAsia"/>
            <w:color w:val="auto"/>
            <w:u w:val="none"/>
          </w:rPr>
          <w:t>1874. ΑΠΟΦΑΣΗ ΥΠΟΥΡΓΩΝ ΟΙΚΟΝΟΜΙΚΩΝ -ΕΡΓΑΣΙΑΣ ΚΑΙ ΚΟΙΝΩΝΙΚΩΝ ΥΠΟΘΕΣΕΩΝ - ΥΓΕΙΑΣ - ΝΑΥΤΙΛΙΑΣ ΚΑΙ ΝΗΣΙΩΤΙΚΗΣ ΠΟΛΙΤΙΚΗΣ - ΕΠΙΚΡΑΤΕΙΑΣ Αριθμ. Δ1α/ΓΠ.οικ. 24416 της 3/4.5.2022 «Εφαρμογή του υποχρεωτικού μέτρου του διαγνωστικού ελέγχου νόσησης από τον κορωνοϊό COVID-19 σε ναυτικούς - μέλη πληρώματος πλοίων» (Β΄ 2194)</w:t>
        </w:r>
        <w:r w:rsidR="00174954" w:rsidRPr="00174954">
          <w:rPr>
            <w:webHidden/>
          </w:rPr>
          <w:tab/>
        </w:r>
        <w:r w:rsidR="00174954" w:rsidRPr="00174954">
          <w:rPr>
            <w:webHidden/>
          </w:rPr>
          <w:fldChar w:fldCharType="begin"/>
        </w:r>
        <w:r w:rsidR="00174954" w:rsidRPr="00174954">
          <w:rPr>
            <w:webHidden/>
          </w:rPr>
          <w:instrText xml:space="preserve"> PAGEREF _Toc193100834 \h </w:instrText>
        </w:r>
        <w:r w:rsidR="00174954" w:rsidRPr="00174954">
          <w:rPr>
            <w:webHidden/>
          </w:rPr>
        </w:r>
        <w:r w:rsidR="00174954" w:rsidRPr="00174954">
          <w:rPr>
            <w:webHidden/>
          </w:rPr>
          <w:fldChar w:fldCharType="separate"/>
        </w:r>
        <w:r w:rsidR="00174954" w:rsidRPr="00174954">
          <w:rPr>
            <w:webHidden/>
          </w:rPr>
          <w:t>254</w:t>
        </w:r>
        <w:r w:rsidR="00174954" w:rsidRPr="00174954">
          <w:rPr>
            <w:webHidden/>
          </w:rPr>
          <w:fldChar w:fldCharType="end"/>
        </w:r>
      </w:hyperlink>
    </w:p>
    <w:p w14:paraId="604EB520"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35" w:history="1">
        <w:r w:rsidR="00174954" w:rsidRPr="00174954">
          <w:rPr>
            <w:rStyle w:val="-"/>
            <w:rFonts w:eastAsiaTheme="majorEastAsia"/>
            <w:color w:val="auto"/>
            <w:u w:val="none"/>
          </w:rPr>
          <w:t>1875. ΑΠΟΦΑΣΗ ΥΠΟΥΡΓΩΝ ΟΙΚΟΝΟΜΙΚΩΝ - ΕΘΝΙΚΗΣ ΑΜΥΝΑΣ - ΥΓΕΙΑΣ Αριθμ. Γ.Π. οικ. 24732 της 4/4.5.2022 «Παραχώρηση των εγκαταστάσεων, των κλινών νοσηλείας και των κλινών αυξημένης φροντίδας του Νοσηλευτικού Ιδρύματος Μετοχικού Ταμείου Στρατού (Ν.Ι.Μ.Τ.Σ.) για την κάλυψη αναγκών δημόσιας υγείας, που συνδέονται με την αντιμετώπιση του κορωνοϊού COVID-19» (Β΄ 2195)</w:t>
        </w:r>
        <w:r w:rsidR="00174954" w:rsidRPr="00174954">
          <w:rPr>
            <w:webHidden/>
          </w:rPr>
          <w:tab/>
        </w:r>
        <w:r w:rsidR="00174954" w:rsidRPr="00174954">
          <w:rPr>
            <w:webHidden/>
          </w:rPr>
          <w:fldChar w:fldCharType="begin"/>
        </w:r>
        <w:r w:rsidR="00174954" w:rsidRPr="00174954">
          <w:rPr>
            <w:webHidden/>
          </w:rPr>
          <w:instrText xml:space="preserve"> PAGEREF _Toc193100835 \h </w:instrText>
        </w:r>
        <w:r w:rsidR="00174954" w:rsidRPr="00174954">
          <w:rPr>
            <w:webHidden/>
          </w:rPr>
        </w:r>
        <w:r w:rsidR="00174954" w:rsidRPr="00174954">
          <w:rPr>
            <w:webHidden/>
          </w:rPr>
          <w:fldChar w:fldCharType="separate"/>
        </w:r>
        <w:r w:rsidR="00174954" w:rsidRPr="00174954">
          <w:rPr>
            <w:webHidden/>
          </w:rPr>
          <w:t>254</w:t>
        </w:r>
        <w:r w:rsidR="00174954" w:rsidRPr="00174954">
          <w:rPr>
            <w:webHidden/>
          </w:rPr>
          <w:fldChar w:fldCharType="end"/>
        </w:r>
      </w:hyperlink>
    </w:p>
    <w:p w14:paraId="468764E4"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36" w:history="1">
        <w:r w:rsidR="00174954" w:rsidRPr="00174954">
          <w:rPr>
            <w:rStyle w:val="-"/>
            <w:rFonts w:eastAsiaTheme="majorEastAsia"/>
            <w:color w:val="auto"/>
            <w:u w:val="none"/>
          </w:rPr>
          <w:t>1876. ΑΠΟΦΑΣΗ ΣΥΝΤΟΝΙΣΤΗ ΑΠΟΚΕΝΤΡΩΜΕΝΗΣ ΔΙΟΙΚΗΣΗΣ ΜΑΚΕΔΟΝΙΑΣ - ΘΡΑΚΗΣ Αριθμ. 114614 της 18.4/6.5.2022 «Καθιέρωση ειδικότερου ωραρίου εργασίας για το προσωπικό καθαριότητας που υπηρετεί στο Τμήμα Παιδείας και Δια Βίου Μάθησης στη Διεύθυνση Κοινωνικής Προστασίας, Παιδείας και Πολιτισμού στο Δήμο Λαγκαδά Νομού Θεσσαλονίκης» (Β΄2203)</w:t>
        </w:r>
        <w:r w:rsidR="00174954" w:rsidRPr="00174954">
          <w:rPr>
            <w:webHidden/>
          </w:rPr>
          <w:tab/>
        </w:r>
        <w:r w:rsidR="00174954" w:rsidRPr="00174954">
          <w:rPr>
            <w:webHidden/>
          </w:rPr>
          <w:fldChar w:fldCharType="begin"/>
        </w:r>
        <w:r w:rsidR="00174954" w:rsidRPr="00174954">
          <w:rPr>
            <w:webHidden/>
          </w:rPr>
          <w:instrText xml:space="preserve"> PAGEREF _Toc193100836 \h </w:instrText>
        </w:r>
        <w:r w:rsidR="00174954" w:rsidRPr="00174954">
          <w:rPr>
            <w:webHidden/>
          </w:rPr>
        </w:r>
        <w:r w:rsidR="00174954" w:rsidRPr="00174954">
          <w:rPr>
            <w:webHidden/>
          </w:rPr>
          <w:fldChar w:fldCharType="separate"/>
        </w:r>
        <w:r w:rsidR="00174954" w:rsidRPr="00174954">
          <w:rPr>
            <w:webHidden/>
          </w:rPr>
          <w:t>257</w:t>
        </w:r>
        <w:r w:rsidR="00174954" w:rsidRPr="00174954">
          <w:rPr>
            <w:webHidden/>
          </w:rPr>
          <w:fldChar w:fldCharType="end"/>
        </w:r>
      </w:hyperlink>
    </w:p>
    <w:p w14:paraId="5336579E"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37" w:history="1">
        <w:r w:rsidR="00174954" w:rsidRPr="00174954">
          <w:rPr>
            <w:rStyle w:val="-"/>
            <w:rFonts w:eastAsiaTheme="majorEastAsia"/>
            <w:color w:val="auto"/>
            <w:u w:val="none"/>
          </w:rPr>
          <w:t>1877. ΑΠΟΦΑΣΗ ΥΠΟΥΡΓΟΥ ΟΙΚΟΝΟΜΙΚΩΝ Αριθμ. ΥΠ.ΣΥΝΤ. 44 της 5/6.5.2022 «Διάθεση χρηματικού ποσού για την ενίσχυση δράσεων αντιμετώπισης των συνεπειών του κορωνοϊού COVID-19» (Β΄2235)</w:t>
        </w:r>
        <w:r w:rsidR="00174954" w:rsidRPr="00174954">
          <w:rPr>
            <w:webHidden/>
          </w:rPr>
          <w:tab/>
        </w:r>
        <w:r w:rsidR="00174954" w:rsidRPr="00174954">
          <w:rPr>
            <w:webHidden/>
          </w:rPr>
          <w:fldChar w:fldCharType="begin"/>
        </w:r>
        <w:r w:rsidR="00174954" w:rsidRPr="00174954">
          <w:rPr>
            <w:webHidden/>
          </w:rPr>
          <w:instrText xml:space="preserve"> PAGEREF _Toc193100837 \h </w:instrText>
        </w:r>
        <w:r w:rsidR="00174954" w:rsidRPr="00174954">
          <w:rPr>
            <w:webHidden/>
          </w:rPr>
        </w:r>
        <w:r w:rsidR="00174954" w:rsidRPr="00174954">
          <w:rPr>
            <w:webHidden/>
          </w:rPr>
          <w:fldChar w:fldCharType="separate"/>
        </w:r>
        <w:r w:rsidR="00174954" w:rsidRPr="00174954">
          <w:rPr>
            <w:webHidden/>
          </w:rPr>
          <w:t>257</w:t>
        </w:r>
        <w:r w:rsidR="00174954" w:rsidRPr="00174954">
          <w:rPr>
            <w:webHidden/>
          </w:rPr>
          <w:fldChar w:fldCharType="end"/>
        </w:r>
      </w:hyperlink>
    </w:p>
    <w:p w14:paraId="66CC2B9A"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38" w:history="1">
        <w:r w:rsidR="00174954" w:rsidRPr="00174954">
          <w:rPr>
            <w:rStyle w:val="-"/>
            <w:color w:val="auto"/>
            <w:u w:val="none"/>
          </w:rPr>
          <w:t>1878.ΑΠΟΦΑΣΗ ΥΠΟΥΡΓΩΝ ΟΙΚΟΝΟΜΙΚΩΝ - ΑΓΡΟΤΙΚΗΣ ΑΝΑΠΤΥΞΗΣ ΚΑΙ TΡΟΦΙΜΩΝ Αριθμ. 675/117892 της 5/6.5.2022 «Χορήγηση ενισχύσεων ήσσονος σημασίας (de minimis) στον γεωργικό τομέα και ειδικότερα σε παραγωγούς Κορινθιακής Σταφίδας σε όλη την Επικράτεια στο πλαίσιο του Κανονισμού (ΕΕ) 1408/2013 της Επιτροπής (ΕΕ L 352, 24.12.2013), όπως τροποποιήθηκε με τον Καν. (ΕΕ) υπ’ αρ. 316/2019 (L51/1/22-02-2019)» (Β΄2236)</w:t>
        </w:r>
        <w:r w:rsidR="00174954" w:rsidRPr="00174954">
          <w:rPr>
            <w:webHidden/>
          </w:rPr>
          <w:tab/>
        </w:r>
        <w:r w:rsidR="00174954" w:rsidRPr="00174954">
          <w:rPr>
            <w:webHidden/>
          </w:rPr>
          <w:fldChar w:fldCharType="begin"/>
        </w:r>
        <w:r w:rsidR="00174954" w:rsidRPr="00174954">
          <w:rPr>
            <w:webHidden/>
          </w:rPr>
          <w:instrText xml:space="preserve"> PAGEREF _Toc193100838 \h </w:instrText>
        </w:r>
        <w:r w:rsidR="00174954" w:rsidRPr="00174954">
          <w:rPr>
            <w:webHidden/>
          </w:rPr>
        </w:r>
        <w:r w:rsidR="00174954" w:rsidRPr="00174954">
          <w:rPr>
            <w:webHidden/>
          </w:rPr>
          <w:fldChar w:fldCharType="separate"/>
        </w:r>
        <w:r w:rsidR="00174954" w:rsidRPr="00174954">
          <w:rPr>
            <w:webHidden/>
          </w:rPr>
          <w:t>259</w:t>
        </w:r>
        <w:r w:rsidR="00174954" w:rsidRPr="00174954">
          <w:rPr>
            <w:webHidden/>
          </w:rPr>
          <w:fldChar w:fldCharType="end"/>
        </w:r>
      </w:hyperlink>
    </w:p>
    <w:p w14:paraId="41B19FAB"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39" w:history="1">
        <w:r w:rsidR="00174954" w:rsidRPr="00174954">
          <w:rPr>
            <w:rStyle w:val="-"/>
            <w:color w:val="auto"/>
            <w:u w:val="none"/>
          </w:rPr>
          <w:t>1879.ΑΠΟΦΑΣΗ ΥΦΥΠΟΥΡΓΟΥ ΑΓΡΟΤΙΚΗΣ ΑΝΑΠΤΥΞΗΣ ΚΑΙ ΤΡΟΦΙΜΩΝ Αριθμ. 1337 της 4/11.5.2022 «Αντικατάσταση της υπ’ αρ. 3083/4.8.2021 απόφασης του Υφυπουργού Αγροτικής Ανάπτυξης και Τροφίμων «Πλαίσιο υλοποίησης του Μέτρου 19, Τοπική Ανάπτυξη με Πρωτοβουλία Τοπικών Κοινοτήτων, (ΤΑΠΤοΚ) του Προγράμματος Αγροτικής Ανάπτυξης 2014-2020, υπομέτρα 19.2 και 19.4» (Β΄ 3702)» (Β΄2310)</w:t>
        </w:r>
        <w:r w:rsidR="00174954" w:rsidRPr="00174954">
          <w:rPr>
            <w:webHidden/>
          </w:rPr>
          <w:tab/>
        </w:r>
        <w:r w:rsidR="00174954" w:rsidRPr="00174954">
          <w:rPr>
            <w:webHidden/>
          </w:rPr>
          <w:fldChar w:fldCharType="begin"/>
        </w:r>
        <w:r w:rsidR="00174954" w:rsidRPr="00174954">
          <w:rPr>
            <w:webHidden/>
          </w:rPr>
          <w:instrText xml:space="preserve"> PAGEREF _Toc193100839 \h </w:instrText>
        </w:r>
        <w:r w:rsidR="00174954" w:rsidRPr="00174954">
          <w:rPr>
            <w:webHidden/>
          </w:rPr>
        </w:r>
        <w:r w:rsidR="00174954" w:rsidRPr="00174954">
          <w:rPr>
            <w:webHidden/>
          </w:rPr>
          <w:fldChar w:fldCharType="separate"/>
        </w:r>
        <w:r w:rsidR="00174954" w:rsidRPr="00174954">
          <w:rPr>
            <w:webHidden/>
          </w:rPr>
          <w:t>259</w:t>
        </w:r>
        <w:r w:rsidR="00174954" w:rsidRPr="00174954">
          <w:rPr>
            <w:webHidden/>
          </w:rPr>
          <w:fldChar w:fldCharType="end"/>
        </w:r>
      </w:hyperlink>
    </w:p>
    <w:p w14:paraId="56472C1A"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40" w:history="1">
        <w:r w:rsidR="00174954" w:rsidRPr="00174954">
          <w:rPr>
            <w:rStyle w:val="-"/>
            <w:rFonts w:eastAsiaTheme="majorEastAsia"/>
            <w:color w:val="auto"/>
            <w:u w:val="none"/>
          </w:rPr>
          <w:t>1880. ΑΠΟΦΑΣΗ ΥΠΟΥΡΓΩΝ ΠΑΙΔΕΙΑΣ ΚΑΙ ΘΡΗΣΚΕΥΜΑΤΩΝ - ΥΓΕΙΑΣ Aριθμ. Φ.251/55062/Α5 της 13/13.5.2022 «Τρόπος διεξαγωγής των γραπτών ή προφορικών Πανελλαδικών εξετάσεων 2022 - Έκτακτα μέτρα προστασίας από τον κίνδυνο περαιτέρω διασποράς του κορωνοϊού COVID-19» (Β΄ 2368)</w:t>
        </w:r>
        <w:r w:rsidR="00174954" w:rsidRPr="00174954">
          <w:rPr>
            <w:webHidden/>
          </w:rPr>
          <w:tab/>
        </w:r>
        <w:r w:rsidR="00174954" w:rsidRPr="00174954">
          <w:rPr>
            <w:webHidden/>
          </w:rPr>
          <w:fldChar w:fldCharType="begin"/>
        </w:r>
        <w:r w:rsidR="00174954" w:rsidRPr="00174954">
          <w:rPr>
            <w:webHidden/>
          </w:rPr>
          <w:instrText xml:space="preserve"> PAGEREF _Toc193100840 \h </w:instrText>
        </w:r>
        <w:r w:rsidR="00174954" w:rsidRPr="00174954">
          <w:rPr>
            <w:webHidden/>
          </w:rPr>
        </w:r>
        <w:r w:rsidR="00174954" w:rsidRPr="00174954">
          <w:rPr>
            <w:webHidden/>
          </w:rPr>
          <w:fldChar w:fldCharType="separate"/>
        </w:r>
        <w:r w:rsidR="00174954" w:rsidRPr="00174954">
          <w:rPr>
            <w:webHidden/>
          </w:rPr>
          <w:t>259</w:t>
        </w:r>
        <w:r w:rsidR="00174954" w:rsidRPr="00174954">
          <w:rPr>
            <w:webHidden/>
          </w:rPr>
          <w:fldChar w:fldCharType="end"/>
        </w:r>
      </w:hyperlink>
    </w:p>
    <w:p w14:paraId="0373B824"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41" w:history="1">
        <w:r w:rsidR="00174954" w:rsidRPr="00174954">
          <w:rPr>
            <w:rStyle w:val="-"/>
            <w:rFonts w:eastAsiaTheme="majorEastAsia"/>
            <w:color w:val="auto"/>
            <w:u w:val="none"/>
          </w:rPr>
          <w:t xml:space="preserve">1881.ΑΠΟΦΑΣH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w:t>
        </w:r>
        <w:r w:rsidR="00174954" w:rsidRPr="00174954">
          <w:rPr>
            <w:rStyle w:val="-"/>
            <w:rFonts w:eastAsiaTheme="majorEastAsia"/>
            <w:color w:val="auto"/>
            <w:u w:val="none"/>
          </w:rPr>
          <w:lastRenderedPageBreak/>
          <w:t>ΝΗΣΙΩΤΙΚΗΣ ΠΟΛΙΤΙΚΗΣ - ΕΠΙΚΡΑΤΕΙΑΣ -  ΥΦΥΠΟΥΡΓΟΥ ΣΤΟΝ ΠΡΩΘΥΠΟΥΡΓΟ Αριθμ. Δ1α/Γ.Π.οικ. 27397  της 13/14.5.2022 «Έκτακτα μέτρα προστασίας της δημόσιας υγείας από τον κίνδυνο περαιτέρω διασποράς του κορωνοϊού COVID-19 στο σύνολο της Επικράτειας από τη Δευτέρα, 16 Μαΐου 2022 και ώρα 06:00 έως και την Τετάρτη, 1 Ιουνίου 2022 και ώρα 06:00» (Β΄ 2369)</w:t>
        </w:r>
        <w:r w:rsidR="00174954" w:rsidRPr="00174954">
          <w:rPr>
            <w:webHidden/>
          </w:rPr>
          <w:tab/>
        </w:r>
        <w:r w:rsidR="00174954" w:rsidRPr="00174954">
          <w:rPr>
            <w:webHidden/>
          </w:rPr>
          <w:fldChar w:fldCharType="begin"/>
        </w:r>
        <w:r w:rsidR="00174954" w:rsidRPr="00174954">
          <w:rPr>
            <w:webHidden/>
          </w:rPr>
          <w:instrText xml:space="preserve"> PAGEREF _Toc193100841 \h </w:instrText>
        </w:r>
        <w:r w:rsidR="00174954" w:rsidRPr="00174954">
          <w:rPr>
            <w:webHidden/>
          </w:rPr>
        </w:r>
        <w:r w:rsidR="00174954" w:rsidRPr="00174954">
          <w:rPr>
            <w:webHidden/>
          </w:rPr>
          <w:fldChar w:fldCharType="separate"/>
        </w:r>
        <w:r w:rsidR="00174954" w:rsidRPr="00174954">
          <w:rPr>
            <w:webHidden/>
          </w:rPr>
          <w:t>263</w:t>
        </w:r>
        <w:r w:rsidR="00174954" w:rsidRPr="00174954">
          <w:rPr>
            <w:webHidden/>
          </w:rPr>
          <w:fldChar w:fldCharType="end"/>
        </w:r>
      </w:hyperlink>
    </w:p>
    <w:p w14:paraId="096BF6A0"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42" w:history="1">
        <w:r w:rsidR="00174954" w:rsidRPr="00174954">
          <w:rPr>
            <w:rStyle w:val="-"/>
            <w:rFonts w:eastAsiaTheme="majorEastAsia"/>
            <w:color w:val="auto"/>
            <w:u w:val="none"/>
          </w:rPr>
          <w:t>1882.ΑΠΟΦΑΣΗ ΑΝΑΠΛΗΡΩΤΡΙΑΣ ΥΠΟΥΡΓΟΥ ΥΓΕΙΑΣ Αριθμ. Γ4γ/Γ.Π.27374 της 13/16.5.2022 «Δυνατότητα υπηρεσίας δωδεκάμηνης διάρκειας σε νοσοκομεία του Εθνικού Συστήματος Υγείας» (Β΄ 2414)</w:t>
        </w:r>
        <w:r w:rsidR="00174954" w:rsidRPr="00174954">
          <w:rPr>
            <w:webHidden/>
          </w:rPr>
          <w:tab/>
        </w:r>
        <w:r w:rsidR="00174954" w:rsidRPr="00174954">
          <w:rPr>
            <w:webHidden/>
          </w:rPr>
          <w:fldChar w:fldCharType="begin"/>
        </w:r>
        <w:r w:rsidR="00174954" w:rsidRPr="00174954">
          <w:rPr>
            <w:webHidden/>
          </w:rPr>
          <w:instrText xml:space="preserve"> PAGEREF _Toc193100842 \h </w:instrText>
        </w:r>
        <w:r w:rsidR="00174954" w:rsidRPr="00174954">
          <w:rPr>
            <w:webHidden/>
          </w:rPr>
        </w:r>
        <w:r w:rsidR="00174954" w:rsidRPr="00174954">
          <w:rPr>
            <w:webHidden/>
          </w:rPr>
          <w:fldChar w:fldCharType="separate"/>
        </w:r>
        <w:r w:rsidR="00174954" w:rsidRPr="00174954">
          <w:rPr>
            <w:webHidden/>
          </w:rPr>
          <w:t>263</w:t>
        </w:r>
        <w:r w:rsidR="00174954" w:rsidRPr="00174954">
          <w:rPr>
            <w:webHidden/>
          </w:rPr>
          <w:fldChar w:fldCharType="end"/>
        </w:r>
      </w:hyperlink>
    </w:p>
    <w:p w14:paraId="0DE11EC9"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43" w:history="1">
        <w:r w:rsidR="00174954" w:rsidRPr="00174954">
          <w:rPr>
            <w:rStyle w:val="-"/>
            <w:rFonts w:eastAsiaTheme="majorEastAsia"/>
            <w:color w:val="auto"/>
            <w:u w:val="none"/>
          </w:rPr>
          <w:t>1883.ΑΠΟΦΑΣΗ ΥΠΟΥΡΓΩΝ ΟΙΚΟΝΟΜΙΚΩΝ - ΥΓΕΙΑΣ Αριθμ. 27866 της 17/19.5.2022 «Ειδικότερα θέματα υλοποίησης της Δράσης για τη δημόσια υγεία «Προληπτικές διαγνωστικές εξετάσεις μαστογραφίας κατά του καρκίνου του μαστού». (Β΄ 2459)</w:t>
        </w:r>
        <w:r w:rsidR="00174954" w:rsidRPr="00174954">
          <w:rPr>
            <w:webHidden/>
          </w:rPr>
          <w:tab/>
        </w:r>
        <w:r w:rsidR="00174954" w:rsidRPr="00174954">
          <w:rPr>
            <w:webHidden/>
          </w:rPr>
          <w:fldChar w:fldCharType="begin"/>
        </w:r>
        <w:r w:rsidR="00174954" w:rsidRPr="00174954">
          <w:rPr>
            <w:webHidden/>
          </w:rPr>
          <w:instrText xml:space="preserve"> PAGEREF _Toc193100843 \h </w:instrText>
        </w:r>
        <w:r w:rsidR="00174954" w:rsidRPr="00174954">
          <w:rPr>
            <w:webHidden/>
          </w:rPr>
        </w:r>
        <w:r w:rsidR="00174954" w:rsidRPr="00174954">
          <w:rPr>
            <w:webHidden/>
          </w:rPr>
          <w:fldChar w:fldCharType="separate"/>
        </w:r>
        <w:r w:rsidR="00174954" w:rsidRPr="00174954">
          <w:rPr>
            <w:webHidden/>
          </w:rPr>
          <w:t>265</w:t>
        </w:r>
        <w:r w:rsidR="00174954" w:rsidRPr="00174954">
          <w:rPr>
            <w:webHidden/>
          </w:rPr>
          <w:fldChar w:fldCharType="end"/>
        </w:r>
      </w:hyperlink>
    </w:p>
    <w:p w14:paraId="1066C383"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44" w:history="1">
        <w:r w:rsidR="00174954" w:rsidRPr="00174954">
          <w:rPr>
            <w:rStyle w:val="-"/>
            <w:rFonts w:eastAsiaTheme="majorEastAsia"/>
            <w:color w:val="auto"/>
            <w:u w:val="none"/>
          </w:rPr>
          <w:t>1884.ΑΠΟΦΑΣΗ ΥΠΟΥΡΓΟΥ ΑΓΡΟΤΙΚΗΣ ΑΝΑΠΤΥΞΗΣ ΚΑΙ ΤΡΟΦΙΜΩΝ Αριθμ. 1059/128533 της 13/17.5.2022 «Καθορισμός των αναγκαίων συμπληρωματικών μέτρων για την εφαρμογή του άρθρου 46 του Καν. (Ε.Ε.) 1308/2013, του κατ’ Εξουσιοδότηση Κανονισμού (Ε.Ε.) αριθ. 1149/2016 της Επιτροπής και του Εκτελεστικού Κανονισμού (Ε.Ε.) 1150/2016 της Επιτροπής σχετικά με την εφαρμογή του Προγράμματος Αναδιάρθρωσης και Μετατροπής των αμπελουργικών εκτάσεων στην Ελλάδα - Εθνικό «Πρόγραμμα Στήριξης του αμπελοοινικού τομέα 2019-2023». (Β΄ 2418)</w:t>
        </w:r>
        <w:r w:rsidR="00174954" w:rsidRPr="00174954">
          <w:rPr>
            <w:webHidden/>
          </w:rPr>
          <w:tab/>
        </w:r>
        <w:r w:rsidR="00174954" w:rsidRPr="00174954">
          <w:rPr>
            <w:webHidden/>
          </w:rPr>
          <w:fldChar w:fldCharType="begin"/>
        </w:r>
        <w:r w:rsidR="00174954" w:rsidRPr="00174954">
          <w:rPr>
            <w:webHidden/>
          </w:rPr>
          <w:instrText xml:space="preserve"> PAGEREF _Toc193100844 \h </w:instrText>
        </w:r>
        <w:r w:rsidR="00174954" w:rsidRPr="00174954">
          <w:rPr>
            <w:webHidden/>
          </w:rPr>
        </w:r>
        <w:r w:rsidR="00174954" w:rsidRPr="00174954">
          <w:rPr>
            <w:webHidden/>
          </w:rPr>
          <w:fldChar w:fldCharType="separate"/>
        </w:r>
        <w:r w:rsidR="00174954" w:rsidRPr="00174954">
          <w:rPr>
            <w:webHidden/>
          </w:rPr>
          <w:t>274</w:t>
        </w:r>
        <w:r w:rsidR="00174954" w:rsidRPr="00174954">
          <w:rPr>
            <w:webHidden/>
          </w:rPr>
          <w:fldChar w:fldCharType="end"/>
        </w:r>
      </w:hyperlink>
    </w:p>
    <w:p w14:paraId="51673ECC"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45" w:history="1">
        <w:r w:rsidR="00174954" w:rsidRPr="00174954">
          <w:rPr>
            <w:rStyle w:val="-"/>
            <w:rFonts w:eastAsiaTheme="majorEastAsia"/>
            <w:color w:val="auto"/>
            <w:u w:val="none"/>
          </w:rPr>
          <w:t>1885.ΑΠΟΦΑΣΗ ΑΝΑΠΛΗΡΩΤΗ ΥΠΟΥΡΓΟΥ ΟΙΚΟΝΟΜΙΚΩΝ ΚΑΙ  ΥΦΥΠΟΥΡΓΟΥ ΣΤΟΝ ΠΡΩΘΥΠΟΥΡΓΟ Αριθμ. 81 της 24/24.5.2022 «Πρόγραμμα χρηματοδότησης για την οικονομική στήριξη επιχειρήσεων έκδοσης εφημερίδων πανελλήνιας κυκλοφορίας και περιφερειακών και τοπικών εφημερίδων, των παρόχων περιεχομένου περιφερειακής εμβέλειας επίγειας ψηφιακής τηλεόρασης, των ραδιοφωνικών σταθμών, του περιοδικού τύπου και των επιχειρήσεων ηλεκτρονικών μέσων ενημέρωσης» (Β΄2568)</w:t>
        </w:r>
        <w:r w:rsidR="00174954" w:rsidRPr="00174954">
          <w:rPr>
            <w:webHidden/>
          </w:rPr>
          <w:tab/>
        </w:r>
        <w:r w:rsidR="00174954" w:rsidRPr="00174954">
          <w:rPr>
            <w:webHidden/>
          </w:rPr>
          <w:fldChar w:fldCharType="begin"/>
        </w:r>
        <w:r w:rsidR="00174954" w:rsidRPr="00174954">
          <w:rPr>
            <w:webHidden/>
          </w:rPr>
          <w:instrText xml:space="preserve"> PAGEREF _Toc193100845 \h </w:instrText>
        </w:r>
        <w:r w:rsidR="00174954" w:rsidRPr="00174954">
          <w:rPr>
            <w:webHidden/>
          </w:rPr>
        </w:r>
        <w:r w:rsidR="00174954" w:rsidRPr="00174954">
          <w:rPr>
            <w:webHidden/>
          </w:rPr>
          <w:fldChar w:fldCharType="separate"/>
        </w:r>
        <w:r w:rsidR="00174954" w:rsidRPr="00174954">
          <w:rPr>
            <w:webHidden/>
          </w:rPr>
          <w:t>307</w:t>
        </w:r>
        <w:r w:rsidR="00174954" w:rsidRPr="00174954">
          <w:rPr>
            <w:webHidden/>
          </w:rPr>
          <w:fldChar w:fldCharType="end"/>
        </w:r>
      </w:hyperlink>
    </w:p>
    <w:p w14:paraId="00E0F985"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46" w:history="1">
        <w:r w:rsidR="00174954" w:rsidRPr="00174954">
          <w:rPr>
            <w:rStyle w:val="-"/>
            <w:rFonts w:eastAsiaTheme="majorEastAsia"/>
            <w:color w:val="auto"/>
            <w:u w:val="none"/>
          </w:rPr>
          <w:t>1886.ΑΠΟΦΑΣΗ ΠΕΡΙΦΕΡΕΙΑΡΧΗ ΣΤΕΡΕΑΣ ΕΛΛΑΔΑΣ  Αριθμ. 1032 της 12/25.5.2022 «1η τροποποίηση της υπ’  αρ. 178/28-01-2019 (Β΄ 297) απόφασης ορισμού του «ΕΦΕΠΑΕ» ως Ενδιάμεσου Φορέα του Επιχειρησιακού Προγράμματος «Στερεά Ελλάδα» 2014-2020 και Ανάθεση αρμοδιοτήτων διαχείρισης για Πράξεις Κρατικών Ενισχύσεων του Επιχειρησιακού Προγράμματος «Στερεά Ελλάδα» 2014-2020» (Β΄ 2572)</w:t>
        </w:r>
        <w:r w:rsidR="00174954" w:rsidRPr="00174954">
          <w:rPr>
            <w:webHidden/>
          </w:rPr>
          <w:tab/>
        </w:r>
        <w:r w:rsidR="00174954" w:rsidRPr="00174954">
          <w:rPr>
            <w:webHidden/>
          </w:rPr>
          <w:fldChar w:fldCharType="begin"/>
        </w:r>
        <w:r w:rsidR="00174954" w:rsidRPr="00174954">
          <w:rPr>
            <w:webHidden/>
          </w:rPr>
          <w:instrText xml:space="preserve"> PAGEREF _Toc193100846 \h </w:instrText>
        </w:r>
        <w:r w:rsidR="00174954" w:rsidRPr="00174954">
          <w:rPr>
            <w:webHidden/>
          </w:rPr>
        </w:r>
        <w:r w:rsidR="00174954" w:rsidRPr="00174954">
          <w:rPr>
            <w:webHidden/>
          </w:rPr>
          <w:fldChar w:fldCharType="separate"/>
        </w:r>
        <w:r w:rsidR="00174954" w:rsidRPr="00174954">
          <w:rPr>
            <w:webHidden/>
          </w:rPr>
          <w:t>325</w:t>
        </w:r>
        <w:r w:rsidR="00174954" w:rsidRPr="00174954">
          <w:rPr>
            <w:webHidden/>
          </w:rPr>
          <w:fldChar w:fldCharType="end"/>
        </w:r>
      </w:hyperlink>
    </w:p>
    <w:p w14:paraId="51D11BE3"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47" w:history="1">
        <w:r w:rsidR="00174954" w:rsidRPr="00174954">
          <w:rPr>
            <w:rStyle w:val="-"/>
            <w:rFonts w:eastAsiaTheme="majorEastAsia"/>
            <w:color w:val="auto"/>
            <w:u w:val="none"/>
          </w:rPr>
          <w:t>1887.ΑΠΟΦΑΣΗ ΑΝΑΠΛΗΡΩΤΗ ΥΠΟΥΡΓΟΥ ΟΙΚΟΝΟΜΙΚΩΝ Αριθμ. 72642 ΕΞ 2022 της 26/27.5.2022 «Καθορισμός διαδικασίας και όρων χορήγησης δανείων Ταμείου Ανάκαμψης και Ανθεκτικότητας βάσει του Προσωρινού Πλαισίου της Επιτροπής για τις κρατικές ενισχύσεις για την στήριξη της οικονομίας κατά τη διάρκεια της τρέχουσας έξαρσης της νόσου COVID-19, Τμήμα 3.13» (Β΄ 2613)</w:t>
        </w:r>
        <w:r w:rsidR="00174954" w:rsidRPr="00174954">
          <w:rPr>
            <w:webHidden/>
          </w:rPr>
          <w:tab/>
        </w:r>
        <w:r w:rsidR="00174954" w:rsidRPr="00174954">
          <w:rPr>
            <w:webHidden/>
          </w:rPr>
          <w:fldChar w:fldCharType="begin"/>
        </w:r>
        <w:r w:rsidR="00174954" w:rsidRPr="00174954">
          <w:rPr>
            <w:webHidden/>
          </w:rPr>
          <w:instrText xml:space="preserve"> PAGEREF _Toc193100847 \h </w:instrText>
        </w:r>
        <w:r w:rsidR="00174954" w:rsidRPr="00174954">
          <w:rPr>
            <w:webHidden/>
          </w:rPr>
        </w:r>
        <w:r w:rsidR="00174954" w:rsidRPr="00174954">
          <w:rPr>
            <w:webHidden/>
          </w:rPr>
          <w:fldChar w:fldCharType="separate"/>
        </w:r>
        <w:r w:rsidR="00174954" w:rsidRPr="00174954">
          <w:rPr>
            <w:webHidden/>
          </w:rPr>
          <w:t>328</w:t>
        </w:r>
        <w:r w:rsidR="00174954" w:rsidRPr="00174954">
          <w:rPr>
            <w:webHidden/>
          </w:rPr>
          <w:fldChar w:fldCharType="end"/>
        </w:r>
      </w:hyperlink>
    </w:p>
    <w:p w14:paraId="5E27B2A0"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48" w:history="1">
        <w:r w:rsidR="00174954" w:rsidRPr="00174954">
          <w:rPr>
            <w:rStyle w:val="-"/>
            <w:rFonts w:eastAsiaTheme="majorEastAsia"/>
            <w:color w:val="auto"/>
            <w:u w:val="none"/>
          </w:rPr>
          <w:t xml:space="preserve">1888.ΑΠΟΦΑΣΗ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ΚΑΙ ΥΦΥΠΟΥΡΓΟΥ ΣΤΟΝ ΠΡΩΘΥΠΟΥΡΓΟ Αριθμ. Δ1α/Γ.Π.οικ. 30819 της 31/31.5.2022 « Έκτακτα μέτρα προστασίας της δημόσιας υγείας από τον κίνδυνο περαιτέρω διασποράς του κορωνοϊού COVID-19 στο σύνολο της Επικράτειας </w:t>
        </w:r>
        <w:r w:rsidR="00174954" w:rsidRPr="00174954">
          <w:rPr>
            <w:rStyle w:val="-"/>
            <w:rFonts w:eastAsiaTheme="majorEastAsia"/>
            <w:color w:val="auto"/>
            <w:u w:val="none"/>
          </w:rPr>
          <w:lastRenderedPageBreak/>
          <w:t>από την Τετάρτη, 1 Ιουνίου 2022 και ώρα 06:00 έως και την Τετάρτη, 15 Ιουνίου 2022 και ώρα 06:00» (Β΄ 2676)</w:t>
        </w:r>
        <w:r w:rsidR="00174954" w:rsidRPr="00174954">
          <w:rPr>
            <w:webHidden/>
          </w:rPr>
          <w:tab/>
        </w:r>
        <w:r w:rsidR="00174954" w:rsidRPr="00174954">
          <w:rPr>
            <w:webHidden/>
          </w:rPr>
          <w:fldChar w:fldCharType="begin"/>
        </w:r>
        <w:r w:rsidR="00174954" w:rsidRPr="00174954">
          <w:rPr>
            <w:webHidden/>
          </w:rPr>
          <w:instrText xml:space="preserve"> PAGEREF _Toc193100848 \h </w:instrText>
        </w:r>
        <w:r w:rsidR="00174954" w:rsidRPr="00174954">
          <w:rPr>
            <w:webHidden/>
          </w:rPr>
        </w:r>
        <w:r w:rsidR="00174954" w:rsidRPr="00174954">
          <w:rPr>
            <w:webHidden/>
          </w:rPr>
          <w:fldChar w:fldCharType="separate"/>
        </w:r>
        <w:r w:rsidR="00174954" w:rsidRPr="00174954">
          <w:rPr>
            <w:webHidden/>
          </w:rPr>
          <w:t>334</w:t>
        </w:r>
        <w:r w:rsidR="00174954" w:rsidRPr="00174954">
          <w:rPr>
            <w:webHidden/>
          </w:rPr>
          <w:fldChar w:fldCharType="end"/>
        </w:r>
      </w:hyperlink>
    </w:p>
    <w:p w14:paraId="33FC7D4A"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49" w:history="1">
        <w:r w:rsidR="00174954" w:rsidRPr="00174954">
          <w:rPr>
            <w:rStyle w:val="-"/>
            <w:color w:val="auto"/>
            <w:u w:val="none"/>
          </w:rPr>
          <w:t>1889.ΑΠΟΦΑΣΗ ΑΝΑΠΛΗΡΩΤΡΙΑΣ ΥΠΟΥΡΓΟΥ ΥΓΕΙΑΣ Αριθμ. Γ2α/οικ. 31477 της 1/2.6.2022 «Κατανομή οργανικών θέσεων προσωπικού σε Νοσοκομεία της χώρας» (Β΄2730)</w:t>
        </w:r>
        <w:r w:rsidR="00174954" w:rsidRPr="00174954">
          <w:rPr>
            <w:webHidden/>
          </w:rPr>
          <w:tab/>
        </w:r>
        <w:r w:rsidR="00174954" w:rsidRPr="00174954">
          <w:rPr>
            <w:webHidden/>
          </w:rPr>
          <w:fldChar w:fldCharType="begin"/>
        </w:r>
        <w:r w:rsidR="00174954" w:rsidRPr="00174954">
          <w:rPr>
            <w:webHidden/>
          </w:rPr>
          <w:instrText xml:space="preserve"> PAGEREF _Toc193100849 \h </w:instrText>
        </w:r>
        <w:r w:rsidR="00174954" w:rsidRPr="00174954">
          <w:rPr>
            <w:webHidden/>
          </w:rPr>
        </w:r>
        <w:r w:rsidR="00174954" w:rsidRPr="00174954">
          <w:rPr>
            <w:webHidden/>
          </w:rPr>
          <w:fldChar w:fldCharType="separate"/>
        </w:r>
        <w:r w:rsidR="00174954" w:rsidRPr="00174954">
          <w:rPr>
            <w:webHidden/>
          </w:rPr>
          <w:t>334</w:t>
        </w:r>
        <w:r w:rsidR="00174954" w:rsidRPr="00174954">
          <w:rPr>
            <w:webHidden/>
          </w:rPr>
          <w:fldChar w:fldCharType="end"/>
        </w:r>
      </w:hyperlink>
    </w:p>
    <w:p w14:paraId="785F5F90"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50" w:history="1">
        <w:r w:rsidR="00174954" w:rsidRPr="00174954">
          <w:rPr>
            <w:rStyle w:val="-"/>
            <w:color w:val="auto"/>
            <w:u w:val="none"/>
          </w:rPr>
          <w:t>1890.ΑΠΟΦΑΣΗ ΥΠΟΥΡΓΩΝ ΑΝΑΠΤΥΞΗΣ ΚΑΙ ΕΠΕΝΔΥΣΕΩΝ - ΜΕΤΑΝΑΣΤΕΥΣΗΣ ΚΑΙ ΑΣΥΛΟΥ Αριθμ. 1920 της 1/2.6.2022 «Δράση «ESTIA 2022 - Στεγαστικό πρόγραμμα για αιτούντες διεθνή προστασία» (Β΄2731)</w:t>
        </w:r>
        <w:r w:rsidR="00174954" w:rsidRPr="00174954">
          <w:rPr>
            <w:webHidden/>
          </w:rPr>
          <w:tab/>
        </w:r>
        <w:r w:rsidR="00174954" w:rsidRPr="00174954">
          <w:rPr>
            <w:webHidden/>
          </w:rPr>
          <w:fldChar w:fldCharType="begin"/>
        </w:r>
        <w:r w:rsidR="00174954" w:rsidRPr="00174954">
          <w:rPr>
            <w:webHidden/>
          </w:rPr>
          <w:instrText xml:space="preserve"> PAGEREF _Toc193100850 \h </w:instrText>
        </w:r>
        <w:r w:rsidR="00174954" w:rsidRPr="00174954">
          <w:rPr>
            <w:webHidden/>
          </w:rPr>
        </w:r>
        <w:r w:rsidR="00174954" w:rsidRPr="00174954">
          <w:rPr>
            <w:webHidden/>
          </w:rPr>
          <w:fldChar w:fldCharType="separate"/>
        </w:r>
        <w:r w:rsidR="00174954" w:rsidRPr="00174954">
          <w:rPr>
            <w:webHidden/>
          </w:rPr>
          <w:t>335</w:t>
        </w:r>
        <w:r w:rsidR="00174954" w:rsidRPr="00174954">
          <w:rPr>
            <w:webHidden/>
          </w:rPr>
          <w:fldChar w:fldCharType="end"/>
        </w:r>
      </w:hyperlink>
    </w:p>
    <w:p w14:paraId="7DE215CA"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51" w:history="1">
        <w:r w:rsidR="00174954" w:rsidRPr="00174954">
          <w:rPr>
            <w:rStyle w:val="-"/>
            <w:rFonts w:eastAsiaTheme="majorEastAsia"/>
            <w:color w:val="auto"/>
            <w:u w:val="none"/>
          </w:rPr>
          <w:t>1891. ΑΠΟΦΑΣΗ ΥΠΟΥΡΓΩΝ ΟΙΚΟΝΟΜΙΚΩΝ - ΑΓΡΟΤΙΚΗΣ ΑΝΑΠΤΥΞΗΣ ΚΑΙ TΡΟΦΙΜΩΝ Αριθμ. 829/146683 της 30.5/2.6.2022 «Χορήγηση κρατικών ενισχύσεων στον τομέα της εκτροφής Γουνοφόρων σε όλη την επικράτεια και λεπτομέρειες εφαρμογής Προσωρινού Πλαισίου με βάση την Ανακοίνωση της Επιτροπής της 19/03/2020 C(2020)1863 final (Προσωρινό Πλαίσιο), όπως τροποποιήθηκε» (Β΄2739)</w:t>
        </w:r>
        <w:r w:rsidR="00174954" w:rsidRPr="00174954">
          <w:rPr>
            <w:webHidden/>
          </w:rPr>
          <w:tab/>
        </w:r>
        <w:r w:rsidR="00174954" w:rsidRPr="00174954">
          <w:rPr>
            <w:webHidden/>
          </w:rPr>
          <w:fldChar w:fldCharType="begin"/>
        </w:r>
        <w:r w:rsidR="00174954" w:rsidRPr="00174954">
          <w:rPr>
            <w:webHidden/>
          </w:rPr>
          <w:instrText xml:space="preserve"> PAGEREF _Toc193100851 \h </w:instrText>
        </w:r>
        <w:r w:rsidR="00174954" w:rsidRPr="00174954">
          <w:rPr>
            <w:webHidden/>
          </w:rPr>
        </w:r>
        <w:r w:rsidR="00174954" w:rsidRPr="00174954">
          <w:rPr>
            <w:webHidden/>
          </w:rPr>
          <w:fldChar w:fldCharType="separate"/>
        </w:r>
        <w:r w:rsidR="00174954" w:rsidRPr="00174954">
          <w:rPr>
            <w:webHidden/>
          </w:rPr>
          <w:t>340</w:t>
        </w:r>
        <w:r w:rsidR="00174954" w:rsidRPr="00174954">
          <w:rPr>
            <w:webHidden/>
          </w:rPr>
          <w:fldChar w:fldCharType="end"/>
        </w:r>
      </w:hyperlink>
    </w:p>
    <w:p w14:paraId="656AD799"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52" w:history="1">
        <w:r w:rsidR="00174954" w:rsidRPr="00174954">
          <w:rPr>
            <w:rStyle w:val="-"/>
            <w:rFonts w:eastAsiaTheme="majorEastAsia"/>
            <w:color w:val="auto"/>
            <w:u w:val="none"/>
          </w:rPr>
          <w:t>1892. ΑΠΟΦΑΣΗ ΥΠΟΥΡΓΟΥ ΚΑΙ  ΥΦΥΠΟΥΡΓΟΥ ΠΕΡΙΒΑΛΛΟΝΤΟΣ ΚΑΙ ΕΝΕΡΓΕΙΑΣ Αριθμ. ΥΠΕΝ/Δ ΝΕΠ/53943/1900 της 27.5/2.6.2022 «Διαδικασία υλοποίησης και περιγραφή αρμοδιοτήτων του Προγράμματος «Παρεμβάσεις σε αστικές περιοχές και στο κτιριακό απόθεμα» καθώς και του Προγράμματος «Άλλες στρατηγικές παρεμβάσεις» (εξαιρουμένου του έργου «Προσαρμοστική επαναχρησιμοποίηση του πρώην εργοστασίου Λαδόπουλου στην Πάτρα») - ID 16873, που είναι ενταγμένα στον πυλώνα 1 της Πράσινης Μετάβασης στο Εθνικό Σχέδιο Ανάκαμψης και Ανθεκτικότητας, Άξονας 1.2 - Ενεργειακή αναβάθμιση του κτιριακού αποθέματος της χώρας και χωροταξική μεταρρύθμιση» (Β΄2755)</w:t>
        </w:r>
        <w:r w:rsidR="00174954" w:rsidRPr="00174954">
          <w:rPr>
            <w:webHidden/>
          </w:rPr>
          <w:tab/>
        </w:r>
        <w:r w:rsidR="00174954" w:rsidRPr="00174954">
          <w:rPr>
            <w:webHidden/>
          </w:rPr>
          <w:fldChar w:fldCharType="begin"/>
        </w:r>
        <w:r w:rsidR="00174954" w:rsidRPr="00174954">
          <w:rPr>
            <w:webHidden/>
          </w:rPr>
          <w:instrText xml:space="preserve"> PAGEREF _Toc193100852 \h </w:instrText>
        </w:r>
        <w:r w:rsidR="00174954" w:rsidRPr="00174954">
          <w:rPr>
            <w:webHidden/>
          </w:rPr>
        </w:r>
        <w:r w:rsidR="00174954" w:rsidRPr="00174954">
          <w:rPr>
            <w:webHidden/>
          </w:rPr>
          <w:fldChar w:fldCharType="separate"/>
        </w:r>
        <w:r w:rsidR="00174954" w:rsidRPr="00174954">
          <w:rPr>
            <w:webHidden/>
          </w:rPr>
          <w:t>345</w:t>
        </w:r>
        <w:r w:rsidR="00174954" w:rsidRPr="00174954">
          <w:rPr>
            <w:webHidden/>
          </w:rPr>
          <w:fldChar w:fldCharType="end"/>
        </w:r>
      </w:hyperlink>
    </w:p>
    <w:p w14:paraId="4EDDF41B"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53" w:history="1">
        <w:r w:rsidR="00174954" w:rsidRPr="00174954">
          <w:rPr>
            <w:rStyle w:val="-"/>
            <w:rFonts w:eastAsiaTheme="majorEastAsia"/>
            <w:color w:val="auto"/>
            <w:u w:val="none"/>
          </w:rPr>
          <w:t>1893. ΑΠΟΦΑΣΗ ΑΝΑΠΛΗΡΩΤΗ ΥΠΟΥΡΓΟΥ ΟΙΚΟΝΟΜΙΚΩΝ Αριθμ. 2/119798/0025 της 27.5/2.6.2022 «Παροχή της εγγύησης του Ελληνικού Δημοσίου στην Ευρωπαϊκή Τράπεζα Επενδύσεων (ΕΤΕπ) για δανεισμό της Τράπεζας «EUROBANK A.E.» ποσού 60.000.000,00 €»  (Β΄2757)</w:t>
        </w:r>
        <w:r w:rsidR="00174954" w:rsidRPr="00174954">
          <w:rPr>
            <w:webHidden/>
          </w:rPr>
          <w:tab/>
        </w:r>
        <w:r w:rsidR="00174954" w:rsidRPr="00174954">
          <w:rPr>
            <w:webHidden/>
          </w:rPr>
          <w:fldChar w:fldCharType="begin"/>
        </w:r>
        <w:r w:rsidR="00174954" w:rsidRPr="00174954">
          <w:rPr>
            <w:webHidden/>
          </w:rPr>
          <w:instrText xml:space="preserve"> PAGEREF _Toc193100853 \h </w:instrText>
        </w:r>
        <w:r w:rsidR="00174954" w:rsidRPr="00174954">
          <w:rPr>
            <w:webHidden/>
          </w:rPr>
        </w:r>
        <w:r w:rsidR="00174954" w:rsidRPr="00174954">
          <w:rPr>
            <w:webHidden/>
          </w:rPr>
          <w:fldChar w:fldCharType="separate"/>
        </w:r>
        <w:r w:rsidR="00174954" w:rsidRPr="00174954">
          <w:rPr>
            <w:webHidden/>
          </w:rPr>
          <w:t>345</w:t>
        </w:r>
        <w:r w:rsidR="00174954" w:rsidRPr="00174954">
          <w:rPr>
            <w:webHidden/>
          </w:rPr>
          <w:fldChar w:fldCharType="end"/>
        </w:r>
      </w:hyperlink>
    </w:p>
    <w:p w14:paraId="33EA7C63"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54" w:history="1">
        <w:r w:rsidR="00174954" w:rsidRPr="00174954">
          <w:rPr>
            <w:rStyle w:val="-"/>
            <w:rFonts w:eastAsiaTheme="majorEastAsia"/>
            <w:color w:val="auto"/>
            <w:u w:val="none"/>
          </w:rPr>
          <w:t xml:space="preserve">1894.ΑΠΟΦΑΣΗ ΥΠΟΥΡΓΩΝ ΟΙΚΟΝΟΜΙΚΩΝ - ΑΝΑΠΤΥΞΗΣ ΚΑΙ ΕΠΕΝΔΥΣΕΩΝ Αριθμ. 75244 ΕΞ 2022 της 31.5/2.6.2022 </w:t>
        </w:r>
        <w:r w:rsidR="00174954" w:rsidRPr="00174954">
          <w:rPr>
            <w:rStyle w:val="-"/>
            <w:color w:val="auto"/>
            <w:u w:val="none"/>
          </w:rPr>
          <w:t xml:space="preserve">«Διαδικασία υποβολής εκδήλωσης ενδιαφέροντος για τη χορήγησης ενίσχυσης με τη μορφή επιχορήγησης σε επιχειρήσεις που επλήγησαν οικονομικά λόγω της εμφάνισης και διάδοσης της νόσου του κορωνοϊού COVID-19 και υπέστησαν μεγάλες οικονομικές απώλειες που επιτάθηκαν από τους παγετούς του 2021, στις Περιφερειακές Ενότητες Ημαθίας και Πέλλας της Περιφέρειας Κεντρικής Μακεδονίας, στις Περιφερειακές Ενότητες Κοζάνης, Καστοριάς και Φλώρινας της Περιφέρειας Δυτικής Μακεδονίας, στην Περιφερειακή Ενότητα Λάρισας της Περιφέρειας Θεσσαλίας και στην Περιφερειακή Ενότητα Φθιώτιδας της Περιφέρειας Στερεάς Ελλάδας». </w:t>
        </w:r>
        <w:r w:rsidR="00174954" w:rsidRPr="00174954">
          <w:rPr>
            <w:rStyle w:val="-"/>
            <w:rFonts w:eastAsiaTheme="majorEastAsia"/>
            <w:color w:val="auto"/>
            <w:u w:val="none"/>
          </w:rPr>
          <w:t>(Β΄2760)</w:t>
        </w:r>
        <w:r w:rsidR="00174954" w:rsidRPr="00174954">
          <w:rPr>
            <w:webHidden/>
          </w:rPr>
          <w:tab/>
        </w:r>
        <w:r w:rsidR="00174954" w:rsidRPr="00174954">
          <w:rPr>
            <w:webHidden/>
          </w:rPr>
          <w:fldChar w:fldCharType="begin"/>
        </w:r>
        <w:r w:rsidR="00174954" w:rsidRPr="00174954">
          <w:rPr>
            <w:webHidden/>
          </w:rPr>
          <w:instrText xml:space="preserve"> PAGEREF _Toc193100854 \h </w:instrText>
        </w:r>
        <w:r w:rsidR="00174954" w:rsidRPr="00174954">
          <w:rPr>
            <w:webHidden/>
          </w:rPr>
        </w:r>
        <w:r w:rsidR="00174954" w:rsidRPr="00174954">
          <w:rPr>
            <w:webHidden/>
          </w:rPr>
          <w:fldChar w:fldCharType="separate"/>
        </w:r>
        <w:r w:rsidR="00174954" w:rsidRPr="00174954">
          <w:rPr>
            <w:webHidden/>
          </w:rPr>
          <w:t>347</w:t>
        </w:r>
        <w:r w:rsidR="00174954" w:rsidRPr="00174954">
          <w:rPr>
            <w:webHidden/>
          </w:rPr>
          <w:fldChar w:fldCharType="end"/>
        </w:r>
      </w:hyperlink>
    </w:p>
    <w:p w14:paraId="45B2ADDE"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55" w:history="1">
        <w:r w:rsidR="00174954" w:rsidRPr="00174954">
          <w:rPr>
            <w:rStyle w:val="-"/>
            <w:color w:val="auto"/>
            <w:u w:val="none"/>
          </w:rPr>
          <w:t>1895.ΑΠΟΦΑΣΗ ΥΠΟΥΡΓΩΝ ΑΝΑΠΤΥΞΗΣ ΚΑΙ ΕΠΕΝΔΥΣΕΩΝ - ΕΡΓΑΣΙΑΣ ΚΑΙ ΚΟΙΝΩΝΙΚΩΝ ΥΠΟΘΕΣΕΩΝ - ΥΓΕΙΑΣ - ΠΡΟΣΤΑΣΙΑΣ ΤΟΥ ΠΟΛΙΤΗ -ΠΟΛΙΤΙΣΜΟΥ ΚΑΙ ΑΘΛΗΤΙΣΜΟΥ - ΕΣΩΤΕΡΙΚΩΝ - ΥΠΟΔΟΜΩΝ ΚΑΙ ΜΕΤΑΦΟΡΩΝ - ΝΑΥΤΙΛΙΑΣ ΚΑΙ ΝΗΣΙΩΤΙΚΗΣ ΠΟΛΙΤΙΚΗΣ Αριθμ. Δ1α/Γ.Π.οικ. 32225 της 2/2.6.2022 «Τροποποίηση της υπό στοιχεία Δ1α/Γ.Π.οικ. 30819/31.5.2022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από την Τετάρτη, 1 Ιουνίου 2022 και ώρα 6:00 έως και την Τετάρτη, 15 Ιουνίου 2022 και ώρα 6:00» (Β’ 2676)» (Β΄ 2763)</w:t>
        </w:r>
        <w:r w:rsidR="00174954" w:rsidRPr="00174954">
          <w:rPr>
            <w:webHidden/>
          </w:rPr>
          <w:tab/>
        </w:r>
        <w:r w:rsidR="00174954" w:rsidRPr="00174954">
          <w:rPr>
            <w:webHidden/>
          </w:rPr>
          <w:fldChar w:fldCharType="begin"/>
        </w:r>
        <w:r w:rsidR="00174954" w:rsidRPr="00174954">
          <w:rPr>
            <w:webHidden/>
          </w:rPr>
          <w:instrText xml:space="preserve"> PAGEREF _Toc193100855 \h </w:instrText>
        </w:r>
        <w:r w:rsidR="00174954" w:rsidRPr="00174954">
          <w:rPr>
            <w:webHidden/>
          </w:rPr>
        </w:r>
        <w:r w:rsidR="00174954" w:rsidRPr="00174954">
          <w:rPr>
            <w:webHidden/>
          </w:rPr>
          <w:fldChar w:fldCharType="separate"/>
        </w:r>
        <w:r w:rsidR="00174954" w:rsidRPr="00174954">
          <w:rPr>
            <w:webHidden/>
          </w:rPr>
          <w:t>356</w:t>
        </w:r>
        <w:r w:rsidR="00174954" w:rsidRPr="00174954">
          <w:rPr>
            <w:webHidden/>
          </w:rPr>
          <w:fldChar w:fldCharType="end"/>
        </w:r>
      </w:hyperlink>
    </w:p>
    <w:p w14:paraId="72C4F78F"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56" w:history="1">
        <w:r w:rsidR="00174954" w:rsidRPr="00174954">
          <w:rPr>
            <w:rStyle w:val="-"/>
            <w:rFonts w:eastAsiaTheme="majorEastAsia"/>
            <w:color w:val="auto"/>
            <w:u w:val="none"/>
          </w:rPr>
          <w:t>1896. ΑΠΟΦΑΣΗ ΥΠΟΥΡΓΩΝ ΟΙΚΟΝΟΜΙΚΩΝ - ΥΓΕΙΑΣ Αριθμ. Β1.α/οικ. 31089 της 31.5/3.6.2022 «Έκτακτη οικονομική ενίσχυση για την κάλυψη της δαπάνης που προκύπτει από την εφαρμογή των διατάξεων των άρθρων 88, 90 και 91 του ν. 4850/2021(Α’ 208) για το χρονικό διάστημα από 01-11-2021 έως 31-05-2022» (Β΄2789)</w:t>
        </w:r>
        <w:r w:rsidR="00174954" w:rsidRPr="00174954">
          <w:rPr>
            <w:webHidden/>
          </w:rPr>
          <w:tab/>
        </w:r>
        <w:r w:rsidR="00174954" w:rsidRPr="00174954">
          <w:rPr>
            <w:webHidden/>
          </w:rPr>
          <w:fldChar w:fldCharType="begin"/>
        </w:r>
        <w:r w:rsidR="00174954" w:rsidRPr="00174954">
          <w:rPr>
            <w:webHidden/>
          </w:rPr>
          <w:instrText xml:space="preserve"> PAGEREF _Toc193100856 \h </w:instrText>
        </w:r>
        <w:r w:rsidR="00174954" w:rsidRPr="00174954">
          <w:rPr>
            <w:webHidden/>
          </w:rPr>
        </w:r>
        <w:r w:rsidR="00174954" w:rsidRPr="00174954">
          <w:rPr>
            <w:webHidden/>
          </w:rPr>
          <w:fldChar w:fldCharType="separate"/>
        </w:r>
        <w:r w:rsidR="00174954" w:rsidRPr="00174954">
          <w:rPr>
            <w:webHidden/>
          </w:rPr>
          <w:t>356</w:t>
        </w:r>
        <w:r w:rsidR="00174954" w:rsidRPr="00174954">
          <w:rPr>
            <w:webHidden/>
          </w:rPr>
          <w:fldChar w:fldCharType="end"/>
        </w:r>
      </w:hyperlink>
    </w:p>
    <w:p w14:paraId="095A27F5"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57" w:history="1">
        <w:r w:rsidR="00174954" w:rsidRPr="00174954">
          <w:rPr>
            <w:rStyle w:val="-"/>
            <w:color w:val="auto"/>
            <w:u w:val="none"/>
          </w:rPr>
          <w:t>1897.ΑΠΟΦΑΣΗ ΑΝΑΠΛΗΡΩΤΩΝ ΥΠΟΥΡΓΩΝ ΟΙΚΟΝΟΜΙΚΩΝ - ΥΓΕΙΑΣ Αριθμ. πρωτ. Γ4α/Γ.Π.16414 της 2/7.6.2022 «Ορισμός του ποσοστού των πρόσθετων εφημεριών της παρ. 6 του άρθρου 34 του ν. 4351/2015 (Α’ 164)» (Β΄2867)</w:t>
        </w:r>
        <w:r w:rsidR="00174954" w:rsidRPr="00174954">
          <w:rPr>
            <w:webHidden/>
          </w:rPr>
          <w:tab/>
        </w:r>
        <w:r w:rsidR="00174954" w:rsidRPr="00174954">
          <w:rPr>
            <w:webHidden/>
          </w:rPr>
          <w:fldChar w:fldCharType="begin"/>
        </w:r>
        <w:r w:rsidR="00174954" w:rsidRPr="00174954">
          <w:rPr>
            <w:webHidden/>
          </w:rPr>
          <w:instrText xml:space="preserve"> PAGEREF _Toc193100857 \h </w:instrText>
        </w:r>
        <w:r w:rsidR="00174954" w:rsidRPr="00174954">
          <w:rPr>
            <w:webHidden/>
          </w:rPr>
        </w:r>
        <w:r w:rsidR="00174954" w:rsidRPr="00174954">
          <w:rPr>
            <w:webHidden/>
          </w:rPr>
          <w:fldChar w:fldCharType="separate"/>
        </w:r>
        <w:r w:rsidR="00174954" w:rsidRPr="00174954">
          <w:rPr>
            <w:webHidden/>
          </w:rPr>
          <w:t>358</w:t>
        </w:r>
        <w:r w:rsidR="00174954" w:rsidRPr="00174954">
          <w:rPr>
            <w:webHidden/>
          </w:rPr>
          <w:fldChar w:fldCharType="end"/>
        </w:r>
      </w:hyperlink>
    </w:p>
    <w:p w14:paraId="62BB90FB"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58" w:history="1">
        <w:r w:rsidR="00174954" w:rsidRPr="00174954">
          <w:rPr>
            <w:rStyle w:val="-"/>
            <w:color w:val="auto"/>
            <w:u w:val="none"/>
          </w:rPr>
          <w:t>1898.ΑΠΟΦΑΣΗ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ΚΑΙ ΥΦΥΠΟΥΡΓΟΥ ΣΤΟΝ ΠΡΩΘΥΠΟΥΡΓΟ Αριθμ. Δ1α/ΓΠ.οικ. 34692 της 14/14.6.2022 «Έκτακτα μέτρα προστασίας της δημόσιας υγείας από τον κίνδυνο περαιτέρω διασποράς του κορωνοϊού COVID-19 στο σύνολο της Επικράτειας από την Τετάρτη, 15 Ιουνίου 2022 και ώρα 06:00 έως και την Παρασκευή, 1 Ιουλίου 2022 και ώρα 06:00» (Β΄ 3004)</w:t>
        </w:r>
        <w:r w:rsidR="00174954" w:rsidRPr="00174954">
          <w:rPr>
            <w:webHidden/>
          </w:rPr>
          <w:tab/>
        </w:r>
        <w:r w:rsidR="00174954" w:rsidRPr="00174954">
          <w:rPr>
            <w:webHidden/>
          </w:rPr>
          <w:fldChar w:fldCharType="begin"/>
        </w:r>
        <w:r w:rsidR="00174954" w:rsidRPr="00174954">
          <w:rPr>
            <w:webHidden/>
          </w:rPr>
          <w:instrText xml:space="preserve"> PAGEREF _Toc193100858 \h </w:instrText>
        </w:r>
        <w:r w:rsidR="00174954" w:rsidRPr="00174954">
          <w:rPr>
            <w:webHidden/>
          </w:rPr>
        </w:r>
        <w:r w:rsidR="00174954" w:rsidRPr="00174954">
          <w:rPr>
            <w:webHidden/>
          </w:rPr>
          <w:fldChar w:fldCharType="separate"/>
        </w:r>
        <w:r w:rsidR="00174954" w:rsidRPr="00174954">
          <w:rPr>
            <w:webHidden/>
          </w:rPr>
          <w:t>359</w:t>
        </w:r>
        <w:r w:rsidR="00174954" w:rsidRPr="00174954">
          <w:rPr>
            <w:webHidden/>
          </w:rPr>
          <w:fldChar w:fldCharType="end"/>
        </w:r>
      </w:hyperlink>
    </w:p>
    <w:p w14:paraId="50B5E91D"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59" w:history="1">
        <w:r w:rsidR="00174954" w:rsidRPr="00174954">
          <w:rPr>
            <w:rStyle w:val="-"/>
            <w:rFonts w:eastAsiaTheme="majorEastAsia"/>
            <w:color w:val="auto"/>
            <w:u w:val="none"/>
          </w:rPr>
          <w:t>1899. NOMOΣ ΥΠ’ ΑΡΙΘΜ. 4941 της 16/16.6.2022 «Αναμόρφωση του θεσμικού πλαισίου λειτουργίας του Ταμείου Χρηματοπιστωτικής Σταθερότητας και του Συνεγγυητικού Κεφαλαίου Εξασφάλισης Επενδυτικών Υπηρεσιών, εκσυγχρονισμός Οργανισμού Διαχείρισης Δημοσίου Χρέους και άλλες επείγουσες διατάξεις» (Α΄ 113)</w:t>
        </w:r>
        <w:r w:rsidR="00174954" w:rsidRPr="00174954">
          <w:rPr>
            <w:webHidden/>
          </w:rPr>
          <w:tab/>
        </w:r>
        <w:r w:rsidR="00174954" w:rsidRPr="00174954">
          <w:rPr>
            <w:webHidden/>
          </w:rPr>
          <w:fldChar w:fldCharType="begin"/>
        </w:r>
        <w:r w:rsidR="00174954" w:rsidRPr="00174954">
          <w:rPr>
            <w:webHidden/>
          </w:rPr>
          <w:instrText xml:space="preserve"> PAGEREF _Toc193100859 \h </w:instrText>
        </w:r>
        <w:r w:rsidR="00174954" w:rsidRPr="00174954">
          <w:rPr>
            <w:webHidden/>
          </w:rPr>
        </w:r>
        <w:r w:rsidR="00174954" w:rsidRPr="00174954">
          <w:rPr>
            <w:webHidden/>
          </w:rPr>
          <w:fldChar w:fldCharType="separate"/>
        </w:r>
        <w:r w:rsidR="00174954" w:rsidRPr="00174954">
          <w:rPr>
            <w:webHidden/>
          </w:rPr>
          <w:t>359</w:t>
        </w:r>
        <w:r w:rsidR="00174954" w:rsidRPr="00174954">
          <w:rPr>
            <w:webHidden/>
          </w:rPr>
          <w:fldChar w:fldCharType="end"/>
        </w:r>
      </w:hyperlink>
    </w:p>
    <w:p w14:paraId="6DBCE801"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60" w:history="1">
        <w:r w:rsidR="00174954" w:rsidRPr="00174954">
          <w:rPr>
            <w:rStyle w:val="-"/>
            <w:rFonts w:eastAsiaTheme="majorEastAsia"/>
            <w:color w:val="auto"/>
            <w:u w:val="none"/>
          </w:rPr>
          <w:t>1900.ΑΠΟΦΑΣΗ ΠΡΟΕΔΡΟΥ ΤΗΣ ΕΛΛΗΝΙΚΗΣ ΣΤΑΤΙΣΤΙΚΗΣ ΑΡΧΗΣ Αριθμ. 4172/Α1-3551 της 3/17.6.2022 «Συγκρότηση Συλλογικού Οργάνου «Περιφερειακές Ομάδες Εργασίας - ΠΟΕ» για τις ανάγκες των Γενικών Απογραφών Κτιρίων και Πληθυσμού-Κατοικιών, για το έτος 2022» (Β΄3025)</w:t>
        </w:r>
        <w:r w:rsidR="00174954" w:rsidRPr="00174954">
          <w:rPr>
            <w:webHidden/>
          </w:rPr>
          <w:tab/>
        </w:r>
        <w:r w:rsidR="00174954" w:rsidRPr="00174954">
          <w:rPr>
            <w:webHidden/>
          </w:rPr>
          <w:fldChar w:fldCharType="begin"/>
        </w:r>
        <w:r w:rsidR="00174954" w:rsidRPr="00174954">
          <w:rPr>
            <w:webHidden/>
          </w:rPr>
          <w:instrText xml:space="preserve"> PAGEREF _Toc193100860 \h </w:instrText>
        </w:r>
        <w:r w:rsidR="00174954" w:rsidRPr="00174954">
          <w:rPr>
            <w:webHidden/>
          </w:rPr>
        </w:r>
        <w:r w:rsidR="00174954" w:rsidRPr="00174954">
          <w:rPr>
            <w:webHidden/>
          </w:rPr>
          <w:fldChar w:fldCharType="separate"/>
        </w:r>
        <w:r w:rsidR="00174954" w:rsidRPr="00174954">
          <w:rPr>
            <w:webHidden/>
          </w:rPr>
          <w:t>370</w:t>
        </w:r>
        <w:r w:rsidR="00174954" w:rsidRPr="00174954">
          <w:rPr>
            <w:webHidden/>
          </w:rPr>
          <w:fldChar w:fldCharType="end"/>
        </w:r>
      </w:hyperlink>
    </w:p>
    <w:p w14:paraId="031D72D7"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61" w:history="1">
        <w:r w:rsidR="00174954" w:rsidRPr="00174954">
          <w:rPr>
            <w:rStyle w:val="-"/>
            <w:rFonts w:eastAsiaTheme="majorEastAsia"/>
            <w:color w:val="auto"/>
            <w:u w:val="none"/>
          </w:rPr>
          <w:t>1901.ΑΠΟΦΑΣΗ ΠΕΡΙΦΕΡΕΙΑΡΧΗ ΠΕΛΟΠΟΝΝΗΣΟΥ Αριθμ. 191496 της 8/17.6.2022 «Ανάκληση του ορισμού της Διεύθυνσης Αναπτυξιακού Προγραμματισμού (ΔΙΑΠ) της Περιφέρειας Πελοποννήσου ως Ενδιάμεσου Φορέα του Επιχειρησιακού Προγράμματος «Πελοπόννησος 2014- 2020» - Ανάθεση αρμοδιοτήτων διαχείρισης για Πράξεις Κρατικών Ενισχύσεων του Επιχειρησιακού Προγράμματος «Πελοπόννησος 2014-2020». (Β΄3078)</w:t>
        </w:r>
        <w:r w:rsidR="00174954" w:rsidRPr="00174954">
          <w:rPr>
            <w:webHidden/>
          </w:rPr>
          <w:tab/>
        </w:r>
        <w:r w:rsidR="00174954" w:rsidRPr="00174954">
          <w:rPr>
            <w:webHidden/>
          </w:rPr>
          <w:fldChar w:fldCharType="begin"/>
        </w:r>
        <w:r w:rsidR="00174954" w:rsidRPr="00174954">
          <w:rPr>
            <w:webHidden/>
          </w:rPr>
          <w:instrText xml:space="preserve"> PAGEREF _Toc193100861 \h </w:instrText>
        </w:r>
        <w:r w:rsidR="00174954" w:rsidRPr="00174954">
          <w:rPr>
            <w:webHidden/>
          </w:rPr>
        </w:r>
        <w:r w:rsidR="00174954" w:rsidRPr="00174954">
          <w:rPr>
            <w:webHidden/>
          </w:rPr>
          <w:fldChar w:fldCharType="separate"/>
        </w:r>
        <w:r w:rsidR="00174954" w:rsidRPr="00174954">
          <w:rPr>
            <w:webHidden/>
          </w:rPr>
          <w:t>370</w:t>
        </w:r>
        <w:r w:rsidR="00174954" w:rsidRPr="00174954">
          <w:rPr>
            <w:webHidden/>
          </w:rPr>
          <w:fldChar w:fldCharType="end"/>
        </w:r>
      </w:hyperlink>
    </w:p>
    <w:p w14:paraId="1BCB5AFB"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62" w:history="1">
        <w:r w:rsidR="00174954" w:rsidRPr="00174954">
          <w:rPr>
            <w:rStyle w:val="-"/>
            <w:rFonts w:eastAsiaTheme="majorEastAsia"/>
            <w:color w:val="auto"/>
            <w:u w:val="none"/>
          </w:rPr>
          <w:t>1902.ΑΠΟΦΑΣΗ ΥΠΟΥΡΓΟΥ ΟΙΚΟΝΟΜΙΚΩΝ Αριθμ. ΥΠ. ΣΥΝΤ. 51 της 16/20.6.2022 «Διάθεση χρηματικού ποσού για την ενίσχυση δράσεων αντιμετώπισης των συνεπειών του κορωνοϊού COVID-19» (Β΄3104)</w:t>
        </w:r>
        <w:r w:rsidR="00174954" w:rsidRPr="00174954">
          <w:rPr>
            <w:webHidden/>
          </w:rPr>
          <w:tab/>
        </w:r>
        <w:r w:rsidR="00174954" w:rsidRPr="00174954">
          <w:rPr>
            <w:webHidden/>
          </w:rPr>
          <w:fldChar w:fldCharType="begin"/>
        </w:r>
        <w:r w:rsidR="00174954" w:rsidRPr="00174954">
          <w:rPr>
            <w:webHidden/>
          </w:rPr>
          <w:instrText xml:space="preserve"> PAGEREF _Toc193100862 \h </w:instrText>
        </w:r>
        <w:r w:rsidR="00174954" w:rsidRPr="00174954">
          <w:rPr>
            <w:webHidden/>
          </w:rPr>
        </w:r>
        <w:r w:rsidR="00174954" w:rsidRPr="00174954">
          <w:rPr>
            <w:webHidden/>
          </w:rPr>
          <w:fldChar w:fldCharType="separate"/>
        </w:r>
        <w:r w:rsidR="00174954" w:rsidRPr="00174954">
          <w:rPr>
            <w:webHidden/>
          </w:rPr>
          <w:t>372</w:t>
        </w:r>
        <w:r w:rsidR="00174954" w:rsidRPr="00174954">
          <w:rPr>
            <w:webHidden/>
          </w:rPr>
          <w:fldChar w:fldCharType="end"/>
        </w:r>
      </w:hyperlink>
    </w:p>
    <w:p w14:paraId="636DFD7D"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63" w:history="1">
        <w:r w:rsidR="00174954" w:rsidRPr="00174954">
          <w:rPr>
            <w:rStyle w:val="-"/>
            <w:rFonts w:eastAsiaTheme="majorEastAsia"/>
            <w:color w:val="auto"/>
            <w:u w:val="none"/>
          </w:rPr>
          <w:t>1903.NOMOΣ ΥΠ’ ΑΡΙΘΜ. 4945 της 17/21.6.2022 «Κύρωση της Συμφωνίας μεταξύ της Κυβέρνησης της Ελληνικής Δημοκρατίας και της Παγκόσμιας Οργάνωσης Υγείας (ΠΟΥ), ενεργώντας μέσω του Περιφερειακού Γραφείου της για την Ευρώπη, για την ίδρυση υπο-γραφείου για την ποιότητα της περίθαλψης και την ασφάλεια των ασθενών στο Γραφείο ΠΟΥ Αθήνας» (Α΄118)</w:t>
        </w:r>
        <w:r w:rsidR="00174954" w:rsidRPr="00174954">
          <w:rPr>
            <w:webHidden/>
          </w:rPr>
          <w:tab/>
        </w:r>
        <w:r w:rsidR="00174954" w:rsidRPr="00174954">
          <w:rPr>
            <w:webHidden/>
          </w:rPr>
          <w:fldChar w:fldCharType="begin"/>
        </w:r>
        <w:r w:rsidR="00174954" w:rsidRPr="00174954">
          <w:rPr>
            <w:webHidden/>
          </w:rPr>
          <w:instrText xml:space="preserve"> PAGEREF _Toc193100863 \h </w:instrText>
        </w:r>
        <w:r w:rsidR="00174954" w:rsidRPr="00174954">
          <w:rPr>
            <w:webHidden/>
          </w:rPr>
        </w:r>
        <w:r w:rsidR="00174954" w:rsidRPr="00174954">
          <w:rPr>
            <w:webHidden/>
          </w:rPr>
          <w:fldChar w:fldCharType="separate"/>
        </w:r>
        <w:r w:rsidR="00174954" w:rsidRPr="00174954">
          <w:rPr>
            <w:webHidden/>
          </w:rPr>
          <w:t>374</w:t>
        </w:r>
        <w:r w:rsidR="00174954" w:rsidRPr="00174954">
          <w:rPr>
            <w:webHidden/>
          </w:rPr>
          <w:fldChar w:fldCharType="end"/>
        </w:r>
      </w:hyperlink>
    </w:p>
    <w:p w14:paraId="0DA29EFF"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64" w:history="1">
        <w:r w:rsidR="00174954" w:rsidRPr="00174954">
          <w:rPr>
            <w:rStyle w:val="-"/>
            <w:color w:val="auto"/>
            <w:u w:val="none"/>
          </w:rPr>
          <w:t>1904.ΑΠΟΦΑΣΗ ΑΝΑΠΛΗΡΩΤΗ ΥΠΟΥΡΓΟΥ ΟΙΚΟΝΟΜΙΚΩΝ Αριθμ. 2/122666/0025 της 17/22.6.2022 «Παροχή της εγγύησης του Ελληνικού Δημοσίου στην Ευρωπαϊκή Τράπεζα Επενδύσεων (ΕΤΕπ) για δανεισμό της Τράπεζας «EUROBANK A.E.» ποσού 20.000.000,00 €» (Β΄3144)</w:t>
        </w:r>
        <w:r w:rsidR="00174954" w:rsidRPr="00174954">
          <w:rPr>
            <w:webHidden/>
          </w:rPr>
          <w:tab/>
        </w:r>
        <w:r w:rsidR="00174954" w:rsidRPr="00174954">
          <w:rPr>
            <w:webHidden/>
          </w:rPr>
          <w:fldChar w:fldCharType="begin"/>
        </w:r>
        <w:r w:rsidR="00174954" w:rsidRPr="00174954">
          <w:rPr>
            <w:webHidden/>
          </w:rPr>
          <w:instrText xml:space="preserve"> PAGEREF _Toc193100864 \h </w:instrText>
        </w:r>
        <w:r w:rsidR="00174954" w:rsidRPr="00174954">
          <w:rPr>
            <w:webHidden/>
          </w:rPr>
        </w:r>
        <w:r w:rsidR="00174954" w:rsidRPr="00174954">
          <w:rPr>
            <w:webHidden/>
          </w:rPr>
          <w:fldChar w:fldCharType="separate"/>
        </w:r>
        <w:r w:rsidR="00174954" w:rsidRPr="00174954">
          <w:rPr>
            <w:webHidden/>
          </w:rPr>
          <w:t>375</w:t>
        </w:r>
        <w:r w:rsidR="00174954" w:rsidRPr="00174954">
          <w:rPr>
            <w:webHidden/>
          </w:rPr>
          <w:fldChar w:fldCharType="end"/>
        </w:r>
      </w:hyperlink>
    </w:p>
    <w:p w14:paraId="32BA5668"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65" w:history="1">
        <w:r w:rsidR="00174954" w:rsidRPr="00174954">
          <w:rPr>
            <w:rStyle w:val="-"/>
            <w:rFonts w:eastAsiaTheme="majorEastAsia"/>
            <w:color w:val="auto"/>
            <w:u w:val="none"/>
          </w:rPr>
          <w:t>1905. ΑΠΟΦΑΣΗ ΥΠΟΥΡΓΟΙ ΠΡΟΣΤΑΣΙΑΣ ΤΟΥ ΠΟΛΙΤΗ ΔΙΚΑΙΟΣΥΝΗΣ - ΕΣΩΤΕΡΙΚΩΝ - ΨΗΦΙΑΚΗΣ ΔΙΑΚΥΒΕΡΝΗΣΗΣ - ΥΠΟΔΟΜΩΝ ΚΑΙ ΜΕΤΑΦΟΡΩΝ Αριθμ. Δ30/Α3/190875 της 17/22.6.2022 «Αναπροσαρμογή του χρονικού διαστήματος μέγιστης δυνατής ισχύος των προσωρινών αδειών οδήγησης» (Β΄3148)</w:t>
        </w:r>
        <w:r w:rsidR="00174954" w:rsidRPr="00174954">
          <w:rPr>
            <w:webHidden/>
          </w:rPr>
          <w:tab/>
        </w:r>
        <w:r w:rsidR="00174954" w:rsidRPr="00174954">
          <w:rPr>
            <w:webHidden/>
          </w:rPr>
          <w:fldChar w:fldCharType="begin"/>
        </w:r>
        <w:r w:rsidR="00174954" w:rsidRPr="00174954">
          <w:rPr>
            <w:webHidden/>
          </w:rPr>
          <w:instrText xml:space="preserve"> PAGEREF _Toc193100865 \h </w:instrText>
        </w:r>
        <w:r w:rsidR="00174954" w:rsidRPr="00174954">
          <w:rPr>
            <w:webHidden/>
          </w:rPr>
        </w:r>
        <w:r w:rsidR="00174954" w:rsidRPr="00174954">
          <w:rPr>
            <w:webHidden/>
          </w:rPr>
          <w:fldChar w:fldCharType="separate"/>
        </w:r>
        <w:r w:rsidR="00174954" w:rsidRPr="00174954">
          <w:rPr>
            <w:webHidden/>
          </w:rPr>
          <w:t>377</w:t>
        </w:r>
        <w:r w:rsidR="00174954" w:rsidRPr="00174954">
          <w:rPr>
            <w:webHidden/>
          </w:rPr>
          <w:fldChar w:fldCharType="end"/>
        </w:r>
      </w:hyperlink>
    </w:p>
    <w:p w14:paraId="3191AF58"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66" w:history="1">
        <w:r w:rsidR="00174954" w:rsidRPr="00174954">
          <w:rPr>
            <w:rStyle w:val="-"/>
            <w:color w:val="auto"/>
            <w:u w:val="none"/>
          </w:rPr>
          <w:t>1906.ΑΠΟΦΑΣΗ ΥΠΟΥΡΓΟΥ ΚΑΙ  ΥΦΥΠΟΥΡΓΟΥ ΑΝΑΠΤΥΞΗΣ ΚΑΙ ΕΠΕΝΔΥΣΕΩΝ Αριθμ. 3300 της 7/22.6.2022 «2η Τροποποίηση της υπό στοιχεία 2493/644 Α1 κοινής υπουργικής απόφασης με θέμα: Ορισμός της Ειδικής Υπηρεσίας Διαχείρισης και Εφαρμογής Τομέων Βιομηχανίας, Εμπορίου και Προστασίας Καταναλωτή (ΕΥΔΕ-ΒΕΚ) ως Ενδιάμεσου Φορέα του Επιχειρησιακού Προγράμματος «Ανταγωνιστικότητα, Επιχειρηματικότητα και Καινοτομία» (ΕΠΑνΕΚ) και ανάθεση αρμοδιοτήτων διαχείρισης του Ε.Π. (Β’ 1813/2020)» (Β΄3174)</w:t>
        </w:r>
        <w:r w:rsidR="00174954" w:rsidRPr="00174954">
          <w:rPr>
            <w:webHidden/>
          </w:rPr>
          <w:tab/>
        </w:r>
        <w:r w:rsidR="00174954" w:rsidRPr="00174954">
          <w:rPr>
            <w:webHidden/>
          </w:rPr>
          <w:fldChar w:fldCharType="begin"/>
        </w:r>
        <w:r w:rsidR="00174954" w:rsidRPr="00174954">
          <w:rPr>
            <w:webHidden/>
          </w:rPr>
          <w:instrText xml:space="preserve"> PAGEREF _Toc193100866 \h </w:instrText>
        </w:r>
        <w:r w:rsidR="00174954" w:rsidRPr="00174954">
          <w:rPr>
            <w:webHidden/>
          </w:rPr>
        </w:r>
        <w:r w:rsidR="00174954" w:rsidRPr="00174954">
          <w:rPr>
            <w:webHidden/>
          </w:rPr>
          <w:fldChar w:fldCharType="separate"/>
        </w:r>
        <w:r w:rsidR="00174954" w:rsidRPr="00174954">
          <w:rPr>
            <w:webHidden/>
          </w:rPr>
          <w:t>379</w:t>
        </w:r>
        <w:r w:rsidR="00174954" w:rsidRPr="00174954">
          <w:rPr>
            <w:webHidden/>
          </w:rPr>
          <w:fldChar w:fldCharType="end"/>
        </w:r>
      </w:hyperlink>
    </w:p>
    <w:p w14:paraId="3D009B76"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67" w:history="1">
        <w:r w:rsidR="00174954" w:rsidRPr="00174954">
          <w:rPr>
            <w:rStyle w:val="-"/>
            <w:rFonts w:eastAsiaTheme="majorEastAsia"/>
            <w:color w:val="auto"/>
            <w:u w:val="none"/>
          </w:rPr>
          <w:t>1907.ΑΠΟΦΑΣΗ ΣΥΝΤΟΝΙΣΤΗ ΑΠΟΚΕΝΤΡΩΜΕΝΗΣ ΔΙΟΙΚΗΣΗΣ ΠΕΛΟΠΟΝΝΗΣΟΥ, ΔΥΤΙΚΗΣ ΕΛΛΑΔΑΣ ΚΑΙ ΙΟΝΙΟΥ Αριθμ. 91097 της 15/22.6.2022 «Καθιέρωση, κατ’ εξαίρεση από την εφαρμογή της πενθήμερης εργασίας, της λειτουργίας των Υπηρεσιών της Διεύθυνσης Περιβάλλοντος και Ποιότητας Ζωής του Δήμου Σικυωνίων για το έτος 2022» (Β΄3190)</w:t>
        </w:r>
        <w:r w:rsidR="00174954" w:rsidRPr="00174954">
          <w:rPr>
            <w:webHidden/>
          </w:rPr>
          <w:tab/>
        </w:r>
        <w:r w:rsidR="00174954" w:rsidRPr="00174954">
          <w:rPr>
            <w:webHidden/>
          </w:rPr>
          <w:fldChar w:fldCharType="begin"/>
        </w:r>
        <w:r w:rsidR="00174954" w:rsidRPr="00174954">
          <w:rPr>
            <w:webHidden/>
          </w:rPr>
          <w:instrText xml:space="preserve"> PAGEREF _Toc193100867 \h </w:instrText>
        </w:r>
        <w:r w:rsidR="00174954" w:rsidRPr="00174954">
          <w:rPr>
            <w:webHidden/>
          </w:rPr>
        </w:r>
        <w:r w:rsidR="00174954" w:rsidRPr="00174954">
          <w:rPr>
            <w:webHidden/>
          </w:rPr>
          <w:fldChar w:fldCharType="separate"/>
        </w:r>
        <w:r w:rsidR="00174954" w:rsidRPr="00174954">
          <w:rPr>
            <w:webHidden/>
          </w:rPr>
          <w:t>389</w:t>
        </w:r>
        <w:r w:rsidR="00174954" w:rsidRPr="00174954">
          <w:rPr>
            <w:webHidden/>
          </w:rPr>
          <w:fldChar w:fldCharType="end"/>
        </w:r>
      </w:hyperlink>
    </w:p>
    <w:p w14:paraId="5B58C533"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68" w:history="1">
        <w:r w:rsidR="00174954" w:rsidRPr="00174954">
          <w:rPr>
            <w:rStyle w:val="-"/>
            <w:rFonts w:eastAsiaTheme="majorEastAsia"/>
            <w:color w:val="auto"/>
            <w:u w:val="none"/>
          </w:rPr>
          <w:t>1908.ΑΠΟΦΑΣΗ ΥΠΟΥΡΓΟΥ ΝΑΥΤΙΛΙΑΣ ΚΑΙ ΝΗΣΙΩΤΙΚΗΣ ΠΟΛΙΤΙΚΗΣ Αριθμ. 2233.1-34/44665 της 23/23.6.2022 «Παράταση ισχύος αποδεικτικών ναυτικής ικανότητας, πιστοποιητικών επάρκειας και πιστοποιητικών επικύρωσης (endorsements)» (Β΄3234)</w:t>
        </w:r>
        <w:r w:rsidR="00174954" w:rsidRPr="00174954">
          <w:rPr>
            <w:webHidden/>
          </w:rPr>
          <w:tab/>
        </w:r>
        <w:r w:rsidR="00174954" w:rsidRPr="00174954">
          <w:rPr>
            <w:webHidden/>
          </w:rPr>
          <w:fldChar w:fldCharType="begin"/>
        </w:r>
        <w:r w:rsidR="00174954" w:rsidRPr="00174954">
          <w:rPr>
            <w:webHidden/>
          </w:rPr>
          <w:instrText xml:space="preserve"> PAGEREF _Toc193100868 \h </w:instrText>
        </w:r>
        <w:r w:rsidR="00174954" w:rsidRPr="00174954">
          <w:rPr>
            <w:webHidden/>
          </w:rPr>
        </w:r>
        <w:r w:rsidR="00174954" w:rsidRPr="00174954">
          <w:rPr>
            <w:webHidden/>
          </w:rPr>
          <w:fldChar w:fldCharType="separate"/>
        </w:r>
        <w:r w:rsidR="00174954" w:rsidRPr="00174954">
          <w:rPr>
            <w:webHidden/>
          </w:rPr>
          <w:t>391</w:t>
        </w:r>
        <w:r w:rsidR="00174954" w:rsidRPr="00174954">
          <w:rPr>
            <w:webHidden/>
          </w:rPr>
          <w:fldChar w:fldCharType="end"/>
        </w:r>
      </w:hyperlink>
    </w:p>
    <w:p w14:paraId="77920C5E"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69" w:history="1">
        <w:r w:rsidR="00174954" w:rsidRPr="00174954">
          <w:rPr>
            <w:rStyle w:val="-"/>
            <w:rFonts w:eastAsiaTheme="majorEastAsia"/>
            <w:color w:val="auto"/>
            <w:u w:val="none"/>
          </w:rPr>
          <w:t>1909.ΑΠΟΦΑΣΗ ΥΠΟΥΡΓΩΝ ΟΙΚΟΝΟΜΙΚΩΝ - ΑΓΡΟΤΙΚΗΣ ΑΝΑΠΤΥΞΗΣ ΚΑΙ ΤΡΟΦΙΜΩΝ Αριθμ. 934/175241 της 23/24.6.2022 «Χορήγηση ενισχύσεων στον τομέα της παραγωγής γεωργικών προϊόντων σε αγρότες και αγροτικές επιχειρήσεις που επλήγησαν από την πανδημία σε όλη την Επικράτεια, στο πλαίσιο της Ανακοίνωσης C(2020) 1863/19.3.2020» (Β΄3271)</w:t>
        </w:r>
        <w:r w:rsidR="00174954" w:rsidRPr="00174954">
          <w:rPr>
            <w:webHidden/>
          </w:rPr>
          <w:tab/>
        </w:r>
        <w:r w:rsidR="00174954" w:rsidRPr="00174954">
          <w:rPr>
            <w:webHidden/>
          </w:rPr>
          <w:fldChar w:fldCharType="begin"/>
        </w:r>
        <w:r w:rsidR="00174954" w:rsidRPr="00174954">
          <w:rPr>
            <w:webHidden/>
          </w:rPr>
          <w:instrText xml:space="preserve"> PAGEREF _Toc193100869 \h </w:instrText>
        </w:r>
        <w:r w:rsidR="00174954" w:rsidRPr="00174954">
          <w:rPr>
            <w:webHidden/>
          </w:rPr>
        </w:r>
        <w:r w:rsidR="00174954" w:rsidRPr="00174954">
          <w:rPr>
            <w:webHidden/>
          </w:rPr>
          <w:fldChar w:fldCharType="separate"/>
        </w:r>
        <w:r w:rsidR="00174954" w:rsidRPr="00174954">
          <w:rPr>
            <w:webHidden/>
          </w:rPr>
          <w:t>392</w:t>
        </w:r>
        <w:r w:rsidR="00174954" w:rsidRPr="00174954">
          <w:rPr>
            <w:webHidden/>
          </w:rPr>
          <w:fldChar w:fldCharType="end"/>
        </w:r>
      </w:hyperlink>
    </w:p>
    <w:p w14:paraId="38F15FFE"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70" w:history="1">
        <w:r w:rsidR="00174954" w:rsidRPr="00174954">
          <w:rPr>
            <w:rStyle w:val="-"/>
            <w:color w:val="auto"/>
            <w:u w:val="none"/>
          </w:rPr>
          <w:t>1910.ΑΠΟΦΑΣΗ ΥΠΟΥΡΓΩΝ ΟΙΚΟΝΟΜΙΚΩΝ - ΑΓΡΟΤΙΚΗΣ ΑΝΑΠΤΥΞΗΣ ΚΑΙ TΡΟΦΙΜΩΝ Αριθμ. 907/168520 της 24/24.6.2022 «Χορήγηση κρατικών ενισχύσεων στον τομέα της εκτροφής χοίρων σε όλη την Επικράτεια, λεπτομέρειες εφαρμογής Προσωρινού Πλαισίου με βάση την υπό στοιχεία C(2020)1863/19.03.2020 ανακοίνωση της Επιτροπής (Προσωρινό Πλαίσιο), καθώς και με βάση την υπό στοιχεία C(2022)2165 final/01.04.2022 απόφαση της Ευρωπαϊκής Επιτροπής» (Β΄3277)</w:t>
        </w:r>
        <w:r w:rsidR="00174954" w:rsidRPr="00174954">
          <w:rPr>
            <w:webHidden/>
          </w:rPr>
          <w:tab/>
        </w:r>
        <w:r w:rsidR="00174954" w:rsidRPr="00174954">
          <w:rPr>
            <w:webHidden/>
          </w:rPr>
          <w:fldChar w:fldCharType="begin"/>
        </w:r>
        <w:r w:rsidR="00174954" w:rsidRPr="00174954">
          <w:rPr>
            <w:webHidden/>
          </w:rPr>
          <w:instrText xml:space="preserve"> PAGEREF _Toc193100870 \h </w:instrText>
        </w:r>
        <w:r w:rsidR="00174954" w:rsidRPr="00174954">
          <w:rPr>
            <w:webHidden/>
          </w:rPr>
        </w:r>
        <w:r w:rsidR="00174954" w:rsidRPr="00174954">
          <w:rPr>
            <w:webHidden/>
          </w:rPr>
          <w:fldChar w:fldCharType="separate"/>
        </w:r>
        <w:r w:rsidR="00174954" w:rsidRPr="00174954">
          <w:rPr>
            <w:webHidden/>
          </w:rPr>
          <w:t>397</w:t>
        </w:r>
        <w:r w:rsidR="00174954" w:rsidRPr="00174954">
          <w:rPr>
            <w:webHidden/>
          </w:rPr>
          <w:fldChar w:fldCharType="end"/>
        </w:r>
      </w:hyperlink>
    </w:p>
    <w:p w14:paraId="1EFC7834"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71" w:history="1">
        <w:r w:rsidR="00174954" w:rsidRPr="00174954">
          <w:rPr>
            <w:rStyle w:val="-"/>
            <w:color w:val="auto"/>
            <w:u w:val="none"/>
          </w:rPr>
          <w:t>1911.ΑΠΟΦΑΣΗ ΥΠΟΥΡΓΩΝ ΟΙΚΟΝΟΜΙΚΩΝ - ΑΓΡΟΤΙΚΗΣ ΑΝΑΠΤΥΞΗΣ ΚΑΙ ΤΡΟΦΙΜΩΝ Αριθμ. 945/177710 της 24/27.6.2022 «Οριστικός κατάλογος δικαιούχων ενισχύσεων του τομέα της παραγωγής γεωργικών προϊόντων σε αγρότες και αγροτικές επιχειρήσεις που επλήγησαν από την πανδημία σε όλη την Επικράτεια, στο πλαίσιο της Ανακοίνωσης C(2020) 1863/19.3.2020 και συμψηφισμός αυτών με βέβαιες και εκκαθαρισμένες οφειλές» (Β΄3284)</w:t>
        </w:r>
        <w:r w:rsidR="00174954" w:rsidRPr="00174954">
          <w:rPr>
            <w:webHidden/>
          </w:rPr>
          <w:tab/>
        </w:r>
        <w:r w:rsidR="00174954" w:rsidRPr="00174954">
          <w:rPr>
            <w:webHidden/>
          </w:rPr>
          <w:fldChar w:fldCharType="begin"/>
        </w:r>
        <w:r w:rsidR="00174954" w:rsidRPr="00174954">
          <w:rPr>
            <w:webHidden/>
          </w:rPr>
          <w:instrText xml:space="preserve"> PAGEREF _Toc193100871 \h </w:instrText>
        </w:r>
        <w:r w:rsidR="00174954" w:rsidRPr="00174954">
          <w:rPr>
            <w:webHidden/>
          </w:rPr>
        </w:r>
        <w:r w:rsidR="00174954" w:rsidRPr="00174954">
          <w:rPr>
            <w:webHidden/>
          </w:rPr>
          <w:fldChar w:fldCharType="separate"/>
        </w:r>
        <w:r w:rsidR="00174954" w:rsidRPr="00174954">
          <w:rPr>
            <w:webHidden/>
          </w:rPr>
          <w:t>402</w:t>
        </w:r>
        <w:r w:rsidR="00174954" w:rsidRPr="00174954">
          <w:rPr>
            <w:webHidden/>
          </w:rPr>
          <w:fldChar w:fldCharType="end"/>
        </w:r>
      </w:hyperlink>
    </w:p>
    <w:p w14:paraId="569C3011"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72" w:history="1">
        <w:r w:rsidR="00174954" w:rsidRPr="00174954">
          <w:rPr>
            <w:rStyle w:val="-"/>
            <w:color w:val="auto"/>
            <w:u w:val="none"/>
          </w:rPr>
          <w:t>1912.ΑΠΟΦΑΣΗ ΥΠΟΥΡΓΟΥ ΚΑΙ  ΑΝΑΠΛΗΡΩΤΡΙΑΣ ΥΠΟΥΡΓΟΥ ΥΓΕΙΑΣ Αριθμ. Γ6α/Γ.Π.οικ. 36622 της 23/28.6.2022 «Παροχή υπηρεσιών σε ασθενείς νοσοκομείων ΕΣΥ και ιδιωτικών κλινικών της Χώρας από αποκλειστικές νοσοκόμες και νοσοκόμους» (Β΄3289)</w:t>
        </w:r>
        <w:r w:rsidR="00174954" w:rsidRPr="00174954">
          <w:rPr>
            <w:webHidden/>
          </w:rPr>
          <w:tab/>
        </w:r>
        <w:r w:rsidR="00174954" w:rsidRPr="00174954">
          <w:rPr>
            <w:webHidden/>
          </w:rPr>
          <w:fldChar w:fldCharType="begin"/>
        </w:r>
        <w:r w:rsidR="00174954" w:rsidRPr="00174954">
          <w:rPr>
            <w:webHidden/>
          </w:rPr>
          <w:instrText xml:space="preserve"> PAGEREF _Toc193100872 \h </w:instrText>
        </w:r>
        <w:r w:rsidR="00174954" w:rsidRPr="00174954">
          <w:rPr>
            <w:webHidden/>
          </w:rPr>
        </w:r>
        <w:r w:rsidR="00174954" w:rsidRPr="00174954">
          <w:rPr>
            <w:webHidden/>
          </w:rPr>
          <w:fldChar w:fldCharType="separate"/>
        </w:r>
        <w:r w:rsidR="00174954" w:rsidRPr="00174954">
          <w:rPr>
            <w:webHidden/>
          </w:rPr>
          <w:t>403</w:t>
        </w:r>
        <w:r w:rsidR="00174954" w:rsidRPr="00174954">
          <w:rPr>
            <w:webHidden/>
          </w:rPr>
          <w:fldChar w:fldCharType="end"/>
        </w:r>
      </w:hyperlink>
    </w:p>
    <w:p w14:paraId="40ECD976"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73" w:history="1">
        <w:r w:rsidR="00174954" w:rsidRPr="00174954">
          <w:rPr>
            <w:rStyle w:val="-"/>
            <w:rFonts w:eastAsiaTheme="majorEastAsia"/>
            <w:color w:val="auto"/>
            <w:u w:val="none"/>
          </w:rPr>
          <w:t>1913.ΑΠΟΦΑΣΗ ΔΙΟΙΚΗΤΙΚΟΥ ΣΥΜΒΟΥΛΙΟΥ ΤΟΥ ΕΘΝΙΚΟΥ ΟΡΓΑΝΙΣΜΟΥ ΠΑΡΟΧΗΣ ΥΠΗΡΕΣΙΩΝ ΥΓΕΙΑΣ Αριθμ. απόφ. 128/832/09-06-2022 της 28.6.2022 «Διάρθρωση της Αυτοτελούς Διεύθυνσης Ελέγχου Συμβάσεων και Παρόχων, κατανομή αρμοδιοτήτων στις οργανικές μονάδες» (Β΄3321)</w:t>
        </w:r>
        <w:r w:rsidR="00174954" w:rsidRPr="00174954">
          <w:rPr>
            <w:webHidden/>
          </w:rPr>
          <w:tab/>
        </w:r>
        <w:r w:rsidR="00174954" w:rsidRPr="00174954">
          <w:rPr>
            <w:webHidden/>
          </w:rPr>
          <w:fldChar w:fldCharType="begin"/>
        </w:r>
        <w:r w:rsidR="00174954" w:rsidRPr="00174954">
          <w:rPr>
            <w:webHidden/>
          </w:rPr>
          <w:instrText xml:space="preserve"> PAGEREF _Toc193100873 \h </w:instrText>
        </w:r>
        <w:r w:rsidR="00174954" w:rsidRPr="00174954">
          <w:rPr>
            <w:webHidden/>
          </w:rPr>
        </w:r>
        <w:r w:rsidR="00174954" w:rsidRPr="00174954">
          <w:rPr>
            <w:webHidden/>
          </w:rPr>
          <w:fldChar w:fldCharType="separate"/>
        </w:r>
        <w:r w:rsidR="00174954" w:rsidRPr="00174954">
          <w:rPr>
            <w:webHidden/>
          </w:rPr>
          <w:t>403</w:t>
        </w:r>
        <w:r w:rsidR="00174954" w:rsidRPr="00174954">
          <w:rPr>
            <w:webHidden/>
          </w:rPr>
          <w:fldChar w:fldCharType="end"/>
        </w:r>
      </w:hyperlink>
    </w:p>
    <w:p w14:paraId="595F632D"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74" w:history="1">
        <w:r w:rsidR="00174954" w:rsidRPr="00174954">
          <w:rPr>
            <w:rStyle w:val="-"/>
            <w:color w:val="auto"/>
            <w:u w:val="none"/>
          </w:rPr>
          <w:t xml:space="preserve">1914. ΑΠΟΦΑΣΗ ΥΠΟΥΡΓΩΝ ΟΙΚΟΝΟΜΙΚΩΝ - ΑΓΡΟΤΙΚΗΣ ΑΝΑΠΤΥΞΗΣ ΚΑΙ ΤΡΟΦΙΜΩΝ Αριθμ. 956/179920 της 28/28.6.2022 «Χορήγηση ενισχύσεων σε αγροτικές </w:t>
        </w:r>
        <w:r w:rsidR="00174954" w:rsidRPr="00174954">
          <w:rPr>
            <w:rStyle w:val="-"/>
            <w:color w:val="auto"/>
            <w:u w:val="none"/>
          </w:rPr>
          <w:lastRenderedPageBreak/>
          <w:t>συνεταιριστικές επιχειρήσεις που επλήγησαν από την πανδημία σε όλη την Επικράτεια, στο πλαίσιο της Ανακοίνωσης της Ευρωπαϊκής Επιτροπής C(2020) 1863 final/19.3.2020» (Β΄3348)</w:t>
        </w:r>
        <w:r w:rsidR="00174954" w:rsidRPr="00174954">
          <w:rPr>
            <w:webHidden/>
          </w:rPr>
          <w:tab/>
        </w:r>
        <w:r w:rsidR="00174954" w:rsidRPr="00174954">
          <w:rPr>
            <w:webHidden/>
          </w:rPr>
          <w:fldChar w:fldCharType="begin"/>
        </w:r>
        <w:r w:rsidR="00174954" w:rsidRPr="00174954">
          <w:rPr>
            <w:webHidden/>
          </w:rPr>
          <w:instrText xml:space="preserve"> PAGEREF _Toc193100874 \h </w:instrText>
        </w:r>
        <w:r w:rsidR="00174954" w:rsidRPr="00174954">
          <w:rPr>
            <w:webHidden/>
          </w:rPr>
        </w:r>
        <w:r w:rsidR="00174954" w:rsidRPr="00174954">
          <w:rPr>
            <w:webHidden/>
          </w:rPr>
          <w:fldChar w:fldCharType="separate"/>
        </w:r>
        <w:r w:rsidR="00174954" w:rsidRPr="00174954">
          <w:rPr>
            <w:webHidden/>
          </w:rPr>
          <w:t>403</w:t>
        </w:r>
        <w:r w:rsidR="00174954" w:rsidRPr="00174954">
          <w:rPr>
            <w:webHidden/>
          </w:rPr>
          <w:fldChar w:fldCharType="end"/>
        </w:r>
      </w:hyperlink>
    </w:p>
    <w:p w14:paraId="3B6C90FC"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75" w:history="1">
        <w:r w:rsidR="00174954" w:rsidRPr="00174954">
          <w:rPr>
            <w:rStyle w:val="-"/>
            <w:color w:val="auto"/>
            <w:u w:val="none"/>
          </w:rPr>
          <w:t>1915.ΑΠΟΦΑΣΗ ΥΠΟΥΡΓΩΝ ΟΙΚΟΝΟΜΙΚΩΝ - ΑΝΑΠΤΥΞΗΣ ΚΑΙ ΕΠΕΝΔΥΣΕΩΝ Αριθμ. ΓΔΟΥ 33 της 29/29.6.2022 «Επανεξέταση αιτήσεων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(Β΄3350)</w:t>
        </w:r>
        <w:r w:rsidR="00174954" w:rsidRPr="00174954">
          <w:rPr>
            <w:webHidden/>
          </w:rPr>
          <w:tab/>
        </w:r>
        <w:r w:rsidR="00174954" w:rsidRPr="00174954">
          <w:rPr>
            <w:webHidden/>
          </w:rPr>
          <w:fldChar w:fldCharType="begin"/>
        </w:r>
        <w:r w:rsidR="00174954" w:rsidRPr="00174954">
          <w:rPr>
            <w:webHidden/>
          </w:rPr>
          <w:instrText xml:space="preserve"> PAGEREF _Toc193100875 \h </w:instrText>
        </w:r>
        <w:r w:rsidR="00174954" w:rsidRPr="00174954">
          <w:rPr>
            <w:webHidden/>
          </w:rPr>
        </w:r>
        <w:r w:rsidR="00174954" w:rsidRPr="00174954">
          <w:rPr>
            <w:webHidden/>
          </w:rPr>
          <w:fldChar w:fldCharType="separate"/>
        </w:r>
        <w:r w:rsidR="00174954" w:rsidRPr="00174954">
          <w:rPr>
            <w:webHidden/>
          </w:rPr>
          <w:t>408</w:t>
        </w:r>
        <w:r w:rsidR="00174954" w:rsidRPr="00174954">
          <w:rPr>
            <w:webHidden/>
          </w:rPr>
          <w:fldChar w:fldCharType="end"/>
        </w:r>
      </w:hyperlink>
    </w:p>
    <w:p w14:paraId="4F02F301"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76" w:history="1">
        <w:r w:rsidR="00174954" w:rsidRPr="00174954">
          <w:rPr>
            <w:rStyle w:val="-"/>
            <w:color w:val="auto"/>
            <w:u w:val="none"/>
          </w:rPr>
          <w:t>1916.ΑΠΟΦΑΣΗ ΥΠΟΥΡΓΩΝ ΟΙΚΟΝΟΜΙΚΩΝ - ΑΓΡΟΤΙΚΗΣ ΑΝΑΠΤΥΞΗΣ ΚΑΙ ΤΡΟΦΙΜΩΝ Αριθμ. 964/181729 της 29/29.6.2022 «Οριστικός κατάλογος αγροτικών συνεταιριστικών επιχειρήσεων, δικαιούχων ενισχύσεων, που επλήγησαν από την πανδημία σε όλη την Επικράτεια, στο πλαίσιο της Ανακοίνωσης C(2020) 1863 final/19.3.2020 και συμψηφισμός αυτών με βέβαιες και εκκαθαρισμένες οφειλές» (Β΄3355)</w:t>
        </w:r>
        <w:r w:rsidR="00174954" w:rsidRPr="00174954">
          <w:rPr>
            <w:webHidden/>
          </w:rPr>
          <w:tab/>
        </w:r>
        <w:r w:rsidR="00174954" w:rsidRPr="00174954">
          <w:rPr>
            <w:webHidden/>
          </w:rPr>
          <w:fldChar w:fldCharType="begin"/>
        </w:r>
        <w:r w:rsidR="00174954" w:rsidRPr="00174954">
          <w:rPr>
            <w:webHidden/>
          </w:rPr>
          <w:instrText xml:space="preserve"> PAGEREF _Toc193100876 \h </w:instrText>
        </w:r>
        <w:r w:rsidR="00174954" w:rsidRPr="00174954">
          <w:rPr>
            <w:webHidden/>
          </w:rPr>
        </w:r>
        <w:r w:rsidR="00174954" w:rsidRPr="00174954">
          <w:rPr>
            <w:webHidden/>
          </w:rPr>
          <w:fldChar w:fldCharType="separate"/>
        </w:r>
        <w:r w:rsidR="00174954" w:rsidRPr="00174954">
          <w:rPr>
            <w:webHidden/>
          </w:rPr>
          <w:t>422</w:t>
        </w:r>
        <w:r w:rsidR="00174954" w:rsidRPr="00174954">
          <w:rPr>
            <w:webHidden/>
          </w:rPr>
          <w:fldChar w:fldCharType="end"/>
        </w:r>
      </w:hyperlink>
    </w:p>
    <w:p w14:paraId="3F3156F0"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77" w:history="1">
        <w:r w:rsidR="00174954" w:rsidRPr="00174954">
          <w:rPr>
            <w:rStyle w:val="-"/>
            <w:color w:val="auto"/>
            <w:u w:val="none"/>
          </w:rPr>
          <w:t>1917.ΑΠΟΦΑΣΗ ΥΠΟΥΡΓΩΝ ΟΙΚΟΝΟΜΙΚΩΝ - ΑΓΡΟΤΙΚΗΣ ΑΝΑΠΤΥΞΗΣ ΚΑΙ ΤΡΟΦΙΜΩΝ Αριθμ. 966/181739 της 29/29.6.2022 «Οριστικός κατάλογος αγροτικών συνεταιριστικών επιχειρήσεων στον τομέα των δημητριακών, δικαιούχων ενισχύσεων, που επλήγησαν από την πανδημία σε όλη την Επικράτεια, στο πλαίσιο της Ανακοίνωσης C(2020) 1863 final/19.3.2020 και συμψηφισμός αυτών με βέβαιες και εκκαθαρισμένες οφειλές» (Β΄3355)</w:t>
        </w:r>
        <w:r w:rsidR="00174954" w:rsidRPr="00174954">
          <w:rPr>
            <w:webHidden/>
          </w:rPr>
          <w:tab/>
        </w:r>
        <w:r w:rsidR="00174954" w:rsidRPr="00174954">
          <w:rPr>
            <w:webHidden/>
          </w:rPr>
          <w:fldChar w:fldCharType="begin"/>
        </w:r>
        <w:r w:rsidR="00174954" w:rsidRPr="00174954">
          <w:rPr>
            <w:webHidden/>
          </w:rPr>
          <w:instrText xml:space="preserve"> PAGEREF _Toc193100877 \h </w:instrText>
        </w:r>
        <w:r w:rsidR="00174954" w:rsidRPr="00174954">
          <w:rPr>
            <w:webHidden/>
          </w:rPr>
        </w:r>
        <w:r w:rsidR="00174954" w:rsidRPr="00174954">
          <w:rPr>
            <w:webHidden/>
          </w:rPr>
          <w:fldChar w:fldCharType="separate"/>
        </w:r>
        <w:r w:rsidR="00174954" w:rsidRPr="00174954">
          <w:rPr>
            <w:webHidden/>
          </w:rPr>
          <w:t>422</w:t>
        </w:r>
        <w:r w:rsidR="00174954" w:rsidRPr="00174954">
          <w:rPr>
            <w:webHidden/>
          </w:rPr>
          <w:fldChar w:fldCharType="end"/>
        </w:r>
      </w:hyperlink>
    </w:p>
    <w:p w14:paraId="62E10C67"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78" w:history="1">
        <w:r w:rsidR="00174954" w:rsidRPr="00174954">
          <w:rPr>
            <w:rStyle w:val="-"/>
            <w:color w:val="auto"/>
            <w:u w:val="none"/>
          </w:rPr>
          <w:t>1918.ΑΠΟΦΑΣH ΥΠΟΥΡΓΟY ΚΑΙ  ΑΝΑΠΛΗΡΩΤΗ ΥΠΟΥΡΓΟY ΟΙΚΟΝΟΜΙΚΩΝ Αριθμ. 91526 ΕΞ 2022 της 29/29.6.2022 «Χορήγηση ενισχύσεων σε επιχειρήσεις που επλήγησαν από την πανδημία σε όλη την Επικράτεια, στο πλαίσιο της Ανακοίνωσης C(2020) 1863 final/19.3.2020» (Β΄3356)</w:t>
        </w:r>
        <w:r w:rsidR="00174954" w:rsidRPr="00174954">
          <w:rPr>
            <w:webHidden/>
          </w:rPr>
          <w:tab/>
        </w:r>
        <w:r w:rsidR="00174954" w:rsidRPr="00174954">
          <w:rPr>
            <w:webHidden/>
          </w:rPr>
          <w:fldChar w:fldCharType="begin"/>
        </w:r>
        <w:r w:rsidR="00174954" w:rsidRPr="00174954">
          <w:rPr>
            <w:webHidden/>
          </w:rPr>
          <w:instrText xml:space="preserve"> PAGEREF _Toc193100878 \h </w:instrText>
        </w:r>
        <w:r w:rsidR="00174954" w:rsidRPr="00174954">
          <w:rPr>
            <w:webHidden/>
          </w:rPr>
        </w:r>
        <w:r w:rsidR="00174954" w:rsidRPr="00174954">
          <w:rPr>
            <w:webHidden/>
          </w:rPr>
          <w:fldChar w:fldCharType="separate"/>
        </w:r>
        <w:r w:rsidR="00174954" w:rsidRPr="00174954">
          <w:rPr>
            <w:webHidden/>
          </w:rPr>
          <w:t>422</w:t>
        </w:r>
        <w:r w:rsidR="00174954" w:rsidRPr="00174954">
          <w:rPr>
            <w:webHidden/>
          </w:rPr>
          <w:fldChar w:fldCharType="end"/>
        </w:r>
      </w:hyperlink>
    </w:p>
    <w:p w14:paraId="6EA5B5BD"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79" w:history="1">
        <w:r w:rsidR="00174954" w:rsidRPr="00174954">
          <w:rPr>
            <w:rStyle w:val="-"/>
            <w:color w:val="auto"/>
            <w:u w:val="none"/>
          </w:rPr>
          <w:t>1919.ΑΠΟΦΑΣΗ  ΥΠΟΥΡΓΟΥ ΚΑΙ ΑΝΑΠΛΗΡΩΤΗ ΥΠΟΥΡΓΟΥ ΟΙΚΟΝΟΜΙΚΩΝ Αριθμ. 91529 ΕΞ 2022 της  29/29.6.2022 «Συμψηφισμός των απαιτήσεων επιχειρήσεων όλης της επικράτειας που επλήγησαν από την πανδημία, με βέβαιες και εκκαθαρισμένες οφειλές τους έναντι του Ελληνικού Δημοσίου» (Β΄3356)</w:t>
        </w:r>
        <w:r w:rsidR="00174954" w:rsidRPr="00174954">
          <w:rPr>
            <w:webHidden/>
          </w:rPr>
          <w:tab/>
        </w:r>
        <w:r w:rsidR="00174954" w:rsidRPr="00174954">
          <w:rPr>
            <w:webHidden/>
          </w:rPr>
          <w:fldChar w:fldCharType="begin"/>
        </w:r>
        <w:r w:rsidR="00174954" w:rsidRPr="00174954">
          <w:rPr>
            <w:webHidden/>
          </w:rPr>
          <w:instrText xml:space="preserve"> PAGEREF _Toc193100879 \h </w:instrText>
        </w:r>
        <w:r w:rsidR="00174954" w:rsidRPr="00174954">
          <w:rPr>
            <w:webHidden/>
          </w:rPr>
        </w:r>
        <w:r w:rsidR="00174954" w:rsidRPr="00174954">
          <w:rPr>
            <w:webHidden/>
          </w:rPr>
          <w:fldChar w:fldCharType="separate"/>
        </w:r>
        <w:r w:rsidR="00174954" w:rsidRPr="00174954">
          <w:rPr>
            <w:webHidden/>
          </w:rPr>
          <w:t>427</w:t>
        </w:r>
        <w:r w:rsidR="00174954" w:rsidRPr="00174954">
          <w:rPr>
            <w:webHidden/>
          </w:rPr>
          <w:fldChar w:fldCharType="end"/>
        </w:r>
      </w:hyperlink>
    </w:p>
    <w:p w14:paraId="663A0A32"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80" w:history="1">
        <w:r w:rsidR="00174954" w:rsidRPr="00174954">
          <w:rPr>
            <w:rStyle w:val="-"/>
            <w:color w:val="auto"/>
            <w:u w:val="none"/>
          </w:rPr>
          <w:t>1920.ΑΠΟΦΑΣΗ ΥΠΟΥΡΓΟΥ ΚΑΙ  ΑΝΑΠΛΗΡΩΤΗ ΥΠΟΥΡΓΟΥ ΟΙΚΟΝΟΜΙΚΩΝ Αριθμ. 91530 ΕΞ 2022 της 29/29.6.2022 «Συμψηφισμός απαιτήσεων επιχειρήσεων όλης της επικράτειας που επλήγησαν από την πανδημία, με βέβαιες και εκκαθαρισμένες οφειλές τους έναντι του Ελληνικού Δημοσίου» (Β΄3356)</w:t>
        </w:r>
        <w:r w:rsidR="00174954" w:rsidRPr="00174954">
          <w:rPr>
            <w:webHidden/>
          </w:rPr>
          <w:tab/>
        </w:r>
        <w:r w:rsidR="00174954" w:rsidRPr="00174954">
          <w:rPr>
            <w:webHidden/>
          </w:rPr>
          <w:fldChar w:fldCharType="begin"/>
        </w:r>
        <w:r w:rsidR="00174954" w:rsidRPr="00174954">
          <w:rPr>
            <w:webHidden/>
          </w:rPr>
          <w:instrText xml:space="preserve"> PAGEREF _Toc193100880 \h </w:instrText>
        </w:r>
        <w:r w:rsidR="00174954" w:rsidRPr="00174954">
          <w:rPr>
            <w:webHidden/>
          </w:rPr>
        </w:r>
        <w:r w:rsidR="00174954" w:rsidRPr="00174954">
          <w:rPr>
            <w:webHidden/>
          </w:rPr>
          <w:fldChar w:fldCharType="separate"/>
        </w:r>
        <w:r w:rsidR="00174954" w:rsidRPr="00174954">
          <w:rPr>
            <w:webHidden/>
          </w:rPr>
          <w:t>427</w:t>
        </w:r>
        <w:r w:rsidR="00174954" w:rsidRPr="00174954">
          <w:rPr>
            <w:webHidden/>
          </w:rPr>
          <w:fldChar w:fldCharType="end"/>
        </w:r>
      </w:hyperlink>
    </w:p>
    <w:p w14:paraId="5BA607CA"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81" w:history="1">
        <w:r w:rsidR="00174954" w:rsidRPr="00174954">
          <w:rPr>
            <w:rStyle w:val="-"/>
            <w:color w:val="auto"/>
            <w:u w:val="none"/>
          </w:rPr>
          <w:t>1921.NOMOΣ ΥΠ’ ΑΡΙΘΜ. 4949 της 29/30.6.2022 «Ενσωμάτωση της παρ. 5 του άρθρου 1 της Οδηγίας (ΕΕ) 2017/952 του Συμβουλίου της 29ης Μαΐου 2017 για την τροποποίηση της Οδηγίας (ΕΕ) 2016/1164 όσον αφορά τις ασυμφωνίες στη μεταχείριση υβριδικών μέσων με τρίτες χώρες (L 144), κύρωση της Σύμβασης μεταξύ του Ελληνικού Δημοσίου και της Επιχείρησης Καζίνο Ευρέoς Φάσματος Ελληνικού Ανώνυμη Εταιρεία, για την παραχώρηση άδειας λειτουργίας επιχείρησης καζίνο (ΕΚΑΖ) ευρέος φάσματος δραστηριοτήτων στον Μητροπολιτικό Πόλο Ελληνικού - Αγίου Κοσμά, θέσπιση ολοκληρωμένου πλαισίου για την απόδοση βιώσιμης προοπτικής ανάπτυξης και την εκ νέου λειτουργία των Ναυπηγείων Σκαραμαγκά, τροποποιήσεις του Κώδικα Αναγκαστικών Απαλλοτριώσεων Ακινήτων και του Οργανισμού του Νομικού Συμβουλίου του Κράτους, επείγουσες φορολογικές και τελωνειακές ρυθμίσεις και άλλες επείγουσες διατάξεις» (Α΄ 126)</w:t>
        </w:r>
        <w:r w:rsidR="00174954" w:rsidRPr="00174954">
          <w:rPr>
            <w:webHidden/>
          </w:rPr>
          <w:tab/>
        </w:r>
        <w:r w:rsidR="00174954" w:rsidRPr="00174954">
          <w:rPr>
            <w:webHidden/>
          </w:rPr>
          <w:fldChar w:fldCharType="begin"/>
        </w:r>
        <w:r w:rsidR="00174954" w:rsidRPr="00174954">
          <w:rPr>
            <w:webHidden/>
          </w:rPr>
          <w:instrText xml:space="preserve"> PAGEREF _Toc193100881 \h </w:instrText>
        </w:r>
        <w:r w:rsidR="00174954" w:rsidRPr="00174954">
          <w:rPr>
            <w:webHidden/>
          </w:rPr>
        </w:r>
        <w:r w:rsidR="00174954" w:rsidRPr="00174954">
          <w:rPr>
            <w:webHidden/>
          </w:rPr>
          <w:fldChar w:fldCharType="separate"/>
        </w:r>
        <w:r w:rsidR="00174954" w:rsidRPr="00174954">
          <w:rPr>
            <w:webHidden/>
          </w:rPr>
          <w:t>428</w:t>
        </w:r>
        <w:r w:rsidR="00174954" w:rsidRPr="00174954">
          <w:rPr>
            <w:webHidden/>
          </w:rPr>
          <w:fldChar w:fldCharType="end"/>
        </w:r>
      </w:hyperlink>
    </w:p>
    <w:p w14:paraId="0B85B23E"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82" w:history="1">
        <w:r w:rsidR="00174954" w:rsidRPr="00174954">
          <w:rPr>
            <w:rStyle w:val="-"/>
            <w:color w:val="auto"/>
            <w:u w:val="none"/>
          </w:rPr>
          <w:t xml:space="preserve">1922.ΑΠΟΦΑΣΗ ΥΦΥΠΟΥΡΓΟΥ ΑΓΡΟΤΙΚΗΣ ΑΝΑΠΤΥΞΗΣ ΚΑΙ ΤΡΟΦΙΜΩΝ Αριθμ. 789/182657 της 29/30.6.2022 «13η Τροποποίηση της υπ’ αρ. 593/37447/31-3-2017 απόφασης </w:t>
        </w:r>
        <w:r w:rsidR="00174954" w:rsidRPr="00174954">
          <w:rPr>
            <w:rStyle w:val="-"/>
            <w:color w:val="auto"/>
            <w:u w:val="none"/>
          </w:rPr>
          <w:lastRenderedPageBreak/>
          <w:t>«Καθορισμός των λεπτομερειών εφαρμογής του Υπομέτρου 4.2 “Στήριξη για επενδύσεις στη μεταποίηση, εμπορία ή και ανάπτυξη γεωργικών προϊόντων” του Προγράμματος Αγροτικής Ανάπτυξης (ΠΑΑ) της Ελλάδας περιόδου 2014-2020» (Β’ 1190)» (Β΄3365)</w:t>
        </w:r>
        <w:r w:rsidR="00174954" w:rsidRPr="00174954">
          <w:rPr>
            <w:webHidden/>
          </w:rPr>
          <w:tab/>
        </w:r>
        <w:r w:rsidR="00174954" w:rsidRPr="00174954">
          <w:rPr>
            <w:webHidden/>
          </w:rPr>
          <w:fldChar w:fldCharType="begin"/>
        </w:r>
        <w:r w:rsidR="00174954" w:rsidRPr="00174954">
          <w:rPr>
            <w:webHidden/>
          </w:rPr>
          <w:instrText xml:space="preserve"> PAGEREF _Toc193100882 \h </w:instrText>
        </w:r>
        <w:r w:rsidR="00174954" w:rsidRPr="00174954">
          <w:rPr>
            <w:webHidden/>
          </w:rPr>
        </w:r>
        <w:r w:rsidR="00174954" w:rsidRPr="00174954">
          <w:rPr>
            <w:webHidden/>
          </w:rPr>
          <w:fldChar w:fldCharType="separate"/>
        </w:r>
        <w:r w:rsidR="00174954" w:rsidRPr="00174954">
          <w:rPr>
            <w:webHidden/>
          </w:rPr>
          <w:t>434</w:t>
        </w:r>
        <w:r w:rsidR="00174954" w:rsidRPr="00174954">
          <w:rPr>
            <w:webHidden/>
          </w:rPr>
          <w:fldChar w:fldCharType="end"/>
        </w:r>
      </w:hyperlink>
    </w:p>
    <w:p w14:paraId="2313B08B"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83" w:history="1">
        <w:r w:rsidR="00174954" w:rsidRPr="00174954">
          <w:rPr>
            <w:rStyle w:val="-"/>
            <w:color w:val="auto"/>
            <w:u w:val="none"/>
          </w:rPr>
          <w:t>1923.ΑΠΟΦΑΣΗ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ΥΦΥΠΟΥΡΓΟΥ ΣΤΟΝ ΠΡΩΘΥΠΟΥΡΓΟ Αριθμ. Δ1α/Γ.Π.οικ. 38083 της 30/30.6.2022 «Έκτακτα μέτρα προστασίας της δημόσιας υγείας από τον κίνδυνο περαιτέρω διασποράς του κορωνοϊού COVID-19 στο σύνολο της Επικράτειας από την Παρασκευή, 1 Ιουλίου 2022 και ώρα 06:00 έως και την Παρασκευή, 15 Ιουλίου 2022 και ώρα 06:00» (Β΄3367)</w:t>
        </w:r>
        <w:r w:rsidR="00174954" w:rsidRPr="00174954">
          <w:rPr>
            <w:webHidden/>
          </w:rPr>
          <w:tab/>
        </w:r>
        <w:r w:rsidR="00174954" w:rsidRPr="00174954">
          <w:rPr>
            <w:webHidden/>
          </w:rPr>
          <w:fldChar w:fldCharType="begin"/>
        </w:r>
        <w:r w:rsidR="00174954" w:rsidRPr="00174954">
          <w:rPr>
            <w:webHidden/>
          </w:rPr>
          <w:instrText xml:space="preserve"> PAGEREF _Toc193100883 \h </w:instrText>
        </w:r>
        <w:r w:rsidR="00174954" w:rsidRPr="00174954">
          <w:rPr>
            <w:webHidden/>
          </w:rPr>
        </w:r>
        <w:r w:rsidR="00174954" w:rsidRPr="00174954">
          <w:rPr>
            <w:webHidden/>
          </w:rPr>
          <w:fldChar w:fldCharType="separate"/>
        </w:r>
        <w:r w:rsidR="00174954" w:rsidRPr="00174954">
          <w:rPr>
            <w:webHidden/>
          </w:rPr>
          <w:t>439</w:t>
        </w:r>
        <w:r w:rsidR="00174954" w:rsidRPr="00174954">
          <w:rPr>
            <w:webHidden/>
          </w:rPr>
          <w:fldChar w:fldCharType="end"/>
        </w:r>
      </w:hyperlink>
    </w:p>
    <w:p w14:paraId="45688AEE"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84" w:history="1">
        <w:r w:rsidR="00174954" w:rsidRPr="00174954">
          <w:rPr>
            <w:rStyle w:val="-"/>
            <w:color w:val="auto"/>
            <w:u w:val="none"/>
          </w:rPr>
          <w:t>1924.ΑΠΟΦΑΣΗ ΥΠΟΥΡΓΩΝ ΟΙΚΟΝΟΜΙΚΩΝ - ΥΓΕΙΑΣ - ΤΟΥΡΙΣΜΟΥ Αριθμ. 12509 της 24.6/1.7.2022 «Τροποποίηση της υπ’ αρ. 6632/16.04.2021 κοινής απόφασης των Υπουργών Οικονομικών, Υγείας και Τουρισμού με τίτλο «Αντικατάσταση της υπ’ αρ. 1881/29.05.2020 κοινής υπουργικής απόφασης με τίτλο “Ειδικά πρωτόκολλα υγειονομικού περιεχομένου βάσει των οποίων λειτουργούν οι τουριστικές επιχειρήσεις στο πλαίσιο της λήψης μέτρων έναντι του κορωνοϊού COVID-19” (Β΄ 2084), όπως τροποποιήθηκε με τις υπ’ αρ. 8958/15.06.2020 (Β΄ 2370), 9418/23.06.2020 (Β΄ 2498) και 16192/2020 (Β΄4687) όμοιες αποφάσεις» (Β΄1632 και διόρθωση σφάλματος Β΄1996), όπως αυτή τροποποιήθηκε με τις υπ’ αρ. 10197/ 10.06.2021 (Β’ 2504), 19469/01.11.2021 (Β’ 5118), 4634/09.03.2022 (Β’ 1223), 8646/ 29.04.2022 (Β’ 2134), 9014/06.05.2022 (Β’ 2270) και 10204/ 20.05.2022 (Β’ 2587) όμοιες αποφάσεις» (Β΄3373)</w:t>
        </w:r>
        <w:r w:rsidR="00174954" w:rsidRPr="00174954">
          <w:rPr>
            <w:webHidden/>
          </w:rPr>
          <w:tab/>
        </w:r>
        <w:r w:rsidR="00174954" w:rsidRPr="00174954">
          <w:rPr>
            <w:webHidden/>
          </w:rPr>
          <w:fldChar w:fldCharType="begin"/>
        </w:r>
        <w:r w:rsidR="00174954" w:rsidRPr="00174954">
          <w:rPr>
            <w:webHidden/>
          </w:rPr>
          <w:instrText xml:space="preserve"> PAGEREF _Toc193100884 \h </w:instrText>
        </w:r>
        <w:r w:rsidR="00174954" w:rsidRPr="00174954">
          <w:rPr>
            <w:webHidden/>
          </w:rPr>
        </w:r>
        <w:r w:rsidR="00174954" w:rsidRPr="00174954">
          <w:rPr>
            <w:webHidden/>
          </w:rPr>
          <w:fldChar w:fldCharType="separate"/>
        </w:r>
        <w:r w:rsidR="00174954" w:rsidRPr="00174954">
          <w:rPr>
            <w:webHidden/>
          </w:rPr>
          <w:t>440</w:t>
        </w:r>
        <w:r w:rsidR="00174954" w:rsidRPr="00174954">
          <w:rPr>
            <w:webHidden/>
          </w:rPr>
          <w:fldChar w:fldCharType="end"/>
        </w:r>
      </w:hyperlink>
    </w:p>
    <w:p w14:paraId="56A69C69"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85" w:history="1">
        <w:r w:rsidR="00174954" w:rsidRPr="00174954">
          <w:rPr>
            <w:rStyle w:val="-"/>
            <w:color w:val="auto"/>
            <w:u w:val="none"/>
          </w:rPr>
          <w:t>1925.NOMOΣ ΥΠ’ ΑΡΙΘΜ. 4950 της 1/2.7.2022 «Ρυθμίσεις για την αντιμετώπιση της πανδημίας του κορωνοϊού COVID-19 και την προστασία της δημόσιας υγείας και άλλες επείγουσες ρυθμίσεις» (Α΄ 128)</w:t>
        </w:r>
        <w:r w:rsidR="00174954" w:rsidRPr="00174954">
          <w:rPr>
            <w:webHidden/>
          </w:rPr>
          <w:tab/>
        </w:r>
        <w:r w:rsidR="00174954" w:rsidRPr="00174954">
          <w:rPr>
            <w:webHidden/>
          </w:rPr>
          <w:fldChar w:fldCharType="begin"/>
        </w:r>
        <w:r w:rsidR="00174954" w:rsidRPr="00174954">
          <w:rPr>
            <w:webHidden/>
          </w:rPr>
          <w:instrText xml:space="preserve"> PAGEREF _Toc193100885 \h </w:instrText>
        </w:r>
        <w:r w:rsidR="00174954" w:rsidRPr="00174954">
          <w:rPr>
            <w:webHidden/>
          </w:rPr>
        </w:r>
        <w:r w:rsidR="00174954" w:rsidRPr="00174954">
          <w:rPr>
            <w:webHidden/>
          </w:rPr>
          <w:fldChar w:fldCharType="separate"/>
        </w:r>
        <w:r w:rsidR="00174954" w:rsidRPr="00174954">
          <w:rPr>
            <w:webHidden/>
          </w:rPr>
          <w:t>442</w:t>
        </w:r>
        <w:r w:rsidR="00174954" w:rsidRPr="00174954">
          <w:rPr>
            <w:webHidden/>
          </w:rPr>
          <w:fldChar w:fldCharType="end"/>
        </w:r>
      </w:hyperlink>
    </w:p>
    <w:p w14:paraId="50CB3AB7"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86" w:history="1">
        <w:r w:rsidR="00174954" w:rsidRPr="00174954">
          <w:rPr>
            <w:rStyle w:val="-"/>
            <w:color w:val="auto"/>
            <w:u w:val="none"/>
          </w:rPr>
          <w:t>1926.ΑΠΟΦΑΣΗ ΥΠΟΥΡΓΟΥ ΕΡΓΑΣΙΑΣ ΚΑΙ ΚΟΙΝΩΝΙΚΩΝ ΥΠΟΘΕΣΕΩΝ υπ’ αρ. 61579 της 30.6/5.7.2022 «Παράταση ισχύος της ρύθμισης του άρθρου 62 του ν. 4886/2022 (Α’ 12) για τη χορήγηση ειδικής άδειας ασθένειας εργαζομένων λόγω νόσησης από τον κορωνοϊό COVID-19 και την επιδότησή της από τον ασφαλιστικό φορέα».  (Β΄ 3474)</w:t>
        </w:r>
        <w:r w:rsidR="00174954" w:rsidRPr="00174954">
          <w:rPr>
            <w:webHidden/>
          </w:rPr>
          <w:tab/>
        </w:r>
        <w:r w:rsidR="00174954" w:rsidRPr="00174954">
          <w:rPr>
            <w:webHidden/>
          </w:rPr>
          <w:fldChar w:fldCharType="begin"/>
        </w:r>
        <w:r w:rsidR="00174954" w:rsidRPr="00174954">
          <w:rPr>
            <w:webHidden/>
          </w:rPr>
          <w:instrText xml:space="preserve"> PAGEREF _Toc193100886 \h </w:instrText>
        </w:r>
        <w:r w:rsidR="00174954" w:rsidRPr="00174954">
          <w:rPr>
            <w:webHidden/>
          </w:rPr>
        </w:r>
        <w:r w:rsidR="00174954" w:rsidRPr="00174954">
          <w:rPr>
            <w:webHidden/>
          </w:rPr>
          <w:fldChar w:fldCharType="separate"/>
        </w:r>
        <w:r w:rsidR="00174954" w:rsidRPr="00174954">
          <w:rPr>
            <w:webHidden/>
          </w:rPr>
          <w:t>462</w:t>
        </w:r>
        <w:r w:rsidR="00174954" w:rsidRPr="00174954">
          <w:rPr>
            <w:webHidden/>
          </w:rPr>
          <w:fldChar w:fldCharType="end"/>
        </w:r>
      </w:hyperlink>
    </w:p>
    <w:p w14:paraId="1F985EC4"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87" w:history="1">
        <w:r w:rsidR="00174954" w:rsidRPr="00174954">
          <w:rPr>
            <w:rStyle w:val="-"/>
            <w:color w:val="auto"/>
            <w:u w:val="none"/>
          </w:rPr>
          <w:t>1927.ΑΠΟΦΑΣΗ ΥΠΟΥΡΓΩΝ ΟΙΚΟΝΟΜΙΚΩΝ – ΥΓΕΙΑΣ υπ’ αρ. Β1.α/οικ. 39683 της 7/8.7.2022 «Έκτακτη οικονομική ενίσχυση για το Υπουργείο Υγείας και τους εποπτευόμενους φορείς του, στο πλαίσιο των μέτρων αποφυγής και περιορισμού της διάδοσης του κορωνοϊού». (Β΄3601)</w:t>
        </w:r>
        <w:r w:rsidR="00174954" w:rsidRPr="00174954">
          <w:rPr>
            <w:webHidden/>
          </w:rPr>
          <w:tab/>
        </w:r>
        <w:r w:rsidR="00174954" w:rsidRPr="00174954">
          <w:rPr>
            <w:webHidden/>
          </w:rPr>
          <w:fldChar w:fldCharType="begin"/>
        </w:r>
        <w:r w:rsidR="00174954" w:rsidRPr="00174954">
          <w:rPr>
            <w:webHidden/>
          </w:rPr>
          <w:instrText xml:space="preserve"> PAGEREF _Toc193100887 \h </w:instrText>
        </w:r>
        <w:r w:rsidR="00174954" w:rsidRPr="00174954">
          <w:rPr>
            <w:webHidden/>
          </w:rPr>
        </w:r>
        <w:r w:rsidR="00174954" w:rsidRPr="00174954">
          <w:rPr>
            <w:webHidden/>
          </w:rPr>
          <w:fldChar w:fldCharType="separate"/>
        </w:r>
        <w:r w:rsidR="00174954" w:rsidRPr="00174954">
          <w:rPr>
            <w:webHidden/>
          </w:rPr>
          <w:t>464</w:t>
        </w:r>
        <w:r w:rsidR="00174954" w:rsidRPr="00174954">
          <w:rPr>
            <w:webHidden/>
          </w:rPr>
          <w:fldChar w:fldCharType="end"/>
        </w:r>
      </w:hyperlink>
    </w:p>
    <w:p w14:paraId="33784857"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88" w:history="1">
        <w:r w:rsidR="00174954" w:rsidRPr="00174954">
          <w:rPr>
            <w:rStyle w:val="-"/>
            <w:color w:val="auto"/>
            <w:u w:val="none"/>
          </w:rPr>
          <w:t>1928. (Παραλείπεται)</w:t>
        </w:r>
        <w:r w:rsidR="00174954" w:rsidRPr="00174954">
          <w:rPr>
            <w:webHidden/>
          </w:rPr>
          <w:tab/>
        </w:r>
        <w:r w:rsidR="00174954" w:rsidRPr="00174954">
          <w:rPr>
            <w:webHidden/>
          </w:rPr>
          <w:fldChar w:fldCharType="begin"/>
        </w:r>
        <w:r w:rsidR="00174954" w:rsidRPr="00174954">
          <w:rPr>
            <w:webHidden/>
          </w:rPr>
          <w:instrText xml:space="preserve"> PAGEREF _Toc193100888 \h </w:instrText>
        </w:r>
        <w:r w:rsidR="00174954" w:rsidRPr="00174954">
          <w:rPr>
            <w:webHidden/>
          </w:rPr>
        </w:r>
        <w:r w:rsidR="00174954" w:rsidRPr="00174954">
          <w:rPr>
            <w:webHidden/>
          </w:rPr>
          <w:fldChar w:fldCharType="separate"/>
        </w:r>
        <w:r w:rsidR="00174954" w:rsidRPr="00174954">
          <w:rPr>
            <w:webHidden/>
          </w:rPr>
          <w:t>465</w:t>
        </w:r>
        <w:r w:rsidR="00174954" w:rsidRPr="00174954">
          <w:rPr>
            <w:webHidden/>
          </w:rPr>
          <w:fldChar w:fldCharType="end"/>
        </w:r>
      </w:hyperlink>
    </w:p>
    <w:p w14:paraId="287C01DB"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89" w:history="1">
        <w:r w:rsidR="00174954" w:rsidRPr="00174954">
          <w:rPr>
            <w:rStyle w:val="-"/>
            <w:color w:val="auto"/>
            <w:u w:val="none"/>
          </w:rPr>
          <w:t>1929.ΑΠΟΦΑΣΗ ΥΠΟΥΡΓΩΝ ΟΙΚΟΝΟΜΙΚΩΝ – ΥΓΕΙΑΣ υπ’ αρ. Β1.α/οικ. 39678 της 7/8.7.2022 «Έκτακτη οικονομική ενίσχυση για το Υπουργείο Υγείας και τους εποπτευόμενους φορείς του, στο πλαίσιο των μέτρων αποφυγής και περιορισμού της διάδοσης του κορωνοϊού». (Β΄3601)</w:t>
        </w:r>
        <w:r w:rsidR="00174954" w:rsidRPr="00174954">
          <w:rPr>
            <w:webHidden/>
          </w:rPr>
          <w:tab/>
        </w:r>
        <w:r w:rsidR="00174954" w:rsidRPr="00174954">
          <w:rPr>
            <w:webHidden/>
          </w:rPr>
          <w:fldChar w:fldCharType="begin"/>
        </w:r>
        <w:r w:rsidR="00174954" w:rsidRPr="00174954">
          <w:rPr>
            <w:webHidden/>
          </w:rPr>
          <w:instrText xml:space="preserve"> PAGEREF _Toc193100889 \h </w:instrText>
        </w:r>
        <w:r w:rsidR="00174954" w:rsidRPr="00174954">
          <w:rPr>
            <w:webHidden/>
          </w:rPr>
        </w:r>
        <w:r w:rsidR="00174954" w:rsidRPr="00174954">
          <w:rPr>
            <w:webHidden/>
          </w:rPr>
          <w:fldChar w:fldCharType="separate"/>
        </w:r>
        <w:r w:rsidR="00174954" w:rsidRPr="00174954">
          <w:rPr>
            <w:webHidden/>
          </w:rPr>
          <w:t>465</w:t>
        </w:r>
        <w:r w:rsidR="00174954" w:rsidRPr="00174954">
          <w:rPr>
            <w:webHidden/>
          </w:rPr>
          <w:fldChar w:fldCharType="end"/>
        </w:r>
      </w:hyperlink>
    </w:p>
    <w:p w14:paraId="385FF6A4"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90" w:history="1">
        <w:r w:rsidR="00174954" w:rsidRPr="00174954">
          <w:rPr>
            <w:rStyle w:val="-"/>
            <w:color w:val="auto"/>
            <w:u w:val="none"/>
          </w:rPr>
          <w:t xml:space="preserve">1930.NOMOΣ ΥΠ’ ΑΡΙΘΜ. 4954 της 8/9.7.2022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w:t>
        </w:r>
        <w:r w:rsidR="00174954" w:rsidRPr="00174954">
          <w:rPr>
            <w:rStyle w:val="-"/>
            <w:color w:val="auto"/>
            <w:u w:val="none"/>
          </w:rPr>
          <w:lastRenderedPageBreak/>
          <w:t>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 (Α΄ 136)</w:t>
        </w:r>
        <w:r w:rsidR="00174954" w:rsidRPr="00174954">
          <w:rPr>
            <w:webHidden/>
          </w:rPr>
          <w:tab/>
        </w:r>
        <w:r w:rsidR="00174954" w:rsidRPr="00174954">
          <w:rPr>
            <w:webHidden/>
          </w:rPr>
          <w:fldChar w:fldCharType="begin"/>
        </w:r>
        <w:r w:rsidR="00174954" w:rsidRPr="00174954">
          <w:rPr>
            <w:webHidden/>
          </w:rPr>
          <w:instrText xml:space="preserve"> PAGEREF _Toc193100890 \h </w:instrText>
        </w:r>
        <w:r w:rsidR="00174954" w:rsidRPr="00174954">
          <w:rPr>
            <w:webHidden/>
          </w:rPr>
        </w:r>
        <w:r w:rsidR="00174954" w:rsidRPr="00174954">
          <w:rPr>
            <w:webHidden/>
          </w:rPr>
          <w:fldChar w:fldCharType="separate"/>
        </w:r>
        <w:r w:rsidR="00174954" w:rsidRPr="00174954">
          <w:rPr>
            <w:webHidden/>
          </w:rPr>
          <w:t>467</w:t>
        </w:r>
        <w:r w:rsidR="00174954" w:rsidRPr="00174954">
          <w:rPr>
            <w:webHidden/>
          </w:rPr>
          <w:fldChar w:fldCharType="end"/>
        </w:r>
      </w:hyperlink>
    </w:p>
    <w:p w14:paraId="5485C160"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91" w:history="1">
        <w:r w:rsidR="00174954" w:rsidRPr="00174954">
          <w:rPr>
            <w:rStyle w:val="-"/>
            <w:color w:val="auto"/>
            <w:u w:val="none"/>
          </w:rPr>
          <w:t>1931.ΑΠΟΦΑΣΗ ΥΠΟΥΡΓΩΝ ΟΙΚΟΝΟΜΙΚΩΝ -ΑΝΑΠΤΥΞΗΣ ΚΑΙ ΕΠΕΝΔΥΣΕΩΝ-ΕΘΝΙΚΗΣ ΑΜΥΝΑΣ - ΠΑΙΔΕΙΑΣ ΚΑΙ ΘΡΗΣΚΕΥΜΑΤΩΝ - ΕΡΓΑΣΙΑΣ ΚΑΙ ΚΟΙΝΩΝΙΚΩΝ ΥΠΟΘΕΣΕΩΝ - ΥΓΕΙΑΣΠΡΟΣΤΑΣΙΑΣ ΤΟΥ ΠΟΛΙΤΗ - ΠΟΛΙΤΙΣΜΟΥ ΚΑΙ ΑΘΛΗΤΙΣΜΟΥ-ΔΙΚΑΙΟΣΥΝΗΣ-ΕΣΩΤΕΡΙΚΩΝΜΕΤΑΝΑΣΤΕΥΣΗΣ ΚΑΙ ΑΣΥΛΟΥ - ΨΗΦΙΑΚΗΣ ΔΙΑΚΥΒΕΡΝΗΣΗΣ - ΥΠΟΔΟΜΩΝ ΚΑΙ ΜΕΤΑΦΟΡΩΝ-ΝΑΥΤΙΛΙΑΣ ΚΑΙ ΝΗΣΙΩΤΙΚΗΣ ΠΟΛΙΤΙΚΗΣ - ΕΠΙΚΡΑΤΕΙΑΣ ΚΑΙ ΥΦΥΠΟΥΡΓΟΥ ΣΤΟΝ ΠΡΩΘΥΠΟΥΡΓΟ υπ’ αρ. Δ1α/Γ.Π.οικ. 41628 της 14/14.7.2022 «Παράταση ισχύος της υπό στοιχεία Δ1α/Γ.Π.οικ. 38083/30.6.2022 κοινής υπουργικής απόφασης «Έκτακτα μέτρα προστασίας της δημόσιας υγείας από τον κίνδυνο περαιτέρω διασποράς του κορωνοϊού COVID-19 στο σύνολο της Επικράτειας από την Παρασκευή, 1 Ιουλίου 2022 και ώρα 06:00 έως και την Παρασκευή, 15 Ιουλίου 2022 και ώρα 06:00» (Β’ 3367)». (Β΄ 3734)</w:t>
        </w:r>
        <w:r w:rsidR="00174954" w:rsidRPr="00174954">
          <w:rPr>
            <w:webHidden/>
          </w:rPr>
          <w:tab/>
        </w:r>
        <w:r w:rsidR="00174954" w:rsidRPr="00174954">
          <w:rPr>
            <w:webHidden/>
          </w:rPr>
          <w:fldChar w:fldCharType="begin"/>
        </w:r>
        <w:r w:rsidR="00174954" w:rsidRPr="00174954">
          <w:rPr>
            <w:webHidden/>
          </w:rPr>
          <w:instrText xml:space="preserve"> PAGEREF _Toc193100891 \h </w:instrText>
        </w:r>
        <w:r w:rsidR="00174954" w:rsidRPr="00174954">
          <w:rPr>
            <w:webHidden/>
          </w:rPr>
        </w:r>
        <w:r w:rsidR="00174954" w:rsidRPr="00174954">
          <w:rPr>
            <w:webHidden/>
          </w:rPr>
          <w:fldChar w:fldCharType="separate"/>
        </w:r>
        <w:r w:rsidR="00174954" w:rsidRPr="00174954">
          <w:rPr>
            <w:webHidden/>
          </w:rPr>
          <w:t>473</w:t>
        </w:r>
        <w:r w:rsidR="00174954" w:rsidRPr="00174954">
          <w:rPr>
            <w:webHidden/>
          </w:rPr>
          <w:fldChar w:fldCharType="end"/>
        </w:r>
      </w:hyperlink>
    </w:p>
    <w:p w14:paraId="2A586AE0"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92" w:history="1">
        <w:r w:rsidR="00174954" w:rsidRPr="00174954">
          <w:rPr>
            <w:rStyle w:val="-"/>
            <w:color w:val="auto"/>
            <w:u w:val="none"/>
          </w:rPr>
          <w:t>1932.ΑΠΟΦΑΣΗ ΥΠΟΥΡΓΩΝ ΟΙΚΟΝΟΜΙΚΩΝ-ΑΝΑΠΤΥΞΗΣ ΚΑΙ ΕΠΕΝΔΥΣΕΩΝ Αριθμ. ΓΔΟΥ 52 της 19/21.7.2022 «Τροποποίηση της υπό στοιχεία ΓΔΟΥ94/2.5.2020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(Β’ 1645).» (Β'3878)</w:t>
        </w:r>
        <w:r w:rsidR="00174954" w:rsidRPr="00174954">
          <w:rPr>
            <w:webHidden/>
          </w:rPr>
          <w:tab/>
        </w:r>
        <w:r w:rsidR="00174954" w:rsidRPr="00174954">
          <w:rPr>
            <w:webHidden/>
          </w:rPr>
          <w:fldChar w:fldCharType="begin"/>
        </w:r>
        <w:r w:rsidR="00174954" w:rsidRPr="00174954">
          <w:rPr>
            <w:webHidden/>
          </w:rPr>
          <w:instrText xml:space="preserve"> PAGEREF _Toc193100892 \h </w:instrText>
        </w:r>
        <w:r w:rsidR="00174954" w:rsidRPr="00174954">
          <w:rPr>
            <w:webHidden/>
          </w:rPr>
        </w:r>
        <w:r w:rsidR="00174954" w:rsidRPr="00174954">
          <w:rPr>
            <w:webHidden/>
          </w:rPr>
          <w:fldChar w:fldCharType="separate"/>
        </w:r>
        <w:r w:rsidR="00174954" w:rsidRPr="00174954">
          <w:rPr>
            <w:webHidden/>
          </w:rPr>
          <w:t>476</w:t>
        </w:r>
        <w:r w:rsidR="00174954" w:rsidRPr="00174954">
          <w:rPr>
            <w:webHidden/>
          </w:rPr>
          <w:fldChar w:fldCharType="end"/>
        </w:r>
      </w:hyperlink>
    </w:p>
    <w:p w14:paraId="1D08D58A"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93" w:history="1">
        <w:r w:rsidR="00174954" w:rsidRPr="00174954">
          <w:rPr>
            <w:rStyle w:val="-"/>
            <w:color w:val="auto"/>
            <w:u w:val="none"/>
          </w:rPr>
          <w:t>1933.ΑΠΟΦΑΣΗ ΥΠΟΥΡΓΩΝ ΟΙΚΟΝΟΜΙΚΩΝ-ΑΝΑΠΤΥΞΗΣ ΚΑΙ ΕΠΕΝΔΥΣΕΩΝ Αριθμ. ΓΔΟΥ 53 της 19/21.7.2022 «Τροποποίηση της υπό στοιχεία ΓΔΟΥ148/ 03.07.2020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κορονοϊού COVID-19, κατά τους μήνες Μάρτιο, Απρίλιο και Μάιο 2020» (Β’ 2729).» (</w:t>
        </w:r>
        <w:r w:rsidR="00174954" w:rsidRPr="00174954">
          <w:rPr>
            <w:webHidden/>
          </w:rPr>
          <w:tab/>
        </w:r>
        <w:r w:rsidR="00174954" w:rsidRPr="00174954">
          <w:rPr>
            <w:webHidden/>
          </w:rPr>
          <w:fldChar w:fldCharType="begin"/>
        </w:r>
        <w:r w:rsidR="00174954" w:rsidRPr="00174954">
          <w:rPr>
            <w:webHidden/>
          </w:rPr>
          <w:instrText xml:space="preserve"> PAGEREF _Toc193100893 \h </w:instrText>
        </w:r>
        <w:r w:rsidR="00174954" w:rsidRPr="00174954">
          <w:rPr>
            <w:webHidden/>
          </w:rPr>
        </w:r>
        <w:r w:rsidR="00174954" w:rsidRPr="00174954">
          <w:rPr>
            <w:webHidden/>
          </w:rPr>
          <w:fldChar w:fldCharType="separate"/>
        </w:r>
        <w:r w:rsidR="00174954" w:rsidRPr="00174954">
          <w:rPr>
            <w:webHidden/>
          </w:rPr>
          <w:t>479</w:t>
        </w:r>
        <w:r w:rsidR="00174954" w:rsidRPr="00174954">
          <w:rPr>
            <w:webHidden/>
          </w:rPr>
          <w:fldChar w:fldCharType="end"/>
        </w:r>
      </w:hyperlink>
    </w:p>
    <w:p w14:paraId="76F4D184"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94" w:history="1">
        <w:r w:rsidR="00174954" w:rsidRPr="00174954">
          <w:rPr>
            <w:rStyle w:val="-"/>
            <w:color w:val="auto"/>
            <w:u w:val="none"/>
          </w:rPr>
          <w:t>1934.ΑΠΟΦΑΣΗ ΥΠΟΥΡΓΩΝ ΟΙΚΟΝΟΜΙΚΩΝ-ΑΝΑΠΤΥΞΗΣ ΚΑΙ ΕΠΕΝΔΥΣΕΩΝ Αριθμ. ΓΔΟΥ 55 της 19/21.7.2022 «Τροποποίηση της υπό στοιχεία ΓΔΟΥ281/ 13.11.2020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Σεπτέμβριο και Οκτώβριο 2020» (Β’ 5047)»(Β'3879)</w:t>
        </w:r>
        <w:r w:rsidR="00174954" w:rsidRPr="00174954">
          <w:rPr>
            <w:webHidden/>
          </w:rPr>
          <w:tab/>
        </w:r>
        <w:r w:rsidR="00174954" w:rsidRPr="00174954">
          <w:rPr>
            <w:webHidden/>
          </w:rPr>
          <w:fldChar w:fldCharType="begin"/>
        </w:r>
        <w:r w:rsidR="00174954" w:rsidRPr="00174954">
          <w:rPr>
            <w:webHidden/>
          </w:rPr>
          <w:instrText xml:space="preserve"> PAGEREF _Toc193100894 \h </w:instrText>
        </w:r>
        <w:r w:rsidR="00174954" w:rsidRPr="00174954">
          <w:rPr>
            <w:webHidden/>
          </w:rPr>
        </w:r>
        <w:r w:rsidR="00174954" w:rsidRPr="00174954">
          <w:rPr>
            <w:webHidden/>
          </w:rPr>
          <w:fldChar w:fldCharType="separate"/>
        </w:r>
        <w:r w:rsidR="00174954" w:rsidRPr="00174954">
          <w:rPr>
            <w:webHidden/>
          </w:rPr>
          <w:t>482</w:t>
        </w:r>
        <w:r w:rsidR="00174954" w:rsidRPr="00174954">
          <w:rPr>
            <w:webHidden/>
          </w:rPr>
          <w:fldChar w:fldCharType="end"/>
        </w:r>
      </w:hyperlink>
    </w:p>
    <w:p w14:paraId="2916B29C"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95" w:history="1">
        <w:r w:rsidR="00174954" w:rsidRPr="00174954">
          <w:rPr>
            <w:rStyle w:val="-"/>
            <w:color w:val="auto"/>
            <w:u w:val="none"/>
          </w:rPr>
          <w:t>1935.ΑΠΟΦΑΣΗ ΥΠΟΥΡΓΩΝ ΟΙΚΟΝΟΜΙΚΩΝ-ΑΝΑΠΤΥΞΗΣ ΚΑΙ ΕΠΕΝΔΥΣΕΩΝ Αριθμ. ΓΔΟΥ 54 της 19/21.7.2022 «Τροποποίηση της υπό στοιχεία ΓΔΟΥ233/ 10.10.2020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ως και Αύγουστο 2020» (Β’ 4471).»(Β'3880)</w:t>
        </w:r>
        <w:r w:rsidR="00174954" w:rsidRPr="00174954">
          <w:rPr>
            <w:webHidden/>
          </w:rPr>
          <w:tab/>
        </w:r>
        <w:r w:rsidR="00174954" w:rsidRPr="00174954">
          <w:rPr>
            <w:webHidden/>
          </w:rPr>
          <w:fldChar w:fldCharType="begin"/>
        </w:r>
        <w:r w:rsidR="00174954" w:rsidRPr="00174954">
          <w:rPr>
            <w:webHidden/>
          </w:rPr>
          <w:instrText xml:space="preserve"> PAGEREF _Toc193100895 \h </w:instrText>
        </w:r>
        <w:r w:rsidR="00174954" w:rsidRPr="00174954">
          <w:rPr>
            <w:webHidden/>
          </w:rPr>
        </w:r>
        <w:r w:rsidR="00174954" w:rsidRPr="00174954">
          <w:rPr>
            <w:webHidden/>
          </w:rPr>
          <w:fldChar w:fldCharType="separate"/>
        </w:r>
        <w:r w:rsidR="00174954" w:rsidRPr="00174954">
          <w:rPr>
            <w:webHidden/>
          </w:rPr>
          <w:t>485</w:t>
        </w:r>
        <w:r w:rsidR="00174954" w:rsidRPr="00174954">
          <w:rPr>
            <w:webHidden/>
          </w:rPr>
          <w:fldChar w:fldCharType="end"/>
        </w:r>
      </w:hyperlink>
    </w:p>
    <w:p w14:paraId="66CED5AC"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96" w:history="1">
        <w:r w:rsidR="00174954" w:rsidRPr="00174954">
          <w:rPr>
            <w:rStyle w:val="-"/>
            <w:color w:val="auto"/>
            <w:u w:val="none"/>
          </w:rPr>
          <w:t xml:space="preserve">1936.ΑΠΟΦΑΣΗ ΥΠΟΥΡΓΩΝ ΟΙΚΟΝΟΜΙΚΩΝ-ΑΝΑΠΤΥΞΗΣ ΚΑΙ ΕΠΕΝΔΥΣΕΩΝ Αριθμ. ΓΔΟΥ 56 της 19/21.7.2022 «Τροποποίηση της υπό στοιχεία ΓΔΟΥ19/25.1.2021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w:t>
        </w:r>
        <w:r w:rsidR="00174954" w:rsidRPr="00174954">
          <w:rPr>
            <w:rStyle w:val="-"/>
            <w:color w:val="auto"/>
            <w:u w:val="none"/>
          </w:rPr>
          <w:lastRenderedPageBreak/>
          <w:t>οικονομικά λόγω της εμφάνισης και διάδοσης της νόσου του κορωνοϊού COVID-19, κατά τους μήνες Σεπτέμβριο ως και Δεκέμβριο 2020» (Β’ 236).» (Β'3882)</w:t>
        </w:r>
        <w:r w:rsidR="00174954" w:rsidRPr="00174954">
          <w:rPr>
            <w:webHidden/>
          </w:rPr>
          <w:tab/>
        </w:r>
        <w:r w:rsidR="00174954" w:rsidRPr="00174954">
          <w:rPr>
            <w:webHidden/>
          </w:rPr>
          <w:fldChar w:fldCharType="begin"/>
        </w:r>
        <w:r w:rsidR="00174954" w:rsidRPr="00174954">
          <w:rPr>
            <w:webHidden/>
          </w:rPr>
          <w:instrText xml:space="preserve"> PAGEREF _Toc193100896 \h </w:instrText>
        </w:r>
        <w:r w:rsidR="00174954" w:rsidRPr="00174954">
          <w:rPr>
            <w:webHidden/>
          </w:rPr>
        </w:r>
        <w:r w:rsidR="00174954" w:rsidRPr="00174954">
          <w:rPr>
            <w:webHidden/>
          </w:rPr>
          <w:fldChar w:fldCharType="separate"/>
        </w:r>
        <w:r w:rsidR="00174954" w:rsidRPr="00174954">
          <w:rPr>
            <w:webHidden/>
          </w:rPr>
          <w:t>488</w:t>
        </w:r>
        <w:r w:rsidR="00174954" w:rsidRPr="00174954">
          <w:rPr>
            <w:webHidden/>
          </w:rPr>
          <w:fldChar w:fldCharType="end"/>
        </w:r>
      </w:hyperlink>
    </w:p>
    <w:p w14:paraId="27E820DF"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97" w:history="1">
        <w:r w:rsidR="00174954" w:rsidRPr="00174954">
          <w:rPr>
            <w:rStyle w:val="-"/>
            <w:color w:val="auto"/>
            <w:u w:val="none"/>
          </w:rPr>
          <w:t>1937.ΑΠΟΦΑΣΗ ΥΠΟΥΡΓΩΝ ΟΙΚΟΝΟΜΙΚΩΝ-ΑΝΑΠΤΥΞΗΣ ΚΑΙ ΕΠΕΝΔΥΣΕΩΝ Αριθμ. ΓΔΟΥ 57 της 19/21.7.2022 «Τροποποίηση της υπό στοιχεία ΓΔΟΥ 232/ 1.3.2021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 μήνα Ιανουάριο 2021» (Β’ 804).»(Β'3882)</w:t>
        </w:r>
        <w:r w:rsidR="00174954" w:rsidRPr="00174954">
          <w:rPr>
            <w:webHidden/>
          </w:rPr>
          <w:tab/>
        </w:r>
        <w:r w:rsidR="00174954" w:rsidRPr="00174954">
          <w:rPr>
            <w:webHidden/>
          </w:rPr>
          <w:fldChar w:fldCharType="begin"/>
        </w:r>
        <w:r w:rsidR="00174954" w:rsidRPr="00174954">
          <w:rPr>
            <w:webHidden/>
          </w:rPr>
          <w:instrText xml:space="preserve"> PAGEREF _Toc193100897 \h </w:instrText>
        </w:r>
        <w:r w:rsidR="00174954" w:rsidRPr="00174954">
          <w:rPr>
            <w:webHidden/>
          </w:rPr>
        </w:r>
        <w:r w:rsidR="00174954" w:rsidRPr="00174954">
          <w:rPr>
            <w:webHidden/>
          </w:rPr>
          <w:fldChar w:fldCharType="separate"/>
        </w:r>
        <w:r w:rsidR="00174954" w:rsidRPr="00174954">
          <w:rPr>
            <w:webHidden/>
          </w:rPr>
          <w:t>491</w:t>
        </w:r>
        <w:r w:rsidR="00174954" w:rsidRPr="00174954">
          <w:rPr>
            <w:webHidden/>
          </w:rPr>
          <w:fldChar w:fldCharType="end"/>
        </w:r>
      </w:hyperlink>
    </w:p>
    <w:p w14:paraId="0F41C862"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98" w:history="1">
        <w:r w:rsidR="00174954" w:rsidRPr="00174954">
          <w:rPr>
            <w:rStyle w:val="-"/>
            <w:color w:val="auto"/>
            <w:u w:val="none"/>
          </w:rPr>
          <w:t>1938.ΑΠΟΦΑΣΗ ΥΠΟΥΡΓΩΝ ΟΙΚΟΝΟΜΙΚΩΝ-ΑΝΑΠΤΥΞΗΣ ΚΑΙ ΕΠΕΝΔΥΣΕΩΝ Αριθμ. ΓΔΟΥ 58 της 19/21.7.2022 «Τροποποίηση της υπό στοιχεία ΓΔΟΥ 420/ 23.4.2021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Ιανουάριο, Φεβρουάριο και Μάρτιο 2021» (Β’ 1689).»(Β'3881)</w:t>
        </w:r>
        <w:r w:rsidR="00174954" w:rsidRPr="00174954">
          <w:rPr>
            <w:webHidden/>
          </w:rPr>
          <w:tab/>
        </w:r>
        <w:r w:rsidR="00174954" w:rsidRPr="00174954">
          <w:rPr>
            <w:webHidden/>
          </w:rPr>
          <w:fldChar w:fldCharType="begin"/>
        </w:r>
        <w:r w:rsidR="00174954" w:rsidRPr="00174954">
          <w:rPr>
            <w:webHidden/>
          </w:rPr>
          <w:instrText xml:space="preserve"> PAGEREF _Toc193100898 \h </w:instrText>
        </w:r>
        <w:r w:rsidR="00174954" w:rsidRPr="00174954">
          <w:rPr>
            <w:webHidden/>
          </w:rPr>
        </w:r>
        <w:r w:rsidR="00174954" w:rsidRPr="00174954">
          <w:rPr>
            <w:webHidden/>
          </w:rPr>
          <w:fldChar w:fldCharType="separate"/>
        </w:r>
        <w:r w:rsidR="00174954" w:rsidRPr="00174954">
          <w:rPr>
            <w:webHidden/>
          </w:rPr>
          <w:t>494</w:t>
        </w:r>
        <w:r w:rsidR="00174954" w:rsidRPr="00174954">
          <w:rPr>
            <w:webHidden/>
          </w:rPr>
          <w:fldChar w:fldCharType="end"/>
        </w:r>
      </w:hyperlink>
    </w:p>
    <w:p w14:paraId="69B10202"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899" w:history="1">
        <w:r w:rsidR="00174954" w:rsidRPr="00174954">
          <w:rPr>
            <w:rStyle w:val="-"/>
            <w:color w:val="auto"/>
            <w:u w:val="none"/>
          </w:rPr>
          <w:t>1939.ΑΠΟΦΑΣΗ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Ο ΥΦΥΠΟΥΡΓΟΣ ΣΤΟΝ ΠΡΩΘΥΠΟΥΡΓΟ Αριθμ. Δ1α/Γ.Π.οικ. 43107 της 22/23.7.2022 «Έκτακτα μέτρα προστασίας της δημόσιας υγείας από τον κίνδυνο περαιτέρω διασποράς του κορωνοϊού COVID-19 στο σύνολο της Επικράτειας από τη Δευτέρα, 25 Ιουλίου 2022 και ώρα 06:00 έως και τη Δευτέρα, 1 Αυγούστου 2022 και ώρα 06:00.» (Β'3891)</w:t>
        </w:r>
        <w:r w:rsidR="00174954" w:rsidRPr="00174954">
          <w:rPr>
            <w:webHidden/>
          </w:rPr>
          <w:tab/>
        </w:r>
        <w:r w:rsidR="00174954" w:rsidRPr="00174954">
          <w:rPr>
            <w:webHidden/>
          </w:rPr>
          <w:fldChar w:fldCharType="begin"/>
        </w:r>
        <w:r w:rsidR="00174954" w:rsidRPr="00174954">
          <w:rPr>
            <w:webHidden/>
          </w:rPr>
          <w:instrText xml:space="preserve"> PAGEREF _Toc193100899 \h </w:instrText>
        </w:r>
        <w:r w:rsidR="00174954" w:rsidRPr="00174954">
          <w:rPr>
            <w:webHidden/>
          </w:rPr>
        </w:r>
        <w:r w:rsidR="00174954" w:rsidRPr="00174954">
          <w:rPr>
            <w:webHidden/>
          </w:rPr>
          <w:fldChar w:fldCharType="separate"/>
        </w:r>
        <w:r w:rsidR="00174954" w:rsidRPr="00174954">
          <w:rPr>
            <w:webHidden/>
          </w:rPr>
          <w:t>497</w:t>
        </w:r>
        <w:r w:rsidR="00174954" w:rsidRPr="00174954">
          <w:rPr>
            <w:webHidden/>
          </w:rPr>
          <w:fldChar w:fldCharType="end"/>
        </w:r>
      </w:hyperlink>
    </w:p>
    <w:p w14:paraId="46A6FF96"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900" w:history="1">
        <w:r w:rsidR="00174954" w:rsidRPr="00174954">
          <w:rPr>
            <w:rStyle w:val="-"/>
            <w:color w:val="auto"/>
            <w:u w:val="none"/>
          </w:rPr>
          <w:t xml:space="preserve">1940.ΑΠΟΦΑΣΗ ΥΠΟΥΡΓΟΥ ΟΙΚΟΝΟΜΙΚΩΝ Αριθμ. 61  της 19/25.7.2022 «Διάθεση χρηματικού ποσού για την ενίσχυση δράσεων αντιμετώπισης των συνεπειών του κορωνοϊού COVID-19.» </w:t>
        </w:r>
        <w:r w:rsidR="00174954" w:rsidRPr="007231CB">
          <w:rPr>
            <w:rStyle w:val="-"/>
            <w:color w:val="auto"/>
            <w:u w:val="none"/>
          </w:rPr>
          <w:t>(Β'3915)</w:t>
        </w:r>
        <w:r w:rsidR="00174954" w:rsidRPr="007231CB">
          <w:rPr>
            <w:webHidden/>
          </w:rPr>
          <w:tab/>
        </w:r>
        <w:r w:rsidR="00174954" w:rsidRPr="00174954">
          <w:rPr>
            <w:webHidden/>
          </w:rPr>
          <w:fldChar w:fldCharType="begin"/>
        </w:r>
        <w:r w:rsidR="00174954" w:rsidRPr="007231CB">
          <w:rPr>
            <w:webHidden/>
          </w:rPr>
          <w:instrText xml:space="preserve"> </w:instrText>
        </w:r>
        <w:r w:rsidR="00174954" w:rsidRPr="00174954">
          <w:rPr>
            <w:webHidden/>
          </w:rPr>
          <w:instrText>PAGEREF</w:instrText>
        </w:r>
        <w:r w:rsidR="00174954" w:rsidRPr="007231CB">
          <w:rPr>
            <w:webHidden/>
          </w:rPr>
          <w:instrText xml:space="preserve"> _</w:instrText>
        </w:r>
        <w:r w:rsidR="00174954" w:rsidRPr="00174954">
          <w:rPr>
            <w:webHidden/>
          </w:rPr>
          <w:instrText>Toc</w:instrText>
        </w:r>
        <w:r w:rsidR="00174954" w:rsidRPr="007231CB">
          <w:rPr>
            <w:webHidden/>
          </w:rPr>
          <w:instrText>193100900 \</w:instrText>
        </w:r>
        <w:r w:rsidR="00174954" w:rsidRPr="00174954">
          <w:rPr>
            <w:webHidden/>
          </w:rPr>
          <w:instrText>h</w:instrText>
        </w:r>
        <w:r w:rsidR="00174954" w:rsidRPr="007231CB">
          <w:rPr>
            <w:webHidden/>
          </w:rPr>
          <w:instrText xml:space="preserve"> </w:instrText>
        </w:r>
        <w:r w:rsidR="00174954" w:rsidRPr="00174954">
          <w:rPr>
            <w:webHidden/>
          </w:rPr>
        </w:r>
        <w:r w:rsidR="00174954" w:rsidRPr="00174954">
          <w:rPr>
            <w:webHidden/>
          </w:rPr>
          <w:fldChar w:fldCharType="separate"/>
        </w:r>
        <w:r w:rsidR="00174954" w:rsidRPr="007231CB">
          <w:rPr>
            <w:webHidden/>
          </w:rPr>
          <w:t>498</w:t>
        </w:r>
        <w:r w:rsidR="00174954" w:rsidRPr="00174954">
          <w:rPr>
            <w:webHidden/>
          </w:rPr>
          <w:fldChar w:fldCharType="end"/>
        </w:r>
      </w:hyperlink>
    </w:p>
    <w:p w14:paraId="0FA7F6CF"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901" w:history="1">
        <w:r w:rsidR="00174954" w:rsidRPr="00174954">
          <w:rPr>
            <w:rStyle w:val="-"/>
            <w:color w:val="auto"/>
            <w:u w:val="none"/>
          </w:rPr>
          <w:t>1941.ΑΠΟΦΑΣΗ ΥΠΟΥΡΓΩΝ ΟΙΚΟΝΟΜΙΚΩΝ-ΑΝΑΠΤΥΞΗΣ ΚΑΙ ΕΠΕΝΔΥΣΕΩΝ Αριθμ. 107602 ΕΞ 2022 της 26/27.7.2022 «Εκδήλωση ενδιαφέροντος για τη χορήγηση ενίσχυσης με τη μορφή επιχορήγησης σε επιχειρήσεις επεξεργασίας ελαιοκάρπου που επλήγησαν οικονομικά λόγω της εμφάνισης και διάδοσης της νόσου του κορωνοϊού COVID-19 κατά το έτος 2021, και υπέστησαν μεγάλες οικονομικές απώλειες που επιτάθηκαν από τις πυρκαγιές που έπληξαν περιοχές τις χώρας το καλοκαίρι του 2021.» (Β'3986)</w:t>
        </w:r>
        <w:r w:rsidR="00174954" w:rsidRPr="00174954">
          <w:rPr>
            <w:webHidden/>
          </w:rPr>
          <w:tab/>
        </w:r>
        <w:r w:rsidR="00174954" w:rsidRPr="00174954">
          <w:rPr>
            <w:webHidden/>
          </w:rPr>
          <w:fldChar w:fldCharType="begin"/>
        </w:r>
        <w:r w:rsidR="00174954" w:rsidRPr="00174954">
          <w:rPr>
            <w:webHidden/>
          </w:rPr>
          <w:instrText xml:space="preserve"> PAGEREF _Toc193100901 \h </w:instrText>
        </w:r>
        <w:r w:rsidR="00174954" w:rsidRPr="00174954">
          <w:rPr>
            <w:webHidden/>
          </w:rPr>
        </w:r>
        <w:r w:rsidR="00174954" w:rsidRPr="00174954">
          <w:rPr>
            <w:webHidden/>
          </w:rPr>
          <w:fldChar w:fldCharType="separate"/>
        </w:r>
        <w:r w:rsidR="00174954" w:rsidRPr="00174954">
          <w:rPr>
            <w:webHidden/>
          </w:rPr>
          <w:t>500</w:t>
        </w:r>
        <w:r w:rsidR="00174954" w:rsidRPr="00174954">
          <w:rPr>
            <w:webHidden/>
          </w:rPr>
          <w:fldChar w:fldCharType="end"/>
        </w:r>
      </w:hyperlink>
    </w:p>
    <w:p w14:paraId="39B42A75" w14:textId="77777777" w:rsidR="00174954" w:rsidRPr="00174954" w:rsidRDefault="00F73C2B" w:rsidP="008C044B">
      <w:pPr>
        <w:pStyle w:val="10"/>
        <w:rPr>
          <w:rFonts w:asciiTheme="minorHAnsi" w:eastAsiaTheme="minorEastAsia" w:hAnsiTheme="minorHAnsi" w:cstheme="minorBidi"/>
          <w:sz w:val="22"/>
          <w:szCs w:val="22"/>
          <w:lang w:eastAsia="el-GR"/>
        </w:rPr>
      </w:pPr>
      <w:hyperlink w:anchor="_Toc193100902" w:history="1">
        <w:r w:rsidR="00174954" w:rsidRPr="00174954">
          <w:rPr>
            <w:rStyle w:val="-"/>
            <w:color w:val="auto"/>
            <w:u w:val="none"/>
          </w:rPr>
          <w:t>1942.ΑΠΟΦΑΣΗ ΥΠΟΥΡΓΩΝ ΟΙΚΟΝΟΜΙΚΩΝ-ΑΝΑΠΤΥΞΗΣ ΚΑΙ ΕΠΕΝΔΥΣΕΩΝ Αριθμ. 107603 ΕΞ 2022 της 26/28.7.2022 «Εκδήλωση ενδιαφέροντος για τη χορήγηση ενίσχυσης με τη μορφή επιχορήγησης σε επιχειρήσεις μεταποίησης, συσκευασίας - αποθήκευσης και εμπορίας σύκων που επλήγησαν οικονομικά λόγω της εμφάνισης και διάδοσης της νόσου του κορωνοϊού COVID-19 κατά το έτος 2021, και υπέστησαν μεγάλες οικονομικές απώλειες που επιτάθηκαν από τις πυρκαγιές που έπληξαν περιοχές της χώρας το καλοκαίρι του 2021, σε περιοχές της Περιφερειακής Ενότητας Ευβοίας της Περιφέρειας Στερεάς Ελλάδας.»(Β'3992)</w:t>
        </w:r>
        <w:r w:rsidR="00174954" w:rsidRPr="00174954">
          <w:rPr>
            <w:webHidden/>
          </w:rPr>
          <w:tab/>
        </w:r>
        <w:r w:rsidR="00174954" w:rsidRPr="00174954">
          <w:rPr>
            <w:webHidden/>
          </w:rPr>
          <w:fldChar w:fldCharType="begin"/>
        </w:r>
        <w:r w:rsidR="00174954" w:rsidRPr="00174954">
          <w:rPr>
            <w:webHidden/>
          </w:rPr>
          <w:instrText xml:space="preserve"> PAGEREF _Toc193100902 \h </w:instrText>
        </w:r>
        <w:r w:rsidR="00174954" w:rsidRPr="00174954">
          <w:rPr>
            <w:webHidden/>
          </w:rPr>
        </w:r>
        <w:r w:rsidR="00174954" w:rsidRPr="00174954">
          <w:rPr>
            <w:webHidden/>
          </w:rPr>
          <w:fldChar w:fldCharType="separate"/>
        </w:r>
        <w:r w:rsidR="00174954" w:rsidRPr="00174954">
          <w:rPr>
            <w:webHidden/>
          </w:rPr>
          <w:t>506</w:t>
        </w:r>
        <w:r w:rsidR="00174954" w:rsidRPr="00174954">
          <w:rPr>
            <w:webHidden/>
          </w:rPr>
          <w:fldChar w:fldCharType="end"/>
        </w:r>
      </w:hyperlink>
    </w:p>
    <w:p w14:paraId="1E89D9DE" w14:textId="77777777" w:rsidR="008C044B" w:rsidRDefault="00F73C2B" w:rsidP="00174954">
      <w:pPr>
        <w:spacing w:before="0" w:after="160" w:line="259" w:lineRule="auto"/>
        <w:jc w:val="left"/>
        <w:rPr>
          <w:noProof/>
        </w:rPr>
      </w:pPr>
      <w:hyperlink w:anchor="_Toc193100903" w:history="1">
        <w:r w:rsidR="00174954" w:rsidRPr="00174954">
          <w:rPr>
            <w:rStyle w:val="-"/>
            <w:noProof/>
            <w:color w:val="auto"/>
            <w:u w:val="none"/>
            <w:lang w:val="el-GR"/>
          </w:rPr>
          <w:t>1943.ΑΠΟΦΑΣΗ ΥΠΟΥΡΓΩΝ ΟΙΚΟΝΟΜΙΚΩΝ-ΑΝΑΠΤΥΞΗΣ ΚΑΙ ΕΠΕΝΔΥΣΕΩΝ Αριθμ. ΓΔΟΥ 60 της 28/30.7.2022 «Τροποποίηση των υπό στοιχεία ΓΔΟΥ 94/2020 (Β’</w:t>
        </w:r>
        <w:r w:rsidR="00174954" w:rsidRPr="00174954">
          <w:rPr>
            <w:rStyle w:val="-"/>
            <w:noProof/>
            <w:color w:val="auto"/>
            <w:u w:val="none"/>
          </w:rPr>
          <w:t> </w:t>
        </w:r>
        <w:r w:rsidR="00174954" w:rsidRPr="00174954">
          <w:rPr>
            <w:rStyle w:val="-"/>
            <w:noProof/>
            <w:color w:val="auto"/>
            <w:u w:val="none"/>
            <w:lang w:val="el-GR"/>
          </w:rPr>
          <w:t>1645), ΓΔΟΥ 148/2020 (Β’</w:t>
        </w:r>
        <w:r w:rsidR="00174954" w:rsidRPr="00174954">
          <w:rPr>
            <w:rStyle w:val="-"/>
            <w:noProof/>
            <w:color w:val="auto"/>
            <w:u w:val="none"/>
          </w:rPr>
          <w:t> </w:t>
        </w:r>
        <w:r w:rsidR="00174954" w:rsidRPr="00174954">
          <w:rPr>
            <w:rStyle w:val="-"/>
            <w:noProof/>
            <w:color w:val="auto"/>
            <w:u w:val="none"/>
            <w:lang w:val="el-GR"/>
          </w:rPr>
          <w:t>2729), ΓΔΟΥ 233/ 2020 (Β’</w:t>
        </w:r>
        <w:r w:rsidR="00174954" w:rsidRPr="00174954">
          <w:rPr>
            <w:rStyle w:val="-"/>
            <w:noProof/>
            <w:color w:val="auto"/>
            <w:u w:val="none"/>
          </w:rPr>
          <w:t> </w:t>
        </w:r>
        <w:r w:rsidR="00174954" w:rsidRPr="00174954">
          <w:rPr>
            <w:rStyle w:val="-"/>
            <w:noProof/>
            <w:color w:val="auto"/>
            <w:u w:val="none"/>
            <w:lang w:val="el-GR"/>
          </w:rPr>
          <w:t>4471), ΓΔΟΥ 281/2020 (Β’</w:t>
        </w:r>
        <w:r w:rsidR="00174954" w:rsidRPr="00174954">
          <w:rPr>
            <w:rStyle w:val="-"/>
            <w:noProof/>
            <w:color w:val="auto"/>
            <w:u w:val="none"/>
          </w:rPr>
          <w:t> </w:t>
        </w:r>
        <w:r w:rsidR="00174954" w:rsidRPr="00174954">
          <w:rPr>
            <w:rStyle w:val="-"/>
            <w:noProof/>
            <w:color w:val="auto"/>
            <w:u w:val="none"/>
            <w:lang w:val="el-GR"/>
          </w:rPr>
          <w:t xml:space="preserve">5047), ΓΔΟΥ 19/ 2021 </w:t>
        </w:r>
        <w:r w:rsidR="00174954" w:rsidRPr="00174954">
          <w:rPr>
            <w:rStyle w:val="-"/>
            <w:noProof/>
            <w:color w:val="auto"/>
            <w:u w:val="none"/>
            <w:lang w:val="el-GR"/>
          </w:rPr>
          <w:lastRenderedPageBreak/>
          <w:t>(Β’</w:t>
        </w:r>
        <w:r w:rsidR="00174954" w:rsidRPr="00174954">
          <w:rPr>
            <w:rStyle w:val="-"/>
            <w:noProof/>
            <w:color w:val="auto"/>
            <w:u w:val="none"/>
          </w:rPr>
          <w:t> </w:t>
        </w:r>
        <w:r w:rsidR="00174954" w:rsidRPr="00174954">
          <w:rPr>
            <w:rStyle w:val="-"/>
            <w:noProof/>
            <w:color w:val="auto"/>
            <w:u w:val="none"/>
            <w:lang w:val="el-GR"/>
          </w:rPr>
          <w:t>236), ΓΔΟΥ 232/2021 (Β’</w:t>
        </w:r>
        <w:r w:rsidR="00174954" w:rsidRPr="00174954">
          <w:rPr>
            <w:rStyle w:val="-"/>
            <w:noProof/>
            <w:color w:val="auto"/>
            <w:u w:val="none"/>
          </w:rPr>
          <w:t> </w:t>
        </w:r>
        <w:r w:rsidR="00174954" w:rsidRPr="00174954">
          <w:rPr>
            <w:rStyle w:val="-"/>
            <w:noProof/>
            <w:color w:val="auto"/>
            <w:u w:val="none"/>
            <w:lang w:val="el-GR"/>
          </w:rPr>
          <w:t>804), ΓΔΟΥ420/ 2021 (Β’</w:t>
        </w:r>
        <w:r w:rsidR="00174954" w:rsidRPr="00174954">
          <w:rPr>
            <w:rStyle w:val="-"/>
            <w:noProof/>
            <w:color w:val="auto"/>
            <w:u w:val="none"/>
          </w:rPr>
          <w:t> </w:t>
        </w:r>
        <w:r w:rsidR="00174954" w:rsidRPr="00174954">
          <w:rPr>
            <w:rStyle w:val="-"/>
            <w:noProof/>
            <w:color w:val="auto"/>
            <w:u w:val="none"/>
            <w:lang w:val="el-GR"/>
          </w:rPr>
          <w:t xml:space="preserve">1689) κοινών αποφάσεων απόφασης των Υπουργών Οικονομικών και Ανάπτυξης και Επενδύσεων σχετικά με τη διαδικασία και τις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w:t>
        </w:r>
        <w:r w:rsidR="00174954" w:rsidRPr="00174954">
          <w:rPr>
            <w:rStyle w:val="-"/>
            <w:noProof/>
            <w:color w:val="auto"/>
            <w:u w:val="none"/>
          </w:rPr>
          <w:t>COVID</w:t>
        </w:r>
        <w:r w:rsidR="00174954" w:rsidRPr="00174954">
          <w:rPr>
            <w:rStyle w:val="-"/>
            <w:noProof/>
            <w:color w:val="auto"/>
            <w:u w:val="none"/>
            <w:lang w:val="el-GR"/>
          </w:rPr>
          <w:t xml:space="preserve">-19.» </w:t>
        </w:r>
        <w:r w:rsidR="00174954" w:rsidRPr="00174954">
          <w:rPr>
            <w:rStyle w:val="-"/>
            <w:noProof/>
            <w:color w:val="auto"/>
            <w:u w:val="none"/>
          </w:rPr>
          <w:t>(Β'4092)</w:t>
        </w:r>
        <w:r w:rsidR="00174954" w:rsidRPr="00174954">
          <w:rPr>
            <w:noProof/>
            <w:webHidden/>
          </w:rPr>
          <w:tab/>
        </w:r>
        <w:r w:rsidR="00174954" w:rsidRPr="00174954">
          <w:rPr>
            <w:noProof/>
            <w:webHidden/>
          </w:rPr>
          <w:fldChar w:fldCharType="begin"/>
        </w:r>
        <w:r w:rsidR="00174954" w:rsidRPr="00174954">
          <w:rPr>
            <w:noProof/>
            <w:webHidden/>
          </w:rPr>
          <w:instrText xml:space="preserve"> PAGEREF _Toc193100903 \h </w:instrText>
        </w:r>
        <w:r w:rsidR="00174954" w:rsidRPr="00174954">
          <w:rPr>
            <w:noProof/>
            <w:webHidden/>
          </w:rPr>
        </w:r>
        <w:r w:rsidR="00174954" w:rsidRPr="00174954">
          <w:rPr>
            <w:noProof/>
            <w:webHidden/>
          </w:rPr>
          <w:fldChar w:fldCharType="separate"/>
        </w:r>
        <w:r w:rsidR="00174954" w:rsidRPr="00174954">
          <w:rPr>
            <w:noProof/>
            <w:webHidden/>
          </w:rPr>
          <w:t>511</w:t>
        </w:r>
        <w:r w:rsidR="00174954" w:rsidRPr="00174954">
          <w:rPr>
            <w:noProof/>
            <w:webHidden/>
          </w:rPr>
          <w:fldChar w:fldCharType="end"/>
        </w:r>
      </w:hyperlink>
    </w:p>
    <w:p w14:paraId="77BF6B5C" w14:textId="77777777" w:rsidR="008C044B" w:rsidRDefault="008C044B" w:rsidP="00174954">
      <w:pPr>
        <w:spacing w:before="0" w:after="160" w:line="259" w:lineRule="auto"/>
        <w:jc w:val="left"/>
        <w:rPr>
          <w:b/>
          <w:bCs/>
          <w:lang w:val="el-GR"/>
        </w:rPr>
      </w:pPr>
    </w:p>
    <w:p w14:paraId="1650D0BB" w14:textId="10B6C5CD" w:rsidR="008C044B" w:rsidRPr="008C044B" w:rsidRDefault="008C044B" w:rsidP="008C044B">
      <w:pPr>
        <w:pStyle w:val="1"/>
        <w:rPr>
          <w:lang w:val="el-GR"/>
        </w:rPr>
      </w:pPr>
      <w:r>
        <w:rPr>
          <w:lang w:val="el-GR"/>
        </w:rPr>
        <w:t xml:space="preserve">ΠΕΡΙΕΧΟΜΕΝΑ ΤΟΜΟΥ </w:t>
      </w:r>
      <w:r>
        <w:t>XXII</w:t>
      </w:r>
      <w:r w:rsidRPr="008C044B">
        <w:rPr>
          <w:lang w:val="el-GR"/>
        </w:rPr>
        <w:t xml:space="preserve"> (</w:t>
      </w:r>
      <w:r>
        <w:rPr>
          <w:lang w:val="el-GR"/>
        </w:rPr>
        <w:t xml:space="preserve">Νομοθετήματα από 28.7.2022-10.7.2024, Αριθμ.1944-2025 </w:t>
      </w:r>
      <w:r w:rsidRPr="008C044B">
        <w:rPr>
          <w:lang w:val="el-GR"/>
        </w:rPr>
        <w:t>)</w:t>
      </w:r>
    </w:p>
    <w:p w14:paraId="2740D251" w14:textId="77777777" w:rsidR="008C044B" w:rsidRPr="008C044B" w:rsidRDefault="008C044B" w:rsidP="008C044B">
      <w:pPr>
        <w:tabs>
          <w:tab w:val="right" w:leader="dot" w:pos="8296"/>
        </w:tabs>
        <w:spacing w:before="0" w:after="100" w:line="259" w:lineRule="auto"/>
        <w:jc w:val="left"/>
        <w:rPr>
          <w:rFonts w:asciiTheme="minorHAnsi" w:eastAsiaTheme="minorEastAsia" w:hAnsiTheme="minorHAnsi" w:cstheme="minorBidi"/>
          <w:noProof/>
          <w:sz w:val="22"/>
          <w:szCs w:val="22"/>
          <w:lang w:val="el-GR" w:eastAsia="el-GR"/>
        </w:rPr>
      </w:pPr>
      <w:r w:rsidRPr="008C044B">
        <w:rPr>
          <w:rFonts w:asciiTheme="minorHAnsi" w:eastAsiaTheme="minorEastAsia" w:hAnsiTheme="minorHAnsi"/>
          <w:sz w:val="22"/>
          <w:szCs w:val="22"/>
          <w:lang w:val="el-GR" w:eastAsia="el-GR"/>
        </w:rPr>
        <w:fldChar w:fldCharType="begin"/>
      </w:r>
      <w:r w:rsidRPr="008C044B">
        <w:rPr>
          <w:rFonts w:asciiTheme="minorHAnsi" w:eastAsiaTheme="minorEastAsia" w:hAnsiTheme="minorHAnsi"/>
          <w:sz w:val="22"/>
          <w:szCs w:val="22"/>
          <w:lang w:val="el-GR" w:eastAsia="el-GR"/>
        </w:rPr>
        <w:instrText xml:space="preserve"> TOC \o "1-3" \h \z \u </w:instrText>
      </w:r>
      <w:r w:rsidRPr="008C044B">
        <w:rPr>
          <w:rFonts w:asciiTheme="minorHAnsi" w:eastAsiaTheme="minorEastAsia" w:hAnsiTheme="minorHAnsi"/>
          <w:sz w:val="22"/>
          <w:szCs w:val="22"/>
          <w:lang w:val="el-GR" w:eastAsia="el-GR"/>
        </w:rPr>
        <w:fldChar w:fldCharType="separate"/>
      </w:r>
    </w:p>
    <w:p w14:paraId="7CD12EAF" w14:textId="6787628D" w:rsidR="008C044B" w:rsidRPr="008C044B" w:rsidRDefault="008C044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r w:rsidRPr="008C044B">
        <w:rPr>
          <w:rFonts w:asciiTheme="minorHAnsi" w:eastAsiaTheme="minorEastAsia" w:hAnsiTheme="minorHAnsi"/>
          <w:noProof/>
          <w:sz w:val="22"/>
          <w:szCs w:val="22"/>
          <w:lang w:val="el-GR" w:eastAsia="el-GR"/>
        </w:rPr>
        <w:t>1</w:t>
      </w:r>
      <w:hyperlink w:anchor="_Toc193272748" w:history="1">
        <w:r w:rsidRPr="008C044B">
          <w:rPr>
            <w:rFonts w:asciiTheme="minorHAnsi" w:eastAsiaTheme="minorEastAsia" w:hAnsiTheme="minorHAnsi"/>
            <w:noProof/>
            <w:sz w:val="22"/>
            <w:szCs w:val="22"/>
            <w:lang w:val="el-GR" w:eastAsia="el-GR"/>
          </w:rPr>
          <w:t>944.ΑΠΟΦΑΣΗ ΥΠΟΥΡΓΟΥ ΟΙΚΟΝΟΜΙΚΩΝ Αριθμ. ΥΠ.ΣΥΝΤ. 66 της 28.7/4.8.2022 «Διάθεση χρηματικού ποσού για την ενίσχυση δράσεων αντιμετώπισης των συνεπειών του κορωνοϊού COVID-19.» (Β'4147)</w:t>
        </w:r>
        <w:r w:rsidRPr="008C044B">
          <w:rPr>
            <w:rFonts w:asciiTheme="minorHAnsi" w:eastAsiaTheme="minorEastAsia" w:hAnsiTheme="minorHAnsi"/>
            <w:noProof/>
            <w:webHidden/>
            <w:sz w:val="22"/>
            <w:szCs w:val="22"/>
            <w:lang w:val="el-GR" w:eastAsia="el-GR"/>
          </w:rPr>
          <w:tab/>
        </w:r>
        <w:r w:rsidRPr="008C044B">
          <w:rPr>
            <w:rFonts w:asciiTheme="minorHAnsi" w:eastAsiaTheme="minorEastAsia" w:hAnsiTheme="minorHAnsi"/>
            <w:noProof/>
            <w:webHidden/>
            <w:sz w:val="22"/>
            <w:szCs w:val="22"/>
            <w:lang w:val="el-GR" w:eastAsia="el-GR"/>
          </w:rPr>
          <w:fldChar w:fldCharType="begin"/>
        </w:r>
        <w:r w:rsidRPr="008C044B">
          <w:rPr>
            <w:rFonts w:asciiTheme="minorHAnsi" w:eastAsiaTheme="minorEastAsia" w:hAnsiTheme="minorHAnsi"/>
            <w:noProof/>
            <w:webHidden/>
            <w:sz w:val="22"/>
            <w:szCs w:val="22"/>
            <w:lang w:val="el-GR" w:eastAsia="el-GR"/>
          </w:rPr>
          <w:instrText xml:space="preserve"> PAGEREF _Toc193272748 \h </w:instrText>
        </w:r>
        <w:r w:rsidRPr="008C044B">
          <w:rPr>
            <w:rFonts w:asciiTheme="minorHAnsi" w:eastAsiaTheme="minorEastAsia" w:hAnsiTheme="minorHAnsi"/>
            <w:noProof/>
            <w:webHidden/>
            <w:sz w:val="22"/>
            <w:szCs w:val="22"/>
            <w:lang w:val="el-GR" w:eastAsia="el-GR"/>
          </w:rPr>
        </w:r>
        <w:r w:rsidRPr="008C044B">
          <w:rPr>
            <w:rFonts w:asciiTheme="minorHAnsi" w:eastAsiaTheme="minorEastAsia" w:hAnsiTheme="minorHAnsi"/>
            <w:noProof/>
            <w:webHidden/>
            <w:sz w:val="22"/>
            <w:szCs w:val="22"/>
            <w:lang w:val="el-GR" w:eastAsia="el-GR"/>
          </w:rPr>
          <w:fldChar w:fldCharType="separate"/>
        </w:r>
        <w:r w:rsidRPr="008C044B">
          <w:rPr>
            <w:rFonts w:asciiTheme="minorHAnsi" w:eastAsiaTheme="minorEastAsia" w:hAnsiTheme="minorHAnsi"/>
            <w:noProof/>
            <w:webHidden/>
            <w:sz w:val="22"/>
            <w:szCs w:val="22"/>
            <w:lang w:val="el-GR" w:eastAsia="el-GR"/>
          </w:rPr>
          <w:t>16</w:t>
        </w:r>
        <w:r w:rsidRPr="008C044B">
          <w:rPr>
            <w:rFonts w:asciiTheme="minorHAnsi" w:eastAsiaTheme="minorEastAsia" w:hAnsiTheme="minorHAnsi"/>
            <w:noProof/>
            <w:webHidden/>
            <w:sz w:val="22"/>
            <w:szCs w:val="22"/>
            <w:lang w:val="el-GR" w:eastAsia="el-GR"/>
          </w:rPr>
          <w:fldChar w:fldCharType="end"/>
        </w:r>
      </w:hyperlink>
    </w:p>
    <w:p w14:paraId="7FF8F7CA"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49" w:history="1">
        <w:r w:rsidR="008C044B" w:rsidRPr="008C044B">
          <w:rPr>
            <w:rFonts w:asciiTheme="minorHAnsi" w:eastAsiaTheme="minorEastAsia" w:hAnsiTheme="minorHAnsi"/>
            <w:noProof/>
            <w:sz w:val="22"/>
            <w:szCs w:val="22"/>
            <w:lang w:val="el-GR" w:eastAsia="el-GR"/>
          </w:rPr>
          <w:t>1945.ΑΠΟΦΑΣΗ ΥΠΟΥΡΓΩΝ ΟΙ ΥΠΟΥΡΓΟΙ ΑΝΑΠΤΥΞΗΣ ΚΑΙ ΕΠΕΝΔΥΣΕΩΝ - ΕΞΩΤΕΡΙΚΩΝ - ΑΓΡΟΤΙΚΗΣ ΑΝΑΠΤΥΞΗΣ ΚΑΙ ΤΡΟΦΙΜΩΝ Αριθμ. 1360/228321 της 4/4.8.2022 «Τροποποίηση της υπ’ αρ. 491/62337/07.05.2019 κοινής απόφασης των Υπουργών Οικονομίας και Ανάπτυξης, Εξωτερικών και Αγροτικής Ανάπτυξης και Τροφίμων «Συμπληρωματικά μέτρα για την εφαρμογή του κανονισμού (ΕΕ) αριθμ. 1308/2013 του Ευρωπαϊκού Κοινοβουλίου και του Συμβουλίου (ΕΕ L 347 της 20-12- 2013, σ. 671), του κατ’ εξουσιοδότηση κανονισμού (ΕΕ) 2016/1149 της Επιτροπής (ΕΕ L 190 της 15-07-2016, σ. 1) και του εκτελεστικού κανονισμού (ΕΕ) 2016/1150 της Επιτροπής (ΕΕ L 190 της 15-07-2016, σ. 23), σχετικά με το ειδικό μέτρο στήριξης της προώθησης οίνων σε τρίτες χώρες για την προγραμματική περίοδο 2019-2023» (Β’ 1549).»</w:t>
        </w:r>
        <w:r w:rsidR="008C044B" w:rsidRPr="008C044B">
          <w:rPr>
            <w:rFonts w:asciiTheme="minorHAnsi" w:eastAsiaTheme="minorEastAsia" w:hAnsiTheme="minorHAnsi"/>
            <w:bCs/>
            <w:noProof/>
            <w:sz w:val="22"/>
            <w:szCs w:val="22"/>
            <w:lang w:val="el-GR" w:eastAsia="el-GR"/>
          </w:rPr>
          <w:t xml:space="preserve"> (Β'4167)</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_Toc193272749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17</w:t>
        </w:r>
        <w:r w:rsidR="008C044B" w:rsidRPr="008C044B">
          <w:rPr>
            <w:rFonts w:asciiTheme="minorHAnsi" w:eastAsiaTheme="minorEastAsia" w:hAnsiTheme="minorHAnsi"/>
            <w:noProof/>
            <w:webHidden/>
            <w:sz w:val="22"/>
            <w:szCs w:val="22"/>
            <w:lang w:val="el-GR" w:eastAsia="el-GR"/>
          </w:rPr>
          <w:fldChar w:fldCharType="end"/>
        </w:r>
      </w:hyperlink>
    </w:p>
    <w:p w14:paraId="0D470948"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50" w:history="1">
        <w:r w:rsidR="008C044B" w:rsidRPr="008C044B">
          <w:rPr>
            <w:rFonts w:asciiTheme="minorHAnsi" w:eastAsiaTheme="minorEastAsia" w:hAnsiTheme="minorHAnsi"/>
            <w:noProof/>
            <w:sz w:val="22"/>
            <w:szCs w:val="22"/>
            <w:lang w:val="el-GR" w:eastAsia="el-GR"/>
          </w:rPr>
          <w:t>1946. ΑΠΟΦΑΣΗ ΥΠΟΥΡΓΩΝ ΑΝΑΠΤΥΞΗΣ ΚΑΙ ΕΠΕΝΔΥΣΕΩΝ - ΕΞΩΤΕΡΙΚΩΝ - ΑΓΡΟΤΙΚΗΣ ΑΝΑΠΤΥΞΗΣ ΚΑΙ ΤΡΟΦΙΜΩΝ Αριθμ. 1361/228335 της 4/4.8.2022 «Τροποποίηση της υπ’ αρ. 1387/231285/17.10.2019 κοινής απόφασης των Υπουργών Ανάπτυξης και Επενδύσεων, Εξωτερικών και Αγροτικής Ανάπτυξης και Τροφίμων «Συμπληρωματικά μέτρα για την εφαρμογή του κανονισμού (ΕΕ) αριθμ. 1308/2013 του Ευρωπαϊκού Κοινοβουλίου και του Συμβουλίου (ΕΕ L 347 της 20-12-2013, σ. 671), του κατ’ εξουσιοδότηση κανονισμού (ΕΕ) 2016/1149 της Επιτροπής (ΕΕ L 190 της 15-07-2016, σ. 1) και του εκτελεστικού κανονισμού (ΕΕ) 2016/1150 της Επιτροπής (ΕΕ L 190 της 15-07-2016, σ. 23), σχετικά με το ειδικό μέτρο στήριξης της ενημέρωσης στα κράτη μέλη για την προγραμματική περίοδο 2019-2023» (Β’ 3838).»</w:t>
        </w:r>
        <w:r w:rsidR="008C044B" w:rsidRPr="008C044B">
          <w:rPr>
            <w:rFonts w:asciiTheme="minorHAnsi" w:eastAsiaTheme="minorEastAsia" w:hAnsiTheme="minorHAnsi"/>
            <w:bCs/>
            <w:noProof/>
            <w:sz w:val="22"/>
            <w:szCs w:val="22"/>
            <w:lang w:val="el-GR" w:eastAsia="el-GR"/>
          </w:rPr>
          <w:t xml:space="preserve"> (Β'4167)</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_Toc193272750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19</w:t>
        </w:r>
        <w:r w:rsidR="008C044B" w:rsidRPr="008C044B">
          <w:rPr>
            <w:rFonts w:asciiTheme="minorHAnsi" w:eastAsiaTheme="minorEastAsia" w:hAnsiTheme="minorHAnsi"/>
            <w:noProof/>
            <w:webHidden/>
            <w:sz w:val="22"/>
            <w:szCs w:val="22"/>
            <w:lang w:val="el-GR" w:eastAsia="el-GR"/>
          </w:rPr>
          <w:fldChar w:fldCharType="end"/>
        </w:r>
      </w:hyperlink>
    </w:p>
    <w:p w14:paraId="793BBD3C"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51" w:history="1">
        <w:r w:rsidR="008C044B" w:rsidRPr="008C044B">
          <w:rPr>
            <w:rFonts w:asciiTheme="minorHAnsi" w:eastAsiaTheme="minorEastAsia" w:hAnsiTheme="minorHAnsi"/>
            <w:noProof/>
            <w:sz w:val="22"/>
            <w:szCs w:val="22"/>
            <w:lang w:val="el-GR" w:eastAsia="el-GR"/>
          </w:rPr>
          <w:t>1947. ΑΠΟΦΑΣΗ ΥΦΥΠΟΥΡΓΟΥ ΠΟΛΙΤΙΣΜΟΥ ΚΑΙ ΑΘΛΗΤΙΣΜΟΥ Αριθμ. 379764 της 4/11.8.2022 «Τροποποίηση της υπό στοιχεία ΥΠΠΟΑ/60330/ 18.2.2022 απόφασης του Υφυπουργού Πολιτισμού και Αθλητισμού «Καθορισμός για το έτος 2022 των ειδικότερων στοιχείων και των λεπτομερειών: α)  για την αίτηση εγγραφής αθλητικού σωματείου με ειδική αθλητική αναγνώριση στο «Ηλεκτρονικό Μητρώο Ερασιτεχνικών Αθλητικών Σωματείων» του άρθρου 142 του ν. 4714/2020 (Α΄ 148), β) για την επικαιροποίηση των στοιχείων των ήδη εγγεγραμμένων στο ηλεκτρονικό μητρώο αθλητικών σωματείων, καθώς και γ) για τον έλεγχο της αίτησης εγγραφής ή/και επικαιροποίησης» (Β΄ 746).» (</w:t>
        </w:r>
        <w:r w:rsidR="008C044B" w:rsidRPr="008C044B">
          <w:rPr>
            <w:rFonts w:asciiTheme="minorHAnsi" w:eastAsiaTheme="minorEastAsia" w:hAnsiTheme="minorHAnsi"/>
            <w:bCs/>
            <w:noProof/>
            <w:sz w:val="22"/>
            <w:szCs w:val="22"/>
            <w:lang w:val="el-GR" w:eastAsia="el-GR"/>
          </w:rPr>
          <w:t>Β'4295</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_Toc193272751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20</w:t>
        </w:r>
        <w:r w:rsidR="008C044B" w:rsidRPr="008C044B">
          <w:rPr>
            <w:rFonts w:asciiTheme="minorHAnsi" w:eastAsiaTheme="minorEastAsia" w:hAnsiTheme="minorHAnsi"/>
            <w:noProof/>
            <w:webHidden/>
            <w:sz w:val="22"/>
            <w:szCs w:val="22"/>
            <w:lang w:val="el-GR" w:eastAsia="el-GR"/>
          </w:rPr>
          <w:fldChar w:fldCharType="end"/>
        </w:r>
      </w:hyperlink>
    </w:p>
    <w:p w14:paraId="03D79BD7"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52" w:history="1">
        <w:r w:rsidR="008C044B" w:rsidRPr="008C044B">
          <w:rPr>
            <w:rFonts w:asciiTheme="minorHAnsi" w:eastAsiaTheme="minorEastAsia" w:hAnsiTheme="minorHAnsi"/>
            <w:noProof/>
            <w:sz w:val="22"/>
            <w:szCs w:val="22"/>
            <w:lang w:val="el-GR" w:eastAsia="el-GR"/>
          </w:rPr>
          <w:t xml:space="preserve">1948. ΑΠΟΦΑΣΗ ΥΠΟΥΡΓΩΝ ΟΙΚΟΝΟΜΙΚΩΝ - ΑΝΑΠΤΥΞΗΣ ΚΑΙ ΕΠΕΝΔΥΣΕΩΝ Αριθμ. 115671 ΕΞ 2022 της 11/15.8.2022 «Τροποποίηση της υπό στοιχεία 107602ΕΞ2022/ 27.07.2022 κοινής απόφασης των Υπουργών Οικονομικών και Ανάπτυξης και Επενδύσεων «Εκδήλωση ενδιαφέροντος για τη χορήγηση ενίσχυσης με τη μορφή επιχορήγησης σε επιχειρήσεις επεξεργασίας ελαιοκάρπου που επλήγησαν </w:t>
        </w:r>
        <w:r w:rsidR="008C044B" w:rsidRPr="008C044B">
          <w:rPr>
            <w:rFonts w:asciiTheme="minorHAnsi" w:eastAsiaTheme="minorEastAsia" w:hAnsiTheme="minorHAnsi"/>
            <w:noProof/>
            <w:sz w:val="22"/>
            <w:szCs w:val="22"/>
            <w:lang w:val="el-GR" w:eastAsia="el-GR"/>
          </w:rPr>
          <w:lastRenderedPageBreak/>
          <w:t>οικονομικά λόγω της εμφάνισης και διάδοσης της νόσου του κορωνοϊού COVID-19 κατά το έτος 2021 και υπέστησαν μεγάλες οικονομικές απώλειες που επιτάθηκαν από τις πυρκαγιές που έπληξαν περιοχές τις χώρας το καλοκαίρι του 2021» (Β’ 3986).» (</w:t>
        </w:r>
        <w:r w:rsidR="008C044B" w:rsidRPr="008C044B">
          <w:rPr>
            <w:rFonts w:asciiTheme="minorHAnsi" w:eastAsiaTheme="minorEastAsia" w:hAnsiTheme="minorHAnsi"/>
            <w:bCs/>
            <w:noProof/>
            <w:sz w:val="22"/>
            <w:szCs w:val="22"/>
            <w:lang w:val="el-GR" w:eastAsia="el-GR"/>
          </w:rPr>
          <w:t>Β'4328</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_Toc193272752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22</w:t>
        </w:r>
        <w:r w:rsidR="008C044B" w:rsidRPr="008C044B">
          <w:rPr>
            <w:rFonts w:asciiTheme="minorHAnsi" w:eastAsiaTheme="minorEastAsia" w:hAnsiTheme="minorHAnsi"/>
            <w:noProof/>
            <w:webHidden/>
            <w:sz w:val="22"/>
            <w:szCs w:val="22"/>
            <w:lang w:val="el-GR" w:eastAsia="el-GR"/>
          </w:rPr>
          <w:fldChar w:fldCharType="end"/>
        </w:r>
      </w:hyperlink>
    </w:p>
    <w:p w14:paraId="01823018"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53" w:history="1">
        <w:r w:rsidR="008C044B" w:rsidRPr="008C044B">
          <w:rPr>
            <w:rFonts w:asciiTheme="minorHAnsi" w:eastAsiaTheme="minorEastAsia" w:hAnsiTheme="minorHAnsi"/>
            <w:noProof/>
            <w:sz w:val="22"/>
            <w:szCs w:val="22"/>
            <w:lang w:val="el-GR" w:eastAsia="el-GR"/>
          </w:rPr>
          <w:t>1949. ΑΠΟΦΑΣΗ ΥΠΟΥΡΓΩΝ ΟΙΚΟΝΟΜΙΚΩΝ – ΥΓΕΙΑΣ Αριθμ. ΕΑΛΕ/Γ.Π. οικ. 46075 της 4/16.8.2022 «Διαδικασία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παρόχους υπηρεσιών υγείας, δυνάμει της παρ. 2 του άρθρου 86 του ν. 4745/2020 (Α’ 214).» (</w:t>
        </w:r>
        <w:r w:rsidR="008C044B" w:rsidRPr="008C044B">
          <w:rPr>
            <w:rFonts w:asciiTheme="minorHAnsi" w:eastAsiaTheme="minorEastAsia" w:hAnsiTheme="minorHAnsi"/>
            <w:bCs/>
            <w:noProof/>
            <w:sz w:val="22"/>
            <w:szCs w:val="22"/>
            <w:lang w:val="el-GR" w:eastAsia="el-GR"/>
          </w:rPr>
          <w:t>Β'4336</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_Toc193272753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23</w:t>
        </w:r>
        <w:r w:rsidR="008C044B" w:rsidRPr="008C044B">
          <w:rPr>
            <w:rFonts w:asciiTheme="minorHAnsi" w:eastAsiaTheme="minorEastAsia" w:hAnsiTheme="minorHAnsi"/>
            <w:noProof/>
            <w:webHidden/>
            <w:sz w:val="22"/>
            <w:szCs w:val="22"/>
            <w:lang w:val="el-GR" w:eastAsia="el-GR"/>
          </w:rPr>
          <w:fldChar w:fldCharType="end"/>
        </w:r>
      </w:hyperlink>
    </w:p>
    <w:p w14:paraId="7A7BC9E7"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54" w:history="1">
        <w:r w:rsidR="008C044B" w:rsidRPr="008C044B">
          <w:rPr>
            <w:rFonts w:asciiTheme="minorHAnsi" w:eastAsiaTheme="minorEastAsia" w:hAnsiTheme="minorHAnsi"/>
            <w:noProof/>
            <w:sz w:val="22"/>
            <w:szCs w:val="22"/>
            <w:lang w:val="el-GR" w:eastAsia="el-GR"/>
          </w:rPr>
          <w:t>1950. ΑΠΟΦΑΣΗ ΥΠΟΥΡΓΩΝ ΟΙΚΟΝΟΜΙΚΩΝ - ΑΝΑΠΤΥΞΗΣ ΚΑΙ ΕΠΕΝΔΥΣΕΩΝ Αριθμ. 118478 ΕΞ 2022 της 19/22.8.2022 «Τροποποίηση της υπό στοιχεία 107602ΕΞ2022/ 27.07.2022 κοινής απόφασης των Υπουργών Οικονομικών και Ανάπτυξης και Επενδύσεων περί εκδήλωσης ενδιαφέροντος για τη χορήγηση ενίσχυσης με τη μορφή επιχορήγησης σε επιχειρήσεις επεξεργασίας ελαιοκάρπου που επλήγησαν οικονομικά λόγω της εμφάνισης και διάδοσης της νόσου του κορωνοϊού COVID-19 κατά το έτος 2021, και υπέστησαν μεγάλες οικονομικές απώλειες που επιτάθηκαν από τις πυρκαγιές που έπληξαν περιοχές της χώρας το καλοκαίρι του 2021 (Β’ 3986) .» (</w:t>
        </w:r>
        <w:r w:rsidR="008C044B" w:rsidRPr="008C044B">
          <w:rPr>
            <w:rFonts w:asciiTheme="minorHAnsi" w:eastAsiaTheme="minorEastAsia" w:hAnsiTheme="minorHAnsi"/>
            <w:bCs/>
            <w:noProof/>
            <w:sz w:val="22"/>
            <w:szCs w:val="22"/>
            <w:lang w:val="el-GR" w:eastAsia="el-GR"/>
          </w:rPr>
          <w:t>Β'4454</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_Toc193272754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29</w:t>
        </w:r>
        <w:r w:rsidR="008C044B" w:rsidRPr="008C044B">
          <w:rPr>
            <w:rFonts w:asciiTheme="minorHAnsi" w:eastAsiaTheme="minorEastAsia" w:hAnsiTheme="minorHAnsi"/>
            <w:noProof/>
            <w:webHidden/>
            <w:sz w:val="22"/>
            <w:szCs w:val="22"/>
            <w:lang w:val="el-GR" w:eastAsia="el-GR"/>
          </w:rPr>
          <w:fldChar w:fldCharType="end"/>
        </w:r>
      </w:hyperlink>
    </w:p>
    <w:p w14:paraId="79FDA42B"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55" w:history="1">
        <w:r w:rsidR="008C044B" w:rsidRPr="008C044B">
          <w:rPr>
            <w:rFonts w:asciiTheme="minorHAnsi" w:eastAsiaTheme="minorEastAsia" w:hAnsiTheme="minorHAnsi"/>
            <w:noProof/>
            <w:sz w:val="22"/>
            <w:szCs w:val="22"/>
            <w:lang w:val="el-GR" w:eastAsia="el-GR"/>
          </w:rPr>
          <w:t>1951.ΑΠΟΦΑΣΗ ΥΠΟΥΡΓΩΝ ΟΙΚΟΝΟΜΙΚΩΝ – ΥΓΕΙΑΣ Αριθμ. Β1.α/οικ. 49125 της 29/31.8.2022 «Έκτακτη οικονομική ενίσχυση του Προϋπολογισμού εξόδων του Υπουργείου Υγείας για την κάλυψη της δαπάνης που αφορά στην εκτέλεση της ευρωπαϊκής σύμβασης ΝΟ. SANTE/2020/C3/048 για την προμήθεια ρεμντεσιβίρης στο πλαίσιο των μέτρων αποφυγής και περιορισμού της διάδοσης του κορωνοϊο» (</w:t>
        </w:r>
        <w:r w:rsidR="008C044B" w:rsidRPr="008C044B">
          <w:rPr>
            <w:rFonts w:asciiTheme="minorHAnsi" w:eastAsiaTheme="minorEastAsia" w:hAnsiTheme="minorHAnsi"/>
            <w:bCs/>
            <w:noProof/>
            <w:sz w:val="22"/>
            <w:szCs w:val="22"/>
            <w:lang w:val="el-GR" w:eastAsia="el-GR"/>
          </w:rPr>
          <w:t>Β'4602</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_Toc193272755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30</w:t>
        </w:r>
        <w:r w:rsidR="008C044B" w:rsidRPr="008C044B">
          <w:rPr>
            <w:rFonts w:asciiTheme="minorHAnsi" w:eastAsiaTheme="minorEastAsia" w:hAnsiTheme="minorHAnsi"/>
            <w:noProof/>
            <w:webHidden/>
            <w:sz w:val="22"/>
            <w:szCs w:val="22"/>
            <w:lang w:val="el-GR" w:eastAsia="el-GR"/>
          </w:rPr>
          <w:fldChar w:fldCharType="end"/>
        </w:r>
      </w:hyperlink>
    </w:p>
    <w:p w14:paraId="128FF7BD"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56" w:history="1">
        <w:r w:rsidR="008C044B" w:rsidRPr="008C044B">
          <w:rPr>
            <w:rFonts w:asciiTheme="minorHAnsi" w:eastAsiaTheme="minorEastAsia" w:hAnsiTheme="minorHAnsi"/>
            <w:noProof/>
            <w:sz w:val="22"/>
            <w:szCs w:val="22"/>
            <w:lang w:val="el-GR" w:eastAsia="el-GR"/>
          </w:rPr>
          <w:t>1952. ΑΠΟΦΑΣΗ ΥΠΟΥΡΓΩΝ ΟΙΚΟΝΟΜΙΚΩΝ - ΑΝΑΠΤΥΞΗΣ ΚΑΙ ΕΠΕΝΔΥΣΕΩΝ Αριθ. ΓΔΟΥ 70 της 29/31.8.2022 «Τροποποίηση των υπό στοιχεία ΓΔΟΥ 94/2020 (Β’ 1645), ΓΔΟΥ 148/2020 (Β’ 2729), ΓΔΟΥ 233/ 2020 (Β’  4471), ΓΔΟΥ  281/2020 (Β’  5047), ΓΔΟΥ 19/2021 (Β’ 236), ΓΔΟΥ 232/2021 (Β’ 804), ΓΔΟΥ 420/2021 (Β’ 1689) κοινών αποφάσεων των Υπουργών Οικονομικών και Ανάπτυξης και Επενδύσεων σχετικά με τη διαδικασία και τις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κορονοϊοί COVID-19.» (</w:t>
        </w:r>
        <w:r w:rsidR="008C044B" w:rsidRPr="008C044B">
          <w:rPr>
            <w:rFonts w:asciiTheme="minorHAnsi" w:eastAsiaTheme="minorEastAsia" w:hAnsiTheme="minorHAnsi"/>
            <w:bCs/>
            <w:noProof/>
            <w:sz w:val="22"/>
            <w:szCs w:val="22"/>
            <w:lang w:val="el-GR" w:eastAsia="el-GR"/>
          </w:rPr>
          <w:t>Β'4603</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_Toc193272756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31</w:t>
        </w:r>
        <w:r w:rsidR="008C044B" w:rsidRPr="008C044B">
          <w:rPr>
            <w:rFonts w:asciiTheme="minorHAnsi" w:eastAsiaTheme="minorEastAsia" w:hAnsiTheme="minorHAnsi"/>
            <w:noProof/>
            <w:webHidden/>
            <w:sz w:val="22"/>
            <w:szCs w:val="22"/>
            <w:lang w:val="el-GR" w:eastAsia="el-GR"/>
          </w:rPr>
          <w:fldChar w:fldCharType="end"/>
        </w:r>
      </w:hyperlink>
    </w:p>
    <w:p w14:paraId="381FD9B7"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57" w:history="1">
        <w:r w:rsidR="008C044B" w:rsidRPr="008C044B">
          <w:rPr>
            <w:rFonts w:asciiTheme="minorHAnsi" w:eastAsiaTheme="minorEastAsia" w:hAnsiTheme="minorHAnsi"/>
            <w:noProof/>
            <w:sz w:val="22"/>
            <w:szCs w:val="22"/>
            <w:lang w:val="el-GR" w:eastAsia="el-GR"/>
          </w:rPr>
          <w:t>1953. ΑΠΟΦΑΣΗ ΥΠΟΥΡΓΩΝ ΑΝΑΠΤΥΞΗΣ ΚΑΙ ΕΠΕΝΔΥΣΕΩΝ - ΠΑΙΔΕΙΑΣ ΚΑΙ ΘΡΗΣΚΕΥΜΑΤΩΝ - ΕΡΓΑΣΙΑΣ ΚΑΙ ΚΟΙΝΩΝΙΚΩΝ ΥΠΟΘΕΣΕΩΝ - ΥΓΕΙΑΣ - ΕΣΩΤΕΡΙΚΩΝ – ΕΠΙΚΡΑΤΕΙΑΣ Αριθμ. Δ1α/Γ.Π.οικ.50908 της 7/7.9.2022 «Λειτουργία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Μεταλυκειακού έτους - τάξης Μαθητείας ΕΠΑ.Λ., Κέντρων Διά Βίου Μάθησης, δομών Ε.Ε.Κ. και Δ.Β.Μ. της Σιβιτανιδείου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2022-2023 και μέτρα για την αποφυγή διάδοσης του κορωνοϊού COVID-19 κατά τη λειτουργία τους.» (Β΄ 4695)</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_Toc193272757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34</w:t>
        </w:r>
        <w:r w:rsidR="008C044B" w:rsidRPr="008C044B">
          <w:rPr>
            <w:rFonts w:asciiTheme="minorHAnsi" w:eastAsiaTheme="minorEastAsia" w:hAnsiTheme="minorHAnsi"/>
            <w:noProof/>
            <w:webHidden/>
            <w:sz w:val="22"/>
            <w:szCs w:val="22"/>
            <w:lang w:val="el-GR" w:eastAsia="el-GR"/>
          </w:rPr>
          <w:fldChar w:fldCharType="end"/>
        </w:r>
      </w:hyperlink>
    </w:p>
    <w:p w14:paraId="38F002F8"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58" w:history="1">
        <w:r w:rsidR="008C044B" w:rsidRPr="008C044B">
          <w:rPr>
            <w:rFonts w:asciiTheme="minorHAnsi" w:eastAsiaTheme="minorEastAsia" w:hAnsiTheme="minorHAnsi"/>
            <w:noProof/>
            <w:sz w:val="22"/>
            <w:szCs w:val="22"/>
            <w:lang w:val="el-GR" w:eastAsia="el-GR"/>
          </w:rPr>
          <w:t xml:space="preserve">1954. 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Ο ΥΦΥΠΟΥΡΓΟΣ ΣΤΟΝ ΠΡΩΘΥΠΟΥΡΓΟ Αριθμ. Δ1α/ΓΠ.οικ. 51236 της 8/9.9.2022 «Έκτακτα </w:t>
        </w:r>
        <w:r w:rsidR="008C044B" w:rsidRPr="008C044B">
          <w:rPr>
            <w:rFonts w:asciiTheme="minorHAnsi" w:eastAsiaTheme="minorEastAsia" w:hAnsiTheme="minorHAnsi"/>
            <w:noProof/>
            <w:sz w:val="22"/>
            <w:szCs w:val="22"/>
            <w:lang w:val="el-GR" w:eastAsia="el-GR"/>
          </w:rPr>
          <w:lastRenderedPageBreak/>
          <w:t>μέτρα προστασίας της δημόσιας υγείας από τον κίνδυνο περαιτέρω διασποράς του κορωνοϊού COVID-19 στο σύνολο της Επικράτειας από την Παρασκευή, 9 Σεπτεμβρίου 2022 και ώρα 06:00 έως και τη Δευτέρα, 26 Σεπτεμβρίου 2022 και ώρα 06:00.» (</w:t>
        </w:r>
        <w:r w:rsidR="008C044B" w:rsidRPr="008C044B">
          <w:rPr>
            <w:rFonts w:asciiTheme="minorHAnsi" w:eastAsiaTheme="minorEastAsia" w:hAnsiTheme="minorHAnsi"/>
            <w:bCs/>
            <w:noProof/>
            <w:sz w:val="22"/>
            <w:szCs w:val="22"/>
            <w:lang w:val="el-GR" w:eastAsia="el-GR"/>
          </w:rPr>
          <w:t>Β' 4756</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_Toc193272758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34</w:t>
        </w:r>
        <w:r w:rsidR="008C044B" w:rsidRPr="008C044B">
          <w:rPr>
            <w:rFonts w:asciiTheme="minorHAnsi" w:eastAsiaTheme="minorEastAsia" w:hAnsiTheme="minorHAnsi"/>
            <w:noProof/>
            <w:webHidden/>
            <w:sz w:val="22"/>
            <w:szCs w:val="22"/>
            <w:lang w:val="el-GR" w:eastAsia="el-GR"/>
          </w:rPr>
          <w:fldChar w:fldCharType="end"/>
        </w:r>
      </w:hyperlink>
    </w:p>
    <w:p w14:paraId="6AAEB47D"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59" w:history="1">
        <w:r w:rsidR="008C044B" w:rsidRPr="008C044B">
          <w:rPr>
            <w:rFonts w:asciiTheme="minorHAnsi" w:eastAsiaTheme="minorEastAsia" w:hAnsiTheme="minorHAnsi"/>
            <w:noProof/>
            <w:sz w:val="22"/>
            <w:szCs w:val="22"/>
            <w:lang w:val="el-GR" w:eastAsia="el-GR"/>
          </w:rPr>
          <w:t>1955. ΑΠΟΦΑΣΗ ΥΠΟΥΡΓΟΥ ΟΙΚΟΝΟΜΙΚΩΝ Αριθμ. 127220 ΕΞ 2022 της 8/12.9.2022 «Διάθεση χρηματικού ποσού για την ενίσχυση δράσεων αντιμετώπισης των συνεπειών του κορωνοϊού COVID-19.» (</w:t>
        </w:r>
        <w:r w:rsidR="008C044B" w:rsidRPr="008C044B">
          <w:rPr>
            <w:rFonts w:asciiTheme="minorHAnsi" w:eastAsiaTheme="minorEastAsia" w:hAnsiTheme="minorHAnsi"/>
            <w:bCs/>
            <w:noProof/>
            <w:sz w:val="22"/>
            <w:szCs w:val="22"/>
            <w:lang w:val="el-GR" w:eastAsia="el-GR"/>
          </w:rPr>
          <w:t>Β'4772</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_Toc193272759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37</w:t>
        </w:r>
        <w:r w:rsidR="008C044B" w:rsidRPr="008C044B">
          <w:rPr>
            <w:rFonts w:asciiTheme="minorHAnsi" w:eastAsiaTheme="minorEastAsia" w:hAnsiTheme="minorHAnsi"/>
            <w:noProof/>
            <w:webHidden/>
            <w:sz w:val="22"/>
            <w:szCs w:val="22"/>
            <w:lang w:val="el-GR" w:eastAsia="el-GR"/>
          </w:rPr>
          <w:fldChar w:fldCharType="end"/>
        </w:r>
      </w:hyperlink>
    </w:p>
    <w:p w14:paraId="4B4F1BCA"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60" w:history="1">
        <w:r w:rsidR="008C044B" w:rsidRPr="008C044B">
          <w:rPr>
            <w:rFonts w:asciiTheme="minorHAnsi" w:eastAsiaTheme="minorEastAsia" w:hAnsiTheme="minorHAnsi"/>
            <w:noProof/>
            <w:sz w:val="22"/>
            <w:szCs w:val="22"/>
            <w:lang w:val="el-GR" w:eastAsia="el-GR"/>
          </w:rPr>
          <w:t>1956. ΑΠΟΦΑΣΗ ΑΝΑΠΛΗΡΩΤΩΝ ΥΠΟΥΡΓΩΝ ΟΙΚΟΝΟΜΙΚΩΝ – ΥΓΕΙΑΣ Αριθμ. Γ4α/Γ.Π. 48607 της 13/21.9.2022 «Ορισμός του ποσοστού των πρόσθετων εφημεριών της παρ. 6 του άρθρου 34 του ν. 4351/2015 (Α΄ 164)» (</w:t>
        </w:r>
        <w:r w:rsidR="008C044B" w:rsidRPr="008C044B">
          <w:rPr>
            <w:rFonts w:asciiTheme="minorHAnsi" w:eastAsiaTheme="minorEastAsia" w:hAnsiTheme="minorHAnsi"/>
            <w:bCs/>
            <w:noProof/>
            <w:sz w:val="22"/>
            <w:szCs w:val="22"/>
            <w:lang w:val="el-GR" w:eastAsia="el-GR"/>
          </w:rPr>
          <w:t>Β'4924</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_Toc193272760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37</w:t>
        </w:r>
        <w:r w:rsidR="008C044B" w:rsidRPr="008C044B">
          <w:rPr>
            <w:rFonts w:asciiTheme="minorHAnsi" w:eastAsiaTheme="minorEastAsia" w:hAnsiTheme="minorHAnsi"/>
            <w:noProof/>
            <w:webHidden/>
            <w:sz w:val="22"/>
            <w:szCs w:val="22"/>
            <w:lang w:val="el-GR" w:eastAsia="el-GR"/>
          </w:rPr>
          <w:fldChar w:fldCharType="end"/>
        </w:r>
      </w:hyperlink>
    </w:p>
    <w:p w14:paraId="34EA024E"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61" w:history="1">
        <w:r w:rsidR="008C044B" w:rsidRPr="008C044B">
          <w:rPr>
            <w:rFonts w:asciiTheme="minorHAnsi" w:eastAsiaTheme="minorEastAsia" w:hAnsiTheme="minorHAnsi"/>
            <w:noProof/>
            <w:sz w:val="22"/>
            <w:szCs w:val="22"/>
            <w:lang w:val="el-GR" w:eastAsia="el-GR"/>
          </w:rPr>
          <w:t>1957. ΑΠΟΦΑΣΗ ΥΠΟΥΡΓΩΝ ΟΙΚΟΝΟΜΙΚΩΝ - ΑΝΑΠΤΥΞΗΣ ΚΑΙ ΕΠΕΝΔΥΣΕΩΝ-ΕΘΝΙΚΗΣ ΑΜΥΝΑΣ - ΠΑΙΔΕΙΑΣ ΚΑΙ ΘΡΗΣΚΕΥΜΑΤΩΝ - ΕΡΓΑΣΙΑΣ ΚΑΙ ΚΟΙΝΩΝΙΚΩΝ ΥΠΟΘΕΣΕΩΝ – ΥΓΕΙΑΣ-ΠΡΟΣΤΑΣΙΑΣ ΤΟΥ ΠΟΛΙΤΗ - ΠΟΛΙΤΙΣΜΟΥ ΚΑΙ ΑΘΛΗΤΙΣΜΟΥ - ΔΙΚΑΙΟΣΥΝΗΣ – ΕΣΩΤΕΡΙΚΩΝ-ΜΕΤΑΝΑΣΤΕΥΣΗΣ ΚΑΙ ΑΣΥΛΟΥ - ΨΗΦΙΑΚΗΣ ΔΙΑΚΥΒΕΡΝΗΣΗΣ - ΥΠΟΔΟΜΩΝ ΚΑΙ ΜΕΤΑΦΟΡΩΝ - ΝΑΥΤΙΛΙΑΣ ΚΑΙ ΝΗΣΙΩΤΙΚΗΣ ΠΟΛΙΤΙΚΗΣ - ΕΠΙΚΡΑΤΕΙΑΣ - Ο ΥΦΥΠΟΥΡΓΟΣ ΣΤΟΝ ΠΡΩΘΥΠΟΥΡΓΟ Αριθμ. Δ1α/ΓΠ.οικ. 53937 της 23/23.9.2022 «Παράταση ισχύος της υπό στοιχεία Δ1α/ ΓΠ.οικ.51236/8.9.2022 κοινής υπουργικής απόφασης περί έκτακτων μέτρων προστασίας της δημόσιας υγείας από τον κίνδυνο περαιτέρω διασποράς του κορωνοϊού COVID-19 στο σύνολο της Επικράτειας έως και τη Δευτέρα, 3 Οκτωβρίου 2022 και ώρα 06:00.» (</w:t>
        </w:r>
        <w:r w:rsidR="008C044B" w:rsidRPr="008C044B">
          <w:rPr>
            <w:rFonts w:asciiTheme="minorHAnsi" w:eastAsiaTheme="minorEastAsia" w:hAnsiTheme="minorHAnsi"/>
            <w:bCs/>
            <w:noProof/>
            <w:sz w:val="22"/>
            <w:szCs w:val="22"/>
            <w:lang w:val="el-GR" w:eastAsia="el-GR"/>
          </w:rPr>
          <w:t>Β'4977</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_Toc193272761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38</w:t>
        </w:r>
        <w:r w:rsidR="008C044B" w:rsidRPr="008C044B">
          <w:rPr>
            <w:rFonts w:asciiTheme="minorHAnsi" w:eastAsiaTheme="minorEastAsia" w:hAnsiTheme="minorHAnsi"/>
            <w:noProof/>
            <w:webHidden/>
            <w:sz w:val="22"/>
            <w:szCs w:val="22"/>
            <w:lang w:val="el-GR" w:eastAsia="el-GR"/>
          </w:rPr>
          <w:fldChar w:fldCharType="end"/>
        </w:r>
      </w:hyperlink>
    </w:p>
    <w:p w14:paraId="10672FB9"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62" w:history="1">
        <w:r w:rsidR="008C044B" w:rsidRPr="008C044B">
          <w:rPr>
            <w:rFonts w:asciiTheme="minorHAnsi" w:eastAsiaTheme="minorEastAsia" w:hAnsiTheme="minorHAnsi"/>
            <w:noProof/>
            <w:sz w:val="22"/>
            <w:szCs w:val="22"/>
            <w:lang w:val="el-GR" w:eastAsia="el-GR"/>
          </w:rPr>
          <w:t>1958. ΑΠΟΦΑΣΗ ΥΦΥΠΟΥΡΓΟΥ ΠΑΙΔΕΙΑΣ ΚΑΙ ΘΡΗΣΚΕΥΜΑΤΩΝ Αριθμ. 116353/ΓΔ4 της 23/27.9.2022 «Ειδικότερα καθήκοντα και αρμοδιότητες των κλάδων ΠΕ23 Ψυχολόγων και ΠΕ30 Κοινωνικών Λειτουργών για το σχολικό έτος 2022-2023 στο πλαίσιο της πράξης «Υποστήριξη σχολικών Μονάδων Πρωτοβάθμιας και Δευτεροβάθμιας Γενικής Εκπαίδευσης από Ψυχολόγους και Κοινωνικούς Λειτουργούς» για την αντιμετώπιση των συνεπειών του COVID-19.» (</w:t>
        </w:r>
        <w:r w:rsidR="008C044B" w:rsidRPr="008C044B">
          <w:rPr>
            <w:rFonts w:asciiTheme="minorHAnsi" w:eastAsiaTheme="minorEastAsia" w:hAnsiTheme="minorHAnsi"/>
            <w:bCs/>
            <w:noProof/>
            <w:sz w:val="22"/>
            <w:szCs w:val="22"/>
            <w:lang w:val="el-GR" w:eastAsia="el-GR"/>
          </w:rPr>
          <w:t>Β'5034</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_Toc193272762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39</w:t>
        </w:r>
        <w:r w:rsidR="008C044B" w:rsidRPr="008C044B">
          <w:rPr>
            <w:rFonts w:asciiTheme="minorHAnsi" w:eastAsiaTheme="minorEastAsia" w:hAnsiTheme="minorHAnsi"/>
            <w:noProof/>
            <w:webHidden/>
            <w:sz w:val="22"/>
            <w:szCs w:val="22"/>
            <w:lang w:val="el-GR" w:eastAsia="el-GR"/>
          </w:rPr>
          <w:fldChar w:fldCharType="end"/>
        </w:r>
      </w:hyperlink>
    </w:p>
    <w:p w14:paraId="619E8753"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63" w:history="1">
        <w:r w:rsidR="008C044B" w:rsidRPr="008C044B">
          <w:rPr>
            <w:rFonts w:asciiTheme="minorHAnsi" w:eastAsiaTheme="minorEastAsia" w:hAnsiTheme="minorHAnsi"/>
            <w:noProof/>
            <w:sz w:val="22"/>
            <w:szCs w:val="22"/>
            <w:lang w:val="el-GR" w:eastAsia="el-GR"/>
          </w:rPr>
          <w:t>1959. NOMOΣ ΥΠ’ ΑΡΙΘΜ. 4975 της 30/30.9.2022 «Σύσταση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κορωνοϊού COVID-19 και την προστασία της δημόσιας υγείας και λοιπές διατάξεις» (</w:t>
        </w:r>
        <w:r w:rsidR="008C044B" w:rsidRPr="008C044B">
          <w:rPr>
            <w:rFonts w:asciiTheme="minorHAnsi" w:eastAsiaTheme="minorEastAsia" w:hAnsiTheme="minorHAnsi"/>
            <w:bCs/>
            <w:noProof/>
            <w:sz w:val="22"/>
            <w:szCs w:val="22"/>
            <w:lang w:val="el-GR" w:eastAsia="el-GR"/>
          </w:rPr>
          <w:t>Α'187</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_Toc193272763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42</w:t>
        </w:r>
        <w:r w:rsidR="008C044B" w:rsidRPr="008C044B">
          <w:rPr>
            <w:rFonts w:asciiTheme="minorHAnsi" w:eastAsiaTheme="minorEastAsia" w:hAnsiTheme="minorHAnsi"/>
            <w:noProof/>
            <w:webHidden/>
            <w:sz w:val="22"/>
            <w:szCs w:val="22"/>
            <w:lang w:val="el-GR" w:eastAsia="el-GR"/>
          </w:rPr>
          <w:fldChar w:fldCharType="end"/>
        </w:r>
      </w:hyperlink>
    </w:p>
    <w:p w14:paraId="19BA610F"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64" w:history="1">
        <w:r w:rsidR="008C044B" w:rsidRPr="008C044B">
          <w:rPr>
            <w:rFonts w:asciiTheme="minorHAnsi" w:eastAsiaTheme="minorEastAsia" w:hAnsiTheme="minorHAnsi"/>
            <w:noProof/>
            <w:sz w:val="22"/>
            <w:szCs w:val="22"/>
            <w:lang w:val="el-GR" w:eastAsia="el-GR"/>
          </w:rPr>
          <w:t>1960.ΑΠΟΦΑΣΗ ΥΠΟΥΡΓΩΝ ΟΙΚΟΝΟΜΙΚΩΝ - ΑΝΑΠΤΥΞΗΣ ΚΑΙ ΕΠΕΝΔΥΣΕΩΝ-ΕΘΝΙΚΗΣ ΑΜΥΝΑΣ - ΠΑΙΔΕΙΑΣ ΚΑΙ ΘΡΗΣΚΕΥΜΑΤΩΝ - ΕΡΓΑΣΙΑΣ ΚΑΙ ΚΟΙΝΩΝΙΚΩΝ ΥΠΟΘΕΣΕΩΝ – ΥΓΕΙΑΣ-ΠΡΟΣΤΑΣΙΑΣ ΤΟΥ ΠΟΛΙΤΗ - ΠΟΛΙΤΙΣΜΟΥ ΚΑΙ ΑΘΛΗΤΙΣΜΟΥ - ΔΙΚΑΙΟΣΥΝΗΣ – ΕΣΩΤΕΡΙΚΩΝ-ΜΕΤΑΝΑΣΤΕΥΣΗΣ ΚΑΙ ΑΣΥΛΟΥ - ΨΗΦΙΑΚΗΣ ΔΙΑΚΥΒΕΡΝΗΣΗΣ - ΥΠΟΔΟΜΩΝ ΚΑΙ ΜΕΤΑΦΟΡΩΝ - ΝΑΥΤΙΛΙΑΣ ΚΑΙ ΝΗΣΙΩΤΙΚΗΣ ΠΟΛΙΤΙΚΗΣ - ΕΠΙΚΡΑΤΕΙΑΣ - Ο ΥΦΥΠΟΥΡΓΟΣ ΣΤΟΝ ΠΡΩΘΥΠΟΥΡΓΟ Αριθμ. Δ1α/Γ.Π.οικ. 55384 της 30.9/1.10.2022 «Παράταση ισχύος της υπό στοιχεία Δ1α/Γ.Π.οικ. 51236/8.9.2022 κοινής υπουργικής απόφασης περί έκτακτων μέτρων προστασίας της δημόσιας υγείας από τον κίνδυνο περαιτέρω διασποράς του κορωνοϊού COVID-19 στο σύνολο της Επικράτειας έως και τη Δευτέρα, 17 Οκτωβρίου 2022 και ώρα 06:00.» (</w:t>
        </w:r>
        <w:r w:rsidR="008C044B" w:rsidRPr="008C044B">
          <w:rPr>
            <w:rFonts w:asciiTheme="minorHAnsi" w:eastAsiaTheme="minorEastAsia" w:hAnsiTheme="minorHAnsi"/>
            <w:bCs/>
            <w:noProof/>
            <w:sz w:val="22"/>
            <w:szCs w:val="22"/>
            <w:lang w:val="el-GR" w:eastAsia="el-GR"/>
          </w:rPr>
          <w:t>Β'5129</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_Toc193272764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54</w:t>
        </w:r>
        <w:r w:rsidR="008C044B" w:rsidRPr="008C044B">
          <w:rPr>
            <w:rFonts w:asciiTheme="minorHAnsi" w:eastAsiaTheme="minorEastAsia" w:hAnsiTheme="minorHAnsi"/>
            <w:noProof/>
            <w:webHidden/>
            <w:sz w:val="22"/>
            <w:szCs w:val="22"/>
            <w:lang w:val="el-GR" w:eastAsia="el-GR"/>
          </w:rPr>
          <w:fldChar w:fldCharType="end"/>
        </w:r>
      </w:hyperlink>
    </w:p>
    <w:p w14:paraId="1E2A3120"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65" w:history="1">
        <w:r w:rsidR="008C044B" w:rsidRPr="008C044B">
          <w:rPr>
            <w:rFonts w:asciiTheme="minorHAnsi" w:eastAsiaTheme="minorEastAsia" w:hAnsiTheme="minorHAnsi"/>
            <w:noProof/>
            <w:sz w:val="22"/>
            <w:szCs w:val="22"/>
            <w:lang w:val="el-GR" w:eastAsia="el-GR"/>
          </w:rPr>
          <w:t xml:space="preserve">1961.ΑΠΟΦΑΣΗ ΥΠΟΥΡΓΩΝ ΟΙΚΟΝΟΜΙΚΩΝ -ΑΝΑΠΤΥΞΗΣ ΚΑΙ ΕΠΕΝΔΥΣΕΩΝ-ΕΘΝΙΚΗΣ ΑΜΥΝΑΣ - ΠΑΙΔΕΙΑΣ ΚΑΙ ΘΡΗΣΚΕΥΜΑΤΩΝ - ΕΡΓΑΣΙΑΣ ΚΑΙ ΚΟΙΝΩΝΙΚΩΝ ΥΠΟΘΕΣΕΩΝ – ΥΓΕΙΑΣ - ΠΡΟΣΤΑΣΙΑΣ ΤΟΥ ΠΟΛΙΤΗ - ΠΟΛΙΤΙΣΜΟΥ ΚΑΙ ΑΘΛΗΤΙΣΜΟΥ-ΔΙΚΑΙΟΣΥΝΗΣ-ΕΣΩΤΕΡΙΚΩΝ - ΜΕΤΑΝΑΣΤΕΥΣΗΣ ΚΑΙ ΑΣΥΛΟΥ - ΨΗΦΙΑΚΗΣ ΔΙΑΚΥΒΕΡΝΗΣΗΣ - ΥΠΟΔΟΜΩΝ ΚΑΙ ΜΕΤΑΦΟΡΩΝ-ΝΑΥΤΙΛΙΑΣ ΚΑΙ ΝΗΣΙΩΤΙΚΗΣ ΠΟΛΙΤΙΚΗΣ - ΕΠΙΚΡΑΤΕΙΑΣ ΚΑΙ Ο ΥΦΥΠΟΥΡΓΟΣ ΣΤΟΝ ΠΡΩΘΥΠΟΥΡΓΟ Αριθμ. Δ1α/ΓΠ.οικ. 58309 της 14/14.10.2022 «Παράταση ισχύος της υπό στοιχεία Δ1α/ ΓΠ.οικ.51236/8.9.2022 κοινής υπουργικής απόφασης περί </w:t>
        </w:r>
        <w:r w:rsidR="008C044B" w:rsidRPr="008C044B">
          <w:rPr>
            <w:rFonts w:asciiTheme="minorHAnsi" w:eastAsiaTheme="minorEastAsia" w:hAnsiTheme="minorHAnsi"/>
            <w:noProof/>
            <w:sz w:val="22"/>
            <w:szCs w:val="22"/>
            <w:lang w:val="el-GR" w:eastAsia="el-GR"/>
          </w:rPr>
          <w:lastRenderedPageBreak/>
          <w:t>έκτακτων μέτρων προστασίας της δημόσιας υγείας από τον κίνδυνο περαιτέρω διασποράς του κορωνοϊού COVID-19 στο σύνολο της Επικράτειας έως και τη Δευτέρα, 31 Οκτωβρίου 2022 και ώρα 06:00.» (</w:t>
        </w:r>
        <w:r w:rsidR="008C044B" w:rsidRPr="008C044B">
          <w:rPr>
            <w:rFonts w:asciiTheme="minorHAnsi" w:eastAsiaTheme="minorEastAsia" w:hAnsiTheme="minorHAnsi"/>
            <w:bCs/>
            <w:noProof/>
            <w:sz w:val="22"/>
            <w:szCs w:val="22"/>
            <w:lang w:val="el-GR" w:eastAsia="el-GR"/>
          </w:rPr>
          <w:t>Β'5335</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_Toc193272765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54</w:t>
        </w:r>
        <w:r w:rsidR="008C044B" w:rsidRPr="008C044B">
          <w:rPr>
            <w:rFonts w:asciiTheme="minorHAnsi" w:eastAsiaTheme="minorEastAsia" w:hAnsiTheme="minorHAnsi"/>
            <w:noProof/>
            <w:webHidden/>
            <w:sz w:val="22"/>
            <w:szCs w:val="22"/>
            <w:lang w:val="el-GR" w:eastAsia="el-GR"/>
          </w:rPr>
          <w:fldChar w:fldCharType="end"/>
        </w:r>
      </w:hyperlink>
    </w:p>
    <w:p w14:paraId="53AB66B3"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66" w:history="1">
        <w:r w:rsidR="008C044B" w:rsidRPr="008C044B">
          <w:rPr>
            <w:rFonts w:asciiTheme="minorHAnsi" w:eastAsiaTheme="minorEastAsia" w:hAnsiTheme="minorHAnsi"/>
            <w:noProof/>
            <w:sz w:val="22"/>
            <w:szCs w:val="22"/>
            <w:lang w:val="el-GR" w:eastAsia="el-GR"/>
          </w:rPr>
          <w:t>1962.ΑΠΟΦΑΣΗ ΥΠΟΥΡΓΩΝ ΟΙΚΟΝΟΜΙΚΩΝ -ΥΓΕΙΑΣ Αριθμ. Β1.α/οικ. 58153 της 13/17.10.2022 «Έκτακτη οικονομική ενίσχυση του Προϋπολογισμού εξόδων του Υπουργείου Υγείας για την ανάγκη κάλυψης έκτακτων αναγκών δημόσιας υγείας που συνδέονται με την αγορά πρόσθετων συμβατικών θεραπευτικών αγωγών με σκοπό την αντιμετώπιση της COVID-19.» (</w:t>
        </w:r>
        <w:r w:rsidR="008C044B" w:rsidRPr="008C044B">
          <w:rPr>
            <w:rFonts w:asciiTheme="minorHAnsi" w:eastAsiaTheme="minorEastAsia" w:hAnsiTheme="minorHAnsi"/>
            <w:bCs/>
            <w:noProof/>
            <w:sz w:val="22"/>
            <w:szCs w:val="22"/>
            <w:lang w:val="el-GR" w:eastAsia="el-GR"/>
          </w:rPr>
          <w:t>Β'5364</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_Toc193272766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55</w:t>
        </w:r>
        <w:r w:rsidR="008C044B" w:rsidRPr="008C044B">
          <w:rPr>
            <w:rFonts w:asciiTheme="minorHAnsi" w:eastAsiaTheme="minorEastAsia" w:hAnsiTheme="minorHAnsi"/>
            <w:noProof/>
            <w:webHidden/>
            <w:sz w:val="22"/>
            <w:szCs w:val="22"/>
            <w:lang w:val="el-GR" w:eastAsia="el-GR"/>
          </w:rPr>
          <w:fldChar w:fldCharType="end"/>
        </w:r>
      </w:hyperlink>
    </w:p>
    <w:p w14:paraId="718FC534"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67" w:history="1">
        <w:r w:rsidR="008C044B" w:rsidRPr="008C044B">
          <w:rPr>
            <w:rFonts w:asciiTheme="minorHAnsi" w:eastAsiaTheme="minorEastAsia" w:hAnsiTheme="minorHAnsi"/>
            <w:noProof/>
            <w:sz w:val="22"/>
            <w:szCs w:val="22"/>
            <w:lang w:val="el-GR" w:eastAsia="el-GR"/>
          </w:rPr>
          <w:t>1963.ΑΠΟΦΑΣΗ ΥΠΟΥΡΓΩΝ ΟΙΚΟΝΟΜΙΚΩΝ - ΑΝΑΠΤΥΞΗΣ ΚΑΙ ΕΠΕΝΔΥΣΕΩΝ-ΕΘΝΙΚΗΣ ΑΜΥΝΑΣ - ΠΑΙΔΕΙΑΣ ΚΑΙ ΘΡΗΣΚΕΥΜΑΤΩΝ - ΕΡΓΑΣΙΑΣ ΚΑΙ ΚΟΙΝΩΝΙΚΩΝ ΥΠΟΘΕΣΕΩΝ – ΥΓΕΙΑΣ-ΠΡΟΣΤΑΣΙΑΣ ΤΟΥ ΠΟΛΙΤΗ - ΠΟΛΙΤΙΣΜΟΥ ΚΑΙ ΑΘΛΗΤΙΣΜΟΥ - ΔΙΚΑΙΟΣΥΝΗΣ – ΕΣΩΤΕΡΙΚΩΝ-ΜΕΤΑΝΑΣΤΕΥΣΗΣ ΚΑΙ ΑΣΥΛΟΥ - ΨΗΦΙΑΚΗΣ ΔΙΑΚΥΒΕΡΝΗΣΗΣ - ΥΠΟΔΟΜΩΝ ΚΑΙ ΜΕΤΑΦΟΡΩΝ - ΝΑΥΤΙΛΙΑΣ ΚΑΙ ΝΗΣΙΩΤΙΚΗΣ ΠΟΛΙΤΙΚΗΣ - ΕΠΙΚΡΑΤΕΙΑΣ - Ο ΥΦΥΠΟΥΡΓΟΣ ΣΤΟΝ ΠΡΩΘΥΠΟΥΡΓΟ Αριθμ. Δ1α/ΓΠ.οικ. 61055 της 27/27.10.2022 «Παράταση ισχύος της υπό στοιχεία Δ1α/ΓΠ. οικ.51236/ 8.9.2022 κοινής υπουργικής απόφασης περί έκτακτων μέτρων προστασίας της δημόσιας υγείας από τον κίνδυνο περαιτέρω διασποράς του κορωνοϊού COVID-19 στο σύνολο της Επικράτειας έως και τη Δευτέρα, 14 Νοεμβρίου 2022 και ώρα 06:00.» (</w:t>
        </w:r>
        <w:r w:rsidR="008C044B" w:rsidRPr="008C044B">
          <w:rPr>
            <w:rFonts w:asciiTheme="minorHAnsi" w:eastAsiaTheme="minorEastAsia" w:hAnsiTheme="minorHAnsi"/>
            <w:bCs/>
            <w:noProof/>
            <w:sz w:val="22"/>
            <w:szCs w:val="22"/>
            <w:lang w:val="el-GR" w:eastAsia="el-GR"/>
          </w:rPr>
          <w:t>Β'5563</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_Toc193272767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57</w:t>
        </w:r>
        <w:r w:rsidR="008C044B" w:rsidRPr="008C044B">
          <w:rPr>
            <w:rFonts w:asciiTheme="minorHAnsi" w:eastAsiaTheme="minorEastAsia" w:hAnsiTheme="minorHAnsi"/>
            <w:noProof/>
            <w:webHidden/>
            <w:sz w:val="22"/>
            <w:szCs w:val="22"/>
            <w:lang w:val="el-GR" w:eastAsia="el-GR"/>
          </w:rPr>
          <w:fldChar w:fldCharType="end"/>
        </w:r>
      </w:hyperlink>
    </w:p>
    <w:p w14:paraId="338D5679"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68" w:history="1">
        <w:r w:rsidR="008C044B" w:rsidRPr="008C044B">
          <w:rPr>
            <w:rFonts w:asciiTheme="minorHAnsi" w:eastAsiaTheme="minorEastAsia" w:hAnsiTheme="minorHAnsi"/>
            <w:noProof/>
            <w:sz w:val="22"/>
            <w:szCs w:val="22"/>
            <w:lang w:val="el-GR" w:eastAsia="el-GR"/>
          </w:rPr>
          <w:t>1964.ΑΠΟΦΑΣΗ ΥΠΟΥΡΓΩΝ ΟΙΚΟΝΟΜΙΚΩΝ – ΥΓΕΙΑΣ Αριθμ. Β1.α/οικ. 61522 της 31.10/1.11.2022 «Έκτακτη οικονομική ενίσχυση για το Υπουργείο Υγείας και τους εποπτευόμενους φορείς του, στο πλαίσιο των μέτρων αποφυγής και περιορισμού της διάδοσης του κορωνοϊού.» (</w:t>
        </w:r>
        <w:r w:rsidR="008C044B" w:rsidRPr="008C044B">
          <w:rPr>
            <w:rFonts w:asciiTheme="minorHAnsi" w:eastAsiaTheme="minorEastAsia" w:hAnsiTheme="minorHAnsi"/>
            <w:bCs/>
            <w:noProof/>
            <w:sz w:val="22"/>
            <w:szCs w:val="22"/>
            <w:lang w:val="el-GR" w:eastAsia="el-GR"/>
          </w:rPr>
          <w:t>Β'5602</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_Toc193272768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57</w:t>
        </w:r>
        <w:r w:rsidR="008C044B" w:rsidRPr="008C044B">
          <w:rPr>
            <w:rFonts w:asciiTheme="minorHAnsi" w:eastAsiaTheme="minorEastAsia" w:hAnsiTheme="minorHAnsi"/>
            <w:noProof/>
            <w:webHidden/>
            <w:sz w:val="22"/>
            <w:szCs w:val="22"/>
            <w:lang w:val="el-GR" w:eastAsia="el-GR"/>
          </w:rPr>
          <w:fldChar w:fldCharType="end"/>
        </w:r>
      </w:hyperlink>
    </w:p>
    <w:p w14:paraId="503B4017"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69" w:history="1">
        <w:r w:rsidR="008C044B" w:rsidRPr="008C044B">
          <w:rPr>
            <w:rFonts w:asciiTheme="minorHAnsi" w:eastAsiaTheme="minorEastAsia" w:hAnsiTheme="minorHAnsi"/>
            <w:noProof/>
            <w:sz w:val="22"/>
            <w:szCs w:val="22"/>
            <w:lang w:val="el-GR" w:eastAsia="el-GR"/>
          </w:rPr>
          <w:t>1966.ΑΠΟΦΑΣΗ ΥΠΟΥΡΓΩΝ ΟΙΚΟΝΟΜΙΚΩΝ – ΥΓΕΙΑΣ Aριθμ. Β1.α/οικ. 64322 της 9/11.11.2022 «Έκτακτη οικονομική ενίσχυση για το Υπουργείο Υγείας και τους εποπτευόμενους φορείς του, στο πλαίσιο των μέτρων αποφυγής και περιορισμού της διάδοσης του κορωνοϊού.» (</w:t>
        </w:r>
        <w:r w:rsidR="008C044B" w:rsidRPr="008C044B">
          <w:rPr>
            <w:rFonts w:asciiTheme="minorHAnsi" w:eastAsiaTheme="minorEastAsia" w:hAnsiTheme="minorHAnsi"/>
            <w:bCs/>
            <w:noProof/>
            <w:sz w:val="22"/>
            <w:szCs w:val="22"/>
            <w:lang w:val="el-GR" w:eastAsia="el-GR"/>
          </w:rPr>
          <w:t>Β'5772</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_Toc193272769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75</w:t>
        </w:r>
        <w:r w:rsidR="008C044B" w:rsidRPr="008C044B">
          <w:rPr>
            <w:rFonts w:asciiTheme="minorHAnsi" w:eastAsiaTheme="minorEastAsia" w:hAnsiTheme="minorHAnsi"/>
            <w:noProof/>
            <w:webHidden/>
            <w:sz w:val="22"/>
            <w:szCs w:val="22"/>
            <w:lang w:val="el-GR" w:eastAsia="el-GR"/>
          </w:rPr>
          <w:fldChar w:fldCharType="end"/>
        </w:r>
      </w:hyperlink>
    </w:p>
    <w:p w14:paraId="0C168DEC"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70" w:history="1">
        <w:r w:rsidR="008C044B" w:rsidRPr="008C044B">
          <w:rPr>
            <w:rFonts w:asciiTheme="minorHAnsi" w:eastAsiaTheme="minorEastAsia" w:hAnsiTheme="minorHAnsi"/>
            <w:noProof/>
            <w:sz w:val="22"/>
            <w:szCs w:val="22"/>
            <w:lang w:val="el-GR" w:eastAsia="el-GR"/>
          </w:rPr>
          <w:t>1967. ΑΠΟΦΑΣΗ ΥΠΟΥΡΓΩΝ ΟΙΚΟΝΟΜΙΚΩΝ – ΑΝΑΠΤΥΞΗΣ ΚΑΙ ΕΠΕΝΔΥΣΕΩΝ-ΕΘΝΙΚΗΣ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ΚΑΙ Ο ΥΦΥΠΟΥΡΓΟΣ ΣΤΟΝ ΠΡΩΘΥΠΟΥΡΓΟ Aριθμ. Δ1α/ΓΠ.οικ. 64786 της 11/11.11.2022 «Παράταση ισχύος της υπό στοιχεία Δ1α/ ΓΠ.οικ.51236/8.9.2022 κοινής υπουργικής απόφασης περί έκτακτων μέτρων προστασίας της δημόσιας υγείας από τον κίνδυνο περαιτέρω διασποράς του κορωνοϊού COVID-19 στο σύνολο της Επικράτειας έως και τη Δευτέρα, 21 Νοεμβρίου 2022 και ώρα 06:00.» (</w:t>
        </w:r>
        <w:r w:rsidR="008C044B" w:rsidRPr="008C044B">
          <w:rPr>
            <w:rFonts w:asciiTheme="minorHAnsi" w:eastAsiaTheme="minorEastAsia" w:hAnsiTheme="minorHAnsi"/>
            <w:bCs/>
            <w:noProof/>
            <w:sz w:val="22"/>
            <w:szCs w:val="22"/>
            <w:lang w:val="el-GR" w:eastAsia="el-GR"/>
          </w:rPr>
          <w:t>Β’5783</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_Toc193272770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76</w:t>
        </w:r>
        <w:r w:rsidR="008C044B" w:rsidRPr="008C044B">
          <w:rPr>
            <w:rFonts w:asciiTheme="minorHAnsi" w:eastAsiaTheme="minorEastAsia" w:hAnsiTheme="minorHAnsi"/>
            <w:noProof/>
            <w:webHidden/>
            <w:sz w:val="22"/>
            <w:szCs w:val="22"/>
            <w:lang w:val="el-GR" w:eastAsia="el-GR"/>
          </w:rPr>
          <w:fldChar w:fldCharType="end"/>
        </w:r>
      </w:hyperlink>
    </w:p>
    <w:p w14:paraId="584F48DC"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71" w:history="1">
        <w:r w:rsidR="008C044B" w:rsidRPr="008C044B">
          <w:rPr>
            <w:rFonts w:asciiTheme="minorHAnsi" w:eastAsiaTheme="minorEastAsia" w:hAnsiTheme="minorHAnsi"/>
            <w:noProof/>
            <w:sz w:val="22"/>
            <w:szCs w:val="22"/>
            <w:lang w:val="el-GR" w:eastAsia="el-GR"/>
          </w:rPr>
          <w:t>1968.ΑΠΟΦΑΣΗ ΥΠΟΥΡΓΩΝ ΟΙΚΟΝΟΜΙΚΩΝ – ΥΓΕΙΑΣ Αριθμ. Β1.α/οικ.64516 της 10/14.11.2022 «Έκτακτη οικονομική ενίσχυση για την κάλυψη της δαπάνης που προκύπτει από την εφαρμογή των άρθρων 88, 89 και 90 του ν. 4850/2021(Α’ 208) για το χρονικό διάστημα από 01.06.2022 έως 31.12.2022.» (</w:t>
        </w:r>
        <w:r w:rsidR="008C044B" w:rsidRPr="008C044B">
          <w:rPr>
            <w:rFonts w:asciiTheme="minorHAnsi" w:eastAsiaTheme="minorEastAsia" w:hAnsiTheme="minorHAnsi"/>
            <w:bCs/>
            <w:noProof/>
            <w:sz w:val="22"/>
            <w:szCs w:val="22"/>
            <w:lang w:val="el-GR" w:eastAsia="el-GR"/>
          </w:rPr>
          <w:t>Β'5799</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_Toc193272771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77</w:t>
        </w:r>
        <w:r w:rsidR="008C044B" w:rsidRPr="008C044B">
          <w:rPr>
            <w:rFonts w:asciiTheme="minorHAnsi" w:eastAsiaTheme="minorEastAsia" w:hAnsiTheme="minorHAnsi"/>
            <w:noProof/>
            <w:webHidden/>
            <w:sz w:val="22"/>
            <w:szCs w:val="22"/>
            <w:lang w:val="el-GR" w:eastAsia="el-GR"/>
          </w:rPr>
          <w:fldChar w:fldCharType="end"/>
        </w:r>
      </w:hyperlink>
    </w:p>
    <w:p w14:paraId="74AB0D9D"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72" w:history="1">
        <w:r w:rsidR="008C044B" w:rsidRPr="008C044B">
          <w:rPr>
            <w:rFonts w:asciiTheme="minorHAnsi" w:eastAsiaTheme="minorEastAsia" w:hAnsiTheme="minorHAnsi"/>
            <w:noProof/>
            <w:sz w:val="22"/>
            <w:szCs w:val="22"/>
            <w:lang w:val="el-GR" w:eastAsia="el-GR"/>
          </w:rPr>
          <w:t>1969. ΑΠΟΦΑΣΗ ΥΠΟΥΡΓΩΝ ΟΙΚΟΝΟΜΙΚΩΝ – ΥΓΕΙΑΣ Αριθμ. ΕΑΛΕ/Γ.Π. οικ. 66352 της 17/21.11.2022 «Διαδικασία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παρόχους υπηρεσιών υγείας, δυνάμει της παρ. 2 του άρθρου 86 του ν. 4745/2020 (Α’ 214).» (</w:t>
        </w:r>
        <w:r w:rsidR="008C044B" w:rsidRPr="008C044B">
          <w:rPr>
            <w:rFonts w:asciiTheme="minorHAnsi" w:eastAsiaTheme="minorEastAsia" w:hAnsiTheme="minorHAnsi"/>
            <w:bCs/>
            <w:noProof/>
            <w:sz w:val="22"/>
            <w:szCs w:val="22"/>
            <w:lang w:val="el-GR" w:eastAsia="el-GR"/>
          </w:rPr>
          <w:t>Β'5941</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_Toc193272772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78</w:t>
        </w:r>
        <w:r w:rsidR="008C044B" w:rsidRPr="008C044B">
          <w:rPr>
            <w:rFonts w:asciiTheme="minorHAnsi" w:eastAsiaTheme="minorEastAsia" w:hAnsiTheme="minorHAnsi"/>
            <w:noProof/>
            <w:webHidden/>
            <w:sz w:val="22"/>
            <w:szCs w:val="22"/>
            <w:lang w:val="el-GR" w:eastAsia="el-GR"/>
          </w:rPr>
          <w:fldChar w:fldCharType="end"/>
        </w:r>
      </w:hyperlink>
    </w:p>
    <w:p w14:paraId="61363D3D"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73" w:history="1">
        <w:r w:rsidR="008C044B" w:rsidRPr="008C044B">
          <w:rPr>
            <w:rFonts w:asciiTheme="minorHAnsi" w:eastAsiaTheme="minorEastAsia" w:hAnsiTheme="minorHAnsi"/>
            <w:noProof/>
            <w:sz w:val="22"/>
            <w:szCs w:val="22"/>
            <w:lang w:val="el-GR" w:eastAsia="el-GR"/>
          </w:rPr>
          <w:t>1970.</w:t>
        </w:r>
        <w:r w:rsidR="008C044B" w:rsidRPr="008C044B">
          <w:rPr>
            <w:rFonts w:asciiTheme="minorHAnsi" w:eastAsia="Times New Roman" w:hAnsiTheme="minorHAnsi"/>
            <w:noProof/>
            <w:sz w:val="22"/>
            <w:szCs w:val="22"/>
            <w:lang w:val="el-GR" w:eastAsia="el-GR"/>
          </w:rPr>
          <w:t xml:space="preserve"> AΠΟΦΑΣΗ ΥΠΟΥΡΓΩΝ ΟΙΚΟΝΟΜΙΚΩΝ- ΑΝΑΠΤΥΞΗΣ ΚΑΙ ΕΠΕΝΔΥΣΕΩΝ- ΕΘΝΙΚΗΣ ΑΜΥΝΑΣ - ΠΑΙΔΕΙΑΣ ΚΑΙ ΘΡΗΣΚΕΥΜΑΤΩΝ -ΕΡΓΑΣΙΑΣ ΚΑΙ ΚΟΙΝΩΝΙΚΩΝ ΥΠΟΘΕΣΕΩΝ - ΥΓΕΙΑΣ -ΠΡΟΣΤΑΣΙΑΣ ΤΟΥ ΠΟΛΙΤΗ - ΠΟΛΙΤΙΣΜΟΥ ΚΑΙ ΑΘΛΗΤΙΣΜΟΥ -ΔΙΚΑΙΟΣΥΝΗΣ - ΕΣΩΤΕΡΙΚΩΝ -ΜΕΤΑΝΑΣΤΕΥΣΗΣ ΚΑΙ ΑΣΥΛΟΥ -</w:t>
        </w:r>
        <w:r w:rsidR="008C044B" w:rsidRPr="008C044B">
          <w:rPr>
            <w:rFonts w:asciiTheme="minorHAnsi" w:eastAsia="Times New Roman" w:hAnsiTheme="minorHAnsi"/>
            <w:noProof/>
            <w:sz w:val="22"/>
            <w:szCs w:val="22"/>
            <w:lang w:val="el-GR" w:eastAsia="el-GR"/>
          </w:rPr>
          <w:lastRenderedPageBreak/>
          <w:t>ΨΗΦΙΑΚΗΣ ΔΙΑΚΥΒΕΡΝΗΣΗΣ - ΥΠΟΔΟΜΩΝ ΚΑΙ ΜΕΤΑΦΟΡΩΝ -ΝΑΥΤΙΛΙΑΣ ΚΑΙ ΝΗΣΙΩΤΙΚΗΣ ΠΟΛΙΤΙΚΗΣ - ΕΠΙΚΡΑΤΕΙΑΣ -Ο ΥΦΥΠΟΥΡΓΟΣ ΣΤΟΝ ΠΡΩΘΥΠΟΥΡΓΟ Αριθμός  Δ1α/ΓΠ.οικ. 66528/ 18/19.11.2022.  Έκτακτα μέτρα προστασίας της δημόσιας υγείας από τον κίνδυνο περαιτέρω διασποράς του κορωνοϊού COVID-19 στο σύνολο της Επικράτειας από τη Δευτέρα, 21 Νοεμβρίου 2022 και ώρα 06:00 έως και τη Δευτέρα, 5 Δεκεμβρίου 2022 και ώρα 06:00 (Β΄5874)</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_Toc193272773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85</w:t>
        </w:r>
        <w:r w:rsidR="008C044B" w:rsidRPr="008C044B">
          <w:rPr>
            <w:rFonts w:asciiTheme="minorHAnsi" w:eastAsiaTheme="minorEastAsia" w:hAnsiTheme="minorHAnsi"/>
            <w:noProof/>
            <w:webHidden/>
            <w:sz w:val="22"/>
            <w:szCs w:val="22"/>
            <w:lang w:val="el-GR" w:eastAsia="el-GR"/>
          </w:rPr>
          <w:fldChar w:fldCharType="end"/>
        </w:r>
      </w:hyperlink>
    </w:p>
    <w:p w14:paraId="78D83B14"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74" w:history="1">
        <w:r w:rsidR="008C044B" w:rsidRPr="008C044B">
          <w:rPr>
            <w:rFonts w:asciiTheme="minorHAnsi" w:eastAsiaTheme="minorEastAsia" w:hAnsiTheme="minorHAnsi"/>
            <w:noProof/>
            <w:sz w:val="22"/>
            <w:szCs w:val="22"/>
            <w:lang w:val="el-GR" w:eastAsia="el-GR"/>
          </w:rPr>
          <w:t>1971.ΑΠΟΦΑΣΗ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ΥΦΥΠΟΥΡΓΟΣ ΣΤΟΝ ΠΡΩΘΥΠΟΥΡΓΟ Αριθμ. Δ1α/ΓΠ.οικ. 71042 της 9/9.12.2022 «Παράταση ισχύος της υπό στοιχεία Δ1α/ ΓΠ.οικ.66528/18.11.2022 κοινής υπουργικής απόφασης περί έκτακτων μέτρων προστασίας της δημόσιας υγείας από τον κίνδυνο περαιτέρω διασποράς του κορωνοϊού COVID-19 στο σύνολο της Επικράτειας έως και τη Δευτέρα, 19 Δεκεμβρίου 2022 και ώρα 06:00.» (</w:t>
        </w:r>
        <w:r w:rsidR="008C044B" w:rsidRPr="008C044B">
          <w:rPr>
            <w:rFonts w:asciiTheme="minorHAnsi" w:eastAsiaTheme="minorEastAsia" w:hAnsiTheme="minorHAnsi"/>
            <w:bCs/>
            <w:noProof/>
            <w:sz w:val="22"/>
            <w:szCs w:val="22"/>
            <w:lang w:val="el-GR" w:eastAsia="el-GR"/>
          </w:rPr>
          <w:t>Β'6240</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_Toc193272774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85</w:t>
        </w:r>
        <w:r w:rsidR="008C044B" w:rsidRPr="008C044B">
          <w:rPr>
            <w:rFonts w:asciiTheme="minorHAnsi" w:eastAsiaTheme="minorEastAsia" w:hAnsiTheme="minorHAnsi"/>
            <w:noProof/>
            <w:webHidden/>
            <w:sz w:val="22"/>
            <w:szCs w:val="22"/>
            <w:lang w:val="el-GR" w:eastAsia="el-GR"/>
          </w:rPr>
          <w:fldChar w:fldCharType="end"/>
        </w:r>
      </w:hyperlink>
    </w:p>
    <w:p w14:paraId="1A5F5A04"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75" w:history="1">
        <w:r w:rsidR="008C044B" w:rsidRPr="008C044B">
          <w:rPr>
            <w:rFonts w:asciiTheme="minorHAnsi" w:eastAsiaTheme="minorEastAsia" w:hAnsiTheme="minorHAnsi"/>
            <w:noProof/>
            <w:sz w:val="22"/>
            <w:szCs w:val="22"/>
            <w:lang w:val="el-GR" w:eastAsia="el-GR"/>
          </w:rPr>
          <w:t>1972.ΑΠΟΦΑΣΗ ΥΠΟΥΡΓΟΥ ΟΙΚΟΝΟΜΙΚΩΝ Αριθ. 181689 ΕΞ 2022 της 12/13.12.2022 «Διάθεση χρηματικού ποσού για την ενίσχυση δράσεων αντιμετώπισης των συνεπειών του κορωνοϊού COVID-19.» (</w:t>
        </w:r>
        <w:r w:rsidR="008C044B" w:rsidRPr="008C044B">
          <w:rPr>
            <w:rFonts w:asciiTheme="minorHAnsi" w:eastAsiaTheme="minorEastAsia" w:hAnsiTheme="minorHAnsi"/>
            <w:bCs/>
            <w:noProof/>
            <w:sz w:val="22"/>
            <w:szCs w:val="22"/>
            <w:lang w:val="el-GR" w:eastAsia="el-GR"/>
          </w:rPr>
          <w:t>Β'6329</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_Toc193272775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86</w:t>
        </w:r>
        <w:r w:rsidR="008C044B" w:rsidRPr="008C044B">
          <w:rPr>
            <w:rFonts w:asciiTheme="minorHAnsi" w:eastAsiaTheme="minorEastAsia" w:hAnsiTheme="minorHAnsi"/>
            <w:noProof/>
            <w:webHidden/>
            <w:sz w:val="22"/>
            <w:szCs w:val="22"/>
            <w:lang w:val="el-GR" w:eastAsia="el-GR"/>
          </w:rPr>
          <w:fldChar w:fldCharType="end"/>
        </w:r>
      </w:hyperlink>
    </w:p>
    <w:p w14:paraId="570D06B8"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76" w:history="1">
        <w:r w:rsidR="008C044B" w:rsidRPr="008C044B">
          <w:rPr>
            <w:rFonts w:asciiTheme="minorHAnsi" w:eastAsiaTheme="minorEastAsia" w:hAnsiTheme="minorHAnsi"/>
            <w:noProof/>
            <w:sz w:val="22"/>
            <w:szCs w:val="22"/>
            <w:lang w:val="el-GR" w:eastAsia="el-GR"/>
          </w:rPr>
          <w:t>1973.ΑΠΟΦΑΣΗ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 O ΥΦΥΠΟΥΡΓΟΣ ΣΤΟΝ ΠΡΩΘΥΠΟΥΡΓΟ Αριθμ. Δ1α/ΓΠ.οικ. 72546 της 16/16.12.2022 «Έκτακτα μέτρα προστασίας της δημόσιας υγείας από τον κίνδυνο περαιτέρω διασποράς του κορωνοϊού COVID-19 στο σύνολο της Επικράτειας από τη Δευτέρα, 19 Δεκεμβρίου 2022 και ώρα 06:00 έως και τη Δευτέρα, 2 Ιανουαρίου 2023 και ώρα 06:00.» (</w:t>
        </w:r>
        <w:r w:rsidR="008C044B" w:rsidRPr="008C044B">
          <w:rPr>
            <w:rFonts w:asciiTheme="minorHAnsi" w:eastAsiaTheme="minorEastAsia" w:hAnsiTheme="minorHAnsi"/>
            <w:bCs/>
            <w:noProof/>
            <w:sz w:val="22"/>
            <w:szCs w:val="22"/>
            <w:lang w:val="el-GR" w:eastAsia="el-GR"/>
          </w:rPr>
          <w:t>Β'6445</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_Toc193272776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87</w:t>
        </w:r>
        <w:r w:rsidR="008C044B" w:rsidRPr="008C044B">
          <w:rPr>
            <w:rFonts w:asciiTheme="minorHAnsi" w:eastAsiaTheme="minorEastAsia" w:hAnsiTheme="minorHAnsi"/>
            <w:noProof/>
            <w:webHidden/>
            <w:sz w:val="22"/>
            <w:szCs w:val="22"/>
            <w:lang w:val="el-GR" w:eastAsia="el-GR"/>
          </w:rPr>
          <w:fldChar w:fldCharType="end"/>
        </w:r>
      </w:hyperlink>
    </w:p>
    <w:p w14:paraId="29C7B4AF"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77" w:history="1">
        <w:r w:rsidR="008C044B" w:rsidRPr="008C044B">
          <w:rPr>
            <w:rFonts w:asciiTheme="minorHAnsi" w:eastAsiaTheme="minorEastAsia" w:hAnsiTheme="minorHAnsi"/>
            <w:noProof/>
            <w:sz w:val="22"/>
            <w:szCs w:val="22"/>
            <w:lang w:val="el-GR" w:eastAsia="el-GR"/>
          </w:rPr>
          <w:t>1974.ΑΠΟΦΑΣΗ ΥΠΟΥΡΓΩΝ ΟΙΚΟΝΟΜΙΚΩΝ – ΥΓΕΙΑΣ Αριθμ. Β1.α/οικ. 72942 της 19/22.12.2022 «Έκτακτη οικονομική ενίσχυση του προϋπολογισμού εξόδων του Υπουργείου Υγείας για την επιχορήγηση του Γ.Ν. Παπαγεωργίου για την κάλυψη αναγκών για την αντιμετώπιση της πανδημίας .» (</w:t>
        </w:r>
        <w:r w:rsidR="008C044B" w:rsidRPr="008C044B">
          <w:rPr>
            <w:rFonts w:asciiTheme="minorHAnsi" w:eastAsiaTheme="minorEastAsia" w:hAnsiTheme="minorHAnsi"/>
            <w:bCs/>
            <w:noProof/>
            <w:sz w:val="22"/>
            <w:szCs w:val="22"/>
            <w:lang w:val="el-GR" w:eastAsia="el-GR"/>
          </w:rPr>
          <w:t>Β'6611</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_Toc193272777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88</w:t>
        </w:r>
        <w:r w:rsidR="008C044B" w:rsidRPr="008C044B">
          <w:rPr>
            <w:rFonts w:asciiTheme="minorHAnsi" w:eastAsiaTheme="minorEastAsia" w:hAnsiTheme="minorHAnsi"/>
            <w:noProof/>
            <w:webHidden/>
            <w:sz w:val="22"/>
            <w:szCs w:val="22"/>
            <w:lang w:val="el-GR" w:eastAsia="el-GR"/>
          </w:rPr>
          <w:fldChar w:fldCharType="end"/>
        </w:r>
      </w:hyperlink>
    </w:p>
    <w:p w14:paraId="6D6B705E"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78" w:history="1">
        <w:r w:rsidR="008C044B" w:rsidRPr="008C044B">
          <w:rPr>
            <w:rFonts w:asciiTheme="minorHAnsi" w:eastAsiaTheme="minorEastAsia" w:hAnsiTheme="minorHAnsi"/>
            <w:noProof/>
            <w:sz w:val="22"/>
            <w:szCs w:val="22"/>
            <w:lang w:val="el-GR" w:eastAsia="el-GR"/>
          </w:rPr>
          <w:t>1975.ΑΠΟΦΑΣΗ ΥΠΟΥΡΓΩΝ ΟΙΚΟΝΟΜΙΚΩΝ – ΥΓΕΙΑΣ Αριθμ. Β1.α/οικ.72944 της 19/22.12.2022 «Έκτακτη οικονομική ενίσχυση του προϋπολογισμού του Υπουργείου Υγείας για την κάλυψη της δαπάνης αντιμετώπισης της πανδημίας στο πλαίσιο των μέτρων αποφυγής και περιορισμού της διάδοσης του κορωνοϊού .» (</w:t>
        </w:r>
        <w:r w:rsidR="008C044B" w:rsidRPr="008C044B">
          <w:rPr>
            <w:rFonts w:asciiTheme="minorHAnsi" w:eastAsiaTheme="minorEastAsia" w:hAnsiTheme="minorHAnsi"/>
            <w:bCs/>
            <w:noProof/>
            <w:sz w:val="22"/>
            <w:szCs w:val="22"/>
            <w:lang w:val="el-GR" w:eastAsia="el-GR"/>
          </w:rPr>
          <w:t>Β'6611</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_Toc193272778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89</w:t>
        </w:r>
        <w:r w:rsidR="008C044B" w:rsidRPr="008C044B">
          <w:rPr>
            <w:rFonts w:asciiTheme="minorHAnsi" w:eastAsiaTheme="minorEastAsia" w:hAnsiTheme="minorHAnsi"/>
            <w:noProof/>
            <w:webHidden/>
            <w:sz w:val="22"/>
            <w:szCs w:val="22"/>
            <w:lang w:val="el-GR" w:eastAsia="el-GR"/>
          </w:rPr>
          <w:fldChar w:fldCharType="end"/>
        </w:r>
      </w:hyperlink>
    </w:p>
    <w:p w14:paraId="4DC2BB56"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79" w:history="1">
        <w:r w:rsidR="008C044B" w:rsidRPr="008C044B">
          <w:rPr>
            <w:rFonts w:asciiTheme="minorHAnsi" w:eastAsiaTheme="minorEastAsia" w:hAnsiTheme="minorHAnsi"/>
            <w:noProof/>
            <w:sz w:val="22"/>
            <w:szCs w:val="22"/>
            <w:lang w:val="el-GR" w:eastAsia="el-GR"/>
          </w:rPr>
          <w:t>1976.NOMOΣ ΥΠ’ ΑΡΙΘΜ. 5007 της 23/23.12.2022 «Ολοκληρωμένο Σύστημα Παροχής Ανακουφιστικής Φροντίδας - Ρυθμίσεις για την αντιμετώπιση της πανδημίας του κορωνοϊού COVID-19 και την προστασία της δημόσιας υγείας και άλλες επείγουσες ρυθμίσεις.» (</w:t>
        </w:r>
        <w:r w:rsidR="008C044B" w:rsidRPr="008C044B">
          <w:rPr>
            <w:rFonts w:asciiTheme="minorHAnsi" w:eastAsiaTheme="minorEastAsia" w:hAnsiTheme="minorHAnsi"/>
            <w:bCs/>
            <w:noProof/>
            <w:sz w:val="22"/>
            <w:szCs w:val="22"/>
            <w:lang w:val="el-GR" w:eastAsia="el-GR"/>
          </w:rPr>
          <w:t>Α'241</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_Toc193272779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91</w:t>
        </w:r>
        <w:r w:rsidR="008C044B" w:rsidRPr="008C044B">
          <w:rPr>
            <w:rFonts w:asciiTheme="minorHAnsi" w:eastAsiaTheme="minorEastAsia" w:hAnsiTheme="minorHAnsi"/>
            <w:noProof/>
            <w:webHidden/>
            <w:sz w:val="22"/>
            <w:szCs w:val="22"/>
            <w:lang w:val="el-GR" w:eastAsia="el-GR"/>
          </w:rPr>
          <w:fldChar w:fldCharType="end"/>
        </w:r>
      </w:hyperlink>
    </w:p>
    <w:p w14:paraId="4299AF61"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80" w:history="1">
        <w:r w:rsidR="008C044B" w:rsidRPr="008C044B">
          <w:rPr>
            <w:rFonts w:asciiTheme="minorHAnsi" w:eastAsiaTheme="minorEastAsia" w:hAnsiTheme="minorHAnsi"/>
            <w:noProof/>
            <w:sz w:val="22"/>
            <w:szCs w:val="22"/>
            <w:lang w:val="el-GR" w:eastAsia="el-GR"/>
          </w:rPr>
          <w:t>1977.ΑΠΟΦΑΣΗ ΥΠΟΥΡΓΩΝ ΟΙΚΟΝΟΜΙΚΩΝ – ΥΓΕΙΑΣ Αριθμ. Β1.α/οικ.74221 της 23/27.12.2023 «Τροποποίηση των Κοινών Υπουργικών αποφάσεων υπό στοιχεία Β1α/οικ. 73777/18.11.2020 (Β’ 5150), Β1α/οικ. 64615/12.10.2020 (Β’ 4503), Β1α/οικ. 37539/15.6.2021 (Β’  2547), Β1α/οικ. 39683/7.7.2022 (Β’ 3601), Β1α/οικ. 39678/7.7.2022 (Β’ 3601), Β1α/οικ. 81486/29.12.2021 (Β’ 6353), Β1α/οικ. 61522/31.10.2022 (Β’  5602) και Β1α/ οικ. 51461/18.8.2021 (Β’ 3893), ως προς τον σκοπό της έκτακτης οικονομικής ενίσχυσης για το Υπουργείο Υγείας και τους εποπτευόμενους φορείς του, στο πλαίσιο των μέτρων αποφυγής και περιορισμού της διάδοσης του κορωνοϊού.» (</w:t>
        </w:r>
        <w:r w:rsidR="008C044B" w:rsidRPr="008C044B">
          <w:rPr>
            <w:rFonts w:asciiTheme="minorHAnsi" w:eastAsiaTheme="minorEastAsia" w:hAnsiTheme="minorHAnsi"/>
            <w:bCs/>
            <w:noProof/>
            <w:sz w:val="22"/>
            <w:szCs w:val="22"/>
            <w:lang w:val="el-GR" w:eastAsia="el-GR"/>
          </w:rPr>
          <w:t>Β'6743</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_Toc193272780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107</w:t>
        </w:r>
        <w:r w:rsidR="008C044B" w:rsidRPr="008C044B">
          <w:rPr>
            <w:rFonts w:asciiTheme="minorHAnsi" w:eastAsiaTheme="minorEastAsia" w:hAnsiTheme="minorHAnsi"/>
            <w:noProof/>
            <w:webHidden/>
            <w:sz w:val="22"/>
            <w:szCs w:val="22"/>
            <w:lang w:val="el-GR" w:eastAsia="el-GR"/>
          </w:rPr>
          <w:fldChar w:fldCharType="end"/>
        </w:r>
      </w:hyperlink>
    </w:p>
    <w:p w14:paraId="1CE9ED9D"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81" w:history="1">
        <w:r w:rsidR="008C044B" w:rsidRPr="008C044B">
          <w:rPr>
            <w:rFonts w:asciiTheme="minorHAnsi" w:eastAsiaTheme="minorEastAsia" w:hAnsiTheme="minorHAnsi"/>
            <w:noProof/>
            <w:sz w:val="22"/>
            <w:szCs w:val="22"/>
            <w:lang w:val="el-GR" w:eastAsia="el-GR"/>
          </w:rPr>
          <w:t>1978.ΑΠΟΦΑΣΗ ΥΠΟΥΡΓΩΝ ΟΙΚΟΝΟΜΙΚΩΝ -ΑΝΑΠΤΥΞΗΣ ΚΑΙ ΕΠΕΝΔΥΣΕΩΝ-ΕΘΝΙΚΗΣ ΑΜΥΝΑΣ - ΠΑΙΔΕΙΑΣ ΚΑΙ ΘΡΗΣΚΕΥΜΑΤΩΝ - ΕΡΓΑΣΙΑΣ ΚΑΙ ΚΟΙΝΩΝΙΚΩΝ ΥΠΟΘΕΣΕΩΝ – ΥΓΕΙΑΣ - ΠΡΟΣΤΑΣΙΑΣ ΤΟΥ ΠΟΛΙΤΗ - ΠΟΛΙΤΙΣΜΟΥ ΚΑΙ ΑΘΛΗΤΙΣΜΟΥ-ΔΙΚΑΙΟΣΥΝΗΣ-ΕΣΩΤΕΡΙΚΩΝ - ΜΕΤΑΝΑΣΤΕΥΣΗΣ ΚΑΙ ΑΣΥΛΟΥ - ΨΗΦΙΑΚΗΣ ΔΙΑΚΥΒΕΡΝΗΣΗΣ - ΥΠΟΔΟΜΩΝ ΚΑΙ ΜΕΤΑΦΟΡΩΝ-ΝΑΥΤΙΛΙΑΣ ΚΑΙ ΝΗΣΙΩΤΙΚΗΣ ΠΟΛΙΤΙΚΗΣ - ΕΠΙΚΡΑΤΕΙΑΣ ΚΑΙ Ο ΥΦΥΠΟΥΡΓΟΣ ΣΤΟΝ ΠΡΩΘΥΠΟΥΡΓΟ Αριθμ. Δ1α/ΓΠ.οικ. 75297 της 30/31.12.2022 «Έκτακτα μέτρα προστασίας της δημόσιας υγείας από τον κίνδυνο περαιτέρω διασποράς του κορωνοϊού COVID-19 στο σύνολο της Επικράτειας από την Κυριακή, 1 Ιανουαρίου 2023 και ώρα 06:00 έως και τη Δευτέρα, 30 Ιανουαρίου 2023 και ώρα 06:00.» (</w:t>
        </w:r>
        <w:r w:rsidR="008C044B" w:rsidRPr="008C044B">
          <w:rPr>
            <w:rFonts w:asciiTheme="minorHAnsi" w:eastAsiaTheme="minorEastAsia" w:hAnsiTheme="minorHAnsi"/>
            <w:bCs/>
            <w:noProof/>
            <w:sz w:val="22"/>
            <w:szCs w:val="22"/>
            <w:lang w:val="el-GR" w:eastAsia="el-GR"/>
          </w:rPr>
          <w:t>Β'7005</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_Toc193272781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108</w:t>
        </w:r>
        <w:r w:rsidR="008C044B" w:rsidRPr="008C044B">
          <w:rPr>
            <w:rFonts w:asciiTheme="minorHAnsi" w:eastAsiaTheme="minorEastAsia" w:hAnsiTheme="minorHAnsi"/>
            <w:noProof/>
            <w:webHidden/>
            <w:sz w:val="22"/>
            <w:szCs w:val="22"/>
            <w:lang w:val="el-GR" w:eastAsia="el-GR"/>
          </w:rPr>
          <w:fldChar w:fldCharType="end"/>
        </w:r>
      </w:hyperlink>
    </w:p>
    <w:p w14:paraId="554D5D8D"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82" w:history="1">
        <w:r w:rsidR="008C044B" w:rsidRPr="008C044B">
          <w:rPr>
            <w:rFonts w:asciiTheme="minorHAnsi" w:eastAsiaTheme="minorEastAsia" w:hAnsiTheme="minorHAnsi"/>
            <w:noProof/>
            <w:sz w:val="22"/>
            <w:szCs w:val="22"/>
            <w:lang w:val="el-GR" w:eastAsia="el-GR"/>
          </w:rPr>
          <w:t>1979.ΑΠΟΦΑΣΗ ΥΠΟΥΡΓΩΝ ΟΙΚΟΝΟΜΙΚΩΝ - ΕΘΝΙΚΗΣ ΑΜΥΝΑΣ – ΥΓΕΙΑΣ Αριθμ. ΓΠ. οικ. 2182 της 14/14.1.2023 «Παραχώρηση 50 κλινών νοσηλείας και κλινών αυξημένης φροντίδας και εντατικής θεραπείας του Νοσηλευτικού Ιδρύματος Μετοχικού Ταμείου Στρατού (Ν.Ι.Μ.Τ.Σ.) για την κάλυψη αναγκών δημόσιας υγείας, που συνδέονται με την αντιμετώπιση του κορωνοϊού COVID-19 για το χρονικό διάστημα από 16-01-2023 έως και 31-03-2023.» (</w:t>
        </w:r>
        <w:r w:rsidR="008C044B" w:rsidRPr="008C044B">
          <w:rPr>
            <w:rFonts w:asciiTheme="minorHAnsi" w:eastAsiaTheme="minorEastAsia" w:hAnsiTheme="minorHAnsi"/>
            <w:bCs/>
            <w:noProof/>
            <w:sz w:val="22"/>
            <w:szCs w:val="22"/>
            <w:lang w:val="el-GR" w:eastAsia="el-GR"/>
          </w:rPr>
          <w:t>Β'75</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_Toc193272782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108</w:t>
        </w:r>
        <w:r w:rsidR="008C044B" w:rsidRPr="008C044B">
          <w:rPr>
            <w:rFonts w:asciiTheme="minorHAnsi" w:eastAsiaTheme="minorEastAsia" w:hAnsiTheme="minorHAnsi"/>
            <w:noProof/>
            <w:webHidden/>
            <w:sz w:val="22"/>
            <w:szCs w:val="22"/>
            <w:lang w:val="el-GR" w:eastAsia="el-GR"/>
          </w:rPr>
          <w:fldChar w:fldCharType="end"/>
        </w:r>
      </w:hyperlink>
    </w:p>
    <w:p w14:paraId="140AC8EF"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83" w:history="1">
        <w:r w:rsidR="008C044B" w:rsidRPr="008C044B">
          <w:rPr>
            <w:rFonts w:asciiTheme="minorHAnsi" w:eastAsiaTheme="minorEastAsia" w:hAnsiTheme="minorHAnsi"/>
            <w:noProof/>
            <w:sz w:val="22"/>
            <w:szCs w:val="22"/>
            <w:lang w:val="el-GR" w:eastAsia="el-GR"/>
          </w:rPr>
          <w:t>1980.ΑΠΟΦΑΣΗ ΥΠΟΥΡΓΩΝ ΟΙΚΟΝΟΜΙΚΩΝ - ΑΝΑΠΤΥΞΗΣ ΚΑΙ ΕΠΕΝΔΥΣΕΩΝ - ΕΡΓΑΣΙΑΣ ΚΑΙ ΚΟΙΝΩΝΙΚΩΝ ΥΠΟΘΕΣΕΩΝ - ΥΓΕΙΑΣ - ΠΡΟΣΤΑΣΙΑΣ ΤΟΥ ΠΟΛΙΤΗ - ΕΣΩΤΕΡΙΚΩΝ - ΥΠΟΔΟΜΩΝ ΚΑΙ ΜΕΤΑΦΟΡΩΝ Αριθμ. Δ1α/ΓΠ.οικ. 2179 της 13/14.1.2023 «Προϋποθέσεις εισόδου στη Χώρα των ταξιδιωτών από την Κίνα προς περιορισμό της διασποράς του κορωνοϊού COVID-19.» (</w:t>
        </w:r>
        <w:r w:rsidR="008C044B" w:rsidRPr="008C044B">
          <w:rPr>
            <w:rFonts w:asciiTheme="minorHAnsi" w:eastAsiaTheme="minorEastAsia" w:hAnsiTheme="minorHAnsi"/>
            <w:bCs/>
            <w:noProof/>
            <w:sz w:val="22"/>
            <w:szCs w:val="22"/>
            <w:lang w:val="el-GR" w:eastAsia="el-GR"/>
          </w:rPr>
          <w:t>Β'76</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_Toc193272783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111</w:t>
        </w:r>
        <w:r w:rsidR="008C044B" w:rsidRPr="008C044B">
          <w:rPr>
            <w:rFonts w:asciiTheme="minorHAnsi" w:eastAsiaTheme="minorEastAsia" w:hAnsiTheme="minorHAnsi"/>
            <w:noProof/>
            <w:webHidden/>
            <w:sz w:val="22"/>
            <w:szCs w:val="22"/>
            <w:lang w:val="el-GR" w:eastAsia="el-GR"/>
          </w:rPr>
          <w:fldChar w:fldCharType="end"/>
        </w:r>
      </w:hyperlink>
    </w:p>
    <w:p w14:paraId="7CCB4313"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84" w:history="1">
        <w:r w:rsidR="008C044B" w:rsidRPr="008C044B">
          <w:rPr>
            <w:rFonts w:asciiTheme="minorHAnsi" w:eastAsiaTheme="minorEastAsia" w:hAnsiTheme="minorHAnsi"/>
            <w:noProof/>
            <w:sz w:val="22"/>
            <w:szCs w:val="22"/>
            <w:lang w:val="el-GR" w:eastAsia="el-GR"/>
          </w:rPr>
          <w:t>1981.ΑΠΟΦΑΣΗ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ΔΙΚΑΙΟΣΥΝΗΣ-ΕΣΩΤΕΡΙΚΩΝ - ΜΕΤΑΝΑΣΤΕΥΣΗΣ ΚΑΙ ΑΣΥΛΟΥ - ΨΗΦΙΑΚΗΣ ΔΙΑΚΥΒΕΡΝΗΣΗΣ - ΥΠΟΔΟΜΩΝ ΚΑΙ ΜΕΤΑΦΟΡΩΝ - ΝΑΥΤΙΛΙΑΣ ΚΑΙ ΝΗΣΙΩΤΙΚΗΣ ΠΟΛΙΤΙΚΗΣ - ΕΠΙΚΡΑΤΕΙΑΣ ΚΑΙ Ο ΥΦΥΠΟΥΡΓΟΣ ΣΤΟΝ ΠΡΩΘΥΠΟΥΡΓΟ Αριθμ. Δ1α/ΓΠ.οικ. 5432 της 27/28.1.2023 «Έκτακτα μέτρα προστασίας της δημόσιας υγείας από τον κίνδυνο περαιτέρω διασποράς του κορωνοϊού COVID-19 στο σύνολο της Επικράτειας από τη Δευτέρα, 30 Ιανουαρίου 2023 και ώρα 06:00 έως και τη Δευτέρα, 13 Φεβρουαρίου 2023 και ώρα 06:00.» (</w:t>
        </w:r>
        <w:r w:rsidR="008C044B" w:rsidRPr="008C044B">
          <w:rPr>
            <w:rFonts w:asciiTheme="minorHAnsi" w:eastAsiaTheme="minorEastAsia" w:hAnsiTheme="minorHAnsi"/>
            <w:bCs/>
            <w:noProof/>
            <w:sz w:val="22"/>
            <w:szCs w:val="22"/>
            <w:lang w:val="el-GR" w:eastAsia="el-GR"/>
          </w:rPr>
          <w:t>Β'389</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_Toc193272784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114</w:t>
        </w:r>
        <w:r w:rsidR="008C044B" w:rsidRPr="008C044B">
          <w:rPr>
            <w:rFonts w:asciiTheme="minorHAnsi" w:eastAsiaTheme="minorEastAsia" w:hAnsiTheme="minorHAnsi"/>
            <w:noProof/>
            <w:webHidden/>
            <w:sz w:val="22"/>
            <w:szCs w:val="22"/>
            <w:lang w:val="el-GR" w:eastAsia="el-GR"/>
          </w:rPr>
          <w:fldChar w:fldCharType="end"/>
        </w:r>
      </w:hyperlink>
    </w:p>
    <w:p w14:paraId="1CD93055"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85" w:history="1">
        <w:r w:rsidR="008C044B" w:rsidRPr="008C044B">
          <w:rPr>
            <w:rFonts w:asciiTheme="minorHAnsi" w:eastAsiaTheme="minorEastAsia" w:hAnsiTheme="minorHAnsi"/>
            <w:noProof/>
            <w:sz w:val="22"/>
            <w:szCs w:val="22"/>
            <w:lang w:val="el-GR" w:eastAsia="el-GR"/>
          </w:rPr>
          <w:t>1982.ΝΟΜΟΣ ΥΠ’ ΑΡΙΘΜ. 5015 της 2/2.2.2023 «Κύρωση: α) της από 22.11.2022 Επιμέρους Σύμβασης Δωρεάς - Έργο ΧΙ, Παράρτημα 13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β) της από 22.11.2022 Τροποποίησης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άλλες διατάξεις.» (</w:t>
        </w:r>
        <w:r w:rsidR="008C044B" w:rsidRPr="008C044B">
          <w:rPr>
            <w:rFonts w:asciiTheme="minorHAnsi" w:eastAsiaTheme="minorEastAsia" w:hAnsiTheme="minorHAnsi"/>
            <w:bCs/>
            <w:noProof/>
            <w:sz w:val="22"/>
            <w:szCs w:val="22"/>
            <w:lang w:val="el-GR" w:eastAsia="el-GR"/>
          </w:rPr>
          <w:t>Α'20</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_Toc193272785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114</w:t>
        </w:r>
        <w:r w:rsidR="008C044B" w:rsidRPr="008C044B">
          <w:rPr>
            <w:rFonts w:asciiTheme="minorHAnsi" w:eastAsiaTheme="minorEastAsia" w:hAnsiTheme="minorHAnsi"/>
            <w:noProof/>
            <w:webHidden/>
            <w:sz w:val="22"/>
            <w:szCs w:val="22"/>
            <w:lang w:val="el-GR" w:eastAsia="el-GR"/>
          </w:rPr>
          <w:fldChar w:fldCharType="end"/>
        </w:r>
      </w:hyperlink>
    </w:p>
    <w:p w14:paraId="531FED3E"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86" w:history="1">
        <w:r w:rsidR="008C044B" w:rsidRPr="008C044B">
          <w:rPr>
            <w:rFonts w:asciiTheme="minorHAnsi" w:eastAsiaTheme="minorEastAsia" w:hAnsiTheme="minorHAnsi"/>
            <w:noProof/>
            <w:sz w:val="22"/>
            <w:szCs w:val="22"/>
            <w:lang w:val="el-GR" w:eastAsia="el-GR"/>
          </w:rPr>
          <w:t>1983.ΑΠΟΦΑΣΗ ΥΠΟΥΡΓΩΝ ΟΙΚΟΝΟΜΙΚΩΝ - ΑΝΑΠΤΥΞΗΣ ΚΑΙ ΕΠΕΝΔΥΣΕΩΝ Αριθμ. ΓΔΟΥ 12 της 31.1/1.2.2023 «Τροποποίηση των υπό στοιχεία ΓΔΟΥ 94/2020 (Β’  1645), ΓΔΟΥ 148/2020 (Β’  2729), ΓΔΟΥ 233/2020 (Β’  4471), ΓΔΟΥ 281/2020 (Β’  5047), ΓΔΟΥ 19/2021 (Β’ 236), ΓΔΟΥ 232/2021 (Β’ 804), ΓΔΟΥ 420/2021 (Β’ 1689) κοινών αποφάσεων των Υπουργών Οικονομικών και Ανάπτυξης και Επενδύσεων σχετικά με τη διαδικασία και τις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w:t>
        </w:r>
        <w:r w:rsidR="008C044B" w:rsidRPr="008C044B">
          <w:rPr>
            <w:rFonts w:asciiTheme="minorHAnsi" w:eastAsiaTheme="minorEastAsia" w:hAnsiTheme="minorHAnsi"/>
            <w:bCs/>
            <w:noProof/>
            <w:sz w:val="22"/>
            <w:szCs w:val="22"/>
            <w:lang w:val="el-GR" w:eastAsia="el-GR"/>
          </w:rPr>
          <w:t>Β'449</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_Toc193272786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117</w:t>
        </w:r>
        <w:r w:rsidR="008C044B" w:rsidRPr="008C044B">
          <w:rPr>
            <w:rFonts w:asciiTheme="minorHAnsi" w:eastAsiaTheme="minorEastAsia" w:hAnsiTheme="minorHAnsi"/>
            <w:noProof/>
            <w:webHidden/>
            <w:sz w:val="22"/>
            <w:szCs w:val="22"/>
            <w:lang w:val="el-GR" w:eastAsia="el-GR"/>
          </w:rPr>
          <w:fldChar w:fldCharType="end"/>
        </w:r>
      </w:hyperlink>
    </w:p>
    <w:p w14:paraId="0ADD3E7D"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87" w:history="1">
        <w:r w:rsidR="008C044B" w:rsidRPr="008C044B">
          <w:rPr>
            <w:rFonts w:asciiTheme="minorHAnsi" w:eastAsiaTheme="minorEastAsia" w:hAnsiTheme="minorHAnsi"/>
            <w:noProof/>
            <w:sz w:val="22"/>
            <w:szCs w:val="22"/>
            <w:lang w:val="el-GR" w:eastAsia="el-GR"/>
          </w:rPr>
          <w:t>1984.ΑΠΟΦΑΣΗ ΥΠΟΥΡΓΟΥ ΥΓΕΙΑΣ Αριθμ. Δ4γ/42 της 31.1/2.2.2023 «Καθορισμός όρων και διαδικασίας έγκρισης διενέργειας εμβολιασμών και μαζικών προληπτικών ιατρικών πράξεων σε μετακινούμενους πληθυσμούς και ευπαθείς ομάδες» (</w:t>
        </w:r>
        <w:r w:rsidR="008C044B" w:rsidRPr="008C044B">
          <w:rPr>
            <w:rFonts w:asciiTheme="minorHAnsi" w:eastAsiaTheme="minorEastAsia" w:hAnsiTheme="minorHAnsi"/>
            <w:bCs/>
            <w:noProof/>
            <w:sz w:val="22"/>
            <w:szCs w:val="22"/>
            <w:lang w:val="el-GR" w:eastAsia="el-GR"/>
          </w:rPr>
          <w:t>Β'465</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_Toc193272787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118</w:t>
        </w:r>
        <w:r w:rsidR="008C044B" w:rsidRPr="008C044B">
          <w:rPr>
            <w:rFonts w:asciiTheme="minorHAnsi" w:eastAsiaTheme="minorEastAsia" w:hAnsiTheme="minorHAnsi"/>
            <w:noProof/>
            <w:webHidden/>
            <w:sz w:val="22"/>
            <w:szCs w:val="22"/>
            <w:lang w:val="el-GR" w:eastAsia="el-GR"/>
          </w:rPr>
          <w:fldChar w:fldCharType="end"/>
        </w:r>
      </w:hyperlink>
    </w:p>
    <w:p w14:paraId="64B30884"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88" w:history="1">
        <w:r w:rsidR="008C044B" w:rsidRPr="008C044B">
          <w:rPr>
            <w:rFonts w:asciiTheme="minorHAnsi" w:eastAsiaTheme="minorEastAsia" w:hAnsiTheme="minorHAnsi"/>
            <w:noProof/>
            <w:sz w:val="22"/>
            <w:szCs w:val="22"/>
            <w:lang w:val="el-GR" w:eastAsia="el-GR"/>
          </w:rPr>
          <w:t>1985. 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ΚΑΙ Ο ΥΦΥΠΟΥΡΓΟΣ ΣΤΟΝ ΠΡΩΘΥΠΟΥΡΓΟ Αριθμ. Δ1α/ΓΠ.οικ. 8506 της 10/10.2.2023 «Παράταση ισχύος της υπό στοιχεία Δ1α/ΓΠ. οικ.5432/27.1.2023 (Β’ 389) κοινής υπουργικής απόφασης περί έκτακτων μέτρων προστασίας της δημόσιας υγείας από τον κίνδυνο περαιτέρω διασποράς του κορωνοϊού COVID-19 στο σύνολο της Επικράτειας έως και τη Δευτέρα, 27 Φεβρουαρίου 2023 και ώρα 06:00.» (</w:t>
        </w:r>
        <w:r w:rsidR="008C044B" w:rsidRPr="008C044B">
          <w:rPr>
            <w:rFonts w:asciiTheme="minorHAnsi" w:eastAsiaTheme="minorEastAsia" w:hAnsiTheme="minorHAnsi"/>
            <w:bCs/>
            <w:noProof/>
            <w:sz w:val="22"/>
            <w:szCs w:val="22"/>
            <w:lang w:val="el-GR" w:eastAsia="el-GR"/>
          </w:rPr>
          <w:t>Β'703</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_Toc193272788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126</w:t>
        </w:r>
        <w:r w:rsidR="008C044B" w:rsidRPr="008C044B">
          <w:rPr>
            <w:rFonts w:asciiTheme="minorHAnsi" w:eastAsiaTheme="minorEastAsia" w:hAnsiTheme="minorHAnsi"/>
            <w:noProof/>
            <w:webHidden/>
            <w:sz w:val="22"/>
            <w:szCs w:val="22"/>
            <w:lang w:val="el-GR" w:eastAsia="el-GR"/>
          </w:rPr>
          <w:fldChar w:fldCharType="end"/>
        </w:r>
      </w:hyperlink>
    </w:p>
    <w:p w14:paraId="435A9841"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89" w:history="1">
        <w:r w:rsidR="008C044B" w:rsidRPr="008C044B">
          <w:rPr>
            <w:rFonts w:asciiTheme="minorHAnsi" w:eastAsiaTheme="minorEastAsia" w:hAnsiTheme="minorHAnsi"/>
            <w:noProof/>
            <w:sz w:val="22"/>
            <w:szCs w:val="22"/>
            <w:lang w:val="el-GR" w:eastAsia="el-GR"/>
          </w:rPr>
          <w:t>1986.ΑΠΟΦΑΣΗ ΥΠΟΥΡΓΩΝ Αριθμ. ΕΑΛΕ/Γ.Π. 8163 της 9/15.2.2023 «Διαδικασία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παρόχους υπηρεσιών υγείας, δυνάμει της παρ. 2 του άρθρου 86 του ν. 4745/2020 (Α’ 214).» (</w:t>
        </w:r>
        <w:r w:rsidR="008C044B" w:rsidRPr="008C044B">
          <w:rPr>
            <w:rFonts w:asciiTheme="minorHAnsi" w:eastAsiaTheme="minorEastAsia" w:hAnsiTheme="minorHAnsi"/>
            <w:bCs/>
            <w:noProof/>
            <w:sz w:val="22"/>
            <w:szCs w:val="22"/>
            <w:lang w:val="el-GR" w:eastAsia="el-GR"/>
          </w:rPr>
          <w:t>Β'738</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_Toc193272789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126</w:t>
        </w:r>
        <w:r w:rsidR="008C044B" w:rsidRPr="008C044B">
          <w:rPr>
            <w:rFonts w:asciiTheme="minorHAnsi" w:eastAsiaTheme="minorEastAsia" w:hAnsiTheme="minorHAnsi"/>
            <w:noProof/>
            <w:webHidden/>
            <w:sz w:val="22"/>
            <w:szCs w:val="22"/>
            <w:lang w:val="el-GR" w:eastAsia="el-GR"/>
          </w:rPr>
          <w:fldChar w:fldCharType="end"/>
        </w:r>
      </w:hyperlink>
    </w:p>
    <w:p w14:paraId="058FC976"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90" w:history="1">
        <w:r w:rsidR="008C044B" w:rsidRPr="008C044B">
          <w:rPr>
            <w:rFonts w:asciiTheme="minorHAnsi" w:eastAsiaTheme="minorEastAsia" w:hAnsiTheme="minorHAnsi"/>
            <w:noProof/>
            <w:sz w:val="22"/>
            <w:szCs w:val="22"/>
            <w:lang w:val="el-GR" w:eastAsia="el-GR"/>
          </w:rPr>
          <w:t>1987.ΑΠΟΦΑΣΗ ΥΠΟΥΡΓΟΥ ΟΙΚΟΝΟΜΙΚΏΝ 24948ΕΞ2023/20.2.2023 (ΦΕΚ Β΄849) «Διάθεση χρηματικού ποσού για την ενίσχυση δράσεων αντιμετώπισης των συνεπειών του κορωνοϊου COVID -19»</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_Toc193272790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133</w:t>
        </w:r>
        <w:r w:rsidR="008C044B" w:rsidRPr="008C044B">
          <w:rPr>
            <w:rFonts w:asciiTheme="minorHAnsi" w:eastAsiaTheme="minorEastAsia" w:hAnsiTheme="minorHAnsi"/>
            <w:noProof/>
            <w:webHidden/>
            <w:sz w:val="22"/>
            <w:szCs w:val="22"/>
            <w:lang w:val="el-GR" w:eastAsia="el-GR"/>
          </w:rPr>
          <w:fldChar w:fldCharType="end"/>
        </w:r>
      </w:hyperlink>
    </w:p>
    <w:p w14:paraId="78307128"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91" w:history="1">
        <w:r w:rsidR="008C044B" w:rsidRPr="008C044B">
          <w:rPr>
            <w:rFonts w:asciiTheme="minorHAnsi" w:eastAsiaTheme="minorEastAsia" w:hAnsiTheme="minorHAnsi"/>
            <w:noProof/>
            <w:sz w:val="22"/>
            <w:szCs w:val="22"/>
            <w:lang w:val="el-GR" w:eastAsia="el-GR"/>
          </w:rPr>
          <w:t>1988.ΑΠΟΦΑΣΗ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ΚΑΙ Ο ΥΦΥΠΟΥΡΓΟΣ ΣΤΟΝ ΠΡΩΘΥΠΟΥΡΓΟ Αριθμ. Δ1α/ΓΠ.οικ. 11991 της 24.2.2023 «Παράταση ισχύος της υπό στοιχεία Δ1α/ΓΠ. οικ.5432/27.1.2023 (Β’ 383) κοινής υπουργικής απόφασης περί έκτακτων μέτρων προστασίας της δημόσιας υγείας από τον κίνδυνο περαιτέρω διασποράς του κορωνοϊού COVID-19 στο σύνολο της Επικράτειας έως και τη Δευτέρα, 6 Mαρτίου 2023 και ώρα 06:00.» (Β΄1076)</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_Toc193272791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133</w:t>
        </w:r>
        <w:r w:rsidR="008C044B" w:rsidRPr="008C044B">
          <w:rPr>
            <w:rFonts w:asciiTheme="minorHAnsi" w:eastAsiaTheme="minorEastAsia" w:hAnsiTheme="minorHAnsi"/>
            <w:noProof/>
            <w:webHidden/>
            <w:sz w:val="22"/>
            <w:szCs w:val="22"/>
            <w:lang w:val="el-GR" w:eastAsia="el-GR"/>
          </w:rPr>
          <w:fldChar w:fldCharType="end"/>
        </w:r>
      </w:hyperlink>
    </w:p>
    <w:p w14:paraId="7571FBB2"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92" w:history="1">
        <w:r w:rsidR="008C044B" w:rsidRPr="008C044B">
          <w:rPr>
            <w:rFonts w:asciiTheme="minorHAnsi" w:eastAsiaTheme="minorEastAsia" w:hAnsiTheme="minorHAnsi"/>
            <w:noProof/>
            <w:sz w:val="22"/>
            <w:szCs w:val="22"/>
            <w:lang w:val="el-GR" w:eastAsia="el-GR"/>
          </w:rPr>
          <w:t>1989.ΑΠΟΦΑΣΗ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ΚΑΙ Ο ΥΦΥΠΟΥΡΓΟΣ ΣΤΟΝ ΠΡΩΘΥΠΟΥΡΓΟ Αριθμ. Δ1α/ΓΠ οικ.13498 της 3.3.2024 ««Παράταση ισχύος της υπό στοιχεία Δ1α/ΓΠ. οικ.5432/27.1.2023 (Β’ 383) κοινής υπουργικής απόφασης περί έκτακτων μέτρων προστασίας της δημόσιας υγείας από τον κίνδυνο περαιτέρω διασποράς του κορωνοϊού COVID-19 στο σύνολο της Επικράτειας έως και τη Δευτέρα, 13 Mαρτίου 2023 και ώρα 06:00.»</w:t>
        </w:r>
        <w:r w:rsidR="008C044B" w:rsidRPr="008C044B">
          <w:rPr>
            <w:rFonts w:asciiTheme="minorHAnsi" w:eastAsiaTheme="minorEastAsia" w:hAnsiTheme="minorHAnsi"/>
            <w:i/>
            <w:noProof/>
            <w:sz w:val="22"/>
            <w:szCs w:val="22"/>
            <w:lang w:val="el-GR" w:eastAsia="el-GR"/>
          </w:rPr>
          <w:t xml:space="preserve"> (Β΄1192),</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_Toc193272792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133</w:t>
        </w:r>
        <w:r w:rsidR="008C044B" w:rsidRPr="008C044B">
          <w:rPr>
            <w:rFonts w:asciiTheme="minorHAnsi" w:eastAsiaTheme="minorEastAsia" w:hAnsiTheme="minorHAnsi"/>
            <w:noProof/>
            <w:webHidden/>
            <w:sz w:val="22"/>
            <w:szCs w:val="22"/>
            <w:lang w:val="el-GR" w:eastAsia="el-GR"/>
          </w:rPr>
          <w:fldChar w:fldCharType="end"/>
        </w:r>
      </w:hyperlink>
    </w:p>
    <w:p w14:paraId="30D1D8B8"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93" w:history="1">
        <w:r w:rsidR="008C044B" w:rsidRPr="008C044B">
          <w:rPr>
            <w:rFonts w:asciiTheme="minorHAnsi" w:eastAsiaTheme="minorEastAsia" w:hAnsiTheme="minorHAnsi"/>
            <w:noProof/>
            <w:sz w:val="22"/>
            <w:szCs w:val="22"/>
            <w:lang w:val="el-GR" w:eastAsia="el-GR"/>
          </w:rPr>
          <w:t>1990. ΑΠΟΦΑΣΗ ΥΠΟΥΡΓΟΥ ΟΙΚΟΝΟΜΙΚΩΝ Αριθμ. 33059 ΕΞ 2023 της 1/6.3.2024 «Διάθεση χρηματικού ποσού για την ενίσχυση δράσεων αντιμετώπισης των συνεπειών του κορωνοϊού COVID-19». (Β΄1213)</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_Toc193272793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134</w:t>
        </w:r>
        <w:r w:rsidR="008C044B" w:rsidRPr="008C044B">
          <w:rPr>
            <w:rFonts w:asciiTheme="minorHAnsi" w:eastAsiaTheme="minorEastAsia" w:hAnsiTheme="minorHAnsi"/>
            <w:noProof/>
            <w:webHidden/>
            <w:sz w:val="22"/>
            <w:szCs w:val="22"/>
            <w:lang w:val="el-GR" w:eastAsia="el-GR"/>
          </w:rPr>
          <w:fldChar w:fldCharType="end"/>
        </w:r>
      </w:hyperlink>
    </w:p>
    <w:p w14:paraId="7D73EAD3"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94" w:history="1">
        <w:r w:rsidR="008C044B" w:rsidRPr="008C044B">
          <w:rPr>
            <w:rFonts w:asciiTheme="minorHAnsi" w:eastAsiaTheme="minorEastAsia" w:hAnsiTheme="minorHAnsi"/>
            <w:noProof/>
            <w:sz w:val="22"/>
            <w:szCs w:val="22"/>
            <w:lang w:val="el-GR" w:eastAsia="el-GR"/>
          </w:rPr>
          <w:t>1991. ΑΠΟΦΑΣΗ ΥΠΟΥΡΓΟΥ ΟΙΚΟΝΟΜΙΚΩΝ Αριθμ. 33058 ΕΞ 2023 της 1/6.3.2024 «Διάθεση χρηματικού ποσού για την ενίσχυση δράσεων αντιμετώπισης των συνεπειών του κορωνοϊού COVID-19».(B΄1213)</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_Toc193272794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136</w:t>
        </w:r>
        <w:r w:rsidR="008C044B" w:rsidRPr="008C044B">
          <w:rPr>
            <w:rFonts w:asciiTheme="minorHAnsi" w:eastAsiaTheme="minorEastAsia" w:hAnsiTheme="minorHAnsi"/>
            <w:noProof/>
            <w:webHidden/>
            <w:sz w:val="22"/>
            <w:szCs w:val="22"/>
            <w:lang w:val="el-GR" w:eastAsia="el-GR"/>
          </w:rPr>
          <w:fldChar w:fldCharType="end"/>
        </w:r>
      </w:hyperlink>
    </w:p>
    <w:p w14:paraId="630494A4"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95" w:history="1">
        <w:r w:rsidR="008C044B" w:rsidRPr="008C044B">
          <w:rPr>
            <w:rFonts w:asciiTheme="minorHAnsi" w:eastAsiaTheme="minorEastAsia" w:hAnsiTheme="minorHAnsi"/>
            <w:noProof/>
            <w:sz w:val="22"/>
            <w:szCs w:val="22"/>
            <w:lang w:val="el-GR" w:eastAsia="el-GR"/>
          </w:rPr>
          <w:t>1992. ΑΠΟΦΑΣΗ ΥΠΟΥΡΓΟΥ ΟΙΚΟΝΟΜΙΚΩΝ Αριθμ. 33055 ΕΞ 2023 της 1/6.3.2024 «Διάθεση χρηματικού ποσού για την ενίσχυση δράσεων αντιμετώπισης των συνεπειών του κορωνοϊού COVID-19». (B΄1213)</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_Toc193272795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138</w:t>
        </w:r>
        <w:r w:rsidR="008C044B" w:rsidRPr="008C044B">
          <w:rPr>
            <w:rFonts w:asciiTheme="minorHAnsi" w:eastAsiaTheme="minorEastAsia" w:hAnsiTheme="minorHAnsi"/>
            <w:noProof/>
            <w:webHidden/>
            <w:sz w:val="22"/>
            <w:szCs w:val="22"/>
            <w:lang w:val="el-GR" w:eastAsia="el-GR"/>
          </w:rPr>
          <w:fldChar w:fldCharType="end"/>
        </w:r>
      </w:hyperlink>
    </w:p>
    <w:p w14:paraId="41C73850"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96" w:history="1">
        <w:r w:rsidR="008C044B" w:rsidRPr="008C044B">
          <w:rPr>
            <w:rFonts w:asciiTheme="minorHAnsi" w:eastAsiaTheme="minorEastAsia" w:hAnsiTheme="minorHAnsi"/>
            <w:noProof/>
            <w:sz w:val="22"/>
            <w:szCs w:val="22"/>
            <w:lang w:val="el-GR" w:eastAsia="el-GR"/>
          </w:rPr>
          <w:t>1993. ΑΠΟΦΑΣΗ ΥΠΟΥΡΓΟΥ ΟΙΚΟΝΟΜΙΚΩΝ Αριθμ. 46560 ΕΞ 2023 της 23/31.03.2024 «Διάθεση χρηματικού ποσού για την ενίσχυση δράσεων αντιμετώπισης των συνεπειών του κορωνοϊού COVID-19».(Β'2031)</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_Toc193272796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139</w:t>
        </w:r>
        <w:r w:rsidR="008C044B" w:rsidRPr="008C044B">
          <w:rPr>
            <w:rFonts w:asciiTheme="minorHAnsi" w:eastAsiaTheme="minorEastAsia" w:hAnsiTheme="minorHAnsi"/>
            <w:noProof/>
            <w:webHidden/>
            <w:sz w:val="22"/>
            <w:szCs w:val="22"/>
            <w:lang w:val="el-GR" w:eastAsia="el-GR"/>
          </w:rPr>
          <w:fldChar w:fldCharType="end"/>
        </w:r>
      </w:hyperlink>
    </w:p>
    <w:p w14:paraId="12C81BA6"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97" w:history="1">
        <w:r w:rsidR="008C044B" w:rsidRPr="008C044B">
          <w:rPr>
            <w:rFonts w:asciiTheme="minorHAnsi" w:eastAsiaTheme="minorEastAsia" w:hAnsiTheme="minorHAnsi"/>
            <w:noProof/>
            <w:sz w:val="22"/>
            <w:szCs w:val="22"/>
            <w:lang w:val="el-GR" w:eastAsia="el-GR"/>
          </w:rPr>
          <w:t>1994. ΑΠΟΦΑΣΗ ΥΠΟΥΡΓΩΝ ΟΙΚΟΝΟΜΙΚΩΝ-ΑΝΑΠΤΥΞΗΣ ΚΑΙ ΕΠΕΝΔΥΣΕΩΝ-ΕΘΝΙΚΗΣ ΑΜΥΝΑΣ – ΕΡΓΑΣΙΑΣ ΚΑΙ ΚΟΙΝΩΝΙΚΩΝ ΥΠΟΘΕΣΕΩΝ-ΥΓΕΙΑΣ-ΠΡΟΣΤΑΣΙΑΣ ΤΟΥ ΠΟΛΙΤΗ – ΕΣΩΤΕΡΙΚΩΝ – ΨΗΦΙΑΚΗΣ ΔΙΑΚΥΒΕΡΝΗΣΗΣ – ΕΠΙΚΡΑΤΕΙΑΣ Αριθμ. Δ1α/ΓΠ.οικ. 17849 της 24/26.3.2024 «Έκτακτα μέτρα προστασίας της δημόσιας υγείας από τον κίνδυνο περαιτέρω διασποράς του κορωνοϊού COVID-19 στο σύνολο της Επικράτειας σε δομές υγείας και κλειστές δομές κοινωνικής φροντίδας από τη Δευτέρα, 27 Μαρτίου 2023 και ώρα 06:00 έως και τη M. Δευτέρα, 10 Απριλίου 2023 και ώρα 06:00». (</w:t>
        </w:r>
        <w:r w:rsidR="008C044B" w:rsidRPr="008C044B">
          <w:rPr>
            <w:rFonts w:asciiTheme="minorHAnsi" w:eastAsiaTheme="minorEastAsia" w:hAnsiTheme="minorHAnsi"/>
            <w:bCs/>
            <w:noProof/>
            <w:sz w:val="22"/>
            <w:szCs w:val="22"/>
            <w:lang w:val="el-GR" w:eastAsia="el-GR"/>
          </w:rPr>
          <w:t>Β’1954</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_Toc193272797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140</w:t>
        </w:r>
        <w:r w:rsidR="008C044B" w:rsidRPr="008C044B">
          <w:rPr>
            <w:rFonts w:asciiTheme="minorHAnsi" w:eastAsiaTheme="minorEastAsia" w:hAnsiTheme="minorHAnsi"/>
            <w:noProof/>
            <w:webHidden/>
            <w:sz w:val="22"/>
            <w:szCs w:val="22"/>
            <w:lang w:val="el-GR" w:eastAsia="el-GR"/>
          </w:rPr>
          <w:fldChar w:fldCharType="end"/>
        </w:r>
      </w:hyperlink>
    </w:p>
    <w:p w14:paraId="21D966D4"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98" w:history="1">
        <w:r w:rsidR="008C044B" w:rsidRPr="008C044B">
          <w:rPr>
            <w:rFonts w:asciiTheme="minorHAnsi" w:eastAsiaTheme="minorEastAsia" w:hAnsiTheme="minorHAnsi"/>
            <w:noProof/>
            <w:sz w:val="22"/>
            <w:szCs w:val="22"/>
            <w:lang w:val="el-GR" w:eastAsia="el-GR"/>
          </w:rPr>
          <w:t>1995.ΑΠΟΦΑΣΗ ΥΠΟΥΡΓΩΝ ΟΙΚΟΝΟΜΙΚΩΝ - ΑΝΑΠΤΥΞΗΣ ΚΑΙ ΕΠΕΝΔΥΣΕΩΝ - ΕΘΝΙΚΗΣ ΑΜΥΝΑΣ - ΠΑΙΔΕΙΑΣ ΚΑΙ ΘΡΗΣΚΕΥΜΑΤΩΝ - ΕΡΓΑΣΙΑΣ ΚΑΙ ΚΟΙΝΩΝΙΚΩΝ ΥΠΟΘΕΣΕΩΝ – ΥΓΕΙΑΣ - ΠΡΟΣΤΑΣΙΑΣ ΤΟΥ ΠΟΛΙΤΗ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ΕΠΙΚΡΑΤΕΙΑΣ ΚΑΙ Ο ΥΦΥΠΟΥΡΓΟΣ ΣΤΟΝ ΠΡΩΘΥΠΟΥΡΓΟ Αριθμ. Δ1α/ΓΠ οικ.15102 της 10.3.2024 ««Παράταση ισχύος της υπό στοιχεία Δ1α/ΓΠ. οικ.5432/27.1.2023 (Β’ 383) κοινής υπουργικής απόφασης περί έκτακτων μέτρων προστασίας της δημόσιας υγείας από τον κίνδυνο περαιτέρω διασποράς του κορωνοϊού COVID-19 στο σύνολο της Επικράτειας έως και τη Δευτέρα, 13 Mαρτίου 2023 και ώρα 06:00.»</w:t>
        </w:r>
        <w:r w:rsidR="008C044B" w:rsidRPr="008C044B">
          <w:rPr>
            <w:rFonts w:asciiTheme="minorHAnsi" w:hAnsiTheme="minorHAnsi"/>
            <w:noProof/>
            <w:sz w:val="22"/>
            <w:szCs w:val="22"/>
            <w:lang w:val="el-GR" w:eastAsia="el-GR"/>
          </w:rPr>
          <w:t xml:space="preserve"> </w:t>
        </w:r>
        <w:r w:rsidR="008C044B" w:rsidRPr="008C044B">
          <w:rPr>
            <w:rFonts w:asciiTheme="minorHAnsi" w:eastAsiaTheme="minorEastAsia" w:hAnsiTheme="minorHAnsi"/>
            <w:i/>
            <w:noProof/>
            <w:sz w:val="22"/>
            <w:szCs w:val="22"/>
            <w:lang w:val="el-GR" w:eastAsia="el-GR"/>
          </w:rPr>
          <w:t>(Β΄1429),</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_Toc193272798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149</w:t>
        </w:r>
        <w:r w:rsidR="008C044B" w:rsidRPr="008C044B">
          <w:rPr>
            <w:rFonts w:asciiTheme="minorHAnsi" w:eastAsiaTheme="minorEastAsia" w:hAnsiTheme="minorHAnsi"/>
            <w:noProof/>
            <w:webHidden/>
            <w:sz w:val="22"/>
            <w:szCs w:val="22"/>
            <w:lang w:val="el-GR" w:eastAsia="el-GR"/>
          </w:rPr>
          <w:fldChar w:fldCharType="end"/>
        </w:r>
      </w:hyperlink>
    </w:p>
    <w:p w14:paraId="2C4A9D59"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799" w:history="1">
        <w:r w:rsidR="008C044B" w:rsidRPr="008C044B">
          <w:rPr>
            <w:rFonts w:asciiTheme="minorHAnsi" w:eastAsiaTheme="minorEastAsia" w:hAnsiTheme="minorHAnsi"/>
            <w:noProof/>
            <w:sz w:val="22"/>
            <w:szCs w:val="22"/>
            <w:lang w:val="el-GR" w:eastAsia="el-GR"/>
          </w:rPr>
          <w:t>1996.ΝΟΜΟΣ ΥΠ’ ΑΡΙΘΜ. 5034 της 17/18.3.2023 «Σύσταση νομικού προσώπου ιδιωτικού δικαίου με την επωνυμία «Ογκολογικό Κέντρο Παίδων “Μαριάννα Β. Βαρδινογιάννη - ΕΛΠΙΔΑ”», εκσυγχρονισμός του δικαίου για τη δωρεά και μεταμόσχευση οργάνων, ρυθμίσεις για την αντιμετώπιση της πανδημίας του κορωνοϊου COVID-19 και την προστασία της δημοσίας υγείας και άλλες επείγουσες ρυθμίσεις.» (</w:t>
        </w:r>
        <w:r w:rsidR="008C044B" w:rsidRPr="008C044B">
          <w:rPr>
            <w:rFonts w:asciiTheme="minorHAnsi" w:eastAsiaTheme="minorEastAsia" w:hAnsiTheme="minorHAnsi"/>
            <w:bCs/>
            <w:noProof/>
            <w:sz w:val="22"/>
            <w:szCs w:val="22"/>
            <w:lang w:val="el-GR" w:eastAsia="el-GR"/>
          </w:rPr>
          <w:t>Α'69</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_Toc193272799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149</w:t>
        </w:r>
        <w:r w:rsidR="008C044B" w:rsidRPr="008C044B">
          <w:rPr>
            <w:rFonts w:asciiTheme="minorHAnsi" w:eastAsiaTheme="minorEastAsia" w:hAnsiTheme="minorHAnsi"/>
            <w:noProof/>
            <w:webHidden/>
            <w:sz w:val="22"/>
            <w:szCs w:val="22"/>
            <w:lang w:val="el-GR" w:eastAsia="el-GR"/>
          </w:rPr>
          <w:fldChar w:fldCharType="end"/>
        </w:r>
      </w:hyperlink>
    </w:p>
    <w:p w14:paraId="45831A00"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00" w:history="1">
        <w:r w:rsidR="008C044B" w:rsidRPr="008C044B">
          <w:rPr>
            <w:rFonts w:asciiTheme="minorHAnsi" w:eastAsiaTheme="minorEastAsia" w:hAnsiTheme="minorHAnsi"/>
            <w:noProof/>
            <w:sz w:val="22"/>
            <w:szCs w:val="22"/>
            <w:lang w:val="el-GR" w:eastAsia="el-GR"/>
          </w:rPr>
          <w:t>1997. ΑΠΟΦΑΣΗ ΥΠΟΥΡΓΩΝ ΟΙΚΟΝΟΜΙΚΩΝ, ΑΝΑΠΤΥΞΗΣ ΚΑΙ ΕΠΕΝΔΥΣΕΩΝ, ΕΘΝΙΚΗΣ ΑΜΥΝΑΣ,ΕΡΓΑΣΙΑΣ ΚΑΙ ΚΟΙΝΩΝΙΚΩΝ ΥΠΟΘΕΣΕΩΝ, ΥΓΕΙΑΣ, ΠΡΟΣΤΑΣΙΑΣ ΤΟΥ ΠΟΛΙΤΗ, ΕΣΩΤΕΡΙΚΩΝ, ΨΥΦΙΑΚΗΣ ΔΙΑΚΥΒΕΡΝΗΣΗΣ, ΕΠΙΚΡΑΤΕΙΑΣ Αριθμ.Δ1α/Γ.Π.οικ.21217της 7</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-8ης Απριλίου 2023 «Έκτακτα μέτρα προστασίας της δημόσιας υγείας από τον κίνδυνο περαιτέρω διασποράς του κορωνοϊού COVID-19 στο σύνολο της Επικράτειας σε δομές υγείας και κλειστές δομές κοινωνικής φροντίδας από τη Μ. Δευτέρα, 10 Απριλίου 2023 και ώρα 06:00 έως και τη Δευτέρα, 1 Μαΐου 2023 και ώρα 06:00» (Β΄2301)</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_Toc193272800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163</w:t>
        </w:r>
        <w:r w:rsidR="008C044B" w:rsidRPr="008C044B">
          <w:rPr>
            <w:rFonts w:asciiTheme="minorHAnsi" w:eastAsiaTheme="minorEastAsia" w:hAnsiTheme="minorHAnsi"/>
            <w:noProof/>
            <w:webHidden/>
            <w:sz w:val="22"/>
            <w:szCs w:val="22"/>
            <w:lang w:val="el-GR" w:eastAsia="el-GR"/>
          </w:rPr>
          <w:fldChar w:fldCharType="end"/>
        </w:r>
      </w:hyperlink>
    </w:p>
    <w:p w14:paraId="51895474"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01" w:history="1">
        <w:r w:rsidR="008C044B" w:rsidRPr="008C044B">
          <w:rPr>
            <w:rFonts w:asciiTheme="minorHAnsi" w:eastAsiaTheme="minorEastAsia" w:hAnsiTheme="minorHAnsi"/>
            <w:noProof/>
            <w:sz w:val="22"/>
            <w:szCs w:val="22"/>
            <w:lang w:val="el-GR" w:eastAsia="el-GR"/>
          </w:rPr>
          <w:t>1999. ΑΠΟΦΑΣΗ ΥΠΟΥΡΓΩΝ ΟΙΚΟΝΟΜΙΚΩΝ ΚΑΙ ΥΓΕΙΑΣ Αριθμ. ΕΑΛΕ/ΓΠ23352 της 7</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-21</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 xml:space="preserve">  Απριλίου 2023 «Διαδικασία αποζημίωσης χρήσης κλινών νοσηλείας, κλινών εντατικής θεραπείας των εγκαταστάσεων, των θαλάμων, που διατίθενται στο</w:t>
        </w:r>
        <w:r w:rsidR="008C044B" w:rsidRPr="008C044B">
          <w:rPr>
            <w:rFonts w:ascii="MyriadPro-Regular" w:eastAsiaTheme="minorEastAsia" w:hAnsi="MyriadPro-Regular" w:cs="MyriadPro-Regular"/>
            <w:noProof/>
            <w:sz w:val="22"/>
            <w:szCs w:val="22"/>
            <w:lang w:val="el-GR" w:eastAsia="el-GR"/>
          </w:rPr>
          <w:t xml:space="preserve"> </w:t>
        </w:r>
        <w:r w:rsidR="008C044B" w:rsidRPr="008C044B">
          <w:rPr>
            <w:rFonts w:asciiTheme="minorHAnsi" w:eastAsiaTheme="minorEastAsia" w:hAnsiTheme="minorHAnsi"/>
            <w:noProof/>
            <w:sz w:val="22"/>
            <w:szCs w:val="22"/>
            <w:lang w:val="el-GR" w:eastAsia="el-GR"/>
          </w:rPr>
          <w:t>Ελληνικό Δημόσιο από ιδιώτες παρόχους υπηρεσιών υγείας, δυνάμει της παρ. 2 του άρθρου</w:t>
        </w:r>
        <w:r w:rsidR="008C044B" w:rsidRPr="008C044B">
          <w:rPr>
            <w:rFonts w:ascii="MyriadPro-Regular" w:eastAsiaTheme="minorEastAsia" w:hAnsi="MyriadPro-Regular" w:cs="MyriadPro-Regular"/>
            <w:noProof/>
            <w:sz w:val="22"/>
            <w:szCs w:val="22"/>
            <w:lang w:val="el-GR" w:eastAsia="el-GR"/>
          </w:rPr>
          <w:t xml:space="preserve"> </w:t>
        </w:r>
        <w:r w:rsidR="008C044B" w:rsidRPr="008C044B">
          <w:rPr>
            <w:rFonts w:asciiTheme="minorHAnsi" w:eastAsiaTheme="minorEastAsia" w:hAnsiTheme="minorHAnsi"/>
            <w:noProof/>
            <w:sz w:val="22"/>
            <w:szCs w:val="22"/>
            <w:lang w:val="el-GR" w:eastAsia="el-GR"/>
          </w:rPr>
          <w:t>86 του ν. 4745/2020 (Α’ 214).» (Β΄2677).</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_Toc193272801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164</w:t>
        </w:r>
        <w:r w:rsidR="008C044B" w:rsidRPr="008C044B">
          <w:rPr>
            <w:rFonts w:asciiTheme="minorHAnsi" w:eastAsiaTheme="minorEastAsia" w:hAnsiTheme="minorHAnsi"/>
            <w:noProof/>
            <w:webHidden/>
            <w:sz w:val="22"/>
            <w:szCs w:val="22"/>
            <w:lang w:val="el-GR" w:eastAsia="el-GR"/>
          </w:rPr>
          <w:fldChar w:fldCharType="end"/>
        </w:r>
      </w:hyperlink>
    </w:p>
    <w:p w14:paraId="1C79D9E8"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02" w:history="1">
        <w:r w:rsidR="008C044B" w:rsidRPr="008C044B">
          <w:rPr>
            <w:rFonts w:asciiTheme="minorHAnsi" w:eastAsiaTheme="minorEastAsia" w:hAnsiTheme="minorHAnsi"/>
            <w:noProof/>
            <w:sz w:val="22"/>
            <w:szCs w:val="22"/>
            <w:lang w:val="el-GR" w:eastAsia="el-GR"/>
          </w:rPr>
          <w:t>2000. ΑΠΟΦΑΣΗ ΥΠΟΥΡΓΩΝ ΟΙΚΟΝΟΜΙΚΩΝ ΚΑΙ ΥΓΕΙΑΣ Αριθμ.ΕΑΛΕ /ΓΠ 23352 της 21</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 xml:space="preserve"> – 25</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 xml:space="preserve"> Απριλίου 2023 «Διαδικασία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παρόχους υπηρεσιών υγείας, δυνάμει της παρ. 2 του άρθρου 86 του ν. 4745/2020 (Α΄214)» (Β΄2715 )</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_Toc193272802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164</w:t>
        </w:r>
        <w:r w:rsidR="008C044B" w:rsidRPr="008C044B">
          <w:rPr>
            <w:rFonts w:asciiTheme="minorHAnsi" w:eastAsiaTheme="minorEastAsia" w:hAnsiTheme="minorHAnsi"/>
            <w:noProof/>
            <w:webHidden/>
            <w:sz w:val="22"/>
            <w:szCs w:val="22"/>
            <w:lang w:val="el-GR" w:eastAsia="el-GR"/>
          </w:rPr>
          <w:fldChar w:fldCharType="end"/>
        </w:r>
      </w:hyperlink>
    </w:p>
    <w:p w14:paraId="09A9651D"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03" w:history="1">
        <w:r w:rsidR="008C044B" w:rsidRPr="008C044B">
          <w:rPr>
            <w:rFonts w:asciiTheme="minorHAnsi" w:eastAsiaTheme="minorEastAsia" w:hAnsiTheme="minorHAnsi"/>
            <w:noProof/>
            <w:sz w:val="22"/>
            <w:szCs w:val="22"/>
            <w:lang w:val="el-GR" w:eastAsia="el-GR"/>
          </w:rPr>
          <w:t>2001. ΑΠΟΦΑΣΗ ΥΠΟΥΡΓΩΝ ΟΙΚΟΝΟΜΙΚΩΝ, ΑΝΑΠΤΥΞΗΣ ΚΑΙ ΕΠΕΝΔΥΣΕΩΝ, ΕΘΝΙΚΗΣ ΑΜΥΝΑΣ, ΕΡΓΑΣΙΑΣ ΚΑΙ ΚΟΙΝΩΝΙΚΩΝ ΥΠΟΘΕΣΕΩΝ, ΥΓΕΙΑΣ, ΠΡΟΣΤΑΣΙΑΣ ΤΟΥ ΠΟΛΙΤΗ, ΕΣΩΤΕΡΙΚΩΝ, ΨΗΦΙΑΚΗΣ ΔΙΑΚΥΒΕΡΝΗΣΗΣ, ΕΠΙΚΡΑΤΕΙΑΣ Αριθμ. Δ1α/Γ.Π.οικ.24991 της 28</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-29</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 xml:space="preserve"> Απριλίου 2023 «Έκτακτα μέτρα προστασίας της δημόσιας υγείας από τον κίνδυνο περαιτέρω διασποράς του κορωνοϊου COVID-19 στο </w:t>
        </w:r>
        <w:r w:rsidR="008C044B" w:rsidRPr="008C044B">
          <w:rPr>
            <w:rFonts w:asciiTheme="minorHAnsi" w:eastAsiaTheme="minorEastAsia" w:hAnsiTheme="minorHAnsi"/>
            <w:noProof/>
            <w:sz w:val="22"/>
            <w:szCs w:val="22"/>
            <w:lang w:val="el-GR" w:eastAsia="el-GR"/>
          </w:rPr>
          <w:lastRenderedPageBreak/>
          <w:t>σύνολο της Επικράτειας σε δομές υγείας και κλειστές δομές κοινωνικής φροντίδας από τη Μ.Δευτέρα 1 Μαϊου 2023 και ώρα 06:00 έως και τη Δευτέρα, 29 Μαϊου 2023 και ώρα 06:00»</w:t>
        </w:r>
        <w:r w:rsidR="008C044B" w:rsidRPr="008C044B">
          <w:rPr>
            <w:rFonts w:asciiTheme="minorHAnsi" w:hAnsiTheme="minorHAnsi"/>
            <w:noProof/>
            <w:sz w:val="22"/>
            <w:szCs w:val="22"/>
            <w:lang w:val="el-GR" w:eastAsia="el-GR"/>
          </w:rPr>
          <w:t xml:space="preserve"> </w:t>
        </w:r>
        <w:r w:rsidR="008C044B" w:rsidRPr="008C044B">
          <w:rPr>
            <w:rFonts w:asciiTheme="minorHAnsi" w:eastAsiaTheme="minorEastAsia" w:hAnsiTheme="minorHAnsi"/>
            <w:noProof/>
            <w:sz w:val="22"/>
            <w:szCs w:val="22"/>
            <w:lang w:val="el-GR" w:eastAsia="el-GR"/>
          </w:rPr>
          <w:t>(Β΄2883)</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_Toc193272803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164</w:t>
        </w:r>
        <w:r w:rsidR="008C044B" w:rsidRPr="008C044B">
          <w:rPr>
            <w:rFonts w:asciiTheme="minorHAnsi" w:eastAsiaTheme="minorEastAsia" w:hAnsiTheme="minorHAnsi"/>
            <w:noProof/>
            <w:webHidden/>
            <w:sz w:val="22"/>
            <w:szCs w:val="22"/>
            <w:lang w:val="el-GR" w:eastAsia="el-GR"/>
          </w:rPr>
          <w:fldChar w:fldCharType="end"/>
        </w:r>
      </w:hyperlink>
    </w:p>
    <w:p w14:paraId="4298B61E"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04" w:history="1">
        <w:r w:rsidR="008C044B" w:rsidRPr="008C044B">
          <w:rPr>
            <w:rFonts w:asciiTheme="minorHAnsi" w:eastAsiaTheme="minorEastAsia" w:hAnsiTheme="minorHAnsi"/>
            <w:noProof/>
            <w:sz w:val="22"/>
            <w:szCs w:val="22"/>
            <w:lang w:val="el-GR" w:eastAsia="el-GR"/>
          </w:rPr>
          <w:t>2002. ΑΠΟΦΑΣΗ ΥΠΟΥΡΓΟΥ ΥΓΕΙΑΣ Αριθμ.</w:t>
        </w:r>
        <w:r w:rsidR="008C044B" w:rsidRPr="008C044B">
          <w:rPr>
            <w:rFonts w:asciiTheme="minorHAnsi" w:eastAsiaTheme="minorEastAsia" w:hAnsiTheme="minorHAnsi"/>
            <w:bCs/>
            <w:noProof/>
            <w:sz w:val="22"/>
            <w:szCs w:val="22"/>
            <w:lang w:val="el-GR" w:eastAsia="el-GR"/>
          </w:rPr>
          <w:t xml:space="preserve"> </w:t>
        </w:r>
        <w:r w:rsidR="008C044B" w:rsidRPr="008C044B">
          <w:rPr>
            <w:rFonts w:asciiTheme="minorHAnsi" w:eastAsiaTheme="minorEastAsia" w:hAnsiTheme="minorHAnsi"/>
            <w:noProof/>
            <w:sz w:val="22"/>
            <w:szCs w:val="22"/>
            <w:lang w:val="el-GR" w:eastAsia="el-GR"/>
          </w:rPr>
          <w:t>Α1ε/Γ.Π.οικ. 32679 της 14</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 xml:space="preserve"> Ιουνίου 2023 </w:t>
        </w:r>
        <w:r w:rsidR="008C044B" w:rsidRPr="008C044B">
          <w:rPr>
            <w:rFonts w:asciiTheme="minorHAnsi" w:eastAsiaTheme="minorEastAsia" w:hAnsiTheme="minorHAnsi"/>
            <w:bCs/>
            <w:noProof/>
            <w:sz w:val="22"/>
            <w:szCs w:val="22"/>
            <w:lang w:val="el-GR" w:eastAsia="el-GR"/>
          </w:rPr>
          <w:t>«Ορισμός αποφαινόμενου οργάνου για δημόσιες συμβάσεις προμήθειας μονοκλωνικών αντισωμάτων ή λοιπών φαρμάκων για την αντιμετώπιση της νόσου COVID- 19, έως την 31η.7.2023»</w:t>
        </w:r>
        <w:r w:rsidR="008C044B" w:rsidRPr="008C044B">
          <w:rPr>
            <w:rFonts w:asciiTheme="minorHAnsi" w:eastAsiaTheme="minorEastAsia" w:hAnsiTheme="minorHAnsi"/>
            <w:noProof/>
            <w:sz w:val="22"/>
            <w:szCs w:val="22"/>
            <w:lang w:val="el-GR" w:eastAsia="el-GR"/>
          </w:rPr>
          <w:t>(Β΄3870)</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_Toc193272804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165</w:t>
        </w:r>
        <w:r w:rsidR="008C044B" w:rsidRPr="008C044B">
          <w:rPr>
            <w:rFonts w:asciiTheme="minorHAnsi" w:eastAsiaTheme="minorEastAsia" w:hAnsiTheme="minorHAnsi"/>
            <w:noProof/>
            <w:webHidden/>
            <w:sz w:val="22"/>
            <w:szCs w:val="22"/>
            <w:lang w:val="el-GR" w:eastAsia="el-GR"/>
          </w:rPr>
          <w:fldChar w:fldCharType="end"/>
        </w:r>
      </w:hyperlink>
    </w:p>
    <w:p w14:paraId="778F79A8"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05" w:history="1">
        <w:r w:rsidR="008C044B" w:rsidRPr="008C044B">
          <w:rPr>
            <w:rFonts w:asciiTheme="minorHAnsi" w:eastAsiaTheme="minorEastAsia" w:hAnsiTheme="minorHAnsi"/>
            <w:noProof/>
            <w:sz w:val="22"/>
            <w:szCs w:val="22"/>
            <w:lang w:val="el-GR" w:eastAsia="el-GR"/>
          </w:rPr>
          <w:t>2003. ΑΠΟΦΑΣΗ ΥΠΟΥΡΓΩΝ ΟΙΚΟΝΟΜΙΚΩΝ, ΑΝΑΠΤΥΞΗΣ ΚΑΙ ΕΠΕΝΔΥΣΕΩΝ, ΕΘΝΙΚΗΣ ΑΜΥΝΑΣ, ΕΡΓΑΣΙΑΣ ΚΑΙ ΚΟΙΝΩΝΙΚΩΝ ΥΠΟΘΕΣΕΩΝ, ΥΓΕΙΑΣ, ΠΡΟΣΤΑΣΙΑΣ ΤΟΥ ΠΟΛΙΤΗ, ΕΣΩΤΕΡΙΚΩΝ, ΨΗΦΙΑΚΗΣ ΔΙΑΚΥΒΕΡΝΗΣΗΣ, ΕΠΙΚΡΑΤΕΙΑΣ Αριθμ. 39873 της 21</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-22</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 xml:space="preserve"> Απριλίου 2023 «Έκτακτα μέτρα προστασίας της δημόσιας υγείας από τον κίνδυνο περαιτέρω διασποράς του κορωνοϊου COVID-19 στο σύνολο της Επικράτειας σε δομές υγείας και κλειστές δομές κοινωνικής φροντίδας από τη Δευτέρα 24 Ιουλίου 2023 και ώρα 06:00 έως και τη Δευτέρα, 28 Αυγούστου 2023 και ώρα 06:00» (Β΄4698)</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_Toc193272805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166</w:t>
        </w:r>
        <w:r w:rsidR="008C044B" w:rsidRPr="008C044B">
          <w:rPr>
            <w:rFonts w:asciiTheme="minorHAnsi" w:eastAsiaTheme="minorEastAsia" w:hAnsiTheme="minorHAnsi"/>
            <w:noProof/>
            <w:webHidden/>
            <w:sz w:val="22"/>
            <w:szCs w:val="22"/>
            <w:lang w:val="el-GR" w:eastAsia="el-GR"/>
          </w:rPr>
          <w:fldChar w:fldCharType="end"/>
        </w:r>
      </w:hyperlink>
    </w:p>
    <w:p w14:paraId="563B1D4A"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06" w:history="1">
        <w:r w:rsidR="008C044B" w:rsidRPr="008C044B">
          <w:rPr>
            <w:rFonts w:asciiTheme="minorHAnsi" w:eastAsiaTheme="minorEastAsia" w:hAnsiTheme="minorHAnsi"/>
            <w:noProof/>
            <w:sz w:val="22"/>
            <w:szCs w:val="22"/>
            <w:lang w:val="el-GR" w:eastAsia="el-GR"/>
          </w:rPr>
          <w:t>2004. ΑΠΟΦΑΣΗ ΥΠΟΥΡΓΩΝ ΕΘΝΙΚΗΣ ΟΙΚΟΝΟΜΙΑΣ ΚΑΙ ΟΙΚΟΝΟΜΙΚΩΝ, ΥΓΕΙΑΣ Απόφ.</w:t>
        </w:r>
        <w:r w:rsidR="008C044B" w:rsidRPr="008C044B">
          <w:rPr>
            <w:rFonts w:asciiTheme="minorHAnsi" w:hAnsiTheme="minorHAnsi"/>
            <w:i/>
            <w:noProof/>
            <w:sz w:val="22"/>
            <w:szCs w:val="22"/>
            <w:lang w:val="el-GR" w:eastAsia="el-GR"/>
          </w:rPr>
          <w:t xml:space="preserve"> </w:t>
        </w:r>
        <w:r w:rsidR="008C044B" w:rsidRPr="008C044B">
          <w:rPr>
            <w:rFonts w:asciiTheme="minorHAnsi" w:hAnsiTheme="minorHAnsi"/>
            <w:noProof/>
            <w:sz w:val="22"/>
            <w:szCs w:val="22"/>
            <w:lang w:val="el-GR" w:eastAsia="el-GR"/>
          </w:rPr>
          <w:t>ΕΑΛΕ/Γ.Π.40351</w:t>
        </w:r>
        <w:r w:rsidR="008C044B" w:rsidRPr="008C044B">
          <w:rPr>
            <w:rFonts w:asciiTheme="minorHAnsi" w:hAnsiTheme="minorHAnsi"/>
            <w:i/>
            <w:noProof/>
            <w:sz w:val="22"/>
            <w:szCs w:val="22"/>
            <w:lang w:val="el-GR" w:eastAsia="el-GR"/>
          </w:rPr>
          <w:t xml:space="preserve"> </w:t>
        </w:r>
        <w:r w:rsidR="008C044B" w:rsidRPr="008C044B">
          <w:rPr>
            <w:rFonts w:asciiTheme="minorHAnsi" w:hAnsiTheme="minorHAnsi"/>
            <w:noProof/>
            <w:sz w:val="22"/>
            <w:szCs w:val="22"/>
            <w:lang w:val="el-GR" w:eastAsia="el-GR"/>
          </w:rPr>
          <w:t xml:space="preserve">της 3-28 Σεπτεμβρίου 2023 </w:t>
        </w:r>
        <w:r w:rsidR="008C044B" w:rsidRPr="008C044B">
          <w:rPr>
            <w:rFonts w:asciiTheme="minorHAnsi" w:eastAsia="Calibri" w:hAnsiTheme="minorHAnsi"/>
            <w:iCs/>
            <w:noProof/>
            <w:sz w:val="22"/>
            <w:szCs w:val="22"/>
            <w:lang w:val="el-GR" w:eastAsia="el-GR"/>
          </w:rPr>
          <w:t>«Διαδικασία αποζημίωσης χρήσης κλινών νοσηλείας, κλινών εντατικής θεραπείας των εγκαταστάσεων, των θαλάμων, που διατίθενται στο Ελληνικό Δημόσιο από ιδιώτες παρόχους υπηρεσιών υγείας, δυνάμει της παρ. 2 του άρθρου 86 του ν. 4745/2020 (Α’ 214)» (Β΄5755)</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_Toc193272806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175</w:t>
        </w:r>
        <w:r w:rsidR="008C044B" w:rsidRPr="008C044B">
          <w:rPr>
            <w:rFonts w:asciiTheme="minorHAnsi" w:eastAsiaTheme="minorEastAsia" w:hAnsiTheme="minorHAnsi"/>
            <w:noProof/>
            <w:webHidden/>
            <w:sz w:val="22"/>
            <w:szCs w:val="22"/>
            <w:lang w:val="el-GR" w:eastAsia="el-GR"/>
          </w:rPr>
          <w:fldChar w:fldCharType="end"/>
        </w:r>
      </w:hyperlink>
    </w:p>
    <w:p w14:paraId="34DF7215"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07" w:history="1">
        <w:r w:rsidR="008C044B" w:rsidRPr="008C044B">
          <w:rPr>
            <w:rFonts w:asciiTheme="minorHAnsi" w:eastAsiaTheme="minorEastAsia" w:hAnsiTheme="minorHAnsi"/>
            <w:noProof/>
            <w:sz w:val="22"/>
            <w:szCs w:val="22"/>
            <w:lang w:val="el-GR" w:eastAsia="el-GR"/>
          </w:rPr>
          <w:t>2005.NOMOΣ ΥΠ’ ΑΡΙΘΜ. 5057 της 5/6.10.2023 «Ρυθμίσεις για την αντιμετώπιση της πανδημίας του κορωνοϊού COVID-19, την ενίσχυση της προστασίας της δημόσιας υγείας και των υπηρεσιών υγείας, το ηλεκτρονικό σύστημα παρακολούθησης της διακίνησης φαρμάκων, την Ενιαία Λίστα Χειρουργείων και άλλες επείγουσες διατάξεις.» (</w:t>
        </w:r>
        <w:r w:rsidR="008C044B" w:rsidRPr="008C044B">
          <w:rPr>
            <w:rFonts w:asciiTheme="minorHAnsi" w:eastAsiaTheme="minorEastAsia" w:hAnsiTheme="minorHAnsi"/>
            <w:bCs/>
            <w:noProof/>
            <w:sz w:val="22"/>
            <w:szCs w:val="22"/>
            <w:lang w:val="el-GR" w:eastAsia="el-GR"/>
          </w:rPr>
          <w:t>Α'164</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_Toc193272807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175</w:t>
        </w:r>
        <w:r w:rsidR="008C044B" w:rsidRPr="008C044B">
          <w:rPr>
            <w:rFonts w:asciiTheme="minorHAnsi" w:eastAsiaTheme="minorEastAsia" w:hAnsiTheme="minorHAnsi"/>
            <w:noProof/>
            <w:webHidden/>
            <w:sz w:val="22"/>
            <w:szCs w:val="22"/>
            <w:lang w:val="el-GR" w:eastAsia="el-GR"/>
          </w:rPr>
          <w:fldChar w:fldCharType="end"/>
        </w:r>
      </w:hyperlink>
    </w:p>
    <w:p w14:paraId="7B284D11"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08" w:history="1">
        <w:r w:rsidR="008C044B" w:rsidRPr="008C044B">
          <w:rPr>
            <w:rFonts w:asciiTheme="minorHAnsi" w:eastAsiaTheme="minorEastAsia" w:hAnsiTheme="minorHAnsi"/>
            <w:noProof/>
            <w:sz w:val="22"/>
            <w:szCs w:val="22"/>
            <w:lang w:val="el-GR" w:eastAsia="el-GR"/>
          </w:rPr>
          <w:t>2006.ΑΠΟΦΑΣΗ ΥΠΟΥΡΓΩΝ ΕΘΝΙΚΗΣ ΟΙΚΟΝΟΜΙΑΣ ΚΑΙ ΟΙΚΟΝΟΜΙΚΩΝ, ΕΘΝΙΚΗΣ ΑΜΥΝΑΣ, ΕΣΩΤΕΡΙΚΩΝ, ΥΓΕΙΑΣ, ΑΝΑΠΤΥΞΗΣ,ΕΡΓΑΣΙΑΣ ΚΑΙ ΚΟΙΝΩΝΙΚΗΣ ΑΣΦΑΛΙΣΗΣ, ΠΡΟΣΤΑΣΙΑΣ ΤΟΥ ΠΟΛΙΤΗ, ΚΟΙΝΩΝΙΚΗΣ ΣΥΝΟΧΗΣ ΚΑΙ ΟΙΚΟΓΕΝΕΙΑΣ, ΨΗΦΙΑΚΗΣ ΔΙΑΚΥΒΕΡΝΗΣΗΣ, Αριθμ. Δ1α/οικ.52074 της 6</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 xml:space="preserve"> Οκτωβρίου 2023</w:t>
        </w:r>
        <w:r w:rsidR="008C044B" w:rsidRPr="008C044B">
          <w:rPr>
            <w:rFonts w:asciiTheme="minorHAnsi" w:eastAsiaTheme="minorEastAsia" w:hAnsiTheme="minorHAnsi"/>
            <w:bCs/>
            <w:noProof/>
            <w:sz w:val="22"/>
            <w:szCs w:val="22"/>
            <w:lang w:val="el-GR" w:eastAsia="el-GR"/>
          </w:rPr>
          <w:t>«Παράταση ισχύος της υπ’ αρ. 39873/21.7.2023</w:t>
        </w:r>
        <w:r w:rsidR="008C044B" w:rsidRPr="008C044B">
          <w:rPr>
            <w:rFonts w:asciiTheme="minorHAnsi" w:eastAsiaTheme="minorEastAsia" w:hAnsiTheme="minorHAnsi"/>
            <w:noProof/>
            <w:sz w:val="22"/>
            <w:szCs w:val="22"/>
            <w:lang w:val="el-GR" w:eastAsia="el-GR"/>
          </w:rPr>
          <w:t xml:space="preserve"> </w:t>
        </w:r>
        <w:r w:rsidR="008C044B" w:rsidRPr="008C044B">
          <w:rPr>
            <w:rFonts w:asciiTheme="minorHAnsi" w:eastAsiaTheme="minorEastAsia" w:hAnsiTheme="minorHAnsi"/>
            <w:bCs/>
            <w:noProof/>
            <w:sz w:val="22"/>
            <w:szCs w:val="22"/>
            <w:lang w:val="el-GR" w:eastAsia="el-GR"/>
          </w:rPr>
          <w:t>(Β’ 4698) κοινής υπουργικής απόφασης περί</w:t>
        </w:r>
        <w:r w:rsidR="008C044B" w:rsidRPr="008C044B">
          <w:rPr>
            <w:rFonts w:asciiTheme="minorHAnsi" w:eastAsiaTheme="minorEastAsia" w:hAnsiTheme="minorHAnsi"/>
            <w:noProof/>
            <w:sz w:val="22"/>
            <w:szCs w:val="22"/>
            <w:lang w:val="el-GR" w:eastAsia="el-GR"/>
          </w:rPr>
          <w:t xml:space="preserve"> </w:t>
        </w:r>
        <w:r w:rsidR="008C044B" w:rsidRPr="008C044B">
          <w:rPr>
            <w:rFonts w:asciiTheme="minorHAnsi" w:eastAsiaTheme="minorEastAsia" w:hAnsiTheme="minorHAnsi"/>
            <w:bCs/>
            <w:noProof/>
            <w:sz w:val="22"/>
            <w:szCs w:val="22"/>
            <w:lang w:val="el-GR" w:eastAsia="el-GR"/>
          </w:rPr>
          <w:t>έκτακτων μέτρων προστασίας της δημόσιας υγείας από τον κίνδυνο περαιτέρω διασποράς του κορωνοϊού COVID-19 στο σύνολο της Επικράτειας,</w:t>
        </w:r>
        <w:r w:rsidR="008C044B" w:rsidRPr="008C044B">
          <w:rPr>
            <w:rFonts w:asciiTheme="minorHAnsi" w:eastAsiaTheme="minorEastAsia" w:hAnsiTheme="minorHAnsi"/>
            <w:noProof/>
            <w:sz w:val="22"/>
            <w:szCs w:val="22"/>
            <w:lang w:val="el-GR" w:eastAsia="el-GR"/>
          </w:rPr>
          <w:t xml:space="preserve"> </w:t>
        </w:r>
        <w:r w:rsidR="008C044B" w:rsidRPr="008C044B">
          <w:rPr>
            <w:rFonts w:asciiTheme="minorHAnsi" w:eastAsiaTheme="minorEastAsia" w:hAnsiTheme="minorHAnsi"/>
            <w:bCs/>
            <w:noProof/>
            <w:sz w:val="22"/>
            <w:szCs w:val="22"/>
            <w:lang w:val="el-GR" w:eastAsia="el-GR"/>
          </w:rPr>
          <w:t>σε δομές υγείας και κλειστές δομές κοινωνικής</w:t>
        </w:r>
        <w:r w:rsidR="008C044B" w:rsidRPr="008C044B">
          <w:rPr>
            <w:rFonts w:asciiTheme="minorHAnsi" w:eastAsiaTheme="minorEastAsia" w:hAnsiTheme="minorHAnsi"/>
            <w:noProof/>
            <w:sz w:val="22"/>
            <w:szCs w:val="22"/>
            <w:lang w:val="el-GR" w:eastAsia="el-GR"/>
          </w:rPr>
          <w:t xml:space="preserve"> </w:t>
        </w:r>
        <w:r w:rsidR="008C044B" w:rsidRPr="008C044B">
          <w:rPr>
            <w:rFonts w:asciiTheme="minorHAnsi" w:eastAsiaTheme="minorEastAsia" w:hAnsiTheme="minorHAnsi"/>
            <w:bCs/>
            <w:noProof/>
            <w:sz w:val="22"/>
            <w:szCs w:val="22"/>
            <w:lang w:val="el-GR" w:eastAsia="el-GR"/>
          </w:rPr>
          <w:t>φροντίδας έως και τη Δευτέρα, 23 Οκτωβρίου</w:t>
        </w:r>
        <w:r w:rsidR="008C044B" w:rsidRPr="008C044B">
          <w:rPr>
            <w:rFonts w:asciiTheme="minorHAnsi" w:eastAsiaTheme="minorEastAsia" w:hAnsiTheme="minorHAnsi"/>
            <w:noProof/>
            <w:sz w:val="22"/>
            <w:szCs w:val="22"/>
            <w:lang w:val="el-GR" w:eastAsia="el-GR"/>
          </w:rPr>
          <w:t xml:space="preserve"> </w:t>
        </w:r>
        <w:r w:rsidR="008C044B" w:rsidRPr="008C044B">
          <w:rPr>
            <w:rFonts w:asciiTheme="minorHAnsi" w:eastAsiaTheme="minorEastAsia" w:hAnsiTheme="minorHAnsi"/>
            <w:bCs/>
            <w:noProof/>
            <w:sz w:val="22"/>
            <w:szCs w:val="22"/>
            <w:lang w:val="el-GR" w:eastAsia="el-GR"/>
          </w:rPr>
          <w:t>2023 και ώρα 06:00» (Β΄5878)</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_Toc193272808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183</w:t>
        </w:r>
        <w:r w:rsidR="008C044B" w:rsidRPr="008C044B">
          <w:rPr>
            <w:rFonts w:asciiTheme="minorHAnsi" w:eastAsiaTheme="minorEastAsia" w:hAnsiTheme="minorHAnsi"/>
            <w:noProof/>
            <w:webHidden/>
            <w:sz w:val="22"/>
            <w:szCs w:val="22"/>
            <w:lang w:val="el-GR" w:eastAsia="el-GR"/>
          </w:rPr>
          <w:fldChar w:fldCharType="end"/>
        </w:r>
      </w:hyperlink>
    </w:p>
    <w:p w14:paraId="54218347"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09" w:history="1">
        <w:r w:rsidR="008C044B" w:rsidRPr="008C044B">
          <w:rPr>
            <w:rFonts w:asciiTheme="minorHAnsi" w:eastAsiaTheme="minorEastAsia" w:hAnsiTheme="minorHAnsi"/>
            <w:noProof/>
            <w:sz w:val="22"/>
            <w:szCs w:val="22"/>
            <w:lang w:val="el-GR" w:eastAsia="el-GR"/>
          </w:rPr>
          <w:t xml:space="preserve">2007. ΑΠΟΦΑΣΗ ΥΦΥΠΟΥΡΓΩΝ ΕΘΝΙΚΗΣ ΟΙΚΟΝΟΜΙΑΣ ΚΑΙ ΟΙΚΟΝΟΜΙΚΩΝ , ΕΘΝΙΚΗΣ ΑΜΥΝΑΣ ΚΑΙ ΥΓΕΙΑΣ Αριθμ. Γ2α/Γ.Π.οικ.52648/10 Οκτωβρίου 2023  </w:t>
        </w:r>
        <w:r w:rsidR="008C044B" w:rsidRPr="008C044B">
          <w:rPr>
            <w:rFonts w:asciiTheme="minorHAnsi" w:eastAsiaTheme="minorEastAsia" w:hAnsiTheme="minorHAnsi"/>
            <w:bCs/>
            <w:noProof/>
            <w:sz w:val="22"/>
            <w:szCs w:val="22"/>
            <w:lang w:val="el-GR" w:eastAsia="el-GR"/>
          </w:rPr>
          <w:t>«Παραχώρηση 50 κλινών νοσηλείας και κλινών</w:t>
        </w:r>
        <w:r w:rsidR="008C044B" w:rsidRPr="008C044B">
          <w:rPr>
            <w:rFonts w:asciiTheme="minorHAnsi" w:eastAsiaTheme="minorEastAsia" w:hAnsiTheme="minorHAnsi"/>
            <w:noProof/>
            <w:sz w:val="22"/>
            <w:szCs w:val="22"/>
            <w:lang w:val="el-GR" w:eastAsia="el-GR"/>
          </w:rPr>
          <w:t xml:space="preserve"> </w:t>
        </w:r>
        <w:r w:rsidR="008C044B" w:rsidRPr="008C044B">
          <w:rPr>
            <w:rFonts w:asciiTheme="minorHAnsi" w:eastAsiaTheme="minorEastAsia" w:hAnsiTheme="minorHAnsi"/>
            <w:bCs/>
            <w:noProof/>
            <w:sz w:val="22"/>
            <w:szCs w:val="22"/>
            <w:lang w:val="el-GR" w:eastAsia="el-GR"/>
          </w:rPr>
          <w:t>αυξημένης φροντίδας και εντατικής θεραπείας</w:t>
        </w:r>
        <w:r w:rsidR="008C044B" w:rsidRPr="008C044B">
          <w:rPr>
            <w:rFonts w:asciiTheme="minorHAnsi" w:eastAsiaTheme="minorEastAsia" w:hAnsiTheme="minorHAnsi"/>
            <w:noProof/>
            <w:sz w:val="22"/>
            <w:szCs w:val="22"/>
            <w:lang w:val="el-GR" w:eastAsia="el-GR"/>
          </w:rPr>
          <w:t xml:space="preserve"> </w:t>
        </w:r>
        <w:r w:rsidR="008C044B" w:rsidRPr="008C044B">
          <w:rPr>
            <w:rFonts w:asciiTheme="minorHAnsi" w:eastAsiaTheme="minorEastAsia" w:hAnsiTheme="minorHAnsi"/>
            <w:bCs/>
            <w:noProof/>
            <w:sz w:val="22"/>
            <w:szCs w:val="22"/>
            <w:lang w:val="el-GR" w:eastAsia="el-GR"/>
          </w:rPr>
          <w:t>του Νοσηλευτικού Ιδρύματος Μετοχικού Ταμείου Στρατού (Ν.Ι.Μ.Τ.Σ.) για την κάλυψη αναγκών</w:t>
        </w:r>
        <w:r w:rsidR="008C044B" w:rsidRPr="008C044B">
          <w:rPr>
            <w:rFonts w:asciiTheme="minorHAnsi" w:eastAsiaTheme="minorEastAsia" w:hAnsiTheme="minorHAnsi"/>
            <w:noProof/>
            <w:sz w:val="22"/>
            <w:szCs w:val="22"/>
            <w:lang w:val="el-GR" w:eastAsia="el-GR"/>
          </w:rPr>
          <w:t xml:space="preserve"> </w:t>
        </w:r>
        <w:r w:rsidR="008C044B" w:rsidRPr="008C044B">
          <w:rPr>
            <w:rFonts w:asciiTheme="minorHAnsi" w:eastAsiaTheme="minorEastAsia" w:hAnsiTheme="minorHAnsi"/>
            <w:bCs/>
            <w:noProof/>
            <w:sz w:val="22"/>
            <w:szCs w:val="22"/>
            <w:lang w:val="el-GR" w:eastAsia="el-GR"/>
          </w:rPr>
          <w:t>δημόσιας υγείας, που συνδέονται με την αντιμετώπιση του κορωνοϊού COVID-19 για το χρονικό διάστημα από 1-10-2023 έως και 31-12-2023»</w:t>
        </w:r>
        <w:r w:rsidR="008C044B" w:rsidRPr="008C044B">
          <w:rPr>
            <w:rFonts w:asciiTheme="minorHAnsi" w:eastAsiaTheme="minorEastAsia" w:hAnsiTheme="minorHAnsi"/>
            <w:noProof/>
            <w:sz w:val="22"/>
            <w:szCs w:val="22"/>
            <w:lang w:val="el-GR" w:eastAsia="el-GR"/>
          </w:rPr>
          <w:t xml:space="preserve"> (Β΄5911)</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_Toc193272809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183</w:t>
        </w:r>
        <w:r w:rsidR="008C044B" w:rsidRPr="008C044B">
          <w:rPr>
            <w:rFonts w:asciiTheme="minorHAnsi" w:eastAsiaTheme="minorEastAsia" w:hAnsiTheme="minorHAnsi"/>
            <w:noProof/>
            <w:webHidden/>
            <w:sz w:val="22"/>
            <w:szCs w:val="22"/>
            <w:lang w:val="el-GR" w:eastAsia="el-GR"/>
          </w:rPr>
          <w:fldChar w:fldCharType="end"/>
        </w:r>
      </w:hyperlink>
    </w:p>
    <w:p w14:paraId="24B62F9C"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10" w:history="1">
        <w:r w:rsidR="008C044B" w:rsidRPr="008C044B">
          <w:rPr>
            <w:rFonts w:asciiTheme="minorHAnsi" w:eastAsiaTheme="minorEastAsia" w:hAnsiTheme="minorHAnsi"/>
            <w:noProof/>
            <w:sz w:val="22"/>
            <w:szCs w:val="22"/>
            <w:lang w:val="el-GR" w:eastAsia="el-GR"/>
          </w:rPr>
          <w:t>2008. ΑΠΟΦΑΣΗ ΥΠΟΥΡΓΩΝ ΕΘΝΙΚΗΣ ΟΙΚΟΝΟΜΙΑΣ ΚΑΙ ΟΙΚΟΝΟΜΙΚΩΝ, ΕΘΝΙΚΗΣ ΑΜΥΝΑΣ, ΕΣΩΤΕΡΙΚΩΝ, ΥΓΕΙΑΣ, ΑΝΑΠΤΥΞΗΣ,ΕΡΓΑΣΙΑΣ ΚΑΙ ΚΟΙΝΩΝΙΚΗΣ ΑΣΦΑΛΙΣΗΣ, ΠΡΟΣΤΑΣΙΑΣ ΤΟΥ ΠΟΛΙΤΗ, ΚΟΙΝΩΝΙΚΗΣ ΣΥΝΟΧΗΣ ΚΑΙ ΟΙΚΟΓΕΝΕΙΑΣ, ΨΗΦΙΑΚΗΣ ΔΙΑΚΥΒΕΡΝΗΣΗΣ, Αριθμ. Δ1α/οικ. 54948 της 20</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 xml:space="preserve"> Οκτωβρίου 2023</w:t>
        </w:r>
        <w:r w:rsidR="008C044B" w:rsidRPr="008C044B">
          <w:rPr>
            <w:rFonts w:asciiTheme="minorHAnsi" w:eastAsiaTheme="minorEastAsia" w:hAnsiTheme="minorHAnsi"/>
            <w:bCs/>
            <w:noProof/>
            <w:sz w:val="22"/>
            <w:szCs w:val="22"/>
            <w:lang w:val="el-GR" w:eastAsia="el-GR"/>
          </w:rPr>
          <w:t xml:space="preserve"> «Παράταση ισχύος της υπ’ αρ. 39873/21.7.2023 (Β’ 4698) κοινής υπουργικής απόφασης περί έκτακτων μέτρων προστασίας της δημόσιας υγείας από τον κίνδυνο περαιτέρω διασποράς του κορωνοϊού COVID-19 στο σύνολο της Επικράτειας σε δομές υγείας και κλειστές δομές κοινωνικής φροντίδας έως και τη Δευτέρα, 6 Νοεμβρίου 2023 και ώρα 06:00.»(Β΄6109)</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_Toc193272810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183</w:t>
        </w:r>
        <w:r w:rsidR="008C044B" w:rsidRPr="008C044B">
          <w:rPr>
            <w:rFonts w:asciiTheme="minorHAnsi" w:eastAsiaTheme="minorEastAsia" w:hAnsiTheme="minorHAnsi"/>
            <w:noProof/>
            <w:webHidden/>
            <w:sz w:val="22"/>
            <w:szCs w:val="22"/>
            <w:lang w:val="el-GR" w:eastAsia="el-GR"/>
          </w:rPr>
          <w:fldChar w:fldCharType="end"/>
        </w:r>
      </w:hyperlink>
    </w:p>
    <w:p w14:paraId="7C4D2DF6"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11" w:history="1">
        <w:r w:rsidR="008C044B" w:rsidRPr="008C044B">
          <w:rPr>
            <w:rFonts w:asciiTheme="minorHAnsi" w:eastAsiaTheme="minorEastAsia" w:hAnsiTheme="minorHAnsi"/>
            <w:noProof/>
            <w:sz w:val="22"/>
            <w:szCs w:val="22"/>
            <w:lang w:val="el-GR" w:eastAsia="el-GR"/>
          </w:rPr>
          <w:t>2009. ΑΠΟΦΑΣΗ ΥΠΟΥΡΓΩΝ ΕΘΝΙΚΗΣ ΟΙΚΟΝΟΜΙΑΣ ΚΑΙ ΟΙΚΟΝΟΜΙΚΩΝ, ΥΓΕΙΑΣ Αριθμ. Β1α οικ./55839 της 27</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 xml:space="preserve"> Οκτωβρίου 2023 « Έκτακτη οικονομική ενίσχυση του προϋπολογισμού εξόδων του Υπουργείου </w:t>
        </w:r>
        <w:r w:rsidR="008C044B" w:rsidRPr="008C044B">
          <w:rPr>
            <w:rFonts w:asciiTheme="minorHAnsi" w:eastAsiaTheme="minorEastAsia" w:hAnsiTheme="minorHAnsi"/>
            <w:noProof/>
            <w:sz w:val="22"/>
            <w:szCs w:val="22"/>
            <w:lang w:val="el-GR" w:eastAsia="el-GR"/>
          </w:rPr>
          <w:lastRenderedPageBreak/>
          <w:t>Υγείας για την κάλυψη της δαπάνης που αφορά στην εκτέλεση της ευρωπαϊκής σύμβασης NO.SANTE/2020/C3/048 για την προμήθεια ρεμντεσιβίρης στο πλαίσιο των μέτρων αποφυγής και περιορισμού της διάδοσης του κορωνοϊού.»(Β΄6233)</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_Toc193272811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183</w:t>
        </w:r>
        <w:r w:rsidR="008C044B" w:rsidRPr="008C044B">
          <w:rPr>
            <w:rFonts w:asciiTheme="minorHAnsi" w:eastAsiaTheme="minorEastAsia" w:hAnsiTheme="minorHAnsi"/>
            <w:noProof/>
            <w:webHidden/>
            <w:sz w:val="22"/>
            <w:szCs w:val="22"/>
            <w:lang w:val="el-GR" w:eastAsia="el-GR"/>
          </w:rPr>
          <w:fldChar w:fldCharType="end"/>
        </w:r>
      </w:hyperlink>
    </w:p>
    <w:p w14:paraId="37E942B5"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12" w:history="1">
        <w:r w:rsidR="008C044B" w:rsidRPr="008C044B">
          <w:rPr>
            <w:rFonts w:asciiTheme="minorHAnsi" w:eastAsiaTheme="minorEastAsia" w:hAnsiTheme="minorHAnsi"/>
            <w:noProof/>
            <w:sz w:val="22"/>
            <w:szCs w:val="22"/>
            <w:lang w:val="el-GR" w:eastAsia="el-GR"/>
          </w:rPr>
          <w:t xml:space="preserve">2010. ΑΠΟΦΑΣΗ ΥΠΟΥΡΓΩΝ ΕΘΝΙΚΗΣ ΟΙΚΟΝΟΜΙΑΣ ΚΑΙ ΟΙΚΟΝΟΜΙΚΩΝ, ΕΘΝΙΚΗΣ ΑΜΥΝΑΣ, ΕΣΩΤΕΡΙΚΩΝ, ΥΓΕΙΑΣ, ΑΝΑΠΤΥΞΗΣ, ΕΡΓΑΣΙΑΣ ΚΑΙ ΚΟΙΝΩΝΙΚΗΣ ΑΣΦΑΛΙΣΗΣ, ΠΡΟΣΤΑΣΙΑΣ ΤΟΥ ΠΟΛΙΤΗ, ΚΟΙΝΩΝΙΚΗΣ ΣΥΝΟΧΗΣ ΚΑΙ ΟΙΚΟΓΕΝΕΙΑΣ, ΨΗΦΙΑΚΗΣ ΔΙΑΚΥΒΕΡΝΗΣΗΣ Αριθμ. Δ1α/οικ.58153 της 3 Νοεμβρίου 2023 </w:t>
        </w:r>
        <w:r w:rsidR="008C044B" w:rsidRPr="008C044B">
          <w:rPr>
            <w:rFonts w:asciiTheme="minorHAnsi" w:eastAsiaTheme="minorEastAsia" w:hAnsiTheme="minorHAnsi"/>
            <w:bCs/>
            <w:noProof/>
            <w:sz w:val="22"/>
            <w:szCs w:val="22"/>
            <w:lang w:val="el-GR" w:eastAsia="el-GR"/>
          </w:rPr>
          <w:t>Παράταση ισχύος της υπ’ αρ. 39873/21.7.2023 (Β’ 4698) κοινής υπουργικής απόφασης περί έκτακτων μέτρων προστασίας της δημόσιας υγείας από τον κίνδυνο περαιτέρω διασποράς του κορωνοϊού COVID-19 στο σύνολο της Επικράτειας σε δομές υγείας και κλειστές δομές κοινωνικής φροντίδας έως και τη Δευτέρα, 20 Νοεμβρί</w:t>
        </w:r>
        <w:r w:rsidR="008C044B" w:rsidRPr="008C044B">
          <w:rPr>
            <w:rFonts w:asciiTheme="minorHAnsi" w:hAnsiTheme="minorHAnsi"/>
            <w:bCs/>
            <w:noProof/>
            <w:sz w:val="22"/>
            <w:szCs w:val="22"/>
            <w:lang w:val="el-GR" w:eastAsia="el-GR"/>
          </w:rPr>
          <w:t>ου 2023 και ώρα 06:00</w:t>
        </w:r>
        <w:r w:rsidR="008C044B" w:rsidRPr="008C044B">
          <w:rPr>
            <w:rFonts w:asciiTheme="minorHAnsi" w:eastAsiaTheme="minorEastAsia" w:hAnsiTheme="minorHAnsi"/>
            <w:bCs/>
            <w:noProof/>
            <w:sz w:val="22"/>
            <w:szCs w:val="22"/>
            <w:lang w:val="el-GR" w:eastAsia="el-GR"/>
          </w:rPr>
          <w:t xml:space="preserve"> </w:t>
        </w:r>
        <w:r w:rsidR="008C044B" w:rsidRPr="008C044B">
          <w:rPr>
            <w:rFonts w:asciiTheme="minorHAnsi" w:eastAsiaTheme="minorEastAsia" w:hAnsiTheme="minorHAnsi"/>
            <w:noProof/>
            <w:sz w:val="22"/>
            <w:szCs w:val="22"/>
            <w:lang w:val="el-GR" w:eastAsia="el-GR"/>
          </w:rPr>
          <w:t>(Β΄6302)</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_Toc193272812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184</w:t>
        </w:r>
        <w:r w:rsidR="008C044B" w:rsidRPr="008C044B">
          <w:rPr>
            <w:rFonts w:asciiTheme="minorHAnsi" w:eastAsiaTheme="minorEastAsia" w:hAnsiTheme="minorHAnsi"/>
            <w:noProof/>
            <w:webHidden/>
            <w:sz w:val="22"/>
            <w:szCs w:val="22"/>
            <w:lang w:val="el-GR" w:eastAsia="el-GR"/>
          </w:rPr>
          <w:fldChar w:fldCharType="end"/>
        </w:r>
      </w:hyperlink>
    </w:p>
    <w:p w14:paraId="0AB0FBD7"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13" w:history="1">
        <w:r w:rsidR="008C044B" w:rsidRPr="008C044B">
          <w:rPr>
            <w:rFonts w:asciiTheme="minorHAnsi" w:eastAsiaTheme="minorEastAsia" w:hAnsiTheme="minorHAnsi"/>
            <w:noProof/>
            <w:sz w:val="22"/>
            <w:szCs w:val="22"/>
            <w:lang w:val="el-GR" w:eastAsia="el-GR"/>
          </w:rPr>
          <w:t>2011. ΑΠΟΦΑΣΗ ΥΠΟΥΡΓΩΝ ΕΘΝΙΚΗΣ ΟΙΚΟΝΟΜΙΑΣ ΚΑΙ ΟΙΚΟΝΟΜΙΚΩΝ, ΕΘΝΙΚΗΣ ΑΜΥΝΑΣ, ΕΣΩΤΕΡΙΚΩΝ, ΥΓΕΙΑΣ, ΑΝΑΠΤΥΞΗΣ , ΕΡΓΑΣΙΑΣ ΚΑΙ ΚΟΙΝΩΝΙΚΗΣ ΑΣΦΑΛΙΣΗΣ, ΠΡΟΣΤΑΣΙΑΣ ΤΟΥ ΠΟΛΙΤΗ, ΚΟΙΝΩΝΙΚΗΣ ΣΥΝΟΧΗΣ ΚΑΙ ΟΙΚΟΓΕΝΕΙΑΣ, ΨΗΦΙΑΚΗΣ ΔΙΑΚΥΒΕΡΝΗΣΗΣ Αριθμ. Δ1α/οικ.61006 της 17</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 xml:space="preserve"> Νοεμβρίου 2023 «</w:t>
        </w:r>
        <w:r w:rsidR="008C044B" w:rsidRPr="008C044B">
          <w:rPr>
            <w:rFonts w:asciiTheme="minorHAnsi" w:eastAsiaTheme="minorEastAsia" w:hAnsiTheme="minorHAnsi"/>
            <w:bCs/>
            <w:noProof/>
            <w:sz w:val="22"/>
            <w:szCs w:val="22"/>
            <w:lang w:val="el-GR" w:eastAsia="el-GR"/>
          </w:rPr>
          <w:t>Παράταση ισχύος της υπ’ αρ. 39873/21.7.2023 (Β’ 4698) κοινής υπουργικής απόφασης περί έκτακτων μέτρων προστασίας της δημόσιας υγείας από τον κίνδυνο περαιτέρω διασποράς του κορωνοϊού COVID-19 στο σύνολο της Επικράτειας σε δομές υγείας και κλειστές δομές κοινωνικής φροντίδας έως και τη Δευτέρα, 4 Δεκεμβρί</w:t>
        </w:r>
        <w:r w:rsidR="008C044B" w:rsidRPr="008C044B">
          <w:rPr>
            <w:rFonts w:asciiTheme="minorHAnsi" w:hAnsiTheme="minorHAnsi"/>
            <w:bCs/>
            <w:noProof/>
            <w:sz w:val="22"/>
            <w:szCs w:val="22"/>
            <w:lang w:val="el-GR" w:eastAsia="el-GR"/>
          </w:rPr>
          <w:t>ου 2023 και ώρα 06:00.</w:t>
        </w:r>
        <w:r w:rsidR="008C044B" w:rsidRPr="008C044B">
          <w:rPr>
            <w:rFonts w:asciiTheme="minorHAnsi" w:eastAsiaTheme="minorEastAsia" w:hAnsiTheme="minorHAnsi"/>
            <w:noProof/>
            <w:sz w:val="22"/>
            <w:szCs w:val="22"/>
            <w:lang w:val="el-GR" w:eastAsia="el-GR"/>
          </w:rPr>
          <w:t>»(Β΄6564)</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_Toc193272813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184</w:t>
        </w:r>
        <w:r w:rsidR="008C044B" w:rsidRPr="008C044B">
          <w:rPr>
            <w:rFonts w:asciiTheme="minorHAnsi" w:eastAsiaTheme="minorEastAsia" w:hAnsiTheme="minorHAnsi"/>
            <w:noProof/>
            <w:webHidden/>
            <w:sz w:val="22"/>
            <w:szCs w:val="22"/>
            <w:lang w:val="el-GR" w:eastAsia="el-GR"/>
          </w:rPr>
          <w:fldChar w:fldCharType="end"/>
        </w:r>
      </w:hyperlink>
    </w:p>
    <w:p w14:paraId="42BA11AA"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14" w:history="1">
        <w:r w:rsidR="008C044B" w:rsidRPr="008C044B">
          <w:rPr>
            <w:rFonts w:asciiTheme="minorHAnsi" w:eastAsiaTheme="minorEastAsia" w:hAnsiTheme="minorHAnsi"/>
            <w:noProof/>
            <w:sz w:val="22"/>
            <w:szCs w:val="22"/>
            <w:lang w:val="el-GR" w:eastAsia="el-GR"/>
          </w:rPr>
          <w:t>2012. ΑΠΟΦΑΣΗ ΥΠΟΥΡΓΩΝ ΕΘΝΙΚΗΣ ΟΙΚΟΝΟΜΙΑΣ ΚΑΙ ΟΙΚΟΝΟΜΙΚΩΝ, ΕΘΝΙΚΗΣ ΑΜΥΝΑΣ, ΕΣΩΤΕΡΙΚΩΝ, ΥΓΕΙΑΣ, ΑΝΑΠΤΥΞΗΣ, ΕΡΓΑΣΙΑΣ ΚΑΙ ΚΟΙΝΩΝΙΚΗΣ ΑΣΦΑΛΙΣΗΣ, ΠΡΟΣΤΑΣΙΑΣ ΤΟΥ ΠΟΛΙΤΗ, ΚΟΙΝΩΝΙΚΗΣ ΣΥΝΟΧΗΣ ΚΑΙ ΟΙΚΟΓΕΝΕΙΑΣ, ΨΗΦΙΑΚΗΣ ΔΙΑΚΥΒΕΡΝΗΣΗΣ Αριθμ.Δ1α/οικ.64266 της 1</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 xml:space="preserve"> Δεκεμβρίου 2023 «</w:t>
        </w:r>
        <w:r w:rsidR="008C044B" w:rsidRPr="008C044B">
          <w:rPr>
            <w:rFonts w:asciiTheme="minorHAnsi" w:eastAsiaTheme="minorEastAsia" w:hAnsiTheme="minorHAnsi"/>
            <w:bCs/>
            <w:noProof/>
            <w:sz w:val="22"/>
            <w:szCs w:val="22"/>
            <w:lang w:val="el-GR" w:eastAsia="el-GR"/>
          </w:rPr>
          <w:t>Παράταση ισχύος της υπ’ αρ. 39873/21.7.2023 (Β’ 4698) κοινής υπουργικής απόφασης περί έκτακτων μέτρων προστασίας της δημόσιας υγείας από τον κίνδυνο περαιτέρω διασποράς του κορωνοϊού COVID-19 στο σύνολο της Επικράτειας σε δομές υγείας και κλειστές δομές κοινωνικής φροντίδας έως και τη Δευτέρα, 18 Δεκεμβρίου 2023 και ώρα 06:00.</w:t>
        </w:r>
        <w:r w:rsidR="008C044B" w:rsidRPr="008C044B">
          <w:rPr>
            <w:rFonts w:asciiTheme="minorHAnsi" w:eastAsiaTheme="minorEastAsia" w:hAnsiTheme="minorHAnsi"/>
            <w:noProof/>
            <w:sz w:val="22"/>
            <w:szCs w:val="22"/>
            <w:lang w:val="el-GR" w:eastAsia="el-GR"/>
          </w:rPr>
          <w:t>» (B΄6802)</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_Toc193272814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184</w:t>
        </w:r>
        <w:r w:rsidR="008C044B" w:rsidRPr="008C044B">
          <w:rPr>
            <w:rFonts w:asciiTheme="minorHAnsi" w:eastAsiaTheme="minorEastAsia" w:hAnsiTheme="minorHAnsi"/>
            <w:noProof/>
            <w:webHidden/>
            <w:sz w:val="22"/>
            <w:szCs w:val="22"/>
            <w:lang w:val="el-GR" w:eastAsia="el-GR"/>
          </w:rPr>
          <w:fldChar w:fldCharType="end"/>
        </w:r>
      </w:hyperlink>
    </w:p>
    <w:p w14:paraId="77448730"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15" w:history="1">
        <w:r w:rsidR="008C044B" w:rsidRPr="008C044B">
          <w:rPr>
            <w:rFonts w:asciiTheme="minorHAnsi" w:eastAsiaTheme="minorEastAsia" w:hAnsiTheme="minorHAnsi"/>
            <w:noProof/>
            <w:sz w:val="22"/>
            <w:szCs w:val="22"/>
            <w:lang w:val="el-GR" w:eastAsia="el-GR"/>
          </w:rPr>
          <w:t>2013. ΑΠΟΦΑΣΗ ΥΠΟΥΡΓΩΝ ΕΘΝΙΚΗΣ ΟΙΚΟΝΟΜΙΑΣ ΚΑΙ ΟΙΚΟΝΟΜΙΚΩΝ, ΕΘΝΙΚΗΣ ΑΜΥΝΑΣ, ΕΣΩΤΕΡΙΚΩΝ, ΥΓΕΙΑΣ, ΑΝΑΠΤΥΞΗΣ, ΕΡΓΑΣΙΑΣ ΚΑΙ ΚΟΙΝΩΝΙΚΗΣ ΑΣΦΑΛΙΣΗΣ, ΠΡΟΣΤΑΣΙΑΣ ΤΟΥ ΠΟΛΙΤΗ, ΚΟΙΝΩΝΙΚΗΣ ΣΥΝΟΧΗΣ ΚΑΙ ΟΙΚΟΓΕΝΕΙΑΣ, ΨΗΦΙΑΚΗΣ ΔΙΑΚΥΒΕΡΝΗΣΗΣ Αριθμ. Δ1α/οικ 66851 της 15</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 xml:space="preserve"> Δεκεμβρίου 2023 «Παράταση ισχύος της υπ’ αρ. 39873/21.7.2023 (Β’ 4698) κοινής υπουργικής απόφασης περί έκτακτων μέτρων προστασίας της δημόσιας υγείας από τον κίνδυνο περαιτέρω διασποράς του κορωνοϊού COVID-19 στο σύνολο της Επικράτειας σε δομές υγείας και κλειστές δομές κοινωνικής φροντίδας έως και τη Δευτέρα, 1 Ιανουαρίου 2024 και ώρα 06:00.» </w:t>
        </w:r>
        <w:r w:rsidR="008C044B" w:rsidRPr="008C044B">
          <w:rPr>
            <w:rFonts w:asciiTheme="minorHAnsi" w:eastAsiaTheme="minorEastAsia" w:hAnsiTheme="minorHAnsi"/>
            <w:bCs/>
            <w:noProof/>
            <w:sz w:val="22"/>
            <w:szCs w:val="22"/>
            <w:lang w:val="el-GR" w:eastAsia="el-GR"/>
          </w:rPr>
          <w:t>(Β΄7092)</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_Toc193272815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185</w:t>
        </w:r>
        <w:r w:rsidR="008C044B" w:rsidRPr="008C044B">
          <w:rPr>
            <w:rFonts w:asciiTheme="minorHAnsi" w:eastAsiaTheme="minorEastAsia" w:hAnsiTheme="minorHAnsi"/>
            <w:noProof/>
            <w:webHidden/>
            <w:sz w:val="22"/>
            <w:szCs w:val="22"/>
            <w:lang w:val="el-GR" w:eastAsia="el-GR"/>
          </w:rPr>
          <w:fldChar w:fldCharType="end"/>
        </w:r>
      </w:hyperlink>
    </w:p>
    <w:p w14:paraId="1B0333E0"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16" w:history="1">
        <w:r w:rsidR="008C044B" w:rsidRPr="008C044B">
          <w:rPr>
            <w:rFonts w:asciiTheme="minorHAnsi" w:eastAsiaTheme="minorEastAsia" w:hAnsiTheme="minorHAnsi"/>
            <w:noProof/>
            <w:sz w:val="22"/>
            <w:szCs w:val="22"/>
            <w:lang w:val="el-GR" w:eastAsia="el-GR"/>
          </w:rPr>
          <w:t>2014. ΑΠΟΦΑΣΗ ΥΠΟΥΡΓΩΝ ΕΘΝΙΚΗΣ ΟΙΚΟΝΟΜΙΑΣ ΚΑΙ ΟΙΚΟΝΟΜΙΚΩΝ, ΕΘΝΙΚΗΣ ΑΜΥΝΑΣ, ΕΣΩΤΕΡΙΚΩΝ, ΥΓΕΙΑΣ, ΑΝΑΠΤΥΞΗΣ, ΕΡΓΑΣΙΑΣ ΚΑΙ ΚΟΙΝΩΝΙΚΗΣ ΑΣΦΑΛΙΣΗΣ,ΠΡΟΣΤΑΣΙΑΣ ΤΟΥ ΠΟΛΙΤΗ, ΚΟΙΝΩΝΙΚΗΣ ΣΥΝΟΧΗΣ ΚΑΙ ΟΙΚΟΓΕΝΕΙΑΣ, ΨΗΦΙΑΚΗΣ ΔΙΑΚΥΒΕΡΝΗΣΗΣ Αριθμ. Δ1α/οικ69228 της 29 Δεκεμβρίου 2023 "Παράταση ισχύος της υπ’ αρ. 39873/21.7.2023 (Β’ 4698) κοινής υπουργικής απόφασης περί έκτακτων μέτρων προστασίας της δημόσιας υγείας από τον κίνδυνο περαιτέρω διασποράς του κορωνοϊού COVID-19 στο σύνολο της Επικράτειας σε δομές υγείας και κλειστές δομές κοινωνικής φροντίδας έως και τη Δευτέρα, 15 Ιανουαρίου 2024 και ώρα 06:00."(Β΄7463).</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_Toc193272816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185</w:t>
        </w:r>
        <w:r w:rsidR="008C044B" w:rsidRPr="008C044B">
          <w:rPr>
            <w:rFonts w:asciiTheme="minorHAnsi" w:eastAsiaTheme="minorEastAsia" w:hAnsiTheme="minorHAnsi"/>
            <w:noProof/>
            <w:webHidden/>
            <w:sz w:val="22"/>
            <w:szCs w:val="22"/>
            <w:lang w:val="el-GR" w:eastAsia="el-GR"/>
          </w:rPr>
          <w:fldChar w:fldCharType="end"/>
        </w:r>
      </w:hyperlink>
    </w:p>
    <w:p w14:paraId="64E9E087"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17" w:history="1">
        <w:r w:rsidR="008C044B" w:rsidRPr="008C044B">
          <w:rPr>
            <w:rFonts w:asciiTheme="minorHAnsi" w:eastAsiaTheme="minorEastAsia" w:hAnsiTheme="minorHAnsi"/>
            <w:noProof/>
            <w:sz w:val="22"/>
            <w:szCs w:val="22"/>
            <w:lang w:val="el-GR" w:eastAsia="el-GR"/>
          </w:rPr>
          <w:t>2015. ΑΠΟΦΑΣΗ ΥΠΟΥΡΓΟΥ ΥΓΕΙΑΣ Αριθμ.ΑΙε/Γ.Π.οικ.1176 της 9</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 xml:space="preserve"> Ιανουαρίου 2024 «Ορισμός αποφαινόμενου οργάνου για δημόσιες συμβάσεις προμήθειας μονοκλωνικών αντισωμάτων ή λοιπών φαρμάκων για την αντιμετώπιση της νόσου COVID-19.»(Β΄133)</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_Toc193272817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185</w:t>
        </w:r>
        <w:r w:rsidR="008C044B" w:rsidRPr="008C044B">
          <w:rPr>
            <w:rFonts w:asciiTheme="minorHAnsi" w:eastAsiaTheme="minorEastAsia" w:hAnsiTheme="minorHAnsi"/>
            <w:noProof/>
            <w:webHidden/>
            <w:sz w:val="22"/>
            <w:szCs w:val="22"/>
            <w:lang w:val="el-GR" w:eastAsia="el-GR"/>
          </w:rPr>
          <w:fldChar w:fldCharType="end"/>
        </w:r>
      </w:hyperlink>
    </w:p>
    <w:p w14:paraId="7B57982B"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18" w:history="1">
        <w:r w:rsidR="008C044B" w:rsidRPr="008C044B">
          <w:rPr>
            <w:rFonts w:asciiTheme="minorHAnsi" w:eastAsiaTheme="minorEastAsia" w:hAnsiTheme="minorHAnsi"/>
            <w:bCs/>
            <w:noProof/>
            <w:sz w:val="22"/>
            <w:szCs w:val="22"/>
            <w:lang w:val="el-GR" w:eastAsia="el-GR"/>
          </w:rPr>
          <w:t>2016. ΑΠΟΦΑΣΗ</w:t>
        </w:r>
        <w:r w:rsidR="008C044B" w:rsidRPr="008C044B">
          <w:rPr>
            <w:rFonts w:asciiTheme="minorHAnsi" w:eastAsiaTheme="minorEastAsia" w:hAnsiTheme="minorHAnsi"/>
            <w:noProof/>
            <w:sz w:val="22"/>
            <w:szCs w:val="22"/>
            <w:lang w:val="el-GR" w:eastAsia="el-GR"/>
          </w:rPr>
          <w:t xml:space="preserve"> ΥΠΟΥΡΓΩΝ ΕΘΝΙΚΗΣ ΟΙΚΟΝΟΜΙΑΣ ΚΑΙ ΟΙΚΟΝΟΜΙΚΩΝ, ΕΘΝΙΚΗΣ ΑΜΥΝΑΣ, ΕΣΩΤΕΡΙΚΩΝ, ΥΓΕΙΑΣ, ΑΝΑΠΤΥΞΗΣ, ΕΡΓΑΣΙΑΣ ΚΑΙ ΚΟΙΝΩΝΙΚΗΣ ΑΣΦΑΛΙΣΗΣ,ΠΡΟΣΤΑΣΙΑΣ ΤΟΥ ΠΟΛΙΤΗ, ΚΟΙΝΩΝΙΚΗΣ ΣΥΝΟΧΗΣ ΚΑΙ ΟΙΚΟΓΕΝΕΙΑΣ, ΨΗΦΙΑΚΗΣ ΔΙΑΚΥΒΕΡΝΗΣΗΣ Αριθμ.Δ1α/οικ.2081 της 12</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 xml:space="preserve"> Ιανουαρίου 2024 «</w:t>
        </w:r>
        <w:r w:rsidR="008C044B" w:rsidRPr="008C044B">
          <w:rPr>
            <w:rFonts w:asciiTheme="minorHAnsi" w:eastAsiaTheme="minorEastAsia" w:hAnsiTheme="minorHAnsi"/>
            <w:bCs/>
            <w:noProof/>
            <w:sz w:val="22"/>
            <w:szCs w:val="22"/>
            <w:lang w:val="el-GR" w:eastAsia="el-GR"/>
          </w:rPr>
          <w:t>Παράταση ισχύος της υπ’ αρ. 39873/21.7.2023 (Β’ 4698) κοινής υπουργικής απόφασης περί έκτακτων μέτρων προστασίας της δημόσιας υγείας από τον κίνδυνο περαιτέρω διασποράς του κορωνοϊού COVID-19 στο σύνολο της Επικράτειας σε δομές υγείας και κλειστές δομές κοινωνικής φροντίδας έως και τη Δευτέρα, 29 Ιανουαρίου 2024 και ώρα 06:00.</w:t>
        </w:r>
        <w:r w:rsidR="008C044B" w:rsidRPr="008C044B">
          <w:rPr>
            <w:rFonts w:asciiTheme="minorHAnsi" w:eastAsiaTheme="minorEastAsia" w:hAnsiTheme="minorHAnsi"/>
            <w:noProof/>
            <w:sz w:val="22"/>
            <w:szCs w:val="22"/>
            <w:lang w:val="el-GR" w:eastAsia="el-GR"/>
          </w:rPr>
          <w:t>»</w:t>
        </w:r>
        <w:r w:rsidR="008C044B" w:rsidRPr="008C044B">
          <w:rPr>
            <w:rFonts w:asciiTheme="minorHAnsi" w:eastAsiaTheme="minorEastAsia" w:hAnsiTheme="minorHAnsi"/>
            <w:bCs/>
            <w:noProof/>
            <w:sz w:val="22"/>
            <w:szCs w:val="22"/>
            <w:lang w:val="el-GR" w:eastAsia="el-GR"/>
          </w:rPr>
          <w:t xml:space="preserve"> (Β΄154)</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_Toc193272818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185</w:t>
        </w:r>
        <w:r w:rsidR="008C044B" w:rsidRPr="008C044B">
          <w:rPr>
            <w:rFonts w:asciiTheme="minorHAnsi" w:eastAsiaTheme="minorEastAsia" w:hAnsiTheme="minorHAnsi"/>
            <w:noProof/>
            <w:webHidden/>
            <w:sz w:val="22"/>
            <w:szCs w:val="22"/>
            <w:lang w:val="el-GR" w:eastAsia="el-GR"/>
          </w:rPr>
          <w:fldChar w:fldCharType="end"/>
        </w:r>
      </w:hyperlink>
    </w:p>
    <w:p w14:paraId="6A75B6DC"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19" w:history="1">
        <w:r w:rsidR="008C044B" w:rsidRPr="008C044B">
          <w:rPr>
            <w:rFonts w:asciiTheme="minorHAnsi" w:eastAsiaTheme="minorEastAsia" w:hAnsiTheme="minorHAnsi"/>
            <w:noProof/>
            <w:sz w:val="22"/>
            <w:szCs w:val="22"/>
            <w:lang w:val="el-GR" w:eastAsia="el-GR"/>
          </w:rPr>
          <w:t xml:space="preserve">2017. </w:t>
        </w:r>
        <w:r w:rsidR="008C044B" w:rsidRPr="008C044B">
          <w:rPr>
            <w:rFonts w:asciiTheme="minorHAnsi" w:eastAsiaTheme="minorEastAsia" w:hAnsiTheme="minorHAnsi"/>
            <w:bCs/>
            <w:noProof/>
            <w:sz w:val="22"/>
            <w:szCs w:val="22"/>
            <w:lang w:val="el-GR" w:eastAsia="el-GR"/>
          </w:rPr>
          <w:t>ΑΠΟΦΑΣΗ</w:t>
        </w:r>
        <w:r w:rsidR="008C044B" w:rsidRPr="008C044B">
          <w:rPr>
            <w:rFonts w:asciiTheme="minorHAnsi" w:eastAsiaTheme="minorEastAsia" w:hAnsiTheme="minorHAnsi"/>
            <w:noProof/>
            <w:sz w:val="22"/>
            <w:szCs w:val="22"/>
            <w:lang w:val="el-GR" w:eastAsia="el-GR"/>
          </w:rPr>
          <w:t xml:space="preserve"> ΥΠΟΥΡΓΩΝ ΕΘΝΙΚΗΣ ΟΙΚΟΝΟΜΙΑΣ ΚΑΙ ΟΙΚΟΝΟΜΙΚΩΝ, ΕΘΝΙΚΗΣ ΑΜΥΝΑΣ, ΕΣΩΤΕΡΙΚΩΝ, ΥΓΕΙΑΣ, ΑΝΑΠΤΥΞΗΣ, ΕΡΓΑΣΙΑΣ ΚΑΙ ΚΟΙΝΩΝΙΚΗΣ ΑΣΦΑΛΙΣΗΣ,ΠΡΟΣΤΑΣΙΑΣ ΤΟΥ ΠΟΛΙΤΗ, ΚΟΙΝΩΝΙΚΗΣ ΣΥΝΟΧΗΣ ΚΑΙ ΟΙΚΟΓΕΝΕΙΑΣ, ΨΗΦΙΑΚΗΣ ΔΙΑΚΥΒΕΡΝΗΣΗΣ Αριθμ.Δ1α/οικ.5408 της 26</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 xml:space="preserve"> Ιανουαρίου 2024 «</w:t>
        </w:r>
        <w:r w:rsidR="008C044B" w:rsidRPr="008C044B">
          <w:rPr>
            <w:rFonts w:asciiTheme="minorHAnsi" w:eastAsiaTheme="minorEastAsia" w:hAnsiTheme="minorHAnsi"/>
            <w:bCs/>
            <w:noProof/>
            <w:sz w:val="22"/>
            <w:szCs w:val="22"/>
            <w:lang w:val="el-GR" w:eastAsia="el-GR"/>
          </w:rPr>
          <w:t>Παράταση ισχύος της υπ’ αρ. 39873/21.7.2023 (Β’ 4698) κοινής υπουργικής απόφασης περί έκτακτων μέτρων προστασίας της δημόσιας υγείας από τον κίνδυνο περαιτέρω διασποράς του κορωνοϊού COVID-19 στο σύνολο της Επικράτειας σε δομές υγείας και κλειστές δομές κοινωνικής φροντίδας έως και τη Δευτέρα, 12 Φεβρουαρίου 2024 και ώρα 06:00.» (Β΄561)</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_Toc193272819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186</w:t>
        </w:r>
        <w:r w:rsidR="008C044B" w:rsidRPr="008C044B">
          <w:rPr>
            <w:rFonts w:asciiTheme="minorHAnsi" w:eastAsiaTheme="minorEastAsia" w:hAnsiTheme="minorHAnsi"/>
            <w:noProof/>
            <w:webHidden/>
            <w:sz w:val="22"/>
            <w:szCs w:val="22"/>
            <w:lang w:val="el-GR" w:eastAsia="el-GR"/>
          </w:rPr>
          <w:fldChar w:fldCharType="end"/>
        </w:r>
      </w:hyperlink>
    </w:p>
    <w:p w14:paraId="40F4FEE6"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20" w:history="1">
        <w:r w:rsidR="008C044B" w:rsidRPr="008C044B">
          <w:rPr>
            <w:rFonts w:asciiTheme="minorHAnsi" w:eastAsiaTheme="minorEastAsia" w:hAnsiTheme="minorHAnsi"/>
            <w:bCs/>
            <w:noProof/>
            <w:sz w:val="22"/>
            <w:szCs w:val="22"/>
            <w:lang w:val="el-GR" w:eastAsia="el-GR"/>
          </w:rPr>
          <w:t>2018. ΑΠΟΦΑΣΗ</w:t>
        </w:r>
        <w:r w:rsidR="008C044B" w:rsidRPr="008C044B">
          <w:rPr>
            <w:rFonts w:asciiTheme="minorHAnsi" w:eastAsiaTheme="minorEastAsia" w:hAnsiTheme="minorHAnsi"/>
            <w:noProof/>
            <w:sz w:val="22"/>
            <w:szCs w:val="22"/>
            <w:lang w:val="el-GR" w:eastAsia="el-GR"/>
          </w:rPr>
          <w:t xml:space="preserve"> ΥΠΟΥΡΓΩΝ ΕΘΝΙΚΗΣ ΟΙΚΟΝΟΜΙΑΣ ΚΑΙ ΟΙΚΟΝΟΜΙΚΩΝ, ΕΘΝΙΚΗΣ ΑΜΥΝΑΣ, ΕΣΩΤΕΡΙΚΩΝ, ΥΓΕΙΑΣ, ΑΝΑΠΤΥΞΗΣ, ΕΡΓΑΣΙΑΣ ΚΑΙ ΚΟΙΝΩΝΙΚΗΣ ΑΣΦΑΛΙΣΗΣ,ΠΡΟΣΤΑΣΙΑΣ ΤΟΥ ΠΟΛΙΤΗ, ΚΟΙΝΩΝΙΚΗΣ ΣΥΝΟΧΗΣ ΚΑΙ ΟΙΚΟΓΕΝΕΙΑΣ, ΨΗΦΙΑΚΗΣ ΔΙΑΚΥΒΕΡΝΗΣΗΣ Αριθμ.Δ1α/οικ.8574 της 8</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 xml:space="preserve"> Φεβρουαρίου 2024 «</w:t>
        </w:r>
        <w:r w:rsidR="008C044B" w:rsidRPr="008C044B">
          <w:rPr>
            <w:rFonts w:asciiTheme="minorHAnsi" w:eastAsiaTheme="minorEastAsia" w:hAnsiTheme="minorHAnsi"/>
            <w:bCs/>
            <w:noProof/>
            <w:sz w:val="22"/>
            <w:szCs w:val="22"/>
            <w:lang w:val="el-GR" w:eastAsia="el-GR"/>
          </w:rPr>
          <w:t>Παράταση ισχύος της υπ’ αρ. 39873/21.7.2023 (Β’ 4698) κοινής υπουργικής απόφασης περί έκτακτων μέτρων προστασίας της δημόσιας υγείας από τον κίνδυνο περαιτέρω διασποράς του κορωνοϊού COVID-19 στο σύνολο της Επικράτειας σε δομές υγείας και κλειστές δομές κοινωνικής φροντίδας έως και τη Δευτέρα, 26 Φεβρουαρίου 2024 και ώρα 06:00.» (Β΄1004)</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_Toc193272820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186</w:t>
        </w:r>
        <w:r w:rsidR="008C044B" w:rsidRPr="008C044B">
          <w:rPr>
            <w:rFonts w:asciiTheme="minorHAnsi" w:eastAsiaTheme="minorEastAsia" w:hAnsiTheme="minorHAnsi"/>
            <w:noProof/>
            <w:webHidden/>
            <w:sz w:val="22"/>
            <w:szCs w:val="22"/>
            <w:lang w:val="el-GR" w:eastAsia="el-GR"/>
          </w:rPr>
          <w:fldChar w:fldCharType="end"/>
        </w:r>
      </w:hyperlink>
    </w:p>
    <w:p w14:paraId="11E38364"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21" w:history="1">
        <w:r w:rsidR="008C044B" w:rsidRPr="008C044B">
          <w:rPr>
            <w:rFonts w:asciiTheme="minorHAnsi" w:eastAsiaTheme="minorEastAsia" w:hAnsiTheme="minorHAnsi"/>
            <w:bCs/>
            <w:noProof/>
            <w:sz w:val="22"/>
            <w:szCs w:val="22"/>
            <w:lang w:val="el-GR" w:eastAsia="el-GR"/>
          </w:rPr>
          <w:t>2019. ΑΠΟΦΑΣΗ</w:t>
        </w:r>
        <w:r w:rsidR="008C044B" w:rsidRPr="008C044B">
          <w:rPr>
            <w:rFonts w:asciiTheme="minorHAnsi" w:eastAsiaTheme="minorEastAsia" w:hAnsiTheme="minorHAnsi"/>
            <w:noProof/>
            <w:sz w:val="22"/>
            <w:szCs w:val="22"/>
            <w:lang w:val="el-GR" w:eastAsia="el-GR"/>
          </w:rPr>
          <w:t xml:space="preserve"> ΥΠΟΥΡΓΩΝ ΕΘΝΙΚΗΣ ΟΙΚΟΝΟΜΙΑΣ ΚΑΙ ΟΙΚΟΝΟΜΙΚΩΝ, ΕΘΝΙΚΗΣ ΑΜΥΝΑΣ, ΕΣΩΤΕΡΙΚΩΝ, ΥΓΕΙΑΣ, ΑΝΑΠΤΥΞΗΣ, ΕΡΓΑΣΙΑΣ ΚΑΙ ΚΟΙΝΩΝΙΚΗΣ ΑΣΦΑΛΙΣΗΣ,ΠΡΟΣΤΑΣΙΑΣ ΤΟΥ ΠΟΛΙΤΗ, ΚΟΙΝΩΝΙΚΗΣ ΣΥΝΟΧΗΣ ΚΑΙ ΟΙΚΟΓΕΝΕΙΑΣ, ΨΗΦΙΑΚΗΣ ΔΙΑΚΥΒΕΡΝΗΣΗΣ Αριθμ.Δ1α/οικ.11619 της 23</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 xml:space="preserve"> Φεβρουαρίου 2024 «</w:t>
        </w:r>
        <w:r w:rsidR="008C044B" w:rsidRPr="008C044B">
          <w:rPr>
            <w:rFonts w:asciiTheme="minorHAnsi" w:eastAsiaTheme="minorEastAsia" w:hAnsiTheme="minorHAnsi"/>
            <w:bCs/>
            <w:noProof/>
            <w:sz w:val="22"/>
            <w:szCs w:val="22"/>
            <w:lang w:val="el-GR" w:eastAsia="el-GR"/>
          </w:rPr>
          <w:t>Παράταση ισχύος της υπ’ αρ. 39873/21.7.2023 (Β’ 4698) κοινής υπουργικής απόφασης περί έκτακτων μέτρων προστασίας της δημόσιας υγείας από τον κίνδυνο περαιτέρω διασποράς του κορωνοϊού COVID-19 στο σύνολο της Επικράτειας σε δομές υγείας και κλειστές δομές κοινωνικής φροντίδας έως και τη Δευτέρα, 25 Μαρτίου 2024 και ώρα 06:00» (Β΄1270)</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_Toc193272821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186</w:t>
        </w:r>
        <w:r w:rsidR="008C044B" w:rsidRPr="008C044B">
          <w:rPr>
            <w:rFonts w:asciiTheme="minorHAnsi" w:eastAsiaTheme="minorEastAsia" w:hAnsiTheme="minorHAnsi"/>
            <w:noProof/>
            <w:webHidden/>
            <w:sz w:val="22"/>
            <w:szCs w:val="22"/>
            <w:lang w:val="el-GR" w:eastAsia="el-GR"/>
          </w:rPr>
          <w:fldChar w:fldCharType="end"/>
        </w:r>
      </w:hyperlink>
    </w:p>
    <w:p w14:paraId="603451E4"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22" w:history="1">
        <w:r w:rsidR="008C044B" w:rsidRPr="008C044B">
          <w:rPr>
            <w:rFonts w:asciiTheme="minorHAnsi" w:eastAsiaTheme="minorEastAsia" w:hAnsiTheme="minorHAnsi"/>
            <w:noProof/>
            <w:sz w:val="22"/>
            <w:szCs w:val="22"/>
            <w:lang w:val="el-GR" w:eastAsia="el-GR"/>
          </w:rPr>
          <w:t>2020.</w:t>
        </w:r>
        <w:r w:rsidR="008C044B" w:rsidRPr="008C044B">
          <w:rPr>
            <w:rFonts w:asciiTheme="minorHAnsi" w:eastAsiaTheme="minorEastAsia" w:hAnsiTheme="minorHAnsi"/>
            <w:bCs/>
            <w:noProof/>
            <w:sz w:val="22"/>
            <w:szCs w:val="22"/>
            <w:lang w:val="el-GR" w:eastAsia="el-GR"/>
          </w:rPr>
          <w:t xml:space="preserve"> ΑΠΟΦΑΣΗ</w:t>
        </w:r>
        <w:r w:rsidR="008C044B" w:rsidRPr="008C044B">
          <w:rPr>
            <w:rFonts w:asciiTheme="minorHAnsi" w:eastAsiaTheme="minorEastAsia" w:hAnsiTheme="minorHAnsi"/>
            <w:noProof/>
            <w:sz w:val="22"/>
            <w:szCs w:val="22"/>
            <w:lang w:val="el-GR" w:eastAsia="el-GR"/>
          </w:rPr>
          <w:t xml:space="preserve"> ΥΠΟΥΡΓΩΝ ΕΘΝΙΚΗΣ ΟΙΚΟΝΟΜΙΑΣ ΚΑΙ ΟΙΚΟΝΟΜΙΚΩΝ, ΕΘΝΙΚΗΣ ΑΜΥΝΑΣ, ΕΣΩΤΕΡΙΚΩΝ, ΥΓΕΙΑΣ, ΑΝΑΠΤΥΞΗΣ, ΕΡΓΑΣΙΑΣ ΚΑΙ ΚΟΙΝΩΝΙΚΗΣ ΑΣΦΑΛΙΣΗΣ,ΠΡΟΣΤΑΣΙΑΣ ΤΟΥ ΠΟΛΙΤΗ, ΚΟΙΝΩΝΙΚΗΣ ΣΥΝΟΧΗΣ ΚΑΙ ΟΙΚΟΓΕΝΕΙΑΣ, ΨΗΦΙΑΚΗΣ ΔΙΑΚΥΒΕΡΝΗΣΗΣ Αριθμ.Δ1α/οικ17150 της 26</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 xml:space="preserve"> Μαρτίου 2024 ««</w:t>
        </w:r>
        <w:r w:rsidR="008C044B" w:rsidRPr="008C044B">
          <w:rPr>
            <w:rFonts w:asciiTheme="minorHAnsi" w:eastAsiaTheme="minorEastAsia" w:hAnsiTheme="minorHAnsi"/>
            <w:bCs/>
            <w:noProof/>
            <w:sz w:val="22"/>
            <w:szCs w:val="22"/>
            <w:lang w:val="el-GR" w:eastAsia="el-GR"/>
          </w:rPr>
          <w:t>Παράταση ισχύος της υπ’ αρ. 39873/21.7.2023 (Β’ 4698) κοινής υπουργικής απόφασης περί έκτακτων μέτρων προστασίας της δημόσιας υγείας από τον κίνδυνο περαιτέρω διασποράς του κορωνοϊού COVID-19 στο σύνολο της Επικράτειας σε δομές υγείας και κλειστές δομές κοινωνικής φροντίδας έως και τη Δευτέρα 8 Απριλίου 2024 και ώρα 06:00»</w:t>
        </w:r>
        <w:r w:rsidR="008C044B" w:rsidRPr="008C044B">
          <w:rPr>
            <w:rFonts w:asciiTheme="minorHAnsi" w:eastAsiaTheme="minorEastAsia" w:hAnsiTheme="minorHAnsi"/>
            <w:noProof/>
            <w:sz w:val="22"/>
            <w:szCs w:val="22"/>
            <w:lang w:val="el-GR" w:eastAsia="el-GR"/>
          </w:rPr>
          <w:t>» (Β΄1860)</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_Toc193272822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187</w:t>
        </w:r>
        <w:r w:rsidR="008C044B" w:rsidRPr="008C044B">
          <w:rPr>
            <w:rFonts w:asciiTheme="minorHAnsi" w:eastAsiaTheme="minorEastAsia" w:hAnsiTheme="minorHAnsi"/>
            <w:noProof/>
            <w:webHidden/>
            <w:sz w:val="22"/>
            <w:szCs w:val="22"/>
            <w:lang w:val="el-GR" w:eastAsia="el-GR"/>
          </w:rPr>
          <w:fldChar w:fldCharType="end"/>
        </w:r>
      </w:hyperlink>
    </w:p>
    <w:p w14:paraId="52368B5E"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23" w:history="1">
        <w:r w:rsidR="008C044B" w:rsidRPr="008C044B">
          <w:rPr>
            <w:rFonts w:asciiTheme="minorHAnsi" w:eastAsiaTheme="minorEastAsia" w:hAnsiTheme="minorHAnsi"/>
            <w:noProof/>
            <w:sz w:val="22"/>
            <w:szCs w:val="22"/>
            <w:lang w:val="el-GR" w:eastAsia="el-GR"/>
          </w:rPr>
          <w:t>2021.NΟΜΟΣ ΥΠ΄ΑΡΙΘΜ. 5102 της 13/13-4-2024  «Δράσεις δημόσιας υγείας - Ρυθμίσεις για την ενίσχυση του Εθνικού Συστήματος Υγείας και άλ</w:t>
        </w:r>
        <w:r w:rsidR="008C044B" w:rsidRPr="008C044B">
          <w:rPr>
            <w:rFonts w:asciiTheme="minorHAnsi" w:hAnsiTheme="minorHAnsi"/>
            <w:noProof/>
            <w:sz w:val="22"/>
            <w:szCs w:val="22"/>
            <w:lang w:val="el-GR" w:eastAsia="el-GR"/>
          </w:rPr>
          <w:t>λες διατάξει</w:t>
        </w:r>
        <w:r w:rsidR="008C044B" w:rsidRPr="008C044B">
          <w:rPr>
            <w:rFonts w:asciiTheme="minorHAnsi" w:eastAsiaTheme="minorEastAsia" w:hAnsiTheme="minorHAnsi"/>
            <w:noProof/>
            <w:sz w:val="22"/>
            <w:szCs w:val="22"/>
            <w:lang w:val="el-GR" w:eastAsia="el-GR"/>
          </w:rPr>
          <w:t>ς» (Α΄55).</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_Toc193272823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187</w:t>
        </w:r>
        <w:r w:rsidR="008C044B" w:rsidRPr="008C044B">
          <w:rPr>
            <w:rFonts w:asciiTheme="minorHAnsi" w:eastAsiaTheme="minorEastAsia" w:hAnsiTheme="minorHAnsi"/>
            <w:noProof/>
            <w:webHidden/>
            <w:sz w:val="22"/>
            <w:szCs w:val="22"/>
            <w:lang w:val="el-GR" w:eastAsia="el-GR"/>
          </w:rPr>
          <w:fldChar w:fldCharType="end"/>
        </w:r>
      </w:hyperlink>
    </w:p>
    <w:p w14:paraId="118D7270"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24" w:history="1">
        <w:r w:rsidR="008C044B" w:rsidRPr="008C044B">
          <w:rPr>
            <w:rFonts w:asciiTheme="minorHAnsi" w:eastAsiaTheme="minorEastAsia" w:hAnsiTheme="minorHAnsi"/>
            <w:noProof/>
            <w:sz w:val="22"/>
            <w:szCs w:val="22"/>
            <w:lang w:val="el-GR" w:eastAsia="el-GR"/>
          </w:rPr>
          <w:t>2022.ΑΠΟΦΑΣΗ ΥΠΟΥΡΓΩΝ ΕΘΝΙΚΗΣ ΟΙΚΟΝΟΜΙΑΣ ΚΑΙ ΟΙΚΟΝΟΜΙΚΩΝ - ΕΘΝΙΚΗΣ ΑΜΥΝΑΣ - ΕΣΩΤΕΡΙΚΩΝ - ΥΓΕΙΑΣ - ΠΡΟΣΤΑΣΙΑΣ ΤΟΥ ΠΟΛΙΤΗ - ΑΝΑΠΤΥΞΗΣ - ΕΡΓΑΣΙΑΣ ΚΑΙ ΚΟΙΝΩΝΙΚΗΣ ΑΣΦΑΛΙΣΗΣ -ΚΟΙΝΩΝΙΚΗΣ ΣΥΝΟΧΗΣ ΚΑΙ ΟΙΚΟΓΕΝΕΙΑΣ -ΨΗΦΙΑΚΗΣ ΔΙΑΚΥΒΕΡΝΗΣΗΣ Αριθμ. Δ1α/οικ.22066 της 15</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 xml:space="preserve"> Απριλίου 2024  «Παράταση ισχύος της υπ’ αρ. 39873/21.7.2023 (Β’ 4698) κοινής υπουργικής απόφασης περί έκτακτων μέτρων προστασίας της δημόσιας υγείας από τον κίνδυνο περαιτέρω διασποράς του </w:t>
        </w:r>
        <w:r w:rsidR="008C044B" w:rsidRPr="008C044B">
          <w:rPr>
            <w:rFonts w:asciiTheme="minorHAnsi" w:eastAsiaTheme="minorEastAsia" w:hAnsiTheme="minorHAnsi"/>
            <w:noProof/>
            <w:sz w:val="22"/>
            <w:szCs w:val="22"/>
            <w:lang w:val="el-GR" w:eastAsia="el-GR"/>
          </w:rPr>
          <w:lastRenderedPageBreak/>
          <w:t>κορωνοϊού COVID-19 στο σύνολο της Επικράτειας σε δομές υγείας και κλειστές δομές κοινωνικής φροντίδας έως και τη Μ.Δευτέρα, 29 Απριλίου 2024 και ώρα 06:00.» (Β΄2248)</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_Toc193272824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189</w:t>
        </w:r>
        <w:r w:rsidR="008C044B" w:rsidRPr="008C044B">
          <w:rPr>
            <w:rFonts w:asciiTheme="minorHAnsi" w:eastAsiaTheme="minorEastAsia" w:hAnsiTheme="minorHAnsi"/>
            <w:noProof/>
            <w:webHidden/>
            <w:sz w:val="22"/>
            <w:szCs w:val="22"/>
            <w:lang w:val="el-GR" w:eastAsia="el-GR"/>
          </w:rPr>
          <w:fldChar w:fldCharType="end"/>
        </w:r>
      </w:hyperlink>
    </w:p>
    <w:p w14:paraId="7A6BEBA1"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25" w:history="1">
        <w:r w:rsidR="008C044B" w:rsidRPr="008C044B">
          <w:rPr>
            <w:rFonts w:asciiTheme="minorHAnsi" w:eastAsiaTheme="minorEastAsia" w:hAnsiTheme="minorHAnsi"/>
            <w:noProof/>
            <w:sz w:val="22"/>
            <w:szCs w:val="22"/>
            <w:lang w:val="el-GR" w:eastAsia="el-GR"/>
          </w:rPr>
          <w:t>2023. ΑΠΟΦΑΣΗ ΥΦΥΠΟΥΡΓΩΝ ΕΘΝΙΚΗΣ ΟΙΚΟΝΟΜΙΑΣ ΚΑΙ ΟΙΚΟΝΟΜΙΚΩΝ-ΕΘΝΙΚΗΣ ΑΜΥΝΑΣ – ΥΓΕΙΑΣ Αριθμ. Γ2α/Γ.Π.οικ.22867 της 19</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 xml:space="preserve"> Απριλίου 2024 «</w:t>
        </w:r>
        <w:r w:rsidR="008C044B" w:rsidRPr="008C044B">
          <w:rPr>
            <w:rFonts w:asciiTheme="minorHAnsi" w:eastAsiaTheme="minorEastAsia" w:hAnsiTheme="minorHAnsi"/>
            <w:bCs/>
            <w:noProof/>
            <w:sz w:val="22"/>
            <w:szCs w:val="22"/>
            <w:lang w:val="el-GR" w:eastAsia="el-GR"/>
          </w:rPr>
          <w:t>Παραχώρηση πενήντα (50) κλινών νοσηλείας και</w:t>
        </w:r>
        <w:r w:rsidR="008C044B" w:rsidRPr="008C044B">
          <w:rPr>
            <w:rFonts w:asciiTheme="minorHAnsi" w:eastAsiaTheme="minorEastAsia" w:hAnsiTheme="minorHAnsi"/>
            <w:noProof/>
            <w:sz w:val="22"/>
            <w:szCs w:val="22"/>
            <w:lang w:val="el-GR" w:eastAsia="el-GR"/>
          </w:rPr>
          <w:t xml:space="preserve"> </w:t>
        </w:r>
        <w:r w:rsidR="008C044B" w:rsidRPr="008C044B">
          <w:rPr>
            <w:rFonts w:asciiTheme="minorHAnsi" w:eastAsiaTheme="minorEastAsia" w:hAnsiTheme="minorHAnsi"/>
            <w:bCs/>
            <w:noProof/>
            <w:sz w:val="22"/>
            <w:szCs w:val="22"/>
            <w:lang w:val="el-GR" w:eastAsia="el-GR"/>
          </w:rPr>
          <w:t>κλινών αυξημένης φροντίδας και εντατικής θεραπείας του Νοσηλευτικού Ιδρύματος Μετοχικού Ταμείου Στρατού (Ν.Ι.Μ.Τ.Σ.) για την κάλυψη αναγκών δημόσιας υγείας, που συνδέονται</w:t>
        </w:r>
        <w:r w:rsidR="008C044B" w:rsidRPr="008C044B">
          <w:rPr>
            <w:rFonts w:asciiTheme="minorHAnsi" w:eastAsiaTheme="minorEastAsia" w:hAnsiTheme="minorHAnsi"/>
            <w:noProof/>
            <w:sz w:val="22"/>
            <w:szCs w:val="22"/>
            <w:lang w:val="el-GR" w:eastAsia="el-GR"/>
          </w:rPr>
          <w:t xml:space="preserve"> </w:t>
        </w:r>
        <w:r w:rsidR="008C044B" w:rsidRPr="008C044B">
          <w:rPr>
            <w:rFonts w:asciiTheme="minorHAnsi" w:eastAsiaTheme="minorEastAsia" w:hAnsiTheme="minorHAnsi"/>
            <w:bCs/>
            <w:noProof/>
            <w:sz w:val="22"/>
            <w:szCs w:val="22"/>
            <w:lang w:val="el-GR" w:eastAsia="el-GR"/>
          </w:rPr>
          <w:t>με την αντιμετώπιση του κορωνοϊού COVID-19</w:t>
        </w:r>
        <w:r w:rsidR="008C044B" w:rsidRPr="008C044B">
          <w:rPr>
            <w:rFonts w:asciiTheme="minorHAnsi" w:eastAsiaTheme="minorEastAsia" w:hAnsiTheme="minorHAnsi"/>
            <w:noProof/>
            <w:sz w:val="22"/>
            <w:szCs w:val="22"/>
            <w:lang w:val="el-GR" w:eastAsia="el-GR"/>
          </w:rPr>
          <w:t xml:space="preserve"> </w:t>
        </w:r>
        <w:r w:rsidR="008C044B" w:rsidRPr="008C044B">
          <w:rPr>
            <w:rFonts w:asciiTheme="minorHAnsi" w:eastAsiaTheme="minorEastAsia" w:hAnsiTheme="minorHAnsi"/>
            <w:bCs/>
            <w:noProof/>
            <w:sz w:val="22"/>
            <w:szCs w:val="22"/>
            <w:lang w:val="el-GR" w:eastAsia="el-GR"/>
          </w:rPr>
          <w:t>για το χρονικό διάστημα από 01.04.2024 έως και</w:t>
        </w:r>
        <w:r w:rsidR="008C044B" w:rsidRPr="008C044B">
          <w:rPr>
            <w:rFonts w:asciiTheme="minorHAnsi" w:eastAsiaTheme="minorEastAsia" w:hAnsiTheme="minorHAnsi"/>
            <w:noProof/>
            <w:sz w:val="22"/>
            <w:szCs w:val="22"/>
            <w:lang w:val="el-GR" w:eastAsia="el-GR"/>
          </w:rPr>
          <w:t xml:space="preserve"> </w:t>
        </w:r>
        <w:r w:rsidR="008C044B" w:rsidRPr="008C044B">
          <w:rPr>
            <w:rFonts w:asciiTheme="minorHAnsi" w:eastAsiaTheme="minorEastAsia" w:hAnsiTheme="minorHAnsi"/>
            <w:bCs/>
            <w:noProof/>
            <w:sz w:val="22"/>
            <w:szCs w:val="22"/>
            <w:lang w:val="el-GR" w:eastAsia="el-GR"/>
          </w:rPr>
          <w:t xml:space="preserve">30.06.2024.» </w:t>
        </w:r>
        <w:r w:rsidR="008C044B" w:rsidRPr="008C044B">
          <w:rPr>
            <w:rFonts w:asciiTheme="minorHAnsi" w:eastAsiaTheme="minorEastAsia" w:hAnsiTheme="minorHAnsi"/>
            <w:noProof/>
            <w:sz w:val="22"/>
            <w:szCs w:val="22"/>
            <w:lang w:val="el-GR" w:eastAsia="el-GR"/>
          </w:rPr>
          <w:t>(Β΄2338)</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_Toc193272825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189</w:t>
        </w:r>
        <w:r w:rsidR="008C044B" w:rsidRPr="008C044B">
          <w:rPr>
            <w:rFonts w:asciiTheme="minorHAnsi" w:eastAsiaTheme="minorEastAsia" w:hAnsiTheme="minorHAnsi"/>
            <w:noProof/>
            <w:webHidden/>
            <w:sz w:val="22"/>
            <w:szCs w:val="22"/>
            <w:lang w:val="el-GR" w:eastAsia="el-GR"/>
          </w:rPr>
          <w:fldChar w:fldCharType="end"/>
        </w:r>
      </w:hyperlink>
    </w:p>
    <w:p w14:paraId="193B817E"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26" w:history="1">
        <w:r w:rsidR="008C044B" w:rsidRPr="008C044B">
          <w:rPr>
            <w:rFonts w:asciiTheme="minorHAnsi" w:eastAsiaTheme="minorEastAsia" w:hAnsiTheme="minorHAnsi"/>
            <w:noProof/>
            <w:sz w:val="22"/>
            <w:szCs w:val="22"/>
            <w:lang w:val="el-GR" w:eastAsia="el-GR"/>
          </w:rPr>
          <w:t>2024. ΑΠΟΦΑΣΗ ΥΦΥΠΟΥΡΓΩΝ ΕΘΝΙΚΗΣ ΟΙΚΟΝΟΜΙΑΣ ΚΑΙ ΟΙΚΟΝΟΜΙΚΩΝ – ΥΓΕΙΑΣ Αριθμ. Γ4α/Γ.Π. 22026 της 13</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 xml:space="preserve"> Ιουνίου 2024 «Ορισμός του ποσοστού των πρόσθετων εφημεριών της παρ. 6 του άρθρου 34 του ν. 4351/2015 (Α’ 164) που έχουν προκύψει από την εξέλιξη της πανδημίας του κορωνοϊού COVID-19.» (Β΄3398)</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_Toc193272826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190</w:t>
        </w:r>
        <w:r w:rsidR="008C044B" w:rsidRPr="008C044B">
          <w:rPr>
            <w:rFonts w:asciiTheme="minorHAnsi" w:eastAsiaTheme="minorEastAsia" w:hAnsiTheme="minorHAnsi"/>
            <w:noProof/>
            <w:webHidden/>
            <w:sz w:val="22"/>
            <w:szCs w:val="22"/>
            <w:lang w:val="el-GR" w:eastAsia="el-GR"/>
          </w:rPr>
          <w:fldChar w:fldCharType="end"/>
        </w:r>
      </w:hyperlink>
    </w:p>
    <w:p w14:paraId="1AE377F2" w14:textId="77777777" w:rsidR="008C044B" w:rsidRPr="008C044B" w:rsidRDefault="00F73C2B" w:rsidP="008C044B">
      <w:pPr>
        <w:tabs>
          <w:tab w:val="right" w:leader="dot" w:pos="8296"/>
        </w:tabs>
        <w:spacing w:before="0" w:after="100" w:line="259" w:lineRule="auto"/>
        <w:rPr>
          <w:rFonts w:asciiTheme="minorHAnsi" w:eastAsiaTheme="minorEastAsia" w:hAnsiTheme="minorHAnsi" w:cstheme="minorBidi"/>
          <w:noProof/>
          <w:sz w:val="22"/>
          <w:szCs w:val="22"/>
          <w:lang w:val="el-GR" w:eastAsia="el-GR"/>
        </w:rPr>
      </w:pPr>
      <w:hyperlink w:anchor="_Toc193272827" w:history="1">
        <w:r w:rsidR="008C044B" w:rsidRPr="008C044B">
          <w:rPr>
            <w:rFonts w:asciiTheme="minorHAnsi" w:eastAsiaTheme="minorEastAsia" w:hAnsiTheme="minorHAnsi"/>
            <w:noProof/>
            <w:sz w:val="22"/>
            <w:szCs w:val="22"/>
            <w:lang w:val="el-GR" w:eastAsia="el-GR"/>
          </w:rPr>
          <w:t>2025. ΑΠΟΦΑΣΗ ΥΦΥΠΟΥΡΓΩΝ ΕΘΝΙΚΗΣ ΟΙΚΟΝΟΜΙΑΣ ΚΑΙ ΟΙΚΟΝΟΜΙΚΩΝ – ΕΘΝΙΚΗΣ ΑΜΥΝΑΣ- ΥΓΕΙΑΣ Αριθμ. Γ2α/Γ.Π.οικ.37276 της 10</w:t>
        </w:r>
        <w:r w:rsidR="008C044B" w:rsidRPr="008C044B">
          <w:rPr>
            <w:rFonts w:asciiTheme="minorHAnsi" w:eastAsiaTheme="minorEastAsia" w:hAnsiTheme="minorHAnsi"/>
            <w:noProof/>
            <w:sz w:val="22"/>
            <w:szCs w:val="22"/>
            <w:vertAlign w:val="superscript"/>
            <w:lang w:val="el-GR" w:eastAsia="el-GR"/>
          </w:rPr>
          <w:t>ης</w:t>
        </w:r>
        <w:r w:rsidR="008C044B" w:rsidRPr="008C044B">
          <w:rPr>
            <w:rFonts w:asciiTheme="minorHAnsi" w:eastAsiaTheme="minorEastAsia" w:hAnsiTheme="minorHAnsi"/>
            <w:noProof/>
            <w:sz w:val="22"/>
            <w:szCs w:val="22"/>
            <w:lang w:val="el-GR" w:eastAsia="el-GR"/>
          </w:rPr>
          <w:t xml:space="preserve"> Ιουλίου 2024 «</w:t>
        </w:r>
        <w:r w:rsidR="008C044B" w:rsidRPr="008C044B">
          <w:rPr>
            <w:rFonts w:asciiTheme="minorHAnsi" w:eastAsiaTheme="minorEastAsia" w:hAnsiTheme="minorHAnsi"/>
            <w:bCs/>
            <w:noProof/>
            <w:sz w:val="22"/>
            <w:szCs w:val="22"/>
            <w:lang w:val="el-GR" w:eastAsia="el-GR"/>
          </w:rPr>
          <w:t>Παραχώρηση πενήντα (50) κλινών νοσηλείας και κλινών αυξημένης φροντίδας και εντατικής θεραπείας του Νοσηλευτικού Ιδρύματος Μετοχικού Ταμείου Στρατού (Ν.Ι.Μ.Τ.Σ.) για την κάλυψη αναγκών δημόσιας υγείας, που συνδέονται με την αντιμετώπιση του κορωνοϊού COVID-19 για το χρονικό διάστημα από 01-07-2024 έως και 30-09-2024.</w:t>
        </w:r>
        <w:r w:rsidR="008C044B" w:rsidRPr="008C044B">
          <w:rPr>
            <w:rFonts w:asciiTheme="minorHAnsi" w:eastAsiaTheme="minorEastAsia" w:hAnsiTheme="minorHAnsi"/>
            <w:noProof/>
            <w:sz w:val="22"/>
            <w:szCs w:val="22"/>
            <w:lang w:val="el-GR" w:eastAsia="el-GR"/>
          </w:rPr>
          <w:t>» (Β΄4057).</w:t>
        </w:r>
        <w:r w:rsidR="008C044B" w:rsidRPr="008C044B">
          <w:rPr>
            <w:rFonts w:asciiTheme="minorHAnsi" w:eastAsiaTheme="minorEastAsia" w:hAnsiTheme="minorHAnsi"/>
            <w:noProof/>
            <w:webHidden/>
            <w:sz w:val="22"/>
            <w:szCs w:val="22"/>
            <w:lang w:val="el-GR" w:eastAsia="el-GR"/>
          </w:rPr>
          <w:tab/>
        </w:r>
        <w:r w:rsidR="008C044B" w:rsidRPr="008C044B">
          <w:rPr>
            <w:rFonts w:asciiTheme="minorHAnsi" w:eastAsiaTheme="minorEastAsia" w:hAnsiTheme="minorHAnsi"/>
            <w:noProof/>
            <w:webHidden/>
            <w:sz w:val="22"/>
            <w:szCs w:val="22"/>
            <w:lang w:val="el-GR" w:eastAsia="el-GR"/>
          </w:rPr>
          <w:fldChar w:fldCharType="begin"/>
        </w:r>
        <w:r w:rsidR="008C044B" w:rsidRPr="008C044B">
          <w:rPr>
            <w:rFonts w:asciiTheme="minorHAnsi" w:eastAsiaTheme="minorEastAsia" w:hAnsiTheme="minorHAnsi"/>
            <w:noProof/>
            <w:webHidden/>
            <w:sz w:val="22"/>
            <w:szCs w:val="22"/>
            <w:lang w:val="el-GR" w:eastAsia="el-GR"/>
          </w:rPr>
          <w:instrText xml:space="preserve"> PAGEREF _Toc193272827 \h </w:instrText>
        </w:r>
        <w:r w:rsidR="008C044B" w:rsidRPr="008C044B">
          <w:rPr>
            <w:rFonts w:asciiTheme="minorHAnsi" w:eastAsiaTheme="minorEastAsia" w:hAnsiTheme="minorHAnsi"/>
            <w:noProof/>
            <w:webHidden/>
            <w:sz w:val="22"/>
            <w:szCs w:val="22"/>
            <w:lang w:val="el-GR" w:eastAsia="el-GR"/>
          </w:rPr>
        </w:r>
        <w:r w:rsidR="008C044B" w:rsidRPr="008C044B">
          <w:rPr>
            <w:rFonts w:asciiTheme="minorHAnsi" w:eastAsiaTheme="minorEastAsia" w:hAnsiTheme="minorHAnsi"/>
            <w:noProof/>
            <w:webHidden/>
            <w:sz w:val="22"/>
            <w:szCs w:val="22"/>
            <w:lang w:val="el-GR" w:eastAsia="el-GR"/>
          </w:rPr>
          <w:fldChar w:fldCharType="separate"/>
        </w:r>
        <w:r w:rsidR="008C044B" w:rsidRPr="008C044B">
          <w:rPr>
            <w:rFonts w:asciiTheme="minorHAnsi" w:eastAsiaTheme="minorEastAsia" w:hAnsiTheme="minorHAnsi"/>
            <w:noProof/>
            <w:webHidden/>
            <w:sz w:val="22"/>
            <w:szCs w:val="22"/>
            <w:lang w:val="el-GR" w:eastAsia="el-GR"/>
          </w:rPr>
          <w:t>190</w:t>
        </w:r>
        <w:r w:rsidR="008C044B" w:rsidRPr="008C044B">
          <w:rPr>
            <w:rFonts w:asciiTheme="minorHAnsi" w:eastAsiaTheme="minorEastAsia" w:hAnsiTheme="minorHAnsi"/>
            <w:noProof/>
            <w:webHidden/>
            <w:sz w:val="22"/>
            <w:szCs w:val="22"/>
            <w:lang w:val="el-GR" w:eastAsia="el-GR"/>
          </w:rPr>
          <w:fldChar w:fldCharType="end"/>
        </w:r>
      </w:hyperlink>
    </w:p>
    <w:p w14:paraId="63DEFDC6" w14:textId="1869F0D1" w:rsidR="00F45C70" w:rsidRDefault="008C044B" w:rsidP="008C044B">
      <w:pPr>
        <w:spacing w:before="0" w:after="160" w:line="259" w:lineRule="auto"/>
        <w:jc w:val="left"/>
        <w:rPr>
          <w:b/>
          <w:bCs/>
          <w:lang w:val="el-GR"/>
        </w:rPr>
      </w:pPr>
      <w:r w:rsidRPr="008C044B">
        <w:rPr>
          <w:b/>
          <w:bCs/>
        </w:rPr>
        <w:fldChar w:fldCharType="end"/>
      </w:r>
      <w:r>
        <w:rPr>
          <w:b/>
          <w:bCs/>
          <w:lang w:val="el-GR"/>
        </w:rPr>
        <w:t xml:space="preserve"> </w:t>
      </w:r>
      <w:r w:rsidR="00F45C70">
        <w:rPr>
          <w:b/>
          <w:bCs/>
          <w:lang w:val="el-GR"/>
        </w:rPr>
        <w:br w:type="page"/>
      </w:r>
    </w:p>
    <w:p w14:paraId="1AC4A460" w14:textId="77777777" w:rsidR="00F45C70" w:rsidRPr="008976E1" w:rsidRDefault="00F45C70" w:rsidP="008976E1">
      <w:pPr>
        <w:rPr>
          <w:b/>
          <w:bCs/>
          <w:lang w:val="el-GR"/>
        </w:rPr>
      </w:pPr>
    </w:p>
    <w:p w14:paraId="0A4C29A1" w14:textId="6B46624F" w:rsidR="002D7B3B" w:rsidRPr="00FA2FF6" w:rsidRDefault="002D7B3B" w:rsidP="002D7B3B">
      <w:pPr>
        <w:pStyle w:val="1"/>
        <w:rPr>
          <w:rFonts w:cs="Times New Roman"/>
          <w:bCs/>
          <w:noProof/>
          <w:color w:val="4472C4" w:themeColor="accent1"/>
          <w:sz w:val="22"/>
          <w:szCs w:val="22"/>
          <w:lang w:val="el-GR"/>
        </w:rPr>
      </w:pPr>
      <w:r w:rsidRPr="00FA2FF6">
        <w:rPr>
          <w:rFonts w:eastAsia="Times New Roman" w:cs="Times New Roman"/>
          <w:bCs/>
          <w:color w:val="4472C4" w:themeColor="accent1"/>
          <w:sz w:val="22"/>
          <w:szCs w:val="22"/>
          <w:lang w:val="el-GR"/>
        </w:rPr>
        <w:t xml:space="preserve"> </w:t>
      </w:r>
      <w:bookmarkStart w:id="34" w:name="_Toc91582524"/>
      <w:bookmarkStart w:id="35" w:name="_Toc103169583"/>
      <w:bookmarkStart w:id="36" w:name="_Toc160115530"/>
      <w:r w:rsidRPr="00FA2FF6">
        <w:rPr>
          <w:rFonts w:cs="Times New Roman"/>
          <w:bCs/>
          <w:noProof/>
          <w:color w:val="4472C4" w:themeColor="accent1"/>
          <w:sz w:val="22"/>
          <w:szCs w:val="22"/>
          <w:lang w:val="el-GR"/>
        </w:rPr>
        <w:t>ΠΕΡΙΕΧΟΜΕΝΑ ΤΟΜΟΥ ΚΑΤΑΓΡΑΦΗΣ ΕΓΚΥΚΛΙΩΝ ΑΝΑ ΥΠΟΥΡΓΕΙΟ</w:t>
      </w:r>
      <w:bookmarkEnd w:id="34"/>
      <w:bookmarkEnd w:id="35"/>
      <w:bookmarkEnd w:id="36"/>
    </w:p>
    <w:p w14:paraId="3DE7A51E" w14:textId="26E5B0CC" w:rsidR="002D7B3B" w:rsidRPr="00C72FB2" w:rsidRDefault="002D7B3B" w:rsidP="002D7B3B">
      <w:pPr>
        <w:pStyle w:val="1"/>
        <w:rPr>
          <w:rFonts w:eastAsia="Times New Roman" w:cs="Times New Roman"/>
          <w:b w:val="0"/>
          <w:bCs/>
          <w:color w:val="000000" w:themeColor="text1"/>
          <w:sz w:val="22"/>
          <w:szCs w:val="22"/>
          <w:lang w:val="el-GR"/>
        </w:rPr>
      </w:pPr>
    </w:p>
    <w:p w14:paraId="56E6317D" w14:textId="77777777" w:rsidR="00B43396" w:rsidRPr="00F73C2B" w:rsidRDefault="00F73C2B" w:rsidP="00B43396">
      <w:pPr>
        <w:pStyle w:val="10"/>
        <w:rPr>
          <w:rFonts w:asciiTheme="minorHAnsi" w:eastAsiaTheme="minorEastAsia" w:hAnsiTheme="minorHAnsi" w:cstheme="minorBidi"/>
          <w:b/>
          <w:bCs w:val="0"/>
          <w:sz w:val="22"/>
          <w:szCs w:val="22"/>
          <w:lang w:eastAsia="el-GR"/>
        </w:rPr>
      </w:pPr>
      <w:hyperlink w:anchor="_Toc193279754" w:history="1">
        <w:r w:rsidR="00B43396" w:rsidRPr="00F73C2B">
          <w:rPr>
            <w:rStyle w:val="-"/>
            <w:color w:val="auto"/>
            <w:u w:val="none"/>
          </w:rPr>
          <w:t>ΥΠΟΥΡΓΕΙΟ ΑΓΡΟΤΙΚΗΣ ΑΝΑΠΤΥΞΗΣ ΚΑΙ ΤΡΟΦΙΜΩΝ</w:t>
        </w:r>
        <w:r w:rsidR="00B43396" w:rsidRPr="00F73C2B">
          <w:rPr>
            <w:webHidden/>
          </w:rPr>
          <w:tab/>
        </w:r>
        <w:r w:rsidR="00B43396" w:rsidRPr="00F73C2B">
          <w:rPr>
            <w:webHidden/>
          </w:rPr>
          <w:fldChar w:fldCharType="begin"/>
        </w:r>
        <w:r w:rsidR="00B43396" w:rsidRPr="00F73C2B">
          <w:rPr>
            <w:webHidden/>
          </w:rPr>
          <w:instrText xml:space="preserve"> PAGEREF _Toc193279754 \h </w:instrText>
        </w:r>
        <w:r w:rsidR="00B43396" w:rsidRPr="00F73C2B">
          <w:rPr>
            <w:webHidden/>
          </w:rPr>
        </w:r>
        <w:r w:rsidR="00B43396" w:rsidRPr="00F73C2B">
          <w:rPr>
            <w:webHidden/>
          </w:rPr>
          <w:fldChar w:fldCharType="separate"/>
        </w:r>
        <w:r w:rsidR="00B43396" w:rsidRPr="00F73C2B">
          <w:rPr>
            <w:webHidden/>
          </w:rPr>
          <w:t>4</w:t>
        </w:r>
        <w:r w:rsidR="00B43396" w:rsidRPr="00F73C2B">
          <w:rPr>
            <w:webHidden/>
          </w:rPr>
          <w:fldChar w:fldCharType="end"/>
        </w:r>
      </w:hyperlink>
    </w:p>
    <w:p w14:paraId="58056A7D" w14:textId="77777777" w:rsidR="00B43396" w:rsidRPr="00F73C2B" w:rsidRDefault="00F73C2B" w:rsidP="00B43396">
      <w:pPr>
        <w:pStyle w:val="10"/>
        <w:rPr>
          <w:rFonts w:asciiTheme="minorHAnsi" w:eastAsiaTheme="minorEastAsia" w:hAnsiTheme="minorHAnsi" w:cstheme="minorBidi"/>
          <w:b/>
          <w:bCs w:val="0"/>
          <w:sz w:val="22"/>
          <w:szCs w:val="22"/>
          <w:lang w:eastAsia="el-GR"/>
        </w:rPr>
      </w:pPr>
      <w:hyperlink w:anchor="_Toc193279755" w:history="1">
        <w:r w:rsidR="00B43396" w:rsidRPr="00F73C2B">
          <w:rPr>
            <w:rStyle w:val="-"/>
            <w:color w:val="auto"/>
            <w:u w:val="none"/>
          </w:rPr>
          <w:t>ΥΠΟΥΡΓΕΙΟ ΑΝΑΠΤΥΞΗΣ</w:t>
        </w:r>
        <w:r w:rsidR="00B43396" w:rsidRPr="00F73C2B">
          <w:rPr>
            <w:webHidden/>
          </w:rPr>
          <w:tab/>
        </w:r>
        <w:r w:rsidR="00B43396" w:rsidRPr="00F73C2B">
          <w:rPr>
            <w:webHidden/>
          </w:rPr>
          <w:fldChar w:fldCharType="begin"/>
        </w:r>
        <w:r w:rsidR="00B43396" w:rsidRPr="00F73C2B">
          <w:rPr>
            <w:webHidden/>
          </w:rPr>
          <w:instrText xml:space="preserve"> PAGEREF _Toc193279755 \h </w:instrText>
        </w:r>
        <w:r w:rsidR="00B43396" w:rsidRPr="00F73C2B">
          <w:rPr>
            <w:webHidden/>
          </w:rPr>
        </w:r>
        <w:r w:rsidR="00B43396" w:rsidRPr="00F73C2B">
          <w:rPr>
            <w:webHidden/>
          </w:rPr>
          <w:fldChar w:fldCharType="separate"/>
        </w:r>
        <w:r w:rsidR="00B43396" w:rsidRPr="00F73C2B">
          <w:rPr>
            <w:webHidden/>
          </w:rPr>
          <w:t>4</w:t>
        </w:r>
        <w:r w:rsidR="00B43396" w:rsidRPr="00F73C2B">
          <w:rPr>
            <w:webHidden/>
          </w:rPr>
          <w:fldChar w:fldCharType="end"/>
        </w:r>
      </w:hyperlink>
    </w:p>
    <w:p w14:paraId="62D334B2" w14:textId="77777777" w:rsidR="00B43396" w:rsidRPr="00F73C2B" w:rsidRDefault="00F73C2B" w:rsidP="00B43396">
      <w:pPr>
        <w:pStyle w:val="10"/>
        <w:rPr>
          <w:rFonts w:asciiTheme="minorHAnsi" w:eastAsiaTheme="minorEastAsia" w:hAnsiTheme="minorHAnsi" w:cstheme="minorBidi"/>
          <w:b/>
          <w:bCs w:val="0"/>
          <w:sz w:val="22"/>
          <w:szCs w:val="22"/>
          <w:lang w:eastAsia="el-GR"/>
        </w:rPr>
      </w:pPr>
      <w:hyperlink w:anchor="_Toc193279756" w:history="1">
        <w:r w:rsidR="00B43396" w:rsidRPr="00F73C2B">
          <w:rPr>
            <w:rStyle w:val="-"/>
            <w:color w:val="auto"/>
            <w:u w:val="none"/>
            <w:shd w:val="clear" w:color="auto" w:fill="FFFFFF"/>
          </w:rPr>
          <w:t>ΥΠΟΥΡΓΕΙΟ ΔΙΚΑΙΟΣΥΝΗΣ</w:t>
        </w:r>
        <w:r w:rsidR="00B43396" w:rsidRPr="00F73C2B">
          <w:rPr>
            <w:webHidden/>
          </w:rPr>
          <w:tab/>
        </w:r>
        <w:r w:rsidR="00B43396" w:rsidRPr="00F73C2B">
          <w:rPr>
            <w:webHidden/>
          </w:rPr>
          <w:fldChar w:fldCharType="begin"/>
        </w:r>
        <w:r w:rsidR="00B43396" w:rsidRPr="00F73C2B">
          <w:rPr>
            <w:webHidden/>
          </w:rPr>
          <w:instrText xml:space="preserve"> PAGEREF _Toc193279756 \h </w:instrText>
        </w:r>
        <w:r w:rsidR="00B43396" w:rsidRPr="00F73C2B">
          <w:rPr>
            <w:webHidden/>
          </w:rPr>
        </w:r>
        <w:r w:rsidR="00B43396" w:rsidRPr="00F73C2B">
          <w:rPr>
            <w:webHidden/>
          </w:rPr>
          <w:fldChar w:fldCharType="separate"/>
        </w:r>
        <w:r w:rsidR="00B43396" w:rsidRPr="00F73C2B">
          <w:rPr>
            <w:webHidden/>
          </w:rPr>
          <w:t>5</w:t>
        </w:r>
        <w:r w:rsidR="00B43396" w:rsidRPr="00F73C2B">
          <w:rPr>
            <w:webHidden/>
          </w:rPr>
          <w:fldChar w:fldCharType="end"/>
        </w:r>
      </w:hyperlink>
    </w:p>
    <w:p w14:paraId="5B997118" w14:textId="77777777" w:rsidR="00B43396" w:rsidRPr="00F73C2B" w:rsidRDefault="00F73C2B" w:rsidP="00B43396">
      <w:pPr>
        <w:pStyle w:val="10"/>
        <w:rPr>
          <w:rFonts w:asciiTheme="minorHAnsi" w:eastAsiaTheme="minorEastAsia" w:hAnsiTheme="minorHAnsi" w:cstheme="minorBidi"/>
          <w:b/>
          <w:bCs w:val="0"/>
          <w:sz w:val="22"/>
          <w:szCs w:val="22"/>
          <w:lang w:eastAsia="el-GR"/>
        </w:rPr>
      </w:pPr>
      <w:hyperlink w:anchor="_Toc193279757" w:history="1">
        <w:r w:rsidR="00B43396" w:rsidRPr="00F73C2B">
          <w:rPr>
            <w:rStyle w:val="-"/>
            <w:color w:val="auto"/>
            <w:u w:val="none"/>
            <w:shd w:val="clear" w:color="auto" w:fill="FFFFFF"/>
          </w:rPr>
          <w:t>ΥΠΟΥΡΓΕΙΟ ΕΘΝΙΚΗΣ ΑΜΥΝΑΣ</w:t>
        </w:r>
        <w:r w:rsidR="00B43396" w:rsidRPr="00F73C2B">
          <w:rPr>
            <w:webHidden/>
          </w:rPr>
          <w:tab/>
        </w:r>
        <w:r w:rsidR="00B43396" w:rsidRPr="00F73C2B">
          <w:rPr>
            <w:webHidden/>
          </w:rPr>
          <w:fldChar w:fldCharType="begin"/>
        </w:r>
        <w:r w:rsidR="00B43396" w:rsidRPr="00F73C2B">
          <w:rPr>
            <w:webHidden/>
          </w:rPr>
          <w:instrText xml:space="preserve"> PAGEREF _Toc193279757 \h </w:instrText>
        </w:r>
        <w:r w:rsidR="00B43396" w:rsidRPr="00F73C2B">
          <w:rPr>
            <w:webHidden/>
          </w:rPr>
        </w:r>
        <w:r w:rsidR="00B43396" w:rsidRPr="00F73C2B">
          <w:rPr>
            <w:webHidden/>
          </w:rPr>
          <w:fldChar w:fldCharType="separate"/>
        </w:r>
        <w:r w:rsidR="00B43396" w:rsidRPr="00F73C2B">
          <w:rPr>
            <w:webHidden/>
          </w:rPr>
          <w:t>6</w:t>
        </w:r>
        <w:r w:rsidR="00B43396" w:rsidRPr="00F73C2B">
          <w:rPr>
            <w:webHidden/>
          </w:rPr>
          <w:fldChar w:fldCharType="end"/>
        </w:r>
      </w:hyperlink>
    </w:p>
    <w:p w14:paraId="28949D28" w14:textId="77777777" w:rsidR="00B43396" w:rsidRPr="00F73C2B" w:rsidRDefault="00F73C2B" w:rsidP="00B43396">
      <w:pPr>
        <w:pStyle w:val="10"/>
        <w:rPr>
          <w:rFonts w:asciiTheme="minorHAnsi" w:eastAsiaTheme="minorEastAsia" w:hAnsiTheme="minorHAnsi" w:cstheme="minorBidi"/>
          <w:b/>
          <w:bCs w:val="0"/>
          <w:sz w:val="22"/>
          <w:szCs w:val="22"/>
          <w:lang w:eastAsia="el-GR"/>
        </w:rPr>
      </w:pPr>
      <w:hyperlink w:anchor="_Toc193279758" w:history="1">
        <w:r w:rsidR="00B43396" w:rsidRPr="00F73C2B">
          <w:rPr>
            <w:rStyle w:val="-"/>
            <w:color w:val="auto"/>
            <w:u w:val="none"/>
          </w:rPr>
          <w:t>ΥΠΟΥΡΓΕΙΟ ΕΡΓΑΣΙΑΣ &amp; ΚΟΙΝΩΝΙΚΗΣ ΑΣΦΑΛΙΣΗΣ</w:t>
        </w:r>
        <w:r w:rsidR="00B43396" w:rsidRPr="00F73C2B">
          <w:rPr>
            <w:webHidden/>
          </w:rPr>
          <w:tab/>
        </w:r>
        <w:r w:rsidR="00B43396" w:rsidRPr="00F73C2B">
          <w:rPr>
            <w:webHidden/>
          </w:rPr>
          <w:fldChar w:fldCharType="begin"/>
        </w:r>
        <w:r w:rsidR="00B43396" w:rsidRPr="00F73C2B">
          <w:rPr>
            <w:webHidden/>
          </w:rPr>
          <w:instrText xml:space="preserve"> PAGEREF _Toc193279758 \h </w:instrText>
        </w:r>
        <w:r w:rsidR="00B43396" w:rsidRPr="00F73C2B">
          <w:rPr>
            <w:webHidden/>
          </w:rPr>
        </w:r>
        <w:r w:rsidR="00B43396" w:rsidRPr="00F73C2B">
          <w:rPr>
            <w:webHidden/>
          </w:rPr>
          <w:fldChar w:fldCharType="separate"/>
        </w:r>
        <w:r w:rsidR="00B43396" w:rsidRPr="00F73C2B">
          <w:rPr>
            <w:webHidden/>
          </w:rPr>
          <w:t>7</w:t>
        </w:r>
        <w:r w:rsidR="00B43396" w:rsidRPr="00F73C2B">
          <w:rPr>
            <w:webHidden/>
          </w:rPr>
          <w:fldChar w:fldCharType="end"/>
        </w:r>
      </w:hyperlink>
    </w:p>
    <w:p w14:paraId="685DCF89" w14:textId="77777777" w:rsidR="00B43396" w:rsidRPr="00F73C2B" w:rsidRDefault="00F73C2B" w:rsidP="00B43396">
      <w:pPr>
        <w:pStyle w:val="10"/>
        <w:rPr>
          <w:rFonts w:asciiTheme="minorHAnsi" w:eastAsiaTheme="minorEastAsia" w:hAnsiTheme="minorHAnsi" w:cstheme="minorBidi"/>
          <w:b/>
          <w:bCs w:val="0"/>
          <w:sz w:val="22"/>
          <w:szCs w:val="22"/>
          <w:lang w:eastAsia="el-GR"/>
        </w:rPr>
      </w:pPr>
      <w:hyperlink w:anchor="_Toc193279759" w:history="1">
        <w:r w:rsidR="00B43396" w:rsidRPr="00F73C2B">
          <w:rPr>
            <w:rStyle w:val="-"/>
            <w:color w:val="auto"/>
            <w:u w:val="none"/>
            <w:shd w:val="clear" w:color="auto" w:fill="FFFFFF"/>
          </w:rPr>
          <w:t>ΥΠΟΥΡΓΕΙΟ ΕΣΩΤΕΡΙΚΩΝ</w:t>
        </w:r>
        <w:r w:rsidR="00B43396" w:rsidRPr="00F73C2B">
          <w:rPr>
            <w:webHidden/>
          </w:rPr>
          <w:tab/>
        </w:r>
        <w:r w:rsidR="00B43396" w:rsidRPr="00F73C2B">
          <w:rPr>
            <w:webHidden/>
          </w:rPr>
          <w:fldChar w:fldCharType="begin"/>
        </w:r>
        <w:r w:rsidR="00B43396" w:rsidRPr="00F73C2B">
          <w:rPr>
            <w:webHidden/>
          </w:rPr>
          <w:instrText xml:space="preserve"> PAGEREF _Toc193279759 \h </w:instrText>
        </w:r>
        <w:r w:rsidR="00B43396" w:rsidRPr="00F73C2B">
          <w:rPr>
            <w:webHidden/>
          </w:rPr>
        </w:r>
        <w:r w:rsidR="00B43396" w:rsidRPr="00F73C2B">
          <w:rPr>
            <w:webHidden/>
          </w:rPr>
          <w:fldChar w:fldCharType="separate"/>
        </w:r>
        <w:r w:rsidR="00B43396" w:rsidRPr="00F73C2B">
          <w:rPr>
            <w:webHidden/>
          </w:rPr>
          <w:t>13</w:t>
        </w:r>
        <w:r w:rsidR="00B43396" w:rsidRPr="00F73C2B">
          <w:rPr>
            <w:webHidden/>
          </w:rPr>
          <w:fldChar w:fldCharType="end"/>
        </w:r>
      </w:hyperlink>
    </w:p>
    <w:p w14:paraId="71EFA9F6" w14:textId="77777777" w:rsidR="00B43396" w:rsidRPr="00F73C2B" w:rsidRDefault="00F73C2B" w:rsidP="00B43396">
      <w:pPr>
        <w:pStyle w:val="10"/>
        <w:rPr>
          <w:rFonts w:asciiTheme="minorHAnsi" w:eastAsiaTheme="minorEastAsia" w:hAnsiTheme="minorHAnsi" w:cstheme="minorBidi"/>
          <w:b/>
          <w:bCs w:val="0"/>
          <w:sz w:val="22"/>
          <w:szCs w:val="22"/>
          <w:lang w:eastAsia="el-GR"/>
        </w:rPr>
      </w:pPr>
      <w:hyperlink w:anchor="_Toc193279760" w:history="1">
        <w:r w:rsidR="00B43396" w:rsidRPr="00F73C2B">
          <w:rPr>
            <w:rStyle w:val="-"/>
            <w:color w:val="auto"/>
            <w:u w:val="none"/>
            <w:shd w:val="clear" w:color="auto" w:fill="FDFDFD"/>
          </w:rPr>
          <w:t>ΥΠΟΥΡΓΕΙΟ ΜΕΤΑΝΑΣΤΕΥΣΗΣ ΚΑΙ ΑΣΥΛΟΥ</w:t>
        </w:r>
        <w:r w:rsidR="00B43396" w:rsidRPr="00F73C2B">
          <w:rPr>
            <w:webHidden/>
          </w:rPr>
          <w:tab/>
        </w:r>
        <w:r w:rsidR="00B43396" w:rsidRPr="00F73C2B">
          <w:rPr>
            <w:webHidden/>
          </w:rPr>
          <w:fldChar w:fldCharType="begin"/>
        </w:r>
        <w:r w:rsidR="00B43396" w:rsidRPr="00F73C2B">
          <w:rPr>
            <w:webHidden/>
          </w:rPr>
          <w:instrText xml:space="preserve"> PAGEREF _Toc193279760 \h </w:instrText>
        </w:r>
        <w:r w:rsidR="00B43396" w:rsidRPr="00F73C2B">
          <w:rPr>
            <w:webHidden/>
          </w:rPr>
        </w:r>
        <w:r w:rsidR="00B43396" w:rsidRPr="00F73C2B">
          <w:rPr>
            <w:webHidden/>
          </w:rPr>
          <w:fldChar w:fldCharType="separate"/>
        </w:r>
        <w:r w:rsidR="00B43396" w:rsidRPr="00F73C2B">
          <w:rPr>
            <w:webHidden/>
          </w:rPr>
          <w:t>23</w:t>
        </w:r>
        <w:r w:rsidR="00B43396" w:rsidRPr="00F73C2B">
          <w:rPr>
            <w:webHidden/>
          </w:rPr>
          <w:fldChar w:fldCharType="end"/>
        </w:r>
      </w:hyperlink>
    </w:p>
    <w:p w14:paraId="1258317D" w14:textId="77777777" w:rsidR="00B43396" w:rsidRPr="00F73C2B" w:rsidRDefault="00F73C2B" w:rsidP="00B43396">
      <w:pPr>
        <w:pStyle w:val="10"/>
        <w:rPr>
          <w:rFonts w:asciiTheme="minorHAnsi" w:eastAsiaTheme="minorEastAsia" w:hAnsiTheme="minorHAnsi" w:cstheme="minorBidi"/>
          <w:b/>
          <w:bCs w:val="0"/>
          <w:sz w:val="22"/>
          <w:szCs w:val="22"/>
          <w:lang w:eastAsia="el-GR"/>
        </w:rPr>
      </w:pPr>
      <w:hyperlink w:anchor="_Toc193279761" w:history="1">
        <w:r w:rsidR="00B43396" w:rsidRPr="00F73C2B">
          <w:rPr>
            <w:rStyle w:val="-"/>
            <w:color w:val="auto"/>
            <w:u w:val="none"/>
            <w:shd w:val="clear" w:color="auto" w:fill="FFFFFF"/>
          </w:rPr>
          <w:t>ΥΠΟΥΡΓΕΙΟ ΝΑΥΤΙΛΙΑΣ ΚΑΙ ΝΗΣΙΩΤΙΚΗΣ ΠΟΛΙΤΙΚΗΣ</w:t>
        </w:r>
        <w:r w:rsidR="00B43396" w:rsidRPr="00F73C2B">
          <w:rPr>
            <w:webHidden/>
          </w:rPr>
          <w:tab/>
        </w:r>
        <w:r w:rsidR="00B43396" w:rsidRPr="00F73C2B">
          <w:rPr>
            <w:webHidden/>
          </w:rPr>
          <w:fldChar w:fldCharType="begin"/>
        </w:r>
        <w:r w:rsidR="00B43396" w:rsidRPr="00F73C2B">
          <w:rPr>
            <w:webHidden/>
          </w:rPr>
          <w:instrText xml:space="preserve"> PAGEREF _Toc193279761 \h </w:instrText>
        </w:r>
        <w:r w:rsidR="00B43396" w:rsidRPr="00F73C2B">
          <w:rPr>
            <w:webHidden/>
          </w:rPr>
        </w:r>
        <w:r w:rsidR="00B43396" w:rsidRPr="00F73C2B">
          <w:rPr>
            <w:webHidden/>
          </w:rPr>
          <w:fldChar w:fldCharType="separate"/>
        </w:r>
        <w:r w:rsidR="00B43396" w:rsidRPr="00F73C2B">
          <w:rPr>
            <w:webHidden/>
          </w:rPr>
          <w:t>24</w:t>
        </w:r>
        <w:r w:rsidR="00B43396" w:rsidRPr="00F73C2B">
          <w:rPr>
            <w:webHidden/>
          </w:rPr>
          <w:fldChar w:fldCharType="end"/>
        </w:r>
      </w:hyperlink>
    </w:p>
    <w:p w14:paraId="5C6F4A45" w14:textId="77777777" w:rsidR="00B43396" w:rsidRPr="00F73C2B" w:rsidRDefault="00F73C2B" w:rsidP="00B43396">
      <w:pPr>
        <w:pStyle w:val="10"/>
        <w:rPr>
          <w:rFonts w:asciiTheme="minorHAnsi" w:eastAsiaTheme="minorEastAsia" w:hAnsiTheme="minorHAnsi" w:cstheme="minorBidi"/>
          <w:b/>
          <w:bCs w:val="0"/>
          <w:sz w:val="22"/>
          <w:szCs w:val="22"/>
          <w:lang w:eastAsia="el-GR"/>
        </w:rPr>
      </w:pPr>
      <w:hyperlink w:anchor="_Toc193279762" w:history="1">
        <w:r w:rsidR="00B43396" w:rsidRPr="00F73C2B">
          <w:rPr>
            <w:rStyle w:val="-"/>
            <w:color w:val="auto"/>
            <w:u w:val="none"/>
            <w:shd w:val="clear" w:color="auto" w:fill="FFFFFF"/>
          </w:rPr>
          <w:t>ΥΠΟΥΡΓΕΙΟ ΕΘΝΙΚΗΣ ΟΙΚΟΝΟΜΙΑΣ ΚΑΙ ΟΙΚΟΝΟΜΙΚΩΝ</w:t>
        </w:r>
        <w:r w:rsidR="00B43396" w:rsidRPr="00F73C2B">
          <w:rPr>
            <w:webHidden/>
          </w:rPr>
          <w:tab/>
        </w:r>
        <w:r w:rsidR="00B43396" w:rsidRPr="00F73C2B">
          <w:rPr>
            <w:webHidden/>
          </w:rPr>
          <w:fldChar w:fldCharType="begin"/>
        </w:r>
        <w:r w:rsidR="00B43396" w:rsidRPr="00F73C2B">
          <w:rPr>
            <w:webHidden/>
          </w:rPr>
          <w:instrText xml:space="preserve"> PAGEREF _Toc193279762 \h </w:instrText>
        </w:r>
        <w:r w:rsidR="00B43396" w:rsidRPr="00F73C2B">
          <w:rPr>
            <w:webHidden/>
          </w:rPr>
        </w:r>
        <w:r w:rsidR="00B43396" w:rsidRPr="00F73C2B">
          <w:rPr>
            <w:webHidden/>
          </w:rPr>
          <w:fldChar w:fldCharType="separate"/>
        </w:r>
        <w:r w:rsidR="00B43396" w:rsidRPr="00F73C2B">
          <w:rPr>
            <w:webHidden/>
          </w:rPr>
          <w:t>25</w:t>
        </w:r>
        <w:r w:rsidR="00B43396" w:rsidRPr="00F73C2B">
          <w:rPr>
            <w:webHidden/>
          </w:rPr>
          <w:fldChar w:fldCharType="end"/>
        </w:r>
      </w:hyperlink>
    </w:p>
    <w:p w14:paraId="34812C4F" w14:textId="77777777" w:rsidR="00B43396" w:rsidRPr="00F73C2B" w:rsidRDefault="00F73C2B" w:rsidP="00B43396">
      <w:pPr>
        <w:pStyle w:val="10"/>
        <w:rPr>
          <w:rFonts w:asciiTheme="minorHAnsi" w:eastAsiaTheme="minorEastAsia" w:hAnsiTheme="minorHAnsi" w:cstheme="minorBidi"/>
          <w:b/>
          <w:bCs w:val="0"/>
          <w:sz w:val="22"/>
          <w:szCs w:val="22"/>
          <w:lang w:eastAsia="el-GR"/>
        </w:rPr>
      </w:pPr>
      <w:hyperlink w:anchor="_Toc193279763" w:history="1">
        <w:r w:rsidR="00B43396" w:rsidRPr="00F73C2B">
          <w:rPr>
            <w:rStyle w:val="-"/>
            <w:color w:val="auto"/>
            <w:u w:val="none"/>
            <w:shd w:val="clear" w:color="auto" w:fill="FFFFFF"/>
          </w:rPr>
          <w:t>ΥΠΟΥΡΓΕΙΟ ΠΑΙΔΕΙΑΣ ΘΡΗΣΚΕΥΜΑΤΩΝ ΚΑΙ ΑΘΛΗΤΙΣΜΟΥ</w:t>
        </w:r>
        <w:r w:rsidR="00B43396" w:rsidRPr="00F73C2B">
          <w:rPr>
            <w:webHidden/>
          </w:rPr>
          <w:tab/>
        </w:r>
        <w:r w:rsidR="00B43396" w:rsidRPr="00F73C2B">
          <w:rPr>
            <w:webHidden/>
          </w:rPr>
          <w:fldChar w:fldCharType="begin"/>
        </w:r>
        <w:r w:rsidR="00B43396" w:rsidRPr="00F73C2B">
          <w:rPr>
            <w:webHidden/>
          </w:rPr>
          <w:instrText xml:space="preserve"> PAGEREF _Toc193279763 \h </w:instrText>
        </w:r>
        <w:r w:rsidR="00B43396" w:rsidRPr="00F73C2B">
          <w:rPr>
            <w:webHidden/>
          </w:rPr>
        </w:r>
        <w:r w:rsidR="00B43396" w:rsidRPr="00F73C2B">
          <w:rPr>
            <w:webHidden/>
          </w:rPr>
          <w:fldChar w:fldCharType="separate"/>
        </w:r>
        <w:r w:rsidR="00B43396" w:rsidRPr="00F73C2B">
          <w:rPr>
            <w:webHidden/>
          </w:rPr>
          <w:t>26</w:t>
        </w:r>
        <w:r w:rsidR="00B43396" w:rsidRPr="00F73C2B">
          <w:rPr>
            <w:webHidden/>
          </w:rPr>
          <w:fldChar w:fldCharType="end"/>
        </w:r>
      </w:hyperlink>
    </w:p>
    <w:p w14:paraId="5A8D941C" w14:textId="77777777" w:rsidR="00B43396" w:rsidRPr="00F73C2B" w:rsidRDefault="00F73C2B" w:rsidP="00B43396">
      <w:pPr>
        <w:pStyle w:val="10"/>
        <w:rPr>
          <w:rFonts w:asciiTheme="minorHAnsi" w:eastAsiaTheme="minorEastAsia" w:hAnsiTheme="minorHAnsi" w:cstheme="minorBidi"/>
          <w:b/>
          <w:bCs w:val="0"/>
          <w:sz w:val="22"/>
          <w:szCs w:val="22"/>
          <w:lang w:eastAsia="el-GR"/>
        </w:rPr>
      </w:pPr>
      <w:hyperlink w:anchor="_Toc193279764" w:history="1">
        <w:r w:rsidR="00B43396" w:rsidRPr="00F73C2B">
          <w:rPr>
            <w:rStyle w:val="-"/>
            <w:color w:val="auto"/>
            <w:u w:val="none"/>
            <w:shd w:val="clear" w:color="auto" w:fill="FFFFFF"/>
          </w:rPr>
          <w:t>ΥΠΟΥΡΓΕΙΟ ΠΕΡΙΒΑΛΛΟΝΤΟΣ ΚΑΙ ΕΝΕΡΓΕΙΑΣ</w:t>
        </w:r>
        <w:r w:rsidR="00B43396" w:rsidRPr="00F73C2B">
          <w:rPr>
            <w:webHidden/>
          </w:rPr>
          <w:tab/>
        </w:r>
        <w:r w:rsidR="00B43396" w:rsidRPr="00F73C2B">
          <w:rPr>
            <w:webHidden/>
          </w:rPr>
          <w:fldChar w:fldCharType="begin"/>
        </w:r>
        <w:r w:rsidR="00B43396" w:rsidRPr="00F73C2B">
          <w:rPr>
            <w:webHidden/>
          </w:rPr>
          <w:instrText xml:space="preserve"> PAGEREF _Toc193279764 \h </w:instrText>
        </w:r>
        <w:r w:rsidR="00B43396" w:rsidRPr="00F73C2B">
          <w:rPr>
            <w:webHidden/>
          </w:rPr>
        </w:r>
        <w:r w:rsidR="00B43396" w:rsidRPr="00F73C2B">
          <w:rPr>
            <w:webHidden/>
          </w:rPr>
          <w:fldChar w:fldCharType="separate"/>
        </w:r>
        <w:r w:rsidR="00B43396" w:rsidRPr="00F73C2B">
          <w:rPr>
            <w:webHidden/>
          </w:rPr>
          <w:t>30</w:t>
        </w:r>
        <w:r w:rsidR="00B43396" w:rsidRPr="00F73C2B">
          <w:rPr>
            <w:webHidden/>
          </w:rPr>
          <w:fldChar w:fldCharType="end"/>
        </w:r>
      </w:hyperlink>
    </w:p>
    <w:p w14:paraId="0477E5F8" w14:textId="77777777" w:rsidR="00B43396" w:rsidRPr="00F73C2B" w:rsidRDefault="00F73C2B" w:rsidP="00B43396">
      <w:pPr>
        <w:pStyle w:val="10"/>
        <w:rPr>
          <w:rFonts w:asciiTheme="minorHAnsi" w:eastAsiaTheme="minorEastAsia" w:hAnsiTheme="minorHAnsi" w:cstheme="minorBidi"/>
          <w:b/>
          <w:bCs w:val="0"/>
          <w:sz w:val="22"/>
          <w:szCs w:val="22"/>
          <w:lang w:eastAsia="el-GR"/>
        </w:rPr>
      </w:pPr>
      <w:hyperlink w:anchor="_Toc193279765" w:history="1">
        <w:r w:rsidR="00B43396" w:rsidRPr="00F73C2B">
          <w:rPr>
            <w:rStyle w:val="-"/>
            <w:color w:val="auto"/>
            <w:u w:val="none"/>
          </w:rPr>
          <w:t>ΥΠΟΥΡΓΕΙΟ ΠΟΛΙΤΙΣΜΟΥ</w:t>
        </w:r>
        <w:r w:rsidR="00B43396" w:rsidRPr="00F73C2B">
          <w:rPr>
            <w:webHidden/>
          </w:rPr>
          <w:tab/>
        </w:r>
        <w:r w:rsidR="00B43396" w:rsidRPr="00F73C2B">
          <w:rPr>
            <w:webHidden/>
          </w:rPr>
          <w:fldChar w:fldCharType="begin"/>
        </w:r>
        <w:r w:rsidR="00B43396" w:rsidRPr="00F73C2B">
          <w:rPr>
            <w:webHidden/>
          </w:rPr>
          <w:instrText xml:space="preserve"> PAGEREF _Toc193279765 \h </w:instrText>
        </w:r>
        <w:r w:rsidR="00B43396" w:rsidRPr="00F73C2B">
          <w:rPr>
            <w:webHidden/>
          </w:rPr>
        </w:r>
        <w:r w:rsidR="00B43396" w:rsidRPr="00F73C2B">
          <w:rPr>
            <w:webHidden/>
          </w:rPr>
          <w:fldChar w:fldCharType="separate"/>
        </w:r>
        <w:r w:rsidR="00B43396" w:rsidRPr="00F73C2B">
          <w:rPr>
            <w:webHidden/>
          </w:rPr>
          <w:t>31</w:t>
        </w:r>
        <w:r w:rsidR="00B43396" w:rsidRPr="00F73C2B">
          <w:rPr>
            <w:webHidden/>
          </w:rPr>
          <w:fldChar w:fldCharType="end"/>
        </w:r>
      </w:hyperlink>
    </w:p>
    <w:p w14:paraId="06BE0EDF" w14:textId="77777777" w:rsidR="00B43396" w:rsidRPr="00F73C2B" w:rsidRDefault="00F73C2B" w:rsidP="00B43396">
      <w:pPr>
        <w:pStyle w:val="10"/>
        <w:rPr>
          <w:rFonts w:asciiTheme="minorHAnsi" w:eastAsiaTheme="minorEastAsia" w:hAnsiTheme="minorHAnsi" w:cstheme="minorBidi"/>
          <w:b/>
          <w:bCs w:val="0"/>
          <w:sz w:val="22"/>
          <w:szCs w:val="22"/>
          <w:lang w:eastAsia="el-GR"/>
        </w:rPr>
      </w:pPr>
      <w:hyperlink w:anchor="_Toc193279766" w:history="1">
        <w:r w:rsidR="00B43396" w:rsidRPr="00F73C2B">
          <w:rPr>
            <w:rStyle w:val="-"/>
            <w:color w:val="auto"/>
            <w:u w:val="none"/>
          </w:rPr>
          <w:t>ΥΠΟΥΡΓΕΙΟ ΠΡΟΣΤΑΣΙΑΣ ΤΟΥ ΠΟΛΙΤΗ</w:t>
        </w:r>
        <w:r w:rsidR="00B43396" w:rsidRPr="00F73C2B">
          <w:rPr>
            <w:webHidden/>
          </w:rPr>
          <w:tab/>
        </w:r>
        <w:r w:rsidR="00B43396" w:rsidRPr="00F73C2B">
          <w:rPr>
            <w:webHidden/>
          </w:rPr>
          <w:fldChar w:fldCharType="begin"/>
        </w:r>
        <w:r w:rsidR="00B43396" w:rsidRPr="00F73C2B">
          <w:rPr>
            <w:webHidden/>
          </w:rPr>
          <w:instrText xml:space="preserve"> PAGEREF _Toc193279766 \h </w:instrText>
        </w:r>
        <w:r w:rsidR="00B43396" w:rsidRPr="00F73C2B">
          <w:rPr>
            <w:webHidden/>
          </w:rPr>
        </w:r>
        <w:r w:rsidR="00B43396" w:rsidRPr="00F73C2B">
          <w:rPr>
            <w:webHidden/>
          </w:rPr>
          <w:fldChar w:fldCharType="separate"/>
        </w:r>
        <w:r w:rsidR="00B43396" w:rsidRPr="00F73C2B">
          <w:rPr>
            <w:webHidden/>
          </w:rPr>
          <w:t>32</w:t>
        </w:r>
        <w:r w:rsidR="00B43396" w:rsidRPr="00F73C2B">
          <w:rPr>
            <w:webHidden/>
          </w:rPr>
          <w:fldChar w:fldCharType="end"/>
        </w:r>
      </w:hyperlink>
    </w:p>
    <w:p w14:paraId="444D4832" w14:textId="77777777" w:rsidR="00B43396" w:rsidRPr="00F73C2B" w:rsidRDefault="00F73C2B" w:rsidP="00B43396">
      <w:pPr>
        <w:pStyle w:val="10"/>
        <w:rPr>
          <w:rFonts w:asciiTheme="minorHAnsi" w:eastAsiaTheme="minorEastAsia" w:hAnsiTheme="minorHAnsi" w:cstheme="minorBidi"/>
          <w:b/>
          <w:bCs w:val="0"/>
          <w:sz w:val="22"/>
          <w:szCs w:val="22"/>
          <w:lang w:eastAsia="el-GR"/>
        </w:rPr>
      </w:pPr>
      <w:hyperlink w:anchor="_Toc193279767" w:history="1">
        <w:r w:rsidR="00B43396" w:rsidRPr="00F73C2B">
          <w:rPr>
            <w:rStyle w:val="-"/>
            <w:color w:val="auto"/>
            <w:u w:val="none"/>
          </w:rPr>
          <w:t>ΥΠΟΥΡΓΕΙΟ ΤΟΥΡΙΣΜΟΥ</w:t>
        </w:r>
        <w:r w:rsidR="00B43396" w:rsidRPr="00F73C2B">
          <w:rPr>
            <w:webHidden/>
          </w:rPr>
          <w:tab/>
        </w:r>
        <w:r w:rsidR="00B43396" w:rsidRPr="00F73C2B">
          <w:rPr>
            <w:webHidden/>
          </w:rPr>
          <w:fldChar w:fldCharType="begin"/>
        </w:r>
        <w:r w:rsidR="00B43396" w:rsidRPr="00F73C2B">
          <w:rPr>
            <w:webHidden/>
          </w:rPr>
          <w:instrText xml:space="preserve"> PAGEREF _Toc193279767 \h </w:instrText>
        </w:r>
        <w:r w:rsidR="00B43396" w:rsidRPr="00F73C2B">
          <w:rPr>
            <w:webHidden/>
          </w:rPr>
        </w:r>
        <w:r w:rsidR="00B43396" w:rsidRPr="00F73C2B">
          <w:rPr>
            <w:webHidden/>
          </w:rPr>
          <w:fldChar w:fldCharType="separate"/>
        </w:r>
        <w:r w:rsidR="00B43396" w:rsidRPr="00F73C2B">
          <w:rPr>
            <w:webHidden/>
          </w:rPr>
          <w:t>32</w:t>
        </w:r>
        <w:r w:rsidR="00B43396" w:rsidRPr="00F73C2B">
          <w:rPr>
            <w:webHidden/>
          </w:rPr>
          <w:fldChar w:fldCharType="end"/>
        </w:r>
      </w:hyperlink>
    </w:p>
    <w:p w14:paraId="63D76F11" w14:textId="77777777" w:rsidR="00B43396" w:rsidRPr="00F73C2B" w:rsidRDefault="00F73C2B" w:rsidP="00B43396">
      <w:pPr>
        <w:pStyle w:val="10"/>
        <w:rPr>
          <w:rFonts w:asciiTheme="minorHAnsi" w:eastAsiaTheme="minorEastAsia" w:hAnsiTheme="minorHAnsi" w:cstheme="minorBidi"/>
          <w:b/>
          <w:bCs w:val="0"/>
          <w:sz w:val="22"/>
          <w:szCs w:val="22"/>
          <w:lang w:eastAsia="el-GR"/>
        </w:rPr>
      </w:pPr>
      <w:hyperlink w:anchor="_Toc193279768" w:history="1">
        <w:r w:rsidR="00B43396" w:rsidRPr="00F73C2B">
          <w:rPr>
            <w:rStyle w:val="-"/>
            <w:color w:val="auto"/>
            <w:u w:val="none"/>
            <w:shd w:val="clear" w:color="auto" w:fill="FFFFFF"/>
          </w:rPr>
          <w:t>ΥΠΟΥΡΓΕΙΟ ΥΓΕΙΑΣ</w:t>
        </w:r>
        <w:r w:rsidR="00B43396" w:rsidRPr="00F73C2B">
          <w:rPr>
            <w:webHidden/>
          </w:rPr>
          <w:tab/>
        </w:r>
        <w:r w:rsidR="00B43396" w:rsidRPr="00F73C2B">
          <w:rPr>
            <w:webHidden/>
          </w:rPr>
          <w:fldChar w:fldCharType="begin"/>
        </w:r>
        <w:r w:rsidR="00B43396" w:rsidRPr="00F73C2B">
          <w:rPr>
            <w:webHidden/>
          </w:rPr>
          <w:instrText xml:space="preserve"> PAGEREF _Toc193279768 \h </w:instrText>
        </w:r>
        <w:r w:rsidR="00B43396" w:rsidRPr="00F73C2B">
          <w:rPr>
            <w:webHidden/>
          </w:rPr>
        </w:r>
        <w:r w:rsidR="00B43396" w:rsidRPr="00F73C2B">
          <w:rPr>
            <w:webHidden/>
          </w:rPr>
          <w:fldChar w:fldCharType="separate"/>
        </w:r>
        <w:r w:rsidR="00B43396" w:rsidRPr="00F73C2B">
          <w:rPr>
            <w:webHidden/>
          </w:rPr>
          <w:t>33</w:t>
        </w:r>
        <w:r w:rsidR="00B43396" w:rsidRPr="00F73C2B">
          <w:rPr>
            <w:webHidden/>
          </w:rPr>
          <w:fldChar w:fldCharType="end"/>
        </w:r>
      </w:hyperlink>
    </w:p>
    <w:p w14:paraId="5ACCD543" w14:textId="77777777" w:rsidR="00B43396" w:rsidRPr="00F73C2B" w:rsidRDefault="00F73C2B" w:rsidP="00B43396">
      <w:pPr>
        <w:pStyle w:val="10"/>
        <w:rPr>
          <w:rFonts w:asciiTheme="minorHAnsi" w:eastAsiaTheme="minorEastAsia" w:hAnsiTheme="minorHAnsi" w:cstheme="minorBidi"/>
          <w:b/>
          <w:bCs w:val="0"/>
          <w:sz w:val="22"/>
          <w:szCs w:val="22"/>
          <w:lang w:eastAsia="el-GR"/>
        </w:rPr>
      </w:pPr>
      <w:hyperlink w:anchor="_Toc193279769" w:history="1">
        <w:r w:rsidR="00B43396" w:rsidRPr="00F73C2B">
          <w:rPr>
            <w:rStyle w:val="-"/>
            <w:color w:val="auto"/>
            <w:u w:val="none"/>
          </w:rPr>
          <w:t>ΥΠΟΥΡΓΕΙΟ ΥΠΟΔΟΜΩΝ &amp; ΜΕΤΑΦΟΡΩΝ</w:t>
        </w:r>
        <w:r w:rsidR="00B43396" w:rsidRPr="00F73C2B">
          <w:rPr>
            <w:webHidden/>
          </w:rPr>
          <w:tab/>
        </w:r>
        <w:r w:rsidR="00B43396" w:rsidRPr="00F73C2B">
          <w:rPr>
            <w:webHidden/>
          </w:rPr>
          <w:fldChar w:fldCharType="begin"/>
        </w:r>
        <w:r w:rsidR="00B43396" w:rsidRPr="00F73C2B">
          <w:rPr>
            <w:webHidden/>
          </w:rPr>
          <w:instrText xml:space="preserve"> PAGEREF _Toc193279769 \h </w:instrText>
        </w:r>
        <w:r w:rsidR="00B43396" w:rsidRPr="00F73C2B">
          <w:rPr>
            <w:webHidden/>
          </w:rPr>
        </w:r>
        <w:r w:rsidR="00B43396" w:rsidRPr="00F73C2B">
          <w:rPr>
            <w:webHidden/>
          </w:rPr>
          <w:fldChar w:fldCharType="separate"/>
        </w:r>
        <w:r w:rsidR="00B43396" w:rsidRPr="00F73C2B">
          <w:rPr>
            <w:webHidden/>
          </w:rPr>
          <w:t>38</w:t>
        </w:r>
        <w:r w:rsidR="00B43396" w:rsidRPr="00F73C2B">
          <w:rPr>
            <w:webHidden/>
          </w:rPr>
          <w:fldChar w:fldCharType="end"/>
        </w:r>
      </w:hyperlink>
    </w:p>
    <w:p w14:paraId="7F1E4F5E" w14:textId="77777777" w:rsidR="00B43396" w:rsidRPr="00F73C2B" w:rsidRDefault="00F73C2B" w:rsidP="00B43396">
      <w:pPr>
        <w:pStyle w:val="10"/>
        <w:rPr>
          <w:rFonts w:asciiTheme="minorHAnsi" w:eastAsiaTheme="minorEastAsia" w:hAnsiTheme="minorHAnsi" w:cstheme="minorBidi"/>
          <w:b/>
          <w:bCs w:val="0"/>
          <w:sz w:val="22"/>
          <w:szCs w:val="22"/>
          <w:lang w:eastAsia="el-GR"/>
        </w:rPr>
      </w:pPr>
      <w:hyperlink w:anchor="_Toc193279770" w:history="1">
        <w:r w:rsidR="00B43396" w:rsidRPr="00F73C2B">
          <w:rPr>
            <w:rStyle w:val="-"/>
            <w:color w:val="auto"/>
            <w:u w:val="none"/>
            <w:shd w:val="clear" w:color="auto" w:fill="FDFDFD"/>
          </w:rPr>
          <w:t>ΥΠΟΥΡΓΕΙΟ ΨΗΦΙΑΚΗΣ ΔΙΑΚΥΒΕΡΝΗΣΗΣ</w:t>
        </w:r>
        <w:r w:rsidR="00B43396" w:rsidRPr="00F73C2B">
          <w:rPr>
            <w:webHidden/>
          </w:rPr>
          <w:tab/>
        </w:r>
        <w:r w:rsidR="00B43396" w:rsidRPr="00F73C2B">
          <w:rPr>
            <w:webHidden/>
          </w:rPr>
          <w:fldChar w:fldCharType="begin"/>
        </w:r>
        <w:r w:rsidR="00B43396" w:rsidRPr="00F73C2B">
          <w:rPr>
            <w:webHidden/>
          </w:rPr>
          <w:instrText xml:space="preserve"> PAGEREF _Toc193279770 \h </w:instrText>
        </w:r>
        <w:r w:rsidR="00B43396" w:rsidRPr="00F73C2B">
          <w:rPr>
            <w:webHidden/>
          </w:rPr>
        </w:r>
        <w:r w:rsidR="00B43396" w:rsidRPr="00F73C2B">
          <w:rPr>
            <w:webHidden/>
          </w:rPr>
          <w:fldChar w:fldCharType="separate"/>
        </w:r>
        <w:r w:rsidR="00B43396" w:rsidRPr="00F73C2B">
          <w:rPr>
            <w:webHidden/>
          </w:rPr>
          <w:t>43</w:t>
        </w:r>
        <w:r w:rsidR="00B43396" w:rsidRPr="00F73C2B">
          <w:rPr>
            <w:webHidden/>
          </w:rPr>
          <w:fldChar w:fldCharType="end"/>
        </w:r>
      </w:hyperlink>
    </w:p>
    <w:p w14:paraId="48D7B5CB" w14:textId="77777777" w:rsidR="00B43396" w:rsidRPr="00F73C2B" w:rsidRDefault="00F73C2B" w:rsidP="00B43396">
      <w:pPr>
        <w:pStyle w:val="10"/>
        <w:rPr>
          <w:rFonts w:asciiTheme="minorHAnsi" w:eastAsiaTheme="minorEastAsia" w:hAnsiTheme="minorHAnsi" w:cstheme="minorBidi"/>
          <w:b/>
          <w:bCs w:val="0"/>
          <w:sz w:val="22"/>
          <w:szCs w:val="22"/>
          <w:lang w:eastAsia="el-GR"/>
        </w:rPr>
      </w:pPr>
      <w:hyperlink w:anchor="_Toc193279771" w:history="1">
        <w:r w:rsidR="00B43396" w:rsidRPr="00F73C2B">
          <w:rPr>
            <w:rStyle w:val="-"/>
            <w:color w:val="auto"/>
            <w:u w:val="none"/>
            <w:shd w:val="clear" w:color="auto" w:fill="FFFFFF"/>
          </w:rPr>
          <w:t>ΑΝΕΞΑΡΤΗΤΗ ΑΡΧΗ ΔΗΜΟΣΙΩΝ ΕΣΟΔΩΝ</w:t>
        </w:r>
        <w:r w:rsidR="00B43396" w:rsidRPr="00F73C2B">
          <w:rPr>
            <w:webHidden/>
          </w:rPr>
          <w:tab/>
        </w:r>
        <w:r w:rsidR="00B43396" w:rsidRPr="00F73C2B">
          <w:rPr>
            <w:webHidden/>
          </w:rPr>
          <w:fldChar w:fldCharType="begin"/>
        </w:r>
        <w:r w:rsidR="00B43396" w:rsidRPr="00F73C2B">
          <w:rPr>
            <w:webHidden/>
          </w:rPr>
          <w:instrText xml:space="preserve"> PAGEREF _Toc193279771 \h </w:instrText>
        </w:r>
        <w:r w:rsidR="00B43396" w:rsidRPr="00F73C2B">
          <w:rPr>
            <w:webHidden/>
          </w:rPr>
        </w:r>
        <w:r w:rsidR="00B43396" w:rsidRPr="00F73C2B">
          <w:rPr>
            <w:webHidden/>
          </w:rPr>
          <w:fldChar w:fldCharType="separate"/>
        </w:r>
        <w:r w:rsidR="00B43396" w:rsidRPr="00F73C2B">
          <w:rPr>
            <w:webHidden/>
          </w:rPr>
          <w:t>45</w:t>
        </w:r>
        <w:r w:rsidR="00B43396" w:rsidRPr="00F73C2B">
          <w:rPr>
            <w:webHidden/>
          </w:rPr>
          <w:fldChar w:fldCharType="end"/>
        </w:r>
      </w:hyperlink>
    </w:p>
    <w:p w14:paraId="16661546" w14:textId="77777777" w:rsidR="00B43396" w:rsidRPr="00F73C2B" w:rsidRDefault="00F73C2B" w:rsidP="00B43396">
      <w:pPr>
        <w:pStyle w:val="10"/>
        <w:rPr>
          <w:rFonts w:asciiTheme="minorHAnsi" w:eastAsiaTheme="minorEastAsia" w:hAnsiTheme="minorHAnsi" w:cstheme="minorBidi"/>
          <w:b/>
          <w:bCs w:val="0"/>
          <w:sz w:val="22"/>
          <w:szCs w:val="22"/>
          <w:lang w:eastAsia="el-GR"/>
        </w:rPr>
      </w:pPr>
      <w:hyperlink w:anchor="_Toc193279772" w:history="1">
        <w:r w:rsidR="00B43396" w:rsidRPr="00F73C2B">
          <w:rPr>
            <w:rStyle w:val="-"/>
            <w:color w:val="auto"/>
            <w:u w:val="none"/>
          </w:rPr>
          <w:t>ΗΛΕΚΤΡΟΝΙΚΟΣ ΕΘΝΙΚΟΣ ΦΟΡΕΑΣ ΚΟΙΝΩΝΙΚΗΣ ΑΣΦΑΛΙΣΗΣ (ΕΦΚΑ)</w:t>
        </w:r>
        <w:r w:rsidR="00B43396" w:rsidRPr="00F73C2B">
          <w:rPr>
            <w:webHidden/>
          </w:rPr>
          <w:tab/>
        </w:r>
        <w:r w:rsidR="00B43396" w:rsidRPr="00F73C2B">
          <w:rPr>
            <w:webHidden/>
          </w:rPr>
          <w:fldChar w:fldCharType="begin"/>
        </w:r>
        <w:r w:rsidR="00B43396" w:rsidRPr="00F73C2B">
          <w:rPr>
            <w:webHidden/>
          </w:rPr>
          <w:instrText xml:space="preserve"> PAGEREF _Toc193279772 \h </w:instrText>
        </w:r>
        <w:r w:rsidR="00B43396" w:rsidRPr="00F73C2B">
          <w:rPr>
            <w:webHidden/>
          </w:rPr>
        </w:r>
        <w:r w:rsidR="00B43396" w:rsidRPr="00F73C2B">
          <w:rPr>
            <w:webHidden/>
          </w:rPr>
          <w:fldChar w:fldCharType="separate"/>
        </w:r>
        <w:r w:rsidR="00B43396" w:rsidRPr="00F73C2B">
          <w:rPr>
            <w:webHidden/>
          </w:rPr>
          <w:t>54</w:t>
        </w:r>
        <w:r w:rsidR="00B43396" w:rsidRPr="00F73C2B">
          <w:rPr>
            <w:webHidden/>
          </w:rPr>
          <w:fldChar w:fldCharType="end"/>
        </w:r>
      </w:hyperlink>
    </w:p>
    <w:p w14:paraId="654AE0D0" w14:textId="77777777" w:rsidR="00B43396" w:rsidRPr="00F73C2B" w:rsidRDefault="00F73C2B" w:rsidP="00B43396">
      <w:pPr>
        <w:pStyle w:val="10"/>
        <w:rPr>
          <w:rFonts w:asciiTheme="minorHAnsi" w:eastAsiaTheme="minorEastAsia" w:hAnsiTheme="minorHAnsi" w:cstheme="minorBidi"/>
          <w:b/>
          <w:bCs w:val="0"/>
          <w:sz w:val="22"/>
          <w:szCs w:val="22"/>
          <w:lang w:eastAsia="el-GR"/>
        </w:rPr>
      </w:pPr>
      <w:hyperlink w:anchor="_Toc193279773" w:history="1">
        <w:r w:rsidR="00B43396" w:rsidRPr="00F73C2B">
          <w:rPr>
            <w:rStyle w:val="-"/>
            <w:color w:val="auto"/>
            <w:u w:val="none"/>
          </w:rPr>
          <w:t>ΑΡΧΗ ΠΡΟΣΤΑΣΙΑΣ ΔΕΔΟΜΕΝΩΝ ΠΡΟΣΩΠΙΚΟΥ ΧΑΡΑΚΤΗΡΑ</w:t>
        </w:r>
        <w:r w:rsidR="00B43396" w:rsidRPr="00F73C2B">
          <w:rPr>
            <w:webHidden/>
          </w:rPr>
          <w:tab/>
        </w:r>
        <w:r w:rsidR="00B43396" w:rsidRPr="00F73C2B">
          <w:rPr>
            <w:webHidden/>
          </w:rPr>
          <w:fldChar w:fldCharType="begin"/>
        </w:r>
        <w:r w:rsidR="00B43396" w:rsidRPr="00F73C2B">
          <w:rPr>
            <w:webHidden/>
          </w:rPr>
          <w:instrText xml:space="preserve"> PAGEREF _Toc193279773 \h </w:instrText>
        </w:r>
        <w:r w:rsidR="00B43396" w:rsidRPr="00F73C2B">
          <w:rPr>
            <w:webHidden/>
          </w:rPr>
        </w:r>
        <w:r w:rsidR="00B43396" w:rsidRPr="00F73C2B">
          <w:rPr>
            <w:webHidden/>
          </w:rPr>
          <w:fldChar w:fldCharType="separate"/>
        </w:r>
        <w:r w:rsidR="00B43396" w:rsidRPr="00F73C2B">
          <w:rPr>
            <w:webHidden/>
          </w:rPr>
          <w:t>56</w:t>
        </w:r>
        <w:r w:rsidR="00B43396" w:rsidRPr="00F73C2B">
          <w:rPr>
            <w:webHidden/>
          </w:rPr>
          <w:fldChar w:fldCharType="end"/>
        </w:r>
      </w:hyperlink>
    </w:p>
    <w:p w14:paraId="049F8939" w14:textId="77777777" w:rsidR="00B43396" w:rsidRPr="00163ED5" w:rsidRDefault="00F73C2B" w:rsidP="00B43396">
      <w:pPr>
        <w:pStyle w:val="10"/>
        <w:rPr>
          <w:rFonts w:asciiTheme="minorHAnsi" w:eastAsiaTheme="minorEastAsia" w:hAnsiTheme="minorHAnsi" w:cstheme="minorBidi"/>
          <w:b/>
          <w:bCs w:val="0"/>
          <w:sz w:val="22"/>
          <w:szCs w:val="22"/>
          <w:lang w:eastAsia="el-GR"/>
        </w:rPr>
      </w:pPr>
      <w:hyperlink w:anchor="_Toc193279774" w:history="1">
        <w:r w:rsidR="00B43396" w:rsidRPr="00F73C2B">
          <w:rPr>
            <w:rStyle w:val="-"/>
            <w:color w:val="auto"/>
            <w:u w:val="none"/>
          </w:rPr>
          <w:t>ΕΙΣΑΓΓΕΛΙΑ ΑΡΕΙΟΥ ΠΑΓΟΥ</w:t>
        </w:r>
        <w:r w:rsidR="00B43396" w:rsidRPr="00F73C2B">
          <w:rPr>
            <w:webHidden/>
          </w:rPr>
          <w:tab/>
        </w:r>
        <w:r w:rsidR="00B43396" w:rsidRPr="00F73C2B">
          <w:rPr>
            <w:webHidden/>
          </w:rPr>
          <w:fldChar w:fldCharType="begin"/>
        </w:r>
        <w:r w:rsidR="00B43396" w:rsidRPr="00F73C2B">
          <w:rPr>
            <w:webHidden/>
          </w:rPr>
          <w:instrText xml:space="preserve"> PAGEREF _Toc193279774 \h </w:instrText>
        </w:r>
        <w:r w:rsidR="00B43396" w:rsidRPr="00F73C2B">
          <w:rPr>
            <w:webHidden/>
          </w:rPr>
        </w:r>
        <w:r w:rsidR="00B43396" w:rsidRPr="00F73C2B">
          <w:rPr>
            <w:webHidden/>
          </w:rPr>
          <w:fldChar w:fldCharType="separate"/>
        </w:r>
        <w:r w:rsidR="00B43396" w:rsidRPr="00F73C2B">
          <w:rPr>
            <w:webHidden/>
          </w:rPr>
          <w:t>57</w:t>
        </w:r>
        <w:r w:rsidR="00B43396" w:rsidRPr="00F73C2B">
          <w:rPr>
            <w:webHidden/>
          </w:rPr>
          <w:fldChar w:fldCharType="end"/>
        </w:r>
      </w:hyperlink>
    </w:p>
    <w:p w14:paraId="04D2F167" w14:textId="7FA534DE" w:rsidR="00037C30" w:rsidRPr="00163ED5" w:rsidRDefault="00F73C2B" w:rsidP="00B43396">
      <w:pPr>
        <w:pStyle w:val="1"/>
        <w:rPr>
          <w:rFonts w:cs="Times New Roman"/>
          <w:b w:val="0"/>
          <w:bCs/>
          <w:color w:val="auto"/>
          <w:sz w:val="22"/>
          <w:szCs w:val="22"/>
          <w:lang w:val="el-GR"/>
        </w:rPr>
      </w:pPr>
      <w:hyperlink w:anchor="_Toc193279775" w:history="1">
        <w:r w:rsidR="00B43396" w:rsidRPr="00163ED5">
          <w:rPr>
            <w:rStyle w:val="-"/>
            <w:rFonts w:cs="Times New Roman"/>
            <w:b w:val="0"/>
            <w:noProof/>
            <w:color w:val="auto"/>
            <w:u w:val="none"/>
            <w:lang w:val="el-GR"/>
          </w:rPr>
          <w:t xml:space="preserve">ΕΓΚΥΚΛΙΟΙ ΓΕΝΙΚΟΤΕΡΟΥ ΕΝΔΙΑΦΕΡΟΝΤΟΣ……………………………… </w:t>
        </w:r>
        <w:r w:rsidR="00B43396" w:rsidRPr="00163ED5">
          <w:rPr>
            <w:b w:val="0"/>
            <w:noProof/>
            <w:webHidden/>
            <w:color w:val="auto"/>
          </w:rPr>
          <w:fldChar w:fldCharType="begin"/>
        </w:r>
        <w:r w:rsidR="00B43396" w:rsidRPr="00163ED5">
          <w:rPr>
            <w:b w:val="0"/>
            <w:noProof/>
            <w:webHidden/>
            <w:color w:val="auto"/>
            <w:lang w:val="el-GR"/>
          </w:rPr>
          <w:instrText xml:space="preserve"> </w:instrText>
        </w:r>
        <w:r w:rsidR="00B43396" w:rsidRPr="00163ED5">
          <w:rPr>
            <w:b w:val="0"/>
            <w:noProof/>
            <w:webHidden/>
            <w:color w:val="auto"/>
          </w:rPr>
          <w:instrText>PAGEREF</w:instrText>
        </w:r>
        <w:r w:rsidR="00B43396" w:rsidRPr="00163ED5">
          <w:rPr>
            <w:b w:val="0"/>
            <w:noProof/>
            <w:webHidden/>
            <w:color w:val="auto"/>
            <w:lang w:val="el-GR"/>
          </w:rPr>
          <w:instrText xml:space="preserve"> _</w:instrText>
        </w:r>
        <w:r w:rsidR="00B43396" w:rsidRPr="00163ED5">
          <w:rPr>
            <w:b w:val="0"/>
            <w:noProof/>
            <w:webHidden/>
            <w:color w:val="auto"/>
          </w:rPr>
          <w:instrText>Toc</w:instrText>
        </w:r>
        <w:r w:rsidR="00B43396" w:rsidRPr="00163ED5">
          <w:rPr>
            <w:b w:val="0"/>
            <w:noProof/>
            <w:webHidden/>
            <w:color w:val="auto"/>
            <w:lang w:val="el-GR"/>
          </w:rPr>
          <w:instrText>193279775 \</w:instrText>
        </w:r>
        <w:r w:rsidR="00B43396" w:rsidRPr="00163ED5">
          <w:rPr>
            <w:b w:val="0"/>
            <w:noProof/>
            <w:webHidden/>
            <w:color w:val="auto"/>
          </w:rPr>
          <w:instrText>h</w:instrText>
        </w:r>
        <w:r w:rsidR="00B43396" w:rsidRPr="00163ED5">
          <w:rPr>
            <w:b w:val="0"/>
            <w:noProof/>
            <w:webHidden/>
            <w:color w:val="auto"/>
            <w:lang w:val="el-GR"/>
          </w:rPr>
          <w:instrText xml:space="preserve"> </w:instrText>
        </w:r>
        <w:r w:rsidR="00B43396" w:rsidRPr="00163ED5">
          <w:rPr>
            <w:b w:val="0"/>
            <w:noProof/>
            <w:webHidden/>
            <w:color w:val="auto"/>
          </w:rPr>
        </w:r>
        <w:r w:rsidR="00B43396" w:rsidRPr="00163ED5">
          <w:rPr>
            <w:b w:val="0"/>
            <w:noProof/>
            <w:webHidden/>
            <w:color w:val="auto"/>
          </w:rPr>
          <w:fldChar w:fldCharType="separate"/>
        </w:r>
        <w:r w:rsidR="00B43396" w:rsidRPr="00163ED5">
          <w:rPr>
            <w:b w:val="0"/>
            <w:noProof/>
            <w:webHidden/>
            <w:color w:val="auto"/>
            <w:lang w:val="el-GR"/>
          </w:rPr>
          <w:t>58</w:t>
        </w:r>
        <w:r w:rsidR="00B43396" w:rsidRPr="00163ED5">
          <w:rPr>
            <w:b w:val="0"/>
            <w:noProof/>
            <w:webHidden/>
            <w:color w:val="auto"/>
          </w:rPr>
          <w:fldChar w:fldCharType="end"/>
        </w:r>
      </w:hyperlink>
    </w:p>
    <w:p w14:paraId="20E373AF" w14:textId="77777777" w:rsidR="00776D81" w:rsidRPr="00B43396" w:rsidRDefault="00776D81">
      <w:pPr>
        <w:rPr>
          <w:b/>
          <w:bCs/>
          <w:color w:val="000000" w:themeColor="text1"/>
          <w:sz w:val="22"/>
          <w:szCs w:val="22"/>
          <w:lang w:val="el-GR"/>
        </w:rPr>
      </w:pPr>
      <w:bookmarkStart w:id="37" w:name="_GoBack"/>
      <w:bookmarkEnd w:id="37"/>
    </w:p>
    <w:sectPr w:rsidR="00776D81" w:rsidRPr="00B4339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04D1D" w14:textId="77777777" w:rsidR="00B43396" w:rsidRDefault="00B43396" w:rsidP="00860A9B">
      <w:pPr>
        <w:spacing w:before="0" w:after="0"/>
      </w:pPr>
      <w:r>
        <w:separator/>
      </w:r>
    </w:p>
  </w:endnote>
  <w:endnote w:type="continuationSeparator" w:id="0">
    <w:p w14:paraId="594E87E8" w14:textId="77777777" w:rsidR="00B43396" w:rsidRDefault="00B43396" w:rsidP="00860A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423944"/>
      <w:docPartObj>
        <w:docPartGallery w:val="Page Numbers (Bottom of Page)"/>
        <w:docPartUnique/>
      </w:docPartObj>
    </w:sdtPr>
    <w:sdtEndPr/>
    <w:sdtContent>
      <w:p w14:paraId="090B2890" w14:textId="4F09B9FE" w:rsidR="00B43396" w:rsidRDefault="00B43396">
        <w:pPr>
          <w:pStyle w:val="a8"/>
          <w:jc w:val="center"/>
        </w:pPr>
        <w:r>
          <w:fldChar w:fldCharType="begin"/>
        </w:r>
        <w:r>
          <w:instrText>PAGE   \* MERGEFORMAT</w:instrText>
        </w:r>
        <w:r>
          <w:fldChar w:fldCharType="separate"/>
        </w:r>
        <w:r>
          <w:rPr>
            <w:lang w:val="el-GR"/>
          </w:rPr>
          <w:t>2</w:t>
        </w:r>
        <w:r>
          <w:fldChar w:fldCharType="end"/>
        </w:r>
      </w:p>
    </w:sdtContent>
  </w:sdt>
  <w:p w14:paraId="0FFE1628" w14:textId="77777777" w:rsidR="00B43396" w:rsidRDefault="00B433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402BC" w14:textId="77777777" w:rsidR="00B43396" w:rsidRDefault="00B43396" w:rsidP="00860A9B">
      <w:pPr>
        <w:spacing w:before="0" w:after="0"/>
      </w:pPr>
      <w:r>
        <w:separator/>
      </w:r>
    </w:p>
  </w:footnote>
  <w:footnote w:type="continuationSeparator" w:id="0">
    <w:p w14:paraId="476AED86" w14:textId="77777777" w:rsidR="00B43396" w:rsidRDefault="00B43396" w:rsidP="00860A9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C42DEB6"/>
    <w:lvl w:ilvl="0">
      <w:start w:val="1"/>
      <w:numFmt w:val="bullet"/>
      <w:pStyle w:val="a"/>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30"/>
    <w:rsid w:val="00005455"/>
    <w:rsid w:val="00037C30"/>
    <w:rsid w:val="000B3925"/>
    <w:rsid w:val="000E7ED1"/>
    <w:rsid w:val="00160794"/>
    <w:rsid w:val="00160C49"/>
    <w:rsid w:val="00163ED5"/>
    <w:rsid w:val="00174954"/>
    <w:rsid w:val="001F700A"/>
    <w:rsid w:val="00204EB5"/>
    <w:rsid w:val="00240877"/>
    <w:rsid w:val="00264A4B"/>
    <w:rsid w:val="00274987"/>
    <w:rsid w:val="00287F0A"/>
    <w:rsid w:val="002D7B3B"/>
    <w:rsid w:val="0032478A"/>
    <w:rsid w:val="00361B04"/>
    <w:rsid w:val="0039591C"/>
    <w:rsid w:val="00406AF0"/>
    <w:rsid w:val="00414789"/>
    <w:rsid w:val="00440172"/>
    <w:rsid w:val="004710A1"/>
    <w:rsid w:val="004A2364"/>
    <w:rsid w:val="00500013"/>
    <w:rsid w:val="00544E74"/>
    <w:rsid w:val="005A2E18"/>
    <w:rsid w:val="005A55D0"/>
    <w:rsid w:val="005E5E8D"/>
    <w:rsid w:val="00613F16"/>
    <w:rsid w:val="006466C6"/>
    <w:rsid w:val="006A0D95"/>
    <w:rsid w:val="007231CB"/>
    <w:rsid w:val="00731AE9"/>
    <w:rsid w:val="00765431"/>
    <w:rsid w:val="00776D81"/>
    <w:rsid w:val="0078508D"/>
    <w:rsid w:val="00860A9B"/>
    <w:rsid w:val="008976E1"/>
    <w:rsid w:val="008B21FC"/>
    <w:rsid w:val="008C044B"/>
    <w:rsid w:val="008D2510"/>
    <w:rsid w:val="0091432C"/>
    <w:rsid w:val="009D362E"/>
    <w:rsid w:val="009D5807"/>
    <w:rsid w:val="00A33408"/>
    <w:rsid w:val="00A61279"/>
    <w:rsid w:val="00A66B4A"/>
    <w:rsid w:val="00A7093B"/>
    <w:rsid w:val="00A71647"/>
    <w:rsid w:val="00AA095A"/>
    <w:rsid w:val="00AC7170"/>
    <w:rsid w:val="00AF5AB4"/>
    <w:rsid w:val="00B00131"/>
    <w:rsid w:val="00B43396"/>
    <w:rsid w:val="00BC276F"/>
    <w:rsid w:val="00C01A59"/>
    <w:rsid w:val="00C12933"/>
    <w:rsid w:val="00C25A8A"/>
    <w:rsid w:val="00C43574"/>
    <w:rsid w:val="00C72FB2"/>
    <w:rsid w:val="00CA1099"/>
    <w:rsid w:val="00CE1442"/>
    <w:rsid w:val="00CF6A6B"/>
    <w:rsid w:val="00E0044B"/>
    <w:rsid w:val="00E839A2"/>
    <w:rsid w:val="00EB1967"/>
    <w:rsid w:val="00ED6864"/>
    <w:rsid w:val="00F40723"/>
    <w:rsid w:val="00F45C70"/>
    <w:rsid w:val="00F46E33"/>
    <w:rsid w:val="00F601C5"/>
    <w:rsid w:val="00F73C2B"/>
    <w:rsid w:val="00F75869"/>
    <w:rsid w:val="00F83C6F"/>
    <w:rsid w:val="00FA2FF6"/>
    <w:rsid w:val="00FA6A4E"/>
    <w:rsid w:val="00FE0B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19E9"/>
  <w15:chartTrackingRefBased/>
  <w15:docId w15:val="{717D2FC6-DF29-4598-B2C1-88EA5C5A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2E18"/>
    <w:pPr>
      <w:spacing w:before="120" w:after="120" w:line="240" w:lineRule="auto"/>
      <w:jc w:val="both"/>
    </w:pPr>
    <w:rPr>
      <w:rFonts w:ascii="Times New Roman" w:hAnsi="Times New Roman" w:cs="Times New Roman"/>
      <w:sz w:val="24"/>
      <w:szCs w:val="24"/>
    </w:rPr>
  </w:style>
  <w:style w:type="paragraph" w:styleId="1">
    <w:name w:val="heading 1"/>
    <w:basedOn w:val="a0"/>
    <w:next w:val="a0"/>
    <w:link w:val="1Char"/>
    <w:uiPriority w:val="9"/>
    <w:qFormat/>
    <w:rsid w:val="00414789"/>
    <w:pPr>
      <w:keepNext/>
      <w:keepLines/>
      <w:spacing w:before="240" w:after="0"/>
      <w:outlineLvl w:val="0"/>
    </w:pPr>
    <w:rPr>
      <w:rFonts w:eastAsiaTheme="majorEastAsia" w:cstheme="majorBidi"/>
      <w:b/>
      <w:color w:val="2F5496" w:themeColor="accent1" w:themeShade="BF"/>
      <w:szCs w:val="32"/>
    </w:rPr>
  </w:style>
  <w:style w:type="paragraph" w:styleId="2">
    <w:name w:val="heading 2"/>
    <w:basedOn w:val="a0"/>
    <w:next w:val="a0"/>
    <w:link w:val="2Char"/>
    <w:uiPriority w:val="9"/>
    <w:unhideWhenUsed/>
    <w:qFormat/>
    <w:rsid w:val="00CE1442"/>
    <w:pPr>
      <w:keepNext/>
      <w:keepLines/>
      <w:spacing w:before="40" w:after="0" w:line="259" w:lineRule="auto"/>
      <w:jc w:val="left"/>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Char"/>
    <w:uiPriority w:val="9"/>
    <w:semiHidden/>
    <w:unhideWhenUsed/>
    <w:qFormat/>
    <w:rsid w:val="00500013"/>
    <w:pPr>
      <w:keepNext/>
      <w:keepLines/>
      <w:spacing w:before="280" w:after="80" w:line="256" w:lineRule="auto"/>
      <w:jc w:val="left"/>
      <w:outlineLvl w:val="2"/>
    </w:pPr>
    <w:rPr>
      <w:rFonts w:asciiTheme="minorHAnsi" w:hAnsiTheme="minorHAnsi" w:cstheme="minorBidi"/>
      <w:b/>
      <w:sz w:val="28"/>
      <w:szCs w:val="28"/>
      <w:lang w:val="el-GR"/>
    </w:rPr>
  </w:style>
  <w:style w:type="paragraph" w:styleId="4">
    <w:name w:val="heading 4"/>
    <w:basedOn w:val="a0"/>
    <w:next w:val="a0"/>
    <w:link w:val="4Char"/>
    <w:uiPriority w:val="9"/>
    <w:semiHidden/>
    <w:unhideWhenUsed/>
    <w:qFormat/>
    <w:rsid w:val="00500013"/>
    <w:pPr>
      <w:keepNext/>
      <w:keepLines/>
      <w:spacing w:before="240" w:after="40" w:line="256" w:lineRule="auto"/>
      <w:jc w:val="left"/>
      <w:outlineLvl w:val="3"/>
    </w:pPr>
    <w:rPr>
      <w:rFonts w:asciiTheme="minorHAnsi" w:hAnsiTheme="minorHAnsi" w:cstheme="minorBidi"/>
      <w:b/>
      <w:lang w:val="el-GR"/>
    </w:rPr>
  </w:style>
  <w:style w:type="paragraph" w:styleId="5">
    <w:name w:val="heading 5"/>
    <w:basedOn w:val="a0"/>
    <w:next w:val="a0"/>
    <w:link w:val="5Char"/>
    <w:uiPriority w:val="9"/>
    <w:semiHidden/>
    <w:unhideWhenUsed/>
    <w:qFormat/>
    <w:rsid w:val="00500013"/>
    <w:pPr>
      <w:keepNext/>
      <w:keepLines/>
      <w:spacing w:before="220" w:after="40" w:line="256" w:lineRule="auto"/>
      <w:jc w:val="left"/>
      <w:outlineLvl w:val="4"/>
    </w:pPr>
    <w:rPr>
      <w:rFonts w:asciiTheme="minorHAnsi" w:hAnsiTheme="minorHAnsi" w:cstheme="minorBidi"/>
      <w:b/>
      <w:sz w:val="22"/>
      <w:szCs w:val="22"/>
      <w:lang w:val="el-GR"/>
    </w:rPr>
  </w:style>
  <w:style w:type="paragraph" w:styleId="6">
    <w:name w:val="heading 6"/>
    <w:basedOn w:val="a0"/>
    <w:next w:val="a0"/>
    <w:link w:val="6Char"/>
    <w:uiPriority w:val="9"/>
    <w:semiHidden/>
    <w:unhideWhenUsed/>
    <w:qFormat/>
    <w:rsid w:val="00500013"/>
    <w:pPr>
      <w:keepNext/>
      <w:keepLines/>
      <w:spacing w:before="200" w:after="40" w:line="256" w:lineRule="auto"/>
      <w:jc w:val="left"/>
      <w:outlineLvl w:val="5"/>
    </w:pPr>
    <w:rPr>
      <w:rFonts w:asciiTheme="minorHAnsi" w:hAnsiTheme="minorHAnsi" w:cstheme="minorBidi"/>
      <w:b/>
      <w:sz w:val="20"/>
      <w:szCs w:val="20"/>
      <w:lang w:val="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414789"/>
    <w:rPr>
      <w:rFonts w:ascii="Times New Roman" w:eastAsiaTheme="majorEastAsia" w:hAnsi="Times New Roman" w:cstheme="majorBidi"/>
      <w:b/>
      <w:color w:val="2F5496" w:themeColor="accent1" w:themeShade="BF"/>
      <w:sz w:val="24"/>
      <w:szCs w:val="32"/>
    </w:rPr>
  </w:style>
  <w:style w:type="paragraph" w:styleId="a4">
    <w:name w:val="TOC Heading"/>
    <w:basedOn w:val="1"/>
    <w:next w:val="a0"/>
    <w:uiPriority w:val="39"/>
    <w:unhideWhenUsed/>
    <w:qFormat/>
    <w:rsid w:val="00037C30"/>
    <w:pPr>
      <w:spacing w:line="259" w:lineRule="auto"/>
      <w:jc w:val="left"/>
      <w:outlineLvl w:val="9"/>
    </w:pPr>
  </w:style>
  <w:style w:type="character" w:styleId="-">
    <w:name w:val="Hyperlink"/>
    <w:basedOn w:val="a1"/>
    <w:uiPriority w:val="99"/>
    <w:unhideWhenUsed/>
    <w:rsid w:val="00037C30"/>
    <w:rPr>
      <w:color w:val="0563C1" w:themeColor="hyperlink"/>
      <w:u w:val="single"/>
    </w:rPr>
  </w:style>
  <w:style w:type="paragraph" w:styleId="10">
    <w:name w:val="toc 1"/>
    <w:basedOn w:val="a0"/>
    <w:next w:val="a0"/>
    <w:autoRedefine/>
    <w:uiPriority w:val="39"/>
    <w:unhideWhenUsed/>
    <w:rsid w:val="008C044B"/>
    <w:pPr>
      <w:tabs>
        <w:tab w:val="right" w:leader="dot" w:pos="8296"/>
      </w:tabs>
      <w:spacing w:after="100"/>
    </w:pPr>
    <w:rPr>
      <w:bCs/>
      <w:noProof/>
      <w:lang w:val="el-GR"/>
    </w:rPr>
  </w:style>
  <w:style w:type="character" w:customStyle="1" w:styleId="2Char">
    <w:name w:val="Επικεφαλίδα 2 Char"/>
    <w:basedOn w:val="a1"/>
    <w:link w:val="2"/>
    <w:uiPriority w:val="9"/>
    <w:rsid w:val="00CE1442"/>
    <w:rPr>
      <w:rFonts w:asciiTheme="majorHAnsi" w:eastAsiaTheme="majorEastAsia" w:hAnsiTheme="majorHAnsi" w:cstheme="majorBidi"/>
      <w:color w:val="2F5496" w:themeColor="accent1" w:themeShade="BF"/>
      <w:sz w:val="26"/>
      <w:szCs w:val="26"/>
    </w:rPr>
  </w:style>
  <w:style w:type="paragraph" w:styleId="a5">
    <w:name w:val="annotation text"/>
    <w:basedOn w:val="a0"/>
    <w:link w:val="Char"/>
    <w:uiPriority w:val="99"/>
    <w:unhideWhenUsed/>
    <w:rsid w:val="00CE1442"/>
    <w:rPr>
      <w:sz w:val="20"/>
      <w:szCs w:val="20"/>
    </w:rPr>
  </w:style>
  <w:style w:type="character" w:customStyle="1" w:styleId="Char">
    <w:name w:val="Κείμενο σχολίου Char"/>
    <w:basedOn w:val="a1"/>
    <w:link w:val="a5"/>
    <w:uiPriority w:val="99"/>
    <w:rsid w:val="00CE1442"/>
    <w:rPr>
      <w:rFonts w:ascii="Times New Roman" w:hAnsi="Times New Roman" w:cs="Times New Roman"/>
      <w:sz w:val="20"/>
      <w:szCs w:val="20"/>
    </w:rPr>
  </w:style>
  <w:style w:type="paragraph" w:styleId="a6">
    <w:name w:val="List Paragraph"/>
    <w:basedOn w:val="a0"/>
    <w:uiPriority w:val="34"/>
    <w:qFormat/>
    <w:rsid w:val="00CE1442"/>
    <w:pPr>
      <w:ind w:left="720"/>
      <w:contextualSpacing/>
    </w:pPr>
  </w:style>
  <w:style w:type="paragraph" w:styleId="a7">
    <w:name w:val="header"/>
    <w:basedOn w:val="a0"/>
    <w:link w:val="Char0"/>
    <w:uiPriority w:val="99"/>
    <w:unhideWhenUsed/>
    <w:rsid w:val="00CE1442"/>
    <w:pPr>
      <w:tabs>
        <w:tab w:val="center" w:pos="4680"/>
        <w:tab w:val="right" w:pos="9360"/>
      </w:tabs>
      <w:spacing w:before="0" w:after="0"/>
    </w:pPr>
  </w:style>
  <w:style w:type="character" w:customStyle="1" w:styleId="Char0">
    <w:name w:val="Κεφαλίδα Char"/>
    <w:basedOn w:val="a1"/>
    <w:link w:val="a7"/>
    <w:uiPriority w:val="99"/>
    <w:rsid w:val="00CE1442"/>
    <w:rPr>
      <w:rFonts w:ascii="Times New Roman" w:hAnsi="Times New Roman" w:cs="Times New Roman"/>
      <w:sz w:val="24"/>
      <w:szCs w:val="24"/>
    </w:rPr>
  </w:style>
  <w:style w:type="paragraph" w:styleId="a8">
    <w:name w:val="footer"/>
    <w:basedOn w:val="a0"/>
    <w:link w:val="Char1"/>
    <w:uiPriority w:val="99"/>
    <w:unhideWhenUsed/>
    <w:rsid w:val="00CE1442"/>
    <w:pPr>
      <w:tabs>
        <w:tab w:val="center" w:pos="4680"/>
        <w:tab w:val="right" w:pos="9360"/>
      </w:tabs>
      <w:spacing w:before="0" w:after="0"/>
    </w:pPr>
  </w:style>
  <w:style w:type="character" w:customStyle="1" w:styleId="Char1">
    <w:name w:val="Υποσέλιδο Char"/>
    <w:basedOn w:val="a1"/>
    <w:link w:val="a8"/>
    <w:uiPriority w:val="99"/>
    <w:rsid w:val="00CE1442"/>
    <w:rPr>
      <w:rFonts w:ascii="Times New Roman" w:hAnsi="Times New Roman" w:cs="Times New Roman"/>
      <w:sz w:val="24"/>
      <w:szCs w:val="24"/>
    </w:rPr>
  </w:style>
  <w:style w:type="character" w:customStyle="1" w:styleId="Char2">
    <w:name w:val="Κείμενο πλαισίου Char"/>
    <w:basedOn w:val="a1"/>
    <w:link w:val="a9"/>
    <w:uiPriority w:val="99"/>
    <w:semiHidden/>
    <w:rsid w:val="00CE1442"/>
    <w:rPr>
      <w:rFonts w:ascii="Times New Roman" w:hAnsi="Times New Roman" w:cs="Times New Roman"/>
      <w:sz w:val="18"/>
      <w:szCs w:val="18"/>
    </w:rPr>
  </w:style>
  <w:style w:type="paragraph" w:styleId="a9">
    <w:name w:val="Balloon Text"/>
    <w:basedOn w:val="a0"/>
    <w:link w:val="Char2"/>
    <w:uiPriority w:val="99"/>
    <w:semiHidden/>
    <w:unhideWhenUsed/>
    <w:rsid w:val="00CE1442"/>
    <w:pPr>
      <w:spacing w:before="0" w:after="0"/>
    </w:pPr>
    <w:rPr>
      <w:sz w:val="18"/>
      <w:szCs w:val="18"/>
    </w:rPr>
  </w:style>
  <w:style w:type="character" w:customStyle="1" w:styleId="Char10">
    <w:name w:val="Κείμενο πλαισίου Char1"/>
    <w:basedOn w:val="a1"/>
    <w:uiPriority w:val="99"/>
    <w:semiHidden/>
    <w:rsid w:val="00CE1442"/>
    <w:rPr>
      <w:rFonts w:ascii="Segoe UI" w:hAnsi="Segoe UI" w:cs="Segoe UI"/>
      <w:sz w:val="18"/>
      <w:szCs w:val="18"/>
    </w:rPr>
  </w:style>
  <w:style w:type="character" w:customStyle="1" w:styleId="Char3">
    <w:name w:val="Θέμα σχολίου Char"/>
    <w:basedOn w:val="Char"/>
    <w:link w:val="aa"/>
    <w:uiPriority w:val="99"/>
    <w:semiHidden/>
    <w:rsid w:val="00CE1442"/>
    <w:rPr>
      <w:rFonts w:ascii="Times New Roman" w:hAnsi="Times New Roman" w:cs="Times New Roman"/>
      <w:b/>
      <w:bCs/>
      <w:sz w:val="20"/>
      <w:szCs w:val="20"/>
    </w:rPr>
  </w:style>
  <w:style w:type="paragraph" w:styleId="aa">
    <w:name w:val="annotation subject"/>
    <w:basedOn w:val="a5"/>
    <w:next w:val="a5"/>
    <w:link w:val="Char3"/>
    <w:uiPriority w:val="99"/>
    <w:semiHidden/>
    <w:unhideWhenUsed/>
    <w:rsid w:val="00CE1442"/>
    <w:rPr>
      <w:b/>
      <w:bCs/>
    </w:rPr>
  </w:style>
  <w:style w:type="character" w:customStyle="1" w:styleId="Char11">
    <w:name w:val="Θέμα σχολίου Char1"/>
    <w:basedOn w:val="Char"/>
    <w:uiPriority w:val="99"/>
    <w:semiHidden/>
    <w:rsid w:val="00CE1442"/>
    <w:rPr>
      <w:rFonts w:ascii="Times New Roman" w:hAnsi="Times New Roman" w:cs="Times New Roman"/>
      <w:b/>
      <w:bCs/>
      <w:sz w:val="20"/>
      <w:szCs w:val="20"/>
    </w:rPr>
  </w:style>
  <w:style w:type="character" w:customStyle="1" w:styleId="Char4">
    <w:name w:val="Κείμενο υποσημείωσης Char"/>
    <w:basedOn w:val="a1"/>
    <w:link w:val="ab"/>
    <w:uiPriority w:val="99"/>
    <w:semiHidden/>
    <w:rsid w:val="00CE1442"/>
    <w:rPr>
      <w:sz w:val="20"/>
      <w:szCs w:val="20"/>
    </w:rPr>
  </w:style>
  <w:style w:type="paragraph" w:styleId="ab">
    <w:name w:val="footnote text"/>
    <w:basedOn w:val="a0"/>
    <w:link w:val="Char4"/>
    <w:uiPriority w:val="99"/>
    <w:semiHidden/>
    <w:unhideWhenUsed/>
    <w:rsid w:val="00CE1442"/>
    <w:pPr>
      <w:spacing w:before="0" w:after="0"/>
      <w:jc w:val="left"/>
    </w:pPr>
    <w:rPr>
      <w:rFonts w:asciiTheme="minorHAnsi" w:hAnsiTheme="minorHAnsi" w:cstheme="minorBidi"/>
      <w:sz w:val="20"/>
      <w:szCs w:val="20"/>
    </w:rPr>
  </w:style>
  <w:style w:type="character" w:customStyle="1" w:styleId="Char12">
    <w:name w:val="Κείμενο υποσημείωσης Char1"/>
    <w:basedOn w:val="a1"/>
    <w:uiPriority w:val="99"/>
    <w:semiHidden/>
    <w:rsid w:val="00CE1442"/>
    <w:rPr>
      <w:rFonts w:ascii="Times New Roman" w:hAnsi="Times New Roman" w:cs="Times New Roman"/>
      <w:sz w:val="20"/>
      <w:szCs w:val="20"/>
    </w:rPr>
  </w:style>
  <w:style w:type="character" w:styleId="ac">
    <w:name w:val="Unresolved Mention"/>
    <w:basedOn w:val="a1"/>
    <w:uiPriority w:val="99"/>
    <w:semiHidden/>
    <w:unhideWhenUsed/>
    <w:rsid w:val="00CE1442"/>
    <w:rPr>
      <w:color w:val="605E5C"/>
      <w:shd w:val="clear" w:color="auto" w:fill="E1DFDD"/>
    </w:rPr>
  </w:style>
  <w:style w:type="character" w:styleId="-0">
    <w:name w:val="FollowedHyperlink"/>
    <w:basedOn w:val="a1"/>
    <w:uiPriority w:val="99"/>
    <w:semiHidden/>
    <w:unhideWhenUsed/>
    <w:rsid w:val="00CE1442"/>
    <w:rPr>
      <w:color w:val="954F72" w:themeColor="followedHyperlink"/>
      <w:u w:val="single"/>
    </w:rPr>
  </w:style>
  <w:style w:type="character" w:styleId="ad">
    <w:name w:val="annotation reference"/>
    <w:basedOn w:val="a1"/>
    <w:uiPriority w:val="99"/>
    <w:semiHidden/>
    <w:unhideWhenUsed/>
    <w:rsid w:val="00CE1442"/>
    <w:rPr>
      <w:sz w:val="16"/>
      <w:szCs w:val="16"/>
    </w:rPr>
  </w:style>
  <w:style w:type="character" w:customStyle="1" w:styleId="UnresolvedMention1">
    <w:name w:val="Unresolved Mention1"/>
    <w:basedOn w:val="a1"/>
    <w:uiPriority w:val="99"/>
    <w:semiHidden/>
    <w:unhideWhenUsed/>
    <w:rsid w:val="00CE1442"/>
    <w:rPr>
      <w:color w:val="605E5C"/>
      <w:shd w:val="clear" w:color="auto" w:fill="E1DFDD"/>
    </w:rPr>
  </w:style>
  <w:style w:type="table" w:styleId="ae">
    <w:name w:val="Table Grid"/>
    <w:basedOn w:val="a2"/>
    <w:uiPriority w:val="59"/>
    <w:rsid w:val="00CE1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0"/>
    <w:next w:val="a0"/>
    <w:autoRedefine/>
    <w:uiPriority w:val="39"/>
    <w:unhideWhenUsed/>
    <w:rsid w:val="00B43396"/>
    <w:pPr>
      <w:spacing w:before="0" w:after="100" w:line="259" w:lineRule="auto"/>
    </w:pPr>
    <w:rPr>
      <w:rFonts w:eastAsiaTheme="minorEastAsia"/>
      <w:bCs/>
      <w:noProof/>
      <w:sz w:val="22"/>
      <w:szCs w:val="22"/>
      <w:lang w:val="el-GR" w:eastAsia="el-GR"/>
    </w:rPr>
  </w:style>
  <w:style w:type="paragraph" w:styleId="30">
    <w:name w:val="toc 3"/>
    <w:basedOn w:val="a0"/>
    <w:next w:val="a0"/>
    <w:autoRedefine/>
    <w:uiPriority w:val="39"/>
    <w:unhideWhenUsed/>
    <w:rsid w:val="00CE1442"/>
    <w:pPr>
      <w:spacing w:before="0" w:after="100" w:line="259" w:lineRule="auto"/>
      <w:ind w:left="440"/>
      <w:jc w:val="left"/>
    </w:pPr>
    <w:rPr>
      <w:rFonts w:asciiTheme="minorHAnsi" w:eastAsiaTheme="minorEastAsia" w:hAnsiTheme="minorHAnsi" w:cstheme="minorBidi"/>
      <w:sz w:val="22"/>
      <w:szCs w:val="22"/>
      <w:lang w:val="el-GR" w:eastAsia="el-GR"/>
    </w:rPr>
  </w:style>
  <w:style w:type="paragraph" w:styleId="40">
    <w:name w:val="toc 4"/>
    <w:basedOn w:val="a0"/>
    <w:next w:val="a0"/>
    <w:autoRedefine/>
    <w:uiPriority w:val="39"/>
    <w:unhideWhenUsed/>
    <w:rsid w:val="00CE1442"/>
    <w:pPr>
      <w:spacing w:before="0" w:after="100" w:line="259" w:lineRule="auto"/>
      <w:ind w:left="660"/>
      <w:jc w:val="left"/>
    </w:pPr>
    <w:rPr>
      <w:rFonts w:asciiTheme="minorHAnsi" w:eastAsiaTheme="minorEastAsia" w:hAnsiTheme="minorHAnsi" w:cstheme="minorBidi"/>
      <w:sz w:val="22"/>
      <w:szCs w:val="22"/>
      <w:lang w:val="el-GR" w:eastAsia="el-GR"/>
    </w:rPr>
  </w:style>
  <w:style w:type="paragraph" w:styleId="50">
    <w:name w:val="toc 5"/>
    <w:basedOn w:val="a0"/>
    <w:next w:val="a0"/>
    <w:autoRedefine/>
    <w:uiPriority w:val="39"/>
    <w:unhideWhenUsed/>
    <w:rsid w:val="00CE1442"/>
    <w:pPr>
      <w:spacing w:before="0" w:after="100" w:line="259" w:lineRule="auto"/>
      <w:ind w:left="880"/>
      <w:jc w:val="left"/>
    </w:pPr>
    <w:rPr>
      <w:rFonts w:asciiTheme="minorHAnsi" w:eastAsiaTheme="minorEastAsia" w:hAnsiTheme="minorHAnsi" w:cstheme="minorBidi"/>
      <w:sz w:val="22"/>
      <w:szCs w:val="22"/>
      <w:lang w:val="el-GR" w:eastAsia="el-GR"/>
    </w:rPr>
  </w:style>
  <w:style w:type="paragraph" w:styleId="60">
    <w:name w:val="toc 6"/>
    <w:basedOn w:val="a0"/>
    <w:next w:val="a0"/>
    <w:autoRedefine/>
    <w:uiPriority w:val="39"/>
    <w:unhideWhenUsed/>
    <w:rsid w:val="00CE1442"/>
    <w:pPr>
      <w:spacing w:before="0" w:after="100" w:line="259" w:lineRule="auto"/>
    </w:pPr>
    <w:rPr>
      <w:rFonts w:asciiTheme="minorHAnsi" w:eastAsiaTheme="minorEastAsia" w:hAnsiTheme="minorHAnsi" w:cstheme="minorBidi"/>
      <w:sz w:val="22"/>
      <w:szCs w:val="22"/>
      <w:lang w:val="el-GR" w:eastAsia="el-GR"/>
    </w:rPr>
  </w:style>
  <w:style w:type="paragraph" w:styleId="7">
    <w:name w:val="toc 7"/>
    <w:basedOn w:val="a0"/>
    <w:next w:val="a0"/>
    <w:autoRedefine/>
    <w:uiPriority w:val="39"/>
    <w:unhideWhenUsed/>
    <w:rsid w:val="00CE1442"/>
    <w:pPr>
      <w:spacing w:before="0" w:after="100" w:line="259" w:lineRule="auto"/>
      <w:ind w:left="1320"/>
      <w:jc w:val="left"/>
    </w:pPr>
    <w:rPr>
      <w:rFonts w:asciiTheme="minorHAnsi" w:eastAsiaTheme="minorEastAsia" w:hAnsiTheme="minorHAnsi" w:cstheme="minorBidi"/>
      <w:sz w:val="22"/>
      <w:szCs w:val="22"/>
      <w:lang w:val="el-GR" w:eastAsia="el-GR"/>
    </w:rPr>
  </w:style>
  <w:style w:type="paragraph" w:styleId="8">
    <w:name w:val="toc 8"/>
    <w:basedOn w:val="a0"/>
    <w:next w:val="a0"/>
    <w:autoRedefine/>
    <w:uiPriority w:val="39"/>
    <w:unhideWhenUsed/>
    <w:rsid w:val="00CE1442"/>
    <w:pPr>
      <w:spacing w:before="0" w:after="100" w:line="259" w:lineRule="auto"/>
      <w:ind w:left="1540"/>
      <w:jc w:val="left"/>
    </w:pPr>
    <w:rPr>
      <w:rFonts w:asciiTheme="minorHAnsi" w:eastAsiaTheme="minorEastAsia" w:hAnsiTheme="minorHAnsi" w:cstheme="minorBidi"/>
      <w:sz w:val="22"/>
      <w:szCs w:val="22"/>
      <w:lang w:val="el-GR" w:eastAsia="el-GR"/>
    </w:rPr>
  </w:style>
  <w:style w:type="paragraph" w:styleId="9">
    <w:name w:val="toc 9"/>
    <w:basedOn w:val="a0"/>
    <w:next w:val="a0"/>
    <w:autoRedefine/>
    <w:uiPriority w:val="39"/>
    <w:unhideWhenUsed/>
    <w:rsid w:val="00CE1442"/>
    <w:pPr>
      <w:spacing w:before="0" w:after="100" w:line="259" w:lineRule="auto"/>
      <w:ind w:left="1760"/>
      <w:jc w:val="left"/>
    </w:pPr>
    <w:rPr>
      <w:rFonts w:asciiTheme="minorHAnsi" w:eastAsiaTheme="minorEastAsia" w:hAnsiTheme="minorHAnsi" w:cstheme="minorBidi"/>
      <w:sz w:val="22"/>
      <w:szCs w:val="22"/>
      <w:lang w:val="el-GR" w:eastAsia="el-GR"/>
    </w:rPr>
  </w:style>
  <w:style w:type="character" w:styleId="af">
    <w:name w:val="footnote reference"/>
    <w:basedOn w:val="a1"/>
    <w:uiPriority w:val="99"/>
    <w:semiHidden/>
    <w:unhideWhenUsed/>
    <w:rsid w:val="00CE1442"/>
    <w:rPr>
      <w:vertAlign w:val="superscript"/>
    </w:rPr>
  </w:style>
  <w:style w:type="paragraph" w:styleId="af0">
    <w:name w:val="Revision"/>
    <w:hidden/>
    <w:uiPriority w:val="99"/>
    <w:semiHidden/>
    <w:rsid w:val="00CE1442"/>
    <w:pPr>
      <w:spacing w:after="0" w:line="240" w:lineRule="auto"/>
    </w:pPr>
    <w:rPr>
      <w:rFonts w:ascii="Times New Roman" w:hAnsi="Times New Roman" w:cs="Times New Roman"/>
      <w:sz w:val="24"/>
      <w:szCs w:val="24"/>
    </w:rPr>
  </w:style>
  <w:style w:type="table" w:customStyle="1" w:styleId="TableGrid1">
    <w:name w:val="Table Grid1"/>
    <w:basedOn w:val="a2"/>
    <w:next w:val="ae"/>
    <w:uiPriority w:val="39"/>
    <w:rsid w:val="00CE1442"/>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uiPriority w:val="39"/>
    <w:rsid w:val="00CE1442"/>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Χωρίς λίστα1"/>
    <w:next w:val="a3"/>
    <w:uiPriority w:val="99"/>
    <w:semiHidden/>
    <w:unhideWhenUsed/>
    <w:rsid w:val="00361B04"/>
  </w:style>
  <w:style w:type="table" w:customStyle="1" w:styleId="12">
    <w:name w:val="Πλέγμα πίνακα1"/>
    <w:basedOn w:val="a2"/>
    <w:next w:val="ae"/>
    <w:uiPriority w:val="59"/>
    <w:rsid w:val="00361B04"/>
    <w:pPr>
      <w:spacing w:after="0" w:line="240" w:lineRule="auto"/>
    </w:pPr>
    <w:rPr>
      <w:rFonts w:eastAsiaTheme="minorEastAsia"/>
      <w:lang w:val="el-G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361B04"/>
  </w:style>
  <w:style w:type="paragraph" w:customStyle="1" w:styleId="paragraph">
    <w:name w:val="paragraph"/>
    <w:basedOn w:val="a0"/>
    <w:rsid w:val="00361B04"/>
    <w:pPr>
      <w:spacing w:before="100" w:beforeAutospacing="1" w:after="100" w:afterAutospacing="1"/>
      <w:jc w:val="left"/>
    </w:pPr>
    <w:rPr>
      <w:rFonts w:eastAsia="Times New Roman"/>
      <w:lang w:val="el-GR" w:eastAsia="el-GR"/>
    </w:rPr>
  </w:style>
  <w:style w:type="character" w:customStyle="1" w:styleId="eop">
    <w:name w:val="eop"/>
    <w:basedOn w:val="a1"/>
    <w:rsid w:val="00361B04"/>
  </w:style>
  <w:style w:type="character" w:customStyle="1" w:styleId="13">
    <w:name w:val="Ανεπίλυτη αναφορά1"/>
    <w:basedOn w:val="a1"/>
    <w:uiPriority w:val="99"/>
    <w:semiHidden/>
    <w:unhideWhenUsed/>
    <w:rsid w:val="00361B04"/>
    <w:rPr>
      <w:color w:val="605E5C"/>
      <w:shd w:val="clear" w:color="auto" w:fill="E1DFDD"/>
    </w:rPr>
  </w:style>
  <w:style w:type="table" w:customStyle="1" w:styleId="110">
    <w:name w:val="Πλέγμα πίνακα11"/>
    <w:basedOn w:val="a2"/>
    <w:next w:val="ae"/>
    <w:uiPriority w:val="59"/>
    <w:rsid w:val="00361B0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361B04"/>
    <w:pPr>
      <w:numPr>
        <w:numId w:val="1"/>
      </w:numPr>
      <w:spacing w:before="0" w:after="160" w:line="256" w:lineRule="auto"/>
      <w:contextualSpacing/>
      <w:jc w:val="left"/>
    </w:pPr>
    <w:rPr>
      <w:rFonts w:asciiTheme="minorHAnsi" w:hAnsiTheme="minorHAnsi" w:cstheme="minorBidi"/>
      <w:sz w:val="22"/>
      <w:szCs w:val="22"/>
      <w:lang w:val="el-GR"/>
    </w:rPr>
  </w:style>
  <w:style w:type="table" w:customStyle="1" w:styleId="21">
    <w:name w:val="Πλέγμα πίνακα2"/>
    <w:basedOn w:val="a2"/>
    <w:next w:val="ae"/>
    <w:uiPriority w:val="59"/>
    <w:unhideWhenUsed/>
    <w:rsid w:val="00361B0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361B04"/>
    <w:pPr>
      <w:spacing w:after="0" w:line="240" w:lineRule="auto"/>
    </w:pPr>
    <w:rPr>
      <w:rFonts w:eastAsiaTheme="minorEastAsia"/>
      <w:lang w:val="el-GR" w:eastAsia="ja-JP"/>
    </w:rPr>
  </w:style>
  <w:style w:type="table" w:customStyle="1" w:styleId="31">
    <w:name w:val="Πλέγμα πίνακα3"/>
    <w:basedOn w:val="a2"/>
    <w:next w:val="ae"/>
    <w:uiPriority w:val="39"/>
    <w:rsid w:val="00361B0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Πλέγμα πίνακα4"/>
    <w:basedOn w:val="a2"/>
    <w:next w:val="ae"/>
    <w:uiPriority w:val="39"/>
    <w:unhideWhenUsed/>
    <w:rsid w:val="00361B0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Πλέγμα πίνακα5"/>
    <w:basedOn w:val="a2"/>
    <w:next w:val="ae"/>
    <w:uiPriority w:val="39"/>
    <w:unhideWhenUsed/>
    <w:rsid w:val="00361B0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Πλέγμα πίνακα6"/>
    <w:basedOn w:val="a2"/>
    <w:next w:val="ae"/>
    <w:uiPriority w:val="39"/>
    <w:rsid w:val="00361B0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2"/>
    <w:next w:val="ae"/>
    <w:uiPriority w:val="59"/>
    <w:unhideWhenUsed/>
    <w:rsid w:val="00361B0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Πλέγμα πίνακα8"/>
    <w:basedOn w:val="a2"/>
    <w:next w:val="ae"/>
    <w:uiPriority w:val="59"/>
    <w:unhideWhenUsed/>
    <w:rsid w:val="00361B0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Χωρίς λίστα11"/>
    <w:next w:val="a3"/>
    <w:uiPriority w:val="99"/>
    <w:semiHidden/>
    <w:unhideWhenUsed/>
    <w:rsid w:val="00361B04"/>
  </w:style>
  <w:style w:type="table" w:customStyle="1" w:styleId="90">
    <w:name w:val="Πλέγμα πίνακα9"/>
    <w:basedOn w:val="a2"/>
    <w:next w:val="ae"/>
    <w:uiPriority w:val="59"/>
    <w:rsid w:val="00361B0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2"/>
    <w:next w:val="ae"/>
    <w:uiPriority w:val="59"/>
    <w:unhideWhenUsed/>
    <w:rsid w:val="00361B0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Ανεπίλυτη αναφορά2"/>
    <w:basedOn w:val="a1"/>
    <w:uiPriority w:val="99"/>
    <w:semiHidden/>
    <w:unhideWhenUsed/>
    <w:rsid w:val="00361B04"/>
    <w:rPr>
      <w:color w:val="605E5C"/>
      <w:shd w:val="clear" w:color="auto" w:fill="E1DFDD"/>
    </w:rPr>
  </w:style>
  <w:style w:type="table" w:customStyle="1" w:styleId="TableGrid11">
    <w:name w:val="Table Grid11"/>
    <w:basedOn w:val="a2"/>
    <w:next w:val="ae"/>
    <w:uiPriority w:val="39"/>
    <w:rsid w:val="00361B0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Ανεπίλυτη αναφορά3"/>
    <w:basedOn w:val="a1"/>
    <w:uiPriority w:val="99"/>
    <w:semiHidden/>
    <w:unhideWhenUsed/>
    <w:rsid w:val="00361B04"/>
    <w:rPr>
      <w:color w:val="605E5C"/>
      <w:shd w:val="clear" w:color="auto" w:fill="E1DFDD"/>
    </w:rPr>
  </w:style>
  <w:style w:type="paragraph" w:customStyle="1" w:styleId="western">
    <w:name w:val="western"/>
    <w:basedOn w:val="a0"/>
    <w:rsid w:val="00240877"/>
    <w:pPr>
      <w:spacing w:before="100" w:beforeAutospacing="1" w:after="100" w:afterAutospacing="1"/>
      <w:jc w:val="left"/>
    </w:pPr>
    <w:rPr>
      <w:rFonts w:eastAsia="Times New Roman"/>
    </w:rPr>
  </w:style>
  <w:style w:type="paragraph" w:styleId="-HTML">
    <w:name w:val="HTML Preformatted"/>
    <w:basedOn w:val="a0"/>
    <w:link w:val="-HTMLChar"/>
    <w:uiPriority w:val="99"/>
    <w:unhideWhenUsed/>
    <w:rsid w:val="00F45C70"/>
    <w:pPr>
      <w:spacing w:before="0" w:after="0"/>
    </w:pPr>
    <w:rPr>
      <w:rFonts w:ascii="Consolas" w:hAnsi="Consolas"/>
      <w:sz w:val="20"/>
      <w:szCs w:val="20"/>
    </w:rPr>
  </w:style>
  <w:style w:type="character" w:customStyle="1" w:styleId="-HTMLChar">
    <w:name w:val="Προ-διαμορφωμένο HTML Char"/>
    <w:basedOn w:val="a1"/>
    <w:link w:val="-HTML"/>
    <w:uiPriority w:val="99"/>
    <w:rsid w:val="00F45C70"/>
    <w:rPr>
      <w:rFonts w:ascii="Consolas" w:hAnsi="Consolas" w:cs="Times New Roman"/>
      <w:sz w:val="20"/>
      <w:szCs w:val="20"/>
    </w:rPr>
  </w:style>
  <w:style w:type="character" w:customStyle="1" w:styleId="BalloonTextChar1">
    <w:name w:val="Balloon Text Char1"/>
    <w:basedOn w:val="a1"/>
    <w:uiPriority w:val="99"/>
    <w:semiHidden/>
    <w:rsid w:val="00414789"/>
    <w:rPr>
      <w:rFonts w:ascii="Segoe UI" w:hAnsi="Segoe UI" w:cs="Segoe UI"/>
      <w:sz w:val="18"/>
      <w:szCs w:val="18"/>
      <w:lang w:val="en-US"/>
    </w:rPr>
  </w:style>
  <w:style w:type="character" w:customStyle="1" w:styleId="CommentSubjectChar1">
    <w:name w:val="Comment Subject Char1"/>
    <w:basedOn w:val="Char"/>
    <w:uiPriority w:val="99"/>
    <w:semiHidden/>
    <w:rsid w:val="00414789"/>
    <w:rPr>
      <w:rFonts w:ascii="Times New Roman" w:hAnsi="Times New Roman" w:cs="Times New Roman"/>
      <w:b/>
      <w:bCs/>
      <w:sz w:val="20"/>
      <w:szCs w:val="20"/>
      <w:lang w:val="en-US"/>
    </w:rPr>
  </w:style>
  <w:style w:type="character" w:customStyle="1" w:styleId="FootnoteTextChar1">
    <w:name w:val="Footnote Text Char1"/>
    <w:basedOn w:val="a1"/>
    <w:uiPriority w:val="99"/>
    <w:semiHidden/>
    <w:rsid w:val="00414789"/>
    <w:rPr>
      <w:rFonts w:ascii="Times New Roman" w:hAnsi="Times New Roman" w:cs="Times New Roman"/>
      <w:sz w:val="20"/>
      <w:szCs w:val="20"/>
      <w:lang w:val="en-US"/>
    </w:rPr>
  </w:style>
  <w:style w:type="paragraph" w:styleId="af2">
    <w:name w:val="Plain Text"/>
    <w:basedOn w:val="a0"/>
    <w:link w:val="Char5"/>
    <w:semiHidden/>
    <w:rsid w:val="00500013"/>
    <w:pPr>
      <w:spacing w:before="0" w:after="0"/>
      <w:jc w:val="left"/>
    </w:pPr>
    <w:rPr>
      <w:rFonts w:ascii="Calibri" w:eastAsia="Times New Roman" w:hAnsi="Calibri"/>
      <w:sz w:val="22"/>
      <w:szCs w:val="21"/>
      <w:lang w:val="el-GR"/>
    </w:rPr>
  </w:style>
  <w:style w:type="character" w:customStyle="1" w:styleId="Char5">
    <w:name w:val="Απλό κείμενο Char"/>
    <w:basedOn w:val="a1"/>
    <w:link w:val="af2"/>
    <w:semiHidden/>
    <w:rsid w:val="00500013"/>
    <w:rPr>
      <w:rFonts w:ascii="Calibri" w:eastAsia="Times New Roman" w:hAnsi="Calibri" w:cs="Times New Roman"/>
      <w:szCs w:val="21"/>
      <w:lang w:val="el-GR"/>
    </w:rPr>
  </w:style>
  <w:style w:type="paragraph" w:customStyle="1" w:styleId="14">
    <w:name w:val="Κεφαλίδα1"/>
    <w:basedOn w:val="a0"/>
    <w:next w:val="a7"/>
    <w:uiPriority w:val="99"/>
    <w:unhideWhenUsed/>
    <w:rsid w:val="00500013"/>
    <w:pPr>
      <w:tabs>
        <w:tab w:val="center" w:pos="4153"/>
        <w:tab w:val="right" w:pos="8306"/>
      </w:tabs>
      <w:spacing w:before="0" w:after="0"/>
      <w:jc w:val="left"/>
    </w:pPr>
    <w:rPr>
      <w:rFonts w:asciiTheme="minorHAnsi" w:hAnsiTheme="minorHAnsi" w:cstheme="minorBidi"/>
      <w:sz w:val="22"/>
      <w:szCs w:val="22"/>
      <w:lang w:val="el-GR"/>
    </w:rPr>
  </w:style>
  <w:style w:type="paragraph" w:customStyle="1" w:styleId="15">
    <w:name w:val="Υποσέλιδο1"/>
    <w:basedOn w:val="a0"/>
    <w:next w:val="a8"/>
    <w:uiPriority w:val="99"/>
    <w:unhideWhenUsed/>
    <w:rsid w:val="00500013"/>
    <w:pPr>
      <w:tabs>
        <w:tab w:val="center" w:pos="4153"/>
        <w:tab w:val="right" w:pos="8306"/>
      </w:tabs>
      <w:spacing w:before="0" w:after="0"/>
      <w:jc w:val="left"/>
    </w:pPr>
    <w:rPr>
      <w:rFonts w:asciiTheme="minorHAnsi" w:hAnsiTheme="minorHAnsi" w:cstheme="minorBidi"/>
      <w:sz w:val="22"/>
      <w:szCs w:val="22"/>
      <w:lang w:val="el-GR"/>
    </w:rPr>
  </w:style>
  <w:style w:type="character" w:customStyle="1" w:styleId="Char13">
    <w:name w:val="Κεφαλίδα Char1"/>
    <w:basedOn w:val="a1"/>
    <w:uiPriority w:val="99"/>
    <w:rsid w:val="00500013"/>
  </w:style>
  <w:style w:type="character" w:customStyle="1" w:styleId="Char14">
    <w:name w:val="Υποσέλιδο Char1"/>
    <w:basedOn w:val="a1"/>
    <w:uiPriority w:val="99"/>
    <w:rsid w:val="00500013"/>
  </w:style>
  <w:style w:type="character" w:customStyle="1" w:styleId="spellingerror">
    <w:name w:val="spellingerror"/>
    <w:basedOn w:val="a1"/>
    <w:rsid w:val="00500013"/>
  </w:style>
  <w:style w:type="character" w:styleId="af3">
    <w:name w:val="Strong"/>
    <w:basedOn w:val="a1"/>
    <w:uiPriority w:val="22"/>
    <w:qFormat/>
    <w:rsid w:val="00500013"/>
    <w:rPr>
      <w:b/>
      <w:bCs/>
    </w:rPr>
  </w:style>
  <w:style w:type="character" w:customStyle="1" w:styleId="42">
    <w:name w:val="Ανεπίλυτη αναφορά4"/>
    <w:basedOn w:val="a1"/>
    <w:uiPriority w:val="99"/>
    <w:semiHidden/>
    <w:unhideWhenUsed/>
    <w:rsid w:val="00500013"/>
    <w:rPr>
      <w:color w:val="605E5C"/>
      <w:shd w:val="clear" w:color="auto" w:fill="E1DFDD"/>
    </w:rPr>
  </w:style>
  <w:style w:type="character" w:customStyle="1" w:styleId="52">
    <w:name w:val="Ανεπίλυτη αναφορά5"/>
    <w:basedOn w:val="a1"/>
    <w:uiPriority w:val="99"/>
    <w:semiHidden/>
    <w:unhideWhenUsed/>
    <w:rsid w:val="00500013"/>
    <w:rPr>
      <w:color w:val="605E5C"/>
      <w:shd w:val="clear" w:color="auto" w:fill="E1DFDD"/>
    </w:rPr>
  </w:style>
  <w:style w:type="paragraph" w:styleId="af4">
    <w:name w:val="Subtitle"/>
    <w:basedOn w:val="a0"/>
    <w:next w:val="a0"/>
    <w:link w:val="Char6"/>
    <w:uiPriority w:val="11"/>
    <w:qFormat/>
    <w:rsid w:val="00500013"/>
    <w:pPr>
      <w:numPr>
        <w:ilvl w:val="1"/>
      </w:numPr>
      <w:spacing w:before="0" w:after="160" w:line="256" w:lineRule="auto"/>
      <w:jc w:val="left"/>
    </w:pPr>
    <w:rPr>
      <w:rFonts w:asciiTheme="minorHAnsi" w:eastAsiaTheme="minorEastAsia" w:hAnsiTheme="minorHAnsi" w:cstheme="minorBidi"/>
      <w:color w:val="5A5A5A" w:themeColor="text1" w:themeTint="A5"/>
      <w:spacing w:val="15"/>
      <w:sz w:val="22"/>
      <w:szCs w:val="22"/>
      <w:lang w:val="el-GR"/>
    </w:rPr>
  </w:style>
  <w:style w:type="character" w:customStyle="1" w:styleId="Char6">
    <w:name w:val="Υπότιτλος Char"/>
    <w:basedOn w:val="a1"/>
    <w:link w:val="af4"/>
    <w:uiPriority w:val="11"/>
    <w:rsid w:val="00500013"/>
    <w:rPr>
      <w:rFonts w:eastAsiaTheme="minorEastAsia"/>
      <w:color w:val="5A5A5A" w:themeColor="text1" w:themeTint="A5"/>
      <w:spacing w:val="15"/>
      <w:lang w:val="el-GR"/>
    </w:rPr>
  </w:style>
  <w:style w:type="paragraph" w:styleId="Web">
    <w:name w:val="Normal (Web)"/>
    <w:basedOn w:val="a0"/>
    <w:uiPriority w:val="99"/>
    <w:unhideWhenUsed/>
    <w:rsid w:val="00500013"/>
    <w:pPr>
      <w:spacing w:before="100" w:beforeAutospacing="1" w:after="100" w:afterAutospacing="1"/>
      <w:jc w:val="left"/>
    </w:pPr>
    <w:rPr>
      <w:rFonts w:eastAsia="Times New Roman"/>
      <w:lang w:val="el-GR" w:eastAsia="el-GR"/>
    </w:rPr>
  </w:style>
  <w:style w:type="character" w:customStyle="1" w:styleId="3Char">
    <w:name w:val="Επικεφαλίδα 3 Char"/>
    <w:basedOn w:val="a1"/>
    <w:link w:val="3"/>
    <w:uiPriority w:val="9"/>
    <w:semiHidden/>
    <w:rsid w:val="00500013"/>
    <w:rPr>
      <w:b/>
      <w:sz w:val="28"/>
      <w:szCs w:val="28"/>
      <w:lang w:val="el-GR"/>
    </w:rPr>
  </w:style>
  <w:style w:type="character" w:customStyle="1" w:styleId="4Char">
    <w:name w:val="Επικεφαλίδα 4 Char"/>
    <w:basedOn w:val="a1"/>
    <w:link w:val="4"/>
    <w:uiPriority w:val="9"/>
    <w:semiHidden/>
    <w:rsid w:val="00500013"/>
    <w:rPr>
      <w:b/>
      <w:sz w:val="24"/>
      <w:szCs w:val="24"/>
      <w:lang w:val="el-GR"/>
    </w:rPr>
  </w:style>
  <w:style w:type="character" w:customStyle="1" w:styleId="5Char">
    <w:name w:val="Επικεφαλίδα 5 Char"/>
    <w:basedOn w:val="a1"/>
    <w:link w:val="5"/>
    <w:uiPriority w:val="9"/>
    <w:semiHidden/>
    <w:rsid w:val="00500013"/>
    <w:rPr>
      <w:b/>
      <w:lang w:val="el-GR"/>
    </w:rPr>
  </w:style>
  <w:style w:type="character" w:customStyle="1" w:styleId="6Char">
    <w:name w:val="Επικεφαλίδα 6 Char"/>
    <w:basedOn w:val="a1"/>
    <w:link w:val="6"/>
    <w:uiPriority w:val="9"/>
    <w:semiHidden/>
    <w:rsid w:val="00500013"/>
    <w:rPr>
      <w:b/>
      <w:sz w:val="20"/>
      <w:szCs w:val="20"/>
      <w:lang w:val="el-GR"/>
    </w:rPr>
  </w:style>
  <w:style w:type="table" w:customStyle="1" w:styleId="TableNormal1">
    <w:name w:val="Table Normal1"/>
    <w:rsid w:val="00500013"/>
    <w:pPr>
      <w:spacing w:line="256" w:lineRule="auto"/>
    </w:pPr>
    <w:rPr>
      <w:rFonts w:ascii="Calibri" w:eastAsia="Calibri" w:hAnsi="Calibri" w:cs="Calibri"/>
      <w:lang w:val="el-GR" w:eastAsia="el-GR"/>
    </w:rPr>
    <w:tblPr>
      <w:tblCellMar>
        <w:top w:w="0" w:type="dxa"/>
        <w:left w:w="0" w:type="dxa"/>
        <w:bottom w:w="0" w:type="dxa"/>
        <w:right w:w="0" w:type="dxa"/>
      </w:tblCellMar>
    </w:tblPr>
  </w:style>
  <w:style w:type="paragraph" w:styleId="af5">
    <w:name w:val="Title"/>
    <w:basedOn w:val="a0"/>
    <w:next w:val="a0"/>
    <w:link w:val="Char7"/>
    <w:uiPriority w:val="10"/>
    <w:qFormat/>
    <w:rsid w:val="00500013"/>
    <w:pPr>
      <w:keepNext/>
      <w:keepLines/>
      <w:spacing w:before="480" w:line="256" w:lineRule="auto"/>
      <w:jc w:val="left"/>
    </w:pPr>
    <w:rPr>
      <w:rFonts w:ascii="Calibri" w:eastAsia="Calibri" w:hAnsi="Calibri" w:cs="Calibri"/>
      <w:b/>
      <w:sz w:val="72"/>
      <w:szCs w:val="72"/>
      <w:lang w:val="el-GR" w:eastAsia="el-GR"/>
    </w:rPr>
  </w:style>
  <w:style w:type="character" w:customStyle="1" w:styleId="Char7">
    <w:name w:val="Τίτλος Char"/>
    <w:basedOn w:val="a1"/>
    <w:link w:val="af5"/>
    <w:uiPriority w:val="10"/>
    <w:rsid w:val="00500013"/>
    <w:rPr>
      <w:rFonts w:ascii="Calibri" w:eastAsia="Calibri" w:hAnsi="Calibri" w:cs="Calibri"/>
      <w:b/>
      <w:sz w:val="72"/>
      <w:szCs w:val="72"/>
      <w:lang w:val="el-GR" w:eastAsia="el-GR"/>
    </w:rPr>
  </w:style>
  <w:style w:type="paragraph" w:customStyle="1" w:styleId="msonormal0">
    <w:name w:val="msonormal"/>
    <w:basedOn w:val="a0"/>
    <w:rsid w:val="00500013"/>
    <w:pPr>
      <w:spacing w:before="100" w:beforeAutospacing="1" w:after="100" w:afterAutospacing="1"/>
      <w:jc w:val="left"/>
    </w:pPr>
    <w:rPr>
      <w:rFonts w:eastAsia="Times New Roman"/>
      <w:lang w:val="el-GR" w:eastAsia="el-GR"/>
    </w:rPr>
  </w:style>
  <w:style w:type="paragraph" w:customStyle="1" w:styleId="Default">
    <w:name w:val="Default"/>
    <w:rsid w:val="00500013"/>
    <w:pPr>
      <w:autoSpaceDE w:val="0"/>
      <w:autoSpaceDN w:val="0"/>
      <w:adjustRightInd w:val="0"/>
      <w:spacing w:after="0" w:line="240" w:lineRule="auto"/>
    </w:pPr>
    <w:rPr>
      <w:rFonts w:ascii="Times New Roman" w:eastAsia="Calibri" w:hAnsi="Times New Roman" w:cs="Times New Roman"/>
      <w:color w:val="000000"/>
      <w:sz w:val="24"/>
      <w:szCs w:val="24"/>
      <w:lang w:val="el-GR" w:eastAsia="el-GR"/>
    </w:rPr>
  </w:style>
  <w:style w:type="table" w:customStyle="1" w:styleId="TableGrid3">
    <w:name w:val="Table Grid3"/>
    <w:basedOn w:val="a2"/>
    <w:next w:val="ae"/>
    <w:uiPriority w:val="59"/>
    <w:rsid w:val="00500013"/>
    <w:pPr>
      <w:spacing w:after="0" w:line="240" w:lineRule="auto"/>
    </w:pPr>
    <w:rPr>
      <w:rFonts w:eastAsia="MS Mincho"/>
      <w:lang w:val="el-GR"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a2"/>
    <w:next w:val="ae"/>
    <w:uiPriority w:val="59"/>
    <w:rsid w:val="00500013"/>
    <w:pPr>
      <w:spacing w:after="0" w:line="240" w:lineRule="auto"/>
    </w:pPr>
    <w:rPr>
      <w:rFonts w:eastAsia="MS Mincho"/>
      <w:lang w:val="el-GR"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a2"/>
    <w:next w:val="ae"/>
    <w:uiPriority w:val="59"/>
    <w:rsid w:val="00500013"/>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500013"/>
  </w:style>
  <w:style w:type="numbering" w:customStyle="1" w:styleId="NoList2">
    <w:name w:val="No List2"/>
    <w:next w:val="a3"/>
    <w:uiPriority w:val="99"/>
    <w:semiHidden/>
    <w:unhideWhenUsed/>
    <w:rsid w:val="00500013"/>
  </w:style>
  <w:style w:type="table" w:customStyle="1" w:styleId="TableGrid6">
    <w:name w:val="Table Grid6"/>
    <w:basedOn w:val="a2"/>
    <w:next w:val="ae"/>
    <w:uiPriority w:val="59"/>
    <w:rsid w:val="00500013"/>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next w:val="ae"/>
    <w:uiPriority w:val="59"/>
    <w:unhideWhenUsed/>
    <w:rsid w:val="00500013"/>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next w:val="ae"/>
    <w:uiPriority w:val="59"/>
    <w:rsid w:val="00500013"/>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Χωρίς λίστα2"/>
    <w:next w:val="a3"/>
    <w:uiPriority w:val="99"/>
    <w:semiHidden/>
    <w:unhideWhenUsed/>
    <w:rsid w:val="00005455"/>
  </w:style>
  <w:style w:type="table" w:customStyle="1" w:styleId="120">
    <w:name w:val="Πλέγμα πίνακα12"/>
    <w:basedOn w:val="a2"/>
    <w:next w:val="ae"/>
    <w:uiPriority w:val="59"/>
    <w:rsid w:val="00005455"/>
    <w:pPr>
      <w:spacing w:after="0" w:line="240" w:lineRule="auto"/>
    </w:pPr>
    <w:rPr>
      <w:rFonts w:eastAsiaTheme="minorEastAsia"/>
      <w:lang w:val="el-G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e"/>
    <w:uiPriority w:val="59"/>
    <w:rsid w:val="00005455"/>
    <w:pPr>
      <w:spacing w:after="0" w:line="240" w:lineRule="auto"/>
    </w:pPr>
    <w:rPr>
      <w:rFonts w:eastAsia="MS Mincho"/>
      <w:lang w:val="el-GR"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3"/>
    <w:uiPriority w:val="99"/>
    <w:semiHidden/>
    <w:unhideWhenUsed/>
    <w:rsid w:val="00005455"/>
  </w:style>
  <w:style w:type="numbering" w:customStyle="1" w:styleId="NoList21">
    <w:name w:val="No List21"/>
    <w:next w:val="a3"/>
    <w:uiPriority w:val="99"/>
    <w:semiHidden/>
    <w:unhideWhenUsed/>
    <w:rsid w:val="00005455"/>
  </w:style>
  <w:style w:type="numbering" w:customStyle="1" w:styleId="33">
    <w:name w:val="Χωρίς λίστα3"/>
    <w:next w:val="a3"/>
    <w:uiPriority w:val="99"/>
    <w:semiHidden/>
    <w:unhideWhenUsed/>
    <w:rsid w:val="00005455"/>
  </w:style>
  <w:style w:type="table" w:customStyle="1" w:styleId="130">
    <w:name w:val="Πλέγμα πίνακα13"/>
    <w:basedOn w:val="a2"/>
    <w:next w:val="ae"/>
    <w:uiPriority w:val="59"/>
    <w:rsid w:val="00005455"/>
    <w:pPr>
      <w:spacing w:after="0" w:line="240" w:lineRule="auto"/>
    </w:pPr>
    <w:rPr>
      <w:rFonts w:eastAsiaTheme="minorEastAsia"/>
      <w:lang w:val="el-G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next w:val="ae"/>
    <w:uiPriority w:val="59"/>
    <w:rsid w:val="00005455"/>
    <w:pPr>
      <w:spacing w:after="0" w:line="240" w:lineRule="auto"/>
    </w:pPr>
    <w:rPr>
      <w:rFonts w:eastAsia="MS Mincho"/>
      <w:lang w:val="el-GR"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a3"/>
    <w:uiPriority w:val="99"/>
    <w:semiHidden/>
    <w:unhideWhenUsed/>
    <w:rsid w:val="00005455"/>
  </w:style>
  <w:style w:type="numbering" w:customStyle="1" w:styleId="NoList22">
    <w:name w:val="No List22"/>
    <w:next w:val="a3"/>
    <w:uiPriority w:val="99"/>
    <w:semiHidden/>
    <w:unhideWhenUsed/>
    <w:rsid w:val="00005455"/>
  </w:style>
  <w:style w:type="table" w:customStyle="1" w:styleId="140">
    <w:name w:val="Πλέγμα πίνακα14"/>
    <w:basedOn w:val="a2"/>
    <w:next w:val="ae"/>
    <w:uiPriority w:val="39"/>
    <w:rsid w:val="00005455"/>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Χωρίς λίστα4"/>
    <w:next w:val="a3"/>
    <w:uiPriority w:val="99"/>
    <w:semiHidden/>
    <w:unhideWhenUsed/>
    <w:rsid w:val="00731AE9"/>
  </w:style>
  <w:style w:type="table" w:customStyle="1" w:styleId="150">
    <w:name w:val="Πλέγμα πίνακα15"/>
    <w:basedOn w:val="a2"/>
    <w:next w:val="ae"/>
    <w:uiPriority w:val="39"/>
    <w:rsid w:val="00731AE9"/>
    <w:pPr>
      <w:spacing w:after="0" w:line="240" w:lineRule="auto"/>
    </w:pPr>
    <w:rPr>
      <w:rFonts w:eastAsiaTheme="minorEastAsia"/>
      <w:lang w:val="el-G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Πλέγμα πίνακα16"/>
    <w:basedOn w:val="a2"/>
    <w:next w:val="ae"/>
    <w:uiPriority w:val="59"/>
    <w:rsid w:val="00731AE9"/>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Επικεφαλίδα 11"/>
    <w:basedOn w:val="a0"/>
    <w:next w:val="a0"/>
    <w:uiPriority w:val="9"/>
    <w:qFormat/>
    <w:rsid w:val="00731AE9"/>
    <w:pPr>
      <w:keepNext/>
      <w:keepLines/>
      <w:spacing w:before="240" w:after="0" w:line="276" w:lineRule="auto"/>
      <w:jc w:val="left"/>
      <w:outlineLvl w:val="0"/>
    </w:pPr>
    <w:rPr>
      <w:rFonts w:ascii="Cambria" w:eastAsia="Times New Roman" w:hAnsi="Cambria"/>
      <w:color w:val="365F91"/>
      <w:sz w:val="32"/>
      <w:szCs w:val="32"/>
      <w:lang w:val="el-GR"/>
    </w:rPr>
  </w:style>
  <w:style w:type="character" w:customStyle="1" w:styleId="-1">
    <w:name w:val="Υπερ-σύνδεση1"/>
    <w:basedOn w:val="a1"/>
    <w:uiPriority w:val="99"/>
    <w:unhideWhenUsed/>
    <w:rsid w:val="00731AE9"/>
    <w:rPr>
      <w:color w:val="0000FF"/>
      <w:u w:val="single"/>
    </w:rPr>
  </w:style>
  <w:style w:type="character" w:customStyle="1" w:styleId="-10">
    <w:name w:val="Υπερ-σύνδεση που ακολουθήθηκε1"/>
    <w:basedOn w:val="a1"/>
    <w:uiPriority w:val="99"/>
    <w:unhideWhenUsed/>
    <w:rsid w:val="00731AE9"/>
    <w:rPr>
      <w:color w:val="800080"/>
      <w:u w:val="single"/>
    </w:rPr>
  </w:style>
  <w:style w:type="character" w:customStyle="1" w:styleId="1Char1">
    <w:name w:val="Επικεφαλίδα 1 Char1"/>
    <w:basedOn w:val="a1"/>
    <w:uiPriority w:val="9"/>
    <w:rsid w:val="00731AE9"/>
    <w:rPr>
      <w:rFonts w:asciiTheme="majorHAnsi" w:eastAsiaTheme="majorEastAsia" w:hAnsiTheme="majorHAnsi" w:cstheme="majorBidi"/>
      <w:color w:val="2F5496" w:themeColor="accent1" w:themeShade="BF"/>
      <w:sz w:val="32"/>
      <w:szCs w:val="32"/>
    </w:rPr>
  </w:style>
  <w:style w:type="numbering" w:customStyle="1" w:styleId="53">
    <w:name w:val="Χωρίς λίστα5"/>
    <w:next w:val="a3"/>
    <w:uiPriority w:val="99"/>
    <w:semiHidden/>
    <w:unhideWhenUsed/>
    <w:rsid w:val="00731AE9"/>
  </w:style>
  <w:style w:type="table" w:customStyle="1" w:styleId="17">
    <w:name w:val="Πλέγμα πίνακα17"/>
    <w:basedOn w:val="a2"/>
    <w:next w:val="ae"/>
    <w:uiPriority w:val="59"/>
    <w:unhideWhenUsed/>
    <w:rsid w:val="00731AE9"/>
    <w:pPr>
      <w:spacing w:after="0" w:line="240" w:lineRule="auto"/>
    </w:pPr>
    <w:rPr>
      <w:rFonts w:eastAsia="MS Mincho"/>
      <w:lang w:val="el-G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Πλέγμα πίνακα18"/>
    <w:basedOn w:val="a2"/>
    <w:next w:val="ae"/>
    <w:uiPriority w:val="59"/>
    <w:unhideWhenUsed/>
    <w:rsid w:val="00731AE9"/>
    <w:pPr>
      <w:spacing w:after="0" w:line="240" w:lineRule="auto"/>
    </w:pPr>
    <w:rPr>
      <w:rFonts w:eastAsia="MS Mincho"/>
      <w:lang w:val="el-G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Χωρίς λίστα12"/>
    <w:next w:val="a3"/>
    <w:uiPriority w:val="99"/>
    <w:semiHidden/>
    <w:unhideWhenUsed/>
    <w:rsid w:val="00731AE9"/>
  </w:style>
  <w:style w:type="numbering" w:customStyle="1" w:styleId="62">
    <w:name w:val="Χωρίς λίστα6"/>
    <w:next w:val="a3"/>
    <w:uiPriority w:val="99"/>
    <w:semiHidden/>
    <w:unhideWhenUsed/>
    <w:rsid w:val="00731AE9"/>
  </w:style>
  <w:style w:type="table" w:customStyle="1" w:styleId="19">
    <w:name w:val="Πλέγμα πίνακα19"/>
    <w:basedOn w:val="a2"/>
    <w:next w:val="ae"/>
    <w:uiPriority w:val="59"/>
    <w:unhideWhenUsed/>
    <w:rsid w:val="00731AE9"/>
    <w:pPr>
      <w:spacing w:after="0" w:line="240" w:lineRule="auto"/>
    </w:pPr>
    <w:rPr>
      <w:rFonts w:eastAsia="MS Mincho"/>
      <w:lang w:val="el-G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Πλέγμα πίνακα110"/>
    <w:basedOn w:val="a2"/>
    <w:next w:val="ae"/>
    <w:uiPriority w:val="59"/>
    <w:unhideWhenUsed/>
    <w:rsid w:val="00731AE9"/>
    <w:pPr>
      <w:spacing w:after="0" w:line="240" w:lineRule="auto"/>
    </w:pPr>
    <w:rPr>
      <w:rFonts w:eastAsia="MS Mincho"/>
      <w:lang w:val="el-G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
    <w:next w:val="a3"/>
    <w:uiPriority w:val="99"/>
    <w:semiHidden/>
    <w:unhideWhenUsed/>
    <w:rsid w:val="00731AE9"/>
  </w:style>
  <w:style w:type="character" w:customStyle="1" w:styleId="113">
    <w:name w:val="Ανεπίλυτη αναφορά11"/>
    <w:basedOn w:val="a1"/>
    <w:uiPriority w:val="99"/>
    <w:semiHidden/>
    <w:unhideWhenUsed/>
    <w:rsid w:val="00731AE9"/>
    <w:rPr>
      <w:color w:val="605E5C"/>
      <w:shd w:val="clear" w:color="auto" w:fill="E1DFDD"/>
    </w:rPr>
  </w:style>
  <w:style w:type="table" w:customStyle="1" w:styleId="TableGrid31">
    <w:name w:val="Table Grid31"/>
    <w:basedOn w:val="a2"/>
    <w:next w:val="ae"/>
    <w:uiPriority w:val="39"/>
    <w:rsid w:val="00731AE9"/>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Χωρίς λίστα21"/>
    <w:next w:val="a3"/>
    <w:uiPriority w:val="99"/>
    <w:semiHidden/>
    <w:unhideWhenUsed/>
    <w:rsid w:val="00731AE9"/>
  </w:style>
  <w:style w:type="numbering" w:customStyle="1" w:styleId="310">
    <w:name w:val="Χωρίς λίστα31"/>
    <w:next w:val="a3"/>
    <w:uiPriority w:val="99"/>
    <w:semiHidden/>
    <w:unhideWhenUsed/>
    <w:rsid w:val="00731AE9"/>
  </w:style>
  <w:style w:type="numbering" w:customStyle="1" w:styleId="71">
    <w:name w:val="Χωρίς λίστα7"/>
    <w:next w:val="a3"/>
    <w:uiPriority w:val="99"/>
    <w:semiHidden/>
    <w:unhideWhenUsed/>
    <w:rsid w:val="00731AE9"/>
  </w:style>
  <w:style w:type="table" w:customStyle="1" w:styleId="200">
    <w:name w:val="Πλέγμα πίνακα20"/>
    <w:basedOn w:val="a2"/>
    <w:next w:val="ae"/>
    <w:uiPriority w:val="39"/>
    <w:rsid w:val="00731AE9"/>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Χωρίς λίστα14"/>
    <w:next w:val="a3"/>
    <w:uiPriority w:val="99"/>
    <w:semiHidden/>
    <w:unhideWhenUsed/>
    <w:rsid w:val="00731AE9"/>
  </w:style>
  <w:style w:type="numbering" w:customStyle="1" w:styleId="220">
    <w:name w:val="Χωρίς λίστα22"/>
    <w:next w:val="a3"/>
    <w:uiPriority w:val="99"/>
    <w:semiHidden/>
    <w:unhideWhenUsed/>
    <w:rsid w:val="00731AE9"/>
  </w:style>
  <w:style w:type="numbering" w:customStyle="1" w:styleId="320">
    <w:name w:val="Χωρίς λίστα32"/>
    <w:next w:val="a3"/>
    <w:uiPriority w:val="99"/>
    <w:semiHidden/>
    <w:unhideWhenUsed/>
    <w:rsid w:val="00731AE9"/>
  </w:style>
  <w:style w:type="table" w:customStyle="1" w:styleId="1110">
    <w:name w:val="Πλέγμα πίνακα111"/>
    <w:basedOn w:val="a2"/>
    <w:next w:val="ae"/>
    <w:uiPriority w:val="39"/>
    <w:rsid w:val="00731AE9"/>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Πλέγμα πίνακα21"/>
    <w:basedOn w:val="a2"/>
    <w:next w:val="ae"/>
    <w:uiPriority w:val="39"/>
    <w:rsid w:val="00731AE9"/>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λέγμα πίνακα31"/>
    <w:basedOn w:val="a2"/>
    <w:next w:val="ae"/>
    <w:uiPriority w:val="39"/>
    <w:rsid w:val="00731AE9"/>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84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26A5C-3990-46DC-BD72-17253025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252</Pages>
  <Words>139747</Words>
  <Characters>754636</Characters>
  <Application>Microsoft Office Word</Application>
  <DocSecurity>0</DocSecurity>
  <Lines>6288</Lines>
  <Paragraphs>1785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pantelis traianos</dc:creator>
  <cp:keywords/>
  <dc:description/>
  <cp:lastModifiedBy>ΒΑΣΙΛΙΚΗ ΝΤΑΛΑΚΟΥ</cp:lastModifiedBy>
  <cp:revision>10</cp:revision>
  <dcterms:created xsi:type="dcterms:W3CDTF">2022-05-11T08:45:00Z</dcterms:created>
  <dcterms:modified xsi:type="dcterms:W3CDTF">2025-03-19T10:50:00Z</dcterms:modified>
</cp:coreProperties>
</file>